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D6" w:rsidRPr="007163D6" w:rsidRDefault="007163D6">
      <w:pPr>
        <w:pStyle w:val="7"/>
        <w:pBdr>
          <w:top w:val="none" w:sz="0" w:space="0" w:color="auto"/>
          <w:left w:val="none" w:sz="0" w:space="0" w:color="auto"/>
          <w:bottom w:val="none" w:sz="0" w:space="0" w:color="auto"/>
          <w:right w:val="none" w:sz="0" w:space="0" w:color="auto"/>
        </w:pBdr>
        <w:jc w:val="left"/>
        <w:rPr>
          <w:rFonts w:ascii="LMUkrLine" w:hAnsi="LMUkrLine" w:cs="LMUkrLine"/>
        </w:rPr>
      </w:pPr>
    </w:p>
    <w:p w:rsidR="0051541B" w:rsidRPr="007163D6" w:rsidRDefault="0051541B" w:rsidP="0051541B">
      <w:pPr>
        <w:rPr>
          <w:rFonts w:ascii="LMUkrLine" w:hAnsi="LMUkrLine" w:cs="LMUkrLine"/>
          <w:lang w:val="ru-RU"/>
        </w:rPr>
      </w:pPr>
    </w:p>
    <w:p w:rsidR="0051541B" w:rsidRPr="007163D6" w:rsidRDefault="0051541B" w:rsidP="0051541B">
      <w:pPr>
        <w:rPr>
          <w:rFonts w:ascii="LMUkrLine" w:hAnsi="LMUkrLine" w:cs="LMUkrLine"/>
          <w:lang w:val="ru-RU"/>
        </w:rPr>
      </w:pPr>
    </w:p>
    <w:p w:rsidR="0051541B" w:rsidRPr="007163D6" w:rsidRDefault="0051541B" w:rsidP="0051541B">
      <w:pPr>
        <w:rPr>
          <w:rFonts w:ascii="LMUkrLine" w:hAnsi="LMUkrLine" w:cs="LMUkrLine"/>
          <w:lang w:val="ru-RU"/>
        </w:rPr>
      </w:pPr>
    </w:p>
    <w:p w:rsidR="0051541B" w:rsidRPr="007163D6" w:rsidRDefault="0051541B" w:rsidP="0051541B">
      <w:pPr>
        <w:rPr>
          <w:rFonts w:ascii="LMUkrLine" w:hAnsi="LMUkrLine" w:cs="LMUkrLine"/>
          <w:lang w:val="ru-RU"/>
        </w:rPr>
      </w:pPr>
    </w:p>
    <w:p w:rsidR="0051541B" w:rsidRPr="007163D6" w:rsidRDefault="0051541B" w:rsidP="0051541B">
      <w:pPr>
        <w:rPr>
          <w:rFonts w:ascii="LMUkrLine" w:hAnsi="LMUkrLine" w:cs="LMUkrLine"/>
          <w:lang w:val="ru-RU"/>
        </w:rPr>
      </w:pPr>
    </w:p>
    <w:p w:rsidR="0051541B" w:rsidRPr="007163D6" w:rsidRDefault="0051541B" w:rsidP="0051541B">
      <w:pPr>
        <w:rPr>
          <w:rFonts w:ascii="LMUkrLine" w:hAnsi="LMUkrLine" w:cs="LMUkrLine"/>
          <w:lang w:val="ru-RU"/>
        </w:rPr>
      </w:pPr>
    </w:p>
    <w:p w:rsidR="0051541B" w:rsidRPr="007163D6" w:rsidRDefault="0051541B" w:rsidP="0051541B">
      <w:pPr>
        <w:rPr>
          <w:rFonts w:ascii="LMUkrLine" w:hAnsi="LMUkrLine" w:cs="LMUkrLine"/>
          <w:lang w:val="ru-RU"/>
        </w:rPr>
      </w:pPr>
    </w:p>
    <w:p w:rsidR="0051541B" w:rsidRPr="007163D6" w:rsidRDefault="0051541B" w:rsidP="0051541B">
      <w:pPr>
        <w:rPr>
          <w:rFonts w:ascii="LMUkrLine" w:hAnsi="LMUkrLine" w:cs="LMUkrLine"/>
          <w:lang w:val="ru-RU"/>
        </w:rPr>
      </w:pPr>
    </w:p>
    <w:p w:rsidR="007163D6" w:rsidRPr="007163D6" w:rsidRDefault="007163D6">
      <w:pPr>
        <w:pStyle w:val="7"/>
        <w:pBdr>
          <w:top w:val="none" w:sz="0" w:space="0" w:color="auto"/>
          <w:left w:val="none" w:sz="0" w:space="0" w:color="auto"/>
          <w:bottom w:val="none" w:sz="0" w:space="0" w:color="auto"/>
          <w:right w:val="none" w:sz="0" w:space="0" w:color="auto"/>
        </w:pBdr>
        <w:rPr>
          <w:rFonts w:ascii="LMUkrLine" w:hAnsi="LMUkrLine" w:cs="LMUkrLine"/>
        </w:rPr>
      </w:pPr>
      <w:r w:rsidRPr="007163D6">
        <w:rPr>
          <w:rFonts w:ascii="LMUkrLine Cyr" w:hAnsi="LMUkrLine Cyr" w:cs="LMUkrLine Cyr"/>
        </w:rPr>
        <w:t>Д</w:t>
      </w:r>
      <w:r w:rsidRPr="007163D6">
        <w:rPr>
          <w:rFonts w:ascii="LMUkrLine" w:hAnsi="LMUkrLine" w:cs="LMUkrLine"/>
        </w:rPr>
        <w:t xml:space="preserve"> </w:t>
      </w:r>
      <w:r w:rsidRPr="007163D6">
        <w:rPr>
          <w:rFonts w:ascii="LMUkrLine Cyr" w:hAnsi="LMUkrLine Cyr" w:cs="LMUkrLine Cyr"/>
        </w:rPr>
        <w:t>И</w:t>
      </w:r>
      <w:r w:rsidRPr="007163D6">
        <w:rPr>
          <w:rFonts w:ascii="LMUkrLine" w:hAnsi="LMUkrLine" w:cs="LMUkrLine"/>
        </w:rPr>
        <w:t xml:space="preserve"> </w:t>
      </w:r>
      <w:r w:rsidRPr="007163D6">
        <w:rPr>
          <w:rFonts w:ascii="LMUkrLine Cyr" w:hAnsi="LMUkrLine Cyr" w:cs="LMUkrLine Cyr"/>
        </w:rPr>
        <w:t>П</w:t>
      </w:r>
      <w:r w:rsidRPr="007163D6">
        <w:rPr>
          <w:rFonts w:ascii="LMUkrLine" w:hAnsi="LMUkrLine" w:cs="LMUkrLine"/>
        </w:rPr>
        <w:t xml:space="preserve"> </w:t>
      </w:r>
      <w:r w:rsidRPr="007163D6">
        <w:rPr>
          <w:rFonts w:ascii="LMUkrLine Cyr" w:hAnsi="LMUkrLine Cyr" w:cs="LMUkrLine Cyr"/>
        </w:rPr>
        <w:t>Л</w:t>
      </w:r>
      <w:r w:rsidRPr="007163D6">
        <w:rPr>
          <w:rFonts w:ascii="LMUkrLine" w:hAnsi="LMUkrLine" w:cs="LMUkrLine"/>
        </w:rPr>
        <w:t xml:space="preserve"> </w:t>
      </w:r>
      <w:r w:rsidRPr="007163D6">
        <w:rPr>
          <w:rFonts w:ascii="LMUkrLine Cyr" w:hAnsi="LMUkrLine Cyr" w:cs="LMUkrLine Cyr"/>
        </w:rPr>
        <w:t>О</w:t>
      </w:r>
      <w:r w:rsidRPr="007163D6">
        <w:rPr>
          <w:rFonts w:ascii="LMUkrLine" w:hAnsi="LMUkrLine" w:cs="LMUkrLine"/>
        </w:rPr>
        <w:t xml:space="preserve"> </w:t>
      </w:r>
      <w:r w:rsidRPr="007163D6">
        <w:rPr>
          <w:rFonts w:ascii="LMUkrLine Cyr" w:hAnsi="LMUkrLine Cyr" w:cs="LMUkrLine Cyr"/>
        </w:rPr>
        <w:t>М</w:t>
      </w:r>
      <w:r w:rsidRPr="007163D6">
        <w:rPr>
          <w:rFonts w:ascii="LMUkrLine" w:hAnsi="LMUkrLine" w:cs="LMUkrLine"/>
        </w:rPr>
        <w:t xml:space="preserve"> </w:t>
      </w:r>
      <w:r w:rsidRPr="007163D6">
        <w:rPr>
          <w:rFonts w:ascii="LMUkrLine Cyr" w:hAnsi="LMUkrLine Cyr" w:cs="LMUkrLine Cyr"/>
        </w:rPr>
        <w:t>Н</w:t>
      </w:r>
      <w:r w:rsidRPr="007163D6">
        <w:rPr>
          <w:rFonts w:ascii="LMUkrLine" w:hAnsi="LMUkrLine" w:cs="LMUkrLine"/>
        </w:rPr>
        <w:t xml:space="preserve"> </w:t>
      </w:r>
      <w:r w:rsidRPr="007163D6">
        <w:rPr>
          <w:rFonts w:ascii="LMUkrLine Cyr" w:hAnsi="LMUkrLine Cyr" w:cs="LMUkrLine Cyr"/>
        </w:rPr>
        <w:t>А</w:t>
      </w:r>
      <w:r w:rsidRPr="007163D6">
        <w:rPr>
          <w:rFonts w:ascii="LMUkrLine" w:hAnsi="LMUkrLine" w:cs="LMUkrLine"/>
        </w:rPr>
        <w:t xml:space="preserve"> </w:t>
      </w:r>
      <w:r w:rsidRPr="007163D6">
        <w:rPr>
          <w:rFonts w:ascii="LMUkrLine Cyr" w:hAnsi="LMUkrLine Cyr" w:cs="LMUkrLine Cyr"/>
        </w:rPr>
        <w:t>Я</w:t>
      </w:r>
      <w:r w:rsidRPr="007163D6">
        <w:rPr>
          <w:rFonts w:ascii="LMUkrLine" w:hAnsi="LMUkrLine" w:cs="LMUkrLine"/>
        </w:rPr>
        <w:t xml:space="preserve">  </w:t>
      </w:r>
      <w:r w:rsidRPr="007163D6">
        <w:rPr>
          <w:rFonts w:ascii="LMUkrLine Cyr" w:hAnsi="LMUkrLine Cyr" w:cs="LMUkrLine Cyr"/>
        </w:rPr>
        <w:t>Р</w:t>
      </w:r>
      <w:r w:rsidRPr="007163D6">
        <w:rPr>
          <w:rFonts w:ascii="LMUkrLine" w:hAnsi="LMUkrLine" w:cs="LMUkrLine"/>
        </w:rPr>
        <w:t xml:space="preserve"> </w:t>
      </w:r>
      <w:r w:rsidRPr="007163D6">
        <w:rPr>
          <w:rFonts w:ascii="LMUkrLine Cyr" w:hAnsi="LMUkrLine Cyr" w:cs="LMUkrLine Cyr"/>
        </w:rPr>
        <w:t>А</w:t>
      </w:r>
      <w:r w:rsidRPr="007163D6">
        <w:rPr>
          <w:rFonts w:ascii="LMUkrLine" w:hAnsi="LMUkrLine" w:cs="LMUkrLine"/>
        </w:rPr>
        <w:t xml:space="preserve"> </w:t>
      </w:r>
      <w:r w:rsidRPr="007163D6">
        <w:rPr>
          <w:rFonts w:ascii="LMUkrLine Cyr" w:hAnsi="LMUkrLine Cyr" w:cs="LMUkrLine Cyr"/>
        </w:rPr>
        <w:t>Б</w:t>
      </w:r>
      <w:r w:rsidRPr="007163D6">
        <w:rPr>
          <w:rFonts w:ascii="LMUkrLine" w:hAnsi="LMUkrLine" w:cs="LMUkrLine"/>
        </w:rPr>
        <w:t xml:space="preserve"> </w:t>
      </w:r>
      <w:r w:rsidRPr="007163D6">
        <w:rPr>
          <w:rFonts w:ascii="LMUkrLine Cyr" w:hAnsi="LMUkrLine Cyr" w:cs="LMUkrLine Cyr"/>
        </w:rPr>
        <w:t>О</w:t>
      </w:r>
      <w:r w:rsidRPr="007163D6">
        <w:rPr>
          <w:rFonts w:ascii="LMUkrLine" w:hAnsi="LMUkrLine" w:cs="LMUkrLine"/>
        </w:rPr>
        <w:t xml:space="preserve"> </w:t>
      </w:r>
      <w:r w:rsidRPr="007163D6">
        <w:rPr>
          <w:rFonts w:ascii="LMUkrLine Cyr" w:hAnsi="LMUkrLine Cyr" w:cs="LMUkrLine Cyr"/>
        </w:rPr>
        <w:t>Т</w:t>
      </w:r>
      <w:r w:rsidRPr="007163D6">
        <w:rPr>
          <w:rFonts w:ascii="LMUkrLine" w:hAnsi="LMUkrLine" w:cs="LMUkrLine"/>
        </w:rPr>
        <w:t xml:space="preserve"> </w:t>
      </w:r>
      <w:r w:rsidRPr="007163D6">
        <w:rPr>
          <w:rFonts w:ascii="LMUkrLine Cyr" w:hAnsi="LMUkrLine Cyr" w:cs="LMUkrLine Cyr"/>
        </w:rPr>
        <w:t>А</w:t>
      </w:r>
    </w:p>
    <w:p w:rsidR="007163D6" w:rsidRPr="007163D6" w:rsidRDefault="007163D6">
      <w:pPr>
        <w:widowControl w:val="0"/>
        <w:ind w:left="1440" w:hanging="1440"/>
        <w:jc w:val="center"/>
        <w:rPr>
          <w:rFonts w:ascii="LMUkrLine" w:hAnsi="LMUkrLine" w:cs="LMUkrLine"/>
          <w:b/>
          <w:bCs/>
          <w:i/>
          <w:iCs/>
          <w:sz w:val="28"/>
          <w:szCs w:val="28"/>
          <w:lang w:val="ru-RU"/>
        </w:rPr>
      </w:pPr>
    </w:p>
    <w:p w:rsidR="007163D6" w:rsidRPr="007163D6" w:rsidRDefault="007163D6">
      <w:pPr>
        <w:widowControl w:val="0"/>
        <w:ind w:left="1440" w:hanging="1440"/>
        <w:jc w:val="center"/>
        <w:rPr>
          <w:rFonts w:ascii="LMUkrLine" w:hAnsi="LMUkrLine" w:cs="LMUkrLine"/>
          <w:b/>
          <w:bCs/>
          <w:i/>
          <w:iCs/>
          <w:sz w:val="28"/>
          <w:szCs w:val="28"/>
          <w:lang w:val="ru-RU"/>
        </w:rPr>
      </w:pPr>
    </w:p>
    <w:p w:rsidR="007163D6" w:rsidRPr="007163D6" w:rsidRDefault="007163D6">
      <w:pPr>
        <w:widowControl w:val="0"/>
        <w:ind w:left="1440" w:hanging="1440"/>
        <w:jc w:val="center"/>
        <w:rPr>
          <w:rFonts w:ascii="LMUkrLine" w:hAnsi="LMUkrLine" w:cs="LMUkrLine"/>
          <w:b/>
          <w:bCs/>
          <w:sz w:val="28"/>
          <w:szCs w:val="28"/>
          <w:lang w:val="ru-RU"/>
        </w:rPr>
      </w:pPr>
      <w:r w:rsidRPr="007163D6">
        <w:rPr>
          <w:rFonts w:ascii="LMUkrLine Cyr" w:hAnsi="LMUkrLine Cyr" w:cs="LMUkrLine Cyr"/>
          <w:b/>
          <w:bCs/>
          <w:i/>
          <w:iCs/>
          <w:sz w:val="28"/>
          <w:szCs w:val="28"/>
          <w:lang w:val="ru-RU"/>
        </w:rPr>
        <w:t>ТЕМА</w:t>
      </w:r>
      <w:r w:rsidRPr="007163D6">
        <w:rPr>
          <w:rFonts w:ascii="LMUkrLine" w:hAnsi="LMUkrLine" w:cs="LMUkrLine"/>
          <w:b/>
          <w:bCs/>
          <w:i/>
          <w:iCs/>
          <w:sz w:val="28"/>
          <w:szCs w:val="28"/>
          <w:lang w:val="ru-RU"/>
        </w:rPr>
        <w:t>:</w:t>
      </w:r>
      <w:r w:rsidRPr="007163D6">
        <w:rPr>
          <w:rFonts w:ascii="LMUkrLine" w:hAnsi="LMUkrLine" w:cs="LMUkrLine"/>
          <w:b/>
          <w:bCs/>
          <w:i/>
          <w:iCs/>
          <w:sz w:val="28"/>
          <w:szCs w:val="28"/>
          <w:lang w:val="ru-RU"/>
        </w:rPr>
        <w:tab/>
      </w:r>
      <w:r w:rsidRPr="007163D6">
        <w:rPr>
          <w:rFonts w:ascii="LMUkrLine" w:hAnsi="LMUkrLine" w:cs="LMUkrLine"/>
          <w:b/>
          <w:bCs/>
          <w:sz w:val="28"/>
          <w:szCs w:val="28"/>
          <w:lang w:val="ru-RU"/>
        </w:rPr>
        <w:t>“</w:t>
      </w:r>
      <w:r w:rsidRPr="007163D6">
        <w:rPr>
          <w:rFonts w:ascii="LMUkrLine Cyr" w:hAnsi="LMUkrLine Cyr" w:cs="LMUkrLine Cyr"/>
          <w:b/>
          <w:bCs/>
          <w:sz w:val="28"/>
          <w:szCs w:val="28"/>
          <w:lang w:val="ru-RU"/>
        </w:rPr>
        <w:t>Методика</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разработки</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и</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выполнения</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муниципального</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бюджета</w:t>
      </w:r>
      <w:r w:rsidRPr="007163D6">
        <w:rPr>
          <w:rFonts w:ascii="LMUkrLine" w:hAnsi="LMUkrLine" w:cs="LMUkrLine"/>
          <w:b/>
          <w:bCs/>
          <w:sz w:val="28"/>
          <w:szCs w:val="28"/>
          <w:lang w:val="ru-RU"/>
        </w:rPr>
        <w:t>”</w:t>
      </w: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51541B" w:rsidRPr="007163D6" w:rsidRDefault="0051541B">
      <w:pPr>
        <w:widowControl w:val="0"/>
        <w:ind w:left="1440" w:hanging="1440"/>
        <w:jc w:val="center"/>
        <w:rPr>
          <w:rFonts w:ascii="LMUkrLine" w:hAnsi="LMUkrLine" w:cs="LMUkrLine"/>
          <w:b/>
          <w:bCs/>
          <w:sz w:val="28"/>
          <w:szCs w:val="28"/>
          <w:lang w:val="ru-RU"/>
        </w:rPr>
      </w:pPr>
    </w:p>
    <w:p w:rsidR="007163D6" w:rsidRPr="007163D6" w:rsidRDefault="007163D6">
      <w:pPr>
        <w:widowControl w:val="0"/>
        <w:ind w:left="1440" w:hanging="1440"/>
        <w:jc w:val="center"/>
        <w:rPr>
          <w:rFonts w:ascii="LMUkrLine" w:hAnsi="LMUkrLine" w:cs="LMUkrLine"/>
          <w:sz w:val="28"/>
          <w:szCs w:val="28"/>
          <w:u w:val="single"/>
          <w:lang w:val="ru-RU"/>
        </w:rPr>
      </w:pPr>
    </w:p>
    <w:p w:rsidR="007163D6" w:rsidRPr="007163D6" w:rsidRDefault="007163D6">
      <w:pPr>
        <w:widowControl w:val="0"/>
        <w:spacing w:line="360" w:lineRule="auto"/>
        <w:jc w:val="center"/>
        <w:rPr>
          <w:rFonts w:ascii="LMUkrLine" w:hAnsi="LMUkrLine" w:cs="LMUkrLine"/>
          <w:b/>
          <w:bCs/>
          <w:sz w:val="28"/>
          <w:szCs w:val="28"/>
          <w:lang w:val="ru-RU"/>
        </w:rPr>
      </w:pPr>
      <w:r w:rsidRPr="007163D6">
        <w:rPr>
          <w:rFonts w:ascii="LMUkrLine Cyr" w:hAnsi="LMUkrLine Cyr" w:cs="LMUkrLine Cyr"/>
          <w:b/>
          <w:bCs/>
          <w:sz w:val="28"/>
          <w:szCs w:val="28"/>
          <w:lang w:val="ru-RU"/>
        </w:rPr>
        <w:t>ЕРЕВАН</w:t>
      </w:r>
      <w:r w:rsidRPr="007163D6">
        <w:rPr>
          <w:rFonts w:ascii="LMUkrLine" w:hAnsi="LMUkrLine" w:cs="LMUkrLine"/>
          <w:b/>
          <w:bCs/>
          <w:sz w:val="28"/>
          <w:szCs w:val="28"/>
          <w:lang w:val="ru-RU"/>
        </w:rPr>
        <w:t xml:space="preserve"> – 2004</w:t>
      </w:r>
      <w:r w:rsidR="00D03A56"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г</w:t>
      </w:r>
      <w:r w:rsidRPr="007163D6">
        <w:rPr>
          <w:rFonts w:ascii="LMUkrLine" w:hAnsi="LMUkrLine" w:cs="LMUkrLine"/>
          <w:b/>
          <w:bCs/>
          <w:sz w:val="28"/>
          <w:szCs w:val="28"/>
          <w:lang w:val="ru-RU"/>
        </w:rPr>
        <w:t>.</w:t>
      </w:r>
    </w:p>
    <w:p w:rsidR="007163D6" w:rsidRPr="007163D6" w:rsidRDefault="007163D6" w:rsidP="0051541B">
      <w:pPr>
        <w:widowControl w:val="0"/>
        <w:spacing w:line="360" w:lineRule="auto"/>
        <w:jc w:val="center"/>
        <w:rPr>
          <w:rFonts w:ascii="LMUkrLine" w:hAnsi="LMUkrLine" w:cs="LMUkrLine"/>
          <w:b/>
          <w:bCs/>
          <w:sz w:val="28"/>
          <w:szCs w:val="28"/>
          <w:lang w:val="ru-RU"/>
        </w:rPr>
      </w:pPr>
      <w:r w:rsidRPr="007163D6">
        <w:rPr>
          <w:rFonts w:ascii="LMUkrLine Cyr" w:hAnsi="LMUkrLine Cyr" w:cs="LMUkrLine Cyr"/>
          <w:b/>
          <w:bCs/>
          <w:sz w:val="28"/>
          <w:szCs w:val="28"/>
          <w:lang w:val="ru-RU"/>
        </w:rPr>
        <w:t>С</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О</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Д</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Е</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Р</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Ж</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А</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Н</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И</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Е</w:t>
      </w:r>
      <w:r w:rsidRPr="007163D6">
        <w:rPr>
          <w:rFonts w:ascii="LMUkrLine" w:hAnsi="LMUkrLine" w:cs="LMUkrLine"/>
          <w:b/>
          <w:bCs/>
          <w:sz w:val="28"/>
          <w:szCs w:val="28"/>
          <w:lang w:val="ru-RU"/>
        </w:rPr>
        <w:t>:</w:t>
      </w:r>
    </w:p>
    <w:p w:rsidR="007163D6" w:rsidRPr="007163D6" w:rsidRDefault="007163D6">
      <w:pPr>
        <w:widowControl w:val="0"/>
        <w:spacing w:line="360" w:lineRule="auto"/>
        <w:rPr>
          <w:rFonts w:ascii="LMUkrLine" w:hAnsi="LMUkrLine" w:cs="LMUkrLine"/>
          <w:b/>
          <w:bCs/>
          <w:sz w:val="28"/>
          <w:szCs w:val="28"/>
          <w:lang w:val="ru-RU"/>
        </w:rPr>
      </w:pPr>
    </w:p>
    <w:p w:rsidR="007163D6" w:rsidRPr="007163D6" w:rsidRDefault="007163D6">
      <w:pPr>
        <w:widowControl w:val="0"/>
        <w:spacing w:line="360" w:lineRule="auto"/>
        <w:rPr>
          <w:rFonts w:ascii="LMUkrLine" w:hAnsi="LMUkrLine" w:cs="LMUkrLine"/>
          <w:sz w:val="26"/>
          <w:szCs w:val="26"/>
          <w:lang w:val="ru-RU"/>
        </w:rPr>
      </w:pPr>
      <w:r w:rsidRPr="007163D6">
        <w:rPr>
          <w:rFonts w:ascii="LMUkrLine Cyr" w:hAnsi="LMUkrLine Cyr" w:cs="LMUkrLine Cyr"/>
          <w:b/>
          <w:bCs/>
          <w:sz w:val="26"/>
          <w:szCs w:val="26"/>
          <w:lang w:val="ru-RU"/>
        </w:rPr>
        <w:t>Введение</w:t>
      </w:r>
    </w:p>
    <w:p w:rsidR="007163D6" w:rsidRPr="007163D6" w:rsidRDefault="007163D6">
      <w:pPr>
        <w:widowControl w:val="0"/>
        <w:spacing w:line="360" w:lineRule="auto"/>
        <w:ind w:left="1440" w:hanging="1440"/>
        <w:rPr>
          <w:rFonts w:ascii="LMUkrLine" w:hAnsi="LMUkrLine" w:cs="LMUkrLine"/>
          <w:sz w:val="26"/>
          <w:szCs w:val="26"/>
          <w:lang w:val="ru-RU"/>
        </w:rPr>
      </w:pPr>
      <w:r w:rsidRPr="007163D6">
        <w:rPr>
          <w:rFonts w:ascii="LMUkrLine Cyr" w:hAnsi="LMUkrLine Cyr" w:cs="LMUkrLine Cyr"/>
          <w:b/>
          <w:bCs/>
          <w:sz w:val="26"/>
          <w:szCs w:val="26"/>
          <w:lang w:val="ru-RU"/>
        </w:rPr>
        <w:t>Глава</w:t>
      </w:r>
      <w:r w:rsidRPr="007163D6">
        <w:rPr>
          <w:rFonts w:ascii="LMUkrLine" w:hAnsi="LMUkrLine" w:cs="LMUkrLine"/>
          <w:b/>
          <w:bCs/>
          <w:sz w:val="26"/>
          <w:szCs w:val="26"/>
          <w:lang w:val="ru-RU"/>
        </w:rPr>
        <w:t xml:space="preserve"> 1.</w:t>
      </w:r>
      <w:r w:rsidRPr="007163D6">
        <w:rPr>
          <w:rFonts w:ascii="LMUkrLine" w:hAnsi="LMUkrLine" w:cs="LMUkrLine"/>
          <w:sz w:val="26"/>
          <w:szCs w:val="26"/>
          <w:lang w:val="ru-RU"/>
        </w:rPr>
        <w:tab/>
      </w:r>
      <w:r w:rsidRPr="007163D6">
        <w:rPr>
          <w:rFonts w:ascii="LMUkrLine Cyr" w:hAnsi="LMUkrLine Cyr" w:cs="LMUkrLine Cyr"/>
          <w:sz w:val="26"/>
          <w:szCs w:val="26"/>
          <w:lang w:val="ru-RU"/>
        </w:rPr>
        <w:t>Бюджетная</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система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государства</w:t>
      </w:r>
    </w:p>
    <w:p w:rsidR="007163D6" w:rsidRPr="007163D6" w:rsidRDefault="007163D6" w:rsidP="00EE620E">
      <w:pPr>
        <w:pStyle w:val="31"/>
        <w:widowControl w:val="0"/>
        <w:numPr>
          <w:ilvl w:val="1"/>
          <w:numId w:val="2"/>
        </w:numPr>
        <w:spacing w:line="360" w:lineRule="auto"/>
        <w:jc w:val="left"/>
        <w:rPr>
          <w:rFonts w:ascii="LMUkrLine" w:hAnsi="LMUkrLine" w:cs="LMUkrLine"/>
        </w:rPr>
      </w:pPr>
      <w:r w:rsidRPr="007163D6">
        <w:rPr>
          <w:rFonts w:ascii="LMUkrLine Cyr" w:hAnsi="LMUkrLine Cyr" w:cs="LMUkrLine Cyr"/>
        </w:rPr>
        <w:t>Бюджетное</w:t>
      </w:r>
      <w:r w:rsidRPr="007163D6">
        <w:rPr>
          <w:rFonts w:ascii="LMUkrLine" w:hAnsi="LMUkrLine" w:cs="LMUkrLine"/>
        </w:rPr>
        <w:t xml:space="preserve"> </w:t>
      </w:r>
      <w:r w:rsidRPr="007163D6">
        <w:rPr>
          <w:rFonts w:ascii="LMUkrLine Cyr" w:hAnsi="LMUkrLine Cyr" w:cs="LMUkrLine Cyr"/>
        </w:rPr>
        <w:t>устройство</w:t>
      </w:r>
      <w:r w:rsidRPr="007163D6">
        <w:rPr>
          <w:rFonts w:ascii="LMUkrLine" w:hAnsi="LMUkrLine" w:cs="LMUkrLine"/>
        </w:rPr>
        <w:t xml:space="preserve"> </w:t>
      </w:r>
      <w:r w:rsidRPr="007163D6">
        <w:rPr>
          <w:rFonts w:ascii="LMUkrLine Cyr" w:hAnsi="LMUkrLine Cyr" w:cs="LMUkrLine Cyr"/>
        </w:rPr>
        <w:t>и</w:t>
      </w:r>
      <w:r w:rsidRPr="007163D6">
        <w:rPr>
          <w:rFonts w:ascii="LMUkrLine" w:hAnsi="LMUkrLine" w:cs="LMUkrLine"/>
        </w:rPr>
        <w:t xml:space="preserve"> </w:t>
      </w:r>
      <w:r w:rsidRPr="007163D6">
        <w:rPr>
          <w:rFonts w:ascii="LMUkrLine Cyr" w:hAnsi="LMUkrLine Cyr" w:cs="LMUkrLine Cyr"/>
        </w:rPr>
        <w:t>принципы</w:t>
      </w:r>
      <w:r w:rsidRPr="007163D6">
        <w:rPr>
          <w:rFonts w:ascii="LMUkrLine" w:hAnsi="LMUkrLine" w:cs="LMUkrLine"/>
        </w:rPr>
        <w:t xml:space="preserve"> </w:t>
      </w:r>
      <w:r w:rsidRPr="007163D6">
        <w:rPr>
          <w:rFonts w:ascii="LMUkrLine Cyr" w:hAnsi="LMUkrLine Cyr" w:cs="LMUkrLine Cyr"/>
        </w:rPr>
        <w:t>функционирования</w:t>
      </w:r>
    </w:p>
    <w:p w:rsidR="007163D6" w:rsidRPr="007163D6" w:rsidRDefault="007163D6">
      <w:pPr>
        <w:pStyle w:val="31"/>
        <w:widowControl w:val="0"/>
        <w:spacing w:line="360" w:lineRule="auto"/>
        <w:ind w:left="720" w:firstLine="720"/>
        <w:jc w:val="left"/>
        <w:rPr>
          <w:rFonts w:ascii="LMUkrLine" w:hAnsi="LMUkrLine" w:cs="LMUkrLine"/>
        </w:rPr>
      </w:pPr>
      <w:r w:rsidRPr="007163D6">
        <w:rPr>
          <w:rFonts w:ascii="LMUkrLine Cyr" w:hAnsi="LMUkrLine Cyr" w:cs="LMUkrLine Cyr"/>
        </w:rPr>
        <w:t>бюджетной</w:t>
      </w:r>
      <w:r w:rsidRPr="007163D6">
        <w:rPr>
          <w:rFonts w:ascii="LMUkrLine" w:hAnsi="LMUkrLine" w:cs="LMUkrLine"/>
        </w:rPr>
        <w:t xml:space="preserve"> </w:t>
      </w:r>
      <w:r w:rsidRPr="007163D6">
        <w:rPr>
          <w:rFonts w:ascii="LMUkrLine Cyr" w:hAnsi="LMUkrLine Cyr" w:cs="LMUkrLine Cyr"/>
        </w:rPr>
        <w:t>системы</w:t>
      </w:r>
    </w:p>
    <w:p w:rsidR="007163D6" w:rsidRPr="007163D6" w:rsidRDefault="007163D6" w:rsidP="00EE620E">
      <w:pPr>
        <w:pStyle w:val="31"/>
        <w:widowControl w:val="0"/>
        <w:numPr>
          <w:ilvl w:val="1"/>
          <w:numId w:val="2"/>
        </w:numPr>
        <w:spacing w:line="360" w:lineRule="auto"/>
        <w:jc w:val="left"/>
        <w:rPr>
          <w:rFonts w:ascii="LMUkrLine" w:hAnsi="LMUkrLine" w:cs="LMUkrLine"/>
        </w:rPr>
      </w:pPr>
      <w:r w:rsidRPr="007163D6">
        <w:rPr>
          <w:rFonts w:ascii="LMUkrLine Cyr" w:hAnsi="LMUkrLine Cyr" w:cs="LMUkrLine Cyr"/>
        </w:rPr>
        <w:t>Бюджетное</w:t>
      </w:r>
      <w:r w:rsidRPr="007163D6">
        <w:rPr>
          <w:rFonts w:ascii="LMUkrLine" w:hAnsi="LMUkrLine" w:cs="LMUkrLine"/>
        </w:rPr>
        <w:t xml:space="preserve"> </w:t>
      </w:r>
      <w:r w:rsidRPr="007163D6">
        <w:rPr>
          <w:rFonts w:ascii="LMUkrLine Cyr" w:hAnsi="LMUkrLine Cyr" w:cs="LMUkrLine Cyr"/>
        </w:rPr>
        <w:t>устройство</w:t>
      </w:r>
      <w:r w:rsidRPr="007163D6">
        <w:rPr>
          <w:rFonts w:ascii="LMUkrLine" w:hAnsi="LMUkrLine" w:cs="LMUkrLine"/>
        </w:rPr>
        <w:t xml:space="preserve"> </w:t>
      </w:r>
      <w:r w:rsidRPr="007163D6">
        <w:rPr>
          <w:rFonts w:ascii="LMUkrLine Cyr" w:hAnsi="LMUkrLine Cyr" w:cs="LMUkrLine Cyr"/>
        </w:rPr>
        <w:t>унитарных</w:t>
      </w:r>
      <w:r w:rsidRPr="007163D6">
        <w:rPr>
          <w:rFonts w:ascii="LMUkrLine" w:hAnsi="LMUkrLine" w:cs="LMUkrLine"/>
        </w:rPr>
        <w:t xml:space="preserve"> </w:t>
      </w:r>
      <w:r w:rsidRPr="007163D6">
        <w:rPr>
          <w:rFonts w:ascii="LMUkrLine Cyr" w:hAnsi="LMUkrLine Cyr" w:cs="LMUkrLine Cyr"/>
        </w:rPr>
        <w:t>и</w:t>
      </w:r>
      <w:r w:rsidRPr="007163D6">
        <w:rPr>
          <w:rFonts w:ascii="LMUkrLine" w:hAnsi="LMUkrLine" w:cs="LMUkrLine"/>
        </w:rPr>
        <w:t xml:space="preserve"> </w:t>
      </w:r>
      <w:r w:rsidRPr="007163D6">
        <w:rPr>
          <w:rFonts w:ascii="LMUkrLine Cyr" w:hAnsi="LMUkrLine Cyr" w:cs="LMUkrLine Cyr"/>
        </w:rPr>
        <w:t>федеративных</w:t>
      </w:r>
      <w:r w:rsidRPr="007163D6">
        <w:rPr>
          <w:rFonts w:ascii="LMUkrLine" w:hAnsi="LMUkrLine" w:cs="LMUkrLine"/>
        </w:rPr>
        <w:t xml:space="preserve"> </w:t>
      </w:r>
      <w:r w:rsidRPr="007163D6">
        <w:rPr>
          <w:rFonts w:ascii="LMUkrLine Cyr" w:hAnsi="LMUkrLine Cyr" w:cs="LMUkrLine Cyr"/>
        </w:rPr>
        <w:t>государств</w:t>
      </w:r>
    </w:p>
    <w:p w:rsidR="007163D6" w:rsidRPr="007163D6" w:rsidRDefault="007163D6">
      <w:pPr>
        <w:pStyle w:val="31"/>
        <w:widowControl w:val="0"/>
        <w:spacing w:line="360" w:lineRule="auto"/>
        <w:ind w:left="1440" w:hanging="1440"/>
        <w:jc w:val="left"/>
        <w:rPr>
          <w:rFonts w:ascii="LMUkrLine" w:hAnsi="LMUkrLine" w:cs="LMUkrLine"/>
        </w:rPr>
      </w:pPr>
      <w:r w:rsidRPr="007163D6">
        <w:rPr>
          <w:rFonts w:ascii="LMUkrLine Cyr" w:hAnsi="LMUkrLine Cyr" w:cs="LMUkrLine Cyr"/>
          <w:b/>
          <w:bCs/>
        </w:rPr>
        <w:t>Глава</w:t>
      </w:r>
      <w:r w:rsidRPr="007163D6">
        <w:rPr>
          <w:rFonts w:ascii="LMUkrLine" w:hAnsi="LMUkrLine" w:cs="LMUkrLine"/>
          <w:b/>
          <w:bCs/>
        </w:rPr>
        <w:t xml:space="preserve"> 2.</w:t>
      </w:r>
      <w:r w:rsidRPr="007163D6">
        <w:rPr>
          <w:rFonts w:ascii="LMUkrLine" w:hAnsi="LMUkrLine" w:cs="LMUkrLine"/>
        </w:rPr>
        <w:tab/>
      </w:r>
      <w:r w:rsidRPr="007163D6">
        <w:rPr>
          <w:rFonts w:ascii="LMUkrLine Cyr" w:hAnsi="LMUkrLine Cyr" w:cs="LMUkrLine Cyr"/>
        </w:rPr>
        <w:t>Муниципальный</w:t>
      </w:r>
      <w:r w:rsidRPr="007163D6">
        <w:rPr>
          <w:rFonts w:ascii="LMUkrLine" w:hAnsi="LMUkrLine" w:cs="LMUkrLine"/>
        </w:rPr>
        <w:t xml:space="preserve"> </w:t>
      </w:r>
      <w:r w:rsidRPr="007163D6">
        <w:rPr>
          <w:rFonts w:ascii="LMUkrLine Cyr" w:hAnsi="LMUkrLine Cyr" w:cs="LMUkrLine Cyr"/>
        </w:rPr>
        <w:t>бюджет</w:t>
      </w:r>
      <w:r w:rsidRPr="007163D6">
        <w:rPr>
          <w:rFonts w:ascii="LMUkrLine" w:hAnsi="LMUkrLine" w:cs="LMUkrLine"/>
        </w:rPr>
        <w:t xml:space="preserve"> </w:t>
      </w:r>
      <w:r w:rsidRPr="007163D6">
        <w:rPr>
          <w:rFonts w:ascii="LMUkrLine Cyr" w:hAnsi="LMUkrLine Cyr" w:cs="LMUkrLine Cyr"/>
        </w:rPr>
        <w:t>как</w:t>
      </w:r>
      <w:r w:rsidRPr="007163D6">
        <w:rPr>
          <w:rFonts w:ascii="LMUkrLine" w:hAnsi="LMUkrLine" w:cs="LMUkrLine"/>
        </w:rPr>
        <w:t xml:space="preserve"> </w:t>
      </w:r>
      <w:r w:rsidRPr="007163D6">
        <w:rPr>
          <w:rFonts w:ascii="LMUkrLine Cyr" w:hAnsi="LMUkrLine Cyr" w:cs="LMUkrLine Cyr"/>
        </w:rPr>
        <w:t>главная</w:t>
      </w:r>
      <w:r w:rsidRPr="007163D6">
        <w:rPr>
          <w:rFonts w:ascii="LMUkrLine" w:hAnsi="LMUkrLine" w:cs="LMUkrLine"/>
        </w:rPr>
        <w:t xml:space="preserve"> </w:t>
      </w:r>
      <w:r w:rsidRPr="007163D6">
        <w:rPr>
          <w:rFonts w:ascii="LMUkrLine Cyr" w:hAnsi="LMUkrLine Cyr" w:cs="LMUkrLine Cyr"/>
        </w:rPr>
        <w:t>база</w:t>
      </w:r>
      <w:r w:rsidRPr="007163D6">
        <w:rPr>
          <w:rFonts w:ascii="LMUkrLine" w:hAnsi="LMUkrLine" w:cs="LMUkrLine"/>
        </w:rPr>
        <w:t xml:space="preserve"> </w:t>
      </w:r>
      <w:r w:rsidRPr="007163D6">
        <w:rPr>
          <w:rFonts w:ascii="LMUkrLine Cyr" w:hAnsi="LMUkrLine Cyr" w:cs="LMUkrLine Cyr"/>
        </w:rPr>
        <w:t>деятельности</w:t>
      </w:r>
      <w:r w:rsidRPr="007163D6">
        <w:rPr>
          <w:rFonts w:ascii="LMUkrLine" w:hAnsi="LMUkrLine" w:cs="LMUkrLine"/>
        </w:rPr>
        <w:t xml:space="preserve"> </w:t>
      </w:r>
      <w:r w:rsidRPr="007163D6">
        <w:rPr>
          <w:rFonts w:ascii="LMUkrLine Cyr" w:hAnsi="LMUkrLine Cyr" w:cs="LMUkrLine Cyr"/>
        </w:rPr>
        <w:t>территориальных</w:t>
      </w:r>
      <w:r w:rsidRPr="007163D6">
        <w:rPr>
          <w:rFonts w:ascii="LMUkrLine" w:hAnsi="LMUkrLine" w:cs="LMUkrLine"/>
        </w:rPr>
        <w:t xml:space="preserve"> (</w:t>
      </w:r>
      <w:r w:rsidRPr="007163D6">
        <w:rPr>
          <w:rFonts w:ascii="LMUkrLine Cyr" w:hAnsi="LMUkrLine Cyr" w:cs="LMUkrLine Cyr"/>
        </w:rPr>
        <w:t>муниципальных</w:t>
      </w:r>
      <w:r w:rsidRPr="007163D6">
        <w:rPr>
          <w:rFonts w:ascii="LMUkrLine" w:hAnsi="LMUkrLine" w:cs="LMUkrLine"/>
        </w:rPr>
        <w:t xml:space="preserve">) </w:t>
      </w:r>
      <w:r w:rsidRPr="007163D6">
        <w:rPr>
          <w:rFonts w:ascii="LMUkrLine Cyr" w:hAnsi="LMUkrLine Cyr" w:cs="LMUkrLine Cyr"/>
        </w:rPr>
        <w:t>органов</w:t>
      </w:r>
      <w:r w:rsidRPr="007163D6">
        <w:rPr>
          <w:rFonts w:ascii="LMUkrLine" w:hAnsi="LMUkrLine" w:cs="LMUkrLine"/>
        </w:rPr>
        <w:t xml:space="preserve"> </w:t>
      </w:r>
      <w:r w:rsidRPr="007163D6">
        <w:rPr>
          <w:rFonts w:ascii="LMUkrLine Cyr" w:hAnsi="LMUkrLine Cyr" w:cs="LMUkrLine Cyr"/>
        </w:rPr>
        <w:t>власти</w:t>
      </w:r>
    </w:p>
    <w:p w:rsidR="007163D6" w:rsidRPr="007163D6" w:rsidRDefault="007163D6" w:rsidP="00EE620E">
      <w:pPr>
        <w:pStyle w:val="31"/>
        <w:widowControl w:val="0"/>
        <w:numPr>
          <w:ilvl w:val="1"/>
          <w:numId w:val="3"/>
        </w:numPr>
        <w:spacing w:line="360" w:lineRule="auto"/>
        <w:jc w:val="left"/>
        <w:rPr>
          <w:rFonts w:ascii="LMUkrLine" w:hAnsi="LMUkrLine" w:cs="LMUkrLine"/>
        </w:rPr>
      </w:pPr>
      <w:r w:rsidRPr="007163D6">
        <w:rPr>
          <w:rFonts w:ascii="LMUkrLine Cyr" w:hAnsi="LMUkrLine Cyr" w:cs="LMUkrLine Cyr"/>
        </w:rPr>
        <w:t>Бюджетное</w:t>
      </w:r>
      <w:r w:rsidRPr="007163D6">
        <w:rPr>
          <w:rFonts w:ascii="LMUkrLine" w:hAnsi="LMUkrLine" w:cs="LMUkrLine"/>
        </w:rPr>
        <w:t xml:space="preserve"> </w:t>
      </w:r>
      <w:r w:rsidRPr="007163D6">
        <w:rPr>
          <w:rFonts w:ascii="LMUkrLine Cyr" w:hAnsi="LMUkrLine Cyr" w:cs="LMUkrLine Cyr"/>
        </w:rPr>
        <w:t>планирование</w:t>
      </w:r>
      <w:r w:rsidRPr="007163D6">
        <w:rPr>
          <w:rFonts w:ascii="LMUkrLine" w:hAnsi="LMUkrLine" w:cs="LMUkrLine"/>
        </w:rPr>
        <w:t xml:space="preserve"> </w:t>
      </w:r>
      <w:r w:rsidRPr="007163D6">
        <w:rPr>
          <w:rFonts w:ascii="LMUkrLine Cyr" w:hAnsi="LMUkrLine Cyr" w:cs="LMUkrLine Cyr"/>
        </w:rPr>
        <w:t>и</w:t>
      </w:r>
      <w:r w:rsidRPr="007163D6">
        <w:rPr>
          <w:rFonts w:ascii="LMUkrLine" w:hAnsi="LMUkrLine" w:cs="LMUkrLine"/>
        </w:rPr>
        <w:t xml:space="preserve"> </w:t>
      </w:r>
      <w:r w:rsidRPr="007163D6">
        <w:rPr>
          <w:rFonts w:ascii="LMUkrLine Cyr" w:hAnsi="LMUkrLine Cyr" w:cs="LMUkrLine Cyr"/>
        </w:rPr>
        <w:t>бюджетный</w:t>
      </w:r>
      <w:r w:rsidRPr="007163D6">
        <w:rPr>
          <w:rFonts w:ascii="LMUkrLine" w:hAnsi="LMUkrLine" w:cs="LMUkrLine"/>
        </w:rPr>
        <w:t xml:space="preserve"> </w:t>
      </w:r>
      <w:r w:rsidRPr="007163D6">
        <w:rPr>
          <w:rFonts w:ascii="LMUkrLine Cyr" w:hAnsi="LMUkrLine Cyr" w:cs="LMUkrLine Cyr"/>
        </w:rPr>
        <w:t>процесс</w:t>
      </w:r>
    </w:p>
    <w:p w:rsidR="007163D6" w:rsidRPr="007163D6" w:rsidRDefault="007163D6" w:rsidP="00EE620E">
      <w:pPr>
        <w:pStyle w:val="31"/>
        <w:widowControl w:val="0"/>
        <w:numPr>
          <w:ilvl w:val="1"/>
          <w:numId w:val="3"/>
        </w:numPr>
        <w:spacing w:line="360" w:lineRule="auto"/>
        <w:jc w:val="left"/>
        <w:rPr>
          <w:rFonts w:ascii="LMUkrLine" w:hAnsi="LMUkrLine" w:cs="LMUkrLine"/>
        </w:rPr>
      </w:pPr>
      <w:r w:rsidRPr="007163D6">
        <w:rPr>
          <w:rFonts w:ascii="LMUkrLine Cyr" w:hAnsi="LMUkrLine Cyr" w:cs="LMUkrLine Cyr"/>
        </w:rPr>
        <w:t>Разработка</w:t>
      </w:r>
      <w:r w:rsidRPr="007163D6">
        <w:rPr>
          <w:rFonts w:ascii="LMUkrLine" w:hAnsi="LMUkrLine" w:cs="LMUkrLine"/>
        </w:rPr>
        <w:t xml:space="preserve"> </w:t>
      </w:r>
      <w:r w:rsidRPr="007163D6">
        <w:rPr>
          <w:rFonts w:ascii="LMUkrLine Cyr" w:hAnsi="LMUkrLine Cyr" w:cs="LMUkrLine Cyr"/>
        </w:rPr>
        <w:t>муниципального</w:t>
      </w:r>
      <w:r w:rsidRPr="007163D6">
        <w:rPr>
          <w:rFonts w:ascii="LMUkrLine" w:hAnsi="LMUkrLine" w:cs="LMUkrLine"/>
        </w:rPr>
        <w:t xml:space="preserve"> </w:t>
      </w:r>
      <w:r w:rsidRPr="007163D6">
        <w:rPr>
          <w:rFonts w:ascii="LMUkrLine Cyr" w:hAnsi="LMUkrLine Cyr" w:cs="LMUkrLine Cyr"/>
        </w:rPr>
        <w:t>бюджета</w:t>
      </w:r>
      <w:r w:rsidRPr="007163D6">
        <w:rPr>
          <w:rFonts w:ascii="LMUkrLine" w:hAnsi="LMUkrLine" w:cs="LMUkrLine"/>
        </w:rPr>
        <w:t xml:space="preserve"> </w:t>
      </w:r>
      <w:r w:rsidRPr="007163D6">
        <w:rPr>
          <w:rFonts w:ascii="LMUkrLine Cyr" w:hAnsi="LMUkrLine Cyr" w:cs="LMUkrLine Cyr"/>
        </w:rPr>
        <w:t>и</w:t>
      </w:r>
      <w:r w:rsidRPr="007163D6">
        <w:rPr>
          <w:rFonts w:ascii="LMUkrLine" w:hAnsi="LMUkrLine" w:cs="LMUkrLine"/>
        </w:rPr>
        <w:t xml:space="preserve"> </w:t>
      </w:r>
      <w:r w:rsidRPr="007163D6">
        <w:rPr>
          <w:rFonts w:ascii="LMUkrLine Cyr" w:hAnsi="LMUkrLine Cyr" w:cs="LMUkrLine Cyr"/>
        </w:rPr>
        <w:t>анализ</w:t>
      </w:r>
      <w:r w:rsidRPr="007163D6">
        <w:rPr>
          <w:rFonts w:ascii="LMUkrLine" w:hAnsi="LMUkrLine" w:cs="LMUkrLine"/>
        </w:rPr>
        <w:t xml:space="preserve"> </w:t>
      </w:r>
      <w:r w:rsidRPr="007163D6">
        <w:rPr>
          <w:rFonts w:ascii="LMUkrLine Cyr" w:hAnsi="LMUkrLine Cyr" w:cs="LMUkrLine Cyr"/>
        </w:rPr>
        <w:t>его</w:t>
      </w:r>
      <w:r w:rsidRPr="007163D6">
        <w:rPr>
          <w:rFonts w:ascii="LMUkrLine" w:hAnsi="LMUkrLine" w:cs="LMUkrLine"/>
        </w:rPr>
        <w:t xml:space="preserve"> </w:t>
      </w:r>
      <w:r w:rsidRPr="007163D6">
        <w:rPr>
          <w:rFonts w:ascii="LMUkrLine Cyr" w:hAnsi="LMUkrLine Cyr" w:cs="LMUkrLine Cyr"/>
        </w:rPr>
        <w:t>доходных</w:t>
      </w:r>
      <w:r w:rsidRPr="007163D6">
        <w:rPr>
          <w:rFonts w:ascii="LMUkrLine" w:hAnsi="LMUkrLine" w:cs="LMUkrLine"/>
        </w:rPr>
        <w:t xml:space="preserve"> </w:t>
      </w:r>
      <w:r w:rsidRPr="007163D6">
        <w:rPr>
          <w:rFonts w:ascii="LMUkrLine Cyr" w:hAnsi="LMUkrLine Cyr" w:cs="LMUkrLine Cyr"/>
        </w:rPr>
        <w:t>и</w:t>
      </w:r>
      <w:r w:rsidRPr="007163D6">
        <w:rPr>
          <w:rFonts w:ascii="LMUkrLine" w:hAnsi="LMUkrLine" w:cs="LMUkrLine"/>
        </w:rPr>
        <w:t xml:space="preserve"> </w:t>
      </w:r>
      <w:r w:rsidRPr="007163D6">
        <w:rPr>
          <w:rFonts w:ascii="LMUkrLine Cyr" w:hAnsi="LMUkrLine Cyr" w:cs="LMUkrLine Cyr"/>
        </w:rPr>
        <w:t>расходных</w:t>
      </w:r>
      <w:r w:rsidRPr="007163D6">
        <w:rPr>
          <w:rFonts w:ascii="LMUkrLine" w:hAnsi="LMUkrLine" w:cs="LMUkrLine"/>
        </w:rPr>
        <w:t xml:space="preserve"> </w:t>
      </w:r>
      <w:r w:rsidRPr="007163D6">
        <w:rPr>
          <w:rFonts w:ascii="LMUkrLine Cyr" w:hAnsi="LMUkrLine Cyr" w:cs="LMUkrLine Cyr"/>
        </w:rPr>
        <w:t>статей</w:t>
      </w:r>
    </w:p>
    <w:p w:rsidR="007163D6" w:rsidRPr="007163D6" w:rsidRDefault="007163D6" w:rsidP="00EE620E">
      <w:pPr>
        <w:pStyle w:val="31"/>
        <w:widowControl w:val="0"/>
        <w:numPr>
          <w:ilvl w:val="1"/>
          <w:numId w:val="3"/>
        </w:numPr>
        <w:spacing w:line="360" w:lineRule="auto"/>
        <w:jc w:val="left"/>
        <w:rPr>
          <w:rFonts w:ascii="LMUkrLine" w:hAnsi="LMUkrLine" w:cs="LMUkrLine"/>
        </w:rPr>
      </w:pPr>
      <w:r w:rsidRPr="007163D6">
        <w:rPr>
          <w:rFonts w:ascii="LMUkrLine Cyr" w:hAnsi="LMUkrLine Cyr" w:cs="LMUkrLine Cyr"/>
        </w:rPr>
        <w:t>Финансовый</w:t>
      </w:r>
      <w:r w:rsidRPr="007163D6">
        <w:rPr>
          <w:rFonts w:ascii="LMUkrLine" w:hAnsi="LMUkrLine" w:cs="LMUkrLine"/>
        </w:rPr>
        <w:t xml:space="preserve"> </w:t>
      </w:r>
      <w:r w:rsidRPr="007163D6">
        <w:rPr>
          <w:rFonts w:ascii="LMUkrLine Cyr" w:hAnsi="LMUkrLine Cyr" w:cs="LMUkrLine Cyr"/>
        </w:rPr>
        <w:t>контроль</w:t>
      </w:r>
      <w:r w:rsidRPr="007163D6">
        <w:rPr>
          <w:rFonts w:ascii="LMUkrLine" w:hAnsi="LMUkrLine" w:cs="LMUkrLine"/>
        </w:rPr>
        <w:t xml:space="preserve"> </w:t>
      </w:r>
      <w:r w:rsidRPr="007163D6">
        <w:rPr>
          <w:rFonts w:ascii="LMUkrLine Cyr" w:hAnsi="LMUkrLine Cyr" w:cs="LMUkrLine Cyr"/>
        </w:rPr>
        <w:t>выполнения</w:t>
      </w:r>
      <w:r w:rsidRPr="007163D6">
        <w:rPr>
          <w:rFonts w:ascii="LMUkrLine" w:hAnsi="LMUkrLine" w:cs="LMUkrLine"/>
        </w:rPr>
        <w:t xml:space="preserve"> </w:t>
      </w:r>
      <w:r w:rsidRPr="007163D6">
        <w:rPr>
          <w:rFonts w:ascii="LMUkrLine Cyr" w:hAnsi="LMUkrLine Cyr" w:cs="LMUkrLine Cyr"/>
        </w:rPr>
        <w:t>муниципального</w:t>
      </w:r>
      <w:r w:rsidRPr="007163D6">
        <w:rPr>
          <w:rFonts w:ascii="LMUkrLine" w:hAnsi="LMUkrLine" w:cs="LMUkrLine"/>
        </w:rPr>
        <w:t xml:space="preserve"> </w:t>
      </w:r>
      <w:r w:rsidRPr="007163D6">
        <w:rPr>
          <w:rFonts w:ascii="LMUkrLine Cyr" w:hAnsi="LMUkrLine Cyr" w:cs="LMUkrLine Cyr"/>
        </w:rPr>
        <w:t>бюджета</w:t>
      </w:r>
      <w:r w:rsidRPr="007163D6">
        <w:rPr>
          <w:rFonts w:ascii="LMUkrLine" w:hAnsi="LMUkrLine" w:cs="LMUkrLine"/>
        </w:rPr>
        <w:t xml:space="preserve"> </w:t>
      </w:r>
      <w:r w:rsidRPr="007163D6">
        <w:rPr>
          <w:rFonts w:ascii="LMUkrLine Cyr" w:hAnsi="LMUkrLine Cyr" w:cs="LMUkrLine Cyr"/>
        </w:rPr>
        <w:t>и</w:t>
      </w:r>
    </w:p>
    <w:p w:rsidR="007163D6" w:rsidRPr="007163D6" w:rsidRDefault="007163D6">
      <w:pPr>
        <w:pStyle w:val="31"/>
        <w:widowControl w:val="0"/>
        <w:spacing w:line="360" w:lineRule="auto"/>
        <w:ind w:left="720" w:firstLine="720"/>
        <w:jc w:val="left"/>
        <w:rPr>
          <w:rFonts w:ascii="LMUkrLine" w:hAnsi="LMUkrLine" w:cs="LMUkrLine"/>
        </w:rPr>
      </w:pPr>
      <w:r w:rsidRPr="007163D6">
        <w:rPr>
          <w:rFonts w:ascii="LMUkrLine Cyr" w:hAnsi="LMUkrLine Cyr" w:cs="LMUkrLine Cyr"/>
        </w:rPr>
        <w:t>его</w:t>
      </w:r>
      <w:r w:rsidRPr="007163D6">
        <w:rPr>
          <w:rFonts w:ascii="LMUkrLine" w:hAnsi="LMUkrLine" w:cs="LMUkrLine"/>
        </w:rPr>
        <w:t xml:space="preserve"> </w:t>
      </w:r>
      <w:r w:rsidRPr="007163D6">
        <w:rPr>
          <w:rFonts w:ascii="LMUkrLine Cyr" w:hAnsi="LMUkrLine Cyr" w:cs="LMUkrLine Cyr"/>
        </w:rPr>
        <w:t>роль</w:t>
      </w:r>
      <w:r w:rsidRPr="007163D6">
        <w:rPr>
          <w:rFonts w:ascii="LMUkrLine" w:hAnsi="LMUkrLine" w:cs="LMUkrLine"/>
        </w:rPr>
        <w:t xml:space="preserve"> </w:t>
      </w:r>
      <w:r w:rsidRPr="007163D6">
        <w:rPr>
          <w:rFonts w:ascii="LMUkrLine Cyr" w:hAnsi="LMUkrLine Cyr" w:cs="LMUkrLine Cyr"/>
        </w:rPr>
        <w:t>в</w:t>
      </w:r>
      <w:r w:rsidRPr="007163D6">
        <w:rPr>
          <w:rFonts w:ascii="LMUkrLine" w:hAnsi="LMUkrLine" w:cs="LMUkrLine"/>
        </w:rPr>
        <w:t xml:space="preserve"> </w:t>
      </w:r>
      <w:r w:rsidRPr="007163D6">
        <w:rPr>
          <w:rFonts w:ascii="LMUkrLine Cyr" w:hAnsi="LMUkrLine Cyr" w:cs="LMUkrLine Cyr"/>
        </w:rPr>
        <w:t>бюджетном</w:t>
      </w:r>
      <w:r w:rsidRPr="007163D6">
        <w:rPr>
          <w:rFonts w:ascii="LMUkrLine" w:hAnsi="LMUkrLine" w:cs="LMUkrLine"/>
        </w:rPr>
        <w:t xml:space="preserve"> </w:t>
      </w:r>
      <w:r w:rsidRPr="007163D6">
        <w:rPr>
          <w:rFonts w:ascii="LMUkrLine Cyr" w:hAnsi="LMUkrLine Cyr" w:cs="LMUkrLine Cyr"/>
        </w:rPr>
        <w:t>процессе</w:t>
      </w:r>
    </w:p>
    <w:p w:rsidR="007163D6" w:rsidRPr="007163D6" w:rsidRDefault="007163D6">
      <w:pPr>
        <w:pStyle w:val="31"/>
        <w:widowControl w:val="0"/>
        <w:tabs>
          <w:tab w:val="left" w:pos="9180"/>
        </w:tabs>
        <w:spacing w:line="360" w:lineRule="auto"/>
        <w:ind w:left="0"/>
        <w:jc w:val="left"/>
        <w:rPr>
          <w:rFonts w:ascii="LMUkrLine" w:hAnsi="LMUkrLine" w:cs="LMUkrLine"/>
          <w:b/>
          <w:bCs/>
        </w:rPr>
      </w:pPr>
      <w:r w:rsidRPr="007163D6">
        <w:rPr>
          <w:rFonts w:ascii="LMUkrLine Cyr" w:hAnsi="LMUkrLine Cyr" w:cs="LMUkrLine Cyr"/>
          <w:b/>
          <w:bCs/>
        </w:rPr>
        <w:t>Заключение</w:t>
      </w:r>
    </w:p>
    <w:p w:rsidR="007163D6" w:rsidRPr="007163D6" w:rsidRDefault="007163D6">
      <w:pPr>
        <w:pStyle w:val="31"/>
        <w:widowControl w:val="0"/>
        <w:spacing w:line="360" w:lineRule="auto"/>
        <w:ind w:left="0"/>
        <w:jc w:val="left"/>
        <w:rPr>
          <w:rFonts w:ascii="LMUkrLine" w:hAnsi="LMUkrLine" w:cs="LMUkrLine"/>
          <w:b/>
          <w:bCs/>
        </w:rPr>
      </w:pPr>
      <w:r w:rsidRPr="007163D6">
        <w:rPr>
          <w:rFonts w:ascii="LMUkrLine Cyr" w:hAnsi="LMUkrLine Cyr" w:cs="LMUkrLine Cyr"/>
          <w:b/>
          <w:bCs/>
        </w:rPr>
        <w:t>Список</w:t>
      </w:r>
      <w:r w:rsidRPr="007163D6">
        <w:rPr>
          <w:rFonts w:ascii="LMUkrLine" w:hAnsi="LMUkrLine" w:cs="LMUkrLine"/>
          <w:b/>
          <w:bCs/>
        </w:rPr>
        <w:t xml:space="preserve"> </w:t>
      </w:r>
      <w:r w:rsidRPr="007163D6">
        <w:rPr>
          <w:rFonts w:ascii="LMUkrLine Cyr" w:hAnsi="LMUkrLine Cyr" w:cs="LMUkrLine Cyr"/>
          <w:b/>
          <w:bCs/>
        </w:rPr>
        <w:t>использованной</w:t>
      </w:r>
      <w:r w:rsidRPr="007163D6">
        <w:rPr>
          <w:rFonts w:ascii="LMUkrLine" w:hAnsi="LMUkrLine" w:cs="LMUkrLine"/>
          <w:b/>
          <w:bCs/>
        </w:rPr>
        <w:t xml:space="preserve"> </w:t>
      </w:r>
      <w:r w:rsidRPr="007163D6">
        <w:rPr>
          <w:rFonts w:ascii="LMUkrLine Cyr" w:hAnsi="LMUkrLine Cyr" w:cs="LMUkrLine Cyr"/>
          <w:b/>
          <w:bCs/>
        </w:rPr>
        <w:t>литературы</w:t>
      </w:r>
    </w:p>
    <w:p w:rsidR="007163D6" w:rsidRPr="007163D6" w:rsidRDefault="007163D6">
      <w:pPr>
        <w:pStyle w:val="12"/>
        <w:spacing w:before="0" w:after="0" w:line="396" w:lineRule="auto"/>
        <w:jc w:val="center"/>
        <w:rPr>
          <w:rFonts w:ascii="LMUkrLine" w:hAnsi="LMUkrLine" w:cs="LMUkrLine"/>
        </w:rPr>
      </w:pPr>
      <w:r w:rsidRPr="007163D6">
        <w:rPr>
          <w:rFonts w:ascii="LMUkrLine Cyr" w:hAnsi="LMUkrLine Cyr" w:cs="LMUkrLine Cyr"/>
        </w:rPr>
        <w:br w:type="page"/>
        <w:t>В</w:t>
      </w:r>
      <w:r w:rsidRPr="007163D6">
        <w:rPr>
          <w:rFonts w:ascii="LMUkrLine" w:hAnsi="LMUkrLine" w:cs="LMUkrLine"/>
        </w:rPr>
        <w:t xml:space="preserve"> </w:t>
      </w:r>
      <w:r w:rsidRPr="007163D6">
        <w:rPr>
          <w:rFonts w:ascii="LMUkrLine Cyr" w:hAnsi="LMUkrLine Cyr" w:cs="LMUkrLine Cyr"/>
        </w:rPr>
        <w:t>В</w:t>
      </w:r>
      <w:r w:rsidRPr="007163D6">
        <w:rPr>
          <w:rFonts w:ascii="LMUkrLine" w:hAnsi="LMUkrLine" w:cs="LMUkrLine"/>
        </w:rPr>
        <w:t xml:space="preserve"> </w:t>
      </w:r>
      <w:r w:rsidRPr="007163D6">
        <w:rPr>
          <w:rFonts w:ascii="LMUkrLine Cyr" w:hAnsi="LMUkrLine Cyr" w:cs="LMUkrLine Cyr"/>
        </w:rPr>
        <w:t>Е</w:t>
      </w:r>
      <w:r w:rsidRPr="007163D6">
        <w:rPr>
          <w:rFonts w:ascii="LMUkrLine" w:hAnsi="LMUkrLine" w:cs="LMUkrLine"/>
        </w:rPr>
        <w:t xml:space="preserve"> </w:t>
      </w:r>
      <w:r w:rsidRPr="007163D6">
        <w:rPr>
          <w:rFonts w:ascii="LMUkrLine Cyr" w:hAnsi="LMUkrLine Cyr" w:cs="LMUkrLine Cyr"/>
        </w:rPr>
        <w:t>Д</w:t>
      </w:r>
      <w:r w:rsidRPr="007163D6">
        <w:rPr>
          <w:rFonts w:ascii="LMUkrLine" w:hAnsi="LMUkrLine" w:cs="LMUkrLine"/>
        </w:rPr>
        <w:t xml:space="preserve"> </w:t>
      </w:r>
      <w:r w:rsidRPr="007163D6">
        <w:rPr>
          <w:rFonts w:ascii="LMUkrLine Cyr" w:hAnsi="LMUkrLine Cyr" w:cs="LMUkrLine Cyr"/>
        </w:rPr>
        <w:t>Е</w:t>
      </w:r>
      <w:r w:rsidRPr="007163D6">
        <w:rPr>
          <w:rFonts w:ascii="LMUkrLine" w:hAnsi="LMUkrLine" w:cs="LMUkrLine"/>
        </w:rPr>
        <w:t xml:space="preserve"> </w:t>
      </w:r>
      <w:r w:rsidRPr="007163D6">
        <w:rPr>
          <w:rFonts w:ascii="LMUkrLine Cyr" w:hAnsi="LMUkrLine Cyr" w:cs="LMUkrLine Cyr"/>
        </w:rPr>
        <w:t>Н</w:t>
      </w:r>
      <w:r w:rsidRPr="007163D6">
        <w:rPr>
          <w:rFonts w:ascii="LMUkrLine" w:hAnsi="LMUkrLine" w:cs="LMUkrLine"/>
        </w:rPr>
        <w:t xml:space="preserve"> </w:t>
      </w:r>
      <w:r w:rsidRPr="007163D6">
        <w:rPr>
          <w:rFonts w:ascii="LMUkrLine Cyr" w:hAnsi="LMUkrLine Cyr" w:cs="LMUkrLine Cyr"/>
        </w:rPr>
        <w:t>И</w:t>
      </w:r>
      <w:r w:rsidRPr="007163D6">
        <w:rPr>
          <w:rFonts w:ascii="LMUkrLine" w:hAnsi="LMUkrLine" w:cs="LMUkrLine"/>
        </w:rPr>
        <w:t xml:space="preserve"> </w:t>
      </w:r>
      <w:r w:rsidRPr="007163D6">
        <w:rPr>
          <w:rFonts w:ascii="LMUkrLine Cyr" w:hAnsi="LMUkrLine Cyr" w:cs="LMUkrLine Cyr"/>
        </w:rPr>
        <w:t>Е</w:t>
      </w:r>
    </w:p>
    <w:p w:rsidR="007163D6" w:rsidRPr="007163D6" w:rsidRDefault="007163D6">
      <w:pPr>
        <w:pStyle w:val="210"/>
        <w:spacing w:line="360" w:lineRule="auto"/>
        <w:ind w:firstLine="340"/>
        <w:rPr>
          <w:rFonts w:ascii="LMUkrLine" w:hAnsi="LMUkrLine" w:cs="LMUkrLine"/>
          <w:sz w:val="26"/>
          <w:szCs w:val="26"/>
        </w:rPr>
      </w:pPr>
      <w:r w:rsidRPr="007163D6">
        <w:rPr>
          <w:rFonts w:ascii="LMUkrLine Cyr" w:hAnsi="LMUkrLine Cyr" w:cs="LMUkrLine Cyr"/>
          <w:sz w:val="26"/>
          <w:szCs w:val="26"/>
        </w:rPr>
        <w:t>Ведущую</w:t>
      </w:r>
      <w:r w:rsidRPr="007163D6">
        <w:rPr>
          <w:rFonts w:ascii="LMUkrLine" w:hAnsi="LMUkrLine" w:cs="LMUkrLine"/>
          <w:sz w:val="26"/>
          <w:szCs w:val="26"/>
        </w:rPr>
        <w:t xml:space="preserve">, </w:t>
      </w:r>
      <w:r w:rsidRPr="007163D6">
        <w:rPr>
          <w:rFonts w:ascii="LMUkrLine Cyr" w:hAnsi="LMUkrLine Cyr" w:cs="LMUkrLine Cyr"/>
          <w:sz w:val="26"/>
          <w:szCs w:val="26"/>
        </w:rPr>
        <w:t>определяющую</w:t>
      </w:r>
      <w:r w:rsidRPr="007163D6">
        <w:rPr>
          <w:rFonts w:ascii="LMUkrLine" w:hAnsi="LMUkrLine" w:cs="LMUkrLine"/>
          <w:sz w:val="26"/>
          <w:szCs w:val="26"/>
        </w:rPr>
        <w:t xml:space="preserve"> </w:t>
      </w:r>
      <w:r w:rsidRPr="007163D6">
        <w:rPr>
          <w:rFonts w:ascii="LMUkrLine Cyr" w:hAnsi="LMUkrLine Cyr" w:cs="LMUkrLine Cyr"/>
          <w:sz w:val="26"/>
          <w:szCs w:val="26"/>
        </w:rPr>
        <w:t>роль</w:t>
      </w:r>
      <w:r w:rsidRPr="007163D6">
        <w:rPr>
          <w:rFonts w:ascii="LMUkrLine" w:hAnsi="LMUkrLine" w:cs="LMUkrLine"/>
          <w:sz w:val="26"/>
          <w:szCs w:val="26"/>
        </w:rPr>
        <w:t xml:space="preserve"> </w:t>
      </w:r>
      <w:r w:rsidRPr="007163D6">
        <w:rPr>
          <w:rFonts w:ascii="LMUkrLine Cyr" w:hAnsi="LMUkrLine Cyr" w:cs="LMUkrLine Cyr"/>
          <w:sz w:val="26"/>
          <w:szCs w:val="26"/>
        </w:rPr>
        <w:t>в</w:t>
      </w:r>
      <w:r w:rsidRPr="007163D6">
        <w:rPr>
          <w:rFonts w:ascii="LMUkrLine" w:hAnsi="LMUkrLine" w:cs="LMUkrLine"/>
          <w:sz w:val="26"/>
          <w:szCs w:val="26"/>
        </w:rPr>
        <w:t xml:space="preserve"> </w:t>
      </w:r>
      <w:r w:rsidRPr="007163D6">
        <w:rPr>
          <w:rFonts w:ascii="LMUkrLine Cyr" w:hAnsi="LMUkrLine Cyr" w:cs="LMUkrLine Cyr"/>
          <w:sz w:val="26"/>
          <w:szCs w:val="26"/>
        </w:rPr>
        <w:t>формировании</w:t>
      </w:r>
      <w:r w:rsidRPr="007163D6">
        <w:rPr>
          <w:rFonts w:ascii="LMUkrLine" w:hAnsi="LMUkrLine" w:cs="LMUkrLine"/>
          <w:sz w:val="26"/>
          <w:szCs w:val="26"/>
        </w:rPr>
        <w:t xml:space="preserve"> </w:t>
      </w:r>
      <w:r w:rsidRPr="007163D6">
        <w:rPr>
          <w:rFonts w:ascii="LMUkrLine Cyr" w:hAnsi="LMUkrLine Cyr" w:cs="LMUkrLine Cyr"/>
          <w:sz w:val="26"/>
          <w:szCs w:val="26"/>
        </w:rPr>
        <w:t>и</w:t>
      </w:r>
      <w:r w:rsidRPr="007163D6">
        <w:rPr>
          <w:rFonts w:ascii="LMUkrLine" w:hAnsi="LMUkrLine" w:cs="LMUkrLine"/>
          <w:sz w:val="26"/>
          <w:szCs w:val="26"/>
        </w:rPr>
        <w:t xml:space="preserve"> </w:t>
      </w:r>
      <w:r w:rsidRPr="007163D6">
        <w:rPr>
          <w:rFonts w:ascii="LMUkrLine Cyr" w:hAnsi="LMUkrLine Cyr" w:cs="LMUkrLine Cyr"/>
          <w:sz w:val="26"/>
          <w:szCs w:val="26"/>
        </w:rPr>
        <w:t>развитии</w:t>
      </w:r>
      <w:r w:rsidRPr="007163D6">
        <w:rPr>
          <w:rFonts w:ascii="LMUkrLine" w:hAnsi="LMUkrLine" w:cs="LMUkrLine"/>
          <w:sz w:val="26"/>
          <w:szCs w:val="26"/>
        </w:rPr>
        <w:t xml:space="preserve"> </w:t>
      </w:r>
      <w:r w:rsidRPr="007163D6">
        <w:rPr>
          <w:rFonts w:ascii="LMUkrLine Cyr" w:hAnsi="LMUkrLine Cyr" w:cs="LMUkrLine Cyr"/>
          <w:sz w:val="26"/>
          <w:szCs w:val="26"/>
        </w:rPr>
        <w:t>экономической</w:t>
      </w:r>
      <w:r w:rsidRPr="007163D6">
        <w:rPr>
          <w:rFonts w:ascii="LMUkrLine" w:hAnsi="LMUkrLine" w:cs="LMUkrLine"/>
          <w:sz w:val="26"/>
          <w:szCs w:val="26"/>
        </w:rPr>
        <w:t xml:space="preserve"> </w:t>
      </w:r>
      <w:r w:rsidRPr="007163D6">
        <w:rPr>
          <w:rFonts w:ascii="LMUkrLine Cyr" w:hAnsi="LMUkrLine Cyr" w:cs="LMUkrLine Cyr"/>
          <w:sz w:val="26"/>
          <w:szCs w:val="26"/>
        </w:rPr>
        <w:t>структуры</w:t>
      </w:r>
      <w:r w:rsidRPr="007163D6">
        <w:rPr>
          <w:rFonts w:ascii="LMUkrLine" w:hAnsi="LMUkrLine" w:cs="LMUkrLine"/>
          <w:sz w:val="26"/>
          <w:szCs w:val="26"/>
        </w:rPr>
        <w:t xml:space="preserve"> </w:t>
      </w:r>
      <w:r w:rsidRPr="007163D6">
        <w:rPr>
          <w:rFonts w:ascii="LMUkrLine Cyr" w:hAnsi="LMUkrLine Cyr" w:cs="LMUkrLine Cyr"/>
          <w:sz w:val="26"/>
          <w:szCs w:val="26"/>
        </w:rPr>
        <w:t>любого</w:t>
      </w:r>
      <w:r w:rsidRPr="007163D6">
        <w:rPr>
          <w:rFonts w:ascii="LMUkrLine" w:hAnsi="LMUkrLine" w:cs="LMUkrLine"/>
          <w:sz w:val="26"/>
          <w:szCs w:val="26"/>
        </w:rPr>
        <w:t xml:space="preserve"> </w:t>
      </w:r>
      <w:r w:rsidRPr="007163D6">
        <w:rPr>
          <w:rFonts w:ascii="LMUkrLine Cyr" w:hAnsi="LMUkrLine Cyr" w:cs="LMUkrLine Cyr"/>
          <w:sz w:val="26"/>
          <w:szCs w:val="26"/>
        </w:rPr>
        <w:t>современного</w:t>
      </w:r>
      <w:r w:rsidRPr="007163D6">
        <w:rPr>
          <w:rFonts w:ascii="LMUkrLine" w:hAnsi="LMUkrLine" w:cs="LMUkrLine"/>
          <w:sz w:val="26"/>
          <w:szCs w:val="26"/>
        </w:rPr>
        <w:t xml:space="preserve"> </w:t>
      </w:r>
      <w:r w:rsidRPr="007163D6">
        <w:rPr>
          <w:rFonts w:ascii="LMUkrLine Cyr" w:hAnsi="LMUkrLine Cyr" w:cs="LMUkrLine Cyr"/>
          <w:sz w:val="26"/>
          <w:szCs w:val="26"/>
        </w:rPr>
        <w:t>общества</w:t>
      </w:r>
      <w:r w:rsidRPr="007163D6">
        <w:rPr>
          <w:rFonts w:ascii="LMUkrLine" w:hAnsi="LMUkrLine" w:cs="LMUkrLine"/>
          <w:sz w:val="26"/>
          <w:szCs w:val="26"/>
        </w:rPr>
        <w:t xml:space="preserve"> </w:t>
      </w:r>
      <w:r w:rsidRPr="007163D6">
        <w:rPr>
          <w:rFonts w:ascii="LMUkrLine Cyr" w:hAnsi="LMUkrLine Cyr" w:cs="LMUkrLine Cyr"/>
          <w:sz w:val="26"/>
          <w:szCs w:val="26"/>
        </w:rPr>
        <w:t>играет</w:t>
      </w:r>
      <w:r w:rsidRPr="007163D6">
        <w:rPr>
          <w:rFonts w:ascii="LMUkrLine" w:hAnsi="LMUkrLine" w:cs="LMUkrLine"/>
          <w:sz w:val="26"/>
          <w:szCs w:val="26"/>
        </w:rPr>
        <w:t xml:space="preserve"> </w:t>
      </w:r>
      <w:r w:rsidRPr="007163D6">
        <w:rPr>
          <w:rFonts w:ascii="LMUkrLine Cyr" w:hAnsi="LMUkrLine Cyr" w:cs="LMUkrLine Cyr"/>
          <w:sz w:val="26"/>
          <w:szCs w:val="26"/>
        </w:rPr>
        <w:t>государственное</w:t>
      </w:r>
      <w:r w:rsidRPr="007163D6">
        <w:rPr>
          <w:rFonts w:ascii="LMUkrLine" w:hAnsi="LMUkrLine" w:cs="LMUkrLine"/>
          <w:sz w:val="26"/>
          <w:szCs w:val="26"/>
        </w:rPr>
        <w:t xml:space="preserve"> </w:t>
      </w:r>
      <w:r w:rsidRPr="007163D6">
        <w:rPr>
          <w:rFonts w:ascii="LMUkrLine Cyr" w:hAnsi="LMUkrLine Cyr" w:cs="LMUkrLine Cyr"/>
          <w:sz w:val="26"/>
          <w:szCs w:val="26"/>
        </w:rPr>
        <w:t>регулирование</w:t>
      </w:r>
      <w:r w:rsidRPr="007163D6">
        <w:rPr>
          <w:rFonts w:ascii="LMUkrLine" w:hAnsi="LMUkrLine" w:cs="LMUkrLine"/>
          <w:sz w:val="26"/>
          <w:szCs w:val="26"/>
        </w:rPr>
        <w:t xml:space="preserve">, </w:t>
      </w:r>
      <w:r w:rsidRPr="007163D6">
        <w:rPr>
          <w:rFonts w:ascii="LMUkrLine Cyr" w:hAnsi="LMUkrLine Cyr" w:cs="LMUkrLine Cyr"/>
          <w:sz w:val="26"/>
          <w:szCs w:val="26"/>
        </w:rPr>
        <w:t>осуществляемое</w:t>
      </w:r>
      <w:r w:rsidRPr="007163D6">
        <w:rPr>
          <w:rFonts w:ascii="LMUkrLine" w:hAnsi="LMUkrLine" w:cs="LMUkrLine"/>
          <w:sz w:val="26"/>
          <w:szCs w:val="26"/>
        </w:rPr>
        <w:t xml:space="preserve"> </w:t>
      </w:r>
      <w:r w:rsidRPr="007163D6">
        <w:rPr>
          <w:rFonts w:ascii="LMUkrLine Cyr" w:hAnsi="LMUkrLine Cyr" w:cs="LMUkrLine Cyr"/>
          <w:sz w:val="26"/>
          <w:szCs w:val="26"/>
        </w:rPr>
        <w:t>в</w:t>
      </w:r>
      <w:r w:rsidRPr="007163D6">
        <w:rPr>
          <w:rFonts w:ascii="LMUkrLine" w:hAnsi="LMUkrLine" w:cs="LMUkrLine"/>
          <w:sz w:val="26"/>
          <w:szCs w:val="26"/>
        </w:rPr>
        <w:t xml:space="preserve"> </w:t>
      </w:r>
      <w:r w:rsidRPr="007163D6">
        <w:rPr>
          <w:rFonts w:ascii="LMUkrLine Cyr" w:hAnsi="LMUkrLine Cyr" w:cs="LMUkrLine Cyr"/>
          <w:sz w:val="26"/>
          <w:szCs w:val="26"/>
        </w:rPr>
        <w:t>рамках</w:t>
      </w:r>
      <w:r w:rsidRPr="007163D6">
        <w:rPr>
          <w:rFonts w:ascii="LMUkrLine" w:hAnsi="LMUkrLine" w:cs="LMUkrLine"/>
          <w:sz w:val="26"/>
          <w:szCs w:val="26"/>
        </w:rPr>
        <w:t xml:space="preserve"> </w:t>
      </w:r>
      <w:r w:rsidRPr="007163D6">
        <w:rPr>
          <w:rFonts w:ascii="LMUkrLine Cyr" w:hAnsi="LMUkrLine Cyr" w:cs="LMUkrLine Cyr"/>
          <w:sz w:val="26"/>
          <w:szCs w:val="26"/>
        </w:rPr>
        <w:t>избранной</w:t>
      </w:r>
      <w:r w:rsidRPr="007163D6">
        <w:rPr>
          <w:rFonts w:ascii="LMUkrLine" w:hAnsi="LMUkrLine" w:cs="LMUkrLine"/>
          <w:sz w:val="26"/>
          <w:szCs w:val="26"/>
        </w:rPr>
        <w:t xml:space="preserve"> </w:t>
      </w:r>
      <w:r w:rsidRPr="007163D6">
        <w:rPr>
          <w:rFonts w:ascii="LMUkrLine Cyr" w:hAnsi="LMUkrLine Cyr" w:cs="LMUkrLine Cyr"/>
          <w:sz w:val="26"/>
          <w:szCs w:val="26"/>
        </w:rPr>
        <w:t>властью</w:t>
      </w:r>
      <w:r w:rsidRPr="007163D6">
        <w:rPr>
          <w:rFonts w:ascii="LMUkrLine" w:hAnsi="LMUkrLine" w:cs="LMUkrLine"/>
          <w:sz w:val="26"/>
          <w:szCs w:val="26"/>
        </w:rPr>
        <w:t xml:space="preserve"> </w:t>
      </w:r>
      <w:r w:rsidRPr="007163D6">
        <w:rPr>
          <w:rFonts w:ascii="LMUkrLine Cyr" w:hAnsi="LMUkrLine Cyr" w:cs="LMUkrLine Cyr"/>
          <w:sz w:val="26"/>
          <w:szCs w:val="26"/>
        </w:rPr>
        <w:t>экономической</w:t>
      </w:r>
      <w:r w:rsidRPr="007163D6">
        <w:rPr>
          <w:rFonts w:ascii="LMUkrLine" w:hAnsi="LMUkrLine" w:cs="LMUkrLine"/>
          <w:sz w:val="26"/>
          <w:szCs w:val="26"/>
        </w:rPr>
        <w:t xml:space="preserve"> </w:t>
      </w:r>
      <w:r w:rsidRPr="007163D6">
        <w:rPr>
          <w:rFonts w:ascii="LMUkrLine Cyr" w:hAnsi="LMUkrLine Cyr" w:cs="LMUkrLine Cyr"/>
          <w:sz w:val="26"/>
          <w:szCs w:val="26"/>
        </w:rPr>
        <w:t>политики</w:t>
      </w:r>
      <w:r w:rsidRPr="007163D6">
        <w:rPr>
          <w:rFonts w:ascii="LMUkrLine" w:hAnsi="LMUkrLine" w:cs="LMUkrLine"/>
          <w:sz w:val="26"/>
          <w:szCs w:val="26"/>
        </w:rPr>
        <w:t xml:space="preserve">. </w:t>
      </w:r>
      <w:r w:rsidRPr="007163D6">
        <w:rPr>
          <w:rFonts w:ascii="LMUkrLine Cyr" w:hAnsi="LMUkrLine Cyr" w:cs="LMUkrLine Cyr"/>
          <w:sz w:val="26"/>
          <w:szCs w:val="26"/>
        </w:rPr>
        <w:t>Одним</w:t>
      </w:r>
      <w:r w:rsidRPr="007163D6">
        <w:rPr>
          <w:rFonts w:ascii="LMUkrLine" w:hAnsi="LMUkrLine" w:cs="LMUkrLine"/>
          <w:sz w:val="26"/>
          <w:szCs w:val="26"/>
        </w:rPr>
        <w:t xml:space="preserve"> </w:t>
      </w:r>
      <w:r w:rsidRPr="007163D6">
        <w:rPr>
          <w:rFonts w:ascii="LMUkrLine Cyr" w:hAnsi="LMUkrLine Cyr" w:cs="LMUkrLine Cyr"/>
          <w:sz w:val="26"/>
          <w:szCs w:val="26"/>
        </w:rPr>
        <w:t>из</w:t>
      </w:r>
      <w:r w:rsidRPr="007163D6">
        <w:rPr>
          <w:rFonts w:ascii="LMUkrLine" w:hAnsi="LMUkrLine" w:cs="LMUkrLine"/>
          <w:sz w:val="26"/>
          <w:szCs w:val="26"/>
        </w:rPr>
        <w:t xml:space="preserve"> </w:t>
      </w:r>
      <w:r w:rsidRPr="007163D6">
        <w:rPr>
          <w:rFonts w:ascii="LMUkrLine Cyr" w:hAnsi="LMUkrLine Cyr" w:cs="LMUkrLine Cyr"/>
          <w:sz w:val="26"/>
          <w:szCs w:val="26"/>
        </w:rPr>
        <w:t>наиболее</w:t>
      </w:r>
      <w:r w:rsidRPr="007163D6">
        <w:rPr>
          <w:rFonts w:ascii="LMUkrLine" w:hAnsi="LMUkrLine" w:cs="LMUkrLine"/>
          <w:sz w:val="26"/>
          <w:szCs w:val="26"/>
        </w:rPr>
        <w:t xml:space="preserve"> </w:t>
      </w:r>
      <w:r w:rsidRPr="007163D6">
        <w:rPr>
          <w:rFonts w:ascii="LMUkrLine Cyr" w:hAnsi="LMUkrLine Cyr" w:cs="LMUkrLine Cyr"/>
          <w:sz w:val="26"/>
          <w:szCs w:val="26"/>
        </w:rPr>
        <w:t>важных</w:t>
      </w:r>
      <w:r w:rsidRPr="007163D6">
        <w:rPr>
          <w:rFonts w:ascii="LMUkrLine" w:hAnsi="LMUkrLine" w:cs="LMUkrLine"/>
          <w:sz w:val="26"/>
          <w:szCs w:val="26"/>
        </w:rPr>
        <w:t xml:space="preserve"> </w:t>
      </w:r>
      <w:r w:rsidRPr="007163D6">
        <w:rPr>
          <w:rFonts w:ascii="LMUkrLine Cyr" w:hAnsi="LMUkrLine Cyr" w:cs="LMUkrLine Cyr"/>
          <w:sz w:val="26"/>
          <w:szCs w:val="26"/>
        </w:rPr>
        <w:t>механизмов</w:t>
      </w:r>
      <w:r w:rsidRPr="007163D6">
        <w:rPr>
          <w:rFonts w:ascii="LMUkrLine" w:hAnsi="LMUkrLine" w:cs="LMUkrLine"/>
          <w:sz w:val="26"/>
          <w:szCs w:val="26"/>
        </w:rPr>
        <w:t xml:space="preserve">, </w:t>
      </w:r>
      <w:r w:rsidRPr="007163D6">
        <w:rPr>
          <w:rFonts w:ascii="LMUkrLine Cyr" w:hAnsi="LMUkrLine Cyr" w:cs="LMUkrLine Cyr"/>
          <w:sz w:val="26"/>
          <w:szCs w:val="26"/>
        </w:rPr>
        <w:t>позволяющих</w:t>
      </w:r>
      <w:r w:rsidRPr="007163D6">
        <w:rPr>
          <w:rFonts w:ascii="LMUkrLine" w:hAnsi="LMUkrLine" w:cs="LMUkrLine"/>
          <w:sz w:val="26"/>
          <w:szCs w:val="26"/>
        </w:rPr>
        <w:t xml:space="preserve"> </w:t>
      </w:r>
      <w:r w:rsidRPr="007163D6">
        <w:rPr>
          <w:rFonts w:ascii="LMUkrLine Cyr" w:hAnsi="LMUkrLine Cyr" w:cs="LMUkrLine Cyr"/>
          <w:sz w:val="26"/>
          <w:szCs w:val="26"/>
        </w:rPr>
        <w:t>государству</w:t>
      </w:r>
      <w:r w:rsidRPr="007163D6">
        <w:rPr>
          <w:rFonts w:ascii="LMUkrLine" w:hAnsi="LMUkrLine" w:cs="LMUkrLine"/>
          <w:sz w:val="26"/>
          <w:szCs w:val="26"/>
        </w:rPr>
        <w:t xml:space="preserve"> </w:t>
      </w:r>
      <w:r w:rsidRPr="007163D6">
        <w:rPr>
          <w:rFonts w:ascii="LMUkrLine Cyr" w:hAnsi="LMUkrLine Cyr" w:cs="LMUkrLine Cyr"/>
          <w:sz w:val="26"/>
          <w:szCs w:val="26"/>
        </w:rPr>
        <w:t>осуществлять</w:t>
      </w:r>
      <w:r w:rsidRPr="007163D6">
        <w:rPr>
          <w:rFonts w:ascii="LMUkrLine" w:hAnsi="LMUkrLine" w:cs="LMUkrLine"/>
          <w:sz w:val="26"/>
          <w:szCs w:val="26"/>
        </w:rPr>
        <w:t xml:space="preserve"> </w:t>
      </w:r>
      <w:r w:rsidRPr="007163D6">
        <w:rPr>
          <w:rFonts w:ascii="LMUkrLine Cyr" w:hAnsi="LMUkrLine Cyr" w:cs="LMUkrLine Cyr"/>
          <w:sz w:val="26"/>
          <w:szCs w:val="26"/>
        </w:rPr>
        <w:t>экономическое</w:t>
      </w:r>
      <w:r w:rsidRPr="007163D6">
        <w:rPr>
          <w:rFonts w:ascii="LMUkrLine" w:hAnsi="LMUkrLine" w:cs="LMUkrLine"/>
          <w:sz w:val="26"/>
          <w:szCs w:val="26"/>
        </w:rPr>
        <w:t xml:space="preserve"> </w:t>
      </w:r>
      <w:r w:rsidRPr="007163D6">
        <w:rPr>
          <w:rFonts w:ascii="LMUkrLine Cyr" w:hAnsi="LMUkrLine Cyr" w:cs="LMUkrLine Cyr"/>
          <w:sz w:val="26"/>
          <w:szCs w:val="26"/>
        </w:rPr>
        <w:t>и</w:t>
      </w:r>
      <w:r w:rsidRPr="007163D6">
        <w:rPr>
          <w:rFonts w:ascii="LMUkrLine" w:hAnsi="LMUkrLine" w:cs="LMUkrLine"/>
          <w:sz w:val="26"/>
          <w:szCs w:val="26"/>
        </w:rPr>
        <w:t xml:space="preserve"> </w:t>
      </w:r>
      <w:r w:rsidRPr="007163D6">
        <w:rPr>
          <w:rFonts w:ascii="LMUkrLine Cyr" w:hAnsi="LMUkrLine Cyr" w:cs="LMUkrLine Cyr"/>
          <w:sz w:val="26"/>
          <w:szCs w:val="26"/>
        </w:rPr>
        <w:t>социальное</w:t>
      </w:r>
      <w:r w:rsidRPr="007163D6">
        <w:rPr>
          <w:rFonts w:ascii="LMUkrLine" w:hAnsi="LMUkrLine" w:cs="LMUkrLine"/>
          <w:sz w:val="26"/>
          <w:szCs w:val="26"/>
        </w:rPr>
        <w:t xml:space="preserve"> </w:t>
      </w:r>
      <w:r w:rsidRPr="007163D6">
        <w:rPr>
          <w:rFonts w:ascii="LMUkrLine Cyr" w:hAnsi="LMUkrLine Cyr" w:cs="LMUkrLine Cyr"/>
          <w:sz w:val="26"/>
          <w:szCs w:val="26"/>
        </w:rPr>
        <w:t>регулирование</w:t>
      </w:r>
      <w:r w:rsidRPr="007163D6">
        <w:rPr>
          <w:rFonts w:ascii="LMUkrLine" w:hAnsi="LMUkrLine" w:cs="LMUkrLine"/>
          <w:sz w:val="26"/>
          <w:szCs w:val="26"/>
        </w:rPr>
        <w:t xml:space="preserve">, </w:t>
      </w:r>
      <w:r w:rsidRPr="007163D6">
        <w:rPr>
          <w:rFonts w:ascii="LMUkrLine Cyr" w:hAnsi="LMUkrLine Cyr" w:cs="LMUkrLine Cyr"/>
          <w:sz w:val="26"/>
          <w:szCs w:val="26"/>
        </w:rPr>
        <w:t>является</w:t>
      </w:r>
      <w:r w:rsidRPr="007163D6">
        <w:rPr>
          <w:rFonts w:ascii="LMUkrLine" w:hAnsi="LMUkrLine" w:cs="LMUkrLine"/>
          <w:sz w:val="26"/>
          <w:szCs w:val="26"/>
        </w:rPr>
        <w:t xml:space="preserve"> </w:t>
      </w:r>
      <w:r w:rsidRPr="007163D6">
        <w:rPr>
          <w:rFonts w:ascii="LMUkrLine Cyr" w:hAnsi="LMUkrLine Cyr" w:cs="LMUkrLine Cyr"/>
          <w:sz w:val="26"/>
          <w:szCs w:val="26"/>
        </w:rPr>
        <w:t>финансовый</w:t>
      </w:r>
      <w:r w:rsidRPr="007163D6">
        <w:rPr>
          <w:rFonts w:ascii="LMUkrLine" w:hAnsi="LMUkrLine" w:cs="LMUkrLine"/>
          <w:sz w:val="26"/>
          <w:szCs w:val="26"/>
        </w:rPr>
        <w:t xml:space="preserve"> </w:t>
      </w:r>
      <w:r w:rsidRPr="007163D6">
        <w:rPr>
          <w:rFonts w:ascii="LMUkrLine Cyr" w:hAnsi="LMUkrLine Cyr" w:cs="LMUkrLine Cyr"/>
          <w:sz w:val="26"/>
          <w:szCs w:val="26"/>
        </w:rPr>
        <w:t>механизм</w:t>
      </w:r>
      <w:r w:rsidRPr="007163D6">
        <w:rPr>
          <w:rFonts w:ascii="LMUkrLine" w:hAnsi="LMUkrLine" w:cs="LMUkrLine"/>
          <w:sz w:val="26"/>
          <w:szCs w:val="26"/>
        </w:rPr>
        <w:t xml:space="preserve"> – </w:t>
      </w:r>
      <w:r w:rsidRPr="007163D6">
        <w:rPr>
          <w:rFonts w:ascii="LMUkrLine Cyr" w:hAnsi="LMUkrLine Cyr" w:cs="LMUkrLine Cyr"/>
          <w:sz w:val="26"/>
          <w:szCs w:val="26"/>
        </w:rPr>
        <w:t>финансовая</w:t>
      </w:r>
      <w:r w:rsidRPr="007163D6">
        <w:rPr>
          <w:rFonts w:ascii="LMUkrLine" w:hAnsi="LMUkrLine" w:cs="LMUkrLine"/>
          <w:sz w:val="26"/>
          <w:szCs w:val="26"/>
        </w:rPr>
        <w:t xml:space="preserve"> </w:t>
      </w:r>
      <w:r w:rsidRPr="007163D6">
        <w:rPr>
          <w:rFonts w:ascii="LMUkrLine Cyr" w:hAnsi="LMUkrLine Cyr" w:cs="LMUkrLine Cyr"/>
          <w:sz w:val="26"/>
          <w:szCs w:val="26"/>
        </w:rPr>
        <w:t>система</w:t>
      </w:r>
      <w:r w:rsidRPr="007163D6">
        <w:rPr>
          <w:rFonts w:ascii="LMUkrLine" w:hAnsi="LMUkrLine" w:cs="LMUkrLine"/>
          <w:sz w:val="26"/>
          <w:szCs w:val="26"/>
        </w:rPr>
        <w:t xml:space="preserve"> </w:t>
      </w:r>
      <w:r w:rsidRPr="007163D6">
        <w:rPr>
          <w:rFonts w:ascii="LMUkrLine Cyr" w:hAnsi="LMUkrLine Cyr" w:cs="LMUkrLine Cyr"/>
          <w:sz w:val="26"/>
          <w:szCs w:val="26"/>
        </w:rPr>
        <w:t>общества</w:t>
      </w:r>
      <w:r w:rsidRPr="007163D6">
        <w:rPr>
          <w:rFonts w:ascii="LMUkrLine" w:hAnsi="LMUkrLine" w:cs="LMUkrLine"/>
          <w:sz w:val="26"/>
          <w:szCs w:val="26"/>
        </w:rPr>
        <w:t xml:space="preserve">, </w:t>
      </w:r>
      <w:r w:rsidRPr="007163D6">
        <w:rPr>
          <w:rFonts w:ascii="LMUkrLine Cyr" w:hAnsi="LMUkrLine Cyr" w:cs="LMUkrLine Cyr"/>
          <w:sz w:val="26"/>
          <w:szCs w:val="26"/>
        </w:rPr>
        <w:t>главным</w:t>
      </w:r>
      <w:r w:rsidRPr="007163D6">
        <w:rPr>
          <w:rFonts w:ascii="LMUkrLine" w:hAnsi="LMUkrLine" w:cs="LMUkrLine"/>
          <w:sz w:val="26"/>
          <w:szCs w:val="26"/>
        </w:rPr>
        <w:t xml:space="preserve"> </w:t>
      </w:r>
      <w:r w:rsidRPr="007163D6">
        <w:rPr>
          <w:rFonts w:ascii="LMUkrLine Cyr" w:hAnsi="LMUkrLine Cyr" w:cs="LMUkrLine Cyr"/>
          <w:sz w:val="26"/>
          <w:szCs w:val="26"/>
        </w:rPr>
        <w:t>звеном</w:t>
      </w:r>
      <w:r w:rsidRPr="007163D6">
        <w:rPr>
          <w:rFonts w:ascii="LMUkrLine" w:hAnsi="LMUkrLine" w:cs="LMUkrLine"/>
          <w:sz w:val="26"/>
          <w:szCs w:val="26"/>
        </w:rPr>
        <w:t xml:space="preserve"> </w:t>
      </w:r>
      <w:r w:rsidRPr="007163D6">
        <w:rPr>
          <w:rFonts w:ascii="LMUkrLine Cyr" w:hAnsi="LMUkrLine Cyr" w:cs="LMUkrLine Cyr"/>
          <w:sz w:val="26"/>
          <w:szCs w:val="26"/>
        </w:rPr>
        <w:t>которой</w:t>
      </w:r>
      <w:r w:rsidRPr="007163D6">
        <w:rPr>
          <w:rFonts w:ascii="LMUkrLine" w:hAnsi="LMUkrLine" w:cs="LMUkrLine"/>
          <w:sz w:val="26"/>
          <w:szCs w:val="26"/>
        </w:rPr>
        <w:t xml:space="preserve"> </w:t>
      </w:r>
      <w:r w:rsidRPr="007163D6">
        <w:rPr>
          <w:rFonts w:ascii="LMUkrLine Cyr" w:hAnsi="LMUkrLine Cyr" w:cs="LMUkrLine Cyr"/>
          <w:sz w:val="26"/>
          <w:szCs w:val="26"/>
        </w:rPr>
        <w:t>является</w:t>
      </w:r>
      <w:r w:rsidRPr="007163D6">
        <w:rPr>
          <w:rFonts w:ascii="LMUkrLine" w:hAnsi="LMUkrLine" w:cs="LMUkrLine"/>
          <w:sz w:val="26"/>
          <w:szCs w:val="26"/>
        </w:rPr>
        <w:t xml:space="preserve"> </w:t>
      </w:r>
      <w:r w:rsidRPr="007163D6">
        <w:rPr>
          <w:rFonts w:ascii="LMUkrLine Cyr" w:hAnsi="LMUkrLine Cyr" w:cs="LMUkrLine Cyr"/>
          <w:sz w:val="26"/>
          <w:szCs w:val="26"/>
        </w:rPr>
        <w:t>государственный</w:t>
      </w:r>
      <w:r w:rsidRPr="007163D6">
        <w:rPr>
          <w:rFonts w:ascii="LMUkrLine" w:hAnsi="LMUkrLine" w:cs="LMUkrLine"/>
          <w:sz w:val="26"/>
          <w:szCs w:val="26"/>
        </w:rPr>
        <w:t xml:space="preserve"> </w:t>
      </w:r>
      <w:r w:rsidRPr="007163D6">
        <w:rPr>
          <w:rFonts w:ascii="LMUkrLine Cyr" w:hAnsi="LMUkrLine Cyr" w:cs="LMUkrLine Cyr"/>
          <w:sz w:val="26"/>
          <w:szCs w:val="26"/>
        </w:rPr>
        <w:t>бюджет</w:t>
      </w:r>
      <w:r w:rsidRPr="007163D6">
        <w:rPr>
          <w:rFonts w:ascii="LMUkrLine" w:hAnsi="LMUkrLine" w:cs="LMUkrLine"/>
          <w:sz w:val="26"/>
          <w:szCs w:val="26"/>
        </w:rPr>
        <w:t xml:space="preserve">. </w:t>
      </w:r>
      <w:r w:rsidRPr="007163D6">
        <w:rPr>
          <w:rFonts w:ascii="LMUkrLine Cyr" w:hAnsi="LMUkrLine Cyr" w:cs="LMUkrLine Cyr"/>
          <w:sz w:val="26"/>
          <w:szCs w:val="26"/>
        </w:rPr>
        <w:t>Именно</w:t>
      </w:r>
      <w:r w:rsidRPr="007163D6">
        <w:rPr>
          <w:rFonts w:ascii="LMUkrLine" w:hAnsi="LMUkrLine" w:cs="LMUkrLine"/>
          <w:sz w:val="26"/>
          <w:szCs w:val="26"/>
        </w:rPr>
        <w:t xml:space="preserve"> </w:t>
      </w:r>
      <w:r w:rsidRPr="007163D6">
        <w:rPr>
          <w:rFonts w:ascii="LMUkrLine Cyr" w:hAnsi="LMUkrLine Cyr" w:cs="LMUkrLine Cyr"/>
          <w:sz w:val="26"/>
          <w:szCs w:val="26"/>
        </w:rPr>
        <w:t>посредством</w:t>
      </w:r>
      <w:r w:rsidRPr="007163D6">
        <w:rPr>
          <w:rFonts w:ascii="LMUkrLine" w:hAnsi="LMUkrLine" w:cs="LMUkrLine"/>
          <w:sz w:val="26"/>
          <w:szCs w:val="26"/>
        </w:rPr>
        <w:t xml:space="preserve"> </w:t>
      </w:r>
      <w:r w:rsidRPr="007163D6">
        <w:rPr>
          <w:rFonts w:ascii="LMUkrLine Cyr" w:hAnsi="LMUkrLine Cyr" w:cs="LMUkrLine Cyr"/>
          <w:sz w:val="26"/>
          <w:szCs w:val="26"/>
        </w:rPr>
        <w:t>финансовой</w:t>
      </w:r>
      <w:r w:rsidRPr="007163D6">
        <w:rPr>
          <w:rFonts w:ascii="LMUkrLine" w:hAnsi="LMUkrLine" w:cs="LMUkrLine"/>
          <w:sz w:val="26"/>
          <w:szCs w:val="26"/>
        </w:rPr>
        <w:t xml:space="preserve"> </w:t>
      </w:r>
      <w:r w:rsidRPr="007163D6">
        <w:rPr>
          <w:rFonts w:ascii="LMUkrLine Cyr" w:hAnsi="LMUkrLine Cyr" w:cs="LMUkrLine Cyr"/>
          <w:sz w:val="26"/>
          <w:szCs w:val="26"/>
        </w:rPr>
        <w:t>системы</w:t>
      </w:r>
      <w:r w:rsidRPr="007163D6">
        <w:rPr>
          <w:rFonts w:ascii="LMUkrLine" w:hAnsi="LMUkrLine" w:cs="LMUkrLine"/>
          <w:sz w:val="26"/>
          <w:szCs w:val="26"/>
        </w:rPr>
        <w:t xml:space="preserve"> </w:t>
      </w:r>
      <w:r w:rsidRPr="007163D6">
        <w:rPr>
          <w:rFonts w:ascii="LMUkrLine Cyr" w:hAnsi="LMUkrLine Cyr" w:cs="LMUkrLine Cyr"/>
          <w:sz w:val="26"/>
          <w:szCs w:val="26"/>
        </w:rPr>
        <w:t>государство</w:t>
      </w:r>
      <w:r w:rsidRPr="007163D6">
        <w:rPr>
          <w:rFonts w:ascii="LMUkrLine" w:hAnsi="LMUkrLine" w:cs="LMUkrLine"/>
          <w:sz w:val="26"/>
          <w:szCs w:val="26"/>
        </w:rPr>
        <w:t xml:space="preserve"> </w:t>
      </w:r>
      <w:r w:rsidRPr="007163D6">
        <w:rPr>
          <w:rFonts w:ascii="LMUkrLine Cyr" w:hAnsi="LMUkrLine Cyr" w:cs="LMUkrLine Cyr"/>
          <w:sz w:val="26"/>
          <w:szCs w:val="26"/>
        </w:rPr>
        <w:t>образует</w:t>
      </w:r>
      <w:r w:rsidRPr="007163D6">
        <w:rPr>
          <w:rFonts w:ascii="LMUkrLine" w:hAnsi="LMUkrLine" w:cs="LMUkrLine"/>
          <w:sz w:val="26"/>
          <w:szCs w:val="26"/>
        </w:rPr>
        <w:t xml:space="preserve"> </w:t>
      </w:r>
      <w:r w:rsidRPr="007163D6">
        <w:rPr>
          <w:rFonts w:ascii="LMUkrLine Cyr" w:hAnsi="LMUkrLine Cyr" w:cs="LMUkrLine Cyr"/>
          <w:sz w:val="26"/>
          <w:szCs w:val="26"/>
        </w:rPr>
        <w:t>централизованные</w:t>
      </w:r>
      <w:r w:rsidRPr="007163D6">
        <w:rPr>
          <w:rFonts w:ascii="LMUkrLine" w:hAnsi="LMUkrLine" w:cs="LMUkrLine"/>
          <w:sz w:val="26"/>
          <w:szCs w:val="26"/>
        </w:rPr>
        <w:t xml:space="preserve"> </w:t>
      </w:r>
      <w:r w:rsidRPr="007163D6">
        <w:rPr>
          <w:rFonts w:ascii="LMUkrLine Cyr" w:hAnsi="LMUkrLine Cyr" w:cs="LMUkrLine Cyr"/>
          <w:sz w:val="26"/>
          <w:szCs w:val="26"/>
        </w:rPr>
        <w:t>и</w:t>
      </w:r>
      <w:r w:rsidRPr="007163D6">
        <w:rPr>
          <w:rFonts w:ascii="LMUkrLine" w:hAnsi="LMUkrLine" w:cs="LMUkrLine"/>
          <w:sz w:val="26"/>
          <w:szCs w:val="26"/>
        </w:rPr>
        <w:t xml:space="preserve"> </w:t>
      </w:r>
      <w:r w:rsidRPr="007163D6">
        <w:rPr>
          <w:rFonts w:ascii="LMUkrLine Cyr" w:hAnsi="LMUkrLine Cyr" w:cs="LMUkrLine Cyr"/>
          <w:sz w:val="26"/>
          <w:szCs w:val="26"/>
        </w:rPr>
        <w:t>воздействует</w:t>
      </w:r>
      <w:r w:rsidRPr="007163D6">
        <w:rPr>
          <w:rFonts w:ascii="LMUkrLine" w:hAnsi="LMUkrLine" w:cs="LMUkrLine"/>
          <w:sz w:val="26"/>
          <w:szCs w:val="26"/>
        </w:rPr>
        <w:t xml:space="preserve"> </w:t>
      </w:r>
      <w:r w:rsidRPr="007163D6">
        <w:rPr>
          <w:rFonts w:ascii="LMUkrLine Cyr" w:hAnsi="LMUkrLine Cyr" w:cs="LMUkrLine Cyr"/>
          <w:sz w:val="26"/>
          <w:szCs w:val="26"/>
        </w:rPr>
        <w:t>на</w:t>
      </w:r>
      <w:r w:rsidRPr="007163D6">
        <w:rPr>
          <w:rFonts w:ascii="LMUkrLine" w:hAnsi="LMUkrLine" w:cs="LMUkrLine"/>
          <w:sz w:val="26"/>
          <w:szCs w:val="26"/>
        </w:rPr>
        <w:t xml:space="preserve"> </w:t>
      </w:r>
      <w:r w:rsidRPr="007163D6">
        <w:rPr>
          <w:rFonts w:ascii="LMUkrLine Cyr" w:hAnsi="LMUkrLine Cyr" w:cs="LMUkrLine Cyr"/>
          <w:sz w:val="26"/>
          <w:szCs w:val="26"/>
        </w:rPr>
        <w:t>формирование</w:t>
      </w:r>
      <w:r w:rsidRPr="007163D6">
        <w:rPr>
          <w:rFonts w:ascii="LMUkrLine" w:hAnsi="LMUkrLine" w:cs="LMUkrLine"/>
          <w:sz w:val="26"/>
          <w:szCs w:val="26"/>
        </w:rPr>
        <w:t xml:space="preserve"> </w:t>
      </w:r>
      <w:r w:rsidRPr="007163D6">
        <w:rPr>
          <w:rFonts w:ascii="LMUkrLine Cyr" w:hAnsi="LMUkrLine Cyr" w:cs="LMUkrLine Cyr"/>
          <w:sz w:val="26"/>
          <w:szCs w:val="26"/>
        </w:rPr>
        <w:t>децентрализованных</w:t>
      </w:r>
      <w:r w:rsidRPr="007163D6">
        <w:rPr>
          <w:rFonts w:ascii="LMUkrLine" w:hAnsi="LMUkrLine" w:cs="LMUkrLine"/>
          <w:sz w:val="26"/>
          <w:szCs w:val="26"/>
        </w:rPr>
        <w:t xml:space="preserve"> </w:t>
      </w:r>
      <w:r w:rsidRPr="007163D6">
        <w:rPr>
          <w:rFonts w:ascii="LMUkrLine Cyr" w:hAnsi="LMUkrLine Cyr" w:cs="LMUkrLine Cyr"/>
          <w:sz w:val="26"/>
          <w:szCs w:val="26"/>
        </w:rPr>
        <w:t>фондов</w:t>
      </w:r>
      <w:r w:rsidRPr="007163D6">
        <w:rPr>
          <w:rFonts w:ascii="LMUkrLine" w:hAnsi="LMUkrLine" w:cs="LMUkrLine"/>
          <w:sz w:val="26"/>
          <w:szCs w:val="26"/>
        </w:rPr>
        <w:t xml:space="preserve"> </w:t>
      </w:r>
      <w:r w:rsidRPr="007163D6">
        <w:rPr>
          <w:rFonts w:ascii="LMUkrLine Cyr" w:hAnsi="LMUkrLine Cyr" w:cs="LMUkrLine Cyr"/>
          <w:sz w:val="26"/>
          <w:szCs w:val="26"/>
        </w:rPr>
        <w:t>денежных</w:t>
      </w:r>
      <w:r w:rsidRPr="007163D6">
        <w:rPr>
          <w:rFonts w:ascii="LMUkrLine" w:hAnsi="LMUkrLine" w:cs="LMUkrLine"/>
          <w:sz w:val="26"/>
          <w:szCs w:val="26"/>
        </w:rPr>
        <w:t xml:space="preserve"> </w:t>
      </w:r>
      <w:r w:rsidRPr="007163D6">
        <w:rPr>
          <w:rFonts w:ascii="LMUkrLine Cyr" w:hAnsi="LMUkrLine Cyr" w:cs="LMUkrLine Cyr"/>
          <w:sz w:val="26"/>
          <w:szCs w:val="26"/>
        </w:rPr>
        <w:t>средств</w:t>
      </w:r>
      <w:r w:rsidRPr="007163D6">
        <w:rPr>
          <w:rFonts w:ascii="LMUkrLine" w:hAnsi="LMUkrLine" w:cs="LMUkrLine"/>
          <w:sz w:val="26"/>
          <w:szCs w:val="26"/>
        </w:rPr>
        <w:t xml:space="preserve">, </w:t>
      </w:r>
      <w:r w:rsidRPr="007163D6">
        <w:rPr>
          <w:rFonts w:ascii="LMUkrLine Cyr" w:hAnsi="LMUkrLine Cyr" w:cs="LMUkrLine Cyr"/>
          <w:sz w:val="26"/>
          <w:szCs w:val="26"/>
        </w:rPr>
        <w:t>обеспечивая</w:t>
      </w:r>
      <w:r w:rsidRPr="007163D6">
        <w:rPr>
          <w:rFonts w:ascii="LMUkrLine" w:hAnsi="LMUkrLine" w:cs="LMUkrLine"/>
          <w:sz w:val="26"/>
          <w:szCs w:val="26"/>
        </w:rPr>
        <w:t xml:space="preserve"> </w:t>
      </w:r>
      <w:r w:rsidRPr="007163D6">
        <w:rPr>
          <w:rFonts w:ascii="LMUkrLine Cyr" w:hAnsi="LMUkrLine Cyr" w:cs="LMUkrLine Cyr"/>
          <w:sz w:val="26"/>
          <w:szCs w:val="26"/>
        </w:rPr>
        <w:t>возможность</w:t>
      </w:r>
      <w:r w:rsidRPr="007163D6">
        <w:rPr>
          <w:rFonts w:ascii="LMUkrLine" w:hAnsi="LMUkrLine" w:cs="LMUkrLine"/>
          <w:sz w:val="26"/>
          <w:szCs w:val="26"/>
        </w:rPr>
        <w:t xml:space="preserve"> </w:t>
      </w:r>
      <w:r w:rsidRPr="007163D6">
        <w:rPr>
          <w:rFonts w:ascii="LMUkrLine Cyr" w:hAnsi="LMUkrLine Cyr" w:cs="LMUkrLine Cyr"/>
          <w:sz w:val="26"/>
          <w:szCs w:val="26"/>
        </w:rPr>
        <w:t>выполнения</w:t>
      </w:r>
      <w:r w:rsidRPr="007163D6">
        <w:rPr>
          <w:rFonts w:ascii="LMUkrLine" w:hAnsi="LMUkrLine" w:cs="LMUkrLine"/>
          <w:sz w:val="26"/>
          <w:szCs w:val="26"/>
        </w:rPr>
        <w:t xml:space="preserve"> </w:t>
      </w:r>
      <w:r w:rsidRPr="007163D6">
        <w:rPr>
          <w:rFonts w:ascii="LMUkrLine Cyr" w:hAnsi="LMUkrLine Cyr" w:cs="LMUkrLine Cyr"/>
          <w:sz w:val="26"/>
          <w:szCs w:val="26"/>
        </w:rPr>
        <w:t>возложенных</w:t>
      </w:r>
      <w:r w:rsidRPr="007163D6">
        <w:rPr>
          <w:rFonts w:ascii="LMUkrLine" w:hAnsi="LMUkrLine" w:cs="LMUkrLine"/>
          <w:sz w:val="26"/>
          <w:szCs w:val="26"/>
        </w:rPr>
        <w:t xml:space="preserve"> </w:t>
      </w:r>
      <w:r w:rsidRPr="007163D6">
        <w:rPr>
          <w:rFonts w:ascii="LMUkrLine Cyr" w:hAnsi="LMUkrLine Cyr" w:cs="LMUkrLine Cyr"/>
          <w:sz w:val="26"/>
          <w:szCs w:val="26"/>
        </w:rPr>
        <w:t>на</w:t>
      </w:r>
      <w:r w:rsidRPr="007163D6">
        <w:rPr>
          <w:rFonts w:ascii="LMUkrLine" w:hAnsi="LMUkrLine" w:cs="LMUkrLine"/>
          <w:sz w:val="26"/>
          <w:szCs w:val="26"/>
        </w:rPr>
        <w:t xml:space="preserve"> </w:t>
      </w:r>
      <w:r w:rsidRPr="007163D6">
        <w:rPr>
          <w:rFonts w:ascii="LMUkrLine Cyr" w:hAnsi="LMUkrLine Cyr" w:cs="LMUkrLine Cyr"/>
          <w:sz w:val="26"/>
          <w:szCs w:val="26"/>
        </w:rPr>
        <w:t>государственные</w:t>
      </w:r>
      <w:r w:rsidRPr="007163D6">
        <w:rPr>
          <w:rFonts w:ascii="LMUkrLine" w:hAnsi="LMUkrLine" w:cs="LMUkrLine"/>
          <w:sz w:val="26"/>
          <w:szCs w:val="26"/>
        </w:rPr>
        <w:t xml:space="preserve"> </w:t>
      </w:r>
      <w:r w:rsidRPr="007163D6">
        <w:rPr>
          <w:rFonts w:ascii="LMUkrLine Cyr" w:hAnsi="LMUkrLine Cyr" w:cs="LMUkrLine Cyr"/>
          <w:sz w:val="26"/>
          <w:szCs w:val="26"/>
        </w:rPr>
        <w:t>органы</w:t>
      </w:r>
      <w:r w:rsidRPr="007163D6">
        <w:rPr>
          <w:rFonts w:ascii="LMUkrLine" w:hAnsi="LMUkrLine" w:cs="LMUkrLine"/>
          <w:sz w:val="26"/>
          <w:szCs w:val="26"/>
        </w:rPr>
        <w:t xml:space="preserve"> </w:t>
      </w:r>
      <w:r w:rsidRPr="007163D6">
        <w:rPr>
          <w:rFonts w:ascii="LMUkrLine Cyr" w:hAnsi="LMUkrLine Cyr" w:cs="LMUkrLine Cyr"/>
          <w:sz w:val="26"/>
          <w:szCs w:val="26"/>
        </w:rPr>
        <w:t>функций</w:t>
      </w:r>
      <w:r w:rsidRPr="007163D6">
        <w:rPr>
          <w:rFonts w:ascii="LMUkrLine" w:hAnsi="LMUkrLine" w:cs="LMUkrLine"/>
          <w:sz w:val="26"/>
          <w:szCs w:val="26"/>
        </w:rPr>
        <w:t xml:space="preserve"> </w:t>
      </w:r>
      <w:r w:rsidRPr="007163D6">
        <w:rPr>
          <w:rFonts w:ascii="LMUkrLine Cyr" w:hAnsi="LMUkrLine Cyr" w:cs="LMUkrLine Cyr"/>
          <w:sz w:val="26"/>
          <w:szCs w:val="26"/>
        </w:rPr>
        <w:t>и</w:t>
      </w:r>
      <w:r w:rsidRPr="007163D6">
        <w:rPr>
          <w:rFonts w:ascii="LMUkrLine" w:hAnsi="LMUkrLine" w:cs="LMUkrLine"/>
          <w:sz w:val="26"/>
          <w:szCs w:val="26"/>
        </w:rPr>
        <w:t xml:space="preserve"> </w:t>
      </w:r>
      <w:r w:rsidRPr="007163D6">
        <w:rPr>
          <w:rFonts w:ascii="LMUkrLine Cyr" w:hAnsi="LMUkrLine Cyr" w:cs="LMUkrLine Cyr"/>
          <w:sz w:val="26"/>
          <w:szCs w:val="26"/>
        </w:rPr>
        <w:t>задач</w:t>
      </w:r>
      <w:r w:rsidRPr="007163D6">
        <w:rPr>
          <w:rFonts w:ascii="LMUkrLine" w:hAnsi="LMUkrLine" w:cs="LMUkrLine"/>
          <w:sz w:val="26"/>
          <w:szCs w:val="26"/>
        </w:rPr>
        <w:t xml:space="preserve">. </w:t>
      </w:r>
    </w:p>
    <w:p w:rsidR="007163D6" w:rsidRPr="007163D6" w:rsidRDefault="007163D6">
      <w:pPr>
        <w:pStyle w:val="13"/>
        <w:widowControl w:val="0"/>
        <w:spacing w:line="360" w:lineRule="auto"/>
        <w:ind w:firstLine="340"/>
        <w:jc w:val="both"/>
        <w:rPr>
          <w:rFonts w:ascii="LMUkrLine" w:hAnsi="LMUkrLine" w:cs="LMUkrLine"/>
          <w:sz w:val="26"/>
          <w:szCs w:val="26"/>
        </w:rPr>
      </w:pPr>
      <w:r w:rsidRPr="007163D6">
        <w:rPr>
          <w:rFonts w:ascii="LMUkrLine Cyr" w:hAnsi="LMUkrLine Cyr" w:cs="LMUkrLine Cyr"/>
          <w:sz w:val="26"/>
          <w:szCs w:val="26"/>
        </w:rPr>
        <w:t>Экономические</w:t>
      </w:r>
      <w:r w:rsidRPr="007163D6">
        <w:rPr>
          <w:rFonts w:ascii="LMUkrLine" w:hAnsi="LMUkrLine" w:cs="LMUkrLine"/>
          <w:sz w:val="26"/>
          <w:szCs w:val="26"/>
        </w:rPr>
        <w:t xml:space="preserve"> </w:t>
      </w:r>
      <w:r w:rsidRPr="007163D6">
        <w:rPr>
          <w:rFonts w:ascii="LMUkrLine Cyr" w:hAnsi="LMUkrLine Cyr" w:cs="LMUkrLine Cyr"/>
          <w:sz w:val="26"/>
          <w:szCs w:val="26"/>
        </w:rPr>
        <w:t>и</w:t>
      </w:r>
      <w:r w:rsidRPr="007163D6">
        <w:rPr>
          <w:rFonts w:ascii="LMUkrLine" w:hAnsi="LMUkrLine" w:cs="LMUkrLine"/>
          <w:sz w:val="26"/>
          <w:szCs w:val="26"/>
        </w:rPr>
        <w:t xml:space="preserve"> </w:t>
      </w:r>
      <w:r w:rsidRPr="007163D6">
        <w:rPr>
          <w:rFonts w:ascii="LMUkrLine Cyr" w:hAnsi="LMUkrLine Cyr" w:cs="LMUkrLine Cyr"/>
          <w:sz w:val="26"/>
          <w:szCs w:val="26"/>
        </w:rPr>
        <w:t>политические</w:t>
      </w:r>
      <w:r w:rsidRPr="007163D6">
        <w:rPr>
          <w:rFonts w:ascii="LMUkrLine" w:hAnsi="LMUkrLine" w:cs="LMUkrLine"/>
          <w:sz w:val="26"/>
          <w:szCs w:val="26"/>
        </w:rPr>
        <w:t xml:space="preserve"> </w:t>
      </w:r>
      <w:r w:rsidRPr="007163D6">
        <w:rPr>
          <w:rFonts w:ascii="LMUkrLine Cyr" w:hAnsi="LMUkrLine Cyr" w:cs="LMUkrLine Cyr"/>
          <w:sz w:val="26"/>
          <w:szCs w:val="26"/>
        </w:rPr>
        <w:t>реформы</w:t>
      </w:r>
      <w:r w:rsidRPr="007163D6">
        <w:rPr>
          <w:rFonts w:ascii="LMUkrLine" w:hAnsi="LMUkrLine" w:cs="LMUkrLine"/>
          <w:sz w:val="26"/>
          <w:szCs w:val="26"/>
        </w:rPr>
        <w:t xml:space="preserve">, </w:t>
      </w:r>
      <w:r w:rsidRPr="007163D6">
        <w:rPr>
          <w:rFonts w:ascii="LMUkrLine Cyr" w:hAnsi="LMUkrLine Cyr" w:cs="LMUkrLine Cyr"/>
          <w:sz w:val="26"/>
          <w:szCs w:val="26"/>
        </w:rPr>
        <w:t>проводимые</w:t>
      </w:r>
      <w:r w:rsidRPr="007163D6">
        <w:rPr>
          <w:rFonts w:ascii="LMUkrLine" w:hAnsi="LMUkrLine" w:cs="LMUkrLine"/>
          <w:sz w:val="26"/>
          <w:szCs w:val="26"/>
        </w:rPr>
        <w:t xml:space="preserve"> </w:t>
      </w:r>
      <w:r w:rsidRPr="007163D6">
        <w:rPr>
          <w:rFonts w:ascii="LMUkrLine Cyr" w:hAnsi="LMUkrLine Cyr" w:cs="LMUkrLine Cyr"/>
          <w:sz w:val="26"/>
          <w:szCs w:val="26"/>
        </w:rPr>
        <w:t>как</w:t>
      </w:r>
      <w:r w:rsidRPr="007163D6">
        <w:rPr>
          <w:rFonts w:ascii="LMUkrLine" w:hAnsi="LMUkrLine" w:cs="LMUkrLine"/>
          <w:sz w:val="26"/>
          <w:szCs w:val="26"/>
        </w:rPr>
        <w:t xml:space="preserve"> </w:t>
      </w:r>
      <w:r w:rsidRPr="007163D6">
        <w:rPr>
          <w:rFonts w:ascii="LMUkrLine Cyr" w:hAnsi="LMUkrLine Cyr" w:cs="LMUkrLine Cyr"/>
          <w:sz w:val="26"/>
          <w:szCs w:val="26"/>
        </w:rPr>
        <w:t>в</w:t>
      </w:r>
      <w:r w:rsidRPr="007163D6">
        <w:rPr>
          <w:rFonts w:ascii="LMUkrLine" w:hAnsi="LMUkrLine" w:cs="LMUkrLine"/>
          <w:sz w:val="26"/>
          <w:szCs w:val="26"/>
        </w:rPr>
        <w:t xml:space="preserve"> </w:t>
      </w:r>
      <w:r w:rsidRPr="007163D6">
        <w:rPr>
          <w:rFonts w:ascii="LMUkrLine Cyr" w:hAnsi="LMUkrLine Cyr" w:cs="LMUkrLine Cyr"/>
          <w:sz w:val="26"/>
          <w:szCs w:val="26"/>
        </w:rPr>
        <w:t>России</w:t>
      </w:r>
      <w:r w:rsidRPr="007163D6">
        <w:rPr>
          <w:rFonts w:ascii="LMUkrLine" w:hAnsi="LMUkrLine" w:cs="LMUkrLine"/>
          <w:sz w:val="26"/>
          <w:szCs w:val="26"/>
        </w:rPr>
        <w:t xml:space="preserve">, </w:t>
      </w:r>
      <w:r w:rsidRPr="007163D6">
        <w:rPr>
          <w:rFonts w:ascii="LMUkrLine Cyr" w:hAnsi="LMUkrLine Cyr" w:cs="LMUkrLine Cyr"/>
          <w:sz w:val="26"/>
          <w:szCs w:val="26"/>
        </w:rPr>
        <w:t>так</w:t>
      </w:r>
      <w:r w:rsidRPr="007163D6">
        <w:rPr>
          <w:rFonts w:ascii="LMUkrLine" w:hAnsi="LMUkrLine" w:cs="LMUkrLine"/>
          <w:sz w:val="26"/>
          <w:szCs w:val="26"/>
        </w:rPr>
        <w:t xml:space="preserve"> </w:t>
      </w:r>
      <w:r w:rsidRPr="007163D6">
        <w:rPr>
          <w:rFonts w:ascii="LMUkrLine Cyr" w:hAnsi="LMUkrLine Cyr" w:cs="LMUkrLine Cyr"/>
          <w:sz w:val="26"/>
          <w:szCs w:val="26"/>
        </w:rPr>
        <w:t>и</w:t>
      </w:r>
      <w:r w:rsidRPr="007163D6">
        <w:rPr>
          <w:rFonts w:ascii="LMUkrLine" w:hAnsi="LMUkrLine" w:cs="LMUkrLine"/>
          <w:sz w:val="26"/>
          <w:szCs w:val="26"/>
        </w:rPr>
        <w:t xml:space="preserve"> </w:t>
      </w:r>
      <w:r w:rsidRPr="007163D6">
        <w:rPr>
          <w:rFonts w:ascii="LMUkrLine Cyr" w:hAnsi="LMUkrLine Cyr" w:cs="LMUkrLine Cyr"/>
          <w:sz w:val="26"/>
          <w:szCs w:val="26"/>
        </w:rPr>
        <w:t>в</w:t>
      </w:r>
      <w:r w:rsidRPr="007163D6">
        <w:rPr>
          <w:rFonts w:ascii="LMUkrLine" w:hAnsi="LMUkrLine" w:cs="LMUkrLine"/>
          <w:sz w:val="26"/>
          <w:szCs w:val="26"/>
        </w:rPr>
        <w:t xml:space="preserve"> </w:t>
      </w:r>
      <w:r w:rsidRPr="007163D6">
        <w:rPr>
          <w:rFonts w:ascii="LMUkrLine Cyr" w:hAnsi="LMUkrLine Cyr" w:cs="LMUkrLine Cyr"/>
          <w:sz w:val="26"/>
          <w:szCs w:val="26"/>
        </w:rPr>
        <w:t>Армении</w:t>
      </w:r>
      <w:r w:rsidRPr="007163D6">
        <w:rPr>
          <w:rFonts w:ascii="LMUkrLine" w:hAnsi="LMUkrLine" w:cs="LMUkrLine"/>
          <w:sz w:val="26"/>
          <w:szCs w:val="26"/>
        </w:rPr>
        <w:t xml:space="preserve"> </w:t>
      </w:r>
      <w:r w:rsidRPr="007163D6">
        <w:rPr>
          <w:rFonts w:ascii="LMUkrLine Cyr" w:hAnsi="LMUkrLine Cyr" w:cs="LMUkrLine Cyr"/>
          <w:sz w:val="26"/>
          <w:szCs w:val="26"/>
        </w:rPr>
        <w:t>с</w:t>
      </w:r>
      <w:r w:rsidRPr="007163D6">
        <w:rPr>
          <w:rFonts w:ascii="LMUkrLine" w:hAnsi="LMUkrLine" w:cs="LMUkrLine"/>
          <w:sz w:val="26"/>
          <w:szCs w:val="26"/>
        </w:rPr>
        <w:t xml:space="preserve"> </w:t>
      </w:r>
      <w:r w:rsidRPr="007163D6">
        <w:rPr>
          <w:rFonts w:ascii="LMUkrLine Cyr" w:hAnsi="LMUkrLine Cyr" w:cs="LMUkrLine Cyr"/>
          <w:sz w:val="26"/>
          <w:szCs w:val="26"/>
        </w:rPr>
        <w:t>начала</w:t>
      </w:r>
      <w:r w:rsidRPr="007163D6">
        <w:rPr>
          <w:rFonts w:ascii="LMUkrLine" w:hAnsi="LMUkrLine" w:cs="LMUkrLine"/>
          <w:sz w:val="26"/>
          <w:szCs w:val="26"/>
        </w:rPr>
        <w:t xml:space="preserve"> </w:t>
      </w:r>
      <w:r w:rsidRPr="007163D6">
        <w:rPr>
          <w:rFonts w:ascii="LMUkrLine Cyr" w:hAnsi="LMUkrLine Cyr" w:cs="LMUkrLine Cyr"/>
          <w:sz w:val="26"/>
          <w:szCs w:val="26"/>
        </w:rPr>
        <w:t>девяностых</w:t>
      </w:r>
      <w:r w:rsidRPr="007163D6">
        <w:rPr>
          <w:rFonts w:ascii="LMUkrLine" w:hAnsi="LMUkrLine" w:cs="LMUkrLine"/>
          <w:sz w:val="26"/>
          <w:szCs w:val="26"/>
        </w:rPr>
        <w:t xml:space="preserve"> </w:t>
      </w:r>
      <w:r w:rsidRPr="007163D6">
        <w:rPr>
          <w:rFonts w:ascii="LMUkrLine Cyr" w:hAnsi="LMUkrLine Cyr" w:cs="LMUkrLine Cyr"/>
          <w:sz w:val="26"/>
          <w:szCs w:val="26"/>
        </w:rPr>
        <w:t>годов</w:t>
      </w:r>
      <w:r w:rsidRPr="007163D6">
        <w:rPr>
          <w:rFonts w:ascii="LMUkrLine" w:hAnsi="LMUkrLine" w:cs="LMUkrLine"/>
          <w:sz w:val="26"/>
          <w:szCs w:val="26"/>
        </w:rPr>
        <w:t xml:space="preserve">, </w:t>
      </w:r>
      <w:r w:rsidRPr="007163D6">
        <w:rPr>
          <w:rFonts w:ascii="LMUkrLine Cyr" w:hAnsi="LMUkrLine Cyr" w:cs="LMUkrLine Cyr"/>
          <w:sz w:val="26"/>
          <w:szCs w:val="26"/>
        </w:rPr>
        <w:t>также</w:t>
      </w:r>
      <w:r w:rsidRPr="007163D6">
        <w:rPr>
          <w:rFonts w:ascii="LMUkrLine" w:hAnsi="LMUkrLine" w:cs="LMUkrLine"/>
          <w:sz w:val="26"/>
          <w:szCs w:val="26"/>
        </w:rPr>
        <w:t xml:space="preserve"> </w:t>
      </w:r>
      <w:r w:rsidRPr="007163D6">
        <w:rPr>
          <w:rFonts w:ascii="LMUkrLine Cyr" w:hAnsi="LMUkrLine Cyr" w:cs="LMUkrLine Cyr"/>
          <w:sz w:val="26"/>
          <w:szCs w:val="26"/>
        </w:rPr>
        <w:t>не</w:t>
      </w:r>
      <w:r w:rsidRPr="007163D6">
        <w:rPr>
          <w:rFonts w:ascii="LMUkrLine" w:hAnsi="LMUkrLine" w:cs="LMUkrLine"/>
          <w:sz w:val="26"/>
          <w:szCs w:val="26"/>
        </w:rPr>
        <w:t xml:space="preserve"> </w:t>
      </w:r>
      <w:r w:rsidRPr="007163D6">
        <w:rPr>
          <w:rFonts w:ascii="LMUkrLine Cyr" w:hAnsi="LMUkrLine Cyr" w:cs="LMUkrLine Cyr"/>
          <w:sz w:val="26"/>
          <w:szCs w:val="26"/>
        </w:rPr>
        <w:t>могли</w:t>
      </w:r>
      <w:r w:rsidRPr="007163D6">
        <w:rPr>
          <w:rFonts w:ascii="LMUkrLine" w:hAnsi="LMUkrLine" w:cs="LMUkrLine"/>
          <w:sz w:val="26"/>
          <w:szCs w:val="26"/>
        </w:rPr>
        <w:t xml:space="preserve"> </w:t>
      </w:r>
      <w:r w:rsidRPr="007163D6">
        <w:rPr>
          <w:rFonts w:ascii="LMUkrLine Cyr" w:hAnsi="LMUkrLine Cyr" w:cs="LMUkrLine Cyr"/>
          <w:sz w:val="26"/>
          <w:szCs w:val="26"/>
        </w:rPr>
        <w:t>не</w:t>
      </w:r>
      <w:r w:rsidRPr="007163D6">
        <w:rPr>
          <w:rFonts w:ascii="LMUkrLine" w:hAnsi="LMUkrLine" w:cs="LMUkrLine"/>
          <w:sz w:val="26"/>
          <w:szCs w:val="26"/>
        </w:rPr>
        <w:t xml:space="preserve"> </w:t>
      </w:r>
      <w:r w:rsidRPr="007163D6">
        <w:rPr>
          <w:rFonts w:ascii="LMUkrLine Cyr" w:hAnsi="LMUkrLine Cyr" w:cs="LMUkrLine Cyr"/>
          <w:sz w:val="26"/>
          <w:szCs w:val="26"/>
        </w:rPr>
        <w:t>затронуть</w:t>
      </w:r>
      <w:r w:rsidRPr="007163D6">
        <w:rPr>
          <w:rFonts w:ascii="LMUkrLine" w:hAnsi="LMUkrLine" w:cs="LMUkrLine"/>
          <w:sz w:val="26"/>
          <w:szCs w:val="26"/>
        </w:rPr>
        <w:t xml:space="preserve"> </w:t>
      </w:r>
      <w:r w:rsidRPr="007163D6">
        <w:rPr>
          <w:rFonts w:ascii="LMUkrLine Cyr" w:hAnsi="LMUkrLine Cyr" w:cs="LMUkrLine Cyr"/>
          <w:sz w:val="26"/>
          <w:szCs w:val="26"/>
        </w:rPr>
        <w:t>сферу</w:t>
      </w:r>
      <w:r w:rsidRPr="007163D6">
        <w:rPr>
          <w:rFonts w:ascii="LMUkrLine" w:hAnsi="LMUkrLine" w:cs="LMUkrLine"/>
          <w:sz w:val="26"/>
          <w:szCs w:val="26"/>
        </w:rPr>
        <w:t xml:space="preserve"> </w:t>
      </w:r>
      <w:r w:rsidRPr="007163D6">
        <w:rPr>
          <w:rFonts w:ascii="LMUkrLine Cyr" w:hAnsi="LMUkrLine Cyr" w:cs="LMUkrLine Cyr"/>
          <w:sz w:val="26"/>
          <w:szCs w:val="26"/>
        </w:rPr>
        <w:t>государственных</w:t>
      </w:r>
      <w:r w:rsidRPr="007163D6">
        <w:rPr>
          <w:rFonts w:ascii="LMUkrLine" w:hAnsi="LMUkrLine" w:cs="LMUkrLine"/>
          <w:sz w:val="26"/>
          <w:szCs w:val="26"/>
        </w:rPr>
        <w:t xml:space="preserve"> </w:t>
      </w:r>
      <w:r w:rsidRPr="007163D6">
        <w:rPr>
          <w:rFonts w:ascii="LMUkrLine Cyr" w:hAnsi="LMUkrLine Cyr" w:cs="LMUkrLine Cyr"/>
          <w:sz w:val="26"/>
          <w:szCs w:val="26"/>
        </w:rPr>
        <w:t>финансов</w:t>
      </w:r>
      <w:r w:rsidRPr="007163D6">
        <w:rPr>
          <w:rFonts w:ascii="LMUkrLine" w:hAnsi="LMUkrLine" w:cs="LMUkrLine"/>
          <w:sz w:val="26"/>
          <w:szCs w:val="26"/>
        </w:rPr>
        <w:t xml:space="preserve">, </w:t>
      </w:r>
      <w:r w:rsidRPr="007163D6">
        <w:rPr>
          <w:rFonts w:ascii="LMUkrLine Cyr" w:hAnsi="LMUkrLine Cyr" w:cs="LMUkrLine Cyr"/>
          <w:sz w:val="26"/>
          <w:szCs w:val="26"/>
        </w:rPr>
        <w:t>и</w:t>
      </w:r>
      <w:r w:rsidRPr="007163D6">
        <w:rPr>
          <w:rFonts w:ascii="LMUkrLine" w:hAnsi="LMUkrLine" w:cs="LMUkrLine"/>
          <w:sz w:val="26"/>
          <w:szCs w:val="26"/>
        </w:rPr>
        <w:t xml:space="preserve">, </w:t>
      </w:r>
      <w:r w:rsidRPr="007163D6">
        <w:rPr>
          <w:rFonts w:ascii="LMUkrLine Cyr" w:hAnsi="LMUkrLine Cyr" w:cs="LMUkrLine Cyr"/>
          <w:sz w:val="26"/>
          <w:szCs w:val="26"/>
        </w:rPr>
        <w:t>в</w:t>
      </w:r>
      <w:r w:rsidRPr="007163D6">
        <w:rPr>
          <w:rFonts w:ascii="LMUkrLine" w:hAnsi="LMUkrLine" w:cs="LMUkrLine"/>
          <w:sz w:val="26"/>
          <w:szCs w:val="26"/>
        </w:rPr>
        <w:t xml:space="preserve"> </w:t>
      </w:r>
      <w:r w:rsidRPr="007163D6">
        <w:rPr>
          <w:rFonts w:ascii="LMUkrLine Cyr" w:hAnsi="LMUkrLine Cyr" w:cs="LMUkrLine Cyr"/>
          <w:sz w:val="26"/>
          <w:szCs w:val="26"/>
        </w:rPr>
        <w:t>первую</w:t>
      </w:r>
      <w:r w:rsidRPr="007163D6">
        <w:rPr>
          <w:rFonts w:ascii="LMUkrLine" w:hAnsi="LMUkrLine" w:cs="LMUkrLine"/>
          <w:sz w:val="26"/>
          <w:szCs w:val="26"/>
        </w:rPr>
        <w:t xml:space="preserve"> </w:t>
      </w:r>
      <w:r w:rsidRPr="007163D6">
        <w:rPr>
          <w:rFonts w:ascii="LMUkrLine Cyr" w:hAnsi="LMUkrLine Cyr" w:cs="LMUkrLine Cyr"/>
          <w:sz w:val="26"/>
          <w:szCs w:val="26"/>
        </w:rPr>
        <w:t>очередь</w:t>
      </w:r>
      <w:r w:rsidRPr="007163D6">
        <w:rPr>
          <w:rFonts w:ascii="LMUkrLine" w:hAnsi="LMUkrLine" w:cs="LMUkrLine"/>
          <w:sz w:val="26"/>
          <w:szCs w:val="26"/>
        </w:rPr>
        <w:t xml:space="preserve">, </w:t>
      </w:r>
      <w:r w:rsidRPr="007163D6">
        <w:rPr>
          <w:rFonts w:ascii="LMUkrLine Cyr" w:hAnsi="LMUkrLine Cyr" w:cs="LMUkrLine Cyr"/>
          <w:sz w:val="26"/>
          <w:szCs w:val="26"/>
        </w:rPr>
        <w:t>бюджетную</w:t>
      </w:r>
      <w:r w:rsidRPr="007163D6">
        <w:rPr>
          <w:rFonts w:ascii="LMUkrLine" w:hAnsi="LMUkrLine" w:cs="LMUkrLine"/>
          <w:sz w:val="26"/>
          <w:szCs w:val="26"/>
        </w:rPr>
        <w:t xml:space="preserve"> </w:t>
      </w:r>
      <w:r w:rsidRPr="007163D6">
        <w:rPr>
          <w:rFonts w:ascii="LMUkrLine Cyr" w:hAnsi="LMUkrLine Cyr" w:cs="LMUkrLine Cyr"/>
          <w:sz w:val="26"/>
          <w:szCs w:val="26"/>
        </w:rPr>
        <w:t>систему</w:t>
      </w:r>
      <w:r w:rsidRPr="007163D6">
        <w:rPr>
          <w:rFonts w:ascii="LMUkrLine" w:hAnsi="LMUkrLine" w:cs="LMUkrLine"/>
          <w:sz w:val="26"/>
          <w:szCs w:val="26"/>
        </w:rPr>
        <w:t xml:space="preserve">. </w:t>
      </w:r>
    </w:p>
    <w:p w:rsidR="007163D6" w:rsidRPr="007163D6" w:rsidRDefault="007163D6">
      <w:pPr>
        <w:pStyle w:val="13"/>
        <w:widowControl w:val="0"/>
        <w:spacing w:line="360" w:lineRule="auto"/>
        <w:ind w:firstLine="340"/>
        <w:jc w:val="both"/>
        <w:rPr>
          <w:rFonts w:ascii="LMUkrLine" w:hAnsi="LMUkrLine" w:cs="LMUkrLine"/>
          <w:sz w:val="26"/>
          <w:szCs w:val="26"/>
        </w:rPr>
      </w:pPr>
      <w:r w:rsidRPr="007163D6">
        <w:rPr>
          <w:rFonts w:ascii="LMUkrLine Cyr" w:hAnsi="LMUkrLine Cyr" w:cs="LMUkrLine Cyr"/>
          <w:sz w:val="26"/>
          <w:szCs w:val="26"/>
        </w:rPr>
        <w:t>Государственный</w:t>
      </w:r>
      <w:r w:rsidRPr="007163D6">
        <w:rPr>
          <w:rFonts w:ascii="LMUkrLine" w:hAnsi="LMUkrLine" w:cs="LMUkrLine"/>
          <w:sz w:val="26"/>
          <w:szCs w:val="26"/>
        </w:rPr>
        <w:t xml:space="preserve"> </w:t>
      </w:r>
      <w:r w:rsidRPr="007163D6">
        <w:rPr>
          <w:rFonts w:ascii="LMUkrLine Cyr" w:hAnsi="LMUkrLine Cyr" w:cs="LMUkrLine Cyr"/>
          <w:sz w:val="26"/>
          <w:szCs w:val="26"/>
        </w:rPr>
        <w:t>бюджет</w:t>
      </w:r>
      <w:r w:rsidRPr="007163D6">
        <w:rPr>
          <w:rFonts w:ascii="LMUkrLine" w:hAnsi="LMUkrLine" w:cs="LMUkrLine"/>
          <w:sz w:val="26"/>
          <w:szCs w:val="26"/>
        </w:rPr>
        <w:t xml:space="preserve">, </w:t>
      </w:r>
      <w:r w:rsidRPr="007163D6">
        <w:rPr>
          <w:rFonts w:ascii="LMUkrLine Cyr" w:hAnsi="LMUkrLine Cyr" w:cs="LMUkrLine Cyr"/>
          <w:sz w:val="26"/>
          <w:szCs w:val="26"/>
        </w:rPr>
        <w:t>являясь</w:t>
      </w:r>
      <w:r w:rsidRPr="007163D6">
        <w:rPr>
          <w:rFonts w:ascii="LMUkrLine" w:hAnsi="LMUkrLine" w:cs="LMUkrLine"/>
          <w:sz w:val="26"/>
          <w:szCs w:val="26"/>
        </w:rPr>
        <w:t xml:space="preserve"> </w:t>
      </w:r>
      <w:r w:rsidRPr="007163D6">
        <w:rPr>
          <w:rFonts w:ascii="LMUkrLine Cyr" w:hAnsi="LMUkrLine Cyr" w:cs="LMUkrLine Cyr"/>
          <w:sz w:val="26"/>
          <w:szCs w:val="26"/>
        </w:rPr>
        <w:t>главным</w:t>
      </w:r>
      <w:r w:rsidRPr="007163D6">
        <w:rPr>
          <w:rFonts w:ascii="LMUkrLine" w:hAnsi="LMUkrLine" w:cs="LMUkrLine"/>
          <w:sz w:val="26"/>
          <w:szCs w:val="26"/>
        </w:rPr>
        <w:t xml:space="preserve"> </w:t>
      </w:r>
      <w:r w:rsidRPr="007163D6">
        <w:rPr>
          <w:rFonts w:ascii="LMUkrLine Cyr" w:hAnsi="LMUkrLine Cyr" w:cs="LMUkrLine Cyr"/>
          <w:sz w:val="26"/>
          <w:szCs w:val="26"/>
        </w:rPr>
        <w:t>средством</w:t>
      </w:r>
      <w:r w:rsidRPr="007163D6">
        <w:rPr>
          <w:rFonts w:ascii="LMUkrLine" w:hAnsi="LMUkrLine" w:cs="LMUkrLine"/>
          <w:sz w:val="26"/>
          <w:szCs w:val="26"/>
        </w:rPr>
        <w:t xml:space="preserve"> </w:t>
      </w:r>
      <w:r w:rsidRPr="007163D6">
        <w:rPr>
          <w:rFonts w:ascii="LMUkrLine Cyr" w:hAnsi="LMUkrLine Cyr" w:cs="LMUkrLine Cyr"/>
          <w:sz w:val="26"/>
          <w:szCs w:val="26"/>
        </w:rPr>
        <w:t>мобилизации</w:t>
      </w:r>
      <w:r w:rsidRPr="007163D6">
        <w:rPr>
          <w:rFonts w:ascii="LMUkrLine" w:hAnsi="LMUkrLine" w:cs="LMUkrLine"/>
          <w:sz w:val="26"/>
          <w:szCs w:val="26"/>
        </w:rPr>
        <w:t xml:space="preserve"> </w:t>
      </w:r>
      <w:r w:rsidRPr="007163D6">
        <w:rPr>
          <w:rFonts w:ascii="LMUkrLine Cyr" w:hAnsi="LMUkrLine Cyr" w:cs="LMUkrLine Cyr"/>
          <w:sz w:val="26"/>
          <w:szCs w:val="26"/>
        </w:rPr>
        <w:t>и</w:t>
      </w:r>
      <w:r w:rsidRPr="007163D6">
        <w:rPr>
          <w:rFonts w:ascii="LMUkrLine" w:hAnsi="LMUkrLine" w:cs="LMUkrLine"/>
          <w:sz w:val="26"/>
          <w:szCs w:val="26"/>
        </w:rPr>
        <w:t xml:space="preserve"> </w:t>
      </w:r>
      <w:r w:rsidRPr="007163D6">
        <w:rPr>
          <w:rFonts w:ascii="LMUkrLine Cyr" w:hAnsi="LMUkrLine Cyr" w:cs="LMUkrLine Cyr"/>
          <w:sz w:val="26"/>
          <w:szCs w:val="26"/>
        </w:rPr>
        <w:t>расходования</w:t>
      </w:r>
      <w:r w:rsidRPr="007163D6">
        <w:rPr>
          <w:rFonts w:ascii="LMUkrLine" w:hAnsi="LMUkrLine" w:cs="LMUkrLine"/>
          <w:sz w:val="26"/>
          <w:szCs w:val="26"/>
        </w:rPr>
        <w:t xml:space="preserve"> </w:t>
      </w:r>
      <w:r w:rsidRPr="007163D6">
        <w:rPr>
          <w:rFonts w:ascii="LMUkrLine Cyr" w:hAnsi="LMUkrLine Cyr" w:cs="LMUkrLine Cyr"/>
          <w:sz w:val="26"/>
          <w:szCs w:val="26"/>
        </w:rPr>
        <w:t>ресурсов</w:t>
      </w:r>
      <w:r w:rsidRPr="007163D6">
        <w:rPr>
          <w:rFonts w:ascii="LMUkrLine" w:hAnsi="LMUkrLine" w:cs="LMUkrLine"/>
          <w:sz w:val="26"/>
          <w:szCs w:val="26"/>
        </w:rPr>
        <w:t xml:space="preserve"> </w:t>
      </w:r>
      <w:r w:rsidRPr="007163D6">
        <w:rPr>
          <w:rFonts w:ascii="LMUkrLine Cyr" w:hAnsi="LMUkrLine Cyr" w:cs="LMUkrLine Cyr"/>
          <w:sz w:val="26"/>
          <w:szCs w:val="26"/>
        </w:rPr>
        <w:t>государства</w:t>
      </w:r>
      <w:r w:rsidRPr="007163D6">
        <w:rPr>
          <w:rFonts w:ascii="LMUkrLine" w:hAnsi="LMUkrLine" w:cs="LMUkrLine"/>
          <w:sz w:val="26"/>
          <w:szCs w:val="26"/>
        </w:rPr>
        <w:t xml:space="preserve">, </w:t>
      </w:r>
      <w:r w:rsidRPr="007163D6">
        <w:rPr>
          <w:rFonts w:ascii="LMUkrLine Cyr" w:hAnsi="LMUkrLine Cyr" w:cs="LMUkrLine Cyr"/>
          <w:sz w:val="26"/>
          <w:szCs w:val="26"/>
        </w:rPr>
        <w:t>дает</w:t>
      </w:r>
      <w:r w:rsidRPr="007163D6">
        <w:rPr>
          <w:rFonts w:ascii="LMUkrLine" w:hAnsi="LMUkrLine" w:cs="LMUkrLine"/>
          <w:sz w:val="26"/>
          <w:szCs w:val="26"/>
        </w:rPr>
        <w:t xml:space="preserve"> </w:t>
      </w:r>
      <w:r w:rsidRPr="007163D6">
        <w:rPr>
          <w:rFonts w:ascii="LMUkrLine Cyr" w:hAnsi="LMUkrLine Cyr" w:cs="LMUkrLine Cyr"/>
          <w:sz w:val="26"/>
          <w:szCs w:val="26"/>
        </w:rPr>
        <w:t>политической</w:t>
      </w:r>
      <w:r w:rsidRPr="007163D6">
        <w:rPr>
          <w:rFonts w:ascii="LMUkrLine" w:hAnsi="LMUkrLine" w:cs="LMUkrLine"/>
          <w:sz w:val="26"/>
          <w:szCs w:val="26"/>
        </w:rPr>
        <w:t xml:space="preserve"> </w:t>
      </w:r>
      <w:r w:rsidRPr="007163D6">
        <w:rPr>
          <w:rFonts w:ascii="LMUkrLine Cyr" w:hAnsi="LMUkrLine Cyr" w:cs="LMUkrLine Cyr"/>
          <w:sz w:val="26"/>
          <w:szCs w:val="26"/>
        </w:rPr>
        <w:t>власти</w:t>
      </w:r>
      <w:r w:rsidRPr="007163D6">
        <w:rPr>
          <w:rFonts w:ascii="LMUkrLine" w:hAnsi="LMUkrLine" w:cs="LMUkrLine"/>
          <w:sz w:val="26"/>
          <w:szCs w:val="26"/>
        </w:rPr>
        <w:t xml:space="preserve"> </w:t>
      </w:r>
      <w:r w:rsidRPr="007163D6">
        <w:rPr>
          <w:rFonts w:ascii="LMUkrLine Cyr" w:hAnsi="LMUkrLine Cyr" w:cs="LMUkrLine Cyr"/>
          <w:sz w:val="26"/>
          <w:szCs w:val="26"/>
        </w:rPr>
        <w:t>реальную</w:t>
      </w:r>
      <w:r w:rsidRPr="007163D6">
        <w:rPr>
          <w:rFonts w:ascii="LMUkrLine" w:hAnsi="LMUkrLine" w:cs="LMUkrLine"/>
          <w:sz w:val="26"/>
          <w:szCs w:val="26"/>
        </w:rPr>
        <w:t xml:space="preserve"> </w:t>
      </w:r>
      <w:r w:rsidRPr="007163D6">
        <w:rPr>
          <w:rFonts w:ascii="LMUkrLine Cyr" w:hAnsi="LMUkrLine Cyr" w:cs="LMUkrLine Cyr"/>
          <w:sz w:val="26"/>
          <w:szCs w:val="26"/>
        </w:rPr>
        <w:t>возможность</w:t>
      </w:r>
      <w:r w:rsidRPr="007163D6">
        <w:rPr>
          <w:rFonts w:ascii="LMUkrLine" w:hAnsi="LMUkrLine" w:cs="LMUkrLine"/>
          <w:sz w:val="26"/>
          <w:szCs w:val="26"/>
        </w:rPr>
        <w:t xml:space="preserve"> </w:t>
      </w:r>
      <w:r w:rsidRPr="007163D6">
        <w:rPr>
          <w:rFonts w:ascii="LMUkrLine Cyr" w:hAnsi="LMUkrLine Cyr" w:cs="LMUkrLine Cyr"/>
          <w:sz w:val="26"/>
          <w:szCs w:val="26"/>
        </w:rPr>
        <w:t>воздействовать</w:t>
      </w:r>
      <w:r w:rsidRPr="007163D6">
        <w:rPr>
          <w:rFonts w:ascii="LMUkrLine" w:hAnsi="LMUkrLine" w:cs="LMUkrLine"/>
          <w:sz w:val="26"/>
          <w:szCs w:val="26"/>
        </w:rPr>
        <w:t xml:space="preserve"> </w:t>
      </w:r>
      <w:r w:rsidRPr="007163D6">
        <w:rPr>
          <w:rFonts w:ascii="LMUkrLine Cyr" w:hAnsi="LMUkrLine Cyr" w:cs="LMUkrLine Cyr"/>
          <w:sz w:val="26"/>
          <w:szCs w:val="26"/>
        </w:rPr>
        <w:t>на</w:t>
      </w:r>
      <w:r w:rsidRPr="007163D6">
        <w:rPr>
          <w:rFonts w:ascii="LMUkrLine" w:hAnsi="LMUkrLine" w:cs="LMUkrLine"/>
          <w:sz w:val="26"/>
          <w:szCs w:val="26"/>
        </w:rPr>
        <w:t xml:space="preserve"> </w:t>
      </w:r>
      <w:r w:rsidRPr="007163D6">
        <w:rPr>
          <w:rFonts w:ascii="LMUkrLine Cyr" w:hAnsi="LMUkrLine Cyr" w:cs="LMUkrLine Cyr"/>
          <w:sz w:val="26"/>
          <w:szCs w:val="26"/>
        </w:rPr>
        <w:t>экономику</w:t>
      </w:r>
      <w:r w:rsidRPr="007163D6">
        <w:rPr>
          <w:rFonts w:ascii="LMUkrLine" w:hAnsi="LMUkrLine" w:cs="LMUkrLine"/>
          <w:sz w:val="26"/>
          <w:szCs w:val="26"/>
        </w:rPr>
        <w:t xml:space="preserve">, </w:t>
      </w:r>
      <w:r w:rsidRPr="007163D6">
        <w:rPr>
          <w:rFonts w:ascii="LMUkrLine Cyr" w:hAnsi="LMUkrLine Cyr" w:cs="LMUkrLine Cyr"/>
          <w:sz w:val="26"/>
          <w:szCs w:val="26"/>
        </w:rPr>
        <w:t>финансировать</w:t>
      </w:r>
      <w:r w:rsidRPr="007163D6">
        <w:rPr>
          <w:rFonts w:ascii="LMUkrLine" w:hAnsi="LMUkrLine" w:cs="LMUkrLine"/>
          <w:sz w:val="26"/>
          <w:szCs w:val="26"/>
        </w:rPr>
        <w:t xml:space="preserve"> </w:t>
      </w:r>
      <w:r w:rsidRPr="007163D6">
        <w:rPr>
          <w:rFonts w:ascii="LMUkrLine Cyr" w:hAnsi="LMUkrLine Cyr" w:cs="LMUkrLine Cyr"/>
          <w:sz w:val="26"/>
          <w:szCs w:val="26"/>
        </w:rPr>
        <w:t>ее</w:t>
      </w:r>
      <w:r w:rsidRPr="007163D6">
        <w:rPr>
          <w:rFonts w:ascii="LMUkrLine" w:hAnsi="LMUkrLine" w:cs="LMUkrLine"/>
          <w:sz w:val="26"/>
          <w:szCs w:val="26"/>
        </w:rPr>
        <w:t xml:space="preserve"> </w:t>
      </w:r>
      <w:r w:rsidRPr="007163D6">
        <w:rPr>
          <w:rFonts w:ascii="LMUkrLine Cyr" w:hAnsi="LMUkrLine Cyr" w:cs="LMUkrLine Cyr"/>
          <w:sz w:val="26"/>
          <w:szCs w:val="26"/>
        </w:rPr>
        <w:t>структурную</w:t>
      </w:r>
      <w:r w:rsidRPr="007163D6">
        <w:rPr>
          <w:rFonts w:ascii="LMUkrLine" w:hAnsi="LMUkrLine" w:cs="LMUkrLine"/>
          <w:sz w:val="26"/>
          <w:szCs w:val="26"/>
        </w:rPr>
        <w:t xml:space="preserve"> </w:t>
      </w:r>
      <w:r w:rsidRPr="007163D6">
        <w:rPr>
          <w:rFonts w:ascii="LMUkrLine Cyr" w:hAnsi="LMUkrLine Cyr" w:cs="LMUkrLine Cyr"/>
          <w:sz w:val="26"/>
          <w:szCs w:val="26"/>
        </w:rPr>
        <w:t>перестройку</w:t>
      </w:r>
      <w:r w:rsidRPr="007163D6">
        <w:rPr>
          <w:rFonts w:ascii="LMUkrLine" w:hAnsi="LMUkrLine" w:cs="LMUkrLine"/>
          <w:sz w:val="26"/>
          <w:szCs w:val="26"/>
        </w:rPr>
        <w:t xml:space="preserve">, </w:t>
      </w:r>
      <w:r w:rsidRPr="007163D6">
        <w:rPr>
          <w:rFonts w:ascii="LMUkrLine Cyr" w:hAnsi="LMUkrLine Cyr" w:cs="LMUkrLine Cyr"/>
          <w:sz w:val="26"/>
          <w:szCs w:val="26"/>
        </w:rPr>
        <w:t>стимулировать</w:t>
      </w:r>
      <w:r w:rsidRPr="007163D6">
        <w:rPr>
          <w:rFonts w:ascii="LMUkrLine" w:hAnsi="LMUkrLine" w:cs="LMUkrLine"/>
          <w:sz w:val="26"/>
          <w:szCs w:val="26"/>
        </w:rPr>
        <w:t xml:space="preserve"> </w:t>
      </w:r>
      <w:r w:rsidRPr="007163D6">
        <w:rPr>
          <w:rFonts w:ascii="LMUkrLine Cyr" w:hAnsi="LMUkrLine Cyr" w:cs="LMUkrLine Cyr"/>
          <w:sz w:val="26"/>
          <w:szCs w:val="26"/>
        </w:rPr>
        <w:t>развитие</w:t>
      </w:r>
      <w:r w:rsidRPr="007163D6">
        <w:rPr>
          <w:rFonts w:ascii="LMUkrLine" w:hAnsi="LMUkrLine" w:cs="LMUkrLine"/>
          <w:sz w:val="26"/>
          <w:szCs w:val="26"/>
        </w:rPr>
        <w:t xml:space="preserve"> </w:t>
      </w:r>
      <w:r w:rsidRPr="007163D6">
        <w:rPr>
          <w:rFonts w:ascii="LMUkrLine Cyr" w:hAnsi="LMUkrLine Cyr" w:cs="LMUkrLine Cyr"/>
          <w:sz w:val="26"/>
          <w:szCs w:val="26"/>
        </w:rPr>
        <w:t>приоритетных</w:t>
      </w:r>
      <w:r w:rsidRPr="007163D6">
        <w:rPr>
          <w:rFonts w:ascii="LMUkrLine" w:hAnsi="LMUkrLine" w:cs="LMUkrLine"/>
          <w:sz w:val="26"/>
          <w:szCs w:val="26"/>
        </w:rPr>
        <w:t xml:space="preserve"> </w:t>
      </w:r>
      <w:r w:rsidRPr="007163D6">
        <w:rPr>
          <w:rFonts w:ascii="LMUkrLine Cyr" w:hAnsi="LMUkrLine Cyr" w:cs="LMUkrLine Cyr"/>
          <w:sz w:val="26"/>
          <w:szCs w:val="26"/>
        </w:rPr>
        <w:t>секторов</w:t>
      </w:r>
      <w:r w:rsidRPr="007163D6">
        <w:rPr>
          <w:rFonts w:ascii="LMUkrLine" w:hAnsi="LMUkrLine" w:cs="LMUkrLine"/>
          <w:sz w:val="26"/>
          <w:szCs w:val="26"/>
        </w:rPr>
        <w:t xml:space="preserve"> </w:t>
      </w:r>
      <w:r w:rsidRPr="007163D6">
        <w:rPr>
          <w:rFonts w:ascii="LMUkrLine Cyr" w:hAnsi="LMUkrLine Cyr" w:cs="LMUkrLine Cyr"/>
          <w:sz w:val="26"/>
          <w:szCs w:val="26"/>
        </w:rPr>
        <w:t>экономики</w:t>
      </w:r>
      <w:r w:rsidRPr="007163D6">
        <w:rPr>
          <w:rFonts w:ascii="LMUkrLine" w:hAnsi="LMUkrLine" w:cs="LMUkrLine"/>
          <w:sz w:val="26"/>
          <w:szCs w:val="26"/>
        </w:rPr>
        <w:t xml:space="preserve">, </w:t>
      </w:r>
      <w:r w:rsidRPr="007163D6">
        <w:rPr>
          <w:rFonts w:ascii="LMUkrLine Cyr" w:hAnsi="LMUkrLine Cyr" w:cs="LMUkrLine Cyr"/>
          <w:sz w:val="26"/>
          <w:szCs w:val="26"/>
        </w:rPr>
        <w:t>обеспечивать</w:t>
      </w:r>
      <w:r w:rsidRPr="007163D6">
        <w:rPr>
          <w:rFonts w:ascii="LMUkrLine" w:hAnsi="LMUkrLine" w:cs="LMUkrLine"/>
          <w:sz w:val="26"/>
          <w:szCs w:val="26"/>
        </w:rPr>
        <w:t xml:space="preserve"> </w:t>
      </w:r>
      <w:r w:rsidRPr="007163D6">
        <w:rPr>
          <w:rFonts w:ascii="LMUkrLine Cyr" w:hAnsi="LMUkrLine Cyr" w:cs="LMUkrLine Cyr"/>
          <w:sz w:val="26"/>
          <w:szCs w:val="26"/>
        </w:rPr>
        <w:t>социальную</w:t>
      </w:r>
      <w:r w:rsidRPr="007163D6">
        <w:rPr>
          <w:rFonts w:ascii="LMUkrLine" w:hAnsi="LMUkrLine" w:cs="LMUkrLine"/>
          <w:sz w:val="26"/>
          <w:szCs w:val="26"/>
        </w:rPr>
        <w:t xml:space="preserve"> </w:t>
      </w:r>
      <w:r w:rsidRPr="007163D6">
        <w:rPr>
          <w:rFonts w:ascii="LMUkrLine Cyr" w:hAnsi="LMUkrLine Cyr" w:cs="LMUkrLine Cyr"/>
          <w:sz w:val="26"/>
          <w:szCs w:val="26"/>
        </w:rPr>
        <w:t>поддержку</w:t>
      </w:r>
      <w:r w:rsidRPr="007163D6">
        <w:rPr>
          <w:rFonts w:ascii="LMUkrLine" w:hAnsi="LMUkrLine" w:cs="LMUkrLine"/>
          <w:sz w:val="26"/>
          <w:szCs w:val="26"/>
        </w:rPr>
        <w:t xml:space="preserve"> </w:t>
      </w:r>
      <w:r w:rsidRPr="007163D6">
        <w:rPr>
          <w:rFonts w:ascii="LMUkrLine Cyr" w:hAnsi="LMUkrLine Cyr" w:cs="LMUkrLine Cyr"/>
          <w:sz w:val="26"/>
          <w:szCs w:val="26"/>
        </w:rPr>
        <w:t>наименее</w:t>
      </w:r>
      <w:r w:rsidRPr="007163D6">
        <w:rPr>
          <w:rFonts w:ascii="LMUkrLine" w:hAnsi="LMUkrLine" w:cs="LMUkrLine"/>
          <w:sz w:val="26"/>
          <w:szCs w:val="26"/>
        </w:rPr>
        <w:t xml:space="preserve"> </w:t>
      </w:r>
      <w:r w:rsidRPr="007163D6">
        <w:rPr>
          <w:rFonts w:ascii="LMUkrLine Cyr" w:hAnsi="LMUkrLine Cyr" w:cs="LMUkrLine Cyr"/>
          <w:sz w:val="26"/>
          <w:szCs w:val="26"/>
        </w:rPr>
        <w:t>защищенным</w:t>
      </w:r>
      <w:r w:rsidRPr="007163D6">
        <w:rPr>
          <w:rFonts w:ascii="LMUkrLine" w:hAnsi="LMUkrLine" w:cs="LMUkrLine"/>
          <w:sz w:val="26"/>
          <w:szCs w:val="26"/>
        </w:rPr>
        <w:t xml:space="preserve"> </w:t>
      </w:r>
      <w:r w:rsidRPr="007163D6">
        <w:rPr>
          <w:rFonts w:ascii="LMUkrLine Cyr" w:hAnsi="LMUkrLine Cyr" w:cs="LMUkrLine Cyr"/>
          <w:sz w:val="26"/>
          <w:szCs w:val="26"/>
        </w:rPr>
        <w:t>слоям</w:t>
      </w:r>
      <w:r w:rsidRPr="007163D6">
        <w:rPr>
          <w:rFonts w:ascii="LMUkrLine" w:hAnsi="LMUkrLine" w:cs="LMUkrLine"/>
          <w:sz w:val="26"/>
          <w:szCs w:val="26"/>
        </w:rPr>
        <w:t xml:space="preserve"> </w:t>
      </w:r>
      <w:r w:rsidRPr="007163D6">
        <w:rPr>
          <w:rFonts w:ascii="LMUkrLine Cyr" w:hAnsi="LMUkrLine Cyr" w:cs="LMUkrLine Cyr"/>
          <w:sz w:val="26"/>
          <w:szCs w:val="26"/>
        </w:rPr>
        <w:t>населения</w:t>
      </w:r>
      <w:r w:rsidRPr="007163D6">
        <w:rPr>
          <w:rFonts w:ascii="LMUkrLine" w:hAnsi="LMUkrLine" w:cs="LMUkrLine"/>
          <w:sz w:val="26"/>
          <w:szCs w:val="26"/>
        </w:rPr>
        <w:t xml:space="preserve">. </w:t>
      </w:r>
    </w:p>
    <w:p w:rsidR="007163D6" w:rsidRPr="007163D6" w:rsidRDefault="007163D6">
      <w:pPr>
        <w:pStyle w:val="13"/>
        <w:widowControl w:val="0"/>
        <w:spacing w:line="360" w:lineRule="auto"/>
        <w:ind w:firstLine="340"/>
        <w:jc w:val="both"/>
        <w:rPr>
          <w:rFonts w:ascii="LMUkrLine" w:hAnsi="LMUkrLine" w:cs="LMUkrLine"/>
          <w:sz w:val="26"/>
          <w:szCs w:val="26"/>
        </w:rPr>
      </w:pPr>
      <w:r w:rsidRPr="007163D6">
        <w:rPr>
          <w:rFonts w:ascii="LMUkrLine Cyr" w:hAnsi="LMUkrLine Cyr" w:cs="LMUkrLine Cyr"/>
          <w:sz w:val="26"/>
          <w:szCs w:val="26"/>
        </w:rPr>
        <w:t>Очевидно</w:t>
      </w:r>
      <w:r w:rsidRPr="007163D6">
        <w:rPr>
          <w:rFonts w:ascii="LMUkrLine" w:hAnsi="LMUkrLine" w:cs="LMUkrLine"/>
          <w:sz w:val="26"/>
          <w:szCs w:val="26"/>
        </w:rPr>
        <w:t xml:space="preserve">, </w:t>
      </w:r>
      <w:r w:rsidRPr="007163D6">
        <w:rPr>
          <w:rFonts w:ascii="LMUkrLine Cyr" w:hAnsi="LMUkrLine Cyr" w:cs="LMUkrLine Cyr"/>
          <w:sz w:val="26"/>
          <w:szCs w:val="26"/>
        </w:rPr>
        <w:t>что</w:t>
      </w:r>
      <w:r w:rsidRPr="007163D6">
        <w:rPr>
          <w:rFonts w:ascii="LMUkrLine" w:hAnsi="LMUkrLine" w:cs="LMUkrLine"/>
          <w:sz w:val="26"/>
          <w:szCs w:val="26"/>
        </w:rPr>
        <w:t xml:space="preserve"> </w:t>
      </w:r>
      <w:r w:rsidRPr="007163D6">
        <w:rPr>
          <w:rFonts w:ascii="LMUkrLine Cyr" w:hAnsi="LMUkrLine Cyr" w:cs="LMUkrLine Cyr"/>
          <w:sz w:val="26"/>
          <w:szCs w:val="26"/>
        </w:rPr>
        <w:t>успех</w:t>
      </w:r>
      <w:r w:rsidRPr="007163D6">
        <w:rPr>
          <w:rFonts w:ascii="LMUkrLine" w:hAnsi="LMUkrLine" w:cs="LMUkrLine"/>
          <w:sz w:val="26"/>
          <w:szCs w:val="26"/>
        </w:rPr>
        <w:t xml:space="preserve"> </w:t>
      </w:r>
      <w:r w:rsidRPr="007163D6">
        <w:rPr>
          <w:rFonts w:ascii="LMUkrLine Cyr" w:hAnsi="LMUkrLine Cyr" w:cs="LMUkrLine Cyr"/>
          <w:sz w:val="26"/>
          <w:szCs w:val="26"/>
        </w:rPr>
        <w:t>экономического</w:t>
      </w:r>
      <w:r w:rsidRPr="007163D6">
        <w:rPr>
          <w:rFonts w:ascii="LMUkrLine" w:hAnsi="LMUkrLine" w:cs="LMUkrLine"/>
          <w:sz w:val="26"/>
          <w:szCs w:val="26"/>
        </w:rPr>
        <w:t xml:space="preserve"> </w:t>
      </w:r>
      <w:r w:rsidRPr="007163D6">
        <w:rPr>
          <w:rFonts w:ascii="LMUkrLine Cyr" w:hAnsi="LMUkrLine Cyr" w:cs="LMUkrLine Cyr"/>
          <w:sz w:val="26"/>
          <w:szCs w:val="26"/>
        </w:rPr>
        <w:t>реформирования</w:t>
      </w:r>
      <w:r w:rsidRPr="007163D6">
        <w:rPr>
          <w:rFonts w:ascii="LMUkrLine" w:hAnsi="LMUkrLine" w:cs="LMUkrLine"/>
          <w:sz w:val="26"/>
          <w:szCs w:val="26"/>
        </w:rPr>
        <w:t xml:space="preserve"> </w:t>
      </w:r>
      <w:r w:rsidRPr="007163D6">
        <w:rPr>
          <w:rFonts w:ascii="LMUkrLine Cyr" w:hAnsi="LMUkrLine Cyr" w:cs="LMUkrLine Cyr"/>
          <w:sz w:val="26"/>
          <w:szCs w:val="26"/>
        </w:rPr>
        <w:t>в</w:t>
      </w:r>
      <w:r w:rsidRPr="007163D6">
        <w:rPr>
          <w:rFonts w:ascii="LMUkrLine" w:hAnsi="LMUkrLine" w:cs="LMUkrLine"/>
          <w:sz w:val="26"/>
          <w:szCs w:val="26"/>
        </w:rPr>
        <w:t xml:space="preserve"> </w:t>
      </w:r>
      <w:r w:rsidRPr="007163D6">
        <w:rPr>
          <w:rFonts w:ascii="LMUkrLine Cyr" w:hAnsi="LMUkrLine Cyr" w:cs="LMUkrLine Cyr"/>
          <w:sz w:val="26"/>
          <w:szCs w:val="26"/>
        </w:rPr>
        <w:t>нашей</w:t>
      </w:r>
      <w:r w:rsidRPr="007163D6">
        <w:rPr>
          <w:rFonts w:ascii="LMUkrLine" w:hAnsi="LMUkrLine" w:cs="LMUkrLine"/>
          <w:sz w:val="26"/>
          <w:szCs w:val="26"/>
        </w:rPr>
        <w:t xml:space="preserve"> </w:t>
      </w:r>
      <w:r w:rsidRPr="007163D6">
        <w:rPr>
          <w:rFonts w:ascii="LMUkrLine Cyr" w:hAnsi="LMUkrLine Cyr" w:cs="LMUkrLine Cyr"/>
          <w:sz w:val="26"/>
          <w:szCs w:val="26"/>
        </w:rPr>
        <w:t>стране</w:t>
      </w:r>
      <w:r w:rsidRPr="007163D6">
        <w:rPr>
          <w:rFonts w:ascii="LMUkrLine" w:hAnsi="LMUkrLine" w:cs="LMUkrLine"/>
          <w:sz w:val="26"/>
          <w:szCs w:val="26"/>
        </w:rPr>
        <w:t xml:space="preserve"> </w:t>
      </w:r>
      <w:r w:rsidRPr="007163D6">
        <w:rPr>
          <w:rFonts w:ascii="LMUkrLine Cyr" w:hAnsi="LMUkrLine Cyr" w:cs="LMUkrLine Cyr"/>
          <w:sz w:val="26"/>
          <w:szCs w:val="26"/>
        </w:rPr>
        <w:t>в</w:t>
      </w:r>
      <w:r w:rsidRPr="007163D6">
        <w:rPr>
          <w:rFonts w:ascii="LMUkrLine" w:hAnsi="LMUkrLine" w:cs="LMUkrLine"/>
          <w:sz w:val="26"/>
          <w:szCs w:val="26"/>
        </w:rPr>
        <w:t xml:space="preserve"> </w:t>
      </w:r>
      <w:r w:rsidRPr="007163D6">
        <w:rPr>
          <w:rFonts w:ascii="LMUkrLine Cyr" w:hAnsi="LMUkrLine Cyr" w:cs="LMUkrLine Cyr"/>
          <w:sz w:val="26"/>
          <w:szCs w:val="26"/>
        </w:rPr>
        <w:t>большой</w:t>
      </w:r>
      <w:r w:rsidRPr="007163D6">
        <w:rPr>
          <w:rFonts w:ascii="LMUkrLine" w:hAnsi="LMUkrLine" w:cs="LMUkrLine"/>
          <w:sz w:val="26"/>
          <w:szCs w:val="26"/>
        </w:rPr>
        <w:t xml:space="preserve"> </w:t>
      </w:r>
      <w:r w:rsidRPr="007163D6">
        <w:rPr>
          <w:rFonts w:ascii="LMUkrLine Cyr" w:hAnsi="LMUkrLine Cyr" w:cs="LMUkrLine Cyr"/>
          <w:sz w:val="26"/>
          <w:szCs w:val="26"/>
        </w:rPr>
        <w:t>степени</w:t>
      </w:r>
      <w:r w:rsidRPr="007163D6">
        <w:rPr>
          <w:rFonts w:ascii="LMUkrLine" w:hAnsi="LMUkrLine" w:cs="LMUkrLine"/>
          <w:sz w:val="26"/>
          <w:szCs w:val="26"/>
        </w:rPr>
        <w:t xml:space="preserve"> </w:t>
      </w:r>
      <w:r w:rsidRPr="007163D6">
        <w:rPr>
          <w:rFonts w:ascii="LMUkrLine Cyr" w:hAnsi="LMUkrLine Cyr" w:cs="LMUkrLine Cyr"/>
          <w:sz w:val="26"/>
          <w:szCs w:val="26"/>
        </w:rPr>
        <w:t>зависит</w:t>
      </w:r>
      <w:r w:rsidRPr="007163D6">
        <w:rPr>
          <w:rFonts w:ascii="LMUkrLine" w:hAnsi="LMUkrLine" w:cs="LMUkrLine"/>
          <w:sz w:val="26"/>
          <w:szCs w:val="26"/>
        </w:rPr>
        <w:t xml:space="preserve"> </w:t>
      </w:r>
      <w:r w:rsidRPr="007163D6">
        <w:rPr>
          <w:rFonts w:ascii="LMUkrLine Cyr" w:hAnsi="LMUkrLine Cyr" w:cs="LMUkrLine Cyr"/>
          <w:sz w:val="26"/>
          <w:szCs w:val="26"/>
        </w:rPr>
        <w:t>от</w:t>
      </w:r>
      <w:r w:rsidRPr="007163D6">
        <w:rPr>
          <w:rFonts w:ascii="LMUkrLine" w:hAnsi="LMUkrLine" w:cs="LMUkrLine"/>
          <w:sz w:val="26"/>
          <w:szCs w:val="26"/>
        </w:rPr>
        <w:t xml:space="preserve"> </w:t>
      </w:r>
      <w:r w:rsidRPr="007163D6">
        <w:rPr>
          <w:rFonts w:ascii="LMUkrLine Cyr" w:hAnsi="LMUkrLine Cyr" w:cs="LMUkrLine Cyr"/>
          <w:sz w:val="26"/>
          <w:szCs w:val="26"/>
        </w:rPr>
        <w:t>того</w:t>
      </w:r>
      <w:r w:rsidRPr="007163D6">
        <w:rPr>
          <w:rFonts w:ascii="LMUkrLine" w:hAnsi="LMUkrLine" w:cs="LMUkrLine"/>
          <w:sz w:val="26"/>
          <w:szCs w:val="26"/>
        </w:rPr>
        <w:t xml:space="preserve">, </w:t>
      </w:r>
      <w:r w:rsidRPr="007163D6">
        <w:rPr>
          <w:rFonts w:ascii="LMUkrLine Cyr" w:hAnsi="LMUkrLine Cyr" w:cs="LMUkrLine Cyr"/>
          <w:sz w:val="26"/>
          <w:szCs w:val="26"/>
        </w:rPr>
        <w:t>в</w:t>
      </w:r>
      <w:r w:rsidRPr="007163D6">
        <w:rPr>
          <w:rFonts w:ascii="LMUkrLine" w:hAnsi="LMUkrLine" w:cs="LMUkrLine"/>
          <w:sz w:val="26"/>
          <w:szCs w:val="26"/>
        </w:rPr>
        <w:t xml:space="preserve"> </w:t>
      </w:r>
      <w:r w:rsidRPr="007163D6">
        <w:rPr>
          <w:rFonts w:ascii="LMUkrLine Cyr" w:hAnsi="LMUkrLine Cyr" w:cs="LMUkrLine Cyr"/>
          <w:sz w:val="26"/>
          <w:szCs w:val="26"/>
        </w:rPr>
        <w:t>каких</w:t>
      </w:r>
      <w:r w:rsidRPr="007163D6">
        <w:rPr>
          <w:rFonts w:ascii="LMUkrLine" w:hAnsi="LMUkrLine" w:cs="LMUkrLine"/>
          <w:sz w:val="26"/>
          <w:szCs w:val="26"/>
        </w:rPr>
        <w:t xml:space="preserve"> </w:t>
      </w:r>
      <w:r w:rsidRPr="007163D6">
        <w:rPr>
          <w:rFonts w:ascii="LMUkrLine Cyr" w:hAnsi="LMUkrLine Cyr" w:cs="LMUkrLine Cyr"/>
          <w:sz w:val="26"/>
          <w:szCs w:val="26"/>
        </w:rPr>
        <w:t>направлениях</w:t>
      </w:r>
      <w:r w:rsidRPr="007163D6">
        <w:rPr>
          <w:rFonts w:ascii="LMUkrLine" w:hAnsi="LMUkrLine" w:cs="LMUkrLine"/>
          <w:sz w:val="26"/>
          <w:szCs w:val="26"/>
        </w:rPr>
        <w:t xml:space="preserve"> </w:t>
      </w:r>
      <w:r w:rsidRPr="007163D6">
        <w:rPr>
          <w:rFonts w:ascii="LMUkrLine Cyr" w:hAnsi="LMUkrLine Cyr" w:cs="LMUkrLine Cyr"/>
          <w:sz w:val="26"/>
          <w:szCs w:val="26"/>
        </w:rPr>
        <w:t>пойдет</w:t>
      </w:r>
      <w:r w:rsidRPr="007163D6">
        <w:rPr>
          <w:rFonts w:ascii="LMUkrLine" w:hAnsi="LMUkrLine" w:cs="LMUkrLine"/>
          <w:sz w:val="26"/>
          <w:szCs w:val="26"/>
        </w:rPr>
        <w:t xml:space="preserve"> </w:t>
      </w:r>
      <w:r w:rsidRPr="007163D6">
        <w:rPr>
          <w:rFonts w:ascii="LMUkrLine Cyr" w:hAnsi="LMUkrLine Cyr" w:cs="LMUkrLine Cyr"/>
          <w:sz w:val="26"/>
          <w:szCs w:val="26"/>
        </w:rPr>
        <w:t>преобразование</w:t>
      </w:r>
      <w:r w:rsidRPr="007163D6">
        <w:rPr>
          <w:rFonts w:ascii="LMUkrLine" w:hAnsi="LMUkrLine" w:cs="LMUkrLine"/>
          <w:sz w:val="26"/>
          <w:szCs w:val="26"/>
        </w:rPr>
        <w:t xml:space="preserve"> </w:t>
      </w:r>
      <w:r w:rsidRPr="007163D6">
        <w:rPr>
          <w:rFonts w:ascii="LMUkrLine Cyr" w:hAnsi="LMUkrLine Cyr" w:cs="LMUkrLine Cyr"/>
          <w:sz w:val="26"/>
          <w:szCs w:val="26"/>
        </w:rPr>
        <w:t>финансовой</w:t>
      </w:r>
      <w:r w:rsidRPr="007163D6">
        <w:rPr>
          <w:rFonts w:ascii="LMUkrLine" w:hAnsi="LMUkrLine" w:cs="LMUkrLine"/>
          <w:sz w:val="26"/>
          <w:szCs w:val="26"/>
        </w:rPr>
        <w:t xml:space="preserve"> </w:t>
      </w:r>
      <w:r w:rsidRPr="007163D6">
        <w:rPr>
          <w:rFonts w:ascii="LMUkrLine Cyr" w:hAnsi="LMUkrLine Cyr" w:cs="LMUkrLine Cyr"/>
          <w:sz w:val="26"/>
          <w:szCs w:val="26"/>
        </w:rPr>
        <w:t>системы</w:t>
      </w:r>
      <w:r w:rsidRPr="007163D6">
        <w:rPr>
          <w:rFonts w:ascii="LMUkrLine" w:hAnsi="LMUkrLine" w:cs="LMUkrLine"/>
          <w:sz w:val="26"/>
          <w:szCs w:val="26"/>
        </w:rPr>
        <w:t xml:space="preserve"> </w:t>
      </w:r>
      <w:r w:rsidRPr="007163D6">
        <w:rPr>
          <w:rFonts w:ascii="LMUkrLine Cyr" w:hAnsi="LMUkrLine Cyr" w:cs="LMUkrLine Cyr"/>
          <w:sz w:val="26"/>
          <w:szCs w:val="26"/>
        </w:rPr>
        <w:t>общества</w:t>
      </w:r>
      <w:r w:rsidRPr="007163D6">
        <w:rPr>
          <w:rFonts w:ascii="LMUkrLine" w:hAnsi="LMUkrLine" w:cs="LMUkrLine"/>
          <w:sz w:val="26"/>
          <w:szCs w:val="26"/>
        </w:rPr>
        <w:t xml:space="preserve">, </w:t>
      </w:r>
      <w:r w:rsidRPr="007163D6">
        <w:rPr>
          <w:rFonts w:ascii="LMUkrLine Cyr" w:hAnsi="LMUkrLine Cyr" w:cs="LMUkrLine Cyr"/>
          <w:sz w:val="26"/>
          <w:szCs w:val="26"/>
        </w:rPr>
        <w:t>насколько</w:t>
      </w:r>
      <w:r w:rsidRPr="007163D6">
        <w:rPr>
          <w:rFonts w:ascii="LMUkrLine" w:hAnsi="LMUkrLine" w:cs="LMUkrLine"/>
          <w:sz w:val="26"/>
          <w:szCs w:val="26"/>
        </w:rPr>
        <w:t xml:space="preserve"> </w:t>
      </w:r>
      <w:r w:rsidRPr="007163D6">
        <w:rPr>
          <w:rFonts w:ascii="LMUkrLine Cyr" w:hAnsi="LMUkrLine Cyr" w:cs="LMUkrLine Cyr"/>
          <w:sz w:val="26"/>
          <w:szCs w:val="26"/>
        </w:rPr>
        <w:t>бюджетная</w:t>
      </w:r>
      <w:r w:rsidRPr="007163D6">
        <w:rPr>
          <w:rFonts w:ascii="LMUkrLine" w:hAnsi="LMUkrLine" w:cs="LMUkrLine"/>
          <w:sz w:val="26"/>
          <w:szCs w:val="26"/>
        </w:rPr>
        <w:t xml:space="preserve"> </w:t>
      </w:r>
      <w:r w:rsidRPr="007163D6">
        <w:rPr>
          <w:rFonts w:ascii="LMUkrLine Cyr" w:hAnsi="LMUkrLine Cyr" w:cs="LMUkrLine Cyr"/>
          <w:sz w:val="26"/>
          <w:szCs w:val="26"/>
        </w:rPr>
        <w:t>политика</w:t>
      </w:r>
      <w:r w:rsidRPr="007163D6">
        <w:rPr>
          <w:rFonts w:ascii="LMUkrLine" w:hAnsi="LMUkrLine" w:cs="LMUkrLine"/>
          <w:sz w:val="26"/>
          <w:szCs w:val="26"/>
        </w:rPr>
        <w:t xml:space="preserve"> </w:t>
      </w:r>
      <w:r w:rsidRPr="007163D6">
        <w:rPr>
          <w:rFonts w:ascii="LMUkrLine Cyr" w:hAnsi="LMUkrLine Cyr" w:cs="LMUkrLine Cyr"/>
          <w:sz w:val="26"/>
          <w:szCs w:val="26"/>
        </w:rPr>
        <w:t>государства</w:t>
      </w:r>
      <w:r w:rsidRPr="007163D6">
        <w:rPr>
          <w:rFonts w:ascii="LMUkrLine" w:hAnsi="LMUkrLine" w:cs="LMUkrLine"/>
          <w:sz w:val="26"/>
          <w:szCs w:val="26"/>
        </w:rPr>
        <w:t xml:space="preserve"> </w:t>
      </w:r>
      <w:r w:rsidRPr="007163D6">
        <w:rPr>
          <w:rFonts w:ascii="LMUkrLine Cyr" w:hAnsi="LMUkrLine Cyr" w:cs="LMUkrLine Cyr"/>
          <w:sz w:val="26"/>
          <w:szCs w:val="26"/>
        </w:rPr>
        <w:t>будет</w:t>
      </w:r>
      <w:r w:rsidRPr="007163D6">
        <w:rPr>
          <w:rFonts w:ascii="LMUkrLine" w:hAnsi="LMUkrLine" w:cs="LMUkrLine"/>
          <w:sz w:val="26"/>
          <w:szCs w:val="26"/>
        </w:rPr>
        <w:t xml:space="preserve"> </w:t>
      </w:r>
      <w:r w:rsidRPr="007163D6">
        <w:rPr>
          <w:rFonts w:ascii="LMUkrLine Cyr" w:hAnsi="LMUkrLine Cyr" w:cs="LMUkrLine Cyr"/>
          <w:sz w:val="26"/>
          <w:szCs w:val="26"/>
        </w:rPr>
        <w:t>отвечать</w:t>
      </w:r>
      <w:r w:rsidRPr="007163D6">
        <w:rPr>
          <w:rFonts w:ascii="LMUkrLine" w:hAnsi="LMUkrLine" w:cs="LMUkrLine"/>
          <w:sz w:val="26"/>
          <w:szCs w:val="26"/>
        </w:rPr>
        <w:t xml:space="preserve"> </w:t>
      </w:r>
      <w:r w:rsidRPr="007163D6">
        <w:rPr>
          <w:rFonts w:ascii="LMUkrLine Cyr" w:hAnsi="LMUkrLine Cyr" w:cs="LMUkrLine Cyr"/>
          <w:sz w:val="26"/>
          <w:szCs w:val="26"/>
        </w:rPr>
        <w:t>требованиям</w:t>
      </w:r>
      <w:r w:rsidRPr="007163D6">
        <w:rPr>
          <w:rFonts w:ascii="LMUkrLine" w:hAnsi="LMUkrLine" w:cs="LMUkrLine"/>
          <w:sz w:val="26"/>
          <w:szCs w:val="26"/>
        </w:rPr>
        <w:t xml:space="preserve"> </w:t>
      </w:r>
      <w:r w:rsidRPr="007163D6">
        <w:rPr>
          <w:rFonts w:ascii="LMUkrLine Cyr" w:hAnsi="LMUkrLine Cyr" w:cs="LMUkrLine Cyr"/>
          <w:sz w:val="26"/>
          <w:szCs w:val="26"/>
        </w:rPr>
        <w:t>времени</w:t>
      </w:r>
      <w:r w:rsidRPr="007163D6">
        <w:rPr>
          <w:rFonts w:ascii="LMUkrLine" w:hAnsi="LMUkrLine" w:cs="LMUkrLine"/>
          <w:sz w:val="26"/>
          <w:szCs w:val="26"/>
        </w:rPr>
        <w:t xml:space="preserve">. </w:t>
      </w:r>
    </w:p>
    <w:p w:rsidR="007163D6" w:rsidRPr="007163D6" w:rsidRDefault="007163D6">
      <w:pPr>
        <w:pStyle w:val="210"/>
        <w:spacing w:before="0" w:line="360" w:lineRule="auto"/>
        <w:ind w:firstLine="340"/>
        <w:rPr>
          <w:rFonts w:ascii="LMUkrLine" w:hAnsi="LMUkrLine" w:cs="LMUkrLine"/>
          <w:sz w:val="26"/>
          <w:szCs w:val="26"/>
        </w:rPr>
      </w:pPr>
      <w:r w:rsidRPr="007163D6">
        <w:rPr>
          <w:rFonts w:ascii="LMUkrLine Cyr" w:hAnsi="LMUkrLine Cyr" w:cs="LMUkrLine Cyr"/>
          <w:sz w:val="26"/>
          <w:szCs w:val="26"/>
        </w:rPr>
        <w:t>Совершенствование</w:t>
      </w:r>
      <w:r w:rsidRPr="007163D6">
        <w:rPr>
          <w:rFonts w:ascii="LMUkrLine" w:hAnsi="LMUkrLine" w:cs="LMUkrLine"/>
          <w:sz w:val="26"/>
          <w:szCs w:val="26"/>
        </w:rPr>
        <w:t xml:space="preserve"> </w:t>
      </w:r>
      <w:r w:rsidRPr="007163D6">
        <w:rPr>
          <w:rFonts w:ascii="LMUkrLine Cyr" w:hAnsi="LMUkrLine Cyr" w:cs="LMUkrLine Cyr"/>
          <w:sz w:val="26"/>
          <w:szCs w:val="26"/>
        </w:rPr>
        <w:t>механизма</w:t>
      </w:r>
      <w:r w:rsidRPr="007163D6">
        <w:rPr>
          <w:rFonts w:ascii="LMUkrLine" w:hAnsi="LMUkrLine" w:cs="LMUkrLine"/>
          <w:sz w:val="26"/>
          <w:szCs w:val="26"/>
        </w:rPr>
        <w:t xml:space="preserve"> </w:t>
      </w:r>
      <w:r w:rsidRPr="007163D6">
        <w:rPr>
          <w:rFonts w:ascii="LMUkrLine Cyr" w:hAnsi="LMUkrLine Cyr" w:cs="LMUkrLine Cyr"/>
          <w:sz w:val="26"/>
          <w:szCs w:val="26"/>
        </w:rPr>
        <w:t>правового</w:t>
      </w:r>
      <w:r w:rsidRPr="007163D6">
        <w:rPr>
          <w:rFonts w:ascii="LMUkrLine" w:hAnsi="LMUkrLine" w:cs="LMUkrLine"/>
          <w:sz w:val="26"/>
          <w:szCs w:val="26"/>
        </w:rPr>
        <w:t xml:space="preserve"> </w:t>
      </w:r>
      <w:r w:rsidRPr="007163D6">
        <w:rPr>
          <w:rFonts w:ascii="LMUkrLine Cyr" w:hAnsi="LMUkrLine Cyr" w:cs="LMUkrLine Cyr"/>
          <w:sz w:val="26"/>
          <w:szCs w:val="26"/>
        </w:rPr>
        <w:t>регулирования</w:t>
      </w:r>
      <w:r w:rsidRPr="007163D6">
        <w:rPr>
          <w:rFonts w:ascii="LMUkrLine" w:hAnsi="LMUkrLine" w:cs="LMUkrLine"/>
          <w:sz w:val="26"/>
          <w:szCs w:val="26"/>
        </w:rPr>
        <w:t xml:space="preserve"> </w:t>
      </w:r>
      <w:r w:rsidRPr="007163D6">
        <w:rPr>
          <w:rFonts w:ascii="LMUkrLine Cyr" w:hAnsi="LMUkrLine Cyr" w:cs="LMUkrLine Cyr"/>
          <w:sz w:val="26"/>
          <w:szCs w:val="26"/>
        </w:rPr>
        <w:t>налогообложения</w:t>
      </w:r>
      <w:r w:rsidRPr="007163D6">
        <w:rPr>
          <w:rFonts w:ascii="LMUkrLine" w:hAnsi="LMUkrLine" w:cs="LMUkrLine"/>
          <w:sz w:val="26"/>
          <w:szCs w:val="26"/>
        </w:rPr>
        <w:t xml:space="preserve"> </w:t>
      </w:r>
      <w:r w:rsidRPr="007163D6">
        <w:rPr>
          <w:rFonts w:ascii="LMUkrLine Cyr" w:hAnsi="LMUkrLine Cyr" w:cs="LMUkrLine Cyr"/>
          <w:sz w:val="26"/>
          <w:szCs w:val="26"/>
        </w:rPr>
        <w:t>в</w:t>
      </w:r>
      <w:r w:rsidRPr="007163D6">
        <w:rPr>
          <w:rFonts w:ascii="LMUkrLine" w:hAnsi="LMUkrLine" w:cs="LMUkrLine"/>
          <w:sz w:val="26"/>
          <w:szCs w:val="26"/>
        </w:rPr>
        <w:t xml:space="preserve"> </w:t>
      </w:r>
      <w:r w:rsidRPr="007163D6">
        <w:rPr>
          <w:rFonts w:ascii="LMUkrLine Cyr" w:hAnsi="LMUkrLine Cyr" w:cs="LMUkrLine Cyr"/>
          <w:sz w:val="26"/>
          <w:szCs w:val="26"/>
        </w:rPr>
        <w:t>условиях</w:t>
      </w:r>
      <w:r w:rsidRPr="007163D6">
        <w:rPr>
          <w:rFonts w:ascii="LMUkrLine" w:hAnsi="LMUkrLine" w:cs="LMUkrLine"/>
          <w:sz w:val="26"/>
          <w:szCs w:val="26"/>
        </w:rPr>
        <w:t xml:space="preserve"> </w:t>
      </w:r>
      <w:r w:rsidRPr="007163D6">
        <w:rPr>
          <w:rFonts w:ascii="LMUkrLine Cyr" w:hAnsi="LMUkrLine Cyr" w:cs="LMUkrLine Cyr"/>
          <w:sz w:val="26"/>
          <w:szCs w:val="26"/>
        </w:rPr>
        <w:t>рыночной</w:t>
      </w:r>
      <w:r w:rsidRPr="007163D6">
        <w:rPr>
          <w:rFonts w:ascii="LMUkrLine" w:hAnsi="LMUkrLine" w:cs="LMUkrLine"/>
          <w:sz w:val="26"/>
          <w:szCs w:val="26"/>
        </w:rPr>
        <w:t xml:space="preserve"> </w:t>
      </w:r>
      <w:r w:rsidRPr="007163D6">
        <w:rPr>
          <w:rFonts w:ascii="LMUkrLine Cyr" w:hAnsi="LMUkrLine Cyr" w:cs="LMUkrLine Cyr"/>
          <w:sz w:val="26"/>
          <w:szCs w:val="26"/>
        </w:rPr>
        <w:t>экономики</w:t>
      </w:r>
      <w:r w:rsidRPr="007163D6">
        <w:rPr>
          <w:rFonts w:ascii="LMUkrLine" w:hAnsi="LMUkrLine" w:cs="LMUkrLine"/>
          <w:sz w:val="26"/>
          <w:szCs w:val="26"/>
        </w:rPr>
        <w:t xml:space="preserve"> </w:t>
      </w:r>
      <w:r w:rsidRPr="007163D6">
        <w:rPr>
          <w:rFonts w:ascii="LMUkrLine Cyr" w:hAnsi="LMUkrLine Cyr" w:cs="LMUkrLine Cyr"/>
          <w:sz w:val="26"/>
          <w:szCs w:val="26"/>
        </w:rPr>
        <w:t>достигается</w:t>
      </w:r>
      <w:r w:rsidRPr="007163D6">
        <w:rPr>
          <w:rFonts w:ascii="LMUkrLine" w:hAnsi="LMUkrLine" w:cs="LMUkrLine"/>
          <w:sz w:val="26"/>
          <w:szCs w:val="26"/>
        </w:rPr>
        <w:t xml:space="preserve"> </w:t>
      </w:r>
      <w:r w:rsidRPr="007163D6">
        <w:rPr>
          <w:rFonts w:ascii="LMUkrLine Cyr" w:hAnsi="LMUkrLine Cyr" w:cs="LMUkrLine Cyr"/>
          <w:sz w:val="26"/>
          <w:szCs w:val="26"/>
        </w:rPr>
        <w:t>посредством</w:t>
      </w:r>
      <w:r w:rsidRPr="007163D6">
        <w:rPr>
          <w:rFonts w:ascii="LMUkrLine" w:hAnsi="LMUkrLine" w:cs="LMUkrLine"/>
          <w:sz w:val="26"/>
          <w:szCs w:val="26"/>
        </w:rPr>
        <w:t xml:space="preserve"> </w:t>
      </w:r>
      <w:r w:rsidRPr="007163D6">
        <w:rPr>
          <w:rFonts w:ascii="LMUkrLine Cyr" w:hAnsi="LMUkrLine Cyr" w:cs="LMUkrLine Cyr"/>
          <w:sz w:val="26"/>
          <w:szCs w:val="26"/>
        </w:rPr>
        <w:t>развития</w:t>
      </w:r>
      <w:r w:rsidRPr="007163D6">
        <w:rPr>
          <w:rFonts w:ascii="LMUkrLine" w:hAnsi="LMUkrLine" w:cs="LMUkrLine"/>
          <w:sz w:val="26"/>
          <w:szCs w:val="26"/>
        </w:rPr>
        <w:t xml:space="preserve"> </w:t>
      </w:r>
      <w:r w:rsidRPr="007163D6">
        <w:rPr>
          <w:rFonts w:ascii="LMUkrLine Cyr" w:hAnsi="LMUkrLine Cyr" w:cs="LMUkrLine Cyr"/>
          <w:sz w:val="26"/>
          <w:szCs w:val="26"/>
        </w:rPr>
        <w:t>конституционных</w:t>
      </w:r>
      <w:r w:rsidRPr="007163D6">
        <w:rPr>
          <w:rFonts w:ascii="LMUkrLine" w:hAnsi="LMUkrLine" w:cs="LMUkrLine"/>
          <w:sz w:val="26"/>
          <w:szCs w:val="26"/>
        </w:rPr>
        <w:t xml:space="preserve"> </w:t>
      </w:r>
      <w:r w:rsidRPr="007163D6">
        <w:rPr>
          <w:rFonts w:ascii="LMUkrLine Cyr" w:hAnsi="LMUkrLine Cyr" w:cs="LMUkrLine Cyr"/>
          <w:sz w:val="26"/>
          <w:szCs w:val="26"/>
        </w:rPr>
        <w:t>основ</w:t>
      </w:r>
      <w:r w:rsidRPr="007163D6">
        <w:rPr>
          <w:rFonts w:ascii="LMUkrLine" w:hAnsi="LMUkrLine" w:cs="LMUkrLine"/>
          <w:sz w:val="26"/>
          <w:szCs w:val="26"/>
        </w:rPr>
        <w:t xml:space="preserve"> </w:t>
      </w:r>
      <w:r w:rsidRPr="007163D6">
        <w:rPr>
          <w:rFonts w:ascii="LMUkrLine Cyr" w:hAnsi="LMUkrLine Cyr" w:cs="LMUkrLine Cyr"/>
          <w:sz w:val="26"/>
          <w:szCs w:val="26"/>
        </w:rPr>
        <w:t>налогообложения</w:t>
      </w:r>
      <w:r w:rsidRPr="007163D6">
        <w:rPr>
          <w:rFonts w:ascii="LMUkrLine" w:hAnsi="LMUkrLine" w:cs="LMUkrLine"/>
          <w:sz w:val="26"/>
          <w:szCs w:val="26"/>
        </w:rPr>
        <w:t xml:space="preserve">, </w:t>
      </w:r>
      <w:r w:rsidRPr="007163D6">
        <w:rPr>
          <w:rFonts w:ascii="LMUkrLine Cyr" w:hAnsi="LMUkrLine Cyr" w:cs="LMUkrLine Cyr"/>
          <w:sz w:val="26"/>
          <w:szCs w:val="26"/>
        </w:rPr>
        <w:t>установления</w:t>
      </w:r>
      <w:r w:rsidRPr="007163D6">
        <w:rPr>
          <w:rFonts w:ascii="LMUkrLine" w:hAnsi="LMUkrLine" w:cs="LMUkrLine"/>
          <w:sz w:val="26"/>
          <w:szCs w:val="26"/>
        </w:rPr>
        <w:t xml:space="preserve"> </w:t>
      </w:r>
      <w:r w:rsidRPr="007163D6">
        <w:rPr>
          <w:rFonts w:ascii="LMUkrLine Cyr" w:hAnsi="LMUkrLine Cyr" w:cs="LMUkrLine Cyr"/>
          <w:sz w:val="26"/>
          <w:szCs w:val="26"/>
        </w:rPr>
        <w:t>все</w:t>
      </w:r>
      <w:r w:rsidRPr="007163D6">
        <w:rPr>
          <w:rFonts w:ascii="LMUkrLine" w:hAnsi="LMUkrLine" w:cs="LMUkrLine"/>
          <w:sz w:val="26"/>
          <w:szCs w:val="26"/>
        </w:rPr>
        <w:t xml:space="preserve"> </w:t>
      </w:r>
      <w:r w:rsidRPr="007163D6">
        <w:rPr>
          <w:rFonts w:ascii="LMUkrLine Cyr" w:hAnsi="LMUkrLine Cyr" w:cs="LMUkrLine Cyr"/>
          <w:sz w:val="26"/>
          <w:szCs w:val="26"/>
        </w:rPr>
        <w:t>более</w:t>
      </w:r>
      <w:r w:rsidRPr="007163D6">
        <w:rPr>
          <w:rFonts w:ascii="LMUkrLine" w:hAnsi="LMUkrLine" w:cs="LMUkrLine"/>
          <w:sz w:val="26"/>
          <w:szCs w:val="26"/>
        </w:rPr>
        <w:t xml:space="preserve"> </w:t>
      </w:r>
      <w:r w:rsidRPr="007163D6">
        <w:rPr>
          <w:rFonts w:ascii="LMUkrLine Cyr" w:hAnsi="LMUkrLine Cyr" w:cs="LMUkrLine Cyr"/>
          <w:sz w:val="26"/>
          <w:szCs w:val="26"/>
        </w:rPr>
        <w:t>четких</w:t>
      </w:r>
      <w:r w:rsidRPr="007163D6">
        <w:rPr>
          <w:rFonts w:ascii="LMUkrLine" w:hAnsi="LMUkrLine" w:cs="LMUkrLine"/>
          <w:sz w:val="26"/>
          <w:szCs w:val="26"/>
        </w:rPr>
        <w:t xml:space="preserve"> </w:t>
      </w:r>
      <w:r w:rsidRPr="007163D6">
        <w:rPr>
          <w:rFonts w:ascii="LMUkrLine Cyr" w:hAnsi="LMUkrLine Cyr" w:cs="LMUkrLine Cyr"/>
          <w:sz w:val="26"/>
          <w:szCs w:val="26"/>
        </w:rPr>
        <w:t>условий</w:t>
      </w:r>
      <w:r w:rsidRPr="007163D6">
        <w:rPr>
          <w:rFonts w:ascii="LMUkrLine" w:hAnsi="LMUkrLine" w:cs="LMUkrLine"/>
          <w:sz w:val="26"/>
          <w:szCs w:val="26"/>
        </w:rPr>
        <w:t xml:space="preserve"> </w:t>
      </w:r>
      <w:r w:rsidRPr="007163D6">
        <w:rPr>
          <w:rFonts w:ascii="LMUkrLine Cyr" w:hAnsi="LMUkrLine Cyr" w:cs="LMUkrLine Cyr"/>
          <w:sz w:val="26"/>
          <w:szCs w:val="26"/>
        </w:rPr>
        <w:t>взимания</w:t>
      </w:r>
      <w:r w:rsidRPr="007163D6">
        <w:rPr>
          <w:rFonts w:ascii="LMUkrLine" w:hAnsi="LMUkrLine" w:cs="LMUkrLine"/>
          <w:sz w:val="26"/>
          <w:szCs w:val="26"/>
        </w:rPr>
        <w:t xml:space="preserve"> </w:t>
      </w:r>
      <w:r w:rsidRPr="007163D6">
        <w:rPr>
          <w:rFonts w:ascii="LMUkrLine Cyr" w:hAnsi="LMUkrLine Cyr" w:cs="LMUkrLine Cyr"/>
          <w:sz w:val="26"/>
          <w:szCs w:val="26"/>
        </w:rPr>
        <w:t>налогов</w:t>
      </w:r>
      <w:r w:rsidRPr="007163D6">
        <w:rPr>
          <w:rFonts w:ascii="LMUkrLine" w:hAnsi="LMUkrLine" w:cs="LMUkrLine"/>
          <w:sz w:val="26"/>
          <w:szCs w:val="26"/>
        </w:rPr>
        <w:t xml:space="preserve"> </w:t>
      </w:r>
      <w:r w:rsidRPr="007163D6">
        <w:rPr>
          <w:rFonts w:ascii="LMUkrLine Cyr" w:hAnsi="LMUkrLine Cyr" w:cs="LMUkrLine Cyr"/>
          <w:sz w:val="26"/>
          <w:szCs w:val="26"/>
        </w:rPr>
        <w:t>и</w:t>
      </w:r>
      <w:r w:rsidRPr="007163D6">
        <w:rPr>
          <w:rFonts w:ascii="LMUkrLine" w:hAnsi="LMUkrLine" w:cs="LMUkrLine"/>
          <w:sz w:val="26"/>
          <w:szCs w:val="26"/>
        </w:rPr>
        <w:t xml:space="preserve"> </w:t>
      </w:r>
      <w:r w:rsidRPr="007163D6">
        <w:rPr>
          <w:rFonts w:ascii="LMUkrLine Cyr" w:hAnsi="LMUkrLine Cyr" w:cs="LMUkrLine Cyr"/>
          <w:sz w:val="26"/>
          <w:szCs w:val="26"/>
        </w:rPr>
        <w:t>иных</w:t>
      </w:r>
      <w:r w:rsidRPr="007163D6">
        <w:rPr>
          <w:rFonts w:ascii="LMUkrLine" w:hAnsi="LMUkrLine" w:cs="LMUkrLine"/>
          <w:sz w:val="26"/>
          <w:szCs w:val="26"/>
        </w:rPr>
        <w:t xml:space="preserve"> </w:t>
      </w:r>
      <w:r w:rsidRPr="007163D6">
        <w:rPr>
          <w:rFonts w:ascii="LMUkrLine Cyr" w:hAnsi="LMUkrLine Cyr" w:cs="LMUkrLine Cyr"/>
          <w:sz w:val="26"/>
          <w:szCs w:val="26"/>
        </w:rPr>
        <w:t>обязательных</w:t>
      </w:r>
      <w:r w:rsidRPr="007163D6">
        <w:rPr>
          <w:rFonts w:ascii="LMUkrLine" w:hAnsi="LMUkrLine" w:cs="LMUkrLine"/>
          <w:sz w:val="26"/>
          <w:szCs w:val="26"/>
        </w:rPr>
        <w:t xml:space="preserve"> </w:t>
      </w:r>
      <w:r w:rsidRPr="007163D6">
        <w:rPr>
          <w:rFonts w:ascii="LMUkrLine Cyr" w:hAnsi="LMUkrLine Cyr" w:cs="LMUkrLine Cyr"/>
          <w:sz w:val="26"/>
          <w:szCs w:val="26"/>
        </w:rPr>
        <w:t>платежей</w:t>
      </w:r>
      <w:r w:rsidRPr="007163D6">
        <w:rPr>
          <w:rFonts w:ascii="LMUkrLine" w:hAnsi="LMUkrLine" w:cs="LMUkrLine"/>
          <w:sz w:val="26"/>
          <w:szCs w:val="26"/>
        </w:rPr>
        <w:t xml:space="preserve">, </w:t>
      </w:r>
      <w:r w:rsidRPr="007163D6">
        <w:rPr>
          <w:rFonts w:ascii="LMUkrLine Cyr" w:hAnsi="LMUkrLine Cyr" w:cs="LMUkrLine Cyr"/>
          <w:sz w:val="26"/>
          <w:szCs w:val="26"/>
        </w:rPr>
        <w:t>реализации</w:t>
      </w:r>
      <w:r w:rsidRPr="007163D6">
        <w:rPr>
          <w:rFonts w:ascii="LMUkrLine" w:hAnsi="LMUkrLine" w:cs="LMUkrLine"/>
          <w:sz w:val="26"/>
          <w:szCs w:val="26"/>
        </w:rPr>
        <w:t xml:space="preserve"> </w:t>
      </w:r>
      <w:r w:rsidRPr="007163D6">
        <w:rPr>
          <w:rFonts w:ascii="LMUkrLine Cyr" w:hAnsi="LMUkrLine Cyr" w:cs="LMUkrLine Cyr"/>
          <w:sz w:val="26"/>
          <w:szCs w:val="26"/>
        </w:rPr>
        <w:t>правовых</w:t>
      </w:r>
      <w:r w:rsidRPr="007163D6">
        <w:rPr>
          <w:rFonts w:ascii="LMUkrLine" w:hAnsi="LMUkrLine" w:cs="LMUkrLine"/>
          <w:sz w:val="26"/>
          <w:szCs w:val="26"/>
        </w:rPr>
        <w:t xml:space="preserve"> </w:t>
      </w:r>
      <w:r w:rsidRPr="007163D6">
        <w:rPr>
          <w:rFonts w:ascii="LMUkrLine Cyr" w:hAnsi="LMUkrLine Cyr" w:cs="LMUkrLine Cyr"/>
          <w:sz w:val="26"/>
          <w:szCs w:val="26"/>
        </w:rPr>
        <w:t>мер</w:t>
      </w:r>
      <w:r w:rsidRPr="007163D6">
        <w:rPr>
          <w:rFonts w:ascii="LMUkrLine" w:hAnsi="LMUkrLine" w:cs="LMUkrLine"/>
          <w:sz w:val="26"/>
          <w:szCs w:val="26"/>
        </w:rPr>
        <w:t xml:space="preserve"> </w:t>
      </w:r>
      <w:r w:rsidRPr="007163D6">
        <w:rPr>
          <w:rFonts w:ascii="LMUkrLine Cyr" w:hAnsi="LMUkrLine Cyr" w:cs="LMUkrLine Cyr"/>
          <w:sz w:val="26"/>
          <w:szCs w:val="26"/>
        </w:rPr>
        <w:t>по</w:t>
      </w:r>
      <w:r w:rsidRPr="007163D6">
        <w:rPr>
          <w:rFonts w:ascii="LMUkrLine" w:hAnsi="LMUkrLine" w:cs="LMUkrLine"/>
          <w:sz w:val="26"/>
          <w:szCs w:val="26"/>
        </w:rPr>
        <w:t xml:space="preserve"> </w:t>
      </w:r>
      <w:r w:rsidRPr="007163D6">
        <w:rPr>
          <w:rFonts w:ascii="LMUkrLine Cyr" w:hAnsi="LMUkrLine Cyr" w:cs="LMUkrLine Cyr"/>
          <w:sz w:val="26"/>
          <w:szCs w:val="26"/>
        </w:rPr>
        <w:t>осуществлению</w:t>
      </w:r>
      <w:r w:rsidRPr="007163D6">
        <w:rPr>
          <w:rFonts w:ascii="LMUkrLine" w:hAnsi="LMUkrLine" w:cs="LMUkrLine"/>
          <w:sz w:val="26"/>
          <w:szCs w:val="26"/>
        </w:rPr>
        <w:t xml:space="preserve"> </w:t>
      </w:r>
      <w:r w:rsidRPr="007163D6">
        <w:rPr>
          <w:rFonts w:ascii="LMUkrLine Cyr" w:hAnsi="LMUkrLine Cyr" w:cs="LMUkrLine Cyr"/>
          <w:sz w:val="26"/>
          <w:szCs w:val="26"/>
        </w:rPr>
        <w:t>налогово</w:t>
      </w:r>
      <w:r w:rsidRPr="007163D6">
        <w:rPr>
          <w:rFonts w:ascii="LMUkrLine" w:hAnsi="LMUkrLine" w:cs="LMUkrLine"/>
          <w:sz w:val="26"/>
          <w:szCs w:val="26"/>
        </w:rPr>
        <w:t>-</w:t>
      </w:r>
      <w:r w:rsidRPr="007163D6">
        <w:rPr>
          <w:rFonts w:ascii="LMUkrLine Cyr" w:hAnsi="LMUkrLine Cyr" w:cs="LMUkrLine Cyr"/>
          <w:sz w:val="26"/>
          <w:szCs w:val="26"/>
        </w:rPr>
        <w:t>бюджетного</w:t>
      </w:r>
      <w:r w:rsidRPr="007163D6">
        <w:rPr>
          <w:rFonts w:ascii="LMUkrLine" w:hAnsi="LMUkrLine" w:cs="LMUkrLine"/>
          <w:sz w:val="26"/>
          <w:szCs w:val="26"/>
        </w:rPr>
        <w:t xml:space="preserve"> </w:t>
      </w:r>
      <w:r w:rsidRPr="007163D6">
        <w:rPr>
          <w:rFonts w:ascii="LMUkrLine Cyr" w:hAnsi="LMUkrLine Cyr" w:cs="LMUkrLine Cyr"/>
          <w:sz w:val="26"/>
          <w:szCs w:val="26"/>
        </w:rPr>
        <w:t>федерализма</w:t>
      </w:r>
      <w:r w:rsidRPr="007163D6">
        <w:rPr>
          <w:rFonts w:ascii="LMUkrLine" w:hAnsi="LMUkrLine" w:cs="LMUkrLine"/>
          <w:sz w:val="26"/>
          <w:szCs w:val="26"/>
        </w:rPr>
        <w:t>.</w:t>
      </w:r>
    </w:p>
    <w:p w:rsidR="007163D6" w:rsidRPr="007163D6" w:rsidRDefault="007163D6">
      <w:pPr>
        <w:pStyle w:val="210"/>
        <w:spacing w:before="0" w:line="360" w:lineRule="auto"/>
        <w:ind w:left="0" w:firstLine="340"/>
        <w:rPr>
          <w:rFonts w:ascii="LMUkrLine" w:hAnsi="LMUkrLine" w:cs="LMUkrLine"/>
          <w:sz w:val="26"/>
          <w:szCs w:val="26"/>
        </w:rPr>
      </w:pPr>
      <w:r w:rsidRPr="007163D6">
        <w:rPr>
          <w:rFonts w:ascii="LMUkrLine Cyr" w:hAnsi="LMUkrLine Cyr" w:cs="LMUkrLine Cyr"/>
          <w:sz w:val="26"/>
          <w:szCs w:val="26"/>
        </w:rPr>
        <w:t>Государственный</w:t>
      </w:r>
      <w:r w:rsidRPr="007163D6">
        <w:rPr>
          <w:rFonts w:ascii="LMUkrLine" w:hAnsi="LMUkrLine" w:cs="LMUkrLine"/>
          <w:sz w:val="26"/>
          <w:szCs w:val="26"/>
        </w:rPr>
        <w:t xml:space="preserve"> </w:t>
      </w:r>
      <w:r w:rsidRPr="007163D6">
        <w:rPr>
          <w:rFonts w:ascii="LMUkrLine Cyr" w:hAnsi="LMUkrLine Cyr" w:cs="LMUkrLine Cyr"/>
          <w:sz w:val="26"/>
          <w:szCs w:val="26"/>
        </w:rPr>
        <w:t>бюджет</w:t>
      </w:r>
      <w:r w:rsidRPr="007163D6">
        <w:rPr>
          <w:rFonts w:ascii="LMUkrLine" w:hAnsi="LMUkrLine" w:cs="LMUkrLine"/>
          <w:sz w:val="26"/>
          <w:szCs w:val="26"/>
        </w:rPr>
        <w:t xml:space="preserve"> </w:t>
      </w:r>
      <w:r w:rsidRPr="007163D6">
        <w:rPr>
          <w:rFonts w:ascii="LMUkrLine Cyr" w:hAnsi="LMUkrLine Cyr" w:cs="LMUkrLine Cyr"/>
          <w:sz w:val="26"/>
          <w:szCs w:val="26"/>
        </w:rPr>
        <w:t>является</w:t>
      </w:r>
      <w:r w:rsidRPr="007163D6">
        <w:rPr>
          <w:rFonts w:ascii="LMUkrLine" w:hAnsi="LMUkrLine" w:cs="LMUkrLine"/>
          <w:sz w:val="26"/>
          <w:szCs w:val="26"/>
        </w:rPr>
        <w:t xml:space="preserve"> </w:t>
      </w:r>
      <w:r w:rsidRPr="007163D6">
        <w:rPr>
          <w:rFonts w:ascii="LMUkrLine Cyr" w:hAnsi="LMUkrLine Cyr" w:cs="LMUkrLine Cyr"/>
          <w:sz w:val="26"/>
          <w:szCs w:val="26"/>
        </w:rPr>
        <w:t>основным</w:t>
      </w:r>
      <w:r w:rsidRPr="007163D6">
        <w:rPr>
          <w:rFonts w:ascii="LMUkrLine" w:hAnsi="LMUkrLine" w:cs="LMUkrLine"/>
          <w:sz w:val="26"/>
          <w:szCs w:val="26"/>
        </w:rPr>
        <w:t xml:space="preserve"> </w:t>
      </w:r>
      <w:r w:rsidRPr="007163D6">
        <w:rPr>
          <w:rFonts w:ascii="LMUkrLine Cyr" w:hAnsi="LMUkrLine Cyr" w:cs="LMUkrLine Cyr"/>
          <w:sz w:val="26"/>
          <w:szCs w:val="26"/>
        </w:rPr>
        <w:t>финансовым</w:t>
      </w:r>
      <w:r w:rsidRPr="007163D6">
        <w:rPr>
          <w:rFonts w:ascii="LMUkrLine" w:hAnsi="LMUkrLine" w:cs="LMUkrLine"/>
          <w:sz w:val="26"/>
          <w:szCs w:val="26"/>
        </w:rPr>
        <w:t xml:space="preserve"> </w:t>
      </w:r>
      <w:r w:rsidRPr="007163D6">
        <w:rPr>
          <w:rFonts w:ascii="LMUkrLine Cyr" w:hAnsi="LMUkrLine Cyr" w:cs="LMUkrLine Cyr"/>
          <w:sz w:val="26"/>
          <w:szCs w:val="26"/>
        </w:rPr>
        <w:t>планом</w:t>
      </w:r>
      <w:r w:rsidRPr="007163D6">
        <w:rPr>
          <w:rFonts w:ascii="LMUkrLine" w:hAnsi="LMUkrLine" w:cs="LMUkrLine"/>
          <w:sz w:val="26"/>
          <w:szCs w:val="26"/>
        </w:rPr>
        <w:t xml:space="preserve"> </w:t>
      </w:r>
      <w:r w:rsidRPr="007163D6">
        <w:rPr>
          <w:rFonts w:ascii="LMUkrLine Cyr" w:hAnsi="LMUkrLine Cyr" w:cs="LMUkrLine Cyr"/>
          <w:sz w:val="26"/>
          <w:szCs w:val="26"/>
        </w:rPr>
        <w:t>страны</w:t>
      </w:r>
      <w:r w:rsidRPr="007163D6">
        <w:rPr>
          <w:rFonts w:ascii="LMUkrLine" w:hAnsi="LMUkrLine" w:cs="LMUkrLine"/>
          <w:sz w:val="26"/>
          <w:szCs w:val="26"/>
        </w:rPr>
        <w:t xml:space="preserve">, </w:t>
      </w:r>
      <w:r w:rsidRPr="007163D6">
        <w:rPr>
          <w:rFonts w:ascii="LMUkrLine Cyr" w:hAnsi="LMUkrLine Cyr" w:cs="LMUkrLine Cyr"/>
          <w:sz w:val="26"/>
          <w:szCs w:val="26"/>
        </w:rPr>
        <w:t>обеспечивающим</w:t>
      </w:r>
      <w:r w:rsidRPr="007163D6">
        <w:rPr>
          <w:rFonts w:ascii="LMUkrLine" w:hAnsi="LMUkrLine" w:cs="LMUkrLine"/>
          <w:sz w:val="26"/>
          <w:szCs w:val="26"/>
        </w:rPr>
        <w:t xml:space="preserve"> </w:t>
      </w:r>
      <w:r w:rsidRPr="007163D6">
        <w:rPr>
          <w:rFonts w:ascii="LMUkrLine Cyr" w:hAnsi="LMUkrLine Cyr" w:cs="LMUkrLine Cyr"/>
          <w:sz w:val="26"/>
          <w:szCs w:val="26"/>
        </w:rPr>
        <w:t>образование</w:t>
      </w:r>
      <w:r w:rsidRPr="007163D6">
        <w:rPr>
          <w:rFonts w:ascii="LMUkrLine" w:hAnsi="LMUkrLine" w:cs="LMUkrLine"/>
          <w:sz w:val="26"/>
          <w:szCs w:val="26"/>
        </w:rPr>
        <w:t xml:space="preserve">, </w:t>
      </w:r>
      <w:r w:rsidRPr="007163D6">
        <w:rPr>
          <w:rFonts w:ascii="LMUkrLine Cyr" w:hAnsi="LMUkrLine Cyr" w:cs="LMUkrLine Cyr"/>
          <w:sz w:val="26"/>
          <w:szCs w:val="26"/>
        </w:rPr>
        <w:t>распределение</w:t>
      </w:r>
      <w:r w:rsidRPr="007163D6">
        <w:rPr>
          <w:rFonts w:ascii="LMUkrLine" w:hAnsi="LMUkrLine" w:cs="LMUkrLine"/>
          <w:sz w:val="26"/>
          <w:szCs w:val="26"/>
        </w:rPr>
        <w:t xml:space="preserve"> </w:t>
      </w:r>
      <w:r w:rsidRPr="007163D6">
        <w:rPr>
          <w:rFonts w:ascii="LMUkrLine Cyr" w:hAnsi="LMUkrLine Cyr" w:cs="LMUkrLine Cyr"/>
          <w:sz w:val="26"/>
          <w:szCs w:val="26"/>
        </w:rPr>
        <w:t>и</w:t>
      </w:r>
      <w:r w:rsidRPr="007163D6">
        <w:rPr>
          <w:rFonts w:ascii="LMUkrLine" w:hAnsi="LMUkrLine" w:cs="LMUkrLine"/>
          <w:sz w:val="26"/>
          <w:szCs w:val="26"/>
        </w:rPr>
        <w:t xml:space="preserve"> </w:t>
      </w:r>
      <w:r w:rsidRPr="007163D6">
        <w:rPr>
          <w:rFonts w:ascii="LMUkrLine Cyr" w:hAnsi="LMUkrLine Cyr" w:cs="LMUkrLine Cyr"/>
          <w:sz w:val="26"/>
          <w:szCs w:val="26"/>
        </w:rPr>
        <w:t>использование</w:t>
      </w:r>
      <w:r w:rsidRPr="007163D6">
        <w:rPr>
          <w:rFonts w:ascii="LMUkrLine" w:hAnsi="LMUkrLine" w:cs="LMUkrLine"/>
          <w:sz w:val="26"/>
          <w:szCs w:val="26"/>
        </w:rPr>
        <w:t xml:space="preserve"> </w:t>
      </w:r>
      <w:r w:rsidRPr="007163D6">
        <w:rPr>
          <w:rFonts w:ascii="LMUkrLine Cyr" w:hAnsi="LMUkrLine Cyr" w:cs="LMUkrLine Cyr"/>
          <w:sz w:val="26"/>
          <w:szCs w:val="26"/>
        </w:rPr>
        <w:t>централизованного</w:t>
      </w:r>
      <w:r w:rsidRPr="007163D6">
        <w:rPr>
          <w:rFonts w:ascii="LMUkrLine" w:hAnsi="LMUkrLine" w:cs="LMUkrLine"/>
          <w:sz w:val="26"/>
          <w:szCs w:val="26"/>
        </w:rPr>
        <w:t xml:space="preserve"> </w:t>
      </w:r>
      <w:r w:rsidRPr="007163D6">
        <w:rPr>
          <w:rFonts w:ascii="LMUkrLine Cyr" w:hAnsi="LMUkrLine Cyr" w:cs="LMUkrLine Cyr"/>
          <w:sz w:val="26"/>
          <w:szCs w:val="26"/>
        </w:rPr>
        <w:t>фонда</w:t>
      </w:r>
      <w:r w:rsidRPr="007163D6">
        <w:rPr>
          <w:rFonts w:ascii="LMUkrLine" w:hAnsi="LMUkrLine" w:cs="LMUkrLine"/>
          <w:sz w:val="26"/>
          <w:szCs w:val="26"/>
        </w:rPr>
        <w:t xml:space="preserve"> </w:t>
      </w:r>
      <w:r w:rsidRPr="007163D6">
        <w:rPr>
          <w:rFonts w:ascii="LMUkrLine Cyr" w:hAnsi="LMUkrLine Cyr" w:cs="LMUkrLine Cyr"/>
          <w:sz w:val="26"/>
          <w:szCs w:val="26"/>
        </w:rPr>
        <w:t>денежных</w:t>
      </w:r>
      <w:r w:rsidRPr="007163D6">
        <w:rPr>
          <w:rFonts w:ascii="LMUkrLine" w:hAnsi="LMUkrLine" w:cs="LMUkrLine"/>
          <w:sz w:val="26"/>
          <w:szCs w:val="26"/>
        </w:rPr>
        <w:t xml:space="preserve"> </w:t>
      </w:r>
      <w:r w:rsidRPr="007163D6">
        <w:rPr>
          <w:rFonts w:ascii="LMUkrLine Cyr" w:hAnsi="LMUkrLine Cyr" w:cs="LMUkrLine Cyr"/>
          <w:sz w:val="26"/>
          <w:szCs w:val="26"/>
        </w:rPr>
        <w:t>средств</w:t>
      </w:r>
      <w:r w:rsidRPr="007163D6">
        <w:rPr>
          <w:rFonts w:ascii="LMUkrLine" w:hAnsi="LMUkrLine" w:cs="LMUkrLine"/>
          <w:sz w:val="26"/>
          <w:szCs w:val="26"/>
        </w:rPr>
        <w:t xml:space="preserve"> </w:t>
      </w:r>
      <w:r w:rsidRPr="007163D6">
        <w:rPr>
          <w:rFonts w:ascii="LMUkrLine Cyr" w:hAnsi="LMUkrLine Cyr" w:cs="LMUkrLine Cyr"/>
          <w:sz w:val="26"/>
          <w:szCs w:val="26"/>
        </w:rPr>
        <w:t>как</w:t>
      </w:r>
      <w:r w:rsidRPr="007163D6">
        <w:rPr>
          <w:rFonts w:ascii="LMUkrLine" w:hAnsi="LMUkrLine" w:cs="LMUkrLine"/>
          <w:sz w:val="26"/>
          <w:szCs w:val="26"/>
        </w:rPr>
        <w:t xml:space="preserve"> </w:t>
      </w:r>
      <w:r w:rsidRPr="007163D6">
        <w:rPr>
          <w:rFonts w:ascii="LMUkrLine Cyr" w:hAnsi="LMUkrLine Cyr" w:cs="LMUkrLine Cyr"/>
          <w:sz w:val="26"/>
          <w:szCs w:val="26"/>
        </w:rPr>
        <w:t>обязательного</w:t>
      </w:r>
      <w:r w:rsidRPr="007163D6">
        <w:rPr>
          <w:rFonts w:ascii="LMUkrLine" w:hAnsi="LMUkrLine" w:cs="LMUkrLine"/>
          <w:sz w:val="26"/>
          <w:szCs w:val="26"/>
        </w:rPr>
        <w:t xml:space="preserve"> </w:t>
      </w:r>
      <w:r w:rsidRPr="007163D6">
        <w:rPr>
          <w:rFonts w:ascii="LMUkrLine Cyr" w:hAnsi="LMUkrLine Cyr" w:cs="LMUkrLine Cyr"/>
          <w:sz w:val="26"/>
          <w:szCs w:val="26"/>
        </w:rPr>
        <w:t>условия</w:t>
      </w:r>
      <w:r w:rsidRPr="007163D6">
        <w:rPr>
          <w:rFonts w:ascii="LMUkrLine" w:hAnsi="LMUkrLine" w:cs="LMUkrLine"/>
          <w:sz w:val="26"/>
          <w:szCs w:val="26"/>
        </w:rPr>
        <w:t xml:space="preserve"> </w:t>
      </w:r>
      <w:r w:rsidRPr="007163D6">
        <w:rPr>
          <w:rFonts w:ascii="LMUkrLine Cyr" w:hAnsi="LMUkrLine Cyr" w:cs="LMUkrLine Cyr"/>
          <w:sz w:val="26"/>
          <w:szCs w:val="26"/>
        </w:rPr>
        <w:t>функционирования</w:t>
      </w:r>
      <w:r w:rsidRPr="007163D6">
        <w:rPr>
          <w:rFonts w:ascii="LMUkrLine" w:hAnsi="LMUkrLine" w:cs="LMUkrLine"/>
          <w:sz w:val="26"/>
          <w:szCs w:val="26"/>
        </w:rPr>
        <w:t xml:space="preserve"> </w:t>
      </w:r>
      <w:r w:rsidRPr="007163D6">
        <w:rPr>
          <w:rFonts w:ascii="LMUkrLine Cyr" w:hAnsi="LMUkrLine Cyr" w:cs="LMUkrLine Cyr"/>
          <w:sz w:val="26"/>
          <w:szCs w:val="26"/>
        </w:rPr>
        <w:t>любого</w:t>
      </w:r>
      <w:r w:rsidRPr="007163D6">
        <w:rPr>
          <w:rFonts w:ascii="LMUkrLine" w:hAnsi="LMUkrLine" w:cs="LMUkrLine"/>
          <w:sz w:val="26"/>
          <w:szCs w:val="26"/>
        </w:rPr>
        <w:t xml:space="preserve"> </w:t>
      </w:r>
      <w:r w:rsidRPr="007163D6">
        <w:rPr>
          <w:rFonts w:ascii="LMUkrLine Cyr" w:hAnsi="LMUkrLine Cyr" w:cs="LMUkrLine Cyr"/>
          <w:sz w:val="26"/>
          <w:szCs w:val="26"/>
        </w:rPr>
        <w:t>государства</w:t>
      </w:r>
      <w:r w:rsidRPr="007163D6">
        <w:rPr>
          <w:rFonts w:ascii="LMUkrLine" w:hAnsi="LMUkrLine" w:cs="LMUkrLine"/>
          <w:sz w:val="26"/>
          <w:szCs w:val="26"/>
        </w:rPr>
        <w:t>.</w:t>
      </w:r>
    </w:p>
    <w:p w:rsidR="007163D6" w:rsidRPr="007163D6" w:rsidRDefault="007163D6">
      <w:pPr>
        <w:pStyle w:val="11"/>
        <w:widowControl w:val="0"/>
        <w:shd w:val="clear" w:color="auto" w:fill="FFFFFF"/>
        <w:spacing w:line="360" w:lineRule="auto"/>
        <w:ind w:firstLine="340"/>
        <w:jc w:val="both"/>
        <w:rPr>
          <w:rFonts w:ascii="LMUkrLine" w:hAnsi="LMUkrLine" w:cs="LMUkrLine"/>
          <w:color w:val="000000"/>
          <w:sz w:val="26"/>
          <w:szCs w:val="26"/>
        </w:rPr>
      </w:pPr>
      <w:r w:rsidRPr="007163D6">
        <w:rPr>
          <w:rFonts w:ascii="LMUkrLine Cyr" w:hAnsi="LMUkrLine Cyr" w:cs="LMUkrLine Cyr"/>
          <w:color w:val="000000"/>
          <w:sz w:val="26"/>
          <w:szCs w:val="26"/>
        </w:rPr>
        <w:t>Государственный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бюджет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обеспечивает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для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органов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государственного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управления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возможность</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выполнения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ими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своих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функций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включая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воздействие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функционирование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рынков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товаров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услуг</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финансовых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рынков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распределение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доходов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секторах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экономики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Бюджет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является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инструментом</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мобилизации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средств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всех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секторов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экономики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для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проведения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государственной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внутренней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внешней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политики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помощью</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бюджета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осуществляется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межсекторальное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межотраслевое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межтерриториальное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перераспределение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ВВП</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государственное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регулирование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стимулирование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экономики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финансирование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социальной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политики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учетом</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долгосрочных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интересов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страны</w:t>
      </w:r>
      <w:r w:rsidRPr="007163D6">
        <w:rPr>
          <w:rFonts w:ascii="LMUkrLine" w:hAnsi="LMUkrLine" w:cs="LMUkrLine"/>
          <w:color w:val="000000"/>
          <w:sz w:val="26"/>
          <w:szCs w:val="26"/>
        </w:rPr>
        <w:t xml:space="preserve">. </w:t>
      </w:r>
    </w:p>
    <w:p w:rsidR="007163D6" w:rsidRPr="007163D6" w:rsidRDefault="007163D6">
      <w:pPr>
        <w:pStyle w:val="11"/>
        <w:widowControl w:val="0"/>
        <w:shd w:val="clear" w:color="auto" w:fill="FFFFFF"/>
        <w:spacing w:line="360" w:lineRule="auto"/>
        <w:ind w:firstLine="340"/>
        <w:jc w:val="both"/>
        <w:rPr>
          <w:rFonts w:ascii="LMUkrLine" w:hAnsi="LMUkrLine" w:cs="LMUkrLine"/>
          <w:sz w:val="26"/>
          <w:szCs w:val="26"/>
        </w:rPr>
      </w:pPr>
      <w:r w:rsidRPr="007163D6">
        <w:rPr>
          <w:rFonts w:ascii="LMUkrLine Cyr" w:hAnsi="LMUkrLine Cyr" w:cs="LMUkrLine Cyr"/>
          <w:color w:val="000000"/>
          <w:sz w:val="26"/>
          <w:szCs w:val="26"/>
        </w:rPr>
        <w:t>Таким</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образом</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бюджете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отражаются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финансовые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взаимоотношения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плательщиками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налоговых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неналоговых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средств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бюджет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получателями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бюджетных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средств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т</w:t>
      </w:r>
      <w:r w:rsidRPr="007163D6">
        <w:rPr>
          <w:rFonts w:ascii="LMUkrLine" w:hAnsi="LMUkrLine" w:cs="LMUkrLine"/>
          <w:color w:val="000000"/>
          <w:sz w:val="26"/>
          <w:szCs w:val="26"/>
        </w:rPr>
        <w:t>.</w:t>
      </w:r>
      <w:r w:rsidRPr="007163D6">
        <w:rPr>
          <w:rFonts w:ascii="LMUkrLine Cyr" w:hAnsi="LMUkrLine Cyr" w:cs="LMUkrLine Cyr"/>
          <w:color w:val="000000"/>
          <w:sz w:val="26"/>
          <w:szCs w:val="26"/>
        </w:rPr>
        <w:t>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взаимоотношения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населением</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хозяйствующими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субъектами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поводу</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формирования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расходования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бюджетных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средств</w:t>
      </w:r>
      <w:r w:rsidRPr="007163D6">
        <w:rPr>
          <w:rFonts w:ascii="LMUkrLine" w:hAnsi="LMUkrLine" w:cs="LMUkrLine"/>
          <w:color w:val="000000"/>
          <w:sz w:val="26"/>
          <w:szCs w:val="26"/>
        </w:rPr>
        <w:t>.</w:t>
      </w:r>
    </w:p>
    <w:p w:rsidR="007163D6" w:rsidRPr="007163D6" w:rsidRDefault="007163D6">
      <w:pPr>
        <w:pStyle w:val="11"/>
        <w:widowControl w:val="0"/>
        <w:shd w:val="clear" w:color="auto" w:fill="FFFFFF"/>
        <w:spacing w:before="24" w:line="360" w:lineRule="auto"/>
        <w:ind w:firstLine="340"/>
        <w:jc w:val="both"/>
        <w:rPr>
          <w:rFonts w:ascii="LMUkrLine" w:hAnsi="LMUkrLine" w:cs="LMUkrLine"/>
          <w:color w:val="000000"/>
          <w:sz w:val="26"/>
          <w:szCs w:val="26"/>
        </w:rPr>
      </w:pPr>
      <w:r w:rsidRPr="007163D6">
        <w:rPr>
          <w:rFonts w:ascii="LMUkrLine Cyr" w:hAnsi="LMUkrLine Cyr" w:cs="LMUkrLine Cyr"/>
          <w:color w:val="000000"/>
          <w:sz w:val="26"/>
          <w:szCs w:val="26"/>
        </w:rPr>
        <w:t>Аккумуляция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средств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бюджете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позволяет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государству</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осуществлять</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социальные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программы</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направленные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развитие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культуры</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здравоохранения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образования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поддержку</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семей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низкими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доходами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решение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жилищной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проблемы</w:t>
      </w:r>
      <w:r w:rsidRPr="007163D6">
        <w:rPr>
          <w:rFonts w:ascii="LMUkrLine" w:hAnsi="LMUkrLine" w:cs="LMUkrLine"/>
          <w:color w:val="000000"/>
          <w:sz w:val="26"/>
          <w:szCs w:val="26"/>
        </w:rPr>
        <w:t>.</w:t>
      </w:r>
    </w:p>
    <w:p w:rsidR="007163D6" w:rsidRPr="007163D6" w:rsidRDefault="007163D6">
      <w:pPr>
        <w:pStyle w:val="11"/>
        <w:widowControl w:val="0"/>
        <w:shd w:val="clear" w:color="auto" w:fill="FFFFFF"/>
        <w:spacing w:before="5" w:line="360" w:lineRule="auto"/>
        <w:ind w:firstLine="340"/>
        <w:jc w:val="both"/>
        <w:rPr>
          <w:rFonts w:ascii="LMUkrLine" w:hAnsi="LMUkrLine" w:cs="LMUkrLine"/>
          <w:sz w:val="26"/>
          <w:szCs w:val="26"/>
        </w:rPr>
      </w:pPr>
      <w:r w:rsidRPr="007163D6">
        <w:rPr>
          <w:rFonts w:ascii="LMUkrLine Cyr" w:hAnsi="LMUkrLine Cyr" w:cs="LMUkrLine Cyr"/>
          <w:color w:val="000000"/>
          <w:sz w:val="26"/>
          <w:szCs w:val="26"/>
        </w:rPr>
        <w:t>При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рассмотрении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государственных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финансов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необходимо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иметь</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виду</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что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функция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сектора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государственного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управления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отличается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функций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других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секторов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экономики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заключается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оказании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нерыночных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услуг</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населению</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обществу</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целом</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перераспределении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доходов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собственности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Сектор</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государственного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управления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отличается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других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секторов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экономики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также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способам</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финансирования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затрат</w:t>
      </w:r>
      <w:r w:rsidRPr="007163D6">
        <w:rPr>
          <w:rFonts w:ascii="LMUkrLine" w:hAnsi="LMUkrLine" w:cs="LMUkrLine"/>
          <w:color w:val="000000"/>
          <w:sz w:val="26"/>
          <w:szCs w:val="26"/>
        </w:rPr>
        <w:t xml:space="preserve"> – </w:t>
      </w:r>
      <w:r w:rsidRPr="007163D6">
        <w:rPr>
          <w:rFonts w:ascii="LMUkrLine Cyr" w:hAnsi="LMUkrLine Cyr" w:cs="LMUkrLine Cyr"/>
          <w:color w:val="000000"/>
          <w:sz w:val="26"/>
          <w:szCs w:val="26"/>
        </w:rPr>
        <w:t>с</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помощью</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налогов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обязательных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платежей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других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секторов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экономики</w:t>
      </w:r>
      <w:r w:rsidRPr="007163D6">
        <w:rPr>
          <w:rFonts w:ascii="LMUkrLine" w:hAnsi="LMUkrLine" w:cs="LMUkrLine"/>
          <w:color w:val="000000"/>
          <w:sz w:val="26"/>
          <w:szCs w:val="26"/>
        </w:rPr>
        <w:t>.</w:t>
      </w:r>
    </w:p>
    <w:p w:rsidR="007163D6" w:rsidRPr="007163D6" w:rsidRDefault="007163D6">
      <w:pPr>
        <w:pStyle w:val="11"/>
        <w:widowControl w:val="0"/>
        <w:shd w:val="clear" w:color="auto" w:fill="FFFFFF"/>
        <w:spacing w:before="10" w:line="360" w:lineRule="auto"/>
        <w:ind w:firstLine="340"/>
        <w:jc w:val="both"/>
        <w:rPr>
          <w:rFonts w:ascii="LMUkrLine" w:hAnsi="LMUkrLine" w:cs="LMUkrLine"/>
          <w:color w:val="000000"/>
          <w:sz w:val="26"/>
          <w:szCs w:val="26"/>
        </w:rPr>
      </w:pPr>
      <w:r w:rsidRPr="007163D6">
        <w:rPr>
          <w:rFonts w:ascii="LMUkrLine Cyr" w:hAnsi="LMUkrLine Cyr" w:cs="LMUkrLine Cyr"/>
          <w:color w:val="000000"/>
          <w:sz w:val="26"/>
          <w:szCs w:val="26"/>
        </w:rPr>
        <w:t>Рыночные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условия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хозяйствования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предполагают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свободное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движение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капиталов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товаров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стихийное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формирование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отношений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между</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участниками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воспроизводственного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процесса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натуральных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стоимостных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пропорций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этом</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частный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капитал</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состоянии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решить</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многие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проблемы</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социально</w:t>
      </w:r>
      <w:r w:rsidRPr="007163D6">
        <w:rPr>
          <w:rFonts w:ascii="LMUkrLine" w:hAnsi="LMUkrLine" w:cs="LMUkrLine"/>
          <w:color w:val="000000"/>
          <w:sz w:val="26"/>
          <w:szCs w:val="26"/>
        </w:rPr>
        <w:t>-</w:t>
      </w:r>
      <w:r w:rsidRPr="007163D6">
        <w:rPr>
          <w:rFonts w:ascii="LMUkrLine Cyr" w:hAnsi="LMUkrLine Cyr" w:cs="LMUkrLine Cyr"/>
          <w:color w:val="000000"/>
          <w:sz w:val="26"/>
          <w:szCs w:val="26"/>
        </w:rPr>
        <w:t>экономического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развития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этой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связи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осуществляет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прямое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помощью</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законодательных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нормативных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актов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косвенное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социально</w:t>
      </w:r>
      <w:r w:rsidRPr="007163D6">
        <w:rPr>
          <w:rFonts w:ascii="LMUkrLine" w:hAnsi="LMUkrLine" w:cs="LMUkrLine"/>
          <w:color w:val="000000"/>
          <w:sz w:val="26"/>
          <w:szCs w:val="26"/>
        </w:rPr>
        <w:t>-</w:t>
      </w:r>
      <w:r w:rsidRPr="007163D6">
        <w:rPr>
          <w:rFonts w:ascii="LMUkrLine Cyr" w:hAnsi="LMUkrLine Cyr" w:cs="LMUkrLine Cyr"/>
          <w:color w:val="000000"/>
          <w:sz w:val="26"/>
          <w:szCs w:val="26"/>
        </w:rPr>
        <w:t>экономическое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регулирование</w:t>
      </w:r>
      <w:r w:rsidRPr="007163D6">
        <w:rPr>
          <w:rFonts w:ascii="LMUkrLine" w:hAnsi="LMUkrLine" w:cs="LMUkrLine"/>
          <w:color w:val="000000"/>
          <w:sz w:val="26"/>
          <w:szCs w:val="26"/>
        </w:rPr>
        <w:t xml:space="preserve">. </w:t>
      </w:r>
    </w:p>
    <w:p w:rsidR="007163D6" w:rsidRPr="007163D6" w:rsidRDefault="007163D6">
      <w:pPr>
        <w:pStyle w:val="11"/>
        <w:widowControl w:val="0"/>
        <w:shd w:val="clear" w:color="auto" w:fill="FFFFFF"/>
        <w:spacing w:before="10" w:line="360" w:lineRule="auto"/>
        <w:ind w:firstLine="340"/>
        <w:jc w:val="both"/>
        <w:rPr>
          <w:rFonts w:ascii="LMUkrLine" w:hAnsi="LMUkrLine" w:cs="LMUkrLine"/>
          <w:color w:val="000000"/>
          <w:sz w:val="26"/>
          <w:szCs w:val="26"/>
        </w:rPr>
      </w:pPr>
      <w:r w:rsidRPr="007163D6">
        <w:rPr>
          <w:rFonts w:ascii="LMUkrLine Cyr" w:hAnsi="LMUkrLine Cyr" w:cs="LMUkrLine Cyr"/>
          <w:color w:val="000000"/>
          <w:sz w:val="26"/>
          <w:szCs w:val="26"/>
        </w:rPr>
        <w:t>Косвенное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регулирование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осуществляется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через</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финансовую</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кредитную</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политику</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реализации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которой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центральную</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роль</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играет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государственный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бюджет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Рычагами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государственного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воздействия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налогообложении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являются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налоговые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ставки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льготы</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оказывающие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влияние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объем</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производства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предложение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спрос</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отдельные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виды</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товаров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услуг</w:t>
      </w:r>
      <w:r w:rsidRPr="007163D6">
        <w:rPr>
          <w:rFonts w:ascii="LMUkrLine" w:hAnsi="LMUkrLine" w:cs="LMUkrLine"/>
          <w:color w:val="000000"/>
          <w:sz w:val="26"/>
          <w:szCs w:val="26"/>
        </w:rPr>
        <w:t>.</w:t>
      </w:r>
    </w:p>
    <w:p w:rsidR="007163D6" w:rsidRPr="007163D6" w:rsidRDefault="007163D6">
      <w:pPr>
        <w:pStyle w:val="11"/>
        <w:widowControl w:val="0"/>
        <w:shd w:val="clear" w:color="auto" w:fill="FFFFFF"/>
        <w:spacing w:before="10" w:line="360" w:lineRule="auto"/>
        <w:ind w:firstLine="340"/>
        <w:jc w:val="both"/>
        <w:rPr>
          <w:rFonts w:ascii="LMUkrLine" w:hAnsi="LMUkrLine" w:cs="LMUkrLine"/>
          <w:sz w:val="26"/>
          <w:szCs w:val="26"/>
        </w:rPr>
      </w:pPr>
      <w:r w:rsidRPr="007163D6">
        <w:rPr>
          <w:rFonts w:ascii="LMUkrLine Cyr" w:hAnsi="LMUkrLine Cyr" w:cs="LMUkrLine Cyr"/>
          <w:color w:val="000000"/>
          <w:sz w:val="26"/>
          <w:szCs w:val="26"/>
        </w:rPr>
        <w:t>При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расходовании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средств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осуществляет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финансирование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государственных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программ</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направленных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содействие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развитию</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тех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или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отраслей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производств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изменение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структуры</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производства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субсидирует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отдельные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отрасли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предприятия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государственного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воздействия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являются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также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льготные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беспроцентные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гарантии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банковским</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ссудам</w:t>
      </w:r>
      <w:r w:rsidRPr="007163D6">
        <w:rPr>
          <w:rFonts w:ascii="LMUkrLine" w:hAnsi="LMUkrLine" w:cs="LMUkrLine"/>
          <w:color w:val="000000"/>
          <w:sz w:val="26"/>
          <w:szCs w:val="26"/>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6"/>
          <w:szCs w:val="26"/>
        </w:rPr>
      </w:pPr>
      <w:r w:rsidRPr="007163D6">
        <w:rPr>
          <w:rFonts w:ascii="LMUkrLine Cyr" w:hAnsi="LMUkrLine Cyr" w:cs="LMUkrLine Cyr"/>
          <w:color w:val="000000"/>
          <w:sz w:val="26"/>
          <w:szCs w:val="26"/>
        </w:rPr>
        <w:t>Благоприятное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воздействие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бюджета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экономику</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предполагает</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формирование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эффективного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механизма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образования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доходов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расходования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бюджетных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ресурсов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отношении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экономики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целом</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основе</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рационального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налогообложения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населения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принятии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объема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структуры</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государственных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расходов</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обеспечивающих</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условия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для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экономического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роста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стабильности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производства</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повышения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материального</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уровня</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условий</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жизни</w:t>
      </w:r>
      <w:r w:rsidRPr="007163D6">
        <w:rPr>
          <w:rFonts w:ascii="LMUkrLine" w:hAnsi="LMUkrLine" w:cs="LMUkrLine"/>
          <w:color w:val="000000"/>
          <w:sz w:val="26"/>
          <w:szCs w:val="26"/>
        </w:rPr>
        <w:t xml:space="preserve"> </w:t>
      </w:r>
      <w:r w:rsidRPr="007163D6">
        <w:rPr>
          <w:rFonts w:ascii="LMUkrLine Cyr" w:hAnsi="LMUkrLine Cyr" w:cs="LMUkrLine Cyr"/>
          <w:color w:val="000000"/>
          <w:sz w:val="26"/>
          <w:szCs w:val="26"/>
        </w:rPr>
        <w:t>населения</w:t>
      </w:r>
      <w:r w:rsidRPr="007163D6">
        <w:rPr>
          <w:rFonts w:ascii="LMUkrLine" w:hAnsi="LMUkrLine" w:cs="LMUkrLine"/>
          <w:color w:val="000000"/>
          <w:sz w:val="26"/>
          <w:szCs w:val="26"/>
        </w:rPr>
        <w:t>.</w:t>
      </w:r>
    </w:p>
    <w:p w:rsidR="007163D6" w:rsidRPr="007163D6" w:rsidRDefault="007163D6">
      <w:pPr>
        <w:pStyle w:val="a5"/>
        <w:widowControl w:val="0"/>
        <w:spacing w:line="360" w:lineRule="auto"/>
        <w:ind w:firstLine="360"/>
        <w:jc w:val="both"/>
        <w:rPr>
          <w:rFonts w:ascii="LMUkrLine" w:hAnsi="LMUkrLine" w:cs="LMUkrLine"/>
          <w:sz w:val="26"/>
          <w:szCs w:val="26"/>
          <w:lang w:val="ru-RU"/>
        </w:rPr>
      </w:pPr>
      <w:r w:rsidRPr="007163D6">
        <w:rPr>
          <w:rFonts w:ascii="LMUkrLine Cyr" w:hAnsi="LMUkrLine Cyr" w:cs="LMUkrLine Cyr"/>
          <w:sz w:val="26"/>
          <w:szCs w:val="26"/>
          <w:lang w:val="ru-RU"/>
        </w:rPr>
        <w:t>Бюджеты</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муниципальных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образований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относятся</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к</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местным</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бюджетам</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Формирование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утверждение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исполнение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местных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бюджетов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контроль</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за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исполнением</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органы</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местного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самоуправления</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осуществляют</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самостоятельно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соответствии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уставом</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муниципального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образования</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этих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бюджетах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могут</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быть</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предусмотрены</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сметы</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доходов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расходов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отдельных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населенных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пунктов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территорий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не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являющихся</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муниципальными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образованиями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Формирование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местного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осуществляется</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путем</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применения</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единой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методологии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государственных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социальных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стандартов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социальных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норм</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устанавливаемых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органами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государственной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власти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не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муниципалитетами</w:t>
      </w:r>
      <w:r w:rsidRPr="007163D6">
        <w:rPr>
          <w:rFonts w:ascii="LMUkrLine" w:hAnsi="LMUkrLine" w:cs="LMUkrLine"/>
          <w:sz w:val="26"/>
          <w:szCs w:val="26"/>
          <w:lang w:val="ru-RU"/>
        </w:rPr>
        <w:t>.</w:t>
      </w:r>
    </w:p>
    <w:p w:rsidR="007163D6" w:rsidRPr="007163D6" w:rsidRDefault="007163D6">
      <w:pPr>
        <w:pStyle w:val="a5"/>
        <w:widowControl w:val="0"/>
        <w:spacing w:line="360" w:lineRule="auto"/>
        <w:ind w:firstLine="360"/>
        <w:jc w:val="both"/>
        <w:rPr>
          <w:rFonts w:ascii="LMUkrLine" w:hAnsi="LMUkrLine" w:cs="LMUkrLine"/>
          <w:sz w:val="26"/>
          <w:szCs w:val="26"/>
          <w:lang w:val="ru-RU"/>
        </w:rPr>
      </w:pPr>
      <w:r w:rsidRPr="007163D6">
        <w:rPr>
          <w:rFonts w:ascii="LMUkrLine Cyr" w:hAnsi="LMUkrLine Cyr" w:cs="LMUkrLine Cyr"/>
          <w:sz w:val="26"/>
          <w:szCs w:val="26"/>
          <w:lang w:val="ru-RU"/>
        </w:rPr>
        <w:t>Нашей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задачей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данной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работе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было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показать</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методику</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разработки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выполнения</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муниципального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РФ</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этой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целью</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мы</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рассмотрели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такие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вопросы</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как</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бюджетное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устройство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РФ</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сравнив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его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бюджетным</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устройством</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унитарных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федеративных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государств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бюджетное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регулирование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основные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этапы</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бюджетного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процесса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разработку</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муниципального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анализ</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его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доходных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расходных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статей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многие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другие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вопросы</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так</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или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иначе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касающиеся</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данной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проблемы</w:t>
      </w:r>
      <w:r w:rsidRPr="007163D6">
        <w:rPr>
          <w:rFonts w:ascii="LMUkrLine" w:hAnsi="LMUkrLine" w:cs="LMUkrLine"/>
          <w:sz w:val="26"/>
          <w:szCs w:val="26"/>
          <w:lang w:val="ru-RU"/>
        </w:rPr>
        <w:t>.</w:t>
      </w:r>
    </w:p>
    <w:p w:rsidR="007163D6" w:rsidRPr="007163D6" w:rsidRDefault="007163D6">
      <w:pPr>
        <w:pStyle w:val="a5"/>
        <w:widowControl w:val="0"/>
        <w:spacing w:line="360" w:lineRule="auto"/>
        <w:ind w:firstLine="360"/>
        <w:jc w:val="both"/>
        <w:rPr>
          <w:rFonts w:ascii="LMUkrLine" w:hAnsi="LMUkrLine" w:cs="LMUkrLine"/>
          <w:sz w:val="26"/>
          <w:szCs w:val="26"/>
          <w:lang w:val="ru-RU"/>
        </w:rPr>
      </w:pPr>
      <w:r w:rsidRPr="007163D6">
        <w:rPr>
          <w:rFonts w:ascii="LMUkrLine Cyr" w:hAnsi="LMUkrLine Cyr" w:cs="LMUkrLine Cyr"/>
          <w:sz w:val="26"/>
          <w:szCs w:val="26"/>
          <w:lang w:val="ru-RU"/>
        </w:rPr>
        <w:t>Нами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была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использована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не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только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изданная</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литература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отдельных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авторов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но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различные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Законы</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подзаконные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акты</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другие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нормативно</w:t>
      </w:r>
      <w:r w:rsidRPr="007163D6">
        <w:rPr>
          <w:rFonts w:ascii="LMUkrLine" w:hAnsi="LMUkrLine" w:cs="LMUkrLine"/>
          <w:sz w:val="26"/>
          <w:szCs w:val="26"/>
          <w:lang w:val="ru-RU"/>
        </w:rPr>
        <w:t>-</w:t>
      </w:r>
      <w:r w:rsidRPr="007163D6">
        <w:rPr>
          <w:rFonts w:ascii="LMUkrLine Cyr" w:hAnsi="LMUkrLine Cyr" w:cs="LMUkrLine Cyr"/>
          <w:sz w:val="26"/>
          <w:szCs w:val="26"/>
          <w:lang w:val="ru-RU"/>
        </w:rPr>
        <w:t>правовые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акты</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регулирующие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бюджетный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процесс</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РФ</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Бюджетный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кодекс</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РФ</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ФЗ</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РФ</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финансовых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основах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местного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самоуправления</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РФ</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ФЗ</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РФ</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федеральном</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на</w:t>
      </w:r>
      <w:r w:rsidRPr="007163D6">
        <w:rPr>
          <w:rFonts w:ascii="LMUkrLine" w:hAnsi="LMUkrLine" w:cs="LMUkrLine"/>
          <w:sz w:val="26"/>
          <w:szCs w:val="26"/>
          <w:lang w:val="ru-RU"/>
        </w:rPr>
        <w:t xml:space="preserve"> 2002</w:t>
      </w:r>
      <w:r w:rsidRPr="007163D6">
        <w:rPr>
          <w:rFonts w:ascii="LMUkrLine Cyr" w:hAnsi="LMUkrLine Cyr" w:cs="LMUkrLine Cyr"/>
          <w:sz w:val="26"/>
          <w:szCs w:val="26"/>
          <w:lang w:val="ru-RU"/>
        </w:rPr>
        <w:t>г</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ФЗ</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РФ</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бюджетной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классификации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нормативно</w:t>
      </w:r>
      <w:r w:rsidRPr="007163D6">
        <w:rPr>
          <w:rFonts w:ascii="LMUkrLine" w:hAnsi="LMUkrLine" w:cs="LMUkrLine"/>
          <w:sz w:val="26"/>
          <w:szCs w:val="26"/>
          <w:lang w:val="ru-RU"/>
        </w:rPr>
        <w:t>-</w:t>
      </w:r>
      <w:r w:rsidRPr="007163D6">
        <w:rPr>
          <w:rFonts w:ascii="LMUkrLine Cyr" w:hAnsi="LMUkrLine Cyr" w:cs="LMUkrLine Cyr"/>
          <w:sz w:val="26"/>
          <w:szCs w:val="26"/>
          <w:lang w:val="ru-RU"/>
        </w:rPr>
        <w:t>правовые</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акты</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представительных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органов</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местного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самоуправления</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о</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местных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бюджетах</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на</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соответствующий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финансовый</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год</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и</w:t>
      </w:r>
      <w:r w:rsidRPr="007163D6">
        <w:rPr>
          <w:rFonts w:ascii="LMUkrLine" w:hAnsi="LMUkrLine" w:cs="LMUkrLine"/>
          <w:sz w:val="26"/>
          <w:szCs w:val="26"/>
          <w:lang w:val="ru-RU"/>
        </w:rPr>
        <w:t xml:space="preserve"> </w:t>
      </w:r>
      <w:r w:rsidRPr="007163D6">
        <w:rPr>
          <w:rFonts w:ascii="LMUkrLine Cyr" w:hAnsi="LMUkrLine Cyr" w:cs="LMUkrLine Cyr"/>
          <w:sz w:val="26"/>
          <w:szCs w:val="26"/>
          <w:lang w:val="ru-RU"/>
        </w:rPr>
        <w:t>т</w:t>
      </w:r>
      <w:r w:rsidRPr="007163D6">
        <w:rPr>
          <w:rFonts w:ascii="LMUkrLine" w:hAnsi="LMUkrLine" w:cs="LMUkrLine"/>
          <w:sz w:val="26"/>
          <w:szCs w:val="26"/>
          <w:lang w:val="ru-RU"/>
        </w:rPr>
        <w:t>.</w:t>
      </w:r>
      <w:r w:rsidRPr="007163D6">
        <w:rPr>
          <w:rFonts w:ascii="LMUkrLine Cyr" w:hAnsi="LMUkrLine Cyr" w:cs="LMUkrLine Cyr"/>
          <w:sz w:val="26"/>
          <w:szCs w:val="26"/>
          <w:lang w:val="ru-RU"/>
        </w:rPr>
        <w:t>д</w:t>
      </w:r>
      <w:r w:rsidRPr="007163D6">
        <w:rPr>
          <w:rFonts w:ascii="LMUkrLine" w:hAnsi="LMUkrLine" w:cs="LMUkrLine"/>
          <w:sz w:val="26"/>
          <w:szCs w:val="26"/>
          <w:lang w:val="ru-RU"/>
        </w:rPr>
        <w:t>.</w:t>
      </w:r>
    </w:p>
    <w:p w:rsidR="007163D6" w:rsidRPr="007163D6" w:rsidRDefault="007163D6">
      <w:pPr>
        <w:pStyle w:val="a5"/>
        <w:widowControl w:val="0"/>
        <w:spacing w:line="396" w:lineRule="auto"/>
        <w:rPr>
          <w:rFonts w:ascii="LMUkrLine" w:hAnsi="LMUkrLine" w:cs="LMUkrLine"/>
          <w:b/>
          <w:bCs/>
          <w:sz w:val="28"/>
          <w:szCs w:val="28"/>
          <w:lang w:val="ru-RU"/>
        </w:rPr>
      </w:pPr>
    </w:p>
    <w:p w:rsidR="007163D6" w:rsidRPr="007163D6" w:rsidRDefault="007163D6">
      <w:pPr>
        <w:pStyle w:val="a5"/>
        <w:widowControl w:val="0"/>
        <w:spacing w:line="396" w:lineRule="auto"/>
        <w:rPr>
          <w:rFonts w:ascii="LMUkrLine" w:hAnsi="LMUkrLine" w:cs="LMUkrLine"/>
          <w:b/>
          <w:bCs/>
          <w:sz w:val="28"/>
          <w:szCs w:val="28"/>
          <w:lang w:val="ru-RU"/>
        </w:rPr>
      </w:pPr>
      <w:r w:rsidRPr="007163D6">
        <w:rPr>
          <w:rFonts w:ascii="LMUkrLine Cyr" w:hAnsi="LMUkrLine Cyr" w:cs="LMUkrLine Cyr"/>
          <w:b/>
          <w:bCs/>
          <w:sz w:val="28"/>
          <w:szCs w:val="28"/>
          <w:lang w:val="ru-RU"/>
        </w:rPr>
        <w:t>Глава</w:t>
      </w:r>
      <w:r w:rsidRPr="007163D6">
        <w:rPr>
          <w:rFonts w:ascii="LMUkrLine" w:hAnsi="LMUkrLine" w:cs="LMUkrLine"/>
          <w:b/>
          <w:bCs/>
          <w:sz w:val="28"/>
          <w:szCs w:val="28"/>
          <w:lang w:val="ru-RU"/>
        </w:rPr>
        <w:t xml:space="preserve"> 1.</w:t>
      </w:r>
      <w:r w:rsidRPr="007163D6">
        <w:rPr>
          <w:rFonts w:ascii="LMUkrLine" w:hAnsi="LMUkrLine" w:cs="LMUkrLine"/>
          <w:b/>
          <w:bCs/>
          <w:sz w:val="28"/>
          <w:szCs w:val="28"/>
          <w:lang w:val="ru-RU"/>
        </w:rPr>
        <w:tab/>
      </w:r>
      <w:r w:rsidRPr="007163D6">
        <w:rPr>
          <w:rFonts w:ascii="LMUkrLine Cyr" w:hAnsi="LMUkrLine Cyr" w:cs="LMUkrLine Cyr"/>
          <w:b/>
          <w:bCs/>
          <w:sz w:val="28"/>
          <w:szCs w:val="28"/>
          <w:lang w:val="ru-RU"/>
        </w:rPr>
        <w:t>Бюджетная</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система</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государства</w:t>
      </w:r>
    </w:p>
    <w:p w:rsidR="007163D6" w:rsidRPr="007163D6" w:rsidRDefault="007163D6" w:rsidP="00EE620E">
      <w:pPr>
        <w:pStyle w:val="a5"/>
        <w:widowControl w:val="0"/>
        <w:numPr>
          <w:ilvl w:val="0"/>
          <w:numId w:val="10"/>
        </w:numPr>
        <w:tabs>
          <w:tab w:val="clear" w:pos="720"/>
          <w:tab w:val="num" w:pos="360"/>
        </w:tabs>
        <w:spacing w:line="396" w:lineRule="auto"/>
        <w:jc w:val="left"/>
        <w:rPr>
          <w:rFonts w:ascii="LMUkrLine" w:hAnsi="LMUkrLine" w:cs="LMUkrLine"/>
          <w:b/>
          <w:bCs/>
          <w:sz w:val="26"/>
          <w:szCs w:val="26"/>
          <w:lang w:val="ru-RU"/>
        </w:rPr>
      </w:pPr>
      <w:r w:rsidRPr="007163D6">
        <w:rPr>
          <w:rFonts w:ascii="LMUkrLine Cyr" w:hAnsi="LMUkrLine Cyr" w:cs="LMUkrLine Cyr"/>
          <w:b/>
          <w:bCs/>
          <w:sz w:val="26"/>
          <w:szCs w:val="26"/>
          <w:lang w:val="ru-RU"/>
        </w:rPr>
        <w:t>Бюджетное</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устройство</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и</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принципы</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функционирования</w:t>
      </w:r>
    </w:p>
    <w:p w:rsidR="007163D6" w:rsidRPr="007163D6" w:rsidRDefault="007163D6">
      <w:pPr>
        <w:pStyle w:val="a5"/>
        <w:widowControl w:val="0"/>
        <w:spacing w:line="396" w:lineRule="auto"/>
        <w:ind w:firstLine="720"/>
        <w:jc w:val="left"/>
        <w:rPr>
          <w:rFonts w:ascii="LMUkrLine" w:hAnsi="LMUkrLine" w:cs="LMUkrLine"/>
          <w:b/>
          <w:bCs/>
          <w:sz w:val="26"/>
          <w:szCs w:val="26"/>
          <w:lang w:val="ru-RU"/>
        </w:rPr>
      </w:pPr>
      <w:r w:rsidRPr="007163D6">
        <w:rPr>
          <w:rFonts w:ascii="LMUkrLine Cyr" w:hAnsi="LMUkrLine Cyr" w:cs="LMUkrLine Cyr"/>
          <w:b/>
          <w:bCs/>
          <w:sz w:val="26"/>
          <w:szCs w:val="26"/>
          <w:lang w:val="ru-RU"/>
        </w:rPr>
        <w:t>бюджетной</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системы</w:t>
      </w:r>
      <w:r w:rsidRPr="007163D6">
        <w:rPr>
          <w:rFonts w:ascii="LMUkrLine" w:hAnsi="LMUkrLine" w:cs="LMUkrLine"/>
          <w:b/>
          <w:bCs/>
          <w:sz w:val="26"/>
          <w:szCs w:val="26"/>
          <w:lang w:val="ru-RU"/>
        </w:rPr>
        <w:t xml:space="preserve"> </w:t>
      </w:r>
    </w:p>
    <w:p w:rsidR="007163D6" w:rsidRPr="007163D6" w:rsidRDefault="007163D6">
      <w:pPr>
        <w:widowControl w:val="0"/>
        <w:spacing w:line="396" w:lineRule="auto"/>
        <w:ind w:firstLine="340"/>
        <w:jc w:val="center"/>
        <w:rPr>
          <w:rFonts w:ascii="LMUkrLine" w:hAnsi="LMUkrLine" w:cs="LMUkrLine"/>
          <w:lang w:val="ru-RU"/>
        </w:rPr>
      </w:pPr>
    </w:p>
    <w:p w:rsidR="007163D6" w:rsidRPr="007163D6" w:rsidRDefault="007163D6">
      <w:pPr>
        <w:pStyle w:val="11"/>
        <w:widowControl w:val="0"/>
        <w:shd w:val="clear" w:color="auto" w:fill="FFFFFF"/>
        <w:spacing w:line="360" w:lineRule="auto"/>
        <w:ind w:right="77" w:firstLine="340"/>
        <w:jc w:val="both"/>
        <w:rPr>
          <w:rFonts w:ascii="LMUkrLine" w:hAnsi="LMUkrLine" w:cs="LMUkrLine"/>
          <w:sz w:val="25"/>
          <w:szCs w:val="25"/>
        </w:rPr>
      </w:pPr>
      <w:r w:rsidRPr="007163D6">
        <w:rPr>
          <w:rFonts w:ascii="LMUkrLine Cyr" w:hAnsi="LMUkrLine Cyr" w:cs="LMUkrLine Cyr"/>
          <w:color w:val="000000"/>
          <w:sz w:val="25"/>
          <w:szCs w:val="25"/>
        </w:rPr>
        <w:t>В</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соответствии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Бюджетным</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кодексом</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Российской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Федерации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бюджетное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устройство</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страны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характеризуется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бюджетной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системой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бюджетной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классификацией</w:t>
      </w:r>
      <w:r w:rsidRPr="007163D6">
        <w:rPr>
          <w:rFonts w:ascii="LMUkrLine" w:hAnsi="LMUkrLine" w:cs="LMUkrLine"/>
          <w:color w:val="000000"/>
          <w:sz w:val="25"/>
          <w:szCs w:val="25"/>
        </w:rPr>
        <w:t>.</w:t>
      </w:r>
    </w:p>
    <w:p w:rsidR="007163D6" w:rsidRPr="007163D6" w:rsidRDefault="007163D6">
      <w:pPr>
        <w:pStyle w:val="a3"/>
        <w:widowControl w:val="0"/>
        <w:spacing w:line="360" w:lineRule="auto"/>
        <w:ind w:firstLine="340"/>
        <w:rPr>
          <w:rFonts w:ascii="LMUkrLine" w:hAnsi="LMUkrLine" w:cs="LMUkrLine"/>
          <w:sz w:val="25"/>
          <w:szCs w:val="25"/>
          <w:lang w:val="ru-RU"/>
        </w:rPr>
      </w:pPr>
      <w:r w:rsidRPr="007163D6">
        <w:rPr>
          <w:rFonts w:ascii="LMUkrLine" w:hAnsi="LMUkrLine" w:cs="LMUkrLine"/>
          <w:sz w:val="25"/>
          <w:szCs w:val="25"/>
          <w:u w:val="single"/>
          <w:lang w:val="ru-RU"/>
        </w:rPr>
        <w:t>Áþäæåòíîå óñòðîéñòâî Ðîññèéñêîé Ôåäåðàöèè</w:t>
      </w:r>
      <w:r w:rsidRPr="007163D6">
        <w:rPr>
          <w:rFonts w:ascii="LMUkrLine" w:hAnsi="LMUkrLine" w:cs="LMUkrLine"/>
          <w:sz w:val="25"/>
          <w:szCs w:val="25"/>
          <w:lang w:val="ru-RU"/>
        </w:rPr>
        <w:t xml:space="preserve"> – ýòî îðãàíèçàöèÿ áþäæåòíîé ñèñòåìû, ïðèíöèïû åå ïîñòðîåíèÿ. Áþäæåòíàÿ ñèñòåìà ñòðàíû ïðåäñòàâëÿåò ñîáîé îñíîâàííóþ íà ýêîíîìè÷åñêèõ î</w:t>
      </w:r>
      <w:r w:rsidRPr="007163D6">
        <w:rPr>
          <w:rFonts w:ascii="LMUkrLine" w:hAnsi="LMUkrLine" w:cs="LMUkrLine"/>
          <w:noProof w:val="0"/>
          <w:color w:val="000000"/>
          <w:sz w:val="25"/>
          <w:szCs w:val="25"/>
          <w:lang w:val="ru-RU"/>
        </w:rPr>
        <w:t>òíîøåíèÿ</w:t>
      </w:r>
      <w:r w:rsidRPr="007163D6">
        <w:rPr>
          <w:rFonts w:ascii="LMUkrLine" w:hAnsi="LMUkrLine" w:cs="LMUkrLine"/>
          <w:sz w:val="25"/>
          <w:szCs w:val="25"/>
          <w:lang w:val="ru-RU"/>
        </w:rPr>
        <w:t xml:space="preserve">õ è þðèäè÷åñêèõ íîðìàõ ñîâîêóïíîñòü ðåñïóáëèêàíñêîãî áþäæåòà ÐÔ, áþäæåòîâ ãîñóäàðñòâåííûõ è àäìèíèñòðàòèâíî-òåððèòîðèàëüíûõ îáðàçîâàíèé è ìåñòíûõ áþäæåòîâ. </w:t>
      </w:r>
      <w:r w:rsidRPr="007163D6">
        <w:rPr>
          <w:rFonts w:ascii="LMUkrLine Cyr" w:hAnsi="LMUkrLine Cyr" w:cs="LMUkrLine Cyr"/>
          <w:color w:val="000000"/>
          <w:sz w:val="25"/>
          <w:szCs w:val="25"/>
          <w:lang w:val="ru-RU"/>
        </w:rPr>
        <w:t>Вместе</w:t>
      </w:r>
      <w:r w:rsidRPr="007163D6">
        <w:rPr>
          <w:rFonts w:ascii="LMUkrLine" w:hAnsi="LMUkrLine" w:cs="LMUkrLine"/>
          <w:color w:val="000000"/>
          <w:sz w:val="25"/>
          <w:szCs w:val="25"/>
          <w:lang w:val="ru-RU"/>
        </w:rPr>
        <w:t xml:space="preserve"> </w:t>
      </w:r>
      <w:r w:rsidRPr="007163D6">
        <w:rPr>
          <w:rFonts w:ascii="LMUkrLine Cyr" w:hAnsi="LMUkrLine Cyr" w:cs="LMUkrLine Cyr"/>
          <w:color w:val="000000"/>
          <w:sz w:val="25"/>
          <w:szCs w:val="25"/>
          <w:lang w:val="ru-RU"/>
        </w:rPr>
        <w:t>с</w:t>
      </w:r>
      <w:r w:rsidRPr="007163D6">
        <w:rPr>
          <w:rFonts w:ascii="LMUkrLine" w:hAnsi="LMUkrLine" w:cs="LMUkrLine"/>
          <w:color w:val="000000"/>
          <w:sz w:val="25"/>
          <w:szCs w:val="25"/>
          <w:lang w:val="ru-RU"/>
        </w:rPr>
        <w:t xml:space="preserve"> </w:t>
      </w:r>
      <w:r w:rsidRPr="007163D6">
        <w:rPr>
          <w:rFonts w:ascii="LMUkrLine Cyr" w:hAnsi="LMUkrLine Cyr" w:cs="LMUkrLine Cyr"/>
          <w:color w:val="000000"/>
          <w:sz w:val="25"/>
          <w:szCs w:val="25"/>
          <w:lang w:val="ru-RU"/>
        </w:rPr>
        <w:t>системой</w:t>
      </w:r>
      <w:r w:rsidRPr="007163D6">
        <w:rPr>
          <w:rFonts w:ascii="LMUkrLine" w:hAnsi="LMUkrLine" w:cs="LMUkrLine"/>
          <w:color w:val="000000"/>
          <w:sz w:val="25"/>
          <w:szCs w:val="25"/>
          <w:lang w:val="ru-RU"/>
        </w:rPr>
        <w:t xml:space="preserve"> </w:t>
      </w:r>
      <w:r w:rsidRPr="007163D6">
        <w:rPr>
          <w:rFonts w:ascii="LMUkrLine Cyr" w:hAnsi="LMUkrLine Cyr" w:cs="LMUkrLine Cyr"/>
          <w:color w:val="000000"/>
          <w:sz w:val="25"/>
          <w:szCs w:val="25"/>
          <w:lang w:val="ru-RU"/>
        </w:rPr>
        <w:t>внебюджетных</w:t>
      </w:r>
      <w:r w:rsidRPr="007163D6">
        <w:rPr>
          <w:rFonts w:ascii="LMUkrLine" w:hAnsi="LMUkrLine" w:cs="LMUkrLine"/>
          <w:color w:val="000000"/>
          <w:sz w:val="25"/>
          <w:szCs w:val="25"/>
          <w:lang w:val="ru-RU"/>
        </w:rPr>
        <w:t xml:space="preserve"> </w:t>
      </w:r>
      <w:r w:rsidRPr="007163D6">
        <w:rPr>
          <w:rFonts w:ascii="LMUkrLine Cyr" w:hAnsi="LMUkrLine Cyr" w:cs="LMUkrLine Cyr"/>
          <w:color w:val="000000"/>
          <w:sz w:val="25"/>
          <w:szCs w:val="25"/>
          <w:lang w:val="ru-RU"/>
        </w:rPr>
        <w:t>фондов</w:t>
      </w:r>
      <w:r w:rsidRPr="007163D6">
        <w:rPr>
          <w:rFonts w:ascii="LMUkrLine" w:hAnsi="LMUkrLine" w:cs="LMUkrLine"/>
          <w:color w:val="000000"/>
          <w:sz w:val="25"/>
          <w:szCs w:val="25"/>
          <w:lang w:val="ru-RU"/>
        </w:rPr>
        <w:t xml:space="preserve"> </w:t>
      </w:r>
      <w:r w:rsidRPr="007163D6">
        <w:rPr>
          <w:rFonts w:ascii="LMUkrLine Cyr" w:hAnsi="LMUkrLine Cyr" w:cs="LMUkrLine Cyr"/>
          <w:color w:val="000000"/>
          <w:sz w:val="25"/>
          <w:szCs w:val="25"/>
          <w:lang w:val="ru-RU"/>
        </w:rPr>
        <w:t>она</w:t>
      </w:r>
      <w:r w:rsidRPr="007163D6">
        <w:rPr>
          <w:rFonts w:ascii="LMUkrLine" w:hAnsi="LMUkrLine" w:cs="LMUkrLine"/>
          <w:color w:val="000000"/>
          <w:sz w:val="25"/>
          <w:szCs w:val="25"/>
          <w:lang w:val="ru-RU"/>
        </w:rPr>
        <w:t xml:space="preserve"> </w:t>
      </w:r>
      <w:r w:rsidRPr="007163D6">
        <w:rPr>
          <w:rFonts w:ascii="LMUkrLine Cyr" w:hAnsi="LMUkrLine Cyr" w:cs="LMUkrLine Cyr"/>
          <w:color w:val="000000"/>
          <w:sz w:val="25"/>
          <w:szCs w:val="25"/>
          <w:lang w:val="ru-RU"/>
        </w:rPr>
        <w:t>образует</w:t>
      </w:r>
      <w:r w:rsidRPr="007163D6">
        <w:rPr>
          <w:rFonts w:ascii="LMUkrLine" w:hAnsi="LMUkrLine" w:cs="LMUkrLine"/>
          <w:color w:val="000000"/>
          <w:sz w:val="25"/>
          <w:szCs w:val="25"/>
          <w:lang w:val="ru-RU"/>
        </w:rPr>
        <w:t xml:space="preserve"> </w:t>
      </w:r>
      <w:r w:rsidRPr="007163D6">
        <w:rPr>
          <w:rFonts w:ascii="LMUkrLine Cyr" w:hAnsi="LMUkrLine Cyr" w:cs="LMUkrLine Cyr"/>
          <w:color w:val="000000"/>
          <w:sz w:val="25"/>
          <w:szCs w:val="25"/>
          <w:lang w:val="ru-RU"/>
        </w:rPr>
        <w:t>систему</w:t>
      </w:r>
      <w:r w:rsidRPr="007163D6">
        <w:rPr>
          <w:rFonts w:ascii="LMUkrLine" w:hAnsi="LMUkrLine" w:cs="LMUkrLine"/>
          <w:color w:val="000000"/>
          <w:sz w:val="25"/>
          <w:szCs w:val="25"/>
          <w:lang w:val="ru-RU"/>
        </w:rPr>
        <w:t xml:space="preserve"> </w:t>
      </w:r>
      <w:r w:rsidRPr="007163D6">
        <w:rPr>
          <w:rFonts w:ascii="LMUkrLine Cyr" w:hAnsi="LMUkrLine Cyr" w:cs="LMUkrLine Cyr"/>
          <w:color w:val="000000"/>
          <w:sz w:val="25"/>
          <w:szCs w:val="25"/>
          <w:lang w:val="ru-RU"/>
        </w:rPr>
        <w:t>государственных</w:t>
      </w:r>
      <w:r w:rsidRPr="007163D6">
        <w:rPr>
          <w:rFonts w:ascii="LMUkrLine" w:hAnsi="LMUkrLine" w:cs="LMUkrLine"/>
          <w:color w:val="000000"/>
          <w:sz w:val="25"/>
          <w:szCs w:val="25"/>
          <w:lang w:val="ru-RU"/>
        </w:rPr>
        <w:t xml:space="preserve"> </w:t>
      </w:r>
      <w:r w:rsidRPr="007163D6">
        <w:rPr>
          <w:rFonts w:ascii="LMUkrLine Cyr" w:hAnsi="LMUkrLine Cyr" w:cs="LMUkrLine Cyr"/>
          <w:color w:val="000000"/>
          <w:sz w:val="25"/>
          <w:szCs w:val="25"/>
          <w:lang w:val="ru-RU"/>
        </w:rPr>
        <w:t>финансов</w:t>
      </w:r>
      <w:r w:rsidRPr="007163D6">
        <w:rPr>
          <w:rFonts w:ascii="LMUkrLine" w:hAnsi="LMUkrLine" w:cs="LMUkrLine"/>
          <w:color w:val="000000"/>
          <w:sz w:val="25"/>
          <w:szCs w:val="25"/>
          <w:lang w:val="ru-RU"/>
        </w:rPr>
        <w:t>.</w:t>
      </w:r>
    </w:p>
    <w:p w:rsidR="007163D6" w:rsidRPr="007163D6" w:rsidRDefault="007163D6">
      <w:pPr>
        <w:pStyle w:val="11"/>
        <w:widowControl w:val="0"/>
        <w:shd w:val="clear" w:color="auto" w:fill="FFFFFF"/>
        <w:spacing w:line="360" w:lineRule="auto"/>
        <w:ind w:right="58" w:firstLine="340"/>
        <w:jc w:val="both"/>
        <w:rPr>
          <w:rFonts w:ascii="LMUkrLine" w:hAnsi="LMUkrLine" w:cs="LMUkrLine"/>
          <w:sz w:val="25"/>
          <w:szCs w:val="25"/>
        </w:rPr>
      </w:pPr>
      <w:r w:rsidRPr="007163D6">
        <w:rPr>
          <w:rFonts w:ascii="LMUkrLine Cyr" w:hAnsi="LMUkrLine Cyr" w:cs="LMUkrLine Cyr"/>
          <w:color w:val="000000"/>
          <w:sz w:val="25"/>
          <w:szCs w:val="25"/>
        </w:rPr>
        <w:t>Структура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бюджетной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системы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определяется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структурой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государственного</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управления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Сектор</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государственного</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управления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в</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России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как</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в</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республике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федеральным</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устройством</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охватывает</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федеральный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региональный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республики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края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области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Москва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Санкт</w:t>
      </w:r>
      <w:r w:rsidRPr="007163D6">
        <w:rPr>
          <w:rFonts w:ascii="LMUkrLine" w:hAnsi="LMUkrLine" w:cs="LMUkrLine"/>
          <w:color w:val="000000"/>
          <w:sz w:val="25"/>
          <w:szCs w:val="25"/>
        </w:rPr>
        <w:t>-</w:t>
      </w:r>
      <w:r w:rsidRPr="007163D6">
        <w:rPr>
          <w:rFonts w:ascii="LMUkrLine Cyr" w:hAnsi="LMUkrLine Cyr" w:cs="LMUkrLine Cyr"/>
          <w:color w:val="000000"/>
          <w:sz w:val="25"/>
          <w:szCs w:val="25"/>
        </w:rPr>
        <w:t>Петербург</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местный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муниципальный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уровни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В</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унитарных</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единых</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государствах</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существует</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два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уровня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управления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центральный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местный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муниципальный</w:t>
      </w:r>
      <w:r w:rsidRPr="007163D6">
        <w:rPr>
          <w:rFonts w:ascii="LMUkrLine" w:hAnsi="LMUkrLine" w:cs="LMUkrLine"/>
          <w:color w:val="000000"/>
          <w:sz w:val="25"/>
          <w:szCs w:val="25"/>
        </w:rPr>
        <w:t>).</w:t>
      </w:r>
    </w:p>
    <w:p w:rsidR="007163D6" w:rsidRPr="007163D6" w:rsidRDefault="007163D6">
      <w:pPr>
        <w:pStyle w:val="11"/>
        <w:widowControl w:val="0"/>
        <w:shd w:val="clear" w:color="auto" w:fill="FFFFFF"/>
        <w:spacing w:before="5" w:line="360" w:lineRule="auto"/>
        <w:ind w:right="53" w:firstLine="340"/>
        <w:jc w:val="both"/>
        <w:rPr>
          <w:rFonts w:ascii="LMUkrLine" w:hAnsi="LMUkrLine" w:cs="LMUkrLine"/>
          <w:sz w:val="25"/>
          <w:szCs w:val="25"/>
        </w:rPr>
      </w:pPr>
      <w:r w:rsidRPr="007163D6">
        <w:rPr>
          <w:rFonts w:ascii="LMUkrLine Cyr" w:hAnsi="LMUkrLine Cyr" w:cs="LMUkrLine Cyr"/>
          <w:color w:val="000000"/>
          <w:sz w:val="25"/>
          <w:szCs w:val="25"/>
        </w:rPr>
        <w:t>Основные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типы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институциональных</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единиц</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относящихся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сектору</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органов</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государственного</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управления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следующие</w:t>
      </w:r>
      <w:r w:rsidRPr="007163D6">
        <w:rPr>
          <w:rFonts w:ascii="LMUkrLine" w:hAnsi="LMUkrLine" w:cs="LMUkrLine"/>
          <w:color w:val="000000"/>
          <w:sz w:val="25"/>
          <w:szCs w:val="25"/>
        </w:rPr>
        <w:t>:</w:t>
      </w:r>
    </w:p>
    <w:p w:rsidR="007163D6" w:rsidRPr="007163D6" w:rsidRDefault="007163D6">
      <w:pPr>
        <w:pStyle w:val="11"/>
        <w:widowControl w:val="0"/>
        <w:shd w:val="clear" w:color="auto" w:fill="FFFFFF"/>
        <w:spacing w:before="5" w:line="360" w:lineRule="auto"/>
        <w:ind w:right="38" w:firstLine="340"/>
        <w:jc w:val="both"/>
        <w:rPr>
          <w:rFonts w:ascii="LMUkrLine" w:hAnsi="LMUkrLine" w:cs="LMUkrLine"/>
          <w:sz w:val="25"/>
          <w:szCs w:val="25"/>
        </w:rPr>
      </w:pPr>
      <w:r w:rsidRPr="007163D6">
        <w:rPr>
          <w:rFonts w:ascii="LMUkrLine Cyr" w:hAnsi="LMUkrLine Cyr" w:cs="LMUkrLine Cyr"/>
          <w:b/>
          <w:bCs/>
          <w:i/>
          <w:iCs/>
          <w:color w:val="000000"/>
          <w:sz w:val="25"/>
          <w:szCs w:val="25"/>
        </w:rPr>
        <w:t>федеральные</w:t>
      </w:r>
      <w:r w:rsidRPr="007163D6">
        <w:rPr>
          <w:rFonts w:ascii="LMUkrLine" w:hAnsi="LMUkrLine" w:cs="LMUkrLine"/>
          <w:b/>
          <w:bCs/>
          <w:i/>
          <w:iCs/>
          <w:color w:val="000000"/>
          <w:sz w:val="25"/>
          <w:szCs w:val="25"/>
        </w:rPr>
        <w:t xml:space="preserve"> </w:t>
      </w:r>
      <w:r w:rsidRPr="007163D6">
        <w:rPr>
          <w:rFonts w:ascii="LMUkrLine Cyr" w:hAnsi="LMUkrLine Cyr" w:cs="LMUkrLine Cyr"/>
          <w:b/>
          <w:bCs/>
          <w:i/>
          <w:iCs/>
          <w:color w:val="000000"/>
          <w:sz w:val="25"/>
          <w:szCs w:val="25"/>
        </w:rPr>
        <w:t>органы</w:t>
      </w:r>
      <w:r w:rsidRPr="007163D6">
        <w:rPr>
          <w:rFonts w:ascii="LMUkrLine" w:hAnsi="LMUkrLine" w:cs="LMUkrLine"/>
          <w:b/>
          <w:bCs/>
          <w:i/>
          <w:iCs/>
          <w:color w:val="000000"/>
          <w:sz w:val="25"/>
          <w:szCs w:val="25"/>
        </w:rPr>
        <w:t xml:space="preserve"> </w:t>
      </w:r>
      <w:r w:rsidRPr="007163D6">
        <w:rPr>
          <w:rFonts w:ascii="LMUkrLine Cyr" w:hAnsi="LMUkrLine Cyr" w:cs="LMUkrLine Cyr"/>
          <w:b/>
          <w:bCs/>
          <w:i/>
          <w:iCs/>
          <w:color w:val="000000"/>
          <w:sz w:val="25"/>
          <w:szCs w:val="25"/>
        </w:rPr>
        <w:t>управления</w:t>
      </w:r>
      <w:r w:rsidRPr="007163D6">
        <w:rPr>
          <w:rFonts w:ascii="LMUkrLine" w:hAnsi="LMUkrLine" w:cs="LMUkrLine"/>
          <w:b/>
          <w:bCs/>
          <w:i/>
          <w:iCs/>
          <w:color w:val="000000"/>
          <w:sz w:val="25"/>
          <w:szCs w:val="25"/>
        </w:rPr>
        <w:t>:</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Федеральное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Собрание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аппарат</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Президента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Российской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Федерации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аппараты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федеральных</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министерств</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ведомств</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государственные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учреждения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здравоохранения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образования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культуры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искусства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науки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финансируемые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как</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правило</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из</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федерального</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бюджета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государственные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внебюджетные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фонды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учреждения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посольства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представительства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консульства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Российской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Федерации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за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границей</w:t>
      </w:r>
      <w:r w:rsidRPr="007163D6">
        <w:rPr>
          <w:rFonts w:ascii="LMUkrLine" w:hAnsi="LMUkrLine" w:cs="LMUkrLine"/>
          <w:color w:val="000000"/>
          <w:sz w:val="25"/>
          <w:szCs w:val="25"/>
        </w:rPr>
        <w:t>;</w:t>
      </w:r>
    </w:p>
    <w:p w:rsidR="007163D6" w:rsidRPr="007163D6" w:rsidRDefault="007163D6">
      <w:pPr>
        <w:pStyle w:val="11"/>
        <w:widowControl w:val="0"/>
        <w:shd w:val="clear" w:color="auto" w:fill="FFFFFF"/>
        <w:spacing w:before="10" w:line="360" w:lineRule="auto"/>
        <w:ind w:right="29" w:firstLine="340"/>
        <w:jc w:val="both"/>
        <w:rPr>
          <w:rFonts w:ascii="LMUkrLine" w:hAnsi="LMUkrLine" w:cs="LMUkrLine"/>
          <w:sz w:val="25"/>
          <w:szCs w:val="25"/>
        </w:rPr>
      </w:pPr>
      <w:r w:rsidRPr="007163D6">
        <w:rPr>
          <w:rFonts w:ascii="LMUkrLine Cyr" w:hAnsi="LMUkrLine Cyr" w:cs="LMUkrLine Cyr"/>
          <w:b/>
          <w:bCs/>
          <w:i/>
          <w:iCs/>
          <w:color w:val="000000"/>
          <w:sz w:val="25"/>
          <w:szCs w:val="25"/>
        </w:rPr>
        <w:t>региональные</w:t>
      </w:r>
      <w:r w:rsidRPr="007163D6">
        <w:rPr>
          <w:rFonts w:ascii="LMUkrLine" w:hAnsi="LMUkrLine" w:cs="LMUkrLine"/>
          <w:b/>
          <w:bCs/>
          <w:i/>
          <w:iCs/>
          <w:color w:val="000000"/>
          <w:sz w:val="25"/>
          <w:szCs w:val="25"/>
        </w:rPr>
        <w:t xml:space="preserve"> </w:t>
      </w:r>
      <w:r w:rsidRPr="007163D6">
        <w:rPr>
          <w:rFonts w:ascii="LMUkrLine Cyr" w:hAnsi="LMUkrLine Cyr" w:cs="LMUkrLine Cyr"/>
          <w:b/>
          <w:bCs/>
          <w:i/>
          <w:iCs/>
          <w:color w:val="000000"/>
          <w:sz w:val="25"/>
          <w:szCs w:val="25"/>
        </w:rPr>
        <w:t>органы</w:t>
      </w:r>
      <w:r w:rsidRPr="007163D6">
        <w:rPr>
          <w:rFonts w:ascii="LMUkrLine" w:hAnsi="LMUkrLine" w:cs="LMUkrLine"/>
          <w:b/>
          <w:bCs/>
          <w:i/>
          <w:iCs/>
          <w:color w:val="000000"/>
          <w:sz w:val="25"/>
          <w:szCs w:val="25"/>
        </w:rPr>
        <w:t xml:space="preserve"> </w:t>
      </w:r>
      <w:r w:rsidRPr="007163D6">
        <w:rPr>
          <w:rFonts w:ascii="LMUkrLine Cyr" w:hAnsi="LMUkrLine Cyr" w:cs="LMUkrLine Cyr"/>
          <w:b/>
          <w:bCs/>
          <w:i/>
          <w:iCs/>
          <w:color w:val="000000"/>
          <w:sz w:val="25"/>
          <w:szCs w:val="25"/>
        </w:rPr>
        <w:t>управления</w:t>
      </w:r>
      <w:r w:rsidRPr="007163D6">
        <w:rPr>
          <w:rFonts w:ascii="LMUkrLine" w:hAnsi="LMUkrLine" w:cs="LMUkrLine"/>
          <w:b/>
          <w:bCs/>
          <w:i/>
          <w:iCs/>
          <w:color w:val="000000"/>
          <w:sz w:val="25"/>
          <w:szCs w:val="25"/>
        </w:rPr>
        <w:t>:</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органы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законодательной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представительной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власти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субъектов</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Российской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Федерации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аппараты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президентов</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республик</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в</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составе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Российской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Федерации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аппараты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исполнительной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власти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Российской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Федерации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государственные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учреждения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здравоохранения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образования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культуры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искусства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науки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финансируемые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за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счет</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бюджета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субъектов</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Российской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Федерации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внебюджетные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фонды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создаваемые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субъектами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Российской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Федерации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представительства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субъектов</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Российской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Федерации</w:t>
      </w:r>
      <w:r w:rsidRPr="007163D6">
        <w:rPr>
          <w:rFonts w:ascii="LMUkrLine" w:hAnsi="LMUkrLine" w:cs="LMUkrLine"/>
          <w:color w:val="000000"/>
          <w:sz w:val="25"/>
          <w:szCs w:val="25"/>
        </w:rPr>
        <w:t>;</w:t>
      </w:r>
    </w:p>
    <w:p w:rsidR="007163D6" w:rsidRPr="007163D6" w:rsidRDefault="007163D6">
      <w:pPr>
        <w:pStyle w:val="11"/>
        <w:widowControl w:val="0"/>
        <w:shd w:val="clear" w:color="auto" w:fill="FFFFFF"/>
        <w:spacing w:line="360" w:lineRule="auto"/>
        <w:ind w:right="19" w:firstLine="340"/>
        <w:jc w:val="both"/>
        <w:rPr>
          <w:rFonts w:ascii="LMUkrLine" w:hAnsi="LMUkrLine" w:cs="LMUkrLine"/>
          <w:sz w:val="25"/>
          <w:szCs w:val="25"/>
        </w:rPr>
      </w:pPr>
      <w:r w:rsidRPr="007163D6">
        <w:rPr>
          <w:rFonts w:ascii="LMUkrLine Cyr" w:hAnsi="LMUkrLine Cyr" w:cs="LMUkrLine Cyr"/>
          <w:b/>
          <w:bCs/>
          <w:i/>
          <w:iCs/>
          <w:color w:val="000000"/>
          <w:sz w:val="25"/>
          <w:szCs w:val="25"/>
        </w:rPr>
        <w:t>местные</w:t>
      </w:r>
      <w:r w:rsidRPr="007163D6">
        <w:rPr>
          <w:rFonts w:ascii="LMUkrLine" w:hAnsi="LMUkrLine" w:cs="LMUkrLine"/>
          <w:b/>
          <w:bCs/>
          <w:i/>
          <w:iCs/>
          <w:color w:val="000000"/>
          <w:sz w:val="25"/>
          <w:szCs w:val="25"/>
        </w:rPr>
        <w:t xml:space="preserve"> (</w:t>
      </w:r>
      <w:r w:rsidRPr="007163D6">
        <w:rPr>
          <w:rFonts w:ascii="LMUkrLine Cyr" w:hAnsi="LMUkrLine Cyr" w:cs="LMUkrLine Cyr"/>
          <w:b/>
          <w:bCs/>
          <w:i/>
          <w:iCs/>
          <w:color w:val="000000"/>
          <w:sz w:val="25"/>
          <w:szCs w:val="25"/>
        </w:rPr>
        <w:t>муниципальные</w:t>
      </w:r>
      <w:r w:rsidRPr="007163D6">
        <w:rPr>
          <w:rFonts w:ascii="LMUkrLine" w:hAnsi="LMUkrLine" w:cs="LMUkrLine"/>
          <w:b/>
          <w:bCs/>
          <w:i/>
          <w:iCs/>
          <w:color w:val="000000"/>
          <w:sz w:val="25"/>
          <w:szCs w:val="25"/>
        </w:rPr>
        <w:t xml:space="preserve">) </w:t>
      </w:r>
      <w:r w:rsidRPr="007163D6">
        <w:rPr>
          <w:rFonts w:ascii="LMUkrLine Cyr" w:hAnsi="LMUkrLine Cyr" w:cs="LMUkrLine Cyr"/>
          <w:b/>
          <w:bCs/>
          <w:i/>
          <w:iCs/>
          <w:color w:val="000000"/>
          <w:sz w:val="25"/>
          <w:szCs w:val="25"/>
        </w:rPr>
        <w:t>органы</w:t>
      </w:r>
      <w:r w:rsidRPr="007163D6">
        <w:rPr>
          <w:rFonts w:ascii="LMUkrLine" w:hAnsi="LMUkrLine" w:cs="LMUkrLine"/>
          <w:b/>
          <w:bCs/>
          <w:i/>
          <w:iCs/>
          <w:color w:val="000000"/>
          <w:sz w:val="25"/>
          <w:szCs w:val="25"/>
        </w:rPr>
        <w:t xml:space="preserve"> </w:t>
      </w:r>
      <w:r w:rsidRPr="007163D6">
        <w:rPr>
          <w:rFonts w:ascii="LMUkrLine Cyr" w:hAnsi="LMUkrLine Cyr" w:cs="LMUkrLine Cyr"/>
          <w:b/>
          <w:bCs/>
          <w:i/>
          <w:iCs/>
          <w:color w:val="000000"/>
          <w:sz w:val="25"/>
          <w:szCs w:val="25"/>
        </w:rPr>
        <w:t>управления</w:t>
      </w:r>
      <w:r w:rsidRPr="007163D6">
        <w:rPr>
          <w:rFonts w:ascii="LMUkrLine" w:hAnsi="LMUkrLine" w:cs="LMUkrLine"/>
          <w:b/>
          <w:bCs/>
          <w:i/>
          <w:iCs/>
          <w:color w:val="000000"/>
          <w:sz w:val="25"/>
          <w:szCs w:val="25"/>
        </w:rPr>
        <w:t xml:space="preserve">: </w:t>
      </w:r>
      <w:r w:rsidRPr="007163D6">
        <w:rPr>
          <w:rFonts w:ascii="LMUkrLine Cyr" w:hAnsi="LMUkrLine Cyr" w:cs="LMUkrLine Cyr"/>
          <w:color w:val="000000"/>
          <w:sz w:val="25"/>
          <w:szCs w:val="25"/>
        </w:rPr>
        <w:t>органы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законодательной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представительной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власти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аппараты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местной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администрации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аппараты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местной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исполнительной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власти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государственные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учреждения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здравоохранения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образования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культуры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искусства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науки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финансируемые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из</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местного</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бюджета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внебюджетные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фонды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создаваемые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местной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администрацией</w:t>
      </w:r>
      <w:r w:rsidRPr="007163D6">
        <w:rPr>
          <w:rFonts w:ascii="LMUkrLine" w:hAnsi="LMUkrLine" w:cs="LMUkrLine"/>
          <w:color w:val="000000"/>
          <w:sz w:val="25"/>
          <w:szCs w:val="25"/>
        </w:rPr>
        <w:t>.</w:t>
      </w:r>
    </w:p>
    <w:p w:rsidR="007163D6" w:rsidRPr="007163D6" w:rsidRDefault="007163D6">
      <w:pPr>
        <w:pStyle w:val="11"/>
        <w:widowControl w:val="0"/>
        <w:shd w:val="clear" w:color="auto" w:fill="FFFFFF"/>
        <w:spacing w:line="360" w:lineRule="auto"/>
        <w:ind w:right="10" w:firstLine="340"/>
        <w:jc w:val="both"/>
        <w:rPr>
          <w:rFonts w:ascii="LMUkrLine" w:hAnsi="LMUkrLine" w:cs="LMUkrLine"/>
          <w:sz w:val="25"/>
          <w:szCs w:val="25"/>
        </w:rPr>
      </w:pPr>
      <w:r w:rsidRPr="007163D6">
        <w:rPr>
          <w:rFonts w:ascii="LMUkrLine Cyr" w:hAnsi="LMUkrLine Cyr" w:cs="LMUkrLine Cyr"/>
          <w:color w:val="000000"/>
          <w:sz w:val="25"/>
          <w:szCs w:val="25"/>
        </w:rPr>
        <w:t>Различные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государственные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единицы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должны</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объединяться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тем</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уровнем</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государственного</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управления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за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счет</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которого</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в</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основном</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осуществляется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их</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финансирование</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который</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контролирует</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их</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деятельность</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Например</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операции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по</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социальному</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страхованию</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рассматриваются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как</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часть</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того</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уровня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управления</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на</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котором</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они</w:t>
      </w:r>
      <w:r w:rsidRPr="007163D6">
        <w:rPr>
          <w:rFonts w:ascii="LMUkrLine" w:hAnsi="LMUkrLine" w:cs="LMUkrLine"/>
          <w:color w:val="000000"/>
          <w:sz w:val="25"/>
          <w:szCs w:val="25"/>
        </w:rPr>
        <w:t xml:space="preserve"> </w:t>
      </w:r>
      <w:r w:rsidRPr="007163D6">
        <w:rPr>
          <w:rFonts w:ascii="LMUkrLine Cyr" w:hAnsi="LMUkrLine Cyr" w:cs="LMUkrLine Cyr"/>
          <w:color w:val="000000"/>
          <w:sz w:val="25"/>
          <w:szCs w:val="25"/>
        </w:rPr>
        <w:t>осуществляются</w:t>
      </w:r>
      <w:r w:rsidRPr="007163D6">
        <w:rPr>
          <w:rFonts w:ascii="LMUkrLine" w:hAnsi="LMUkrLine" w:cs="LMUkrLine"/>
          <w:color w:val="000000"/>
          <w:sz w:val="25"/>
          <w:szCs w:val="25"/>
        </w:rPr>
        <w:t>.</w:t>
      </w:r>
    </w:p>
    <w:p w:rsidR="007163D6" w:rsidRPr="007163D6" w:rsidRDefault="007163D6">
      <w:pPr>
        <w:pStyle w:val="21"/>
        <w:ind w:firstLine="340"/>
        <w:rPr>
          <w:rFonts w:ascii="LMUkrLine" w:hAnsi="LMUkrLine" w:cs="LMUkrLine"/>
          <w:sz w:val="25"/>
          <w:szCs w:val="25"/>
          <w:lang w:val="ru-RU"/>
        </w:rPr>
      </w:pPr>
      <w:r w:rsidRPr="007163D6">
        <w:rPr>
          <w:rFonts w:ascii="LMUkrLine" w:hAnsi="LMUkrLine" w:cs="LMUkrLine"/>
          <w:sz w:val="25"/>
          <w:szCs w:val="25"/>
          <w:lang w:val="ru-RU"/>
        </w:rPr>
        <w:t>Áþäæåòíàÿ ñèñòåìà ÐÔ ñîñòîèò èç áþäæåòîâ òðåõ óðîâíåé</w:t>
      </w:r>
      <w:r w:rsidRPr="007163D6">
        <w:rPr>
          <w:rStyle w:val="a9"/>
          <w:rFonts w:ascii="LMUkrLine" w:hAnsi="LMUkrLine" w:cs="LMUkrLine"/>
          <w:sz w:val="25"/>
          <w:szCs w:val="25"/>
          <w:lang w:val="ru-RU"/>
        </w:rPr>
        <w:footnoteReference w:id="1"/>
      </w:r>
      <w:r w:rsidRPr="007163D6">
        <w:rPr>
          <w:rFonts w:ascii="LMUkrLine" w:hAnsi="LMUkrLine" w:cs="LMUkrLine"/>
          <w:sz w:val="25"/>
          <w:szCs w:val="25"/>
          <w:lang w:val="ru-RU"/>
        </w:rPr>
        <w:t>:</w:t>
      </w:r>
    </w:p>
    <w:p w:rsidR="007163D6" w:rsidRPr="007163D6" w:rsidRDefault="007163D6" w:rsidP="00EE620E">
      <w:pPr>
        <w:pStyle w:val="21"/>
        <w:numPr>
          <w:ilvl w:val="0"/>
          <w:numId w:val="9"/>
        </w:numPr>
        <w:rPr>
          <w:rFonts w:ascii="LMUkrLine" w:hAnsi="LMUkrLine" w:cs="LMUkrLine"/>
          <w:sz w:val="25"/>
          <w:szCs w:val="25"/>
          <w:lang w:val="ru-RU"/>
        </w:rPr>
      </w:pPr>
      <w:r w:rsidRPr="007163D6">
        <w:rPr>
          <w:rFonts w:ascii="LMUkrLine" w:hAnsi="LMUkrLine" w:cs="LMUkrLine"/>
          <w:sz w:val="25"/>
          <w:szCs w:val="25"/>
          <w:lang w:val="ru-RU"/>
        </w:rPr>
        <w:t>Ôåäåðàëüíûé áþäæåò;</w:t>
      </w:r>
    </w:p>
    <w:p w:rsidR="007163D6" w:rsidRPr="007163D6" w:rsidRDefault="007163D6" w:rsidP="00EE620E">
      <w:pPr>
        <w:pStyle w:val="21"/>
        <w:numPr>
          <w:ilvl w:val="0"/>
          <w:numId w:val="9"/>
        </w:numPr>
        <w:rPr>
          <w:rFonts w:ascii="LMUkrLine" w:hAnsi="LMUkrLine" w:cs="LMUkrLine"/>
          <w:sz w:val="25"/>
          <w:szCs w:val="25"/>
          <w:lang w:val="ru-RU"/>
        </w:rPr>
      </w:pPr>
      <w:r w:rsidRPr="007163D6">
        <w:rPr>
          <w:rFonts w:ascii="LMUkrLine" w:hAnsi="LMUkrLine" w:cs="LMUkrLine"/>
          <w:sz w:val="25"/>
          <w:szCs w:val="25"/>
          <w:lang w:val="ru-RU"/>
        </w:rPr>
        <w:t>Áþäæåòû ñóáúåêòîâ Ôåäåðàöèè;</w:t>
      </w:r>
    </w:p>
    <w:p w:rsidR="007163D6" w:rsidRPr="007163D6" w:rsidRDefault="007163D6" w:rsidP="00EE620E">
      <w:pPr>
        <w:pStyle w:val="21"/>
        <w:numPr>
          <w:ilvl w:val="0"/>
          <w:numId w:val="9"/>
        </w:numPr>
        <w:rPr>
          <w:rFonts w:ascii="LMUkrLine" w:hAnsi="LMUkrLine" w:cs="LMUkrLine"/>
          <w:sz w:val="25"/>
          <w:szCs w:val="25"/>
          <w:lang w:val="ru-RU"/>
        </w:rPr>
      </w:pPr>
      <w:r w:rsidRPr="007163D6">
        <w:rPr>
          <w:rFonts w:ascii="LMUkrLine" w:hAnsi="LMUkrLine" w:cs="LMUkrLine"/>
          <w:sz w:val="25"/>
          <w:szCs w:val="25"/>
          <w:lang w:val="ru-RU"/>
        </w:rPr>
        <w:t>Áþäæåòû ìóíèöèïàëüíûõ îáðàçîâàíèé.</w:t>
      </w:r>
    </w:p>
    <w:p w:rsidR="007163D6" w:rsidRPr="007163D6" w:rsidRDefault="007163D6">
      <w:pPr>
        <w:pStyle w:val="21"/>
        <w:ind w:firstLine="340"/>
        <w:rPr>
          <w:rFonts w:ascii="LMUkrLine" w:hAnsi="LMUkrLine" w:cs="LMUkrLine"/>
          <w:sz w:val="25"/>
          <w:szCs w:val="25"/>
          <w:lang w:val="ru-RU"/>
        </w:rPr>
      </w:pPr>
      <w:r w:rsidRPr="007163D6">
        <w:rPr>
          <w:rFonts w:ascii="LMUkrLine" w:hAnsi="LMUkrLine" w:cs="LMUkrLine"/>
          <w:sz w:val="25"/>
          <w:szCs w:val="25"/>
          <w:lang w:val="ru-RU"/>
        </w:rPr>
        <w:t>Ãîñóäàðñòâåííàÿ áþäæåòíàÿ ñèñòåìà ÐÔ âêëþ÷àåò ðåñïóáëèêàíñêèé (ôåäåðàëüíûé) áþäæåò, 21 ðåñïóáëèêàíñêèé áþäæåò â ñîñòàâå ÐÔ, 55 êðàåâûõ è îáëàñòíûõ áþäæåòîâ, ãîðîäñêèå áþäæåòû Ìîñêâû è Ñàíêò-Ïåòåðáóðãà, 10 îêðóæíûõ áþäæåòîâ àâòîíîìíûõ îêðóãîâ, áþäæåò Åâðåéñêîé  àâòîíîìíîé îáëàñòè è îêîëî 29 òûñÿ÷ ìåñòíûõ áþäæåòîâ (ãîðîäñêèõ, ðàéîííûõ, ïîñåëêîâûõ, ñåëüñêèõ).</w:t>
      </w:r>
    </w:p>
    <w:p w:rsidR="007163D6" w:rsidRPr="007163D6" w:rsidRDefault="007163D6">
      <w:pPr>
        <w:pStyle w:val="21"/>
        <w:ind w:firstLine="340"/>
        <w:rPr>
          <w:rFonts w:ascii="LMUkrLine" w:hAnsi="LMUkrLine" w:cs="LMUkrLine"/>
          <w:sz w:val="25"/>
          <w:szCs w:val="25"/>
          <w:lang w:val="ru-RU"/>
        </w:rPr>
      </w:pPr>
      <w:r w:rsidRPr="007163D6">
        <w:rPr>
          <w:rFonts w:ascii="LMUkrLine" w:hAnsi="LMUkrLine" w:cs="LMUkrLine"/>
          <w:sz w:val="25"/>
          <w:szCs w:val="25"/>
          <w:lang w:val="ru-RU"/>
        </w:rPr>
        <w:t>Ôåäåðàëüíûé áþäæåò è áþäæåòû ãîñóäàðñòâåííûõ âíåáþäæåòíûõ ôîíäîâ ðàçðàáàòûâàþòñÿ è óòâåðæäàþòñÿ â ôîðìå ôåäåðàëüíûõ çàêîíîâ, ñóáúåêòîâ Ôåäåðàöèè è ñóáôåäåðàëüíûõ âíåáþäæåòíûõ ôîíäîâ – â ôîðìå çàêîíîâ ñóáúåêòîâ Ôåäåðàöèè. Áþäæåòû ìóíèöèïàëüíûõ îáðàçîâàíèé, ìóíèöèïàëüíûå âíåáþäæåòíûå ôîíäû ðàçðàáàòûâàþòñÿ è óòâåðæäàþòñÿ ïðàâîâûìè àêòàìè ïðåäñòàâèòåëüíûõ îðãàíîâ ìåñòíîãî ñàìîóïðàâëåíèÿ ëèáî â ïîðÿäêå, óñòàíîâëåííîì óñòàâàìè ìóíèöèïàëüíûõ îáðàçîâàíèé. Áþäæåòû íèæåñòîÿùèõ îðãàíîâ ñàìîóïðàâëåíèÿ íå âõîäÿò ñâîèìè äîõîäàìè è ðàñõîäàìè â áþäæåòû âûøåñòîÿùèõ óðîâíåé.</w:t>
      </w:r>
    </w:p>
    <w:p w:rsidR="007163D6" w:rsidRPr="007163D6" w:rsidRDefault="007163D6">
      <w:pPr>
        <w:pStyle w:val="21"/>
        <w:ind w:firstLine="340"/>
        <w:rPr>
          <w:rFonts w:ascii="LMUkrLine" w:hAnsi="LMUkrLine" w:cs="LMUkrLine"/>
          <w:sz w:val="25"/>
          <w:szCs w:val="25"/>
          <w:lang w:val="ru-RU"/>
        </w:rPr>
      </w:pPr>
      <w:r w:rsidRPr="007163D6">
        <w:rPr>
          <w:rFonts w:ascii="LMUkrLine" w:hAnsi="LMUkrLine" w:cs="LMUkrLine"/>
          <w:sz w:val="25"/>
          <w:szCs w:val="25"/>
          <w:lang w:val="ru-RU"/>
        </w:rPr>
        <w:t>Áþäæåòíàÿ ñèñòåìà Ðåñïóáëèêè Àðìåíèè ñîñòîèò èç ãîñóäàðñòâåííîãî è ìóíèöèïàëüíûõ áþäæåòîâ, êîòîðûå áàçèðóþòñÿ íà åäèíîé ôèíàíñîâîé äåíåæíî-êðåäèòíîé è íàëîãîâîé ãîñóäàðñòâåííîé ïîëèòèêå. Áþäæåòíàÿ ñèñòåìà ÐÀ áàçèðóåòñÿ íà:</w:t>
      </w:r>
    </w:p>
    <w:p w:rsidR="007163D6" w:rsidRPr="007163D6" w:rsidRDefault="007163D6" w:rsidP="00EE620E">
      <w:pPr>
        <w:pStyle w:val="21"/>
        <w:numPr>
          <w:ilvl w:val="0"/>
          <w:numId w:val="7"/>
        </w:numPr>
        <w:rPr>
          <w:rFonts w:ascii="LMUkrLine" w:hAnsi="LMUkrLine" w:cs="LMUkrLine"/>
          <w:sz w:val="25"/>
          <w:szCs w:val="25"/>
          <w:lang w:val="ru-RU"/>
        </w:rPr>
      </w:pPr>
      <w:r w:rsidRPr="007163D6">
        <w:rPr>
          <w:rFonts w:ascii="LMUkrLine" w:hAnsi="LMUkrLine" w:cs="LMUkrLine"/>
          <w:sz w:val="25"/>
          <w:szCs w:val="25"/>
          <w:lang w:val="ru-RU"/>
        </w:rPr>
        <w:t>ñîñòàâëåíèè ïðîåêòîâ áþäæåòîâ;</w:t>
      </w:r>
    </w:p>
    <w:p w:rsidR="007163D6" w:rsidRPr="007163D6" w:rsidRDefault="007163D6" w:rsidP="00EE620E">
      <w:pPr>
        <w:pStyle w:val="21"/>
        <w:numPr>
          <w:ilvl w:val="0"/>
          <w:numId w:val="7"/>
        </w:numPr>
        <w:rPr>
          <w:rFonts w:ascii="LMUkrLine" w:hAnsi="LMUkrLine" w:cs="LMUkrLine"/>
          <w:sz w:val="25"/>
          <w:szCs w:val="25"/>
          <w:lang w:val="ru-RU"/>
        </w:rPr>
      </w:pPr>
      <w:r w:rsidRPr="007163D6">
        <w:rPr>
          <w:rFonts w:ascii="LMUkrLine" w:hAnsi="LMUkrLine" w:cs="LMUkrLine"/>
          <w:sz w:val="25"/>
          <w:szCs w:val="25"/>
          <w:lang w:val="ru-RU"/>
        </w:rPr>
        <w:t>áþäæåòíîé êëàññèôèêàöèè äîõîäîâ (ïîñòóïëåíèé) è ðàñõîäîâ áþäæåòîâ;</w:t>
      </w:r>
    </w:p>
    <w:p w:rsidR="007163D6" w:rsidRPr="007163D6" w:rsidRDefault="007163D6" w:rsidP="00EE620E">
      <w:pPr>
        <w:pStyle w:val="21"/>
        <w:numPr>
          <w:ilvl w:val="0"/>
          <w:numId w:val="7"/>
        </w:numPr>
        <w:rPr>
          <w:rFonts w:ascii="LMUkrLine" w:hAnsi="LMUkrLine" w:cs="LMUkrLine"/>
          <w:sz w:val="25"/>
          <w:szCs w:val="25"/>
          <w:lang w:val="ru-RU"/>
        </w:rPr>
      </w:pPr>
      <w:r w:rsidRPr="007163D6">
        <w:rPr>
          <w:rFonts w:ascii="LMUkrLine" w:hAnsi="LMUkrLine" w:cs="LMUkrLine"/>
          <w:sz w:val="25"/>
          <w:szCs w:val="25"/>
          <w:lang w:val="ru-RU"/>
        </w:rPr>
        <w:t>ó÷åòå;</w:t>
      </w:r>
    </w:p>
    <w:p w:rsidR="007163D6" w:rsidRPr="007163D6" w:rsidRDefault="007163D6" w:rsidP="00EE620E">
      <w:pPr>
        <w:pStyle w:val="21"/>
        <w:numPr>
          <w:ilvl w:val="0"/>
          <w:numId w:val="7"/>
        </w:numPr>
        <w:rPr>
          <w:rFonts w:ascii="LMUkrLine" w:hAnsi="LMUkrLine" w:cs="LMUkrLine"/>
          <w:sz w:val="25"/>
          <w:szCs w:val="25"/>
          <w:lang w:val="ru-RU"/>
        </w:rPr>
      </w:pPr>
      <w:r w:rsidRPr="007163D6">
        <w:rPr>
          <w:rFonts w:ascii="LMUkrLine" w:hAnsi="LMUkrLine" w:cs="LMUkrLine"/>
          <w:sz w:val="25"/>
          <w:szCs w:val="25"/>
          <w:lang w:val="ru-RU"/>
        </w:rPr>
        <w:t>îò÷åòíîñòè;</w:t>
      </w:r>
    </w:p>
    <w:p w:rsidR="007163D6" w:rsidRPr="007163D6" w:rsidRDefault="007163D6" w:rsidP="00EE620E">
      <w:pPr>
        <w:pStyle w:val="21"/>
        <w:numPr>
          <w:ilvl w:val="0"/>
          <w:numId w:val="7"/>
        </w:numPr>
        <w:rPr>
          <w:rFonts w:ascii="LMUkrLine" w:hAnsi="LMUkrLine" w:cs="LMUkrLine"/>
          <w:sz w:val="25"/>
          <w:szCs w:val="25"/>
          <w:lang w:val="ru-RU"/>
        </w:rPr>
      </w:pPr>
      <w:r w:rsidRPr="007163D6">
        <w:rPr>
          <w:rFonts w:ascii="LMUkrLine" w:hAnsi="LMUkrLine" w:cs="LMUkrLine"/>
          <w:sz w:val="25"/>
          <w:szCs w:val="25"/>
          <w:lang w:val="ru-RU"/>
        </w:rPr>
        <w:t>îáùèõ ïðèíöèïàõ èñïîëíåíèÿ áþäæåòîâ</w:t>
      </w:r>
      <w:r w:rsidRPr="007163D6">
        <w:rPr>
          <w:rStyle w:val="a9"/>
          <w:rFonts w:ascii="LMUkrLine" w:hAnsi="LMUkrLine" w:cs="LMUkrLine"/>
          <w:sz w:val="25"/>
          <w:szCs w:val="25"/>
          <w:lang w:val="ru-RU"/>
        </w:rPr>
        <w:footnoteReference w:id="2"/>
      </w:r>
      <w:r w:rsidRPr="007163D6">
        <w:rPr>
          <w:rFonts w:ascii="LMUkrLine" w:hAnsi="LMUkrLine" w:cs="LMUkrLine"/>
          <w:sz w:val="25"/>
          <w:szCs w:val="25"/>
          <w:lang w:val="ru-RU"/>
        </w:rPr>
        <w:t>.</w:t>
      </w:r>
    </w:p>
    <w:p w:rsidR="007163D6" w:rsidRPr="007163D6" w:rsidRDefault="007163D6">
      <w:pPr>
        <w:widowControl w:val="0"/>
        <w:spacing w:line="360" w:lineRule="auto"/>
        <w:ind w:firstLine="340"/>
        <w:jc w:val="both"/>
        <w:rPr>
          <w:rFonts w:ascii="LMUkrLine" w:hAnsi="LMUkrLine" w:cs="LMUkrLine"/>
          <w:sz w:val="25"/>
          <w:szCs w:val="25"/>
          <w:lang w:val="ru-RU"/>
        </w:rPr>
      </w:pPr>
      <w:r w:rsidRPr="007163D6">
        <w:rPr>
          <w:rFonts w:ascii="LMUkrLine" w:hAnsi="LMUkrLine" w:cs="LMUkrLine"/>
          <w:sz w:val="25"/>
          <w:szCs w:val="25"/>
          <w:lang w:val="ru-RU"/>
        </w:rPr>
        <w:t xml:space="preserve">Ïðèíöèïàìè áþäæåòíîãî  óñòðîéñòâà â ÐÔ è ÐÀ ÿâëÿþòñÿ: </w:t>
      </w:r>
      <w:r w:rsidRPr="007163D6">
        <w:rPr>
          <w:rFonts w:ascii="LMUkrLine" w:hAnsi="LMUkrLine" w:cs="LMUkrLine"/>
          <w:sz w:val="25"/>
          <w:szCs w:val="25"/>
          <w:u w:val="single"/>
          <w:lang w:val="ru-RU"/>
        </w:rPr>
        <w:t>åäèíñòâî; ðàçãðàíè÷åíèå äîõîäîâ è ðàñõîäîâ ìåæäó óðîâíÿìè áþäæåòíîé ñèñòåìû; ñàìîñòîÿòåëüíîñòü áþäæåòîâ; ïîëíîòà îòðàæåíèÿ äîõîäîâ è ðàñõîäîâ âñåõ çâåíüåâ áþäæåòíîé ñèñòåìû; ñáàëàíñèðîâàííîñòü áþäæåòîâ; ýôôåêòèâíîñòü è ýêîíîìíîñòü èñïîëüçîâàíèÿ áþäæåòíûõ ñðåäñòâ; îáùåå (ñîâîêóïíîå) ïîêðûòèå ðàñõîäîâ áþäæåòîâ; ãëàñíîñòü, äîñòîâåðíîñòü áþäæåòà; àäðåñíîñòü è öåëåâîé õàðàêòåð áþäæåòíûõ ñðåäñòâ</w:t>
      </w:r>
      <w:r w:rsidRPr="007163D6">
        <w:rPr>
          <w:rStyle w:val="a9"/>
          <w:rFonts w:ascii="LMUkrLine" w:hAnsi="LMUkrLine" w:cs="LMUkrLine"/>
          <w:sz w:val="25"/>
          <w:szCs w:val="25"/>
          <w:lang w:val="ru-RU"/>
        </w:rPr>
        <w:footnoteReference w:id="3"/>
      </w:r>
      <w:r w:rsidRPr="007163D6">
        <w:rPr>
          <w:rFonts w:ascii="LMUkrLine" w:hAnsi="LMUkrLine" w:cs="LMUkrLine"/>
          <w:sz w:val="25"/>
          <w:szCs w:val="25"/>
          <w:lang w:val="ru-RU"/>
        </w:rPr>
        <w:t>.</w:t>
      </w:r>
    </w:p>
    <w:p w:rsidR="007163D6" w:rsidRPr="007163D6" w:rsidRDefault="007163D6">
      <w:pPr>
        <w:widowControl w:val="0"/>
        <w:spacing w:line="360" w:lineRule="auto"/>
        <w:ind w:firstLine="360"/>
        <w:jc w:val="both"/>
        <w:rPr>
          <w:rFonts w:ascii="LMUkrLine" w:hAnsi="LMUkrLine" w:cs="LMUkrLine"/>
          <w:sz w:val="25"/>
          <w:szCs w:val="25"/>
          <w:lang w:val="ru-RU"/>
        </w:rPr>
      </w:pPr>
      <w:r w:rsidRPr="007163D6">
        <w:rPr>
          <w:rFonts w:ascii="LMUkrLine" w:hAnsi="LMUkrLine" w:cs="LMUkrLine"/>
          <w:sz w:val="25"/>
          <w:szCs w:val="25"/>
          <w:u w:val="single"/>
          <w:lang w:val="ru-RU"/>
        </w:rPr>
        <w:t>Åäèíñòâî áþäæåòíîé ñèñòåìû</w:t>
      </w:r>
      <w:r w:rsidRPr="007163D6">
        <w:rPr>
          <w:rFonts w:ascii="LMUkrLine" w:hAnsi="LMUkrLine" w:cs="LMUkrLine"/>
          <w:sz w:val="25"/>
          <w:szCs w:val="25"/>
          <w:lang w:val="ru-RU"/>
        </w:rPr>
        <w:t xml:space="preserve"> – ýòî åäèíñòâî ïðàâîâîé áàçû, äåíåæíîé ñèñòåìû, ôîðì áþäæåòíîé äîêóìåíòàöèè, ïðèíöèïîâ áþäæåòíîãî ïðîöåññà, åäèíûé ïîðÿäîê âåäåíèÿ áóõãàëòåðñêîãî ó÷åòà ñðåäñòâ ãîñóäàðñòâåííîãî áþäæåòà, òåððèòîðèàëüíûõ è ìåñòíûõ áþäæåòîâ.</w:t>
      </w:r>
    </w:p>
    <w:p w:rsidR="007163D6" w:rsidRPr="007163D6" w:rsidRDefault="007163D6">
      <w:pPr>
        <w:widowControl w:val="0"/>
        <w:spacing w:line="360" w:lineRule="auto"/>
        <w:ind w:firstLine="360"/>
        <w:jc w:val="both"/>
        <w:rPr>
          <w:rFonts w:ascii="LMUkrLine" w:hAnsi="LMUkrLine" w:cs="LMUkrLine"/>
          <w:sz w:val="25"/>
          <w:szCs w:val="25"/>
          <w:lang w:val="ru-RU"/>
        </w:rPr>
      </w:pPr>
      <w:r w:rsidRPr="007163D6">
        <w:rPr>
          <w:rFonts w:ascii="LMUkrLine" w:hAnsi="LMUkrLine" w:cs="LMUkrLine"/>
          <w:sz w:val="25"/>
          <w:szCs w:val="25"/>
          <w:lang w:val="ru-RU"/>
        </w:rPr>
        <w:t>Ðàçãðàíè÷åíèå äîõîäîâ è ðàñõîäîâ ìåæäó óðîâíÿìè áþäæåòíîé ñèñòåìû</w:t>
      </w:r>
      <w:r w:rsidRPr="007163D6">
        <w:rPr>
          <w:rFonts w:ascii="LMUkrLine" w:hAnsi="LMUkrLine" w:cs="LMUkrLine"/>
          <w:i/>
          <w:iCs/>
          <w:sz w:val="25"/>
          <w:szCs w:val="25"/>
          <w:lang w:val="ru-RU"/>
        </w:rPr>
        <w:t xml:space="preserve"> </w:t>
      </w:r>
      <w:r w:rsidRPr="007163D6">
        <w:rPr>
          <w:rFonts w:ascii="LMUkrLine" w:hAnsi="LMUkrLine" w:cs="LMUkrLine"/>
          <w:sz w:val="25"/>
          <w:szCs w:val="25"/>
          <w:lang w:val="ru-RU"/>
        </w:rPr>
        <w:t>îçíà÷àåò çàêðåïëåíèå ñîîòâåòñòâóþøèõ âèäîâ äîõîäîâ (ïîëíîñòüþ èëè ÷àñòè÷íî) è ïîëíîìî÷èé ïî îñóùåñòâëåíèþ ðàñõîäîâ çà îðãàíàìè ãîñóäàðñòâåííîé âëàñòè, òåððèòîðèàëüíûìè è ìåñòíûìè îðãàíàìè óïðàâëåíèÿ.</w:t>
      </w:r>
    </w:p>
    <w:p w:rsidR="007163D6" w:rsidRPr="007163D6" w:rsidRDefault="007163D6">
      <w:pPr>
        <w:widowControl w:val="0"/>
        <w:spacing w:line="360" w:lineRule="auto"/>
        <w:ind w:firstLine="360"/>
        <w:jc w:val="both"/>
        <w:rPr>
          <w:rFonts w:ascii="LMUkrLine" w:hAnsi="LMUkrLine" w:cs="LMUkrLine"/>
          <w:sz w:val="25"/>
          <w:szCs w:val="25"/>
          <w:lang w:val="ru-RU"/>
        </w:rPr>
      </w:pPr>
      <w:r w:rsidRPr="007163D6">
        <w:rPr>
          <w:rFonts w:ascii="LMUkrLine" w:hAnsi="LMUkrLine" w:cs="LMUkrLine"/>
          <w:sz w:val="25"/>
          <w:szCs w:val="25"/>
          <w:u w:val="single"/>
          <w:lang w:val="ru-RU"/>
        </w:rPr>
        <w:t>Ñàìîñòîÿòåëüíîñòü áþäæåòîâ</w:t>
      </w:r>
      <w:r w:rsidRPr="007163D6">
        <w:rPr>
          <w:rFonts w:ascii="LMUkrLine" w:hAnsi="LMUkrLine" w:cs="LMUkrLine"/>
          <w:sz w:val="25"/>
          <w:szCs w:val="25"/>
          <w:lang w:val="ru-RU"/>
        </w:rPr>
        <w:t xml:space="preserve"> – ýòî íàëè÷èå ñîáñòâåííûõ èñòî÷íèêîâ äîõîäîâ áþäæåòîâ êàæäîãî óðîâíÿ áþäæåòíîé ñèñòåìû, îïðåäåëÿåìûõ â ñîîòâåòñòâèè ñ çàêîíîäàòåëüñòâîì ÐÔ è ÐÀ, è ñàìîñòîÿòåëüíîå îïðåäåëåíèå íàïðàâëåíèÿ ðàñõîäîâàíèÿ ñðåäñòâ ñîîòâåòñòâóþùèõ áþäæåòîâ. Ê ñîáñòâåííûì èñòî÷íèêàì äîõîäîâ îòíîñÿòñÿ: çàêðåïëåííûå çàêîíîì äîõîäíûå èñòî÷íèêè äëÿ êàæäîãî óðîâíÿ áþäæåòà; îò÷èñëåíèÿ ïî ðåãóëèðóþùèì äîõîäàì; äîïîëíèòåëüíûå èñòî÷íèêè, óñòàíàâëèâàåìûå ñàìîñòîÿòåëüíî ïðåäñòàâèòåëüíûìè îðãàíàìè âëàñòè, ìåñòíûìè îðãàíàìè óïðàâëåíèÿ.</w:t>
      </w:r>
    </w:p>
    <w:p w:rsidR="007163D6" w:rsidRPr="007163D6" w:rsidRDefault="007163D6">
      <w:pPr>
        <w:widowControl w:val="0"/>
        <w:spacing w:line="360" w:lineRule="auto"/>
        <w:ind w:firstLine="360"/>
        <w:jc w:val="both"/>
        <w:rPr>
          <w:rFonts w:ascii="LMUkrLine" w:hAnsi="LMUkrLine" w:cs="LMUkrLine"/>
          <w:sz w:val="25"/>
          <w:szCs w:val="25"/>
          <w:lang w:val="ru-RU"/>
        </w:rPr>
      </w:pPr>
      <w:r w:rsidRPr="007163D6">
        <w:rPr>
          <w:rFonts w:ascii="LMUkrLine" w:hAnsi="LMUkrLine" w:cs="LMUkrLine"/>
          <w:sz w:val="25"/>
          <w:szCs w:val="25"/>
          <w:lang w:val="ru-RU"/>
        </w:rPr>
        <w:t>Ïîëíîòà îòðàæåíèÿ äîõîäîâ è ðàñõîäîâ áþäæåòîâ îçíà÷àåò, ÷òî âñå äîõîäû è ðàñõîäû áþäæåòîâ ïîäëåæàò îòðàæåíèþ â áþäæåòàõ â èõ ïîëíîì îáúåìå.</w:t>
      </w:r>
    </w:p>
    <w:p w:rsidR="007163D6" w:rsidRPr="007163D6" w:rsidRDefault="007163D6">
      <w:pPr>
        <w:widowControl w:val="0"/>
        <w:spacing w:line="360" w:lineRule="auto"/>
        <w:ind w:firstLine="360"/>
        <w:jc w:val="both"/>
        <w:rPr>
          <w:rFonts w:ascii="LMUkrLine" w:hAnsi="LMUkrLine" w:cs="LMUkrLine"/>
          <w:sz w:val="25"/>
          <w:szCs w:val="25"/>
          <w:lang w:val="ru-RU"/>
        </w:rPr>
      </w:pPr>
      <w:r w:rsidRPr="007163D6">
        <w:rPr>
          <w:rFonts w:ascii="LMUkrLine" w:hAnsi="LMUkrLine" w:cs="LMUkrLine"/>
          <w:sz w:val="25"/>
          <w:szCs w:val="25"/>
          <w:lang w:val="ru-RU"/>
        </w:rPr>
        <w:t>Ñáàëàíñèðîâàííîñòü áþäæåòà – îáúåì ïðåäóñìîòðåííûõ áþäæåòíûõ ðàñõîäîâ äîëæåí ñîîòâåòñòâîâàòü ñóììàðíîìó îáúåìó äîõîäîâ áþäæåòà è ïîñòóïëåíèé èç èñòî÷íèêîâ ôèíàíñèðîâàíèÿ åãî äåôèöèòà. Ïðè ñîñòàâëåíèè, óòâåðæäåíèè è èñïîëíåíèè áþäæåòà óïîëíîìî÷åííûå îðãàíû äîëæíû èñõîäèòü èç íåîáõîäèìîñòè ìèíèìèçàöèè ðàçìåðà äåôèöèòà áþäæåòà.</w:t>
      </w:r>
    </w:p>
    <w:p w:rsidR="007163D6" w:rsidRPr="007163D6" w:rsidRDefault="007163D6">
      <w:pPr>
        <w:pStyle w:val="21"/>
        <w:rPr>
          <w:rFonts w:ascii="LMUkrLine" w:hAnsi="LMUkrLine" w:cs="LMUkrLine"/>
          <w:sz w:val="25"/>
          <w:szCs w:val="25"/>
          <w:lang w:val="ru-RU"/>
        </w:rPr>
      </w:pPr>
      <w:r w:rsidRPr="007163D6">
        <w:rPr>
          <w:rFonts w:ascii="LMUkrLine" w:hAnsi="LMUkrLine" w:cs="LMUkrLine"/>
          <w:sz w:val="25"/>
          <w:szCs w:val="25"/>
          <w:lang w:val="ru-RU"/>
        </w:rPr>
        <w:t>Ýôôåêòèâíîñòü è ýêîíîìíîñòü èñïîëüçîâàíèÿ áþäæåòíûõ ñðåäñòâ îçíà÷àåò, ÷òî ïðè ñîñòàâëåíèè è èñïîëíåíèè áþäæåòîâ óïîëíîìî÷åííûå îðãàíû è ïîëó÷àòåëè áþäæåòíûõ ñðåäñòâ äîëæíû èñõîäèòü èç íåîáõîäèìîñòè äîñòèæåíèÿ çàäàííûõ ðåçóëüòàòîâ ñ èñïîëüçîâàíèåì íàèìåíüøåãî îáúåìà ñðåäñòâ.</w:t>
      </w:r>
    </w:p>
    <w:p w:rsidR="007163D6" w:rsidRPr="007163D6" w:rsidRDefault="007163D6">
      <w:pPr>
        <w:widowControl w:val="0"/>
        <w:spacing w:line="360" w:lineRule="auto"/>
        <w:ind w:firstLine="360"/>
        <w:jc w:val="both"/>
        <w:rPr>
          <w:rFonts w:ascii="LMUkrLine" w:hAnsi="LMUkrLine" w:cs="LMUkrLine"/>
          <w:sz w:val="25"/>
          <w:szCs w:val="25"/>
          <w:lang w:val="ru-RU"/>
        </w:rPr>
      </w:pPr>
      <w:r w:rsidRPr="007163D6">
        <w:rPr>
          <w:rFonts w:ascii="LMUkrLine" w:hAnsi="LMUkrLine" w:cs="LMUkrLine"/>
          <w:sz w:val="25"/>
          <w:szCs w:val="25"/>
          <w:lang w:val="ru-RU"/>
        </w:rPr>
        <w:t xml:space="preserve">Îáùåå (ñîâîêóïíîå) ïîêðûòèå ðàñõîäîâ îçíà÷àåò, ÷òî âñå ðàñõîäû áþäæåòà äîëæíû ïîêðûâàòüñÿ îáùåé ñóììîé äîõîäîâ áþäæåòà è ïîñòóïëåíèé èç èñòî÷íèêîâ ôèíàíñèðîâàíèÿ åãî äåôèöèòà. </w:t>
      </w:r>
    </w:p>
    <w:p w:rsidR="007163D6" w:rsidRPr="007163D6" w:rsidRDefault="007163D6">
      <w:pPr>
        <w:widowControl w:val="0"/>
        <w:spacing w:line="360" w:lineRule="auto"/>
        <w:ind w:firstLine="360"/>
        <w:jc w:val="both"/>
        <w:rPr>
          <w:rFonts w:ascii="LMUkrLine" w:hAnsi="LMUkrLine" w:cs="LMUkrLine"/>
          <w:sz w:val="25"/>
          <w:szCs w:val="25"/>
          <w:lang w:val="ru-RU"/>
        </w:rPr>
      </w:pPr>
      <w:r w:rsidRPr="007163D6">
        <w:rPr>
          <w:rFonts w:ascii="LMUkrLine" w:hAnsi="LMUkrLine" w:cs="LMUkrLine"/>
          <w:sz w:val="25"/>
          <w:szCs w:val="25"/>
          <w:u w:val="single"/>
          <w:lang w:val="ru-RU"/>
        </w:rPr>
        <w:t>Ãëàñíîñòü</w:t>
      </w:r>
      <w:r w:rsidRPr="007163D6">
        <w:rPr>
          <w:rFonts w:ascii="LMUkrLine" w:hAnsi="LMUkrLine" w:cs="LMUkrLine"/>
          <w:sz w:val="25"/>
          <w:szCs w:val="25"/>
          <w:lang w:val="ru-RU"/>
        </w:rPr>
        <w:t xml:space="preserve"> – îáÿçàòåëüíîå îïóáëèêîâàíèå â îòêðûòîé ïå÷àòè óòâåðæäåííûõ áþäæåòîâ è îò÷åòîâ îá èõ èñïîëíåíèè.</w:t>
      </w:r>
    </w:p>
    <w:p w:rsidR="007163D6" w:rsidRPr="007163D6" w:rsidRDefault="007163D6">
      <w:pPr>
        <w:widowControl w:val="0"/>
        <w:spacing w:line="360" w:lineRule="auto"/>
        <w:ind w:firstLine="360"/>
        <w:jc w:val="both"/>
        <w:rPr>
          <w:rFonts w:ascii="LMUkrLine" w:hAnsi="LMUkrLine" w:cs="LMUkrLine"/>
          <w:sz w:val="25"/>
          <w:szCs w:val="25"/>
          <w:lang w:val="ru-RU"/>
        </w:rPr>
      </w:pPr>
      <w:r w:rsidRPr="007163D6">
        <w:rPr>
          <w:rFonts w:ascii="LMUkrLine" w:hAnsi="LMUkrLine" w:cs="LMUkrLine"/>
          <w:sz w:val="25"/>
          <w:szCs w:val="25"/>
          <w:u w:val="single"/>
          <w:lang w:val="ru-RU"/>
        </w:rPr>
        <w:t>Äîñòîâåðíîñòü áþäæåòà</w:t>
      </w:r>
      <w:r w:rsidRPr="007163D6">
        <w:rPr>
          <w:rFonts w:ascii="LMUkrLine" w:hAnsi="LMUkrLine" w:cs="LMUkrLine"/>
          <w:sz w:val="25"/>
          <w:szCs w:val="25"/>
          <w:lang w:val="ru-RU"/>
        </w:rPr>
        <w:t xml:space="preserve"> – ðåàëèñòè÷íîñòü ðàñ÷åòà äîõîäîâ è ðàñõîäîâ áþäæåòà.</w:t>
      </w:r>
    </w:p>
    <w:p w:rsidR="007163D6" w:rsidRPr="007163D6" w:rsidRDefault="007163D6">
      <w:pPr>
        <w:pStyle w:val="21"/>
        <w:rPr>
          <w:rFonts w:ascii="LMUkrLine" w:hAnsi="LMUkrLine" w:cs="LMUkrLine"/>
          <w:sz w:val="25"/>
          <w:szCs w:val="25"/>
          <w:lang w:val="ru-RU"/>
        </w:rPr>
      </w:pPr>
      <w:r w:rsidRPr="007163D6">
        <w:rPr>
          <w:rFonts w:ascii="LMUkrLine" w:hAnsi="LMUkrLine" w:cs="LMUkrLine"/>
          <w:sz w:val="25"/>
          <w:szCs w:val="25"/>
          <w:u w:val="single"/>
          <w:lang w:val="ru-RU"/>
        </w:rPr>
        <w:t>Àäðåñíîñòü è öåëåâîé õàðàêòåð</w:t>
      </w:r>
      <w:r w:rsidRPr="007163D6">
        <w:rPr>
          <w:rFonts w:ascii="LMUkrLine" w:hAnsi="LMUkrLine" w:cs="LMUkrLine"/>
          <w:sz w:val="25"/>
          <w:szCs w:val="25"/>
          <w:lang w:val="ru-RU"/>
        </w:rPr>
        <w:t xml:space="preserve"> áþäæåòíûõ ñðåäñòâ îçíà÷àåò, ÷òî áþäæåòíûå ñðåäñòâà âûäåëÿþòñÿ â ðàñïîðÿæåíèå êîíêðåòíûõ ïîëó÷àòåëåé ñ óñòàíîâëåíèåì íàïðàâëåíèÿ èõ íà ôèíàíñèðîâàíèå êîíêðåòíûõ öåëåé. </w:t>
      </w:r>
    </w:p>
    <w:p w:rsidR="007163D6" w:rsidRPr="007163D6" w:rsidRDefault="007163D6">
      <w:pPr>
        <w:pStyle w:val="23"/>
        <w:rPr>
          <w:rFonts w:ascii="LMUkrLine" w:hAnsi="LMUkrLine" w:cs="LMUkrLine"/>
          <w:sz w:val="25"/>
          <w:szCs w:val="25"/>
          <w:lang w:val="ru-RU"/>
        </w:rPr>
      </w:pPr>
      <w:r w:rsidRPr="007163D6">
        <w:rPr>
          <w:rFonts w:ascii="LMUkrLine" w:hAnsi="LMUkrLine" w:cs="LMUkrLine"/>
          <w:sz w:val="25"/>
          <w:szCs w:val="25"/>
          <w:lang w:val="ru-RU"/>
        </w:rPr>
        <w:t>Ïðèíöèïû  ôóíêöèîíèðîâàíèÿ  áþäæåòíîé  ñèñòåìû  íàïðàâëåíû  íà  ðåàëèçàöèþ  ôèíàíñîâîé  ïîëèòèêè  ãîñóäàðñòâà,  ñîáëþäåíèå  èíòåðåñîâ  âñåõ  óðîâíåé  âëàñòè,  à  òàêæå  íàñåëåíèÿ  è  þðèäè÷åñêèõ  ëèö,  ðåàëèçàöèþ  ïðèíöèïà  áþäæåòíîãî  ôåäåðàëèçìà,  ðåøåíèå  âàæíåéøèõ  ñîöèàëüíî-ýêîíîìè÷åñêèõ  çàäà÷. Òîëüêî  êîìïëåêñíàÿ  ðåàëèçàöèÿ  âñåõ  ïðèíöèïîâ  ôóíêöèîíèðîâàíèÿ  áþäæåòíîé  ñèñòåìû íà  âñåõ  óðîâíÿõ  óïðàâëåíèÿ  îáåñïå÷èâàåò  ïîñòóïàòåëüíîå  ðàçâèòèå  ýêîíîìèêè  ãîñóäàðñòâà.</w:t>
      </w:r>
    </w:p>
    <w:p w:rsidR="007163D6" w:rsidRPr="007163D6" w:rsidRDefault="007163D6">
      <w:pPr>
        <w:pStyle w:val="1"/>
        <w:keepNext w:val="0"/>
        <w:widowControl w:val="0"/>
        <w:spacing w:line="360" w:lineRule="auto"/>
        <w:ind w:left="0" w:firstLine="340"/>
        <w:rPr>
          <w:rFonts w:ascii="LMUkrLine" w:hAnsi="LMUkrLine" w:cs="LMUkrLine"/>
          <w:b w:val="0"/>
          <w:bCs w:val="0"/>
          <w:sz w:val="25"/>
          <w:szCs w:val="25"/>
          <w:lang w:val="ru-RU"/>
        </w:rPr>
      </w:pPr>
      <w:r w:rsidRPr="007163D6">
        <w:rPr>
          <w:rFonts w:ascii="LMUkrLine" w:hAnsi="LMUkrLine" w:cs="LMUkrLine"/>
          <w:b w:val="0"/>
          <w:bCs w:val="0"/>
          <w:sz w:val="25"/>
          <w:szCs w:val="25"/>
          <w:u w:val="single"/>
          <w:lang w:val="ru-RU"/>
        </w:rPr>
        <w:t>Êîíñîëèäèðîâàííûé áþäæåò ÐÔ</w:t>
      </w:r>
      <w:r w:rsidRPr="007163D6">
        <w:rPr>
          <w:rFonts w:ascii="LMUkrLine" w:hAnsi="LMUkrLine" w:cs="LMUkrLine"/>
          <w:b w:val="0"/>
          <w:bCs w:val="0"/>
          <w:sz w:val="25"/>
          <w:szCs w:val="25"/>
          <w:lang w:val="ru-RU"/>
        </w:rPr>
        <w:t xml:space="preserve"> ïðåäñòàâëÿåò ñîáîé ôåäåðàëüíûé áþäæåò è êîíñîëèäèðîâàííûå áþäæåòû ñóáúåêòîâ Ôåäåðàöèè. Ýòîò áþäæåò èñïîëüçóåòñÿ äëÿ ñâîäà ñòàòèñòè÷åñêèõ ïîêàçàòåëåé è àíàëèçà ïîêàçàòåëåé áþäæåòíîé ñèñòåìû, â ÷àñòíîñòè, ïðè óñòàíîâëåíèè íîðìàòèâîâ îò÷èñëåíèé îò ôåäåðàëüíûõ íàëîãîâ â áþäæåòû ñóáúåêòîâ Ôåäåðàöèè. Êîíñîëèäèðîâàííûé  áþäæåò ÐÔ íå óòâåðæäàåòñÿ çàêîíîäàòåëüíûì îðãàíîì âëàñòè. Ñîâåòû ìèíèñòðîâ ðåñïóáëèê â ñîñòàâå ÐÔ, èñïîëíèòåëüíûå îðãàíû ñóáúåêòîâ Ôåäåðàöèè ñîñòàâëÿþò ñâîè êîíñîëèäèðîâàííûå áþäæåòû, ïðåäñòàâëÿþùèå ñîáîé ñâîä áþäæåòîâ ñîîòâåòñòâóþùèõ òåððèòîðèé.</w:t>
      </w:r>
    </w:p>
    <w:p w:rsidR="007163D6" w:rsidRPr="007163D6" w:rsidRDefault="007163D6">
      <w:pPr>
        <w:widowControl w:val="0"/>
        <w:spacing w:line="360" w:lineRule="auto"/>
        <w:ind w:firstLine="340"/>
        <w:jc w:val="both"/>
        <w:rPr>
          <w:rFonts w:ascii="LMUkrLine" w:hAnsi="LMUkrLine" w:cs="LMUkrLine"/>
          <w:sz w:val="25"/>
          <w:szCs w:val="25"/>
          <w:lang w:val="ru-RU"/>
        </w:rPr>
      </w:pPr>
      <w:r w:rsidRPr="007163D6">
        <w:rPr>
          <w:rFonts w:ascii="LMUkrLine" w:hAnsi="LMUkrLine" w:cs="LMUkrLine"/>
          <w:sz w:val="25"/>
          <w:szCs w:val="25"/>
          <w:lang w:val="ru-RU"/>
        </w:rPr>
        <w:t>Êîíñîëèäèðîâàííûé áþäæåò ÐÀ – ýòî ñâîä äîõîäîâ è ðàñõîäîâ ãîñóäàðñòâåííîãî è ìóíèöèïàëüíûõ áþäæåòîâ.</w:t>
      </w:r>
    </w:p>
    <w:p w:rsidR="007163D6" w:rsidRPr="007163D6" w:rsidRDefault="007163D6">
      <w:pPr>
        <w:widowControl w:val="0"/>
        <w:spacing w:line="360" w:lineRule="auto"/>
        <w:ind w:firstLine="340"/>
        <w:jc w:val="both"/>
        <w:rPr>
          <w:rFonts w:ascii="LMUkrLine" w:hAnsi="LMUkrLine" w:cs="LMUkrLine"/>
          <w:sz w:val="25"/>
          <w:szCs w:val="25"/>
          <w:lang w:val="ru-RU"/>
        </w:rPr>
      </w:pPr>
      <w:r w:rsidRPr="007163D6">
        <w:rPr>
          <w:rFonts w:ascii="LMUkrLine" w:hAnsi="LMUkrLine" w:cs="LMUkrLine"/>
          <w:sz w:val="25"/>
          <w:szCs w:val="25"/>
          <w:lang w:val="ru-RU"/>
        </w:rPr>
        <w:t xml:space="preserve">Íàèáîëåå ñëîæíàÿ ïðîáëåìà â áþäæåòíîì óñòðîéñòâå – </w:t>
      </w:r>
      <w:r w:rsidRPr="007163D6">
        <w:rPr>
          <w:rFonts w:ascii="LMUkrLine" w:hAnsi="LMUkrLine" w:cs="LMUkrLine"/>
          <w:sz w:val="25"/>
          <w:szCs w:val="25"/>
          <w:u w:val="single"/>
          <w:lang w:val="ru-RU"/>
        </w:rPr>
        <w:t>áþäæåòíûé ôåäåðàëèçì</w:t>
      </w:r>
      <w:r w:rsidRPr="007163D6">
        <w:rPr>
          <w:rFonts w:ascii="LMUkrLine" w:hAnsi="LMUkrLine" w:cs="LMUkrLine"/>
          <w:sz w:val="25"/>
          <w:szCs w:val="25"/>
          <w:lang w:val="ru-RU"/>
        </w:rPr>
        <w:t>, ò.å. áþäæåòíûå âçàèìîîòíîøåíèÿ öåíòðà è ðåãèîíîâ.</w:t>
      </w:r>
    </w:p>
    <w:p w:rsidR="007163D6" w:rsidRPr="007163D6" w:rsidRDefault="007163D6">
      <w:pPr>
        <w:pStyle w:val="23"/>
        <w:rPr>
          <w:rFonts w:ascii="LMUkrLine" w:hAnsi="LMUkrLine" w:cs="LMUkrLine"/>
          <w:sz w:val="25"/>
          <w:szCs w:val="25"/>
          <w:lang w:val="ru-RU"/>
        </w:rPr>
      </w:pPr>
      <w:r w:rsidRPr="007163D6">
        <w:rPr>
          <w:rFonts w:ascii="LMUkrLine" w:hAnsi="LMUkrLine" w:cs="LMUkrLine"/>
          <w:sz w:val="25"/>
          <w:szCs w:val="25"/>
          <w:lang w:val="ru-RU"/>
        </w:rPr>
        <w:t>Äîõîäíàÿ ÷àñòü òåððèòîðèàëüíûõ áþäæåòîâ, â ñîîòâåòñòâèè ñ çàêîíîäàòåëüñòâîì ÐÔ, äîëæíà ñîñòîÿòü èç çàêðåïëåííûõ è ðåãóëèðóþùèõ äîõîäîâ, äîòàöèé è ñóáâåíöèé, êðåäèòíûõ ðåñóðñîâ.</w:t>
      </w:r>
    </w:p>
    <w:p w:rsidR="007163D6" w:rsidRPr="007163D6" w:rsidRDefault="007163D6">
      <w:pPr>
        <w:widowControl w:val="0"/>
        <w:spacing w:line="360" w:lineRule="auto"/>
        <w:ind w:firstLine="340"/>
        <w:jc w:val="both"/>
        <w:rPr>
          <w:rFonts w:ascii="LMUkrLine" w:hAnsi="LMUkrLine" w:cs="LMUkrLine"/>
          <w:sz w:val="25"/>
          <w:szCs w:val="25"/>
          <w:lang w:val="ru-RU"/>
        </w:rPr>
      </w:pPr>
      <w:r w:rsidRPr="007163D6">
        <w:rPr>
          <w:rFonts w:ascii="LMUkrLine" w:hAnsi="LMUkrLine" w:cs="LMUkrLine"/>
          <w:sz w:val="25"/>
          <w:szCs w:val="25"/>
          <w:u w:val="single"/>
          <w:lang w:val="ru-RU"/>
        </w:rPr>
        <w:t>Çàêðåïëåííûå äîõîäû</w:t>
      </w:r>
      <w:r w:rsidRPr="007163D6">
        <w:rPr>
          <w:rFonts w:ascii="LMUkrLine" w:hAnsi="LMUkrLine" w:cs="LMUkrLine"/>
          <w:sz w:val="25"/>
          <w:szCs w:val="25"/>
          <w:lang w:val="ru-RU"/>
        </w:rPr>
        <w:t xml:space="preserve"> – ýòî äîõîäû, ïîñòóïàþùèå ïîëíîñòüþ â ñîîòâåòñòâóþùèå áþäæåòû. Íàïðèìåð, ïî äåéñòâóþùåìó çàêîíîäàòåëüñòâó çà áþäæåòàìè ñóáúåêòîâ Ôåäåðàöèè çàêðåïëåí íàëîã íà èìóùåñòâî ïðåäïðèÿòèé, çà ìåñòíûìè áþäæåòàìè – íàëîã íà èìóùåñòâî ôèçè÷åñêèõ ëèö.</w:t>
      </w:r>
    </w:p>
    <w:p w:rsidR="007163D6" w:rsidRPr="007163D6" w:rsidRDefault="007163D6">
      <w:pPr>
        <w:widowControl w:val="0"/>
        <w:spacing w:line="360" w:lineRule="auto"/>
        <w:ind w:firstLine="340"/>
        <w:jc w:val="both"/>
        <w:rPr>
          <w:rFonts w:ascii="LMUkrLine" w:hAnsi="LMUkrLine" w:cs="LMUkrLine"/>
          <w:sz w:val="25"/>
          <w:szCs w:val="25"/>
          <w:lang w:val="ru-RU"/>
        </w:rPr>
      </w:pPr>
      <w:r w:rsidRPr="007163D6">
        <w:rPr>
          <w:rFonts w:ascii="LMUkrLine" w:hAnsi="LMUkrLine" w:cs="LMUkrLine"/>
          <w:sz w:val="25"/>
          <w:szCs w:val="25"/>
          <w:u w:val="single"/>
          <w:lang w:val="ru-RU"/>
        </w:rPr>
        <w:t>Ðåãóëèðóþùèå äîõîäû</w:t>
      </w:r>
      <w:r w:rsidRPr="007163D6">
        <w:rPr>
          <w:rFonts w:ascii="LMUkrLine" w:hAnsi="LMUkrLine" w:cs="LMUkrLine"/>
          <w:sz w:val="25"/>
          <w:szCs w:val="25"/>
          <w:lang w:val="ru-RU"/>
        </w:rPr>
        <w:t xml:space="preserve"> – ñðåäñòâà, ïåðåäàâàåìûå èç âûøåñòîÿùåãî çâåíà áþäæåòíîé ñèñòåìû íèæåñòîÿùåìó áþäæåòó ñâåðõ çàêðåïëåííûõ äîõîäîâ äëÿ ïîêðûòèÿ åãî ðàñõîäîâ; çà÷èñëÿþòñÿ â ñîîòâåòñòâóþùèå áþäæåòû èñõîäÿ èç ðàçìåðîâ ïðîöåíòíûõ îò÷èñëåíèé, óñòàíàâëèâàåìûõ ïðè óòâåðæäåíèè âûøåñòîÿùåãî äîõîäîâ.</w:t>
      </w:r>
    </w:p>
    <w:p w:rsidR="007163D6" w:rsidRPr="007163D6" w:rsidRDefault="007163D6">
      <w:pPr>
        <w:widowControl w:val="0"/>
        <w:spacing w:line="360" w:lineRule="auto"/>
        <w:ind w:firstLine="340"/>
        <w:jc w:val="both"/>
        <w:rPr>
          <w:rFonts w:ascii="LMUkrLine" w:hAnsi="LMUkrLine" w:cs="LMUkrLine"/>
          <w:sz w:val="25"/>
          <w:szCs w:val="25"/>
          <w:lang w:val="ru-RU"/>
        </w:rPr>
      </w:pPr>
      <w:r w:rsidRPr="007163D6">
        <w:rPr>
          <w:rFonts w:ascii="LMUkrLine" w:hAnsi="LMUkrLine" w:cs="LMUkrLine"/>
          <w:sz w:val="25"/>
          <w:szCs w:val="25"/>
          <w:u w:val="single"/>
          <w:lang w:val="ru-RU"/>
        </w:rPr>
        <w:t>Äîòàöèè</w:t>
      </w:r>
      <w:r w:rsidRPr="007163D6">
        <w:rPr>
          <w:rFonts w:ascii="LMUkrLine" w:hAnsi="LMUkrLine" w:cs="LMUkrLine"/>
          <w:sz w:val="25"/>
          <w:szCs w:val="25"/>
          <w:lang w:val="ru-RU"/>
        </w:rPr>
        <w:t xml:space="preserve"> – ñðåäñòâà, ïåðåäàâàåìûå èç âûøåñòîÿùåãî áþäæåòà â òâåðäîé ñóììå äëÿ ñáàëíñèðîâàíèÿ íèæåñòîÿùèõ áþäæåòîâ ïðè èõ äåôèöèòå.</w:t>
      </w:r>
    </w:p>
    <w:p w:rsidR="007163D6" w:rsidRPr="007163D6" w:rsidRDefault="007163D6">
      <w:pPr>
        <w:widowControl w:val="0"/>
        <w:spacing w:line="360" w:lineRule="auto"/>
        <w:ind w:firstLine="340"/>
        <w:jc w:val="both"/>
        <w:rPr>
          <w:rFonts w:ascii="LMUkrLine" w:hAnsi="LMUkrLine" w:cs="LMUkrLine"/>
          <w:sz w:val="25"/>
          <w:szCs w:val="25"/>
          <w:lang w:val="ru-RU"/>
        </w:rPr>
      </w:pPr>
      <w:r w:rsidRPr="007163D6">
        <w:rPr>
          <w:rFonts w:ascii="LMUkrLine" w:hAnsi="LMUkrLine" w:cs="LMUkrLine"/>
          <w:sz w:val="25"/>
          <w:szCs w:val="25"/>
          <w:u w:val="single"/>
          <w:lang w:val="ru-RU"/>
        </w:rPr>
        <w:t>Ñóáâåíöèè</w:t>
      </w:r>
      <w:r w:rsidRPr="007163D6">
        <w:rPr>
          <w:rFonts w:ascii="LMUkrLine" w:hAnsi="LMUkrLine" w:cs="LMUkrLine"/>
          <w:sz w:val="25"/>
          <w:szCs w:val="25"/>
          <w:lang w:val="ru-RU"/>
        </w:rPr>
        <w:t xml:space="preserve"> – ñðåäñòâà, ïåðåäàâàåìûå èç âûøåñòîÿùåãî áþäæåòà íèæåñòîÿùèì áþäæåòàì íà ôèíàíñèðîâàíèå ñòðîãî öåëåâîãî ìåðîïðèÿòèÿ. Â 1999 ã. â ñîñòàâå ðàñõîäîâ ôåäåðàëüíîãî áþäæåòà îáðàçîâàí ôîíä öåëåâûõ ñóáâåíöèé â ñóììå 7 111 ìëí. ðóá., ñðåäñòâà êîòîðîãî íàïðàâëÿþòñÿ íà îáåñïå÷åíèå ôèíàíñîâîé ïîääåðæêè æèçíåîáåñïå÷åíèÿ ðàéîíîâ Êðàéíåãî Ñåâåðà è ïðèðàâíåííûõ ê íèì ìåñòíîñòåé ñ îãðàíè÷åííûìè ñðîêàìè çàâîçà ãðóçîâ äëÿ ñíàáæåíèÿ íàñåëåíèÿ, ïðåäïðèÿòèé è îðãàíèçàöèé ñîöèàëüíîé ñôåðû è æèëèùíî-êîììóíàëüíîãî õîçÿéñòâà è äð.</w:t>
      </w:r>
    </w:p>
    <w:p w:rsidR="007163D6" w:rsidRPr="007163D6" w:rsidRDefault="007163D6">
      <w:pPr>
        <w:widowControl w:val="0"/>
        <w:spacing w:line="360" w:lineRule="auto"/>
        <w:ind w:firstLine="340"/>
        <w:jc w:val="both"/>
        <w:rPr>
          <w:rFonts w:ascii="LMUkrLine" w:hAnsi="LMUkrLine" w:cs="LMUkrLine"/>
          <w:sz w:val="25"/>
          <w:szCs w:val="25"/>
          <w:lang w:val="ru-RU"/>
        </w:rPr>
      </w:pPr>
      <w:r w:rsidRPr="007163D6">
        <w:rPr>
          <w:rFonts w:ascii="LMUkrLine" w:hAnsi="LMUkrLine" w:cs="LMUkrLine"/>
          <w:sz w:val="25"/>
          <w:szCs w:val="25"/>
          <w:u w:val="single"/>
          <w:lang w:val="ru-RU"/>
        </w:rPr>
        <w:t>Êðåäèòíûå ðåñóðñû</w:t>
      </w:r>
      <w:r w:rsidRPr="007163D6">
        <w:rPr>
          <w:rFonts w:ascii="LMUkrLine" w:hAnsi="LMUkrLine" w:cs="LMUkrLine"/>
          <w:sz w:val="25"/>
          <w:szCs w:val="25"/>
          <w:lang w:val="ru-RU"/>
        </w:rPr>
        <w:t xml:space="preserve"> – ñðåäñòâà, ïåðåäàâàåìûå íà êðåäèòíîé îñíîâå, ò.å. îíè äîëæíû áûòü âîçâðàùåíû ñ ïðîöåíòàìè èëè áåç íèõ.</w:t>
      </w:r>
    </w:p>
    <w:p w:rsidR="007163D6" w:rsidRPr="007163D6" w:rsidRDefault="007163D6">
      <w:pPr>
        <w:widowControl w:val="0"/>
        <w:spacing w:line="360" w:lineRule="auto"/>
        <w:ind w:firstLine="340"/>
        <w:jc w:val="both"/>
        <w:rPr>
          <w:rFonts w:ascii="LMUkrLine" w:hAnsi="LMUkrLine" w:cs="LMUkrLine"/>
          <w:sz w:val="25"/>
          <w:szCs w:val="25"/>
          <w:lang w:val="ru-RU"/>
        </w:rPr>
      </w:pPr>
      <w:r w:rsidRPr="007163D6">
        <w:rPr>
          <w:rFonts w:ascii="LMUkrLine" w:hAnsi="LMUkrLine" w:cs="LMUkrLine"/>
          <w:sz w:val="25"/>
          <w:szCs w:val="25"/>
          <w:u w:val="single"/>
          <w:lang w:val="ru-RU"/>
        </w:rPr>
        <w:t>Ìåæáþäæåòíûå îòíîøåíèÿ</w:t>
      </w:r>
      <w:r w:rsidRPr="007163D6">
        <w:rPr>
          <w:rFonts w:ascii="LMUkrLine" w:hAnsi="LMUkrLine" w:cs="LMUkrLine"/>
          <w:sz w:val="25"/>
          <w:szCs w:val="25"/>
          <w:lang w:val="ru-RU"/>
        </w:rPr>
        <w:t>. Â 1994ã. áûë ââåäåí íîâûé ìåõàíèçì ìåæáþäæåòíûõ îòíîøåíèé, ïðè êîòîðîì âàæíûì ðåãóëÿòîðîì èõ ñòàë âûñòóïàòü Öåëåâîé ôîíä ôèíàíñîâîé ïîääåðæêè ðåãèîíîâ. Ñðåäñòâà ýòîãî ôîíäà ðàñïðåäåëÿþòñÿ äëÿ âñåõ ðåãèîíîâ ïî åäèíîìó ïðèíöèïó. Â 1994ã. ýòîò ôîíä ôîðìèðîâàëñÿ â ðàçìåðå 22% ÍÄÑ çà ñ÷åò åãî äîëè, ïîñòóïàâøåé â ôåäåðàëüíûé áþäæåò, â 1995ã. – â ðàçìåðå 27% ÍÄÑ. Â 1996–1998ãã. Ôîíä ôîðìèðîâàëñÿ çà ñ÷åò 15% îáùåãî ðàçìåðà íàëîãîâûõ äîõîäîâ, ïîñòóïàþùèõ â ôåäåðàëüíûé áþäæåò çà èñêëþ÷åíèåì äîõîäîâ îò òàìîæåííûõ ïîøëèí, òàìîæåííûõ ñáîðîâ.</w:t>
      </w:r>
    </w:p>
    <w:p w:rsidR="007163D6" w:rsidRPr="007163D6" w:rsidRDefault="007163D6">
      <w:pPr>
        <w:widowControl w:val="0"/>
        <w:spacing w:line="360" w:lineRule="auto"/>
        <w:ind w:firstLine="340"/>
        <w:jc w:val="both"/>
        <w:rPr>
          <w:rFonts w:ascii="LMUkrLine" w:hAnsi="LMUkrLine" w:cs="LMUkrLine"/>
          <w:sz w:val="25"/>
          <w:szCs w:val="25"/>
          <w:lang w:val="ru-RU"/>
        </w:rPr>
      </w:pPr>
      <w:r w:rsidRPr="007163D6">
        <w:rPr>
          <w:rFonts w:ascii="LMUkrLine" w:hAnsi="LMUkrLine" w:cs="LMUkrLine"/>
          <w:sz w:val="25"/>
          <w:szCs w:val="25"/>
          <w:lang w:val="ru-RU"/>
        </w:rPr>
        <w:t>Ìåòîäèêà ôîðìèðîâàíèÿ Ôåäåðàëüíîãî ôîíäà ôèíàíñîâîé ïîääåðæêè ðåãèîíîâ ïîñòîÿííî ñîâåðøåíñòâóåòñÿ. Â 1999ã. âíåñåíû ïðèíöèïèàëüíûå èçìåíåíèÿ â ôîðìèðîâàíèå äàííîãî ôîíäà. Îíè ñîñòîÿò â òîì, ÷òî ñðåäñòâà òåððèòîðèàëüíûì áþäæåòàì âûäåëÿþòñÿ íà îñíîâå åäèíîé äëÿ âñåõ áþäæåòîâ ìåòîäîëîãèè, ó÷èòûâàþùåé:</w:t>
      </w:r>
    </w:p>
    <w:p w:rsidR="007163D6" w:rsidRPr="007163D6" w:rsidRDefault="007163D6" w:rsidP="00EE620E">
      <w:pPr>
        <w:widowControl w:val="0"/>
        <w:numPr>
          <w:ilvl w:val="0"/>
          <w:numId w:val="1"/>
        </w:numPr>
        <w:spacing w:line="360" w:lineRule="auto"/>
        <w:jc w:val="both"/>
        <w:rPr>
          <w:rFonts w:ascii="LMUkrLine" w:hAnsi="LMUkrLine" w:cs="LMUkrLine"/>
          <w:sz w:val="25"/>
          <w:szCs w:val="25"/>
          <w:lang w:val="ru-RU"/>
        </w:rPr>
      </w:pPr>
      <w:r w:rsidRPr="007163D6">
        <w:rPr>
          <w:rFonts w:ascii="LMUkrLine" w:hAnsi="LMUkrLine" w:cs="LMUkrLine"/>
          <w:sz w:val="25"/>
          <w:szCs w:val="25"/>
          <w:lang w:val="ru-RU"/>
        </w:rPr>
        <w:t>ñîáñòâåííûå ñðåäíåäóøåâûå äîõîäû òåððèòîðèé;</w:t>
      </w:r>
    </w:p>
    <w:p w:rsidR="007163D6" w:rsidRPr="007163D6" w:rsidRDefault="007163D6" w:rsidP="00EE620E">
      <w:pPr>
        <w:widowControl w:val="0"/>
        <w:numPr>
          <w:ilvl w:val="0"/>
          <w:numId w:val="1"/>
        </w:numPr>
        <w:spacing w:line="360" w:lineRule="auto"/>
        <w:jc w:val="both"/>
        <w:rPr>
          <w:rFonts w:ascii="LMUkrLine" w:hAnsi="LMUkrLine" w:cs="LMUkrLine"/>
          <w:sz w:val="25"/>
          <w:szCs w:val="25"/>
          <w:lang w:val="ru-RU"/>
        </w:rPr>
      </w:pPr>
      <w:r w:rsidRPr="007163D6">
        <w:rPr>
          <w:rFonts w:ascii="LMUkrLine" w:hAnsi="LMUkrLine" w:cs="LMUkrLine"/>
          <w:sz w:val="25"/>
          <w:szCs w:val="25"/>
          <w:lang w:val="ru-RU"/>
        </w:rPr>
        <w:t>÷èñëåííîñòü íàñåëåíèÿ, ïðîæèâàþùåãî íà äàííîé òåðèòîððèè.</w:t>
      </w:r>
    </w:p>
    <w:p w:rsidR="007163D6" w:rsidRPr="007163D6" w:rsidRDefault="007163D6">
      <w:pPr>
        <w:widowControl w:val="0"/>
        <w:spacing w:line="360" w:lineRule="auto"/>
        <w:ind w:firstLine="340"/>
        <w:jc w:val="both"/>
        <w:rPr>
          <w:rFonts w:ascii="LMUkrLine" w:hAnsi="LMUkrLine" w:cs="LMUkrLine"/>
          <w:sz w:val="25"/>
          <w:szCs w:val="25"/>
          <w:lang w:val="ru-RU"/>
        </w:rPr>
      </w:pPr>
      <w:r w:rsidRPr="007163D6">
        <w:rPr>
          <w:rFonts w:ascii="LMUkrLine" w:hAnsi="LMUkrLine" w:cs="LMUkrLine"/>
          <w:sz w:val="25"/>
          <w:szCs w:val="25"/>
          <w:lang w:val="ru-RU"/>
        </w:rPr>
        <w:t>Â íàñòîÿùåå âðåìÿ Ïðàâèòåëüñòâî ÐÔ ðàçðàáàòûâàåò êîìïëåêñ ìåð ïî ðåôîðìèðîâàíèþ ìåæáþäæåòíûõ îòíîøåíèé, ñïîñîáñòâóþùèõ ïîâûøåíèþ çàèíòåðåñîâàííîñòè ñóáúåêòîâ ÐÔ â ìàêñèìàëüíîé ìîáèëèçàöèè èõ ôèíàíñîâûõ ðåñóðñîâ, îïòèìèçàöèè ðàñõîäîâ è ñíèæåíèþ äåôèöèòîâ ñóáúåêòîâ ÐÔ.</w:t>
      </w:r>
    </w:p>
    <w:p w:rsidR="007163D6" w:rsidRPr="007163D6" w:rsidRDefault="007163D6">
      <w:pPr>
        <w:widowControl w:val="0"/>
        <w:spacing w:line="360" w:lineRule="auto"/>
        <w:ind w:firstLine="340"/>
        <w:jc w:val="both"/>
        <w:rPr>
          <w:rFonts w:ascii="LMUkrLine" w:hAnsi="LMUkrLine" w:cs="LMUkrLine"/>
          <w:sz w:val="25"/>
          <w:szCs w:val="25"/>
          <w:lang w:val="ru-RU"/>
        </w:rPr>
      </w:pPr>
      <w:r w:rsidRPr="007163D6">
        <w:rPr>
          <w:rFonts w:ascii="LMUkrLine" w:hAnsi="LMUkrLine" w:cs="LMUkrLine"/>
          <w:sz w:val="25"/>
          <w:szCs w:val="25"/>
          <w:lang w:val="ru-RU"/>
        </w:rPr>
        <w:t>Ôîðìèðîâàíèå Ôåäåðàëüíîãî ôîíäà ôèíàíñîâîé ïîääåðæêè ñóáúåêòîâ ÐÔ îñóùåñòâëÿåòñÿ íàðàñòàþùèì èòîãîì íà ïîñëåäíþþ îò÷åòíóþ äàòó, ïðåäøåñòâóþùóþ ïëàíèðóåìîìó ïåðèîäó, èñõîäÿ èç ôàêòè÷åñêèõ ïîñòóïëåíèé â ôåäåðàëüíûé áþäæåò íàëîãîâûõ äîõîäîâ, çà èñêëþ÷åíèåì äîõîäîâ, êîíòðîëü çà ïîñòóïëåíèåì êîòîðûõ îñóùåñòâëÿåò Ãîñóäàðñòâåííûé òàìîæåííûé êîìèòåò ÐÔ.</w:t>
      </w:r>
    </w:p>
    <w:p w:rsidR="007163D6" w:rsidRPr="007163D6" w:rsidRDefault="007163D6">
      <w:pPr>
        <w:pStyle w:val="2"/>
        <w:keepNext w:val="0"/>
        <w:widowControl w:val="0"/>
        <w:spacing w:line="360" w:lineRule="auto"/>
        <w:ind w:firstLine="340"/>
        <w:rPr>
          <w:rFonts w:ascii="LMUkrLine" w:hAnsi="LMUkrLine" w:cs="LMUkrLine"/>
          <w:sz w:val="25"/>
          <w:szCs w:val="25"/>
          <w:lang w:val="ru-RU"/>
        </w:rPr>
      </w:pPr>
      <w:r w:rsidRPr="007163D6">
        <w:rPr>
          <w:rFonts w:ascii="LMUkrLine" w:hAnsi="LMUkrLine" w:cs="LMUkrLine"/>
          <w:sz w:val="25"/>
          <w:szCs w:val="25"/>
          <w:lang w:val="ru-RU"/>
        </w:rPr>
        <w:t>Ñðåäñòâà Ôåäåðàëüíîãî ôîíäà ôèíàíñîâîé ïîääåðæêè ñóáúåêòîâ ÐÔ âûäåëÿþòñÿ òîëüêî òåì ñóáúåêòàì, êîòîðûå âûïîëíÿþò òðåáîâàíèÿ áþäæåòíîãî è íàëîãîâîãî çàêîíîäàòåëüñòâà ÐÔ áåç êàêèõ-ëèáî èñêëþ÷åíèé, äîïîëíåíèé è îñîáûõ óñëîâèé.</w:t>
      </w:r>
    </w:p>
    <w:p w:rsidR="007163D6" w:rsidRPr="007163D6" w:rsidRDefault="007163D6">
      <w:pPr>
        <w:widowControl w:val="0"/>
        <w:spacing w:line="360" w:lineRule="auto"/>
        <w:ind w:firstLine="340"/>
        <w:jc w:val="both"/>
        <w:rPr>
          <w:rFonts w:ascii="LMUkrLine" w:hAnsi="LMUkrLine" w:cs="LMUkrLine"/>
          <w:sz w:val="25"/>
          <w:szCs w:val="25"/>
          <w:lang w:val="ru-RU"/>
        </w:rPr>
      </w:pPr>
      <w:r w:rsidRPr="007163D6">
        <w:rPr>
          <w:rFonts w:ascii="LMUkrLine" w:hAnsi="LMUkrLine" w:cs="LMUkrLine"/>
          <w:sz w:val="25"/>
          <w:szCs w:val="25"/>
          <w:lang w:val="ru-RU"/>
        </w:rPr>
        <w:t xml:space="preserve">Ñóììû, ïåðåäàâàåìûå èç ãîñóäàðñòâåííîãî áþäæåòà ðåãèîíàëüíûì áþäæåòàì, íàçûâàþòñÿ òðàíñôåðòàìè. Òðàíñôåðòû ðåãèîíàì ïåðå÷èñëÿþòñÿ åæåìåñÿ÷íî èñõîäÿ èç ôàêòè÷åñêèõ ïîñòóïëåíèé ñðåäñòâ â ôåäåðàëüíûé áþäæåò. </w:t>
      </w:r>
    </w:p>
    <w:p w:rsidR="007163D6" w:rsidRPr="007163D6" w:rsidRDefault="007163D6">
      <w:pPr>
        <w:pStyle w:val="a3"/>
        <w:widowControl w:val="0"/>
        <w:spacing w:line="360" w:lineRule="auto"/>
        <w:ind w:firstLine="340"/>
        <w:rPr>
          <w:rFonts w:ascii="LMUkrLine" w:hAnsi="LMUkrLine" w:cs="LMUkrLine"/>
          <w:sz w:val="25"/>
          <w:szCs w:val="25"/>
          <w:lang w:val="ru-RU"/>
        </w:rPr>
      </w:pPr>
      <w:r w:rsidRPr="007163D6">
        <w:rPr>
          <w:rFonts w:ascii="LMUkrLine" w:hAnsi="LMUkrLine" w:cs="LMUkrLine"/>
          <w:sz w:val="25"/>
          <w:szCs w:val="25"/>
          <w:lang w:val="ru-RU"/>
        </w:rPr>
        <w:t>Ê îôèöèàëüíûì òðàíñôåðòàì îòíîñÿòñÿ:</w:t>
      </w:r>
    </w:p>
    <w:p w:rsidR="007163D6" w:rsidRPr="007163D6" w:rsidRDefault="007163D6" w:rsidP="00EE620E">
      <w:pPr>
        <w:pStyle w:val="a3"/>
        <w:widowControl w:val="0"/>
        <w:numPr>
          <w:ilvl w:val="0"/>
          <w:numId w:val="8"/>
        </w:numPr>
        <w:spacing w:line="360" w:lineRule="auto"/>
        <w:rPr>
          <w:rFonts w:ascii="LMUkrLine" w:hAnsi="LMUkrLine" w:cs="LMUkrLine"/>
          <w:sz w:val="25"/>
          <w:szCs w:val="25"/>
          <w:lang w:val="ru-RU"/>
        </w:rPr>
      </w:pPr>
      <w:r w:rsidRPr="007163D6">
        <w:rPr>
          <w:rFonts w:ascii="LMUkrLine" w:hAnsi="LMUkrLine" w:cs="LMUkrLine"/>
          <w:sz w:val="25"/>
          <w:szCs w:val="25"/>
          <w:lang w:val="ru-RU"/>
        </w:rPr>
        <w:t>òðàíñôåðòû, ïðåäîñòàâëåííûå èíîñòðàííûìè ãîñóäàðñòâàìè è ìåæäóíàðîäíûìè îðãàíèçàöèÿìè, â òîì ÷èñëå: òåêóùèå òðàíñôåðòû, êàïèòàëüíûå òðàíñôåðòû;</w:t>
      </w:r>
    </w:p>
    <w:p w:rsidR="007163D6" w:rsidRPr="007163D6" w:rsidRDefault="007163D6" w:rsidP="00EE620E">
      <w:pPr>
        <w:pStyle w:val="a3"/>
        <w:widowControl w:val="0"/>
        <w:numPr>
          <w:ilvl w:val="0"/>
          <w:numId w:val="8"/>
        </w:numPr>
        <w:spacing w:line="360" w:lineRule="auto"/>
        <w:rPr>
          <w:rFonts w:ascii="LMUkrLine" w:hAnsi="LMUkrLine" w:cs="LMUkrLine"/>
          <w:sz w:val="25"/>
          <w:szCs w:val="25"/>
          <w:lang w:val="ru-RU"/>
        </w:rPr>
      </w:pPr>
      <w:r w:rsidRPr="007163D6">
        <w:rPr>
          <w:rFonts w:ascii="LMUkrLine" w:hAnsi="LMUkrLine" w:cs="LMUkrLine"/>
          <w:sz w:val="25"/>
          <w:szCs w:val="25"/>
          <w:lang w:val="ru-RU"/>
        </w:rPr>
        <w:t>òðàíñôåðòû, ïðåäîñòàâëåííûå èç èíûõ èñòî÷íèêîâ, â òîì ÷èñëå: òåêóùèå òðàíñôåðòû, êàïèòàëüíûå òðàíñôåðòû;</w:t>
      </w:r>
    </w:p>
    <w:p w:rsidR="007163D6" w:rsidRPr="007163D6" w:rsidRDefault="007163D6" w:rsidP="00EE620E">
      <w:pPr>
        <w:pStyle w:val="a3"/>
        <w:widowControl w:val="0"/>
        <w:numPr>
          <w:ilvl w:val="0"/>
          <w:numId w:val="8"/>
        </w:numPr>
        <w:spacing w:line="360" w:lineRule="auto"/>
        <w:rPr>
          <w:rFonts w:ascii="LMUkrLine" w:hAnsi="LMUkrLine" w:cs="LMUkrLine"/>
          <w:sz w:val="25"/>
          <w:szCs w:val="25"/>
          <w:lang w:val="ru-RU"/>
        </w:rPr>
      </w:pPr>
      <w:r w:rsidRPr="007163D6">
        <w:rPr>
          <w:rFonts w:ascii="LMUkrLine" w:hAnsi="LMUkrLine" w:cs="LMUkrLine"/>
          <w:sz w:val="25"/>
          <w:szCs w:val="25"/>
          <w:lang w:val="ru-RU"/>
        </w:rPr>
        <w:t>äîòàöèè, ïðåäîñòàâëÿåìûå ìóíèöèïàëüíûì áþäæåòàì èç ãîñóäàðñòâåííîãî áþäæåòà íà ïðèíöèïå ôèíàíñîâîãî âûðàâíèâàíèÿ;</w:t>
      </w:r>
    </w:p>
    <w:p w:rsidR="007163D6" w:rsidRPr="007163D6" w:rsidRDefault="007163D6" w:rsidP="00EE620E">
      <w:pPr>
        <w:pStyle w:val="a3"/>
        <w:widowControl w:val="0"/>
        <w:numPr>
          <w:ilvl w:val="0"/>
          <w:numId w:val="8"/>
        </w:numPr>
        <w:spacing w:line="360" w:lineRule="auto"/>
        <w:rPr>
          <w:rFonts w:ascii="LMUkrLine" w:hAnsi="LMUkrLine" w:cs="LMUkrLine"/>
          <w:sz w:val="25"/>
          <w:szCs w:val="25"/>
          <w:lang w:val="ru-RU"/>
        </w:rPr>
      </w:pPr>
      <w:r w:rsidRPr="007163D6">
        <w:rPr>
          <w:rFonts w:ascii="LMUkrLine" w:hAnsi="LMUkrLine" w:cs="LMUkrLine"/>
          <w:sz w:val="25"/>
          <w:szCs w:val="25"/>
          <w:lang w:val="ru-RU"/>
        </w:rPr>
        <w:t>öåëåâûå àññèãíîâàíèÿ(ñóáâåíöèè), ïðåäîñòàâëÿåìûå ìóíèöèïàëüíûì áþäæåòàì èç ãîñóäàðñòâåííîãî áþäæåòà</w:t>
      </w:r>
      <w:r w:rsidRPr="007163D6">
        <w:rPr>
          <w:rStyle w:val="a9"/>
          <w:rFonts w:ascii="LMUkrLine" w:hAnsi="LMUkrLine" w:cs="LMUkrLine"/>
          <w:sz w:val="25"/>
          <w:szCs w:val="25"/>
          <w:lang w:val="ru-RU"/>
        </w:rPr>
        <w:footnoteReference w:id="4"/>
      </w:r>
      <w:r w:rsidRPr="007163D6">
        <w:rPr>
          <w:rFonts w:ascii="LMUkrLine" w:hAnsi="LMUkrLine" w:cs="LMUkrLine"/>
          <w:sz w:val="25"/>
          <w:szCs w:val="25"/>
          <w:lang w:val="ru-RU"/>
        </w:rPr>
        <w:t>.</w:t>
      </w:r>
    </w:p>
    <w:p w:rsidR="007163D6" w:rsidRPr="007163D6" w:rsidRDefault="007163D6">
      <w:pPr>
        <w:pStyle w:val="a3"/>
        <w:widowControl w:val="0"/>
        <w:spacing w:line="360" w:lineRule="auto"/>
        <w:ind w:firstLine="340"/>
        <w:rPr>
          <w:rFonts w:ascii="LMUkrLine" w:hAnsi="LMUkrLine" w:cs="LMUkrLine"/>
          <w:sz w:val="25"/>
          <w:szCs w:val="25"/>
          <w:lang w:val="ru-RU"/>
        </w:rPr>
      </w:pPr>
      <w:r w:rsidRPr="007163D6">
        <w:rPr>
          <w:rFonts w:ascii="LMUkrLine" w:hAnsi="LMUkrLine" w:cs="LMUkrLine"/>
          <w:sz w:val="25"/>
          <w:szCs w:val="25"/>
          <w:lang w:val="ru-RU"/>
        </w:rPr>
        <w:t>Â 1999ã. â ÐÔ òðàíñôåðòû áûëè ïðåäîñòàâëåíû 76 ðåãèîíàì èç 89. Íå ïîëó÷àþò òðàíñôåðòîâ 9-13 ñóáúåêòîâ Ôåäåðàöèè. Ýòè ðåãèîíû-äîíîðû íå èìåþò ðåàëüíûõ ñòèìóëîâ äëÿ ïðèíÿòèÿ ìåð, íàïðàâëåííûõ íà ðàñøèðåíèå íàëîãîîáëàãàåìîé áàçû, ïîñêîëüêó çíà÷èòåëüíàÿ ÷àñòü ñîáèðàåìûõ èìè ñðåäñòâ ïåðåðàñïðåäåëÿåòñÿ â ïîëüçó íå îáåñïå÷èâàþùèõ ñåáÿ ðåñóðñîâ ñóáúåêòîâ Ôåäåðàöèè.</w:t>
      </w:r>
    </w:p>
    <w:p w:rsidR="007163D6" w:rsidRPr="007163D6" w:rsidRDefault="007163D6">
      <w:pPr>
        <w:pStyle w:val="a3"/>
        <w:widowControl w:val="0"/>
        <w:spacing w:line="396" w:lineRule="auto"/>
        <w:ind w:firstLine="340"/>
        <w:rPr>
          <w:rFonts w:ascii="LMUkrLine" w:hAnsi="LMUkrLine" w:cs="LMUkrLine"/>
          <w:sz w:val="25"/>
          <w:szCs w:val="25"/>
          <w:lang w:val="ru-RU"/>
        </w:rPr>
      </w:pPr>
      <w:r w:rsidRPr="007163D6">
        <w:rPr>
          <w:rFonts w:ascii="LMUkrLine" w:hAnsi="LMUkrLine" w:cs="LMUkrLine"/>
          <w:sz w:val="25"/>
          <w:szCs w:val="25"/>
          <w:lang w:val="ru-RU"/>
        </w:rPr>
        <w:t>Ñëåäóåò èìåòü â âèäó, ÷òî ñóììà ôàêòè÷åñêîãî ïåðå÷èñëåíèÿ ñðåäñòâ Ôåäåðàëüíîãî ôîíäà ôèíàíñîâîé ïîääåðæêè ñóáúåêòîâ Ôåäåðàöèè óìåíüøàåòñÿ íà âåëè÷èíó ïðåäîñòàâëÿåìûõ èç áþäæåòîâ ñóáúåêòîâ Ôåäåðàöèè äîòàöèé, äîïîëíèòåëüíûõ íàëîãîâûõ è èíûõ ëüãîò ñâåðõ óñòàíîâëåííûõ ôåäåðàëüíûìè çàêîíàìè, óêàçàìè Ïðåçèäåíòà ÐÔ è ðåøåíèÿìè Ïðàâèòåëüñòâà ÐÔ, à òàêæå íà ñóììó àêöèé àêöèîíåðíûõ îáùåñòâ, íàõîäÿùèõñÿ â ôåäåðàëüíîé ñîáñòâåííîñòè è ïåðåäàííûõ ñóáúåêòàì ÐÔ äëÿ ïîñëåäóþùåé ïðîäàæè íà ðåãèîíàëüíûõ è ìåæðåãèîíàëüíûõ àóêöèîíàõ.</w:t>
      </w:r>
    </w:p>
    <w:p w:rsidR="007163D6" w:rsidRPr="007163D6" w:rsidRDefault="007163D6">
      <w:pPr>
        <w:pStyle w:val="a3"/>
        <w:widowControl w:val="0"/>
        <w:spacing w:line="396" w:lineRule="auto"/>
        <w:ind w:firstLine="340"/>
        <w:rPr>
          <w:rFonts w:ascii="LMUkrLine" w:hAnsi="LMUkrLine" w:cs="LMUkrLine"/>
          <w:sz w:val="25"/>
          <w:szCs w:val="25"/>
          <w:lang w:val="ru-RU"/>
        </w:rPr>
      </w:pPr>
      <w:r w:rsidRPr="007163D6">
        <w:rPr>
          <w:rFonts w:ascii="LMUkrLine" w:hAnsi="LMUkrLine" w:cs="LMUkrLine"/>
          <w:sz w:val="25"/>
          <w:szCs w:val="25"/>
          <w:lang w:val="ru-RU"/>
        </w:rPr>
        <w:t>Íàðÿäó ñ òðàíñôåðòàìè ñîõðàíèëñÿ ïîðÿäîê âûäåëåíèÿ ðåãèîíàì áþäæåòíûõ àññèãíîâàíèé íà êàïèòàëüíîå ñòðîèòåëüñòâî äëÿ îñóùåñòâëåíèÿ ôåäåðàëüíûõ öåëåâûõ ïðîãðàìì, à òàêæå íà èíûå ìåðîïðèÿòèÿ, ñîãëàñîâàííûå íà ôåäåðàëüíîì óðîâíå.</w:t>
      </w:r>
    </w:p>
    <w:p w:rsidR="007163D6" w:rsidRPr="007163D6" w:rsidRDefault="007163D6">
      <w:pPr>
        <w:pStyle w:val="a3"/>
        <w:widowControl w:val="0"/>
        <w:spacing w:line="396" w:lineRule="auto"/>
        <w:ind w:firstLine="340"/>
        <w:rPr>
          <w:rFonts w:ascii="LMUkrLine" w:hAnsi="LMUkrLine" w:cs="LMUkrLine"/>
          <w:sz w:val="25"/>
          <w:szCs w:val="25"/>
          <w:lang w:val="ru-RU"/>
        </w:rPr>
      </w:pPr>
      <w:r w:rsidRPr="007163D6">
        <w:rPr>
          <w:rFonts w:ascii="LMUkrLine" w:hAnsi="LMUkrLine" w:cs="LMUkrLine"/>
          <w:sz w:val="25"/>
          <w:szCs w:val="25"/>
          <w:lang w:val="ru-RU"/>
        </w:rPr>
        <w:t>Îäíàêî íåñìîòðÿ íà óâåëè÷åíèå ñðåäñòâ, ïîñòóïàþùèõ èç ôåäåðàëüíîãî áþäæåòà â áþäæåòû ñóáúåêòîâ Ôåäåðàöèè, ïðîáëåìà ðàñøèðåíèÿ ñîáñòâåííîé äîõîäíîé áàçû áþäæåòîâ ðåãèîíîâ è îñîáåííî ìåñòíûõ îðãàíîâ ñàìîóïðàâëåíèÿ îñòàåòñÿ èñêëþ÷èòåëüíî àêòóàëüíîé.</w:t>
      </w:r>
    </w:p>
    <w:p w:rsidR="007163D6" w:rsidRPr="007163D6" w:rsidRDefault="007163D6">
      <w:pPr>
        <w:pStyle w:val="210"/>
        <w:spacing w:before="0" w:line="396" w:lineRule="auto"/>
        <w:ind w:firstLine="720"/>
        <w:rPr>
          <w:rFonts w:ascii="LMUkrLine" w:hAnsi="LMUkrLine" w:cs="LMUkrLine"/>
          <w:sz w:val="25"/>
          <w:szCs w:val="25"/>
        </w:rPr>
      </w:pPr>
      <w:r w:rsidRPr="007163D6">
        <w:rPr>
          <w:rFonts w:ascii="LMUkrLine" w:hAnsi="LMUkrLine" w:cs="LMUkrLine"/>
          <w:sz w:val="25"/>
          <w:szCs w:val="25"/>
        </w:rPr>
        <w:t xml:space="preserve">Çà ïîñëåäíèå ãîäû íà ìåñòíûå áþäæåòû áûëè ïåðåëîæåíû äîïîëíèòåëüíûå ðàñõîäû ïî ôèíàíñèðîâàíèþ ñîöèàëüíîé èíôðàñòðóêòóðû è ðÿä äðóãèõ ðàñõîäîâ. Îäíàêî èõ äîõîäíàÿ áàçà íå áûëà ðàñøèðåíà. Îá ýòîì ñâèäåòåëüñòâóþò ñëåäóþùèå äàííûå, õàðàêòåðèçóþùèå óäåëüíûé âåñ äîõîäîâ êàæäîãî çâåíà áþäæåòíîé ñèñòåìû. Â 1992ã. èç îáùåé ñóììû äîõîäîâ êîíñîëèäèðîâàííîãî áþäæåòà ÐÔ â ôåäåðàëüíûé áþäæåò ïîñòóïèëî 55,9%, â ðåãèîíàëüíûå – 16,5% è â ìåñòíûå áþäæåòû – 27,6%, à ïî äàííûì íà íà÷àëî 1995ã., – ñîîòâåòñòâåííî 49%, 26,4% è 24,6%, ò.å. ïðîèçîøëî ïîâûøåíèå äîõîäîâ áþäæåòîâ ñóáúåêòîâ Ôåäåðàöèè è ñíèæåíèå äîõîäîâ ìåñòíûõ áþäæåòîâ. Â êîíöå 1994ã. ñîáñòâåííûå äîõîäû áþäæåòîâ ãîðîäîâ ñîñòàâëÿëè 23,9%, ïîñåëêîâ – 11,9%, ñåëüñêèõ ðàéîíîâ – 11,8% è ñåëüñêèõ ïîñåëåíèé – 5,8%. </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Cyr" w:hAnsi="LMUkrLine Cyr" w:cs="LMUkrLine Cyr"/>
          <w:lang w:val="ru-RU"/>
        </w:rPr>
        <w:t>Анализ</w:t>
      </w:r>
      <w:r w:rsidRPr="007163D6">
        <w:rPr>
          <w:rFonts w:ascii="LMUkrLine" w:hAnsi="LMUkrLine" w:cs="LMUkrLine"/>
          <w:lang w:val="ru-RU"/>
        </w:rPr>
        <w:t xml:space="preserve"> </w:t>
      </w:r>
      <w:r w:rsidRPr="007163D6">
        <w:rPr>
          <w:rFonts w:ascii="LMUkrLine Cyr" w:hAnsi="LMUkrLine Cyr" w:cs="LMUkrLine Cyr"/>
          <w:lang w:val="ru-RU"/>
        </w:rPr>
        <w:t>прогнозируемых</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фактических</w:t>
      </w:r>
      <w:r w:rsidRPr="007163D6">
        <w:rPr>
          <w:rFonts w:ascii="LMUkrLine" w:hAnsi="LMUkrLine" w:cs="LMUkrLine"/>
          <w:lang w:val="ru-RU"/>
        </w:rPr>
        <w:t xml:space="preserve"> </w:t>
      </w:r>
      <w:r w:rsidRPr="007163D6">
        <w:rPr>
          <w:rFonts w:ascii="LMUkrLine Cyr" w:hAnsi="LMUkrLine Cyr" w:cs="LMUkrLine Cyr"/>
          <w:lang w:val="ru-RU"/>
        </w:rPr>
        <w:t>объемов</w:t>
      </w:r>
      <w:r w:rsidRPr="007163D6">
        <w:rPr>
          <w:rFonts w:ascii="LMUkrLine" w:hAnsi="LMUkrLine" w:cs="LMUkrLine"/>
          <w:lang w:val="ru-RU"/>
        </w:rPr>
        <w:t xml:space="preserve"> </w:t>
      </w:r>
      <w:r w:rsidRPr="007163D6">
        <w:rPr>
          <w:rFonts w:ascii="LMUkrLine Cyr" w:hAnsi="LMUkrLine Cyr" w:cs="LMUkrLine Cyr"/>
          <w:lang w:val="ru-RU"/>
        </w:rPr>
        <w:t>доходов</w:t>
      </w:r>
      <w:r w:rsidRPr="007163D6">
        <w:rPr>
          <w:rFonts w:ascii="LMUkrLine" w:hAnsi="LMUkrLine" w:cs="LMUkrLine"/>
          <w:lang w:val="ru-RU"/>
        </w:rPr>
        <w:t xml:space="preserve"> </w:t>
      </w:r>
      <w:r w:rsidRPr="007163D6">
        <w:rPr>
          <w:rFonts w:ascii="LMUkrLine Cyr" w:hAnsi="LMUkrLine Cyr" w:cs="LMUkrLine Cyr"/>
          <w:lang w:val="ru-RU"/>
        </w:rPr>
        <w:t>федерального</w:t>
      </w:r>
      <w:r w:rsidRPr="007163D6">
        <w:rPr>
          <w:rFonts w:ascii="LMUkrLine" w:hAnsi="LMUkrLine" w:cs="LMUkrLine"/>
          <w:lang w:val="ru-RU"/>
        </w:rPr>
        <w:t xml:space="preserve"> </w:t>
      </w:r>
      <w:r w:rsidRPr="007163D6">
        <w:rPr>
          <w:rFonts w:ascii="LMUkrLine Cyr" w:hAnsi="LMUkrLine Cyr" w:cs="LMUkrLine Cyr"/>
          <w:lang w:val="ru-RU"/>
        </w:rPr>
        <w:t>бюджета</w:t>
      </w:r>
      <w:r w:rsidRPr="007163D6">
        <w:rPr>
          <w:rFonts w:ascii="LMUkrLine" w:hAnsi="LMUkrLine" w:cs="LMUkrLine"/>
          <w:lang w:val="ru-RU"/>
        </w:rPr>
        <w:t xml:space="preserve"> </w:t>
      </w:r>
      <w:r w:rsidRPr="007163D6">
        <w:rPr>
          <w:rFonts w:ascii="LMUkrLine Cyr" w:hAnsi="LMUkrLine Cyr" w:cs="LMUkrLine Cyr"/>
          <w:lang w:val="ru-RU"/>
        </w:rPr>
        <w:t>за</w:t>
      </w:r>
      <w:r w:rsidRPr="007163D6">
        <w:rPr>
          <w:rFonts w:ascii="LMUkrLine" w:hAnsi="LMUkrLine" w:cs="LMUkrLine"/>
          <w:lang w:val="ru-RU"/>
        </w:rPr>
        <w:t xml:space="preserve"> 1999—2001 </w:t>
      </w:r>
      <w:r w:rsidRPr="007163D6">
        <w:rPr>
          <w:rFonts w:ascii="LMUkrLine Cyr" w:hAnsi="LMUkrLine Cyr" w:cs="LMUkrLine Cyr"/>
          <w:lang w:val="ru-RU"/>
        </w:rPr>
        <w:t>годы</w:t>
      </w:r>
      <w:r w:rsidRPr="007163D6">
        <w:rPr>
          <w:rFonts w:ascii="LMUkrLine" w:hAnsi="LMUkrLine" w:cs="LMUkrLine"/>
          <w:lang w:val="ru-RU"/>
        </w:rPr>
        <w:t xml:space="preserve"> </w:t>
      </w:r>
      <w:r w:rsidRPr="007163D6">
        <w:rPr>
          <w:rFonts w:ascii="LMUkrLine Cyr" w:hAnsi="LMUkrLine Cyr" w:cs="LMUkrLine Cyr"/>
          <w:lang w:val="ru-RU"/>
        </w:rPr>
        <w:t>свидетельствует</w:t>
      </w:r>
      <w:r w:rsidRPr="007163D6">
        <w:rPr>
          <w:rFonts w:ascii="LMUkrLine" w:hAnsi="LMUkrLine" w:cs="LMUkrLine"/>
          <w:lang w:val="ru-RU"/>
        </w:rPr>
        <w:t xml:space="preserve"> </w:t>
      </w:r>
      <w:r w:rsidRPr="007163D6">
        <w:rPr>
          <w:rFonts w:ascii="LMUkrLine Cyr" w:hAnsi="LMUkrLine Cyr" w:cs="LMUkrLine Cyr"/>
          <w:lang w:val="ru-RU"/>
        </w:rPr>
        <w:t>об</w:t>
      </w:r>
      <w:r w:rsidRPr="007163D6">
        <w:rPr>
          <w:rFonts w:ascii="LMUkrLine" w:hAnsi="LMUkrLine" w:cs="LMUkrLine"/>
          <w:lang w:val="ru-RU"/>
        </w:rPr>
        <w:t xml:space="preserve"> </w:t>
      </w:r>
      <w:r w:rsidRPr="007163D6">
        <w:rPr>
          <w:rFonts w:ascii="LMUkrLine Cyr" w:hAnsi="LMUkrLine Cyr" w:cs="LMUkrLine Cyr"/>
          <w:lang w:val="ru-RU"/>
        </w:rPr>
        <w:t>их</w:t>
      </w:r>
      <w:r w:rsidRPr="007163D6">
        <w:rPr>
          <w:rFonts w:ascii="LMUkrLine" w:hAnsi="LMUkrLine" w:cs="LMUkrLine"/>
          <w:lang w:val="ru-RU"/>
        </w:rPr>
        <w:t xml:space="preserve"> </w:t>
      </w:r>
      <w:r w:rsidRPr="007163D6">
        <w:rPr>
          <w:rFonts w:ascii="LMUkrLine Cyr" w:hAnsi="LMUkrLine Cyr" w:cs="LMUkrLine Cyr"/>
          <w:lang w:val="ru-RU"/>
        </w:rPr>
        <w:t>заведомом</w:t>
      </w:r>
      <w:r w:rsidRPr="007163D6">
        <w:rPr>
          <w:rFonts w:ascii="LMUkrLine" w:hAnsi="LMUkrLine" w:cs="LMUkrLine"/>
          <w:lang w:val="ru-RU"/>
        </w:rPr>
        <w:t xml:space="preserve"> </w:t>
      </w:r>
      <w:r w:rsidRPr="007163D6">
        <w:rPr>
          <w:rFonts w:ascii="LMUkrLine Cyr" w:hAnsi="LMUkrLine Cyr" w:cs="LMUkrLine Cyr"/>
          <w:lang w:val="ru-RU"/>
        </w:rPr>
        <w:t>занижении</w:t>
      </w:r>
      <w:r w:rsidRPr="007163D6">
        <w:rPr>
          <w:rFonts w:ascii="LMUkrLine" w:hAnsi="LMUkrLine" w:cs="LMUkrLine"/>
          <w:lang w:val="ru-RU"/>
        </w:rPr>
        <w:t xml:space="preserve"> </w:t>
      </w:r>
      <w:r w:rsidRPr="007163D6">
        <w:rPr>
          <w:rFonts w:ascii="LMUkrLine Cyr" w:hAnsi="LMUkrLine Cyr" w:cs="LMUkrLine Cyr"/>
          <w:lang w:val="ru-RU"/>
        </w:rPr>
        <w:t>Правительством</w:t>
      </w:r>
      <w:r w:rsidRPr="007163D6">
        <w:rPr>
          <w:rFonts w:ascii="LMUkrLine" w:hAnsi="LMUkrLine" w:cs="LMUkrLine"/>
          <w:lang w:val="ru-RU"/>
        </w:rPr>
        <w:t xml:space="preserve"> </w:t>
      </w:r>
      <w:r w:rsidRPr="007163D6">
        <w:rPr>
          <w:rFonts w:ascii="LMUkrLine Cyr" w:hAnsi="LMUkrLine Cyr" w:cs="LMUkrLine Cyr"/>
          <w:lang w:val="ru-RU"/>
        </w:rPr>
        <w:t>Российской</w:t>
      </w:r>
      <w:r w:rsidRPr="007163D6">
        <w:rPr>
          <w:rFonts w:ascii="LMUkrLine" w:hAnsi="LMUkrLine" w:cs="LMUkrLine"/>
          <w:lang w:val="ru-RU"/>
        </w:rPr>
        <w:t xml:space="preserve"> </w:t>
      </w:r>
      <w:r w:rsidRPr="007163D6">
        <w:rPr>
          <w:rFonts w:ascii="LMUkrLine Cyr" w:hAnsi="LMUkrLine Cyr" w:cs="LMUkrLine Cyr"/>
          <w:lang w:val="ru-RU"/>
        </w:rPr>
        <w:t>Федерации</w:t>
      </w:r>
      <w:r w:rsidRPr="007163D6">
        <w:rPr>
          <w:rFonts w:ascii="LMUkrLine" w:hAnsi="LMUkrLine" w:cs="LMUkrLine"/>
          <w:lang w:val="ru-RU"/>
        </w:rPr>
        <w:t xml:space="preserve"> </w:t>
      </w:r>
      <w:r w:rsidRPr="007163D6">
        <w:rPr>
          <w:rFonts w:ascii="LMUkrLine Cyr" w:hAnsi="LMUkrLine Cyr" w:cs="LMUkrLine Cyr"/>
          <w:lang w:val="ru-RU"/>
        </w:rPr>
        <w:t>на</w:t>
      </w:r>
      <w:r w:rsidRPr="007163D6">
        <w:rPr>
          <w:rFonts w:ascii="LMUkrLine" w:hAnsi="LMUkrLine" w:cs="LMUkrLine"/>
          <w:lang w:val="ru-RU"/>
        </w:rPr>
        <w:t xml:space="preserve"> </w:t>
      </w:r>
      <w:r w:rsidRPr="007163D6">
        <w:rPr>
          <w:rFonts w:ascii="LMUkrLine Cyr" w:hAnsi="LMUkrLine Cyr" w:cs="LMUkrLine Cyr"/>
          <w:lang w:val="ru-RU"/>
        </w:rPr>
        <w:t>стадии</w:t>
      </w:r>
      <w:r w:rsidRPr="007163D6">
        <w:rPr>
          <w:rFonts w:ascii="LMUkrLine" w:hAnsi="LMUkrLine" w:cs="LMUkrLine"/>
          <w:lang w:val="ru-RU"/>
        </w:rPr>
        <w:t xml:space="preserve"> </w:t>
      </w:r>
      <w:r w:rsidRPr="007163D6">
        <w:rPr>
          <w:rFonts w:ascii="LMUkrLine Cyr" w:hAnsi="LMUkrLine Cyr" w:cs="LMUkrLine Cyr"/>
          <w:lang w:val="ru-RU"/>
        </w:rPr>
        <w:t>формирования</w:t>
      </w:r>
      <w:r w:rsidRPr="007163D6">
        <w:rPr>
          <w:rFonts w:ascii="LMUkrLine" w:hAnsi="LMUkrLine" w:cs="LMUkrLine"/>
          <w:lang w:val="ru-RU"/>
        </w:rPr>
        <w:t xml:space="preserve"> </w:t>
      </w:r>
      <w:r w:rsidRPr="007163D6">
        <w:rPr>
          <w:rFonts w:ascii="LMUkrLine Cyr" w:hAnsi="LMUkrLine Cyr" w:cs="LMUkrLine Cyr"/>
          <w:lang w:val="ru-RU"/>
        </w:rPr>
        <w:t>проекта</w:t>
      </w:r>
      <w:r w:rsidRPr="007163D6">
        <w:rPr>
          <w:rFonts w:ascii="LMUkrLine" w:hAnsi="LMUkrLine" w:cs="LMUkrLine"/>
          <w:lang w:val="ru-RU"/>
        </w:rPr>
        <w:t xml:space="preserve"> </w:t>
      </w:r>
      <w:r w:rsidRPr="007163D6">
        <w:rPr>
          <w:rFonts w:ascii="LMUkrLine Cyr" w:hAnsi="LMUkrLine Cyr" w:cs="LMUkrLine Cyr"/>
          <w:lang w:val="ru-RU"/>
        </w:rPr>
        <w:t>федерального</w:t>
      </w:r>
      <w:r w:rsidRPr="007163D6">
        <w:rPr>
          <w:rFonts w:ascii="LMUkrLine" w:hAnsi="LMUkrLine" w:cs="LMUkrLine"/>
          <w:lang w:val="ru-RU"/>
        </w:rPr>
        <w:t xml:space="preserve"> </w:t>
      </w:r>
      <w:r w:rsidRPr="007163D6">
        <w:rPr>
          <w:rFonts w:ascii="LMUkrLine Cyr" w:hAnsi="LMUkrLine Cyr" w:cs="LMUkrLine Cyr"/>
          <w:lang w:val="ru-RU"/>
        </w:rPr>
        <w:t>бюджета</w:t>
      </w:r>
      <w:r w:rsidRPr="007163D6">
        <w:rPr>
          <w:rFonts w:ascii="LMUkrLine" w:hAnsi="LMUkrLine" w:cs="LMUkrLine"/>
          <w:lang w:val="ru-RU"/>
        </w:rPr>
        <w:t>.</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Cyr" w:hAnsi="LMUkrLine Cyr" w:cs="LMUkrLine Cyr"/>
          <w:lang w:val="ru-RU"/>
        </w:rPr>
        <w:t>Так</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1999 </w:t>
      </w:r>
      <w:r w:rsidRPr="007163D6">
        <w:rPr>
          <w:rFonts w:ascii="LMUkrLine Cyr" w:hAnsi="LMUkrLine Cyr" w:cs="LMUkrLine Cyr"/>
          <w:lang w:val="ru-RU"/>
        </w:rPr>
        <w:t>году</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w:t>
      </w:r>
      <w:r w:rsidRPr="007163D6">
        <w:rPr>
          <w:rFonts w:ascii="LMUkrLine Cyr" w:hAnsi="LMUkrLine Cyr" w:cs="LMUkrLine Cyr"/>
          <w:lang w:val="ru-RU"/>
        </w:rPr>
        <w:t>расчетах</w:t>
      </w:r>
      <w:r w:rsidRPr="007163D6">
        <w:rPr>
          <w:rFonts w:ascii="LMUkrLine" w:hAnsi="LMUkrLine" w:cs="LMUkrLine"/>
          <w:lang w:val="ru-RU"/>
        </w:rPr>
        <w:t xml:space="preserve"> </w:t>
      </w:r>
      <w:r w:rsidRPr="007163D6">
        <w:rPr>
          <w:rFonts w:ascii="LMUkrLine Cyr" w:hAnsi="LMUkrLine Cyr" w:cs="LMUkrLine Cyr"/>
          <w:lang w:val="ru-RU"/>
        </w:rPr>
        <w:t>к</w:t>
      </w:r>
      <w:r w:rsidRPr="007163D6">
        <w:rPr>
          <w:rFonts w:ascii="LMUkrLine" w:hAnsi="LMUkrLine" w:cs="LMUkrLine"/>
          <w:lang w:val="ru-RU"/>
        </w:rPr>
        <w:t xml:space="preserve"> </w:t>
      </w:r>
      <w:r w:rsidRPr="007163D6">
        <w:rPr>
          <w:rFonts w:ascii="LMUkrLine Cyr" w:hAnsi="LMUkrLine Cyr" w:cs="LMUkrLine Cyr"/>
          <w:lang w:val="ru-RU"/>
        </w:rPr>
        <w:t>федеральному</w:t>
      </w:r>
      <w:r w:rsidRPr="007163D6">
        <w:rPr>
          <w:rFonts w:ascii="LMUkrLine" w:hAnsi="LMUkrLine" w:cs="LMUkrLine"/>
          <w:lang w:val="ru-RU"/>
        </w:rPr>
        <w:t xml:space="preserve"> </w:t>
      </w:r>
      <w:r w:rsidRPr="007163D6">
        <w:rPr>
          <w:rFonts w:ascii="LMUkrLine Cyr" w:hAnsi="LMUkrLine Cyr" w:cs="LMUkrLine Cyr"/>
          <w:lang w:val="ru-RU"/>
        </w:rPr>
        <w:t>бюджету</w:t>
      </w:r>
      <w:r w:rsidRPr="007163D6">
        <w:rPr>
          <w:rFonts w:ascii="LMUkrLine" w:hAnsi="LMUkrLine" w:cs="LMUkrLine"/>
          <w:lang w:val="ru-RU"/>
        </w:rPr>
        <w:t xml:space="preserve"> </w:t>
      </w:r>
      <w:r w:rsidRPr="007163D6">
        <w:rPr>
          <w:rFonts w:ascii="LMUkrLine Cyr" w:hAnsi="LMUkrLine Cyr" w:cs="LMUkrLine Cyr"/>
          <w:lang w:val="ru-RU"/>
        </w:rPr>
        <w:t>объем</w:t>
      </w:r>
      <w:r w:rsidRPr="007163D6">
        <w:rPr>
          <w:rFonts w:ascii="LMUkrLine" w:hAnsi="LMUkrLine" w:cs="LMUkrLine"/>
          <w:lang w:val="ru-RU"/>
        </w:rPr>
        <w:t xml:space="preserve"> </w:t>
      </w:r>
      <w:r w:rsidRPr="007163D6">
        <w:rPr>
          <w:rFonts w:ascii="LMUkrLine Cyr" w:hAnsi="LMUkrLine Cyr" w:cs="LMUkrLine Cyr"/>
          <w:lang w:val="ru-RU"/>
        </w:rPr>
        <w:t>доходов</w:t>
      </w:r>
      <w:r w:rsidRPr="007163D6">
        <w:rPr>
          <w:rFonts w:ascii="LMUkrLine" w:hAnsi="LMUkrLine" w:cs="LMUkrLine"/>
          <w:lang w:val="ru-RU"/>
        </w:rPr>
        <w:t xml:space="preserve"> </w:t>
      </w:r>
      <w:r w:rsidRPr="007163D6">
        <w:rPr>
          <w:rFonts w:ascii="LMUkrLine Cyr" w:hAnsi="LMUkrLine Cyr" w:cs="LMUkrLine Cyr"/>
          <w:lang w:val="ru-RU"/>
        </w:rPr>
        <w:t>составил</w:t>
      </w:r>
      <w:r w:rsidRPr="007163D6">
        <w:rPr>
          <w:rFonts w:ascii="LMUkrLine" w:hAnsi="LMUkrLine" w:cs="LMUkrLine"/>
          <w:lang w:val="ru-RU"/>
        </w:rPr>
        <w:t xml:space="preserve"> 473,7 </w:t>
      </w:r>
      <w:r w:rsidRPr="007163D6">
        <w:rPr>
          <w:rFonts w:ascii="LMUkrLine Cyr" w:hAnsi="LMUkrLine Cyr" w:cs="LMUkrLine Cyr"/>
          <w:lang w:val="ru-RU"/>
        </w:rPr>
        <w:t>млрд</w:t>
      </w:r>
      <w:r w:rsidRPr="007163D6">
        <w:rPr>
          <w:rFonts w:ascii="LMUkrLine" w:hAnsi="LMUkrLine" w:cs="LMUkrLine"/>
          <w:lang w:val="ru-RU"/>
        </w:rPr>
        <w:t xml:space="preserve">. </w:t>
      </w:r>
      <w:r w:rsidRPr="007163D6">
        <w:rPr>
          <w:rFonts w:ascii="LMUkrLine Cyr" w:hAnsi="LMUkrLine Cyr" w:cs="LMUkrLine Cyr"/>
          <w:lang w:val="ru-RU"/>
        </w:rPr>
        <w:t>рублей</w:t>
      </w:r>
      <w:r w:rsidRPr="007163D6">
        <w:rPr>
          <w:rFonts w:ascii="LMUkrLine" w:hAnsi="LMUkrLine" w:cs="LMUkrLine"/>
          <w:lang w:val="ru-RU"/>
        </w:rPr>
        <w:t xml:space="preserve">, </w:t>
      </w:r>
      <w:r w:rsidRPr="007163D6">
        <w:rPr>
          <w:rFonts w:ascii="LMUkrLine Cyr" w:hAnsi="LMUkrLine Cyr" w:cs="LMUkrLine Cyr"/>
          <w:lang w:val="ru-RU"/>
        </w:rPr>
        <w:t>а</w:t>
      </w:r>
      <w:r w:rsidRPr="007163D6">
        <w:rPr>
          <w:rFonts w:ascii="LMUkrLine" w:hAnsi="LMUkrLine" w:cs="LMUkrLine"/>
          <w:lang w:val="ru-RU"/>
        </w:rPr>
        <w:t xml:space="preserve"> </w:t>
      </w:r>
      <w:r w:rsidRPr="007163D6">
        <w:rPr>
          <w:rFonts w:ascii="LMUkrLine Cyr" w:hAnsi="LMUkrLine Cyr" w:cs="LMUkrLine Cyr"/>
          <w:lang w:val="ru-RU"/>
        </w:rPr>
        <w:t>фактически</w:t>
      </w:r>
      <w:r w:rsidRPr="007163D6">
        <w:rPr>
          <w:rFonts w:ascii="LMUkrLine" w:hAnsi="LMUkrLine" w:cs="LMUkrLine"/>
          <w:lang w:val="ru-RU"/>
        </w:rPr>
        <w:t xml:space="preserve"> — 615,5 </w:t>
      </w:r>
      <w:r w:rsidRPr="007163D6">
        <w:rPr>
          <w:rFonts w:ascii="LMUkrLine Cyr" w:hAnsi="LMUkrLine Cyr" w:cs="LMUkrLine Cyr"/>
          <w:lang w:val="ru-RU"/>
        </w:rPr>
        <w:t>млрд</w:t>
      </w:r>
      <w:r w:rsidRPr="007163D6">
        <w:rPr>
          <w:rFonts w:ascii="LMUkrLine" w:hAnsi="LMUkrLine" w:cs="LMUkrLine"/>
          <w:lang w:val="ru-RU"/>
        </w:rPr>
        <w:t xml:space="preserve">. </w:t>
      </w:r>
      <w:r w:rsidRPr="007163D6">
        <w:rPr>
          <w:rFonts w:ascii="LMUkrLine Cyr" w:hAnsi="LMUkrLine Cyr" w:cs="LMUkrLine Cyr"/>
          <w:lang w:val="ru-RU"/>
        </w:rPr>
        <w:t>рублей</w:t>
      </w:r>
      <w:r w:rsidRPr="007163D6">
        <w:rPr>
          <w:rFonts w:ascii="LMUkrLine" w:hAnsi="LMUkrLine" w:cs="LMUkrLine"/>
          <w:lang w:val="ru-RU"/>
        </w:rPr>
        <w:t xml:space="preserve">, </w:t>
      </w:r>
      <w:r w:rsidRPr="007163D6">
        <w:rPr>
          <w:rFonts w:ascii="LMUkrLine Cyr" w:hAnsi="LMUkrLine Cyr" w:cs="LMUkrLine Cyr"/>
          <w:lang w:val="ru-RU"/>
        </w:rPr>
        <w:t>с</w:t>
      </w:r>
      <w:r w:rsidRPr="007163D6">
        <w:rPr>
          <w:rFonts w:ascii="LMUkrLine" w:hAnsi="LMUkrLine" w:cs="LMUkrLine"/>
          <w:lang w:val="ru-RU"/>
        </w:rPr>
        <w:t xml:space="preserve"> </w:t>
      </w:r>
      <w:r w:rsidRPr="007163D6">
        <w:rPr>
          <w:rFonts w:ascii="LMUkrLine Cyr" w:hAnsi="LMUkrLine Cyr" w:cs="LMUkrLine Cyr"/>
          <w:lang w:val="ru-RU"/>
        </w:rPr>
        <w:t>приростом</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141,8 </w:t>
      </w:r>
      <w:r w:rsidRPr="007163D6">
        <w:rPr>
          <w:rFonts w:ascii="LMUkrLine Cyr" w:hAnsi="LMUkrLine Cyr" w:cs="LMUkrLine Cyr"/>
          <w:lang w:val="ru-RU"/>
        </w:rPr>
        <w:t>млрд</w:t>
      </w:r>
      <w:r w:rsidRPr="007163D6">
        <w:rPr>
          <w:rFonts w:ascii="LMUkrLine" w:hAnsi="LMUkrLine" w:cs="LMUkrLine"/>
          <w:lang w:val="ru-RU"/>
        </w:rPr>
        <w:t xml:space="preserve">. </w:t>
      </w:r>
      <w:r w:rsidRPr="007163D6">
        <w:rPr>
          <w:rFonts w:ascii="LMUkrLine Cyr" w:hAnsi="LMUkrLine Cyr" w:cs="LMUkrLine Cyr"/>
          <w:lang w:val="ru-RU"/>
        </w:rPr>
        <w:t>рублей</w:t>
      </w:r>
      <w:r w:rsidRPr="007163D6">
        <w:rPr>
          <w:rFonts w:ascii="LMUkrLine" w:hAnsi="LMUkrLine" w:cs="LMUkrLine"/>
          <w:lang w:val="ru-RU"/>
        </w:rPr>
        <w:t xml:space="preserve">, </w:t>
      </w:r>
      <w:r w:rsidRPr="007163D6">
        <w:rPr>
          <w:rFonts w:ascii="LMUkrLine Cyr" w:hAnsi="LMUkrLine Cyr" w:cs="LMUkrLine Cyr"/>
          <w:lang w:val="ru-RU"/>
        </w:rPr>
        <w:t>или</w:t>
      </w:r>
      <w:r w:rsidRPr="007163D6">
        <w:rPr>
          <w:rFonts w:ascii="LMUkrLine" w:hAnsi="LMUkrLine" w:cs="LMUkrLine"/>
          <w:lang w:val="ru-RU"/>
        </w:rPr>
        <w:t xml:space="preserve"> 29,9%. </w:t>
      </w:r>
      <w:r w:rsidRPr="007163D6">
        <w:rPr>
          <w:rFonts w:ascii="LMUkrLine Cyr" w:hAnsi="LMUkrLine Cyr" w:cs="LMUkrLine Cyr"/>
          <w:lang w:val="ru-RU"/>
        </w:rPr>
        <w:t>При</w:t>
      </w:r>
      <w:r w:rsidRPr="007163D6">
        <w:rPr>
          <w:rFonts w:ascii="LMUkrLine" w:hAnsi="LMUkrLine" w:cs="LMUkrLine"/>
          <w:lang w:val="ru-RU"/>
        </w:rPr>
        <w:t xml:space="preserve"> </w:t>
      </w:r>
      <w:r w:rsidRPr="007163D6">
        <w:rPr>
          <w:rFonts w:ascii="LMUkrLine Cyr" w:hAnsi="LMUkrLine Cyr" w:cs="LMUkrLine Cyr"/>
          <w:lang w:val="ru-RU"/>
        </w:rPr>
        <w:t>формировании</w:t>
      </w:r>
      <w:r w:rsidRPr="007163D6">
        <w:rPr>
          <w:rFonts w:ascii="LMUkrLine" w:hAnsi="LMUkrLine" w:cs="LMUkrLine"/>
          <w:lang w:val="ru-RU"/>
        </w:rPr>
        <w:t xml:space="preserve"> </w:t>
      </w:r>
      <w:r w:rsidRPr="007163D6">
        <w:rPr>
          <w:rFonts w:ascii="LMUkrLine Cyr" w:hAnsi="LMUkrLine Cyr" w:cs="LMUkrLine Cyr"/>
          <w:lang w:val="ru-RU"/>
        </w:rPr>
        <w:t>проекта</w:t>
      </w:r>
      <w:r w:rsidRPr="007163D6">
        <w:rPr>
          <w:rFonts w:ascii="LMUkrLine" w:hAnsi="LMUkrLine" w:cs="LMUkrLine"/>
          <w:lang w:val="ru-RU"/>
        </w:rPr>
        <w:t xml:space="preserve"> </w:t>
      </w:r>
      <w:r w:rsidRPr="007163D6">
        <w:rPr>
          <w:rFonts w:ascii="LMUkrLine Cyr" w:hAnsi="LMUkrLine Cyr" w:cs="LMUkrLine Cyr"/>
          <w:lang w:val="ru-RU"/>
        </w:rPr>
        <w:t>федерального</w:t>
      </w:r>
      <w:r w:rsidRPr="007163D6">
        <w:rPr>
          <w:rFonts w:ascii="LMUkrLine" w:hAnsi="LMUkrLine" w:cs="LMUkrLine"/>
          <w:lang w:val="ru-RU"/>
        </w:rPr>
        <w:t xml:space="preserve"> </w:t>
      </w:r>
      <w:r w:rsidRPr="007163D6">
        <w:rPr>
          <w:rFonts w:ascii="LMUkrLine Cyr" w:hAnsi="LMUkrLine Cyr" w:cs="LMUkrLine Cyr"/>
          <w:lang w:val="ru-RU"/>
        </w:rPr>
        <w:t>бюджета</w:t>
      </w:r>
      <w:r w:rsidRPr="007163D6">
        <w:rPr>
          <w:rFonts w:ascii="LMUkrLine" w:hAnsi="LMUkrLine" w:cs="LMUkrLine"/>
          <w:lang w:val="ru-RU"/>
        </w:rPr>
        <w:t xml:space="preserve"> </w:t>
      </w:r>
      <w:r w:rsidRPr="007163D6">
        <w:rPr>
          <w:rFonts w:ascii="LMUkrLine Cyr" w:hAnsi="LMUkrLine Cyr" w:cs="LMUkrLine Cyr"/>
          <w:lang w:val="ru-RU"/>
        </w:rPr>
        <w:t>на</w:t>
      </w:r>
      <w:r w:rsidRPr="007163D6">
        <w:rPr>
          <w:rFonts w:ascii="LMUkrLine" w:hAnsi="LMUkrLine" w:cs="LMUkrLine"/>
          <w:lang w:val="ru-RU"/>
        </w:rPr>
        <w:t xml:space="preserve"> 2000 </w:t>
      </w:r>
      <w:r w:rsidRPr="007163D6">
        <w:rPr>
          <w:rFonts w:ascii="LMUkrLine Cyr" w:hAnsi="LMUkrLine Cyr" w:cs="LMUkrLine Cyr"/>
          <w:lang w:val="ru-RU"/>
        </w:rPr>
        <w:t>год</w:t>
      </w:r>
      <w:r w:rsidRPr="007163D6">
        <w:rPr>
          <w:rFonts w:ascii="LMUkrLine" w:hAnsi="LMUkrLine" w:cs="LMUkrLine"/>
          <w:lang w:val="ru-RU"/>
        </w:rPr>
        <w:t xml:space="preserve"> </w:t>
      </w:r>
      <w:r w:rsidRPr="007163D6">
        <w:rPr>
          <w:rFonts w:ascii="LMUkrLine Cyr" w:hAnsi="LMUkrLine Cyr" w:cs="LMUkrLine Cyr"/>
          <w:lang w:val="ru-RU"/>
        </w:rPr>
        <w:t>доходы</w:t>
      </w:r>
      <w:r w:rsidRPr="007163D6">
        <w:rPr>
          <w:rFonts w:ascii="LMUkrLine" w:hAnsi="LMUkrLine" w:cs="LMUkrLine"/>
          <w:lang w:val="ru-RU"/>
        </w:rPr>
        <w:t xml:space="preserve"> </w:t>
      </w:r>
      <w:r w:rsidRPr="007163D6">
        <w:rPr>
          <w:rFonts w:ascii="LMUkrLine Cyr" w:hAnsi="LMUkrLine Cyr" w:cs="LMUkrLine Cyr"/>
          <w:lang w:val="ru-RU"/>
        </w:rPr>
        <w:t>были</w:t>
      </w:r>
      <w:r w:rsidRPr="007163D6">
        <w:rPr>
          <w:rFonts w:ascii="LMUkrLine" w:hAnsi="LMUkrLine" w:cs="LMUkrLine"/>
          <w:lang w:val="ru-RU"/>
        </w:rPr>
        <w:t xml:space="preserve"> </w:t>
      </w:r>
      <w:r w:rsidRPr="007163D6">
        <w:rPr>
          <w:rFonts w:ascii="LMUkrLine Cyr" w:hAnsi="LMUkrLine Cyr" w:cs="LMUkrLine Cyr"/>
          <w:lang w:val="ru-RU"/>
        </w:rPr>
        <w:t>заложены</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w:t>
      </w:r>
      <w:r w:rsidRPr="007163D6">
        <w:rPr>
          <w:rFonts w:ascii="LMUkrLine Cyr" w:hAnsi="LMUkrLine Cyr" w:cs="LMUkrLine Cyr"/>
          <w:lang w:val="ru-RU"/>
        </w:rPr>
        <w:t>сумме</w:t>
      </w:r>
      <w:r w:rsidRPr="007163D6">
        <w:rPr>
          <w:rFonts w:ascii="LMUkrLine" w:hAnsi="LMUkrLine" w:cs="LMUkrLine"/>
          <w:lang w:val="ru-RU"/>
        </w:rPr>
        <w:t xml:space="preserve"> 797,2 </w:t>
      </w:r>
      <w:r w:rsidRPr="007163D6">
        <w:rPr>
          <w:rFonts w:ascii="LMUkrLine Cyr" w:hAnsi="LMUkrLine Cyr" w:cs="LMUkrLine Cyr"/>
          <w:lang w:val="ru-RU"/>
        </w:rPr>
        <w:t>млрд</w:t>
      </w:r>
      <w:r w:rsidRPr="007163D6">
        <w:rPr>
          <w:rFonts w:ascii="LMUkrLine" w:hAnsi="LMUkrLine" w:cs="LMUkrLine"/>
          <w:lang w:val="ru-RU"/>
        </w:rPr>
        <w:t xml:space="preserve">. </w:t>
      </w:r>
      <w:r w:rsidRPr="007163D6">
        <w:rPr>
          <w:rFonts w:ascii="LMUkrLine Cyr" w:hAnsi="LMUkrLine Cyr" w:cs="LMUkrLine Cyr"/>
          <w:lang w:val="ru-RU"/>
        </w:rPr>
        <w:t>рублей</w:t>
      </w:r>
      <w:r w:rsidRPr="007163D6">
        <w:rPr>
          <w:rFonts w:ascii="LMUkrLine" w:hAnsi="LMUkrLine" w:cs="LMUkrLine"/>
          <w:lang w:val="ru-RU"/>
        </w:rPr>
        <w:t xml:space="preserve">, </w:t>
      </w:r>
      <w:r w:rsidRPr="007163D6">
        <w:rPr>
          <w:rFonts w:ascii="LMUkrLine Cyr" w:hAnsi="LMUkrLine Cyr" w:cs="LMUkrLine Cyr"/>
          <w:lang w:val="ru-RU"/>
        </w:rPr>
        <w:t>по</w:t>
      </w:r>
      <w:r w:rsidRPr="007163D6">
        <w:rPr>
          <w:rFonts w:ascii="LMUkrLine" w:hAnsi="LMUkrLine" w:cs="LMUkrLine"/>
          <w:lang w:val="ru-RU"/>
        </w:rPr>
        <w:t xml:space="preserve"> </w:t>
      </w:r>
      <w:r w:rsidRPr="007163D6">
        <w:rPr>
          <w:rFonts w:ascii="LMUkrLine Cyr" w:hAnsi="LMUkrLine Cyr" w:cs="LMUkrLine Cyr"/>
          <w:lang w:val="ru-RU"/>
        </w:rPr>
        <w:t>факту</w:t>
      </w:r>
      <w:r w:rsidRPr="007163D6">
        <w:rPr>
          <w:rFonts w:ascii="LMUkrLine" w:hAnsi="LMUkrLine" w:cs="LMUkrLine"/>
          <w:lang w:val="ru-RU"/>
        </w:rPr>
        <w:t xml:space="preserve">— 1132,1 </w:t>
      </w:r>
      <w:r w:rsidRPr="007163D6">
        <w:rPr>
          <w:rFonts w:ascii="LMUkrLine Cyr" w:hAnsi="LMUkrLine Cyr" w:cs="LMUkrLine Cyr"/>
          <w:lang w:val="ru-RU"/>
        </w:rPr>
        <w:t>млрд</w:t>
      </w:r>
      <w:r w:rsidRPr="007163D6">
        <w:rPr>
          <w:rFonts w:ascii="LMUkrLine" w:hAnsi="LMUkrLine" w:cs="LMUkrLine"/>
          <w:lang w:val="ru-RU"/>
        </w:rPr>
        <w:t xml:space="preserve">. </w:t>
      </w:r>
      <w:r w:rsidRPr="007163D6">
        <w:rPr>
          <w:rFonts w:ascii="LMUkrLine Cyr" w:hAnsi="LMUkrLine Cyr" w:cs="LMUkrLine Cyr"/>
          <w:lang w:val="ru-RU"/>
        </w:rPr>
        <w:t>рублей</w:t>
      </w:r>
      <w:r w:rsidRPr="007163D6">
        <w:rPr>
          <w:rFonts w:ascii="LMUkrLine" w:hAnsi="LMUkrLine" w:cs="LMUkrLine"/>
          <w:lang w:val="ru-RU"/>
        </w:rPr>
        <w:t xml:space="preserve">, </w:t>
      </w:r>
      <w:r w:rsidRPr="007163D6">
        <w:rPr>
          <w:rFonts w:ascii="LMUkrLine Cyr" w:hAnsi="LMUkrLine Cyr" w:cs="LMUkrLine Cyr"/>
          <w:lang w:val="ru-RU"/>
        </w:rPr>
        <w:t>то</w:t>
      </w:r>
      <w:r w:rsidRPr="007163D6">
        <w:rPr>
          <w:rFonts w:ascii="LMUkrLine" w:hAnsi="LMUkrLine" w:cs="LMUkrLine"/>
          <w:lang w:val="ru-RU"/>
        </w:rPr>
        <w:t xml:space="preserve"> </w:t>
      </w:r>
      <w:r w:rsidRPr="007163D6">
        <w:rPr>
          <w:rFonts w:ascii="LMUkrLine Cyr" w:hAnsi="LMUkrLine Cyr" w:cs="LMUkrLine Cyr"/>
          <w:lang w:val="ru-RU"/>
        </w:rPr>
        <w:t>есть</w:t>
      </w:r>
      <w:r w:rsidRPr="007163D6">
        <w:rPr>
          <w:rFonts w:ascii="LMUkrLine" w:hAnsi="LMUkrLine" w:cs="LMUkrLine"/>
          <w:lang w:val="ru-RU"/>
        </w:rPr>
        <w:t xml:space="preserve"> </w:t>
      </w:r>
      <w:r w:rsidRPr="007163D6">
        <w:rPr>
          <w:rFonts w:ascii="LMUkrLine Cyr" w:hAnsi="LMUkrLine Cyr" w:cs="LMUkrLine Cyr"/>
          <w:lang w:val="ru-RU"/>
        </w:rPr>
        <w:t>с</w:t>
      </w:r>
      <w:r w:rsidRPr="007163D6">
        <w:rPr>
          <w:rFonts w:ascii="LMUkrLine" w:hAnsi="LMUkrLine" w:cs="LMUkrLine"/>
          <w:lang w:val="ru-RU"/>
        </w:rPr>
        <w:t xml:space="preserve"> </w:t>
      </w:r>
      <w:r w:rsidRPr="007163D6">
        <w:rPr>
          <w:rFonts w:ascii="LMUkrLine Cyr" w:hAnsi="LMUkrLine Cyr" w:cs="LMUkrLine Cyr"/>
          <w:lang w:val="ru-RU"/>
        </w:rPr>
        <w:t>увеличением</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334,9 </w:t>
      </w:r>
      <w:r w:rsidRPr="007163D6">
        <w:rPr>
          <w:rFonts w:ascii="LMUkrLine Cyr" w:hAnsi="LMUkrLine Cyr" w:cs="LMUkrLine Cyr"/>
          <w:lang w:val="ru-RU"/>
        </w:rPr>
        <w:t>млрд</w:t>
      </w:r>
      <w:r w:rsidRPr="007163D6">
        <w:rPr>
          <w:rFonts w:ascii="LMUkrLine" w:hAnsi="LMUkrLine" w:cs="LMUkrLine"/>
          <w:lang w:val="ru-RU"/>
        </w:rPr>
        <w:t xml:space="preserve">. </w:t>
      </w:r>
      <w:r w:rsidRPr="007163D6">
        <w:rPr>
          <w:rFonts w:ascii="LMUkrLine Cyr" w:hAnsi="LMUkrLine Cyr" w:cs="LMUkrLine Cyr"/>
          <w:lang w:val="ru-RU"/>
        </w:rPr>
        <w:t>рублей</w:t>
      </w:r>
      <w:r w:rsidRPr="007163D6">
        <w:rPr>
          <w:rFonts w:ascii="LMUkrLine" w:hAnsi="LMUkrLine" w:cs="LMUkrLine"/>
          <w:lang w:val="ru-RU"/>
        </w:rPr>
        <w:t xml:space="preserve"> </w:t>
      </w:r>
      <w:r w:rsidRPr="007163D6">
        <w:rPr>
          <w:rFonts w:ascii="LMUkrLine Cyr" w:hAnsi="LMUkrLine Cyr" w:cs="LMUkrLine Cyr"/>
          <w:lang w:val="ru-RU"/>
        </w:rPr>
        <w:t>или</w:t>
      </w:r>
      <w:r w:rsidRPr="007163D6">
        <w:rPr>
          <w:rFonts w:ascii="LMUkrLine" w:hAnsi="LMUkrLine" w:cs="LMUkrLine"/>
          <w:lang w:val="ru-RU"/>
        </w:rPr>
        <w:t xml:space="preserve"> 42%. </w:t>
      </w:r>
      <w:r w:rsidRPr="007163D6">
        <w:rPr>
          <w:rFonts w:ascii="LMUkrLine Cyr" w:hAnsi="LMUkrLine Cyr" w:cs="LMUkrLine Cyr"/>
          <w:lang w:val="ru-RU"/>
        </w:rPr>
        <w:t>Ожидаемая</w:t>
      </w:r>
      <w:r w:rsidRPr="007163D6">
        <w:rPr>
          <w:rFonts w:ascii="LMUkrLine" w:hAnsi="LMUkrLine" w:cs="LMUkrLine"/>
          <w:lang w:val="ru-RU"/>
        </w:rPr>
        <w:t xml:space="preserve"> </w:t>
      </w:r>
      <w:r w:rsidRPr="007163D6">
        <w:rPr>
          <w:rFonts w:ascii="LMUkrLine Cyr" w:hAnsi="LMUkrLine Cyr" w:cs="LMUkrLine Cyr"/>
          <w:lang w:val="ru-RU"/>
        </w:rPr>
        <w:t>оценка</w:t>
      </w:r>
      <w:r w:rsidRPr="007163D6">
        <w:rPr>
          <w:rFonts w:ascii="LMUkrLine" w:hAnsi="LMUkrLine" w:cs="LMUkrLine"/>
          <w:lang w:val="ru-RU"/>
        </w:rPr>
        <w:t xml:space="preserve"> </w:t>
      </w:r>
      <w:r w:rsidRPr="007163D6">
        <w:rPr>
          <w:rFonts w:ascii="LMUkrLine Cyr" w:hAnsi="LMUkrLine Cyr" w:cs="LMUkrLine Cyr"/>
          <w:lang w:val="ru-RU"/>
        </w:rPr>
        <w:t>доходов</w:t>
      </w:r>
      <w:r w:rsidRPr="007163D6">
        <w:rPr>
          <w:rFonts w:ascii="LMUkrLine" w:hAnsi="LMUkrLine" w:cs="LMUkrLine"/>
          <w:lang w:val="ru-RU"/>
        </w:rPr>
        <w:t xml:space="preserve"> </w:t>
      </w:r>
      <w:r w:rsidRPr="007163D6">
        <w:rPr>
          <w:rFonts w:ascii="LMUkrLine Cyr" w:hAnsi="LMUkrLine Cyr" w:cs="LMUkrLine Cyr"/>
          <w:lang w:val="ru-RU"/>
        </w:rPr>
        <w:t>федерального</w:t>
      </w:r>
      <w:r w:rsidRPr="007163D6">
        <w:rPr>
          <w:rFonts w:ascii="LMUkrLine" w:hAnsi="LMUkrLine" w:cs="LMUkrLine"/>
          <w:lang w:val="ru-RU"/>
        </w:rPr>
        <w:t xml:space="preserve"> </w:t>
      </w:r>
      <w:r w:rsidRPr="007163D6">
        <w:rPr>
          <w:rFonts w:ascii="LMUkrLine Cyr" w:hAnsi="LMUkrLine Cyr" w:cs="LMUkrLine Cyr"/>
          <w:lang w:val="ru-RU"/>
        </w:rPr>
        <w:t>бюджета</w:t>
      </w:r>
      <w:r w:rsidRPr="007163D6">
        <w:rPr>
          <w:rFonts w:ascii="LMUkrLine" w:hAnsi="LMUkrLine" w:cs="LMUkrLine"/>
          <w:lang w:val="ru-RU"/>
        </w:rPr>
        <w:t xml:space="preserve"> </w:t>
      </w:r>
      <w:r w:rsidRPr="007163D6">
        <w:rPr>
          <w:rFonts w:ascii="LMUkrLine Cyr" w:hAnsi="LMUkrLine Cyr" w:cs="LMUkrLine Cyr"/>
          <w:lang w:val="ru-RU"/>
        </w:rPr>
        <w:t>на</w:t>
      </w:r>
      <w:r w:rsidRPr="007163D6">
        <w:rPr>
          <w:rFonts w:ascii="LMUkrLine" w:hAnsi="LMUkrLine" w:cs="LMUkrLine"/>
          <w:lang w:val="ru-RU"/>
        </w:rPr>
        <w:t xml:space="preserve"> 2001 </w:t>
      </w:r>
      <w:r w:rsidRPr="007163D6">
        <w:rPr>
          <w:rFonts w:ascii="LMUkrLine Cyr" w:hAnsi="LMUkrLine Cyr" w:cs="LMUkrLine Cyr"/>
          <w:lang w:val="ru-RU"/>
        </w:rPr>
        <w:t>года</w:t>
      </w:r>
      <w:r w:rsidRPr="007163D6">
        <w:rPr>
          <w:rFonts w:ascii="LMUkrLine" w:hAnsi="LMUkrLine" w:cs="LMUkrLine"/>
          <w:lang w:val="ru-RU"/>
        </w:rPr>
        <w:t xml:space="preserve"> </w:t>
      </w:r>
      <w:r w:rsidRPr="007163D6">
        <w:rPr>
          <w:rFonts w:ascii="LMUkrLine Cyr" w:hAnsi="LMUkrLine Cyr" w:cs="LMUkrLine Cyr"/>
          <w:lang w:val="ru-RU"/>
        </w:rPr>
        <w:t>составляет</w:t>
      </w:r>
      <w:r w:rsidRPr="007163D6">
        <w:rPr>
          <w:rFonts w:ascii="LMUkrLine" w:hAnsi="LMUkrLine" w:cs="LMUkrLine"/>
          <w:lang w:val="ru-RU"/>
        </w:rPr>
        <w:t xml:space="preserve"> 1481,8 </w:t>
      </w:r>
      <w:r w:rsidRPr="007163D6">
        <w:rPr>
          <w:rFonts w:ascii="LMUkrLine Cyr" w:hAnsi="LMUkrLine Cyr" w:cs="LMUkrLine Cyr"/>
          <w:lang w:val="ru-RU"/>
        </w:rPr>
        <w:t>млрд</w:t>
      </w:r>
      <w:r w:rsidRPr="007163D6">
        <w:rPr>
          <w:rFonts w:ascii="LMUkrLine" w:hAnsi="LMUkrLine" w:cs="LMUkrLine"/>
          <w:lang w:val="ru-RU"/>
        </w:rPr>
        <w:t xml:space="preserve">. </w:t>
      </w:r>
      <w:r w:rsidRPr="007163D6">
        <w:rPr>
          <w:rFonts w:ascii="LMUkrLine Cyr" w:hAnsi="LMUkrLine Cyr" w:cs="LMUkrLine Cyr"/>
          <w:lang w:val="ru-RU"/>
        </w:rPr>
        <w:t>рублей</w:t>
      </w:r>
      <w:r w:rsidRPr="007163D6">
        <w:rPr>
          <w:rFonts w:ascii="LMUkrLine" w:hAnsi="LMUkrLine" w:cs="LMUkrLine"/>
          <w:lang w:val="ru-RU"/>
        </w:rPr>
        <w:t xml:space="preserve">, </w:t>
      </w:r>
      <w:r w:rsidRPr="007163D6">
        <w:rPr>
          <w:rFonts w:ascii="LMUkrLine Cyr" w:hAnsi="LMUkrLine Cyr" w:cs="LMUkrLine Cyr"/>
          <w:lang w:val="ru-RU"/>
        </w:rPr>
        <w:t>что</w:t>
      </w:r>
      <w:r w:rsidRPr="007163D6">
        <w:rPr>
          <w:rFonts w:ascii="LMUkrLine" w:hAnsi="LMUkrLine" w:cs="LMUkrLine"/>
          <w:lang w:val="ru-RU"/>
        </w:rPr>
        <w:t xml:space="preserve"> </w:t>
      </w:r>
      <w:r w:rsidRPr="007163D6">
        <w:rPr>
          <w:rFonts w:ascii="LMUkrLine Cyr" w:hAnsi="LMUkrLine Cyr" w:cs="LMUkrLine Cyr"/>
          <w:lang w:val="ru-RU"/>
        </w:rPr>
        <w:t>на</w:t>
      </w:r>
      <w:r w:rsidRPr="007163D6">
        <w:rPr>
          <w:rFonts w:ascii="LMUkrLine" w:hAnsi="LMUkrLine" w:cs="LMUkrLine"/>
          <w:lang w:val="ru-RU"/>
        </w:rPr>
        <w:t xml:space="preserve"> 288,3 </w:t>
      </w:r>
      <w:r w:rsidRPr="007163D6">
        <w:rPr>
          <w:rFonts w:ascii="LMUkrLine Cyr" w:hAnsi="LMUkrLine Cyr" w:cs="LMUkrLine Cyr"/>
          <w:lang w:val="ru-RU"/>
        </w:rPr>
        <w:t>млрд</w:t>
      </w:r>
      <w:r w:rsidRPr="007163D6">
        <w:rPr>
          <w:rFonts w:ascii="LMUkrLine" w:hAnsi="LMUkrLine" w:cs="LMUkrLine"/>
          <w:lang w:val="ru-RU"/>
        </w:rPr>
        <w:t xml:space="preserve">. </w:t>
      </w:r>
      <w:r w:rsidRPr="007163D6">
        <w:rPr>
          <w:rFonts w:ascii="LMUkrLine Cyr" w:hAnsi="LMUkrLine Cyr" w:cs="LMUkrLine Cyr"/>
          <w:lang w:val="ru-RU"/>
        </w:rPr>
        <w:t>рублей</w:t>
      </w:r>
      <w:r w:rsidRPr="007163D6">
        <w:rPr>
          <w:rFonts w:ascii="LMUkrLine" w:hAnsi="LMUkrLine" w:cs="LMUkrLine"/>
          <w:lang w:val="ru-RU"/>
        </w:rPr>
        <w:t xml:space="preserve"> (24,1%) </w:t>
      </w:r>
      <w:r w:rsidRPr="007163D6">
        <w:rPr>
          <w:rFonts w:ascii="LMUkrLine Cyr" w:hAnsi="LMUkrLine Cyr" w:cs="LMUkrLine Cyr"/>
          <w:lang w:val="ru-RU"/>
        </w:rPr>
        <w:t>больше</w:t>
      </w:r>
      <w:r w:rsidRPr="007163D6">
        <w:rPr>
          <w:rFonts w:ascii="LMUkrLine" w:hAnsi="LMUkrLine" w:cs="LMUkrLine"/>
          <w:lang w:val="ru-RU"/>
        </w:rPr>
        <w:t xml:space="preserve"> </w:t>
      </w:r>
      <w:r w:rsidRPr="007163D6">
        <w:rPr>
          <w:rFonts w:ascii="LMUkrLine Cyr" w:hAnsi="LMUkrLine Cyr" w:cs="LMUkrLine Cyr"/>
          <w:lang w:val="ru-RU"/>
        </w:rPr>
        <w:t>суммы</w:t>
      </w:r>
      <w:r w:rsidRPr="007163D6">
        <w:rPr>
          <w:rFonts w:ascii="LMUkrLine" w:hAnsi="LMUkrLine" w:cs="LMUkrLine"/>
          <w:lang w:val="ru-RU"/>
        </w:rPr>
        <w:t xml:space="preserve">, </w:t>
      </w:r>
      <w:r w:rsidRPr="007163D6">
        <w:rPr>
          <w:rFonts w:ascii="LMUkrLine Cyr" w:hAnsi="LMUkrLine Cyr" w:cs="LMUkrLine Cyr"/>
          <w:lang w:val="ru-RU"/>
        </w:rPr>
        <w:t>утвержденной</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w:t>
      </w:r>
      <w:r w:rsidRPr="007163D6">
        <w:rPr>
          <w:rFonts w:ascii="LMUkrLine Cyr" w:hAnsi="LMUkrLine Cyr" w:cs="LMUkrLine Cyr"/>
          <w:lang w:val="ru-RU"/>
        </w:rPr>
        <w:t>федеральном</w:t>
      </w:r>
      <w:r w:rsidRPr="007163D6">
        <w:rPr>
          <w:rFonts w:ascii="LMUkrLine" w:hAnsi="LMUkrLine" w:cs="LMUkrLine"/>
          <w:lang w:val="ru-RU"/>
        </w:rPr>
        <w:t xml:space="preserve"> </w:t>
      </w:r>
      <w:r w:rsidRPr="007163D6">
        <w:rPr>
          <w:rFonts w:ascii="LMUkrLine Cyr" w:hAnsi="LMUkrLine Cyr" w:cs="LMUkrLine Cyr"/>
          <w:lang w:val="ru-RU"/>
        </w:rPr>
        <w:t>бюджете</w:t>
      </w:r>
      <w:r w:rsidRPr="007163D6">
        <w:rPr>
          <w:rStyle w:val="a9"/>
          <w:rFonts w:ascii="LMUkrLine" w:hAnsi="LMUkrLine" w:cs="LMUkrLine"/>
          <w:lang w:val="ru-RU"/>
        </w:rPr>
        <w:footnoteReference w:id="5"/>
      </w:r>
      <w:r w:rsidRPr="007163D6">
        <w:rPr>
          <w:rFonts w:ascii="LMUkrLine" w:hAnsi="LMUkrLine" w:cs="LMUkrLine"/>
          <w:lang w:val="ru-RU"/>
        </w:rPr>
        <w:t>.</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Cyr" w:hAnsi="LMUkrLine Cyr" w:cs="LMUkrLine Cyr"/>
          <w:lang w:val="ru-RU"/>
        </w:rPr>
        <w:t>Таким</w:t>
      </w:r>
      <w:r w:rsidRPr="007163D6">
        <w:rPr>
          <w:rFonts w:ascii="LMUkrLine" w:hAnsi="LMUkrLine" w:cs="LMUkrLine"/>
          <w:lang w:val="ru-RU"/>
        </w:rPr>
        <w:t xml:space="preserve"> </w:t>
      </w:r>
      <w:r w:rsidRPr="007163D6">
        <w:rPr>
          <w:rFonts w:ascii="LMUkrLine Cyr" w:hAnsi="LMUkrLine Cyr" w:cs="LMUkrLine Cyr"/>
          <w:lang w:val="ru-RU"/>
        </w:rPr>
        <w:t>образом</w:t>
      </w:r>
      <w:r w:rsidRPr="007163D6">
        <w:rPr>
          <w:rFonts w:ascii="LMUkrLine" w:hAnsi="LMUkrLine" w:cs="LMUkrLine"/>
          <w:lang w:val="ru-RU"/>
        </w:rPr>
        <w:t xml:space="preserve">, </w:t>
      </w:r>
      <w:r w:rsidRPr="007163D6">
        <w:rPr>
          <w:rFonts w:ascii="LMUkrLine Cyr" w:hAnsi="LMUkrLine Cyr" w:cs="LMUkrLine Cyr"/>
          <w:lang w:val="ru-RU"/>
        </w:rPr>
        <w:t>Правительство</w:t>
      </w:r>
      <w:r w:rsidRPr="007163D6">
        <w:rPr>
          <w:rFonts w:ascii="LMUkrLine" w:hAnsi="LMUkrLine" w:cs="LMUkrLine"/>
          <w:lang w:val="ru-RU"/>
        </w:rPr>
        <w:t xml:space="preserve"> </w:t>
      </w:r>
      <w:r w:rsidRPr="007163D6">
        <w:rPr>
          <w:rFonts w:ascii="LMUkrLine Cyr" w:hAnsi="LMUkrLine Cyr" w:cs="LMUkrLine Cyr"/>
          <w:lang w:val="ru-RU"/>
        </w:rPr>
        <w:t>РФ</w:t>
      </w:r>
      <w:r w:rsidRPr="007163D6">
        <w:rPr>
          <w:rFonts w:ascii="LMUkrLine" w:hAnsi="LMUkrLine" w:cs="LMUkrLine"/>
          <w:lang w:val="ru-RU"/>
        </w:rPr>
        <w:t xml:space="preserve"> </w:t>
      </w:r>
      <w:r w:rsidRPr="007163D6">
        <w:rPr>
          <w:rFonts w:ascii="LMUkrLine Cyr" w:hAnsi="LMUkrLine Cyr" w:cs="LMUkrLine Cyr"/>
          <w:lang w:val="ru-RU"/>
        </w:rPr>
        <w:t>стремится</w:t>
      </w:r>
      <w:r w:rsidRPr="007163D6">
        <w:rPr>
          <w:rFonts w:ascii="LMUkrLine" w:hAnsi="LMUkrLine" w:cs="LMUkrLine"/>
          <w:lang w:val="ru-RU"/>
        </w:rPr>
        <w:t xml:space="preserve"> </w:t>
      </w:r>
      <w:r w:rsidRPr="007163D6">
        <w:rPr>
          <w:rFonts w:ascii="LMUkrLine Cyr" w:hAnsi="LMUkrLine Cyr" w:cs="LMUkrLine Cyr"/>
          <w:lang w:val="ru-RU"/>
        </w:rPr>
        <w:t>защитить</w:t>
      </w:r>
      <w:r w:rsidRPr="007163D6">
        <w:rPr>
          <w:rFonts w:ascii="LMUkrLine" w:hAnsi="LMUkrLine" w:cs="LMUkrLine"/>
          <w:lang w:val="ru-RU"/>
        </w:rPr>
        <w:t xml:space="preserve"> </w:t>
      </w:r>
      <w:r w:rsidRPr="007163D6">
        <w:rPr>
          <w:rFonts w:ascii="LMUkrLine Cyr" w:hAnsi="LMUkrLine Cyr" w:cs="LMUkrLine Cyr"/>
          <w:lang w:val="ru-RU"/>
        </w:rPr>
        <w:t>федеральный</w:t>
      </w:r>
      <w:r w:rsidRPr="007163D6">
        <w:rPr>
          <w:rFonts w:ascii="LMUkrLine" w:hAnsi="LMUkrLine" w:cs="LMUkrLine"/>
          <w:lang w:val="ru-RU"/>
        </w:rPr>
        <w:t xml:space="preserve"> </w:t>
      </w:r>
      <w:r w:rsidRPr="007163D6">
        <w:rPr>
          <w:rFonts w:ascii="LMUkrLine Cyr" w:hAnsi="LMUkrLine Cyr" w:cs="LMUkrLine Cyr"/>
          <w:lang w:val="ru-RU"/>
        </w:rPr>
        <w:t>бюджет</w:t>
      </w:r>
      <w:r w:rsidRPr="007163D6">
        <w:rPr>
          <w:rFonts w:ascii="LMUkrLine" w:hAnsi="LMUkrLine" w:cs="LMUkrLine"/>
          <w:lang w:val="ru-RU"/>
        </w:rPr>
        <w:t xml:space="preserve"> </w:t>
      </w:r>
      <w:r w:rsidRPr="007163D6">
        <w:rPr>
          <w:rFonts w:ascii="LMUkrLine Cyr" w:hAnsi="LMUkrLine Cyr" w:cs="LMUkrLine Cyr"/>
          <w:lang w:val="ru-RU"/>
        </w:rPr>
        <w:t>от</w:t>
      </w:r>
      <w:r w:rsidRPr="007163D6">
        <w:rPr>
          <w:rFonts w:ascii="LMUkrLine" w:hAnsi="LMUkrLine" w:cs="LMUkrLine"/>
          <w:lang w:val="ru-RU"/>
        </w:rPr>
        <w:t xml:space="preserve"> </w:t>
      </w:r>
      <w:r w:rsidRPr="007163D6">
        <w:rPr>
          <w:rFonts w:ascii="LMUkrLine Cyr" w:hAnsi="LMUkrLine Cyr" w:cs="LMUkrLine Cyr"/>
          <w:lang w:val="ru-RU"/>
        </w:rPr>
        <w:t>колебаний</w:t>
      </w:r>
      <w:r w:rsidRPr="007163D6">
        <w:rPr>
          <w:rFonts w:ascii="LMUkrLine" w:hAnsi="LMUkrLine" w:cs="LMUkrLine"/>
          <w:lang w:val="ru-RU"/>
        </w:rPr>
        <w:t xml:space="preserve"> </w:t>
      </w:r>
      <w:r w:rsidRPr="007163D6">
        <w:rPr>
          <w:rFonts w:ascii="LMUkrLine Cyr" w:hAnsi="LMUkrLine Cyr" w:cs="LMUkrLine Cyr"/>
          <w:lang w:val="ru-RU"/>
        </w:rPr>
        <w:t>рыночной</w:t>
      </w:r>
      <w:r w:rsidRPr="007163D6">
        <w:rPr>
          <w:rFonts w:ascii="LMUkrLine" w:hAnsi="LMUkrLine" w:cs="LMUkrLine"/>
          <w:lang w:val="ru-RU"/>
        </w:rPr>
        <w:t xml:space="preserve"> </w:t>
      </w:r>
      <w:r w:rsidRPr="007163D6">
        <w:rPr>
          <w:rFonts w:ascii="LMUkrLine Cyr" w:hAnsi="LMUkrLine Cyr" w:cs="LMUkrLine Cyr"/>
          <w:lang w:val="ru-RU"/>
        </w:rPr>
        <w:t>конъюнктуры</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создать</w:t>
      </w:r>
      <w:r w:rsidRPr="007163D6">
        <w:rPr>
          <w:rFonts w:ascii="LMUkrLine" w:hAnsi="LMUkrLine" w:cs="LMUkrLine"/>
          <w:lang w:val="ru-RU"/>
        </w:rPr>
        <w:t xml:space="preserve"> </w:t>
      </w:r>
      <w:r w:rsidRPr="007163D6">
        <w:rPr>
          <w:rFonts w:ascii="LMUkrLine Cyr" w:hAnsi="LMUkrLine Cyr" w:cs="LMUkrLine Cyr"/>
          <w:lang w:val="ru-RU"/>
        </w:rPr>
        <w:t>определенный</w:t>
      </w:r>
      <w:r w:rsidRPr="007163D6">
        <w:rPr>
          <w:rFonts w:ascii="LMUkrLine" w:hAnsi="LMUkrLine" w:cs="LMUkrLine"/>
          <w:lang w:val="ru-RU"/>
        </w:rPr>
        <w:t xml:space="preserve"> </w:t>
      </w:r>
      <w:r w:rsidRPr="007163D6">
        <w:rPr>
          <w:rFonts w:ascii="LMUkrLine Cyr" w:hAnsi="LMUkrLine Cyr" w:cs="LMUkrLine Cyr"/>
          <w:lang w:val="ru-RU"/>
        </w:rPr>
        <w:t>запас</w:t>
      </w:r>
      <w:r w:rsidRPr="007163D6">
        <w:rPr>
          <w:rFonts w:ascii="LMUkrLine" w:hAnsi="LMUkrLine" w:cs="LMUkrLine"/>
          <w:lang w:val="ru-RU"/>
        </w:rPr>
        <w:t xml:space="preserve"> </w:t>
      </w:r>
      <w:r w:rsidRPr="007163D6">
        <w:rPr>
          <w:rFonts w:ascii="LMUkrLine Cyr" w:hAnsi="LMUkrLine Cyr" w:cs="LMUkrLine Cyr"/>
          <w:lang w:val="ru-RU"/>
        </w:rPr>
        <w:t>для</w:t>
      </w:r>
      <w:r w:rsidRPr="007163D6">
        <w:rPr>
          <w:rFonts w:ascii="LMUkrLine" w:hAnsi="LMUkrLine" w:cs="LMUkrLine"/>
          <w:lang w:val="ru-RU"/>
        </w:rPr>
        <w:t xml:space="preserve"> </w:t>
      </w:r>
      <w:r w:rsidRPr="007163D6">
        <w:rPr>
          <w:rFonts w:ascii="LMUkrLine Cyr" w:hAnsi="LMUkrLine Cyr" w:cs="LMUkrLine Cyr"/>
          <w:lang w:val="ru-RU"/>
        </w:rPr>
        <w:t>достаточно</w:t>
      </w:r>
      <w:r w:rsidRPr="007163D6">
        <w:rPr>
          <w:rFonts w:ascii="LMUkrLine" w:hAnsi="LMUkrLine" w:cs="LMUkrLine"/>
          <w:lang w:val="ru-RU"/>
        </w:rPr>
        <w:t xml:space="preserve"> </w:t>
      </w:r>
      <w:r w:rsidRPr="007163D6">
        <w:rPr>
          <w:rFonts w:ascii="LMUkrLine Cyr" w:hAnsi="LMUkrLine Cyr" w:cs="LMUkrLine Cyr"/>
          <w:lang w:val="ru-RU"/>
        </w:rPr>
        <w:t>произвольного</w:t>
      </w:r>
      <w:r w:rsidRPr="007163D6">
        <w:rPr>
          <w:rFonts w:ascii="LMUkrLine" w:hAnsi="LMUkrLine" w:cs="LMUkrLine"/>
          <w:lang w:val="ru-RU"/>
        </w:rPr>
        <w:t xml:space="preserve"> </w:t>
      </w:r>
      <w:r w:rsidRPr="007163D6">
        <w:rPr>
          <w:rFonts w:ascii="LMUkrLine Cyr" w:hAnsi="LMUkrLine Cyr" w:cs="LMUkrLine Cyr"/>
          <w:lang w:val="ru-RU"/>
        </w:rPr>
        <w:t>маневра</w:t>
      </w:r>
      <w:r w:rsidRPr="007163D6">
        <w:rPr>
          <w:rFonts w:ascii="LMUkrLine" w:hAnsi="LMUkrLine" w:cs="LMUkrLine"/>
          <w:lang w:val="ru-RU"/>
        </w:rPr>
        <w:t xml:space="preserve"> </w:t>
      </w:r>
      <w:r w:rsidRPr="007163D6">
        <w:rPr>
          <w:rFonts w:ascii="LMUkrLine Cyr" w:hAnsi="LMUkrLine Cyr" w:cs="LMUkrLine Cyr"/>
          <w:lang w:val="ru-RU"/>
        </w:rPr>
        <w:t>финансовыми</w:t>
      </w:r>
      <w:r w:rsidRPr="007163D6">
        <w:rPr>
          <w:rFonts w:ascii="LMUkrLine" w:hAnsi="LMUkrLine" w:cs="LMUkrLine"/>
          <w:lang w:val="ru-RU"/>
        </w:rPr>
        <w:t xml:space="preserve"> </w:t>
      </w:r>
      <w:r w:rsidRPr="007163D6">
        <w:rPr>
          <w:rFonts w:ascii="LMUkrLine Cyr" w:hAnsi="LMUkrLine Cyr" w:cs="LMUkrLine Cyr"/>
          <w:lang w:val="ru-RU"/>
        </w:rPr>
        <w:t>ресурсами</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w:t>
      </w:r>
      <w:r w:rsidRPr="007163D6">
        <w:rPr>
          <w:rFonts w:ascii="LMUkrLine Cyr" w:hAnsi="LMUkrLine Cyr" w:cs="LMUkrLine Cyr"/>
          <w:lang w:val="ru-RU"/>
        </w:rPr>
        <w:t>течение</w:t>
      </w:r>
      <w:r w:rsidRPr="007163D6">
        <w:rPr>
          <w:rFonts w:ascii="LMUkrLine" w:hAnsi="LMUkrLine" w:cs="LMUkrLine"/>
          <w:lang w:val="ru-RU"/>
        </w:rPr>
        <w:t xml:space="preserve"> </w:t>
      </w:r>
      <w:r w:rsidRPr="007163D6">
        <w:rPr>
          <w:rFonts w:ascii="LMUkrLine Cyr" w:hAnsi="LMUkrLine Cyr" w:cs="LMUkrLine Cyr"/>
          <w:lang w:val="ru-RU"/>
        </w:rPr>
        <w:t>года</w:t>
      </w:r>
      <w:r w:rsidRPr="007163D6">
        <w:rPr>
          <w:rFonts w:ascii="LMUkrLine" w:hAnsi="LMUkrLine" w:cs="LMUkrLine"/>
          <w:lang w:val="ru-RU"/>
        </w:rPr>
        <w:t xml:space="preserve">. </w:t>
      </w:r>
    </w:p>
    <w:p w:rsidR="007163D6" w:rsidRPr="007163D6" w:rsidRDefault="007163D6">
      <w:pPr>
        <w:pStyle w:val="21"/>
        <w:rPr>
          <w:rFonts w:ascii="LMUkrLine" w:hAnsi="LMUkrLine" w:cs="LMUkrLine"/>
          <w:lang w:val="ru-RU"/>
        </w:rPr>
      </w:pPr>
      <w:r w:rsidRPr="007163D6">
        <w:rPr>
          <w:rFonts w:ascii="LMUkrLine" w:hAnsi="LMUkrLine" w:cs="LMUkrLine"/>
          <w:lang w:val="ru-RU"/>
        </w:rPr>
        <w:t xml:space="preserve">Èñòî÷íèêàìè äîõîäîâ </w:t>
      </w:r>
      <w:r w:rsidRPr="007163D6">
        <w:rPr>
          <w:rFonts w:ascii="LMUkrLine Cyr" w:hAnsi="LMUkrLine Cyr" w:cs="LMUkrLine Cyr"/>
          <w:lang w:val="ru-RU"/>
        </w:rPr>
        <w:t>местных</w:t>
      </w:r>
      <w:r w:rsidRPr="007163D6">
        <w:rPr>
          <w:rFonts w:ascii="LMUkrLine" w:hAnsi="LMUkrLine" w:cs="LMUkrLine"/>
          <w:lang w:val="ru-RU"/>
        </w:rPr>
        <w:t xml:space="preserve"> </w:t>
      </w:r>
      <w:r w:rsidRPr="007163D6">
        <w:rPr>
          <w:rFonts w:ascii="LMUkrLine Cyr" w:hAnsi="LMUkrLine Cyr" w:cs="LMUkrLine Cyr"/>
          <w:lang w:val="ru-RU"/>
        </w:rPr>
        <w:t>бюджетов</w:t>
      </w:r>
      <w:r w:rsidRPr="007163D6">
        <w:rPr>
          <w:rFonts w:ascii="LMUkrLine" w:hAnsi="LMUkrLine" w:cs="LMUkrLine"/>
          <w:lang w:val="ru-RU"/>
        </w:rPr>
        <w:t xml:space="preserve"> </w:t>
      </w:r>
      <w:r w:rsidRPr="007163D6">
        <w:rPr>
          <w:rFonts w:ascii="LMUkrLine Cyr" w:hAnsi="LMUkrLine Cyr" w:cs="LMUkrLine Cyr"/>
          <w:lang w:val="ru-RU"/>
        </w:rPr>
        <w:t>РА</w:t>
      </w:r>
      <w:r w:rsidRPr="007163D6">
        <w:rPr>
          <w:rFonts w:ascii="LMUkrLine" w:hAnsi="LMUkrLine" w:cs="LMUkrLine"/>
          <w:lang w:val="ru-RU"/>
        </w:rPr>
        <w:t xml:space="preserve"> ÿâëÿþòñÿ</w:t>
      </w:r>
      <w:r w:rsidRPr="007163D6">
        <w:rPr>
          <w:rStyle w:val="a9"/>
          <w:rFonts w:ascii="LMUkrLine" w:hAnsi="LMUkrLine" w:cs="LMUkrLine"/>
          <w:lang w:val="ru-RU"/>
        </w:rPr>
        <w:footnoteReference w:id="6"/>
      </w:r>
      <w:r w:rsidRPr="007163D6">
        <w:rPr>
          <w:rFonts w:ascii="LMUkrLine" w:hAnsi="LMUkrLine" w:cs="LMUkrLine"/>
          <w:lang w:val="ru-RU"/>
        </w:rPr>
        <w:t>:</w:t>
      </w:r>
    </w:p>
    <w:p w:rsidR="007163D6" w:rsidRPr="007163D6" w:rsidRDefault="007163D6" w:rsidP="00EE620E">
      <w:pPr>
        <w:widowControl w:val="0"/>
        <w:numPr>
          <w:ilvl w:val="0"/>
          <w:numId w:val="31"/>
        </w:numPr>
        <w:spacing w:line="360" w:lineRule="auto"/>
        <w:jc w:val="both"/>
        <w:rPr>
          <w:rFonts w:ascii="LMUkrLine" w:hAnsi="LMUkrLine" w:cs="LMUkrLine"/>
          <w:lang w:val="ru-RU"/>
        </w:rPr>
      </w:pPr>
      <w:r w:rsidRPr="007163D6">
        <w:rPr>
          <w:rFonts w:ascii="LMUkrLine" w:hAnsi="LMUkrLine" w:cs="LMUkrLine"/>
          <w:lang w:val="ru-RU"/>
        </w:rPr>
        <w:t>Íàëîãîâûå ïîñòóïëåíèÿ;</w:t>
      </w:r>
    </w:p>
    <w:p w:rsidR="007163D6" w:rsidRPr="007163D6" w:rsidRDefault="007163D6" w:rsidP="00EE620E">
      <w:pPr>
        <w:widowControl w:val="0"/>
        <w:numPr>
          <w:ilvl w:val="0"/>
          <w:numId w:val="31"/>
        </w:numPr>
        <w:spacing w:line="360" w:lineRule="auto"/>
        <w:jc w:val="both"/>
        <w:rPr>
          <w:rFonts w:ascii="LMUkrLine" w:hAnsi="LMUkrLine" w:cs="LMUkrLine"/>
          <w:lang w:val="ru-RU"/>
        </w:rPr>
      </w:pPr>
      <w:r w:rsidRPr="007163D6">
        <w:rPr>
          <w:rFonts w:ascii="LMUkrLine" w:hAnsi="LMUkrLine" w:cs="LMUkrLine"/>
          <w:lang w:val="ru-RU"/>
        </w:rPr>
        <w:t>Íåíàëîãîâûå ïîñòóïëåíèÿ;</w:t>
      </w:r>
    </w:p>
    <w:p w:rsidR="007163D6" w:rsidRPr="007163D6" w:rsidRDefault="007163D6" w:rsidP="00EE620E">
      <w:pPr>
        <w:widowControl w:val="0"/>
        <w:numPr>
          <w:ilvl w:val="0"/>
          <w:numId w:val="31"/>
        </w:numPr>
        <w:spacing w:line="360" w:lineRule="auto"/>
        <w:jc w:val="both"/>
        <w:rPr>
          <w:rFonts w:ascii="LMUkrLine" w:hAnsi="LMUkrLine" w:cs="LMUkrLine"/>
          <w:lang w:val="ru-RU"/>
        </w:rPr>
      </w:pPr>
      <w:r w:rsidRPr="007163D6">
        <w:rPr>
          <w:rFonts w:ascii="LMUkrLine" w:hAnsi="LMUkrLine" w:cs="LMUkrLine"/>
          <w:lang w:val="ru-RU"/>
        </w:rPr>
        <w:t>Ïëàòåæè;</w:t>
      </w:r>
    </w:p>
    <w:p w:rsidR="007163D6" w:rsidRPr="007163D6" w:rsidRDefault="007163D6" w:rsidP="00EE620E">
      <w:pPr>
        <w:widowControl w:val="0"/>
        <w:numPr>
          <w:ilvl w:val="0"/>
          <w:numId w:val="31"/>
        </w:numPr>
        <w:spacing w:line="360" w:lineRule="auto"/>
        <w:jc w:val="both"/>
        <w:rPr>
          <w:rFonts w:ascii="LMUkrLine" w:hAnsi="LMUkrLine" w:cs="LMUkrLine"/>
          <w:lang w:val="ru-RU"/>
        </w:rPr>
      </w:pPr>
      <w:r w:rsidRPr="007163D6">
        <w:rPr>
          <w:rFonts w:ascii="LMUkrLine" w:hAnsi="LMUkrLine" w:cs="LMUkrLine"/>
          <w:lang w:val="ru-RU"/>
        </w:rPr>
        <w:t>Äîõîäû îò êàïèòàëüíûõ îïåðàöèé;</w:t>
      </w:r>
    </w:p>
    <w:p w:rsidR="007163D6" w:rsidRPr="007163D6" w:rsidRDefault="007163D6" w:rsidP="00EE620E">
      <w:pPr>
        <w:widowControl w:val="0"/>
        <w:numPr>
          <w:ilvl w:val="0"/>
          <w:numId w:val="31"/>
        </w:numPr>
        <w:spacing w:line="360" w:lineRule="auto"/>
        <w:jc w:val="both"/>
        <w:rPr>
          <w:rFonts w:ascii="LMUkrLine" w:hAnsi="LMUkrLine" w:cs="LMUkrLine"/>
          <w:lang w:val="ru-RU"/>
        </w:rPr>
      </w:pPr>
      <w:r w:rsidRPr="007163D6">
        <w:rPr>
          <w:rFonts w:ascii="LMUkrLine" w:hAnsi="LMUkrLine" w:cs="LMUkrLine"/>
          <w:lang w:val="ru-RU"/>
        </w:rPr>
        <w:t>Îôèöèàëüíûå òðàíñôåðòû;</w:t>
      </w:r>
    </w:p>
    <w:p w:rsidR="007163D6" w:rsidRPr="007163D6" w:rsidRDefault="007163D6" w:rsidP="00EE620E">
      <w:pPr>
        <w:widowControl w:val="0"/>
        <w:numPr>
          <w:ilvl w:val="0"/>
          <w:numId w:val="31"/>
        </w:numPr>
        <w:spacing w:line="360" w:lineRule="auto"/>
        <w:jc w:val="both"/>
        <w:rPr>
          <w:rFonts w:ascii="LMUkrLine" w:hAnsi="LMUkrLine" w:cs="LMUkrLine"/>
          <w:lang w:val="ru-RU"/>
        </w:rPr>
      </w:pPr>
      <w:r w:rsidRPr="007163D6">
        <w:rPr>
          <w:rFonts w:ascii="LMUkrLine" w:hAnsi="LMUkrLine" w:cs="LMUkrLine"/>
          <w:lang w:val="ru-RU"/>
        </w:rPr>
        <w:t>Èñòî÷íèêè ôèíàíñèðîâàíèÿ äåôèöèòà áþäæåòà îáùèíû.</w:t>
      </w:r>
    </w:p>
    <w:p w:rsidR="007163D6" w:rsidRPr="007163D6" w:rsidRDefault="007163D6">
      <w:pPr>
        <w:pStyle w:val="31"/>
        <w:widowControl w:val="0"/>
        <w:spacing w:line="360" w:lineRule="auto"/>
        <w:ind w:left="0" w:firstLine="425"/>
        <w:rPr>
          <w:rFonts w:ascii="LMUkrLine" w:hAnsi="LMUkrLine" w:cs="LMUkrLine"/>
          <w:sz w:val="24"/>
          <w:szCs w:val="24"/>
        </w:rPr>
      </w:pPr>
      <w:r w:rsidRPr="007163D6">
        <w:rPr>
          <w:rFonts w:ascii="LMUkrLine Cyr" w:hAnsi="LMUkrLine Cyr" w:cs="LMUkrLine Cyr"/>
          <w:sz w:val="24"/>
          <w:szCs w:val="24"/>
        </w:rPr>
        <w:t>Бюджетный</w:t>
      </w:r>
      <w:r w:rsidRPr="007163D6">
        <w:rPr>
          <w:rFonts w:ascii="LMUkrLine" w:hAnsi="LMUkrLine" w:cs="LMUkrLine"/>
          <w:sz w:val="24"/>
          <w:szCs w:val="24"/>
        </w:rPr>
        <w:t xml:space="preserve"> </w:t>
      </w:r>
      <w:r w:rsidRPr="007163D6">
        <w:rPr>
          <w:rFonts w:ascii="LMUkrLine Cyr" w:hAnsi="LMUkrLine Cyr" w:cs="LMUkrLine Cyr"/>
          <w:sz w:val="24"/>
          <w:szCs w:val="24"/>
        </w:rPr>
        <w:t>процесс</w:t>
      </w:r>
      <w:r w:rsidRPr="007163D6">
        <w:rPr>
          <w:rFonts w:ascii="LMUkrLine" w:hAnsi="LMUkrLine" w:cs="LMUkrLine"/>
          <w:sz w:val="24"/>
          <w:szCs w:val="24"/>
        </w:rPr>
        <w:t xml:space="preserve"> </w:t>
      </w:r>
      <w:r w:rsidRPr="007163D6">
        <w:rPr>
          <w:rFonts w:ascii="LMUkrLine Cyr" w:hAnsi="LMUkrLine Cyr" w:cs="LMUkrLine Cyr"/>
          <w:sz w:val="24"/>
          <w:szCs w:val="24"/>
        </w:rPr>
        <w:t>г</w:t>
      </w:r>
      <w:r w:rsidRPr="007163D6">
        <w:rPr>
          <w:rFonts w:ascii="LMUkrLine" w:hAnsi="LMUkrLine" w:cs="LMUkrLine"/>
          <w:sz w:val="24"/>
          <w:szCs w:val="24"/>
        </w:rPr>
        <w:t>.</w:t>
      </w:r>
      <w:r w:rsidRPr="007163D6">
        <w:rPr>
          <w:rFonts w:ascii="LMUkrLine Cyr" w:hAnsi="LMUkrLine Cyr" w:cs="LMUkrLine Cyr"/>
          <w:sz w:val="24"/>
          <w:szCs w:val="24"/>
        </w:rPr>
        <w:t>Еревана</w:t>
      </w:r>
      <w:r w:rsidRPr="007163D6">
        <w:rPr>
          <w:rFonts w:ascii="LMUkrLine" w:hAnsi="LMUkrLine" w:cs="LMUkrLine"/>
          <w:sz w:val="24"/>
          <w:szCs w:val="24"/>
        </w:rPr>
        <w:t xml:space="preserve"> </w:t>
      </w:r>
      <w:r w:rsidRPr="007163D6">
        <w:rPr>
          <w:rFonts w:ascii="LMUkrLine Cyr" w:hAnsi="LMUkrLine Cyr" w:cs="LMUkrLine Cyr"/>
          <w:sz w:val="24"/>
          <w:szCs w:val="24"/>
        </w:rPr>
        <w:t>осуществляется</w:t>
      </w:r>
      <w:r w:rsidRPr="007163D6">
        <w:rPr>
          <w:rFonts w:ascii="LMUkrLine" w:hAnsi="LMUkrLine" w:cs="LMUkrLine"/>
          <w:sz w:val="24"/>
          <w:szCs w:val="24"/>
        </w:rPr>
        <w:t xml:space="preserve"> </w:t>
      </w:r>
      <w:r w:rsidRPr="007163D6">
        <w:rPr>
          <w:rFonts w:ascii="LMUkrLine Cyr" w:hAnsi="LMUkrLine Cyr" w:cs="LMUkrLine Cyr"/>
          <w:sz w:val="24"/>
          <w:szCs w:val="24"/>
        </w:rPr>
        <w:t>в</w:t>
      </w:r>
      <w:r w:rsidRPr="007163D6">
        <w:rPr>
          <w:rFonts w:ascii="LMUkrLine" w:hAnsi="LMUkrLine" w:cs="LMUkrLine"/>
          <w:sz w:val="24"/>
          <w:szCs w:val="24"/>
        </w:rPr>
        <w:t xml:space="preserve"> </w:t>
      </w:r>
      <w:r w:rsidRPr="007163D6">
        <w:rPr>
          <w:rFonts w:ascii="LMUkrLine Cyr" w:hAnsi="LMUkrLine Cyr" w:cs="LMUkrLine Cyr"/>
          <w:sz w:val="24"/>
          <w:szCs w:val="24"/>
        </w:rPr>
        <w:t>соответствии</w:t>
      </w:r>
      <w:r w:rsidRPr="007163D6">
        <w:rPr>
          <w:rFonts w:ascii="LMUkrLine" w:hAnsi="LMUkrLine" w:cs="LMUkrLine"/>
          <w:sz w:val="24"/>
          <w:szCs w:val="24"/>
        </w:rPr>
        <w:t xml:space="preserve"> </w:t>
      </w:r>
      <w:r w:rsidRPr="007163D6">
        <w:rPr>
          <w:rFonts w:ascii="LMUkrLine Cyr" w:hAnsi="LMUkrLine Cyr" w:cs="LMUkrLine Cyr"/>
          <w:sz w:val="24"/>
          <w:szCs w:val="24"/>
        </w:rPr>
        <w:t>с</w:t>
      </w:r>
      <w:r w:rsidRPr="007163D6">
        <w:rPr>
          <w:rFonts w:ascii="LMUkrLine" w:hAnsi="LMUkrLine" w:cs="LMUkrLine"/>
          <w:sz w:val="24"/>
          <w:szCs w:val="24"/>
        </w:rPr>
        <w:t xml:space="preserve"> </w:t>
      </w:r>
      <w:r w:rsidRPr="007163D6">
        <w:rPr>
          <w:rFonts w:ascii="LMUkrLine Cyr" w:hAnsi="LMUkrLine Cyr" w:cs="LMUkrLine Cyr"/>
          <w:sz w:val="24"/>
          <w:szCs w:val="24"/>
        </w:rPr>
        <w:t>правилами</w:t>
      </w:r>
      <w:r w:rsidRPr="007163D6">
        <w:rPr>
          <w:rFonts w:ascii="LMUkrLine" w:hAnsi="LMUkrLine" w:cs="LMUkrLine"/>
          <w:sz w:val="24"/>
          <w:szCs w:val="24"/>
        </w:rPr>
        <w:t xml:space="preserve"> </w:t>
      </w:r>
      <w:r w:rsidRPr="007163D6">
        <w:rPr>
          <w:rFonts w:ascii="LMUkrLine Cyr" w:hAnsi="LMUkrLine Cyr" w:cs="LMUkrLine Cyr"/>
          <w:sz w:val="24"/>
          <w:szCs w:val="24"/>
        </w:rPr>
        <w:t>и</w:t>
      </w:r>
      <w:r w:rsidRPr="007163D6">
        <w:rPr>
          <w:rFonts w:ascii="LMUkrLine" w:hAnsi="LMUkrLine" w:cs="LMUkrLine"/>
          <w:sz w:val="24"/>
          <w:szCs w:val="24"/>
        </w:rPr>
        <w:t xml:space="preserve"> </w:t>
      </w:r>
      <w:r w:rsidRPr="007163D6">
        <w:rPr>
          <w:rFonts w:ascii="LMUkrLine Cyr" w:hAnsi="LMUkrLine Cyr" w:cs="LMUkrLine Cyr"/>
          <w:sz w:val="24"/>
          <w:szCs w:val="24"/>
        </w:rPr>
        <w:t>требованиями</w:t>
      </w:r>
      <w:r w:rsidRPr="007163D6">
        <w:rPr>
          <w:rFonts w:ascii="LMUkrLine" w:hAnsi="LMUkrLine" w:cs="LMUkrLine"/>
          <w:sz w:val="24"/>
          <w:szCs w:val="24"/>
        </w:rPr>
        <w:t xml:space="preserve"> </w:t>
      </w:r>
      <w:r w:rsidRPr="007163D6">
        <w:rPr>
          <w:rFonts w:ascii="LMUkrLine Cyr" w:hAnsi="LMUkrLine Cyr" w:cs="LMUkrLine Cyr"/>
          <w:sz w:val="24"/>
          <w:szCs w:val="24"/>
        </w:rPr>
        <w:t>к</w:t>
      </w:r>
      <w:r w:rsidRPr="007163D6">
        <w:rPr>
          <w:rFonts w:ascii="LMUkrLine" w:hAnsi="LMUkrLine" w:cs="LMUkrLine"/>
          <w:sz w:val="24"/>
          <w:szCs w:val="24"/>
        </w:rPr>
        <w:t xml:space="preserve"> </w:t>
      </w:r>
      <w:r w:rsidRPr="007163D6">
        <w:rPr>
          <w:rFonts w:ascii="LMUkrLine Cyr" w:hAnsi="LMUkrLine Cyr" w:cs="LMUkrLine Cyr"/>
          <w:sz w:val="24"/>
          <w:szCs w:val="24"/>
        </w:rPr>
        <w:t>бюджетам</w:t>
      </w:r>
      <w:r w:rsidRPr="007163D6">
        <w:rPr>
          <w:rFonts w:ascii="LMUkrLine" w:hAnsi="LMUkrLine" w:cs="LMUkrLine"/>
          <w:sz w:val="24"/>
          <w:szCs w:val="24"/>
        </w:rPr>
        <w:t xml:space="preserve"> </w:t>
      </w:r>
      <w:r w:rsidRPr="007163D6">
        <w:rPr>
          <w:rFonts w:ascii="LMUkrLine Cyr" w:hAnsi="LMUkrLine Cyr" w:cs="LMUkrLine Cyr"/>
          <w:sz w:val="24"/>
          <w:szCs w:val="24"/>
        </w:rPr>
        <w:t>других</w:t>
      </w:r>
      <w:r w:rsidRPr="007163D6">
        <w:rPr>
          <w:rFonts w:ascii="LMUkrLine" w:hAnsi="LMUkrLine" w:cs="LMUkrLine"/>
          <w:sz w:val="24"/>
          <w:szCs w:val="24"/>
        </w:rPr>
        <w:t xml:space="preserve"> </w:t>
      </w:r>
      <w:r w:rsidRPr="007163D6">
        <w:rPr>
          <w:rFonts w:ascii="LMUkrLine Cyr" w:hAnsi="LMUkrLine Cyr" w:cs="LMUkrLine Cyr"/>
          <w:sz w:val="24"/>
          <w:szCs w:val="24"/>
        </w:rPr>
        <w:t>общин</w:t>
      </w:r>
      <w:r w:rsidRPr="007163D6">
        <w:rPr>
          <w:rFonts w:ascii="LMUkrLine" w:hAnsi="LMUkrLine" w:cs="LMUkrLine"/>
          <w:sz w:val="24"/>
          <w:szCs w:val="24"/>
        </w:rPr>
        <w:t xml:space="preserve">. </w:t>
      </w:r>
      <w:r w:rsidRPr="007163D6">
        <w:rPr>
          <w:rFonts w:ascii="LMUkrLine Cyr" w:hAnsi="LMUkrLine Cyr" w:cs="LMUkrLine Cyr"/>
          <w:sz w:val="24"/>
          <w:szCs w:val="24"/>
        </w:rPr>
        <w:t>Бюджет</w:t>
      </w:r>
      <w:r w:rsidRPr="007163D6">
        <w:rPr>
          <w:rFonts w:ascii="LMUkrLine" w:hAnsi="LMUkrLine" w:cs="LMUkrLine"/>
          <w:sz w:val="24"/>
          <w:szCs w:val="24"/>
        </w:rPr>
        <w:t xml:space="preserve"> </w:t>
      </w:r>
      <w:r w:rsidRPr="007163D6">
        <w:rPr>
          <w:rFonts w:ascii="LMUkrLine Cyr" w:hAnsi="LMUkrLine Cyr" w:cs="LMUkrLine Cyr"/>
          <w:sz w:val="24"/>
          <w:szCs w:val="24"/>
        </w:rPr>
        <w:t>г</w:t>
      </w:r>
      <w:r w:rsidRPr="007163D6">
        <w:rPr>
          <w:rFonts w:ascii="LMUkrLine" w:hAnsi="LMUkrLine" w:cs="LMUkrLine"/>
          <w:sz w:val="24"/>
          <w:szCs w:val="24"/>
        </w:rPr>
        <w:t>.</w:t>
      </w:r>
      <w:r w:rsidRPr="007163D6">
        <w:rPr>
          <w:rFonts w:ascii="LMUkrLine Cyr" w:hAnsi="LMUkrLine Cyr" w:cs="LMUkrLine Cyr"/>
          <w:sz w:val="24"/>
          <w:szCs w:val="24"/>
        </w:rPr>
        <w:t>Еревана</w:t>
      </w:r>
      <w:r w:rsidRPr="007163D6">
        <w:rPr>
          <w:rFonts w:ascii="LMUkrLine" w:hAnsi="LMUkrLine" w:cs="LMUkrLine"/>
          <w:sz w:val="24"/>
          <w:szCs w:val="24"/>
        </w:rPr>
        <w:t xml:space="preserve"> </w:t>
      </w:r>
      <w:r w:rsidRPr="007163D6">
        <w:rPr>
          <w:rFonts w:ascii="LMUkrLine Cyr" w:hAnsi="LMUkrLine Cyr" w:cs="LMUkrLine Cyr"/>
          <w:sz w:val="24"/>
          <w:szCs w:val="24"/>
        </w:rPr>
        <w:t>утверждается</w:t>
      </w:r>
      <w:r w:rsidRPr="007163D6">
        <w:rPr>
          <w:rFonts w:ascii="LMUkrLine" w:hAnsi="LMUkrLine" w:cs="LMUkrLine"/>
          <w:sz w:val="24"/>
          <w:szCs w:val="24"/>
        </w:rPr>
        <w:t xml:space="preserve"> </w:t>
      </w:r>
      <w:r w:rsidRPr="007163D6">
        <w:rPr>
          <w:rFonts w:ascii="LMUkrLine Cyr" w:hAnsi="LMUkrLine Cyr" w:cs="LMUkrLine Cyr"/>
          <w:sz w:val="24"/>
          <w:szCs w:val="24"/>
        </w:rPr>
        <w:t>Советом</w:t>
      </w:r>
      <w:r w:rsidRPr="007163D6">
        <w:rPr>
          <w:rFonts w:ascii="LMUkrLine" w:hAnsi="LMUkrLine" w:cs="LMUkrLine"/>
          <w:sz w:val="24"/>
          <w:szCs w:val="24"/>
        </w:rPr>
        <w:t xml:space="preserve"> </w:t>
      </w:r>
      <w:r w:rsidRPr="007163D6">
        <w:rPr>
          <w:rFonts w:ascii="LMUkrLine Cyr" w:hAnsi="LMUkrLine Cyr" w:cs="LMUkrLine Cyr"/>
          <w:sz w:val="24"/>
          <w:szCs w:val="24"/>
        </w:rPr>
        <w:t>Еревана</w:t>
      </w:r>
      <w:r w:rsidRPr="007163D6">
        <w:rPr>
          <w:rFonts w:ascii="LMUkrLine" w:hAnsi="LMUkrLine" w:cs="LMUkrLine"/>
          <w:sz w:val="24"/>
          <w:szCs w:val="24"/>
        </w:rPr>
        <w:t xml:space="preserve"> </w:t>
      </w:r>
      <w:r w:rsidRPr="007163D6">
        <w:rPr>
          <w:rFonts w:ascii="LMUkrLine Cyr" w:hAnsi="LMUkrLine Cyr" w:cs="LMUkrLine Cyr"/>
          <w:sz w:val="24"/>
          <w:szCs w:val="24"/>
        </w:rPr>
        <w:t>по</w:t>
      </w:r>
      <w:r w:rsidRPr="007163D6">
        <w:rPr>
          <w:rFonts w:ascii="LMUkrLine" w:hAnsi="LMUkrLine" w:cs="LMUkrLine"/>
          <w:sz w:val="24"/>
          <w:szCs w:val="24"/>
        </w:rPr>
        <w:t xml:space="preserve"> </w:t>
      </w:r>
      <w:r w:rsidRPr="007163D6">
        <w:rPr>
          <w:rFonts w:ascii="LMUkrLine Cyr" w:hAnsi="LMUkrLine Cyr" w:cs="LMUkrLine Cyr"/>
          <w:sz w:val="24"/>
          <w:szCs w:val="24"/>
        </w:rPr>
        <w:t>представлению</w:t>
      </w:r>
      <w:r w:rsidRPr="007163D6">
        <w:rPr>
          <w:rFonts w:ascii="LMUkrLine" w:hAnsi="LMUkrLine" w:cs="LMUkrLine"/>
          <w:sz w:val="24"/>
          <w:szCs w:val="24"/>
        </w:rPr>
        <w:t xml:space="preserve"> </w:t>
      </w:r>
      <w:r w:rsidRPr="007163D6">
        <w:rPr>
          <w:rFonts w:ascii="LMUkrLine Cyr" w:hAnsi="LMUkrLine Cyr" w:cs="LMUkrLine Cyr"/>
          <w:sz w:val="24"/>
          <w:szCs w:val="24"/>
        </w:rPr>
        <w:t>мэра</w:t>
      </w:r>
      <w:r w:rsidRPr="007163D6">
        <w:rPr>
          <w:rFonts w:ascii="LMUkrLine" w:hAnsi="LMUkrLine" w:cs="LMUkrLine"/>
          <w:sz w:val="24"/>
          <w:szCs w:val="24"/>
        </w:rPr>
        <w:t>.</w:t>
      </w:r>
    </w:p>
    <w:p w:rsidR="007163D6" w:rsidRPr="007163D6" w:rsidRDefault="007163D6">
      <w:pPr>
        <w:pStyle w:val="31"/>
        <w:widowControl w:val="0"/>
        <w:spacing w:line="360" w:lineRule="auto"/>
        <w:ind w:left="0" w:firstLine="425"/>
        <w:rPr>
          <w:rFonts w:ascii="LMUkrLine" w:hAnsi="LMUkrLine" w:cs="LMUkrLine"/>
          <w:sz w:val="24"/>
          <w:szCs w:val="24"/>
        </w:rPr>
      </w:pPr>
      <w:r w:rsidRPr="007163D6">
        <w:rPr>
          <w:rFonts w:ascii="LMUkrLine Cyr" w:hAnsi="LMUkrLine Cyr" w:cs="LMUkrLine Cyr"/>
          <w:sz w:val="24"/>
          <w:szCs w:val="24"/>
        </w:rPr>
        <w:t>Бюджет</w:t>
      </w:r>
      <w:r w:rsidRPr="007163D6">
        <w:rPr>
          <w:rFonts w:ascii="LMUkrLine" w:hAnsi="LMUkrLine" w:cs="LMUkrLine"/>
          <w:sz w:val="24"/>
          <w:szCs w:val="24"/>
        </w:rPr>
        <w:t xml:space="preserve"> </w:t>
      </w:r>
      <w:r w:rsidRPr="007163D6">
        <w:rPr>
          <w:rFonts w:ascii="LMUkrLine Cyr" w:hAnsi="LMUkrLine Cyr" w:cs="LMUkrLine Cyr"/>
          <w:sz w:val="24"/>
          <w:szCs w:val="24"/>
        </w:rPr>
        <w:t>объединения</w:t>
      </w:r>
      <w:r w:rsidRPr="007163D6">
        <w:rPr>
          <w:rFonts w:ascii="LMUkrLine" w:hAnsi="LMUkrLine" w:cs="LMUkrLine"/>
          <w:sz w:val="24"/>
          <w:szCs w:val="24"/>
        </w:rPr>
        <w:t xml:space="preserve"> </w:t>
      </w:r>
      <w:r w:rsidRPr="007163D6">
        <w:rPr>
          <w:rFonts w:ascii="LMUkrLine Cyr" w:hAnsi="LMUkrLine Cyr" w:cs="LMUkrLine Cyr"/>
          <w:sz w:val="24"/>
          <w:szCs w:val="24"/>
        </w:rPr>
        <w:t>общин</w:t>
      </w:r>
      <w:r w:rsidRPr="007163D6">
        <w:rPr>
          <w:rFonts w:ascii="LMUkrLine" w:hAnsi="LMUkrLine" w:cs="LMUkrLine"/>
          <w:sz w:val="24"/>
          <w:szCs w:val="24"/>
        </w:rPr>
        <w:t xml:space="preserve"> </w:t>
      </w:r>
      <w:r w:rsidRPr="007163D6">
        <w:rPr>
          <w:rFonts w:ascii="LMUkrLine Cyr" w:hAnsi="LMUkrLine Cyr" w:cs="LMUkrLine Cyr"/>
          <w:sz w:val="24"/>
          <w:szCs w:val="24"/>
        </w:rPr>
        <w:t>г</w:t>
      </w:r>
      <w:r w:rsidRPr="007163D6">
        <w:rPr>
          <w:rFonts w:ascii="LMUkrLine" w:hAnsi="LMUkrLine" w:cs="LMUkrLine"/>
          <w:sz w:val="24"/>
          <w:szCs w:val="24"/>
        </w:rPr>
        <w:t>.</w:t>
      </w:r>
      <w:r w:rsidRPr="007163D6">
        <w:rPr>
          <w:rFonts w:ascii="LMUkrLine Cyr" w:hAnsi="LMUkrLine Cyr" w:cs="LMUkrLine Cyr"/>
          <w:sz w:val="24"/>
          <w:szCs w:val="24"/>
        </w:rPr>
        <w:t>Еревана</w:t>
      </w:r>
      <w:r w:rsidRPr="007163D6">
        <w:rPr>
          <w:rFonts w:ascii="LMUkrLine" w:hAnsi="LMUkrLine" w:cs="LMUkrLine"/>
          <w:sz w:val="24"/>
          <w:szCs w:val="24"/>
        </w:rPr>
        <w:t xml:space="preserve"> </w:t>
      </w:r>
      <w:r w:rsidRPr="007163D6">
        <w:rPr>
          <w:rFonts w:ascii="LMUkrLine Cyr" w:hAnsi="LMUkrLine Cyr" w:cs="LMUkrLine Cyr"/>
          <w:sz w:val="24"/>
          <w:szCs w:val="24"/>
        </w:rPr>
        <w:t>обслуживается</w:t>
      </w:r>
      <w:r w:rsidRPr="007163D6">
        <w:rPr>
          <w:rFonts w:ascii="LMUkrLine" w:hAnsi="LMUkrLine" w:cs="LMUkrLine"/>
          <w:sz w:val="24"/>
          <w:szCs w:val="24"/>
        </w:rPr>
        <w:t xml:space="preserve"> </w:t>
      </w:r>
      <w:r w:rsidRPr="007163D6">
        <w:rPr>
          <w:rFonts w:ascii="LMUkrLine Cyr" w:hAnsi="LMUkrLine Cyr" w:cs="LMUkrLine Cyr"/>
          <w:sz w:val="24"/>
          <w:szCs w:val="24"/>
        </w:rPr>
        <w:t>Казначейством</w:t>
      </w:r>
      <w:r w:rsidRPr="007163D6">
        <w:rPr>
          <w:rFonts w:ascii="LMUkrLine" w:hAnsi="LMUkrLine" w:cs="LMUkrLine"/>
          <w:sz w:val="24"/>
          <w:szCs w:val="24"/>
        </w:rPr>
        <w:t xml:space="preserve"> </w:t>
      </w:r>
      <w:r w:rsidRPr="007163D6">
        <w:rPr>
          <w:rFonts w:ascii="LMUkrLine Cyr" w:hAnsi="LMUkrLine Cyr" w:cs="LMUkrLine Cyr"/>
          <w:sz w:val="24"/>
          <w:szCs w:val="24"/>
        </w:rPr>
        <w:t>и</w:t>
      </w:r>
      <w:r w:rsidRPr="007163D6">
        <w:rPr>
          <w:rFonts w:ascii="LMUkrLine" w:hAnsi="LMUkrLine" w:cs="LMUkrLine"/>
          <w:sz w:val="24"/>
          <w:szCs w:val="24"/>
        </w:rPr>
        <w:t xml:space="preserve"> </w:t>
      </w:r>
      <w:r w:rsidRPr="007163D6">
        <w:rPr>
          <w:rFonts w:ascii="LMUkrLine Cyr" w:hAnsi="LMUkrLine Cyr" w:cs="LMUkrLine Cyr"/>
          <w:sz w:val="24"/>
          <w:szCs w:val="24"/>
        </w:rPr>
        <w:t>имеет</w:t>
      </w:r>
      <w:r w:rsidRPr="007163D6">
        <w:rPr>
          <w:rFonts w:ascii="LMUkrLine" w:hAnsi="LMUkrLine" w:cs="LMUkrLine"/>
          <w:sz w:val="24"/>
          <w:szCs w:val="24"/>
        </w:rPr>
        <w:t xml:space="preserve"> </w:t>
      </w:r>
      <w:r w:rsidRPr="007163D6">
        <w:rPr>
          <w:rFonts w:ascii="LMUkrLine Cyr" w:hAnsi="LMUkrLine Cyr" w:cs="LMUkrLine Cyr"/>
          <w:sz w:val="24"/>
          <w:szCs w:val="24"/>
        </w:rPr>
        <w:t>собственный</w:t>
      </w:r>
      <w:r w:rsidRPr="007163D6">
        <w:rPr>
          <w:rFonts w:ascii="LMUkrLine" w:hAnsi="LMUkrLine" w:cs="LMUkrLine"/>
          <w:sz w:val="24"/>
          <w:szCs w:val="24"/>
        </w:rPr>
        <w:t xml:space="preserve"> </w:t>
      </w:r>
      <w:r w:rsidRPr="007163D6">
        <w:rPr>
          <w:rFonts w:ascii="LMUkrLine Cyr" w:hAnsi="LMUkrLine Cyr" w:cs="LMUkrLine Cyr"/>
          <w:sz w:val="24"/>
          <w:szCs w:val="24"/>
        </w:rPr>
        <w:t>расчетный</w:t>
      </w:r>
      <w:r w:rsidRPr="007163D6">
        <w:rPr>
          <w:rFonts w:ascii="LMUkrLine" w:hAnsi="LMUkrLine" w:cs="LMUkrLine"/>
          <w:sz w:val="24"/>
          <w:szCs w:val="24"/>
        </w:rPr>
        <w:t xml:space="preserve"> </w:t>
      </w:r>
      <w:r w:rsidRPr="007163D6">
        <w:rPr>
          <w:rFonts w:ascii="LMUkrLine Cyr" w:hAnsi="LMUkrLine Cyr" w:cs="LMUkrLine Cyr"/>
          <w:sz w:val="24"/>
          <w:szCs w:val="24"/>
        </w:rPr>
        <w:t>счет</w:t>
      </w:r>
      <w:r w:rsidRPr="007163D6">
        <w:rPr>
          <w:rFonts w:ascii="LMUkrLine" w:hAnsi="LMUkrLine" w:cs="LMUkrLine"/>
          <w:sz w:val="24"/>
          <w:szCs w:val="24"/>
        </w:rPr>
        <w:t>.</w:t>
      </w:r>
    </w:p>
    <w:p w:rsidR="007163D6" w:rsidRPr="007163D6" w:rsidRDefault="007163D6">
      <w:pPr>
        <w:pStyle w:val="21"/>
        <w:tabs>
          <w:tab w:val="left" w:pos="0"/>
        </w:tabs>
        <w:rPr>
          <w:rFonts w:ascii="LMUkrLine" w:hAnsi="LMUkrLine" w:cs="LMUkrLine"/>
          <w:lang w:val="ru-RU"/>
        </w:rPr>
      </w:pPr>
      <w:r w:rsidRPr="007163D6">
        <w:rPr>
          <w:rFonts w:ascii="LMUkrLine Cyr" w:hAnsi="LMUkrLine Cyr" w:cs="LMUkrLine Cyr"/>
          <w:lang w:val="ru-RU"/>
        </w:rPr>
        <w:t>Источники</w:t>
      </w:r>
      <w:r w:rsidRPr="007163D6">
        <w:rPr>
          <w:rFonts w:ascii="LMUkrLine" w:hAnsi="LMUkrLine" w:cs="LMUkrLine"/>
          <w:lang w:val="ru-RU"/>
        </w:rPr>
        <w:t xml:space="preserve"> </w:t>
      </w:r>
      <w:r w:rsidRPr="007163D6">
        <w:rPr>
          <w:rFonts w:ascii="LMUkrLine Cyr" w:hAnsi="LMUkrLine Cyr" w:cs="LMUkrLine Cyr"/>
          <w:lang w:val="ru-RU"/>
        </w:rPr>
        <w:t>доходов</w:t>
      </w:r>
      <w:r w:rsidRPr="007163D6">
        <w:rPr>
          <w:rFonts w:ascii="LMUkrLine" w:hAnsi="LMUkrLine" w:cs="LMUkrLine"/>
          <w:lang w:val="ru-RU"/>
        </w:rPr>
        <w:t xml:space="preserve"> </w:t>
      </w:r>
      <w:r w:rsidRPr="007163D6">
        <w:rPr>
          <w:rFonts w:ascii="LMUkrLine Cyr" w:hAnsi="LMUkrLine Cyr" w:cs="LMUkrLine Cyr"/>
          <w:lang w:val="ru-RU"/>
        </w:rPr>
        <w:t>бюджета</w:t>
      </w:r>
      <w:r w:rsidRPr="007163D6">
        <w:rPr>
          <w:rFonts w:ascii="LMUkrLine" w:hAnsi="LMUkrLine" w:cs="LMUkrLine"/>
          <w:lang w:val="ru-RU"/>
        </w:rPr>
        <w:t xml:space="preserve"> </w:t>
      </w:r>
      <w:r w:rsidRPr="007163D6">
        <w:rPr>
          <w:rFonts w:ascii="LMUkrLine Cyr" w:hAnsi="LMUkrLine Cyr" w:cs="LMUkrLine Cyr"/>
          <w:lang w:val="ru-RU"/>
        </w:rPr>
        <w:t>г</w:t>
      </w:r>
      <w:r w:rsidRPr="007163D6">
        <w:rPr>
          <w:rFonts w:ascii="LMUkrLine" w:hAnsi="LMUkrLine" w:cs="LMUkrLine"/>
          <w:lang w:val="ru-RU"/>
        </w:rPr>
        <w:t>.</w:t>
      </w:r>
      <w:r w:rsidRPr="007163D6">
        <w:rPr>
          <w:rFonts w:ascii="LMUkrLine Cyr" w:hAnsi="LMUkrLine Cyr" w:cs="LMUkrLine Cyr"/>
          <w:lang w:val="ru-RU"/>
        </w:rPr>
        <w:t>Еревана</w:t>
      </w:r>
      <w:r w:rsidRPr="007163D6">
        <w:rPr>
          <w:rFonts w:ascii="LMUkrLine" w:hAnsi="LMUkrLine" w:cs="LMUkrLine"/>
          <w:lang w:val="ru-RU"/>
        </w:rPr>
        <w:t>:</w:t>
      </w:r>
    </w:p>
    <w:p w:rsidR="007163D6" w:rsidRPr="007163D6" w:rsidRDefault="007163D6" w:rsidP="00EE620E">
      <w:pPr>
        <w:widowControl w:val="0"/>
        <w:numPr>
          <w:ilvl w:val="0"/>
          <w:numId w:val="32"/>
        </w:numPr>
        <w:tabs>
          <w:tab w:val="left" w:pos="0"/>
        </w:tabs>
        <w:spacing w:line="360" w:lineRule="auto"/>
        <w:jc w:val="both"/>
        <w:rPr>
          <w:rFonts w:ascii="LMUkrLine" w:hAnsi="LMUkrLine" w:cs="LMUkrLine"/>
          <w:lang w:val="ru-RU"/>
        </w:rPr>
      </w:pPr>
      <w:r w:rsidRPr="007163D6">
        <w:rPr>
          <w:rFonts w:ascii="LMUkrLine" w:hAnsi="LMUkrLine" w:cs="LMUkrLine"/>
          <w:lang w:val="ru-RU"/>
        </w:rPr>
        <w:t xml:space="preserve">10% </w:t>
      </w:r>
      <w:r w:rsidRPr="007163D6">
        <w:rPr>
          <w:rFonts w:ascii="LMUkrLine Cyr" w:hAnsi="LMUkrLine Cyr" w:cs="LMUkrLine Cyr"/>
          <w:lang w:val="ru-RU"/>
        </w:rPr>
        <w:t>от</w:t>
      </w:r>
      <w:r w:rsidRPr="007163D6">
        <w:rPr>
          <w:rFonts w:ascii="LMUkrLine" w:hAnsi="LMUkrLine" w:cs="LMUkrLine"/>
          <w:lang w:val="ru-RU"/>
        </w:rPr>
        <w:t xml:space="preserve"> </w:t>
      </w:r>
      <w:r w:rsidRPr="007163D6">
        <w:rPr>
          <w:rFonts w:ascii="LMUkrLine Cyr" w:hAnsi="LMUkrLine Cyr" w:cs="LMUkrLine Cyr"/>
          <w:lang w:val="ru-RU"/>
        </w:rPr>
        <w:t>налога</w:t>
      </w:r>
      <w:r w:rsidRPr="007163D6">
        <w:rPr>
          <w:rFonts w:ascii="LMUkrLine" w:hAnsi="LMUkrLine" w:cs="LMUkrLine"/>
          <w:lang w:val="ru-RU"/>
        </w:rPr>
        <w:t xml:space="preserve"> </w:t>
      </w:r>
      <w:r w:rsidRPr="007163D6">
        <w:rPr>
          <w:rFonts w:ascii="LMUkrLine Cyr" w:hAnsi="LMUkrLine Cyr" w:cs="LMUkrLine Cyr"/>
          <w:lang w:val="ru-RU"/>
        </w:rPr>
        <w:t>на</w:t>
      </w:r>
      <w:r w:rsidRPr="007163D6">
        <w:rPr>
          <w:rFonts w:ascii="LMUkrLine" w:hAnsi="LMUkrLine" w:cs="LMUkrLine"/>
          <w:lang w:val="ru-RU"/>
        </w:rPr>
        <w:t xml:space="preserve"> </w:t>
      </w:r>
      <w:r w:rsidRPr="007163D6">
        <w:rPr>
          <w:rFonts w:ascii="LMUkrLine Cyr" w:hAnsi="LMUkrLine Cyr" w:cs="LMUkrLine Cyr"/>
          <w:lang w:val="ru-RU"/>
        </w:rPr>
        <w:t>землю</w:t>
      </w:r>
      <w:r w:rsidRPr="007163D6">
        <w:rPr>
          <w:rFonts w:ascii="LMUkrLine" w:hAnsi="LMUkrLine" w:cs="LMUkrLine"/>
          <w:lang w:val="ru-RU"/>
        </w:rPr>
        <w:t>;</w:t>
      </w:r>
    </w:p>
    <w:p w:rsidR="007163D6" w:rsidRPr="007163D6" w:rsidRDefault="007163D6" w:rsidP="00EE620E">
      <w:pPr>
        <w:widowControl w:val="0"/>
        <w:numPr>
          <w:ilvl w:val="0"/>
          <w:numId w:val="32"/>
        </w:numPr>
        <w:tabs>
          <w:tab w:val="left" w:pos="0"/>
        </w:tabs>
        <w:spacing w:line="360" w:lineRule="auto"/>
        <w:jc w:val="both"/>
        <w:rPr>
          <w:rFonts w:ascii="LMUkrLine" w:hAnsi="LMUkrLine" w:cs="LMUkrLine"/>
          <w:lang w:val="ru-RU"/>
        </w:rPr>
      </w:pPr>
      <w:r w:rsidRPr="007163D6">
        <w:rPr>
          <w:rFonts w:ascii="LMUkrLine" w:hAnsi="LMUkrLine" w:cs="LMUkrLine"/>
          <w:lang w:val="ru-RU"/>
        </w:rPr>
        <w:t xml:space="preserve">10% </w:t>
      </w:r>
      <w:r w:rsidRPr="007163D6">
        <w:rPr>
          <w:rFonts w:ascii="LMUkrLine Cyr" w:hAnsi="LMUkrLine Cyr" w:cs="LMUkrLine Cyr"/>
          <w:lang w:val="ru-RU"/>
        </w:rPr>
        <w:t>от</w:t>
      </w:r>
      <w:r w:rsidRPr="007163D6">
        <w:rPr>
          <w:rFonts w:ascii="LMUkrLine" w:hAnsi="LMUkrLine" w:cs="LMUkrLine"/>
          <w:lang w:val="ru-RU"/>
        </w:rPr>
        <w:t xml:space="preserve"> </w:t>
      </w:r>
      <w:r w:rsidRPr="007163D6">
        <w:rPr>
          <w:rFonts w:ascii="LMUkrLine Cyr" w:hAnsi="LMUkrLine Cyr" w:cs="LMUkrLine Cyr"/>
          <w:lang w:val="ru-RU"/>
        </w:rPr>
        <w:t>налога</w:t>
      </w:r>
      <w:r w:rsidRPr="007163D6">
        <w:rPr>
          <w:rFonts w:ascii="LMUkrLine" w:hAnsi="LMUkrLine" w:cs="LMUkrLine"/>
          <w:lang w:val="ru-RU"/>
        </w:rPr>
        <w:t xml:space="preserve"> </w:t>
      </w:r>
      <w:r w:rsidRPr="007163D6">
        <w:rPr>
          <w:rFonts w:ascii="LMUkrLine Cyr" w:hAnsi="LMUkrLine Cyr" w:cs="LMUkrLine Cyr"/>
          <w:lang w:val="ru-RU"/>
        </w:rPr>
        <w:t>на</w:t>
      </w:r>
      <w:r w:rsidRPr="007163D6">
        <w:rPr>
          <w:rFonts w:ascii="LMUkrLine" w:hAnsi="LMUkrLine" w:cs="LMUkrLine"/>
          <w:lang w:val="ru-RU"/>
        </w:rPr>
        <w:t xml:space="preserve"> </w:t>
      </w:r>
      <w:r w:rsidRPr="007163D6">
        <w:rPr>
          <w:rFonts w:ascii="LMUkrLine Cyr" w:hAnsi="LMUkrLine Cyr" w:cs="LMUkrLine Cyr"/>
          <w:lang w:val="ru-RU"/>
        </w:rPr>
        <w:t>имущество</w:t>
      </w:r>
      <w:r w:rsidRPr="007163D6">
        <w:rPr>
          <w:rFonts w:ascii="LMUkrLine" w:hAnsi="LMUkrLine" w:cs="LMUkrLine"/>
          <w:lang w:val="ru-RU"/>
        </w:rPr>
        <w:t>;</w:t>
      </w:r>
    </w:p>
    <w:p w:rsidR="007163D6" w:rsidRPr="007163D6" w:rsidRDefault="007163D6" w:rsidP="00EE620E">
      <w:pPr>
        <w:widowControl w:val="0"/>
        <w:numPr>
          <w:ilvl w:val="0"/>
          <w:numId w:val="32"/>
        </w:numPr>
        <w:tabs>
          <w:tab w:val="left" w:pos="0"/>
        </w:tabs>
        <w:spacing w:line="360" w:lineRule="auto"/>
        <w:jc w:val="both"/>
        <w:rPr>
          <w:rFonts w:ascii="LMUkrLine" w:hAnsi="LMUkrLine" w:cs="LMUkrLine"/>
          <w:lang w:val="ru-RU"/>
        </w:rPr>
      </w:pPr>
      <w:r w:rsidRPr="007163D6">
        <w:rPr>
          <w:rFonts w:ascii="LMUkrLine" w:hAnsi="LMUkrLine" w:cs="LMUkrLine"/>
          <w:lang w:val="ru-RU"/>
        </w:rPr>
        <w:t xml:space="preserve">10% </w:t>
      </w:r>
      <w:r w:rsidRPr="007163D6">
        <w:rPr>
          <w:rFonts w:ascii="LMUkrLine Cyr" w:hAnsi="LMUkrLine Cyr" w:cs="LMUkrLine Cyr"/>
          <w:lang w:val="ru-RU"/>
        </w:rPr>
        <w:t>от</w:t>
      </w:r>
      <w:r w:rsidRPr="007163D6">
        <w:rPr>
          <w:rFonts w:ascii="LMUkrLine" w:hAnsi="LMUkrLine" w:cs="LMUkrLine"/>
          <w:lang w:val="ru-RU"/>
        </w:rPr>
        <w:t xml:space="preserve"> </w:t>
      </w:r>
      <w:r w:rsidRPr="007163D6">
        <w:rPr>
          <w:rFonts w:ascii="LMUkrLine Cyr" w:hAnsi="LMUkrLine Cyr" w:cs="LMUkrLine Cyr"/>
          <w:lang w:val="ru-RU"/>
        </w:rPr>
        <w:t>подоходного</w:t>
      </w:r>
      <w:r w:rsidRPr="007163D6">
        <w:rPr>
          <w:rFonts w:ascii="LMUkrLine" w:hAnsi="LMUkrLine" w:cs="LMUkrLine"/>
          <w:lang w:val="ru-RU"/>
        </w:rPr>
        <w:t xml:space="preserve"> </w:t>
      </w:r>
      <w:r w:rsidRPr="007163D6">
        <w:rPr>
          <w:rFonts w:ascii="LMUkrLine Cyr" w:hAnsi="LMUkrLine Cyr" w:cs="LMUkrLine Cyr"/>
          <w:lang w:val="ru-RU"/>
        </w:rPr>
        <w:t>налога</w:t>
      </w:r>
      <w:r w:rsidRPr="007163D6">
        <w:rPr>
          <w:rFonts w:ascii="LMUkrLine" w:hAnsi="LMUkrLine" w:cs="LMUkrLine"/>
          <w:lang w:val="ru-RU"/>
        </w:rPr>
        <w:t>;</w:t>
      </w:r>
    </w:p>
    <w:p w:rsidR="007163D6" w:rsidRPr="007163D6" w:rsidRDefault="007163D6" w:rsidP="00EE620E">
      <w:pPr>
        <w:widowControl w:val="0"/>
        <w:numPr>
          <w:ilvl w:val="0"/>
          <w:numId w:val="32"/>
        </w:numPr>
        <w:tabs>
          <w:tab w:val="left" w:pos="0"/>
        </w:tabs>
        <w:spacing w:line="360" w:lineRule="auto"/>
        <w:jc w:val="both"/>
        <w:rPr>
          <w:rFonts w:ascii="LMUkrLine" w:hAnsi="LMUkrLine" w:cs="LMUkrLine"/>
          <w:lang w:val="ru-RU"/>
        </w:rPr>
      </w:pPr>
      <w:r w:rsidRPr="007163D6">
        <w:rPr>
          <w:rFonts w:ascii="LMUkrLine" w:hAnsi="LMUkrLine" w:cs="LMUkrLine"/>
          <w:lang w:val="ru-RU"/>
        </w:rPr>
        <w:t xml:space="preserve">10% </w:t>
      </w:r>
      <w:r w:rsidRPr="007163D6">
        <w:rPr>
          <w:rFonts w:ascii="LMUkrLine Cyr" w:hAnsi="LMUkrLine Cyr" w:cs="LMUkrLine Cyr"/>
          <w:lang w:val="ru-RU"/>
        </w:rPr>
        <w:t>от</w:t>
      </w:r>
      <w:r w:rsidRPr="007163D6">
        <w:rPr>
          <w:rFonts w:ascii="LMUkrLine" w:hAnsi="LMUkrLine" w:cs="LMUkrLine"/>
          <w:lang w:val="ru-RU"/>
        </w:rPr>
        <w:t xml:space="preserve"> </w:t>
      </w:r>
      <w:r w:rsidRPr="007163D6">
        <w:rPr>
          <w:rFonts w:ascii="LMUkrLine Cyr" w:hAnsi="LMUkrLine Cyr" w:cs="LMUkrLine Cyr"/>
          <w:lang w:val="ru-RU"/>
        </w:rPr>
        <w:t>налога</w:t>
      </w:r>
      <w:r w:rsidRPr="007163D6">
        <w:rPr>
          <w:rFonts w:ascii="LMUkrLine" w:hAnsi="LMUkrLine" w:cs="LMUkrLine"/>
          <w:lang w:val="ru-RU"/>
        </w:rPr>
        <w:t xml:space="preserve"> </w:t>
      </w:r>
      <w:r w:rsidRPr="007163D6">
        <w:rPr>
          <w:rFonts w:ascii="LMUkrLine Cyr" w:hAnsi="LMUkrLine Cyr" w:cs="LMUkrLine Cyr"/>
          <w:lang w:val="ru-RU"/>
        </w:rPr>
        <w:t>на</w:t>
      </w:r>
      <w:r w:rsidRPr="007163D6">
        <w:rPr>
          <w:rFonts w:ascii="LMUkrLine" w:hAnsi="LMUkrLine" w:cs="LMUkrLine"/>
          <w:lang w:val="ru-RU"/>
        </w:rPr>
        <w:t xml:space="preserve"> </w:t>
      </w:r>
      <w:r w:rsidRPr="007163D6">
        <w:rPr>
          <w:rFonts w:ascii="LMUkrLine Cyr" w:hAnsi="LMUkrLine Cyr" w:cs="LMUkrLine Cyr"/>
          <w:lang w:val="ru-RU"/>
        </w:rPr>
        <w:t>прибыль</w:t>
      </w:r>
      <w:r w:rsidRPr="007163D6">
        <w:rPr>
          <w:rFonts w:ascii="LMUkrLine" w:hAnsi="LMUkrLine" w:cs="LMUkrLine"/>
          <w:lang w:val="ru-RU"/>
        </w:rPr>
        <w:t>;</w:t>
      </w:r>
    </w:p>
    <w:p w:rsidR="007163D6" w:rsidRPr="007163D6" w:rsidRDefault="007163D6" w:rsidP="00EE620E">
      <w:pPr>
        <w:widowControl w:val="0"/>
        <w:numPr>
          <w:ilvl w:val="0"/>
          <w:numId w:val="32"/>
        </w:numPr>
        <w:tabs>
          <w:tab w:val="left" w:pos="0"/>
        </w:tabs>
        <w:spacing w:line="360" w:lineRule="auto"/>
        <w:jc w:val="both"/>
        <w:rPr>
          <w:rFonts w:ascii="LMUkrLine" w:hAnsi="LMUkrLine" w:cs="LMUkrLine"/>
          <w:lang w:val="ru-RU"/>
        </w:rPr>
      </w:pPr>
      <w:r w:rsidRPr="007163D6">
        <w:rPr>
          <w:rFonts w:ascii="LMUkrLine" w:hAnsi="LMUkrLine" w:cs="LMUkrLine"/>
          <w:lang w:val="ru-RU"/>
        </w:rPr>
        <w:t xml:space="preserve">10% </w:t>
      </w:r>
      <w:r w:rsidRPr="007163D6">
        <w:rPr>
          <w:rFonts w:ascii="LMUkrLine Cyr" w:hAnsi="LMUkrLine Cyr" w:cs="LMUkrLine Cyr"/>
          <w:lang w:val="ru-RU"/>
        </w:rPr>
        <w:t>от</w:t>
      </w:r>
      <w:r w:rsidRPr="007163D6">
        <w:rPr>
          <w:rFonts w:ascii="LMUkrLine" w:hAnsi="LMUkrLine" w:cs="LMUkrLine"/>
          <w:lang w:val="ru-RU"/>
        </w:rPr>
        <w:t xml:space="preserve"> </w:t>
      </w:r>
      <w:r w:rsidRPr="007163D6">
        <w:rPr>
          <w:rFonts w:ascii="LMUkrLine Cyr" w:hAnsi="LMUkrLine Cyr" w:cs="LMUkrLine Cyr"/>
          <w:lang w:val="ru-RU"/>
        </w:rPr>
        <w:t>НДС</w:t>
      </w:r>
      <w:r w:rsidRPr="007163D6">
        <w:rPr>
          <w:rFonts w:ascii="LMUkrLine" w:hAnsi="LMUkrLine" w:cs="LMUkrLine"/>
          <w:lang w:val="ru-RU"/>
        </w:rPr>
        <w:t>;</w:t>
      </w:r>
    </w:p>
    <w:p w:rsidR="007163D6" w:rsidRPr="007163D6" w:rsidRDefault="007163D6" w:rsidP="00EE620E">
      <w:pPr>
        <w:widowControl w:val="0"/>
        <w:numPr>
          <w:ilvl w:val="0"/>
          <w:numId w:val="32"/>
        </w:numPr>
        <w:tabs>
          <w:tab w:val="left" w:pos="0"/>
        </w:tabs>
        <w:spacing w:line="360" w:lineRule="auto"/>
        <w:jc w:val="both"/>
        <w:rPr>
          <w:rFonts w:ascii="LMUkrLine" w:hAnsi="LMUkrLine" w:cs="LMUkrLine"/>
          <w:lang w:val="ru-RU"/>
        </w:rPr>
      </w:pPr>
      <w:r w:rsidRPr="007163D6">
        <w:rPr>
          <w:rFonts w:ascii="LMUkrLine Cyr" w:hAnsi="LMUkrLine Cyr" w:cs="LMUkrLine Cyr"/>
          <w:lang w:val="ru-RU"/>
        </w:rPr>
        <w:t>обязательные</w:t>
      </w:r>
      <w:r w:rsidRPr="007163D6">
        <w:rPr>
          <w:rFonts w:ascii="LMUkrLine" w:hAnsi="LMUkrLine" w:cs="LMUkrLine"/>
          <w:lang w:val="ru-RU"/>
        </w:rPr>
        <w:t xml:space="preserve"> </w:t>
      </w:r>
      <w:r w:rsidRPr="007163D6">
        <w:rPr>
          <w:rFonts w:ascii="LMUkrLine Cyr" w:hAnsi="LMUkrLine Cyr" w:cs="LMUkrLine Cyr"/>
          <w:lang w:val="ru-RU"/>
        </w:rPr>
        <w:t>платежи</w:t>
      </w:r>
      <w:r w:rsidRPr="007163D6">
        <w:rPr>
          <w:rFonts w:ascii="LMUkrLine" w:hAnsi="LMUkrLine" w:cs="LMUkrLine"/>
          <w:lang w:val="ru-RU"/>
        </w:rPr>
        <w:t xml:space="preserve"> </w:t>
      </w:r>
      <w:r w:rsidRPr="007163D6">
        <w:rPr>
          <w:rFonts w:ascii="LMUkrLine Cyr" w:hAnsi="LMUkrLine Cyr" w:cs="LMUkrLine Cyr"/>
          <w:lang w:val="ru-RU"/>
        </w:rPr>
        <w:t>за</w:t>
      </w:r>
      <w:r w:rsidRPr="007163D6">
        <w:rPr>
          <w:rFonts w:ascii="LMUkrLine" w:hAnsi="LMUkrLine" w:cs="LMUkrLine"/>
          <w:lang w:val="ru-RU"/>
        </w:rPr>
        <w:t xml:space="preserve"> </w:t>
      </w:r>
      <w:r w:rsidRPr="007163D6">
        <w:rPr>
          <w:rFonts w:ascii="LMUkrLine Cyr" w:hAnsi="LMUkrLine Cyr" w:cs="LMUkrLine Cyr"/>
          <w:lang w:val="ru-RU"/>
        </w:rPr>
        <w:t>услуги</w:t>
      </w:r>
      <w:r w:rsidRPr="007163D6">
        <w:rPr>
          <w:rFonts w:ascii="LMUkrLine" w:hAnsi="LMUkrLine" w:cs="LMUkrLine"/>
          <w:lang w:val="ru-RU"/>
        </w:rPr>
        <w:t xml:space="preserve"> </w:t>
      </w:r>
      <w:r w:rsidRPr="007163D6">
        <w:rPr>
          <w:rFonts w:ascii="LMUkrLine Cyr" w:hAnsi="LMUkrLine Cyr" w:cs="LMUkrLine Cyr"/>
          <w:lang w:val="ru-RU"/>
        </w:rPr>
        <w:t>бюджетных</w:t>
      </w:r>
      <w:r w:rsidRPr="007163D6">
        <w:rPr>
          <w:rFonts w:ascii="LMUkrLine" w:hAnsi="LMUkrLine" w:cs="LMUkrLine"/>
          <w:lang w:val="ru-RU"/>
        </w:rPr>
        <w:t xml:space="preserve"> </w:t>
      </w:r>
      <w:r w:rsidRPr="007163D6">
        <w:rPr>
          <w:rFonts w:ascii="LMUkrLine Cyr" w:hAnsi="LMUkrLine Cyr" w:cs="LMUkrLine Cyr"/>
          <w:lang w:val="ru-RU"/>
        </w:rPr>
        <w:t>организаций</w:t>
      </w:r>
      <w:r w:rsidRPr="007163D6">
        <w:rPr>
          <w:rFonts w:ascii="LMUkrLine" w:hAnsi="LMUkrLine" w:cs="LMUkrLine"/>
          <w:lang w:val="ru-RU"/>
        </w:rPr>
        <w:t xml:space="preserve"> </w:t>
      </w:r>
      <w:r w:rsidRPr="007163D6">
        <w:rPr>
          <w:rFonts w:ascii="LMUkrLine Cyr" w:hAnsi="LMUkrLine Cyr" w:cs="LMUkrLine Cyr"/>
          <w:lang w:val="ru-RU"/>
        </w:rPr>
        <w:t>объединения</w:t>
      </w:r>
      <w:r w:rsidRPr="007163D6">
        <w:rPr>
          <w:rFonts w:ascii="LMUkrLine" w:hAnsi="LMUkrLine" w:cs="LMUkrLine"/>
          <w:lang w:val="ru-RU"/>
        </w:rPr>
        <w:t xml:space="preserve"> </w:t>
      </w:r>
      <w:r w:rsidRPr="007163D6">
        <w:rPr>
          <w:rFonts w:ascii="LMUkrLine Cyr" w:hAnsi="LMUkrLine Cyr" w:cs="LMUkrLine Cyr"/>
          <w:lang w:val="ru-RU"/>
        </w:rPr>
        <w:t>общин</w:t>
      </w:r>
      <w:r w:rsidRPr="007163D6">
        <w:rPr>
          <w:rFonts w:ascii="LMUkrLine" w:hAnsi="LMUkrLine" w:cs="LMUkrLine"/>
          <w:lang w:val="ru-RU"/>
        </w:rPr>
        <w:t xml:space="preserve"> </w:t>
      </w:r>
      <w:r w:rsidRPr="007163D6">
        <w:rPr>
          <w:rFonts w:ascii="LMUkrLine Cyr" w:hAnsi="LMUkrLine Cyr" w:cs="LMUkrLine Cyr"/>
          <w:lang w:val="ru-RU"/>
        </w:rPr>
        <w:t>г</w:t>
      </w:r>
      <w:r w:rsidRPr="007163D6">
        <w:rPr>
          <w:rFonts w:ascii="LMUkrLine" w:hAnsi="LMUkrLine" w:cs="LMUkrLine"/>
          <w:lang w:val="ru-RU"/>
        </w:rPr>
        <w:t>.</w:t>
      </w:r>
      <w:r w:rsidRPr="007163D6">
        <w:rPr>
          <w:rFonts w:ascii="LMUkrLine Cyr" w:hAnsi="LMUkrLine Cyr" w:cs="LMUkrLine Cyr"/>
          <w:lang w:val="ru-RU"/>
        </w:rPr>
        <w:t>Еревана</w:t>
      </w:r>
      <w:r w:rsidRPr="007163D6">
        <w:rPr>
          <w:rFonts w:ascii="LMUkrLine" w:hAnsi="LMUkrLine" w:cs="LMUkrLine"/>
          <w:lang w:val="ru-RU"/>
        </w:rPr>
        <w:t>;</w:t>
      </w:r>
    </w:p>
    <w:p w:rsidR="007163D6" w:rsidRPr="007163D6" w:rsidRDefault="007163D6" w:rsidP="00EE620E">
      <w:pPr>
        <w:widowControl w:val="0"/>
        <w:numPr>
          <w:ilvl w:val="0"/>
          <w:numId w:val="32"/>
        </w:numPr>
        <w:tabs>
          <w:tab w:val="left" w:pos="0"/>
        </w:tabs>
        <w:spacing w:line="360" w:lineRule="auto"/>
        <w:jc w:val="both"/>
        <w:rPr>
          <w:rFonts w:ascii="LMUkrLine" w:hAnsi="LMUkrLine" w:cs="LMUkrLine"/>
          <w:lang w:val="ru-RU"/>
        </w:rPr>
      </w:pPr>
      <w:r w:rsidRPr="007163D6">
        <w:rPr>
          <w:rFonts w:ascii="LMUkrLine Cyr" w:hAnsi="LMUkrLine Cyr" w:cs="LMUkrLine Cyr"/>
          <w:lang w:val="ru-RU"/>
        </w:rPr>
        <w:t>платежи</w:t>
      </w:r>
      <w:r w:rsidRPr="007163D6">
        <w:rPr>
          <w:rFonts w:ascii="LMUkrLine" w:hAnsi="LMUkrLine" w:cs="LMUkrLine"/>
          <w:lang w:val="ru-RU"/>
        </w:rPr>
        <w:t xml:space="preserve"> </w:t>
      </w:r>
      <w:r w:rsidRPr="007163D6">
        <w:rPr>
          <w:rFonts w:ascii="LMUkrLine Cyr" w:hAnsi="LMUkrLine Cyr" w:cs="LMUkrLine Cyr"/>
          <w:lang w:val="ru-RU"/>
        </w:rPr>
        <w:t>от</w:t>
      </w:r>
      <w:r w:rsidRPr="007163D6">
        <w:rPr>
          <w:rFonts w:ascii="LMUkrLine" w:hAnsi="LMUkrLine" w:cs="LMUkrLine"/>
          <w:lang w:val="ru-RU"/>
        </w:rPr>
        <w:t xml:space="preserve"> </w:t>
      </w:r>
      <w:r w:rsidRPr="007163D6">
        <w:rPr>
          <w:rFonts w:ascii="LMUkrLine Cyr" w:hAnsi="LMUkrLine Cyr" w:cs="LMUkrLine Cyr"/>
          <w:lang w:val="ru-RU"/>
        </w:rPr>
        <w:t>организации</w:t>
      </w:r>
      <w:r w:rsidRPr="007163D6">
        <w:rPr>
          <w:rFonts w:ascii="LMUkrLine" w:hAnsi="LMUkrLine" w:cs="LMUkrLine"/>
          <w:lang w:val="ru-RU"/>
        </w:rPr>
        <w:t xml:space="preserve"> </w:t>
      </w:r>
      <w:r w:rsidRPr="007163D6">
        <w:rPr>
          <w:rFonts w:ascii="LMUkrLine Cyr" w:hAnsi="LMUkrLine Cyr" w:cs="LMUkrLine Cyr"/>
          <w:lang w:val="ru-RU"/>
        </w:rPr>
        <w:t>деятельности</w:t>
      </w:r>
      <w:r w:rsidRPr="007163D6">
        <w:rPr>
          <w:rFonts w:ascii="LMUkrLine" w:hAnsi="LMUkrLine" w:cs="LMUkrLine"/>
          <w:lang w:val="ru-RU"/>
        </w:rPr>
        <w:t xml:space="preserve"> </w:t>
      </w:r>
      <w:r w:rsidRPr="007163D6">
        <w:rPr>
          <w:rFonts w:ascii="LMUkrLine Cyr" w:hAnsi="LMUkrLine Cyr" w:cs="LMUkrLine Cyr"/>
          <w:lang w:val="ru-RU"/>
        </w:rPr>
        <w:t>городских</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маршрутных</w:t>
      </w:r>
      <w:r w:rsidRPr="007163D6">
        <w:rPr>
          <w:rFonts w:ascii="LMUkrLine" w:hAnsi="LMUkrLine" w:cs="LMUkrLine"/>
          <w:lang w:val="ru-RU"/>
        </w:rPr>
        <w:t xml:space="preserve"> </w:t>
      </w:r>
      <w:r w:rsidRPr="007163D6">
        <w:rPr>
          <w:rFonts w:ascii="LMUkrLine Cyr" w:hAnsi="LMUkrLine Cyr" w:cs="LMUkrLine Cyr"/>
          <w:lang w:val="ru-RU"/>
        </w:rPr>
        <w:t>такси</w:t>
      </w:r>
      <w:r w:rsidRPr="007163D6">
        <w:rPr>
          <w:rFonts w:ascii="LMUkrLine" w:hAnsi="LMUkrLine" w:cs="LMUkrLine"/>
          <w:lang w:val="ru-RU"/>
        </w:rPr>
        <w:t>;</w:t>
      </w:r>
    </w:p>
    <w:p w:rsidR="007163D6" w:rsidRPr="007163D6" w:rsidRDefault="007163D6" w:rsidP="00EE620E">
      <w:pPr>
        <w:widowControl w:val="0"/>
        <w:numPr>
          <w:ilvl w:val="0"/>
          <w:numId w:val="32"/>
        </w:numPr>
        <w:tabs>
          <w:tab w:val="left" w:pos="0"/>
        </w:tabs>
        <w:spacing w:line="360" w:lineRule="auto"/>
        <w:jc w:val="both"/>
        <w:rPr>
          <w:rFonts w:ascii="LMUkrLine" w:hAnsi="LMUkrLine" w:cs="LMUkrLine"/>
          <w:lang w:val="ru-RU"/>
        </w:rPr>
      </w:pPr>
      <w:r w:rsidRPr="007163D6">
        <w:rPr>
          <w:rFonts w:ascii="LMUkrLine Cyr" w:hAnsi="LMUkrLine Cyr" w:cs="LMUkrLine Cyr"/>
          <w:lang w:val="ru-RU"/>
        </w:rPr>
        <w:t>субсидии</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субвенции</w:t>
      </w:r>
      <w:r w:rsidRPr="007163D6">
        <w:rPr>
          <w:rFonts w:ascii="LMUkrLine" w:hAnsi="LMUkrLine" w:cs="LMUkrLine"/>
          <w:lang w:val="ru-RU"/>
        </w:rPr>
        <w:t>;</w:t>
      </w:r>
    </w:p>
    <w:p w:rsidR="007163D6" w:rsidRPr="007163D6" w:rsidRDefault="007163D6" w:rsidP="00EE620E">
      <w:pPr>
        <w:widowControl w:val="0"/>
        <w:numPr>
          <w:ilvl w:val="0"/>
          <w:numId w:val="32"/>
        </w:numPr>
        <w:tabs>
          <w:tab w:val="left" w:pos="0"/>
        </w:tabs>
        <w:spacing w:line="360" w:lineRule="auto"/>
        <w:jc w:val="both"/>
        <w:rPr>
          <w:rFonts w:ascii="LMUkrLine" w:hAnsi="LMUkrLine" w:cs="LMUkrLine"/>
          <w:lang w:val="ru-RU"/>
        </w:rPr>
      </w:pPr>
      <w:r w:rsidRPr="007163D6">
        <w:rPr>
          <w:rFonts w:ascii="LMUkrLine Cyr" w:hAnsi="LMUkrLine Cyr" w:cs="LMUkrLine Cyr"/>
          <w:lang w:val="ru-RU"/>
        </w:rPr>
        <w:t>арендные</w:t>
      </w:r>
      <w:r w:rsidRPr="007163D6">
        <w:rPr>
          <w:rFonts w:ascii="LMUkrLine" w:hAnsi="LMUkrLine" w:cs="LMUkrLine"/>
          <w:lang w:val="ru-RU"/>
        </w:rPr>
        <w:t xml:space="preserve"> </w:t>
      </w:r>
      <w:r w:rsidRPr="007163D6">
        <w:rPr>
          <w:rFonts w:ascii="LMUkrLine Cyr" w:hAnsi="LMUkrLine Cyr" w:cs="LMUkrLine Cyr"/>
          <w:lang w:val="ru-RU"/>
        </w:rPr>
        <w:t>платежи</w:t>
      </w:r>
      <w:r w:rsidRPr="007163D6">
        <w:rPr>
          <w:rFonts w:ascii="LMUkrLine" w:hAnsi="LMUkrLine" w:cs="LMUkrLine"/>
          <w:lang w:val="ru-RU"/>
        </w:rPr>
        <w:t xml:space="preserve"> </w:t>
      </w:r>
      <w:r w:rsidRPr="007163D6">
        <w:rPr>
          <w:rFonts w:ascii="LMUkrLine Cyr" w:hAnsi="LMUkrLine Cyr" w:cs="LMUkrLine Cyr"/>
          <w:lang w:val="ru-RU"/>
        </w:rPr>
        <w:t>государственных</w:t>
      </w:r>
      <w:r w:rsidRPr="007163D6">
        <w:rPr>
          <w:rFonts w:ascii="LMUkrLine" w:hAnsi="LMUkrLine" w:cs="LMUkrLine"/>
          <w:lang w:val="ru-RU"/>
        </w:rPr>
        <w:t xml:space="preserve"> </w:t>
      </w:r>
      <w:r w:rsidRPr="007163D6">
        <w:rPr>
          <w:rFonts w:ascii="LMUkrLine Cyr" w:hAnsi="LMUkrLine Cyr" w:cs="LMUkrLine Cyr"/>
          <w:lang w:val="ru-RU"/>
        </w:rPr>
        <w:t>земель</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имущества</w:t>
      </w:r>
      <w:r w:rsidRPr="007163D6">
        <w:rPr>
          <w:rFonts w:ascii="LMUkrLine" w:hAnsi="LMUkrLine" w:cs="LMUkrLine"/>
          <w:lang w:val="ru-RU"/>
        </w:rPr>
        <w:t xml:space="preserve"> </w:t>
      </w:r>
      <w:r w:rsidRPr="007163D6">
        <w:rPr>
          <w:rFonts w:ascii="LMUkrLine Cyr" w:hAnsi="LMUkrLine Cyr" w:cs="LMUkrLine Cyr"/>
          <w:lang w:val="ru-RU"/>
        </w:rPr>
        <w:t>объединения</w:t>
      </w:r>
      <w:r w:rsidRPr="007163D6">
        <w:rPr>
          <w:rFonts w:ascii="LMUkrLine" w:hAnsi="LMUkrLine" w:cs="LMUkrLine"/>
          <w:lang w:val="ru-RU"/>
        </w:rPr>
        <w:t xml:space="preserve"> </w:t>
      </w:r>
      <w:r w:rsidRPr="007163D6">
        <w:rPr>
          <w:rFonts w:ascii="LMUkrLine Cyr" w:hAnsi="LMUkrLine Cyr" w:cs="LMUkrLine Cyr"/>
          <w:lang w:val="ru-RU"/>
        </w:rPr>
        <w:t>общин</w:t>
      </w:r>
      <w:r w:rsidRPr="007163D6">
        <w:rPr>
          <w:rFonts w:ascii="LMUkrLine" w:hAnsi="LMUkrLine" w:cs="LMUkrLine"/>
          <w:lang w:val="ru-RU"/>
        </w:rPr>
        <w:t>;</w:t>
      </w:r>
    </w:p>
    <w:p w:rsidR="007163D6" w:rsidRPr="007163D6" w:rsidRDefault="007163D6" w:rsidP="00EE620E">
      <w:pPr>
        <w:widowControl w:val="0"/>
        <w:numPr>
          <w:ilvl w:val="0"/>
          <w:numId w:val="32"/>
        </w:numPr>
        <w:tabs>
          <w:tab w:val="left" w:pos="0"/>
        </w:tabs>
        <w:spacing w:line="360" w:lineRule="auto"/>
        <w:jc w:val="both"/>
        <w:rPr>
          <w:rFonts w:ascii="LMUkrLine" w:hAnsi="LMUkrLine" w:cs="LMUkrLine"/>
          <w:lang w:val="ru-RU"/>
        </w:rPr>
      </w:pPr>
      <w:r w:rsidRPr="007163D6">
        <w:rPr>
          <w:rFonts w:ascii="LMUkrLine" w:hAnsi="LMUkrLine" w:cs="LMUkrLine"/>
          <w:lang w:val="ru-RU"/>
        </w:rPr>
        <w:t xml:space="preserve">30% </w:t>
      </w:r>
      <w:r w:rsidRPr="007163D6">
        <w:rPr>
          <w:rFonts w:ascii="LMUkrLine Cyr" w:hAnsi="LMUkrLine Cyr" w:cs="LMUkrLine Cyr"/>
          <w:lang w:val="ru-RU"/>
        </w:rPr>
        <w:t>от</w:t>
      </w:r>
      <w:r w:rsidRPr="007163D6">
        <w:rPr>
          <w:rFonts w:ascii="LMUkrLine" w:hAnsi="LMUkrLine" w:cs="LMUkrLine"/>
          <w:lang w:val="ru-RU"/>
        </w:rPr>
        <w:t xml:space="preserve"> </w:t>
      </w:r>
      <w:r w:rsidRPr="007163D6">
        <w:rPr>
          <w:rFonts w:ascii="LMUkrLine Cyr" w:hAnsi="LMUkrLine Cyr" w:cs="LMUkrLine Cyr"/>
          <w:lang w:val="ru-RU"/>
        </w:rPr>
        <w:t>средств</w:t>
      </w:r>
      <w:r w:rsidRPr="007163D6">
        <w:rPr>
          <w:rFonts w:ascii="LMUkrLine" w:hAnsi="LMUkrLine" w:cs="LMUkrLine"/>
          <w:lang w:val="ru-RU"/>
        </w:rPr>
        <w:t xml:space="preserve">, </w:t>
      </w:r>
      <w:r w:rsidRPr="007163D6">
        <w:rPr>
          <w:rFonts w:ascii="LMUkrLine Cyr" w:hAnsi="LMUkrLine Cyr" w:cs="LMUkrLine Cyr"/>
          <w:lang w:val="ru-RU"/>
        </w:rPr>
        <w:t>полученных</w:t>
      </w:r>
      <w:r w:rsidRPr="007163D6">
        <w:rPr>
          <w:rFonts w:ascii="LMUkrLine" w:hAnsi="LMUkrLine" w:cs="LMUkrLine"/>
          <w:lang w:val="ru-RU"/>
        </w:rPr>
        <w:t xml:space="preserve"> </w:t>
      </w:r>
      <w:r w:rsidRPr="007163D6">
        <w:rPr>
          <w:rFonts w:ascii="LMUkrLine Cyr" w:hAnsi="LMUkrLine Cyr" w:cs="LMUkrLine Cyr"/>
          <w:lang w:val="ru-RU"/>
        </w:rPr>
        <w:t>при</w:t>
      </w:r>
      <w:r w:rsidRPr="007163D6">
        <w:rPr>
          <w:rFonts w:ascii="LMUkrLine" w:hAnsi="LMUkrLine" w:cs="LMUkrLine"/>
          <w:lang w:val="ru-RU"/>
        </w:rPr>
        <w:t xml:space="preserve"> </w:t>
      </w:r>
      <w:r w:rsidRPr="007163D6">
        <w:rPr>
          <w:rFonts w:ascii="LMUkrLine Cyr" w:hAnsi="LMUkrLine Cyr" w:cs="LMUkrLine Cyr"/>
          <w:lang w:val="ru-RU"/>
        </w:rPr>
        <w:t>продаже</w:t>
      </w:r>
      <w:r w:rsidRPr="007163D6">
        <w:rPr>
          <w:rFonts w:ascii="LMUkrLine" w:hAnsi="LMUkrLine" w:cs="LMUkrLine"/>
          <w:lang w:val="ru-RU"/>
        </w:rPr>
        <w:t xml:space="preserve"> </w:t>
      </w:r>
      <w:r w:rsidRPr="007163D6">
        <w:rPr>
          <w:rFonts w:ascii="LMUkrLine Cyr" w:hAnsi="LMUkrLine Cyr" w:cs="LMUkrLine Cyr"/>
          <w:lang w:val="ru-RU"/>
        </w:rPr>
        <w:t>государственных</w:t>
      </w:r>
      <w:r w:rsidRPr="007163D6">
        <w:rPr>
          <w:rFonts w:ascii="LMUkrLine" w:hAnsi="LMUkrLine" w:cs="LMUkrLine"/>
          <w:lang w:val="ru-RU"/>
        </w:rPr>
        <w:t xml:space="preserve"> </w:t>
      </w:r>
      <w:r w:rsidRPr="007163D6">
        <w:rPr>
          <w:rFonts w:ascii="LMUkrLine Cyr" w:hAnsi="LMUkrLine Cyr" w:cs="LMUkrLine Cyr"/>
          <w:lang w:val="ru-RU"/>
        </w:rPr>
        <w:t>земель</w:t>
      </w:r>
      <w:r w:rsidRPr="007163D6">
        <w:rPr>
          <w:rFonts w:ascii="LMUkrLine" w:hAnsi="LMUkrLine" w:cs="LMUkrLine"/>
          <w:lang w:val="ru-RU"/>
        </w:rPr>
        <w:t>;</w:t>
      </w:r>
    </w:p>
    <w:p w:rsidR="007163D6" w:rsidRPr="007163D6" w:rsidRDefault="007163D6" w:rsidP="00EE620E">
      <w:pPr>
        <w:widowControl w:val="0"/>
        <w:numPr>
          <w:ilvl w:val="0"/>
          <w:numId w:val="32"/>
        </w:numPr>
        <w:tabs>
          <w:tab w:val="left" w:pos="0"/>
        </w:tabs>
        <w:spacing w:line="360" w:lineRule="auto"/>
        <w:jc w:val="both"/>
        <w:rPr>
          <w:rFonts w:ascii="LMUkrLine" w:hAnsi="LMUkrLine" w:cs="LMUkrLine"/>
          <w:lang w:val="ru-RU"/>
        </w:rPr>
      </w:pPr>
      <w:r w:rsidRPr="007163D6">
        <w:rPr>
          <w:rFonts w:ascii="LMUkrLine" w:hAnsi="LMUkrLine" w:cs="LMUkrLine"/>
          <w:lang w:val="ru-RU"/>
        </w:rPr>
        <w:t xml:space="preserve">50% </w:t>
      </w:r>
      <w:r w:rsidRPr="007163D6">
        <w:rPr>
          <w:rFonts w:ascii="LMUkrLine Cyr" w:hAnsi="LMUkrLine Cyr" w:cs="LMUkrLine Cyr"/>
          <w:lang w:val="ru-RU"/>
        </w:rPr>
        <w:t>от</w:t>
      </w:r>
      <w:r w:rsidRPr="007163D6">
        <w:rPr>
          <w:rFonts w:ascii="LMUkrLine" w:hAnsi="LMUkrLine" w:cs="LMUkrLine"/>
          <w:lang w:val="ru-RU"/>
        </w:rPr>
        <w:t xml:space="preserve"> </w:t>
      </w:r>
      <w:r w:rsidRPr="007163D6">
        <w:rPr>
          <w:rFonts w:ascii="LMUkrLine Cyr" w:hAnsi="LMUkrLine Cyr" w:cs="LMUkrLine Cyr"/>
          <w:lang w:val="ru-RU"/>
        </w:rPr>
        <w:t>налогов</w:t>
      </w:r>
      <w:r w:rsidRPr="007163D6">
        <w:rPr>
          <w:rFonts w:ascii="LMUkrLine" w:hAnsi="LMUkrLine" w:cs="LMUkrLine"/>
          <w:lang w:val="ru-RU"/>
        </w:rPr>
        <w:t xml:space="preserve"> </w:t>
      </w:r>
      <w:r w:rsidRPr="007163D6">
        <w:rPr>
          <w:rFonts w:ascii="LMUkrLine Cyr" w:hAnsi="LMUkrLine Cyr" w:cs="LMUkrLine Cyr"/>
          <w:lang w:val="ru-RU"/>
        </w:rPr>
        <w:t>бюджетов</w:t>
      </w:r>
      <w:r w:rsidRPr="007163D6">
        <w:rPr>
          <w:rFonts w:ascii="LMUkrLine" w:hAnsi="LMUkrLine" w:cs="LMUkrLine"/>
          <w:lang w:val="ru-RU"/>
        </w:rPr>
        <w:t xml:space="preserve"> </w:t>
      </w:r>
      <w:r w:rsidRPr="007163D6">
        <w:rPr>
          <w:rFonts w:ascii="LMUkrLine Cyr" w:hAnsi="LMUkrLine Cyr" w:cs="LMUkrLine Cyr"/>
          <w:lang w:val="ru-RU"/>
        </w:rPr>
        <w:t>общин</w:t>
      </w:r>
      <w:r w:rsidRPr="007163D6">
        <w:rPr>
          <w:rFonts w:ascii="LMUkrLine" w:hAnsi="LMUkrLine" w:cs="LMUkrLine"/>
          <w:lang w:val="ru-RU"/>
        </w:rPr>
        <w:t>;</w:t>
      </w:r>
    </w:p>
    <w:p w:rsidR="007163D6" w:rsidRPr="007163D6" w:rsidRDefault="007163D6" w:rsidP="00EE620E">
      <w:pPr>
        <w:widowControl w:val="0"/>
        <w:numPr>
          <w:ilvl w:val="0"/>
          <w:numId w:val="32"/>
        </w:numPr>
        <w:tabs>
          <w:tab w:val="left" w:pos="0"/>
        </w:tabs>
        <w:spacing w:line="360" w:lineRule="auto"/>
        <w:jc w:val="both"/>
        <w:rPr>
          <w:rFonts w:ascii="LMUkrLine" w:hAnsi="LMUkrLine" w:cs="LMUkrLine"/>
          <w:lang w:val="ru-RU"/>
        </w:rPr>
      </w:pPr>
      <w:r w:rsidRPr="007163D6">
        <w:rPr>
          <w:rFonts w:ascii="LMUkrLine Cyr" w:hAnsi="LMUkrLine Cyr" w:cs="LMUkrLine Cyr"/>
          <w:lang w:val="ru-RU"/>
        </w:rPr>
        <w:t>иные</w:t>
      </w:r>
      <w:r w:rsidRPr="007163D6">
        <w:rPr>
          <w:rFonts w:ascii="LMUkrLine" w:hAnsi="LMUkrLine" w:cs="LMUkrLine"/>
          <w:lang w:val="ru-RU"/>
        </w:rPr>
        <w:t xml:space="preserve"> </w:t>
      </w:r>
      <w:r w:rsidRPr="007163D6">
        <w:rPr>
          <w:rFonts w:ascii="LMUkrLine Cyr" w:hAnsi="LMUkrLine Cyr" w:cs="LMUkrLine Cyr"/>
          <w:lang w:val="ru-RU"/>
        </w:rPr>
        <w:t>источники</w:t>
      </w:r>
      <w:r w:rsidRPr="007163D6">
        <w:rPr>
          <w:rFonts w:ascii="LMUkrLine" w:hAnsi="LMUkrLine" w:cs="LMUkrLine"/>
          <w:lang w:val="ru-RU"/>
        </w:rPr>
        <w:t xml:space="preserve">, </w:t>
      </w:r>
      <w:r w:rsidRPr="007163D6">
        <w:rPr>
          <w:rFonts w:ascii="LMUkrLine Cyr" w:hAnsi="LMUkrLine Cyr" w:cs="LMUkrLine Cyr"/>
          <w:lang w:val="ru-RU"/>
        </w:rPr>
        <w:t>предусмотренные</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не</w:t>
      </w:r>
      <w:r w:rsidRPr="007163D6">
        <w:rPr>
          <w:rFonts w:ascii="LMUkrLine" w:hAnsi="LMUkrLine" w:cs="LMUkrLine"/>
          <w:lang w:val="ru-RU"/>
        </w:rPr>
        <w:t xml:space="preserve"> </w:t>
      </w:r>
      <w:r w:rsidRPr="007163D6">
        <w:rPr>
          <w:rFonts w:ascii="LMUkrLine Cyr" w:hAnsi="LMUkrLine Cyr" w:cs="LMUkrLine Cyr"/>
          <w:lang w:val="ru-RU"/>
        </w:rPr>
        <w:t>запрещенные</w:t>
      </w:r>
      <w:r w:rsidRPr="007163D6">
        <w:rPr>
          <w:rFonts w:ascii="LMUkrLine" w:hAnsi="LMUkrLine" w:cs="LMUkrLine"/>
          <w:lang w:val="ru-RU"/>
        </w:rPr>
        <w:t xml:space="preserve"> </w:t>
      </w:r>
      <w:r w:rsidRPr="007163D6">
        <w:rPr>
          <w:rFonts w:ascii="LMUkrLine Cyr" w:hAnsi="LMUkrLine Cyr" w:cs="LMUkrLine Cyr"/>
          <w:lang w:val="ru-RU"/>
        </w:rPr>
        <w:t>законом</w:t>
      </w:r>
      <w:r w:rsidRPr="007163D6">
        <w:rPr>
          <w:rFonts w:ascii="LMUkrLine" w:hAnsi="LMUkrLine" w:cs="LMUkrLine"/>
          <w:lang w:val="ru-RU"/>
        </w:rPr>
        <w:t>.</w:t>
      </w:r>
    </w:p>
    <w:p w:rsidR="007163D6" w:rsidRPr="007163D6" w:rsidRDefault="007163D6">
      <w:pPr>
        <w:pStyle w:val="21"/>
        <w:tabs>
          <w:tab w:val="left" w:pos="0"/>
        </w:tabs>
        <w:rPr>
          <w:rFonts w:ascii="LMUkrLine" w:hAnsi="LMUkrLine" w:cs="LMUkrLine"/>
          <w:lang w:val="ru-RU"/>
        </w:rPr>
      </w:pPr>
      <w:r w:rsidRPr="007163D6">
        <w:rPr>
          <w:rFonts w:ascii="LMUkrLine Cyr" w:hAnsi="LMUkrLine Cyr" w:cs="LMUkrLine Cyr"/>
          <w:lang w:val="ru-RU"/>
        </w:rPr>
        <w:t>Рассмотрим</w:t>
      </w:r>
      <w:r w:rsidRPr="007163D6">
        <w:rPr>
          <w:rFonts w:ascii="LMUkrLine" w:hAnsi="LMUkrLine" w:cs="LMUkrLine"/>
          <w:lang w:val="ru-RU"/>
        </w:rPr>
        <w:t xml:space="preserve"> </w:t>
      </w:r>
      <w:r w:rsidRPr="007163D6">
        <w:rPr>
          <w:rFonts w:ascii="LMUkrLine Cyr" w:hAnsi="LMUkrLine Cyr" w:cs="LMUkrLine Cyr"/>
          <w:lang w:val="ru-RU"/>
        </w:rPr>
        <w:t>некоторые</w:t>
      </w:r>
      <w:r w:rsidRPr="007163D6">
        <w:rPr>
          <w:rFonts w:ascii="LMUkrLine" w:hAnsi="LMUkrLine" w:cs="LMUkrLine"/>
          <w:lang w:val="ru-RU"/>
        </w:rPr>
        <w:t xml:space="preserve"> </w:t>
      </w:r>
      <w:r w:rsidRPr="007163D6">
        <w:rPr>
          <w:rFonts w:ascii="LMUkrLine Cyr" w:hAnsi="LMUkrLine Cyr" w:cs="LMUkrLine Cyr"/>
          <w:lang w:val="ru-RU"/>
        </w:rPr>
        <w:t>статьи</w:t>
      </w:r>
      <w:r w:rsidRPr="007163D6">
        <w:rPr>
          <w:rFonts w:ascii="LMUkrLine" w:hAnsi="LMUkrLine" w:cs="LMUkrLine"/>
          <w:lang w:val="ru-RU"/>
        </w:rPr>
        <w:t xml:space="preserve"> </w:t>
      </w:r>
      <w:r w:rsidRPr="007163D6">
        <w:rPr>
          <w:rFonts w:ascii="LMUkrLine Cyr" w:hAnsi="LMUkrLine Cyr" w:cs="LMUkrLine Cyr"/>
          <w:lang w:val="ru-RU"/>
        </w:rPr>
        <w:t>доходов</w:t>
      </w:r>
      <w:r w:rsidRPr="007163D6">
        <w:rPr>
          <w:rFonts w:ascii="LMUkrLine" w:hAnsi="LMUkrLine" w:cs="LMUkrLine"/>
          <w:lang w:val="ru-RU"/>
        </w:rPr>
        <w:t xml:space="preserve"> </w:t>
      </w:r>
      <w:r w:rsidRPr="007163D6">
        <w:rPr>
          <w:rFonts w:ascii="LMUkrLine Cyr" w:hAnsi="LMUkrLine Cyr" w:cs="LMUkrLine Cyr"/>
          <w:lang w:val="ru-RU"/>
        </w:rPr>
        <w:t>общин</w:t>
      </w:r>
      <w:r w:rsidRPr="007163D6">
        <w:rPr>
          <w:rFonts w:ascii="LMUkrLine" w:hAnsi="LMUkrLine" w:cs="LMUkrLine"/>
          <w:lang w:val="ru-RU"/>
        </w:rPr>
        <w:t xml:space="preserve"> </w:t>
      </w:r>
      <w:r w:rsidRPr="007163D6">
        <w:rPr>
          <w:rFonts w:ascii="LMUkrLine Cyr" w:hAnsi="LMUkrLine Cyr" w:cs="LMUkrLine Cyr"/>
          <w:lang w:val="ru-RU"/>
        </w:rPr>
        <w:t>г</w:t>
      </w:r>
      <w:r w:rsidRPr="007163D6">
        <w:rPr>
          <w:rFonts w:ascii="LMUkrLine" w:hAnsi="LMUkrLine" w:cs="LMUkrLine"/>
          <w:lang w:val="ru-RU"/>
        </w:rPr>
        <w:t>.</w:t>
      </w:r>
      <w:r w:rsidRPr="007163D6">
        <w:rPr>
          <w:rFonts w:ascii="LMUkrLine Cyr" w:hAnsi="LMUkrLine Cyr" w:cs="LMUkrLine Cyr"/>
          <w:lang w:val="ru-RU"/>
        </w:rPr>
        <w:t>Еревана</w:t>
      </w:r>
      <w:r w:rsidRPr="007163D6">
        <w:rPr>
          <w:rFonts w:ascii="LMUkrLine" w:hAnsi="LMUkrLine" w:cs="LMUkrLine"/>
          <w:lang w:val="ru-RU"/>
        </w:rPr>
        <w:t>.</w:t>
      </w:r>
    </w:p>
    <w:p w:rsidR="007163D6" w:rsidRPr="007163D6" w:rsidRDefault="007163D6">
      <w:pPr>
        <w:pStyle w:val="21"/>
        <w:tabs>
          <w:tab w:val="left" w:pos="0"/>
        </w:tabs>
        <w:rPr>
          <w:rFonts w:ascii="LMUkrLine" w:hAnsi="LMUkrLine" w:cs="LMUkrLine"/>
          <w:lang w:val="ru-RU"/>
        </w:rPr>
      </w:pPr>
      <w:r w:rsidRPr="007163D6">
        <w:rPr>
          <w:rFonts w:ascii="LMUkrLine" w:hAnsi="LMUkrLine" w:cs="LMUkrLine"/>
          <w:lang w:val="ru-RU"/>
        </w:rPr>
        <w:t>Â 2002ã. âìåñòî ïðåäóñìîòðåííûõ áþäæåòàìè îáùèí 8099352,2 òûñ. äðàì áûëà çàôèêñèðîâàíà ñóììà äîõîäîâ â 6658883,4 òûñ. äðàì, ò.å. äîõîäíàÿ ÷àñòü áþäæåòîâ îáùèí áûëà âûïîëíåíà íà 82,2% èëè ìåíüøå íà ñóììó â 1440449,8 òûñ. äðàì. Òîé æå ñòàòüåé íà 2003ã. áûëà ïðåäóñìîòðåíà ñóììà â 8476649,4 òûñ. äðàì, ÷òî ïðåâûøàåò ïðåäóñìîòðåííóþ çà ïðîøëûé ãîä ñóììó íà 377316,2 òûñ. äðàì èëè íà 4,5%.</w:t>
      </w:r>
    </w:p>
    <w:p w:rsidR="007163D6" w:rsidRPr="007163D6" w:rsidRDefault="007163D6">
      <w:pPr>
        <w:widowControl w:val="0"/>
        <w:tabs>
          <w:tab w:val="left" w:pos="0"/>
        </w:tabs>
        <w:spacing w:line="360" w:lineRule="auto"/>
        <w:ind w:firstLine="425"/>
        <w:jc w:val="both"/>
        <w:rPr>
          <w:rFonts w:ascii="LMUkrLine" w:hAnsi="LMUkrLine" w:cs="LMUkrLine"/>
          <w:lang w:val="ru-RU"/>
        </w:rPr>
      </w:pPr>
      <w:r w:rsidRPr="007163D6">
        <w:rPr>
          <w:rFonts w:ascii="LMUkrLine" w:hAnsi="LMUkrLine" w:cs="LMUkrLine"/>
          <w:lang w:val="ru-RU"/>
        </w:rPr>
        <w:t>Íàëîãîâûå ïîñòóïëåíèÿ íà 2003ã. áûëè ðàññ÷èòàíû íà ñóììó â 3134637,6 òûñ. äðàì, ÷òî â ïåðâîì êâàðòàëå áûëî âûïîëíåíî íà 39,2 %.</w:t>
      </w:r>
    </w:p>
    <w:p w:rsidR="007163D6" w:rsidRPr="007163D6" w:rsidRDefault="007163D6">
      <w:pPr>
        <w:widowControl w:val="0"/>
        <w:tabs>
          <w:tab w:val="left" w:pos="0"/>
        </w:tabs>
        <w:spacing w:line="360" w:lineRule="auto"/>
        <w:ind w:firstLine="425"/>
        <w:jc w:val="both"/>
        <w:rPr>
          <w:rFonts w:ascii="LMUkrLine" w:hAnsi="LMUkrLine" w:cs="LMUkrLine"/>
          <w:lang w:val="ru-RU"/>
        </w:rPr>
      </w:pPr>
      <w:r w:rsidRPr="007163D6">
        <w:rPr>
          <w:rFonts w:ascii="LMUkrLine" w:hAnsi="LMUkrLine" w:cs="LMUkrLine"/>
          <w:lang w:val="ru-RU"/>
        </w:rPr>
        <w:t>Íà 2003ã. ïðåäóñìîòðåí ñáîð ìåñòíûõ ïëàòåæåé íà ñóììó â 572391 òûñ. äðàì áîëüøå, ÷åì áûëî ñîáðàíî çà ïðåäûäóùèé ãîä. Çà 2003ã. ïðåäóñìîòðåíî âûäåëåíèå ñðåäñòâ îáùèíàì íà ñóììó â 133299,7 òûñ. äðàì. Íà ïåðâûé êâàðòàë 2003ã. áûëà ïðåäóñìîòðåíà ñóììà â 21738,4 òûñ. äðàì, ÷òî áûëî âûïîëíåíî íà 16,3%.</w:t>
      </w:r>
    </w:p>
    <w:p w:rsidR="007163D6" w:rsidRPr="007163D6" w:rsidRDefault="007163D6">
      <w:pPr>
        <w:widowControl w:val="0"/>
        <w:tabs>
          <w:tab w:val="left" w:pos="0"/>
        </w:tabs>
        <w:spacing w:line="360" w:lineRule="auto"/>
        <w:ind w:firstLine="425"/>
        <w:jc w:val="both"/>
        <w:rPr>
          <w:rFonts w:ascii="LMUkrLine" w:hAnsi="LMUkrLine" w:cs="LMUkrLine"/>
          <w:lang w:val="ru-RU"/>
        </w:rPr>
      </w:pPr>
      <w:r w:rsidRPr="007163D6">
        <w:rPr>
          <w:rFonts w:ascii="LMUkrLine" w:hAnsi="LMUkrLine" w:cs="LMUkrLine"/>
          <w:lang w:val="ru-RU"/>
        </w:rPr>
        <w:t>Äîõîäû îò êàïèòàëüíûõ îïåðàöèé áûëè ïðåäóñìîòðåíû íà ñóììó â 356243,8 òûñ. äðàì, ÷òî çà ïåðâûé êâàðòàë òåêóùåãî ãîäà áûëî âûïîëíåíî íà 64,4%.</w:t>
      </w:r>
    </w:p>
    <w:p w:rsidR="007163D6" w:rsidRPr="007163D6" w:rsidRDefault="007163D6">
      <w:pPr>
        <w:widowControl w:val="0"/>
        <w:tabs>
          <w:tab w:val="left" w:pos="0"/>
        </w:tabs>
        <w:spacing w:line="360" w:lineRule="auto"/>
        <w:ind w:firstLine="425"/>
        <w:jc w:val="both"/>
        <w:rPr>
          <w:rFonts w:ascii="LMUkrLine" w:hAnsi="LMUkrLine" w:cs="LMUkrLine"/>
          <w:lang w:val="ru-RU"/>
        </w:rPr>
      </w:pPr>
      <w:r w:rsidRPr="007163D6">
        <w:rPr>
          <w:rFonts w:ascii="LMUkrLine" w:hAnsi="LMUkrLine" w:cs="LMUkrLine"/>
          <w:lang w:val="ru-RU"/>
        </w:rPr>
        <w:t>×òî êàñàåòñÿ ñóáâåíöèé, òî íà 2003ã. èõ âûïëàòû îáùèíàì íå áûëè ïðåäóñìîòðåíû.</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Cyr" w:hAnsi="LMUkrLine Cyr" w:cs="LMUkrLine Cyr"/>
          <w:lang w:val="ru-RU"/>
        </w:rPr>
        <w:t>Сохраняется</w:t>
      </w:r>
      <w:r w:rsidRPr="007163D6">
        <w:rPr>
          <w:rFonts w:ascii="LMUkrLine" w:hAnsi="LMUkrLine" w:cs="LMUkrLine"/>
          <w:lang w:val="ru-RU"/>
        </w:rPr>
        <w:t xml:space="preserve"> </w:t>
      </w:r>
      <w:r w:rsidRPr="007163D6">
        <w:rPr>
          <w:rFonts w:ascii="LMUkrLine Cyr" w:hAnsi="LMUkrLine Cyr" w:cs="LMUkrLine Cyr"/>
          <w:lang w:val="ru-RU"/>
        </w:rPr>
        <w:t>тенденция</w:t>
      </w:r>
      <w:r w:rsidRPr="007163D6">
        <w:rPr>
          <w:rFonts w:ascii="LMUkrLine" w:hAnsi="LMUkrLine" w:cs="LMUkrLine"/>
          <w:lang w:val="ru-RU"/>
        </w:rPr>
        <w:t xml:space="preserve"> </w:t>
      </w:r>
      <w:r w:rsidRPr="007163D6">
        <w:rPr>
          <w:rFonts w:ascii="LMUkrLine Cyr" w:hAnsi="LMUkrLine Cyr" w:cs="LMUkrLine Cyr"/>
          <w:lang w:val="ru-RU"/>
        </w:rPr>
        <w:t>формирования</w:t>
      </w:r>
      <w:r w:rsidRPr="007163D6">
        <w:rPr>
          <w:rFonts w:ascii="LMUkrLine" w:hAnsi="LMUkrLine" w:cs="LMUkrLine"/>
          <w:lang w:val="ru-RU"/>
        </w:rPr>
        <w:t xml:space="preserve"> </w:t>
      </w:r>
      <w:r w:rsidRPr="007163D6">
        <w:rPr>
          <w:rFonts w:ascii="LMUkrLine Cyr" w:hAnsi="LMUkrLine Cyr" w:cs="LMUkrLine Cyr"/>
          <w:lang w:val="ru-RU"/>
        </w:rPr>
        <w:t>доходов</w:t>
      </w:r>
      <w:r w:rsidRPr="007163D6">
        <w:rPr>
          <w:rFonts w:ascii="LMUkrLine" w:hAnsi="LMUkrLine" w:cs="LMUkrLine"/>
          <w:lang w:val="ru-RU"/>
        </w:rPr>
        <w:t xml:space="preserve"> </w:t>
      </w:r>
      <w:r w:rsidRPr="007163D6">
        <w:rPr>
          <w:rFonts w:ascii="LMUkrLine Cyr" w:hAnsi="LMUkrLine Cyr" w:cs="LMUkrLine Cyr"/>
          <w:lang w:val="ru-RU"/>
        </w:rPr>
        <w:t>федерального</w:t>
      </w:r>
      <w:r w:rsidRPr="007163D6">
        <w:rPr>
          <w:rFonts w:ascii="LMUkrLine" w:hAnsi="LMUkrLine" w:cs="LMUkrLine"/>
          <w:lang w:val="ru-RU"/>
        </w:rPr>
        <w:t xml:space="preserve"> </w:t>
      </w:r>
      <w:r w:rsidRPr="007163D6">
        <w:rPr>
          <w:rFonts w:ascii="LMUkrLine Cyr" w:hAnsi="LMUkrLine Cyr" w:cs="LMUkrLine Cyr"/>
          <w:lang w:val="ru-RU"/>
        </w:rPr>
        <w:t>бюджета</w:t>
      </w:r>
      <w:r w:rsidRPr="007163D6">
        <w:rPr>
          <w:rFonts w:ascii="LMUkrLine" w:hAnsi="LMUkrLine" w:cs="LMUkrLine"/>
          <w:lang w:val="ru-RU"/>
        </w:rPr>
        <w:t xml:space="preserve"> </w:t>
      </w:r>
      <w:r w:rsidRPr="007163D6">
        <w:rPr>
          <w:rFonts w:ascii="LMUkrLine Cyr" w:hAnsi="LMUkrLine Cyr" w:cs="LMUkrLine Cyr"/>
          <w:lang w:val="ru-RU"/>
        </w:rPr>
        <w:t>преимущественно</w:t>
      </w:r>
      <w:r w:rsidRPr="007163D6">
        <w:rPr>
          <w:rFonts w:ascii="LMUkrLine" w:hAnsi="LMUkrLine" w:cs="LMUkrLine"/>
          <w:lang w:val="ru-RU"/>
        </w:rPr>
        <w:t xml:space="preserve"> </w:t>
      </w:r>
      <w:r w:rsidRPr="007163D6">
        <w:rPr>
          <w:rFonts w:ascii="LMUkrLine Cyr" w:hAnsi="LMUkrLine Cyr" w:cs="LMUkrLine Cyr"/>
          <w:lang w:val="ru-RU"/>
        </w:rPr>
        <w:t>за</w:t>
      </w:r>
      <w:r w:rsidRPr="007163D6">
        <w:rPr>
          <w:rFonts w:ascii="LMUkrLine" w:hAnsi="LMUkrLine" w:cs="LMUkrLine"/>
          <w:lang w:val="ru-RU"/>
        </w:rPr>
        <w:t xml:space="preserve"> </w:t>
      </w:r>
      <w:r w:rsidRPr="007163D6">
        <w:rPr>
          <w:rFonts w:ascii="LMUkrLine Cyr" w:hAnsi="LMUkrLine Cyr" w:cs="LMUkrLine Cyr"/>
          <w:lang w:val="ru-RU"/>
        </w:rPr>
        <w:t>счет</w:t>
      </w:r>
      <w:r w:rsidRPr="007163D6">
        <w:rPr>
          <w:rFonts w:ascii="LMUkrLine" w:hAnsi="LMUkrLine" w:cs="LMUkrLine"/>
          <w:lang w:val="ru-RU"/>
        </w:rPr>
        <w:t xml:space="preserve"> </w:t>
      </w:r>
      <w:r w:rsidRPr="007163D6">
        <w:rPr>
          <w:rFonts w:ascii="LMUkrLine Cyr" w:hAnsi="LMUkrLine Cyr" w:cs="LMUkrLine Cyr"/>
          <w:lang w:val="ru-RU"/>
        </w:rPr>
        <w:t>налоговых</w:t>
      </w:r>
      <w:r w:rsidRPr="007163D6">
        <w:rPr>
          <w:rFonts w:ascii="LMUkrLine" w:hAnsi="LMUkrLine" w:cs="LMUkrLine"/>
          <w:lang w:val="ru-RU"/>
        </w:rPr>
        <w:t xml:space="preserve"> </w:t>
      </w:r>
      <w:r w:rsidRPr="007163D6">
        <w:rPr>
          <w:rFonts w:ascii="LMUkrLine Cyr" w:hAnsi="LMUkrLine Cyr" w:cs="LMUkrLine Cyr"/>
          <w:lang w:val="ru-RU"/>
        </w:rPr>
        <w:t>доходов</w:t>
      </w:r>
      <w:r w:rsidRPr="007163D6">
        <w:rPr>
          <w:rFonts w:ascii="LMUkrLine" w:hAnsi="LMUkrLine" w:cs="LMUkrLine"/>
          <w:lang w:val="ru-RU"/>
        </w:rPr>
        <w:t xml:space="preserve">, </w:t>
      </w:r>
      <w:r w:rsidRPr="007163D6">
        <w:rPr>
          <w:rFonts w:ascii="LMUkrLine Cyr" w:hAnsi="LMUkrLine Cyr" w:cs="LMUkrLine Cyr"/>
          <w:lang w:val="ru-RU"/>
        </w:rPr>
        <w:t>доля</w:t>
      </w:r>
      <w:r w:rsidRPr="007163D6">
        <w:rPr>
          <w:rFonts w:ascii="LMUkrLine" w:hAnsi="LMUkrLine" w:cs="LMUkrLine"/>
          <w:lang w:val="ru-RU"/>
        </w:rPr>
        <w:t xml:space="preserve"> </w:t>
      </w:r>
      <w:r w:rsidRPr="007163D6">
        <w:rPr>
          <w:rFonts w:ascii="LMUkrLine Cyr" w:hAnsi="LMUkrLine Cyr" w:cs="LMUkrLine Cyr"/>
          <w:lang w:val="ru-RU"/>
        </w:rPr>
        <w:t>которых</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w:t>
      </w:r>
      <w:r w:rsidRPr="007163D6">
        <w:rPr>
          <w:rFonts w:ascii="LMUkrLine Cyr" w:hAnsi="LMUkrLine Cyr" w:cs="LMUkrLine Cyr"/>
          <w:lang w:val="ru-RU"/>
        </w:rPr>
        <w:t>общем</w:t>
      </w:r>
      <w:r w:rsidRPr="007163D6">
        <w:rPr>
          <w:rFonts w:ascii="LMUkrLine" w:hAnsi="LMUkrLine" w:cs="LMUkrLine"/>
          <w:lang w:val="ru-RU"/>
        </w:rPr>
        <w:t xml:space="preserve"> </w:t>
      </w:r>
      <w:r w:rsidRPr="007163D6">
        <w:rPr>
          <w:rFonts w:ascii="LMUkrLine Cyr" w:hAnsi="LMUkrLine Cyr" w:cs="LMUkrLine Cyr"/>
          <w:lang w:val="ru-RU"/>
        </w:rPr>
        <w:t>объеме</w:t>
      </w:r>
      <w:r w:rsidRPr="007163D6">
        <w:rPr>
          <w:rFonts w:ascii="LMUkrLine" w:hAnsi="LMUkrLine" w:cs="LMUkrLine"/>
          <w:lang w:val="ru-RU"/>
        </w:rPr>
        <w:t xml:space="preserve"> </w:t>
      </w:r>
      <w:r w:rsidRPr="007163D6">
        <w:rPr>
          <w:rFonts w:ascii="LMUkrLine Cyr" w:hAnsi="LMUkrLine Cyr" w:cs="LMUkrLine Cyr"/>
          <w:lang w:val="ru-RU"/>
        </w:rPr>
        <w:t>доходов</w:t>
      </w:r>
      <w:r w:rsidRPr="007163D6">
        <w:rPr>
          <w:rFonts w:ascii="LMUkrLine" w:hAnsi="LMUkrLine" w:cs="LMUkrLine"/>
          <w:lang w:val="ru-RU"/>
        </w:rPr>
        <w:t xml:space="preserve"> </w:t>
      </w:r>
      <w:r w:rsidRPr="007163D6">
        <w:rPr>
          <w:rFonts w:ascii="LMUkrLine Cyr" w:hAnsi="LMUkrLine Cyr" w:cs="LMUkrLine Cyr"/>
          <w:lang w:val="ru-RU"/>
        </w:rPr>
        <w:t>федерального</w:t>
      </w:r>
      <w:r w:rsidRPr="007163D6">
        <w:rPr>
          <w:rFonts w:ascii="LMUkrLine" w:hAnsi="LMUkrLine" w:cs="LMUkrLine"/>
          <w:lang w:val="ru-RU"/>
        </w:rPr>
        <w:t xml:space="preserve"> </w:t>
      </w:r>
      <w:r w:rsidRPr="007163D6">
        <w:rPr>
          <w:rFonts w:ascii="LMUkrLine Cyr" w:hAnsi="LMUkrLine Cyr" w:cs="LMUkrLine Cyr"/>
          <w:lang w:val="ru-RU"/>
        </w:rPr>
        <w:t>бюджета</w:t>
      </w:r>
      <w:r w:rsidRPr="007163D6">
        <w:rPr>
          <w:rFonts w:ascii="LMUkrLine" w:hAnsi="LMUkrLine" w:cs="LMUkrLine"/>
          <w:lang w:val="ru-RU"/>
        </w:rPr>
        <w:t xml:space="preserve"> </w:t>
      </w:r>
      <w:r w:rsidRPr="007163D6">
        <w:rPr>
          <w:rFonts w:ascii="LMUkrLine Cyr" w:hAnsi="LMUkrLine Cyr" w:cs="LMUkrLine Cyr"/>
          <w:lang w:val="ru-RU"/>
        </w:rPr>
        <w:t>на</w:t>
      </w:r>
      <w:r w:rsidRPr="007163D6">
        <w:rPr>
          <w:rFonts w:ascii="LMUkrLine" w:hAnsi="LMUkrLine" w:cs="LMUkrLine"/>
          <w:lang w:val="ru-RU"/>
        </w:rPr>
        <w:t xml:space="preserve"> 2002 </w:t>
      </w:r>
      <w:r w:rsidRPr="007163D6">
        <w:rPr>
          <w:rFonts w:ascii="LMUkrLine Cyr" w:hAnsi="LMUkrLine Cyr" w:cs="LMUkrLine Cyr"/>
          <w:lang w:val="ru-RU"/>
        </w:rPr>
        <w:t>год</w:t>
      </w:r>
      <w:r w:rsidRPr="007163D6">
        <w:rPr>
          <w:rFonts w:ascii="LMUkrLine" w:hAnsi="LMUkrLine" w:cs="LMUkrLine"/>
          <w:lang w:val="ru-RU"/>
        </w:rPr>
        <w:t xml:space="preserve"> </w:t>
      </w:r>
      <w:r w:rsidRPr="007163D6">
        <w:rPr>
          <w:rFonts w:ascii="LMUkrLine Cyr" w:hAnsi="LMUkrLine Cyr" w:cs="LMUkrLine Cyr"/>
          <w:lang w:val="ru-RU"/>
        </w:rPr>
        <w:t>практически</w:t>
      </w:r>
      <w:r w:rsidRPr="007163D6">
        <w:rPr>
          <w:rFonts w:ascii="LMUkrLine" w:hAnsi="LMUkrLine" w:cs="LMUkrLine"/>
          <w:lang w:val="ru-RU"/>
        </w:rPr>
        <w:t xml:space="preserve"> </w:t>
      </w:r>
      <w:r w:rsidRPr="007163D6">
        <w:rPr>
          <w:rFonts w:ascii="LMUkrLine Cyr" w:hAnsi="LMUkrLine Cyr" w:cs="LMUkrLine Cyr"/>
          <w:lang w:val="ru-RU"/>
        </w:rPr>
        <w:t>не</w:t>
      </w:r>
      <w:r w:rsidRPr="007163D6">
        <w:rPr>
          <w:rFonts w:ascii="LMUkrLine" w:hAnsi="LMUkrLine" w:cs="LMUkrLine"/>
          <w:lang w:val="ru-RU"/>
        </w:rPr>
        <w:t xml:space="preserve"> </w:t>
      </w:r>
      <w:r w:rsidRPr="007163D6">
        <w:rPr>
          <w:rFonts w:ascii="LMUkrLine Cyr" w:hAnsi="LMUkrLine Cyr" w:cs="LMUkrLine Cyr"/>
          <w:lang w:val="ru-RU"/>
        </w:rPr>
        <w:t>изменяется</w:t>
      </w:r>
      <w:r w:rsidRPr="007163D6">
        <w:rPr>
          <w:rFonts w:ascii="LMUkrLine" w:hAnsi="LMUkrLine" w:cs="LMUkrLine"/>
          <w:lang w:val="ru-RU"/>
        </w:rPr>
        <w:t xml:space="preserve"> </w:t>
      </w:r>
      <w:r w:rsidRPr="007163D6">
        <w:rPr>
          <w:rFonts w:ascii="LMUkrLine Cyr" w:hAnsi="LMUkrLine Cyr" w:cs="LMUkrLine Cyr"/>
          <w:lang w:val="ru-RU"/>
        </w:rPr>
        <w:t>по</w:t>
      </w:r>
      <w:r w:rsidRPr="007163D6">
        <w:rPr>
          <w:rFonts w:ascii="LMUkrLine" w:hAnsi="LMUkrLine" w:cs="LMUkrLine"/>
          <w:lang w:val="ru-RU"/>
        </w:rPr>
        <w:t xml:space="preserve"> </w:t>
      </w:r>
      <w:r w:rsidRPr="007163D6">
        <w:rPr>
          <w:rFonts w:ascii="LMUkrLine Cyr" w:hAnsi="LMUkrLine Cyr" w:cs="LMUkrLine Cyr"/>
          <w:lang w:val="ru-RU"/>
        </w:rPr>
        <w:t>сравнению</w:t>
      </w:r>
      <w:r w:rsidRPr="007163D6">
        <w:rPr>
          <w:rFonts w:ascii="LMUkrLine" w:hAnsi="LMUkrLine" w:cs="LMUkrLine"/>
          <w:lang w:val="ru-RU"/>
        </w:rPr>
        <w:t xml:space="preserve"> </w:t>
      </w:r>
      <w:r w:rsidRPr="007163D6">
        <w:rPr>
          <w:rFonts w:ascii="LMUkrLine Cyr" w:hAnsi="LMUkrLine Cyr" w:cs="LMUkrLine Cyr"/>
          <w:lang w:val="ru-RU"/>
        </w:rPr>
        <w:t>с</w:t>
      </w:r>
      <w:r w:rsidRPr="007163D6">
        <w:rPr>
          <w:rFonts w:ascii="LMUkrLine" w:hAnsi="LMUkrLine" w:cs="LMUkrLine"/>
          <w:lang w:val="ru-RU"/>
        </w:rPr>
        <w:t xml:space="preserve"> 2001 </w:t>
      </w:r>
      <w:r w:rsidRPr="007163D6">
        <w:rPr>
          <w:rFonts w:ascii="LMUkrLine Cyr" w:hAnsi="LMUkrLine Cyr" w:cs="LMUkrLine Cyr"/>
          <w:lang w:val="ru-RU"/>
        </w:rPr>
        <w:t>годом</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прогнозируется</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w:t>
      </w:r>
      <w:r w:rsidRPr="007163D6">
        <w:rPr>
          <w:rFonts w:ascii="LMUkrLine Cyr" w:hAnsi="LMUkrLine Cyr" w:cs="LMUkrLine Cyr"/>
          <w:lang w:val="ru-RU"/>
        </w:rPr>
        <w:t>размере</w:t>
      </w:r>
      <w:r w:rsidRPr="007163D6">
        <w:rPr>
          <w:rFonts w:ascii="LMUkrLine" w:hAnsi="LMUkrLine" w:cs="LMUkrLine"/>
          <w:lang w:val="ru-RU"/>
        </w:rPr>
        <w:t xml:space="preserve"> 93,4%. </w:t>
      </w:r>
      <w:r w:rsidRPr="007163D6">
        <w:rPr>
          <w:rFonts w:ascii="LMUkrLine Cyr" w:hAnsi="LMUkrLine Cyr" w:cs="LMUkrLine Cyr"/>
          <w:lang w:val="ru-RU"/>
        </w:rPr>
        <w:t>Соответственно</w:t>
      </w:r>
      <w:r w:rsidRPr="007163D6">
        <w:rPr>
          <w:rFonts w:ascii="LMUkrLine" w:hAnsi="LMUkrLine" w:cs="LMUkrLine"/>
          <w:lang w:val="ru-RU"/>
        </w:rPr>
        <w:t xml:space="preserve">, </w:t>
      </w:r>
      <w:r w:rsidRPr="007163D6">
        <w:rPr>
          <w:rFonts w:ascii="LMUkrLine Cyr" w:hAnsi="LMUkrLine Cyr" w:cs="LMUkrLine Cyr"/>
          <w:lang w:val="ru-RU"/>
        </w:rPr>
        <w:t>неналоговые</w:t>
      </w:r>
      <w:r w:rsidRPr="007163D6">
        <w:rPr>
          <w:rFonts w:ascii="LMUkrLine" w:hAnsi="LMUkrLine" w:cs="LMUkrLine"/>
          <w:lang w:val="ru-RU"/>
        </w:rPr>
        <w:t xml:space="preserve"> </w:t>
      </w:r>
      <w:r w:rsidRPr="007163D6">
        <w:rPr>
          <w:rFonts w:ascii="LMUkrLine Cyr" w:hAnsi="LMUkrLine Cyr" w:cs="LMUkrLine Cyr"/>
          <w:lang w:val="ru-RU"/>
        </w:rPr>
        <w:t>доходы</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w:t>
      </w:r>
      <w:r w:rsidRPr="007163D6">
        <w:rPr>
          <w:rFonts w:ascii="LMUkrLine Cyr" w:hAnsi="LMUkrLine Cyr" w:cs="LMUkrLine Cyr"/>
          <w:lang w:val="ru-RU"/>
        </w:rPr>
        <w:t>составе</w:t>
      </w:r>
      <w:r w:rsidRPr="007163D6">
        <w:rPr>
          <w:rFonts w:ascii="LMUkrLine" w:hAnsi="LMUkrLine" w:cs="LMUkrLine"/>
          <w:lang w:val="ru-RU"/>
        </w:rPr>
        <w:t xml:space="preserve"> </w:t>
      </w:r>
      <w:r w:rsidRPr="007163D6">
        <w:rPr>
          <w:rFonts w:ascii="LMUkrLine Cyr" w:hAnsi="LMUkrLine Cyr" w:cs="LMUkrLine Cyr"/>
          <w:lang w:val="ru-RU"/>
        </w:rPr>
        <w:t>доходных</w:t>
      </w:r>
      <w:r w:rsidRPr="007163D6">
        <w:rPr>
          <w:rFonts w:ascii="LMUkrLine" w:hAnsi="LMUkrLine" w:cs="LMUkrLine"/>
          <w:lang w:val="ru-RU"/>
        </w:rPr>
        <w:t xml:space="preserve"> </w:t>
      </w:r>
      <w:r w:rsidRPr="007163D6">
        <w:rPr>
          <w:rFonts w:ascii="LMUkrLine Cyr" w:hAnsi="LMUkrLine Cyr" w:cs="LMUkrLine Cyr"/>
          <w:lang w:val="ru-RU"/>
        </w:rPr>
        <w:t>источников</w:t>
      </w:r>
      <w:r w:rsidRPr="007163D6">
        <w:rPr>
          <w:rFonts w:ascii="LMUkrLine" w:hAnsi="LMUkrLine" w:cs="LMUkrLine"/>
          <w:lang w:val="ru-RU"/>
        </w:rPr>
        <w:t xml:space="preserve"> </w:t>
      </w:r>
      <w:r w:rsidRPr="007163D6">
        <w:rPr>
          <w:rFonts w:ascii="LMUkrLine Cyr" w:hAnsi="LMUkrLine Cyr" w:cs="LMUkrLine Cyr"/>
          <w:lang w:val="ru-RU"/>
        </w:rPr>
        <w:t>занимают</w:t>
      </w:r>
      <w:r w:rsidRPr="007163D6">
        <w:rPr>
          <w:rFonts w:ascii="LMUkrLine" w:hAnsi="LMUkrLine" w:cs="LMUkrLine"/>
          <w:lang w:val="ru-RU"/>
        </w:rPr>
        <w:t xml:space="preserve"> </w:t>
      </w:r>
      <w:r w:rsidRPr="007163D6">
        <w:rPr>
          <w:rFonts w:ascii="LMUkrLine Cyr" w:hAnsi="LMUkrLine Cyr" w:cs="LMUkrLine Cyr"/>
          <w:lang w:val="ru-RU"/>
        </w:rPr>
        <w:t>невысокий</w:t>
      </w:r>
      <w:r w:rsidRPr="007163D6">
        <w:rPr>
          <w:rFonts w:ascii="LMUkrLine" w:hAnsi="LMUkrLine" w:cs="LMUkrLine"/>
          <w:lang w:val="ru-RU"/>
        </w:rPr>
        <w:t xml:space="preserve"> </w:t>
      </w:r>
      <w:r w:rsidRPr="007163D6">
        <w:rPr>
          <w:rFonts w:ascii="LMUkrLine Cyr" w:hAnsi="LMUkrLine Cyr" w:cs="LMUkrLine Cyr"/>
          <w:lang w:val="ru-RU"/>
        </w:rPr>
        <w:t>удельный</w:t>
      </w:r>
      <w:r w:rsidRPr="007163D6">
        <w:rPr>
          <w:rFonts w:ascii="LMUkrLine" w:hAnsi="LMUkrLine" w:cs="LMUkrLine"/>
          <w:lang w:val="ru-RU"/>
        </w:rPr>
        <w:t xml:space="preserve"> </w:t>
      </w:r>
      <w:r w:rsidRPr="007163D6">
        <w:rPr>
          <w:rFonts w:ascii="LMUkrLine Cyr" w:hAnsi="LMUkrLine Cyr" w:cs="LMUkrLine Cyr"/>
          <w:lang w:val="ru-RU"/>
        </w:rPr>
        <w:t>вес</w:t>
      </w:r>
      <w:r w:rsidRPr="007163D6">
        <w:rPr>
          <w:rFonts w:ascii="LMUkrLine" w:hAnsi="LMUkrLine" w:cs="LMUkrLine"/>
          <w:lang w:val="ru-RU"/>
        </w:rPr>
        <w:t xml:space="preserve"> — 5,6%</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Cyr" w:hAnsi="LMUkrLine Cyr" w:cs="LMUkrLine Cyr"/>
          <w:lang w:val="ru-RU"/>
        </w:rPr>
        <w:t>Таким</w:t>
      </w:r>
      <w:r w:rsidRPr="007163D6">
        <w:rPr>
          <w:rFonts w:ascii="LMUkrLine" w:hAnsi="LMUkrLine" w:cs="LMUkrLine"/>
          <w:lang w:val="ru-RU"/>
        </w:rPr>
        <w:t xml:space="preserve"> </w:t>
      </w:r>
      <w:r w:rsidRPr="007163D6">
        <w:rPr>
          <w:rFonts w:ascii="LMUkrLine Cyr" w:hAnsi="LMUkrLine Cyr" w:cs="LMUkrLine Cyr"/>
          <w:lang w:val="ru-RU"/>
        </w:rPr>
        <w:t>образом</w:t>
      </w:r>
      <w:r w:rsidRPr="007163D6">
        <w:rPr>
          <w:rFonts w:ascii="LMUkrLine" w:hAnsi="LMUkrLine" w:cs="LMUkrLine"/>
          <w:lang w:val="ru-RU"/>
        </w:rPr>
        <w:t xml:space="preserve">, </w:t>
      </w:r>
      <w:r w:rsidRPr="007163D6">
        <w:rPr>
          <w:rFonts w:ascii="LMUkrLine Cyr" w:hAnsi="LMUkrLine Cyr" w:cs="LMUkrLine Cyr"/>
          <w:lang w:val="ru-RU"/>
        </w:rPr>
        <w:t>создавая</w:t>
      </w:r>
      <w:r w:rsidRPr="007163D6">
        <w:rPr>
          <w:rFonts w:ascii="LMUkrLine" w:hAnsi="LMUkrLine" w:cs="LMUkrLine"/>
          <w:lang w:val="ru-RU"/>
        </w:rPr>
        <w:t xml:space="preserve"> </w:t>
      </w:r>
      <w:r w:rsidRPr="007163D6">
        <w:rPr>
          <w:rFonts w:ascii="LMUkrLine Cyr" w:hAnsi="LMUkrLine Cyr" w:cs="LMUkrLine Cyr"/>
          <w:lang w:val="ru-RU"/>
        </w:rPr>
        <w:t>определенный</w:t>
      </w:r>
      <w:r w:rsidRPr="007163D6">
        <w:rPr>
          <w:rFonts w:ascii="LMUkrLine" w:hAnsi="LMUkrLine" w:cs="LMUkrLine"/>
          <w:lang w:val="ru-RU"/>
        </w:rPr>
        <w:t xml:space="preserve"> </w:t>
      </w:r>
      <w:r w:rsidRPr="007163D6">
        <w:rPr>
          <w:rFonts w:ascii="LMUkrLine Cyr" w:hAnsi="LMUkrLine Cyr" w:cs="LMUkrLine Cyr"/>
          <w:lang w:val="ru-RU"/>
        </w:rPr>
        <w:t>финансовый</w:t>
      </w:r>
      <w:r w:rsidRPr="007163D6">
        <w:rPr>
          <w:rFonts w:ascii="LMUkrLine" w:hAnsi="LMUkrLine" w:cs="LMUkrLine"/>
          <w:lang w:val="ru-RU"/>
        </w:rPr>
        <w:t xml:space="preserve"> </w:t>
      </w:r>
      <w:r w:rsidRPr="007163D6">
        <w:rPr>
          <w:rFonts w:ascii="LMUkrLine Cyr" w:hAnsi="LMUkrLine Cyr" w:cs="LMUkrLine Cyr"/>
          <w:lang w:val="ru-RU"/>
        </w:rPr>
        <w:t>запас</w:t>
      </w:r>
      <w:r w:rsidRPr="007163D6">
        <w:rPr>
          <w:rFonts w:ascii="LMUkrLine" w:hAnsi="LMUkrLine" w:cs="LMUkrLine"/>
          <w:lang w:val="ru-RU"/>
        </w:rPr>
        <w:t xml:space="preserve">, </w:t>
      </w:r>
      <w:r w:rsidRPr="007163D6">
        <w:rPr>
          <w:rFonts w:ascii="LMUkrLine Cyr" w:hAnsi="LMUkrLine Cyr" w:cs="LMUkrLine Cyr"/>
          <w:lang w:val="ru-RU"/>
        </w:rPr>
        <w:t>государство</w:t>
      </w:r>
      <w:r w:rsidRPr="007163D6">
        <w:rPr>
          <w:rFonts w:ascii="LMUkrLine" w:hAnsi="LMUkrLine" w:cs="LMUkrLine"/>
          <w:lang w:val="ru-RU"/>
        </w:rPr>
        <w:t xml:space="preserve"> </w:t>
      </w:r>
      <w:r w:rsidRPr="007163D6">
        <w:rPr>
          <w:rFonts w:ascii="LMUkrLine Cyr" w:hAnsi="LMUkrLine Cyr" w:cs="LMUkrLine Cyr"/>
          <w:lang w:val="ru-RU"/>
        </w:rPr>
        <w:t>создает</w:t>
      </w:r>
      <w:r w:rsidRPr="007163D6">
        <w:rPr>
          <w:rFonts w:ascii="LMUkrLine" w:hAnsi="LMUkrLine" w:cs="LMUkrLine"/>
          <w:lang w:val="ru-RU"/>
        </w:rPr>
        <w:t xml:space="preserve"> </w:t>
      </w:r>
      <w:r w:rsidRPr="007163D6">
        <w:rPr>
          <w:rFonts w:ascii="LMUkrLine Cyr" w:hAnsi="LMUkrLine Cyr" w:cs="LMUkrLine Cyr"/>
          <w:lang w:val="ru-RU"/>
        </w:rPr>
        <w:t>тем</w:t>
      </w:r>
      <w:r w:rsidRPr="007163D6">
        <w:rPr>
          <w:rFonts w:ascii="LMUkrLine" w:hAnsi="LMUkrLine" w:cs="LMUkrLine"/>
          <w:lang w:val="ru-RU"/>
        </w:rPr>
        <w:t xml:space="preserve"> </w:t>
      </w:r>
      <w:r w:rsidRPr="007163D6">
        <w:rPr>
          <w:rFonts w:ascii="LMUkrLine Cyr" w:hAnsi="LMUkrLine Cyr" w:cs="LMUkrLine Cyr"/>
          <w:lang w:val="ru-RU"/>
        </w:rPr>
        <w:t>самым</w:t>
      </w:r>
      <w:r w:rsidRPr="007163D6">
        <w:rPr>
          <w:rFonts w:ascii="LMUkrLine" w:hAnsi="LMUkrLine" w:cs="LMUkrLine"/>
          <w:lang w:val="ru-RU"/>
        </w:rPr>
        <w:t xml:space="preserve"> </w:t>
      </w:r>
      <w:r w:rsidRPr="007163D6">
        <w:rPr>
          <w:rFonts w:ascii="LMUkrLine Cyr" w:hAnsi="LMUkrLine Cyr" w:cs="LMUkrLine Cyr"/>
          <w:lang w:val="ru-RU"/>
        </w:rPr>
        <w:t>благоприятные</w:t>
      </w:r>
      <w:r w:rsidRPr="007163D6">
        <w:rPr>
          <w:rFonts w:ascii="LMUkrLine" w:hAnsi="LMUkrLine" w:cs="LMUkrLine"/>
          <w:lang w:val="ru-RU"/>
        </w:rPr>
        <w:t xml:space="preserve"> </w:t>
      </w:r>
      <w:r w:rsidRPr="007163D6">
        <w:rPr>
          <w:rFonts w:ascii="LMUkrLine Cyr" w:hAnsi="LMUkrLine Cyr" w:cs="LMUkrLine Cyr"/>
          <w:lang w:val="ru-RU"/>
        </w:rPr>
        <w:t>условия</w:t>
      </w:r>
      <w:r w:rsidRPr="007163D6">
        <w:rPr>
          <w:rFonts w:ascii="LMUkrLine" w:hAnsi="LMUkrLine" w:cs="LMUkrLine"/>
          <w:lang w:val="ru-RU"/>
        </w:rPr>
        <w:t xml:space="preserve"> </w:t>
      </w:r>
      <w:r w:rsidRPr="007163D6">
        <w:rPr>
          <w:rFonts w:ascii="LMUkrLine Cyr" w:hAnsi="LMUkrLine Cyr" w:cs="LMUkrLine Cyr"/>
          <w:lang w:val="ru-RU"/>
        </w:rPr>
        <w:t>для</w:t>
      </w:r>
      <w:r w:rsidRPr="007163D6">
        <w:rPr>
          <w:rFonts w:ascii="LMUkrLine" w:hAnsi="LMUkrLine" w:cs="LMUkrLine"/>
          <w:lang w:val="ru-RU"/>
        </w:rPr>
        <w:t xml:space="preserve"> </w:t>
      </w:r>
      <w:r w:rsidRPr="007163D6">
        <w:rPr>
          <w:rFonts w:ascii="LMUkrLine Cyr" w:hAnsi="LMUkrLine Cyr" w:cs="LMUkrLine Cyr"/>
          <w:lang w:val="ru-RU"/>
        </w:rPr>
        <w:t>развития</w:t>
      </w:r>
      <w:r w:rsidRPr="007163D6">
        <w:rPr>
          <w:rFonts w:ascii="LMUkrLine" w:hAnsi="LMUkrLine" w:cs="LMUkrLine"/>
          <w:lang w:val="ru-RU"/>
        </w:rPr>
        <w:t xml:space="preserve"> </w:t>
      </w:r>
      <w:r w:rsidRPr="007163D6">
        <w:rPr>
          <w:rFonts w:ascii="LMUkrLine Cyr" w:hAnsi="LMUkrLine Cyr" w:cs="LMUkrLine Cyr"/>
          <w:lang w:val="ru-RU"/>
        </w:rPr>
        <w:t>собственной</w:t>
      </w:r>
      <w:r w:rsidRPr="007163D6">
        <w:rPr>
          <w:rFonts w:ascii="LMUkrLine" w:hAnsi="LMUkrLine" w:cs="LMUkrLine"/>
          <w:lang w:val="ru-RU"/>
        </w:rPr>
        <w:t xml:space="preserve"> </w:t>
      </w:r>
      <w:r w:rsidRPr="007163D6">
        <w:rPr>
          <w:rFonts w:ascii="LMUkrLine Cyr" w:hAnsi="LMUkrLine Cyr" w:cs="LMUkrLine Cyr"/>
          <w:lang w:val="ru-RU"/>
        </w:rPr>
        <w:t>экономики</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направляет</w:t>
      </w:r>
      <w:r w:rsidRPr="007163D6">
        <w:rPr>
          <w:rFonts w:ascii="LMUkrLine" w:hAnsi="LMUkrLine" w:cs="LMUkrLine"/>
          <w:lang w:val="ru-RU"/>
        </w:rPr>
        <w:t xml:space="preserve"> </w:t>
      </w:r>
      <w:r w:rsidRPr="007163D6">
        <w:rPr>
          <w:rFonts w:ascii="LMUkrLine Cyr" w:hAnsi="LMUkrLine Cyr" w:cs="LMUkrLine Cyr"/>
          <w:lang w:val="ru-RU"/>
        </w:rPr>
        <w:t>эти</w:t>
      </w:r>
      <w:r w:rsidRPr="007163D6">
        <w:rPr>
          <w:rFonts w:ascii="LMUkrLine" w:hAnsi="LMUkrLine" w:cs="LMUkrLine"/>
          <w:lang w:val="ru-RU"/>
        </w:rPr>
        <w:t xml:space="preserve"> </w:t>
      </w:r>
      <w:r w:rsidRPr="007163D6">
        <w:rPr>
          <w:rFonts w:ascii="LMUkrLine Cyr" w:hAnsi="LMUkrLine Cyr" w:cs="LMUkrLine Cyr"/>
          <w:lang w:val="ru-RU"/>
        </w:rPr>
        <w:t>финансовые</w:t>
      </w:r>
      <w:r w:rsidRPr="007163D6">
        <w:rPr>
          <w:rFonts w:ascii="LMUkrLine" w:hAnsi="LMUkrLine" w:cs="LMUkrLine"/>
          <w:lang w:val="ru-RU"/>
        </w:rPr>
        <w:t xml:space="preserve"> </w:t>
      </w:r>
      <w:r w:rsidRPr="007163D6">
        <w:rPr>
          <w:rFonts w:ascii="LMUkrLine Cyr" w:hAnsi="LMUkrLine Cyr" w:cs="LMUkrLine Cyr"/>
          <w:lang w:val="ru-RU"/>
        </w:rPr>
        <w:t>потоки</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w:t>
      </w:r>
      <w:r w:rsidRPr="007163D6">
        <w:rPr>
          <w:rFonts w:ascii="LMUkrLine Cyr" w:hAnsi="LMUkrLine Cyr" w:cs="LMUkrLine Cyr"/>
          <w:lang w:val="ru-RU"/>
        </w:rPr>
        <w:t>виде</w:t>
      </w:r>
      <w:r w:rsidRPr="007163D6">
        <w:rPr>
          <w:rFonts w:ascii="LMUkrLine" w:hAnsi="LMUkrLine" w:cs="LMUkrLine"/>
          <w:lang w:val="ru-RU"/>
        </w:rPr>
        <w:t xml:space="preserve"> </w:t>
      </w:r>
      <w:r w:rsidRPr="007163D6">
        <w:rPr>
          <w:rFonts w:ascii="LMUkrLine Cyr" w:hAnsi="LMUkrLine Cyr" w:cs="LMUkrLine Cyr"/>
          <w:lang w:val="ru-RU"/>
        </w:rPr>
        <w:t>дотаций</w:t>
      </w:r>
      <w:r w:rsidRPr="007163D6">
        <w:rPr>
          <w:rFonts w:ascii="LMUkrLine" w:hAnsi="LMUkrLine" w:cs="LMUkrLine"/>
          <w:lang w:val="ru-RU"/>
        </w:rPr>
        <w:t xml:space="preserve">, </w:t>
      </w:r>
      <w:r w:rsidRPr="007163D6">
        <w:rPr>
          <w:rFonts w:ascii="LMUkrLine Cyr" w:hAnsi="LMUkrLine Cyr" w:cs="LMUkrLine Cyr"/>
          <w:lang w:val="ru-RU"/>
        </w:rPr>
        <w:t>субъектам</w:t>
      </w:r>
      <w:r w:rsidRPr="007163D6">
        <w:rPr>
          <w:rFonts w:ascii="LMUkrLine" w:hAnsi="LMUkrLine" w:cs="LMUkrLine"/>
          <w:lang w:val="ru-RU"/>
        </w:rPr>
        <w:t xml:space="preserve"> </w:t>
      </w:r>
      <w:r w:rsidRPr="007163D6">
        <w:rPr>
          <w:rFonts w:ascii="LMUkrLine Cyr" w:hAnsi="LMUkrLine Cyr" w:cs="LMUkrLine Cyr"/>
          <w:lang w:val="ru-RU"/>
        </w:rPr>
        <w:t>нуждающимся</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w:t>
      </w:r>
      <w:r w:rsidRPr="007163D6">
        <w:rPr>
          <w:rFonts w:ascii="LMUkrLine Cyr" w:hAnsi="LMUkrLine Cyr" w:cs="LMUkrLine Cyr"/>
          <w:lang w:val="ru-RU"/>
        </w:rPr>
        <w:t>финансовой</w:t>
      </w:r>
      <w:r w:rsidRPr="007163D6">
        <w:rPr>
          <w:rFonts w:ascii="LMUkrLine" w:hAnsi="LMUkrLine" w:cs="LMUkrLine"/>
          <w:lang w:val="ru-RU"/>
        </w:rPr>
        <w:t xml:space="preserve"> </w:t>
      </w:r>
      <w:r w:rsidRPr="007163D6">
        <w:rPr>
          <w:rFonts w:ascii="LMUkrLine Cyr" w:hAnsi="LMUkrLine Cyr" w:cs="LMUkrLine Cyr"/>
          <w:lang w:val="ru-RU"/>
        </w:rPr>
        <w:t>поддержке</w:t>
      </w:r>
      <w:r w:rsidRPr="007163D6">
        <w:rPr>
          <w:rFonts w:ascii="LMUkrLine" w:hAnsi="LMUkrLine" w:cs="LMUkrLine"/>
          <w:lang w:val="ru-RU"/>
        </w:rPr>
        <w:t>.</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Cyr" w:hAnsi="LMUkrLine Cyr" w:cs="LMUkrLine Cyr"/>
          <w:lang w:val="ru-RU"/>
        </w:rPr>
        <w:t>Благоприятная</w:t>
      </w:r>
      <w:r w:rsidRPr="007163D6">
        <w:rPr>
          <w:rFonts w:ascii="LMUkrLine" w:hAnsi="LMUkrLine" w:cs="LMUkrLine"/>
          <w:lang w:val="ru-RU"/>
        </w:rPr>
        <w:t xml:space="preserve"> </w:t>
      </w:r>
      <w:r w:rsidRPr="007163D6">
        <w:rPr>
          <w:rFonts w:ascii="LMUkrLine Cyr" w:hAnsi="LMUkrLine Cyr" w:cs="LMUkrLine Cyr"/>
          <w:lang w:val="ru-RU"/>
        </w:rPr>
        <w:t>экономическая</w:t>
      </w:r>
      <w:r w:rsidRPr="007163D6">
        <w:rPr>
          <w:rFonts w:ascii="LMUkrLine" w:hAnsi="LMUkrLine" w:cs="LMUkrLine"/>
          <w:lang w:val="ru-RU"/>
        </w:rPr>
        <w:t xml:space="preserve"> </w:t>
      </w:r>
      <w:r w:rsidRPr="007163D6">
        <w:rPr>
          <w:rFonts w:ascii="LMUkrLine Cyr" w:hAnsi="LMUkrLine Cyr" w:cs="LMUkrLine Cyr"/>
          <w:lang w:val="ru-RU"/>
        </w:rPr>
        <w:t>обстановка</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w:t>
      </w:r>
      <w:r w:rsidRPr="007163D6">
        <w:rPr>
          <w:rFonts w:ascii="LMUkrLine Cyr" w:hAnsi="LMUkrLine Cyr" w:cs="LMUkrLine Cyr"/>
          <w:lang w:val="ru-RU"/>
        </w:rPr>
        <w:t>России</w:t>
      </w:r>
      <w:r w:rsidRPr="007163D6">
        <w:rPr>
          <w:rFonts w:ascii="LMUkrLine" w:hAnsi="LMUkrLine" w:cs="LMUkrLine"/>
          <w:lang w:val="ru-RU"/>
        </w:rPr>
        <w:t xml:space="preserve"> </w:t>
      </w:r>
      <w:r w:rsidRPr="007163D6">
        <w:rPr>
          <w:rFonts w:ascii="LMUkrLine Cyr" w:hAnsi="LMUkrLine Cyr" w:cs="LMUkrLine Cyr"/>
          <w:lang w:val="ru-RU"/>
        </w:rPr>
        <w:t>позволяет</w:t>
      </w:r>
      <w:r w:rsidRPr="007163D6">
        <w:rPr>
          <w:rFonts w:ascii="LMUkrLine" w:hAnsi="LMUkrLine" w:cs="LMUkrLine"/>
          <w:lang w:val="ru-RU"/>
        </w:rPr>
        <w:t xml:space="preserve"> </w:t>
      </w:r>
      <w:r w:rsidRPr="007163D6">
        <w:rPr>
          <w:rFonts w:ascii="LMUkrLine Cyr" w:hAnsi="LMUkrLine Cyr" w:cs="LMUkrLine Cyr"/>
          <w:lang w:val="ru-RU"/>
        </w:rPr>
        <w:t>государству</w:t>
      </w:r>
      <w:r w:rsidRPr="007163D6">
        <w:rPr>
          <w:rFonts w:ascii="LMUkrLine" w:hAnsi="LMUkrLine" w:cs="LMUkrLine"/>
          <w:lang w:val="ru-RU"/>
        </w:rPr>
        <w:t xml:space="preserve"> </w:t>
      </w:r>
      <w:r w:rsidRPr="007163D6">
        <w:rPr>
          <w:rFonts w:ascii="LMUkrLine Cyr" w:hAnsi="LMUkrLine Cyr" w:cs="LMUkrLine Cyr"/>
          <w:lang w:val="ru-RU"/>
        </w:rPr>
        <w:t>поднять</w:t>
      </w:r>
      <w:r w:rsidRPr="007163D6">
        <w:rPr>
          <w:rFonts w:ascii="LMUkrLine" w:hAnsi="LMUkrLine" w:cs="LMUkrLine"/>
          <w:lang w:val="ru-RU"/>
        </w:rPr>
        <w:t xml:space="preserve"> </w:t>
      </w:r>
      <w:r w:rsidRPr="007163D6">
        <w:rPr>
          <w:rFonts w:ascii="LMUkrLine Cyr" w:hAnsi="LMUkrLine Cyr" w:cs="LMUkrLine Cyr"/>
          <w:lang w:val="ru-RU"/>
        </w:rPr>
        <w:t>уровень</w:t>
      </w:r>
      <w:r w:rsidRPr="007163D6">
        <w:rPr>
          <w:rFonts w:ascii="LMUkrLine" w:hAnsi="LMUkrLine" w:cs="LMUkrLine"/>
          <w:lang w:val="ru-RU"/>
        </w:rPr>
        <w:t xml:space="preserve"> </w:t>
      </w:r>
      <w:r w:rsidRPr="007163D6">
        <w:rPr>
          <w:rFonts w:ascii="LMUkrLine Cyr" w:hAnsi="LMUkrLine Cyr" w:cs="LMUkrLine Cyr"/>
          <w:lang w:val="ru-RU"/>
        </w:rPr>
        <w:t>жизнь</w:t>
      </w:r>
      <w:r w:rsidRPr="007163D6">
        <w:rPr>
          <w:rFonts w:ascii="LMUkrLine" w:hAnsi="LMUkrLine" w:cs="LMUkrLine"/>
          <w:lang w:val="ru-RU"/>
        </w:rPr>
        <w:t xml:space="preserve"> </w:t>
      </w:r>
      <w:r w:rsidRPr="007163D6">
        <w:rPr>
          <w:rFonts w:ascii="LMUkrLine Cyr" w:hAnsi="LMUkrLine Cyr" w:cs="LMUkrLine Cyr"/>
          <w:lang w:val="ru-RU"/>
        </w:rPr>
        <w:t>своего</w:t>
      </w:r>
      <w:r w:rsidRPr="007163D6">
        <w:rPr>
          <w:rFonts w:ascii="LMUkrLine" w:hAnsi="LMUkrLine" w:cs="LMUkrLine"/>
          <w:lang w:val="ru-RU"/>
        </w:rPr>
        <w:t xml:space="preserve"> </w:t>
      </w:r>
      <w:r w:rsidRPr="007163D6">
        <w:rPr>
          <w:rFonts w:ascii="LMUkrLine Cyr" w:hAnsi="LMUkrLine Cyr" w:cs="LMUkrLine Cyr"/>
          <w:lang w:val="ru-RU"/>
        </w:rPr>
        <w:t>населения</w:t>
      </w:r>
      <w:r w:rsidRPr="007163D6">
        <w:rPr>
          <w:rFonts w:ascii="LMUkrLine" w:hAnsi="LMUkrLine" w:cs="LMUkrLine"/>
          <w:lang w:val="ru-RU"/>
        </w:rPr>
        <w:t xml:space="preserve">. </w:t>
      </w:r>
      <w:r w:rsidRPr="007163D6">
        <w:rPr>
          <w:rFonts w:ascii="LMUkrLine Cyr" w:hAnsi="LMUkrLine Cyr" w:cs="LMUkrLine Cyr"/>
          <w:lang w:val="ru-RU"/>
        </w:rPr>
        <w:t>Примером</w:t>
      </w:r>
      <w:r w:rsidRPr="007163D6">
        <w:rPr>
          <w:rFonts w:ascii="LMUkrLine" w:hAnsi="LMUkrLine" w:cs="LMUkrLine"/>
          <w:lang w:val="ru-RU"/>
        </w:rPr>
        <w:t xml:space="preserve"> </w:t>
      </w:r>
      <w:r w:rsidRPr="007163D6">
        <w:rPr>
          <w:rFonts w:ascii="LMUkrLine Cyr" w:hAnsi="LMUkrLine Cyr" w:cs="LMUkrLine Cyr"/>
          <w:lang w:val="ru-RU"/>
        </w:rPr>
        <w:t>того</w:t>
      </w:r>
      <w:r w:rsidRPr="007163D6">
        <w:rPr>
          <w:rFonts w:ascii="LMUkrLine" w:hAnsi="LMUkrLine" w:cs="LMUkrLine"/>
          <w:lang w:val="ru-RU"/>
        </w:rPr>
        <w:t xml:space="preserve"> </w:t>
      </w:r>
      <w:r w:rsidRPr="007163D6">
        <w:rPr>
          <w:rFonts w:ascii="LMUkrLine Cyr" w:hAnsi="LMUkrLine Cyr" w:cs="LMUkrLine Cyr"/>
          <w:lang w:val="ru-RU"/>
        </w:rPr>
        <w:t>служит</w:t>
      </w:r>
      <w:r w:rsidRPr="007163D6">
        <w:rPr>
          <w:rFonts w:ascii="LMUkrLine" w:hAnsi="LMUkrLine" w:cs="LMUkrLine"/>
          <w:lang w:val="ru-RU"/>
        </w:rPr>
        <w:t xml:space="preserve"> </w:t>
      </w:r>
      <w:r w:rsidRPr="007163D6">
        <w:rPr>
          <w:rFonts w:ascii="LMUkrLine Cyr" w:hAnsi="LMUkrLine Cyr" w:cs="LMUkrLine Cyr"/>
          <w:lang w:val="ru-RU"/>
        </w:rPr>
        <w:t>постоянное</w:t>
      </w:r>
      <w:r w:rsidRPr="007163D6">
        <w:rPr>
          <w:rFonts w:ascii="LMUkrLine" w:hAnsi="LMUkrLine" w:cs="LMUkrLine"/>
          <w:lang w:val="ru-RU"/>
        </w:rPr>
        <w:t xml:space="preserve"> </w:t>
      </w:r>
      <w:r w:rsidRPr="007163D6">
        <w:rPr>
          <w:rFonts w:ascii="LMUkrLine Cyr" w:hAnsi="LMUkrLine Cyr" w:cs="LMUkrLine Cyr"/>
          <w:lang w:val="ru-RU"/>
        </w:rPr>
        <w:t>увеличение</w:t>
      </w:r>
      <w:r w:rsidRPr="007163D6">
        <w:rPr>
          <w:rFonts w:ascii="LMUkrLine" w:hAnsi="LMUkrLine" w:cs="LMUkrLine"/>
          <w:lang w:val="ru-RU"/>
        </w:rPr>
        <w:t xml:space="preserve"> </w:t>
      </w:r>
      <w:r w:rsidRPr="007163D6">
        <w:rPr>
          <w:rFonts w:ascii="LMUkrLine Cyr" w:hAnsi="LMUkrLine Cyr" w:cs="LMUkrLine Cyr"/>
          <w:lang w:val="ru-RU"/>
        </w:rPr>
        <w:t>заработной</w:t>
      </w:r>
      <w:r w:rsidRPr="007163D6">
        <w:rPr>
          <w:rFonts w:ascii="LMUkrLine" w:hAnsi="LMUkrLine" w:cs="LMUkrLine"/>
          <w:lang w:val="ru-RU"/>
        </w:rPr>
        <w:t xml:space="preserve"> </w:t>
      </w:r>
      <w:r w:rsidRPr="007163D6">
        <w:rPr>
          <w:rFonts w:ascii="LMUkrLine Cyr" w:hAnsi="LMUkrLine Cyr" w:cs="LMUkrLine Cyr"/>
          <w:lang w:val="ru-RU"/>
        </w:rPr>
        <w:t>платы</w:t>
      </w:r>
      <w:r w:rsidRPr="007163D6">
        <w:rPr>
          <w:rFonts w:ascii="LMUkrLine" w:hAnsi="LMUkrLine" w:cs="LMUkrLine"/>
          <w:lang w:val="ru-RU"/>
        </w:rPr>
        <w:t xml:space="preserve"> </w:t>
      </w:r>
      <w:r w:rsidRPr="007163D6">
        <w:rPr>
          <w:rFonts w:ascii="LMUkrLine Cyr" w:hAnsi="LMUkrLine Cyr" w:cs="LMUkrLine Cyr"/>
          <w:lang w:val="ru-RU"/>
        </w:rPr>
        <w:t>работникам</w:t>
      </w:r>
      <w:r w:rsidRPr="007163D6">
        <w:rPr>
          <w:rFonts w:ascii="LMUkrLine" w:hAnsi="LMUkrLine" w:cs="LMUkrLine"/>
          <w:lang w:val="ru-RU"/>
        </w:rPr>
        <w:t xml:space="preserve"> </w:t>
      </w:r>
      <w:r w:rsidRPr="007163D6">
        <w:rPr>
          <w:rFonts w:ascii="LMUkrLine Cyr" w:hAnsi="LMUkrLine Cyr" w:cs="LMUkrLine Cyr"/>
          <w:lang w:val="ru-RU"/>
        </w:rPr>
        <w:t>бюджетной</w:t>
      </w:r>
      <w:r w:rsidRPr="007163D6">
        <w:rPr>
          <w:rFonts w:ascii="LMUkrLine" w:hAnsi="LMUkrLine" w:cs="LMUkrLine"/>
          <w:lang w:val="ru-RU"/>
        </w:rPr>
        <w:t xml:space="preserve"> </w:t>
      </w:r>
      <w:r w:rsidRPr="007163D6">
        <w:rPr>
          <w:rFonts w:ascii="LMUkrLine Cyr" w:hAnsi="LMUkrLine Cyr" w:cs="LMUkrLine Cyr"/>
          <w:lang w:val="ru-RU"/>
        </w:rPr>
        <w:t>сферы</w:t>
      </w:r>
      <w:r w:rsidRPr="007163D6">
        <w:rPr>
          <w:rFonts w:ascii="LMUkrLine" w:hAnsi="LMUkrLine" w:cs="LMUkrLine"/>
          <w:lang w:val="ru-RU"/>
        </w:rPr>
        <w:t xml:space="preserve">, </w:t>
      </w:r>
      <w:r w:rsidRPr="007163D6">
        <w:rPr>
          <w:rFonts w:ascii="LMUkrLine Cyr" w:hAnsi="LMUkrLine Cyr" w:cs="LMUkrLine Cyr"/>
          <w:lang w:val="ru-RU"/>
        </w:rPr>
        <w:t>постоянное</w:t>
      </w:r>
      <w:r w:rsidRPr="007163D6">
        <w:rPr>
          <w:rFonts w:ascii="LMUkrLine" w:hAnsi="LMUkrLine" w:cs="LMUkrLine"/>
          <w:lang w:val="ru-RU"/>
        </w:rPr>
        <w:t xml:space="preserve"> </w:t>
      </w:r>
      <w:r w:rsidRPr="007163D6">
        <w:rPr>
          <w:rFonts w:ascii="LMUkrLine Cyr" w:hAnsi="LMUkrLine Cyr" w:cs="LMUkrLine Cyr"/>
          <w:lang w:val="ru-RU"/>
        </w:rPr>
        <w:t>увеличение</w:t>
      </w:r>
      <w:r w:rsidRPr="007163D6">
        <w:rPr>
          <w:rFonts w:ascii="LMUkrLine" w:hAnsi="LMUkrLine" w:cs="LMUkrLine"/>
          <w:lang w:val="ru-RU"/>
        </w:rPr>
        <w:t xml:space="preserve"> </w:t>
      </w:r>
      <w:r w:rsidRPr="007163D6">
        <w:rPr>
          <w:rFonts w:ascii="LMUkrLine Cyr" w:hAnsi="LMUkrLine Cyr" w:cs="LMUkrLine Cyr"/>
          <w:lang w:val="ru-RU"/>
        </w:rPr>
        <w:t>размеров</w:t>
      </w:r>
      <w:r w:rsidRPr="007163D6">
        <w:rPr>
          <w:rFonts w:ascii="LMUkrLine" w:hAnsi="LMUkrLine" w:cs="LMUkrLine"/>
          <w:lang w:val="ru-RU"/>
        </w:rPr>
        <w:t xml:space="preserve"> </w:t>
      </w:r>
      <w:r w:rsidRPr="007163D6">
        <w:rPr>
          <w:rFonts w:ascii="LMUkrLine Cyr" w:hAnsi="LMUkrLine Cyr" w:cs="LMUkrLine Cyr"/>
          <w:lang w:val="ru-RU"/>
        </w:rPr>
        <w:t>пенсии</w:t>
      </w:r>
      <w:r w:rsidRPr="007163D6">
        <w:rPr>
          <w:rFonts w:ascii="LMUkrLine" w:hAnsi="LMUkrLine" w:cs="LMUkrLine"/>
          <w:lang w:val="ru-RU"/>
        </w:rPr>
        <w:t xml:space="preserve">, </w:t>
      </w:r>
      <w:r w:rsidRPr="007163D6">
        <w:rPr>
          <w:rFonts w:ascii="LMUkrLine Cyr" w:hAnsi="LMUkrLine Cyr" w:cs="LMUkrLine Cyr"/>
          <w:lang w:val="ru-RU"/>
        </w:rPr>
        <w:t>дотационных</w:t>
      </w:r>
      <w:r w:rsidRPr="007163D6">
        <w:rPr>
          <w:rFonts w:ascii="LMUkrLine" w:hAnsi="LMUkrLine" w:cs="LMUkrLine"/>
          <w:lang w:val="ru-RU"/>
        </w:rPr>
        <w:t xml:space="preserve"> </w:t>
      </w:r>
      <w:r w:rsidRPr="007163D6">
        <w:rPr>
          <w:rFonts w:ascii="LMUkrLine Cyr" w:hAnsi="LMUkrLine Cyr" w:cs="LMUkrLine Cyr"/>
          <w:lang w:val="ru-RU"/>
        </w:rPr>
        <w:t>выплат</w:t>
      </w:r>
      <w:r w:rsidRPr="007163D6">
        <w:rPr>
          <w:rFonts w:ascii="LMUkrLine" w:hAnsi="LMUkrLine" w:cs="LMUkrLine"/>
          <w:lang w:val="ru-RU"/>
        </w:rPr>
        <w:t>.</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Â ñîîòâåòñòâèè ñ Ôåäåðàëüíîì çàêîíîì îò 27 ñåíòÿáðÿ 1997ã. “Î ôèíàíñîâûõ îñíîâàõ ìåñòíîãî ñàìîóïðàâëåíèÿ” äîëæíû áûòü ðàñøèðåíû ñîáñòâåííûå èñòî÷íèêè äîõîäîâ ìåñòíûõ áþäæåòîâ, âêëþ÷àþùèå â èõ ñîñòàâ íàëîãè íà èìóùåñòâî þðèäè÷åñêèõ ëèö, çåìåëüíûé íàëîã, íàëîã ñ âëàäåëüöåâ òðàíñïîðòíûõ ñðåäñòâ, ëèöåíçèîííûé ñáîð çà ïðàâî ïðîèçâîäñòâà è òîðãîâëè ñïèðòíûìè è ïèâîì (â íàñòîÿùåå âðåìÿ ýòè íàëîãè è ñáîðû äåëÿòñÿ ìåæäó ìåñòíûìè è ðåãèîíàëüíûìè áþäæåòàìè).</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Ïðåäëîæåíî òàêæå ïåðåäàâàòü è çàêðåïèòü íà ïîñòîÿííîé îñíîâå çà ìåñòíûìè áþäæåòàìè 5–10% îò íàëîãîîáëàãàåìîé ïðèáûëè; 50–75% îò îáùåé ñóììû ïîäîõîäíîãî íàëîãà ñ ôèçè÷åñêèõ ëèö, 10–15% îò îáùåé ñóììû ÍÄÑ ïî òîâàðàì îòå÷åñòâåííîãî ïðîèçâîäñòâà çà èñêëþ÷åíèåì äðàãîöåííûõ êàìíåé è äð. Êðîìå òîãî, â áþäæåòàõ ñóáúåêòîâ Ôåäåðàöèè, òàê æå êàê è â ôåäåðàëüíîì áþäæåòå, äîëæíû áûòü ñîçäàíû ôîíäû ôèíàíñîâîé ïîääåðæêè ìåñòíûõ áþäæåòîâ.</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Äëÿ ñîâåðøåíñòâîâàíèÿ ìåæáþäæåòíûõ îòíîøåíèé íåîáõîäèìî òàêæå:</w:t>
      </w:r>
    </w:p>
    <w:p w:rsidR="007163D6" w:rsidRPr="007163D6" w:rsidRDefault="007163D6" w:rsidP="00EE620E">
      <w:pPr>
        <w:pStyle w:val="a3"/>
        <w:widowControl w:val="0"/>
        <w:numPr>
          <w:ilvl w:val="0"/>
          <w:numId w:val="4"/>
        </w:numPr>
        <w:spacing w:line="360" w:lineRule="auto"/>
        <w:ind w:left="720" w:hanging="380"/>
        <w:rPr>
          <w:rFonts w:ascii="LMUkrLine" w:hAnsi="LMUkrLine" w:cs="LMUkrLine"/>
          <w:lang w:val="ru-RU"/>
        </w:rPr>
      </w:pPr>
      <w:r w:rsidRPr="007163D6">
        <w:rPr>
          <w:rFonts w:ascii="LMUkrLine" w:hAnsi="LMUkrLine" w:cs="LMUkrLine"/>
          <w:lang w:val="ru-RU"/>
        </w:rPr>
        <w:t>íå ïðåäîñòàâëÿòü ôèíàíñîâóþ ïîìîùü ñóáúåêòàì Ôåäåðàöèè, èìåþùèì ïðåâûøåíèå ñîáñòâåííûõ äîõîäîâ íàä ðàñõîäàìè;</w:t>
      </w:r>
    </w:p>
    <w:p w:rsidR="007163D6" w:rsidRPr="007163D6" w:rsidRDefault="007163D6" w:rsidP="00EE620E">
      <w:pPr>
        <w:pStyle w:val="a3"/>
        <w:widowControl w:val="0"/>
        <w:numPr>
          <w:ilvl w:val="0"/>
          <w:numId w:val="4"/>
        </w:numPr>
        <w:spacing w:line="360" w:lineRule="auto"/>
        <w:ind w:left="720" w:hanging="380"/>
        <w:rPr>
          <w:rFonts w:ascii="LMUkrLine" w:hAnsi="LMUkrLine" w:cs="LMUkrLine"/>
          <w:lang w:val="ru-RU"/>
        </w:rPr>
      </w:pPr>
      <w:r w:rsidRPr="007163D6">
        <w:rPr>
          <w:rFonts w:ascii="LMUkrLine" w:hAnsi="LMUkrLine" w:cs="LMUkrLine"/>
          <w:lang w:val="ru-RU"/>
        </w:rPr>
        <w:t>îêàçûâàòü ïîääåðæêó  ñóáúåêòàì Ôåäåðàöèè òàêèì îáðàçîì, ÷òîáû íå ëèøàòü èõ ñòèìóëîâ ê ðàçâèòèþ ñîáñòâåííûõ äîõîäíûõ èñòî÷íèêîâ;</w:t>
      </w:r>
    </w:p>
    <w:p w:rsidR="007163D6" w:rsidRPr="007163D6" w:rsidRDefault="007163D6" w:rsidP="00EE620E">
      <w:pPr>
        <w:pStyle w:val="a3"/>
        <w:widowControl w:val="0"/>
        <w:numPr>
          <w:ilvl w:val="0"/>
          <w:numId w:val="4"/>
        </w:numPr>
        <w:spacing w:line="360" w:lineRule="auto"/>
        <w:ind w:left="720" w:hanging="380"/>
        <w:rPr>
          <w:rFonts w:ascii="LMUkrLine" w:hAnsi="LMUkrLine" w:cs="LMUkrLine"/>
          <w:lang w:val="ru-RU"/>
        </w:rPr>
      </w:pPr>
      <w:r w:rsidRPr="007163D6">
        <w:rPr>
          <w:rFonts w:ascii="LMUkrLine" w:hAnsi="LMUkrLine" w:cs="LMUkrLine"/>
          <w:lang w:val="ru-RU"/>
        </w:rPr>
        <w:t>óïîðÿäî÷èòü ñõåìó ãðóïïèðîâêè òåððèòîðèé ïî ýêîíîìè÷åñêèì ðàéîíàì ñ ó÷åòîì èõ ýêîíîìè÷åñêîãî ïîòåíöèàëà è ïðèðîäíûõ óñëîâèé;</w:t>
      </w:r>
    </w:p>
    <w:p w:rsidR="007163D6" w:rsidRPr="007163D6" w:rsidRDefault="007163D6" w:rsidP="00EE620E">
      <w:pPr>
        <w:pStyle w:val="a3"/>
        <w:widowControl w:val="0"/>
        <w:numPr>
          <w:ilvl w:val="0"/>
          <w:numId w:val="4"/>
        </w:numPr>
        <w:spacing w:line="360" w:lineRule="auto"/>
        <w:ind w:left="720" w:hanging="380"/>
        <w:rPr>
          <w:rFonts w:ascii="LMUkrLine" w:hAnsi="LMUkrLine" w:cs="LMUkrLine"/>
          <w:lang w:val="ru-RU"/>
        </w:rPr>
      </w:pPr>
      <w:r w:rsidRPr="007163D6">
        <w:rPr>
          <w:rFonts w:ascii="LMUkrLine" w:hAnsi="LMUkrLine" w:cs="LMUkrLine"/>
          <w:lang w:val="ru-RU"/>
        </w:rPr>
        <w:t>ñîçäàòü ýôôåêòèâíûé ìåõàíèçì ïðåäîñòàâëåíèÿ èíâåñòèöèé äëÿ âûðàâíèâàíèÿ óðîâíåé ñîöèàëüíî-ýêîíîìè÷åñêîãî ðàçâèòèÿ ðåãèîíîâ.</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Òàêèì îáðàçîì, äîõîäû áþäæåòîâ ñóáúåêòîâ Ôåäåðàöèè  ôîðìèðóþòñÿ çà ñ÷åò ñîáñòâåííûõ è ðåãóëèðóþùèõ íàëîãîâûõ äîõîäîâ, çà èñêëþ÷åíèåì äîõîäîâ, ïåðåäàâàåìûõ â ïîðÿäêå ðåãóëèðîâàíèÿ ìåñòíûì áþäæåòàì.</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u w:val="single"/>
          <w:lang w:val="ru-RU"/>
        </w:rPr>
        <w:t>Ðàñõîäû</w:t>
      </w:r>
      <w:r w:rsidRPr="007163D6">
        <w:rPr>
          <w:rFonts w:ascii="LMUkrLine" w:hAnsi="LMUkrLine" w:cs="LMUkrLine"/>
          <w:lang w:val="ru-RU"/>
        </w:rPr>
        <w:t xml:space="preserve"> îòäåëüíûõ çâåíüåâ áþäæåòíîé ñèñòåìû â îñíîâíîì îñóùåñòâëÿþòñÿ èç ôåäåðàëüíîãî áþäæåòà. Èç ýòîãî áþäæåòà ïîëíîñòüþ ôèíàíñèðóþòñÿ ðàñõîäû íà îáîðîíó, çíà÷èòåëüíàÿ ÷àñòü çàòðàò íà ôèíàíñèðîâàíèå ãîñóäàðñòâåííûõ ïðîãðàìì è èíâåñòèöèé, ïðåäîñòàâëÿþòñÿ äîòàöèè îòäåëüíûì îòðàñëÿì íàðîäíîãî õîçÿéñòâà, êðóïíûå ñðåäñòâà áþäæåòàì òåððèòîðèé, ïîãàøàåòñÿ îãðîìíàÿ âíóòðåííÿÿ è âíåøíÿÿ çàäîëæåííîñòü ñòðàíû. </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 xml:space="preserve">Â áþäæåòàõ òåððèòîðèé îñíîâíûå – </w:t>
      </w:r>
      <w:r w:rsidRPr="007163D6">
        <w:rPr>
          <w:rFonts w:ascii="LMUkrLine" w:hAnsi="LMUkrLine" w:cs="LMUkrLine"/>
          <w:u w:val="single"/>
          <w:lang w:val="ru-RU"/>
        </w:rPr>
        <w:t>ðàñõîäû íà ñîöèàëüíûå öåëè</w:t>
      </w:r>
      <w:r w:rsidRPr="007163D6">
        <w:rPr>
          <w:rFonts w:ascii="LMUkrLine" w:hAnsi="LMUkrLine" w:cs="LMUkrLine"/>
          <w:lang w:val="ru-RU"/>
        </w:rPr>
        <w:t>. Íà íàðîäíîå îáðàçîâàíèå è ïðîôåññèîíàëüíóþ ïîäãîòîâêó êàäðîâ èç òåððèòîðèàëüíûõ áþäæåòîâ âûäåëÿåòñÿ áîëåå 80% âñåõ ðàñõîäîâ êîíñîëèäèðîâàííîãî áþäæåòà ÐÔ, íà çäðàâîîõðàíåíèå – îêîëî 88%, íà ñîöèàëüíîå îáåñïå÷åíèå – îêîëî 70%, íà æèëèùíî-êîììóíàëüíîå õîçÿéñòâî – ñâûøå 90%.</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Ðàñõîäû áþäæåòîâ âñåõ óðîâíåé ïîäðàçäåëÿþòñÿ íà ðàñõîäû, âêëþ÷àåìûå â áþäæåò òåêóùèõ ðàñõîäîâ è áþäæåò ðàçâèòèÿ. Â áþäæåò ðàçâèòèÿ âõîäÿò àññèãíîâàíèÿ íà ôèíàíñèðîâàíèå èíâåñòèöèîííîé äåÿòåëüíîñòè è äðóãèå çàòðàòû, ñâÿçàííûå ñ ðàñøèðåííûì âîñïðîèçâîäñòâîì.</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Áþäæåòû âñåõ óðîâíåé äîëæíû áûòü ñáàëàíñèðîâàíû. Ïðè íàëè÷èè äåôèöèòà áþäæåòà ïåðâîî÷åðåäíîìó ôèíàíñèðîâàíèþ ïîäëåæàò ðàñõîäû, âêëþ÷àåìûå â áþäæåò òåêóùèõ ðàñõîäîâ.</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Â öåëÿõ ñáàëàíñèðîâàííîñòè áþäæåòîâ ñîîòâåòñòâóþùèå ïðåäñòàâèòåëüíûå îðãàíû âëàñòè ìîãóò óñòàíàâëèâàòü ïðåäåëüíûå ðàçìåðû äåôèöèòà áþäæåòà. Åñëè â ïðîöåññå èñïîëíåíèÿ  áþäæåòà ïðîèñõîäèò ïðåâûøåíèå ïðåäåëüíîãî óðîâíÿ äåôèöèòà èëè çíà÷èòåëüíîå ñíèæåíèå ïîñòóïëåíèé äîõîäîâ áþäæåòà, òî ââîäèòñÿ ìåõàíèçì ñåêâåñòðà ðàñõîäîâ, çàêëþ÷àþùåãîñÿ â ïðîïîðöèîíàëüíîì ñíèæåíèè ãîñóäàðñòâåííûõ ðàñõîäîâ (íà 5, 10, 15%) åæåìåñÿ÷íî ïî âñåì ñòàòüÿì áþäæåòà â òå÷åíèå îñòàâøåãîñÿ âðåìåíè òåêóùåãî  ôèíàíñîâîãî ãîäà. Ñåêâåñòðó íå ïîäëåæàò çàùèùåííûå ñòàòüè.</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Ïîêðûòèå äåôèöèòà áþäæåòà ðàçâèòèÿ ïðîèñõîäèò òàêæå çà ñ÷åò âûïóñêà ãîñóäàðñòâåííûõ çàéìîâ èëè èñïîëüçîâàíèÿ êðåäèòíûõ ðåñóðñîâ.</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Âñå äîõîäû è ðàñõîäû ðàñïîëàãàþòñÿ â áþäæåòàõ ïî åäèíîé áþäæåòíîé êëàññèôèêàöèè, ïðåäñòàâëÿþùåé ñîáîé ãðóïïèðîâêó äîõîäîâ è ðàñõîäîâ áþäæåòà âñåõ óðîâíåé ñ ïðèñâîåíèåì îáúåêòàì êëàññèôèêàöèè ãðóïïèðîâî÷íûõ êîäîâ, ÷òî îáåñïå÷èâàåò ñîïîñòàâèìîñòü ïîêàçàòåëåé áþäæåòîâ âñåõ óðîâíåé.</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Â ñîîòâåòñòâèè ñ Ôåäåðàëüíûì çàêîíîì “Î áþäæåòíîé êëàññèôèêàöèè”, ïîäïèñàííûì Ïðåçèäåíòîì ÐÔ 15 àâãóñòà 1996ã. (N 115-Ô3), áþäæåòíàÿ êëàññèôèêàöèÿ âêëþ÷àåò:</w:t>
      </w:r>
    </w:p>
    <w:p w:rsidR="007163D6" w:rsidRPr="007163D6" w:rsidRDefault="007163D6" w:rsidP="00EE620E">
      <w:pPr>
        <w:pStyle w:val="a3"/>
        <w:widowControl w:val="0"/>
        <w:numPr>
          <w:ilvl w:val="0"/>
          <w:numId w:val="5"/>
        </w:numPr>
        <w:spacing w:line="360" w:lineRule="auto"/>
        <w:ind w:left="720" w:hanging="380"/>
        <w:rPr>
          <w:rFonts w:ascii="LMUkrLine" w:hAnsi="LMUkrLine" w:cs="LMUkrLine"/>
          <w:lang w:val="ru-RU"/>
        </w:rPr>
      </w:pPr>
      <w:r w:rsidRPr="007163D6">
        <w:rPr>
          <w:rFonts w:ascii="LMUkrLine" w:hAnsi="LMUkrLine" w:cs="LMUkrLine"/>
          <w:lang w:val="ru-RU"/>
        </w:rPr>
        <w:t>êëàññèôèêàöèþ äîõîäîâ áþäæåòîâ ÐÔ;</w:t>
      </w:r>
    </w:p>
    <w:p w:rsidR="007163D6" w:rsidRPr="007163D6" w:rsidRDefault="007163D6" w:rsidP="00EE620E">
      <w:pPr>
        <w:pStyle w:val="a3"/>
        <w:widowControl w:val="0"/>
        <w:numPr>
          <w:ilvl w:val="0"/>
          <w:numId w:val="5"/>
        </w:numPr>
        <w:spacing w:line="360" w:lineRule="auto"/>
        <w:ind w:left="720" w:hanging="380"/>
        <w:rPr>
          <w:rFonts w:ascii="LMUkrLine" w:hAnsi="LMUkrLine" w:cs="LMUkrLine"/>
          <w:lang w:val="ru-RU"/>
        </w:rPr>
      </w:pPr>
      <w:r w:rsidRPr="007163D6">
        <w:rPr>
          <w:rFonts w:ascii="LMUkrLine" w:hAnsi="LMUkrLine" w:cs="LMUkrLine"/>
          <w:lang w:val="ru-RU"/>
        </w:rPr>
        <w:t>ôóíêöèîíàëüíóþ êëàññèôèêàöèþ ðàñõîäîâ áþäæåòîâ ÐÔ;</w:t>
      </w:r>
    </w:p>
    <w:p w:rsidR="007163D6" w:rsidRPr="007163D6" w:rsidRDefault="007163D6" w:rsidP="00EE620E">
      <w:pPr>
        <w:pStyle w:val="a3"/>
        <w:widowControl w:val="0"/>
        <w:numPr>
          <w:ilvl w:val="0"/>
          <w:numId w:val="5"/>
        </w:numPr>
        <w:spacing w:line="360" w:lineRule="auto"/>
        <w:ind w:left="720" w:hanging="380"/>
        <w:rPr>
          <w:rFonts w:ascii="LMUkrLine" w:hAnsi="LMUkrLine" w:cs="LMUkrLine"/>
          <w:lang w:val="ru-RU"/>
        </w:rPr>
      </w:pPr>
      <w:r w:rsidRPr="007163D6">
        <w:rPr>
          <w:rFonts w:ascii="LMUkrLine" w:hAnsi="LMUkrLine" w:cs="LMUkrLine"/>
          <w:lang w:val="ru-RU"/>
        </w:rPr>
        <w:t>ýêîíîìè÷åñêóþ êëàññèôèêàöèþ ðàñõîäîâ áþäæåòîâ ÐÔ;</w:t>
      </w:r>
    </w:p>
    <w:p w:rsidR="007163D6" w:rsidRPr="007163D6" w:rsidRDefault="007163D6" w:rsidP="00EE620E">
      <w:pPr>
        <w:pStyle w:val="a3"/>
        <w:widowControl w:val="0"/>
        <w:numPr>
          <w:ilvl w:val="0"/>
          <w:numId w:val="5"/>
        </w:numPr>
        <w:spacing w:line="360" w:lineRule="auto"/>
        <w:ind w:left="720" w:hanging="380"/>
        <w:rPr>
          <w:rFonts w:ascii="LMUkrLine" w:hAnsi="LMUkrLine" w:cs="LMUkrLine"/>
          <w:lang w:val="ru-RU"/>
        </w:rPr>
      </w:pPr>
      <w:r w:rsidRPr="007163D6">
        <w:rPr>
          <w:rFonts w:ascii="LMUkrLine" w:hAnsi="LMUkrLine" w:cs="LMUkrLine"/>
          <w:lang w:val="ru-RU"/>
        </w:rPr>
        <w:t>êëàññèôèêàöèþ èñòî÷íèêîâ âíóòðåííîãî ôèíàíñèðîâàíèÿ äåôèöèòîâ áþäæåòîâ ÐÔ;</w:t>
      </w:r>
    </w:p>
    <w:p w:rsidR="007163D6" w:rsidRPr="007163D6" w:rsidRDefault="007163D6" w:rsidP="00EE620E">
      <w:pPr>
        <w:pStyle w:val="a3"/>
        <w:widowControl w:val="0"/>
        <w:numPr>
          <w:ilvl w:val="0"/>
          <w:numId w:val="5"/>
        </w:numPr>
        <w:spacing w:line="360" w:lineRule="auto"/>
        <w:ind w:left="720" w:hanging="380"/>
        <w:rPr>
          <w:rFonts w:ascii="LMUkrLine" w:hAnsi="LMUkrLine" w:cs="LMUkrLine"/>
          <w:lang w:val="ru-RU"/>
        </w:rPr>
      </w:pPr>
      <w:r w:rsidRPr="007163D6">
        <w:rPr>
          <w:rFonts w:ascii="LMUkrLine" w:hAnsi="LMUkrLine" w:cs="LMUkrLine"/>
          <w:lang w:val="ru-RU"/>
        </w:rPr>
        <w:t>êëàññèôèêàöèþ èñòî÷íèêîâ âíåøíåãî ôèíàíñèðîâàíèÿ äåôèöèòîâ ôåäåðàëüíîãî áþäæåòà;</w:t>
      </w:r>
    </w:p>
    <w:p w:rsidR="007163D6" w:rsidRPr="007163D6" w:rsidRDefault="007163D6" w:rsidP="00EE620E">
      <w:pPr>
        <w:pStyle w:val="a3"/>
        <w:widowControl w:val="0"/>
        <w:numPr>
          <w:ilvl w:val="0"/>
          <w:numId w:val="5"/>
        </w:numPr>
        <w:spacing w:line="360" w:lineRule="auto"/>
        <w:ind w:left="720" w:hanging="380"/>
        <w:rPr>
          <w:rFonts w:ascii="LMUkrLine" w:hAnsi="LMUkrLine" w:cs="LMUkrLine"/>
          <w:lang w:val="ru-RU"/>
        </w:rPr>
      </w:pPr>
      <w:r w:rsidRPr="007163D6">
        <w:rPr>
          <w:rFonts w:ascii="LMUkrLine" w:hAnsi="LMUkrLine" w:cs="LMUkrLine"/>
          <w:lang w:val="ru-RU"/>
        </w:rPr>
        <w:t>êëàññèôèêàöèþ âèäîâ ãîñóäàðñòâåííûõ âíóòðåííèõ äîëãîâ ÐÔ, ñóáúåêòîâ ÐÔ, ìóíèöèïàëüíûõ îáðàçîâàíèé;</w:t>
      </w:r>
    </w:p>
    <w:p w:rsidR="007163D6" w:rsidRPr="007163D6" w:rsidRDefault="007163D6" w:rsidP="00EE620E">
      <w:pPr>
        <w:pStyle w:val="a3"/>
        <w:widowControl w:val="0"/>
        <w:numPr>
          <w:ilvl w:val="0"/>
          <w:numId w:val="5"/>
        </w:numPr>
        <w:spacing w:line="360" w:lineRule="auto"/>
        <w:ind w:left="720" w:hanging="380"/>
        <w:rPr>
          <w:rFonts w:ascii="LMUkrLine" w:hAnsi="LMUkrLine" w:cs="LMUkrLine"/>
          <w:lang w:val="ru-RU"/>
        </w:rPr>
      </w:pPr>
      <w:r w:rsidRPr="007163D6">
        <w:rPr>
          <w:rFonts w:ascii="LMUkrLine" w:hAnsi="LMUkrLine" w:cs="LMUkrLine"/>
          <w:lang w:val="ru-RU"/>
        </w:rPr>
        <w:t>êëàññèôèêàöèþ âèäîâ ãîñóäàðñòâåííîãî âíåøíåãî äîëãà ÐÔ è âíåøíèõ àêòèâîâ ÐÔ;</w:t>
      </w:r>
    </w:p>
    <w:p w:rsidR="007163D6" w:rsidRPr="007163D6" w:rsidRDefault="007163D6" w:rsidP="00EE620E">
      <w:pPr>
        <w:pStyle w:val="a3"/>
        <w:widowControl w:val="0"/>
        <w:numPr>
          <w:ilvl w:val="0"/>
          <w:numId w:val="5"/>
        </w:numPr>
        <w:spacing w:line="360" w:lineRule="auto"/>
        <w:ind w:left="720" w:hanging="380"/>
        <w:rPr>
          <w:rFonts w:ascii="LMUkrLine" w:hAnsi="LMUkrLine" w:cs="LMUkrLine"/>
          <w:lang w:val="ru-RU"/>
        </w:rPr>
      </w:pPr>
      <w:r w:rsidRPr="007163D6">
        <w:rPr>
          <w:rFonts w:ascii="LMUkrLine" w:hAnsi="LMUkrLine" w:cs="LMUkrLine"/>
          <w:lang w:val="ru-RU"/>
        </w:rPr>
        <w:t>âåäîìñòâåííóþ êëàññèôèêàöèþ ðàñõîäîâ ôåäåðàëüíîãî áþäæåòà.</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 xml:space="preserve">Åäèíàÿ áþäæåòíàÿ êëàññèôèêàöèÿ èñïîëüçóåòñÿ ïðè ñîñòàâëåíèè, óòâåðæäåíèè è èñïîëíåíèè áþäæåòîâ âñåõ óðîâíåé è ñîñòàâëåíèè êîíñîëèäèðîâàííûõ áþäæåòîâ âñåõ óðîâíåé. </w:t>
      </w:r>
    </w:p>
    <w:p w:rsidR="007163D6" w:rsidRPr="007163D6" w:rsidRDefault="007163D6">
      <w:pPr>
        <w:pStyle w:val="aa"/>
        <w:widowControl w:val="0"/>
        <w:spacing w:before="0" w:beforeAutospacing="0" w:after="0" w:afterAutospacing="0" w:line="360" w:lineRule="auto"/>
        <w:ind w:firstLine="340"/>
        <w:jc w:val="both"/>
        <w:rPr>
          <w:rFonts w:ascii="LMUkrLine" w:hAnsi="LMUkrLine" w:cs="LMUkrLine"/>
          <w:lang w:val="ru-RU"/>
        </w:rPr>
      </w:pPr>
      <w:r w:rsidRPr="007163D6">
        <w:rPr>
          <w:rFonts w:ascii="LMUkrLine Cyr" w:hAnsi="LMUkrLine Cyr" w:cs="LMUkrLine Cyr"/>
          <w:lang w:val="ru-RU"/>
        </w:rPr>
        <w:t>Бюджетная</w:t>
      </w:r>
      <w:r w:rsidRPr="007163D6">
        <w:rPr>
          <w:rFonts w:ascii="LMUkrLine" w:hAnsi="LMUkrLine" w:cs="LMUkrLine"/>
          <w:lang w:val="ru-RU"/>
        </w:rPr>
        <w:t xml:space="preserve"> </w:t>
      </w:r>
      <w:r w:rsidRPr="007163D6">
        <w:rPr>
          <w:rFonts w:ascii="LMUkrLine Cyr" w:hAnsi="LMUkrLine Cyr" w:cs="LMUkrLine Cyr"/>
          <w:lang w:val="ru-RU"/>
        </w:rPr>
        <w:t>классификация</w:t>
      </w:r>
      <w:r w:rsidRPr="007163D6">
        <w:rPr>
          <w:rFonts w:ascii="LMUkrLine" w:hAnsi="LMUkrLine" w:cs="LMUkrLine"/>
          <w:lang w:val="ru-RU"/>
        </w:rPr>
        <w:t xml:space="preserve"> – </w:t>
      </w:r>
      <w:r w:rsidRPr="007163D6">
        <w:rPr>
          <w:rFonts w:ascii="LMUkrLine Cyr" w:hAnsi="LMUkrLine Cyr" w:cs="LMUkrLine Cyr"/>
          <w:lang w:val="ru-RU"/>
        </w:rPr>
        <w:t>это</w:t>
      </w:r>
      <w:r w:rsidRPr="007163D6">
        <w:rPr>
          <w:rFonts w:ascii="LMUkrLine" w:hAnsi="LMUkrLine" w:cs="LMUkrLine"/>
          <w:lang w:val="ru-RU"/>
        </w:rPr>
        <w:t xml:space="preserve"> </w:t>
      </w:r>
      <w:r w:rsidRPr="007163D6">
        <w:rPr>
          <w:rFonts w:ascii="LMUkrLine Cyr" w:hAnsi="LMUkrLine Cyr" w:cs="LMUkrLine Cyr"/>
          <w:lang w:val="ru-RU"/>
        </w:rPr>
        <w:t>группировка</w:t>
      </w:r>
      <w:r w:rsidRPr="007163D6">
        <w:rPr>
          <w:rFonts w:ascii="LMUkrLine" w:hAnsi="LMUkrLine" w:cs="LMUkrLine"/>
          <w:lang w:val="ru-RU"/>
        </w:rPr>
        <w:t xml:space="preserve"> </w:t>
      </w:r>
      <w:r w:rsidRPr="007163D6">
        <w:rPr>
          <w:rFonts w:ascii="LMUkrLine Cyr" w:hAnsi="LMUkrLine Cyr" w:cs="LMUkrLine Cyr"/>
          <w:lang w:val="ru-RU"/>
        </w:rPr>
        <w:t>доходов</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расходов</w:t>
      </w:r>
      <w:r w:rsidRPr="007163D6">
        <w:rPr>
          <w:rFonts w:ascii="LMUkrLine" w:hAnsi="LMUkrLine" w:cs="LMUkrLine"/>
          <w:lang w:val="ru-RU"/>
        </w:rPr>
        <w:t xml:space="preserve"> </w:t>
      </w:r>
      <w:r w:rsidRPr="007163D6">
        <w:rPr>
          <w:rFonts w:ascii="LMUkrLine Cyr" w:hAnsi="LMUkrLine Cyr" w:cs="LMUkrLine Cyr"/>
          <w:lang w:val="ru-RU"/>
        </w:rPr>
        <w:t>государственного</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муниципальных</w:t>
      </w:r>
      <w:r w:rsidRPr="007163D6">
        <w:rPr>
          <w:rFonts w:ascii="LMUkrLine" w:hAnsi="LMUkrLine" w:cs="LMUkrLine"/>
          <w:lang w:val="ru-RU"/>
        </w:rPr>
        <w:t xml:space="preserve"> </w:t>
      </w:r>
      <w:r w:rsidRPr="007163D6">
        <w:rPr>
          <w:rFonts w:ascii="LMUkrLine Cyr" w:hAnsi="LMUkrLine Cyr" w:cs="LMUkrLine Cyr"/>
          <w:lang w:val="ru-RU"/>
        </w:rPr>
        <w:t>бюджетов</w:t>
      </w:r>
      <w:r w:rsidRPr="007163D6">
        <w:rPr>
          <w:rFonts w:ascii="LMUkrLine" w:hAnsi="LMUkrLine" w:cs="LMUkrLine"/>
          <w:lang w:val="ru-RU"/>
        </w:rPr>
        <w:t xml:space="preserve"> </w:t>
      </w:r>
      <w:r w:rsidRPr="007163D6">
        <w:rPr>
          <w:rFonts w:ascii="LMUkrLine Cyr" w:hAnsi="LMUkrLine Cyr" w:cs="LMUkrLine Cyr"/>
          <w:lang w:val="ru-RU"/>
        </w:rPr>
        <w:t>по</w:t>
      </w:r>
      <w:r w:rsidRPr="007163D6">
        <w:rPr>
          <w:rFonts w:ascii="LMUkrLine" w:hAnsi="LMUkrLine" w:cs="LMUkrLine"/>
          <w:lang w:val="ru-RU"/>
        </w:rPr>
        <w:t xml:space="preserve"> </w:t>
      </w:r>
      <w:r w:rsidRPr="007163D6">
        <w:rPr>
          <w:rFonts w:ascii="LMUkrLine Cyr" w:hAnsi="LMUkrLine Cyr" w:cs="LMUkrLine Cyr"/>
          <w:lang w:val="ru-RU"/>
        </w:rPr>
        <w:t>видам</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направлениям</w:t>
      </w:r>
      <w:r w:rsidRPr="007163D6">
        <w:rPr>
          <w:rFonts w:ascii="LMUkrLine" w:hAnsi="LMUkrLine" w:cs="LMUkrLine"/>
          <w:lang w:val="ru-RU"/>
        </w:rPr>
        <w:t xml:space="preserve">, </w:t>
      </w:r>
      <w:r w:rsidRPr="007163D6">
        <w:rPr>
          <w:rFonts w:ascii="LMUkrLine Cyr" w:hAnsi="LMUkrLine Cyr" w:cs="LMUkrLine Cyr"/>
          <w:lang w:val="ru-RU"/>
        </w:rPr>
        <w:t>чем</w:t>
      </w:r>
      <w:r w:rsidRPr="007163D6">
        <w:rPr>
          <w:rFonts w:ascii="LMUkrLine" w:hAnsi="LMUkrLine" w:cs="LMUkrLine"/>
          <w:lang w:val="ru-RU"/>
        </w:rPr>
        <w:t xml:space="preserve"> </w:t>
      </w:r>
      <w:r w:rsidRPr="007163D6">
        <w:rPr>
          <w:rFonts w:ascii="LMUkrLine Cyr" w:hAnsi="LMUkrLine Cyr" w:cs="LMUkrLine Cyr"/>
          <w:lang w:val="ru-RU"/>
        </w:rPr>
        <w:t>обеспечивается</w:t>
      </w:r>
      <w:r w:rsidRPr="007163D6">
        <w:rPr>
          <w:rFonts w:ascii="LMUkrLine" w:hAnsi="LMUkrLine" w:cs="LMUkrLine"/>
          <w:lang w:val="ru-RU"/>
        </w:rPr>
        <w:t xml:space="preserve"> </w:t>
      </w:r>
      <w:r w:rsidRPr="007163D6">
        <w:rPr>
          <w:rFonts w:ascii="LMUkrLine Cyr" w:hAnsi="LMUkrLine Cyr" w:cs="LMUkrLine Cyr"/>
          <w:lang w:val="ru-RU"/>
        </w:rPr>
        <w:t>сопоставимость</w:t>
      </w:r>
      <w:r w:rsidRPr="007163D6">
        <w:rPr>
          <w:rFonts w:ascii="LMUkrLine" w:hAnsi="LMUkrLine" w:cs="LMUkrLine"/>
          <w:lang w:val="ru-RU"/>
        </w:rPr>
        <w:t xml:space="preserve"> </w:t>
      </w:r>
      <w:r w:rsidRPr="007163D6">
        <w:rPr>
          <w:rFonts w:ascii="LMUkrLine Cyr" w:hAnsi="LMUkrLine Cyr" w:cs="LMUkrLine Cyr"/>
          <w:lang w:val="ru-RU"/>
        </w:rPr>
        <w:t>показателей</w:t>
      </w:r>
      <w:r w:rsidRPr="007163D6">
        <w:rPr>
          <w:rFonts w:ascii="LMUkrLine" w:hAnsi="LMUkrLine" w:cs="LMUkrLine"/>
          <w:lang w:val="ru-RU"/>
        </w:rPr>
        <w:t xml:space="preserve"> </w:t>
      </w:r>
      <w:r w:rsidRPr="007163D6">
        <w:rPr>
          <w:rFonts w:ascii="LMUkrLine Cyr" w:hAnsi="LMUkrLine Cyr" w:cs="LMUkrLine Cyr"/>
          <w:lang w:val="ru-RU"/>
        </w:rPr>
        <w:t>бюджетов</w:t>
      </w:r>
      <w:r w:rsidRPr="007163D6">
        <w:rPr>
          <w:rFonts w:ascii="LMUkrLine" w:hAnsi="LMUkrLine" w:cs="LMUkrLine"/>
          <w:lang w:val="ru-RU"/>
        </w:rPr>
        <w:t>.</w:t>
      </w:r>
    </w:p>
    <w:p w:rsidR="007163D6" w:rsidRPr="007163D6" w:rsidRDefault="007163D6">
      <w:pPr>
        <w:pStyle w:val="aa"/>
        <w:widowControl w:val="0"/>
        <w:spacing w:before="0" w:beforeAutospacing="0" w:after="0" w:afterAutospacing="0" w:line="360" w:lineRule="auto"/>
        <w:ind w:firstLine="340"/>
        <w:jc w:val="both"/>
        <w:rPr>
          <w:rFonts w:ascii="LMUkrLine" w:hAnsi="LMUkrLine" w:cs="LMUkrLine"/>
          <w:lang w:val="ru-RU"/>
        </w:rPr>
      </w:pPr>
      <w:r w:rsidRPr="007163D6">
        <w:rPr>
          <w:rFonts w:ascii="LMUkrLine Cyr" w:hAnsi="LMUkrLine Cyr" w:cs="LMUkrLine Cyr"/>
          <w:lang w:val="ru-RU"/>
        </w:rPr>
        <w:t>Бюджетная</w:t>
      </w:r>
      <w:r w:rsidRPr="007163D6">
        <w:rPr>
          <w:rFonts w:ascii="LMUkrLine" w:hAnsi="LMUkrLine" w:cs="LMUkrLine"/>
          <w:lang w:val="ru-RU"/>
        </w:rPr>
        <w:t xml:space="preserve"> </w:t>
      </w:r>
      <w:r w:rsidRPr="007163D6">
        <w:rPr>
          <w:rFonts w:ascii="LMUkrLine Cyr" w:hAnsi="LMUkrLine Cyr" w:cs="LMUkrLine Cyr"/>
          <w:lang w:val="ru-RU"/>
        </w:rPr>
        <w:t>классификация</w:t>
      </w:r>
      <w:r w:rsidRPr="007163D6">
        <w:rPr>
          <w:rFonts w:ascii="LMUkrLine" w:hAnsi="LMUkrLine" w:cs="LMUkrLine"/>
          <w:lang w:val="ru-RU"/>
        </w:rPr>
        <w:t xml:space="preserve"> </w:t>
      </w:r>
      <w:r w:rsidRPr="007163D6">
        <w:rPr>
          <w:rFonts w:ascii="LMUkrLine Cyr" w:hAnsi="LMUkrLine Cyr" w:cs="LMUkrLine Cyr"/>
          <w:lang w:val="ru-RU"/>
        </w:rPr>
        <w:t>в</w:t>
      </w:r>
      <w:r w:rsidRPr="007163D6">
        <w:rPr>
          <w:rFonts w:ascii="LMUkrLine" w:hAnsi="LMUkrLine" w:cs="LMUkrLine"/>
          <w:lang w:val="ru-RU"/>
        </w:rPr>
        <w:t xml:space="preserve"> </w:t>
      </w:r>
      <w:r w:rsidRPr="007163D6">
        <w:rPr>
          <w:rFonts w:ascii="LMUkrLine Cyr" w:hAnsi="LMUkrLine Cyr" w:cs="LMUkrLine Cyr"/>
          <w:lang w:val="ru-RU"/>
        </w:rPr>
        <w:t>РА</w:t>
      </w:r>
      <w:r w:rsidRPr="007163D6">
        <w:rPr>
          <w:rFonts w:ascii="LMUkrLine" w:hAnsi="LMUkrLine" w:cs="LMUkrLine"/>
          <w:lang w:val="ru-RU"/>
        </w:rPr>
        <w:t xml:space="preserve"> </w:t>
      </w:r>
      <w:r w:rsidRPr="007163D6">
        <w:rPr>
          <w:rFonts w:ascii="LMUkrLine Cyr" w:hAnsi="LMUkrLine Cyr" w:cs="LMUkrLine Cyr"/>
          <w:lang w:val="ru-RU"/>
        </w:rPr>
        <w:t>имеет</w:t>
      </w:r>
      <w:r w:rsidRPr="007163D6">
        <w:rPr>
          <w:rFonts w:ascii="LMUkrLine" w:hAnsi="LMUkrLine" w:cs="LMUkrLine"/>
          <w:lang w:val="ru-RU"/>
        </w:rPr>
        <w:t xml:space="preserve"> </w:t>
      </w:r>
      <w:r w:rsidRPr="007163D6">
        <w:rPr>
          <w:rFonts w:ascii="LMUkrLine Cyr" w:hAnsi="LMUkrLine Cyr" w:cs="LMUkrLine Cyr"/>
          <w:lang w:val="ru-RU"/>
        </w:rPr>
        <w:t>следующую</w:t>
      </w:r>
      <w:r w:rsidRPr="007163D6">
        <w:rPr>
          <w:rFonts w:ascii="LMUkrLine" w:hAnsi="LMUkrLine" w:cs="LMUkrLine"/>
          <w:lang w:val="ru-RU"/>
        </w:rPr>
        <w:t xml:space="preserve"> </w:t>
      </w:r>
      <w:r w:rsidRPr="007163D6">
        <w:rPr>
          <w:rFonts w:ascii="LMUkrLine Cyr" w:hAnsi="LMUkrLine Cyr" w:cs="LMUkrLine Cyr"/>
          <w:lang w:val="ru-RU"/>
        </w:rPr>
        <w:t>структуру</w:t>
      </w:r>
      <w:r w:rsidRPr="007163D6">
        <w:rPr>
          <w:rFonts w:ascii="LMUkrLine" w:hAnsi="LMUkrLine" w:cs="LMUkrLine"/>
          <w:lang w:val="ru-RU"/>
        </w:rPr>
        <w:t xml:space="preserve">: </w:t>
      </w:r>
    </w:p>
    <w:p w:rsidR="007163D6" w:rsidRPr="007163D6" w:rsidRDefault="007163D6" w:rsidP="00EE620E">
      <w:pPr>
        <w:pStyle w:val="aa"/>
        <w:widowControl w:val="0"/>
        <w:numPr>
          <w:ilvl w:val="0"/>
          <w:numId w:val="11"/>
        </w:numPr>
        <w:spacing w:before="0" w:beforeAutospacing="0" w:after="0" w:afterAutospacing="0" w:line="360" w:lineRule="auto"/>
        <w:jc w:val="both"/>
        <w:rPr>
          <w:rFonts w:ascii="LMUkrLine" w:hAnsi="LMUkrLine" w:cs="LMUkrLine"/>
          <w:lang w:val="ru-RU"/>
        </w:rPr>
      </w:pPr>
      <w:r w:rsidRPr="007163D6">
        <w:rPr>
          <w:rFonts w:ascii="LMUkrLine Cyr" w:hAnsi="LMUkrLine Cyr" w:cs="LMUkrLine Cyr"/>
          <w:lang w:val="ru-RU"/>
        </w:rPr>
        <w:t>доходы</w:t>
      </w:r>
      <w:r w:rsidRPr="007163D6">
        <w:rPr>
          <w:rFonts w:ascii="LMUkrLine" w:hAnsi="LMUkrLine" w:cs="LMUkrLine"/>
          <w:lang w:val="ru-RU"/>
        </w:rPr>
        <w:t xml:space="preserve"> </w:t>
      </w:r>
      <w:r w:rsidRPr="007163D6">
        <w:rPr>
          <w:rFonts w:ascii="LMUkrLine Cyr" w:hAnsi="LMUkrLine Cyr" w:cs="LMUkrLine Cyr"/>
          <w:lang w:val="ru-RU"/>
        </w:rPr>
        <w:t>бюджетов</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официальные</w:t>
      </w:r>
      <w:r w:rsidRPr="007163D6">
        <w:rPr>
          <w:rFonts w:ascii="LMUkrLine" w:hAnsi="LMUkrLine" w:cs="LMUkrLine"/>
          <w:lang w:val="ru-RU"/>
        </w:rPr>
        <w:t xml:space="preserve"> </w:t>
      </w:r>
      <w:r w:rsidRPr="007163D6">
        <w:rPr>
          <w:rFonts w:ascii="LMUkrLine Cyr" w:hAnsi="LMUkrLine Cyr" w:cs="LMUkrLine Cyr"/>
          <w:lang w:val="ru-RU"/>
        </w:rPr>
        <w:t>трансферты</w:t>
      </w:r>
      <w:r w:rsidRPr="007163D6">
        <w:rPr>
          <w:rFonts w:ascii="LMUkrLine" w:hAnsi="LMUkrLine" w:cs="LMUkrLine"/>
          <w:lang w:val="ru-RU"/>
        </w:rPr>
        <w:t xml:space="preserve">; </w:t>
      </w:r>
    </w:p>
    <w:p w:rsidR="007163D6" w:rsidRPr="007163D6" w:rsidRDefault="007163D6" w:rsidP="00EE620E">
      <w:pPr>
        <w:pStyle w:val="aa"/>
        <w:widowControl w:val="0"/>
        <w:numPr>
          <w:ilvl w:val="0"/>
          <w:numId w:val="11"/>
        </w:numPr>
        <w:spacing w:before="0" w:beforeAutospacing="0" w:after="0" w:afterAutospacing="0" w:line="360" w:lineRule="auto"/>
        <w:jc w:val="both"/>
        <w:rPr>
          <w:rFonts w:ascii="LMUkrLine" w:hAnsi="LMUkrLine" w:cs="LMUkrLine"/>
          <w:lang w:val="ru-RU"/>
        </w:rPr>
      </w:pPr>
      <w:r w:rsidRPr="007163D6">
        <w:rPr>
          <w:rFonts w:ascii="LMUkrLine Cyr" w:hAnsi="LMUkrLine Cyr" w:cs="LMUkrLine Cyr"/>
          <w:lang w:val="ru-RU"/>
        </w:rPr>
        <w:t>расходы</w:t>
      </w:r>
      <w:r w:rsidRPr="007163D6">
        <w:rPr>
          <w:rFonts w:ascii="LMUkrLine" w:hAnsi="LMUkrLine" w:cs="LMUkrLine"/>
          <w:lang w:val="ru-RU"/>
        </w:rPr>
        <w:t xml:space="preserve"> </w:t>
      </w:r>
      <w:r w:rsidRPr="007163D6">
        <w:rPr>
          <w:rFonts w:ascii="LMUkrLine Cyr" w:hAnsi="LMUkrLine Cyr" w:cs="LMUkrLine Cyr"/>
          <w:lang w:val="ru-RU"/>
        </w:rPr>
        <w:t>бюджетов</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кредитование</w:t>
      </w:r>
      <w:r w:rsidRPr="007163D6">
        <w:rPr>
          <w:rFonts w:ascii="LMUkrLine" w:hAnsi="LMUkrLine" w:cs="LMUkrLine"/>
          <w:lang w:val="ru-RU"/>
        </w:rPr>
        <w:t xml:space="preserve"> </w:t>
      </w:r>
      <w:r w:rsidRPr="007163D6">
        <w:rPr>
          <w:rFonts w:ascii="LMUkrLine Cyr" w:hAnsi="LMUkrLine Cyr" w:cs="LMUkrLine Cyr"/>
          <w:lang w:val="ru-RU"/>
        </w:rPr>
        <w:t>за</w:t>
      </w:r>
      <w:r w:rsidRPr="007163D6">
        <w:rPr>
          <w:rFonts w:ascii="LMUkrLine" w:hAnsi="LMUkrLine" w:cs="LMUkrLine"/>
          <w:lang w:val="ru-RU"/>
        </w:rPr>
        <w:t xml:space="preserve"> </w:t>
      </w:r>
      <w:r w:rsidRPr="007163D6">
        <w:rPr>
          <w:rFonts w:ascii="LMUkrLine Cyr" w:hAnsi="LMUkrLine Cyr" w:cs="LMUkrLine Cyr"/>
          <w:lang w:val="ru-RU"/>
        </w:rPr>
        <w:t>вычетом</w:t>
      </w:r>
      <w:r w:rsidRPr="007163D6">
        <w:rPr>
          <w:rFonts w:ascii="LMUkrLine" w:hAnsi="LMUkrLine" w:cs="LMUkrLine"/>
          <w:lang w:val="ru-RU"/>
        </w:rPr>
        <w:t xml:space="preserve"> </w:t>
      </w:r>
      <w:r w:rsidRPr="007163D6">
        <w:rPr>
          <w:rFonts w:ascii="LMUkrLine Cyr" w:hAnsi="LMUkrLine Cyr" w:cs="LMUkrLine Cyr"/>
          <w:lang w:val="ru-RU"/>
        </w:rPr>
        <w:t>погашения</w:t>
      </w:r>
      <w:r w:rsidRPr="007163D6">
        <w:rPr>
          <w:rFonts w:ascii="LMUkrLine" w:hAnsi="LMUkrLine" w:cs="LMUkrLine"/>
          <w:lang w:val="ru-RU"/>
        </w:rPr>
        <w:t xml:space="preserve">; </w:t>
      </w:r>
    </w:p>
    <w:p w:rsidR="007163D6" w:rsidRPr="007163D6" w:rsidRDefault="007163D6" w:rsidP="00EE620E">
      <w:pPr>
        <w:pStyle w:val="aa"/>
        <w:widowControl w:val="0"/>
        <w:numPr>
          <w:ilvl w:val="0"/>
          <w:numId w:val="11"/>
        </w:numPr>
        <w:spacing w:before="0" w:beforeAutospacing="0" w:after="0" w:afterAutospacing="0" w:line="360" w:lineRule="auto"/>
        <w:jc w:val="both"/>
        <w:rPr>
          <w:rFonts w:ascii="LMUkrLine" w:hAnsi="LMUkrLine" w:cs="LMUkrLine"/>
          <w:lang w:val="ru-RU"/>
        </w:rPr>
      </w:pPr>
      <w:r w:rsidRPr="007163D6">
        <w:rPr>
          <w:rFonts w:ascii="LMUkrLine Cyr" w:hAnsi="LMUkrLine Cyr" w:cs="LMUkrLine Cyr"/>
          <w:lang w:val="ru-RU"/>
        </w:rPr>
        <w:t>источники</w:t>
      </w:r>
      <w:r w:rsidRPr="007163D6">
        <w:rPr>
          <w:rFonts w:ascii="LMUkrLine" w:hAnsi="LMUkrLine" w:cs="LMUkrLine"/>
          <w:lang w:val="ru-RU"/>
        </w:rPr>
        <w:t xml:space="preserve"> </w:t>
      </w:r>
      <w:r w:rsidRPr="007163D6">
        <w:rPr>
          <w:rFonts w:ascii="LMUkrLine Cyr" w:hAnsi="LMUkrLine Cyr" w:cs="LMUkrLine Cyr"/>
          <w:lang w:val="ru-RU"/>
        </w:rPr>
        <w:t>финансирования</w:t>
      </w:r>
      <w:r w:rsidRPr="007163D6">
        <w:rPr>
          <w:rFonts w:ascii="LMUkrLine" w:hAnsi="LMUkrLine" w:cs="LMUkrLine"/>
          <w:lang w:val="ru-RU"/>
        </w:rPr>
        <w:t xml:space="preserve"> </w:t>
      </w:r>
      <w:r w:rsidRPr="007163D6">
        <w:rPr>
          <w:rFonts w:ascii="LMUkrLine Cyr" w:hAnsi="LMUkrLine Cyr" w:cs="LMUkrLine Cyr"/>
          <w:lang w:val="ru-RU"/>
        </w:rPr>
        <w:t>дефицита</w:t>
      </w:r>
      <w:r w:rsidRPr="007163D6">
        <w:rPr>
          <w:rFonts w:ascii="LMUkrLine" w:hAnsi="LMUkrLine" w:cs="LMUkrLine"/>
          <w:lang w:val="ru-RU"/>
        </w:rPr>
        <w:t xml:space="preserve"> </w:t>
      </w:r>
      <w:r w:rsidRPr="007163D6">
        <w:rPr>
          <w:rFonts w:ascii="LMUkrLine Cyr" w:hAnsi="LMUkrLine Cyr" w:cs="LMUkrLine Cyr"/>
          <w:lang w:val="ru-RU"/>
        </w:rPr>
        <w:t>государственного</w:t>
      </w:r>
      <w:r w:rsidRPr="007163D6">
        <w:rPr>
          <w:rFonts w:ascii="LMUkrLine" w:hAnsi="LMUkrLine" w:cs="LMUkrLine"/>
          <w:lang w:val="ru-RU"/>
        </w:rPr>
        <w:t xml:space="preserve"> </w:t>
      </w:r>
      <w:r w:rsidRPr="007163D6">
        <w:rPr>
          <w:rFonts w:ascii="LMUkrLine Cyr" w:hAnsi="LMUkrLine Cyr" w:cs="LMUkrLine Cyr"/>
          <w:lang w:val="ru-RU"/>
        </w:rPr>
        <w:t>бюджета</w:t>
      </w:r>
      <w:r w:rsidRPr="007163D6">
        <w:rPr>
          <w:rFonts w:ascii="LMUkrLine" w:hAnsi="LMUkrLine" w:cs="LMUkrLine"/>
          <w:lang w:val="ru-RU"/>
        </w:rPr>
        <w:t xml:space="preserve"> </w:t>
      </w:r>
      <w:r w:rsidRPr="007163D6">
        <w:rPr>
          <w:rFonts w:ascii="LMUkrLine Cyr" w:hAnsi="LMUkrLine Cyr" w:cs="LMUkrLine Cyr"/>
          <w:lang w:val="ru-RU"/>
        </w:rPr>
        <w:t>и</w:t>
      </w:r>
      <w:r w:rsidRPr="007163D6">
        <w:rPr>
          <w:rFonts w:ascii="LMUkrLine" w:hAnsi="LMUkrLine" w:cs="LMUkrLine"/>
          <w:lang w:val="ru-RU"/>
        </w:rPr>
        <w:t xml:space="preserve"> </w:t>
      </w:r>
      <w:r w:rsidRPr="007163D6">
        <w:rPr>
          <w:rFonts w:ascii="LMUkrLine Cyr" w:hAnsi="LMUkrLine Cyr" w:cs="LMUkrLine Cyr"/>
          <w:lang w:val="ru-RU"/>
        </w:rPr>
        <w:t>задолженности</w:t>
      </w:r>
      <w:r w:rsidRPr="007163D6">
        <w:rPr>
          <w:rFonts w:ascii="LMUkrLine" w:hAnsi="LMUkrLine" w:cs="LMUkrLine"/>
          <w:lang w:val="ru-RU"/>
        </w:rPr>
        <w:t xml:space="preserve"> </w:t>
      </w:r>
      <w:r w:rsidRPr="007163D6">
        <w:rPr>
          <w:rFonts w:ascii="LMUkrLine Cyr" w:hAnsi="LMUkrLine Cyr" w:cs="LMUkrLine Cyr"/>
          <w:lang w:val="ru-RU"/>
        </w:rPr>
        <w:t>бюджетов</w:t>
      </w:r>
      <w:r w:rsidRPr="007163D6">
        <w:rPr>
          <w:rStyle w:val="a9"/>
          <w:rFonts w:ascii="LMUkrLine" w:hAnsi="LMUkrLine" w:cs="LMUkrLine"/>
          <w:lang w:val="ru-RU"/>
        </w:rPr>
        <w:footnoteReference w:id="7"/>
      </w:r>
      <w:r w:rsidRPr="007163D6">
        <w:rPr>
          <w:rFonts w:ascii="LMUkrLine" w:hAnsi="LMUkrLine" w:cs="LMUkrLine"/>
          <w:lang w:val="ru-RU"/>
        </w:rPr>
        <w:t xml:space="preserve">. </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Çàêîíîäàòåëüíûå (ïðåäñòàâèòåëüíûå) îðãàíû ñóáúåêòîâ ÐÔ è îðãàíû ìåñòíîãî ñàìîóïðàâëåíèÿ ïðè óòâåðæäåíèè áþäæåòíûõ êëàññèôèêàöèé ñîîòâåòñòâóþùèõ áþäæåòîâ âïðàâå ïðîèçâîäèòü äàëüíåéøóþ äåòàëèçàöèþ îáúåêòîâ áþäæåòíîé êëàññèôèêàöèè, íå íàðóøàÿ îáùèõ ïðèíöèïîâ ïîñòðîåíèÿ è åäèíñòâà áþäæåòíîé êëàññèôèêàöèè ÐÔ.</w:t>
      </w:r>
    </w:p>
    <w:p w:rsidR="007163D6" w:rsidRPr="007163D6" w:rsidRDefault="007163D6">
      <w:pPr>
        <w:pStyle w:val="a3"/>
        <w:widowControl w:val="0"/>
        <w:spacing w:line="396" w:lineRule="auto"/>
        <w:ind w:firstLine="340"/>
        <w:rPr>
          <w:rFonts w:ascii="LMUkrLine" w:hAnsi="LMUkrLine" w:cs="LMUkrLine"/>
          <w:lang w:val="ru-RU"/>
        </w:rPr>
      </w:pPr>
      <w:r w:rsidRPr="007163D6">
        <w:rPr>
          <w:rFonts w:ascii="LMUkrLine" w:hAnsi="LMUkrLine" w:cs="LMUkrLine"/>
          <w:lang w:val="ru-RU"/>
        </w:rPr>
        <w:t>Ïðè ñîñòàâëåíè, óòâåðæäåíèè è èñïîëíåíèè òîëüêî ôåäåðàëüíîãî áþäæåòà èñïîëüçóþòñÿ:</w:t>
      </w:r>
    </w:p>
    <w:p w:rsidR="007163D6" w:rsidRPr="007163D6" w:rsidRDefault="007163D6" w:rsidP="00EE620E">
      <w:pPr>
        <w:pStyle w:val="a3"/>
        <w:widowControl w:val="0"/>
        <w:numPr>
          <w:ilvl w:val="0"/>
          <w:numId w:val="6"/>
        </w:numPr>
        <w:spacing w:line="396" w:lineRule="auto"/>
        <w:ind w:left="720" w:hanging="380"/>
        <w:rPr>
          <w:rFonts w:ascii="LMUkrLine" w:hAnsi="LMUkrLine" w:cs="LMUkrLine"/>
          <w:lang w:val="ru-RU"/>
        </w:rPr>
      </w:pPr>
      <w:r w:rsidRPr="007163D6">
        <w:rPr>
          <w:rFonts w:ascii="LMUkrLine" w:hAnsi="LMUkrLine" w:cs="LMUkrLine"/>
          <w:lang w:val="ru-RU"/>
        </w:rPr>
        <w:t>âåäîìñòâåííàÿ êëàññèôèêàöèÿ ðàñõîäîâ ôåäåðàëüíîãî áþäæåòà;</w:t>
      </w:r>
    </w:p>
    <w:p w:rsidR="007163D6" w:rsidRPr="007163D6" w:rsidRDefault="007163D6" w:rsidP="00EE620E">
      <w:pPr>
        <w:pStyle w:val="a3"/>
        <w:widowControl w:val="0"/>
        <w:numPr>
          <w:ilvl w:val="0"/>
          <w:numId w:val="6"/>
        </w:numPr>
        <w:spacing w:line="396" w:lineRule="auto"/>
        <w:ind w:left="720" w:hanging="380"/>
        <w:rPr>
          <w:rFonts w:ascii="LMUkrLine" w:hAnsi="LMUkrLine" w:cs="LMUkrLine"/>
          <w:lang w:val="ru-RU"/>
        </w:rPr>
      </w:pPr>
      <w:r w:rsidRPr="007163D6">
        <w:rPr>
          <w:rFonts w:ascii="LMUkrLine" w:hAnsi="LMUkrLine" w:cs="LMUkrLine"/>
          <w:lang w:val="ru-RU"/>
        </w:rPr>
        <w:t>êëàññèôèêàöèÿ èñòî÷íèêîâ âíåøíåãî ôèíàíñèðîâàíèÿ äåôèöèòà ôåäåðàëüíîãî áþäæåòà;</w:t>
      </w:r>
    </w:p>
    <w:p w:rsidR="007163D6" w:rsidRPr="007163D6" w:rsidRDefault="007163D6" w:rsidP="00EE620E">
      <w:pPr>
        <w:pStyle w:val="a3"/>
        <w:widowControl w:val="0"/>
        <w:numPr>
          <w:ilvl w:val="0"/>
          <w:numId w:val="6"/>
        </w:numPr>
        <w:spacing w:line="396" w:lineRule="auto"/>
        <w:ind w:left="720" w:hanging="380"/>
        <w:rPr>
          <w:rFonts w:ascii="LMUkrLine" w:hAnsi="LMUkrLine" w:cs="LMUkrLine"/>
          <w:lang w:val="ru-RU"/>
        </w:rPr>
      </w:pPr>
      <w:r w:rsidRPr="007163D6">
        <w:rPr>
          <w:rFonts w:ascii="LMUkrLine" w:hAnsi="LMUkrLine" w:cs="LMUkrLine"/>
          <w:lang w:val="ru-RU"/>
        </w:rPr>
        <w:t>êëàññèôèêàöèÿ âèäîâ ãîñóäàðñòâåííîãî âíåøíåãî äîëãà è âíåøíèõ àêòèâîâ ÐÔ.</w:t>
      </w:r>
    </w:p>
    <w:p w:rsidR="007163D6" w:rsidRPr="007163D6" w:rsidRDefault="007163D6">
      <w:pPr>
        <w:pStyle w:val="a3"/>
        <w:widowControl w:val="0"/>
        <w:spacing w:line="396" w:lineRule="auto"/>
        <w:ind w:firstLine="340"/>
        <w:rPr>
          <w:rFonts w:ascii="LMUkrLine" w:hAnsi="LMUkrLine" w:cs="LMUkrLine"/>
          <w:sz w:val="25"/>
          <w:szCs w:val="25"/>
          <w:lang w:val="ru-RU"/>
        </w:rPr>
      </w:pPr>
      <w:r w:rsidRPr="007163D6">
        <w:rPr>
          <w:rFonts w:ascii="LMUkrLine" w:hAnsi="LMUkrLine" w:cs="LMUkrLine"/>
          <w:lang w:val="ru-RU"/>
        </w:rPr>
        <w:t xml:space="preserve">Âåäîìñòâåííàÿ êëàññèôèêàöèÿ áþäæåòîâ ñóáúåêòîâ ÐÔ óòâåðæäàåòñÿ çàêîíîäàòåëüíûìè (ïðåäñòàâèòåëüíûìè) îðãàíàìè ñóáúåêòîâ ÐÔ, à âåäîìñòâåííàÿ êëàññèôèêàöèÿ ìåñòíûõ áþäæåòîâ – ðåøåíèÿìè ñîîòâåòñòâóþùèõ îðãàíîâ ìåñòíîãî </w:t>
      </w:r>
      <w:r w:rsidRPr="007163D6">
        <w:rPr>
          <w:rFonts w:ascii="LMUkrLine" w:hAnsi="LMUkrLine" w:cs="LMUkrLine"/>
          <w:sz w:val="25"/>
          <w:szCs w:val="25"/>
          <w:lang w:val="ru-RU"/>
        </w:rPr>
        <w:t>ñàìîóïðàâëåíèÿ.</w:t>
      </w:r>
    </w:p>
    <w:p w:rsidR="007163D6" w:rsidRPr="007163D6" w:rsidRDefault="007163D6">
      <w:pPr>
        <w:pStyle w:val="a3"/>
        <w:widowControl w:val="0"/>
        <w:spacing w:line="396" w:lineRule="auto"/>
        <w:ind w:firstLine="340"/>
        <w:rPr>
          <w:rFonts w:ascii="LMUkrLine" w:hAnsi="LMUkrLine" w:cs="LMUkrLine"/>
          <w:sz w:val="25"/>
          <w:szCs w:val="25"/>
          <w:lang w:val="ru-RU"/>
        </w:rPr>
      </w:pPr>
      <w:r w:rsidRPr="007163D6">
        <w:rPr>
          <w:rFonts w:ascii="LMUkrLine" w:hAnsi="LMUkrLine" w:cs="LMUkrLine"/>
          <w:sz w:val="25"/>
          <w:szCs w:val="25"/>
          <w:lang w:val="ru-RU"/>
        </w:rPr>
        <w:t>Êëàññèôèêàöèÿ äîõîäîâ áþäæåòîâ ÐÔ ïðåäñòàâëÿåò ñîáîé ãðóïïèðîâêó äîõîäîâ áþäæåòîâ âñåõ óðîâíåé è îñíîâûâàåòñÿ íà çàêîíîäàòåëüíûõ àêòàõ ÐÔ, îïðåäåëÿþùèõ èñòî÷íèêè ôîðìèðîâàíèÿ äîõîäîâ áþäæåòîâ âñåõ óðîâíåé è îñíîâûâàåòñÿ íà çàêîíîäàòåëüíûõ àêòàõ ÐÔ, îïðåäåëÿþùõ èñòî÷íèêè ôîðìèðîâàíèÿ äîõîäîâ áþäæåòîâ âñåõ óðîâíåé. Ãðóïïû äîõîäîâ ñîñòîÿò èç ñòàòåé äîõîäîâ, îáúåäèíÿþùèõ êîíêðåòíûå âèäû äîõîäîâ ïî èñòî÷íèêàì è ñïîñîáàì èõ ïîëó÷åíèÿ.</w:t>
      </w:r>
    </w:p>
    <w:p w:rsidR="007163D6" w:rsidRPr="007163D6" w:rsidRDefault="007163D6">
      <w:pPr>
        <w:widowControl w:val="0"/>
        <w:spacing w:line="396" w:lineRule="auto"/>
        <w:ind w:firstLine="340"/>
        <w:jc w:val="both"/>
        <w:rPr>
          <w:rFonts w:ascii="LMUkrLine" w:hAnsi="LMUkrLine" w:cs="LMUkrLine"/>
          <w:sz w:val="25"/>
          <w:szCs w:val="25"/>
          <w:lang w:val="ru-RU"/>
        </w:rPr>
      </w:pPr>
      <w:r w:rsidRPr="007163D6">
        <w:rPr>
          <w:rFonts w:ascii="LMUkrLine Cyr" w:hAnsi="LMUkrLine Cyr" w:cs="LMUkrLine Cyr"/>
          <w:sz w:val="25"/>
          <w:szCs w:val="25"/>
          <w:lang w:val="ru-RU"/>
        </w:rPr>
        <w:t>Г</w:t>
      </w:r>
      <w:r w:rsidRPr="007163D6">
        <w:rPr>
          <w:rFonts w:ascii="LMUkrLine" w:hAnsi="LMUkrLine" w:cs="LMUkrLine"/>
          <w:sz w:val="25"/>
          <w:szCs w:val="25"/>
          <w:lang w:val="ru-RU"/>
        </w:rPr>
        <w:t>ëàâíû</w:t>
      </w:r>
      <w:r w:rsidRPr="007163D6">
        <w:rPr>
          <w:rFonts w:ascii="LMUkrLine Cyr" w:hAnsi="LMUkrLine Cyr" w:cs="LMUkrLine Cyr"/>
          <w:sz w:val="25"/>
          <w:szCs w:val="25"/>
          <w:lang w:val="ru-RU"/>
        </w:rPr>
        <w:t>м</w:t>
      </w:r>
      <w:r w:rsidRPr="007163D6">
        <w:rPr>
          <w:rFonts w:ascii="LMUkrLine" w:hAnsi="LMUkrLine" w:cs="LMUkrLine"/>
          <w:sz w:val="25"/>
          <w:szCs w:val="25"/>
          <w:lang w:val="ru-RU"/>
        </w:rPr>
        <w:t xml:space="preserve"> èñòî÷íèê</w:t>
      </w:r>
      <w:r w:rsidRPr="007163D6">
        <w:rPr>
          <w:rFonts w:ascii="LMUkrLine Cyr" w:hAnsi="LMUkrLine Cyr" w:cs="LMUkrLine Cyr"/>
          <w:sz w:val="25"/>
          <w:szCs w:val="25"/>
          <w:lang w:val="ru-RU"/>
        </w:rPr>
        <w:t>ом</w:t>
      </w:r>
      <w:r w:rsidRPr="007163D6">
        <w:rPr>
          <w:rFonts w:ascii="LMUkrLine" w:hAnsi="LMUkrLine" w:cs="LMUkrLine"/>
          <w:sz w:val="25"/>
          <w:szCs w:val="25"/>
          <w:lang w:val="ru-RU"/>
        </w:rPr>
        <w:t xml:space="preserve"> </w:t>
      </w:r>
      <w:r w:rsidRPr="007163D6">
        <w:rPr>
          <w:rFonts w:ascii="LMUkrLine Cyr" w:hAnsi="LMUkrLine Cyr" w:cs="LMUkrLine Cyr"/>
          <w:sz w:val="25"/>
          <w:szCs w:val="25"/>
          <w:lang w:val="ru-RU"/>
        </w:rPr>
        <w:t>доходов</w:t>
      </w:r>
      <w:r w:rsidRPr="007163D6">
        <w:rPr>
          <w:rFonts w:ascii="LMUkrLine" w:hAnsi="LMUkrLine" w:cs="LMUkrLine"/>
          <w:sz w:val="25"/>
          <w:szCs w:val="25"/>
          <w:lang w:val="ru-RU"/>
        </w:rPr>
        <w:t xml:space="preserve"> ðåãèîíàëüíûõ áþäæåòîâ </w:t>
      </w:r>
      <w:r w:rsidRPr="007163D6">
        <w:rPr>
          <w:rFonts w:ascii="LMUkrLine Cyr" w:hAnsi="LMUkrLine Cyr" w:cs="LMUkrLine Cyr"/>
          <w:sz w:val="25"/>
          <w:szCs w:val="25"/>
          <w:lang w:val="ru-RU"/>
        </w:rPr>
        <w:t>являются</w:t>
      </w:r>
      <w:r w:rsidRPr="007163D6">
        <w:rPr>
          <w:rFonts w:ascii="LMUkrLine" w:hAnsi="LMUkrLine" w:cs="LMUkrLine"/>
          <w:sz w:val="25"/>
          <w:szCs w:val="25"/>
          <w:lang w:val="ru-RU"/>
        </w:rPr>
        <w:t xml:space="preserve"> </w:t>
      </w:r>
      <w:r w:rsidRPr="007163D6">
        <w:rPr>
          <w:rFonts w:ascii="LMUkrLine Cyr" w:hAnsi="LMUkrLine Cyr" w:cs="LMUkrLine Cyr"/>
          <w:sz w:val="25"/>
          <w:szCs w:val="25"/>
          <w:lang w:val="ru-RU"/>
        </w:rPr>
        <w:t>налоги</w:t>
      </w:r>
      <w:r w:rsidRPr="007163D6">
        <w:rPr>
          <w:rFonts w:ascii="LMUkrLine" w:hAnsi="LMUkrLine" w:cs="LMUkrLine"/>
          <w:sz w:val="25"/>
          <w:szCs w:val="25"/>
          <w:lang w:val="ru-RU"/>
        </w:rPr>
        <w:t xml:space="preserve">. Âñå íàëîãè, ïîñòóïàþùèå â ýòè áþäæåòû, ìîæíî ðàçäåëèòü íà äâå ãðóïïû: </w:t>
      </w:r>
      <w:r w:rsidRPr="007163D6">
        <w:rPr>
          <w:rFonts w:ascii="LMUkrLine Cyr" w:hAnsi="LMUkrLine Cyr" w:cs="LMUkrLine Cyr"/>
          <w:sz w:val="25"/>
          <w:szCs w:val="25"/>
          <w:lang w:val="ru-RU"/>
        </w:rPr>
        <w:t>м</w:t>
      </w:r>
      <w:r w:rsidRPr="007163D6">
        <w:rPr>
          <w:rFonts w:ascii="LMUkrLine" w:hAnsi="LMUkrLine" w:cs="LMUkrLine"/>
          <w:sz w:val="25"/>
          <w:szCs w:val="25"/>
          <w:lang w:val="ru-RU"/>
        </w:rPr>
        <w:t xml:space="preserve">åñòíûå íàëîãè è ïîñòóïëåíèÿ èç âûøåñòîÿùèõ áþäæåòîâ. </w:t>
      </w:r>
    </w:p>
    <w:p w:rsidR="007163D6" w:rsidRPr="007163D6" w:rsidRDefault="007163D6">
      <w:pPr>
        <w:pStyle w:val="23"/>
        <w:spacing w:line="396" w:lineRule="auto"/>
        <w:rPr>
          <w:rFonts w:ascii="LMUkrLine" w:hAnsi="LMUkrLine" w:cs="LMUkrLine"/>
          <w:lang w:val="ru-RU"/>
        </w:rPr>
      </w:pPr>
      <w:r w:rsidRPr="007163D6">
        <w:rPr>
          <w:rFonts w:ascii="LMUkrLine" w:hAnsi="LMUkrLine" w:cs="LMUkrLine"/>
          <w:lang w:val="ru-RU"/>
        </w:rPr>
        <w:t xml:space="preserve">Â ñîîòâåòñòâèè ñ íàëîãîâûì çàêîíîäàòåëüñòâîì êàæäîé ñòðàíû ìåñòíûå íàëîãè çàêðåïëåíû çà îòäåëüíûìè âèäàìè ðåãèîíàëüíûõ áþäæåòîâ. </w:t>
      </w:r>
      <w:r w:rsidRPr="007163D6">
        <w:rPr>
          <w:rFonts w:ascii="LMUkrLine Cyr" w:hAnsi="LMUkrLine Cyr" w:cs="LMUkrLine Cyr"/>
          <w:lang w:val="ru-RU"/>
        </w:rPr>
        <w:t>С</w:t>
      </w:r>
      <w:r w:rsidRPr="007163D6">
        <w:rPr>
          <w:rFonts w:ascii="LMUkrLine" w:hAnsi="LMUkrLine" w:cs="LMUkrLine"/>
          <w:lang w:val="ru-RU"/>
        </w:rPr>
        <w:t>òàâêè ïî ýòèì íàëîãàì óñòàí</w:t>
      </w:r>
      <w:r w:rsidRPr="007163D6">
        <w:rPr>
          <w:rFonts w:ascii="LMUkrLine Cyr" w:hAnsi="LMUkrLine Cyr" w:cs="LMUkrLine Cyr"/>
          <w:lang w:val="ru-RU"/>
        </w:rPr>
        <w:t>а</w:t>
      </w:r>
      <w:r w:rsidRPr="007163D6">
        <w:rPr>
          <w:rFonts w:ascii="LMUkrLine" w:hAnsi="LMUkrLine" w:cs="LMUkrLine"/>
          <w:lang w:val="ru-RU"/>
        </w:rPr>
        <w:t>âëèâàþòñÿ, êàê ïðàâèëî, ðåãèîíàëüíûìè îðãàíàìè âëàñòè. Â ðàçíûõ ñòðàíàõ ÷èñëî òàêèõ íàëîãîâ êîëåáëåòñÿ îò 20 äî 100, à èõ óäåëüíûé âåñ â îáùèõ äîõîäàõ ðåãèîíàëüíûõ áþäæåòîâ – îò 30 äî 70%</w:t>
      </w:r>
      <w:r w:rsidRPr="007163D6">
        <w:rPr>
          <w:rStyle w:val="a9"/>
          <w:rFonts w:ascii="LMUkrLine" w:hAnsi="LMUkrLine" w:cs="LMUkrLine"/>
          <w:lang w:val="ru-RU"/>
        </w:rPr>
        <w:footnoteReference w:id="8"/>
      </w:r>
      <w:r w:rsidRPr="007163D6">
        <w:rPr>
          <w:rFonts w:ascii="LMUkrLine" w:hAnsi="LMUkrLine" w:cs="LMUkrLine"/>
          <w:lang w:val="ru-RU"/>
        </w:rPr>
        <w:t>.</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Ìåñòíûå íàëîãè áûâàþò ïðÿìûå è êîñâåííûå. Ê ïðÿìûì îòíîñÿòñÿ íàëîãè, âçèìàåìûå ñ äîõîäîâ èëè èìóùåñòâà ïëàòåëü</w:t>
      </w:r>
      <w:r w:rsidRPr="007163D6">
        <w:rPr>
          <w:rFonts w:ascii="LMUkrLine Cyr" w:hAnsi="LMUkrLine Cyr" w:cs="LMUkrLine Cyr"/>
          <w:lang w:val="ru-RU"/>
        </w:rPr>
        <w:t>щ</w:t>
      </w:r>
      <w:r w:rsidRPr="007163D6">
        <w:rPr>
          <w:rFonts w:ascii="LMUkrLine" w:hAnsi="LMUkrLine" w:cs="LMUkrLine"/>
          <w:lang w:val="ru-RU"/>
        </w:rPr>
        <w:t>èêà (çåìåëüíû</w:t>
      </w:r>
      <w:r w:rsidRPr="007163D6">
        <w:rPr>
          <w:rFonts w:ascii="LMUkrLine Cyr" w:hAnsi="LMUkrLine Cyr" w:cs="LMUkrLine Cyr"/>
          <w:lang w:val="ru-RU"/>
        </w:rPr>
        <w:t>й</w:t>
      </w:r>
      <w:r w:rsidRPr="007163D6">
        <w:rPr>
          <w:rFonts w:ascii="LMUkrLine" w:hAnsi="LMUkrLine" w:cs="LMUkrLine"/>
          <w:lang w:val="ru-RU"/>
        </w:rPr>
        <w:t>, ïðîìûñëîâûé, íà ïðîôåññèþ, íà ïðèáûëü, ïîä</w:t>
      </w:r>
      <w:r w:rsidRPr="007163D6">
        <w:rPr>
          <w:rFonts w:ascii="LMUkrLine Cyr" w:hAnsi="LMUkrLine Cyr" w:cs="LMUkrLine Cyr"/>
          <w:lang w:val="ru-RU"/>
        </w:rPr>
        <w:t>о</w:t>
      </w:r>
      <w:r w:rsidRPr="007163D6">
        <w:rPr>
          <w:rFonts w:ascii="LMUkrLine" w:hAnsi="LMUkrLine" w:cs="LMUkrLine"/>
          <w:lang w:val="ru-RU"/>
        </w:rPr>
        <w:t>õîäíûé, íà àâòîìîáèëè è äð.). Êîñâåííûå – ýòî íàëîãè, âçèìàåìûå ïðè ñîâåðøåíèè ïîêóïêè (ïðîäàæè) òîâàðîâ, óñëóã.</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Ôóíêöèîíàëüíàÿ êëàññèôèêàöèÿ ðàñõîäîâ áþäæåòîâ ÐÔ – ýòî ãðóïïèðîâêà ðàñõîäîâ áþäæåòîâ âñåõ óðîâíåé, îòðàæàþùàÿ íàïðàâëåíèå ñðåäñòâ íà âûïîëíåíèå îñíîâíûõ ôóíêöèé ãîñóäàðñòâà.</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Âåäîìñòâåííàÿ êëàññèôèêàöèÿ ðàñõîäîâ ôåäåðàëüíîãî áþäæåòà ÿâëÿåòñÿ ãðóïïèðîâêîé ðàñõîäîâ, îòðàæàþùåé ðàñïðåäåëåíèå áþäæåòíûõ àññèãíîâàíèé ïî ïðÿìûì ïîëó÷àòåëÿì ñðåäñòâ èç ôåäåðàëüíîãî áþäæåòà, à â ðàìêàõ èõ áþäæåòîâ – ïî öåëåâûì ñòàòüÿì è âèäàì ðàñõîäîâ.</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Âåäîìñòâåííàÿ êëàññèôèêàöèÿ áþäæåòîâ ñóáúåêòîâ ÐÔ ïðåäñòàâëÿåò ñîáîé ãðóïïèðîâêó ðàñõîäîâ áþäæåòîâ ñóáúåêòîâ ÐÔ, îòðàæàþùóþ ðàñïðåäåëåíèå áþäæåòíûõ àññèãíîâàíèé ïî íåïîñðåäñòâåííûì ïîëó÷àòåëÿì ñðåäñòâ èç áþäæåòîâ ñóáúåêòîâ Ôåäåðàöèè.</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Ýêîíîìè÷åñêàÿ êëàññèôèêàöèÿ ðàñõîäîâ áþäæåòîâ ÐÔ – ýòî  ãðóïïèðîâêà ðàñõîäîâ áþäæåòîâ âñåõ óðîâíåé ïî èõ ýêîíîìè÷åñêîìó ñîäåðæàíèþ.</w:t>
      </w:r>
    </w:p>
    <w:p w:rsidR="007163D6" w:rsidRPr="007163D6" w:rsidRDefault="007163D6">
      <w:pPr>
        <w:pStyle w:val="a3"/>
        <w:widowControl w:val="0"/>
        <w:spacing w:line="360" w:lineRule="auto"/>
        <w:ind w:firstLine="360"/>
        <w:rPr>
          <w:rFonts w:ascii="LMUkrLine" w:hAnsi="LMUkrLine" w:cs="LMUkrLine"/>
          <w:lang w:val="ru-RU"/>
        </w:rPr>
      </w:pPr>
      <w:r w:rsidRPr="007163D6">
        <w:rPr>
          <w:rFonts w:ascii="LMUkrLine" w:hAnsi="LMUkrLine" w:cs="LMUkrLine"/>
          <w:lang w:val="ru-RU"/>
        </w:rPr>
        <w:t>Çàêîíîäàòåëüíûå (ïðåäñòàâèòåëüíûå) îðãàíû ñóáúåêòîâ ÐÔ è îðãàíû ìåñòíîãî ñàìîóïðàâëåíèÿ ìîãóò ïðîèçâîäèòü äàëüíåéøóþ äåòàëèçàöèþ îáúåêòîâ áþäæåòíîé êëàññèôèêàöèè â ÷àñòè öåëåâûõ ñòàòåé è âèäîâ ðàñõîäîâ, íå íàðóøàÿ îáùèõ ïðèíöèïîâ ïîñòðîåíèÿ è åäèíñòâà áþäæåòíîé êëàññèôèêàöèè.</w:t>
      </w:r>
    </w:p>
    <w:p w:rsidR="007163D6" w:rsidRPr="007163D6" w:rsidRDefault="007163D6">
      <w:pPr>
        <w:pStyle w:val="a3"/>
        <w:widowControl w:val="0"/>
        <w:spacing w:line="360" w:lineRule="auto"/>
        <w:ind w:firstLine="360"/>
        <w:rPr>
          <w:rFonts w:ascii="LMUkrLine" w:hAnsi="LMUkrLine" w:cs="LMUkrLine"/>
          <w:sz w:val="26"/>
          <w:szCs w:val="26"/>
          <w:lang w:val="ru-RU"/>
        </w:rPr>
      </w:pPr>
    </w:p>
    <w:p w:rsidR="007163D6" w:rsidRPr="007163D6" w:rsidRDefault="007163D6" w:rsidP="00EE620E">
      <w:pPr>
        <w:pStyle w:val="a3"/>
        <w:widowControl w:val="0"/>
        <w:numPr>
          <w:ilvl w:val="0"/>
          <w:numId w:val="10"/>
        </w:numPr>
        <w:tabs>
          <w:tab w:val="clear" w:pos="720"/>
          <w:tab w:val="num" w:pos="360"/>
        </w:tabs>
        <w:spacing w:line="360" w:lineRule="auto"/>
        <w:rPr>
          <w:rFonts w:ascii="LMUkrLine" w:hAnsi="LMUkrLine" w:cs="LMUkrLine"/>
          <w:b/>
          <w:bCs/>
          <w:sz w:val="26"/>
          <w:szCs w:val="26"/>
          <w:lang w:val="ru-RU"/>
        </w:rPr>
      </w:pPr>
      <w:r w:rsidRPr="007163D6">
        <w:rPr>
          <w:rFonts w:ascii="LMUkrLine Cyr" w:hAnsi="LMUkrLine Cyr" w:cs="LMUkrLine Cyr"/>
          <w:b/>
          <w:bCs/>
          <w:sz w:val="26"/>
          <w:szCs w:val="26"/>
          <w:lang w:val="ru-RU"/>
        </w:rPr>
        <w:t>Бюджетное</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устройство</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унитарных</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и</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федеративных</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государств</w:t>
      </w:r>
    </w:p>
    <w:p w:rsidR="007163D6" w:rsidRPr="007163D6" w:rsidRDefault="007163D6">
      <w:pPr>
        <w:pStyle w:val="a3"/>
        <w:widowControl w:val="0"/>
        <w:spacing w:line="360" w:lineRule="auto"/>
        <w:rPr>
          <w:rFonts w:ascii="LMUkrLine" w:hAnsi="LMUkrLine" w:cs="LMUkrLine"/>
          <w:sz w:val="26"/>
          <w:szCs w:val="26"/>
          <w:lang w:val="ru-RU"/>
        </w:rPr>
      </w:pP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Áþäæåòíîå óñòðîéñòâî ïðåäñòàâëÿåò ñîáîé îðãàíèçàöèîííûå ïðèíöèïû ïîñòðîåíèÿ áþäæåòíîé ñèñòåìû, åå ñòðóêòóðó, âçàèìîñâÿçü îá</w:t>
      </w:r>
      <w:r w:rsidRPr="007163D6">
        <w:rPr>
          <w:rFonts w:ascii="LMUkrLine Cyr" w:hAnsi="LMUkrLine Cyr" w:cs="LMUkrLine Cyr"/>
          <w:lang w:val="ru-RU"/>
        </w:rPr>
        <w:t>ъ</w:t>
      </w:r>
      <w:r w:rsidRPr="007163D6">
        <w:rPr>
          <w:rFonts w:ascii="LMUkrLine" w:hAnsi="LMUkrLine" w:cs="LMUkrLine"/>
          <w:lang w:val="ru-RU"/>
        </w:rPr>
        <w:t>åäèíÿåìûõ â íåé áþäæåòîâ. Áþäæåòíàÿ ñèñòåìà – ýòî ñîâîêóïíîñòü âñåõ áþäæåòîâ, äåéñòâóþ</w:t>
      </w:r>
      <w:r w:rsidRPr="007163D6">
        <w:rPr>
          <w:rFonts w:ascii="LMUkrLine Cyr" w:hAnsi="LMUkrLine Cyr" w:cs="LMUkrLine Cyr"/>
          <w:lang w:val="ru-RU"/>
        </w:rPr>
        <w:t>щ</w:t>
      </w:r>
      <w:r w:rsidRPr="007163D6">
        <w:rPr>
          <w:rFonts w:ascii="LMUkrLine" w:hAnsi="LMUkrLine" w:cs="LMUkrLine"/>
          <w:lang w:val="ru-RU"/>
        </w:rPr>
        <w:t>èõ íà òåððèòîðèè ñòðàíû.</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Cyr" w:hAnsi="LMUkrLine Cyr" w:cs="LMUkrLine Cyr"/>
          <w:lang w:val="ru-RU"/>
        </w:rPr>
        <w:t>Б</w:t>
      </w:r>
      <w:r w:rsidRPr="007163D6">
        <w:rPr>
          <w:rFonts w:ascii="LMUkrLine" w:hAnsi="LMUkrLine" w:cs="LMUkrLine"/>
          <w:lang w:val="ru-RU"/>
        </w:rPr>
        <w:t>þäæåòíîå óñòðîéñ</w:t>
      </w:r>
      <w:r w:rsidRPr="007163D6">
        <w:rPr>
          <w:rFonts w:ascii="LMUkrLine Cyr" w:hAnsi="LMUkrLine Cyr" w:cs="LMUkrLine Cyr"/>
          <w:lang w:val="ru-RU"/>
        </w:rPr>
        <w:t>т</w:t>
      </w:r>
      <w:r w:rsidRPr="007163D6">
        <w:rPr>
          <w:rFonts w:ascii="LMUkrLine" w:hAnsi="LMUkrLine" w:cs="LMUkrLine"/>
          <w:lang w:val="ru-RU"/>
        </w:rPr>
        <w:t>âî îïðåäåëÿåòñÿ ãîñóäàðñòâåííûì óñòðîéñòâîì. Â óíèòàðíûõ (åäèíûõ) ãîñóäàðñòâàõ áþäæåòíàÿ ñèñòåìà âêëþ÷àåò äâà çâåíà: ãîñóäàðñò</w:t>
      </w:r>
      <w:r w:rsidRPr="007163D6">
        <w:rPr>
          <w:rFonts w:ascii="LMUkrLine Cyr" w:hAnsi="LMUkrLine Cyr" w:cs="LMUkrLine Cyr"/>
          <w:lang w:val="ru-RU"/>
        </w:rPr>
        <w:t>в</w:t>
      </w:r>
      <w:r w:rsidRPr="007163D6">
        <w:rPr>
          <w:rFonts w:ascii="LMUkrLine" w:hAnsi="LMUkrLine" w:cs="LMUkrLine"/>
          <w:lang w:val="ru-RU"/>
        </w:rPr>
        <w:t>åííûé áþäæåò è ìíîãî÷èñëåííûå ìåñòíûå áþäæåòû. Â ôåäåðàòèâíûõ ãîñóäàðñòâàõ áþäæåòíàÿ ñèñòåìà ñîñòîèò èç òðåõ çâåíüåâ: ãîñóäàðñòâåííûé áþäæåò (ôåäåðàëüíûé áþäæåò èëè áþäæåò öåíòðàëüíîãî ïðàâèòåë</w:t>
      </w:r>
      <w:r w:rsidRPr="007163D6">
        <w:rPr>
          <w:rFonts w:ascii="LMUkrLine Cyr" w:hAnsi="LMUkrLine Cyr" w:cs="LMUkrLine Cyr"/>
          <w:lang w:val="ru-RU"/>
        </w:rPr>
        <w:t>ь</w:t>
      </w:r>
      <w:r w:rsidRPr="007163D6">
        <w:rPr>
          <w:rFonts w:ascii="LMUkrLine" w:hAnsi="LMUkrLine" w:cs="LMUkrLine"/>
          <w:lang w:val="ru-RU"/>
        </w:rPr>
        <w:t>ñòâà), áþäæåòû ÷ëåíîâ ôåäåðàöèè (øòàòîâ – â ÑØÀ, çåìåëü (ëàíäîâ) – â ÔÐÃ, ïðîâèíöèé – â Êàíàäå) è ìåñòíûå áþäæåòû.</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 xml:space="preserve">Êàê óæå îòìå÷àëîñü, â óíèòàðíûõ ãîñóäàðñòâàõ ìåñòíûå áþäæåòû ñâîèìè äîõîäàìè è ðàñõîäàìè íå âõîäÿò â ãîñóäàðñòâåííûé áþäæåò, </w:t>
      </w:r>
      <w:r w:rsidRPr="007163D6">
        <w:rPr>
          <w:rFonts w:ascii="LMUkrLine Cyr" w:hAnsi="LMUkrLine Cyr" w:cs="LMUkrLine Cyr"/>
          <w:lang w:val="ru-RU"/>
        </w:rPr>
        <w:t>в</w:t>
      </w:r>
      <w:r w:rsidRPr="007163D6">
        <w:rPr>
          <w:rFonts w:ascii="LMUkrLine" w:hAnsi="LMUkrLine" w:cs="LMUkrLine"/>
          <w:lang w:val="ru-RU"/>
        </w:rPr>
        <w:t xml:space="preserve"> ôåäåðàòèâíûõ ãîñóäàðñòâàõ – íå âêëþ÷àþòñÿ â áþäæåòû ÷ëåíîâ ôåäåðàöèè, äîõîäû è ðàñõîäû êîòîðûõ íå âõîäÿò â ôåäåðàëüíûé áþäæåò.</w:t>
      </w:r>
    </w:p>
    <w:p w:rsidR="007163D6" w:rsidRPr="007163D6" w:rsidRDefault="007163D6">
      <w:pPr>
        <w:pStyle w:val="21"/>
        <w:ind w:firstLine="340"/>
        <w:rPr>
          <w:rFonts w:ascii="LMUkrLine" w:hAnsi="LMUkrLine" w:cs="LMUkrLine"/>
          <w:lang w:val="ru-RU"/>
        </w:rPr>
      </w:pPr>
      <w:r w:rsidRPr="007163D6">
        <w:rPr>
          <w:rFonts w:ascii="LMUkrLine" w:hAnsi="LMUkrLine" w:cs="LMUkrLine"/>
          <w:u w:val="single"/>
          <w:lang w:val="ru-RU"/>
        </w:rPr>
        <w:t xml:space="preserve">Ïðèíöèïû  ôîðìèðîâàíèÿ </w:t>
      </w:r>
      <w:r w:rsidRPr="007163D6">
        <w:rPr>
          <w:rFonts w:ascii="LMUkrLine Cyr" w:hAnsi="LMUkrLine Cyr" w:cs="LMUkrLine Cyr"/>
          <w:u w:val="single"/>
          <w:lang w:val="ru-RU"/>
        </w:rPr>
        <w:t>территориальных</w:t>
      </w:r>
      <w:r w:rsidRPr="007163D6">
        <w:rPr>
          <w:rFonts w:ascii="LMUkrLine" w:hAnsi="LMUkrLine" w:cs="LMUkrLine"/>
          <w:u w:val="single"/>
          <w:lang w:val="ru-RU"/>
        </w:rPr>
        <w:t xml:space="preserve"> </w:t>
      </w:r>
      <w:r w:rsidRPr="007163D6">
        <w:rPr>
          <w:rFonts w:ascii="LMUkrLine Cyr" w:hAnsi="LMUkrLine Cyr" w:cs="LMUkrLine Cyr"/>
          <w:u w:val="single"/>
          <w:lang w:val="ru-RU"/>
        </w:rPr>
        <w:t>бюджетов</w:t>
      </w:r>
      <w:r w:rsidRPr="007163D6">
        <w:rPr>
          <w:rFonts w:ascii="LMUkrLine" w:hAnsi="LMUkrLine" w:cs="LMUkrLine"/>
          <w:lang w:val="ru-RU"/>
        </w:rPr>
        <w:t>.</w:t>
      </w:r>
    </w:p>
    <w:p w:rsidR="007163D6" w:rsidRPr="007163D6" w:rsidRDefault="007163D6">
      <w:pPr>
        <w:pStyle w:val="21"/>
        <w:ind w:firstLine="340"/>
        <w:rPr>
          <w:rFonts w:ascii="LMUkrLine" w:hAnsi="LMUkrLine" w:cs="LMUkrLine"/>
          <w:lang w:val="ru-RU"/>
        </w:rPr>
      </w:pPr>
      <w:r w:rsidRPr="007163D6">
        <w:rPr>
          <w:rFonts w:ascii="LMUkrLine" w:hAnsi="LMUkrLine" w:cs="LMUkrLine"/>
          <w:lang w:val="ru-RU"/>
        </w:rPr>
        <w:t>Â áîëüøèíñòâå çàðóáåæíûõ ñòðàí ïîðÿäîê ðàçðàáîòêè, ðàññìîòðåíèÿ è óòâåðæäåíèÿ ïðîåêòîâ ðåãèîíàëüíûõ áþäæåòîâ äåòàëüíî ðåãëàìåíòèðîâàí.</w:t>
      </w:r>
    </w:p>
    <w:p w:rsidR="007163D6" w:rsidRPr="007163D6" w:rsidRDefault="007163D6">
      <w:pPr>
        <w:pStyle w:val="23"/>
        <w:rPr>
          <w:rFonts w:ascii="LMUkrLine" w:hAnsi="LMUkrLine" w:cs="LMUkrLine"/>
          <w:lang w:val="ru-RU"/>
        </w:rPr>
      </w:pPr>
      <w:r w:rsidRPr="007163D6">
        <w:rPr>
          <w:rFonts w:ascii="LMUkrLine" w:hAnsi="LMUkrLine" w:cs="LMUkrLine"/>
          <w:lang w:val="ru-RU"/>
        </w:rPr>
        <w:t>Â îñíîâó ðàñõîäíîé ÷àñòè áþäæåòà îáû÷íî çàêëàäûâàþòñÿ ñìåòû ìóíèöèïàëüíûõ äåïàðòàìåíòîâ, ñîñòàâëÿåìûå ðóêîâîäèòåëåì ôèíàíñîâîé ñëóæáû ñ ó</w:t>
      </w:r>
      <w:r w:rsidRPr="007163D6">
        <w:rPr>
          <w:rFonts w:ascii="LMUkrLine Cyr" w:hAnsi="LMUkrLine Cyr" w:cs="LMUkrLine Cyr"/>
          <w:lang w:val="ru-RU"/>
        </w:rPr>
        <w:t>ч</w:t>
      </w:r>
      <w:r w:rsidRPr="007163D6">
        <w:rPr>
          <w:rFonts w:ascii="LMUkrLine" w:hAnsi="LMUkrLine" w:cs="LMUkrLine"/>
          <w:lang w:val="ru-RU"/>
        </w:rPr>
        <w:t>åò</w:t>
      </w:r>
      <w:r w:rsidRPr="007163D6">
        <w:rPr>
          <w:rFonts w:ascii="LMUkrLine Cyr" w:hAnsi="LMUkrLine Cyr" w:cs="LMUkrLine Cyr"/>
          <w:lang w:val="ru-RU"/>
        </w:rPr>
        <w:t>о</w:t>
      </w:r>
      <w:r w:rsidRPr="007163D6">
        <w:rPr>
          <w:rFonts w:ascii="LMUkrLine" w:hAnsi="LMUkrLine" w:cs="LMUkrLine"/>
          <w:lang w:val="ru-RU"/>
        </w:rPr>
        <w:t>ì ïîïðàâîê, âíîñèìûõ ãëàâîé èñïîëíèòåëüíîé âëàñòè íà ìåñòàõ (ãóáåðíàòîðîì, ìýðîì è ò.ï.). Ïîñëå îáñóæäåíèÿ, îðãàíèçóåìîãî ìóíèöèïàëüíûì ñîâåòîì, ïðîåêò áþäæåò</w:t>
      </w:r>
      <w:r w:rsidRPr="007163D6">
        <w:rPr>
          <w:rFonts w:ascii="LMUkrLine Cyr" w:hAnsi="LMUkrLine Cyr" w:cs="LMUkrLine Cyr"/>
          <w:lang w:val="ru-RU"/>
        </w:rPr>
        <w:t>а</w:t>
      </w:r>
      <w:r w:rsidRPr="007163D6">
        <w:rPr>
          <w:rFonts w:ascii="LMUkrLine" w:hAnsi="LMUkrLine" w:cs="LMUkrLine"/>
          <w:lang w:val="ru-RU"/>
        </w:rPr>
        <w:t xml:space="preserve"> âíîñèòñÿ íà óòâåðæäåíèå ãëàâû èñïîëíèòåëüíîãî àïïàðàòà. </w:t>
      </w:r>
      <w:r w:rsidRPr="007163D6">
        <w:rPr>
          <w:rFonts w:ascii="LMUkrLine Cyr" w:hAnsi="LMUkrLine Cyr" w:cs="LMUkrLine Cyr"/>
          <w:lang w:val="ru-RU"/>
        </w:rPr>
        <w:t>О</w:t>
      </w:r>
      <w:r w:rsidRPr="007163D6">
        <w:rPr>
          <w:rFonts w:ascii="LMUkrLine" w:hAnsi="LMUkrLine" w:cs="LMUkrLine"/>
          <w:lang w:val="ru-RU"/>
        </w:rPr>
        <w:t>äíîâðåìåííî ïðèíèìàþòñÿ ðåøåíèÿ î í</w:t>
      </w:r>
      <w:r w:rsidRPr="007163D6">
        <w:rPr>
          <w:rFonts w:ascii="LMUkrLine Cyr" w:hAnsi="LMUkrLine Cyr" w:cs="LMUkrLine Cyr"/>
          <w:lang w:val="ru-RU"/>
        </w:rPr>
        <w:t>а</w:t>
      </w:r>
      <w:r w:rsidRPr="007163D6">
        <w:rPr>
          <w:rFonts w:ascii="LMUkrLine" w:hAnsi="LMUkrLine" w:cs="LMUkrLine"/>
          <w:lang w:val="ru-RU"/>
        </w:rPr>
        <w:t>ëîãîâûõ ñòàâêàõ è ïðîåêòèðóåìûõ çàéìàõ.</w:t>
      </w:r>
    </w:p>
    <w:p w:rsidR="007163D6" w:rsidRPr="007163D6" w:rsidRDefault="007163D6">
      <w:pPr>
        <w:widowControl w:val="0"/>
        <w:spacing w:line="360" w:lineRule="auto"/>
        <w:ind w:firstLine="360"/>
        <w:jc w:val="both"/>
        <w:rPr>
          <w:rFonts w:ascii="LMUkrLine" w:hAnsi="LMUkrLine" w:cs="LMUkrLine"/>
          <w:lang w:val="ru-RU"/>
        </w:rPr>
      </w:pPr>
      <w:r w:rsidRPr="007163D6">
        <w:rPr>
          <w:rFonts w:ascii="LMUkrLine" w:hAnsi="LMUkrLine" w:cs="LMUkrLine"/>
          <w:lang w:val="ru-RU"/>
        </w:rPr>
        <w:t>Ðåãèîíàëüíûå îðãàíû âëàñòè îáÿçàíû ðóêîâîäñòâîâàòüñÿ çàêîí</w:t>
      </w:r>
      <w:r w:rsidRPr="007163D6">
        <w:rPr>
          <w:rFonts w:ascii="LMUkrLine Cyr" w:hAnsi="LMUkrLine Cyr" w:cs="LMUkrLine Cyr"/>
          <w:lang w:val="ru-RU"/>
        </w:rPr>
        <w:t>о</w:t>
      </w:r>
      <w:r w:rsidRPr="007163D6">
        <w:rPr>
          <w:rFonts w:ascii="LMUkrLine" w:hAnsi="LMUkrLine" w:cs="LMUkrLine"/>
          <w:lang w:val="ru-RU"/>
        </w:rPr>
        <w:t>äàòåëüíî çàêðåïëåííûìè ïðèíöèïàìè ñîñòàâëåíèÿ áþäæåòà. Îñíîâíûå èç íèõ – ïðèíöèï îáåñïå÷åíèÿ îáùåé ñáàëàíñèðîâ</w:t>
      </w:r>
      <w:r w:rsidRPr="007163D6">
        <w:rPr>
          <w:rFonts w:ascii="LMUkrLine Cyr" w:hAnsi="LMUkrLine Cyr" w:cs="LMUkrLine Cyr"/>
          <w:lang w:val="ru-RU"/>
        </w:rPr>
        <w:t>ан</w:t>
      </w:r>
      <w:r w:rsidRPr="007163D6">
        <w:rPr>
          <w:rFonts w:ascii="LMUkrLine" w:hAnsi="LMUkrLine" w:cs="LMUkrLine"/>
          <w:lang w:val="ru-RU"/>
        </w:rPr>
        <w:t>íîñòè áþäæåòà è ïðèíöèï ïîëíîòû áþäæåòà. Èíà÷å ãîâîðÿ, â åãî ïðîåêòå äîëæíû ôèãóðèðîâàòü âñå ïðåäïîëàãàåìûå äîõîäû è ðàñõîäû.</w:t>
      </w:r>
    </w:p>
    <w:p w:rsidR="007163D6" w:rsidRPr="007163D6" w:rsidRDefault="007163D6">
      <w:pPr>
        <w:widowControl w:val="0"/>
        <w:spacing w:line="360" w:lineRule="auto"/>
        <w:ind w:firstLine="360"/>
        <w:jc w:val="both"/>
        <w:rPr>
          <w:rFonts w:ascii="LMUkrLine" w:hAnsi="LMUkrLine" w:cs="LMUkrLine"/>
          <w:lang w:val="ru-RU"/>
        </w:rPr>
      </w:pPr>
      <w:r w:rsidRPr="007163D6">
        <w:rPr>
          <w:rFonts w:ascii="LMUkrLine" w:hAnsi="LMUkrLine" w:cs="LMUkrLine"/>
          <w:lang w:val="ru-RU"/>
        </w:rPr>
        <w:t>Âî ìíîãèõ ñòðàíàõ, íàïðèìåð â Ãåðìàíèè, Âåëèêîáðèòàíèè, Èñïàíèè öåíòðàëüíûå âëàñòè ïðèíèìàþò ó÷àñòèå òàêæå â êîððåêòèðîâêå áþäæåòîâ ðåãèîíàëüíûõ âëàñòåé â ÷àñòè, êàñàþùåéñÿ áþäæåòíûõ íàëîãîâûõ ïîñòóïëåíèé, îðèåíòèðóÿñü ïðè ýòîì íà óðîâåíü ñðåäíåäóøåâîãî äîõîäà â ðàçëè÷íûõ àäìèíèñòðàòèâíî-òåððèòîðèàëüíûõ åäèíèöàõ. Èç áþäæåòîâ ðåãèîíàëüíûõ îðãàíîâ âëàñòè, óïðàâëÿþùèõ òåððèòîðèåé, íà êîòîðîé  ñðåäíèé äî</w:t>
      </w:r>
      <w:r w:rsidRPr="007163D6">
        <w:rPr>
          <w:rFonts w:ascii="LMUkrLine Cyr" w:hAnsi="LMUkrLine Cyr" w:cs="LMUkrLine Cyr"/>
          <w:lang w:val="ru-RU"/>
        </w:rPr>
        <w:t>х</w:t>
      </w:r>
      <w:r w:rsidRPr="007163D6">
        <w:rPr>
          <w:rFonts w:ascii="LMUkrLine" w:hAnsi="LMUkrLine" w:cs="LMUkrLine"/>
          <w:lang w:val="ru-RU"/>
        </w:rPr>
        <w:t xml:space="preserve">îä íà äóøó íàñåëåíèÿ îòíîñèòåëüíî âûñîê, ÷àñòü íàëîãîâûõ ïîñòóïëåíèé ìîæåò èçûìàòüñÿ öåíòðàëüíîé âëàñòüþ è ïåðåðàñïðåäåëÿòüñÿ â ïîëüçó òåððèòîðèé, ãäå ñðåäíåãîäîâîé äîõîä íà ÷åëîâåêà íèæå ñðåäíåãî. </w:t>
      </w:r>
      <w:r w:rsidRPr="007163D6">
        <w:rPr>
          <w:rFonts w:ascii="LMUkrLine Cyr" w:hAnsi="LMUkrLine Cyr" w:cs="LMUkrLine Cyr"/>
          <w:lang w:val="ru-RU"/>
        </w:rPr>
        <w:t>В</w:t>
      </w:r>
      <w:r w:rsidRPr="007163D6">
        <w:rPr>
          <w:rFonts w:ascii="LMUkrLine" w:hAnsi="LMUkrLine" w:cs="LMUkrLine"/>
          <w:lang w:val="ru-RU"/>
        </w:rPr>
        <w:t xml:space="preserve"> Ãåðìàíèè, íàïðèìåð, âûðàâíèâàíèå äîõîäîâ ìåæäó áþäæåòàìè çåìåëü äîñòèãàåò ñóììû ïîðÿäêà 3 ìëðä. ìàðîê åæåãîäíî.</w:t>
      </w:r>
    </w:p>
    <w:p w:rsidR="007163D6" w:rsidRPr="007163D6" w:rsidRDefault="007163D6">
      <w:pPr>
        <w:widowControl w:val="0"/>
        <w:spacing w:line="360" w:lineRule="auto"/>
        <w:ind w:firstLine="360"/>
        <w:jc w:val="both"/>
        <w:rPr>
          <w:rFonts w:ascii="LMUkrLine" w:hAnsi="LMUkrLine" w:cs="LMUkrLine"/>
          <w:lang w:val="ru-RU"/>
        </w:rPr>
      </w:pPr>
      <w:r w:rsidRPr="007163D6">
        <w:rPr>
          <w:rFonts w:ascii="LMUkrLine" w:hAnsi="LMUkrLine" w:cs="LMUkrLine"/>
          <w:lang w:val="ru-RU"/>
        </w:rPr>
        <w:t xml:space="preserve">Äîõîäû ðåãèîíàëüíûõ áþäæåòîâ ôîðìèðóþòñÿ çà ñ÷åò ìåñòíûõ íàëîãîâ è ñáîðîâ, íåíàëîãîâûõ äîõîäîâ, ïîñòóïëåíèé èç </w:t>
      </w:r>
      <w:r w:rsidRPr="007163D6">
        <w:rPr>
          <w:rFonts w:ascii="LMUkrLine Cyr" w:hAnsi="LMUkrLine Cyr" w:cs="LMUkrLine Cyr"/>
          <w:lang w:val="ru-RU"/>
        </w:rPr>
        <w:t>в</w:t>
      </w:r>
      <w:r w:rsidRPr="007163D6">
        <w:rPr>
          <w:rFonts w:ascii="LMUkrLine" w:hAnsi="LMUkrLine" w:cs="LMUkrLine"/>
          <w:lang w:val="ru-RU"/>
        </w:rPr>
        <w:t xml:space="preserve">ûøåñòîÿùèõ áþäæåòîâ. Ñîîòíîøåíèå ìåæäó ýòèìè èñòî÷íèêàìè çàâèñèò îò ôóíêöèé, âîçëîæåííûõ íà ðåãèîíàëüíûå îðãàíû óïðàâëåíèÿ, ïîòåíöèàëüíûõ âîçìîæíîñòåé ïîëó÷åíèÿ èìè ìåñòíûõ íàëîãîâ, à òàêæå âîçìîæíîñòåé âûøåñòîÿùèõ îðãàíîâ âëàñòè îêàçûâàòü ôèíàíñîâóþ ïîìîùü òåððèòîðèÿì. </w:t>
      </w:r>
      <w:r w:rsidRPr="007163D6">
        <w:rPr>
          <w:rFonts w:ascii="LMUkrLine Cyr" w:hAnsi="LMUkrLine Cyr" w:cs="LMUkrLine Cyr"/>
          <w:lang w:val="ru-RU"/>
        </w:rPr>
        <w:t>М</w:t>
      </w:r>
      <w:r w:rsidRPr="007163D6">
        <w:rPr>
          <w:rFonts w:ascii="LMUkrLine" w:hAnsi="LMUkrLine" w:cs="LMUkrLine"/>
          <w:lang w:val="ru-RU"/>
        </w:rPr>
        <w:t xml:space="preserve">åæäóíàðîäíûé îïûò ñâèäåòåëüñòâóåò, ÷òî </w:t>
      </w:r>
      <w:r w:rsidRPr="007163D6">
        <w:rPr>
          <w:rFonts w:ascii="LMUkrLine Cyr" w:hAnsi="LMUkrLine Cyr" w:cs="LMUkrLine Cyr"/>
          <w:lang w:val="ru-RU"/>
        </w:rPr>
        <w:t>в</w:t>
      </w:r>
      <w:r w:rsidRPr="007163D6">
        <w:rPr>
          <w:rFonts w:ascii="LMUkrLine" w:hAnsi="LMUkrLine" w:cs="LMUkrLine"/>
          <w:lang w:val="ru-RU"/>
        </w:rPr>
        <w:t xml:space="preserve"> áîëåå ýêîíîìè÷åñêè ðàçâ</w:t>
      </w:r>
      <w:r w:rsidRPr="007163D6">
        <w:rPr>
          <w:rFonts w:ascii="LMUkrLine Cyr" w:hAnsi="LMUkrLine Cyr" w:cs="LMUkrLine Cyr"/>
          <w:lang w:val="ru-RU"/>
        </w:rPr>
        <w:t>и</w:t>
      </w:r>
      <w:r w:rsidRPr="007163D6">
        <w:rPr>
          <w:rFonts w:ascii="LMUkrLine" w:hAnsi="LMUkrLine" w:cs="LMUkrLine"/>
          <w:lang w:val="ru-RU"/>
        </w:rPr>
        <w:t>ò</w:t>
      </w:r>
      <w:r w:rsidRPr="007163D6">
        <w:rPr>
          <w:rFonts w:ascii="LMUkrLine Cyr" w:hAnsi="LMUkrLine Cyr" w:cs="LMUkrLine Cyr"/>
          <w:lang w:val="ru-RU"/>
        </w:rPr>
        <w:t>ы</w:t>
      </w:r>
      <w:r w:rsidRPr="007163D6">
        <w:rPr>
          <w:rFonts w:ascii="LMUkrLine" w:hAnsi="LMUkrLine" w:cs="LMUkrLine"/>
          <w:lang w:val="ru-RU"/>
        </w:rPr>
        <w:t>õ ñòðàíàõ äîëÿ äîõîäîâ ðåãèîíàëüíûõ áþäæåòîâ â îáùåì îáúåìå ðåñóðñîâ ãîñóäàðñòâà âûøå. Òàê, åñëè â Ïîðòóãàëèè îíà ñîñòàâëÿåò 3% ÂÍÏ, òî â Íîðâåãèè – 15%, â Øâå</w:t>
      </w:r>
      <w:r w:rsidRPr="007163D6">
        <w:rPr>
          <w:rFonts w:ascii="LMUkrLine Cyr" w:hAnsi="LMUkrLine Cyr" w:cs="LMUkrLine Cyr"/>
          <w:lang w:val="ru-RU"/>
        </w:rPr>
        <w:t>ц</w:t>
      </w:r>
      <w:r w:rsidRPr="007163D6">
        <w:rPr>
          <w:rFonts w:ascii="LMUkrLine" w:hAnsi="LMUkrLine" w:cs="LMUkrLine"/>
          <w:lang w:val="ru-RU"/>
        </w:rPr>
        <w:t>èè – 31%</w:t>
      </w:r>
      <w:r w:rsidRPr="007163D6">
        <w:rPr>
          <w:rStyle w:val="a9"/>
          <w:rFonts w:ascii="LMUkrLine" w:hAnsi="LMUkrLine" w:cs="LMUkrLine"/>
          <w:lang w:val="ru-RU"/>
        </w:rPr>
        <w:footnoteReference w:id="9"/>
      </w:r>
      <w:r w:rsidRPr="007163D6">
        <w:rPr>
          <w:rFonts w:ascii="LMUkrLine" w:hAnsi="LMUkrLine" w:cs="LMUkrLine"/>
          <w:lang w:val="ru-RU"/>
        </w:rPr>
        <w:t>.</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 xml:space="preserve">Äîõîäû ìåñòíûõ áþäæåòîâ ôîðìèðóþòñÿ, êàê ïðàâèëî, èç âòîðîñòåïåííûõ, â îñíîâíîì ïîèìóùåñòâåííûõ íàëîãîâ. Â ýòè áþäæåòû ïîñòóïàþò òàêæå îòäåëüíûå àêöèçû è ñáîðû. </w:t>
      </w:r>
      <w:r w:rsidRPr="007163D6">
        <w:rPr>
          <w:rFonts w:ascii="LMUkrLine Cyr" w:hAnsi="LMUkrLine Cyr" w:cs="LMUkrLine Cyr"/>
          <w:lang w:val="ru-RU"/>
        </w:rPr>
        <w:t>П</w:t>
      </w:r>
      <w:r w:rsidRPr="007163D6">
        <w:rPr>
          <w:rFonts w:ascii="LMUkrLine" w:hAnsi="LMUkrLine" w:cs="LMUkrLine"/>
          <w:lang w:val="ru-RU"/>
        </w:rPr>
        <w:t>îìèìî íàëîãîâ ìåñòíûå îðãàíû âëàñòè ïîëó÷àþò äîõîäû îò ìóíèöèïàëüíîé ñîáñòâåííîñòè â âèäå ðåíòû îò äîìîâ, äîõîäû îò âîäîñíàáæåíèÿ, äðóãèõ êîììóíàëüíûõ óñëóã, à òàêæå ðàçëè÷íûå àäìèíèñòðàòèâíûå ñáîðû è ìåñòíûå íàëîãîâûå ë</w:t>
      </w:r>
      <w:r w:rsidRPr="007163D6">
        <w:rPr>
          <w:rFonts w:ascii="LMUkrLine Cyr" w:hAnsi="LMUkrLine Cyr" w:cs="LMUkrLine Cyr"/>
          <w:lang w:val="ru-RU"/>
        </w:rPr>
        <w:t>и</w:t>
      </w:r>
      <w:r w:rsidRPr="007163D6">
        <w:rPr>
          <w:rFonts w:ascii="LMUkrLine" w:hAnsi="LMUkrLine" w:cs="LMUkrLine"/>
          <w:lang w:val="ru-RU"/>
        </w:rPr>
        <w:t>öåíçèè.</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Äîõîäû áþäæåòîâ ÷ëåíîâ ôåäåðàöèè òàêæå ôîðìèðóþòñÿ  â îñíîâíîì çà ñ÷åò íàëîãîâ. Â ÑØÀ â áþäæåòàõ øòàòîâ ïðåîáëàäàþò êîñâåííûå íàëîãè, íàèáîëåå âàæíûå èç êîòîðûõ – íàëîã íà ïðîäàæè è âàëîâóþ âûðó÷êó. Â áþäæåòàõ çåìåëü ÔÐÃ ãëà</w:t>
      </w:r>
      <w:r w:rsidRPr="007163D6">
        <w:rPr>
          <w:rFonts w:ascii="LMUkrLine Cyr" w:hAnsi="LMUkrLine Cyr" w:cs="LMUkrLine Cyr"/>
          <w:lang w:val="ru-RU"/>
        </w:rPr>
        <w:t>в</w:t>
      </w:r>
      <w:r w:rsidRPr="007163D6">
        <w:rPr>
          <w:rFonts w:ascii="LMUkrLine" w:hAnsi="LMUkrLine" w:cs="LMUkrLine"/>
          <w:lang w:val="ru-RU"/>
        </w:rPr>
        <w:t>íîå ìåñòî ïðèíàäëåæèò ïðÿìûì íàëîãàì. Ñðåäè íèõ âûäåëÿþòñÿ ïîä</w:t>
      </w:r>
      <w:r w:rsidRPr="007163D6">
        <w:rPr>
          <w:rFonts w:ascii="LMUkrLine Cyr" w:hAnsi="LMUkrLine Cyr" w:cs="LMUkrLine Cyr"/>
          <w:lang w:val="ru-RU"/>
        </w:rPr>
        <w:t>о</w:t>
      </w:r>
      <w:r w:rsidRPr="007163D6">
        <w:rPr>
          <w:rFonts w:ascii="LMUkrLine" w:hAnsi="LMUkrLine" w:cs="LMUkrLine"/>
          <w:lang w:val="ru-RU"/>
        </w:rPr>
        <w:t xml:space="preserve">õîäíûé, íàëîã íà ïðèáûëü êîðïîðàöèé, íà èìóùåñòâî, íàëîã ñ íàñëåäñòâà. </w:t>
      </w:r>
      <w:r w:rsidRPr="007163D6">
        <w:rPr>
          <w:rFonts w:ascii="LMUkrLine Cyr" w:hAnsi="LMUkrLine Cyr" w:cs="LMUkrLine Cyr"/>
          <w:lang w:val="ru-RU"/>
        </w:rPr>
        <w:t>Ч</w:t>
      </w:r>
      <w:r w:rsidRPr="007163D6">
        <w:rPr>
          <w:rFonts w:ascii="LMUkrLine" w:hAnsi="LMUkrLine" w:cs="LMUkrLine"/>
          <w:lang w:val="ru-RU"/>
        </w:rPr>
        <w:t>ëåíû ôåäåðàöèè ïðèáå</w:t>
      </w:r>
      <w:r w:rsidRPr="007163D6">
        <w:rPr>
          <w:rFonts w:ascii="LMUkrLine Cyr" w:hAnsi="LMUkrLine Cyr" w:cs="LMUkrLine Cyr"/>
          <w:lang w:val="ru-RU"/>
        </w:rPr>
        <w:t>г</w:t>
      </w:r>
      <w:r w:rsidRPr="007163D6">
        <w:rPr>
          <w:rFonts w:ascii="LMUkrLine" w:hAnsi="LMUkrLine" w:cs="LMUkrLine"/>
          <w:lang w:val="ru-RU"/>
        </w:rPr>
        <w:t xml:space="preserve">àþò òàêæå ê âûïóñêó çàéìîâ, ÷òî âëå÷åò çà ñîáîé óâåëè÷åíèå èõ çàäîëæåííîñòè. </w:t>
      </w:r>
      <w:r w:rsidRPr="007163D6">
        <w:rPr>
          <w:rFonts w:ascii="LMUkrLine Cyr" w:hAnsi="LMUkrLine Cyr" w:cs="LMUkrLine Cyr"/>
          <w:lang w:val="ru-RU"/>
        </w:rPr>
        <w:t>С</w:t>
      </w:r>
      <w:r w:rsidRPr="007163D6">
        <w:rPr>
          <w:rFonts w:ascii="LMUkrLine" w:hAnsi="LMUkrLine" w:cs="LMUkrLine"/>
          <w:lang w:val="ru-RU"/>
        </w:rPr>
        <w:t xml:space="preserve">î âòîðîé ïîëîâèíû 60-õ ãîäîâ íàáëþäàåòñÿ áûñòðûé ðîñò ðàñõîäîâ ìåñòíûõ áþäæåòîâ. </w:t>
      </w:r>
      <w:r w:rsidRPr="007163D6">
        <w:rPr>
          <w:rFonts w:ascii="LMUkrLine Cyr" w:hAnsi="LMUkrLine Cyr" w:cs="LMUkrLine Cyr"/>
          <w:lang w:val="ru-RU"/>
        </w:rPr>
        <w:t>О</w:t>
      </w:r>
      <w:r w:rsidRPr="007163D6">
        <w:rPr>
          <w:rFonts w:ascii="LMUkrLine" w:hAnsi="LMUkrLine" w:cs="LMUkrLine"/>
          <w:lang w:val="ru-RU"/>
        </w:rPr>
        <w:t>ñîáåííî âûñîêèìè òåìïàìè óâåëè÷èâàþòñÿ áþäæåòû ãîðîäîâ, óäåëüíûé âåñ êîòîðûõ â îáùåé ñóììå ìóíèöèïàëüíûõ ðàñõîäîâ ñîñò</w:t>
      </w:r>
      <w:r w:rsidRPr="007163D6">
        <w:rPr>
          <w:rFonts w:ascii="LMUkrLine Cyr" w:hAnsi="LMUkrLine Cyr" w:cs="LMUkrLine Cyr"/>
          <w:lang w:val="ru-RU"/>
        </w:rPr>
        <w:t>а</w:t>
      </w:r>
      <w:r w:rsidRPr="007163D6">
        <w:rPr>
          <w:rFonts w:ascii="LMUkrLine" w:hAnsi="LMUkrLine" w:cs="LMUkrLine"/>
          <w:lang w:val="ru-RU"/>
        </w:rPr>
        <w:t>âëÿåò îò 40 äî 60%. Ïðè îãðàíè÷åííîñòè ñîáñòâåííûõ äîõîäîâ ðîñò ðàñõîäîâ ìåñòíûõ áþäæåòîâ âûçûâàåò èõ ïîñòîÿííûé äåôèöèò; ñàìûå êðóïíûå äåôèöèòû – ó áþäæåòîâ ãîðîäîâ. Â ñâÿçè ñ ýòèì îò 20 äî 50% ðàñõîäîâ ìåñòíûõ áþäæåòîâ ïîêðûâàþòñÿ ñóáñèäèÿìè è êðåäèòàìè èç ãîñóäàðñòâåííîãî áþäæåòà, ÷òî óñèëèâàåò çàâèñèìîñòü ìåñòíûõ îðãàíîâ âëàñòè îò öåíòðàëüíîãî ïðàâèòåëüñòâà.</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Âçàèìîîòíîøåíèÿ îòäåëüíûõ çâåíüåâ áþäæåòíî</w:t>
      </w:r>
      <w:r w:rsidRPr="007163D6">
        <w:rPr>
          <w:rFonts w:ascii="LMUkrLine Cyr" w:hAnsi="LMUkrLine Cyr" w:cs="LMUkrLine Cyr"/>
          <w:lang w:val="ru-RU"/>
        </w:rPr>
        <w:t>й</w:t>
      </w:r>
      <w:r w:rsidRPr="007163D6">
        <w:rPr>
          <w:rFonts w:ascii="LMUkrLine" w:hAnsi="LMUkrLine" w:cs="LMUkrLine"/>
          <w:lang w:val="ru-RU"/>
        </w:rPr>
        <w:t xml:space="preserve"> ñèñòåìû â ðàçëè÷íûõ ñòðàíàõ èìåþò ñâîè îñîáåííîñòè. Íàïðèìåð, â Âåëèêîáðèòàíèè ìåñ</w:t>
      </w:r>
      <w:r w:rsidRPr="007163D6">
        <w:rPr>
          <w:rFonts w:ascii="LMUkrLine Cyr" w:hAnsi="LMUkrLine Cyr" w:cs="LMUkrLine Cyr"/>
          <w:lang w:val="ru-RU"/>
        </w:rPr>
        <w:t>т</w:t>
      </w:r>
      <w:r w:rsidRPr="007163D6">
        <w:rPr>
          <w:rFonts w:ascii="LMUkrLine" w:hAnsi="LMUkrLine" w:cs="LMUkrLine"/>
          <w:lang w:val="ru-RU"/>
        </w:rPr>
        <w:t xml:space="preserve">íûå îðãàíû âëàñòè ïîëó÷àþò íà ôèíàíñèðîâàíèå òåêóùèõ ðàñõîäîâ çíà÷èòåëüíûå ñðåäñòâà èç </w:t>
      </w:r>
      <w:r w:rsidRPr="007163D6">
        <w:rPr>
          <w:rFonts w:ascii="LMUkrLine Cyr" w:hAnsi="LMUkrLine Cyr" w:cs="LMUkrLine Cyr"/>
          <w:lang w:val="ru-RU"/>
        </w:rPr>
        <w:t>к</w:t>
      </w:r>
      <w:r w:rsidRPr="007163D6">
        <w:rPr>
          <w:rFonts w:ascii="LMUkrLine" w:hAnsi="LMUkrLine" w:cs="LMUkrLine"/>
          <w:lang w:val="ru-RU"/>
        </w:rPr>
        <w:t xml:space="preserve">îíñîëèäèðîâàííîãî ôîíäà â ôîðìå äîòàöèé è öåëåâûõ ñóáñèäèé è èç Íàöèîíàëüíîãî ôîíäà çàéìîâ – êðåäèòû </w:t>
      </w:r>
      <w:r w:rsidRPr="007163D6">
        <w:rPr>
          <w:rFonts w:ascii="LMUkrLine Cyr" w:hAnsi="LMUkrLine Cyr" w:cs="LMUkrLine Cyr"/>
          <w:lang w:val="ru-RU"/>
        </w:rPr>
        <w:t>на</w:t>
      </w:r>
      <w:r w:rsidRPr="007163D6">
        <w:rPr>
          <w:rFonts w:ascii="LMUkrLine" w:hAnsi="LMUkrLine" w:cs="LMUkrLine"/>
          <w:lang w:val="ru-RU"/>
        </w:rPr>
        <w:t xml:space="preserve"> ôèíàíñèðîâàíèå êàïèòàëüíûõ çàòðàò. Êðåäèòû èìåþò äîëãîñðî÷íûé õàðàêòåð è ïðåäîñòàâëÿþòñÿ èç ðûíî÷íîãî ïðîöåíòà è â ñòðîãî ëèìèòèðîâàííûõ ðàçìåðàõ. Â ßïîíèè ñâÿç</w:t>
      </w:r>
      <w:r w:rsidRPr="007163D6">
        <w:rPr>
          <w:rFonts w:ascii="LMUkrLine Cyr" w:hAnsi="LMUkrLine Cyr" w:cs="LMUkrLine Cyr"/>
          <w:lang w:val="ru-RU"/>
        </w:rPr>
        <w:t>ь</w:t>
      </w:r>
      <w:r w:rsidRPr="007163D6">
        <w:rPr>
          <w:rFonts w:ascii="LMUkrLine" w:hAnsi="LMUkrLine" w:cs="LMUkrLine"/>
          <w:lang w:val="ru-RU"/>
        </w:rPr>
        <w:t xml:space="preserve"> ãîñóäàðñòâåííîãî áþäæåòà ñ </w:t>
      </w:r>
      <w:r w:rsidRPr="007163D6">
        <w:rPr>
          <w:rFonts w:ascii="LMUkrLine Cyr" w:hAnsi="LMUkrLine Cyr" w:cs="LMUkrLine Cyr"/>
          <w:lang w:val="ru-RU"/>
        </w:rPr>
        <w:t>м</w:t>
      </w:r>
      <w:r w:rsidRPr="007163D6">
        <w:rPr>
          <w:rFonts w:ascii="LMUkrLine" w:hAnsi="LMUkrLine" w:cs="LMUkrLine"/>
          <w:lang w:val="ru-RU"/>
        </w:rPr>
        <w:t xml:space="preserve">åñòíûìè îñóùåñòâëÿåòñÿ òîëüêî ïî ëèíèè âûäà÷è ñóáñèäèé. Êðîìå òîãî, ãîñóäàðñòâî ïåðåïîðó÷àåò ìåñòíûì âëàñòÿì ÷àñòü ðàñõîäîâ ñòðîãî öåëåâîãî íàçíà÷åíèÿ (íàïðèìåð, ñòðîèòåëüñòâî ïîðòîâ, ëèêâèäàöèþ ïîñëåäñòâèé ñòèõèéíûõ áåäñòâèé, ïîñòðîéêó ãèäðîýëåêòðîñòàíöèé è äð.). Âî Ôðàíöèè ìåñòíûå âëàñòè ïîëó÷àþò èç ãîñóäàðñòâåííîãî áþäæåòà ñðåäñòâà â âèäå ñóáñèöèé è äîòàöèé. </w:t>
      </w:r>
      <w:r w:rsidRPr="007163D6">
        <w:rPr>
          <w:rFonts w:ascii="LMUkrLine Cyr" w:hAnsi="LMUkrLine Cyr" w:cs="LMUkrLine Cyr"/>
          <w:lang w:val="ru-RU"/>
        </w:rPr>
        <w:t>В</w:t>
      </w:r>
      <w:r w:rsidRPr="007163D6">
        <w:rPr>
          <w:rFonts w:ascii="LMUkrLine" w:hAnsi="LMUkrLine" w:cs="LMUkrLine"/>
          <w:lang w:val="ru-RU"/>
        </w:rPr>
        <w:t xml:space="preserve"> ÑØÀ â îñíîâíîì èìååò ìåñòî îäíîñòîðîííåå äâèæåíèå ñðåäñòâ èç âûøåñòîÿùåãî áþäæåòíîãî çâåíà </w:t>
      </w:r>
      <w:r w:rsidRPr="007163D6">
        <w:rPr>
          <w:rFonts w:ascii="LMUkrLine Cyr" w:hAnsi="LMUkrLine Cyr" w:cs="LMUkrLine Cyr"/>
          <w:lang w:val="ru-RU"/>
        </w:rPr>
        <w:t>в</w:t>
      </w:r>
      <w:r w:rsidRPr="007163D6">
        <w:rPr>
          <w:rFonts w:ascii="LMUkrLine" w:hAnsi="LMUkrLine" w:cs="LMUkrLine"/>
          <w:lang w:val="ru-RU"/>
        </w:rPr>
        <w:t xml:space="preserve"> íèæåñòîÿ</w:t>
      </w:r>
      <w:r w:rsidRPr="007163D6">
        <w:rPr>
          <w:rFonts w:ascii="LMUkrLine Cyr" w:hAnsi="LMUkrLine Cyr" w:cs="LMUkrLine Cyr"/>
          <w:lang w:val="ru-RU"/>
        </w:rPr>
        <w:t>щ</w:t>
      </w:r>
      <w:r w:rsidRPr="007163D6">
        <w:rPr>
          <w:rFonts w:ascii="LMUkrLine" w:hAnsi="LMUkrLine" w:cs="LMUkrLine"/>
          <w:lang w:val="ru-RU"/>
        </w:rPr>
        <w:t xml:space="preserve">åå. Èç ôåäåðàëüíîãî áþäæåòà ñðåäñòâà ïîñòóïàþò â </w:t>
      </w:r>
      <w:r w:rsidRPr="007163D6">
        <w:rPr>
          <w:rFonts w:ascii="LMUkrLine Cyr" w:hAnsi="LMUkrLine Cyr" w:cs="LMUkrLine Cyr"/>
          <w:lang w:val="ru-RU"/>
        </w:rPr>
        <w:t>местные</w:t>
      </w:r>
      <w:r w:rsidRPr="007163D6">
        <w:rPr>
          <w:rFonts w:ascii="LMUkrLine" w:hAnsi="LMUkrLine" w:cs="LMUkrLine"/>
          <w:lang w:val="ru-RU"/>
        </w:rPr>
        <w:t xml:space="preserve"> áþäæåòû </w:t>
      </w:r>
      <w:r w:rsidRPr="007163D6">
        <w:rPr>
          <w:rFonts w:ascii="LMUkrLine Cyr" w:hAnsi="LMUkrLine Cyr" w:cs="LMUkrLine Cyr"/>
          <w:lang w:val="ru-RU"/>
        </w:rPr>
        <w:t>в</w:t>
      </w:r>
      <w:r w:rsidRPr="007163D6">
        <w:rPr>
          <w:rFonts w:ascii="LMUkrLine" w:hAnsi="LMUkrLine" w:cs="LMUkrLine"/>
          <w:lang w:val="ru-RU"/>
        </w:rPr>
        <w:t xml:space="preserve"> </w:t>
      </w:r>
      <w:r w:rsidRPr="007163D6">
        <w:rPr>
          <w:rFonts w:ascii="LMUkrLine Cyr" w:hAnsi="LMUkrLine Cyr" w:cs="LMUkrLine Cyr"/>
          <w:lang w:val="ru-RU"/>
        </w:rPr>
        <w:t>виде</w:t>
      </w:r>
      <w:r w:rsidRPr="007163D6">
        <w:rPr>
          <w:rFonts w:ascii="LMUkrLine" w:hAnsi="LMUkrLine" w:cs="LMUkrLine"/>
          <w:lang w:val="ru-RU"/>
        </w:rPr>
        <w:t xml:space="preserve"> öåëåâûõ  ñóáâåíöèé.</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 xml:space="preserve">Îäíîé èç ôîðì ôèíàíñîâûõ ñâÿçåé ìåæäó </w:t>
      </w:r>
      <w:r w:rsidRPr="007163D6">
        <w:rPr>
          <w:rFonts w:ascii="LMUkrLine Cyr" w:hAnsi="LMUkrLine Cyr" w:cs="LMUkrLine Cyr"/>
          <w:lang w:val="ru-RU"/>
        </w:rPr>
        <w:t>ц</w:t>
      </w:r>
      <w:r w:rsidRPr="007163D6">
        <w:rPr>
          <w:rFonts w:ascii="LMUkrLine" w:hAnsi="LMUkrLine" w:cs="LMUkrLine"/>
          <w:lang w:val="ru-RU"/>
        </w:rPr>
        <w:t xml:space="preserve">åíòðàëüíûì ïðàâèòåëüñòâîì è ìåñòíûìè îðãàíàìè âëàñòè â ÑØÀ </w:t>
      </w:r>
      <w:r w:rsidRPr="007163D6">
        <w:rPr>
          <w:rFonts w:ascii="LMUkrLine Cyr" w:hAnsi="LMUkrLine Cyr" w:cs="LMUkrLine Cyr"/>
          <w:lang w:val="ru-RU"/>
        </w:rPr>
        <w:t>являются</w:t>
      </w:r>
      <w:r w:rsidRPr="007163D6">
        <w:rPr>
          <w:rFonts w:ascii="LMUkrLine" w:hAnsi="LMUkrLine" w:cs="LMUkrLine"/>
          <w:lang w:val="ru-RU"/>
        </w:rPr>
        <w:t xml:space="preserve"> áëîêè è ïðîãðàììû ðàçäåëåíèÿ äîõîäîâ, ïîëó÷èâøèå ðàçâèòèå â ïåðâî</w:t>
      </w:r>
      <w:r w:rsidRPr="007163D6">
        <w:rPr>
          <w:rFonts w:ascii="LMUkrLine Cyr" w:hAnsi="LMUkrLine Cyr" w:cs="LMUkrLine Cyr"/>
          <w:lang w:val="ru-RU"/>
        </w:rPr>
        <w:t>й</w:t>
      </w:r>
      <w:r w:rsidRPr="007163D6">
        <w:rPr>
          <w:rFonts w:ascii="LMUkrLine" w:hAnsi="LMUkrLine" w:cs="LMUkrLine"/>
          <w:lang w:val="ru-RU"/>
        </w:rPr>
        <w:t xml:space="preserve"> ïîëîâèíå 70-õ ã</w:t>
      </w:r>
      <w:r w:rsidRPr="007163D6">
        <w:rPr>
          <w:rFonts w:ascii="LMUkrLine Cyr" w:hAnsi="LMUkrLine Cyr" w:cs="LMUkrLine Cyr"/>
          <w:lang w:val="ru-RU"/>
        </w:rPr>
        <w:t>одов</w:t>
      </w:r>
      <w:r w:rsidRPr="007163D6">
        <w:rPr>
          <w:rFonts w:ascii="LMUkrLine" w:hAnsi="LMUkrLine" w:cs="LMUkrLine"/>
          <w:lang w:val="ru-RU"/>
        </w:rPr>
        <w:t>.</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Áëîêè – ýòî ôåäåðàëüíûå ñóáñèäèè, ïðåäîñòàâëÿåìûå øòàòàì è ìåñòíûì îðãàíàì âëàñòè ñ øèðîêèì êðóãîì ôóíêöèé äëÿ èñïîëüçîâàíèÿ â îïðåäåëåííî</w:t>
      </w:r>
      <w:r w:rsidRPr="007163D6">
        <w:rPr>
          <w:rFonts w:ascii="LMUkrLine Cyr" w:hAnsi="LMUkrLine Cyr" w:cs="LMUkrLine Cyr"/>
          <w:lang w:val="ru-RU"/>
        </w:rPr>
        <w:t>й</w:t>
      </w:r>
      <w:r w:rsidRPr="007163D6">
        <w:rPr>
          <w:rFonts w:ascii="LMUkrLine" w:hAnsi="LMUkrLine" w:cs="LMUkrLine"/>
          <w:lang w:val="ru-RU"/>
        </w:rPr>
        <w:t xml:space="preserve"> çàêîíîì îáëàñòè (çäðàâîîõðàíåíèå, îáåñïå÷åíèå çàíÿòîñòè, æèëèùíîå ñòðîèòåëüñòâî è äð.). Â îòëè÷</w:t>
      </w:r>
      <w:r w:rsidRPr="007163D6">
        <w:rPr>
          <w:rFonts w:ascii="LMUkrLine Cyr" w:hAnsi="LMUkrLine Cyr" w:cs="LMUkrLine Cyr"/>
          <w:lang w:val="ru-RU"/>
        </w:rPr>
        <w:t>и</w:t>
      </w:r>
      <w:r w:rsidRPr="007163D6">
        <w:rPr>
          <w:rFonts w:ascii="LMUkrLine" w:hAnsi="LMUkrLine" w:cs="LMUkrLine"/>
          <w:lang w:val="ru-RU"/>
        </w:rPr>
        <w:t>å îò ñóáâåíöèé â ïðåäåëàõ îäíîé èç óêàçàííûõ ñôåð ïîëó÷àòåëè áëîêîâ èìåþò ïðàâî ðàñõîäîâàòü èõ ñàìîñòîÿòåëüíî.</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 xml:space="preserve">Â </w:t>
      </w:r>
      <w:r w:rsidRPr="007163D6">
        <w:rPr>
          <w:rFonts w:ascii="LMUkrLine Cyr" w:hAnsi="LMUkrLine Cyr" w:cs="LMUkrLine Cyr"/>
          <w:lang w:val="ru-RU"/>
        </w:rPr>
        <w:t>З</w:t>
      </w:r>
      <w:r w:rsidRPr="007163D6">
        <w:rPr>
          <w:rFonts w:ascii="LMUkrLine" w:hAnsi="LMUkrLine" w:cs="LMUkrLine"/>
          <w:lang w:val="ru-RU"/>
        </w:rPr>
        <w:t>àï</w:t>
      </w:r>
      <w:r w:rsidRPr="007163D6">
        <w:rPr>
          <w:rFonts w:ascii="LMUkrLine Cyr" w:hAnsi="LMUkrLine Cyr" w:cs="LMUkrLine Cyr"/>
          <w:lang w:val="ru-RU"/>
        </w:rPr>
        <w:t>а</w:t>
      </w:r>
      <w:r w:rsidRPr="007163D6">
        <w:rPr>
          <w:rFonts w:ascii="LMUkrLine" w:hAnsi="LMUkrLine" w:cs="LMUkrLine"/>
          <w:lang w:val="ru-RU"/>
        </w:rPr>
        <w:t>äíîé Åâðîïå â ñèñòåìàõ ìåñòíîãî íàëî</w:t>
      </w:r>
      <w:r w:rsidRPr="007163D6">
        <w:rPr>
          <w:rFonts w:ascii="LMUkrLine Cyr" w:hAnsi="LMUkrLine Cyr" w:cs="LMUkrLine Cyr"/>
          <w:lang w:val="ru-RU"/>
        </w:rPr>
        <w:t>го</w:t>
      </w:r>
      <w:r w:rsidRPr="007163D6">
        <w:rPr>
          <w:rFonts w:ascii="LMUkrLine" w:hAnsi="LMUkrLine" w:cs="LMUkrLine"/>
          <w:lang w:val="ru-RU"/>
        </w:rPr>
        <w:t xml:space="preserve">îáëîæåíèÿ â öåëîì ïðåîáëàäàþò ïðÿìûå íàëîãè: íà äîëþ íàëîãîâ ñ äîõîäà, ïðèáûëè è ñîáñòâåííîñòè ïðèõîäèòñÿ â ñðåäíåì 70–75% îáùèõ íàëîãîâûõ ïîñòóïëåíèé. </w:t>
      </w:r>
      <w:r w:rsidRPr="007163D6">
        <w:rPr>
          <w:rFonts w:ascii="LMUkrLine Cyr" w:hAnsi="LMUkrLine Cyr" w:cs="LMUkrLine Cyr"/>
          <w:lang w:val="ru-RU"/>
        </w:rPr>
        <w:t>До</w:t>
      </w:r>
      <w:r w:rsidRPr="007163D6">
        <w:rPr>
          <w:rFonts w:ascii="LMUkrLine" w:hAnsi="LMUkrLine" w:cs="LMUkrLine"/>
          <w:lang w:val="ru-RU"/>
        </w:rPr>
        <w:t>ëÿ íàëîãîâûõ ïîñòóïëåíèé îò íàëîãîîáëîæåíèÿ íà ïîòðåáëåíèå ñîñò</w:t>
      </w:r>
      <w:r w:rsidRPr="007163D6">
        <w:rPr>
          <w:rFonts w:ascii="LMUkrLine Cyr" w:hAnsi="LMUkrLine Cyr" w:cs="LMUkrLine Cyr"/>
          <w:lang w:val="ru-RU"/>
        </w:rPr>
        <w:t>а</w:t>
      </w:r>
      <w:r w:rsidRPr="007163D6">
        <w:rPr>
          <w:rFonts w:ascii="LMUkrLine" w:hAnsi="LMUkrLine" w:cs="LMUkrLine"/>
          <w:lang w:val="ru-RU"/>
        </w:rPr>
        <w:t>âëÿåò 3-4%, ïðî÷èõ íàëîãîâ – 20-25%. Â ßïîíèè íà äîëþ ïðÿìûõ íàëîãîâ ïðèõîäèòñÿ 85%, íà äîëþ êîñâåííûõ – 15%</w:t>
      </w:r>
      <w:r w:rsidRPr="007163D6">
        <w:rPr>
          <w:rStyle w:val="a9"/>
          <w:rFonts w:ascii="LMUkrLine" w:hAnsi="LMUkrLine" w:cs="LMUkrLine"/>
          <w:lang w:val="ru-RU"/>
        </w:rPr>
        <w:footnoteReference w:id="10"/>
      </w:r>
      <w:r w:rsidRPr="007163D6">
        <w:rPr>
          <w:rFonts w:ascii="LMUkrLine" w:hAnsi="LMUkrLine" w:cs="LMUkrLine"/>
          <w:lang w:val="ru-RU"/>
        </w:rPr>
        <w:t>.</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Â ðàìêàõ ïðÿìîãî íàëîãîîáëîæåíèÿ ñîîòíîøåíèå íàëîãîâ íà ïðèáûëü è äîõîäû è ðàçëè÷íûõ íàëîãîâ íà ñîáñ</w:t>
      </w:r>
      <w:r w:rsidRPr="007163D6">
        <w:rPr>
          <w:rFonts w:ascii="LMUkrLine Cyr" w:hAnsi="LMUkrLine Cyr" w:cs="LMUkrLine Cyr"/>
          <w:lang w:val="ru-RU"/>
        </w:rPr>
        <w:t>т</w:t>
      </w:r>
      <w:r w:rsidRPr="007163D6">
        <w:rPr>
          <w:rFonts w:ascii="LMUkrLine" w:hAnsi="LMUkrLine" w:cs="LMUkrLine"/>
          <w:lang w:val="ru-RU"/>
        </w:rPr>
        <w:t xml:space="preserve">âåííîñòü îòëè÷àåòñÿ áîëüøèì ðàçíîîáðàçèåì: â ñêàíäèíàâñêèõ ñòðàíàõ 80-90% âñåõ íàëîãîâûõ ïîñòóïëåíèé ïðèõîäèòñÿ </w:t>
      </w:r>
      <w:r w:rsidRPr="007163D6">
        <w:rPr>
          <w:rFonts w:ascii="LMUkrLine Cyr" w:hAnsi="LMUkrLine Cyr" w:cs="LMUkrLine Cyr"/>
          <w:lang w:val="ru-RU"/>
        </w:rPr>
        <w:t>н</w:t>
      </w:r>
      <w:r w:rsidRPr="007163D6">
        <w:rPr>
          <w:rFonts w:ascii="LMUkrLine" w:hAnsi="LMUkrLine" w:cs="LMUkrLine"/>
          <w:lang w:val="ru-RU"/>
        </w:rPr>
        <w:t>à îáëîæåíèå äîõîäîâ è ïðèáûëè; â Áåëüãèè, Ãåðìàíèè, Àâñòðèè  àíàëîãè÷</w:t>
      </w:r>
      <w:r w:rsidRPr="007163D6">
        <w:rPr>
          <w:rFonts w:ascii="LMUkrLine Cyr" w:hAnsi="LMUkrLine Cyr" w:cs="LMUkrLine Cyr"/>
          <w:lang w:val="ru-RU"/>
        </w:rPr>
        <w:t>н</w:t>
      </w:r>
      <w:r w:rsidRPr="007163D6">
        <w:rPr>
          <w:rFonts w:ascii="LMUkrLine" w:hAnsi="LMUkrLine" w:cs="LMUkrLine"/>
          <w:lang w:val="ru-RU"/>
        </w:rPr>
        <w:t>ûé ïîêàçàòåëü òàêæå ïðåâûøàåò 50%. Â äðóãèõ ñòðàíàõ îñíîâíàÿ ÷àñòü íàëîãîâûõ ïîñòóïëåíèé ðåãèîíàëüíûõ îðãàíîâ âëàñòè îáðàçóåòñÿ çà  ñ÷åò ðàçëè÷íûõ ôîðì íàëîãîîáëîæåíèÿ ñîáñòâåííîñòè. Òàê, â Èðëàíäèè ýòî åäèíñòâåííûé âèä ìåñòíûõ íàëîãîâ; â Íèäåðëàíäàõ íà íèõ ïðèõîäèòñÿ 2/3 âñåõ íàëîãîâûõ äîõîäîâ; â ßïîíèè 48% âñåõ íàëîãîâûõ äîõîäîâ ñîñòàâëÿåò íàëîã íà æèëûå ïîìåùåíèÿ è 21% – íàëîã íà íåäâèæèìîñòü</w:t>
      </w:r>
      <w:r w:rsidRPr="007163D6">
        <w:rPr>
          <w:rStyle w:val="a9"/>
          <w:rFonts w:ascii="LMUkrLine" w:hAnsi="LMUkrLine" w:cs="LMUkrLine"/>
          <w:lang w:val="ru-RU"/>
        </w:rPr>
        <w:footnoteReference w:id="11"/>
      </w:r>
      <w:r w:rsidRPr="007163D6">
        <w:rPr>
          <w:rFonts w:ascii="LMUkrLine" w:hAnsi="LMUkrLine" w:cs="LMUkrLine"/>
          <w:lang w:val="ru-RU"/>
        </w:rPr>
        <w:t>.</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 xml:space="preserve">Ê ìåñòíûì íàëîãàì îòíîñÿòñÿ íàëîãè, âçèìàåìûå ðåãèîíàëüíûìè îðãàíàìè âëàñòè â âèäå íàäáàâîê ê íàëîãàì, çàêðåïëåííûõ çà âûøåñòîÿùèìè áþäæåòàìè. </w:t>
      </w:r>
      <w:r w:rsidRPr="007163D6">
        <w:rPr>
          <w:rFonts w:ascii="LMUkrLine Cyr" w:hAnsi="LMUkrLine Cyr" w:cs="LMUkrLine Cyr"/>
          <w:lang w:val="ru-RU"/>
        </w:rPr>
        <w:t>Р</w:t>
      </w:r>
      <w:r w:rsidRPr="007163D6">
        <w:rPr>
          <w:rFonts w:ascii="LMUkrLine" w:hAnsi="LMUkrLine" w:cs="LMUkrLine"/>
          <w:lang w:val="ru-RU"/>
        </w:rPr>
        <w:t>àçìåð íàäáàâîê óñòàíàâëèâàþò ðåãèîíàëüíûå îð</w:t>
      </w:r>
      <w:r w:rsidRPr="007163D6">
        <w:rPr>
          <w:rFonts w:ascii="LMUkrLine Cyr" w:hAnsi="LMUkrLine Cyr" w:cs="LMUkrLine Cyr"/>
          <w:lang w:val="ru-RU"/>
        </w:rPr>
        <w:t>г</w:t>
      </w:r>
      <w:r w:rsidRPr="007163D6">
        <w:rPr>
          <w:rFonts w:ascii="LMUkrLine" w:hAnsi="LMUkrLine" w:cs="LMUkrLine"/>
          <w:lang w:val="ru-RU"/>
        </w:rPr>
        <w:t>àíû âëàñòè. Íàèáîëåå ÷àñòî òàêèå íàäáàâêè óñòàíà</w:t>
      </w:r>
      <w:r w:rsidRPr="007163D6">
        <w:rPr>
          <w:rFonts w:ascii="LMUkrLine Cyr" w:hAnsi="LMUkrLine Cyr" w:cs="LMUkrLine Cyr"/>
          <w:lang w:val="ru-RU"/>
        </w:rPr>
        <w:t>в</w:t>
      </w:r>
      <w:r w:rsidRPr="007163D6">
        <w:rPr>
          <w:rFonts w:ascii="LMUkrLine" w:hAnsi="LMUkrLine" w:cs="LMUkrLine"/>
          <w:lang w:val="ru-RU"/>
        </w:rPr>
        <w:t xml:space="preserve">ëèâàþòñÿ ê ïîäîõîäíîìó, çåìåëüíîìó íàëîãàì, </w:t>
      </w:r>
      <w:r w:rsidRPr="007163D6">
        <w:rPr>
          <w:rFonts w:ascii="LMUkrLine Cyr" w:hAnsi="LMUkrLine Cyr" w:cs="LMUkrLine Cyr"/>
          <w:lang w:val="ru-RU"/>
        </w:rPr>
        <w:t>НДС</w:t>
      </w:r>
      <w:r w:rsidRPr="007163D6">
        <w:rPr>
          <w:rFonts w:ascii="LMUkrLine" w:hAnsi="LMUkrLine" w:cs="LMUkrLine"/>
          <w:lang w:val="ru-RU"/>
        </w:rPr>
        <w:t>.</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 xml:space="preserve">Íàðÿäó ñ íàëîãàìè íà äîõîäû, ïðèáûëü </w:t>
      </w:r>
      <w:r w:rsidRPr="007163D6">
        <w:rPr>
          <w:rFonts w:ascii="LMUkrLine Cyr" w:hAnsi="LMUkrLine Cyr" w:cs="LMUkrLine Cyr"/>
          <w:lang w:val="ru-RU"/>
        </w:rPr>
        <w:t>и</w:t>
      </w:r>
      <w:r w:rsidRPr="007163D6">
        <w:rPr>
          <w:rFonts w:ascii="LMUkrLine" w:hAnsi="LMUkrLine" w:cs="LMUkrLine"/>
          <w:lang w:val="ru-RU"/>
        </w:rPr>
        <w:t xml:space="preserve"> ñîáñòâåííîñòü ðåãèîíàëüíûå îðãàíû âëàñòè óñòàíàâëèâàþò äðóãèå íàëîãè è ñáîðû, ïîçâîëÿþùèå ïîï</w:t>
      </w:r>
      <w:r w:rsidRPr="007163D6">
        <w:rPr>
          <w:rFonts w:ascii="LMUkrLine Cyr" w:hAnsi="LMUkrLine Cyr" w:cs="LMUkrLine Cyr"/>
          <w:lang w:val="ru-RU"/>
        </w:rPr>
        <w:t>о</w:t>
      </w:r>
      <w:r w:rsidRPr="007163D6">
        <w:rPr>
          <w:rFonts w:ascii="LMUkrLine" w:hAnsi="LMUkrLine" w:cs="LMUkrLine"/>
          <w:lang w:val="ru-RU"/>
        </w:rPr>
        <w:t xml:space="preserve">ëíèòü áþäæåò. Õîòÿ ñòàâêè ýòèõ íàëîãîâ, êàê ïðàâèëî, íåâåëèêè, äëÿ ìóíèöèïàëèòåòîâ ýòîò </w:t>
      </w:r>
      <w:r w:rsidRPr="007163D6">
        <w:rPr>
          <w:rFonts w:ascii="LMUkrLine Cyr" w:hAnsi="LMUkrLine Cyr" w:cs="LMUkrLine Cyr"/>
          <w:lang w:val="ru-RU"/>
        </w:rPr>
        <w:t>и</w:t>
      </w:r>
      <w:r w:rsidRPr="007163D6">
        <w:rPr>
          <w:rFonts w:ascii="LMUkrLine" w:hAnsi="LMUkrLine" w:cs="LMUkrLine"/>
          <w:lang w:val="ru-RU"/>
        </w:rPr>
        <w:t xml:space="preserve">ñòî÷íèê äîõîäîâ òàêæå èìååò íåìàëîâàæíîå çíà÷åíèå. ×àñòî ïðèìåíÿþòñÿ òàêèå äîïîëíèòåëüíûå íàëîãè, êàê íàëîãè íà îôîðìëåíèå ñäåëîê ñ íåäâèæèìîñòüþ; âèòðèíû è óëè÷íóþ ðåêëàìó, óñòàíàâëèâàåìûå â çàâèñèìîñòè îò ðàçìåðîâ è îñâåùåííîñòè; íà ñîáàê; íà ðàçâëå÷åíèÿ (ôåñòèâàëè, ñïîðòèâíûå ñîðåâíîâàíèÿ è </w:t>
      </w:r>
      <w:r w:rsidRPr="007163D6">
        <w:rPr>
          <w:rFonts w:ascii="LMUkrLine Cyr" w:hAnsi="LMUkrLine Cyr" w:cs="LMUkrLine Cyr"/>
          <w:lang w:val="ru-RU"/>
        </w:rPr>
        <w:t>т</w:t>
      </w:r>
      <w:r w:rsidRPr="007163D6">
        <w:rPr>
          <w:rFonts w:ascii="LMUkrLine" w:hAnsi="LMUkrLine" w:cs="LMUkrLine"/>
          <w:lang w:val="ru-RU"/>
        </w:rPr>
        <w:t>.ï.); èãðàëüíûå àâòîìàòû.</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Âî Ôðàíöèè âî ìíîãèõ ãîðîäàõ óñòàíîâëåí íàëîã íà îáùåñòâåííûé òðàíñïîðò. Îáû÷íî îí ââîäèòñÿ â ãîðîäàõ ñ íàñåëåíèåì áîëåå 30 òûñ. æèòåëåé. Åãî óïëà÷èâàþò âñå ïðåäïðèÿòèÿ, íà êîòîðûõ ÷èñëî çàíÿòûõ íàåìíûõ ðàáî÷èõ ñâûøå äåâÿòè. Ìåñòíûå îðãàíû âëàñòè ïî ñîãëàñîâàíèþ ñ íàñåëåíèåì ìîãóò ââîäèòü è äðóãèå ïîñòîÿííûå èëè âðåìåííûå íàëîãè – íàëîã íà ìîù</w:t>
      </w:r>
      <w:r w:rsidRPr="007163D6">
        <w:rPr>
          <w:rFonts w:ascii="LMUkrLine Cyr" w:hAnsi="LMUkrLine Cyr" w:cs="LMUkrLine Cyr"/>
          <w:lang w:val="ru-RU"/>
        </w:rPr>
        <w:t>е</w:t>
      </w:r>
      <w:r w:rsidRPr="007163D6">
        <w:rPr>
          <w:rFonts w:ascii="LMUkrLine" w:hAnsi="LMUkrLine" w:cs="LMUkrLine"/>
          <w:lang w:val="ru-RU"/>
        </w:rPr>
        <w:t>íèå äîðîã, óêëàäêó òð</w:t>
      </w:r>
      <w:r w:rsidRPr="007163D6">
        <w:rPr>
          <w:rFonts w:ascii="LMUkrLine Cyr" w:hAnsi="LMUkrLine Cyr" w:cs="LMUkrLine Cyr"/>
          <w:lang w:val="ru-RU"/>
        </w:rPr>
        <w:t>о</w:t>
      </w:r>
      <w:r w:rsidRPr="007163D6">
        <w:rPr>
          <w:rFonts w:ascii="LMUkrLine" w:hAnsi="LMUkrLine" w:cs="LMUkrLine"/>
          <w:lang w:val="ru-RU"/>
        </w:rPr>
        <w:t>òóàðîâ, óáîðêó óëèö è äð.</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Â ðÿäå ñòðàí óñòàíàâëèâàþòñÿ äîïîëíèòåëüíûå íàëîãè íà âûçîâ ìóñîðà, ïîòðåáëåíèå ýëåêòðîýíåðãèè è ò.ï. Æåñòêèå ñàíêöèè ê íàðóøèòåëÿì ïðàâèë äîðîæíîãî äâèæåíèÿ è ýêîëîãè÷åñêèõ ñòàíäàðòîâ â ôîðìå øòðàôîâ òàêæå ïîçâîëÿ</w:t>
      </w:r>
      <w:r w:rsidRPr="007163D6">
        <w:rPr>
          <w:rFonts w:ascii="LMUkrLine Cyr" w:hAnsi="LMUkrLine Cyr" w:cs="LMUkrLine Cyr"/>
          <w:lang w:val="ru-RU"/>
        </w:rPr>
        <w:t>ю</w:t>
      </w:r>
      <w:r w:rsidRPr="007163D6">
        <w:rPr>
          <w:rFonts w:ascii="LMUkrLine" w:hAnsi="LMUkrLine" w:cs="LMUkrLine"/>
          <w:lang w:val="ru-RU"/>
        </w:rPr>
        <w:t xml:space="preserve">ò ïîïîëíèòü ìåñòíûå áþäæåòû. </w:t>
      </w:r>
      <w:r w:rsidRPr="007163D6">
        <w:rPr>
          <w:rFonts w:ascii="LMUkrLine Cyr" w:hAnsi="LMUkrLine Cyr" w:cs="LMUkrLine Cyr"/>
          <w:lang w:val="ru-RU"/>
        </w:rPr>
        <w:t>О</w:t>
      </w:r>
      <w:r w:rsidRPr="007163D6">
        <w:rPr>
          <w:rFonts w:ascii="LMUkrLine" w:hAnsi="LMUkrLine" w:cs="LMUkrLine"/>
          <w:lang w:val="ru-RU"/>
        </w:rPr>
        <w:t>äíàêî îáùèé ðàçìåð ïîñòóïëåíèé îò äîïîëíèòåëüíûõ íàëîãîâ ñðàâíèòåëüíî íåâåëèê.</w:t>
      </w:r>
    </w:p>
    <w:p w:rsidR="007163D6" w:rsidRPr="007163D6" w:rsidRDefault="007163D6">
      <w:pPr>
        <w:widowControl w:val="0"/>
        <w:spacing w:line="360" w:lineRule="auto"/>
        <w:ind w:firstLine="360"/>
        <w:jc w:val="both"/>
        <w:rPr>
          <w:rFonts w:ascii="LMUkrLine" w:hAnsi="LMUkrLine" w:cs="LMUkrLine"/>
          <w:lang w:val="ru-RU"/>
        </w:rPr>
      </w:pPr>
      <w:r w:rsidRPr="007163D6">
        <w:rPr>
          <w:rFonts w:ascii="LMUkrLine" w:hAnsi="LMUkrLine" w:cs="LMUkrLine"/>
          <w:lang w:val="ru-RU"/>
        </w:rPr>
        <w:t>Ïîñòóïëåíèÿ èç âûøåñòîÿùèõ áþäæåòîâ âêëþ÷àþò: îò÷èñëåíèÿ îò ñóììû îòäåëüíûõ íàëîãîâ, ìîáèëèçóåìûõ íà òåððèòîðèè, à òàêæå äîòàöèè è ñóáâåíöèè.</w:t>
      </w:r>
    </w:p>
    <w:p w:rsidR="007163D6" w:rsidRPr="007163D6" w:rsidRDefault="007163D6">
      <w:pPr>
        <w:widowControl w:val="0"/>
        <w:spacing w:line="360" w:lineRule="auto"/>
        <w:ind w:firstLine="360"/>
        <w:jc w:val="both"/>
        <w:rPr>
          <w:rFonts w:ascii="LMUkrLine" w:hAnsi="LMUkrLine" w:cs="LMUkrLine"/>
          <w:lang w:val="ru-RU"/>
        </w:rPr>
      </w:pPr>
      <w:r w:rsidRPr="007163D6">
        <w:rPr>
          <w:rFonts w:ascii="LMUkrLine Cyr" w:hAnsi="LMUkrLine Cyr" w:cs="LMUkrLine Cyr"/>
          <w:lang w:val="ru-RU"/>
        </w:rPr>
        <w:t>О</w:t>
      </w:r>
      <w:r w:rsidRPr="007163D6">
        <w:rPr>
          <w:rFonts w:ascii="LMUkrLine" w:hAnsi="LMUkrLine" w:cs="LMUkrLine"/>
          <w:lang w:val="ru-RU"/>
        </w:rPr>
        <w:t>ò÷èñëåíèÿ îò íàëîãîâ, çàêðåïëåííûõ çà âûøåñòîÿùèìè áþäæåòàìè, âûäåëÿþòñÿ ðåãèîíàëüíûì áþäæåòàì â ñëó÷àå íåäîñòàòî÷íîãî â íèõ îáúåìà ñîáñòâåííûõ ôèíàíñîâûõ ðåñóðñîâ, íåîáõîäèìûõ äëÿ ôèíàíñèðîâàíèÿ, îõðàíû îêðóæàþùåé ñðåäû.</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 xml:space="preserve">Â ïîñëåäíèå äåñÿòèëåòèÿ ïîäîáíûé ñïîñîá íàäåëåíèÿ ñðåäñòâàìè ðåãèîíàëüíûõ áþäæåòîâ ñòàë âñå áîëåå ðàñïðîñòðàíÿòüñÿ, óñèëèâàÿ ýòèì çàâèñèìîñòü ðåãèîíàëüíûõ îðãàíîâ âëàñòè îò âûøåñòîÿùèõ óðîâíåé óïðàâëåíèÿ. Â ðÿäå ñòðàí äîëÿ òàêèõ îò÷èñëåíèé â îáùåì îáúåìå äîõîäîâ ðåãèîíàëüíûõ áþäæåòîâ äîâîëüíî âûñîêà. </w:t>
      </w:r>
      <w:r w:rsidRPr="007163D6">
        <w:rPr>
          <w:rFonts w:ascii="LMUkrLine Cyr" w:hAnsi="LMUkrLine Cyr" w:cs="LMUkrLine Cyr"/>
          <w:lang w:val="ru-RU"/>
        </w:rPr>
        <w:t>Н</w:t>
      </w:r>
      <w:r w:rsidRPr="007163D6">
        <w:rPr>
          <w:rFonts w:ascii="LMUkrLine" w:hAnsi="LMUkrLine" w:cs="LMUkrLine"/>
          <w:lang w:val="ru-RU"/>
        </w:rPr>
        <w:t>àïðèìåð, â Èòàëèè îíà ñîñòàâëÿåò îêîëî 60%.</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Âàæíûé èñòî÷íèê äîõîäîâ ðåãèîíàëüíûõ áþäæåòîâ – äîòàöèè èç âûøåñòîÿùèõ áþäæåòîâ. Èõ óäåëüíûé âåñ â äîõîäàõ ðåãèîíàëüíûõ áþäæåòîâ â ðàçíûõ ñòðàíàõ ñîñòàâëÿåò 20–40%</w:t>
      </w:r>
      <w:r w:rsidRPr="007163D6">
        <w:rPr>
          <w:rStyle w:val="a9"/>
          <w:rFonts w:ascii="LMUkrLine" w:hAnsi="LMUkrLine" w:cs="LMUkrLine"/>
          <w:lang w:val="ru-RU"/>
        </w:rPr>
        <w:footnoteReference w:id="12"/>
      </w:r>
      <w:r w:rsidRPr="007163D6">
        <w:rPr>
          <w:rFonts w:ascii="LMUkrLine" w:hAnsi="LMUkrLine" w:cs="LMUkrLine"/>
          <w:lang w:val="ru-RU"/>
        </w:rPr>
        <w:t>. Â ñîñòàâ ýòèõ äîòàöèé âõîäÿò ñóáâåíöèè, âûäàâàåìûå ýòèì áþäæåòàì íà îïðåäåëåííûå öåëè.</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Ïî ýêîíîìè÷åñêîé ñóùíîñòè äîòàöèè è ñóáâåíöèè áëèçêè ê íàëîãîâûì èñòî÷íèêàì, òàê êàê â èõ îñíîâå ëåæàò íàëîãè. Äîòàöèè è ñóáâåíöèè âû</w:t>
      </w:r>
      <w:r w:rsidRPr="007163D6">
        <w:rPr>
          <w:rFonts w:ascii="LMUkrLine Cyr" w:hAnsi="LMUkrLine Cyr" w:cs="LMUkrLine Cyr"/>
          <w:lang w:val="ru-RU"/>
        </w:rPr>
        <w:t>з</w:t>
      </w:r>
      <w:r w:rsidRPr="007163D6">
        <w:rPr>
          <w:rFonts w:ascii="LMUkrLine" w:hAnsi="LMUkrLine" w:cs="LMUkrLine"/>
          <w:lang w:val="ru-RU"/>
        </w:rPr>
        <w:t xml:space="preserve">ûâàþòñÿ ïîñòîÿííîé çíà÷èòåëüíîé äåôèöèòíîñòüþ ðåãèîíàëüíûõ áþäæåòîâ. Êðîìå òîãî, </w:t>
      </w:r>
      <w:r w:rsidRPr="007163D6">
        <w:rPr>
          <w:rFonts w:ascii="LMUkrLine Cyr" w:hAnsi="LMUkrLine Cyr" w:cs="LMUkrLine Cyr"/>
          <w:lang w:val="ru-RU"/>
        </w:rPr>
        <w:t>п</w:t>
      </w:r>
      <w:r w:rsidRPr="007163D6">
        <w:rPr>
          <w:rFonts w:ascii="LMUkrLine" w:hAnsi="LMUkrLine" w:cs="LMUkrLine"/>
          <w:lang w:val="ru-RU"/>
        </w:rPr>
        <w:t>ðåäîñòàâëÿÿ â òàêîì âèäå ýòèì áþäæåòàì ñðåäñòâà, âûøåñòîÿùèå îðãàíû èìåþò âîçìîæíîñòü îêàçûâàòü âëèÿíèå íà ýêîíîìè÷åñêóþ ïîëèòèêó íà ìåñòàõ, êîíòðîëèðîâàòü èñïîëüçîâàíèå íå òîëüêî ýòèõ ñðåäñòâ, íî è ñîáñòâåííûõ ðåñóðñîâ ðåãèîíàëüíûõ îðãàíîâ âëàñòè.</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Íåíàëîãîâûå äîõîäû ðåãèîíàëüíûõ áþäæåòîâ âêëþ÷àþò â îñíîâíîì äîõîäû, ïîëó÷àåìûå îò ïðåäïðèÿòèé, íàõîäÿùèõñÿ â ìóíèöèïàëüíîé ñîáñòâ</w:t>
      </w:r>
      <w:r w:rsidRPr="007163D6">
        <w:rPr>
          <w:rFonts w:ascii="LMUkrLine Cyr" w:hAnsi="LMUkrLine Cyr" w:cs="LMUkrLine Cyr"/>
          <w:lang w:val="ru-RU"/>
        </w:rPr>
        <w:t>е</w:t>
      </w:r>
      <w:r w:rsidRPr="007163D6">
        <w:rPr>
          <w:rFonts w:ascii="LMUkrLine" w:hAnsi="LMUkrLine" w:cs="LMUkrLine"/>
          <w:lang w:val="ru-RU"/>
        </w:rPr>
        <w:t>ííîñòè, àðåíäíûõ äîõîäîâ, äåíåæíûõ ñáîðîâ, âñåâîçìîæíûõ øòðàôîâ, ïîøëèí, äîáðîâîëüíûõ âçíîñîâ ïðåäïðèÿòèé è íàñåëåíèÿ. Íåíàëîãîâûå äîõîäû çàíèìàþò ñêðîìíîå ìåñòî â îáùèõ äîõîäàõ ðåãèîíàëüíûõ áþäæåòîâ. Èõ óäåëüíûé âåñ êîëåáëåòñÿ â ðàçíûõ ñòðàíàõ îò 10 äî 30% îáùèõ äîõîäîâ</w:t>
      </w:r>
      <w:r w:rsidRPr="007163D6">
        <w:rPr>
          <w:rStyle w:val="a9"/>
          <w:rFonts w:ascii="LMUkrLine" w:hAnsi="LMUkrLine" w:cs="LMUkrLine"/>
          <w:lang w:val="ru-RU"/>
        </w:rPr>
        <w:footnoteReference w:id="13"/>
      </w:r>
      <w:r w:rsidRPr="007163D6">
        <w:rPr>
          <w:rFonts w:ascii="LMUkrLine" w:hAnsi="LMUkrLine" w:cs="LMUkrLine"/>
          <w:lang w:val="ru-RU"/>
        </w:rPr>
        <w:t>.</w:t>
      </w:r>
    </w:p>
    <w:p w:rsidR="007163D6" w:rsidRPr="007163D6" w:rsidRDefault="007163D6">
      <w:pPr>
        <w:widowControl w:val="0"/>
        <w:spacing w:line="360" w:lineRule="auto"/>
        <w:ind w:firstLine="360"/>
        <w:jc w:val="both"/>
        <w:rPr>
          <w:rFonts w:ascii="LMUkrLine" w:hAnsi="LMUkrLine" w:cs="LMUkrLine"/>
          <w:lang w:val="ru-RU"/>
        </w:rPr>
      </w:pPr>
      <w:r w:rsidRPr="007163D6">
        <w:rPr>
          <w:rFonts w:ascii="LMUkrLine" w:hAnsi="LMUkrLine" w:cs="LMUkrLine"/>
          <w:lang w:val="ru-RU"/>
        </w:rPr>
        <w:t>Ðàñõîäû ðåãèîíàëüíûõ áþäæåòîâ âî ìíîãîì çàâèñÿò îò áþäæåòíîé ïîëèòèêè, ïðîâîäèìîé â ãîñóäàðñòâå, è ñòåïåíè äåöåíòðàëèçàöèè óïðàâëåíèÿ ñîöèàëüíîé ñôåðîé. Âñå ýòî ÿâëÿåòñÿ ðåøàþùèì ôàêòîðîì, âëèÿþùèì íà îáúåì ôèíàíñîâûõ ðåñóðñîâ, ïðîõîäÿùèõ ïî êàíàëàì ðåãèîíàëüíû</w:t>
      </w:r>
      <w:r w:rsidRPr="007163D6">
        <w:rPr>
          <w:rFonts w:ascii="LMUkrLine Cyr" w:hAnsi="LMUkrLine Cyr" w:cs="LMUkrLine Cyr"/>
          <w:lang w:val="ru-RU"/>
        </w:rPr>
        <w:t>х</w:t>
      </w:r>
      <w:r w:rsidRPr="007163D6">
        <w:rPr>
          <w:rFonts w:ascii="LMUkrLine" w:hAnsi="LMUkrLine" w:cs="LMUkrLine"/>
          <w:lang w:val="ru-RU"/>
        </w:rPr>
        <w:t xml:space="preserve"> áþäæåòîâ, íà èõ óäåëüíûé âåñ â îáùåãîñóäàðñòâåííûõ áþäæåòíûõ ðàñõîäàõ.</w:t>
      </w:r>
    </w:p>
    <w:p w:rsidR="007163D6" w:rsidRPr="007163D6" w:rsidRDefault="007163D6">
      <w:pPr>
        <w:widowControl w:val="0"/>
        <w:spacing w:line="360" w:lineRule="auto"/>
        <w:ind w:firstLine="360"/>
        <w:jc w:val="both"/>
        <w:rPr>
          <w:rFonts w:ascii="LMUkrLine" w:hAnsi="LMUkrLine" w:cs="LMUkrLine"/>
          <w:lang w:val="ru-RU"/>
        </w:rPr>
      </w:pPr>
      <w:r w:rsidRPr="007163D6">
        <w:rPr>
          <w:rFonts w:ascii="LMUkrLine" w:hAnsi="LMUkrLine" w:cs="LMUkrLine"/>
          <w:lang w:val="ru-RU"/>
        </w:rPr>
        <w:t>Ñîîòíîøåíèå îáúåìîâ ðàñõîäîâ, ïðèõîäÿùèõ ÷åðåç ðàçíûå âèäû áþäæåòîâ, â ñòðàíàõ íå îäèíàêîâî. Òàê, â Ôèíëÿíäèè, Ãåðìàíèè, Íîðâåãèè, Ôðàíöèè çà ñ÷åò òåððèòîðèàëüíûõ áþäæåòîâ ðàñõîäóåòñÿ áîëüøå ñðåäñòâ, ÷åì çà ñ÷åò öåíòðàëüíîãî. Ðàçëè÷èÿ â ðàçìåðàõ ñðåäñòâ, ïðèõîäÿùèõ ÷åðåç ðàçíûå âèäû áþäæåòîâ, îá</w:t>
      </w:r>
      <w:r w:rsidRPr="007163D6">
        <w:rPr>
          <w:rFonts w:ascii="LMUkrLine Cyr" w:hAnsi="LMUkrLine Cyr" w:cs="LMUkrLine Cyr"/>
          <w:lang w:val="ru-RU"/>
        </w:rPr>
        <w:t>ъ</w:t>
      </w:r>
      <w:r w:rsidRPr="007163D6">
        <w:rPr>
          <w:rFonts w:ascii="LMUkrLine" w:hAnsi="LMUkrLine" w:cs="LMUkrLine"/>
          <w:lang w:val="ru-RU"/>
        </w:rPr>
        <w:t>ÿñíÿþòñÿ îïðåäåëåííûì óðîâí</w:t>
      </w:r>
      <w:r w:rsidRPr="007163D6">
        <w:rPr>
          <w:rFonts w:ascii="LMUkrLine Cyr" w:hAnsi="LMUkrLine Cyr" w:cs="LMUkrLine Cyr"/>
          <w:lang w:val="ru-RU"/>
        </w:rPr>
        <w:t>е</w:t>
      </w:r>
      <w:r w:rsidRPr="007163D6">
        <w:rPr>
          <w:rFonts w:ascii="LMUkrLine" w:hAnsi="LMUkrLine" w:cs="LMUkrLine"/>
          <w:lang w:val="ru-RU"/>
        </w:rPr>
        <w:t>ì ôèíàíñîâîé îòâåòñòâ</w:t>
      </w:r>
      <w:r w:rsidRPr="007163D6">
        <w:rPr>
          <w:rFonts w:ascii="LMUkrLine Cyr" w:hAnsi="LMUkrLine Cyr" w:cs="LMUkrLine Cyr"/>
          <w:lang w:val="ru-RU"/>
        </w:rPr>
        <w:t>е</w:t>
      </w:r>
      <w:r w:rsidRPr="007163D6">
        <w:rPr>
          <w:rFonts w:ascii="LMUkrLine" w:hAnsi="LMUkrLine" w:cs="LMUkrLine"/>
          <w:lang w:val="ru-RU"/>
        </w:rPr>
        <w:t>ííîñòè öåíòðàëüíûõ è ðåãèîíàëüíûõ îðãàíîâ âëàñòè çà îñóùåñòâëåíèå ãëàâíûì îáðàçîì ñîöèàëüíûõ ïðîãðàìì, ôèíàíñèðîâàíèå êîòîðûõ ÿâëÿåòñÿ íàèáîëåå êðóïíîé ÷àñòüþ áþäæåòíûõ ðàñõîäîâ.</w:t>
      </w:r>
    </w:p>
    <w:p w:rsidR="007163D6" w:rsidRPr="007163D6" w:rsidRDefault="007163D6">
      <w:pPr>
        <w:widowControl w:val="0"/>
        <w:spacing w:line="360" w:lineRule="auto"/>
        <w:ind w:firstLine="360"/>
        <w:jc w:val="both"/>
        <w:rPr>
          <w:rFonts w:ascii="LMUkrLine" w:hAnsi="LMUkrLine" w:cs="LMUkrLine"/>
          <w:lang w:val="ru-RU"/>
        </w:rPr>
      </w:pPr>
      <w:r w:rsidRPr="007163D6">
        <w:rPr>
          <w:rFonts w:ascii="LMUkrLine" w:hAnsi="LMUkrLine" w:cs="LMUkrLine"/>
          <w:lang w:val="ru-RU"/>
        </w:rPr>
        <w:t xml:space="preserve">Ñðåäñòâà ðåãèîíàëüíûõ áþäæåòîâ èñïîëüçóþòñÿ êàê íà </w:t>
      </w:r>
      <w:r w:rsidRPr="007163D6">
        <w:rPr>
          <w:rFonts w:ascii="LMUkrLine Cyr" w:hAnsi="LMUkrLine Cyr" w:cs="LMUkrLine Cyr"/>
          <w:lang w:val="ru-RU"/>
        </w:rPr>
        <w:t>э</w:t>
      </w:r>
      <w:r w:rsidRPr="007163D6">
        <w:rPr>
          <w:rFonts w:ascii="LMUkrLine" w:hAnsi="LMUkrLine" w:cs="LMUkrLine"/>
          <w:lang w:val="ru-RU"/>
        </w:rPr>
        <w:t>êñïëóàòàöèîííûå, òàê è íà èíâåñòèöèîííûå çàòðàòû. Ïîýòîìó âî âñåõ ñòðàíàõ ñîñò</w:t>
      </w:r>
      <w:r w:rsidRPr="007163D6">
        <w:rPr>
          <w:rFonts w:ascii="LMUkrLine Cyr" w:hAnsi="LMUkrLine Cyr" w:cs="LMUkrLine Cyr"/>
          <w:lang w:val="ru-RU"/>
        </w:rPr>
        <w:t>а</w:t>
      </w:r>
      <w:r w:rsidRPr="007163D6">
        <w:rPr>
          <w:rFonts w:ascii="LMUkrLine" w:hAnsi="LMUkrLine" w:cs="LMUkrLine"/>
          <w:lang w:val="ru-RU"/>
        </w:rPr>
        <w:t xml:space="preserve">âëÿåòñÿ áþäæåò òåêóùèõ çàòðàò è áþäæåò ðàçâèòèÿ, ò.å. êàïèòàëüíûõ âëîæåíèé. </w:t>
      </w:r>
      <w:r w:rsidRPr="007163D6">
        <w:rPr>
          <w:rFonts w:ascii="LMUkrLine Cyr" w:hAnsi="LMUkrLine Cyr" w:cs="LMUkrLine Cyr"/>
          <w:lang w:val="ru-RU"/>
        </w:rPr>
        <w:t>К</w:t>
      </w:r>
      <w:r w:rsidRPr="007163D6">
        <w:rPr>
          <w:rFonts w:ascii="LMUkrLine" w:hAnsi="LMUkrLine" w:cs="LMUkrLine"/>
          <w:lang w:val="ru-RU"/>
        </w:rPr>
        <w:t xml:space="preserve">àê ïðàâèëî, áþäæåò òåêóùèõ çàòðàò </w:t>
      </w:r>
      <w:r w:rsidRPr="007163D6">
        <w:rPr>
          <w:rFonts w:ascii="LMUkrLine Cyr" w:hAnsi="LMUkrLine Cyr" w:cs="LMUkrLine Cyr"/>
          <w:lang w:val="ru-RU"/>
        </w:rPr>
        <w:t>ф</w:t>
      </w:r>
      <w:r w:rsidRPr="007163D6">
        <w:rPr>
          <w:rFonts w:ascii="LMUkrLine" w:hAnsi="LMUkrLine" w:cs="LMUkrLine"/>
          <w:lang w:val="ru-RU"/>
        </w:rPr>
        <w:t>îðìèðóåòñÿ çà ñ÷åò íàëîãîâûõ ïîñòóïëåíèé è íàïðàâëÿåòñÿ íà ïîêðûòèå ýêñïëóòàöèîííûõ ðàñõîäîâ. Áþäæåò ðàçâèòèÿ ôîðìèðóåòñÿ çà ñ÷åò ñóáâåíöèé, ìåñòíûõ çàéìîâ, ïîæåðòâîâàíèé íà ñòðîèòåëüñòâî.</w:t>
      </w:r>
    </w:p>
    <w:p w:rsidR="007163D6" w:rsidRPr="007163D6" w:rsidRDefault="007163D6">
      <w:pPr>
        <w:widowControl w:val="0"/>
        <w:spacing w:line="360" w:lineRule="auto"/>
        <w:ind w:firstLine="360"/>
        <w:jc w:val="both"/>
        <w:rPr>
          <w:rFonts w:ascii="LMUkrLine" w:hAnsi="LMUkrLine" w:cs="LMUkrLine"/>
          <w:lang w:val="ru-RU"/>
        </w:rPr>
      </w:pPr>
      <w:r w:rsidRPr="007163D6">
        <w:rPr>
          <w:rFonts w:ascii="LMUkrLine" w:hAnsi="LMUkrLine" w:cs="LMUkrLine"/>
          <w:lang w:val="ru-RU"/>
        </w:rPr>
        <w:t xml:space="preserve">Â ðàñõîäàõ ðåãèîíàëüíûõ áþäæåòîâ ãëàâåíñòâóþùåå ïîëîæåíèå çàíèìàþò </w:t>
      </w:r>
      <w:r w:rsidRPr="007163D6">
        <w:rPr>
          <w:rFonts w:ascii="LMUkrLine" w:hAnsi="LMUkrLine" w:cs="LMUkrLine"/>
          <w:u w:val="single"/>
          <w:lang w:val="ru-RU"/>
        </w:rPr>
        <w:t>àññèãíîâàíèÿ íà ñîöèàëüíî-êóëüòóðíûå îáúåêòû</w:t>
      </w:r>
      <w:r w:rsidRPr="007163D6">
        <w:rPr>
          <w:rFonts w:ascii="LMUkrLine" w:hAnsi="LMUkrLine" w:cs="LMUkrLine"/>
          <w:lang w:val="ru-RU"/>
        </w:rPr>
        <w:t>. Ýòî ïðåæäå âñåãî ðàñõîäû íà íà÷àëüíûå è ñðåäíèå øêîëû. Â Ãåðìàíèè ýòè ðàñõîäû ñîñò</w:t>
      </w:r>
      <w:r w:rsidRPr="007163D6">
        <w:rPr>
          <w:rFonts w:ascii="LMUkrLine Cyr" w:hAnsi="LMUkrLine Cyr" w:cs="LMUkrLine Cyr"/>
          <w:lang w:val="ru-RU"/>
        </w:rPr>
        <w:t>а</w:t>
      </w:r>
      <w:r w:rsidRPr="007163D6">
        <w:rPr>
          <w:rFonts w:ascii="LMUkrLine" w:hAnsi="LMUkrLine" w:cs="LMUkrLine"/>
          <w:lang w:val="ru-RU"/>
        </w:rPr>
        <w:t xml:space="preserve">âëÿþò 40% ðàñõîäîâ ìåñòíûõ áþäæåòîâ, â ßïîíèè è Ôðàíöèè – áîëåå 30%, à â áþäæåòàõ Âåëèêîáðèòàíèè è ÑØÀ – ñâûøå 40%. Â ðÿäå ñòðàí (Ãåðìàíèè, ÑØÀ) çà ñ÷åò òåððèòîðèàëüíûõ áþäæåòîâ ïîêðûâàþòñÿ ðàñõîäû íà </w:t>
      </w:r>
      <w:r w:rsidRPr="007163D6">
        <w:rPr>
          <w:rFonts w:ascii="LMUkrLine Cyr" w:hAnsi="LMUkrLine Cyr" w:cs="LMUkrLine Cyr"/>
          <w:lang w:val="ru-RU"/>
        </w:rPr>
        <w:t>ВУЗ</w:t>
      </w:r>
      <w:r w:rsidRPr="007163D6">
        <w:rPr>
          <w:rFonts w:ascii="LMUkrLine" w:hAnsi="LMUkrLine" w:cs="LMUkrLine"/>
          <w:lang w:val="ru-RU"/>
        </w:rPr>
        <w:t>-</w:t>
      </w:r>
      <w:r w:rsidRPr="007163D6">
        <w:rPr>
          <w:rFonts w:ascii="LMUkrLine Cyr" w:hAnsi="LMUkrLine Cyr" w:cs="LMUkrLine Cyr"/>
          <w:lang w:val="ru-RU"/>
        </w:rPr>
        <w:t>ы</w:t>
      </w:r>
      <w:r w:rsidRPr="007163D6">
        <w:rPr>
          <w:rFonts w:ascii="LMUkrLine" w:hAnsi="LMUkrLine" w:cs="LMUkrLine"/>
          <w:lang w:val="ru-RU"/>
        </w:rPr>
        <w:t>.</w:t>
      </w:r>
    </w:p>
    <w:p w:rsidR="007163D6" w:rsidRPr="007163D6" w:rsidRDefault="007163D6">
      <w:pPr>
        <w:widowControl w:val="0"/>
        <w:spacing w:line="360" w:lineRule="auto"/>
        <w:ind w:firstLine="360"/>
        <w:jc w:val="both"/>
        <w:rPr>
          <w:rFonts w:ascii="LMUkrLine" w:hAnsi="LMUkrLine" w:cs="LMUkrLine"/>
          <w:lang w:val="ru-RU"/>
        </w:rPr>
      </w:pPr>
      <w:r w:rsidRPr="007163D6">
        <w:rPr>
          <w:rFonts w:ascii="LMUkrLine" w:hAnsi="LMUkrLine" w:cs="LMUkrLine"/>
          <w:lang w:val="ru-RU"/>
        </w:rPr>
        <w:t>Çà ñ÷åò ðåãè</w:t>
      </w:r>
      <w:r w:rsidRPr="007163D6">
        <w:rPr>
          <w:rFonts w:ascii="LMUkrLine Cyr" w:hAnsi="LMUkrLine Cyr" w:cs="LMUkrLine Cyr"/>
          <w:lang w:val="ru-RU"/>
        </w:rPr>
        <w:t>о</w:t>
      </w:r>
      <w:r w:rsidRPr="007163D6">
        <w:rPr>
          <w:rFonts w:ascii="LMUkrLine" w:hAnsi="LMUkrLine" w:cs="LMUkrLine"/>
          <w:lang w:val="ru-RU"/>
        </w:rPr>
        <w:t xml:space="preserve">íàëüíûõ áþäæåòîâ ôèíàíñèðóåòñÿ è çäðàâîîõðàíåíèå. </w:t>
      </w:r>
      <w:r w:rsidRPr="007163D6">
        <w:rPr>
          <w:rFonts w:ascii="LMUkrLine Cyr" w:hAnsi="LMUkrLine Cyr" w:cs="LMUkrLine Cyr"/>
          <w:lang w:val="ru-RU"/>
        </w:rPr>
        <w:t>На</w:t>
      </w:r>
      <w:r w:rsidRPr="007163D6">
        <w:rPr>
          <w:rFonts w:ascii="LMUkrLine" w:hAnsi="LMUkrLine" w:cs="LMUkrLine"/>
          <w:lang w:val="ru-RU"/>
        </w:rPr>
        <w:t>ïðèìåð, â Íîðâåãèè, Øâåöèè, Ôèíëÿíäèè ýòè çàòðàòû ñîñòàâëÿþò áîëåå 50% áþäæåòíûõ ðàñõîäîâ.</w:t>
      </w:r>
    </w:p>
    <w:p w:rsidR="007163D6" w:rsidRPr="007163D6" w:rsidRDefault="007163D6">
      <w:pPr>
        <w:widowControl w:val="0"/>
        <w:spacing w:line="360" w:lineRule="auto"/>
        <w:ind w:firstLine="360"/>
        <w:jc w:val="both"/>
        <w:rPr>
          <w:rFonts w:ascii="LMUkrLine" w:hAnsi="LMUkrLine" w:cs="LMUkrLine"/>
          <w:lang w:val="ru-RU"/>
        </w:rPr>
      </w:pPr>
      <w:r w:rsidRPr="007163D6">
        <w:rPr>
          <w:rFonts w:ascii="LMUkrLine" w:hAnsi="LMUkrLine" w:cs="LMUkrLine"/>
          <w:lang w:val="ru-RU"/>
        </w:rPr>
        <w:t xml:space="preserve">Âàæíåéøåé ñòàòüåé ðàñõîäîâ </w:t>
      </w:r>
      <w:r w:rsidRPr="007163D6">
        <w:rPr>
          <w:rFonts w:ascii="LMUkrLine Cyr" w:hAnsi="LMUkrLine Cyr" w:cs="LMUkrLine Cyr"/>
          <w:lang w:val="ru-RU"/>
        </w:rPr>
        <w:t>р</w:t>
      </w:r>
      <w:r w:rsidRPr="007163D6">
        <w:rPr>
          <w:rFonts w:ascii="LMUkrLine" w:hAnsi="LMUkrLine" w:cs="LMUkrLine"/>
          <w:lang w:val="ru-RU"/>
        </w:rPr>
        <w:t xml:space="preserve">åãèîíàëüíûõ áþäæåòîâ ÿâëÿþòñÿ </w:t>
      </w:r>
      <w:r w:rsidRPr="007163D6">
        <w:rPr>
          <w:rFonts w:ascii="LMUkrLine" w:hAnsi="LMUkrLine" w:cs="LMUkrLine"/>
          <w:u w:val="single"/>
          <w:lang w:val="ru-RU"/>
        </w:rPr>
        <w:t>àññèãíîâàíèÿ íà æèëèùíî-êîììóíàëüíîå õîçÿéñòâî</w:t>
      </w:r>
      <w:r w:rsidRPr="007163D6">
        <w:rPr>
          <w:rFonts w:ascii="LMUkrLine" w:hAnsi="LMUkrLine" w:cs="LMUkrLine"/>
          <w:lang w:val="ru-RU"/>
        </w:rPr>
        <w:t xml:space="preserve"> (âîäîêàíàëèçàöèîííûå,  òðàíñïîðòíûå ïðåäïðèÿòèÿ, æè</w:t>
      </w:r>
      <w:r w:rsidRPr="007163D6">
        <w:rPr>
          <w:rFonts w:ascii="LMUkrLine Cyr" w:hAnsi="LMUkrLine Cyr" w:cs="LMUkrLine Cyr"/>
          <w:lang w:val="ru-RU"/>
        </w:rPr>
        <w:t>л</w:t>
      </w:r>
      <w:r w:rsidRPr="007163D6">
        <w:rPr>
          <w:rFonts w:ascii="LMUkrLine" w:hAnsi="LMUkrLine" w:cs="LMUkrLine"/>
          <w:lang w:val="ru-RU"/>
        </w:rPr>
        <w:t>ü</w:t>
      </w:r>
      <w:r w:rsidRPr="007163D6">
        <w:rPr>
          <w:rFonts w:ascii="LMUkrLine Cyr" w:hAnsi="LMUkrLine Cyr" w:cs="LMUkrLine Cyr"/>
          <w:lang w:val="ru-RU"/>
        </w:rPr>
        <w:t>е</w:t>
      </w:r>
      <w:r w:rsidRPr="007163D6">
        <w:rPr>
          <w:rFonts w:ascii="LMUkrLine" w:hAnsi="LMUkrLine" w:cs="LMUkrLine"/>
          <w:lang w:val="ru-RU"/>
        </w:rPr>
        <w:t xml:space="preserve">, </w:t>
      </w:r>
      <w:r w:rsidRPr="007163D6">
        <w:rPr>
          <w:rFonts w:ascii="LMUkrLine Cyr" w:hAnsi="LMUkrLine Cyr" w:cs="LMUkrLine Cyr"/>
          <w:lang w:val="ru-RU"/>
        </w:rPr>
        <w:t>г</w:t>
      </w:r>
      <w:r w:rsidRPr="007163D6">
        <w:rPr>
          <w:rFonts w:ascii="LMUkrLine" w:hAnsi="LMUkrLine" w:cs="LMUkrLine"/>
          <w:lang w:val="ru-RU"/>
        </w:rPr>
        <w:t>îðîäñêîå áëàãîóñòðîéñòâî, äîðîæíîå õîç</w:t>
      </w:r>
      <w:r w:rsidRPr="007163D6">
        <w:rPr>
          <w:rFonts w:ascii="LMUkrLine Cyr" w:hAnsi="LMUkrLine Cyr" w:cs="LMUkrLine Cyr"/>
          <w:lang w:val="ru-RU"/>
        </w:rPr>
        <w:t>я</w:t>
      </w:r>
      <w:r w:rsidRPr="007163D6">
        <w:rPr>
          <w:rFonts w:ascii="LMUkrLine" w:hAnsi="LMUkrLine" w:cs="LMUkrLine"/>
          <w:lang w:val="ru-RU"/>
        </w:rPr>
        <w:t>éñòâî).</w:t>
      </w:r>
    </w:p>
    <w:p w:rsidR="007163D6" w:rsidRPr="007163D6" w:rsidRDefault="007163D6">
      <w:pPr>
        <w:widowControl w:val="0"/>
        <w:spacing w:line="360" w:lineRule="auto"/>
        <w:ind w:firstLine="360"/>
        <w:jc w:val="both"/>
        <w:rPr>
          <w:rFonts w:ascii="LMUkrLine" w:hAnsi="LMUkrLine" w:cs="LMUkrLine"/>
          <w:lang w:val="ru-RU"/>
        </w:rPr>
      </w:pPr>
      <w:r w:rsidRPr="007163D6">
        <w:rPr>
          <w:rFonts w:ascii="LMUkrLine" w:hAnsi="LMUkrLine" w:cs="LMUkrLine"/>
          <w:lang w:val="ru-RU"/>
        </w:rPr>
        <w:t xml:space="preserve">Èç ðåãèîíàëüíûõ áþäæåòîâ ôèíàíñèðóþòñÿ ðàñõîäû íà ñîäåðæàíèå ìåñòíûõ îðãàíîâ âëàñòè, ïðàâîïîðÿäêà, â íåêîòîðûõ ñòðàíàõ – </w:t>
      </w:r>
      <w:r w:rsidRPr="007163D6">
        <w:rPr>
          <w:rFonts w:ascii="LMUkrLine Cyr" w:hAnsi="LMUkrLine Cyr" w:cs="LMUkrLine Cyr"/>
          <w:lang w:val="ru-RU"/>
        </w:rPr>
        <w:t>с</w:t>
      </w:r>
      <w:r w:rsidRPr="007163D6">
        <w:rPr>
          <w:rFonts w:ascii="LMUkrLine" w:hAnsi="LMUkrLine" w:cs="LMUkrLine"/>
          <w:lang w:val="ru-RU"/>
        </w:rPr>
        <w:t>óäîâ.</w:t>
      </w:r>
    </w:p>
    <w:p w:rsidR="007163D6" w:rsidRPr="007163D6" w:rsidRDefault="007163D6">
      <w:pPr>
        <w:widowControl w:val="0"/>
        <w:spacing w:line="360" w:lineRule="auto"/>
        <w:ind w:firstLine="360"/>
        <w:jc w:val="both"/>
        <w:rPr>
          <w:rFonts w:ascii="LMUkrLine" w:hAnsi="LMUkrLine" w:cs="LMUkrLine"/>
          <w:lang w:val="ru-RU"/>
        </w:rPr>
      </w:pPr>
      <w:r w:rsidRPr="007163D6">
        <w:rPr>
          <w:rFonts w:ascii="LMUkrLine" w:hAnsi="LMUkrLine" w:cs="LMUkrLine"/>
          <w:lang w:val="ru-RU"/>
        </w:rPr>
        <w:t xml:space="preserve">Îäíîé èç ñóùåñòâåííûõ ñòàòåé áþäæåòíûõ ðàñõîäîâ ÿâëÿþòñÿ çàòðàòû, ñâÿçàííûå ñ </w:t>
      </w:r>
      <w:r w:rsidRPr="007163D6">
        <w:rPr>
          <w:rFonts w:ascii="LMUkrLine" w:hAnsi="LMUkrLine" w:cs="LMUkrLine"/>
          <w:u w:val="single"/>
          <w:lang w:val="ru-RU"/>
        </w:rPr>
        <w:t>ïîãàøåíèåì çàéìîâ è âûïëàò ïðîöåíòîâ</w:t>
      </w:r>
      <w:r w:rsidRPr="007163D6">
        <w:rPr>
          <w:rFonts w:ascii="LMUkrLine" w:hAnsi="LMUkrLine" w:cs="LMUkrLine"/>
          <w:lang w:val="ru-RU"/>
        </w:rPr>
        <w:t xml:space="preserve"> ïî íèì. Íàïðèìåð, âî Ôðàíöèè íà âûïëàòó ïðîöåíòîâ ïî çà</w:t>
      </w:r>
      <w:r w:rsidRPr="007163D6">
        <w:rPr>
          <w:rFonts w:ascii="LMUkrLine Cyr" w:hAnsi="LMUkrLine Cyr" w:cs="LMUkrLine Cyr"/>
          <w:lang w:val="ru-RU"/>
        </w:rPr>
        <w:t>й</w:t>
      </w:r>
      <w:r w:rsidRPr="007163D6">
        <w:rPr>
          <w:rFonts w:ascii="LMUkrLine" w:hAnsi="LMUkrLine" w:cs="LMUkrLine"/>
          <w:lang w:val="ru-RU"/>
        </w:rPr>
        <w:t>ìàì è ññóäàì ïðèõîäèòñÿ âûäåëÿòü áîëåå 10%, à íà ïîãàøåíèå ïîëó÷åííûõ çàéìîâ – îêîëî 20% âñåõ ðàñõîäîâ áþäæåòîâ ìóíèöèïàëèòåòîâ.</w:t>
      </w:r>
    </w:p>
    <w:p w:rsidR="007163D6" w:rsidRPr="007163D6" w:rsidRDefault="007163D6">
      <w:pPr>
        <w:pStyle w:val="a3"/>
        <w:widowControl w:val="0"/>
        <w:spacing w:line="360" w:lineRule="auto"/>
        <w:ind w:firstLine="340"/>
        <w:rPr>
          <w:rFonts w:ascii="LMUkrLine" w:hAnsi="LMUkrLine" w:cs="LMUkrLine"/>
          <w:lang w:val="ru-RU"/>
        </w:rPr>
      </w:pPr>
      <w:r w:rsidRPr="007163D6">
        <w:rPr>
          <w:rFonts w:ascii="LMUkrLine" w:hAnsi="LMUkrLine" w:cs="LMUkrLine"/>
          <w:lang w:val="ru-RU"/>
        </w:rPr>
        <w:t xml:space="preserve">Ïðîãðàììà ðàçäåëåíèÿ äîõîäîâ îïðåäåëèëà ïðèíöèï ðàçäåëåíèÿ ïîëíîìî÷èé ìåæäó öåíòðàëüíûì ïðàâèòåëüñòâîì è âëàñòÿìè øòàòîâ â ñôåðå ôèíàíñîâ, îñíîâàííûé íà ãëàâåíñòâå ôåäåðàöèè. Ôèíàíñîâûå ïðàâà </w:t>
      </w:r>
      <w:r w:rsidRPr="007163D6">
        <w:rPr>
          <w:rFonts w:ascii="LMUkrLine Cyr" w:hAnsi="LMUkrLine Cyr" w:cs="LMUkrLine Cyr"/>
          <w:lang w:val="ru-RU"/>
        </w:rPr>
        <w:t>Ф</w:t>
      </w:r>
      <w:r w:rsidRPr="007163D6">
        <w:rPr>
          <w:rFonts w:ascii="LMUkrLine" w:hAnsi="LMUkrLine" w:cs="LMUkrLine"/>
          <w:lang w:val="ru-RU"/>
        </w:rPr>
        <w:t>åäåðàöèè áûë</w:t>
      </w:r>
      <w:r w:rsidRPr="007163D6">
        <w:rPr>
          <w:rFonts w:ascii="LMUkrLine Cyr" w:hAnsi="LMUkrLine Cyr" w:cs="LMUkrLine Cyr"/>
          <w:lang w:val="ru-RU"/>
        </w:rPr>
        <w:t>и</w:t>
      </w:r>
      <w:r w:rsidRPr="007163D6">
        <w:rPr>
          <w:rFonts w:ascii="LMUkrLine" w:hAnsi="LMUkrLine" w:cs="LMUkrLine"/>
          <w:lang w:val="ru-RU"/>
        </w:rPr>
        <w:t xml:space="preserve"> óñèëåíû. Â ÔÐÃ ôåäåðàëüíûé áþäæåò íåïîñðåäñòâåííî â ôîðìå äîòàöèé è ñóáâåíöèé. Ïîñëåäíèå ïåðåäàþò ñîîòâå</w:t>
      </w:r>
      <w:r w:rsidRPr="007163D6">
        <w:rPr>
          <w:rFonts w:ascii="LMUkrLine Cyr" w:hAnsi="LMUkrLine Cyr" w:cs="LMUkrLine Cyr"/>
          <w:lang w:val="ru-RU"/>
        </w:rPr>
        <w:t>т</w:t>
      </w:r>
      <w:r w:rsidRPr="007163D6">
        <w:rPr>
          <w:rFonts w:ascii="LMUkrLine" w:hAnsi="LMUkrLine" w:cs="LMUkrLine"/>
          <w:lang w:val="ru-RU"/>
        </w:rPr>
        <w:t xml:space="preserve">ñòâóþùèå </w:t>
      </w:r>
      <w:r w:rsidRPr="007163D6">
        <w:rPr>
          <w:rFonts w:ascii="LMUkrLine Cyr" w:hAnsi="LMUkrLine Cyr" w:cs="LMUkrLine Cyr"/>
          <w:lang w:val="ru-RU"/>
        </w:rPr>
        <w:t>с</w:t>
      </w:r>
      <w:r w:rsidRPr="007163D6">
        <w:rPr>
          <w:rFonts w:ascii="LMUkrLine" w:hAnsi="LMUkrLine" w:cs="LMUkrLine"/>
          <w:lang w:val="ru-RU"/>
        </w:rPr>
        <w:t xml:space="preserve">óììû îáùèíàì. Îñîáåííîñòü ôîðìèðîâàíèÿ ðåñóðñîâ áþäæåòíîé ñèñòåìû ÔÐÃ ñîñòîèò â òîì, ÷òî ïîñòóïëåíèÿ îò ïîäîõîäíîãî íàëîãà äåëÿòñÿ </w:t>
      </w:r>
      <w:r w:rsidRPr="007163D6">
        <w:rPr>
          <w:rFonts w:ascii="LMUkrLine Cyr" w:hAnsi="LMUkrLine Cyr" w:cs="LMUkrLine Cyr"/>
          <w:lang w:val="ru-RU"/>
        </w:rPr>
        <w:t>от</w:t>
      </w:r>
      <w:r w:rsidRPr="007163D6">
        <w:rPr>
          <w:rFonts w:ascii="LMUkrLine" w:hAnsi="LMUkrLine" w:cs="LMUkrLine"/>
          <w:lang w:val="ru-RU"/>
        </w:rPr>
        <w:t xml:space="preserve"> íàëîãîâ íà êîðïîðàöèè – ìåæäó ôåäåðàëüíûì áþäæåòîì è áþäæåòàìè çåìåëü â ðàçìåðå 50% êàæäîìó áþäæåòó.</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 xml:space="preserve">Íà ïåðâûõ ýòàïàõ ðàçâèòèÿ áóðæóàçíîãî ãîñóäàðñòâà áþäæåòíàÿ ñèñòåìà ðÿäà ñòðàí õàðàêòåðèçîâàëàñü çàâèñèìîñòüþ ãîñóäàðñòâåííîãî áþäæåòà îò ìåñòíûõ ôèíàíñîâ. </w:t>
      </w:r>
      <w:r w:rsidRPr="007163D6">
        <w:rPr>
          <w:rFonts w:ascii="LMUkrLine Cyr" w:hAnsi="LMUkrLine Cyr" w:cs="LMUkrLine Cyr"/>
          <w:lang w:val="ru-RU"/>
        </w:rPr>
        <w:t>Н</w:t>
      </w:r>
      <w:r w:rsidRPr="007163D6">
        <w:rPr>
          <w:rFonts w:ascii="LMUkrLine" w:hAnsi="LMUkrLine" w:cs="LMUkrLine"/>
          <w:lang w:val="ru-RU"/>
        </w:rPr>
        <w:t xml:space="preserve">àïðèìåð, ïðàâèòåëüñòâî ÑØÀ äî ïðèíÿòèÿ </w:t>
      </w:r>
      <w:r w:rsidRPr="007163D6">
        <w:rPr>
          <w:rFonts w:ascii="LMUkrLine Cyr" w:hAnsi="LMUkrLine Cyr" w:cs="LMUkrLine Cyr"/>
          <w:lang w:val="ru-RU"/>
        </w:rPr>
        <w:t>К</w:t>
      </w:r>
      <w:r w:rsidRPr="007163D6">
        <w:rPr>
          <w:rFonts w:ascii="LMUkrLine" w:hAnsi="LMUkrLine" w:cs="LMUkrLine"/>
          <w:lang w:val="ru-RU"/>
        </w:rPr>
        <w:t>îíñòèòóöèè 1787ã. íå èìåëî ñîáñòâåííûõ èñòî÷íèêîâ äîõîäîâ è ïîêðûâàëî ñâîè ðàñõîäû çà ñ÷åò âçíîñîâ îòäåëüíûõ øòàòîâ. Ñ óñèëåíèåì öåíòðàëüíîé âëàñòè çíà÷åíèå ãîñóäàðñòâåííîãî áþäæåòà ñòàëî âîçðàñòàòü. Ïîñëå Âòîðîé ìèðîâîé âîéíû ïðîöåññ öåíòðàëèçàöèè áþäæåòíîé ñèñòåìû êàê â ôåäåðàòèâíûõ, òàê è óíèòàðíûõ ãîñóäàðñòâàõ ðåçêî óñèëèëñÿ, ÷òî ïîâëåêëî çà ñîáîé çíà÷</w:t>
      </w:r>
      <w:r w:rsidRPr="007163D6">
        <w:rPr>
          <w:rFonts w:ascii="LMUkrLine Cyr" w:hAnsi="LMUkrLine Cyr" w:cs="LMUkrLine Cyr"/>
          <w:lang w:val="ru-RU"/>
        </w:rPr>
        <w:t>и</w:t>
      </w:r>
      <w:r w:rsidRPr="007163D6">
        <w:rPr>
          <w:rFonts w:ascii="LMUkrLine" w:hAnsi="LMUkrLine" w:cs="LMUkrLine"/>
          <w:lang w:val="ru-RU"/>
        </w:rPr>
        <w:t>òåëüíîå óâåëè÷åíèå îá</w:t>
      </w:r>
      <w:r w:rsidRPr="007163D6">
        <w:rPr>
          <w:rFonts w:ascii="LMUkrLine Cyr" w:hAnsi="LMUkrLine Cyr" w:cs="LMUkrLine Cyr"/>
          <w:lang w:val="ru-RU"/>
        </w:rPr>
        <w:t>ъ</w:t>
      </w:r>
      <w:r w:rsidRPr="007163D6">
        <w:rPr>
          <w:rFonts w:ascii="LMUkrLine" w:hAnsi="LMUkrLine" w:cs="LMUkrLine"/>
          <w:lang w:val="ru-RU"/>
        </w:rPr>
        <w:t>åìà ãîñóäàðñòâåííîãî áþäæåòà è èçìåíåíèå ñîîòíî</w:t>
      </w:r>
      <w:r w:rsidRPr="007163D6">
        <w:rPr>
          <w:rFonts w:ascii="LMUkrLine Cyr" w:hAnsi="LMUkrLine Cyr" w:cs="LMUkrLine Cyr"/>
          <w:lang w:val="ru-RU"/>
        </w:rPr>
        <w:t>ш</w:t>
      </w:r>
      <w:r w:rsidRPr="007163D6">
        <w:rPr>
          <w:rFonts w:ascii="LMUkrLine" w:hAnsi="LMUkrLine" w:cs="LMUkrLine"/>
          <w:lang w:val="ru-RU"/>
        </w:rPr>
        <w:t>åíèÿ ìåæäó îòäåëüíûìè çâåíüÿìè áþäæåòíîé ñèñòåìû.</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Ñîñðåäîòî÷åíèå â ãîñóäàðñòâåííîì áþäæåòå êðóïíûõ äåíåæíûõ ñðåäñòâ – íåîáõîäèìîå óñëîâèå îñó</w:t>
      </w:r>
      <w:r w:rsidRPr="007163D6">
        <w:rPr>
          <w:rFonts w:ascii="LMUkrLine Cyr" w:hAnsi="LMUkrLine Cyr" w:cs="LMUkrLine Cyr"/>
          <w:lang w:val="ru-RU"/>
        </w:rPr>
        <w:t>щ</w:t>
      </w:r>
      <w:r w:rsidRPr="007163D6">
        <w:rPr>
          <w:rFonts w:ascii="LMUkrLine" w:hAnsi="LMUkrLine" w:cs="LMUkrLine"/>
          <w:lang w:val="ru-RU"/>
        </w:rPr>
        <w:t xml:space="preserve">åñòâëåíèÿ ýôôåêòèâíîé ôèíàíñîâîé ïîëèòèêè </w:t>
      </w:r>
      <w:r w:rsidRPr="007163D6">
        <w:rPr>
          <w:rFonts w:ascii="LMUkrLine Cyr" w:hAnsi="LMUkrLine Cyr" w:cs="LMUkrLine Cyr"/>
          <w:lang w:val="ru-RU"/>
        </w:rPr>
        <w:t>г</w:t>
      </w:r>
      <w:r w:rsidRPr="007163D6">
        <w:rPr>
          <w:rFonts w:ascii="LMUkrLine" w:hAnsi="LMUkrLine" w:cs="LMUkrLine"/>
          <w:lang w:val="ru-RU"/>
        </w:rPr>
        <w:t>îñóäàðñòâà. Ýòî ïîçâîëÿåò ïðàâèòåëüñòâó ïðîèçâîäèòü îãðîìíûå ðàñõîäû íà ìèëèòàðèçàöèþ, ñîäåðæàíèå ãîñóäàðñòâåííîãî àïïàðàòà óïðàâëåíèÿ, âûïëà÷èâàòü ïðîöåíòû ïî ãîñóäàðñòâåííûì çàéìàì è ïîãà</w:t>
      </w:r>
      <w:r w:rsidRPr="007163D6">
        <w:rPr>
          <w:rFonts w:ascii="LMUkrLine Cyr" w:hAnsi="LMUkrLine Cyr" w:cs="LMUkrLine Cyr"/>
          <w:lang w:val="ru-RU"/>
        </w:rPr>
        <w:t>ш</w:t>
      </w:r>
      <w:r w:rsidRPr="007163D6">
        <w:rPr>
          <w:rFonts w:ascii="LMUkrLine" w:hAnsi="LMUkrLine" w:cs="LMUkrLine"/>
          <w:lang w:val="ru-RU"/>
        </w:rPr>
        <w:t>àòü ãîñóäàðñòâåííûé äîëã, à òàêæå îñó</w:t>
      </w:r>
      <w:r w:rsidRPr="007163D6">
        <w:rPr>
          <w:rFonts w:ascii="LMUkrLine Cyr" w:hAnsi="LMUkrLine Cyr" w:cs="LMUkrLine Cyr"/>
          <w:lang w:val="ru-RU"/>
        </w:rPr>
        <w:t>щ</w:t>
      </w:r>
      <w:r w:rsidRPr="007163D6">
        <w:rPr>
          <w:rFonts w:ascii="LMUkrLine" w:hAnsi="LMUkrLine" w:cs="LMUkrLine"/>
          <w:lang w:val="ru-RU"/>
        </w:rPr>
        <w:t>åñòâëÿòü âîçðîñøèå ñîöèàëüíûå ðàñõîäû. Öåíòðàëèçàöèÿ ðåñóðñîâ äàåò âîçìîæíîñòü îñóùåñòâëÿòü ìàíåâðèðîâàíèå ñðåäñòâàìè, íàïðàâëÿòü èõ íà ïðèîðèòåòíûå öåëè, íà ôèíàíñèðîâàíèå ïðèîðèò</w:t>
      </w:r>
      <w:r w:rsidRPr="007163D6">
        <w:rPr>
          <w:rFonts w:ascii="LMUkrLine Cyr" w:hAnsi="LMUkrLine Cyr" w:cs="LMUkrLine Cyr"/>
          <w:lang w:val="ru-RU"/>
        </w:rPr>
        <w:t>е</w:t>
      </w:r>
      <w:r w:rsidRPr="007163D6">
        <w:rPr>
          <w:rFonts w:ascii="LMUkrLine" w:hAnsi="LMUkrLine" w:cs="LMUkrLine"/>
          <w:lang w:val="ru-RU"/>
        </w:rPr>
        <w:t>òíûõ íàïðàâëåíèé ýêîíîìè÷åñê</w:t>
      </w:r>
      <w:r w:rsidRPr="007163D6">
        <w:rPr>
          <w:rFonts w:ascii="LMUkrLine Cyr" w:hAnsi="LMUkrLine Cyr" w:cs="LMUkrLine Cyr"/>
          <w:lang w:val="ru-RU"/>
        </w:rPr>
        <w:t>о</w:t>
      </w:r>
      <w:r w:rsidRPr="007163D6">
        <w:rPr>
          <w:rFonts w:ascii="LMUkrLine" w:hAnsi="LMUkrLine" w:cs="LMUkrLine"/>
          <w:lang w:val="ru-RU"/>
        </w:rPr>
        <w:t>é è ñîöèàëüíîé èíôðàñòðóêòóðû, è ñòèìóëèðóåò ýêîíîìè÷åñêîé ðîñò.</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Â ðåçóëüòàòå îïåðåæàþ</w:t>
      </w:r>
      <w:r w:rsidRPr="007163D6">
        <w:rPr>
          <w:rFonts w:ascii="LMUkrLine Cyr" w:hAnsi="LMUkrLine Cyr" w:cs="LMUkrLine Cyr"/>
          <w:lang w:val="ru-RU"/>
        </w:rPr>
        <w:t>щ</w:t>
      </w:r>
      <w:r w:rsidRPr="007163D6">
        <w:rPr>
          <w:rFonts w:ascii="LMUkrLine" w:hAnsi="LMUkrLine" w:cs="LMUkrLine"/>
          <w:lang w:val="ru-RU"/>
        </w:rPr>
        <w:t>èõ òåìïîâ ðîñòà äîõîäîâ ôåäåðàëüíîãî áþäæåòà ÑØÀ, ãîñóäàðñòâåííîãî áþäæåòà Âåëèêîáðèòàíèè è äðóãèõ ðàçâèòûõ ñòðàí ïî ñðàâíåíèþ ñ òåìïàìè ðîñòà äîõîäîâ ìåñòíûõ áþäæåòîâ ñóùåñòâåííî âîçðîñ óäåëüíûé â</w:t>
      </w:r>
      <w:r w:rsidRPr="007163D6">
        <w:rPr>
          <w:rFonts w:ascii="LMUkrLine Cyr" w:hAnsi="LMUkrLine Cyr" w:cs="LMUkrLine Cyr"/>
          <w:lang w:val="ru-RU"/>
        </w:rPr>
        <w:t>е</w:t>
      </w:r>
      <w:r w:rsidRPr="007163D6">
        <w:rPr>
          <w:rFonts w:ascii="LMUkrLine" w:hAnsi="LMUkrLine" w:cs="LMUkrLine"/>
          <w:lang w:val="ru-RU"/>
        </w:rPr>
        <w:t>ñ ãîñóäàðñòâåííîãî áþäæåòà â îáùåì îá</w:t>
      </w:r>
      <w:r w:rsidRPr="007163D6">
        <w:rPr>
          <w:rFonts w:ascii="LMUkrLine Cyr" w:hAnsi="LMUkrLine Cyr" w:cs="LMUkrLine Cyr"/>
          <w:lang w:val="ru-RU"/>
        </w:rPr>
        <w:t>ъ</w:t>
      </w:r>
      <w:r w:rsidRPr="007163D6">
        <w:rPr>
          <w:rFonts w:ascii="LMUkrLine" w:hAnsi="LMUkrLine" w:cs="LMUkrLine"/>
          <w:lang w:val="ru-RU"/>
        </w:rPr>
        <w:t>åìå ðåñóðñîâ áþäæåòíîé ñèñòåìû. Â ãîñóäàðñòâåííûé áþäæåò íàïðàâëÿþòñÿ êðóïíåéøèå äîõîäû: ïîäîõîäíûé íàëîã ñ íàñåëåíèÿ, íàëîã íà ïðèáûëü êîðïîðàöèé, àêöèçû, íàëîã íà äîáàâëåííóþ ñòîèìîñòü, òàìîæåííûå ïîøëèíû, à òàêæå äîõîäû îò ãîñóäàðñòâåííûõ çàéìîâ, âûïóñêàåìûõ öåíòðàëüíûì ïðàâèòåëüñòâîì. Ïî ðàñõîäàì, íàïðîòèâ, íàáëþäàåòñÿ äðóãàÿ òåíäåíöèÿ – óâåëè÷åíèå óäåëüíîãî âåñà â îá</w:t>
      </w:r>
      <w:r w:rsidRPr="007163D6">
        <w:rPr>
          <w:rFonts w:ascii="LMUkrLine Cyr" w:hAnsi="LMUkrLine Cyr" w:cs="LMUkrLine Cyr"/>
          <w:lang w:val="ru-RU"/>
        </w:rPr>
        <w:t>щ</w:t>
      </w:r>
      <w:r w:rsidRPr="007163D6">
        <w:rPr>
          <w:rFonts w:ascii="LMUkrLine" w:hAnsi="LMUkrLine" w:cs="LMUkrLine"/>
          <w:lang w:val="ru-RU"/>
        </w:rPr>
        <w:t>åé ñóììå ðàñõîäîâ áþäæåòí</w:t>
      </w:r>
      <w:r w:rsidRPr="007163D6">
        <w:rPr>
          <w:rFonts w:ascii="LMUkrLine Cyr" w:hAnsi="LMUkrLine Cyr" w:cs="LMUkrLine Cyr"/>
          <w:lang w:val="ru-RU"/>
        </w:rPr>
        <w:t>ой</w:t>
      </w:r>
      <w:r w:rsidRPr="007163D6">
        <w:rPr>
          <w:rFonts w:ascii="LMUkrLine" w:hAnsi="LMUkrLine" w:cs="LMUkrLine"/>
          <w:lang w:val="ru-RU"/>
        </w:rPr>
        <w:t xml:space="preserve"> ñèñòåìû ìåñòíûõ áþäæåòîâ, íà êîòîðûå ïðàâèòåëüñò</w:t>
      </w:r>
      <w:r w:rsidRPr="007163D6">
        <w:rPr>
          <w:rFonts w:ascii="LMUkrLine Cyr" w:hAnsi="LMUkrLine Cyr" w:cs="LMUkrLine Cyr"/>
          <w:lang w:val="ru-RU"/>
        </w:rPr>
        <w:t>в</w:t>
      </w:r>
      <w:r w:rsidRPr="007163D6">
        <w:rPr>
          <w:rFonts w:ascii="LMUkrLine" w:hAnsi="LMUkrLine" w:cs="LMUkrLine"/>
          <w:lang w:val="ru-RU"/>
        </w:rPr>
        <w:t>î ïåðåêëàäûâàåò çíà÷èòåëüíóþ ÷àñòü çàòðàò íà ðàçâèòèå ýêîíîìè÷åñêîé è ñîöèàëüíîé èíôðàñòðóêòóðû, à òàêæå ÷àñòü ðàñõîäîâ íà âîñïðîèçâîäñòâî êâàëèôèöèðîâàííîé ðàáî÷åé ñèëû.</w:t>
      </w:r>
    </w:p>
    <w:p w:rsidR="007163D6" w:rsidRPr="007163D6" w:rsidRDefault="007163D6">
      <w:pPr>
        <w:pStyle w:val="23"/>
        <w:rPr>
          <w:rFonts w:ascii="LMUkrLine" w:hAnsi="LMUkrLine" w:cs="LMUkrLine"/>
          <w:lang w:val="ru-RU"/>
        </w:rPr>
      </w:pPr>
      <w:r w:rsidRPr="007163D6">
        <w:rPr>
          <w:rFonts w:ascii="LMUkrLine" w:hAnsi="LMUkrLine" w:cs="LMUkrLine"/>
          <w:lang w:val="ru-RU"/>
        </w:rPr>
        <w:t>Ìåñòíûå  áþäæåòû, êàê è áþäæåò öåíòðàëüíîãî ïðàâèòåë</w:t>
      </w:r>
      <w:r w:rsidRPr="007163D6">
        <w:rPr>
          <w:rFonts w:ascii="LMUkrLine Cyr" w:hAnsi="LMUkrLine Cyr" w:cs="LMUkrLine Cyr"/>
          <w:lang w:val="ru-RU"/>
        </w:rPr>
        <w:t>ь</w:t>
      </w:r>
      <w:r w:rsidRPr="007163D6">
        <w:rPr>
          <w:rFonts w:ascii="LMUkrLine" w:hAnsi="LMUkrLine" w:cs="LMUkrLine"/>
          <w:lang w:val="ru-RU"/>
        </w:rPr>
        <w:t>ñòâà, èñïîëüçóþòñÿ äëÿ âìåøàòåëüñòâà â ïðîöåññ âîñïðîèçâîäñòâà. Ìåñòíûå ñàìîóïðàâëåíèÿ âûïîëíÿþò òå ôóíêöèè ãîñóäàðñòâà, êîòîðûå öåëå</w:t>
      </w:r>
      <w:r w:rsidRPr="007163D6">
        <w:rPr>
          <w:rFonts w:ascii="LMUkrLine Cyr" w:hAnsi="LMUkrLine Cyr" w:cs="LMUkrLine Cyr"/>
          <w:lang w:val="ru-RU"/>
        </w:rPr>
        <w:t>с</w:t>
      </w:r>
      <w:r w:rsidRPr="007163D6">
        <w:rPr>
          <w:rFonts w:ascii="LMUkrLine" w:hAnsi="LMUkrLine" w:cs="LMUkrLine"/>
          <w:lang w:val="ru-RU"/>
        </w:rPr>
        <w:t>îîáðàçíåå îñó</w:t>
      </w:r>
      <w:r w:rsidRPr="007163D6">
        <w:rPr>
          <w:rFonts w:ascii="LMUkrLine Cyr" w:hAnsi="LMUkrLine Cyr" w:cs="LMUkrLine Cyr"/>
          <w:lang w:val="ru-RU"/>
        </w:rPr>
        <w:t>щ</w:t>
      </w:r>
      <w:r w:rsidRPr="007163D6">
        <w:rPr>
          <w:rFonts w:ascii="LMUkrLine" w:hAnsi="LMUkrLine" w:cs="LMUkrLine"/>
          <w:lang w:val="ru-RU"/>
        </w:rPr>
        <w:t>åñòâëÿòü íà ìåñòàõ, à íå èç öåíòðà.</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Ñèñòåìà ìåñòíûõ áþäæåòîâ òàêæå îïðåäåëÿåòñÿ ãîñóäàðñòâåííûì óñòðîéñòâîì (ôåäåðàòèâíîå èëè óíèòàðíîå ãîñóäàðñòâî) è ñîîòâåòñòâóþùèì àäìèíèñòðàòèâíûì äåëåíèåì. Â 1960–1970ãã. âî âñå</w:t>
      </w:r>
      <w:r w:rsidRPr="007163D6">
        <w:rPr>
          <w:rFonts w:ascii="LMUkrLine Cyr" w:hAnsi="LMUkrLine Cyr" w:cs="LMUkrLine Cyr"/>
          <w:lang w:val="ru-RU"/>
        </w:rPr>
        <w:t>х</w:t>
      </w:r>
      <w:r w:rsidRPr="007163D6">
        <w:rPr>
          <w:rFonts w:ascii="LMUkrLine" w:hAnsi="LMUkrLine" w:cs="LMUkrLine"/>
          <w:lang w:val="ru-RU"/>
        </w:rPr>
        <w:t xml:space="preserve"> çàïàäíûõ ñòðàíàõ ïðîèçîøåë ïðîöåññ óêðóïíåíèÿ ìåñòíûõ àäìèíèñòðàòèâíûõ åäèíèö è, ñëåäîâàòåëüíî, óñèëåíèÿ öåíòðàëèçàöèè ìåñòíûõ ôèíàíñîâ. Òàê, â Âåëèêîáðèòàíèè â 1973–1975ãã. áûëà ïðîâåäåíà ðåôîðìà ìåñòíûõ îðãàíîâ âëàñòè, â ðåçóëüòàòå êîòîðî</w:t>
      </w:r>
      <w:r w:rsidRPr="007163D6">
        <w:rPr>
          <w:rFonts w:ascii="LMUkrLine Cyr" w:hAnsi="LMUkrLine Cyr" w:cs="LMUkrLine Cyr"/>
          <w:lang w:val="ru-RU"/>
        </w:rPr>
        <w:t>й</w:t>
      </w:r>
      <w:r w:rsidRPr="007163D6">
        <w:rPr>
          <w:rFonts w:ascii="LMUkrLine" w:hAnsi="LMUkrLine" w:cs="LMUkrLine"/>
          <w:lang w:val="ru-RU"/>
        </w:rPr>
        <w:t xml:space="preserve"> ââåäåíà äâóõç</w:t>
      </w:r>
      <w:r w:rsidRPr="007163D6">
        <w:rPr>
          <w:rFonts w:ascii="LMUkrLine Cyr" w:hAnsi="LMUkrLine Cyr" w:cs="LMUkrLine Cyr"/>
          <w:lang w:val="ru-RU"/>
        </w:rPr>
        <w:t>в</w:t>
      </w:r>
      <w:r w:rsidRPr="007163D6">
        <w:rPr>
          <w:rFonts w:ascii="LMUkrLine" w:hAnsi="LMUkrLine" w:cs="LMUkrLine"/>
          <w:lang w:val="ru-RU"/>
        </w:rPr>
        <w:t xml:space="preserve">åííàÿ ñèñòåìà óïðàâëåíèÿ ìåñòíûìè îðãàíàìè (äåëåíèå íà ãðàôñòâà è îêðóãà); áûëè óïðàçäíåíû ìåëêèå àäìèíèñòðàòèâíûå åäèíèöû (ñåëüñêèå îêðóãà è ïðèõîäû). </w:t>
      </w:r>
      <w:r w:rsidRPr="007163D6">
        <w:rPr>
          <w:rFonts w:ascii="LMUkrLine Cyr" w:hAnsi="LMUkrLine Cyr" w:cs="LMUkrLine Cyr"/>
          <w:lang w:val="ru-RU"/>
        </w:rPr>
        <w:t>В</w:t>
      </w:r>
      <w:r w:rsidRPr="007163D6">
        <w:rPr>
          <w:rFonts w:ascii="LMUkrLine" w:hAnsi="LMUkrLine" w:cs="LMUkrLine"/>
          <w:lang w:val="ru-RU"/>
        </w:rPr>
        <w:t xml:space="preserve"> </w:t>
      </w:r>
      <w:r w:rsidRPr="007163D6">
        <w:rPr>
          <w:rFonts w:ascii="LMUkrLine Cyr" w:hAnsi="LMUkrLine Cyr" w:cs="LMUkrLine Cyr"/>
          <w:lang w:val="ru-RU"/>
        </w:rPr>
        <w:t>р</w:t>
      </w:r>
      <w:r w:rsidRPr="007163D6">
        <w:rPr>
          <w:rFonts w:ascii="LMUkrLine" w:hAnsi="LMUkrLine" w:cs="LMUkrLine"/>
          <w:lang w:val="ru-RU"/>
        </w:rPr>
        <w:t xml:space="preserve">åçóëüòàòå òåððèòîðèÿ Àíãëèè è Óýëüñà </w:t>
      </w:r>
      <w:r w:rsidRPr="007163D6">
        <w:rPr>
          <w:rFonts w:ascii="LMUkrLine Cyr" w:hAnsi="LMUkrLine Cyr" w:cs="LMUkrLine Cyr"/>
          <w:lang w:val="ru-RU"/>
        </w:rPr>
        <w:t>была</w:t>
      </w:r>
      <w:r w:rsidRPr="007163D6">
        <w:rPr>
          <w:rFonts w:ascii="LMUkrLine" w:hAnsi="LMUkrLine" w:cs="LMUkrLine"/>
          <w:lang w:val="ru-RU"/>
        </w:rPr>
        <w:t xml:space="preserve"> ïîäðàçäåë</w:t>
      </w:r>
      <w:r w:rsidRPr="007163D6">
        <w:rPr>
          <w:rFonts w:ascii="LMUkrLine Cyr" w:hAnsi="LMUkrLine Cyr" w:cs="LMUkrLine Cyr"/>
          <w:lang w:val="ru-RU"/>
        </w:rPr>
        <w:t>ена</w:t>
      </w:r>
      <w:r w:rsidRPr="007163D6">
        <w:rPr>
          <w:rFonts w:ascii="LMUkrLine" w:hAnsi="LMUkrLine" w:cs="LMUkrLine"/>
          <w:lang w:val="ru-RU"/>
        </w:rPr>
        <w:t xml:space="preserve"> íà 53 ãðàôñòâà, âêëþ÷àþùèõ 369 îêðóãîâ (äî ðåôîðìû 1400). Ýòî âûçâàëî ñîêðàùåíèå ÷èñëà ìåñòíûõ áþäæåòîâ è óâåëè÷åíèå èõ îá</w:t>
      </w:r>
      <w:r w:rsidRPr="007163D6">
        <w:rPr>
          <w:rFonts w:ascii="LMUkrLine Cyr" w:hAnsi="LMUkrLine Cyr" w:cs="LMUkrLine Cyr"/>
          <w:lang w:val="ru-RU"/>
        </w:rPr>
        <w:t>ъ</w:t>
      </w:r>
      <w:r w:rsidRPr="007163D6">
        <w:rPr>
          <w:rFonts w:ascii="LMUkrLine" w:hAnsi="LMUkrLine" w:cs="LMUkrLine"/>
          <w:lang w:val="ru-RU"/>
        </w:rPr>
        <w:t>åìà. Ôèíàíñîâûå âçàèìîîòíîøåíèÿ öåíòðàëüíûõ è ìåñòíûõ ôèíàíñîâ è èõ âîçäåéñòâèå íà ïðîöåññ âîñïðîèçâîäñòâà è ñôåðó ñîöèàëüíûõ îòíîøåíèé.</w:t>
      </w:r>
    </w:p>
    <w:p w:rsidR="007163D6" w:rsidRPr="007163D6" w:rsidRDefault="007163D6">
      <w:pPr>
        <w:pStyle w:val="a5"/>
        <w:widowControl w:val="0"/>
        <w:spacing w:line="360" w:lineRule="auto"/>
        <w:rPr>
          <w:rFonts w:ascii="LMUkrLine" w:hAnsi="LMUkrLine" w:cs="LMUkrLine"/>
          <w:b/>
          <w:bCs/>
          <w:sz w:val="28"/>
          <w:szCs w:val="28"/>
          <w:lang w:val="ru-RU"/>
        </w:rPr>
      </w:pPr>
    </w:p>
    <w:p w:rsidR="007163D6" w:rsidRPr="007163D6" w:rsidRDefault="007163D6">
      <w:pPr>
        <w:pStyle w:val="a5"/>
        <w:widowControl w:val="0"/>
        <w:spacing w:line="360" w:lineRule="auto"/>
        <w:rPr>
          <w:rFonts w:ascii="LMUkrLine" w:hAnsi="LMUkrLine" w:cs="LMUkrLine"/>
          <w:b/>
          <w:bCs/>
          <w:sz w:val="28"/>
          <w:szCs w:val="28"/>
          <w:lang w:val="ru-RU"/>
        </w:rPr>
      </w:pPr>
      <w:r w:rsidRPr="007163D6">
        <w:rPr>
          <w:rFonts w:ascii="LMUkrLine Cyr" w:hAnsi="LMUkrLine Cyr" w:cs="LMUkrLine Cyr"/>
          <w:b/>
          <w:bCs/>
          <w:sz w:val="28"/>
          <w:szCs w:val="28"/>
          <w:lang w:val="ru-RU"/>
        </w:rPr>
        <w:t>Глава</w:t>
      </w:r>
      <w:r w:rsidRPr="007163D6">
        <w:rPr>
          <w:rFonts w:ascii="LMUkrLine" w:hAnsi="LMUkrLine" w:cs="LMUkrLine"/>
          <w:b/>
          <w:bCs/>
          <w:sz w:val="28"/>
          <w:szCs w:val="28"/>
          <w:lang w:val="ru-RU"/>
        </w:rPr>
        <w:t xml:space="preserve"> 2.</w:t>
      </w:r>
      <w:r w:rsidRPr="007163D6">
        <w:rPr>
          <w:rFonts w:ascii="LMUkrLine" w:hAnsi="LMUkrLine" w:cs="LMUkrLine"/>
          <w:b/>
          <w:bCs/>
          <w:sz w:val="28"/>
          <w:szCs w:val="28"/>
          <w:lang w:val="ru-RU"/>
        </w:rPr>
        <w:tab/>
      </w:r>
      <w:r w:rsidRPr="007163D6">
        <w:rPr>
          <w:rFonts w:ascii="LMUkrLine Cyr" w:hAnsi="LMUkrLine Cyr" w:cs="LMUkrLine Cyr"/>
          <w:b/>
          <w:bCs/>
          <w:sz w:val="28"/>
          <w:szCs w:val="28"/>
          <w:lang w:val="ru-RU"/>
        </w:rPr>
        <w:t>Муниципальный</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бюджет</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как</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главная</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база</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деятельности</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территориальных</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муниципальных</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органов</w:t>
      </w:r>
      <w:r w:rsidRPr="007163D6">
        <w:rPr>
          <w:rFonts w:ascii="LMUkrLine" w:hAnsi="LMUkrLine" w:cs="LMUkrLine"/>
          <w:b/>
          <w:bCs/>
          <w:sz w:val="28"/>
          <w:szCs w:val="28"/>
          <w:lang w:val="ru-RU"/>
        </w:rPr>
        <w:t xml:space="preserve"> </w:t>
      </w:r>
      <w:r w:rsidRPr="007163D6">
        <w:rPr>
          <w:rFonts w:ascii="LMUkrLine Cyr" w:hAnsi="LMUkrLine Cyr" w:cs="LMUkrLine Cyr"/>
          <w:b/>
          <w:bCs/>
          <w:sz w:val="28"/>
          <w:szCs w:val="28"/>
          <w:lang w:val="ru-RU"/>
        </w:rPr>
        <w:t>власти</w:t>
      </w:r>
    </w:p>
    <w:p w:rsidR="007163D6" w:rsidRPr="007163D6" w:rsidRDefault="007163D6">
      <w:pPr>
        <w:pStyle w:val="a5"/>
        <w:widowControl w:val="0"/>
        <w:spacing w:line="360" w:lineRule="auto"/>
        <w:ind w:firstLine="340"/>
        <w:jc w:val="both"/>
        <w:rPr>
          <w:rFonts w:ascii="LMUkrLine" w:hAnsi="LMUkrLine" w:cs="LMUkrLine"/>
          <w:sz w:val="28"/>
          <w:szCs w:val="28"/>
          <w:lang w:val="ru-RU"/>
        </w:rPr>
      </w:pP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 xml:space="preserve">Ôèíàíñîâîé áàçîé </w:t>
      </w:r>
      <w:r w:rsidRPr="007163D6">
        <w:rPr>
          <w:rFonts w:ascii="LMUkrLine Cyr" w:hAnsi="LMUkrLine Cyr" w:cs="LMUkrLine Cyr"/>
          <w:lang w:val="ru-RU"/>
        </w:rPr>
        <w:t>муниципальных</w:t>
      </w:r>
      <w:r w:rsidRPr="007163D6">
        <w:rPr>
          <w:rFonts w:ascii="LMUkrLine" w:hAnsi="LMUkrLine" w:cs="LMUkrLine"/>
          <w:lang w:val="ru-RU"/>
        </w:rPr>
        <w:t xml:space="preserve"> îðãàíîâ âëàñòè ÿâëÿþòñÿ èõ áþäæåòû. Áþäæåòíûå è èìóùåñòâåííûå ïðàâà, ïðåäîñòàâëåííûå ýòèì îðãàíàì, äàþò èì âîçìîæíîñòü ñîñò</w:t>
      </w:r>
      <w:r w:rsidRPr="007163D6">
        <w:rPr>
          <w:rFonts w:ascii="LMUkrLine Cyr" w:hAnsi="LMUkrLine Cyr" w:cs="LMUkrLine Cyr"/>
          <w:lang w:val="ru-RU"/>
        </w:rPr>
        <w:t>а</w:t>
      </w:r>
      <w:r w:rsidRPr="007163D6">
        <w:rPr>
          <w:rFonts w:ascii="LMUkrLine" w:hAnsi="LMUkrLine" w:cs="LMUkrLine"/>
          <w:lang w:val="ru-RU"/>
        </w:rPr>
        <w:t>âëÿòü, ðàññìàòðèâàòü, óòâåðæäàòü è èñïîëíÿòü ñâîè áþäæåòû, ðàñïîðÿæàòüñÿ ïåðåäàííûìè â èõ âåäåíèå ïðåäïðèÿòèÿìè è ïîëó÷àòü îò íèõ äîõîäû.</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 xml:space="preserve">Òåððèòîðèàëüíûå áþäæåòû – </w:t>
      </w:r>
      <w:r w:rsidRPr="007163D6">
        <w:rPr>
          <w:rFonts w:ascii="LMUkrLine Cyr" w:hAnsi="LMUkrLine Cyr" w:cs="LMUkrLine Cyr"/>
          <w:lang w:val="ru-RU"/>
        </w:rPr>
        <w:t>о</w:t>
      </w:r>
      <w:r w:rsidRPr="007163D6">
        <w:rPr>
          <w:rFonts w:ascii="LMUkrLine" w:hAnsi="LMUkrLine" w:cs="LMUkrLine"/>
          <w:lang w:val="ru-RU"/>
        </w:rPr>
        <w:t>äèí èç ãëàâíûõ êàíàëîâ äîâåäåíèÿ äî íàñåëåíèÿ êîíå÷íûõ ðåçóëüòàòîâ ïðîèçâîäñòâà. ×åðåç ýòè áþäæåòû îáùåñòâåííûå ôîíäû ïîòðåáëåíèÿ ðàñïðåäåëÿþòñÿ ìåæäó îòäåëüíûìè ãðóïïàìè íàñåëåíèÿ. Èç òåððèòîðèàëüíûõ áþäæåòîâ â èçâåñòíîé ìåðå ôèíàíñèðó</w:t>
      </w:r>
      <w:r w:rsidRPr="007163D6">
        <w:rPr>
          <w:rFonts w:ascii="LMUkrLine Cyr" w:hAnsi="LMUkrLine Cyr" w:cs="LMUkrLine Cyr"/>
          <w:lang w:val="ru-RU"/>
        </w:rPr>
        <w:t>е</w:t>
      </w:r>
      <w:r w:rsidRPr="007163D6">
        <w:rPr>
          <w:rFonts w:ascii="LMUkrLine" w:hAnsi="LMUkrLine" w:cs="LMUkrLine"/>
          <w:lang w:val="ru-RU"/>
        </w:rPr>
        <w:t>òñÿ è ðàçâèòèå îòðàñëåé ïðîèçâîäñòâåííîé ñôåðû, â ïåðâóþ î÷åðåäü ìåñòíî</w:t>
      </w:r>
      <w:r w:rsidRPr="007163D6">
        <w:rPr>
          <w:rFonts w:ascii="LMUkrLine Cyr" w:hAnsi="LMUkrLine Cyr" w:cs="LMUkrLine Cyr"/>
          <w:lang w:val="ru-RU"/>
        </w:rPr>
        <w:t>й</w:t>
      </w:r>
      <w:r w:rsidRPr="007163D6">
        <w:rPr>
          <w:rFonts w:ascii="LMUkrLine" w:hAnsi="LMUkrLine" w:cs="LMUkrLine"/>
          <w:lang w:val="ru-RU"/>
        </w:rPr>
        <w:t xml:space="preserve"> è ïè</w:t>
      </w:r>
      <w:r w:rsidRPr="007163D6">
        <w:rPr>
          <w:rFonts w:ascii="LMUkrLine Cyr" w:hAnsi="LMUkrLine Cyr" w:cs="LMUkrLine Cyr"/>
          <w:lang w:val="ru-RU"/>
        </w:rPr>
        <w:t>щ</w:t>
      </w:r>
      <w:r w:rsidRPr="007163D6">
        <w:rPr>
          <w:rFonts w:ascii="LMUkrLine" w:hAnsi="LMUkrLine" w:cs="LMUkrLine"/>
          <w:lang w:val="ru-RU"/>
        </w:rPr>
        <w:t>åâîé ïðîìûøëåííîñòè, êîììóíàëüíîãî õîçÿéñòâà, îá</w:t>
      </w:r>
      <w:r w:rsidRPr="007163D6">
        <w:rPr>
          <w:rFonts w:ascii="LMUkrLine Cyr" w:hAnsi="LMUkrLine Cyr" w:cs="LMUkrLine Cyr"/>
          <w:lang w:val="ru-RU"/>
        </w:rPr>
        <w:t>ъ</w:t>
      </w:r>
      <w:r w:rsidRPr="007163D6">
        <w:rPr>
          <w:rFonts w:ascii="LMUkrLine" w:hAnsi="LMUkrLine" w:cs="LMUkrLine"/>
          <w:lang w:val="ru-RU"/>
        </w:rPr>
        <w:t xml:space="preserve">åì ïðîäóêöèè è óñëóãè êîòîðûõ òàêæå ÿâëÿþòñÿ âàæíûì êîìïîíåíòîì </w:t>
      </w:r>
      <w:r w:rsidRPr="007163D6">
        <w:rPr>
          <w:rFonts w:ascii="LMUkrLine Cyr" w:hAnsi="LMUkrLine Cyr" w:cs="LMUkrLine Cyr"/>
          <w:lang w:val="ru-RU"/>
        </w:rPr>
        <w:t>о</w:t>
      </w:r>
      <w:r w:rsidRPr="007163D6">
        <w:rPr>
          <w:rFonts w:ascii="LMUkrLine" w:hAnsi="LMUkrLine" w:cs="LMUkrLine"/>
          <w:lang w:val="ru-RU"/>
        </w:rPr>
        <w:t>áåñïå÷åíèÿ æèçíåäåÿòåëüíîñòè íàñåëåíèÿ.</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Ýêîíîìè÷åñêàÿ ñóùíîñòü òåððèòîð</w:t>
      </w:r>
      <w:r w:rsidRPr="007163D6">
        <w:rPr>
          <w:rFonts w:ascii="LMUkrLine Cyr" w:hAnsi="LMUkrLine Cyr" w:cs="LMUkrLine Cyr"/>
          <w:lang w:val="ru-RU"/>
        </w:rPr>
        <w:t>и</w:t>
      </w:r>
      <w:r w:rsidRPr="007163D6">
        <w:rPr>
          <w:rFonts w:ascii="LMUkrLine" w:hAnsi="LMUkrLine" w:cs="LMUkrLine"/>
          <w:lang w:val="ru-RU"/>
        </w:rPr>
        <w:t>àëüíûõ áþäæåòîâ ïðîÿâëÿåòñÿ â èõ íàçíà÷åíèè. Îíè âûïîëíÿþò ñëåäóþùèå ôóíêöèè</w:t>
      </w:r>
      <w:r w:rsidRPr="007163D6">
        <w:rPr>
          <w:rStyle w:val="a9"/>
          <w:rFonts w:ascii="LMUkrLine" w:hAnsi="LMUkrLine" w:cs="LMUkrLine"/>
          <w:lang w:val="ru-RU"/>
        </w:rPr>
        <w:footnoteReference w:id="14"/>
      </w:r>
      <w:r w:rsidRPr="007163D6">
        <w:rPr>
          <w:rFonts w:ascii="LMUkrLine" w:hAnsi="LMUkrLine" w:cs="LMUkrLine"/>
          <w:lang w:val="ru-RU"/>
        </w:rPr>
        <w:t>:</w:t>
      </w:r>
    </w:p>
    <w:p w:rsidR="007163D6" w:rsidRPr="007163D6" w:rsidRDefault="007163D6" w:rsidP="00EE620E">
      <w:pPr>
        <w:widowControl w:val="0"/>
        <w:numPr>
          <w:ilvl w:val="0"/>
          <w:numId w:val="13"/>
        </w:numPr>
        <w:spacing w:line="360" w:lineRule="auto"/>
        <w:ind w:left="720" w:hanging="380"/>
        <w:jc w:val="both"/>
        <w:rPr>
          <w:rFonts w:ascii="LMUkrLine" w:hAnsi="LMUkrLine" w:cs="LMUkrLine"/>
          <w:lang w:val="ru-RU"/>
        </w:rPr>
      </w:pPr>
      <w:r w:rsidRPr="007163D6">
        <w:rPr>
          <w:rFonts w:ascii="LMUkrLine" w:hAnsi="LMUkrLine" w:cs="LMUkrLine"/>
          <w:lang w:val="ru-RU"/>
        </w:rPr>
        <w:t>ôîðìèðîâàíèå äåíåæ</w:t>
      </w:r>
      <w:r w:rsidRPr="007163D6">
        <w:rPr>
          <w:rFonts w:ascii="LMUkrLine Cyr" w:hAnsi="LMUkrLine Cyr" w:cs="LMUkrLine Cyr"/>
          <w:lang w:val="ru-RU"/>
        </w:rPr>
        <w:t>н</w:t>
      </w:r>
      <w:r w:rsidRPr="007163D6">
        <w:rPr>
          <w:rFonts w:ascii="LMUkrLine" w:hAnsi="LMUkrLine" w:cs="LMUkrLine"/>
          <w:lang w:val="ru-RU"/>
        </w:rPr>
        <w:t>ûõ ôîíäîâ, ÿâëÿþùèõñÿ ôèíàíñîâûì îáåñïå÷åíèåì äåÿòåëüíîñòè òåððèòîðèàëüíûõ îðãàíîâ âëàñòè;</w:t>
      </w:r>
    </w:p>
    <w:p w:rsidR="007163D6" w:rsidRPr="007163D6" w:rsidRDefault="007163D6" w:rsidP="00EE620E">
      <w:pPr>
        <w:widowControl w:val="0"/>
        <w:numPr>
          <w:ilvl w:val="0"/>
          <w:numId w:val="13"/>
        </w:numPr>
        <w:spacing w:line="360" w:lineRule="auto"/>
        <w:ind w:left="720" w:hanging="380"/>
        <w:jc w:val="both"/>
        <w:rPr>
          <w:rFonts w:ascii="LMUkrLine" w:hAnsi="LMUkrLine" w:cs="LMUkrLine"/>
          <w:lang w:val="ru-RU"/>
        </w:rPr>
      </w:pPr>
      <w:r w:rsidRPr="007163D6">
        <w:rPr>
          <w:rFonts w:ascii="LMUkrLine" w:hAnsi="LMUkrLine" w:cs="LMUkrLine"/>
          <w:lang w:val="ru-RU"/>
        </w:rPr>
        <w:t>ðàñïðåäåëåíèå è èñïîëüçîâàíèå ýòèõ ôîíäîâ ìåæäó îòðàñëÿìè íàðîäíîãî õîçÿéñòâà;</w:t>
      </w:r>
    </w:p>
    <w:p w:rsidR="007163D6" w:rsidRPr="007163D6" w:rsidRDefault="007163D6" w:rsidP="00EE620E">
      <w:pPr>
        <w:widowControl w:val="0"/>
        <w:numPr>
          <w:ilvl w:val="0"/>
          <w:numId w:val="13"/>
        </w:numPr>
        <w:spacing w:line="360" w:lineRule="auto"/>
        <w:ind w:left="720" w:hanging="380"/>
        <w:jc w:val="both"/>
        <w:rPr>
          <w:rFonts w:ascii="LMUkrLine" w:hAnsi="LMUkrLine" w:cs="LMUkrLine"/>
          <w:lang w:val="ru-RU"/>
        </w:rPr>
      </w:pPr>
      <w:r w:rsidRPr="007163D6">
        <w:rPr>
          <w:rFonts w:ascii="LMUkrLine" w:hAnsi="LMUkrLine" w:cs="LMUkrLine"/>
          <w:lang w:val="ru-RU"/>
        </w:rPr>
        <w:t>êîíòðîëü çà ôèíàíñîâî-õîçÿéñòâåííîé äåÿòåëüíîñòüþ ïðåäïðèÿòèé, îðãàíèçàöèé è ó÷ðåæäåíèé, ïîäâåäîìñòâåííûõ ýòèì îðãàíàì âëàñòè.</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Âàæíîå çíà</w:t>
      </w:r>
      <w:r w:rsidRPr="007163D6">
        <w:rPr>
          <w:rFonts w:ascii="LMUkrLine Cyr" w:hAnsi="LMUkrLine Cyr" w:cs="LMUkrLine Cyr"/>
          <w:lang w:val="ru-RU"/>
        </w:rPr>
        <w:t>ч</w:t>
      </w:r>
      <w:r w:rsidRPr="007163D6">
        <w:rPr>
          <w:rFonts w:ascii="LMUkrLine" w:hAnsi="LMUkrLine" w:cs="LMUkrLine"/>
          <w:lang w:val="ru-RU"/>
        </w:rPr>
        <w:t>åíèå èì</w:t>
      </w:r>
      <w:r w:rsidRPr="007163D6">
        <w:rPr>
          <w:rFonts w:ascii="LMUkrLine Cyr" w:hAnsi="LMUkrLine Cyr" w:cs="LMUkrLine Cyr"/>
          <w:lang w:val="ru-RU"/>
        </w:rPr>
        <w:t>е</w:t>
      </w:r>
      <w:r w:rsidRPr="007163D6">
        <w:rPr>
          <w:rFonts w:ascii="LMUkrLine" w:hAnsi="LMUkrLine" w:cs="LMUkrLine"/>
          <w:lang w:val="ru-RU"/>
        </w:rPr>
        <w:t>þò òåððèòîð</w:t>
      </w:r>
      <w:r w:rsidRPr="007163D6">
        <w:rPr>
          <w:rFonts w:ascii="LMUkrLine Cyr" w:hAnsi="LMUkrLine Cyr" w:cs="LMUkrLine Cyr"/>
          <w:lang w:val="ru-RU"/>
        </w:rPr>
        <w:t>и</w:t>
      </w:r>
      <w:r w:rsidRPr="007163D6">
        <w:rPr>
          <w:rFonts w:ascii="LMUkrLine" w:hAnsi="LMUkrLine" w:cs="LMUkrLine"/>
          <w:lang w:val="ru-RU"/>
        </w:rPr>
        <w:t>àëüíûå áþäæåòû â îñóùåñòâëåíèè îáùåãîñóäàðñòâåííûõ ýêîíîìè÷åñêèõ è ñîöèàëüíûõ çàäà÷, â ïåðâóþ î÷åðåäü â ðàñïðåäåëåíèè ãîñóäàðñòâåííûõ ñðåäñòâ íà ñîäåðæàíèå è ðàçâèòèå ñîöèàëüíîé èíôðàñòðóêòóðû îáùåñòâà.</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Â XX ñòîëåòèè âî âñåì ìèðå óñêîðèëñÿ ïðîöåññ ðàçâèòèÿ äåìîêðàòè÷åñêèõ ïðèíöèïîâ â ãîñóäàðñòâåííîì óñòðîéñòâå è óïðàâëåíèè. Âî ìíî</w:t>
      </w:r>
      <w:r w:rsidRPr="007163D6">
        <w:rPr>
          <w:rFonts w:ascii="LMUkrLine Cyr" w:hAnsi="LMUkrLine Cyr" w:cs="LMUkrLine Cyr"/>
          <w:lang w:val="ru-RU"/>
        </w:rPr>
        <w:t>г</w:t>
      </w:r>
      <w:r w:rsidRPr="007163D6">
        <w:rPr>
          <w:rFonts w:ascii="LMUkrLine" w:hAnsi="LMUkrLine" w:cs="LMUkrLine"/>
          <w:lang w:val="ru-RU"/>
        </w:rPr>
        <w:t>èõ ñòðàíàõ îáÿçàòåëüíûì êîìïîíåíòîì äåìîêðàòè÷åñêîãî ãîñóäàðñòâåííîãî ñòðîÿ ÿâëÿåòñÿ ìåñòíîå ñàìîóïðàâëåíèå, îñóùåñòâëÿåìîå ñàìèì íàñåëåíèåì ÷åðåç ñâîáîäíî èçáðàííûå èì ïðåäñòàâèòåëüíûå îðãàíû. Äëÿ âûïîëíåíèÿ âîçëîæåííûõ íà íèõ ôóíêöèé òåððèòîðèàëüíûå ïðåäñòàâèòåëüíûå è èñïîëíèòåëüíûå îðãàíû íàäåëÿþòñÿ îïðåäåëåííûìè èìóùåñòâåííûìè è ôèíàíñîâî-áþäæåòíûìè ïðàâàìè.</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 xml:space="preserve">Â óñëîâèÿõ </w:t>
      </w:r>
      <w:r w:rsidRPr="007163D6">
        <w:rPr>
          <w:rFonts w:ascii="LMUkrLine Cyr" w:hAnsi="LMUkrLine Cyr" w:cs="LMUkrLine Cyr"/>
          <w:lang w:val="ru-RU"/>
        </w:rPr>
        <w:t>д</w:t>
      </w:r>
      <w:r w:rsidRPr="007163D6">
        <w:rPr>
          <w:rFonts w:ascii="LMUkrLine" w:hAnsi="LMUkrLine" w:cs="LMUkrLine"/>
          <w:lang w:val="ru-RU"/>
        </w:rPr>
        <w:t>åìîêðàòèè îäíîé èç âàæíåéøèõ ñîñòàâí</w:t>
      </w:r>
      <w:r w:rsidRPr="007163D6">
        <w:rPr>
          <w:rFonts w:ascii="LMUkrLine Cyr" w:hAnsi="LMUkrLine Cyr" w:cs="LMUkrLine Cyr"/>
          <w:lang w:val="ru-RU"/>
        </w:rPr>
        <w:t>ы</w:t>
      </w:r>
      <w:r w:rsidRPr="007163D6">
        <w:rPr>
          <w:rFonts w:ascii="LMUkrLine" w:hAnsi="LMUkrLine" w:cs="LMUkrLine"/>
          <w:lang w:val="ru-RU"/>
        </w:rPr>
        <w:t>õ ÷àñòåé ôèíàíñîâîé ñèñòåìû ãîñóäàðñòâà ÿâëÿþòñÿ òåððèòîðàëüíûå ôèíàíñû, êîòîðûå îõâàòûâàþò òåððèòîðèàëüíûå áþäæåòû (â Ð</w:t>
      </w:r>
      <w:r w:rsidRPr="007163D6">
        <w:rPr>
          <w:rFonts w:ascii="LMUkrLine Cyr" w:hAnsi="LMUkrLine Cyr" w:cs="LMUkrLine Cyr"/>
          <w:lang w:val="ru-RU"/>
        </w:rPr>
        <w:t>Ф</w:t>
      </w:r>
      <w:r w:rsidRPr="007163D6">
        <w:rPr>
          <w:rFonts w:ascii="LMUkrLine" w:hAnsi="LMUkrLine" w:cs="LMUkrLine"/>
          <w:lang w:val="ru-RU"/>
        </w:rPr>
        <w:t xml:space="preserve"> – ýòî ðåñïóáëèêàíñêèå </w:t>
      </w:r>
      <w:r w:rsidRPr="007163D6">
        <w:rPr>
          <w:rFonts w:ascii="LMUkrLine Cyr" w:hAnsi="LMUkrLine Cyr" w:cs="LMUkrLine Cyr"/>
          <w:lang w:val="ru-RU"/>
        </w:rPr>
        <w:t>бюджеты</w:t>
      </w:r>
      <w:r w:rsidRPr="007163D6">
        <w:rPr>
          <w:rFonts w:ascii="LMUkrLine" w:hAnsi="LMUkrLine" w:cs="LMUkrLine"/>
          <w:lang w:val="ru-RU"/>
        </w:rPr>
        <w:t xml:space="preserve"> â ñîñòàâå ÐÔ, êðàåâûå, îáëàñòíûå è îêðóæíûå áþäæåòû, áþäæåòû ðàéîíîâ, ãîðîäîâ, ïîñåëêîâ, ñåëüñêèõ ïîñåëåíèé) è ôèíàíñû ñóá</w:t>
      </w:r>
      <w:r w:rsidRPr="007163D6">
        <w:rPr>
          <w:rFonts w:ascii="LMUkrLine Cyr" w:hAnsi="LMUkrLine Cyr" w:cs="LMUkrLine Cyr"/>
          <w:lang w:val="ru-RU"/>
        </w:rPr>
        <w:t>ъ</w:t>
      </w:r>
      <w:r w:rsidRPr="007163D6">
        <w:rPr>
          <w:rFonts w:ascii="LMUkrLine" w:hAnsi="LMUkrLine" w:cs="LMUkrLine"/>
          <w:lang w:val="ru-RU"/>
        </w:rPr>
        <w:t>åêòîâ õîçÿéñòâîâàíèÿ, èñïîëüçóåìûå äëÿ óäîâëåòâîðåíèÿ òåððèòîð</w:t>
      </w:r>
      <w:r w:rsidRPr="007163D6">
        <w:rPr>
          <w:rFonts w:ascii="LMUkrLine Cyr" w:hAnsi="LMUkrLine Cyr" w:cs="LMUkrLine Cyr"/>
          <w:lang w:val="ru-RU"/>
        </w:rPr>
        <w:t>и</w:t>
      </w:r>
      <w:r w:rsidRPr="007163D6">
        <w:rPr>
          <w:rFonts w:ascii="LMUkrLine" w:hAnsi="LMUkrLine" w:cs="LMUkrLine"/>
          <w:lang w:val="ru-RU"/>
        </w:rPr>
        <w:t>àëüíûõ ïîòðåáíîñòåé. Òåððèòîðèàëüíûå ôèíàíñû îáåñïå÷èâàþò ôèíàíñèðîâàíèå øèðîêîãî êðóãà ìåðîïðèÿòèé, ñâÿçàííûõ ñ ñîöèàëüíî–êóëüòóðíûì è êîììóíàëüíî-áûòîâûì îáñëóæèâàíèåì íàñåëåíèÿ.</w:t>
      </w:r>
    </w:p>
    <w:p w:rsidR="007163D6" w:rsidRPr="007163D6" w:rsidRDefault="007163D6">
      <w:pPr>
        <w:widowControl w:val="0"/>
        <w:spacing w:line="360" w:lineRule="auto"/>
        <w:ind w:firstLine="340"/>
        <w:jc w:val="both"/>
        <w:rPr>
          <w:rFonts w:ascii="LMUkrLine" w:hAnsi="LMUkrLine" w:cs="LMUkrLine"/>
          <w:lang w:val="ru-RU"/>
        </w:rPr>
      </w:pPr>
      <w:r w:rsidRPr="007163D6">
        <w:rPr>
          <w:rFonts w:ascii="LMUkrLine" w:hAnsi="LMUkrLine" w:cs="LMUkrLine"/>
          <w:lang w:val="ru-RU"/>
        </w:rPr>
        <w:t xml:space="preserve">Òàêèì îáðàçîì, òåððèòîðèàëüíûå ôèíàíñû – ýòî ñèñòåìà ýêîíîìè÷åñêèõ îòíîøåíèé, ïîñðåäñòâîì êîòîðîé ðàñïðåäåëÿåòñÿ è ïåðåðàñïðåäåëÿåòñÿ </w:t>
      </w:r>
      <w:r w:rsidRPr="007163D6">
        <w:rPr>
          <w:rFonts w:ascii="LMUkrLine Cyr" w:hAnsi="LMUkrLine Cyr" w:cs="LMUkrLine Cyr"/>
          <w:lang w:val="ru-RU"/>
        </w:rPr>
        <w:t>НД</w:t>
      </w:r>
      <w:r w:rsidRPr="007163D6">
        <w:rPr>
          <w:rFonts w:ascii="LMUkrLine" w:hAnsi="LMUkrLine" w:cs="LMUkrLine"/>
          <w:lang w:val="ru-RU"/>
        </w:rPr>
        <w:t>, ôîíä äåíåæíûõ ñðåäñòâ, èñïîëüçóåìûõ íà ýêîíîìè÷åñêîå è ñîöèàëüíîå ðàçâèòèå òåððèòîðèé.</w:t>
      </w:r>
    </w:p>
    <w:p w:rsidR="007163D6" w:rsidRPr="007163D6" w:rsidRDefault="007163D6">
      <w:pPr>
        <w:widowControl w:val="0"/>
        <w:spacing w:line="360" w:lineRule="auto"/>
        <w:ind w:firstLine="340"/>
        <w:jc w:val="both"/>
        <w:rPr>
          <w:rFonts w:ascii="LMUkrLine" w:hAnsi="LMUkrLine" w:cs="LMUkrLine"/>
          <w:color w:val="000000"/>
          <w:spacing w:val="1"/>
          <w:lang w:val="ru-RU"/>
        </w:rPr>
      </w:pPr>
      <w:r w:rsidRPr="007163D6">
        <w:rPr>
          <w:rFonts w:ascii="LMUkrLine Cyr" w:hAnsi="LMUkrLine Cyr" w:cs="LMUkrLine Cyr"/>
          <w:color w:val="000000"/>
          <w:spacing w:val="3"/>
          <w:lang w:val="ru-RU"/>
        </w:rPr>
        <w:t>Важнейшая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составная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часть</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финансового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планирования</w:t>
      </w:r>
      <w:r w:rsidRPr="007163D6">
        <w:rPr>
          <w:rFonts w:ascii="LMUkrLine" w:hAnsi="LMUkrLine" w:cs="LMUkrLine"/>
          <w:color w:val="000000"/>
          <w:spacing w:val="3"/>
          <w:lang w:val="ru-RU"/>
        </w:rPr>
        <w:t xml:space="preserve"> – </w:t>
      </w:r>
      <w:r w:rsidRPr="007163D6">
        <w:rPr>
          <w:rFonts w:ascii="LMUkrLine Cyr" w:hAnsi="LMUkrLine Cyr" w:cs="LMUkrLine Cyr"/>
          <w:i/>
          <w:iCs/>
          <w:color w:val="000000"/>
          <w:spacing w:val="3"/>
          <w:lang w:val="ru-RU"/>
        </w:rPr>
        <w:t>бюд</w:t>
      </w:r>
      <w:r w:rsidRPr="007163D6">
        <w:rPr>
          <w:rFonts w:ascii="LMUkrLine Cyr" w:hAnsi="LMUkrLine Cyr" w:cs="LMUkrLine Cyr"/>
          <w:color w:val="000000"/>
          <w:spacing w:val="3"/>
          <w:lang w:val="ru-RU"/>
        </w:rPr>
        <w:t>ж</w:t>
      </w:r>
      <w:r w:rsidRPr="007163D6">
        <w:rPr>
          <w:rFonts w:ascii="LMUkrLine Cyr" w:hAnsi="LMUkrLine Cyr" w:cs="LMUkrLine Cyr"/>
          <w:i/>
          <w:iCs/>
          <w:color w:val="000000"/>
          <w:spacing w:val="1"/>
          <w:lang w:val="ru-RU"/>
        </w:rPr>
        <w:t>етное</w:t>
      </w:r>
      <w:r w:rsidRPr="007163D6">
        <w:rPr>
          <w:rFonts w:ascii="LMUkrLine" w:hAnsi="LMUkrLine" w:cs="LMUkrLine"/>
          <w:i/>
          <w:iCs/>
          <w:color w:val="000000"/>
          <w:spacing w:val="1"/>
          <w:lang w:val="ru-RU"/>
        </w:rPr>
        <w:t xml:space="preserve"> </w:t>
      </w:r>
      <w:r w:rsidRPr="007163D6">
        <w:rPr>
          <w:rFonts w:ascii="LMUkrLine Cyr" w:hAnsi="LMUkrLine Cyr" w:cs="LMUkrLine Cyr"/>
          <w:i/>
          <w:iCs/>
          <w:color w:val="000000"/>
          <w:spacing w:val="1"/>
          <w:lang w:val="ru-RU"/>
        </w:rPr>
        <w:t>планирование</w:t>
      </w:r>
      <w:r w:rsidRPr="007163D6">
        <w:rPr>
          <w:rFonts w:ascii="LMUkrLine" w:hAnsi="LMUkrLine" w:cs="LMUkrLine"/>
          <w:i/>
          <w:iCs/>
          <w:color w:val="000000"/>
          <w:spacing w:val="1"/>
          <w:lang w:val="ru-RU"/>
        </w:rPr>
        <w:t xml:space="preserve">, </w:t>
      </w:r>
      <w:r w:rsidRPr="007163D6">
        <w:rPr>
          <w:rFonts w:ascii="LMUkrLine Cyr" w:hAnsi="LMUkrLine Cyr" w:cs="LMUkrLine Cyr"/>
          <w:color w:val="000000"/>
          <w:spacing w:val="1"/>
          <w:lang w:val="ru-RU"/>
        </w:rPr>
        <w:t>подчиненное</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требованиям</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финансовой</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пол</w:t>
      </w:r>
      <w:r w:rsidRPr="007163D6">
        <w:rPr>
          <w:rFonts w:ascii="LMUkrLine Cyr" w:hAnsi="LMUkrLine Cyr" w:cs="LMUkrLine Cyr"/>
          <w:color w:val="000000"/>
          <w:spacing w:val="3"/>
          <w:lang w:val="ru-RU"/>
        </w:rPr>
        <w:t>итики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государства</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Экономическая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его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сущность</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состоит</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в</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2"/>
          <w:lang w:val="ru-RU"/>
        </w:rPr>
        <w:t>распределении</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и</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перераспределении</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1"/>
          <w:lang w:val="ru-RU"/>
        </w:rPr>
        <w:t>ВВП</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и</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НД</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между</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2"/>
          <w:lang w:val="ru-RU"/>
        </w:rPr>
        <w:t>звеньями</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финансовой</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системы</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на</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основе</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общенационального</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социаль</w:t>
      </w:r>
      <w:r w:rsidRPr="007163D6">
        <w:rPr>
          <w:rFonts w:ascii="LMUkrLine Cyr" w:hAnsi="LMUkrLine Cyr" w:cs="LMUkrLine Cyr"/>
          <w:color w:val="000000"/>
          <w:spacing w:val="4"/>
          <w:lang w:val="ru-RU"/>
        </w:rPr>
        <w:t>но</w:t>
      </w:r>
      <w:r w:rsidRPr="007163D6">
        <w:rPr>
          <w:rFonts w:ascii="LMUkrLine" w:hAnsi="LMUkrLine" w:cs="LMUkrLine"/>
          <w:color w:val="000000"/>
          <w:spacing w:val="4"/>
          <w:lang w:val="ru-RU"/>
        </w:rPr>
        <w:t>-</w:t>
      </w:r>
      <w:r w:rsidRPr="007163D6">
        <w:rPr>
          <w:rFonts w:ascii="LMUkrLine Cyr" w:hAnsi="LMUkrLine Cyr" w:cs="LMUkrLine Cyr"/>
          <w:color w:val="000000"/>
          <w:spacing w:val="4"/>
          <w:lang w:val="ru-RU"/>
        </w:rPr>
        <w:t>экономического</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развития</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страны</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в</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процессе</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составлени</w:t>
      </w:r>
      <w:r w:rsidRPr="007163D6">
        <w:rPr>
          <w:rFonts w:ascii="LMUkrLine Cyr" w:hAnsi="LMUkrLine Cyr" w:cs="LMUkrLine Cyr"/>
          <w:color w:val="000000"/>
          <w:spacing w:val="1"/>
          <w:lang w:val="ru-RU"/>
        </w:rPr>
        <w:t>я</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и</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исполнения</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бюджетов</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разного</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уровня</w:t>
      </w:r>
      <w:r w:rsidRPr="007163D6">
        <w:rPr>
          <w:rFonts w:ascii="LMUkrLine" w:hAnsi="LMUkrLine" w:cs="LMUkrLine"/>
          <w:color w:val="000000"/>
          <w:spacing w:val="1"/>
          <w:lang w:val="ru-RU"/>
        </w:rPr>
        <w:t>.</w:t>
      </w:r>
    </w:p>
    <w:p w:rsidR="007163D6" w:rsidRPr="007163D6" w:rsidRDefault="007163D6">
      <w:pPr>
        <w:widowControl w:val="0"/>
        <w:spacing w:line="360" w:lineRule="auto"/>
        <w:ind w:firstLine="340"/>
        <w:jc w:val="both"/>
        <w:rPr>
          <w:rFonts w:ascii="LMUkrLine" w:hAnsi="LMUkrLine" w:cs="LMUkrLine"/>
          <w:sz w:val="26"/>
          <w:szCs w:val="26"/>
          <w:lang w:val="ru-RU"/>
        </w:rPr>
      </w:pPr>
    </w:p>
    <w:p w:rsidR="007163D6" w:rsidRPr="007163D6" w:rsidRDefault="007163D6" w:rsidP="00EE620E">
      <w:pPr>
        <w:pStyle w:val="a5"/>
        <w:widowControl w:val="0"/>
        <w:numPr>
          <w:ilvl w:val="0"/>
          <w:numId w:val="12"/>
        </w:numPr>
        <w:tabs>
          <w:tab w:val="clear" w:pos="720"/>
          <w:tab w:val="num" w:pos="1080"/>
        </w:tabs>
        <w:spacing w:line="360" w:lineRule="auto"/>
        <w:ind w:left="1080" w:hanging="720"/>
        <w:jc w:val="left"/>
        <w:rPr>
          <w:rFonts w:ascii="LMUkrLine" w:hAnsi="LMUkrLine" w:cs="LMUkrLine"/>
          <w:b/>
          <w:bCs/>
          <w:sz w:val="26"/>
          <w:szCs w:val="26"/>
          <w:lang w:val="ru-RU"/>
        </w:rPr>
      </w:pPr>
      <w:r w:rsidRPr="007163D6">
        <w:rPr>
          <w:rFonts w:ascii="LMUkrLine Cyr" w:hAnsi="LMUkrLine Cyr" w:cs="LMUkrLine Cyr"/>
          <w:b/>
          <w:bCs/>
          <w:sz w:val="26"/>
          <w:szCs w:val="26"/>
          <w:lang w:val="ru-RU"/>
        </w:rPr>
        <w:t>Бюджетное</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планирование</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и</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бюджетный</w:t>
      </w:r>
      <w:r w:rsidRPr="007163D6">
        <w:rPr>
          <w:rFonts w:ascii="LMUkrLine" w:hAnsi="LMUkrLine" w:cs="LMUkrLine"/>
          <w:b/>
          <w:bCs/>
          <w:sz w:val="26"/>
          <w:szCs w:val="26"/>
          <w:lang w:val="ru-RU"/>
        </w:rPr>
        <w:t xml:space="preserve"> </w:t>
      </w:r>
      <w:r w:rsidRPr="007163D6">
        <w:rPr>
          <w:rFonts w:ascii="LMUkrLine Cyr" w:hAnsi="LMUkrLine Cyr" w:cs="LMUkrLine Cyr"/>
          <w:b/>
          <w:bCs/>
          <w:sz w:val="26"/>
          <w:szCs w:val="26"/>
          <w:lang w:val="ru-RU"/>
        </w:rPr>
        <w:t>процесс</w:t>
      </w:r>
    </w:p>
    <w:p w:rsidR="007163D6" w:rsidRPr="007163D6" w:rsidRDefault="007163D6">
      <w:pPr>
        <w:widowControl w:val="0"/>
        <w:spacing w:line="360" w:lineRule="auto"/>
        <w:jc w:val="both"/>
        <w:rPr>
          <w:rFonts w:ascii="LMUkrLine" w:hAnsi="LMUkrLine" w:cs="LMUkrLine"/>
          <w:sz w:val="26"/>
          <w:szCs w:val="26"/>
          <w:lang w:val="ru-RU"/>
        </w:rPr>
      </w:pP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Бюджетное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планирование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осуществляется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соответствии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социально</w:t>
      </w:r>
      <w:r w:rsidRPr="007163D6">
        <w:rPr>
          <w:rFonts w:ascii="LMUkrLine" w:hAnsi="LMUkrLine" w:cs="LMUkrLine"/>
          <w:color w:val="000000"/>
          <w:sz w:val="24"/>
          <w:szCs w:val="24"/>
        </w:rPr>
        <w:t>-</w:t>
      </w:r>
      <w:r w:rsidRPr="007163D6">
        <w:rPr>
          <w:rFonts w:ascii="LMUkrLine Cyr" w:hAnsi="LMUkrLine Cyr" w:cs="LMUkrLine Cyr"/>
          <w:color w:val="000000"/>
          <w:sz w:val="24"/>
          <w:szCs w:val="24"/>
        </w:rPr>
        <w:t>экономической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политикой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включает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перспективного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очередной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процессе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планирования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определяются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финансовая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политика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ресурсов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аккумулируемых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очередной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источники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поступлений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средств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направления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величина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дефицита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источники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внешних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внутренних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заимствований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для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покрытия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величина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долга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обслуживание</w:t>
      </w:r>
      <w:r w:rsidRPr="007163D6">
        <w:rPr>
          <w:rStyle w:val="a9"/>
          <w:rFonts w:ascii="LMUkrLine" w:hAnsi="LMUkrLine" w:cs="LMUkrLine"/>
          <w:color w:val="000000"/>
          <w:sz w:val="24"/>
          <w:szCs w:val="24"/>
        </w:rPr>
        <w:footnoteReference w:id="15"/>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Бюджетное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планирование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многом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предопределяет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распределительные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процессы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экономике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частности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определяются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масштабы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пропорции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перераспределения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чистого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дохода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предприятий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различных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форм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собственности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секторов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отраслей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экономики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оказывается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воздействие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размеры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накоплений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доля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подоходного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налога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доходах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населения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доля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участия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предприятий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населения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формировании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поступлений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Одной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из</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острых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проблем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политики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планирования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является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определение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пропорций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субъектов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общем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консолидированного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b/>
          <w:bCs/>
          <w:color w:val="000000"/>
          <w:sz w:val="24"/>
          <w:szCs w:val="24"/>
        </w:rPr>
        <w:t>Главной</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формой</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бюджетного</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планирования</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является</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бюджетный</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процесс</w:t>
      </w:r>
      <w:r w:rsidRPr="007163D6">
        <w:rPr>
          <w:rFonts w:ascii="LMUkrLine" w:hAnsi="LMUkrLine" w:cs="LMUkrLine"/>
          <w:b/>
          <w:bCs/>
          <w:color w:val="000000"/>
          <w:sz w:val="24"/>
          <w:szCs w:val="24"/>
        </w:rPr>
        <w:t xml:space="preserve">, </w:t>
      </w:r>
      <w:r w:rsidRPr="007163D6">
        <w:rPr>
          <w:rFonts w:ascii="LMUkrLine Cyr" w:hAnsi="LMUkrLine Cyr" w:cs="LMUkrLine Cyr"/>
          <w:color w:val="000000"/>
          <w:sz w:val="24"/>
          <w:szCs w:val="24"/>
        </w:rPr>
        <w:t>представляющий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собой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деятельность</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составлению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рассмотрению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утверждению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исполнению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составлению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отчета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исполнении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утверждению</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color w:val="000000"/>
          <w:sz w:val="24"/>
          <w:szCs w:val="24"/>
        </w:rPr>
      </w:pPr>
      <w:r w:rsidRPr="007163D6">
        <w:rPr>
          <w:rFonts w:ascii="LMUkrLine Cyr" w:hAnsi="LMUkrLine Cyr" w:cs="LMUkrLine Cyr"/>
          <w:color w:val="000000"/>
          <w:sz w:val="24"/>
          <w:szCs w:val="24"/>
        </w:rPr>
        <w:t>Бюджетный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процесс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Российской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регламентируется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Бюджетным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кодексом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котором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определены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участники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процесса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полномочия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порядок</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рассмотрения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утверждения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установлен</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порядок</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утверждения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отчета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исполнении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контроля</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Cyr" w:hAnsi="LMUkrLine Cyr" w:cs="LMUkrLine Cyr"/>
          <w:color w:val="000000"/>
          <w:sz w:val="24"/>
          <w:szCs w:val="24"/>
        </w:rPr>
      </w:pPr>
      <w:r w:rsidRPr="007163D6">
        <w:rPr>
          <w:rFonts w:ascii="LMUkrLine Cyr" w:hAnsi="LMUkrLine Cyr" w:cs="LMUkrLine Cyr"/>
          <w:color w:val="000000"/>
          <w:sz w:val="24"/>
          <w:szCs w:val="24"/>
        </w:rPr>
        <w:t>Основными этапами бюджетного процесса в РА являются:</w:t>
      </w:r>
    </w:p>
    <w:p w:rsidR="007163D6" w:rsidRPr="007163D6" w:rsidRDefault="007163D6">
      <w:pPr>
        <w:pStyle w:val="11"/>
        <w:widowControl w:val="0"/>
        <w:shd w:val="clear" w:color="auto" w:fill="FFFFFF"/>
        <w:spacing w:line="360" w:lineRule="auto"/>
        <w:jc w:val="both"/>
        <w:rPr>
          <w:rFonts w:ascii="LMUkrLine Cyr" w:hAnsi="LMUkrLine Cyr" w:cs="LMUkrLine Cyr"/>
          <w:color w:val="000000"/>
          <w:sz w:val="24"/>
          <w:szCs w:val="24"/>
        </w:rPr>
      </w:pPr>
      <w:r w:rsidRPr="007163D6">
        <w:rPr>
          <w:rFonts w:ascii="LMUkrLine Cyr" w:hAnsi="LMUkrLine Cyr" w:cs="LMUkrLine Cyr"/>
          <w:color w:val="000000"/>
          <w:sz w:val="24"/>
          <w:szCs w:val="24"/>
        </w:rPr>
        <w:t>Этап 1: - организация и подготовка разработки проекта бюджета;</w:t>
      </w:r>
    </w:p>
    <w:p w:rsidR="007163D6" w:rsidRPr="007163D6" w:rsidRDefault="007163D6">
      <w:pPr>
        <w:pStyle w:val="11"/>
        <w:widowControl w:val="0"/>
        <w:shd w:val="clear" w:color="auto" w:fill="FFFFFF"/>
        <w:spacing w:line="360" w:lineRule="auto"/>
        <w:jc w:val="both"/>
        <w:rPr>
          <w:rFonts w:ascii="LMUkrLine Cyr" w:hAnsi="LMUkrLine Cyr" w:cs="LMUkrLine Cyr"/>
          <w:color w:val="000000"/>
          <w:sz w:val="24"/>
          <w:szCs w:val="24"/>
        </w:rPr>
      </w:pPr>
      <w:r w:rsidRPr="007163D6">
        <w:rPr>
          <w:rFonts w:ascii="LMUkrLine Cyr" w:hAnsi="LMUkrLine Cyr" w:cs="LMUkrLine Cyr"/>
          <w:color w:val="000000"/>
          <w:sz w:val="24"/>
          <w:szCs w:val="24"/>
        </w:rPr>
        <w:tab/>
        <w:t xml:space="preserve">  - разработка проекта бюджета;</w:t>
      </w:r>
    </w:p>
    <w:p w:rsidR="007163D6" w:rsidRPr="007163D6" w:rsidRDefault="007163D6">
      <w:pPr>
        <w:pStyle w:val="11"/>
        <w:widowControl w:val="0"/>
        <w:shd w:val="clear" w:color="auto" w:fill="FFFFFF"/>
        <w:spacing w:line="360" w:lineRule="auto"/>
        <w:ind w:left="1080" w:hanging="360"/>
        <w:jc w:val="both"/>
        <w:rPr>
          <w:rFonts w:ascii="LMUkrLine Cyr" w:hAnsi="LMUkrLine Cyr" w:cs="LMUkrLine Cyr"/>
          <w:color w:val="000000"/>
          <w:sz w:val="24"/>
          <w:szCs w:val="24"/>
        </w:rPr>
      </w:pPr>
      <w:r w:rsidRPr="007163D6">
        <w:rPr>
          <w:rFonts w:ascii="LMUkrLine Cyr" w:hAnsi="LMUkrLine Cyr" w:cs="LMUkrLine Cyr"/>
          <w:color w:val="000000"/>
          <w:sz w:val="24"/>
          <w:szCs w:val="24"/>
        </w:rPr>
        <w:t xml:space="preserve">  - обсуждение и утверждение проекта бюджета, обеспечение текущего контроля;</w:t>
      </w:r>
    </w:p>
    <w:p w:rsidR="007163D6" w:rsidRPr="007163D6" w:rsidRDefault="007163D6">
      <w:pPr>
        <w:pStyle w:val="11"/>
        <w:widowControl w:val="0"/>
        <w:shd w:val="clear" w:color="auto" w:fill="FFFFFF"/>
        <w:spacing w:line="360" w:lineRule="auto"/>
        <w:jc w:val="both"/>
        <w:rPr>
          <w:rFonts w:ascii="LMUkrLine Cyr" w:hAnsi="LMUkrLine Cyr" w:cs="LMUkrLine Cyr"/>
          <w:color w:val="000000"/>
          <w:sz w:val="24"/>
          <w:szCs w:val="24"/>
        </w:rPr>
      </w:pPr>
      <w:r w:rsidRPr="007163D6">
        <w:rPr>
          <w:rFonts w:ascii="LMUkrLine Cyr" w:hAnsi="LMUkrLine Cyr" w:cs="LMUkrLine Cyr"/>
          <w:color w:val="000000"/>
          <w:sz w:val="24"/>
          <w:szCs w:val="24"/>
        </w:rPr>
        <w:t>Этап 2: - выполнение утвержденного бюджета и обеспечение текущего контроля;</w:t>
      </w:r>
    </w:p>
    <w:p w:rsidR="007163D6" w:rsidRPr="007163D6" w:rsidRDefault="007163D6">
      <w:pPr>
        <w:pStyle w:val="11"/>
        <w:widowControl w:val="0"/>
        <w:shd w:val="clear" w:color="auto" w:fill="FFFFFF"/>
        <w:spacing w:line="360" w:lineRule="auto"/>
        <w:ind w:left="1080" w:hanging="1080"/>
        <w:jc w:val="both"/>
        <w:rPr>
          <w:rFonts w:ascii="LMUkrLine Cyr" w:hAnsi="LMUkrLine Cyr" w:cs="LMUkrLine Cyr"/>
          <w:color w:val="000000"/>
          <w:sz w:val="24"/>
          <w:szCs w:val="24"/>
        </w:rPr>
      </w:pPr>
      <w:r w:rsidRPr="007163D6">
        <w:rPr>
          <w:rFonts w:ascii="LMUkrLine Cyr" w:hAnsi="LMUkrLine Cyr" w:cs="LMUkrLine Cyr"/>
          <w:color w:val="000000"/>
          <w:sz w:val="24"/>
          <w:szCs w:val="24"/>
        </w:rPr>
        <w:t>Этап 3: - составление ежегодного отчета по выполнению бюджета и обеспечение проведения аудита;</w:t>
      </w:r>
    </w:p>
    <w:p w:rsidR="007163D6" w:rsidRPr="007163D6" w:rsidRDefault="007163D6">
      <w:pPr>
        <w:pStyle w:val="11"/>
        <w:widowControl w:val="0"/>
        <w:shd w:val="clear" w:color="auto" w:fill="FFFFFF"/>
        <w:spacing w:line="360" w:lineRule="auto"/>
        <w:ind w:left="1080" w:hanging="1080"/>
        <w:jc w:val="both"/>
        <w:rPr>
          <w:rFonts w:ascii="LMUkrLine Cyr" w:hAnsi="LMUkrLine Cyr" w:cs="LMUkrLine Cyr"/>
          <w:color w:val="000000"/>
          <w:sz w:val="24"/>
          <w:szCs w:val="24"/>
        </w:rPr>
      </w:pPr>
      <w:r w:rsidRPr="007163D6">
        <w:rPr>
          <w:rFonts w:ascii="LMUkrLine Cyr" w:hAnsi="LMUkrLine Cyr" w:cs="LMUkrLine Cyr"/>
          <w:color w:val="000000"/>
          <w:sz w:val="24"/>
          <w:szCs w:val="24"/>
        </w:rPr>
        <w:t xml:space="preserve">              -</w:t>
      </w:r>
      <w:r w:rsidRPr="007163D6">
        <w:rPr>
          <w:rFonts w:ascii="LMUkrLine Cyr" w:hAnsi="LMUkrLine Cyr" w:cs="LMUkrLine Cyr"/>
          <w:color w:val="000000"/>
          <w:sz w:val="24"/>
          <w:szCs w:val="24"/>
        </w:rPr>
        <w:tab/>
        <w:t>представление ежегодного отчета по выполнению местного бюджета и утверждение Советом старейшин.</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b/>
          <w:bCs/>
          <w:color w:val="000000"/>
          <w:sz w:val="24"/>
          <w:szCs w:val="24"/>
        </w:rPr>
        <w:t>Участниками</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бюджетного</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процесса</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в РФ являются</w:t>
      </w:r>
      <w:r w:rsidRPr="007163D6">
        <w:rPr>
          <w:rFonts w:ascii="LMUkrLine" w:hAnsi="LMUkrLine" w:cs="LMUkrLine"/>
          <w:b/>
          <w:bCs/>
          <w:color w:val="000000"/>
          <w:sz w:val="24"/>
          <w:szCs w:val="24"/>
        </w:rPr>
        <w:t xml:space="preserve">: </w:t>
      </w:r>
      <w:r w:rsidRPr="007163D6">
        <w:rPr>
          <w:rFonts w:ascii="LMUkrLine Cyr" w:hAnsi="LMUkrLine Cyr" w:cs="LMUkrLine Cyr"/>
          <w:color w:val="000000"/>
          <w:sz w:val="24"/>
          <w:szCs w:val="24"/>
        </w:rPr>
        <w:t>президент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Российской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законодательной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представительной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власти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исполнительной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власти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всех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уровней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осуществляющие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сбор</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кредитно</w:t>
      </w:r>
      <w:r w:rsidRPr="007163D6">
        <w:rPr>
          <w:rFonts w:ascii="LMUkrLine" w:hAnsi="LMUkrLine" w:cs="LMUkrLine"/>
          <w:color w:val="000000"/>
          <w:sz w:val="24"/>
          <w:szCs w:val="24"/>
        </w:rPr>
        <w:t>-</w:t>
      </w:r>
      <w:r w:rsidRPr="007163D6">
        <w:rPr>
          <w:rFonts w:ascii="LMUkrLine Cyr" w:hAnsi="LMUkrLine Cyr" w:cs="LMUkrLine Cyr"/>
          <w:color w:val="000000"/>
          <w:sz w:val="24"/>
          <w:szCs w:val="24"/>
        </w:rPr>
        <w:t>денежного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регулирования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контроля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внебюджетные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фонды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главные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распорядители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распорядители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средств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Получателями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средств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являются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учреждения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муниципальные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унитарные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предприятия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другие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организации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также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кредитные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организации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выполняющие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отдельные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операции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средствами</w:t>
      </w:r>
      <w:r w:rsidRPr="007163D6">
        <w:rPr>
          <w:rFonts w:ascii="LMUkrLine" w:hAnsi="LMUkrLine" w:cs="LMUkrLine"/>
          <w:color w:val="000000"/>
          <w:sz w:val="24"/>
          <w:szCs w:val="24"/>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lang w:val="ru-RU"/>
        </w:rPr>
        <w:t>Составление</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рассмотрение</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утверждение</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и</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исполнение</w:t>
      </w:r>
      <w:r w:rsidRPr="007163D6">
        <w:rPr>
          <w:rFonts w:ascii="LMUkrLine" w:hAnsi="LMUkrLine" w:cs="LMUkrLine"/>
          <w:lang w:val="ru-RU"/>
        </w:rPr>
        <w:t xml:space="preserve"> </w:t>
      </w:r>
      <w:r w:rsidRPr="007163D6">
        <w:rPr>
          <w:rFonts w:ascii="LMUkrLine Cyr" w:hAnsi="LMUkrLine Cyr" w:cs="LMUkrLine Cyr"/>
          <w:lang w:val="ru-RU"/>
        </w:rPr>
        <w:t>б</w:t>
      </w:r>
      <w:r w:rsidRPr="007163D6">
        <w:rPr>
          <w:rFonts w:ascii="LMUkrLine Cyr" w:hAnsi="LMUkrLine Cyr" w:cs="LMUkrLine Cyr"/>
          <w:color w:val="000000"/>
          <w:spacing w:val="2"/>
          <w:lang w:val="ru-RU"/>
        </w:rPr>
        <w:t>юджетов</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разного</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уровня</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в</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РФ</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а</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также</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контроль</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за</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исполнени</w:t>
      </w:r>
      <w:r w:rsidRPr="007163D6">
        <w:rPr>
          <w:rFonts w:ascii="LMUkrLine" w:hAnsi="LMUkrLine" w:cs="LMUkrLine"/>
          <w:color w:val="000000"/>
          <w:spacing w:val="2"/>
          <w:lang w:val="ru-RU"/>
        </w:rPr>
        <w:t>åì</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и</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ответственность</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за</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нарушение</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бюджетного</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законодательст</w:t>
      </w:r>
      <w:r w:rsidRPr="007163D6">
        <w:rPr>
          <w:rFonts w:ascii="LMUkrLine" w:hAnsi="LMUkrLine" w:cs="LMUkrLine"/>
          <w:color w:val="000000"/>
          <w:spacing w:val="1"/>
          <w:lang w:val="ru-RU"/>
        </w:rPr>
        <w:t xml:space="preserve">âà </w:t>
      </w:r>
      <w:r w:rsidRPr="007163D6">
        <w:rPr>
          <w:rFonts w:ascii="LMUkrLine Cyr" w:hAnsi="LMUkrLine Cyr" w:cs="LMUkrLine Cyr"/>
          <w:color w:val="000000"/>
          <w:spacing w:val="3"/>
          <w:lang w:val="ru-RU"/>
        </w:rPr>
        <w:t>РФ</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регулируются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Законом</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РСФСР</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Об</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основах</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бюджетного</w:t>
      </w:r>
      <w:r w:rsidRPr="007163D6">
        <w:rPr>
          <w:rFonts w:ascii="LMUkrLine" w:hAnsi="LMUkrLine" w:cs="LMUkrLine"/>
          <w:color w:val="000000"/>
          <w:spacing w:val="3"/>
          <w:lang w:val="ru-RU"/>
        </w:rPr>
        <w:t xml:space="preserve"> ó</w:t>
      </w:r>
      <w:r w:rsidRPr="007163D6">
        <w:rPr>
          <w:rFonts w:ascii="LMUkrLine Cyr" w:hAnsi="LMUkrLine Cyr" w:cs="LMUkrLine Cyr"/>
          <w:color w:val="000000"/>
          <w:spacing w:val="-1"/>
          <w:lang w:val="ru-RU"/>
        </w:rPr>
        <w:t>стройства</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и</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бюджетного</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процесса</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РСФСР</w:t>
      </w:r>
      <w:r w:rsidRPr="007163D6">
        <w:rPr>
          <w:rFonts w:ascii="LMUkrLine" w:hAnsi="LMUkrLine" w:cs="LMUkrLine"/>
          <w:color w:val="000000"/>
          <w:spacing w:val="-1"/>
          <w:lang w:val="ru-RU"/>
        </w:rPr>
        <w:t>» (</w:t>
      </w:r>
      <w:r w:rsidRPr="007163D6">
        <w:rPr>
          <w:rFonts w:ascii="LMUkrLine Cyr" w:hAnsi="LMUkrLine Cyr" w:cs="LMUkrLine Cyr"/>
          <w:color w:val="000000"/>
          <w:spacing w:val="-1"/>
          <w:lang w:val="ru-RU"/>
        </w:rPr>
        <w:t>от</w:t>
      </w:r>
      <w:r w:rsidRPr="007163D6">
        <w:rPr>
          <w:rFonts w:ascii="LMUkrLine" w:hAnsi="LMUkrLine" w:cs="LMUkrLine"/>
          <w:color w:val="000000"/>
          <w:spacing w:val="-1"/>
          <w:lang w:val="ru-RU"/>
        </w:rPr>
        <w:t xml:space="preserve"> 10 </w:t>
      </w:r>
      <w:r w:rsidRPr="007163D6">
        <w:rPr>
          <w:rFonts w:ascii="LMUkrLine Cyr" w:hAnsi="LMUkrLine Cyr" w:cs="LMUkrLine Cyr"/>
          <w:color w:val="000000"/>
          <w:spacing w:val="-1"/>
          <w:lang w:val="ru-RU"/>
        </w:rPr>
        <w:t>октября</w:t>
      </w:r>
      <w:r w:rsidRPr="007163D6">
        <w:rPr>
          <w:rFonts w:ascii="LMUkrLine" w:hAnsi="LMUkrLine" w:cs="LMUkrLine"/>
          <w:lang w:val="ru-RU"/>
        </w:rPr>
        <w:t xml:space="preserve"> </w:t>
      </w:r>
      <w:r w:rsidRPr="007163D6">
        <w:rPr>
          <w:rFonts w:ascii="LMUkrLine" w:hAnsi="LMUkrLine" w:cs="LMUkrLine"/>
          <w:color w:val="000000"/>
          <w:spacing w:val="2"/>
          <w:lang w:val="ru-RU"/>
        </w:rPr>
        <w:t>1991</w:t>
      </w:r>
      <w:r w:rsidRPr="007163D6">
        <w:rPr>
          <w:rFonts w:ascii="LMUkrLine Cyr" w:hAnsi="LMUkrLine Cyr" w:cs="LMUkrLine Cyr"/>
          <w:color w:val="000000"/>
          <w:spacing w:val="2"/>
          <w:lang w:val="ru-RU"/>
        </w:rPr>
        <w:t>г</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и</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Бюджетным</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кодексом</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РФ</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принятым</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Федеральным</w:t>
      </w:r>
      <w:r w:rsidRPr="007163D6">
        <w:rPr>
          <w:rFonts w:ascii="LMUkrLine" w:hAnsi="LMUkrLine" w:cs="LMUkrLine"/>
          <w:lang w:val="ru-RU"/>
        </w:rPr>
        <w:t xml:space="preserve"> </w:t>
      </w:r>
      <w:r w:rsidRPr="007163D6">
        <w:rPr>
          <w:rFonts w:ascii="LMUkrLine Cyr" w:hAnsi="LMUkrLine Cyr" w:cs="LMUkrLine Cyr"/>
          <w:color w:val="000000"/>
          <w:spacing w:val="1"/>
          <w:lang w:val="ru-RU"/>
        </w:rPr>
        <w:t>Собранием</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и</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подписанным</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Президентом</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РФ</w:t>
      </w:r>
      <w:r w:rsidRPr="007163D6">
        <w:rPr>
          <w:rFonts w:ascii="LMUkrLine" w:hAnsi="LMUkrLine" w:cs="LMUkrLine"/>
          <w:color w:val="000000"/>
          <w:spacing w:val="1"/>
          <w:lang w:val="ru-RU"/>
        </w:rPr>
        <w:t xml:space="preserve"> 31 </w:t>
      </w:r>
      <w:r w:rsidRPr="007163D6">
        <w:rPr>
          <w:rFonts w:ascii="LMUkrLine Cyr" w:hAnsi="LMUkrLine Cyr" w:cs="LMUkrLine Cyr"/>
          <w:color w:val="000000"/>
          <w:spacing w:val="1"/>
          <w:lang w:val="ru-RU"/>
        </w:rPr>
        <w:t>июля</w:t>
      </w:r>
      <w:r w:rsidRPr="007163D6">
        <w:rPr>
          <w:rFonts w:ascii="LMUkrLine" w:hAnsi="LMUkrLine" w:cs="LMUkrLine"/>
          <w:color w:val="000000"/>
          <w:spacing w:val="1"/>
          <w:lang w:val="ru-RU"/>
        </w:rPr>
        <w:t xml:space="preserve"> 1998</w:t>
      </w:r>
      <w:r w:rsidRPr="007163D6">
        <w:rPr>
          <w:rFonts w:ascii="LMUkrLine Cyr" w:hAnsi="LMUkrLine Cyr" w:cs="LMUkrLine Cyr"/>
          <w:color w:val="000000"/>
          <w:spacing w:val="1"/>
          <w:lang w:val="ru-RU"/>
        </w:rPr>
        <w:t>г</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а</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также</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другими</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законами</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РФ</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законами</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республик</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в</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составе</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РФ</w:t>
      </w:r>
      <w:r w:rsidRPr="007163D6">
        <w:rPr>
          <w:rFonts w:ascii="LMUkrLine" w:hAnsi="LMUkrLine" w:cs="LMUkrLine"/>
          <w:color w:val="000000"/>
          <w:spacing w:val="1"/>
          <w:lang w:val="ru-RU"/>
        </w:rPr>
        <w:t>,</w:t>
      </w:r>
      <w:r w:rsidRPr="007163D6">
        <w:rPr>
          <w:rFonts w:ascii="LMUkrLine" w:hAnsi="LMUkrLine" w:cs="LMUkrLine"/>
          <w:lang w:val="ru-RU"/>
        </w:rPr>
        <w:t xml:space="preserve"> </w:t>
      </w:r>
      <w:r w:rsidRPr="007163D6">
        <w:rPr>
          <w:rFonts w:ascii="LMUkrLine Cyr" w:hAnsi="LMUkrLine Cyr" w:cs="LMUkrLine Cyr"/>
          <w:color w:val="000000"/>
          <w:lang w:val="ru-RU"/>
        </w:rPr>
        <w:t>решениями</w:t>
      </w:r>
      <w:r w:rsidRPr="007163D6">
        <w:rPr>
          <w:rFonts w:ascii="LMUkrLine" w:hAnsi="LMUkrLine" w:cs="LMUkrLine"/>
          <w:color w:val="000000"/>
          <w:lang w:val="ru-RU"/>
        </w:rPr>
        <w:t xml:space="preserve"> </w:t>
      </w:r>
      <w:r w:rsidRPr="007163D6">
        <w:rPr>
          <w:rFonts w:ascii="LMUkrLine Cyr" w:hAnsi="LMUkrLine Cyr" w:cs="LMUkrLine Cyr"/>
          <w:color w:val="000000"/>
          <w:lang w:val="ru-RU"/>
        </w:rPr>
        <w:t>государственных</w:t>
      </w:r>
      <w:r w:rsidRPr="007163D6">
        <w:rPr>
          <w:rFonts w:ascii="LMUkrLine" w:hAnsi="LMUkrLine" w:cs="LMUkrLine"/>
          <w:color w:val="000000"/>
          <w:lang w:val="ru-RU"/>
        </w:rPr>
        <w:t xml:space="preserve"> (</w:t>
      </w:r>
      <w:r w:rsidRPr="007163D6">
        <w:rPr>
          <w:rFonts w:ascii="LMUkrLine Cyr" w:hAnsi="LMUkrLine Cyr" w:cs="LMUkrLine Cyr"/>
          <w:color w:val="000000"/>
          <w:lang w:val="ru-RU"/>
        </w:rPr>
        <w:t>представительных</w:t>
      </w:r>
      <w:r w:rsidRPr="007163D6">
        <w:rPr>
          <w:rFonts w:ascii="LMUkrLine" w:hAnsi="LMUkrLine" w:cs="LMUkrLine"/>
          <w:color w:val="000000"/>
          <w:lang w:val="ru-RU"/>
        </w:rPr>
        <w:t xml:space="preserve">) </w:t>
      </w:r>
      <w:r w:rsidRPr="007163D6">
        <w:rPr>
          <w:rFonts w:ascii="LMUkrLine Cyr" w:hAnsi="LMUkrLine Cyr" w:cs="LMUkrLine Cyr"/>
          <w:color w:val="000000"/>
          <w:lang w:val="ru-RU"/>
        </w:rPr>
        <w:t>органов</w:t>
      </w:r>
      <w:r w:rsidRPr="007163D6">
        <w:rPr>
          <w:rFonts w:ascii="LMUkrLine" w:hAnsi="LMUkrLine" w:cs="LMUkrLine"/>
          <w:color w:val="000000"/>
          <w:lang w:val="ru-RU"/>
        </w:rPr>
        <w:t xml:space="preserve"> </w:t>
      </w:r>
      <w:r w:rsidRPr="007163D6">
        <w:rPr>
          <w:rFonts w:ascii="LMUkrLine Cyr" w:hAnsi="LMUkrLine Cyr" w:cs="LMUkrLine Cyr"/>
          <w:color w:val="000000"/>
          <w:lang w:val="ru-RU"/>
        </w:rPr>
        <w:t>субъектов</w:t>
      </w:r>
      <w:r w:rsidRPr="007163D6">
        <w:rPr>
          <w:rFonts w:ascii="LMUkrLine" w:hAnsi="LMUkrLine" w:cs="LMUkrLine"/>
          <w:color w:val="000000"/>
          <w:lang w:val="ru-RU"/>
        </w:rPr>
        <w:t xml:space="preserve"> </w:t>
      </w:r>
      <w:r w:rsidRPr="007163D6">
        <w:rPr>
          <w:rFonts w:ascii="LMUkrLine Cyr" w:hAnsi="LMUkrLine Cyr" w:cs="LMUkrLine Cyr"/>
          <w:color w:val="000000"/>
          <w:lang w:val="ru-RU"/>
        </w:rPr>
        <w:t>РФ</w:t>
      </w:r>
      <w:r w:rsidRPr="007163D6">
        <w:rPr>
          <w:rFonts w:ascii="LMUkrLine" w:hAnsi="LMUkrLine" w:cs="LMUkrLine"/>
          <w:color w:val="000000"/>
          <w:lang w:val="ru-RU"/>
        </w:rPr>
        <w:t xml:space="preserve">, </w:t>
      </w:r>
      <w:r w:rsidRPr="007163D6">
        <w:rPr>
          <w:rFonts w:ascii="LMUkrLine Cyr" w:hAnsi="LMUkrLine Cyr" w:cs="LMUkrLine Cyr"/>
          <w:color w:val="000000"/>
          <w:lang w:val="ru-RU"/>
        </w:rPr>
        <w:t>Правилами</w:t>
      </w:r>
      <w:r w:rsidRPr="007163D6">
        <w:rPr>
          <w:rFonts w:ascii="LMUkrLine" w:hAnsi="LMUkrLine" w:cs="LMUkrLine"/>
          <w:color w:val="000000"/>
          <w:lang w:val="ru-RU"/>
        </w:rPr>
        <w:t xml:space="preserve"> </w:t>
      </w:r>
      <w:r w:rsidRPr="007163D6">
        <w:rPr>
          <w:rFonts w:ascii="LMUkrLine Cyr" w:hAnsi="LMUkrLine Cyr" w:cs="LMUkrLine Cyr"/>
          <w:color w:val="000000"/>
          <w:lang w:val="ru-RU"/>
        </w:rPr>
        <w:t>о</w:t>
      </w:r>
      <w:r w:rsidRPr="007163D6">
        <w:rPr>
          <w:rFonts w:ascii="LMUkrLine" w:hAnsi="LMUkrLine" w:cs="LMUkrLine"/>
          <w:color w:val="000000"/>
          <w:lang w:val="ru-RU"/>
        </w:rPr>
        <w:t xml:space="preserve"> </w:t>
      </w:r>
      <w:r w:rsidRPr="007163D6">
        <w:rPr>
          <w:rFonts w:ascii="LMUkrLine Cyr" w:hAnsi="LMUkrLine Cyr" w:cs="LMUkrLine Cyr"/>
          <w:color w:val="000000"/>
          <w:lang w:val="ru-RU"/>
        </w:rPr>
        <w:t>порядке</w:t>
      </w:r>
      <w:r w:rsidRPr="007163D6">
        <w:rPr>
          <w:rFonts w:ascii="LMUkrLine" w:hAnsi="LMUkrLine" w:cs="LMUkrLine"/>
          <w:color w:val="000000"/>
          <w:lang w:val="ru-RU"/>
        </w:rPr>
        <w:t xml:space="preserve"> </w:t>
      </w:r>
      <w:r w:rsidRPr="007163D6">
        <w:rPr>
          <w:rFonts w:ascii="LMUkrLine Cyr" w:hAnsi="LMUkrLine Cyr" w:cs="LMUkrLine Cyr"/>
          <w:color w:val="000000"/>
          <w:lang w:val="ru-RU"/>
        </w:rPr>
        <w:t>составления</w:t>
      </w:r>
      <w:r w:rsidRPr="007163D6">
        <w:rPr>
          <w:rFonts w:ascii="LMUkrLine" w:hAnsi="LMUkrLine" w:cs="LMUkrLine"/>
          <w:color w:val="000000"/>
          <w:lang w:val="ru-RU"/>
        </w:rPr>
        <w:t xml:space="preserve"> </w:t>
      </w:r>
      <w:r w:rsidRPr="007163D6">
        <w:rPr>
          <w:rFonts w:ascii="LMUkrLine Cyr" w:hAnsi="LMUkrLine Cyr" w:cs="LMUkrLine Cyr"/>
          <w:color w:val="000000"/>
          <w:lang w:val="ru-RU"/>
        </w:rPr>
        <w:t>и</w:t>
      </w:r>
      <w:r w:rsidRPr="007163D6">
        <w:rPr>
          <w:rFonts w:ascii="LMUkrLine" w:hAnsi="LMUkrLine" w:cs="LMUkrLine"/>
          <w:color w:val="000000"/>
          <w:lang w:val="ru-RU"/>
        </w:rPr>
        <w:t xml:space="preserve"> </w:t>
      </w:r>
      <w:r w:rsidRPr="007163D6">
        <w:rPr>
          <w:rFonts w:ascii="LMUkrLine Cyr" w:hAnsi="LMUkrLine Cyr" w:cs="LMUkrLine Cyr"/>
          <w:color w:val="000000"/>
          <w:lang w:val="ru-RU"/>
        </w:rPr>
        <w:t>исполнения</w:t>
      </w:r>
      <w:r w:rsidRPr="007163D6">
        <w:rPr>
          <w:rFonts w:ascii="LMUkrLine" w:hAnsi="LMUkrLine" w:cs="LMUkrLine"/>
          <w:color w:val="000000"/>
          <w:lang w:val="ru-RU"/>
        </w:rPr>
        <w:t xml:space="preserve"> </w:t>
      </w:r>
      <w:r w:rsidRPr="007163D6">
        <w:rPr>
          <w:rFonts w:ascii="LMUkrLine Cyr" w:hAnsi="LMUkrLine Cyr" w:cs="LMUkrLine Cyr"/>
          <w:color w:val="000000"/>
          <w:lang w:val="ru-RU"/>
        </w:rPr>
        <w:t>бюджета</w:t>
      </w:r>
      <w:r w:rsidRPr="007163D6">
        <w:rPr>
          <w:rFonts w:ascii="LMUkrLine" w:hAnsi="LMUkrLine" w:cs="LMUkrLine"/>
          <w:color w:val="000000"/>
          <w:lang w:val="ru-RU"/>
        </w:rPr>
        <w:t xml:space="preserve">, </w:t>
      </w:r>
      <w:r w:rsidRPr="007163D6">
        <w:rPr>
          <w:rFonts w:ascii="LMUkrLine Cyr" w:hAnsi="LMUkrLine Cyr" w:cs="LMUkrLine Cyr"/>
          <w:color w:val="000000"/>
          <w:lang w:val="ru-RU"/>
        </w:rPr>
        <w:t>издаваемыми</w:t>
      </w:r>
      <w:r w:rsidRPr="007163D6">
        <w:rPr>
          <w:rFonts w:ascii="LMUkrLine" w:hAnsi="LMUkrLine" w:cs="LMUkrLine"/>
          <w:color w:val="000000"/>
          <w:lang w:val="ru-RU"/>
        </w:rPr>
        <w:t xml:space="preserve"> </w:t>
      </w:r>
      <w:r w:rsidRPr="007163D6">
        <w:rPr>
          <w:rFonts w:ascii="LMUkrLine Cyr" w:hAnsi="LMUkrLine Cyr" w:cs="LMUkrLine Cyr"/>
          <w:color w:val="000000"/>
          <w:lang w:val="ru-RU"/>
        </w:rPr>
        <w:t>Министерством</w:t>
      </w:r>
      <w:r w:rsidRPr="007163D6">
        <w:rPr>
          <w:rFonts w:ascii="LMUkrLine" w:hAnsi="LMUkrLine" w:cs="LMUkrLine"/>
          <w:color w:val="000000"/>
          <w:lang w:val="ru-RU"/>
        </w:rPr>
        <w:t xml:space="preserve"> </w:t>
      </w:r>
      <w:r w:rsidRPr="007163D6">
        <w:rPr>
          <w:rFonts w:ascii="LMUkrLine Cyr" w:hAnsi="LMUkrLine Cyr" w:cs="LMUkrLine Cyr"/>
          <w:color w:val="000000"/>
          <w:lang w:val="ru-RU"/>
        </w:rPr>
        <w:t>Финансов</w:t>
      </w:r>
      <w:r w:rsidRPr="007163D6">
        <w:rPr>
          <w:rFonts w:ascii="LMUkrLine" w:hAnsi="LMUkrLine" w:cs="LMUkrLine"/>
          <w:color w:val="000000"/>
          <w:lang w:val="ru-RU"/>
        </w:rPr>
        <w:t xml:space="preserve"> </w:t>
      </w:r>
      <w:r w:rsidRPr="007163D6">
        <w:rPr>
          <w:rFonts w:ascii="LMUkrLine Cyr" w:hAnsi="LMUkrLine Cyr" w:cs="LMUkrLine Cyr"/>
          <w:color w:val="000000"/>
          <w:lang w:val="ru-RU"/>
        </w:rPr>
        <w:t>РФ</w:t>
      </w:r>
      <w:r w:rsidRPr="007163D6">
        <w:rPr>
          <w:rFonts w:ascii="LMUkrLine" w:hAnsi="LMUkrLine" w:cs="LMUkrLine"/>
          <w:color w:val="000000"/>
          <w:lang w:val="ru-RU"/>
        </w:rPr>
        <w:t xml:space="preserve"> </w:t>
      </w:r>
      <w:r w:rsidRPr="007163D6">
        <w:rPr>
          <w:rFonts w:ascii="LMUkrLine Cyr" w:hAnsi="LMUkrLine Cyr" w:cs="LMUkrLine Cyr"/>
          <w:color w:val="000000"/>
          <w:lang w:val="ru-RU"/>
        </w:rPr>
        <w:t>на</w:t>
      </w:r>
      <w:r w:rsidRPr="007163D6">
        <w:rPr>
          <w:rFonts w:ascii="LMUkrLine" w:hAnsi="LMUkrLine" w:cs="LMUkrLine"/>
          <w:color w:val="000000"/>
          <w:lang w:val="ru-RU"/>
        </w:rPr>
        <w:t xml:space="preserve"> </w:t>
      </w:r>
      <w:r w:rsidRPr="007163D6">
        <w:rPr>
          <w:rFonts w:ascii="LMUkrLine Cyr" w:hAnsi="LMUkrLine Cyr" w:cs="LMUkrLine Cyr"/>
          <w:color w:val="000000"/>
          <w:lang w:val="ru-RU"/>
        </w:rPr>
        <w:t>основе</w:t>
      </w:r>
      <w:r w:rsidRPr="007163D6">
        <w:rPr>
          <w:rFonts w:ascii="LMUkrLine" w:hAnsi="LMUkrLine" w:cs="LMUkrLine"/>
          <w:color w:val="000000"/>
          <w:lang w:val="ru-RU"/>
        </w:rPr>
        <w:t xml:space="preserve"> </w:t>
      </w:r>
      <w:r w:rsidRPr="007163D6">
        <w:rPr>
          <w:rFonts w:ascii="LMUkrLine Cyr" w:hAnsi="LMUkrLine Cyr" w:cs="LMUkrLine Cyr"/>
          <w:color w:val="000000"/>
          <w:lang w:val="ru-RU"/>
        </w:rPr>
        <w:t>бюджетного</w:t>
      </w:r>
      <w:r w:rsidRPr="007163D6">
        <w:rPr>
          <w:rFonts w:ascii="LMUkrLine" w:hAnsi="LMUkrLine" w:cs="LMUkrLine"/>
          <w:color w:val="000000"/>
          <w:lang w:val="ru-RU"/>
        </w:rPr>
        <w:t xml:space="preserve"> </w:t>
      </w:r>
      <w:r w:rsidRPr="007163D6">
        <w:rPr>
          <w:rFonts w:ascii="LMUkrLine Cyr" w:hAnsi="LMUkrLine Cyr" w:cs="LMUkrLine Cyr"/>
          <w:color w:val="000000"/>
          <w:spacing w:val="-1"/>
          <w:lang w:val="ru-RU"/>
        </w:rPr>
        <w:t>законодательства</w:t>
      </w:r>
      <w:r w:rsidRPr="007163D6">
        <w:rPr>
          <w:rStyle w:val="a9"/>
          <w:rFonts w:ascii="LMUkrLine" w:hAnsi="LMUkrLine" w:cs="LMUkrLine"/>
          <w:color w:val="000000"/>
          <w:spacing w:val="-1"/>
          <w:lang w:val="ru-RU"/>
        </w:rPr>
        <w:footnoteReference w:id="16"/>
      </w:r>
      <w:r w:rsidRPr="007163D6">
        <w:rPr>
          <w:rFonts w:ascii="LMUkrLine" w:hAnsi="LMUkrLine" w:cs="LMUkrLine"/>
          <w:color w:val="000000"/>
          <w:spacing w:val="-1"/>
          <w:lang w:val="ru-RU"/>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Общая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продолжительность</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одного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цикла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процесса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составляет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два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половиной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числе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около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занимают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рассмотрение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утверждение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 </w:t>
      </w:r>
      <w:r w:rsidRPr="007163D6">
        <w:rPr>
          <w:rFonts w:ascii="LMUkrLine Cyr" w:hAnsi="LMUkrLine Cyr" w:cs="LMUkrLine Cyr"/>
          <w:color w:val="000000"/>
          <w:sz w:val="24"/>
          <w:szCs w:val="24"/>
        </w:rPr>
        <w:t>исполнение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около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полугода</w:t>
      </w:r>
      <w:r w:rsidRPr="007163D6">
        <w:rPr>
          <w:rFonts w:ascii="LMUkrLine" w:hAnsi="LMUkrLine" w:cs="LMUkrLine"/>
          <w:color w:val="000000"/>
          <w:sz w:val="24"/>
          <w:szCs w:val="24"/>
        </w:rPr>
        <w:t xml:space="preserve"> – </w:t>
      </w:r>
      <w:r w:rsidRPr="007163D6">
        <w:rPr>
          <w:rFonts w:ascii="LMUkrLine Cyr" w:hAnsi="LMUkrLine Cyr" w:cs="LMUkrLine Cyr"/>
          <w:color w:val="000000"/>
          <w:sz w:val="24"/>
          <w:szCs w:val="24"/>
        </w:rPr>
        <w:t>составление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отчета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исполнении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утверждение</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b/>
          <w:bCs/>
          <w:color w:val="000000"/>
          <w:sz w:val="24"/>
          <w:szCs w:val="24"/>
        </w:rPr>
        <w:t>Составление</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проектов</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бюджетов</w:t>
      </w:r>
      <w:r w:rsidRPr="007163D6">
        <w:rPr>
          <w:rFonts w:ascii="LMUkrLine" w:hAnsi="LMUkrLine" w:cs="LMUkrLine"/>
          <w:b/>
          <w:bCs/>
          <w:color w:val="000000"/>
          <w:sz w:val="24"/>
          <w:szCs w:val="24"/>
        </w:rPr>
        <w:t xml:space="preserve">. </w:t>
      </w:r>
      <w:r w:rsidRPr="007163D6">
        <w:rPr>
          <w:rFonts w:ascii="LMUkrLine Cyr" w:hAnsi="LMUkrLine Cyr" w:cs="LMUkrLine Cyr"/>
          <w:color w:val="000000"/>
          <w:sz w:val="24"/>
          <w:szCs w:val="24"/>
        </w:rPr>
        <w:t>Составлению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предшествует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разработка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прогнозов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социально</w:t>
      </w:r>
      <w:r w:rsidRPr="007163D6">
        <w:rPr>
          <w:rFonts w:ascii="LMUkrLine" w:hAnsi="LMUkrLine" w:cs="LMUkrLine"/>
          <w:color w:val="000000"/>
          <w:sz w:val="24"/>
          <w:szCs w:val="24"/>
        </w:rPr>
        <w:t>-</w:t>
      </w:r>
      <w:r w:rsidRPr="007163D6">
        <w:rPr>
          <w:rFonts w:ascii="LMUkrLine Cyr" w:hAnsi="LMUkrLine Cyr" w:cs="LMUkrLine Cyr"/>
          <w:color w:val="000000"/>
          <w:sz w:val="24"/>
          <w:szCs w:val="24"/>
        </w:rPr>
        <w:t>экономического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развития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страны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регионов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муниципальных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образований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отраслей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экономики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также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сводных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балансов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основании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которых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исполнительной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власти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осуществляют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разработку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бюджетов</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Составление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представление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законодательные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представительные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является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прерогативой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Правительства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РФ</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исполнительной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власти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регионов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муниципальных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образований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Непосредственными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составителями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являются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соответствующих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уровнях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управления</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Проекты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исходя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из</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действующих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начало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разработки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правовых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норм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налогового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законодательства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нормативов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отчислений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собственных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регулирующих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других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уровней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системы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нормативов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затрат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предоставление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муниципальных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услуг</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нормативов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минимальной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обеспеченности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также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предполагаемых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помощи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трансфертов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других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уровней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видов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передаваемых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одного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уровня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системы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другой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Нормативы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затрат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предоставление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услуг</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разрабатываются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утверждаются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органами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единицу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услуг</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используются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для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оценки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предоставляемых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услуг</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определяемого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процессе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При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составлении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учитываются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следующие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документы</w:t>
      </w:r>
      <w:r w:rsidRPr="007163D6">
        <w:rPr>
          <w:rFonts w:ascii="LMUkrLine" w:hAnsi="LMUkrLine" w:cs="LMUkrLine"/>
          <w:color w:val="000000"/>
          <w:sz w:val="24"/>
          <w:szCs w:val="24"/>
        </w:rPr>
        <w:t>:</w:t>
      </w:r>
    </w:p>
    <w:p w:rsidR="007163D6" w:rsidRPr="007163D6" w:rsidRDefault="007163D6" w:rsidP="00EE620E">
      <w:pPr>
        <w:pStyle w:val="11"/>
        <w:widowControl w:val="0"/>
        <w:numPr>
          <w:ilvl w:val="0"/>
          <w:numId w:val="14"/>
        </w:numPr>
        <w:shd w:val="clear" w:color="auto" w:fill="FFFFFF"/>
        <w:spacing w:line="360" w:lineRule="auto"/>
        <w:ind w:left="720" w:hanging="380"/>
        <w:jc w:val="both"/>
        <w:rPr>
          <w:rFonts w:ascii="LMUkrLine" w:hAnsi="LMUkrLine" w:cs="LMUkrLine"/>
          <w:sz w:val="24"/>
          <w:szCs w:val="24"/>
        </w:rPr>
      </w:pPr>
      <w:r w:rsidRPr="007163D6">
        <w:rPr>
          <w:rFonts w:ascii="LMUkrLine Cyr" w:hAnsi="LMUkrLine Cyr" w:cs="LMUkrLine Cyr"/>
          <w:color w:val="000000"/>
          <w:sz w:val="24"/>
          <w:szCs w:val="24"/>
        </w:rPr>
        <w:t>бюджетное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Послание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президента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РФ</w:t>
      </w:r>
      <w:r w:rsidRPr="007163D6">
        <w:rPr>
          <w:rFonts w:ascii="LMUkrLine" w:hAnsi="LMUkrLine" w:cs="LMUkrLine"/>
          <w:color w:val="000000"/>
          <w:sz w:val="24"/>
          <w:szCs w:val="24"/>
        </w:rPr>
        <w:t>;</w:t>
      </w:r>
    </w:p>
    <w:p w:rsidR="007163D6" w:rsidRPr="007163D6" w:rsidRDefault="007163D6" w:rsidP="00EE620E">
      <w:pPr>
        <w:pStyle w:val="11"/>
        <w:widowControl w:val="0"/>
        <w:numPr>
          <w:ilvl w:val="0"/>
          <w:numId w:val="14"/>
        </w:numPr>
        <w:shd w:val="clear" w:color="auto" w:fill="FFFFFF"/>
        <w:spacing w:line="360" w:lineRule="auto"/>
        <w:ind w:left="720" w:hanging="380"/>
        <w:jc w:val="both"/>
        <w:rPr>
          <w:rFonts w:ascii="LMUkrLine" w:hAnsi="LMUkrLine" w:cs="LMUkrLine"/>
          <w:sz w:val="24"/>
          <w:szCs w:val="24"/>
        </w:rPr>
      </w:pPr>
      <w:r w:rsidRPr="007163D6">
        <w:rPr>
          <w:rFonts w:ascii="LMUkrLine Cyr" w:hAnsi="LMUkrLine Cyr" w:cs="LMUkrLine Cyr"/>
          <w:color w:val="000000"/>
          <w:sz w:val="24"/>
          <w:szCs w:val="24"/>
        </w:rPr>
        <w:t>прогноз</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социально</w:t>
      </w:r>
      <w:r w:rsidRPr="007163D6">
        <w:rPr>
          <w:rFonts w:ascii="LMUkrLine" w:hAnsi="LMUkrLine" w:cs="LMUkrLine"/>
          <w:color w:val="000000"/>
          <w:sz w:val="24"/>
          <w:szCs w:val="24"/>
        </w:rPr>
        <w:t>-</w:t>
      </w:r>
      <w:r w:rsidRPr="007163D6">
        <w:rPr>
          <w:rFonts w:ascii="LMUkrLine Cyr" w:hAnsi="LMUkrLine Cyr" w:cs="LMUkrLine Cyr"/>
          <w:color w:val="000000"/>
          <w:sz w:val="24"/>
          <w:szCs w:val="24"/>
        </w:rPr>
        <w:t>экономического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развития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очередной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w:t>
      </w:r>
    </w:p>
    <w:p w:rsidR="007163D6" w:rsidRPr="007163D6" w:rsidRDefault="007163D6" w:rsidP="00EE620E">
      <w:pPr>
        <w:pStyle w:val="11"/>
        <w:widowControl w:val="0"/>
        <w:numPr>
          <w:ilvl w:val="0"/>
          <w:numId w:val="14"/>
        </w:numPr>
        <w:shd w:val="clear" w:color="auto" w:fill="FFFFFF"/>
        <w:spacing w:line="360" w:lineRule="auto"/>
        <w:ind w:left="720" w:hanging="380"/>
        <w:jc w:val="both"/>
        <w:rPr>
          <w:rFonts w:ascii="LMUkrLine" w:hAnsi="LMUkrLine" w:cs="LMUkrLine"/>
          <w:sz w:val="24"/>
          <w:szCs w:val="24"/>
        </w:rPr>
      </w:pPr>
      <w:r w:rsidRPr="007163D6">
        <w:rPr>
          <w:rFonts w:ascii="LMUkrLine Cyr" w:hAnsi="LMUkrLine Cyr" w:cs="LMUkrLine Cyr"/>
          <w:color w:val="000000"/>
          <w:sz w:val="24"/>
          <w:szCs w:val="24"/>
        </w:rPr>
        <w:t>основные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направления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налоговой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политики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очередной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w:t>
      </w:r>
    </w:p>
    <w:p w:rsidR="007163D6" w:rsidRPr="007163D6" w:rsidRDefault="007163D6" w:rsidP="00EE620E">
      <w:pPr>
        <w:pStyle w:val="11"/>
        <w:widowControl w:val="0"/>
        <w:numPr>
          <w:ilvl w:val="0"/>
          <w:numId w:val="14"/>
        </w:numPr>
        <w:shd w:val="clear" w:color="auto" w:fill="FFFFFF"/>
        <w:spacing w:line="360" w:lineRule="auto"/>
        <w:ind w:left="720" w:hanging="380"/>
        <w:jc w:val="both"/>
        <w:rPr>
          <w:rFonts w:ascii="LMUkrLine" w:hAnsi="LMUkrLine" w:cs="LMUkrLine"/>
          <w:sz w:val="24"/>
          <w:szCs w:val="24"/>
        </w:rPr>
      </w:pPr>
      <w:r w:rsidRPr="007163D6">
        <w:rPr>
          <w:rFonts w:ascii="LMUkrLine Cyr" w:hAnsi="LMUkrLine Cyr" w:cs="LMUkrLine Cyr"/>
          <w:color w:val="000000"/>
          <w:sz w:val="24"/>
          <w:szCs w:val="24"/>
        </w:rPr>
        <w:t>прогноз</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сводного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баланса</w:t>
      </w:r>
      <w:r w:rsidRPr="007163D6">
        <w:rPr>
          <w:rFonts w:ascii="LMUkrLine" w:hAnsi="LMUkrLine" w:cs="LMUkrLine"/>
          <w:color w:val="000000"/>
          <w:sz w:val="24"/>
          <w:szCs w:val="24"/>
        </w:rPr>
        <w:t>;</w:t>
      </w:r>
    </w:p>
    <w:p w:rsidR="007163D6" w:rsidRPr="007163D6" w:rsidRDefault="007163D6" w:rsidP="00EE620E">
      <w:pPr>
        <w:pStyle w:val="11"/>
        <w:widowControl w:val="0"/>
        <w:numPr>
          <w:ilvl w:val="0"/>
          <w:numId w:val="14"/>
        </w:numPr>
        <w:shd w:val="clear" w:color="auto" w:fill="FFFFFF"/>
        <w:spacing w:line="360" w:lineRule="auto"/>
        <w:ind w:left="720" w:hanging="380"/>
        <w:jc w:val="both"/>
        <w:rPr>
          <w:rFonts w:ascii="LMUkrLine" w:hAnsi="LMUkrLine" w:cs="LMUkrLine"/>
          <w:sz w:val="24"/>
          <w:szCs w:val="24"/>
        </w:rPr>
      </w:pPr>
      <w:r w:rsidRPr="007163D6">
        <w:rPr>
          <w:rFonts w:ascii="LMUkrLine Cyr" w:hAnsi="LMUkrLine Cyr" w:cs="LMUkrLine Cyr"/>
          <w:color w:val="000000"/>
          <w:sz w:val="24"/>
          <w:szCs w:val="24"/>
        </w:rPr>
        <w:t>план</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развития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или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муниципального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сектора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соответствующей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территории</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b/>
          <w:bCs/>
          <w:color w:val="000000"/>
          <w:sz w:val="24"/>
          <w:szCs w:val="24"/>
        </w:rPr>
        <w:t>Бюджетное</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Послание</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президента</w:t>
      </w:r>
      <w:r w:rsidRPr="007163D6">
        <w:rPr>
          <w:rFonts w:ascii="LMUkrLine" w:hAnsi="LMUkrLine" w:cs="LMUkrLine"/>
          <w:b/>
          <w:bCs/>
          <w:color w:val="000000"/>
          <w:sz w:val="24"/>
          <w:szCs w:val="24"/>
        </w:rPr>
        <w:t xml:space="preserve"> </w:t>
      </w:r>
      <w:r w:rsidRPr="007163D6">
        <w:rPr>
          <w:rFonts w:ascii="LMUkrLine Cyr" w:hAnsi="LMUkrLine Cyr" w:cs="LMUkrLine Cyr"/>
          <w:color w:val="000000"/>
          <w:sz w:val="24"/>
          <w:szCs w:val="24"/>
        </w:rPr>
        <w:t>содержит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намечаемую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бюджетную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политику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страны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Оно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направляется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Федеральному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Собранию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позднее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марта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предшествующего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планируемому</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b/>
          <w:bCs/>
          <w:color w:val="000000"/>
          <w:sz w:val="24"/>
          <w:szCs w:val="24"/>
        </w:rPr>
        <w:t>Прогноз</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социально</w:t>
      </w:r>
      <w:r w:rsidRPr="007163D6">
        <w:rPr>
          <w:rFonts w:ascii="LMUkrLine" w:hAnsi="LMUkrLine" w:cs="LMUkrLine"/>
          <w:b/>
          <w:bCs/>
          <w:color w:val="000000"/>
          <w:sz w:val="24"/>
          <w:szCs w:val="24"/>
        </w:rPr>
        <w:t>-</w:t>
      </w:r>
      <w:r w:rsidRPr="007163D6">
        <w:rPr>
          <w:rFonts w:ascii="LMUkrLine Cyr" w:hAnsi="LMUkrLine Cyr" w:cs="LMUkrLine Cyr"/>
          <w:b/>
          <w:bCs/>
          <w:color w:val="000000"/>
          <w:sz w:val="24"/>
          <w:szCs w:val="24"/>
        </w:rPr>
        <w:t>экономического</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развития</w:t>
      </w:r>
      <w:r w:rsidRPr="007163D6">
        <w:rPr>
          <w:rFonts w:ascii="LMUkrLine" w:hAnsi="LMUkrLine" w:cs="LMUkrLine"/>
          <w:b/>
          <w:bCs/>
          <w:color w:val="000000"/>
          <w:sz w:val="24"/>
          <w:szCs w:val="24"/>
        </w:rPr>
        <w:t xml:space="preserve"> </w:t>
      </w:r>
      <w:r w:rsidRPr="007163D6">
        <w:rPr>
          <w:rFonts w:ascii="LMUkrLine Cyr" w:hAnsi="LMUkrLine Cyr" w:cs="LMUkrLine Cyr"/>
          <w:color w:val="000000"/>
          <w:sz w:val="24"/>
          <w:szCs w:val="24"/>
        </w:rPr>
        <w:t>составляется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начала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работы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итогов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социально</w:t>
      </w:r>
      <w:r w:rsidRPr="007163D6">
        <w:rPr>
          <w:rFonts w:ascii="LMUkrLine" w:hAnsi="LMUkrLine" w:cs="LMUkrLine"/>
          <w:color w:val="000000"/>
          <w:sz w:val="24"/>
          <w:szCs w:val="24"/>
        </w:rPr>
        <w:t>-</w:t>
      </w:r>
      <w:r w:rsidRPr="007163D6">
        <w:rPr>
          <w:rFonts w:ascii="LMUkrLine Cyr" w:hAnsi="LMUkrLine Cyr" w:cs="LMUkrLine Cyr"/>
          <w:color w:val="000000"/>
          <w:sz w:val="24"/>
          <w:szCs w:val="24"/>
        </w:rPr>
        <w:t>экономического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развития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последний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истекший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оценки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развития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конца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базового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тенденций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развития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экономики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социальной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сферы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проектируемый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Основными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исходными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показателями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для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разработки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являются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валового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внутреннего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продукта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проектируемом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темп</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роста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предполагаемый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уровень</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инфляции</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b/>
          <w:bCs/>
          <w:color w:val="000000"/>
          <w:sz w:val="24"/>
          <w:szCs w:val="24"/>
        </w:rPr>
        <w:t>Баланс</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финансовых</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ресурсов</w:t>
      </w:r>
      <w:r w:rsidRPr="007163D6">
        <w:rPr>
          <w:rFonts w:ascii="LMUkrLine" w:hAnsi="LMUkrLine" w:cs="LMUkrLine"/>
          <w:b/>
          <w:bCs/>
          <w:color w:val="000000"/>
          <w:sz w:val="24"/>
          <w:szCs w:val="24"/>
        </w:rPr>
        <w:t xml:space="preserve"> </w:t>
      </w:r>
      <w:r w:rsidRPr="007163D6">
        <w:rPr>
          <w:rFonts w:ascii="LMUkrLine" w:hAnsi="LMUkrLine" w:cs="LMUkrLine"/>
          <w:color w:val="000000"/>
          <w:sz w:val="24"/>
          <w:szCs w:val="24"/>
        </w:rPr>
        <w:t>(</w:t>
      </w:r>
      <w:r w:rsidRPr="007163D6">
        <w:rPr>
          <w:rFonts w:ascii="LMUkrLine Cyr" w:hAnsi="LMUkrLine Cyr" w:cs="LMUkrLine Cyr"/>
          <w:color w:val="000000"/>
          <w:sz w:val="24"/>
          <w:szCs w:val="24"/>
        </w:rPr>
        <w:t>прогноз</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сводного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представляет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собой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баланс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всех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РФ</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субъектов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муниципальных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образований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хозяйствующих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субъектов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определенной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территории</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b/>
          <w:bCs/>
          <w:color w:val="000000"/>
          <w:sz w:val="24"/>
          <w:szCs w:val="24"/>
        </w:rPr>
        <w:t>План</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развития</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государственного</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или</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муниципального</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сектора</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территории</w:t>
      </w:r>
      <w:r w:rsidRPr="007163D6">
        <w:rPr>
          <w:rFonts w:ascii="LMUkrLine" w:hAnsi="LMUkrLine" w:cs="LMUkrLine"/>
          <w:b/>
          <w:bCs/>
          <w:color w:val="000000"/>
          <w:sz w:val="24"/>
          <w:szCs w:val="24"/>
        </w:rPr>
        <w:t xml:space="preserve"> </w:t>
      </w:r>
      <w:r w:rsidRPr="007163D6">
        <w:rPr>
          <w:rFonts w:ascii="LMUkrLine Cyr" w:hAnsi="LMUkrLine Cyr" w:cs="LMUkrLine Cyr"/>
          <w:color w:val="000000"/>
          <w:sz w:val="24"/>
          <w:szCs w:val="24"/>
        </w:rPr>
        <w:t>включает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сводные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финансово</w:t>
      </w:r>
      <w:r w:rsidRPr="007163D6">
        <w:rPr>
          <w:rFonts w:ascii="LMUkrLine" w:hAnsi="LMUkrLine" w:cs="LMUkrLine"/>
          <w:color w:val="000000"/>
          <w:sz w:val="24"/>
          <w:szCs w:val="24"/>
        </w:rPr>
        <w:t>-</w:t>
      </w:r>
      <w:r w:rsidRPr="007163D6">
        <w:rPr>
          <w:rFonts w:ascii="LMUkrLine Cyr" w:hAnsi="LMUkrLine Cyr" w:cs="LMUkrLine Cyr"/>
          <w:color w:val="000000"/>
          <w:sz w:val="24"/>
          <w:szCs w:val="24"/>
        </w:rPr>
        <w:t>хозяйственной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деятельности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казенных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унитарных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предприятий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программу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приватизации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продажи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приобретения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имущества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государственную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или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муниципальную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собственность</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сведения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предельной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штатной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численности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муниципальных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служащих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военнослужащих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главным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распорядителям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средств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также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предоставления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или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муниципальных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услуг</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учреждениями</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Одновременно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очередной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составляется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перспективный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b/>
          <w:bCs/>
          <w:color w:val="000000"/>
          <w:sz w:val="24"/>
          <w:szCs w:val="24"/>
        </w:rPr>
        <w:t>Состав</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показателей</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проекта</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бюджета</w:t>
      </w:r>
      <w:r w:rsidRPr="007163D6">
        <w:rPr>
          <w:rFonts w:ascii="LMUkrLine" w:hAnsi="LMUkrLine" w:cs="LMUkrLine"/>
          <w:b/>
          <w:bCs/>
          <w:color w:val="000000"/>
          <w:sz w:val="24"/>
          <w:szCs w:val="24"/>
        </w:rPr>
        <w:t xml:space="preserve">. </w:t>
      </w:r>
      <w:r w:rsidRPr="007163D6">
        <w:rPr>
          <w:rFonts w:ascii="LMUkrLine Cyr" w:hAnsi="LMUkrLine Cyr" w:cs="LMUkrLine Cyr"/>
          <w:color w:val="000000"/>
          <w:sz w:val="24"/>
          <w:szCs w:val="24"/>
        </w:rPr>
        <w:t>Основными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показателями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являются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общий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общий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дефицит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Наряду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общим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должны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содержаться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доходы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группам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подгруппам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статьям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классификации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Общий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должен</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быть</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распределен</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главным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получателям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средств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соответствии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ведомственной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классификацией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также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разделам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подразделам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функциональной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экономической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классификаций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расходах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выделяются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также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средства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целевых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фондов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помощи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других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уровней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управления</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отношении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дефицита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кроме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общего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размера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определяются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источники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финансирования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счет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внутренних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заимствований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верхний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предел</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долга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1 </w:t>
      </w:r>
      <w:r w:rsidRPr="007163D6">
        <w:rPr>
          <w:rFonts w:ascii="LMUkrLine Cyr" w:hAnsi="LMUkrLine Cyr" w:cs="LMUkrLine Cyr"/>
          <w:color w:val="000000"/>
          <w:sz w:val="24"/>
          <w:szCs w:val="24"/>
        </w:rPr>
        <w:t>января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следующего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планируемым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предел</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внешних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заимствований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перечень</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внешних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заимствований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верхний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предел</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внешнего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долга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определяются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также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кредитов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предоставляемых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Российской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Федерацией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иностранным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государствам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международным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организациям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иностранным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юридическим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лицам</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Одновременно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представляются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документы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материалы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использованные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составлении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прогноз</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социально</w:t>
      </w:r>
      <w:r w:rsidRPr="007163D6">
        <w:rPr>
          <w:rFonts w:ascii="LMUkrLine" w:hAnsi="LMUkrLine" w:cs="LMUkrLine"/>
          <w:color w:val="000000"/>
          <w:sz w:val="24"/>
          <w:szCs w:val="24"/>
        </w:rPr>
        <w:t>-</w:t>
      </w:r>
      <w:r w:rsidRPr="007163D6">
        <w:rPr>
          <w:rFonts w:ascii="LMUkrLine Cyr" w:hAnsi="LMUkrLine Cyr" w:cs="LMUkrLine Cyr"/>
          <w:color w:val="000000"/>
          <w:sz w:val="24"/>
          <w:szCs w:val="24"/>
        </w:rPr>
        <w:t>экономического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развития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направления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налоговой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политики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прогноз</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сводного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баланса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др</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Представляются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также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прогноз</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консолидированного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субъектов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оценка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текущего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другие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документы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предусмотренные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Бюджетным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кодексом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РФ</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Вместе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тем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было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полезным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представление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дополнительных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материалов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характеризующих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эффективность</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предусматриваемых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мер</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потери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предоставляемых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льгот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подробную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информацию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долге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потребности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средствах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погашение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обслуживание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несколько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лет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вперед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задолженность</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выплате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заработной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платы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оплате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заказов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контрактов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учтенной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расходах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текущего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пороговые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значения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экономической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безопасности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др</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b/>
          <w:bCs/>
          <w:color w:val="000000"/>
          <w:sz w:val="24"/>
          <w:szCs w:val="24"/>
        </w:rPr>
        <w:t>Порядок</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и</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сроки</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составления</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проекта</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федерального</w:t>
      </w:r>
      <w:r w:rsidRPr="007163D6">
        <w:rPr>
          <w:rFonts w:ascii="LMUkrLine" w:hAnsi="LMUkrLine" w:cs="LMUkrLine"/>
          <w:b/>
          <w:bCs/>
          <w:color w:val="000000"/>
          <w:sz w:val="24"/>
          <w:szCs w:val="24"/>
        </w:rPr>
        <w:t xml:space="preserve"> </w:t>
      </w:r>
      <w:r w:rsidRPr="007163D6">
        <w:rPr>
          <w:rFonts w:ascii="LMUkrLine Cyr" w:hAnsi="LMUkrLine Cyr" w:cs="LMUkrLine Cyr"/>
          <w:b/>
          <w:bCs/>
          <w:color w:val="000000"/>
          <w:sz w:val="24"/>
          <w:szCs w:val="24"/>
        </w:rPr>
        <w:t>бюджета</w:t>
      </w:r>
      <w:r w:rsidRPr="007163D6">
        <w:rPr>
          <w:rFonts w:ascii="LMUkrLine" w:hAnsi="LMUkrLine" w:cs="LMUkrLine"/>
          <w:b/>
          <w:bCs/>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порядок</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работы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документами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материалами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обязательными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для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представления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одновременно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определяются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правительством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исходя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из</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кодекса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РФ</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Министерство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РФ</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прогноза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социально</w:t>
      </w:r>
      <w:r w:rsidRPr="007163D6">
        <w:rPr>
          <w:rFonts w:ascii="LMUkrLine" w:hAnsi="LMUkrLine" w:cs="LMUkrLine"/>
          <w:color w:val="000000"/>
          <w:sz w:val="24"/>
          <w:szCs w:val="24"/>
        </w:rPr>
        <w:t>-</w:t>
      </w:r>
      <w:r w:rsidRPr="007163D6">
        <w:rPr>
          <w:rFonts w:ascii="LMUkrLine Cyr" w:hAnsi="LMUkrLine Cyr" w:cs="LMUkrLine Cyr"/>
          <w:color w:val="000000"/>
          <w:sz w:val="24"/>
          <w:szCs w:val="24"/>
        </w:rPr>
        <w:t>экономического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развития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очередной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уточненного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среднесрочного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прогноза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социально</w:t>
      </w:r>
      <w:r w:rsidRPr="007163D6">
        <w:rPr>
          <w:rFonts w:ascii="LMUkrLine" w:hAnsi="LMUkrLine" w:cs="LMUkrLine"/>
          <w:color w:val="000000"/>
          <w:sz w:val="24"/>
          <w:szCs w:val="24"/>
        </w:rPr>
        <w:t>-</w:t>
      </w:r>
      <w:r w:rsidRPr="007163D6">
        <w:rPr>
          <w:rFonts w:ascii="LMUkrLine Cyr" w:hAnsi="LMUkrLine Cyr" w:cs="LMUkrLine Cyr"/>
          <w:color w:val="000000"/>
          <w:sz w:val="24"/>
          <w:szCs w:val="24"/>
        </w:rPr>
        <w:t>экономического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развития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организует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разработку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проектировок</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показателей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среднесрочную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перспективу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закона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очередной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Первым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этапом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формирования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является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разработка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исполнительными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органами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власти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выбор</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правительством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прогноза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функционирования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экономики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очередной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выбранного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правительством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варианта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прогноза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Министерство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разрабатывает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характеристики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распределение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соответствии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функциональной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классификацией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предстоящий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также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проектировку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среднесрочную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перспективу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Одновременно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правительством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РФ</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рассматриваются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предложения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увеличении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сохранении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минимального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размера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оплаты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труда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минимального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размера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пенсий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порядке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индексации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заработной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платы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работников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сферы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пенсий</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После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принятия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правительством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характеристик</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распределения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соответствии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функциональной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классификацией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Министерство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направляет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проектировки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федеральным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органам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исполнительной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власти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для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распределения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конкретным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получателям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средств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информирует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исполнительной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власти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субъектов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методике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формирования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межбюджетных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отношений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Российской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субъектов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планируемый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втором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этапе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формирования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органами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исполнительной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власти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осуществляется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распределение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предельных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финансирования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соответствии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функциональной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экономической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классификациями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получателям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средств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Одновременно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исполнительной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власти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формируют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перечень</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целевых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программ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согласовывают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программы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объемы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финансирования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предстоящий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среднесрочную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перспективу</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соответствии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Бюджетным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кодексом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РФ</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разработка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согласование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органами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исполнительной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власти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годового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представляемых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одновременно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ним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документов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материалов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должны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заканчиваться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w:t>
      </w:r>
      <w:r w:rsidRPr="007163D6">
        <w:rPr>
          <w:rFonts w:ascii="LMUkrLine" w:hAnsi="LMUkrLine" w:cs="LMUkrLine"/>
          <w:color w:val="000000"/>
          <w:sz w:val="24"/>
          <w:szCs w:val="24"/>
        </w:rPr>
        <w:t xml:space="preserve"> 15 </w:t>
      </w:r>
      <w:r w:rsidRPr="007163D6">
        <w:rPr>
          <w:rFonts w:ascii="LMUkrLine Cyr" w:hAnsi="LMUkrLine Cyr" w:cs="LMUkrLine Cyr"/>
          <w:color w:val="000000"/>
          <w:sz w:val="24"/>
          <w:szCs w:val="24"/>
        </w:rPr>
        <w:t>июля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15 </w:t>
      </w:r>
      <w:r w:rsidRPr="007163D6">
        <w:rPr>
          <w:rFonts w:ascii="LMUkrLine Cyr" w:hAnsi="LMUkrLine Cyr" w:cs="LMUkrLine Cyr"/>
          <w:color w:val="000000"/>
          <w:sz w:val="24"/>
          <w:szCs w:val="24"/>
        </w:rPr>
        <w:t>июля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w:t>
      </w:r>
      <w:r w:rsidRPr="007163D6">
        <w:rPr>
          <w:rFonts w:ascii="LMUkrLine" w:hAnsi="LMUkrLine" w:cs="LMUkrLine"/>
          <w:color w:val="000000"/>
          <w:sz w:val="24"/>
          <w:szCs w:val="24"/>
        </w:rPr>
        <w:t xml:space="preserve"> 15 </w:t>
      </w:r>
      <w:r w:rsidRPr="007163D6">
        <w:rPr>
          <w:rFonts w:ascii="LMUkrLine Cyr" w:hAnsi="LMUkrLine Cyr" w:cs="LMUkrLine Cyr"/>
          <w:color w:val="000000"/>
          <w:sz w:val="24"/>
          <w:szCs w:val="24"/>
        </w:rPr>
        <w:t>августа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правительство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должно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рассмотреть</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представленные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уточненные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прогноза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социально</w:t>
      </w:r>
      <w:r w:rsidRPr="007163D6">
        <w:rPr>
          <w:rFonts w:ascii="LMUkrLine" w:hAnsi="LMUkrLine" w:cs="LMUkrLine"/>
          <w:color w:val="000000"/>
          <w:sz w:val="24"/>
          <w:szCs w:val="24"/>
        </w:rPr>
        <w:t>-</w:t>
      </w:r>
      <w:r w:rsidRPr="007163D6">
        <w:rPr>
          <w:rFonts w:ascii="LMUkrLine Cyr" w:hAnsi="LMUkrLine Cyr" w:cs="LMUkrLine Cyr"/>
          <w:color w:val="000000"/>
          <w:sz w:val="24"/>
          <w:szCs w:val="24"/>
        </w:rPr>
        <w:t>экономического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развития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других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документов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материалов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также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предложения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об</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отмене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действующих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законодательных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актов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или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принятии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новых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законов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связанных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составлением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w:t>
      </w:r>
    </w:p>
    <w:p w:rsidR="007163D6" w:rsidRPr="007163D6" w:rsidRDefault="007163D6">
      <w:pPr>
        <w:pStyle w:val="13"/>
        <w:widowControl w:val="0"/>
        <w:spacing w:line="360" w:lineRule="auto"/>
        <w:ind w:firstLine="340"/>
        <w:jc w:val="both"/>
        <w:rPr>
          <w:rFonts w:ascii="LMUkrLine" w:hAnsi="LMUkrLine" w:cs="LMUkrLine"/>
        </w:rPr>
      </w:pPr>
      <w:r w:rsidRPr="007163D6">
        <w:rPr>
          <w:rFonts w:ascii="LMUkrLine Cyr" w:hAnsi="LMUkrLine Cyr" w:cs="LMUkrLine Cyr"/>
          <w:b/>
          <w:bCs/>
        </w:rPr>
        <w:t>Рассмотрение</w:t>
      </w:r>
      <w:r w:rsidRPr="007163D6">
        <w:rPr>
          <w:rFonts w:ascii="LMUkrLine" w:hAnsi="LMUkrLine" w:cs="LMUkrLine"/>
          <w:b/>
          <w:bCs/>
        </w:rPr>
        <w:t xml:space="preserve"> </w:t>
      </w:r>
      <w:r w:rsidRPr="007163D6">
        <w:rPr>
          <w:rFonts w:ascii="LMUkrLine Cyr" w:hAnsi="LMUkrLine Cyr" w:cs="LMUkrLine Cyr"/>
          <w:b/>
          <w:bCs/>
        </w:rPr>
        <w:t>и</w:t>
      </w:r>
      <w:r w:rsidRPr="007163D6">
        <w:rPr>
          <w:rFonts w:ascii="LMUkrLine" w:hAnsi="LMUkrLine" w:cs="LMUkrLine"/>
          <w:b/>
          <w:bCs/>
        </w:rPr>
        <w:t xml:space="preserve"> </w:t>
      </w:r>
      <w:r w:rsidRPr="007163D6">
        <w:rPr>
          <w:rFonts w:ascii="LMUkrLine Cyr" w:hAnsi="LMUkrLine Cyr" w:cs="LMUkrLine Cyr"/>
          <w:b/>
          <w:bCs/>
        </w:rPr>
        <w:t>утверждение</w:t>
      </w:r>
      <w:r w:rsidRPr="007163D6">
        <w:rPr>
          <w:rFonts w:ascii="LMUkrLine" w:hAnsi="LMUkrLine" w:cs="LMUkrLine"/>
          <w:b/>
          <w:bCs/>
        </w:rPr>
        <w:t xml:space="preserve"> </w:t>
      </w:r>
      <w:r w:rsidRPr="007163D6">
        <w:rPr>
          <w:rFonts w:ascii="LMUkrLine Cyr" w:hAnsi="LMUkrLine Cyr" w:cs="LMUkrLine Cyr"/>
          <w:b/>
          <w:bCs/>
        </w:rPr>
        <w:t>закона</w:t>
      </w:r>
      <w:r w:rsidRPr="007163D6">
        <w:rPr>
          <w:rFonts w:ascii="LMUkrLine" w:hAnsi="LMUkrLine" w:cs="LMUkrLine"/>
          <w:b/>
          <w:bCs/>
        </w:rPr>
        <w:t xml:space="preserve"> </w:t>
      </w:r>
      <w:r w:rsidRPr="007163D6">
        <w:rPr>
          <w:rFonts w:ascii="LMUkrLine Cyr" w:hAnsi="LMUkrLine Cyr" w:cs="LMUkrLine Cyr"/>
          <w:b/>
          <w:bCs/>
        </w:rPr>
        <w:t>о</w:t>
      </w:r>
      <w:r w:rsidRPr="007163D6">
        <w:rPr>
          <w:rFonts w:ascii="LMUkrLine" w:hAnsi="LMUkrLine" w:cs="LMUkrLine"/>
          <w:b/>
          <w:bCs/>
        </w:rPr>
        <w:t xml:space="preserve"> </w:t>
      </w:r>
      <w:r w:rsidRPr="007163D6">
        <w:rPr>
          <w:rFonts w:ascii="LMUkrLine Cyr" w:hAnsi="LMUkrLine Cyr" w:cs="LMUkrLine Cyr"/>
          <w:b/>
          <w:bCs/>
        </w:rPr>
        <w:t>федеральном</w:t>
      </w:r>
      <w:r w:rsidRPr="007163D6">
        <w:rPr>
          <w:rFonts w:ascii="LMUkrLine" w:hAnsi="LMUkrLine" w:cs="LMUkrLine"/>
          <w:b/>
          <w:bCs/>
        </w:rPr>
        <w:t xml:space="preserve"> </w:t>
      </w:r>
      <w:r w:rsidRPr="007163D6">
        <w:rPr>
          <w:rFonts w:ascii="LMUkrLine Cyr" w:hAnsi="LMUkrLine Cyr" w:cs="LMUkrLine Cyr"/>
          <w:b/>
          <w:bCs/>
        </w:rPr>
        <w:t>бюджете</w:t>
      </w:r>
      <w:r w:rsidRPr="007163D6">
        <w:rPr>
          <w:rFonts w:ascii="LMUkrLine" w:hAnsi="LMUkrLine" w:cs="LMUkrLine"/>
          <w:b/>
          <w:bCs/>
        </w:rPr>
        <w:t xml:space="preserve">. </w:t>
      </w:r>
      <w:r w:rsidRPr="007163D6">
        <w:rPr>
          <w:rFonts w:ascii="LMUkrLine Cyr" w:hAnsi="LMUkrLine Cyr" w:cs="LMUkrLine Cyr"/>
        </w:rPr>
        <w:t>В</w:t>
      </w:r>
      <w:r w:rsidRPr="007163D6">
        <w:rPr>
          <w:rFonts w:ascii="LMUkrLine" w:hAnsi="LMUkrLine" w:cs="LMUkrLine"/>
        </w:rPr>
        <w:t xml:space="preserve"> </w:t>
      </w:r>
      <w:r w:rsidRPr="007163D6">
        <w:rPr>
          <w:rFonts w:ascii="LMUkrLine Cyr" w:hAnsi="LMUkrLine Cyr" w:cs="LMUkrLine Cyr"/>
        </w:rPr>
        <w:t>соответствии</w:t>
      </w:r>
      <w:r w:rsidRPr="007163D6">
        <w:rPr>
          <w:rFonts w:ascii="LMUkrLine" w:hAnsi="LMUkrLine" w:cs="LMUkrLine"/>
        </w:rPr>
        <w:t xml:space="preserve"> </w:t>
      </w:r>
      <w:r w:rsidRPr="007163D6">
        <w:rPr>
          <w:rFonts w:ascii="LMUkrLine Cyr" w:hAnsi="LMUkrLine Cyr" w:cs="LMUkrLine Cyr"/>
        </w:rPr>
        <w:t>с</w:t>
      </w:r>
      <w:r w:rsidRPr="007163D6">
        <w:rPr>
          <w:rFonts w:ascii="LMUkrLine" w:hAnsi="LMUkrLine" w:cs="LMUkrLine"/>
        </w:rPr>
        <w:t xml:space="preserve"> </w:t>
      </w:r>
      <w:r w:rsidRPr="007163D6">
        <w:rPr>
          <w:rFonts w:ascii="LMUkrLine Cyr" w:hAnsi="LMUkrLine Cyr" w:cs="LMUkrLine Cyr"/>
        </w:rPr>
        <w:t>Бюджетным</w:t>
      </w:r>
      <w:r w:rsidRPr="007163D6">
        <w:rPr>
          <w:rFonts w:ascii="LMUkrLine" w:hAnsi="LMUkrLine" w:cs="LMUkrLine"/>
        </w:rPr>
        <w:t xml:space="preserve"> </w:t>
      </w:r>
      <w:r w:rsidRPr="007163D6">
        <w:rPr>
          <w:rFonts w:ascii="LMUkrLine Cyr" w:hAnsi="LMUkrLine Cyr" w:cs="LMUkrLine Cyr"/>
        </w:rPr>
        <w:t>кодексом</w:t>
      </w:r>
      <w:r w:rsidRPr="007163D6">
        <w:rPr>
          <w:rFonts w:ascii="LMUkrLine" w:hAnsi="LMUkrLine" w:cs="LMUkrLine"/>
        </w:rPr>
        <w:t xml:space="preserve"> </w:t>
      </w:r>
      <w:r w:rsidRPr="007163D6">
        <w:rPr>
          <w:rFonts w:ascii="LMUkrLine Cyr" w:hAnsi="LMUkrLine Cyr" w:cs="LMUkrLine Cyr"/>
        </w:rPr>
        <w:t>принятые</w:t>
      </w:r>
      <w:r w:rsidRPr="007163D6">
        <w:rPr>
          <w:rFonts w:ascii="LMUkrLine" w:hAnsi="LMUkrLine" w:cs="LMUkrLine"/>
        </w:rPr>
        <w:t xml:space="preserve"> </w:t>
      </w:r>
      <w:r w:rsidRPr="007163D6">
        <w:rPr>
          <w:rFonts w:ascii="LMUkrLine Cyr" w:hAnsi="LMUkrLine Cyr" w:cs="LMUkrLine Cyr"/>
        </w:rPr>
        <w:t>правительством</w:t>
      </w:r>
      <w:r w:rsidRPr="007163D6">
        <w:rPr>
          <w:rFonts w:ascii="LMUkrLine" w:hAnsi="LMUkrLine" w:cs="LMUkrLine"/>
        </w:rPr>
        <w:t xml:space="preserve"> </w:t>
      </w:r>
      <w:r w:rsidRPr="007163D6">
        <w:rPr>
          <w:rFonts w:ascii="LMUkrLine Cyr" w:hAnsi="LMUkrLine Cyr" w:cs="LMUkrLine Cyr"/>
        </w:rPr>
        <w:t>проект</w:t>
      </w:r>
      <w:r w:rsidRPr="007163D6">
        <w:rPr>
          <w:rFonts w:ascii="LMUkrLine" w:hAnsi="LMUkrLine" w:cs="LMUkrLine"/>
        </w:rPr>
        <w:t xml:space="preserve"> </w:t>
      </w:r>
      <w:r w:rsidRPr="007163D6">
        <w:rPr>
          <w:rFonts w:ascii="LMUkrLine Cyr" w:hAnsi="LMUkrLine Cyr" w:cs="LMUkrLine Cyr"/>
        </w:rPr>
        <w:t>бюджета</w:t>
      </w:r>
      <w:r w:rsidRPr="007163D6">
        <w:rPr>
          <w:rFonts w:ascii="LMUkrLine" w:hAnsi="LMUkrLine" w:cs="LMUkrLine"/>
        </w:rPr>
        <w:t xml:space="preserve"> </w:t>
      </w:r>
      <w:r w:rsidRPr="007163D6">
        <w:rPr>
          <w:rFonts w:ascii="LMUkrLine Cyr" w:hAnsi="LMUkrLine Cyr" w:cs="LMUkrLine Cyr"/>
        </w:rPr>
        <w:t>и</w:t>
      </w:r>
      <w:r w:rsidRPr="007163D6">
        <w:rPr>
          <w:rFonts w:ascii="LMUkrLine" w:hAnsi="LMUkrLine" w:cs="LMUkrLine"/>
        </w:rPr>
        <w:t xml:space="preserve"> </w:t>
      </w:r>
      <w:r w:rsidRPr="007163D6">
        <w:rPr>
          <w:rFonts w:ascii="LMUkrLine Cyr" w:hAnsi="LMUkrLine Cyr" w:cs="LMUkrLine Cyr"/>
        </w:rPr>
        <w:t>другие</w:t>
      </w:r>
      <w:r w:rsidRPr="007163D6">
        <w:rPr>
          <w:rFonts w:ascii="LMUkrLine" w:hAnsi="LMUkrLine" w:cs="LMUkrLine"/>
        </w:rPr>
        <w:t xml:space="preserve"> </w:t>
      </w:r>
      <w:r w:rsidRPr="007163D6">
        <w:rPr>
          <w:rFonts w:ascii="LMUkrLine Cyr" w:hAnsi="LMUkrLine Cyr" w:cs="LMUkrLine Cyr"/>
        </w:rPr>
        <w:t>документы</w:t>
      </w:r>
      <w:r w:rsidRPr="007163D6">
        <w:rPr>
          <w:rFonts w:ascii="LMUkrLine" w:hAnsi="LMUkrLine" w:cs="LMUkrLine"/>
        </w:rPr>
        <w:t xml:space="preserve"> </w:t>
      </w:r>
      <w:r w:rsidRPr="007163D6">
        <w:rPr>
          <w:rFonts w:ascii="LMUkrLine Cyr" w:hAnsi="LMUkrLine Cyr" w:cs="LMUkrLine Cyr"/>
        </w:rPr>
        <w:t>и</w:t>
      </w:r>
      <w:r w:rsidRPr="007163D6">
        <w:rPr>
          <w:rFonts w:ascii="LMUkrLine" w:hAnsi="LMUkrLine" w:cs="LMUkrLine"/>
        </w:rPr>
        <w:t xml:space="preserve"> </w:t>
      </w:r>
      <w:r w:rsidRPr="007163D6">
        <w:rPr>
          <w:rFonts w:ascii="LMUkrLine Cyr" w:hAnsi="LMUkrLine Cyr" w:cs="LMUkrLine Cyr"/>
        </w:rPr>
        <w:t>материалы</w:t>
      </w:r>
      <w:r w:rsidRPr="007163D6">
        <w:rPr>
          <w:rFonts w:ascii="LMUkrLine" w:hAnsi="LMUkrLine" w:cs="LMUkrLine"/>
        </w:rPr>
        <w:t xml:space="preserve"> </w:t>
      </w:r>
      <w:r w:rsidRPr="007163D6">
        <w:rPr>
          <w:rFonts w:ascii="LMUkrLine Cyr" w:hAnsi="LMUkrLine Cyr" w:cs="LMUkrLine Cyr"/>
        </w:rPr>
        <w:t>вносятся</w:t>
      </w:r>
      <w:r w:rsidRPr="007163D6">
        <w:rPr>
          <w:rFonts w:ascii="LMUkrLine" w:hAnsi="LMUkrLine" w:cs="LMUkrLine"/>
        </w:rPr>
        <w:t xml:space="preserve"> </w:t>
      </w:r>
      <w:r w:rsidRPr="007163D6">
        <w:rPr>
          <w:rFonts w:ascii="LMUkrLine Cyr" w:hAnsi="LMUkrLine Cyr" w:cs="LMUkrLine Cyr"/>
        </w:rPr>
        <w:t>им</w:t>
      </w:r>
      <w:r w:rsidRPr="007163D6">
        <w:rPr>
          <w:rFonts w:ascii="LMUkrLine" w:hAnsi="LMUkrLine" w:cs="LMUkrLine"/>
        </w:rPr>
        <w:t xml:space="preserve"> </w:t>
      </w:r>
      <w:r w:rsidRPr="007163D6">
        <w:rPr>
          <w:rFonts w:ascii="LMUkrLine Cyr" w:hAnsi="LMUkrLine Cyr" w:cs="LMUkrLine Cyr"/>
        </w:rPr>
        <w:t>на</w:t>
      </w:r>
      <w:r w:rsidRPr="007163D6">
        <w:rPr>
          <w:rFonts w:ascii="LMUkrLine" w:hAnsi="LMUkrLine" w:cs="LMUkrLine"/>
        </w:rPr>
        <w:t xml:space="preserve"> </w:t>
      </w:r>
      <w:r w:rsidRPr="007163D6">
        <w:rPr>
          <w:rFonts w:ascii="LMUkrLine Cyr" w:hAnsi="LMUkrLine Cyr" w:cs="LMUkrLine Cyr"/>
        </w:rPr>
        <w:t>рассмотрение</w:t>
      </w:r>
      <w:r w:rsidRPr="007163D6">
        <w:rPr>
          <w:rFonts w:ascii="LMUkrLine" w:hAnsi="LMUkrLine" w:cs="LMUkrLine"/>
        </w:rPr>
        <w:t xml:space="preserve"> </w:t>
      </w:r>
      <w:r w:rsidRPr="007163D6">
        <w:rPr>
          <w:rFonts w:ascii="LMUkrLine Cyr" w:hAnsi="LMUkrLine Cyr" w:cs="LMUkrLine Cyr"/>
        </w:rPr>
        <w:t>и</w:t>
      </w:r>
      <w:r w:rsidRPr="007163D6">
        <w:rPr>
          <w:rFonts w:ascii="LMUkrLine" w:hAnsi="LMUkrLine" w:cs="LMUkrLine"/>
        </w:rPr>
        <w:t xml:space="preserve"> </w:t>
      </w:r>
      <w:r w:rsidRPr="007163D6">
        <w:rPr>
          <w:rFonts w:ascii="LMUkrLine Cyr" w:hAnsi="LMUkrLine Cyr" w:cs="LMUkrLine Cyr"/>
        </w:rPr>
        <w:t>утверждение</w:t>
      </w:r>
      <w:r w:rsidRPr="007163D6">
        <w:rPr>
          <w:rFonts w:ascii="LMUkrLine" w:hAnsi="LMUkrLine" w:cs="LMUkrLine"/>
        </w:rPr>
        <w:t xml:space="preserve"> </w:t>
      </w:r>
      <w:r w:rsidRPr="007163D6">
        <w:rPr>
          <w:rFonts w:ascii="LMUkrLine Cyr" w:hAnsi="LMUkrLine Cyr" w:cs="LMUkrLine Cyr"/>
        </w:rPr>
        <w:t>в</w:t>
      </w:r>
      <w:r w:rsidRPr="007163D6">
        <w:rPr>
          <w:rFonts w:ascii="LMUkrLine" w:hAnsi="LMUkrLine" w:cs="LMUkrLine"/>
        </w:rPr>
        <w:t xml:space="preserve"> </w:t>
      </w:r>
      <w:r w:rsidRPr="007163D6">
        <w:rPr>
          <w:rFonts w:ascii="LMUkrLine Cyr" w:hAnsi="LMUkrLine Cyr" w:cs="LMUkrLine Cyr"/>
        </w:rPr>
        <w:t>Государственную</w:t>
      </w:r>
      <w:r w:rsidRPr="007163D6">
        <w:rPr>
          <w:rFonts w:ascii="LMUkrLine" w:hAnsi="LMUkrLine" w:cs="LMUkrLine"/>
        </w:rPr>
        <w:t xml:space="preserve"> </w:t>
      </w:r>
      <w:r w:rsidRPr="007163D6">
        <w:rPr>
          <w:rFonts w:ascii="LMUkrLine Cyr" w:hAnsi="LMUkrLine Cyr" w:cs="LMUkrLine Cyr"/>
        </w:rPr>
        <w:t>Думу</w:t>
      </w:r>
      <w:r w:rsidRPr="007163D6">
        <w:rPr>
          <w:rFonts w:ascii="LMUkrLine" w:hAnsi="LMUkrLine" w:cs="LMUkrLine"/>
        </w:rPr>
        <w:t xml:space="preserve"> </w:t>
      </w:r>
      <w:r w:rsidRPr="007163D6">
        <w:rPr>
          <w:rFonts w:ascii="LMUkrLine Cyr" w:hAnsi="LMUkrLine Cyr" w:cs="LMUkrLine Cyr"/>
        </w:rPr>
        <w:t>не</w:t>
      </w:r>
      <w:r w:rsidRPr="007163D6">
        <w:rPr>
          <w:rFonts w:ascii="LMUkrLine" w:hAnsi="LMUkrLine" w:cs="LMUkrLine"/>
        </w:rPr>
        <w:t xml:space="preserve"> </w:t>
      </w:r>
      <w:r w:rsidRPr="007163D6">
        <w:rPr>
          <w:rFonts w:ascii="LMUkrLine Cyr" w:hAnsi="LMUkrLine Cyr" w:cs="LMUkrLine Cyr"/>
        </w:rPr>
        <w:t>позднее</w:t>
      </w:r>
      <w:r w:rsidRPr="007163D6">
        <w:rPr>
          <w:rFonts w:ascii="LMUkrLine" w:hAnsi="LMUkrLine" w:cs="LMUkrLine"/>
        </w:rPr>
        <w:t xml:space="preserve"> 15 </w:t>
      </w:r>
      <w:r w:rsidRPr="007163D6">
        <w:rPr>
          <w:rFonts w:ascii="LMUkrLine Cyr" w:hAnsi="LMUkrLine Cyr" w:cs="LMUkrLine Cyr"/>
        </w:rPr>
        <w:t>августа</w:t>
      </w:r>
      <w:r w:rsidRPr="007163D6">
        <w:rPr>
          <w:rFonts w:ascii="LMUkrLine" w:hAnsi="LMUkrLine" w:cs="LMUkrLine"/>
        </w:rPr>
        <w:t xml:space="preserve">. </w:t>
      </w:r>
      <w:r w:rsidRPr="007163D6">
        <w:rPr>
          <w:rFonts w:ascii="LMUkrLine Cyr" w:hAnsi="LMUkrLine Cyr" w:cs="LMUkrLine Cyr"/>
        </w:rPr>
        <w:t>Одновременно</w:t>
      </w:r>
      <w:r w:rsidRPr="007163D6">
        <w:rPr>
          <w:rFonts w:ascii="LMUkrLine" w:hAnsi="LMUkrLine" w:cs="LMUkrLine"/>
        </w:rPr>
        <w:t xml:space="preserve"> </w:t>
      </w:r>
      <w:r w:rsidRPr="007163D6">
        <w:rPr>
          <w:rFonts w:ascii="LMUkrLine Cyr" w:hAnsi="LMUkrLine Cyr" w:cs="LMUkrLine Cyr"/>
        </w:rPr>
        <w:t>они</w:t>
      </w:r>
      <w:r w:rsidRPr="007163D6">
        <w:rPr>
          <w:rFonts w:ascii="LMUkrLine" w:hAnsi="LMUkrLine" w:cs="LMUkrLine"/>
        </w:rPr>
        <w:t xml:space="preserve"> </w:t>
      </w:r>
      <w:r w:rsidRPr="007163D6">
        <w:rPr>
          <w:rFonts w:ascii="LMUkrLine Cyr" w:hAnsi="LMUkrLine Cyr" w:cs="LMUkrLine Cyr"/>
        </w:rPr>
        <w:t>представляются</w:t>
      </w:r>
      <w:r w:rsidRPr="007163D6">
        <w:rPr>
          <w:rFonts w:ascii="LMUkrLine" w:hAnsi="LMUkrLine" w:cs="LMUkrLine"/>
        </w:rPr>
        <w:t xml:space="preserve"> </w:t>
      </w:r>
      <w:r w:rsidRPr="007163D6">
        <w:rPr>
          <w:rFonts w:ascii="LMUkrLine Cyr" w:hAnsi="LMUkrLine Cyr" w:cs="LMUkrLine Cyr"/>
        </w:rPr>
        <w:t>также</w:t>
      </w:r>
      <w:r w:rsidRPr="007163D6">
        <w:rPr>
          <w:rFonts w:ascii="LMUkrLine" w:hAnsi="LMUkrLine" w:cs="LMUkrLine"/>
        </w:rPr>
        <w:t xml:space="preserve"> </w:t>
      </w:r>
      <w:r w:rsidRPr="007163D6">
        <w:rPr>
          <w:rFonts w:ascii="LMUkrLine Cyr" w:hAnsi="LMUkrLine Cyr" w:cs="LMUkrLine Cyr"/>
        </w:rPr>
        <w:t>Президенту</w:t>
      </w:r>
      <w:r w:rsidRPr="007163D6">
        <w:rPr>
          <w:rFonts w:ascii="LMUkrLine" w:hAnsi="LMUkrLine" w:cs="LMUkrLine"/>
        </w:rPr>
        <w:t xml:space="preserve"> </w:t>
      </w:r>
      <w:r w:rsidRPr="007163D6">
        <w:rPr>
          <w:rFonts w:ascii="LMUkrLine Cyr" w:hAnsi="LMUkrLine Cyr" w:cs="LMUkrLine Cyr"/>
        </w:rPr>
        <w:t>РФ</w:t>
      </w:r>
      <w:r w:rsidRPr="007163D6">
        <w:rPr>
          <w:rFonts w:ascii="LMUkrLine" w:hAnsi="LMUkrLine" w:cs="LMUkrLine"/>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Основными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документами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материалами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представляемыми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одновременно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проектом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являются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следующие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предварительные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итоги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социально</w:t>
      </w:r>
      <w:r w:rsidRPr="007163D6">
        <w:rPr>
          <w:rFonts w:ascii="LMUkrLine" w:hAnsi="LMUkrLine" w:cs="LMUkrLine"/>
          <w:color w:val="000000"/>
          <w:sz w:val="24"/>
          <w:szCs w:val="24"/>
        </w:rPr>
        <w:t>-</w:t>
      </w:r>
      <w:r w:rsidRPr="007163D6">
        <w:rPr>
          <w:rFonts w:ascii="LMUkrLine Cyr" w:hAnsi="LMUkrLine Cyr" w:cs="LMUkrLine Cyr"/>
          <w:color w:val="000000"/>
          <w:sz w:val="24"/>
          <w:szCs w:val="24"/>
        </w:rPr>
        <w:t>экономического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развития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истекший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период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текущего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прогноз</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социально</w:t>
      </w:r>
      <w:r w:rsidRPr="007163D6">
        <w:rPr>
          <w:rFonts w:ascii="LMUkrLine" w:hAnsi="LMUkrLine" w:cs="LMUkrLine"/>
          <w:color w:val="000000"/>
          <w:sz w:val="24"/>
          <w:szCs w:val="24"/>
        </w:rPr>
        <w:t>-</w:t>
      </w:r>
      <w:r w:rsidRPr="007163D6">
        <w:rPr>
          <w:rFonts w:ascii="LMUkrLine Cyr" w:hAnsi="LMUkrLine Cyr" w:cs="LMUkrLine Cyr"/>
          <w:color w:val="000000"/>
          <w:sz w:val="24"/>
          <w:szCs w:val="24"/>
        </w:rPr>
        <w:t>экономического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развития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очередной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направления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налоговой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политики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очередной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развития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муниципального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сектора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экономики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целевых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программ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прогноз</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сводного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баланса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прогноз</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консолидированного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Российской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принципы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расчеты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взаимоотношениям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консолидированными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бюджетами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субъектов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программы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внутренних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внешних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заимствований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структуры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внутреннего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внешнего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долга</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Проект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другие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документы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полученные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Думой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направляются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комитеты</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налогам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банкам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финансам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также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другим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комитетам</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для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рассмотрения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подготовки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предложений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заключения</w:t>
      </w:r>
      <w:r w:rsidRPr="007163D6">
        <w:rPr>
          <w:rFonts w:ascii="LMUkrLine" w:hAnsi="LMUkrLine" w:cs="LMUkrLine"/>
          <w:color w:val="000000"/>
          <w:sz w:val="24"/>
          <w:szCs w:val="24"/>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4"/>
          <w:szCs w:val="24"/>
        </w:rPr>
      </w:pPr>
      <w:r w:rsidRPr="007163D6">
        <w:rPr>
          <w:rFonts w:ascii="LMUkrLine Cyr" w:hAnsi="LMUkrLine Cyr" w:cs="LMUkrLine Cyr"/>
          <w:color w:val="000000"/>
          <w:sz w:val="24"/>
          <w:szCs w:val="24"/>
        </w:rPr>
        <w:t>Не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позднее</w:t>
      </w:r>
      <w:r w:rsidRPr="007163D6">
        <w:rPr>
          <w:rFonts w:ascii="LMUkrLine" w:hAnsi="LMUkrLine" w:cs="LMUkrLine"/>
          <w:color w:val="000000"/>
          <w:sz w:val="24"/>
          <w:szCs w:val="24"/>
        </w:rPr>
        <w:t xml:space="preserve"> 1 </w:t>
      </w:r>
      <w:r w:rsidRPr="007163D6">
        <w:rPr>
          <w:rFonts w:ascii="LMUkrLine Cyr" w:hAnsi="LMUkrLine Cyr" w:cs="LMUkrLine Cyr"/>
          <w:color w:val="000000"/>
          <w:sz w:val="24"/>
          <w:szCs w:val="24"/>
        </w:rPr>
        <w:t>октября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правительство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вносит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дополнительно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Государственную</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Думу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оценку</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ожидаемого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исполнения</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текущий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консолидированного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Российской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Федерации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за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отчетный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поквартальное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распределение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доходов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расходов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федерального</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бюджета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ряд</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других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материалов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Банк</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России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в</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эти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же</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сроки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представляет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проект</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основных</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направлений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единой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государственной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денежно</w:t>
      </w:r>
      <w:r w:rsidRPr="007163D6">
        <w:rPr>
          <w:rFonts w:ascii="LMUkrLine" w:hAnsi="LMUkrLine" w:cs="LMUkrLine"/>
          <w:color w:val="000000"/>
          <w:sz w:val="24"/>
          <w:szCs w:val="24"/>
        </w:rPr>
        <w:t>-</w:t>
      </w:r>
      <w:r w:rsidRPr="007163D6">
        <w:rPr>
          <w:rFonts w:ascii="LMUkrLine Cyr" w:hAnsi="LMUkrLine Cyr" w:cs="LMUkrLine Cyr"/>
          <w:color w:val="000000"/>
          <w:sz w:val="24"/>
          <w:szCs w:val="24"/>
        </w:rPr>
        <w:t>кредитной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политики</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на</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планируемый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финансовый</w:t>
      </w:r>
      <w:r w:rsidRPr="007163D6">
        <w:rPr>
          <w:rFonts w:ascii="LMUkrLine" w:hAnsi="LMUkrLine" w:cs="LMUkrLine"/>
          <w:color w:val="000000"/>
          <w:sz w:val="24"/>
          <w:szCs w:val="24"/>
        </w:rPr>
        <w:t xml:space="preserve"> </w:t>
      </w:r>
      <w:r w:rsidRPr="007163D6">
        <w:rPr>
          <w:rFonts w:ascii="LMUkrLine Cyr" w:hAnsi="LMUkrLine Cyr" w:cs="LMUkrLine Cyr"/>
          <w:color w:val="000000"/>
          <w:sz w:val="24"/>
          <w:szCs w:val="24"/>
        </w:rPr>
        <w:t>год</w:t>
      </w:r>
      <w:r w:rsidRPr="007163D6">
        <w:rPr>
          <w:rFonts w:ascii="LMUkrLine" w:hAnsi="LMUkrLine" w:cs="LMUkrLine"/>
          <w:color w:val="000000"/>
          <w:sz w:val="24"/>
          <w:szCs w:val="24"/>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i/>
          <w:iCs/>
          <w:color w:val="000000"/>
          <w:spacing w:val="1"/>
          <w:lang w:val="ru-RU"/>
        </w:rPr>
        <w:t>Бюджетный</w:t>
      </w:r>
      <w:r w:rsidRPr="007163D6">
        <w:rPr>
          <w:rFonts w:ascii="LMUkrLine" w:hAnsi="LMUkrLine" w:cs="LMUkrLine"/>
          <w:i/>
          <w:iCs/>
          <w:color w:val="000000"/>
          <w:spacing w:val="1"/>
          <w:lang w:val="ru-RU"/>
        </w:rPr>
        <w:t xml:space="preserve"> </w:t>
      </w:r>
      <w:r w:rsidRPr="007163D6">
        <w:rPr>
          <w:rFonts w:ascii="LMUkrLine Cyr" w:hAnsi="LMUkrLine Cyr" w:cs="LMUkrLine Cyr"/>
          <w:i/>
          <w:iCs/>
          <w:color w:val="000000"/>
          <w:spacing w:val="1"/>
          <w:lang w:val="ru-RU"/>
        </w:rPr>
        <w:t>процесс</w:t>
      </w:r>
      <w:r w:rsidRPr="007163D6">
        <w:rPr>
          <w:rFonts w:ascii="LMUkrLine" w:hAnsi="LMUkrLine" w:cs="LMUkrLine"/>
          <w:i/>
          <w:iCs/>
          <w:color w:val="000000"/>
          <w:spacing w:val="1"/>
          <w:lang w:val="ru-RU"/>
        </w:rPr>
        <w:t xml:space="preserve"> </w:t>
      </w:r>
      <w:r w:rsidRPr="007163D6">
        <w:rPr>
          <w:rFonts w:ascii="LMUkrLine Cyr" w:hAnsi="LMUkrLine Cyr" w:cs="LMUkrLine Cyr"/>
          <w:color w:val="000000"/>
          <w:spacing w:val="1"/>
          <w:lang w:val="ru-RU"/>
        </w:rPr>
        <w:t>в</w:t>
      </w:r>
      <w:r w:rsidRPr="007163D6">
        <w:rPr>
          <w:rFonts w:ascii="LMUkrLine" w:hAnsi="LMUkrLine" w:cs="LMUkrLine"/>
          <w:i/>
          <w:iCs/>
          <w:color w:val="000000"/>
          <w:spacing w:val="1"/>
          <w:lang w:val="ru-RU"/>
        </w:rPr>
        <w:t xml:space="preserve"> </w:t>
      </w:r>
      <w:r w:rsidRPr="007163D6">
        <w:rPr>
          <w:rFonts w:ascii="LMUkrLine Cyr" w:hAnsi="LMUkrLine Cyr" w:cs="LMUkrLine Cyr"/>
          <w:color w:val="000000"/>
          <w:spacing w:val="1"/>
          <w:lang w:val="ru-RU"/>
        </w:rPr>
        <w:t>муниципальном</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образовании</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проходит</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2"/>
          <w:lang w:val="ru-RU"/>
        </w:rPr>
        <w:t>следующим</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образом</w:t>
      </w:r>
      <w:r w:rsidRPr="007163D6">
        <w:rPr>
          <w:rFonts w:ascii="LMUkrLine" w:hAnsi="LMUkrLine" w:cs="LMUkrLine"/>
          <w:color w:val="000000"/>
          <w:spacing w:val="2"/>
          <w:lang w:val="ru-RU"/>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3"/>
          <w:lang w:val="ru-RU"/>
        </w:rPr>
        <w:t>Представительные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органы</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местного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самоуправления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самостоя</w:t>
      </w:r>
      <w:r w:rsidRPr="007163D6">
        <w:rPr>
          <w:rFonts w:ascii="LMUkrLine" w:hAnsi="LMUkrLine" w:cs="LMUkrLine"/>
          <w:color w:val="000000"/>
          <w:spacing w:val="3"/>
          <w:lang w:val="ru-RU"/>
        </w:rPr>
        <w:softHyphen/>
      </w:r>
      <w:r w:rsidRPr="007163D6">
        <w:rPr>
          <w:rFonts w:ascii="LMUkrLine Cyr" w:hAnsi="LMUkrLine Cyr" w:cs="LMUkrLine Cyr"/>
          <w:color w:val="000000"/>
          <w:spacing w:val="3"/>
          <w:lang w:val="ru-RU"/>
        </w:rPr>
        <w:t>тельно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разрабатывают</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положение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бюджетном</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процессе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в</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муници</w:t>
      </w:r>
      <w:r w:rsidRPr="007163D6">
        <w:rPr>
          <w:rFonts w:ascii="LMUkrLine" w:hAnsi="LMUkrLine" w:cs="LMUkrLine"/>
          <w:color w:val="000000"/>
          <w:spacing w:val="3"/>
          <w:lang w:val="ru-RU"/>
        </w:rPr>
        <w:softHyphen/>
      </w:r>
      <w:r w:rsidRPr="007163D6">
        <w:rPr>
          <w:rFonts w:ascii="LMUkrLine Cyr" w:hAnsi="LMUkrLine Cyr" w:cs="LMUkrLine Cyr"/>
          <w:color w:val="000000"/>
          <w:spacing w:val="3"/>
          <w:lang w:val="ru-RU"/>
        </w:rPr>
        <w:t>пальном</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образовании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в</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соответствии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общими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принципами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уста</w:t>
      </w:r>
      <w:r w:rsidRPr="007163D6">
        <w:rPr>
          <w:rFonts w:ascii="LMUkrLine" w:hAnsi="LMUkrLine" w:cs="LMUkrLine"/>
          <w:color w:val="000000"/>
          <w:spacing w:val="3"/>
          <w:lang w:val="ru-RU"/>
        </w:rPr>
        <w:softHyphen/>
      </w:r>
      <w:r w:rsidRPr="007163D6">
        <w:rPr>
          <w:rFonts w:ascii="LMUkrLine Cyr" w:hAnsi="LMUkrLine Cyr" w:cs="LMUkrLine Cyr"/>
          <w:color w:val="000000"/>
          <w:spacing w:val="4"/>
          <w:lang w:val="ru-RU"/>
        </w:rPr>
        <w:t>новленными</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федеральными</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законами</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и</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законами</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субъекта</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РФ</w:t>
      </w:r>
      <w:r w:rsidRPr="007163D6">
        <w:rPr>
          <w:rFonts w:ascii="LMUkrLine" w:hAnsi="LMUkrLine" w:cs="LMUkrLine"/>
          <w:color w:val="000000"/>
          <w:spacing w:val="4"/>
          <w:lang w:val="ru-RU"/>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lang w:val="ru-RU"/>
        </w:rPr>
        <w:t>Составление</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проектов</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местных</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бюджетов</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их</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утверждение</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и</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ис</w:t>
      </w:r>
      <w:r w:rsidRPr="007163D6">
        <w:rPr>
          <w:rFonts w:ascii="LMUkrLine" w:hAnsi="LMUkrLine" w:cs="LMUkrLine"/>
          <w:color w:val="000000"/>
          <w:spacing w:val="1"/>
          <w:lang w:val="ru-RU"/>
        </w:rPr>
        <w:softHyphen/>
      </w:r>
      <w:r w:rsidRPr="007163D6">
        <w:rPr>
          <w:rFonts w:ascii="LMUkrLine Cyr" w:hAnsi="LMUkrLine Cyr" w:cs="LMUkrLine Cyr"/>
          <w:color w:val="000000"/>
          <w:spacing w:val="2"/>
          <w:lang w:val="ru-RU"/>
        </w:rPr>
        <w:t>полнение</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осуществляются</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в</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соответствии</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бюджетной</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классифика</w:t>
      </w:r>
      <w:r w:rsidRPr="007163D6">
        <w:rPr>
          <w:rFonts w:ascii="LMUkrLine" w:hAnsi="LMUkrLine" w:cs="LMUkrLine"/>
          <w:color w:val="000000"/>
          <w:spacing w:val="2"/>
          <w:lang w:val="ru-RU"/>
        </w:rPr>
        <w:softHyphen/>
      </w:r>
      <w:r w:rsidRPr="007163D6">
        <w:rPr>
          <w:rFonts w:ascii="LMUkrLine Cyr" w:hAnsi="LMUkrLine Cyr" w:cs="LMUkrLine Cyr"/>
          <w:color w:val="000000"/>
          <w:spacing w:val="2"/>
          <w:lang w:val="ru-RU"/>
        </w:rPr>
        <w:t>цией</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Представительный</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орган</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местного</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самоуправления</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принимает</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решение</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о</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целях</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формах</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и</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суммах</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долгосрочных</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заимствований</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в</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порядке</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установленном</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уставом</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муниципального</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образования</w:t>
      </w:r>
      <w:r w:rsidRPr="007163D6">
        <w:rPr>
          <w:rFonts w:ascii="LMUkrLine" w:hAnsi="LMUkrLine" w:cs="LMUkrLine"/>
          <w:color w:val="000000"/>
          <w:spacing w:val="2"/>
          <w:lang w:val="ru-RU"/>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3"/>
          <w:lang w:val="ru-RU"/>
        </w:rPr>
        <w:t>Если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местный</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бюджет</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не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утвержден</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до</w:t>
      </w:r>
      <w:r w:rsidRPr="007163D6">
        <w:rPr>
          <w:rFonts w:ascii="LMUkrLine" w:hAnsi="LMUkrLine" w:cs="LMUkrLine"/>
          <w:color w:val="000000"/>
          <w:spacing w:val="3"/>
          <w:lang w:val="ru-RU"/>
        </w:rPr>
        <w:t xml:space="preserve"> 1 </w:t>
      </w:r>
      <w:r w:rsidRPr="007163D6">
        <w:rPr>
          <w:rFonts w:ascii="LMUkrLine Cyr" w:hAnsi="LMUkrLine Cyr" w:cs="LMUkrLine Cyr"/>
          <w:color w:val="000000"/>
          <w:spacing w:val="3"/>
          <w:lang w:val="ru-RU"/>
        </w:rPr>
        <w:t>января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планируемого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финансового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года</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финансовые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средства</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муниципального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образова</w:t>
      </w:r>
      <w:r w:rsidRPr="007163D6">
        <w:rPr>
          <w:rFonts w:ascii="LMUkrLine" w:hAnsi="LMUkrLine" w:cs="LMUkrLine"/>
          <w:color w:val="000000"/>
          <w:spacing w:val="3"/>
          <w:lang w:val="ru-RU"/>
        </w:rPr>
        <w:softHyphen/>
      </w:r>
      <w:r w:rsidRPr="007163D6">
        <w:rPr>
          <w:rFonts w:ascii="LMUkrLine Cyr" w:hAnsi="LMUkrLine Cyr" w:cs="LMUkrLine Cyr"/>
          <w:color w:val="000000"/>
          <w:spacing w:val="4"/>
          <w:lang w:val="ru-RU"/>
        </w:rPr>
        <w:t>ния</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до</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утверждения</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бюджета</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расходуются</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по</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соответствующим</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3"/>
          <w:lang w:val="ru-RU"/>
        </w:rPr>
        <w:t>статьям</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местного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бюджета</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истекшего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финансового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года</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ежемесячно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2"/>
          <w:lang w:val="ru-RU"/>
        </w:rPr>
        <w:t>в</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размере</w:t>
      </w:r>
      <w:r w:rsidRPr="007163D6">
        <w:rPr>
          <w:rFonts w:ascii="LMUkrLine" w:hAnsi="LMUkrLine" w:cs="LMUkrLine"/>
          <w:color w:val="000000"/>
          <w:spacing w:val="2"/>
          <w:lang w:val="ru-RU"/>
        </w:rPr>
        <w:t xml:space="preserve"> 1/12 </w:t>
      </w:r>
      <w:r w:rsidRPr="007163D6">
        <w:rPr>
          <w:rFonts w:ascii="LMUkrLine Cyr" w:hAnsi="LMUkrLine Cyr" w:cs="LMUkrLine Cyr"/>
          <w:color w:val="000000"/>
          <w:spacing w:val="2"/>
          <w:lang w:val="ru-RU"/>
        </w:rPr>
        <w:t>суммы</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фактически</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произведенных</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расходов</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учетом</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3"/>
          <w:lang w:val="ru-RU"/>
        </w:rPr>
        <w:t>индекса</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потребительских</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цен</w:t>
      </w:r>
      <w:r w:rsidRPr="007163D6">
        <w:rPr>
          <w:rFonts w:ascii="LMUkrLine" w:hAnsi="LMUkrLine" w:cs="LMUkrLine"/>
          <w:color w:val="000000"/>
          <w:spacing w:val="3"/>
          <w:lang w:val="ru-RU"/>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3"/>
          <w:lang w:val="ru-RU"/>
        </w:rPr>
        <w:t>Исполнение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местных</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бюджетов</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контролируется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представитель</w:t>
      </w:r>
      <w:r w:rsidRPr="007163D6">
        <w:rPr>
          <w:rFonts w:ascii="LMUkrLine" w:hAnsi="LMUkrLine" w:cs="LMUkrLine"/>
          <w:color w:val="000000"/>
          <w:spacing w:val="3"/>
          <w:lang w:val="ru-RU"/>
        </w:rPr>
        <w:softHyphen/>
      </w:r>
      <w:r w:rsidRPr="007163D6">
        <w:rPr>
          <w:rFonts w:ascii="LMUkrLine Cyr" w:hAnsi="LMUkrLine Cyr" w:cs="LMUkrLine Cyr"/>
          <w:color w:val="000000"/>
          <w:spacing w:val="3"/>
          <w:lang w:val="ru-RU"/>
        </w:rPr>
        <w:t>ными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органами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местного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самоуправления</w:t>
      </w:r>
      <w:r w:rsidRPr="007163D6">
        <w:rPr>
          <w:rFonts w:ascii="LMUkrLine" w:hAnsi="LMUkrLine" w:cs="LMUkrLine"/>
          <w:color w:val="000000"/>
          <w:spacing w:val="3"/>
          <w:lang w:val="ru-RU"/>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2"/>
          <w:lang w:val="ru-RU"/>
        </w:rPr>
        <w:t>Взаимодействие</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органов</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местного</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самоуправления</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территори</w:t>
      </w:r>
      <w:r w:rsidRPr="007163D6">
        <w:rPr>
          <w:rFonts w:ascii="LMUkrLine" w:hAnsi="LMUkrLine" w:cs="LMUkrLine"/>
          <w:color w:val="000000"/>
          <w:spacing w:val="2"/>
          <w:lang w:val="ru-RU"/>
        </w:rPr>
        <w:softHyphen/>
      </w:r>
      <w:r w:rsidRPr="007163D6">
        <w:rPr>
          <w:rFonts w:ascii="LMUkrLine Cyr" w:hAnsi="LMUkrLine Cyr" w:cs="LMUkrLine Cyr"/>
          <w:color w:val="000000"/>
          <w:spacing w:val="3"/>
          <w:lang w:val="ru-RU"/>
        </w:rPr>
        <w:t>альными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органами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МНС</w:t>
      </w:r>
      <w:r w:rsidRPr="007163D6">
        <w:rPr>
          <w:rFonts w:ascii="LMUkrLine" w:hAnsi="LMUkrLine" w:cs="LMUkrLine"/>
          <w:b/>
          <w:bCs/>
          <w:color w:val="000000"/>
          <w:spacing w:val="3"/>
          <w:lang w:val="ru-RU"/>
        </w:rPr>
        <w:t xml:space="preserve"> </w:t>
      </w:r>
      <w:r w:rsidRPr="007163D6">
        <w:rPr>
          <w:rFonts w:ascii="LMUkrLine Cyr" w:hAnsi="LMUkrLine Cyr" w:cs="LMUkrLine Cyr"/>
          <w:color w:val="000000"/>
          <w:spacing w:val="3"/>
          <w:lang w:val="ru-RU"/>
        </w:rPr>
        <w:t>России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обеспечивает</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координацию</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объ</w:t>
      </w:r>
      <w:r w:rsidRPr="007163D6">
        <w:rPr>
          <w:rFonts w:ascii="LMUkrLine" w:hAnsi="LMUkrLine" w:cs="LMUkrLine"/>
          <w:color w:val="000000"/>
          <w:spacing w:val="3"/>
          <w:lang w:val="ru-RU"/>
        </w:rPr>
        <w:softHyphen/>
      </w:r>
      <w:r w:rsidRPr="007163D6">
        <w:rPr>
          <w:rFonts w:ascii="LMUkrLine Cyr" w:hAnsi="LMUkrLine Cyr" w:cs="LMUkrLine Cyr"/>
          <w:color w:val="000000"/>
          <w:spacing w:val="2"/>
          <w:lang w:val="ru-RU"/>
        </w:rPr>
        <w:t>единение</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усилий</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по</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контролю</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за</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своевременным</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и</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полным</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поступ</w:t>
      </w:r>
      <w:r w:rsidRPr="007163D6">
        <w:rPr>
          <w:rFonts w:ascii="LMUkrLine" w:hAnsi="LMUkrLine" w:cs="LMUkrLine"/>
          <w:color w:val="000000"/>
          <w:spacing w:val="2"/>
          <w:lang w:val="ru-RU"/>
        </w:rPr>
        <w:softHyphen/>
      </w:r>
      <w:r w:rsidRPr="007163D6">
        <w:rPr>
          <w:rFonts w:ascii="LMUkrLine Cyr" w:hAnsi="LMUkrLine Cyr" w:cs="LMUkrLine Cyr"/>
          <w:color w:val="000000"/>
          <w:spacing w:val="2"/>
          <w:lang w:val="ru-RU"/>
        </w:rPr>
        <w:t>лением</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в</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бюджеты</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налоговых</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платежей</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всех</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видов</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взаимное</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пре</w:t>
      </w:r>
      <w:r w:rsidRPr="007163D6">
        <w:rPr>
          <w:rFonts w:ascii="LMUkrLine" w:hAnsi="LMUkrLine" w:cs="LMUkrLine"/>
          <w:color w:val="000000"/>
          <w:spacing w:val="2"/>
          <w:lang w:val="ru-RU"/>
        </w:rPr>
        <w:softHyphen/>
      </w:r>
      <w:r w:rsidRPr="007163D6">
        <w:rPr>
          <w:rFonts w:ascii="LMUkrLine Cyr" w:hAnsi="LMUkrLine Cyr" w:cs="LMUkrLine Cyr"/>
          <w:color w:val="000000"/>
          <w:spacing w:val="3"/>
          <w:lang w:val="ru-RU"/>
        </w:rPr>
        <w:t>доставление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необходимой</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информации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Представительный</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орган</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местного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самоуправления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может</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за</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счет</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средств</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местного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бюджета</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1"/>
          <w:lang w:val="ru-RU"/>
        </w:rPr>
        <w:t>создавать</w:t>
      </w:r>
      <w:r w:rsidRPr="007163D6">
        <w:rPr>
          <w:rFonts w:ascii="LMUkrLine" w:hAnsi="LMUkrLine" w:cs="LMUkrLine"/>
          <w:color w:val="000000"/>
          <w:spacing w:val="1"/>
          <w:lang w:val="ru-RU"/>
        </w:rPr>
        <w:t xml:space="preserve"> </w:t>
      </w:r>
      <w:r w:rsidRPr="007163D6">
        <w:rPr>
          <w:rFonts w:ascii="LMUkrLine Cyr" w:hAnsi="LMUkrLine Cyr" w:cs="LMUkrLine Cyr"/>
          <w:i/>
          <w:iCs/>
          <w:color w:val="000000"/>
          <w:spacing w:val="1"/>
          <w:lang w:val="ru-RU"/>
        </w:rPr>
        <w:t>муниципальную</w:t>
      </w:r>
      <w:r w:rsidRPr="007163D6">
        <w:rPr>
          <w:rFonts w:ascii="LMUkrLine" w:hAnsi="LMUkrLine" w:cs="LMUkrLine"/>
          <w:i/>
          <w:iCs/>
          <w:color w:val="000000"/>
          <w:spacing w:val="1"/>
          <w:lang w:val="ru-RU"/>
        </w:rPr>
        <w:t xml:space="preserve"> </w:t>
      </w:r>
      <w:r w:rsidRPr="007163D6">
        <w:rPr>
          <w:rFonts w:ascii="LMUkrLine Cyr" w:hAnsi="LMUkrLine Cyr" w:cs="LMUkrLine Cyr"/>
          <w:i/>
          <w:iCs/>
          <w:color w:val="000000"/>
          <w:spacing w:val="1"/>
          <w:lang w:val="ru-RU"/>
        </w:rPr>
        <w:t>налоговую</w:t>
      </w:r>
      <w:r w:rsidRPr="007163D6">
        <w:rPr>
          <w:rFonts w:ascii="LMUkrLine" w:hAnsi="LMUkrLine" w:cs="LMUkrLine"/>
          <w:i/>
          <w:iCs/>
          <w:color w:val="000000"/>
          <w:spacing w:val="1"/>
          <w:lang w:val="ru-RU"/>
        </w:rPr>
        <w:t xml:space="preserve"> </w:t>
      </w:r>
      <w:r w:rsidRPr="007163D6">
        <w:rPr>
          <w:rFonts w:ascii="LMUkrLine Cyr" w:hAnsi="LMUkrLine Cyr" w:cs="LMUkrLine Cyr"/>
          <w:i/>
          <w:iCs/>
          <w:color w:val="000000"/>
          <w:spacing w:val="1"/>
          <w:lang w:val="ru-RU"/>
        </w:rPr>
        <w:t>службу</w:t>
      </w:r>
      <w:r w:rsidRPr="007163D6">
        <w:rPr>
          <w:rFonts w:ascii="LMUkrLine" w:hAnsi="LMUkrLine" w:cs="LMUkrLine"/>
          <w:i/>
          <w:iCs/>
          <w:color w:val="000000"/>
          <w:spacing w:val="1"/>
          <w:lang w:val="ru-RU"/>
        </w:rPr>
        <w:t xml:space="preserve"> </w:t>
      </w:r>
      <w:r w:rsidRPr="007163D6">
        <w:rPr>
          <w:rFonts w:ascii="LMUkrLine Cyr" w:hAnsi="LMUkrLine Cyr" w:cs="LMUkrLine Cyr"/>
          <w:color w:val="000000"/>
          <w:spacing w:val="1"/>
          <w:lang w:val="ru-RU"/>
        </w:rPr>
        <w:t>для</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сбора</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местных</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на</w:t>
      </w:r>
      <w:r w:rsidRPr="007163D6">
        <w:rPr>
          <w:rFonts w:ascii="LMUkrLine" w:hAnsi="LMUkrLine" w:cs="LMUkrLine"/>
          <w:color w:val="000000"/>
          <w:spacing w:val="1"/>
          <w:lang w:val="ru-RU"/>
        </w:rPr>
        <w:softHyphen/>
      </w:r>
      <w:r w:rsidRPr="007163D6">
        <w:rPr>
          <w:rFonts w:ascii="LMUkrLine Cyr" w:hAnsi="LMUkrLine Cyr" w:cs="LMUkrLine Cyr"/>
          <w:color w:val="000000"/>
          <w:spacing w:val="2"/>
          <w:lang w:val="ru-RU"/>
        </w:rPr>
        <w:t>логов</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Эта</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служба</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объединяет</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и</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координирует</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свою</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деятельность</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3"/>
          <w:lang w:val="ru-RU"/>
        </w:rPr>
        <w:t>территориальными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органами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МНС</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России</w:t>
      </w:r>
      <w:r w:rsidRPr="007163D6">
        <w:rPr>
          <w:rFonts w:ascii="LMUkrLine" w:hAnsi="LMUkrLine" w:cs="LMUkrLine"/>
          <w:color w:val="000000"/>
          <w:spacing w:val="3"/>
          <w:lang w:val="ru-RU"/>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3"/>
          <w:lang w:val="ru-RU"/>
        </w:rPr>
        <w:t>Для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обслуживания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исполнения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местных</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бюджетов</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органы</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мест</w:t>
      </w:r>
      <w:r w:rsidRPr="007163D6">
        <w:rPr>
          <w:rFonts w:ascii="LMUkrLine" w:hAnsi="LMUkrLine" w:cs="LMUkrLine"/>
          <w:color w:val="000000"/>
          <w:spacing w:val="3"/>
          <w:lang w:val="ru-RU"/>
        </w:rPr>
        <w:softHyphen/>
      </w:r>
      <w:r w:rsidRPr="007163D6">
        <w:rPr>
          <w:rFonts w:ascii="LMUkrLine Cyr" w:hAnsi="LMUkrLine Cyr" w:cs="LMUkrLine Cyr"/>
          <w:color w:val="000000"/>
          <w:spacing w:val="3"/>
          <w:lang w:val="ru-RU"/>
        </w:rPr>
        <w:t>ного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самоуправления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заключают</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соглашения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территориальными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2"/>
          <w:lang w:val="ru-RU"/>
        </w:rPr>
        <w:t>органами</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Главного</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управления</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федерального</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казначейства</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В</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этом</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3"/>
          <w:lang w:val="ru-RU"/>
        </w:rPr>
        <w:t>случае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полномочия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таких</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территориальных</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органов</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распространя</w:t>
      </w:r>
      <w:r w:rsidRPr="007163D6">
        <w:rPr>
          <w:rFonts w:ascii="LMUkrLine" w:hAnsi="LMUkrLine" w:cs="LMUkrLine"/>
          <w:color w:val="000000"/>
          <w:spacing w:val="3"/>
          <w:lang w:val="ru-RU"/>
        </w:rPr>
        <w:softHyphen/>
      </w:r>
      <w:r w:rsidRPr="007163D6">
        <w:rPr>
          <w:rFonts w:ascii="LMUkrLine Cyr" w:hAnsi="LMUkrLine Cyr" w:cs="LMUkrLine Cyr"/>
          <w:color w:val="000000"/>
          <w:spacing w:val="4"/>
          <w:lang w:val="ru-RU"/>
        </w:rPr>
        <w:t>ются</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на</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организации</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осуществляющие</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операции</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со</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4"/>
          <w:lang w:val="ru-RU"/>
        </w:rPr>
        <w:t>средствами</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2"/>
          <w:lang w:val="ru-RU"/>
        </w:rPr>
        <w:t>местного</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бюджета</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В</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целях</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управления</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средствами</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местной</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казны</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и</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5"/>
          <w:lang w:val="ru-RU"/>
        </w:rPr>
        <w:t>обслуживания</w:t>
      </w:r>
      <w:r w:rsidRPr="007163D6">
        <w:rPr>
          <w:rFonts w:ascii="LMUkrLine" w:hAnsi="LMUkrLine" w:cs="LMUkrLine"/>
          <w:color w:val="000000"/>
          <w:spacing w:val="5"/>
          <w:lang w:val="ru-RU"/>
        </w:rPr>
        <w:t xml:space="preserve"> </w:t>
      </w:r>
      <w:r w:rsidRPr="007163D6">
        <w:rPr>
          <w:rFonts w:ascii="LMUkrLine Cyr" w:hAnsi="LMUkrLine Cyr" w:cs="LMUkrLine Cyr"/>
          <w:color w:val="000000"/>
          <w:spacing w:val="5"/>
          <w:lang w:val="ru-RU"/>
        </w:rPr>
        <w:t>исполнения</w:t>
      </w:r>
      <w:r w:rsidRPr="007163D6">
        <w:rPr>
          <w:rFonts w:ascii="LMUkrLine" w:hAnsi="LMUkrLine" w:cs="LMUkrLine"/>
          <w:color w:val="000000"/>
          <w:spacing w:val="5"/>
          <w:lang w:val="ru-RU"/>
        </w:rPr>
        <w:t xml:space="preserve"> </w:t>
      </w:r>
      <w:r w:rsidRPr="007163D6">
        <w:rPr>
          <w:rFonts w:ascii="LMUkrLine Cyr" w:hAnsi="LMUkrLine Cyr" w:cs="LMUkrLine Cyr"/>
          <w:color w:val="000000"/>
          <w:spacing w:val="5"/>
          <w:lang w:val="ru-RU"/>
        </w:rPr>
        <w:t>местного</w:t>
      </w:r>
      <w:r w:rsidRPr="007163D6">
        <w:rPr>
          <w:rFonts w:ascii="LMUkrLine" w:hAnsi="LMUkrLine" w:cs="LMUkrLine"/>
          <w:color w:val="000000"/>
          <w:spacing w:val="5"/>
          <w:lang w:val="ru-RU"/>
        </w:rPr>
        <w:t xml:space="preserve"> </w:t>
      </w:r>
      <w:r w:rsidRPr="007163D6">
        <w:rPr>
          <w:rFonts w:ascii="LMUkrLine Cyr" w:hAnsi="LMUkrLine Cyr" w:cs="LMUkrLine Cyr"/>
          <w:color w:val="000000"/>
          <w:spacing w:val="5"/>
          <w:lang w:val="ru-RU"/>
        </w:rPr>
        <w:t>бюджета</w:t>
      </w:r>
      <w:r w:rsidRPr="007163D6">
        <w:rPr>
          <w:rFonts w:ascii="LMUkrLine" w:hAnsi="LMUkrLine" w:cs="LMUkrLine"/>
          <w:color w:val="000000"/>
          <w:spacing w:val="5"/>
          <w:lang w:val="ru-RU"/>
        </w:rPr>
        <w:t xml:space="preserve"> </w:t>
      </w:r>
      <w:r w:rsidRPr="007163D6">
        <w:rPr>
          <w:rFonts w:ascii="LMUkrLine Cyr" w:hAnsi="LMUkrLine Cyr" w:cs="LMUkrLine Cyr"/>
          <w:color w:val="000000"/>
          <w:spacing w:val="5"/>
          <w:lang w:val="ru-RU"/>
        </w:rPr>
        <w:t>представительный</w:t>
      </w:r>
      <w:r w:rsidRPr="007163D6">
        <w:rPr>
          <w:rFonts w:ascii="LMUkrLine" w:hAnsi="LMUkrLine" w:cs="LMUkrLine"/>
          <w:color w:val="000000"/>
          <w:spacing w:val="5"/>
          <w:lang w:val="ru-RU"/>
        </w:rPr>
        <w:t xml:space="preserve"> </w:t>
      </w:r>
      <w:r w:rsidRPr="007163D6">
        <w:rPr>
          <w:rFonts w:ascii="LMUkrLine Cyr" w:hAnsi="LMUkrLine Cyr" w:cs="LMUkrLine Cyr"/>
          <w:color w:val="000000"/>
          <w:spacing w:val="2"/>
          <w:lang w:val="ru-RU"/>
        </w:rPr>
        <w:t>орган</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местного</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самоуправления</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может</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создавать</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за</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счет</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средств</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ме</w:t>
      </w:r>
      <w:r w:rsidRPr="007163D6">
        <w:rPr>
          <w:rFonts w:ascii="LMUkrLine" w:hAnsi="LMUkrLine" w:cs="LMUkrLine"/>
          <w:color w:val="000000"/>
          <w:spacing w:val="2"/>
          <w:lang w:val="ru-RU"/>
        </w:rPr>
        <w:softHyphen/>
      </w:r>
      <w:r w:rsidRPr="007163D6">
        <w:rPr>
          <w:rFonts w:ascii="LMUkrLine Cyr" w:hAnsi="LMUkrLine Cyr" w:cs="LMUkrLine Cyr"/>
          <w:color w:val="000000"/>
          <w:spacing w:val="2"/>
          <w:lang w:val="ru-RU"/>
        </w:rPr>
        <w:t>стного</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бюджета</w:t>
      </w:r>
      <w:r w:rsidRPr="007163D6">
        <w:rPr>
          <w:rFonts w:ascii="LMUkrLine" w:hAnsi="LMUkrLine" w:cs="LMUkrLine"/>
          <w:color w:val="000000"/>
          <w:spacing w:val="2"/>
          <w:lang w:val="ru-RU"/>
        </w:rPr>
        <w:t xml:space="preserve"> </w:t>
      </w:r>
      <w:r w:rsidRPr="007163D6">
        <w:rPr>
          <w:rFonts w:ascii="LMUkrLine Cyr" w:hAnsi="LMUkrLine Cyr" w:cs="LMUkrLine Cyr"/>
          <w:i/>
          <w:iCs/>
          <w:color w:val="000000"/>
          <w:spacing w:val="2"/>
          <w:lang w:val="ru-RU"/>
        </w:rPr>
        <w:t>муниципальное</w:t>
      </w:r>
      <w:r w:rsidRPr="007163D6">
        <w:rPr>
          <w:rFonts w:ascii="LMUkrLine" w:hAnsi="LMUkrLine" w:cs="LMUkrLine"/>
          <w:i/>
          <w:iCs/>
          <w:color w:val="000000"/>
          <w:spacing w:val="2"/>
          <w:lang w:val="ru-RU"/>
        </w:rPr>
        <w:t xml:space="preserve"> </w:t>
      </w:r>
      <w:r w:rsidRPr="007163D6">
        <w:rPr>
          <w:rFonts w:ascii="LMUkrLine Cyr" w:hAnsi="LMUkrLine Cyr" w:cs="LMUkrLine Cyr"/>
          <w:i/>
          <w:iCs/>
          <w:color w:val="000000"/>
          <w:spacing w:val="2"/>
          <w:lang w:val="ru-RU"/>
        </w:rPr>
        <w:t>казначейство</w:t>
      </w:r>
      <w:r w:rsidRPr="007163D6">
        <w:rPr>
          <w:rFonts w:ascii="LMUkrLine" w:hAnsi="LMUkrLine" w:cs="LMUkrLine"/>
          <w:i/>
          <w:iCs/>
          <w:color w:val="000000"/>
          <w:spacing w:val="2"/>
          <w:lang w:val="ru-RU"/>
        </w:rPr>
        <w:t xml:space="preserve">. </w:t>
      </w:r>
      <w:r w:rsidRPr="007163D6">
        <w:rPr>
          <w:rFonts w:ascii="LMUkrLine Cyr" w:hAnsi="LMUkrLine Cyr" w:cs="LMUkrLine Cyr"/>
          <w:color w:val="000000"/>
          <w:spacing w:val="2"/>
          <w:lang w:val="ru-RU"/>
        </w:rPr>
        <w:t>Органы</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местного</w:t>
      </w:r>
      <w:r w:rsidRPr="007163D6">
        <w:rPr>
          <w:rFonts w:ascii="LMUkrLine" w:hAnsi="LMUkrLine" w:cs="LMUkrLine"/>
          <w:color w:val="000000"/>
          <w:spacing w:val="2"/>
          <w:lang w:val="ru-RU"/>
        </w:rPr>
        <w:t xml:space="preserve"> </w:t>
      </w:r>
      <w:r w:rsidRPr="007163D6">
        <w:rPr>
          <w:rFonts w:ascii="LMUkrLine Cyr" w:hAnsi="LMUkrLine Cyr" w:cs="LMUkrLine Cyr"/>
          <w:color w:val="000000"/>
          <w:spacing w:val="2"/>
          <w:lang w:val="ru-RU"/>
        </w:rPr>
        <w:t>са</w:t>
      </w:r>
      <w:r w:rsidRPr="007163D6">
        <w:rPr>
          <w:rFonts w:ascii="LMUkrLine" w:hAnsi="LMUkrLine" w:cs="LMUkrLine"/>
          <w:color w:val="000000"/>
          <w:spacing w:val="2"/>
          <w:lang w:val="ru-RU"/>
        </w:rPr>
        <w:softHyphen/>
      </w:r>
      <w:r w:rsidRPr="007163D6">
        <w:rPr>
          <w:rFonts w:ascii="LMUkrLine Cyr" w:hAnsi="LMUkrLine Cyr" w:cs="LMUkrLine Cyr"/>
          <w:color w:val="000000"/>
          <w:spacing w:val="3"/>
          <w:lang w:val="ru-RU"/>
        </w:rPr>
        <w:t>моуправления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через</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территориальные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органы</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Главного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управления</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федерального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казначейства</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возлагают</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определенные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функции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на</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уполномоченный</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банк</w:t>
      </w:r>
      <w:r w:rsidRPr="007163D6">
        <w:rPr>
          <w:rFonts w:ascii="LMUkrLine" w:hAnsi="LMUkrLine" w:cs="LMUkrLine"/>
          <w:color w:val="000000"/>
          <w:spacing w:val="3"/>
          <w:lang w:val="ru-RU"/>
        </w:rPr>
        <w:t>:</w:t>
      </w:r>
    </w:p>
    <w:p w:rsidR="007163D6" w:rsidRPr="007163D6" w:rsidRDefault="007163D6" w:rsidP="00EE620E">
      <w:pPr>
        <w:widowControl w:val="0"/>
        <w:numPr>
          <w:ilvl w:val="0"/>
          <w:numId w:val="33"/>
        </w:numPr>
        <w:shd w:val="clear" w:color="auto" w:fill="FFFFFF"/>
        <w:tabs>
          <w:tab w:val="left" w:pos="0"/>
        </w:tabs>
        <w:spacing w:line="360" w:lineRule="auto"/>
        <w:ind w:left="720" w:hanging="380"/>
        <w:jc w:val="both"/>
        <w:rPr>
          <w:rFonts w:ascii="LMUkrLine" w:hAnsi="LMUkrLine" w:cs="LMUkrLine"/>
          <w:color w:val="000000"/>
          <w:lang w:val="ru-RU"/>
        </w:rPr>
      </w:pPr>
      <w:r w:rsidRPr="007163D6">
        <w:rPr>
          <w:rFonts w:ascii="LMUkrLine Cyr" w:hAnsi="LMUkrLine Cyr" w:cs="LMUkrLine Cyr"/>
          <w:color w:val="000000"/>
          <w:spacing w:val="3"/>
          <w:lang w:val="ru-RU"/>
        </w:rPr>
        <w:t>кассовое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исполнение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местного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бюджета</w:t>
      </w:r>
      <w:r w:rsidRPr="007163D6">
        <w:rPr>
          <w:rFonts w:ascii="LMUkrLine" w:hAnsi="LMUkrLine" w:cs="LMUkrLine"/>
          <w:color w:val="000000"/>
          <w:spacing w:val="3"/>
          <w:lang w:val="ru-RU"/>
        </w:rPr>
        <w:t>;</w:t>
      </w:r>
    </w:p>
    <w:p w:rsidR="007163D6" w:rsidRPr="007163D6" w:rsidRDefault="007163D6" w:rsidP="00EE620E">
      <w:pPr>
        <w:widowControl w:val="0"/>
        <w:numPr>
          <w:ilvl w:val="0"/>
          <w:numId w:val="33"/>
        </w:numPr>
        <w:shd w:val="clear" w:color="auto" w:fill="FFFFFF"/>
        <w:tabs>
          <w:tab w:val="left" w:pos="0"/>
        </w:tabs>
        <w:spacing w:line="360" w:lineRule="auto"/>
        <w:ind w:left="720" w:hanging="380"/>
        <w:jc w:val="both"/>
        <w:rPr>
          <w:rFonts w:ascii="LMUkrLine" w:hAnsi="LMUkrLine" w:cs="LMUkrLine"/>
          <w:lang w:val="ru-RU"/>
        </w:rPr>
      </w:pPr>
      <w:r w:rsidRPr="007163D6">
        <w:rPr>
          <w:rFonts w:ascii="LMUkrLine Cyr" w:hAnsi="LMUkrLine Cyr" w:cs="LMUkrLine Cyr"/>
          <w:color w:val="000000"/>
          <w:spacing w:val="3"/>
          <w:lang w:val="ru-RU"/>
        </w:rPr>
        <w:t>кассовое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обслуживание</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органов</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местного</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самоуправления</w:t>
      </w:r>
      <w:r w:rsidRPr="007163D6">
        <w:rPr>
          <w:rFonts w:ascii="LMUkrLine" w:hAnsi="LMUkrLine" w:cs="LMUkrLine"/>
          <w:color w:val="000000"/>
          <w:spacing w:val="3"/>
          <w:lang w:val="ru-RU"/>
        </w:rPr>
        <w:t>;</w:t>
      </w:r>
    </w:p>
    <w:p w:rsidR="007163D6" w:rsidRPr="007163D6" w:rsidRDefault="007163D6" w:rsidP="00EE620E">
      <w:pPr>
        <w:widowControl w:val="0"/>
        <w:numPr>
          <w:ilvl w:val="0"/>
          <w:numId w:val="33"/>
        </w:numPr>
        <w:shd w:val="clear" w:color="auto" w:fill="FFFFFF"/>
        <w:tabs>
          <w:tab w:val="left" w:pos="0"/>
        </w:tabs>
        <w:spacing w:line="360" w:lineRule="auto"/>
        <w:ind w:left="720" w:hanging="380"/>
        <w:jc w:val="both"/>
        <w:rPr>
          <w:rFonts w:ascii="LMUkrLine" w:hAnsi="LMUkrLine" w:cs="LMUkrLine"/>
          <w:color w:val="000000"/>
          <w:w w:val="105"/>
          <w:lang w:val="ru-RU"/>
        </w:rPr>
      </w:pPr>
      <w:r w:rsidRPr="007163D6">
        <w:rPr>
          <w:rFonts w:ascii="LMUkrLine Cyr" w:hAnsi="LMUkrLine Cyr" w:cs="LMUkrLine Cyr"/>
          <w:color w:val="000000"/>
          <w:spacing w:val="1"/>
          <w:w w:val="105"/>
          <w:lang w:val="ru-RU"/>
        </w:rPr>
        <w:t>размещение</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свободных</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остатков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средств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местного</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бюджета</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w w:val="105"/>
          <w:lang w:val="ru-RU"/>
        </w:rPr>
        <w:t>путем</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покупки</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государственных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и</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муниципальных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облигаций</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с</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обя</w:t>
      </w:r>
      <w:r w:rsidRPr="007163D6">
        <w:rPr>
          <w:rFonts w:ascii="LMUkrLine" w:hAnsi="LMUkrLine" w:cs="LMUkrLine"/>
          <w:color w:val="000000"/>
          <w:w w:val="105"/>
          <w:lang w:val="ru-RU"/>
        </w:rPr>
        <w:softHyphen/>
      </w:r>
      <w:r w:rsidRPr="007163D6">
        <w:rPr>
          <w:rFonts w:ascii="LMUkrLine Cyr" w:hAnsi="LMUkrLine Cyr" w:cs="LMUkrLine Cyr"/>
          <w:color w:val="000000"/>
          <w:spacing w:val="1"/>
          <w:w w:val="105"/>
          <w:lang w:val="ru-RU"/>
        </w:rPr>
        <w:t>зательным</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зачислением</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доходов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по</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ним</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местный</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бюджет</w:t>
      </w:r>
      <w:r w:rsidRPr="007163D6">
        <w:rPr>
          <w:rFonts w:ascii="LMUkrLine" w:hAnsi="LMUkrLine" w:cs="LMUkrLine"/>
          <w:color w:val="000000"/>
          <w:spacing w:val="1"/>
          <w:w w:val="105"/>
          <w:lang w:val="ru-RU"/>
        </w:rPr>
        <w:t>;</w:t>
      </w:r>
    </w:p>
    <w:p w:rsidR="007163D6" w:rsidRPr="007163D6" w:rsidRDefault="007163D6" w:rsidP="00EE620E">
      <w:pPr>
        <w:widowControl w:val="0"/>
        <w:numPr>
          <w:ilvl w:val="0"/>
          <w:numId w:val="33"/>
        </w:numPr>
        <w:shd w:val="clear" w:color="auto" w:fill="FFFFFF"/>
        <w:tabs>
          <w:tab w:val="left" w:pos="0"/>
        </w:tabs>
        <w:spacing w:line="360" w:lineRule="auto"/>
        <w:ind w:left="720" w:hanging="380"/>
        <w:jc w:val="both"/>
        <w:rPr>
          <w:rFonts w:ascii="LMUkrLine" w:hAnsi="LMUkrLine" w:cs="LMUkrLine"/>
          <w:color w:val="000000"/>
          <w:w w:val="105"/>
          <w:lang w:val="ru-RU"/>
        </w:rPr>
      </w:pPr>
      <w:r w:rsidRPr="007163D6">
        <w:rPr>
          <w:rFonts w:ascii="LMUkrLine Cyr" w:hAnsi="LMUkrLine Cyr" w:cs="LMUkrLine Cyr"/>
          <w:color w:val="000000"/>
          <w:spacing w:val="1"/>
          <w:w w:val="105"/>
          <w:lang w:val="ru-RU"/>
        </w:rPr>
        <w:t>размещение</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муниципальных</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облигаций</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и</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билетов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муници</w:t>
      </w:r>
      <w:r w:rsidRPr="007163D6">
        <w:rPr>
          <w:rFonts w:ascii="LMUkrLine" w:hAnsi="LMUkrLine" w:cs="LMUkrLine"/>
          <w:color w:val="000000"/>
          <w:spacing w:val="1"/>
          <w:w w:val="105"/>
          <w:lang w:val="ru-RU"/>
        </w:rPr>
        <w:softHyphen/>
      </w:r>
      <w:r w:rsidRPr="007163D6">
        <w:rPr>
          <w:rFonts w:ascii="LMUkrLine Cyr" w:hAnsi="LMUkrLine Cyr" w:cs="LMUkrLine Cyr"/>
          <w:color w:val="000000"/>
          <w:w w:val="105"/>
          <w:lang w:val="ru-RU"/>
        </w:rPr>
        <w:t>пальных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денежно</w:t>
      </w:r>
      <w:r w:rsidRPr="007163D6">
        <w:rPr>
          <w:rFonts w:ascii="LMUkrLine" w:hAnsi="LMUkrLine" w:cs="LMUkrLine"/>
          <w:color w:val="000000"/>
          <w:w w:val="105"/>
          <w:lang w:val="ru-RU"/>
        </w:rPr>
        <w:t>-</w:t>
      </w:r>
      <w:r w:rsidRPr="007163D6">
        <w:rPr>
          <w:rFonts w:ascii="LMUkrLine Cyr" w:hAnsi="LMUkrLine Cyr" w:cs="LMUkrLine Cyr"/>
          <w:color w:val="000000"/>
          <w:w w:val="105"/>
          <w:lang w:val="ru-RU"/>
        </w:rPr>
        <w:t>вещевых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лотерей</w:t>
      </w:r>
      <w:r w:rsidRPr="007163D6">
        <w:rPr>
          <w:rFonts w:ascii="LMUkrLine" w:hAnsi="LMUkrLine" w:cs="LMUkrLine"/>
          <w:color w:val="000000"/>
          <w:w w:val="105"/>
          <w:lang w:val="ru-RU"/>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w w:val="105"/>
          <w:lang w:val="ru-RU"/>
        </w:rPr>
        <w:t>В</w:t>
      </w:r>
      <w:r w:rsidRPr="007163D6">
        <w:rPr>
          <w:rFonts w:ascii="LMUkrLine" w:hAnsi="LMUkrLine" w:cs="LMUkrLine"/>
          <w:color w:val="000000"/>
          <w:spacing w:val="-1"/>
          <w:w w:val="105"/>
          <w:lang w:val="ru-RU"/>
        </w:rPr>
        <w:t xml:space="preserve"> </w:t>
      </w:r>
      <w:r w:rsidRPr="007163D6">
        <w:rPr>
          <w:rFonts w:ascii="LMUkrLine Cyr" w:hAnsi="LMUkrLine Cyr" w:cs="LMUkrLine Cyr"/>
          <w:i/>
          <w:iCs/>
          <w:color w:val="000000"/>
          <w:spacing w:val="-1"/>
          <w:w w:val="105"/>
          <w:lang w:val="ru-RU"/>
        </w:rPr>
        <w:t>финансово</w:t>
      </w:r>
      <w:r w:rsidRPr="007163D6">
        <w:rPr>
          <w:rFonts w:ascii="LMUkrLine" w:hAnsi="LMUkrLine" w:cs="LMUkrLine"/>
          <w:i/>
          <w:iCs/>
          <w:color w:val="000000"/>
          <w:spacing w:val="-1"/>
          <w:w w:val="105"/>
          <w:lang w:val="ru-RU"/>
        </w:rPr>
        <w:t>-</w:t>
      </w:r>
      <w:r w:rsidRPr="007163D6">
        <w:rPr>
          <w:rFonts w:ascii="LMUkrLine Cyr" w:hAnsi="LMUkrLine Cyr" w:cs="LMUkrLine Cyr"/>
          <w:i/>
          <w:iCs/>
          <w:color w:val="000000"/>
          <w:spacing w:val="-1"/>
          <w:w w:val="105"/>
          <w:lang w:val="ru-RU"/>
        </w:rPr>
        <w:t>кредитной</w:t>
      </w:r>
      <w:r w:rsidRPr="007163D6">
        <w:rPr>
          <w:rFonts w:ascii="LMUkrLine" w:hAnsi="LMUkrLine" w:cs="LMUkrLine"/>
          <w:i/>
          <w:iCs/>
          <w:color w:val="000000"/>
          <w:spacing w:val="-1"/>
          <w:w w:val="105"/>
          <w:lang w:val="ru-RU"/>
        </w:rPr>
        <w:t xml:space="preserve"> </w:t>
      </w:r>
      <w:r w:rsidRPr="007163D6">
        <w:rPr>
          <w:rFonts w:ascii="LMUkrLine Cyr" w:hAnsi="LMUkrLine Cyr" w:cs="LMUkrLine Cyr"/>
          <w:i/>
          <w:iCs/>
          <w:color w:val="000000"/>
          <w:spacing w:val="-1"/>
          <w:w w:val="105"/>
          <w:lang w:val="ru-RU"/>
        </w:rPr>
        <w:t>сфере</w:t>
      </w:r>
      <w:r w:rsidRPr="007163D6">
        <w:rPr>
          <w:rFonts w:ascii="LMUkrLine" w:hAnsi="LMUkrLine" w:cs="LMUkrLine"/>
          <w:i/>
          <w:iCs/>
          <w:color w:val="000000"/>
          <w:spacing w:val="-1"/>
          <w:w w:val="105"/>
          <w:lang w:val="ru-RU"/>
        </w:rPr>
        <w:t xml:space="preserve"> </w:t>
      </w:r>
      <w:r w:rsidRPr="007163D6">
        <w:rPr>
          <w:rFonts w:ascii="LMUkrLine Cyr" w:hAnsi="LMUkrLine Cyr" w:cs="LMUkrLine Cyr"/>
          <w:color w:val="000000"/>
          <w:spacing w:val="-1"/>
          <w:w w:val="105"/>
          <w:lang w:val="ru-RU"/>
        </w:rPr>
        <w:t>органы</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местного</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самоуправления</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w w:val="105"/>
          <w:lang w:val="ru-RU"/>
        </w:rPr>
        <w:t>наделены</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следующими</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правами</w:t>
      </w:r>
      <w:r w:rsidRPr="007163D6">
        <w:rPr>
          <w:rFonts w:ascii="LMUkrLine" w:hAnsi="LMUkrLine" w:cs="LMUkrLine"/>
          <w:color w:val="000000"/>
          <w:w w:val="105"/>
          <w:lang w:val="ru-RU"/>
        </w:rPr>
        <w:t>:</w:t>
      </w:r>
    </w:p>
    <w:p w:rsidR="007163D6" w:rsidRPr="007163D6" w:rsidRDefault="007163D6" w:rsidP="00EE620E">
      <w:pPr>
        <w:widowControl w:val="0"/>
        <w:numPr>
          <w:ilvl w:val="0"/>
          <w:numId w:val="34"/>
        </w:numPr>
        <w:shd w:val="clear" w:color="auto" w:fill="FFFFFF"/>
        <w:tabs>
          <w:tab w:val="left" w:pos="0"/>
        </w:tabs>
        <w:spacing w:line="360" w:lineRule="auto"/>
        <w:ind w:left="720" w:hanging="380"/>
        <w:jc w:val="both"/>
        <w:rPr>
          <w:rFonts w:ascii="LMUkrLine" w:hAnsi="LMUkrLine" w:cs="LMUkrLine"/>
          <w:color w:val="000000"/>
          <w:w w:val="105"/>
          <w:lang w:val="ru-RU"/>
        </w:rPr>
      </w:pPr>
      <w:r w:rsidRPr="007163D6">
        <w:rPr>
          <w:rFonts w:ascii="LMUkrLine Cyr" w:hAnsi="LMUkrLine Cyr" w:cs="LMUkrLine Cyr"/>
          <w:color w:val="000000"/>
          <w:spacing w:val="2"/>
          <w:w w:val="105"/>
          <w:lang w:val="ru-RU"/>
        </w:rPr>
        <w:t>выбирать</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из</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числа</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банков</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уполномоченный</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банк</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путем</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про</w:t>
      </w:r>
      <w:r w:rsidRPr="007163D6">
        <w:rPr>
          <w:rFonts w:ascii="LMUkrLine" w:hAnsi="LMUkrLine" w:cs="LMUkrLine"/>
          <w:color w:val="000000"/>
          <w:spacing w:val="2"/>
          <w:w w:val="105"/>
          <w:lang w:val="ru-RU"/>
        </w:rPr>
        <w:softHyphen/>
      </w:r>
      <w:r w:rsidRPr="007163D6">
        <w:rPr>
          <w:rFonts w:ascii="LMUkrLine Cyr" w:hAnsi="LMUkrLine Cyr" w:cs="LMUkrLine Cyr"/>
          <w:color w:val="000000"/>
          <w:w w:val="105"/>
          <w:lang w:val="ru-RU"/>
        </w:rPr>
        <w:t>ведения</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открытого</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конкурса</w:t>
      </w:r>
      <w:r w:rsidRPr="007163D6">
        <w:rPr>
          <w:rFonts w:ascii="LMUkrLine" w:hAnsi="LMUkrLine" w:cs="LMUkrLine"/>
          <w:color w:val="000000"/>
          <w:w w:val="105"/>
          <w:lang w:val="ru-RU"/>
        </w:rPr>
        <w:t>;</w:t>
      </w:r>
    </w:p>
    <w:p w:rsidR="007163D6" w:rsidRPr="007163D6" w:rsidRDefault="007163D6" w:rsidP="00EE620E">
      <w:pPr>
        <w:widowControl w:val="0"/>
        <w:numPr>
          <w:ilvl w:val="0"/>
          <w:numId w:val="34"/>
        </w:numPr>
        <w:shd w:val="clear" w:color="auto" w:fill="FFFFFF"/>
        <w:tabs>
          <w:tab w:val="left" w:pos="0"/>
        </w:tabs>
        <w:spacing w:line="360" w:lineRule="auto"/>
        <w:ind w:left="720" w:hanging="380"/>
        <w:jc w:val="both"/>
        <w:rPr>
          <w:rFonts w:ascii="LMUkrLine" w:hAnsi="LMUkrLine" w:cs="LMUkrLine"/>
          <w:color w:val="000000"/>
          <w:w w:val="105"/>
          <w:lang w:val="ru-RU"/>
        </w:rPr>
      </w:pPr>
      <w:r w:rsidRPr="007163D6">
        <w:rPr>
          <w:rFonts w:ascii="LMUkrLine Cyr" w:hAnsi="LMUkrLine Cyr" w:cs="LMUkrLine Cyr"/>
          <w:color w:val="000000"/>
          <w:spacing w:val="1"/>
          <w:w w:val="105"/>
          <w:lang w:val="ru-RU"/>
        </w:rPr>
        <w:t>осуществлять</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эмиссию</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муниципальных</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облигаций</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и</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жилищ</w:t>
      </w:r>
      <w:r w:rsidRPr="007163D6">
        <w:rPr>
          <w:rFonts w:ascii="LMUkrLine" w:hAnsi="LMUkrLine" w:cs="LMUkrLine"/>
          <w:color w:val="000000"/>
          <w:spacing w:val="1"/>
          <w:w w:val="105"/>
          <w:lang w:val="ru-RU"/>
        </w:rPr>
        <w:softHyphen/>
      </w:r>
      <w:r w:rsidRPr="007163D6">
        <w:rPr>
          <w:rFonts w:ascii="LMUkrLine Cyr" w:hAnsi="LMUkrLine Cyr" w:cs="LMUkrLine Cyr"/>
          <w:color w:val="000000"/>
          <w:w w:val="105"/>
          <w:lang w:val="ru-RU"/>
        </w:rPr>
        <w:t>ных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сертификатов</w:t>
      </w:r>
      <w:r w:rsidRPr="007163D6">
        <w:rPr>
          <w:rFonts w:ascii="LMUkrLine" w:hAnsi="LMUkrLine" w:cs="LMUkrLine"/>
          <w:color w:val="000000"/>
          <w:w w:val="105"/>
          <w:lang w:val="ru-RU"/>
        </w:rPr>
        <w:t>;</w:t>
      </w:r>
    </w:p>
    <w:p w:rsidR="007163D6" w:rsidRPr="007163D6" w:rsidRDefault="007163D6" w:rsidP="00EE620E">
      <w:pPr>
        <w:widowControl w:val="0"/>
        <w:numPr>
          <w:ilvl w:val="0"/>
          <w:numId w:val="34"/>
        </w:numPr>
        <w:shd w:val="clear" w:color="auto" w:fill="FFFFFF"/>
        <w:tabs>
          <w:tab w:val="left" w:pos="0"/>
        </w:tabs>
        <w:spacing w:line="360" w:lineRule="auto"/>
        <w:ind w:left="720" w:hanging="380"/>
        <w:jc w:val="both"/>
        <w:rPr>
          <w:rFonts w:ascii="LMUkrLine" w:hAnsi="LMUkrLine" w:cs="LMUkrLine"/>
          <w:color w:val="000000"/>
          <w:w w:val="105"/>
          <w:lang w:val="ru-RU"/>
        </w:rPr>
      </w:pPr>
      <w:r w:rsidRPr="007163D6">
        <w:rPr>
          <w:rFonts w:ascii="LMUkrLine Cyr" w:hAnsi="LMUkrLine Cyr" w:cs="LMUkrLine Cyr"/>
          <w:color w:val="000000"/>
          <w:w w:val="105"/>
          <w:lang w:val="ru-RU"/>
        </w:rPr>
        <w:t>выдавать</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предусмотренные</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местным</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бюджетом</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ссуды</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юриди</w:t>
      </w:r>
      <w:r w:rsidRPr="007163D6">
        <w:rPr>
          <w:rFonts w:ascii="LMUkrLine" w:hAnsi="LMUkrLine" w:cs="LMUkrLine"/>
          <w:color w:val="000000"/>
          <w:w w:val="105"/>
          <w:lang w:val="ru-RU"/>
        </w:rPr>
        <w:softHyphen/>
      </w:r>
      <w:r w:rsidRPr="007163D6">
        <w:rPr>
          <w:rFonts w:ascii="LMUkrLine Cyr" w:hAnsi="LMUkrLine Cyr" w:cs="LMUkrLine Cyr"/>
          <w:color w:val="000000"/>
          <w:spacing w:val="2"/>
          <w:w w:val="105"/>
          <w:lang w:val="ru-RU"/>
        </w:rPr>
        <w:t>ческим</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и</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физическим</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лицам</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при</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условии</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обеспечения</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финансиро</w:t>
      </w:r>
      <w:r w:rsidRPr="007163D6">
        <w:rPr>
          <w:rFonts w:ascii="LMUkrLine" w:hAnsi="LMUkrLine" w:cs="LMUkrLine"/>
          <w:color w:val="000000"/>
          <w:spacing w:val="2"/>
          <w:w w:val="105"/>
          <w:lang w:val="ru-RU"/>
        </w:rPr>
        <w:softHyphen/>
      </w:r>
      <w:r w:rsidRPr="007163D6">
        <w:rPr>
          <w:rFonts w:ascii="LMUkrLine Cyr" w:hAnsi="LMUkrLine Cyr" w:cs="LMUkrLine Cyr"/>
          <w:color w:val="000000"/>
          <w:w w:val="105"/>
          <w:lang w:val="ru-RU"/>
        </w:rPr>
        <w:t>вания</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расходной</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части</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местных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бюджетов</w:t>
      </w:r>
      <w:r w:rsidRPr="007163D6">
        <w:rPr>
          <w:rFonts w:ascii="LMUkrLine" w:hAnsi="LMUkrLine" w:cs="LMUkrLine"/>
          <w:color w:val="000000"/>
          <w:w w:val="105"/>
          <w:lang w:val="ru-RU"/>
        </w:rPr>
        <w:t>;</w:t>
      </w:r>
    </w:p>
    <w:p w:rsidR="007163D6" w:rsidRPr="007163D6" w:rsidRDefault="007163D6" w:rsidP="00EE620E">
      <w:pPr>
        <w:widowControl w:val="0"/>
        <w:numPr>
          <w:ilvl w:val="0"/>
          <w:numId w:val="34"/>
        </w:numPr>
        <w:shd w:val="clear" w:color="auto" w:fill="FFFFFF"/>
        <w:tabs>
          <w:tab w:val="left" w:pos="0"/>
        </w:tabs>
        <w:spacing w:line="360" w:lineRule="auto"/>
        <w:ind w:left="720" w:hanging="380"/>
        <w:jc w:val="both"/>
        <w:rPr>
          <w:rFonts w:ascii="LMUkrLine" w:hAnsi="LMUkrLine" w:cs="LMUkrLine"/>
          <w:color w:val="000000"/>
          <w:w w:val="105"/>
          <w:lang w:val="ru-RU"/>
        </w:rPr>
      </w:pPr>
      <w:r w:rsidRPr="007163D6">
        <w:rPr>
          <w:rFonts w:ascii="LMUkrLine Cyr" w:hAnsi="LMUkrLine Cyr" w:cs="LMUkrLine Cyr"/>
          <w:color w:val="000000"/>
          <w:spacing w:val="2"/>
          <w:w w:val="105"/>
          <w:lang w:val="ru-RU"/>
        </w:rPr>
        <w:t>получать</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в</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кредитных</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организациях</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краткосрочные</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и</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долго</w:t>
      </w:r>
      <w:r w:rsidRPr="007163D6">
        <w:rPr>
          <w:rFonts w:ascii="LMUkrLine" w:hAnsi="LMUkrLine" w:cs="LMUkrLine"/>
          <w:color w:val="000000"/>
          <w:spacing w:val="2"/>
          <w:w w:val="105"/>
          <w:lang w:val="ru-RU"/>
        </w:rPr>
        <w:softHyphen/>
      </w:r>
      <w:r w:rsidRPr="007163D6">
        <w:rPr>
          <w:rFonts w:ascii="LMUkrLine Cyr" w:hAnsi="LMUkrLine Cyr" w:cs="LMUkrLine Cyr"/>
          <w:color w:val="000000"/>
          <w:w w:val="105"/>
          <w:lang w:val="ru-RU"/>
        </w:rPr>
        <w:t>срочные</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кредиты</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на</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условиях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согласованных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с</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представительными</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органами</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местного</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самоуправления</w:t>
      </w:r>
      <w:r w:rsidRPr="007163D6">
        <w:rPr>
          <w:rFonts w:ascii="LMUkrLine" w:hAnsi="LMUkrLine" w:cs="LMUkrLine"/>
          <w:color w:val="000000"/>
          <w:w w:val="105"/>
          <w:lang w:val="ru-RU"/>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w w:val="105"/>
          <w:lang w:val="ru-RU"/>
        </w:rPr>
        <w:t>Органы</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местного</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самоуправления</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не</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имеют</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права</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передавать</w:t>
      </w:r>
      <w:r w:rsidRPr="007163D6">
        <w:rPr>
          <w:rFonts w:ascii="LMUkrLine" w:hAnsi="LMUkrLine" w:cs="LMUkrLine"/>
          <w:color w:val="000000"/>
          <w:w w:val="105"/>
          <w:lang w:val="ru-RU"/>
        </w:rPr>
        <w:t xml:space="preserve"> </w:t>
      </w:r>
      <w:r w:rsidRPr="007163D6">
        <w:rPr>
          <w:rFonts w:ascii="LMUkrLine Cyr" w:hAnsi="LMUkrLine Cyr" w:cs="LMUkrLine Cyr"/>
          <w:color w:val="000000"/>
          <w:spacing w:val="-1"/>
          <w:w w:val="105"/>
          <w:lang w:val="ru-RU"/>
        </w:rPr>
        <w:t>средства</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местного</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бюджета</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и</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земельные</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участки</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находящиеся</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w w:val="105"/>
          <w:lang w:val="ru-RU"/>
        </w:rPr>
        <w:t>муниципальной</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собственности</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в</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уставный</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капитал</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кредитных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ор</w:t>
      </w:r>
      <w:r w:rsidRPr="007163D6">
        <w:rPr>
          <w:rFonts w:ascii="LMUkrLine" w:hAnsi="LMUkrLine" w:cs="LMUkrLine"/>
          <w:color w:val="000000"/>
          <w:w w:val="105"/>
          <w:lang w:val="ru-RU"/>
        </w:rPr>
        <w:softHyphen/>
      </w:r>
      <w:r w:rsidRPr="007163D6">
        <w:rPr>
          <w:rFonts w:ascii="LMUkrLine Cyr" w:hAnsi="LMUkrLine Cyr" w:cs="LMUkrLine Cyr"/>
          <w:color w:val="000000"/>
          <w:spacing w:val="-1"/>
          <w:w w:val="105"/>
          <w:lang w:val="ru-RU"/>
        </w:rPr>
        <w:t>ганизаций</w:t>
      </w:r>
      <w:r w:rsidRPr="007163D6">
        <w:rPr>
          <w:rFonts w:ascii="LMUkrLine" w:hAnsi="LMUkrLine" w:cs="LMUkrLine"/>
          <w:color w:val="000000"/>
          <w:spacing w:val="-1"/>
          <w:w w:val="105"/>
          <w:lang w:val="ru-RU"/>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w w:val="105"/>
          <w:lang w:val="ru-RU"/>
        </w:rPr>
        <w:t>Особое</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значение</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в</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привлечении</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дополнительных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финансовых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ресурсов</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на</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территории</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муниципального</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образования</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играют</w:t>
      </w:r>
      <w:r w:rsidRPr="007163D6">
        <w:rPr>
          <w:rFonts w:ascii="LMUkrLine" w:hAnsi="LMUkrLine" w:cs="LMUkrLine"/>
          <w:color w:val="000000"/>
          <w:w w:val="105"/>
          <w:lang w:val="ru-RU"/>
        </w:rPr>
        <w:t xml:space="preserve"> </w:t>
      </w:r>
      <w:r w:rsidRPr="007163D6">
        <w:rPr>
          <w:rFonts w:ascii="LMUkrLine Cyr" w:hAnsi="LMUkrLine Cyr" w:cs="LMUkrLine Cyr"/>
          <w:i/>
          <w:iCs/>
          <w:color w:val="000000"/>
          <w:w w:val="105"/>
          <w:lang w:val="ru-RU"/>
        </w:rPr>
        <w:t>муни</w:t>
      </w:r>
      <w:r w:rsidRPr="007163D6">
        <w:rPr>
          <w:rFonts w:ascii="LMUkrLine" w:hAnsi="LMUkrLine" w:cs="LMUkrLine"/>
          <w:i/>
          <w:iCs/>
          <w:color w:val="000000"/>
          <w:w w:val="105"/>
          <w:lang w:val="ru-RU"/>
        </w:rPr>
        <w:softHyphen/>
      </w:r>
      <w:r w:rsidRPr="007163D6">
        <w:rPr>
          <w:rFonts w:ascii="LMUkrLine Cyr" w:hAnsi="LMUkrLine Cyr" w:cs="LMUkrLine Cyr"/>
          <w:i/>
          <w:iCs/>
          <w:color w:val="000000"/>
          <w:spacing w:val="-1"/>
          <w:lang w:val="ru-RU"/>
        </w:rPr>
        <w:t>ципальные</w:t>
      </w:r>
      <w:r w:rsidRPr="007163D6">
        <w:rPr>
          <w:rFonts w:ascii="LMUkrLine" w:hAnsi="LMUkrLine" w:cs="LMUkrLine"/>
          <w:i/>
          <w:iCs/>
          <w:color w:val="000000"/>
          <w:spacing w:val="-1"/>
          <w:lang w:val="ru-RU"/>
        </w:rPr>
        <w:t xml:space="preserve"> </w:t>
      </w:r>
      <w:r w:rsidRPr="007163D6">
        <w:rPr>
          <w:rFonts w:ascii="LMUkrLine Cyr" w:hAnsi="LMUkrLine Cyr" w:cs="LMUkrLine Cyr"/>
          <w:i/>
          <w:iCs/>
          <w:color w:val="000000"/>
          <w:spacing w:val="-1"/>
          <w:lang w:val="ru-RU"/>
        </w:rPr>
        <w:t>займы</w:t>
      </w:r>
      <w:r w:rsidRPr="007163D6">
        <w:rPr>
          <w:rFonts w:ascii="LMUkrLine" w:hAnsi="LMUkrLine" w:cs="LMUkrLine"/>
          <w:i/>
          <w:iCs/>
          <w:color w:val="000000"/>
          <w:spacing w:val="-1"/>
          <w:lang w:val="ru-RU"/>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w w:val="105"/>
          <w:lang w:val="ru-RU"/>
        </w:rPr>
        <w:t>Договор</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муниципального</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займа</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заключается</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путем</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приобрете</w:t>
      </w:r>
      <w:r w:rsidRPr="007163D6">
        <w:rPr>
          <w:rFonts w:ascii="LMUkrLine" w:hAnsi="LMUkrLine" w:cs="LMUkrLine"/>
          <w:color w:val="000000"/>
          <w:spacing w:val="1"/>
          <w:w w:val="105"/>
          <w:lang w:val="ru-RU"/>
        </w:rPr>
        <w:softHyphen/>
      </w:r>
      <w:r w:rsidRPr="007163D6">
        <w:rPr>
          <w:rFonts w:ascii="LMUkrLine Cyr" w:hAnsi="LMUkrLine Cyr" w:cs="LMUkrLine Cyr"/>
          <w:color w:val="000000"/>
          <w:w w:val="105"/>
          <w:lang w:val="ru-RU"/>
        </w:rPr>
        <w:t>ния</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гражданином</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или</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юридическим</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лицом</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выпущенных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органом</w:t>
      </w:r>
      <w:r w:rsidRPr="007163D6">
        <w:rPr>
          <w:rFonts w:ascii="LMUkrLine" w:hAnsi="LMUkrLine" w:cs="LMUkrLine"/>
          <w:color w:val="000000"/>
          <w:w w:val="105"/>
          <w:lang w:val="ru-RU"/>
        </w:rPr>
        <w:t xml:space="preserve"> </w:t>
      </w:r>
      <w:r w:rsidRPr="007163D6">
        <w:rPr>
          <w:rFonts w:ascii="LMUkrLine Cyr" w:hAnsi="LMUkrLine Cyr" w:cs="LMUkrLine Cyr"/>
          <w:color w:val="000000"/>
          <w:spacing w:val="1"/>
          <w:w w:val="105"/>
          <w:lang w:val="ru-RU"/>
        </w:rPr>
        <w:t>местного</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самоуправления</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муниципальных</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облигаций</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Их</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выпуск</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w w:val="105"/>
          <w:lang w:val="ru-RU"/>
        </w:rPr>
        <w:t>может</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быть</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предпринят</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только</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в</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целях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реализации</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программ</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и</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про</w:t>
      </w:r>
      <w:r w:rsidRPr="007163D6">
        <w:rPr>
          <w:rFonts w:ascii="LMUkrLine" w:hAnsi="LMUkrLine" w:cs="LMUkrLine"/>
          <w:color w:val="000000"/>
          <w:w w:val="105"/>
          <w:lang w:val="ru-RU"/>
        </w:rPr>
        <w:softHyphen/>
      </w:r>
      <w:r w:rsidRPr="007163D6">
        <w:rPr>
          <w:rFonts w:ascii="LMUkrLine Cyr" w:hAnsi="LMUkrLine Cyr" w:cs="LMUkrLine Cyr"/>
          <w:color w:val="000000"/>
          <w:spacing w:val="1"/>
          <w:w w:val="105"/>
          <w:lang w:val="ru-RU"/>
        </w:rPr>
        <w:t>ектов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развития</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муниципального</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образования</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утвержденных</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по</w:t>
      </w:r>
      <w:r w:rsidRPr="007163D6">
        <w:rPr>
          <w:rFonts w:ascii="LMUkrLine" w:hAnsi="LMUkrLine" w:cs="LMUkrLine"/>
          <w:color w:val="000000"/>
          <w:spacing w:val="1"/>
          <w:w w:val="105"/>
          <w:lang w:val="ru-RU"/>
        </w:rPr>
        <w:softHyphen/>
      </w:r>
      <w:r w:rsidRPr="007163D6">
        <w:rPr>
          <w:rFonts w:ascii="LMUkrLine Cyr" w:hAnsi="LMUkrLine Cyr" w:cs="LMUkrLine Cyr"/>
          <w:color w:val="000000"/>
          <w:spacing w:val="2"/>
          <w:w w:val="105"/>
          <w:lang w:val="ru-RU"/>
        </w:rPr>
        <w:t>рядке</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установленном</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уставом</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муниципального</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образования</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Вы</w:t>
      </w:r>
      <w:r w:rsidRPr="007163D6">
        <w:rPr>
          <w:rFonts w:ascii="LMUkrLine" w:hAnsi="LMUkrLine" w:cs="LMUkrLine"/>
          <w:color w:val="000000"/>
          <w:spacing w:val="2"/>
          <w:w w:val="105"/>
          <w:lang w:val="ru-RU"/>
        </w:rPr>
        <w:softHyphen/>
      </w:r>
      <w:r w:rsidRPr="007163D6">
        <w:rPr>
          <w:rFonts w:ascii="LMUkrLine Cyr" w:hAnsi="LMUkrLine Cyr" w:cs="LMUkrLine Cyr"/>
          <w:color w:val="000000"/>
          <w:w w:val="105"/>
          <w:lang w:val="ru-RU"/>
        </w:rPr>
        <w:t>пуск</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муниципальных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облигаций</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обеспечивается</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муниципальным</w:t>
      </w:r>
      <w:r w:rsidRPr="007163D6">
        <w:rPr>
          <w:rFonts w:ascii="LMUkrLine" w:hAnsi="LMUkrLine" w:cs="LMUkrLine"/>
          <w:color w:val="000000"/>
          <w:w w:val="105"/>
          <w:lang w:val="ru-RU"/>
        </w:rPr>
        <w:t xml:space="preserve"> </w:t>
      </w:r>
      <w:r w:rsidRPr="007163D6">
        <w:rPr>
          <w:rFonts w:ascii="LMUkrLine Cyr" w:hAnsi="LMUkrLine Cyr" w:cs="LMUkrLine Cyr"/>
          <w:color w:val="000000"/>
          <w:spacing w:val="-1"/>
          <w:w w:val="105"/>
          <w:lang w:val="ru-RU"/>
        </w:rPr>
        <w:t>имуществом</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и</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средствами</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местных</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бюджетов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Порядок</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выпуска</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w w:val="105"/>
          <w:lang w:val="ru-RU"/>
        </w:rPr>
        <w:t>муниципальных</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облигаций</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определяется</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законодательством</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РФ</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Государство</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не</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несет</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ответственности</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по</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обязательствам</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муниципального</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образования</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а</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муниципальное</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образо</w:t>
      </w:r>
      <w:r w:rsidRPr="007163D6">
        <w:rPr>
          <w:rFonts w:ascii="LMUkrLine Cyr" w:hAnsi="LMUkrLine Cyr" w:cs="LMUkrLine Cyr"/>
          <w:color w:val="000000"/>
          <w:spacing w:val="1"/>
          <w:w w:val="105"/>
          <w:lang w:val="ru-RU"/>
        </w:rPr>
        <w:t>вание</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не</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несет</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ответственности</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по</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обязательствам</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государства</w:t>
      </w:r>
      <w:r w:rsidRPr="007163D6">
        <w:rPr>
          <w:rFonts w:ascii="LMUkrLine" w:hAnsi="LMUkrLine" w:cs="LMUkrLine"/>
          <w:color w:val="000000"/>
          <w:spacing w:val="1"/>
          <w:w w:val="105"/>
          <w:lang w:val="ru-RU"/>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w w:val="105"/>
          <w:lang w:val="ru-RU"/>
        </w:rPr>
        <w:t>Исполнение</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обязательств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по</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муниципальным</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облигациям</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осуществляется</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за</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счет</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средств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местной</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казны</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соответствии</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с</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право</w:t>
      </w:r>
      <w:r w:rsidRPr="007163D6">
        <w:rPr>
          <w:rFonts w:ascii="LMUkrLine Cyr" w:hAnsi="LMUkrLine Cyr" w:cs="LMUkrLine Cyr"/>
          <w:color w:val="000000"/>
          <w:w w:val="105"/>
          <w:lang w:val="ru-RU"/>
        </w:rPr>
        <w:t>вым</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актом</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органа</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местного</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самоуправления</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о</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местном</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бюджете</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на</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текущий</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финансовый</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год</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Предельно</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допустимая</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сумма</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долговых</w:t>
      </w:r>
      <w:r w:rsidRPr="007163D6">
        <w:rPr>
          <w:rFonts w:ascii="LMUkrLine" w:hAnsi="LMUkrLine" w:cs="LMUkrLine"/>
          <w:color w:val="000000"/>
          <w:w w:val="105"/>
          <w:lang w:val="ru-RU"/>
        </w:rPr>
        <w:t xml:space="preserve"> </w:t>
      </w:r>
      <w:r w:rsidRPr="007163D6">
        <w:rPr>
          <w:rFonts w:ascii="LMUkrLine Cyr" w:hAnsi="LMUkrLine Cyr" w:cs="LMUkrLine Cyr"/>
          <w:color w:val="000000"/>
          <w:spacing w:val="1"/>
          <w:w w:val="105"/>
          <w:lang w:val="ru-RU"/>
        </w:rPr>
        <w:t>обязательств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органов</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местного</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самоуправления</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не</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должна</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превы</w:t>
      </w:r>
      <w:r w:rsidRPr="007163D6">
        <w:rPr>
          <w:rFonts w:ascii="LMUkrLine" w:hAnsi="LMUkrLine" w:cs="LMUkrLine"/>
          <w:color w:val="000000"/>
          <w:spacing w:val="1"/>
          <w:w w:val="105"/>
          <w:lang w:val="ru-RU"/>
        </w:rPr>
        <w:softHyphen/>
      </w:r>
      <w:r w:rsidRPr="007163D6">
        <w:rPr>
          <w:rFonts w:ascii="LMUkrLine Cyr" w:hAnsi="LMUkrLine Cyr" w:cs="LMUkrLine Cyr"/>
          <w:color w:val="000000"/>
          <w:spacing w:val="1"/>
          <w:w w:val="105"/>
          <w:lang w:val="ru-RU"/>
        </w:rPr>
        <w:t>шать</w:t>
      </w:r>
      <w:r w:rsidRPr="007163D6">
        <w:rPr>
          <w:rFonts w:ascii="LMUkrLine" w:hAnsi="LMUkrLine" w:cs="LMUkrLine"/>
          <w:color w:val="000000"/>
          <w:spacing w:val="1"/>
          <w:w w:val="105"/>
          <w:lang w:val="ru-RU"/>
        </w:rPr>
        <w:t xml:space="preserve"> 15% </w:t>
      </w:r>
      <w:r w:rsidRPr="007163D6">
        <w:rPr>
          <w:rFonts w:ascii="LMUkrLine Cyr" w:hAnsi="LMUkrLine Cyr" w:cs="LMUkrLine Cyr"/>
          <w:color w:val="000000"/>
          <w:spacing w:val="1"/>
          <w:w w:val="105"/>
          <w:lang w:val="ru-RU"/>
        </w:rPr>
        <w:t>объема</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расходной</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части</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местного</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бюджета</w:t>
      </w:r>
      <w:r w:rsidRPr="007163D6">
        <w:rPr>
          <w:rFonts w:ascii="LMUkrLine" w:hAnsi="LMUkrLine" w:cs="LMUkrLine"/>
          <w:color w:val="000000"/>
          <w:spacing w:val="1"/>
          <w:w w:val="105"/>
          <w:lang w:val="ru-RU"/>
        </w:rPr>
        <w:t xml:space="preserve">. </w:t>
      </w:r>
      <w:r w:rsidRPr="007163D6">
        <w:rPr>
          <w:rFonts w:ascii="LMUkrLine Cyr" w:hAnsi="LMUkrLine Cyr" w:cs="LMUkrLine Cyr"/>
          <w:color w:val="000000"/>
          <w:spacing w:val="1"/>
          <w:w w:val="105"/>
          <w:lang w:val="ru-RU"/>
        </w:rPr>
        <w:t>Краткосроч</w:t>
      </w:r>
      <w:r w:rsidRPr="007163D6">
        <w:rPr>
          <w:rFonts w:ascii="LMUkrLine" w:hAnsi="LMUkrLine" w:cs="LMUkrLine"/>
          <w:color w:val="000000"/>
          <w:spacing w:val="1"/>
          <w:w w:val="105"/>
          <w:lang w:val="ru-RU"/>
        </w:rPr>
        <w:softHyphen/>
      </w:r>
      <w:r w:rsidRPr="007163D6">
        <w:rPr>
          <w:rFonts w:ascii="LMUkrLine Cyr" w:hAnsi="LMUkrLine Cyr" w:cs="LMUkrLine Cyr"/>
          <w:color w:val="000000"/>
          <w:w w:val="105"/>
          <w:lang w:val="ru-RU"/>
        </w:rPr>
        <w:t>ные</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заимствования</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в</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любой</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форме</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не</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могут</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производиться</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до</w:t>
      </w:r>
      <w:r w:rsidRPr="007163D6">
        <w:rPr>
          <w:rFonts w:ascii="LMUkrLine" w:hAnsi="LMUkrLine" w:cs="LMUkrLine"/>
          <w:color w:val="000000"/>
          <w:w w:val="105"/>
          <w:lang w:val="ru-RU"/>
        </w:rPr>
        <w:t xml:space="preserve"> </w:t>
      </w:r>
      <w:r w:rsidRPr="007163D6">
        <w:rPr>
          <w:rFonts w:ascii="LMUkrLine Cyr" w:hAnsi="LMUkrLine Cyr" w:cs="LMUkrLine Cyr"/>
          <w:color w:val="000000"/>
          <w:w w:val="105"/>
          <w:lang w:val="ru-RU"/>
        </w:rPr>
        <w:t>ут</w:t>
      </w:r>
      <w:r w:rsidRPr="007163D6">
        <w:rPr>
          <w:rFonts w:ascii="LMUkrLine Cyr" w:hAnsi="LMUkrLine Cyr" w:cs="LMUkrLine Cyr"/>
          <w:color w:val="000000"/>
          <w:spacing w:val="2"/>
          <w:w w:val="105"/>
          <w:lang w:val="ru-RU"/>
        </w:rPr>
        <w:t>верждения</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местного</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бюджета</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на</w:t>
      </w:r>
      <w:r w:rsidRPr="007163D6">
        <w:rPr>
          <w:rFonts w:ascii="LMUkrLine" w:hAnsi="LMUkrLine" w:cs="LMUkrLine"/>
          <w:color w:val="000000"/>
          <w:spacing w:val="2"/>
          <w:w w:val="105"/>
          <w:lang w:val="ru-RU"/>
        </w:rPr>
        <w:t xml:space="preserve"> </w:t>
      </w:r>
      <w:r w:rsidRPr="007163D6">
        <w:rPr>
          <w:rFonts w:ascii="LMUkrLine Cyr" w:hAnsi="LMUkrLine Cyr" w:cs="LMUkrLine Cyr"/>
          <w:color w:val="000000"/>
          <w:spacing w:val="2"/>
          <w:w w:val="105"/>
          <w:lang w:val="ru-RU"/>
        </w:rPr>
        <w:t>текущий</w:t>
      </w:r>
      <w:r w:rsidRPr="007163D6">
        <w:rPr>
          <w:rFonts w:ascii="LMUkrLine" w:hAnsi="LMUkrLine" w:cs="LMUkrLine"/>
          <w:color w:val="000000"/>
          <w:spacing w:val="2"/>
          <w:w w:val="105"/>
          <w:lang w:val="ru-RU"/>
        </w:rPr>
        <w:t xml:space="preserve"> </w:t>
      </w:r>
      <w:r w:rsidRPr="007163D6">
        <w:rPr>
          <w:rFonts w:ascii="LMUkrLine Cyr" w:hAnsi="LMUkrLine Cyr" w:cs="LMUkrLine Cyr"/>
          <w:spacing w:val="2"/>
          <w:w w:val="105"/>
          <w:lang w:val="ru-RU"/>
        </w:rPr>
        <w:t>финансовый</w:t>
      </w:r>
      <w:r w:rsidRPr="007163D6">
        <w:rPr>
          <w:rFonts w:ascii="LMUkrLine" w:hAnsi="LMUkrLine" w:cs="LMUkrLine"/>
          <w:spacing w:val="2"/>
          <w:w w:val="105"/>
          <w:lang w:val="ru-RU"/>
        </w:rPr>
        <w:t xml:space="preserve"> </w:t>
      </w:r>
      <w:r w:rsidRPr="007163D6">
        <w:rPr>
          <w:rFonts w:ascii="LMUkrLine Cyr" w:hAnsi="LMUkrLine Cyr" w:cs="LMUkrLine Cyr"/>
          <w:spacing w:val="2"/>
          <w:w w:val="105"/>
          <w:lang w:val="ru-RU"/>
        </w:rPr>
        <w:t>год</w:t>
      </w:r>
      <w:r w:rsidRPr="007163D6">
        <w:rPr>
          <w:rFonts w:ascii="LMUkrLine" w:hAnsi="LMUkrLine" w:cs="LMUkrLine"/>
          <w:spacing w:val="2"/>
          <w:w w:val="105"/>
          <w:lang w:val="ru-RU"/>
        </w:rPr>
        <w:t xml:space="preserve">. </w:t>
      </w:r>
      <w:r w:rsidRPr="007163D6">
        <w:rPr>
          <w:rFonts w:ascii="LMUkrLine Cyr" w:hAnsi="LMUkrLine Cyr" w:cs="LMUkrLine Cyr"/>
          <w:spacing w:val="2"/>
          <w:w w:val="105"/>
          <w:lang w:val="ru-RU"/>
        </w:rPr>
        <w:t>Разме</w:t>
      </w:r>
      <w:r w:rsidRPr="007163D6">
        <w:rPr>
          <w:rFonts w:ascii="LMUkrLine Cyr" w:hAnsi="LMUkrLine Cyr" w:cs="LMUkrLine Cyr"/>
          <w:w w:val="106"/>
          <w:lang w:val="ru-RU"/>
        </w:rPr>
        <w:t>щение</w:t>
      </w:r>
      <w:r w:rsidRPr="007163D6">
        <w:rPr>
          <w:rFonts w:ascii="LMUkrLine" w:hAnsi="LMUkrLine" w:cs="LMUkrLine"/>
          <w:w w:val="106"/>
          <w:lang w:val="ru-RU"/>
        </w:rPr>
        <w:t xml:space="preserve">, </w:t>
      </w:r>
      <w:r w:rsidRPr="007163D6">
        <w:rPr>
          <w:rFonts w:ascii="LMUkrLine Cyr" w:hAnsi="LMUkrLine Cyr" w:cs="LMUkrLine Cyr"/>
          <w:w w:val="106"/>
          <w:lang w:val="ru-RU"/>
        </w:rPr>
        <w:t>обращение</w:t>
      </w:r>
      <w:r w:rsidRPr="007163D6">
        <w:rPr>
          <w:rFonts w:ascii="LMUkrLine" w:hAnsi="LMUkrLine" w:cs="LMUkrLine"/>
          <w:w w:val="106"/>
          <w:lang w:val="ru-RU"/>
        </w:rPr>
        <w:t xml:space="preserve">, </w:t>
      </w:r>
      <w:r w:rsidRPr="007163D6">
        <w:rPr>
          <w:rFonts w:ascii="LMUkrLine Cyr" w:hAnsi="LMUkrLine Cyr" w:cs="LMUkrLine Cyr"/>
          <w:w w:val="106"/>
          <w:lang w:val="ru-RU"/>
        </w:rPr>
        <w:t>распространение</w:t>
      </w:r>
      <w:r w:rsidRPr="007163D6">
        <w:rPr>
          <w:rFonts w:ascii="LMUkrLine" w:hAnsi="LMUkrLine" w:cs="LMUkrLine"/>
          <w:w w:val="106"/>
          <w:lang w:val="ru-RU"/>
        </w:rPr>
        <w:t xml:space="preserve"> </w:t>
      </w:r>
      <w:r w:rsidRPr="007163D6">
        <w:rPr>
          <w:rFonts w:ascii="LMUkrLine Cyr" w:hAnsi="LMUkrLine Cyr" w:cs="LMUkrLine Cyr"/>
          <w:w w:val="106"/>
          <w:lang w:val="ru-RU"/>
        </w:rPr>
        <w:t>муниципальных</w:t>
      </w:r>
      <w:r w:rsidRPr="007163D6">
        <w:rPr>
          <w:rFonts w:ascii="LMUkrLine" w:hAnsi="LMUkrLine" w:cs="LMUkrLine"/>
          <w:w w:val="106"/>
          <w:lang w:val="ru-RU"/>
        </w:rPr>
        <w:t xml:space="preserve"> </w:t>
      </w:r>
      <w:r w:rsidRPr="007163D6">
        <w:rPr>
          <w:rFonts w:ascii="LMUkrLine Cyr" w:hAnsi="LMUkrLine Cyr" w:cs="LMUkrLine Cyr"/>
          <w:w w:val="106"/>
          <w:lang w:val="ru-RU"/>
        </w:rPr>
        <w:t>облигаций</w:t>
      </w:r>
      <w:r w:rsidRPr="007163D6">
        <w:rPr>
          <w:rFonts w:ascii="LMUkrLine" w:hAnsi="LMUkrLine" w:cs="LMUkrLine"/>
          <w:w w:val="106"/>
          <w:lang w:val="ru-RU"/>
        </w:rPr>
        <w:t xml:space="preserve"> </w:t>
      </w:r>
      <w:r w:rsidRPr="007163D6">
        <w:rPr>
          <w:rFonts w:ascii="LMUkrLine Cyr" w:hAnsi="LMUkrLine Cyr" w:cs="LMUkrLine Cyr"/>
          <w:w w:val="106"/>
          <w:lang w:val="ru-RU"/>
        </w:rPr>
        <w:t>осуществляются</w:t>
      </w:r>
      <w:r w:rsidRPr="007163D6">
        <w:rPr>
          <w:rFonts w:ascii="LMUkrLine" w:hAnsi="LMUkrLine" w:cs="LMUkrLine"/>
          <w:w w:val="106"/>
          <w:lang w:val="ru-RU"/>
        </w:rPr>
        <w:t xml:space="preserve"> </w:t>
      </w:r>
      <w:r w:rsidRPr="007163D6">
        <w:rPr>
          <w:rFonts w:ascii="LMUkrLine Cyr" w:hAnsi="LMUkrLine Cyr" w:cs="LMUkrLine Cyr"/>
          <w:w w:val="106"/>
          <w:lang w:val="ru-RU"/>
        </w:rPr>
        <w:t>в</w:t>
      </w:r>
      <w:r w:rsidRPr="007163D6">
        <w:rPr>
          <w:rFonts w:ascii="LMUkrLine" w:hAnsi="LMUkrLine" w:cs="LMUkrLine"/>
          <w:w w:val="106"/>
          <w:lang w:val="ru-RU"/>
        </w:rPr>
        <w:t xml:space="preserve"> </w:t>
      </w:r>
      <w:r w:rsidRPr="007163D6">
        <w:rPr>
          <w:rFonts w:ascii="LMUkrLine Cyr" w:hAnsi="LMUkrLine Cyr" w:cs="LMUkrLine Cyr"/>
          <w:w w:val="106"/>
          <w:lang w:val="ru-RU"/>
        </w:rPr>
        <w:t>соответствии</w:t>
      </w:r>
      <w:r w:rsidRPr="007163D6">
        <w:rPr>
          <w:rFonts w:ascii="LMUkrLine" w:hAnsi="LMUkrLine" w:cs="LMUkrLine"/>
          <w:w w:val="106"/>
          <w:lang w:val="ru-RU"/>
        </w:rPr>
        <w:t xml:space="preserve"> </w:t>
      </w:r>
      <w:r w:rsidRPr="007163D6">
        <w:rPr>
          <w:rFonts w:ascii="LMUkrLine Cyr" w:hAnsi="LMUkrLine Cyr" w:cs="LMUkrLine Cyr"/>
          <w:w w:val="106"/>
          <w:lang w:val="ru-RU"/>
        </w:rPr>
        <w:t>с</w:t>
      </w:r>
      <w:r w:rsidRPr="007163D6">
        <w:rPr>
          <w:rFonts w:ascii="LMUkrLine" w:hAnsi="LMUkrLine" w:cs="LMUkrLine"/>
          <w:w w:val="106"/>
          <w:lang w:val="ru-RU"/>
        </w:rPr>
        <w:t xml:space="preserve"> </w:t>
      </w:r>
      <w:r w:rsidRPr="007163D6">
        <w:rPr>
          <w:rFonts w:ascii="LMUkrLine Cyr" w:hAnsi="LMUkrLine Cyr" w:cs="LMUkrLine Cyr"/>
          <w:w w:val="106"/>
          <w:lang w:val="ru-RU"/>
        </w:rPr>
        <w:t>законодательством</w:t>
      </w:r>
      <w:r w:rsidRPr="007163D6">
        <w:rPr>
          <w:rFonts w:ascii="LMUkrLine" w:hAnsi="LMUkrLine" w:cs="LMUkrLine"/>
          <w:color w:val="000000"/>
          <w:w w:val="106"/>
          <w:lang w:val="ru-RU"/>
        </w:rPr>
        <w:t xml:space="preserve"> </w:t>
      </w:r>
      <w:r w:rsidRPr="007163D6">
        <w:rPr>
          <w:rFonts w:ascii="LMUkrLine Cyr" w:hAnsi="LMUkrLine Cyr" w:cs="LMUkrLine Cyr"/>
          <w:color w:val="000000"/>
          <w:w w:val="106"/>
          <w:lang w:val="ru-RU"/>
        </w:rPr>
        <w:t>Р</w:t>
      </w:r>
      <w:r w:rsidRPr="007163D6">
        <w:rPr>
          <w:rFonts w:ascii="LMUkrLine Cyr" w:hAnsi="LMUkrLine Cyr" w:cs="LMUkrLine Cyr"/>
          <w:color w:val="000000"/>
          <w:spacing w:val="-1"/>
          <w:w w:val="106"/>
          <w:lang w:val="ru-RU"/>
        </w:rPr>
        <w:t>Ф</w:t>
      </w:r>
      <w:r w:rsidRPr="007163D6">
        <w:rPr>
          <w:rFonts w:ascii="LMUkrLine" w:hAnsi="LMUkrLine" w:cs="LMUkrLine"/>
          <w:color w:val="000000"/>
          <w:spacing w:val="-1"/>
          <w:w w:val="106"/>
          <w:lang w:val="ru-RU"/>
        </w:rPr>
        <w:t>.</w:t>
      </w:r>
    </w:p>
    <w:p w:rsidR="007163D6" w:rsidRPr="007163D6" w:rsidRDefault="007163D6">
      <w:pPr>
        <w:pStyle w:val="11"/>
        <w:widowControl w:val="0"/>
        <w:shd w:val="clear" w:color="auto" w:fill="FFFFFF"/>
        <w:spacing w:line="360" w:lineRule="auto"/>
        <w:ind w:firstLine="340"/>
        <w:jc w:val="both"/>
        <w:rPr>
          <w:rFonts w:ascii="LMUkrLine" w:hAnsi="LMUkrLine" w:cs="LMUkrLine"/>
          <w:sz w:val="26"/>
          <w:szCs w:val="26"/>
        </w:rPr>
      </w:pPr>
    </w:p>
    <w:p w:rsidR="007163D6" w:rsidRPr="007163D6" w:rsidRDefault="007163D6" w:rsidP="00EE620E">
      <w:pPr>
        <w:widowControl w:val="0"/>
        <w:numPr>
          <w:ilvl w:val="0"/>
          <w:numId w:val="15"/>
        </w:numPr>
        <w:spacing w:line="360" w:lineRule="auto"/>
        <w:ind w:left="720" w:hanging="720"/>
        <w:rPr>
          <w:rFonts w:ascii="LMUkrLine Cyr" w:hAnsi="LMUkrLine Cyr" w:cs="LMUkrLine Cyr"/>
          <w:b/>
          <w:bCs/>
          <w:sz w:val="26"/>
          <w:szCs w:val="26"/>
          <w:lang w:val="ru-RU"/>
        </w:rPr>
      </w:pPr>
      <w:r w:rsidRPr="007163D6">
        <w:rPr>
          <w:rFonts w:ascii="LMUkrLine Cyr" w:hAnsi="LMUkrLine Cyr" w:cs="LMUkrLine Cyr"/>
          <w:b/>
          <w:bCs/>
          <w:sz w:val="26"/>
          <w:szCs w:val="26"/>
          <w:lang w:val="ru-RU"/>
        </w:rPr>
        <w:t>Разработка муниципального бюджета и анализ его доходных и расходных статей</w:t>
      </w:r>
    </w:p>
    <w:p w:rsidR="007163D6" w:rsidRPr="007163D6" w:rsidRDefault="007163D6">
      <w:pPr>
        <w:widowControl w:val="0"/>
        <w:spacing w:line="360" w:lineRule="auto"/>
        <w:rPr>
          <w:rFonts w:ascii="LMUkrLine" w:hAnsi="LMUkrLine" w:cs="LMUkrLine"/>
          <w:b/>
          <w:bCs/>
          <w:sz w:val="26"/>
          <w:szCs w:val="26"/>
          <w:lang w:val="ru-RU"/>
        </w:rPr>
      </w:pPr>
    </w:p>
    <w:p w:rsidR="007163D6" w:rsidRPr="007163D6" w:rsidRDefault="007163D6">
      <w:pPr>
        <w:widowControl w:val="0"/>
        <w:shd w:val="clear" w:color="auto" w:fill="FFFFFF"/>
        <w:spacing w:line="360" w:lineRule="auto"/>
        <w:ind w:firstLine="340"/>
        <w:jc w:val="both"/>
        <w:rPr>
          <w:rFonts w:ascii="LMUkrLine" w:hAnsi="LMUkrLine" w:cs="LMUkrLine"/>
          <w:sz w:val="26"/>
          <w:szCs w:val="26"/>
          <w:lang w:val="ru-RU"/>
        </w:rPr>
      </w:pPr>
      <w:r w:rsidRPr="007163D6">
        <w:rPr>
          <w:rFonts w:ascii="LMUkrLine Cyr" w:hAnsi="LMUkrLine Cyr" w:cs="LMUkrLine Cyr"/>
          <w:color w:val="000000"/>
          <w:spacing w:val="2"/>
          <w:sz w:val="26"/>
          <w:szCs w:val="26"/>
          <w:lang w:val="ru-RU"/>
        </w:rPr>
        <w:t xml:space="preserve">На муниципальные органы власти возложена важная задача </w:t>
      </w:r>
      <w:r w:rsidRPr="007163D6">
        <w:rPr>
          <w:rFonts w:ascii="LMUkrLine Cyr" w:hAnsi="LMUkrLine Cyr" w:cs="LMUkrLine Cyr"/>
          <w:color w:val="000000"/>
          <w:spacing w:val="1"/>
          <w:sz w:val="26"/>
          <w:szCs w:val="26"/>
          <w:lang w:val="ru-RU"/>
        </w:rPr>
        <w:t>по осуществлению социальной политики государства. Финанси</w:t>
      </w:r>
      <w:r w:rsidRPr="007163D6">
        <w:rPr>
          <w:rFonts w:ascii="LMUkrLine Cyr" w:hAnsi="LMUkrLine Cyr" w:cs="LMUkrLine Cyr"/>
          <w:color w:val="000000"/>
          <w:spacing w:val="1"/>
          <w:sz w:val="26"/>
          <w:szCs w:val="26"/>
          <w:lang w:val="ru-RU"/>
        </w:rPr>
        <w:softHyphen/>
      </w:r>
      <w:r w:rsidRPr="007163D6">
        <w:rPr>
          <w:rFonts w:ascii="LMUkrLine Cyr" w:hAnsi="LMUkrLine Cyr" w:cs="LMUkrLine Cyr"/>
          <w:color w:val="000000"/>
          <w:spacing w:val="2"/>
          <w:sz w:val="26"/>
          <w:szCs w:val="26"/>
          <w:lang w:val="ru-RU"/>
        </w:rPr>
        <w:t xml:space="preserve">рование мероприятий по социальному обслуживанию населения </w:t>
      </w:r>
      <w:r w:rsidRPr="007163D6">
        <w:rPr>
          <w:rFonts w:ascii="LMUkrLine Cyr" w:hAnsi="LMUkrLine Cyr" w:cs="LMUkrLine Cyr"/>
          <w:color w:val="000000"/>
          <w:sz w:val="26"/>
          <w:szCs w:val="26"/>
          <w:lang w:val="ru-RU"/>
        </w:rPr>
        <w:t xml:space="preserve">в решающей части проводится за счет средств этих бюджетов. </w:t>
      </w:r>
      <w:r w:rsidRPr="007163D6">
        <w:rPr>
          <w:rFonts w:ascii="LMUkrLine Cyr" w:hAnsi="LMUkrLine Cyr" w:cs="LMUkrLine Cyr"/>
          <w:color w:val="000000"/>
          <w:spacing w:val="2"/>
          <w:sz w:val="26"/>
          <w:szCs w:val="26"/>
          <w:lang w:val="ru-RU"/>
        </w:rPr>
        <w:t xml:space="preserve">Осуществление государством социальной политики требует </w:t>
      </w:r>
      <w:r w:rsidRPr="007163D6">
        <w:rPr>
          <w:rFonts w:ascii="LMUkrLine Cyr" w:hAnsi="LMUkrLine Cyr" w:cs="LMUkrLine Cyr"/>
          <w:color w:val="000000"/>
          <w:spacing w:val="1"/>
          <w:sz w:val="26"/>
          <w:szCs w:val="26"/>
          <w:lang w:val="ru-RU"/>
        </w:rPr>
        <w:t>больших материальных и финансовых ресурсов.</w:t>
      </w:r>
    </w:p>
    <w:p w:rsidR="007163D6" w:rsidRPr="007163D6" w:rsidRDefault="007163D6">
      <w:pPr>
        <w:widowControl w:val="0"/>
        <w:shd w:val="clear" w:color="auto" w:fill="FFFFFF"/>
        <w:spacing w:line="360" w:lineRule="auto"/>
        <w:ind w:firstLine="340"/>
        <w:jc w:val="both"/>
        <w:rPr>
          <w:rFonts w:ascii="LMUkrLine" w:hAnsi="LMUkrLine" w:cs="LMUkrLine"/>
          <w:sz w:val="26"/>
          <w:szCs w:val="26"/>
          <w:lang w:val="ru-RU"/>
        </w:rPr>
      </w:pPr>
      <w:r w:rsidRPr="007163D6">
        <w:rPr>
          <w:rFonts w:ascii="LMUkrLine Cyr" w:hAnsi="LMUkrLine Cyr" w:cs="LMUkrLine Cyr"/>
          <w:color w:val="000000"/>
          <w:spacing w:val="1"/>
          <w:sz w:val="26"/>
          <w:szCs w:val="26"/>
          <w:lang w:val="ru-RU"/>
        </w:rPr>
        <w:t>В основе распределения общегосударственных денежных ре</w:t>
      </w:r>
      <w:r w:rsidRPr="007163D6">
        <w:rPr>
          <w:rFonts w:ascii="LMUkrLine Cyr" w:hAnsi="LMUkrLine Cyr" w:cs="LMUkrLine Cyr"/>
          <w:color w:val="000000"/>
          <w:spacing w:val="1"/>
          <w:sz w:val="26"/>
          <w:szCs w:val="26"/>
          <w:lang w:val="ru-RU"/>
        </w:rPr>
        <w:softHyphen/>
      </w:r>
      <w:r w:rsidRPr="007163D6">
        <w:rPr>
          <w:rFonts w:ascii="LMUkrLine Cyr" w:hAnsi="LMUkrLine Cyr" w:cs="LMUkrLine Cyr"/>
          <w:color w:val="000000"/>
          <w:spacing w:val="2"/>
          <w:sz w:val="26"/>
          <w:szCs w:val="26"/>
          <w:lang w:val="ru-RU"/>
        </w:rPr>
        <w:t>сурсов между звеньями бюджетной системы заложены принци</w:t>
      </w:r>
      <w:r w:rsidRPr="007163D6">
        <w:rPr>
          <w:rFonts w:ascii="LMUkrLine Cyr" w:hAnsi="LMUkrLine Cyr" w:cs="LMUkrLine Cyr"/>
          <w:color w:val="000000"/>
          <w:spacing w:val="2"/>
          <w:sz w:val="26"/>
          <w:szCs w:val="26"/>
          <w:lang w:val="ru-RU"/>
        </w:rPr>
        <w:softHyphen/>
      </w:r>
      <w:r w:rsidRPr="007163D6">
        <w:rPr>
          <w:rFonts w:ascii="LMUkrLine Cyr" w:hAnsi="LMUkrLine Cyr" w:cs="LMUkrLine Cyr"/>
          <w:color w:val="000000"/>
          <w:spacing w:val="-1"/>
          <w:sz w:val="26"/>
          <w:szCs w:val="26"/>
          <w:lang w:val="ru-RU"/>
        </w:rPr>
        <w:t>пы самостоятельности территориальных бюджетов, их государст</w:t>
      </w:r>
      <w:r w:rsidRPr="007163D6">
        <w:rPr>
          <w:rFonts w:ascii="LMUkrLine Cyr" w:hAnsi="LMUkrLine Cyr" w:cs="LMUkrLine Cyr"/>
          <w:color w:val="000000"/>
          <w:spacing w:val="-1"/>
          <w:sz w:val="26"/>
          <w:szCs w:val="26"/>
          <w:lang w:val="ru-RU"/>
        </w:rPr>
        <w:softHyphen/>
      </w:r>
      <w:r w:rsidRPr="007163D6">
        <w:rPr>
          <w:rFonts w:ascii="LMUkrLine Cyr" w:hAnsi="LMUkrLine Cyr" w:cs="LMUkrLine Cyr"/>
          <w:color w:val="000000"/>
          <w:spacing w:val="2"/>
          <w:sz w:val="26"/>
          <w:szCs w:val="26"/>
          <w:lang w:val="ru-RU"/>
        </w:rPr>
        <w:t>венной финансовой поддержки, территориального формирова</w:t>
      </w:r>
      <w:r w:rsidRPr="007163D6">
        <w:rPr>
          <w:rFonts w:ascii="LMUkrLine Cyr" w:hAnsi="LMUkrLine Cyr" w:cs="LMUkrLine Cyr"/>
          <w:color w:val="000000"/>
          <w:spacing w:val="2"/>
          <w:sz w:val="26"/>
          <w:szCs w:val="26"/>
          <w:lang w:val="ru-RU"/>
        </w:rPr>
        <w:softHyphen/>
      </w:r>
      <w:r w:rsidRPr="007163D6">
        <w:rPr>
          <w:rFonts w:ascii="LMUkrLine Cyr" w:hAnsi="LMUkrLine Cyr" w:cs="LMUkrLine Cyr"/>
          <w:color w:val="000000"/>
          <w:sz w:val="26"/>
          <w:szCs w:val="26"/>
          <w:lang w:val="ru-RU"/>
        </w:rPr>
        <w:t xml:space="preserve">ния источников и доходов. Исходя из этих принципов доходы территориальных бюджетов формируются за счет собственных и </w:t>
      </w:r>
      <w:r w:rsidRPr="007163D6">
        <w:rPr>
          <w:rFonts w:ascii="LMUkrLine Cyr" w:hAnsi="LMUkrLine Cyr" w:cs="LMUkrLine Cyr"/>
          <w:color w:val="000000"/>
          <w:spacing w:val="-1"/>
          <w:sz w:val="26"/>
          <w:szCs w:val="26"/>
          <w:lang w:val="ru-RU"/>
        </w:rPr>
        <w:t>регулирующих источников доходов.</w:t>
      </w:r>
    </w:p>
    <w:p w:rsidR="007163D6" w:rsidRPr="007163D6" w:rsidRDefault="007163D6">
      <w:pPr>
        <w:widowControl w:val="0"/>
        <w:shd w:val="clear" w:color="auto" w:fill="FFFFFF"/>
        <w:tabs>
          <w:tab w:val="left" w:pos="0"/>
        </w:tabs>
        <w:spacing w:line="360" w:lineRule="auto"/>
        <w:ind w:firstLine="340"/>
        <w:jc w:val="both"/>
        <w:rPr>
          <w:rFonts w:ascii="LMUkrLine" w:hAnsi="LMUkrLine" w:cs="LMUkrLine"/>
          <w:sz w:val="26"/>
          <w:szCs w:val="26"/>
          <w:lang w:val="ru-RU"/>
        </w:rPr>
      </w:pPr>
      <w:r w:rsidRPr="007163D6">
        <w:rPr>
          <w:rFonts w:ascii="LMUkrLine Cyr" w:hAnsi="LMUkrLine Cyr" w:cs="LMUkrLine Cyr"/>
          <w:i/>
          <w:iCs/>
          <w:color w:val="000000"/>
          <w:sz w:val="26"/>
          <w:szCs w:val="26"/>
          <w:lang w:val="ru-RU"/>
        </w:rPr>
        <w:t xml:space="preserve">Собственные или закрепленные доходы — </w:t>
      </w:r>
      <w:r w:rsidRPr="007163D6">
        <w:rPr>
          <w:rFonts w:ascii="LMUkrLine Cyr" w:hAnsi="LMUkrLine Cyr" w:cs="LMUkrLine Cyr"/>
          <w:color w:val="000000"/>
          <w:sz w:val="26"/>
          <w:szCs w:val="26"/>
          <w:lang w:val="ru-RU"/>
        </w:rPr>
        <w:t>это средства, принад</w:t>
      </w:r>
      <w:r w:rsidRPr="007163D6">
        <w:rPr>
          <w:rFonts w:ascii="LMUkrLine Cyr" w:hAnsi="LMUkrLine Cyr" w:cs="LMUkrLine Cyr"/>
          <w:color w:val="000000"/>
          <w:sz w:val="26"/>
          <w:szCs w:val="26"/>
          <w:lang w:val="ru-RU"/>
        </w:rPr>
        <w:softHyphen/>
        <w:t xml:space="preserve">лежащие субъекту бюджетного права, т. е. полностью или в твердо </w:t>
      </w:r>
      <w:r w:rsidRPr="007163D6">
        <w:rPr>
          <w:rFonts w:ascii="LMUkrLine Cyr" w:hAnsi="LMUkrLine Cyr" w:cs="LMUkrLine Cyr"/>
          <w:color w:val="000000"/>
          <w:spacing w:val="1"/>
          <w:sz w:val="26"/>
          <w:szCs w:val="26"/>
          <w:lang w:val="ru-RU"/>
        </w:rPr>
        <w:t>фиксированной доле на постоянной основе поступающие в соот</w:t>
      </w:r>
      <w:r w:rsidRPr="007163D6">
        <w:rPr>
          <w:rFonts w:ascii="LMUkrLine Cyr" w:hAnsi="LMUkrLine Cyr" w:cs="LMUkrLine Cyr"/>
          <w:color w:val="000000"/>
          <w:spacing w:val="1"/>
          <w:sz w:val="26"/>
          <w:szCs w:val="26"/>
          <w:lang w:val="ru-RU"/>
        </w:rPr>
        <w:softHyphen/>
      </w:r>
      <w:r w:rsidRPr="007163D6">
        <w:rPr>
          <w:rFonts w:ascii="LMUkrLine Cyr" w:hAnsi="LMUkrLine Cyr" w:cs="LMUkrLine Cyr"/>
          <w:color w:val="000000"/>
          <w:sz w:val="26"/>
          <w:szCs w:val="26"/>
          <w:lang w:val="ru-RU"/>
        </w:rPr>
        <w:t>ветствующий бюджет, минуя вышестоящие бюджеты. Основу соб</w:t>
      </w:r>
      <w:r w:rsidRPr="007163D6">
        <w:rPr>
          <w:rFonts w:ascii="LMUkrLine Cyr" w:hAnsi="LMUkrLine Cyr" w:cs="LMUkrLine Cyr"/>
          <w:color w:val="000000"/>
          <w:spacing w:val="1"/>
          <w:sz w:val="26"/>
          <w:szCs w:val="26"/>
          <w:lang w:val="ru-RU"/>
        </w:rPr>
        <w:t>ственных доходов составляют местные налоги и сборы, отчисления</w:t>
      </w:r>
      <w:r w:rsidRPr="007163D6">
        <w:rPr>
          <w:rFonts w:ascii="LMUkrLine" w:hAnsi="LMUkrLine" w:cs="LMUkrLine"/>
          <w:smallCaps/>
          <w:color w:val="000000"/>
          <w:spacing w:val="1"/>
          <w:sz w:val="26"/>
          <w:szCs w:val="26"/>
          <w:lang w:val="ru-RU"/>
        </w:rPr>
        <w:t xml:space="preserve"> </w:t>
      </w:r>
      <w:r w:rsidRPr="007163D6">
        <w:rPr>
          <w:rFonts w:ascii="LMUkrLine Cyr" w:hAnsi="LMUkrLine Cyr" w:cs="LMUkrLine Cyr"/>
          <w:color w:val="000000"/>
          <w:spacing w:val="1"/>
          <w:sz w:val="26"/>
          <w:szCs w:val="26"/>
          <w:lang w:val="ru-RU"/>
        </w:rPr>
        <w:t>от федеральных и региональных налогов, переданные в тер</w:t>
      </w:r>
      <w:r w:rsidRPr="007163D6">
        <w:rPr>
          <w:rFonts w:ascii="LMUkrLine Cyr" w:hAnsi="LMUkrLine Cyr" w:cs="LMUkrLine Cyr"/>
          <w:color w:val="000000"/>
          <w:spacing w:val="1"/>
          <w:sz w:val="26"/>
          <w:szCs w:val="26"/>
          <w:lang w:val="ru-RU"/>
        </w:rPr>
        <w:softHyphen/>
      </w:r>
      <w:r w:rsidRPr="007163D6">
        <w:rPr>
          <w:rFonts w:ascii="LMUkrLine Cyr" w:hAnsi="LMUkrLine Cyr" w:cs="LMUkrLine Cyr"/>
          <w:color w:val="000000"/>
          <w:sz w:val="26"/>
          <w:szCs w:val="26"/>
          <w:lang w:val="ru-RU"/>
        </w:rPr>
        <w:t>риториальные бюджеты в твердой доле на постоянной основе.</w:t>
      </w:r>
    </w:p>
    <w:p w:rsidR="007163D6" w:rsidRPr="007163D6" w:rsidRDefault="007163D6">
      <w:pPr>
        <w:widowControl w:val="0"/>
        <w:shd w:val="clear" w:color="auto" w:fill="FFFFFF"/>
        <w:spacing w:line="360" w:lineRule="auto"/>
        <w:ind w:firstLine="340"/>
        <w:jc w:val="both"/>
        <w:rPr>
          <w:rFonts w:ascii="LMUkrLine" w:hAnsi="LMUkrLine" w:cs="LMUkrLine"/>
          <w:sz w:val="26"/>
          <w:szCs w:val="26"/>
          <w:lang w:val="ru-RU"/>
        </w:rPr>
      </w:pPr>
      <w:r w:rsidRPr="007163D6">
        <w:rPr>
          <w:rFonts w:ascii="LMUkrLine Cyr" w:hAnsi="LMUkrLine Cyr" w:cs="LMUkrLine Cyr"/>
          <w:color w:val="000000"/>
          <w:spacing w:val="3"/>
          <w:sz w:val="26"/>
          <w:szCs w:val="26"/>
          <w:lang w:val="ru-RU"/>
        </w:rPr>
        <w:t xml:space="preserve">Термин </w:t>
      </w:r>
      <w:r w:rsidRPr="007163D6">
        <w:rPr>
          <w:rFonts w:ascii="LMUkrLine Cyr" w:hAnsi="LMUkrLine Cyr" w:cs="LMUkrLine Cyr"/>
          <w:i/>
          <w:iCs/>
          <w:color w:val="000000"/>
          <w:spacing w:val="3"/>
          <w:sz w:val="26"/>
          <w:szCs w:val="26"/>
          <w:lang w:val="ru-RU"/>
        </w:rPr>
        <w:t xml:space="preserve">«регулирование бюджетов» </w:t>
      </w:r>
      <w:r w:rsidRPr="007163D6">
        <w:rPr>
          <w:rFonts w:ascii="LMUkrLine Cyr" w:hAnsi="LMUkrLine Cyr" w:cs="LMUkrLine Cyr"/>
          <w:color w:val="000000"/>
          <w:spacing w:val="3"/>
          <w:sz w:val="26"/>
          <w:szCs w:val="26"/>
          <w:lang w:val="ru-RU"/>
        </w:rPr>
        <w:t>широко применяется в т</w:t>
      </w:r>
      <w:r w:rsidRPr="007163D6">
        <w:rPr>
          <w:rFonts w:ascii="LMUkrLine Cyr" w:hAnsi="LMUkrLine Cyr" w:cs="LMUkrLine Cyr"/>
          <w:color w:val="000000"/>
          <w:spacing w:val="-1"/>
          <w:sz w:val="26"/>
          <w:szCs w:val="26"/>
          <w:lang w:val="ru-RU"/>
        </w:rPr>
        <w:t>еории и практике бюджетной работы. Государство предоставляет</w:t>
      </w:r>
      <w:r w:rsidRPr="007163D6">
        <w:rPr>
          <w:rFonts w:ascii="LMUkrLine Cyr" w:hAnsi="LMUkrLine Cyr" w:cs="LMUkrLine Cyr"/>
          <w:color w:val="000000"/>
          <w:sz w:val="26"/>
          <w:szCs w:val="26"/>
          <w:lang w:val="ru-RU"/>
        </w:rPr>
        <w:t xml:space="preserve"> территориальным органам власти сверх имеющихся в их рас</w:t>
      </w:r>
      <w:r w:rsidRPr="007163D6">
        <w:rPr>
          <w:rFonts w:ascii="LMUkrLine Cyr" w:hAnsi="LMUkrLine Cyr" w:cs="LMUkrLine Cyr"/>
          <w:color w:val="000000"/>
          <w:sz w:val="26"/>
          <w:szCs w:val="26"/>
          <w:lang w:val="ru-RU"/>
        </w:rPr>
        <w:softHyphen/>
      </w:r>
      <w:r w:rsidRPr="007163D6">
        <w:rPr>
          <w:rFonts w:ascii="LMUkrLine Cyr" w:hAnsi="LMUkrLine Cyr" w:cs="LMUkrLine Cyr"/>
          <w:color w:val="000000"/>
          <w:spacing w:val="1"/>
          <w:sz w:val="26"/>
          <w:szCs w:val="26"/>
          <w:lang w:val="ru-RU"/>
        </w:rPr>
        <w:t>поряжении закрепленных доходов финансовые ресурсы, необ</w:t>
      </w:r>
      <w:r w:rsidRPr="007163D6">
        <w:rPr>
          <w:rFonts w:ascii="LMUkrLine Cyr" w:hAnsi="LMUkrLine Cyr" w:cs="LMUkrLine Cyr"/>
          <w:color w:val="000000"/>
          <w:spacing w:val="1"/>
          <w:sz w:val="26"/>
          <w:szCs w:val="26"/>
          <w:lang w:val="ru-RU"/>
        </w:rPr>
        <w:softHyphen/>
        <w:t>ходимые для выполнения возложенных на них функций. Таким образом, государство регулирует все бюджеты, балансирует их доходы и расходы.</w:t>
      </w:r>
    </w:p>
    <w:p w:rsidR="007163D6" w:rsidRPr="007163D6" w:rsidRDefault="007163D6">
      <w:pPr>
        <w:widowControl w:val="0"/>
        <w:shd w:val="clear" w:color="auto" w:fill="FFFFFF"/>
        <w:spacing w:line="396" w:lineRule="auto"/>
        <w:ind w:firstLine="340"/>
        <w:jc w:val="both"/>
        <w:rPr>
          <w:rFonts w:ascii="LMUkrLine" w:hAnsi="LMUkrLine" w:cs="LMUkrLine"/>
          <w:sz w:val="26"/>
          <w:szCs w:val="26"/>
          <w:lang w:val="ru-RU"/>
        </w:rPr>
      </w:pPr>
      <w:r w:rsidRPr="007163D6">
        <w:rPr>
          <w:rFonts w:ascii="LMUkrLine Cyr" w:hAnsi="LMUkrLine Cyr" w:cs="LMUkrLine Cyr"/>
          <w:i/>
          <w:iCs/>
          <w:color w:val="000000"/>
          <w:spacing w:val="2"/>
          <w:sz w:val="26"/>
          <w:szCs w:val="26"/>
          <w:lang w:val="ru-RU"/>
        </w:rPr>
        <w:t xml:space="preserve">Регулирующие доходы — </w:t>
      </w:r>
      <w:r w:rsidRPr="007163D6">
        <w:rPr>
          <w:rFonts w:ascii="LMUkrLine Cyr" w:hAnsi="LMUkrLine Cyr" w:cs="LMUkrLine Cyr"/>
          <w:color w:val="000000"/>
          <w:spacing w:val="2"/>
          <w:sz w:val="26"/>
          <w:szCs w:val="26"/>
          <w:lang w:val="ru-RU"/>
        </w:rPr>
        <w:t>это совокупность денежных средств, передаваемых из вышестоящих бюджетов в нижестоя</w:t>
      </w:r>
      <w:r w:rsidRPr="007163D6">
        <w:rPr>
          <w:rFonts w:ascii="LMUkrLine Cyr" w:hAnsi="LMUkrLine Cyr" w:cs="LMUkrLine Cyr"/>
          <w:color w:val="000000"/>
          <w:spacing w:val="2"/>
          <w:sz w:val="26"/>
          <w:szCs w:val="26"/>
          <w:lang w:val="ru-RU"/>
        </w:rPr>
        <w:softHyphen/>
      </w:r>
      <w:r w:rsidRPr="007163D6">
        <w:rPr>
          <w:rFonts w:ascii="LMUkrLine Cyr" w:hAnsi="LMUkrLine Cyr" w:cs="LMUkrLine Cyr"/>
          <w:color w:val="000000"/>
          <w:spacing w:val="1"/>
          <w:sz w:val="26"/>
          <w:szCs w:val="26"/>
          <w:lang w:val="ru-RU"/>
        </w:rPr>
        <w:t xml:space="preserve">щие с целью регулирования (сбалансирования) их расходов и </w:t>
      </w:r>
      <w:r w:rsidRPr="007163D6">
        <w:rPr>
          <w:rFonts w:ascii="LMUkrLine Cyr" w:hAnsi="LMUkrLine Cyr" w:cs="LMUkrLine Cyr"/>
          <w:color w:val="000000"/>
          <w:sz w:val="26"/>
          <w:szCs w:val="26"/>
          <w:lang w:val="ru-RU"/>
        </w:rPr>
        <w:t xml:space="preserve">доходов. К регулирующим доходам относятся все финансовые </w:t>
      </w:r>
      <w:r w:rsidRPr="007163D6">
        <w:rPr>
          <w:rFonts w:ascii="LMUkrLine Cyr" w:hAnsi="LMUkrLine Cyr" w:cs="LMUkrLine Cyr"/>
          <w:color w:val="000000"/>
          <w:spacing w:val="1"/>
          <w:sz w:val="26"/>
          <w:szCs w:val="26"/>
          <w:lang w:val="ru-RU"/>
        </w:rPr>
        <w:t>ресурсы, используемые для этих целей, т. е. процентные отчис</w:t>
      </w:r>
      <w:r w:rsidRPr="007163D6">
        <w:rPr>
          <w:rFonts w:ascii="LMUkrLine Cyr" w:hAnsi="LMUkrLine Cyr" w:cs="LMUkrLine Cyr"/>
          <w:color w:val="000000"/>
          <w:spacing w:val="1"/>
          <w:sz w:val="26"/>
          <w:szCs w:val="26"/>
          <w:lang w:val="ru-RU"/>
        </w:rPr>
        <w:softHyphen/>
        <w:t>ления от федеральных и региональных налогов, дотации, суб</w:t>
      </w:r>
      <w:r w:rsidRPr="007163D6">
        <w:rPr>
          <w:rFonts w:ascii="LMUkrLine Cyr" w:hAnsi="LMUkrLine Cyr" w:cs="LMUkrLine Cyr"/>
          <w:color w:val="000000"/>
          <w:spacing w:val="1"/>
          <w:sz w:val="26"/>
          <w:szCs w:val="26"/>
          <w:lang w:val="ru-RU"/>
        </w:rPr>
        <w:softHyphen/>
        <w:t xml:space="preserve">венции, средства, полученные из вышестоящих бюджетов по взаимным расчетам, средства, полученные из федерального и </w:t>
      </w:r>
      <w:r w:rsidRPr="007163D6">
        <w:rPr>
          <w:rFonts w:ascii="LMUkrLine Cyr" w:hAnsi="LMUkrLine Cyr" w:cs="LMUkrLine Cyr"/>
          <w:color w:val="000000"/>
          <w:spacing w:val="2"/>
          <w:sz w:val="26"/>
          <w:szCs w:val="26"/>
          <w:lang w:val="ru-RU"/>
        </w:rPr>
        <w:t>региональных фондов финансовой поддержки территорий.</w:t>
      </w:r>
    </w:p>
    <w:p w:rsidR="007163D6" w:rsidRPr="007163D6" w:rsidRDefault="007163D6">
      <w:pPr>
        <w:widowControl w:val="0"/>
        <w:shd w:val="clear" w:color="auto" w:fill="FFFFFF"/>
        <w:spacing w:line="396" w:lineRule="auto"/>
        <w:ind w:firstLine="340"/>
        <w:jc w:val="both"/>
        <w:rPr>
          <w:rFonts w:ascii="LMUkrLine" w:hAnsi="LMUkrLine" w:cs="LMUkrLine"/>
          <w:sz w:val="26"/>
          <w:szCs w:val="26"/>
          <w:lang w:val="ru-RU"/>
        </w:rPr>
      </w:pPr>
      <w:r w:rsidRPr="007163D6">
        <w:rPr>
          <w:rFonts w:ascii="LMUkrLine Cyr" w:hAnsi="LMUkrLine Cyr" w:cs="LMUkrLine Cyr"/>
          <w:color w:val="000000"/>
          <w:spacing w:val="1"/>
          <w:sz w:val="26"/>
          <w:szCs w:val="26"/>
          <w:lang w:val="ru-RU"/>
        </w:rPr>
        <w:t>Таким образом, это средства, переданные вышестоящим ор</w:t>
      </w:r>
      <w:r w:rsidRPr="007163D6">
        <w:rPr>
          <w:rFonts w:ascii="LMUkrLine Cyr" w:hAnsi="LMUkrLine Cyr" w:cs="LMUkrLine Cyr"/>
          <w:color w:val="000000"/>
          <w:spacing w:val="1"/>
          <w:sz w:val="26"/>
          <w:szCs w:val="26"/>
          <w:lang w:val="ru-RU"/>
        </w:rPr>
        <w:softHyphen/>
        <w:t xml:space="preserve">ганом власти нижестоящему на основании юридического акта </w:t>
      </w:r>
      <w:r w:rsidRPr="007163D6">
        <w:rPr>
          <w:rFonts w:ascii="LMUkrLine Cyr" w:hAnsi="LMUkrLine Cyr" w:cs="LMUkrLine Cyr"/>
          <w:color w:val="000000"/>
          <w:spacing w:val="3"/>
          <w:sz w:val="26"/>
          <w:szCs w:val="26"/>
          <w:lang w:val="ru-RU"/>
        </w:rPr>
        <w:t xml:space="preserve">(закона, постановления, решения, распоряжения). Передача </w:t>
      </w:r>
      <w:r w:rsidRPr="007163D6">
        <w:rPr>
          <w:rFonts w:ascii="LMUkrLine Cyr" w:hAnsi="LMUkrLine Cyr" w:cs="LMUkrLine Cyr"/>
          <w:color w:val="000000"/>
          <w:sz w:val="26"/>
          <w:szCs w:val="26"/>
          <w:lang w:val="ru-RU"/>
        </w:rPr>
        <w:t>средств производится либо заблаговременно, т.е. до начала пла</w:t>
      </w:r>
      <w:r w:rsidRPr="007163D6">
        <w:rPr>
          <w:rFonts w:ascii="LMUkrLine Cyr" w:hAnsi="LMUkrLine Cyr" w:cs="LMUkrLine Cyr"/>
          <w:color w:val="000000"/>
          <w:sz w:val="26"/>
          <w:szCs w:val="26"/>
          <w:lang w:val="ru-RU"/>
        </w:rPr>
        <w:softHyphen/>
        <w:t>нируемого года на основании плана регулирования и законода</w:t>
      </w:r>
      <w:r w:rsidRPr="007163D6">
        <w:rPr>
          <w:rFonts w:ascii="LMUkrLine Cyr" w:hAnsi="LMUkrLine Cyr" w:cs="LMUkrLine Cyr"/>
          <w:color w:val="000000"/>
          <w:sz w:val="26"/>
          <w:szCs w:val="26"/>
          <w:lang w:val="ru-RU"/>
        </w:rPr>
        <w:softHyphen/>
        <w:t>тельного акта о бюджете на планируемый год, либо в процессе исполнения бюджета по указанию вышестоящих распорядитель</w:t>
      </w:r>
      <w:r w:rsidRPr="007163D6">
        <w:rPr>
          <w:rFonts w:ascii="LMUkrLine Cyr" w:hAnsi="LMUkrLine Cyr" w:cs="LMUkrLine Cyr"/>
          <w:color w:val="000000"/>
          <w:spacing w:val="2"/>
          <w:sz w:val="26"/>
          <w:szCs w:val="26"/>
          <w:lang w:val="ru-RU"/>
        </w:rPr>
        <w:t>ных и исполнительных органов.</w:t>
      </w:r>
    </w:p>
    <w:p w:rsidR="007163D6" w:rsidRPr="007163D6" w:rsidRDefault="007163D6">
      <w:pPr>
        <w:widowControl w:val="0"/>
        <w:spacing w:line="396" w:lineRule="auto"/>
        <w:ind w:firstLine="340"/>
        <w:jc w:val="both"/>
        <w:rPr>
          <w:rFonts w:ascii="LMUkrLine Cyr" w:hAnsi="LMUkrLine Cyr" w:cs="LMUkrLine Cyr"/>
          <w:color w:val="000000"/>
          <w:spacing w:val="1"/>
          <w:sz w:val="26"/>
          <w:szCs w:val="26"/>
          <w:lang w:val="ru-RU"/>
        </w:rPr>
      </w:pPr>
      <w:r w:rsidRPr="007163D6">
        <w:rPr>
          <w:rFonts w:ascii="LMUkrLine Cyr" w:hAnsi="LMUkrLine Cyr" w:cs="LMUkrLine Cyr"/>
          <w:color w:val="000000"/>
          <w:spacing w:val="2"/>
          <w:sz w:val="26"/>
          <w:szCs w:val="26"/>
          <w:lang w:val="ru-RU"/>
        </w:rPr>
        <w:t xml:space="preserve">Доходную часть территориальных бюджетов характеризуют </w:t>
      </w:r>
      <w:r w:rsidRPr="007163D6">
        <w:rPr>
          <w:rFonts w:ascii="LMUkrLine Cyr" w:hAnsi="LMUkrLine Cyr" w:cs="LMUkrLine Cyr"/>
          <w:color w:val="000000"/>
          <w:spacing w:val="1"/>
          <w:sz w:val="26"/>
          <w:szCs w:val="26"/>
          <w:lang w:val="ru-RU"/>
        </w:rPr>
        <w:t>следующие данные:</w:t>
      </w:r>
    </w:p>
    <w:p w:rsidR="007163D6" w:rsidRPr="007163D6" w:rsidRDefault="007163D6">
      <w:pPr>
        <w:pStyle w:val="6"/>
        <w:rPr>
          <w:rFonts w:ascii="LMUkrLine Cyr" w:hAnsi="LMUkrLine Cyr" w:cs="LMUkrLine Cyr"/>
        </w:rPr>
      </w:pPr>
      <w:r w:rsidRPr="007163D6">
        <w:rPr>
          <w:rFonts w:ascii="LMUkrLine Cyr" w:hAnsi="LMUkrLine Cyr" w:cs="LMUkrLine Cyr"/>
        </w:rPr>
        <w:t>Таблица 1</w:t>
      </w:r>
    </w:p>
    <w:p w:rsidR="007163D6" w:rsidRPr="007163D6" w:rsidRDefault="007163D6">
      <w:pPr>
        <w:pStyle w:val="1"/>
        <w:keepNext w:val="0"/>
        <w:widowControl w:val="0"/>
        <w:spacing w:line="396" w:lineRule="auto"/>
        <w:ind w:left="0" w:firstLine="340"/>
        <w:jc w:val="center"/>
        <w:rPr>
          <w:rFonts w:ascii="LMUkrLine" w:hAnsi="LMUkrLine" w:cs="LMUkrLine"/>
          <w:lang w:val="ru-RU"/>
        </w:rPr>
      </w:pPr>
      <w:r w:rsidRPr="007163D6">
        <w:rPr>
          <w:rFonts w:ascii="LMUkrLine Cyr" w:hAnsi="LMUkrLine Cyr" w:cs="LMUkrLine Cyr"/>
          <w:lang w:val="ru-RU"/>
        </w:rPr>
        <w:t xml:space="preserve">Доходы  территориальных бюджетов РФ </w:t>
      </w:r>
      <w:r w:rsidRPr="007163D6">
        <w:rPr>
          <w:rFonts w:ascii="LMUkrLine Cyr" w:hAnsi="LMUkrLine Cyr" w:cs="LMUkrLine Cyr"/>
          <w:color w:val="000000"/>
          <w:spacing w:val="1"/>
          <w:lang w:val="ru-RU"/>
        </w:rPr>
        <w:t>в 1997г. (млрд, руб.)</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771"/>
        <w:gridCol w:w="1890"/>
        <w:gridCol w:w="1834"/>
        <w:gridCol w:w="1201"/>
      </w:tblGrid>
      <w:tr w:rsidR="007163D6" w:rsidRPr="007163D6">
        <w:trPr>
          <w:trHeight w:hRule="exact" w:val="751"/>
        </w:trPr>
        <w:tc>
          <w:tcPr>
            <w:tcW w:w="0" w:type="auto"/>
            <w:shd w:val="clear" w:color="auto" w:fill="FFFFFF"/>
          </w:tcPr>
          <w:p w:rsidR="007163D6" w:rsidRPr="007163D6" w:rsidRDefault="007163D6">
            <w:pPr>
              <w:widowControl w:val="0"/>
              <w:shd w:val="clear" w:color="auto" w:fill="FFFFFF"/>
              <w:rPr>
                <w:rFonts w:ascii="LMUkrLine" w:hAnsi="LMUkrLine" w:cs="LMUkrLine"/>
                <w:sz w:val="22"/>
                <w:szCs w:val="22"/>
                <w:lang w:val="ru-RU"/>
              </w:rPr>
            </w:pPr>
          </w:p>
        </w:tc>
        <w:tc>
          <w:tcPr>
            <w:tcW w:w="1890" w:type="dxa"/>
            <w:shd w:val="clear" w:color="auto" w:fill="FFFFFF"/>
          </w:tcPr>
          <w:p w:rsidR="007163D6" w:rsidRPr="007163D6" w:rsidRDefault="007163D6">
            <w:pPr>
              <w:widowControl w:val="0"/>
              <w:shd w:val="clear" w:color="auto" w:fill="FFFFFF"/>
              <w:jc w:val="center"/>
              <w:rPr>
                <w:rFonts w:ascii="LMUkrLine Cyr" w:hAnsi="LMUkrLine Cyr" w:cs="LMUkrLine Cyr"/>
                <w:sz w:val="22"/>
                <w:szCs w:val="22"/>
                <w:lang w:val="ru-RU"/>
              </w:rPr>
            </w:pPr>
            <w:r w:rsidRPr="007163D6">
              <w:rPr>
                <w:rFonts w:ascii="LMUkrLine Cyr" w:hAnsi="LMUkrLine Cyr" w:cs="LMUkrLine Cyr"/>
                <w:sz w:val="22"/>
                <w:szCs w:val="22"/>
                <w:lang w:val="ru-RU"/>
              </w:rPr>
              <w:t>Территориаль-ные бюджеты</w:t>
            </w:r>
          </w:p>
        </w:tc>
        <w:tc>
          <w:tcPr>
            <w:tcW w:w="1834" w:type="dxa"/>
            <w:shd w:val="clear" w:color="auto" w:fill="FFFFFF"/>
          </w:tcPr>
          <w:p w:rsidR="007163D6" w:rsidRPr="007163D6" w:rsidRDefault="007163D6">
            <w:pPr>
              <w:widowControl w:val="0"/>
              <w:shd w:val="clear" w:color="auto" w:fill="FFFFFF"/>
              <w:jc w:val="center"/>
              <w:rPr>
                <w:rFonts w:ascii="LMUkrLine Cyr" w:hAnsi="LMUkrLine Cyr" w:cs="LMUkrLine Cyr"/>
                <w:sz w:val="22"/>
                <w:szCs w:val="22"/>
                <w:lang w:val="ru-RU"/>
              </w:rPr>
            </w:pPr>
            <w:r w:rsidRPr="007163D6">
              <w:rPr>
                <w:rFonts w:ascii="LMUkrLine Cyr" w:hAnsi="LMUkrLine Cyr" w:cs="LMUkrLine Cyr"/>
                <w:sz w:val="22"/>
                <w:szCs w:val="22"/>
                <w:lang w:val="ru-RU"/>
              </w:rPr>
              <w:t>Региональные бюджеты</w:t>
            </w:r>
          </w:p>
        </w:tc>
        <w:tc>
          <w:tcPr>
            <w:tcW w:w="1201" w:type="dxa"/>
            <w:shd w:val="clear" w:color="auto" w:fill="FFFFFF"/>
          </w:tcPr>
          <w:p w:rsidR="007163D6" w:rsidRPr="007163D6" w:rsidRDefault="007163D6">
            <w:pPr>
              <w:widowControl w:val="0"/>
              <w:shd w:val="clear" w:color="auto" w:fill="FFFFFF"/>
              <w:jc w:val="center"/>
              <w:rPr>
                <w:rFonts w:ascii="LMUkrLine Cyr" w:hAnsi="LMUkrLine Cyr" w:cs="LMUkrLine Cyr"/>
                <w:sz w:val="22"/>
                <w:szCs w:val="22"/>
                <w:lang w:val="ru-RU"/>
              </w:rPr>
            </w:pPr>
            <w:r w:rsidRPr="007163D6">
              <w:rPr>
                <w:rFonts w:ascii="LMUkrLine Cyr" w:hAnsi="LMUkrLine Cyr" w:cs="LMUkrLine Cyr"/>
                <w:sz w:val="22"/>
                <w:szCs w:val="22"/>
                <w:lang w:val="ru-RU"/>
              </w:rPr>
              <w:t>Местные бюджеты</w:t>
            </w:r>
          </w:p>
        </w:tc>
      </w:tr>
      <w:tr w:rsidR="007163D6" w:rsidRPr="007163D6">
        <w:trPr>
          <w:trHeight w:hRule="exact" w:val="606"/>
        </w:trPr>
        <w:tc>
          <w:tcPr>
            <w:tcW w:w="0" w:type="auto"/>
            <w:tcBorders>
              <w:bottom w:val="nil"/>
              <w:right w:val="nil"/>
            </w:tcBorders>
            <w:shd w:val="clear" w:color="auto" w:fill="FFFFFF"/>
          </w:tcPr>
          <w:p w:rsidR="007163D6" w:rsidRPr="007163D6" w:rsidRDefault="007163D6">
            <w:pPr>
              <w:widowControl w:val="0"/>
              <w:shd w:val="clear" w:color="auto" w:fill="FFFFFF"/>
              <w:rPr>
                <w:rFonts w:ascii="LMUkrLine Cyr" w:hAnsi="LMUkrLine Cyr" w:cs="LMUkrLine Cyr"/>
                <w:b/>
                <w:bCs/>
                <w:sz w:val="22"/>
                <w:szCs w:val="22"/>
                <w:lang w:val="ru-RU"/>
              </w:rPr>
            </w:pPr>
            <w:r w:rsidRPr="007163D6">
              <w:rPr>
                <w:rFonts w:ascii="LMUkrLine Cyr" w:hAnsi="LMUkrLine Cyr" w:cs="LMUkrLine Cyr"/>
                <w:b/>
                <w:bCs/>
                <w:sz w:val="22"/>
                <w:szCs w:val="22"/>
                <w:lang w:val="ru-RU"/>
              </w:rPr>
              <w:t>Доходы всего без внутренних оборотов</w:t>
            </w:r>
          </w:p>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из них:</w:t>
            </w:r>
          </w:p>
        </w:tc>
        <w:tc>
          <w:tcPr>
            <w:tcW w:w="1890" w:type="dxa"/>
            <w:tcBorders>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433429</w:t>
            </w:r>
          </w:p>
        </w:tc>
        <w:tc>
          <w:tcPr>
            <w:tcW w:w="1834" w:type="dxa"/>
            <w:tcBorders>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254158</w:t>
            </w:r>
          </w:p>
        </w:tc>
        <w:tc>
          <w:tcPr>
            <w:tcW w:w="1201" w:type="dxa"/>
            <w:tcBorders>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179271</w:t>
            </w:r>
          </w:p>
        </w:tc>
      </w:tr>
      <w:tr w:rsidR="007163D6" w:rsidRPr="007163D6">
        <w:trPr>
          <w:trHeight w:hRule="exact" w:val="366"/>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w:hAnsi="LMUkrLine" w:cs="LMUkrLine"/>
                <w:sz w:val="22"/>
                <w:szCs w:val="22"/>
                <w:lang w:val="ru-RU"/>
              </w:rPr>
            </w:pPr>
            <w:r w:rsidRPr="007163D6">
              <w:rPr>
                <w:rFonts w:ascii="LMUkrLine Cyr" w:hAnsi="LMUkrLine Cyr" w:cs="LMUkrLine Cyr"/>
                <w:i/>
                <w:iCs/>
                <w:sz w:val="22"/>
                <w:szCs w:val="22"/>
                <w:lang w:val="ru-RU"/>
              </w:rPr>
              <w:t>1. Налоговые доходы</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331524</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164550</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164974</w:t>
            </w:r>
          </w:p>
        </w:tc>
      </w:tr>
      <w:tr w:rsidR="007163D6" w:rsidRPr="007163D6">
        <w:trPr>
          <w:trHeight w:val="322"/>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прямые налоги на прибыль, доход, из них:</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143258</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66676</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76582</w:t>
            </w:r>
          </w:p>
        </w:tc>
      </w:tr>
      <w:tr w:rsidR="007163D6" w:rsidRPr="007163D6">
        <w:trPr>
          <w:trHeight w:hRule="exact" w:val="366"/>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xml:space="preserve">   налог на прибыль </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69195</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42616</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26579</w:t>
            </w:r>
          </w:p>
        </w:tc>
      </w:tr>
      <w:tr w:rsidR="007163D6" w:rsidRPr="007163D6">
        <w:trPr>
          <w:trHeight w:hRule="exact" w:val="346"/>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xml:space="preserve">   подоходный налог с физических лиц</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73485</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23899</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49586</w:t>
            </w:r>
          </w:p>
        </w:tc>
      </w:tr>
      <w:tr w:rsidR="007163D6" w:rsidRPr="007163D6">
        <w:trPr>
          <w:trHeight w:hRule="exact" w:val="730"/>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налоги, взимаемые в зависимости от   фонда оплаты труда</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9236</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3849</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5387</w:t>
            </w:r>
          </w:p>
        </w:tc>
      </w:tr>
      <w:tr w:rsidR="007163D6" w:rsidRPr="007163D6">
        <w:trPr>
          <w:trHeight w:hRule="exact" w:val="336"/>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xml:space="preserve">- налоги на товары и услуги </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74166</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45693</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28473</w:t>
            </w:r>
          </w:p>
        </w:tc>
      </w:tr>
      <w:tr w:rsidR="007163D6" w:rsidRPr="007163D6">
        <w:trPr>
          <w:trHeight w:hRule="exact" w:val="373"/>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xml:space="preserve">  налог на добавленную стоимость</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54094</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32760</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21334</w:t>
            </w:r>
          </w:p>
        </w:tc>
      </w:tr>
      <w:tr w:rsidR="007163D6" w:rsidRPr="007163D6">
        <w:trPr>
          <w:trHeight w:hRule="exact" w:val="341"/>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xml:space="preserve">  акцизы</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12533</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9416</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3137</w:t>
            </w:r>
          </w:p>
        </w:tc>
      </w:tr>
      <w:tr w:rsidR="007163D6" w:rsidRPr="007163D6">
        <w:trPr>
          <w:trHeight w:hRule="exact" w:val="364"/>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налоги на имущество</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47161</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22645</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24516</w:t>
            </w:r>
          </w:p>
        </w:tc>
      </w:tr>
      <w:tr w:rsidR="007163D6" w:rsidRPr="007163D6">
        <w:trPr>
          <w:trHeight w:hRule="exact" w:val="720"/>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xml:space="preserve">  налог на имущество</w:t>
            </w:r>
          </w:p>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xml:space="preserve">  с физических лиц</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462</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20</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442</w:t>
            </w:r>
          </w:p>
        </w:tc>
      </w:tr>
      <w:tr w:rsidR="007163D6" w:rsidRPr="007163D6">
        <w:trPr>
          <w:cantSplit/>
          <w:trHeight w:val="350"/>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xml:space="preserve">  налоги на имущество с предприятий</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46614</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22602</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24012</w:t>
            </w:r>
          </w:p>
        </w:tc>
      </w:tr>
      <w:tr w:rsidR="007163D6" w:rsidRPr="007163D6">
        <w:trPr>
          <w:trHeight w:hRule="exact" w:val="727"/>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платежи за использование   природных ресурсов</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29750</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17781</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11969</w:t>
            </w:r>
          </w:p>
        </w:tc>
      </w:tr>
      <w:tr w:rsidR="007163D6" w:rsidRPr="007163D6">
        <w:trPr>
          <w:trHeight w:hRule="exact" w:val="363"/>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xml:space="preserve">  плата за недра</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12090</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6993</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5097</w:t>
            </w:r>
          </w:p>
        </w:tc>
      </w:tr>
      <w:tr w:rsidR="007163D6" w:rsidRPr="007163D6">
        <w:trPr>
          <w:trHeight w:hRule="exact" w:val="534"/>
        </w:trPr>
        <w:tc>
          <w:tcPr>
            <w:tcW w:w="0" w:type="auto"/>
            <w:tcBorders>
              <w:top w:val="nil"/>
              <w:bottom w:val="nil"/>
              <w:right w:val="nil"/>
            </w:tcBorders>
            <w:shd w:val="clear" w:color="auto" w:fill="FFFFFF"/>
          </w:tcPr>
          <w:p w:rsidR="007163D6" w:rsidRPr="007163D6" w:rsidRDefault="007163D6">
            <w:pPr>
              <w:widowControl w:val="0"/>
              <w:shd w:val="clear" w:color="auto" w:fill="FFFFFF"/>
              <w:ind w:left="180" w:hanging="180"/>
              <w:rPr>
                <w:rFonts w:ascii="LMUkrLine Cyr" w:hAnsi="LMUkrLine Cyr" w:cs="LMUkrLine Cyr"/>
                <w:sz w:val="22"/>
                <w:szCs w:val="22"/>
                <w:lang w:val="ru-RU"/>
              </w:rPr>
            </w:pPr>
            <w:r w:rsidRPr="007163D6">
              <w:rPr>
                <w:rFonts w:ascii="LMUkrLine Cyr" w:hAnsi="LMUkrLine Cyr" w:cs="LMUkrLine Cyr"/>
                <w:sz w:val="22"/>
                <w:szCs w:val="22"/>
                <w:lang w:val="ru-RU"/>
              </w:rPr>
              <w:t xml:space="preserve">  земельные налоги и арендная плата   за землю</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8402</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2843</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5559</w:t>
            </w:r>
          </w:p>
        </w:tc>
      </w:tr>
      <w:tr w:rsidR="007163D6" w:rsidRPr="007163D6">
        <w:trPr>
          <w:trHeight w:hRule="exact" w:val="341"/>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i/>
                <w:iCs/>
                <w:sz w:val="22"/>
                <w:szCs w:val="22"/>
                <w:lang w:val="ru-RU"/>
              </w:rPr>
            </w:pPr>
            <w:r w:rsidRPr="007163D6">
              <w:rPr>
                <w:rFonts w:ascii="LMUkrLine Cyr" w:hAnsi="LMUkrLine Cyr" w:cs="LMUkrLine Cyr"/>
                <w:i/>
                <w:iCs/>
                <w:sz w:val="22"/>
                <w:szCs w:val="22"/>
                <w:lang w:val="ru-RU"/>
              </w:rPr>
              <w:t>2. Неналоговые доходы</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21280</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15158</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6122</w:t>
            </w:r>
          </w:p>
        </w:tc>
      </w:tr>
      <w:tr w:rsidR="007163D6" w:rsidRPr="007163D6">
        <w:trPr>
          <w:trHeight w:hRule="exact" w:val="364"/>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Cyr" w:hAnsi="LMUkrLine Cyr" w:cs="LMUkrLine Cyr"/>
                <w:i/>
                <w:iCs/>
                <w:sz w:val="22"/>
                <w:szCs w:val="22"/>
                <w:lang w:val="ru-RU"/>
              </w:rPr>
            </w:pPr>
            <w:r w:rsidRPr="007163D6">
              <w:rPr>
                <w:rFonts w:ascii="LMUkrLine Cyr" w:hAnsi="LMUkrLine Cyr" w:cs="LMUkrLine Cyr"/>
                <w:i/>
                <w:iCs/>
                <w:sz w:val="22"/>
                <w:szCs w:val="22"/>
                <w:lang w:val="ru-RU"/>
              </w:rPr>
              <w:t>3. Безвозмездные перечисления</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74472</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68695</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5777</w:t>
            </w:r>
          </w:p>
        </w:tc>
      </w:tr>
      <w:tr w:rsidR="007163D6" w:rsidRPr="007163D6">
        <w:trPr>
          <w:trHeight w:hRule="exact" w:val="729"/>
        </w:trPr>
        <w:tc>
          <w:tcPr>
            <w:tcW w:w="0" w:type="auto"/>
            <w:tcBorders>
              <w:top w:val="nil"/>
              <w:bottom w:val="nil"/>
              <w:right w:val="nil"/>
            </w:tcBorders>
            <w:shd w:val="clear" w:color="auto" w:fill="FFFFFF"/>
          </w:tcPr>
          <w:p w:rsidR="007163D6" w:rsidRPr="007163D6" w:rsidRDefault="007163D6">
            <w:pPr>
              <w:widowControl w:val="0"/>
              <w:shd w:val="clear" w:color="auto" w:fill="FFFFFF"/>
              <w:rPr>
                <w:rFonts w:ascii="LMUkrLine" w:hAnsi="LMUkrLine" w:cs="LMUkrLine"/>
                <w:sz w:val="22"/>
                <w:szCs w:val="22"/>
                <w:lang w:val="ru-RU"/>
              </w:rPr>
            </w:pPr>
            <w:r w:rsidRPr="007163D6">
              <w:rPr>
                <w:rFonts w:ascii="LMUkrLine Cyr" w:hAnsi="LMUkrLine Cyr" w:cs="LMUkrLine Cyr"/>
                <w:sz w:val="22"/>
                <w:szCs w:val="22"/>
                <w:lang w:val="ru-RU"/>
              </w:rPr>
              <w:t>- дотации и субвенции из федерального бюджета</w:t>
            </w:r>
          </w:p>
        </w:tc>
        <w:tc>
          <w:tcPr>
            <w:tcW w:w="1890"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6513</w:t>
            </w:r>
          </w:p>
        </w:tc>
        <w:tc>
          <w:tcPr>
            <w:tcW w:w="1834" w:type="dxa"/>
            <w:tcBorders>
              <w:top w:val="nil"/>
              <w:left w:val="nil"/>
              <w:bottom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2637</w:t>
            </w:r>
          </w:p>
        </w:tc>
        <w:tc>
          <w:tcPr>
            <w:tcW w:w="1201" w:type="dxa"/>
            <w:tcBorders>
              <w:top w:val="nil"/>
              <w:left w:val="nil"/>
              <w:bottom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3876</w:t>
            </w:r>
          </w:p>
        </w:tc>
      </w:tr>
      <w:tr w:rsidR="007163D6" w:rsidRPr="007163D6">
        <w:trPr>
          <w:trHeight w:val="350"/>
        </w:trPr>
        <w:tc>
          <w:tcPr>
            <w:tcW w:w="0" w:type="auto"/>
            <w:tcBorders>
              <w:top w:val="nil"/>
              <w:right w:val="nil"/>
            </w:tcBorders>
            <w:shd w:val="clear" w:color="auto" w:fill="FFFFFF"/>
          </w:tcPr>
          <w:p w:rsidR="007163D6" w:rsidRPr="007163D6" w:rsidRDefault="007163D6">
            <w:pPr>
              <w:widowControl w:val="0"/>
              <w:shd w:val="clear" w:color="auto" w:fill="FFFFFF"/>
              <w:rPr>
                <w:rFonts w:ascii="LMUkrLine Cyr" w:hAnsi="LMUkrLine Cyr" w:cs="LMUkrLine Cyr"/>
                <w:sz w:val="22"/>
                <w:szCs w:val="22"/>
                <w:lang w:val="ru-RU"/>
              </w:rPr>
            </w:pPr>
            <w:r w:rsidRPr="007163D6">
              <w:rPr>
                <w:rFonts w:ascii="LMUkrLine Cyr" w:hAnsi="LMUkrLine Cyr" w:cs="LMUkrLine Cyr"/>
                <w:sz w:val="22"/>
                <w:szCs w:val="22"/>
                <w:lang w:val="ru-RU"/>
              </w:rPr>
              <w:t>- средства, полученные по взаимным расчетам</w:t>
            </w:r>
          </w:p>
        </w:tc>
        <w:tc>
          <w:tcPr>
            <w:tcW w:w="1890" w:type="dxa"/>
            <w:tcBorders>
              <w:top w:val="nil"/>
              <w:left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23064</w:t>
            </w:r>
          </w:p>
        </w:tc>
        <w:tc>
          <w:tcPr>
            <w:tcW w:w="1834" w:type="dxa"/>
            <w:tcBorders>
              <w:top w:val="nil"/>
              <w:left w:val="nil"/>
              <w:righ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22260</w:t>
            </w:r>
          </w:p>
        </w:tc>
        <w:tc>
          <w:tcPr>
            <w:tcW w:w="1201" w:type="dxa"/>
            <w:tcBorders>
              <w:top w:val="nil"/>
              <w:left w:val="nil"/>
            </w:tcBorders>
            <w:shd w:val="clear" w:color="auto" w:fill="FFFFFF"/>
          </w:tcPr>
          <w:p w:rsidR="007163D6" w:rsidRPr="007163D6" w:rsidRDefault="007163D6">
            <w:pPr>
              <w:widowControl w:val="0"/>
              <w:shd w:val="clear" w:color="auto" w:fill="FFFFFF"/>
              <w:jc w:val="right"/>
              <w:rPr>
                <w:rFonts w:ascii="LMUkrLine" w:hAnsi="LMUkrLine" w:cs="LMUkrLine"/>
                <w:sz w:val="22"/>
                <w:szCs w:val="22"/>
                <w:lang w:val="ru-RU"/>
              </w:rPr>
            </w:pPr>
            <w:r w:rsidRPr="007163D6">
              <w:rPr>
                <w:rFonts w:ascii="LMUkrLine" w:hAnsi="LMUkrLine" w:cs="LMUkrLine"/>
                <w:sz w:val="22"/>
                <w:szCs w:val="22"/>
                <w:lang w:val="ru-RU"/>
              </w:rPr>
              <w:t>804</w:t>
            </w:r>
          </w:p>
        </w:tc>
      </w:tr>
    </w:tbl>
    <w:p w:rsidR="007163D6" w:rsidRPr="007163D6" w:rsidRDefault="007163D6">
      <w:pPr>
        <w:pStyle w:val="af"/>
        <w:widowControl w:val="0"/>
        <w:spacing w:before="0" w:after="0" w:line="360" w:lineRule="auto"/>
        <w:ind w:left="0" w:right="0" w:firstLine="340"/>
        <w:rPr>
          <w:rFonts w:ascii="LMUkrLine" w:hAnsi="LMUkrLine" w:cs="LMUkrLine"/>
          <w:sz w:val="12"/>
          <w:szCs w:val="12"/>
        </w:rPr>
      </w:pPr>
    </w:p>
    <w:p w:rsidR="007163D6" w:rsidRPr="007163D6" w:rsidRDefault="007163D6">
      <w:pPr>
        <w:pStyle w:val="af"/>
        <w:widowControl w:val="0"/>
        <w:spacing w:before="0" w:after="0" w:line="360" w:lineRule="auto"/>
        <w:ind w:left="0" w:right="0" w:firstLine="340"/>
        <w:rPr>
          <w:rFonts w:ascii="LMUkrLine" w:hAnsi="LMUkrLine" w:cs="LMUkrLine"/>
        </w:rPr>
      </w:pPr>
      <w:r w:rsidRPr="007163D6">
        <w:rPr>
          <w:rFonts w:ascii="LMUkrLine" w:hAnsi="LMUkrLine" w:cs="LMUkrLine"/>
        </w:rPr>
        <w:t>Êðîìå òîãî, â ìåñòíûå áþäæåòû ïîñòóïèëî 77490 ìëðä. ðóá. â âèäå äîòàöèé, ñóáâåíöèé è ñðåäñòâ ïî âçàèìíûì ðàñ÷åòàì ñ ðåãèîíàëüíûì</w:t>
      </w:r>
      <w:r w:rsidRPr="007163D6">
        <w:rPr>
          <w:rFonts w:ascii="LMUkrLine Cyr" w:hAnsi="LMUkrLine Cyr" w:cs="LMUkrLine Cyr"/>
        </w:rPr>
        <w:t>и</w:t>
      </w:r>
      <w:r w:rsidRPr="007163D6">
        <w:rPr>
          <w:rFonts w:ascii="LMUkrLine" w:hAnsi="LMUkrLine" w:cs="LMUkrLine"/>
        </w:rPr>
        <w:t xml:space="preserve"> áþäæåòàìè.</w:t>
      </w:r>
    </w:p>
    <w:p w:rsidR="007163D6" w:rsidRDefault="007163D6">
      <w:pPr>
        <w:widowControl w:val="0"/>
        <w:shd w:val="clear" w:color="auto" w:fill="FFFFFF"/>
        <w:spacing w:line="360" w:lineRule="auto"/>
        <w:ind w:firstLine="340"/>
        <w:jc w:val="both"/>
        <w:rPr>
          <w:rFonts w:ascii="LMUkrLine" w:hAnsi="LMUkrLine" w:cs="LMUkrLine"/>
          <w:color w:val="000000"/>
          <w:spacing w:val="1"/>
          <w:lang w:val="ru-RU"/>
        </w:rPr>
      </w:pPr>
      <w:r w:rsidRPr="007163D6">
        <w:rPr>
          <w:rFonts w:ascii="LMUkrLine Cyr" w:hAnsi="LMUkrLine Cyr" w:cs="LMUkrLine Cyr"/>
          <w:color w:val="000000"/>
          <w:spacing w:val="1"/>
          <w:lang w:val="ru-RU"/>
        </w:rPr>
        <w:t>Что касается муниципальных бюджетов РА, то здесь дело обстоит следующим образом (см. Таблицу 2)</w:t>
      </w:r>
      <w:r w:rsidRPr="007163D6">
        <w:rPr>
          <w:rStyle w:val="a9"/>
          <w:rFonts w:ascii="LMUkrLine" w:hAnsi="LMUkrLine" w:cs="LMUkrLine"/>
          <w:color w:val="000000"/>
          <w:spacing w:val="1"/>
          <w:lang w:val="ru-RU"/>
        </w:rPr>
        <w:footnoteReference w:id="17"/>
      </w:r>
      <w:r w:rsidRPr="007163D6">
        <w:rPr>
          <w:rFonts w:ascii="LMUkrLine" w:hAnsi="LMUkrLine" w:cs="LMUkrLine"/>
          <w:color w:val="000000"/>
          <w:spacing w:val="1"/>
          <w:lang w:val="ru-RU"/>
        </w:rPr>
        <w:t>:</w:t>
      </w:r>
    </w:p>
    <w:p w:rsidR="007163D6" w:rsidRDefault="007163D6">
      <w:pPr>
        <w:widowControl w:val="0"/>
        <w:shd w:val="clear" w:color="auto" w:fill="FFFFFF"/>
        <w:spacing w:line="360" w:lineRule="auto"/>
        <w:ind w:firstLine="340"/>
        <w:jc w:val="both"/>
        <w:rPr>
          <w:rFonts w:ascii="LMUkrLine" w:hAnsi="LMUkrLine" w:cs="LMUkrLine"/>
          <w:color w:val="000000"/>
          <w:spacing w:val="1"/>
          <w:lang w:val="ru-RU"/>
        </w:rPr>
      </w:pPr>
    </w:p>
    <w:p w:rsidR="007163D6" w:rsidRDefault="007163D6">
      <w:pPr>
        <w:widowControl w:val="0"/>
        <w:shd w:val="clear" w:color="auto" w:fill="FFFFFF"/>
        <w:spacing w:line="360" w:lineRule="auto"/>
        <w:ind w:firstLine="340"/>
        <w:jc w:val="both"/>
        <w:rPr>
          <w:rFonts w:ascii="LMUkrLine" w:hAnsi="LMUkrLine" w:cs="LMUkrLine"/>
          <w:color w:val="000000"/>
          <w:spacing w:val="1"/>
          <w:lang w:val="ru-RU"/>
        </w:rPr>
      </w:pPr>
    </w:p>
    <w:p w:rsidR="007163D6" w:rsidRPr="007163D6" w:rsidRDefault="007163D6">
      <w:pPr>
        <w:widowControl w:val="0"/>
        <w:shd w:val="clear" w:color="auto" w:fill="FFFFFF"/>
        <w:spacing w:line="360" w:lineRule="auto"/>
        <w:ind w:firstLine="340"/>
        <w:jc w:val="both"/>
        <w:rPr>
          <w:rFonts w:ascii="LMUkrLine" w:hAnsi="LMUkrLine" w:cs="LMUkrLine"/>
          <w:color w:val="000000"/>
          <w:spacing w:val="1"/>
          <w:lang w:val="ru-RU"/>
        </w:rPr>
      </w:pPr>
    </w:p>
    <w:p w:rsidR="007163D6" w:rsidRPr="007163D6" w:rsidRDefault="007163D6">
      <w:pPr>
        <w:widowControl w:val="0"/>
        <w:shd w:val="clear" w:color="auto" w:fill="FFFFFF"/>
        <w:spacing w:line="360" w:lineRule="auto"/>
        <w:jc w:val="right"/>
        <w:rPr>
          <w:rFonts w:ascii="LMUkrLine Cyr" w:hAnsi="LMUkrLine Cyr" w:cs="LMUkrLine Cyr"/>
          <w:b/>
          <w:bCs/>
          <w:color w:val="000000"/>
          <w:spacing w:val="1"/>
          <w:lang w:val="ru-RU"/>
        </w:rPr>
      </w:pPr>
      <w:r w:rsidRPr="007163D6">
        <w:rPr>
          <w:rFonts w:ascii="LMUkrLine Cyr" w:hAnsi="LMUkrLine Cyr" w:cs="LMUkrLine Cyr"/>
          <w:b/>
          <w:bCs/>
          <w:color w:val="000000"/>
          <w:spacing w:val="1"/>
          <w:lang w:val="ru-RU"/>
        </w:rPr>
        <w:t>Таблица 2</w:t>
      </w:r>
    </w:p>
    <w:p w:rsidR="007163D6" w:rsidRPr="007163D6" w:rsidRDefault="007163D6">
      <w:pPr>
        <w:widowControl w:val="0"/>
        <w:shd w:val="clear" w:color="auto" w:fill="FFFFFF"/>
        <w:spacing w:line="360" w:lineRule="auto"/>
        <w:jc w:val="center"/>
        <w:rPr>
          <w:rFonts w:ascii="LMUkrLine Cyr" w:hAnsi="LMUkrLine Cyr" w:cs="LMUkrLine Cyr"/>
          <w:b/>
          <w:bCs/>
          <w:color w:val="000000"/>
          <w:spacing w:val="1"/>
          <w:lang w:val="ru-RU"/>
        </w:rPr>
      </w:pPr>
      <w:r w:rsidRPr="007163D6">
        <w:rPr>
          <w:rFonts w:ascii="LMUkrLine Cyr" w:hAnsi="LMUkrLine Cyr" w:cs="LMUkrLine Cyr"/>
          <w:b/>
          <w:bCs/>
          <w:color w:val="000000"/>
          <w:spacing w:val="1"/>
          <w:lang w:val="ru-RU"/>
        </w:rPr>
        <w:t>Запланированные доходы и выполнение местных бюджетов РА в 2001г.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1267"/>
        <w:gridCol w:w="1800"/>
        <w:gridCol w:w="1804"/>
      </w:tblGrid>
      <w:tr w:rsidR="007163D6" w:rsidRPr="007163D6">
        <w:tc>
          <w:tcPr>
            <w:tcW w:w="4961" w:type="dxa"/>
          </w:tcPr>
          <w:p w:rsidR="007163D6" w:rsidRPr="007163D6" w:rsidRDefault="007163D6">
            <w:pPr>
              <w:widowControl w:val="0"/>
              <w:spacing w:line="276" w:lineRule="auto"/>
              <w:jc w:val="center"/>
              <w:rPr>
                <w:rFonts w:ascii="LMUkrLine Cyr" w:hAnsi="LMUkrLine Cyr" w:cs="LMUkrLine Cyr"/>
                <w:b/>
                <w:bCs/>
                <w:color w:val="000000"/>
                <w:spacing w:val="1"/>
                <w:sz w:val="23"/>
                <w:szCs w:val="23"/>
                <w:lang w:val="ru-RU"/>
              </w:rPr>
            </w:pPr>
            <w:r w:rsidRPr="007163D6">
              <w:rPr>
                <w:rFonts w:ascii="LMUkrLine Cyr" w:hAnsi="LMUkrLine Cyr" w:cs="LMUkrLine Cyr"/>
                <w:b/>
                <w:bCs/>
                <w:color w:val="000000"/>
                <w:spacing w:val="1"/>
                <w:sz w:val="23"/>
                <w:szCs w:val="23"/>
                <w:lang w:val="ru-RU"/>
              </w:rPr>
              <w:t>Доходы</w:t>
            </w:r>
          </w:p>
        </w:tc>
        <w:tc>
          <w:tcPr>
            <w:tcW w:w="1267" w:type="dxa"/>
          </w:tcPr>
          <w:p w:rsidR="007163D6" w:rsidRPr="007163D6" w:rsidRDefault="007163D6">
            <w:pPr>
              <w:widowControl w:val="0"/>
              <w:spacing w:line="276" w:lineRule="auto"/>
              <w:jc w:val="center"/>
              <w:rPr>
                <w:rFonts w:ascii="LMUkrLine Cyr" w:hAnsi="LMUkrLine Cyr" w:cs="LMUkrLine Cyr"/>
                <w:b/>
                <w:bCs/>
                <w:color w:val="000000"/>
                <w:spacing w:val="1"/>
                <w:sz w:val="23"/>
                <w:szCs w:val="23"/>
                <w:lang w:val="ru-RU"/>
              </w:rPr>
            </w:pPr>
            <w:r w:rsidRPr="007163D6">
              <w:rPr>
                <w:rFonts w:ascii="LMUkrLine Cyr" w:hAnsi="LMUkrLine Cyr" w:cs="LMUkrLine Cyr"/>
                <w:b/>
                <w:bCs/>
                <w:color w:val="000000"/>
                <w:spacing w:val="1"/>
                <w:sz w:val="23"/>
                <w:szCs w:val="23"/>
                <w:lang w:val="ru-RU"/>
              </w:rPr>
              <w:t>Годовой план</w:t>
            </w:r>
          </w:p>
        </w:tc>
        <w:tc>
          <w:tcPr>
            <w:tcW w:w="1800" w:type="dxa"/>
          </w:tcPr>
          <w:p w:rsidR="007163D6" w:rsidRPr="007163D6" w:rsidRDefault="007163D6">
            <w:pPr>
              <w:widowControl w:val="0"/>
              <w:spacing w:line="276" w:lineRule="auto"/>
              <w:jc w:val="center"/>
              <w:rPr>
                <w:rFonts w:ascii="LMUkrLine Cyr" w:hAnsi="LMUkrLine Cyr" w:cs="LMUkrLine Cyr"/>
                <w:b/>
                <w:bCs/>
                <w:color w:val="000000"/>
                <w:spacing w:val="1"/>
                <w:sz w:val="23"/>
                <w:szCs w:val="23"/>
                <w:lang w:val="ru-RU"/>
              </w:rPr>
            </w:pPr>
            <w:r w:rsidRPr="007163D6">
              <w:rPr>
                <w:rFonts w:ascii="LMUkrLine Cyr" w:hAnsi="LMUkrLine Cyr" w:cs="LMUkrLine Cyr"/>
                <w:b/>
                <w:bCs/>
                <w:color w:val="000000"/>
                <w:spacing w:val="1"/>
                <w:sz w:val="23"/>
                <w:szCs w:val="23"/>
                <w:lang w:val="ru-RU"/>
              </w:rPr>
              <w:t>Фактически</w:t>
            </w:r>
          </w:p>
        </w:tc>
        <w:tc>
          <w:tcPr>
            <w:tcW w:w="1804" w:type="dxa"/>
          </w:tcPr>
          <w:p w:rsidR="007163D6" w:rsidRPr="007163D6" w:rsidRDefault="007163D6">
            <w:pPr>
              <w:widowControl w:val="0"/>
              <w:spacing w:line="276" w:lineRule="auto"/>
              <w:jc w:val="center"/>
              <w:rPr>
                <w:rFonts w:ascii="LMUkrLine Cyr" w:hAnsi="LMUkrLine Cyr" w:cs="LMUkrLine Cyr"/>
                <w:b/>
                <w:bCs/>
                <w:color w:val="000000"/>
                <w:spacing w:val="1"/>
                <w:sz w:val="23"/>
                <w:szCs w:val="23"/>
                <w:lang w:val="ru-RU"/>
              </w:rPr>
            </w:pPr>
            <w:r w:rsidRPr="007163D6">
              <w:rPr>
                <w:rFonts w:ascii="LMUkrLine Cyr" w:hAnsi="LMUkrLine Cyr" w:cs="LMUkrLine Cyr"/>
                <w:b/>
                <w:bCs/>
                <w:color w:val="000000"/>
                <w:spacing w:val="1"/>
                <w:sz w:val="23"/>
                <w:szCs w:val="23"/>
                <w:lang w:val="ru-RU"/>
              </w:rPr>
              <w:t>Выполнение в %-ах</w:t>
            </w:r>
          </w:p>
          <w:p w:rsidR="007163D6" w:rsidRPr="007163D6" w:rsidRDefault="007163D6">
            <w:pPr>
              <w:widowControl w:val="0"/>
              <w:spacing w:line="276" w:lineRule="auto"/>
              <w:jc w:val="center"/>
              <w:rPr>
                <w:rFonts w:ascii="LMUkrLine Cyr" w:hAnsi="LMUkrLine Cyr" w:cs="LMUkrLine Cyr"/>
                <w:b/>
                <w:bCs/>
                <w:color w:val="000000"/>
                <w:spacing w:val="1"/>
                <w:sz w:val="23"/>
                <w:szCs w:val="23"/>
                <w:lang w:val="ru-RU"/>
              </w:rPr>
            </w:pPr>
            <w:r w:rsidRPr="007163D6">
              <w:rPr>
                <w:rFonts w:ascii="LMUkrLine Cyr" w:hAnsi="LMUkrLine Cyr" w:cs="LMUkrLine Cyr"/>
                <w:b/>
                <w:bCs/>
                <w:color w:val="000000"/>
                <w:spacing w:val="1"/>
                <w:sz w:val="23"/>
                <w:szCs w:val="23"/>
                <w:lang w:val="ru-RU"/>
              </w:rPr>
              <w:t>к плану</w:t>
            </w:r>
          </w:p>
        </w:tc>
      </w:tr>
      <w:tr w:rsidR="007163D6" w:rsidRPr="007163D6">
        <w:tc>
          <w:tcPr>
            <w:tcW w:w="4961" w:type="dxa"/>
          </w:tcPr>
          <w:p w:rsidR="007163D6" w:rsidRPr="007163D6" w:rsidRDefault="007163D6">
            <w:pPr>
              <w:widowControl w:val="0"/>
              <w:spacing w:line="276" w:lineRule="auto"/>
              <w:jc w:val="center"/>
              <w:rPr>
                <w:rFonts w:ascii="LMUkrLine Cyr" w:hAnsi="LMUkrLine Cyr" w:cs="LMUkrLine Cyr"/>
                <w:i/>
                <w:iCs/>
                <w:color w:val="000000"/>
                <w:spacing w:val="1"/>
                <w:sz w:val="23"/>
                <w:szCs w:val="23"/>
                <w:lang w:val="ru-RU"/>
              </w:rPr>
            </w:pPr>
            <w:r w:rsidRPr="007163D6">
              <w:rPr>
                <w:rFonts w:ascii="LMUkrLine Cyr" w:hAnsi="LMUkrLine Cyr" w:cs="LMUkrLine Cyr"/>
                <w:i/>
                <w:iCs/>
                <w:color w:val="000000"/>
                <w:spacing w:val="1"/>
                <w:sz w:val="23"/>
                <w:szCs w:val="23"/>
                <w:lang w:val="ru-RU"/>
              </w:rPr>
              <w:t>Доходы административного бюджета</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28123,1</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15249,1</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54,2</w:t>
            </w:r>
          </w:p>
        </w:tc>
      </w:tr>
      <w:tr w:rsidR="007163D6" w:rsidRPr="007163D6">
        <w:tc>
          <w:tcPr>
            <w:tcW w:w="4961" w:type="dxa"/>
          </w:tcPr>
          <w:p w:rsidR="007163D6" w:rsidRPr="007163D6" w:rsidRDefault="007163D6">
            <w:pPr>
              <w:widowControl w:val="0"/>
              <w:spacing w:line="276" w:lineRule="auto"/>
              <w:rPr>
                <w:rFonts w:ascii="LMUkrLine" w:hAnsi="LMUkrLine" w:cs="LMUkrLine"/>
                <w:b/>
                <w:bCs/>
                <w:color w:val="000000"/>
                <w:spacing w:val="1"/>
                <w:sz w:val="23"/>
                <w:szCs w:val="23"/>
                <w:lang w:val="ru-RU"/>
              </w:rPr>
            </w:pPr>
            <w:r w:rsidRPr="007163D6">
              <w:rPr>
                <w:rFonts w:ascii="LMUkrLine Cyr" w:hAnsi="LMUkrLine Cyr" w:cs="LMUkrLine Cyr"/>
                <w:b/>
                <w:bCs/>
                <w:color w:val="000000"/>
                <w:spacing w:val="1"/>
                <w:sz w:val="23"/>
                <w:szCs w:val="23"/>
                <w:lang w:val="ru-RU"/>
              </w:rPr>
              <w:t xml:space="preserve">Налоговые доходы, </w:t>
            </w:r>
            <w:r w:rsidRPr="007163D6">
              <w:rPr>
                <w:rFonts w:ascii="LMUkrLine Cyr" w:hAnsi="LMUkrLine Cyr" w:cs="LMUkrLine Cyr"/>
                <w:i/>
                <w:iCs/>
                <w:color w:val="000000"/>
                <w:spacing w:val="1"/>
                <w:sz w:val="23"/>
                <w:szCs w:val="23"/>
                <w:lang w:val="ru-RU"/>
              </w:rPr>
              <w:t>в том числе</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11578,2</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4527,3</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39,1</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Налог на имущество</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4892,7</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2811,4</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57,5</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Земельный налог</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6603,4</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1667,8</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25,3</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Иные налоговые поступления</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82,1</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48,1</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58,6</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Пошлины, в том числе</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883,4</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693,9</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78,5</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Местные пошлины</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497,9</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319,5</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64,2</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Государственные пошлины</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385,5</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374,4</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97,1</w:t>
            </w:r>
          </w:p>
        </w:tc>
      </w:tr>
      <w:tr w:rsidR="007163D6" w:rsidRPr="007163D6">
        <w:tc>
          <w:tcPr>
            <w:tcW w:w="4961" w:type="dxa"/>
          </w:tcPr>
          <w:p w:rsidR="007163D6" w:rsidRPr="007163D6" w:rsidRDefault="007163D6">
            <w:pPr>
              <w:widowControl w:val="0"/>
              <w:spacing w:line="276" w:lineRule="auto"/>
              <w:rPr>
                <w:rFonts w:ascii="LMUkrLine" w:hAnsi="LMUkrLine" w:cs="LMUkrLine"/>
                <w:b/>
                <w:bCs/>
                <w:color w:val="000000"/>
                <w:spacing w:val="1"/>
                <w:sz w:val="23"/>
                <w:szCs w:val="23"/>
                <w:lang w:val="ru-RU"/>
              </w:rPr>
            </w:pPr>
            <w:r w:rsidRPr="007163D6">
              <w:rPr>
                <w:rFonts w:ascii="LMUkrLine Cyr" w:hAnsi="LMUkrLine Cyr" w:cs="LMUkrLine Cyr"/>
                <w:b/>
                <w:bCs/>
                <w:color w:val="000000"/>
                <w:spacing w:val="1"/>
                <w:sz w:val="23"/>
                <w:szCs w:val="23"/>
                <w:lang w:val="ru-RU"/>
              </w:rPr>
              <w:t xml:space="preserve">Неналоговые доходы, </w:t>
            </w:r>
            <w:r w:rsidRPr="007163D6">
              <w:rPr>
                <w:rFonts w:ascii="LMUkrLine Cyr" w:hAnsi="LMUkrLine Cyr" w:cs="LMUkrLine Cyr"/>
                <w:i/>
                <w:iCs/>
                <w:color w:val="000000"/>
                <w:spacing w:val="1"/>
                <w:sz w:val="23"/>
                <w:szCs w:val="23"/>
                <w:lang w:val="ru-RU"/>
              </w:rPr>
              <w:t>в том числе</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3191,7</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1665,6</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52,2</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Плата за аренду земли</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1988,1</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775,2</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39,0</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Плата за аренду имущества</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157,8</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88,5</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56,1</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Местные платежи</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166,7</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124,6</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74,7</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Иные неналоговые доходы</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879,1</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677,3</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74,7</w:t>
            </w:r>
          </w:p>
        </w:tc>
      </w:tr>
      <w:tr w:rsidR="007163D6" w:rsidRPr="007163D6">
        <w:tc>
          <w:tcPr>
            <w:tcW w:w="4961" w:type="dxa"/>
          </w:tcPr>
          <w:p w:rsidR="007163D6" w:rsidRPr="007163D6" w:rsidRDefault="007163D6">
            <w:pPr>
              <w:widowControl w:val="0"/>
              <w:spacing w:line="276" w:lineRule="auto"/>
              <w:rPr>
                <w:rFonts w:ascii="LMUkrLine" w:hAnsi="LMUkrLine" w:cs="LMUkrLine"/>
                <w:color w:val="000000"/>
                <w:spacing w:val="1"/>
                <w:sz w:val="23"/>
                <w:szCs w:val="23"/>
                <w:lang w:val="ru-RU"/>
              </w:rPr>
            </w:pPr>
            <w:r w:rsidRPr="007163D6">
              <w:rPr>
                <w:rFonts w:ascii="LMUkrLine Cyr" w:hAnsi="LMUkrLine Cyr" w:cs="LMUkrLine Cyr"/>
                <w:b/>
                <w:bCs/>
                <w:color w:val="000000"/>
                <w:spacing w:val="1"/>
                <w:sz w:val="23"/>
                <w:szCs w:val="23"/>
                <w:lang w:val="ru-RU"/>
              </w:rPr>
              <w:t>Официальные трансферты,</w:t>
            </w:r>
            <w:r w:rsidRPr="007163D6">
              <w:rPr>
                <w:rFonts w:ascii="LMUkrLine" w:hAnsi="LMUkrLine" w:cs="LMUkrLine"/>
                <w:color w:val="000000"/>
                <w:spacing w:val="1"/>
                <w:sz w:val="23"/>
                <w:szCs w:val="23"/>
                <w:lang w:val="ru-RU"/>
              </w:rPr>
              <w:t xml:space="preserve"> </w:t>
            </w:r>
            <w:r w:rsidRPr="007163D6">
              <w:rPr>
                <w:rFonts w:ascii="LMUkrLine Cyr" w:hAnsi="LMUkrLine Cyr" w:cs="LMUkrLine Cyr"/>
                <w:i/>
                <w:iCs/>
                <w:color w:val="000000"/>
                <w:spacing w:val="1"/>
                <w:sz w:val="23"/>
                <w:szCs w:val="23"/>
                <w:lang w:val="ru-RU"/>
              </w:rPr>
              <w:t>в том числе</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9561,2</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6866,3</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71,8</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Дотации из государственного бюджета</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9411,7</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6801,9</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72,3</w:t>
            </w:r>
          </w:p>
        </w:tc>
      </w:tr>
      <w:tr w:rsidR="007163D6" w:rsidRPr="007163D6">
        <w:trPr>
          <w:trHeight w:val="718"/>
        </w:trPr>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Трансферты, полученные из иных источников</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149,5</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64,4</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43,1</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Свободный остаток средств административного бюджета</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1084,8</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1088,0</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100,3</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Отчисления фондовому бюджету</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1823,8</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408,0</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22,4</w:t>
            </w:r>
          </w:p>
        </w:tc>
      </w:tr>
      <w:tr w:rsidR="007163D6" w:rsidRPr="007163D6">
        <w:tc>
          <w:tcPr>
            <w:tcW w:w="4961" w:type="dxa"/>
          </w:tcPr>
          <w:p w:rsidR="007163D6" w:rsidRPr="007163D6" w:rsidRDefault="007163D6">
            <w:pPr>
              <w:widowControl w:val="0"/>
              <w:spacing w:line="276" w:lineRule="auto"/>
              <w:jc w:val="center"/>
              <w:rPr>
                <w:rFonts w:ascii="LMUkrLine Cyr" w:hAnsi="LMUkrLine Cyr" w:cs="LMUkrLine Cyr"/>
                <w:i/>
                <w:iCs/>
                <w:color w:val="000000"/>
                <w:spacing w:val="1"/>
                <w:sz w:val="23"/>
                <w:szCs w:val="23"/>
                <w:lang w:val="ru-RU"/>
              </w:rPr>
            </w:pPr>
            <w:r w:rsidRPr="007163D6">
              <w:rPr>
                <w:rFonts w:ascii="LMUkrLine Cyr" w:hAnsi="LMUkrLine Cyr" w:cs="LMUkrLine Cyr"/>
                <w:i/>
                <w:iCs/>
                <w:color w:val="000000"/>
                <w:spacing w:val="1"/>
                <w:sz w:val="23"/>
                <w:szCs w:val="23"/>
                <w:lang w:val="ru-RU"/>
              </w:rPr>
              <w:t>Доходы фондового бюджета</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2387,4</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848,1</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35,5</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Целевые перечисления на финансирование капитальных расходов, в виде официальных трансфертов из государственного бюджета (субвенции)</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1,5</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1,5</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100,0</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Иные целевые перечисления на финансирование капитальных расходов</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5,0</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5,0</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100,0</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Перечисления из административного бюджета</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1823,7</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408,0</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22,4</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Доходы от продажи имущества</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492,3</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400,3</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81,3</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Иные поступления</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33,0</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0,6</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1,8</w:t>
            </w:r>
          </w:p>
        </w:tc>
      </w:tr>
      <w:tr w:rsidR="007163D6" w:rsidRPr="007163D6">
        <w:tc>
          <w:tcPr>
            <w:tcW w:w="4961" w:type="dxa"/>
          </w:tcPr>
          <w:p w:rsidR="007163D6" w:rsidRPr="007163D6" w:rsidRDefault="007163D6">
            <w:pPr>
              <w:widowControl w:val="0"/>
              <w:spacing w:line="276" w:lineRule="auto"/>
              <w:rPr>
                <w:rFonts w:ascii="LMUkrLine Cyr" w:hAnsi="LMUkrLine Cyr" w:cs="LMUkrLine Cyr"/>
                <w:color w:val="000000"/>
                <w:spacing w:val="1"/>
                <w:sz w:val="23"/>
                <w:szCs w:val="23"/>
                <w:lang w:val="ru-RU"/>
              </w:rPr>
            </w:pPr>
            <w:r w:rsidRPr="007163D6">
              <w:rPr>
                <w:rFonts w:ascii="LMUkrLine Cyr" w:hAnsi="LMUkrLine Cyr" w:cs="LMUkrLine Cyr"/>
                <w:color w:val="000000"/>
                <w:spacing w:val="1"/>
                <w:sz w:val="23"/>
                <w:szCs w:val="23"/>
                <w:lang w:val="ru-RU"/>
              </w:rPr>
              <w:t>Свободный остаток средств фондового бюджета</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31,9</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32,7</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102,5</w:t>
            </w:r>
          </w:p>
        </w:tc>
      </w:tr>
      <w:tr w:rsidR="007163D6" w:rsidRPr="007163D6">
        <w:tc>
          <w:tcPr>
            <w:tcW w:w="4961" w:type="dxa"/>
          </w:tcPr>
          <w:p w:rsidR="007163D6" w:rsidRPr="007163D6" w:rsidRDefault="007163D6">
            <w:pPr>
              <w:widowControl w:val="0"/>
              <w:tabs>
                <w:tab w:val="left" w:pos="2820"/>
              </w:tabs>
              <w:spacing w:line="276" w:lineRule="auto"/>
              <w:rPr>
                <w:rFonts w:ascii="LMUkrLine" w:hAnsi="LMUkrLine" w:cs="LMUkrLine"/>
                <w:i/>
                <w:iCs/>
                <w:color w:val="000000"/>
                <w:spacing w:val="1"/>
                <w:sz w:val="23"/>
                <w:szCs w:val="23"/>
                <w:lang w:val="ru-RU"/>
              </w:rPr>
            </w:pPr>
            <w:r w:rsidRPr="007163D6">
              <w:rPr>
                <w:rFonts w:ascii="LMUkrLine Cyr" w:hAnsi="LMUkrLine Cyr" w:cs="LMUkrLine Cyr"/>
                <w:b/>
                <w:bCs/>
                <w:i/>
                <w:iCs/>
                <w:color w:val="000000"/>
                <w:spacing w:val="1"/>
                <w:sz w:val="23"/>
                <w:szCs w:val="23"/>
                <w:lang w:val="ru-RU"/>
              </w:rPr>
              <w:t>Всего</w:t>
            </w:r>
            <w:r w:rsidRPr="007163D6">
              <w:rPr>
                <w:rFonts w:ascii="LMUkrLine" w:hAnsi="LMUkrLine" w:cs="LMUkrLine"/>
                <w:i/>
                <w:iCs/>
                <w:color w:val="000000"/>
                <w:spacing w:val="1"/>
                <w:sz w:val="23"/>
                <w:szCs w:val="23"/>
                <w:lang w:val="ru-RU"/>
              </w:rPr>
              <w:t xml:space="preserve">  </w:t>
            </w:r>
            <w:r w:rsidRPr="007163D6">
              <w:rPr>
                <w:rFonts w:ascii="LMUkrLine Cyr" w:hAnsi="LMUkrLine Cyr" w:cs="LMUkrLine Cyr"/>
                <w:color w:val="000000"/>
                <w:spacing w:val="1"/>
                <w:sz w:val="23"/>
                <w:szCs w:val="23"/>
                <w:lang w:val="ru-RU"/>
              </w:rPr>
              <w:t>(без перечислений из административного бюджета фондовому)</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28686,7</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15281,2</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53,3</w:t>
            </w:r>
          </w:p>
        </w:tc>
      </w:tr>
      <w:tr w:rsidR="007163D6" w:rsidRPr="007163D6">
        <w:tc>
          <w:tcPr>
            <w:tcW w:w="4961" w:type="dxa"/>
          </w:tcPr>
          <w:p w:rsidR="007163D6" w:rsidRPr="007163D6" w:rsidRDefault="007163D6">
            <w:pPr>
              <w:widowControl w:val="0"/>
              <w:spacing w:line="276" w:lineRule="auto"/>
              <w:rPr>
                <w:rFonts w:ascii="LMUkrLine Cyr" w:hAnsi="LMUkrLine Cyr" w:cs="LMUkrLine Cyr"/>
                <w:b/>
                <w:bCs/>
                <w:color w:val="000000"/>
                <w:spacing w:val="1"/>
                <w:sz w:val="23"/>
                <w:szCs w:val="23"/>
                <w:lang w:val="ru-RU"/>
              </w:rPr>
            </w:pPr>
            <w:r w:rsidRPr="007163D6">
              <w:rPr>
                <w:rFonts w:ascii="LMUkrLine Cyr" w:hAnsi="LMUkrLine Cyr" w:cs="LMUkrLine Cyr"/>
                <w:b/>
                <w:bCs/>
                <w:color w:val="000000"/>
                <w:spacing w:val="1"/>
                <w:sz w:val="23"/>
                <w:szCs w:val="23"/>
                <w:lang w:val="ru-RU"/>
              </w:rPr>
              <w:t>Баланс</w:t>
            </w:r>
          </w:p>
        </w:tc>
        <w:tc>
          <w:tcPr>
            <w:tcW w:w="1267"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30510,5</w:t>
            </w:r>
          </w:p>
        </w:tc>
        <w:tc>
          <w:tcPr>
            <w:tcW w:w="1800"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15689,2</w:t>
            </w:r>
          </w:p>
        </w:tc>
        <w:tc>
          <w:tcPr>
            <w:tcW w:w="1804" w:type="dxa"/>
          </w:tcPr>
          <w:p w:rsidR="007163D6" w:rsidRPr="007163D6" w:rsidRDefault="007163D6">
            <w:pPr>
              <w:widowControl w:val="0"/>
              <w:spacing w:line="276" w:lineRule="auto"/>
              <w:jc w:val="right"/>
              <w:rPr>
                <w:rFonts w:ascii="LMUkrLine" w:hAnsi="LMUkrLine" w:cs="LMUkrLine"/>
                <w:color w:val="000000"/>
                <w:spacing w:val="1"/>
                <w:sz w:val="23"/>
                <w:szCs w:val="23"/>
                <w:lang w:val="ru-RU"/>
              </w:rPr>
            </w:pPr>
            <w:r w:rsidRPr="007163D6">
              <w:rPr>
                <w:rFonts w:ascii="LMUkrLine" w:hAnsi="LMUkrLine" w:cs="LMUkrLine"/>
                <w:color w:val="000000"/>
                <w:spacing w:val="1"/>
                <w:sz w:val="23"/>
                <w:szCs w:val="23"/>
                <w:lang w:val="ru-RU"/>
              </w:rPr>
              <w:t>51,4</w:t>
            </w:r>
          </w:p>
        </w:tc>
      </w:tr>
    </w:tbl>
    <w:p w:rsidR="007163D6" w:rsidRPr="007163D6" w:rsidRDefault="007163D6">
      <w:pPr>
        <w:widowControl w:val="0"/>
        <w:shd w:val="clear" w:color="auto" w:fill="FFFFFF"/>
        <w:spacing w:line="360" w:lineRule="auto"/>
        <w:ind w:firstLine="340"/>
        <w:jc w:val="both"/>
        <w:rPr>
          <w:rFonts w:ascii="LMUkrLine" w:hAnsi="LMUkrLine" w:cs="LMUkrLine"/>
          <w:b/>
          <w:bCs/>
          <w:color w:val="000000"/>
          <w:spacing w:val="1"/>
          <w:lang w:val="ru-RU"/>
        </w:rPr>
      </w:pPr>
    </w:p>
    <w:p w:rsidR="007163D6" w:rsidRPr="007163D6" w:rsidRDefault="007163D6">
      <w:pPr>
        <w:widowControl w:val="0"/>
        <w:shd w:val="clear" w:color="auto" w:fill="FFFFFF"/>
        <w:spacing w:line="360" w:lineRule="auto"/>
        <w:ind w:firstLine="340"/>
        <w:jc w:val="both"/>
        <w:rPr>
          <w:rFonts w:ascii="LMUkrLine Cyr" w:hAnsi="LMUkrLine Cyr" w:cs="LMUkrLine Cyr"/>
          <w:color w:val="000000"/>
          <w:spacing w:val="-1"/>
          <w:lang w:val="ru-RU"/>
        </w:rPr>
      </w:pPr>
      <w:r w:rsidRPr="007163D6">
        <w:rPr>
          <w:rFonts w:ascii="LMUkrLine Cyr" w:hAnsi="LMUkrLine Cyr" w:cs="LMUkrLine Cyr"/>
          <w:color w:val="000000"/>
          <w:spacing w:val="1"/>
          <w:lang w:val="ru-RU"/>
        </w:rPr>
        <w:t xml:space="preserve">Собственные доходы не являются основными источниками </w:t>
      </w:r>
      <w:r w:rsidRPr="007163D6">
        <w:rPr>
          <w:rFonts w:ascii="LMUkrLine Cyr" w:hAnsi="LMUkrLine Cyr" w:cs="LMUkrLine Cyr"/>
          <w:color w:val="000000"/>
          <w:spacing w:val="2"/>
          <w:lang w:val="ru-RU"/>
        </w:rPr>
        <w:t>формирования территориальных бюджетов: в 1994г. их удель</w:t>
      </w:r>
      <w:r w:rsidRPr="007163D6">
        <w:rPr>
          <w:rFonts w:ascii="LMUkrLine Cyr" w:hAnsi="LMUkrLine Cyr" w:cs="LMUkrLine Cyr"/>
          <w:color w:val="000000"/>
          <w:spacing w:val="2"/>
          <w:lang w:val="ru-RU"/>
        </w:rPr>
        <w:softHyphen/>
      </w:r>
      <w:r w:rsidRPr="007163D6">
        <w:rPr>
          <w:rFonts w:ascii="LMUkrLine Cyr" w:hAnsi="LMUkrLine Cyr" w:cs="LMUkrLine Cyr"/>
          <w:color w:val="000000"/>
          <w:spacing w:val="-1"/>
          <w:lang w:val="ru-RU"/>
        </w:rPr>
        <w:t>ный вес составил 21%.</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w w:val="93"/>
          <w:lang w:val="ru-RU"/>
        </w:rPr>
        <w:t xml:space="preserve">Собственные доходы территориальных бюджетов включают </w:t>
      </w:r>
      <w:r w:rsidRPr="007163D6">
        <w:rPr>
          <w:rFonts w:ascii="LMUkrLine Cyr" w:hAnsi="LMUkrLine Cyr" w:cs="LMUkrLine Cyr"/>
          <w:color w:val="000000"/>
          <w:spacing w:val="1"/>
          <w:lang w:val="ru-RU"/>
        </w:rPr>
        <w:t>следующие налоги и сборы</w:t>
      </w:r>
      <w:r w:rsidRPr="007163D6">
        <w:rPr>
          <w:rStyle w:val="a9"/>
          <w:rFonts w:ascii="LMUkrLine" w:hAnsi="LMUkrLine" w:cs="LMUkrLine"/>
          <w:color w:val="000000"/>
          <w:spacing w:val="1"/>
          <w:lang w:val="ru-RU"/>
        </w:rPr>
        <w:footnoteReference w:id="18"/>
      </w:r>
      <w:r w:rsidRPr="007163D6">
        <w:rPr>
          <w:rFonts w:ascii="LMUkrLine" w:hAnsi="LMUkrLine" w:cs="LMUkrLine"/>
          <w:color w:val="000000"/>
          <w:spacing w:val="1"/>
          <w:lang w:val="ru-RU"/>
        </w:rPr>
        <w:t>:</w:t>
      </w:r>
    </w:p>
    <w:p w:rsidR="007163D6" w:rsidRPr="007163D6" w:rsidRDefault="007163D6" w:rsidP="00EE620E">
      <w:pPr>
        <w:widowControl w:val="0"/>
        <w:numPr>
          <w:ilvl w:val="0"/>
          <w:numId w:val="20"/>
        </w:numPr>
        <w:shd w:val="clear" w:color="auto" w:fill="FFFFFF"/>
        <w:tabs>
          <w:tab w:val="clear" w:pos="970"/>
          <w:tab w:val="num" w:pos="720"/>
        </w:tabs>
        <w:spacing w:line="360" w:lineRule="auto"/>
        <w:ind w:left="720" w:hanging="380"/>
        <w:jc w:val="both"/>
        <w:rPr>
          <w:rFonts w:ascii="LMUkrLine" w:hAnsi="LMUkrLine" w:cs="LMUkrLine"/>
          <w:lang w:val="ru-RU"/>
        </w:rPr>
      </w:pPr>
      <w:r w:rsidRPr="007163D6">
        <w:rPr>
          <w:rFonts w:ascii="LMUkrLine Cyr" w:hAnsi="LMUkrLine Cyr" w:cs="LMUkrLine Cyr"/>
          <w:i/>
          <w:iCs/>
          <w:color w:val="000000"/>
          <w:spacing w:val="1"/>
          <w:w w:val="93"/>
          <w:lang w:val="ru-RU"/>
        </w:rPr>
        <w:t>Налоги, сборы и другие поступления</w:t>
      </w:r>
      <w:r w:rsidRPr="007163D6">
        <w:rPr>
          <w:rFonts w:ascii="LMUkrLine" w:hAnsi="LMUkrLine" w:cs="LMUkrLine"/>
          <w:color w:val="000000"/>
          <w:spacing w:val="1"/>
          <w:w w:val="93"/>
          <w:lang w:val="ru-RU"/>
        </w:rPr>
        <w:t>,</w:t>
      </w:r>
      <w:r w:rsidRPr="007163D6">
        <w:rPr>
          <w:rFonts w:ascii="LMUkrLine" w:hAnsi="LMUkrLine" w:cs="LMUkrLine"/>
          <w:i/>
          <w:iCs/>
          <w:color w:val="000000"/>
          <w:spacing w:val="1"/>
          <w:w w:val="93"/>
          <w:lang w:val="ru-RU"/>
        </w:rPr>
        <w:t xml:space="preserve"> </w:t>
      </w:r>
      <w:r w:rsidRPr="007163D6">
        <w:rPr>
          <w:rFonts w:ascii="LMUkrLine Cyr" w:hAnsi="LMUkrLine Cyr" w:cs="LMUkrLine Cyr"/>
          <w:color w:val="000000"/>
          <w:spacing w:val="1"/>
          <w:w w:val="93"/>
          <w:lang w:val="ru-RU"/>
        </w:rPr>
        <w:t xml:space="preserve">включая </w:t>
      </w:r>
      <w:r w:rsidRPr="007163D6">
        <w:rPr>
          <w:rFonts w:ascii="LMUkrLine Cyr" w:hAnsi="LMUkrLine Cyr" w:cs="LMUkrLine Cyr"/>
          <w:color w:val="000000"/>
          <w:spacing w:val="3"/>
          <w:lang w:val="ru-RU"/>
        </w:rPr>
        <w:t>местные налоги и сборы. Из них наиболее крупные налоги и</w:t>
      </w:r>
      <w:r w:rsidRPr="007163D6">
        <w:rPr>
          <w:rFonts w:ascii="LMUkrLine" w:hAnsi="LMUkrLine" w:cs="LMUkrLine"/>
          <w:i/>
          <w:iCs/>
          <w:color w:val="000000"/>
          <w:spacing w:val="3"/>
          <w:lang w:val="ru-RU"/>
        </w:rPr>
        <w:t xml:space="preserve"> </w:t>
      </w:r>
      <w:r w:rsidRPr="007163D6">
        <w:rPr>
          <w:rFonts w:ascii="LMUkrLine Cyr" w:hAnsi="LMUkrLine Cyr" w:cs="LMUkrLine Cyr"/>
          <w:color w:val="000000"/>
          <w:spacing w:val="-1"/>
          <w:lang w:val="ru-RU"/>
        </w:rPr>
        <w:t>сборы:</w:t>
      </w:r>
    </w:p>
    <w:p w:rsidR="007163D6" w:rsidRPr="007163D6" w:rsidRDefault="007163D6" w:rsidP="00EE620E">
      <w:pPr>
        <w:widowControl w:val="0"/>
        <w:numPr>
          <w:ilvl w:val="0"/>
          <w:numId w:val="17"/>
        </w:numPr>
        <w:shd w:val="clear" w:color="auto" w:fill="FFFFFF"/>
        <w:spacing w:line="360" w:lineRule="auto"/>
        <w:jc w:val="both"/>
        <w:rPr>
          <w:rFonts w:ascii="LMUkrLine" w:hAnsi="LMUkrLine" w:cs="LMUkrLine"/>
          <w:lang w:val="ru-RU"/>
        </w:rPr>
      </w:pPr>
      <w:r w:rsidRPr="007163D6">
        <w:rPr>
          <w:rFonts w:ascii="LMUkrLine Cyr" w:hAnsi="LMUkrLine Cyr" w:cs="LMUkrLine Cyr"/>
          <w:color w:val="000000"/>
          <w:spacing w:val="2"/>
          <w:lang w:val="ru-RU"/>
        </w:rPr>
        <w:t>поступления по административным штрафам и санкциям;</w:t>
      </w:r>
    </w:p>
    <w:p w:rsidR="007163D6" w:rsidRPr="007163D6" w:rsidRDefault="007163D6" w:rsidP="00EE620E">
      <w:pPr>
        <w:widowControl w:val="0"/>
        <w:numPr>
          <w:ilvl w:val="0"/>
          <w:numId w:val="17"/>
        </w:numPr>
        <w:shd w:val="clear" w:color="auto" w:fill="FFFFFF"/>
        <w:tabs>
          <w:tab w:val="left" w:pos="312"/>
        </w:tabs>
        <w:spacing w:line="360" w:lineRule="auto"/>
        <w:jc w:val="both"/>
        <w:rPr>
          <w:rFonts w:ascii="LMUkrLine" w:hAnsi="LMUkrLine" w:cs="LMUkrLine"/>
          <w:color w:val="000000"/>
          <w:lang w:val="ru-RU"/>
        </w:rPr>
      </w:pPr>
      <w:r w:rsidRPr="007163D6">
        <w:rPr>
          <w:rFonts w:ascii="LMUkrLine Cyr" w:hAnsi="LMUkrLine Cyr" w:cs="LMUkrLine Cyr"/>
          <w:color w:val="000000"/>
          <w:spacing w:val="2"/>
          <w:lang w:val="ru-RU"/>
        </w:rPr>
        <w:t>сборы, взимаемые автомобильной инспекцией;</w:t>
      </w:r>
    </w:p>
    <w:p w:rsidR="007163D6" w:rsidRPr="007163D6" w:rsidRDefault="007163D6" w:rsidP="00EE620E">
      <w:pPr>
        <w:widowControl w:val="0"/>
        <w:numPr>
          <w:ilvl w:val="0"/>
          <w:numId w:val="17"/>
        </w:numPr>
        <w:shd w:val="clear" w:color="auto" w:fill="FFFFFF"/>
        <w:tabs>
          <w:tab w:val="left" w:pos="312"/>
        </w:tabs>
        <w:spacing w:line="360" w:lineRule="auto"/>
        <w:jc w:val="both"/>
        <w:rPr>
          <w:rFonts w:ascii="LMUkrLine" w:hAnsi="LMUkrLine" w:cs="LMUkrLine"/>
          <w:color w:val="000000"/>
          <w:lang w:val="ru-RU"/>
        </w:rPr>
      </w:pPr>
      <w:r w:rsidRPr="007163D6">
        <w:rPr>
          <w:rFonts w:ascii="LMUkrLine Cyr" w:hAnsi="LMUkrLine Cyr" w:cs="LMUkrLine Cyr"/>
          <w:color w:val="000000"/>
          <w:spacing w:val="2"/>
          <w:lang w:val="ru-RU"/>
        </w:rPr>
        <w:t>сборы за регистрацию предприятий, общественных орга</w:t>
      </w:r>
      <w:r w:rsidRPr="007163D6">
        <w:rPr>
          <w:rFonts w:ascii="LMUkrLine Cyr" w:hAnsi="LMUkrLine Cyr" w:cs="LMUkrLine Cyr"/>
          <w:color w:val="000000"/>
          <w:spacing w:val="2"/>
          <w:lang w:val="ru-RU"/>
        </w:rPr>
        <w:softHyphen/>
      </w:r>
      <w:r w:rsidRPr="007163D6">
        <w:rPr>
          <w:rFonts w:ascii="LMUkrLine Cyr" w:hAnsi="LMUkrLine Cyr" w:cs="LMUkrLine Cyr"/>
          <w:color w:val="000000"/>
          <w:spacing w:val="3"/>
          <w:lang w:val="ru-RU"/>
        </w:rPr>
        <w:t>низаций, банков и их филиалов;</w:t>
      </w:r>
    </w:p>
    <w:p w:rsidR="007163D6" w:rsidRPr="007163D6" w:rsidRDefault="007163D6" w:rsidP="00EE620E">
      <w:pPr>
        <w:widowControl w:val="0"/>
        <w:numPr>
          <w:ilvl w:val="0"/>
          <w:numId w:val="17"/>
        </w:numPr>
        <w:shd w:val="clear" w:color="auto" w:fill="FFFFFF"/>
        <w:tabs>
          <w:tab w:val="left" w:pos="312"/>
        </w:tabs>
        <w:spacing w:line="360" w:lineRule="auto"/>
        <w:jc w:val="both"/>
        <w:rPr>
          <w:rFonts w:ascii="LMUkrLine" w:hAnsi="LMUkrLine" w:cs="LMUkrLine"/>
          <w:color w:val="000000"/>
          <w:lang w:val="ru-RU"/>
        </w:rPr>
      </w:pPr>
      <w:r w:rsidRPr="007163D6">
        <w:rPr>
          <w:rFonts w:ascii="LMUkrLine Cyr" w:hAnsi="LMUkrLine Cyr" w:cs="LMUkrLine Cyr"/>
          <w:color w:val="000000"/>
          <w:spacing w:val="2"/>
          <w:lang w:val="ru-RU"/>
        </w:rPr>
        <w:t>транспортный налог;</w:t>
      </w:r>
    </w:p>
    <w:p w:rsidR="007163D6" w:rsidRPr="007163D6" w:rsidRDefault="007163D6" w:rsidP="00EE620E">
      <w:pPr>
        <w:widowControl w:val="0"/>
        <w:numPr>
          <w:ilvl w:val="0"/>
          <w:numId w:val="17"/>
        </w:numPr>
        <w:shd w:val="clear" w:color="auto" w:fill="FFFFFF"/>
        <w:tabs>
          <w:tab w:val="left" w:pos="312"/>
        </w:tabs>
        <w:spacing w:line="360" w:lineRule="auto"/>
        <w:jc w:val="both"/>
        <w:rPr>
          <w:rFonts w:ascii="LMUkrLine" w:hAnsi="LMUkrLine" w:cs="LMUkrLine"/>
          <w:color w:val="000000"/>
          <w:lang w:val="ru-RU"/>
        </w:rPr>
      </w:pPr>
      <w:r w:rsidRPr="007163D6">
        <w:rPr>
          <w:rFonts w:ascii="LMUkrLine Cyr" w:hAnsi="LMUkrLine Cyr" w:cs="LMUkrLine Cyr"/>
          <w:color w:val="000000"/>
          <w:spacing w:val="1"/>
          <w:lang w:val="ru-RU"/>
        </w:rPr>
        <w:t>налог на рекламу;</w:t>
      </w:r>
    </w:p>
    <w:p w:rsidR="007163D6" w:rsidRPr="007163D6" w:rsidRDefault="007163D6" w:rsidP="00EE620E">
      <w:pPr>
        <w:widowControl w:val="0"/>
        <w:numPr>
          <w:ilvl w:val="0"/>
          <w:numId w:val="17"/>
        </w:numPr>
        <w:shd w:val="clear" w:color="auto" w:fill="FFFFFF"/>
        <w:tabs>
          <w:tab w:val="left" w:pos="312"/>
        </w:tabs>
        <w:spacing w:line="360" w:lineRule="auto"/>
        <w:jc w:val="both"/>
        <w:rPr>
          <w:rFonts w:ascii="LMUkrLine" w:hAnsi="LMUkrLine" w:cs="LMUkrLine"/>
          <w:color w:val="000000"/>
          <w:lang w:val="ru-RU"/>
        </w:rPr>
      </w:pPr>
      <w:r w:rsidRPr="007163D6">
        <w:rPr>
          <w:rFonts w:ascii="LMUkrLine Cyr" w:hAnsi="LMUkrLine Cyr" w:cs="LMUkrLine Cyr"/>
          <w:color w:val="000000"/>
          <w:spacing w:val="1"/>
          <w:lang w:val="ru-RU"/>
        </w:rPr>
        <w:t>налог с продаж;</w:t>
      </w:r>
    </w:p>
    <w:p w:rsidR="007163D6" w:rsidRPr="007163D6" w:rsidRDefault="007163D6" w:rsidP="00EE620E">
      <w:pPr>
        <w:widowControl w:val="0"/>
        <w:numPr>
          <w:ilvl w:val="0"/>
          <w:numId w:val="17"/>
        </w:numPr>
        <w:shd w:val="clear" w:color="auto" w:fill="FFFFFF"/>
        <w:tabs>
          <w:tab w:val="left" w:pos="312"/>
        </w:tabs>
        <w:spacing w:line="360" w:lineRule="auto"/>
        <w:jc w:val="both"/>
        <w:rPr>
          <w:rFonts w:ascii="LMUkrLine" w:hAnsi="LMUkrLine" w:cs="LMUkrLine"/>
          <w:color w:val="000000"/>
          <w:lang w:val="ru-RU"/>
        </w:rPr>
      </w:pPr>
      <w:r w:rsidRPr="007163D6">
        <w:rPr>
          <w:rFonts w:ascii="LMUkrLine Cyr" w:hAnsi="LMUkrLine Cyr" w:cs="LMUkrLine Cyr"/>
          <w:color w:val="000000"/>
          <w:spacing w:val="2"/>
          <w:lang w:val="ru-RU"/>
        </w:rPr>
        <w:t>сбор за право торговли;</w:t>
      </w:r>
    </w:p>
    <w:p w:rsidR="007163D6" w:rsidRPr="007163D6" w:rsidRDefault="007163D6" w:rsidP="00EE620E">
      <w:pPr>
        <w:widowControl w:val="0"/>
        <w:numPr>
          <w:ilvl w:val="0"/>
          <w:numId w:val="17"/>
        </w:numPr>
        <w:shd w:val="clear" w:color="auto" w:fill="FFFFFF"/>
        <w:tabs>
          <w:tab w:val="left" w:pos="312"/>
        </w:tabs>
        <w:spacing w:line="360" w:lineRule="auto"/>
        <w:jc w:val="both"/>
        <w:rPr>
          <w:rFonts w:ascii="LMUkrLine" w:hAnsi="LMUkrLine" w:cs="LMUkrLine"/>
          <w:color w:val="000000"/>
          <w:lang w:val="ru-RU"/>
        </w:rPr>
      </w:pPr>
      <w:r w:rsidRPr="007163D6">
        <w:rPr>
          <w:rFonts w:ascii="LMUkrLine Cyr" w:hAnsi="LMUkrLine Cyr" w:cs="LMUkrLine Cyr"/>
          <w:color w:val="000000"/>
          <w:spacing w:val="1"/>
          <w:lang w:val="ru-RU"/>
        </w:rPr>
        <w:t>дорожный налог;</w:t>
      </w:r>
    </w:p>
    <w:p w:rsidR="007163D6" w:rsidRPr="007163D6" w:rsidRDefault="007163D6" w:rsidP="00EE620E">
      <w:pPr>
        <w:widowControl w:val="0"/>
        <w:numPr>
          <w:ilvl w:val="0"/>
          <w:numId w:val="17"/>
        </w:numPr>
        <w:shd w:val="clear" w:color="auto" w:fill="FFFFFF"/>
        <w:tabs>
          <w:tab w:val="left" w:pos="312"/>
        </w:tabs>
        <w:spacing w:line="360" w:lineRule="auto"/>
        <w:jc w:val="both"/>
        <w:rPr>
          <w:rFonts w:ascii="LMUkrLine" w:hAnsi="LMUkrLine" w:cs="LMUkrLine"/>
          <w:color w:val="000000"/>
          <w:lang w:val="ru-RU"/>
        </w:rPr>
      </w:pPr>
      <w:r w:rsidRPr="007163D6">
        <w:rPr>
          <w:rFonts w:ascii="LMUkrLine Cyr" w:hAnsi="LMUkrLine Cyr" w:cs="LMUkrLine Cyr"/>
          <w:color w:val="000000"/>
          <w:spacing w:val="2"/>
          <w:lang w:val="ru-RU"/>
        </w:rPr>
        <w:t>налог на игорный бизнес;</w:t>
      </w:r>
    </w:p>
    <w:p w:rsidR="007163D6" w:rsidRPr="007163D6" w:rsidRDefault="007163D6" w:rsidP="00EE620E">
      <w:pPr>
        <w:widowControl w:val="0"/>
        <w:numPr>
          <w:ilvl w:val="0"/>
          <w:numId w:val="17"/>
        </w:numPr>
        <w:shd w:val="clear" w:color="auto" w:fill="FFFFFF"/>
        <w:tabs>
          <w:tab w:val="left" w:pos="312"/>
        </w:tabs>
        <w:spacing w:line="360" w:lineRule="auto"/>
        <w:jc w:val="both"/>
        <w:rPr>
          <w:rFonts w:ascii="LMUkrLine" w:hAnsi="LMUkrLine" w:cs="LMUkrLine"/>
          <w:color w:val="000000"/>
          <w:lang w:val="ru-RU"/>
        </w:rPr>
      </w:pPr>
      <w:r w:rsidRPr="007163D6">
        <w:rPr>
          <w:rFonts w:ascii="LMUkrLine Cyr" w:hAnsi="LMUkrLine Cyr" w:cs="LMUkrLine Cyr"/>
          <w:color w:val="000000"/>
          <w:spacing w:val="3"/>
          <w:lang w:val="ru-RU"/>
        </w:rPr>
        <w:t>лицензионные сборы.</w:t>
      </w:r>
    </w:p>
    <w:p w:rsidR="007163D6" w:rsidRPr="007163D6" w:rsidRDefault="007163D6" w:rsidP="00EE620E">
      <w:pPr>
        <w:widowControl w:val="0"/>
        <w:numPr>
          <w:ilvl w:val="0"/>
          <w:numId w:val="20"/>
        </w:numPr>
        <w:shd w:val="clear" w:color="auto" w:fill="FFFFFF"/>
        <w:tabs>
          <w:tab w:val="clear" w:pos="970"/>
          <w:tab w:val="num" w:pos="720"/>
        </w:tabs>
        <w:spacing w:line="360" w:lineRule="auto"/>
        <w:ind w:left="720" w:hanging="380"/>
        <w:jc w:val="both"/>
        <w:rPr>
          <w:rFonts w:ascii="LMUkrLine" w:hAnsi="LMUkrLine" w:cs="LMUkrLine"/>
          <w:lang w:val="ru-RU"/>
        </w:rPr>
      </w:pPr>
      <w:r w:rsidRPr="007163D6">
        <w:rPr>
          <w:rFonts w:ascii="LMUkrLine Cyr" w:hAnsi="LMUkrLine Cyr" w:cs="LMUkrLine Cyr"/>
          <w:i/>
          <w:iCs/>
          <w:color w:val="000000"/>
          <w:spacing w:val="1"/>
          <w:lang w:val="ru-RU"/>
        </w:rPr>
        <w:t xml:space="preserve">Налоги на имущество, </w:t>
      </w:r>
      <w:r w:rsidRPr="007163D6">
        <w:rPr>
          <w:rFonts w:ascii="LMUkrLine Cyr" w:hAnsi="LMUkrLine Cyr" w:cs="LMUkrLine Cyr"/>
          <w:color w:val="000000"/>
          <w:spacing w:val="1"/>
          <w:lang w:val="ru-RU"/>
        </w:rPr>
        <w:t>в том числе:</w:t>
      </w:r>
    </w:p>
    <w:p w:rsidR="007163D6" w:rsidRPr="007163D6" w:rsidRDefault="007163D6" w:rsidP="00EE620E">
      <w:pPr>
        <w:widowControl w:val="0"/>
        <w:numPr>
          <w:ilvl w:val="0"/>
          <w:numId w:val="18"/>
        </w:numPr>
        <w:shd w:val="clear" w:color="auto" w:fill="FFFFFF"/>
        <w:tabs>
          <w:tab w:val="left" w:pos="0"/>
        </w:tabs>
        <w:spacing w:line="360" w:lineRule="auto"/>
        <w:jc w:val="both"/>
        <w:rPr>
          <w:rFonts w:ascii="LMUkrLine" w:hAnsi="LMUkrLine" w:cs="LMUkrLine"/>
          <w:color w:val="000000"/>
          <w:lang w:val="ru-RU"/>
        </w:rPr>
      </w:pPr>
      <w:r w:rsidRPr="007163D6">
        <w:rPr>
          <w:rFonts w:ascii="LMUkrLine Cyr" w:hAnsi="LMUkrLine Cyr" w:cs="LMUkrLine Cyr"/>
          <w:color w:val="000000"/>
          <w:spacing w:val="2"/>
          <w:lang w:val="ru-RU"/>
        </w:rPr>
        <w:t>налог на наследование или дарение;</w:t>
      </w:r>
    </w:p>
    <w:p w:rsidR="007163D6" w:rsidRPr="007163D6" w:rsidRDefault="007163D6" w:rsidP="00EE620E">
      <w:pPr>
        <w:widowControl w:val="0"/>
        <w:numPr>
          <w:ilvl w:val="0"/>
          <w:numId w:val="18"/>
        </w:numPr>
        <w:shd w:val="clear" w:color="auto" w:fill="FFFFFF"/>
        <w:tabs>
          <w:tab w:val="left" w:pos="0"/>
        </w:tabs>
        <w:spacing w:line="360" w:lineRule="auto"/>
        <w:jc w:val="both"/>
        <w:rPr>
          <w:rFonts w:ascii="LMUkrLine" w:hAnsi="LMUkrLine" w:cs="LMUkrLine"/>
          <w:color w:val="000000"/>
          <w:lang w:val="ru-RU"/>
        </w:rPr>
      </w:pPr>
      <w:r w:rsidRPr="007163D6">
        <w:rPr>
          <w:rFonts w:ascii="LMUkrLine Cyr" w:hAnsi="LMUkrLine Cyr" w:cs="LMUkrLine Cyr"/>
          <w:color w:val="000000"/>
          <w:spacing w:val="2"/>
          <w:lang w:val="ru-RU"/>
        </w:rPr>
        <w:t>налог на имущество организаций;</w:t>
      </w:r>
    </w:p>
    <w:p w:rsidR="007163D6" w:rsidRPr="007163D6" w:rsidRDefault="007163D6" w:rsidP="00EE620E">
      <w:pPr>
        <w:widowControl w:val="0"/>
        <w:numPr>
          <w:ilvl w:val="0"/>
          <w:numId w:val="18"/>
        </w:numPr>
        <w:shd w:val="clear" w:color="auto" w:fill="FFFFFF"/>
        <w:tabs>
          <w:tab w:val="left" w:pos="0"/>
        </w:tabs>
        <w:spacing w:line="360" w:lineRule="auto"/>
        <w:jc w:val="both"/>
        <w:rPr>
          <w:rFonts w:ascii="LMUkrLine" w:hAnsi="LMUkrLine" w:cs="LMUkrLine"/>
          <w:color w:val="000000"/>
          <w:lang w:val="ru-RU"/>
        </w:rPr>
      </w:pPr>
      <w:r w:rsidRPr="007163D6">
        <w:rPr>
          <w:rFonts w:ascii="LMUkrLine Cyr" w:hAnsi="LMUkrLine Cyr" w:cs="LMUkrLine Cyr"/>
          <w:color w:val="000000"/>
          <w:spacing w:val="2"/>
          <w:lang w:val="ru-RU"/>
        </w:rPr>
        <w:t>налог на имущество физических лиц.</w:t>
      </w:r>
    </w:p>
    <w:p w:rsidR="007163D6" w:rsidRPr="007163D6" w:rsidRDefault="007163D6" w:rsidP="00EE620E">
      <w:pPr>
        <w:widowControl w:val="0"/>
        <w:numPr>
          <w:ilvl w:val="0"/>
          <w:numId w:val="3"/>
        </w:numPr>
        <w:shd w:val="clear" w:color="auto" w:fill="FFFFFF"/>
        <w:spacing w:line="360" w:lineRule="auto"/>
        <w:ind w:hanging="360"/>
        <w:jc w:val="both"/>
        <w:rPr>
          <w:rFonts w:ascii="LMUkrLine" w:hAnsi="LMUkrLine" w:cs="LMUkrLine"/>
          <w:lang w:val="ru-RU"/>
        </w:rPr>
      </w:pPr>
      <w:r w:rsidRPr="007163D6">
        <w:rPr>
          <w:rFonts w:ascii="LMUkrLine Cyr" w:hAnsi="LMUkrLine Cyr" w:cs="LMUkrLine Cyr"/>
          <w:i/>
          <w:iCs/>
          <w:color w:val="000000"/>
          <w:lang w:val="ru-RU"/>
        </w:rPr>
        <w:t xml:space="preserve">Доходы от приватизации </w:t>
      </w:r>
      <w:r w:rsidRPr="007163D6">
        <w:rPr>
          <w:rFonts w:ascii="LMUkrLine Cyr" w:hAnsi="LMUkrLine Cyr" w:cs="LMUkrLine Cyr"/>
          <w:color w:val="000000"/>
          <w:lang w:val="ru-RU"/>
        </w:rPr>
        <w:t xml:space="preserve">(собственности, принадлежащей </w:t>
      </w:r>
      <w:r w:rsidRPr="007163D6">
        <w:rPr>
          <w:rFonts w:ascii="LMUkrLine Cyr" w:hAnsi="LMUkrLine Cyr" w:cs="LMUkrLine Cyr"/>
          <w:color w:val="000000"/>
          <w:spacing w:val="1"/>
          <w:lang w:val="ru-RU"/>
        </w:rPr>
        <w:t>субъектам Российской Федерации и муниципальным образова</w:t>
      </w:r>
      <w:r w:rsidRPr="007163D6">
        <w:rPr>
          <w:rFonts w:ascii="LMUkrLine Cyr" w:hAnsi="LMUkrLine Cyr" w:cs="LMUkrLine Cyr"/>
          <w:color w:val="000000"/>
          <w:spacing w:val="2"/>
          <w:lang w:val="ru-RU"/>
        </w:rPr>
        <w:t>ниям), в том числе:</w:t>
      </w:r>
    </w:p>
    <w:p w:rsidR="007163D6" w:rsidRPr="007163D6" w:rsidRDefault="007163D6" w:rsidP="00EE620E">
      <w:pPr>
        <w:widowControl w:val="0"/>
        <w:numPr>
          <w:ilvl w:val="0"/>
          <w:numId w:val="19"/>
        </w:numPr>
        <w:shd w:val="clear" w:color="auto" w:fill="FFFFFF"/>
        <w:tabs>
          <w:tab w:val="left" w:pos="0"/>
        </w:tabs>
        <w:spacing w:line="360" w:lineRule="auto"/>
        <w:jc w:val="both"/>
        <w:rPr>
          <w:rFonts w:ascii="LMUkrLine" w:hAnsi="LMUkrLine" w:cs="LMUkrLine"/>
          <w:color w:val="000000"/>
          <w:lang w:val="ru-RU"/>
        </w:rPr>
      </w:pPr>
      <w:r w:rsidRPr="007163D6">
        <w:rPr>
          <w:rFonts w:ascii="LMUkrLine Cyr" w:hAnsi="LMUkrLine Cyr" w:cs="LMUkrLine Cyr"/>
          <w:color w:val="000000"/>
          <w:spacing w:val="1"/>
          <w:lang w:val="ru-RU"/>
        </w:rPr>
        <w:t>доходы от приватизации объектов государственной и му</w:t>
      </w:r>
      <w:r w:rsidRPr="007163D6">
        <w:rPr>
          <w:rFonts w:ascii="LMUkrLine Cyr" w:hAnsi="LMUkrLine Cyr" w:cs="LMUkrLine Cyr"/>
          <w:color w:val="000000"/>
          <w:spacing w:val="2"/>
          <w:lang w:val="ru-RU"/>
        </w:rPr>
        <w:t>ниципальной собственности;</w:t>
      </w:r>
    </w:p>
    <w:p w:rsidR="007163D6" w:rsidRPr="007163D6" w:rsidRDefault="007163D6" w:rsidP="00EE620E">
      <w:pPr>
        <w:widowControl w:val="0"/>
        <w:numPr>
          <w:ilvl w:val="0"/>
          <w:numId w:val="19"/>
        </w:numPr>
        <w:shd w:val="clear" w:color="auto" w:fill="FFFFFF"/>
        <w:tabs>
          <w:tab w:val="left" w:pos="0"/>
        </w:tabs>
        <w:spacing w:line="360" w:lineRule="auto"/>
        <w:jc w:val="both"/>
        <w:rPr>
          <w:rFonts w:ascii="LMUkrLine" w:hAnsi="LMUkrLine" w:cs="LMUkrLine"/>
          <w:color w:val="000000"/>
          <w:lang w:val="ru-RU"/>
        </w:rPr>
      </w:pPr>
      <w:r w:rsidRPr="007163D6">
        <w:rPr>
          <w:rFonts w:ascii="LMUkrLine Cyr" w:hAnsi="LMUkrLine Cyr" w:cs="LMUkrLine Cyr"/>
          <w:color w:val="000000"/>
          <w:spacing w:val="2"/>
          <w:lang w:val="ru-RU"/>
        </w:rPr>
        <w:t>доходы от продажи земли;</w:t>
      </w:r>
    </w:p>
    <w:p w:rsidR="007163D6" w:rsidRPr="007163D6" w:rsidRDefault="007163D6" w:rsidP="00EE620E">
      <w:pPr>
        <w:widowControl w:val="0"/>
        <w:numPr>
          <w:ilvl w:val="0"/>
          <w:numId w:val="19"/>
        </w:numPr>
        <w:shd w:val="clear" w:color="auto" w:fill="FFFFFF"/>
        <w:tabs>
          <w:tab w:val="left" w:pos="0"/>
        </w:tabs>
        <w:spacing w:line="360" w:lineRule="auto"/>
        <w:jc w:val="both"/>
        <w:rPr>
          <w:rFonts w:ascii="LMUkrLine" w:hAnsi="LMUkrLine" w:cs="LMUkrLine"/>
          <w:color w:val="000000"/>
          <w:lang w:val="ru-RU"/>
        </w:rPr>
      </w:pPr>
      <w:r w:rsidRPr="007163D6">
        <w:rPr>
          <w:rFonts w:ascii="LMUkrLine Cyr" w:hAnsi="LMUkrLine Cyr" w:cs="LMUkrLine Cyr"/>
          <w:color w:val="000000"/>
          <w:spacing w:val="2"/>
          <w:lang w:val="ru-RU"/>
        </w:rPr>
        <w:t>доходы от продажи квартир гражданам.</w:t>
      </w:r>
    </w:p>
    <w:p w:rsidR="007163D6" w:rsidRPr="007163D6" w:rsidRDefault="007163D6" w:rsidP="00EE620E">
      <w:pPr>
        <w:widowControl w:val="0"/>
        <w:numPr>
          <w:ilvl w:val="0"/>
          <w:numId w:val="21"/>
        </w:numPr>
        <w:shd w:val="clear" w:color="auto" w:fill="FFFFFF"/>
        <w:spacing w:line="360" w:lineRule="auto"/>
        <w:jc w:val="both"/>
        <w:rPr>
          <w:rFonts w:ascii="LMUkrLine" w:hAnsi="LMUkrLine" w:cs="LMUkrLine"/>
          <w:lang w:val="ru-RU"/>
        </w:rPr>
      </w:pPr>
      <w:r w:rsidRPr="007163D6">
        <w:rPr>
          <w:rFonts w:ascii="LMUkrLine Cyr" w:hAnsi="LMUkrLine Cyr" w:cs="LMUkrLine Cyr"/>
          <w:i/>
          <w:iCs/>
          <w:color w:val="000000"/>
          <w:lang w:val="ru-RU"/>
        </w:rPr>
        <w:t xml:space="preserve">Земельный налог, </w:t>
      </w:r>
      <w:r w:rsidRPr="007163D6">
        <w:rPr>
          <w:rFonts w:ascii="LMUkrLine Cyr" w:hAnsi="LMUkrLine Cyr" w:cs="LMUkrLine Cyr"/>
          <w:color w:val="000000"/>
          <w:lang w:val="ru-RU"/>
        </w:rPr>
        <w:t>в том числе:</w:t>
      </w:r>
    </w:p>
    <w:p w:rsidR="007163D6" w:rsidRPr="007163D6" w:rsidRDefault="007163D6" w:rsidP="00EE620E">
      <w:pPr>
        <w:widowControl w:val="0"/>
        <w:numPr>
          <w:ilvl w:val="1"/>
          <w:numId w:val="16"/>
        </w:numPr>
        <w:shd w:val="clear" w:color="auto" w:fill="FFFFFF"/>
        <w:tabs>
          <w:tab w:val="clear" w:pos="1253"/>
          <w:tab w:val="num" w:pos="720"/>
        </w:tabs>
        <w:spacing w:line="360" w:lineRule="auto"/>
        <w:ind w:left="720" w:hanging="360"/>
        <w:jc w:val="both"/>
        <w:rPr>
          <w:rFonts w:ascii="LMUkrLine" w:hAnsi="LMUkrLine" w:cs="LMUkrLine"/>
          <w:color w:val="000000"/>
          <w:lang w:val="ru-RU"/>
        </w:rPr>
      </w:pPr>
      <w:r w:rsidRPr="007163D6">
        <w:rPr>
          <w:rFonts w:ascii="LMUkrLine Cyr" w:hAnsi="LMUkrLine Cyr" w:cs="LMUkrLine Cyr"/>
          <w:color w:val="000000"/>
          <w:lang w:val="ru-RU"/>
        </w:rPr>
        <w:t>земельный налог и арендная плата за земли сельскохозяй</w:t>
      </w:r>
      <w:r w:rsidRPr="007163D6">
        <w:rPr>
          <w:rFonts w:ascii="LMUkrLine Cyr" w:hAnsi="LMUkrLine Cyr" w:cs="LMUkrLine Cyr"/>
          <w:color w:val="000000"/>
          <w:lang w:val="ru-RU"/>
        </w:rPr>
        <w:softHyphen/>
      </w:r>
      <w:r w:rsidRPr="007163D6">
        <w:rPr>
          <w:rFonts w:ascii="LMUkrLine Cyr" w:hAnsi="LMUkrLine Cyr" w:cs="LMUkrLine Cyr"/>
          <w:color w:val="000000"/>
          <w:spacing w:val="2"/>
          <w:lang w:val="ru-RU"/>
        </w:rPr>
        <w:t>ственного назначения,   включая сельхозугодья в соста</w:t>
      </w:r>
      <w:r w:rsidRPr="007163D6">
        <w:rPr>
          <w:rFonts w:ascii="LMUkrLine" w:hAnsi="LMUkrLine" w:cs="LMUkrLine"/>
          <w:color w:val="000000"/>
          <w:spacing w:val="2"/>
          <w:lang w:val="ru-RU"/>
        </w:rPr>
        <w:t>â</w:t>
      </w:r>
      <w:r w:rsidRPr="007163D6">
        <w:rPr>
          <w:rFonts w:ascii="LMUkrLine Cyr" w:hAnsi="LMUkrLine Cyr" w:cs="LMUkrLine Cyr"/>
          <w:color w:val="000000"/>
          <w:spacing w:val="2"/>
          <w:lang w:val="ru-RU"/>
        </w:rPr>
        <w:t xml:space="preserve">е </w:t>
      </w:r>
      <w:r w:rsidRPr="007163D6">
        <w:rPr>
          <w:rFonts w:ascii="LMUkrLine Cyr" w:hAnsi="LMUkrLine Cyr" w:cs="LMUkrLine Cyr"/>
          <w:color w:val="000000"/>
          <w:spacing w:val="1"/>
          <w:lang w:val="ru-RU"/>
        </w:rPr>
        <w:t>лесного фонда;</w:t>
      </w:r>
    </w:p>
    <w:p w:rsidR="007163D6" w:rsidRPr="007163D6" w:rsidRDefault="007163D6" w:rsidP="00EE620E">
      <w:pPr>
        <w:widowControl w:val="0"/>
        <w:numPr>
          <w:ilvl w:val="1"/>
          <w:numId w:val="16"/>
        </w:numPr>
        <w:shd w:val="clear" w:color="auto" w:fill="FFFFFF"/>
        <w:tabs>
          <w:tab w:val="clear" w:pos="1253"/>
          <w:tab w:val="num" w:pos="720"/>
        </w:tabs>
        <w:spacing w:line="360" w:lineRule="auto"/>
        <w:ind w:left="720" w:hanging="360"/>
        <w:jc w:val="both"/>
        <w:rPr>
          <w:rFonts w:ascii="LMUkrLine" w:hAnsi="LMUkrLine" w:cs="LMUkrLine"/>
          <w:color w:val="000000"/>
          <w:lang w:val="ru-RU"/>
        </w:rPr>
      </w:pPr>
      <w:r w:rsidRPr="007163D6">
        <w:rPr>
          <w:rFonts w:ascii="LMUkrLine Cyr" w:hAnsi="LMUkrLine Cyr" w:cs="LMUkrLine Cyr"/>
          <w:color w:val="000000"/>
          <w:spacing w:val="1"/>
          <w:lang w:val="ru-RU"/>
        </w:rPr>
        <w:t>земельный налог и арендная плата за земли несельскохо</w:t>
      </w:r>
      <w:r w:rsidRPr="007163D6">
        <w:rPr>
          <w:rFonts w:ascii="LMUkrLine Cyr" w:hAnsi="LMUkrLine Cyr" w:cs="LMUkrLine Cyr"/>
          <w:color w:val="000000"/>
          <w:spacing w:val="2"/>
          <w:lang w:val="ru-RU"/>
        </w:rPr>
        <w:t>зяйственного назначения;</w:t>
      </w:r>
    </w:p>
    <w:p w:rsidR="007163D6" w:rsidRPr="007163D6" w:rsidRDefault="007163D6" w:rsidP="00EE620E">
      <w:pPr>
        <w:widowControl w:val="0"/>
        <w:numPr>
          <w:ilvl w:val="1"/>
          <w:numId w:val="16"/>
        </w:numPr>
        <w:shd w:val="clear" w:color="auto" w:fill="FFFFFF"/>
        <w:tabs>
          <w:tab w:val="clear" w:pos="1253"/>
          <w:tab w:val="num" w:pos="720"/>
        </w:tabs>
        <w:spacing w:line="360" w:lineRule="auto"/>
        <w:ind w:left="720" w:hanging="360"/>
        <w:jc w:val="both"/>
        <w:rPr>
          <w:rFonts w:ascii="LMUkrLine" w:hAnsi="LMUkrLine" w:cs="LMUkrLine"/>
          <w:color w:val="000000"/>
          <w:lang w:val="ru-RU"/>
        </w:rPr>
      </w:pPr>
      <w:r w:rsidRPr="007163D6">
        <w:rPr>
          <w:rFonts w:ascii="LMUkrLine Cyr" w:hAnsi="LMUkrLine Cyr" w:cs="LMUkrLine Cyr"/>
          <w:color w:val="000000"/>
          <w:lang w:val="ru-RU"/>
        </w:rPr>
        <w:t xml:space="preserve">доходы   от  централизации   средств земельного налога и </w:t>
      </w:r>
      <w:r w:rsidRPr="007163D6">
        <w:rPr>
          <w:rFonts w:ascii="LMUkrLine Cyr" w:hAnsi="LMUkrLine Cyr" w:cs="LMUkrLine Cyr"/>
          <w:color w:val="000000"/>
          <w:spacing w:val="1"/>
          <w:lang w:val="ru-RU"/>
        </w:rPr>
        <w:t>арендной платы за земли сельскохозяйственного назначен</w:t>
      </w:r>
      <w:r w:rsidRPr="007163D6">
        <w:rPr>
          <w:rFonts w:ascii="LMUkrLine Cyr" w:hAnsi="LMUkrLine Cyr" w:cs="LMUkrLine Cyr"/>
          <w:color w:val="000000"/>
          <w:spacing w:val="2"/>
          <w:lang w:val="ru-RU"/>
        </w:rPr>
        <w:t>ния, земли городов и других населенных пунктов;</w:t>
      </w:r>
    </w:p>
    <w:p w:rsidR="007163D6" w:rsidRPr="007163D6" w:rsidRDefault="007163D6" w:rsidP="00EE620E">
      <w:pPr>
        <w:widowControl w:val="0"/>
        <w:numPr>
          <w:ilvl w:val="1"/>
          <w:numId w:val="16"/>
        </w:numPr>
        <w:shd w:val="clear" w:color="auto" w:fill="FFFFFF"/>
        <w:tabs>
          <w:tab w:val="clear" w:pos="1253"/>
          <w:tab w:val="left" w:pos="259"/>
          <w:tab w:val="num" w:pos="720"/>
        </w:tabs>
        <w:spacing w:line="360" w:lineRule="auto"/>
        <w:ind w:left="720" w:hanging="360"/>
        <w:jc w:val="both"/>
        <w:rPr>
          <w:rFonts w:ascii="LMUkrLine" w:hAnsi="LMUkrLine" w:cs="LMUkrLine"/>
          <w:lang w:val="ru-RU"/>
        </w:rPr>
      </w:pPr>
      <w:r w:rsidRPr="007163D6">
        <w:rPr>
          <w:rFonts w:ascii="LMUkrLine Cyr" w:hAnsi="LMUkrLine Cyr" w:cs="LMUkrLine Cyr"/>
          <w:color w:val="000000"/>
          <w:spacing w:val="2"/>
          <w:lang w:val="ru-RU"/>
        </w:rPr>
        <w:t xml:space="preserve">возмещение потерь сельскохозяйственного производства, </w:t>
      </w:r>
      <w:r w:rsidRPr="007163D6">
        <w:rPr>
          <w:rFonts w:ascii="LMUkrLine Cyr" w:hAnsi="LMUkrLine Cyr" w:cs="LMUkrLine Cyr"/>
          <w:color w:val="000000"/>
          <w:spacing w:val="1"/>
          <w:lang w:val="ru-RU"/>
        </w:rPr>
        <w:t>связанных с изъятием сельхозугодий.</w:t>
      </w:r>
    </w:p>
    <w:p w:rsidR="007163D6" w:rsidRPr="007163D6" w:rsidRDefault="007163D6" w:rsidP="00EE620E">
      <w:pPr>
        <w:widowControl w:val="0"/>
        <w:numPr>
          <w:ilvl w:val="0"/>
          <w:numId w:val="21"/>
        </w:numPr>
        <w:shd w:val="clear" w:color="auto" w:fill="FFFFFF"/>
        <w:tabs>
          <w:tab w:val="clear" w:pos="700"/>
          <w:tab w:val="left" w:pos="720"/>
        </w:tabs>
        <w:spacing w:line="360" w:lineRule="auto"/>
        <w:jc w:val="both"/>
        <w:rPr>
          <w:rFonts w:ascii="LMUkrLine" w:hAnsi="LMUkrLine" w:cs="LMUkrLine"/>
          <w:color w:val="000000"/>
          <w:spacing w:val="-10"/>
          <w:lang w:val="ru-RU"/>
        </w:rPr>
      </w:pPr>
      <w:r w:rsidRPr="007163D6">
        <w:rPr>
          <w:rFonts w:ascii="LMUkrLine Cyr" w:hAnsi="LMUkrLine Cyr" w:cs="LMUkrLine Cyr"/>
          <w:i/>
          <w:iCs/>
          <w:color w:val="000000"/>
          <w:spacing w:val="-1"/>
          <w:w w:val="89"/>
          <w:lang w:val="ru-RU"/>
        </w:rPr>
        <w:t xml:space="preserve">Средства обязательного медицинского страхования, средства </w:t>
      </w:r>
      <w:r w:rsidRPr="007163D6">
        <w:rPr>
          <w:rFonts w:ascii="LMUkrLine Cyr" w:hAnsi="LMUkrLine Cyr" w:cs="LMUkrLine Cyr"/>
          <w:i/>
          <w:iCs/>
          <w:color w:val="000000"/>
          <w:spacing w:val="1"/>
          <w:w w:val="89"/>
          <w:lang w:val="ru-RU"/>
        </w:rPr>
        <w:t>бюджетных и отраслевых фондов.</w:t>
      </w:r>
    </w:p>
    <w:p w:rsidR="007163D6" w:rsidRPr="007163D6" w:rsidRDefault="007163D6" w:rsidP="00EE620E">
      <w:pPr>
        <w:widowControl w:val="0"/>
        <w:numPr>
          <w:ilvl w:val="0"/>
          <w:numId w:val="21"/>
        </w:numPr>
        <w:shd w:val="clear" w:color="auto" w:fill="FFFFFF"/>
        <w:tabs>
          <w:tab w:val="clear" w:pos="700"/>
          <w:tab w:val="left" w:pos="720"/>
        </w:tabs>
        <w:spacing w:line="360" w:lineRule="auto"/>
        <w:jc w:val="both"/>
        <w:rPr>
          <w:rFonts w:ascii="LMUkrLine" w:hAnsi="LMUkrLine" w:cs="LMUkrLine"/>
          <w:color w:val="000000"/>
          <w:spacing w:val="-3"/>
          <w:w w:val="89"/>
          <w:lang w:val="ru-RU"/>
        </w:rPr>
      </w:pPr>
      <w:r w:rsidRPr="007163D6">
        <w:rPr>
          <w:rFonts w:ascii="LMUkrLine Cyr" w:hAnsi="LMUkrLine Cyr" w:cs="LMUkrLine Cyr"/>
          <w:i/>
          <w:iCs/>
          <w:color w:val="000000"/>
          <w:w w:val="89"/>
          <w:lang w:val="ru-RU"/>
        </w:rPr>
        <w:t xml:space="preserve">Платежи за пользование недрами и природными ресурсами, </w:t>
      </w:r>
      <w:r w:rsidRPr="007163D6">
        <w:rPr>
          <w:rFonts w:ascii="LMUkrLine Cyr" w:hAnsi="LMUkrLine Cyr" w:cs="LMUkrLine Cyr"/>
          <w:color w:val="000000"/>
          <w:w w:val="89"/>
          <w:lang w:val="ru-RU"/>
        </w:rPr>
        <w:t xml:space="preserve">в  </w:t>
      </w:r>
      <w:r w:rsidRPr="007163D6">
        <w:rPr>
          <w:rFonts w:ascii="LMUkrLine" w:hAnsi="LMUkrLine" w:cs="LMUkrLine"/>
          <w:color w:val="000000"/>
          <w:w w:val="89"/>
          <w:lang w:val="ru-RU"/>
        </w:rPr>
        <w:t xml:space="preserve">òîì </w:t>
      </w:r>
      <w:r w:rsidRPr="007163D6">
        <w:rPr>
          <w:rFonts w:ascii="LMUkrLine Cyr" w:hAnsi="LMUkrLine Cyr" w:cs="LMUkrLine Cyr"/>
          <w:color w:val="000000"/>
          <w:spacing w:val="1"/>
          <w:w w:val="89"/>
          <w:lang w:val="ru-RU"/>
        </w:rPr>
        <w:t>числе</w:t>
      </w:r>
      <w:r w:rsidRPr="007163D6">
        <w:rPr>
          <w:rFonts w:ascii="LMUkrLine" w:hAnsi="LMUkrLine" w:cs="LMUkrLine"/>
          <w:color w:val="000000"/>
          <w:spacing w:val="1"/>
          <w:w w:val="89"/>
          <w:lang w:val="ru-RU"/>
        </w:rPr>
        <w:t>:</w:t>
      </w:r>
    </w:p>
    <w:p w:rsidR="007163D6" w:rsidRPr="007163D6" w:rsidRDefault="007163D6" w:rsidP="00EE620E">
      <w:pPr>
        <w:widowControl w:val="0"/>
        <w:numPr>
          <w:ilvl w:val="0"/>
          <w:numId w:val="22"/>
        </w:numPr>
        <w:shd w:val="clear" w:color="auto" w:fill="FFFFFF"/>
        <w:tabs>
          <w:tab w:val="clear" w:pos="1040"/>
          <w:tab w:val="left" w:pos="259"/>
          <w:tab w:val="num" w:pos="720"/>
        </w:tabs>
        <w:spacing w:line="360" w:lineRule="auto"/>
        <w:ind w:left="720" w:hanging="360"/>
        <w:jc w:val="both"/>
        <w:rPr>
          <w:rFonts w:ascii="LMUkrLine" w:hAnsi="LMUkrLine" w:cs="LMUkrLine"/>
          <w:color w:val="000000"/>
          <w:lang w:val="ru-RU"/>
        </w:rPr>
      </w:pPr>
      <w:r w:rsidRPr="007163D6">
        <w:rPr>
          <w:rFonts w:ascii="LMUkrLine Cyr" w:hAnsi="LMUkrLine Cyr" w:cs="LMUkrLine Cyr"/>
          <w:color w:val="000000"/>
          <w:spacing w:val="2"/>
          <w:lang w:val="ru-RU"/>
        </w:rPr>
        <w:t>платежи за пользование недрами;</w:t>
      </w:r>
    </w:p>
    <w:p w:rsidR="007163D6" w:rsidRPr="007163D6" w:rsidRDefault="007163D6" w:rsidP="00EE620E">
      <w:pPr>
        <w:widowControl w:val="0"/>
        <w:numPr>
          <w:ilvl w:val="0"/>
          <w:numId w:val="22"/>
        </w:numPr>
        <w:shd w:val="clear" w:color="auto" w:fill="FFFFFF"/>
        <w:tabs>
          <w:tab w:val="clear" w:pos="1040"/>
          <w:tab w:val="left" w:pos="259"/>
          <w:tab w:val="num" w:pos="720"/>
        </w:tabs>
        <w:spacing w:line="360" w:lineRule="auto"/>
        <w:ind w:left="720" w:hanging="360"/>
        <w:jc w:val="both"/>
        <w:rPr>
          <w:rFonts w:ascii="LMUkrLine" w:hAnsi="LMUkrLine" w:cs="LMUkrLine"/>
          <w:color w:val="000000"/>
          <w:lang w:val="ru-RU"/>
        </w:rPr>
      </w:pPr>
      <w:r w:rsidRPr="007163D6">
        <w:rPr>
          <w:rFonts w:ascii="LMUkrLine Cyr" w:hAnsi="LMUkrLine Cyr" w:cs="LMUkrLine Cyr"/>
          <w:color w:val="000000"/>
          <w:spacing w:val="1"/>
          <w:lang w:val="ru-RU"/>
        </w:rPr>
        <w:t xml:space="preserve">лесные подати, включая арендную плату и плату за земли </w:t>
      </w:r>
      <w:r w:rsidRPr="007163D6">
        <w:rPr>
          <w:rFonts w:ascii="LMUkrLine Cyr" w:hAnsi="LMUkrLine Cyr" w:cs="LMUkrLine Cyr"/>
          <w:color w:val="000000"/>
          <w:spacing w:val="2"/>
          <w:lang w:val="ru-RU"/>
        </w:rPr>
        <w:t>лесного фонда;</w:t>
      </w:r>
    </w:p>
    <w:p w:rsidR="007163D6" w:rsidRPr="007163D6" w:rsidRDefault="007163D6" w:rsidP="00EE620E">
      <w:pPr>
        <w:widowControl w:val="0"/>
        <w:numPr>
          <w:ilvl w:val="0"/>
          <w:numId w:val="22"/>
        </w:numPr>
        <w:shd w:val="clear" w:color="auto" w:fill="FFFFFF"/>
        <w:tabs>
          <w:tab w:val="clear" w:pos="1040"/>
          <w:tab w:val="left" w:pos="259"/>
          <w:tab w:val="num" w:pos="720"/>
        </w:tabs>
        <w:spacing w:line="360" w:lineRule="auto"/>
        <w:ind w:left="720" w:hanging="360"/>
        <w:jc w:val="both"/>
        <w:rPr>
          <w:rFonts w:ascii="LMUkrLine" w:hAnsi="LMUkrLine" w:cs="LMUkrLine"/>
          <w:color w:val="000000"/>
          <w:lang w:val="ru-RU"/>
        </w:rPr>
      </w:pPr>
      <w:r w:rsidRPr="007163D6">
        <w:rPr>
          <w:rFonts w:ascii="LMUkrLine Cyr" w:hAnsi="LMUkrLine Cyr" w:cs="LMUkrLine Cyr"/>
          <w:color w:val="000000"/>
          <w:lang w:val="ru-RU"/>
        </w:rPr>
        <w:t>плата   за   воду,   забираемую   промышленными   предпри</w:t>
      </w:r>
      <w:r w:rsidRPr="007163D6">
        <w:rPr>
          <w:rFonts w:ascii="LMUkrLine Cyr" w:hAnsi="LMUkrLine Cyr" w:cs="LMUkrLine Cyr"/>
          <w:color w:val="000000"/>
          <w:lang w:val="ru-RU"/>
        </w:rPr>
        <w:softHyphen/>
      </w:r>
      <w:r w:rsidRPr="007163D6">
        <w:rPr>
          <w:rFonts w:ascii="LMUkrLine Cyr" w:hAnsi="LMUkrLine Cyr" w:cs="LMUkrLine Cyr"/>
          <w:color w:val="000000"/>
          <w:spacing w:val="2"/>
          <w:lang w:val="ru-RU"/>
        </w:rPr>
        <w:t>ятиями из водохозяйственных систем;</w:t>
      </w:r>
    </w:p>
    <w:p w:rsidR="007163D6" w:rsidRPr="007163D6" w:rsidRDefault="007163D6" w:rsidP="00EE620E">
      <w:pPr>
        <w:widowControl w:val="0"/>
        <w:numPr>
          <w:ilvl w:val="0"/>
          <w:numId w:val="22"/>
        </w:numPr>
        <w:shd w:val="clear" w:color="auto" w:fill="FFFFFF"/>
        <w:tabs>
          <w:tab w:val="clear" w:pos="1040"/>
          <w:tab w:val="left" w:pos="259"/>
          <w:tab w:val="num" w:pos="720"/>
        </w:tabs>
        <w:spacing w:line="360" w:lineRule="auto"/>
        <w:ind w:left="720" w:hanging="360"/>
        <w:jc w:val="both"/>
        <w:rPr>
          <w:rFonts w:ascii="LMUkrLine" w:hAnsi="LMUkrLine" w:cs="LMUkrLine"/>
          <w:color w:val="000000"/>
          <w:lang w:val="ru-RU"/>
        </w:rPr>
      </w:pPr>
      <w:r w:rsidRPr="007163D6">
        <w:rPr>
          <w:rFonts w:ascii="LMUkrLine Cyr" w:hAnsi="LMUkrLine Cyr" w:cs="LMUkrLine Cyr"/>
          <w:color w:val="000000"/>
          <w:spacing w:val="2"/>
          <w:lang w:val="ru-RU"/>
        </w:rPr>
        <w:t xml:space="preserve">плата за  нормативные   и  сверхнормативные  выбросы  и </w:t>
      </w:r>
      <w:r w:rsidRPr="007163D6">
        <w:rPr>
          <w:rFonts w:ascii="LMUkrLine Cyr" w:hAnsi="LMUkrLine Cyr" w:cs="LMUkrLine Cyr"/>
          <w:color w:val="000000"/>
          <w:spacing w:val="1"/>
          <w:lang w:val="ru-RU"/>
        </w:rPr>
        <w:t>сбросы вредных веществ, размещение отходов;</w:t>
      </w:r>
    </w:p>
    <w:p w:rsidR="007163D6" w:rsidRPr="007163D6" w:rsidRDefault="007163D6" w:rsidP="00EE620E">
      <w:pPr>
        <w:widowControl w:val="0"/>
        <w:numPr>
          <w:ilvl w:val="0"/>
          <w:numId w:val="22"/>
        </w:numPr>
        <w:shd w:val="clear" w:color="auto" w:fill="FFFFFF"/>
        <w:tabs>
          <w:tab w:val="clear" w:pos="1040"/>
          <w:tab w:val="left" w:pos="264"/>
          <w:tab w:val="num" w:pos="720"/>
        </w:tabs>
        <w:spacing w:line="360" w:lineRule="auto"/>
        <w:ind w:left="720" w:hanging="360"/>
        <w:jc w:val="both"/>
        <w:rPr>
          <w:rFonts w:ascii="LMUkrLine" w:hAnsi="LMUkrLine" w:cs="LMUkrLine"/>
          <w:lang w:val="ru-RU"/>
        </w:rPr>
      </w:pPr>
      <w:r w:rsidRPr="007163D6">
        <w:rPr>
          <w:rFonts w:ascii="LMUkrLine Cyr" w:hAnsi="LMUkrLine Cyr" w:cs="LMUkrLine Cyr"/>
          <w:color w:val="000000"/>
          <w:spacing w:val="2"/>
          <w:lang w:val="ru-RU"/>
        </w:rPr>
        <w:t>отчисления на воспроизводство, охрану и защиту лесов.</w:t>
      </w:r>
    </w:p>
    <w:p w:rsidR="007163D6" w:rsidRPr="007163D6" w:rsidRDefault="007163D6">
      <w:pPr>
        <w:widowControl w:val="0"/>
        <w:shd w:val="clear" w:color="auto" w:fill="FFFFFF"/>
        <w:tabs>
          <w:tab w:val="left" w:pos="0"/>
        </w:tabs>
        <w:spacing w:line="360" w:lineRule="auto"/>
        <w:ind w:firstLine="360"/>
        <w:jc w:val="both"/>
        <w:rPr>
          <w:rFonts w:ascii="LMUkrLine" w:hAnsi="LMUkrLine" w:cs="LMUkrLine"/>
          <w:lang w:val="ru-RU"/>
        </w:rPr>
      </w:pPr>
      <w:r w:rsidRPr="007163D6">
        <w:rPr>
          <w:rFonts w:ascii="LMUkrLine Cyr" w:hAnsi="LMUkrLine Cyr" w:cs="LMUkrLine Cyr"/>
          <w:color w:val="000000"/>
          <w:lang w:val="ru-RU"/>
        </w:rPr>
        <w:t>Террито</w:t>
      </w:r>
      <w:r w:rsidRPr="007163D6">
        <w:rPr>
          <w:rFonts w:ascii="LMUkrLine" w:hAnsi="LMUkrLine" w:cs="LMUkrLine"/>
          <w:color w:val="000000"/>
          <w:spacing w:val="3"/>
          <w:lang w:val="ru-RU"/>
        </w:rPr>
        <w:t>ðèàë</w:t>
      </w:r>
      <w:r w:rsidRPr="007163D6">
        <w:rPr>
          <w:rFonts w:ascii="LMUkrLine Cyr" w:hAnsi="LMUkrLine Cyr" w:cs="LMUkrLine Cyr"/>
          <w:color w:val="000000"/>
          <w:spacing w:val="3"/>
          <w:lang w:val="ru-RU"/>
        </w:rPr>
        <w:t>ь</w:t>
      </w:r>
      <w:r w:rsidRPr="007163D6">
        <w:rPr>
          <w:rFonts w:ascii="LMUkrLine" w:hAnsi="LMUkrLine" w:cs="LMUkrLine"/>
          <w:color w:val="000000"/>
          <w:spacing w:val="3"/>
          <w:lang w:val="ru-RU"/>
        </w:rPr>
        <w:t xml:space="preserve">íûå </w:t>
      </w:r>
      <w:r w:rsidRPr="007163D6">
        <w:rPr>
          <w:rFonts w:ascii="LMUkrLine Cyr" w:hAnsi="LMUkrLine Cyr" w:cs="LMUkrLine Cyr"/>
          <w:color w:val="000000"/>
          <w:spacing w:val="3"/>
          <w:lang w:val="ru-RU"/>
        </w:rPr>
        <w:t>органы</w:t>
      </w:r>
      <w:r w:rsidRPr="007163D6">
        <w:rPr>
          <w:rFonts w:ascii="LMUkrLine" w:hAnsi="LMUkrLine" w:cs="LMUkrLine"/>
          <w:color w:val="000000"/>
          <w:spacing w:val="3"/>
          <w:lang w:val="ru-RU"/>
        </w:rPr>
        <w:t xml:space="preserve"> âëà</w:t>
      </w:r>
      <w:r w:rsidRPr="007163D6">
        <w:rPr>
          <w:rFonts w:ascii="LMUkrLine Cyr" w:hAnsi="LMUkrLine Cyr" w:cs="LMUkrLine Cyr"/>
          <w:color w:val="000000"/>
          <w:spacing w:val="3"/>
          <w:lang w:val="ru-RU"/>
        </w:rPr>
        <w:t>сти</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заинтересованы</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в</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собственных</w:t>
      </w:r>
      <w:r w:rsidRPr="007163D6">
        <w:rPr>
          <w:rFonts w:ascii="LMUkrLine" w:hAnsi="LMUkrLine" w:cs="LMUkrLine"/>
          <w:color w:val="000000"/>
          <w:spacing w:val="3"/>
          <w:lang w:val="ru-RU"/>
        </w:rPr>
        <w:t xml:space="preserve"> </w:t>
      </w:r>
      <w:r w:rsidRPr="007163D6">
        <w:rPr>
          <w:rFonts w:ascii="LMUkrLine Cyr" w:hAnsi="LMUkrLine Cyr" w:cs="LMUkrLine Cyr"/>
          <w:color w:val="000000"/>
          <w:spacing w:val="3"/>
          <w:lang w:val="ru-RU"/>
        </w:rPr>
        <w:t>источн</w:t>
      </w:r>
      <w:r w:rsidRPr="007163D6">
        <w:rPr>
          <w:rFonts w:ascii="LMUkrLine Cyr" w:hAnsi="LMUkrLine Cyr" w:cs="LMUkrLine Cyr"/>
          <w:color w:val="000000"/>
          <w:spacing w:val="1"/>
          <w:lang w:val="ru-RU"/>
        </w:rPr>
        <w:t>иках</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доходов</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Они</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позволяют</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шире</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проявлять</w:t>
      </w:r>
      <w:r w:rsidRPr="007163D6">
        <w:rPr>
          <w:rFonts w:ascii="LMUkrLine" w:hAnsi="LMUkrLine" w:cs="LMUkrLine"/>
          <w:color w:val="000000"/>
          <w:spacing w:val="1"/>
          <w:lang w:val="ru-RU"/>
        </w:rPr>
        <w:t xml:space="preserve"> </w:t>
      </w:r>
      <w:r w:rsidRPr="007163D6">
        <w:rPr>
          <w:rFonts w:ascii="LMUkrLine Cyr" w:hAnsi="LMUkrLine Cyr" w:cs="LMUkrLine Cyr"/>
          <w:color w:val="000000"/>
          <w:spacing w:val="1"/>
          <w:lang w:val="ru-RU"/>
        </w:rPr>
        <w:t xml:space="preserve">хозяйственную </w:t>
      </w:r>
      <w:r w:rsidRPr="007163D6">
        <w:rPr>
          <w:rFonts w:ascii="LMUkrLine Cyr" w:hAnsi="LMUkrLine Cyr" w:cs="LMUkrLine Cyr"/>
          <w:color w:val="000000"/>
          <w:lang w:val="ru-RU"/>
        </w:rPr>
        <w:t xml:space="preserve">инициативу, добиваться увеличения платежей в бюджет. Однако </w:t>
      </w:r>
      <w:r w:rsidRPr="007163D6">
        <w:rPr>
          <w:rFonts w:ascii="LMUkrLine Cyr" w:hAnsi="LMUkrLine Cyr" w:cs="LMUkrLine Cyr"/>
          <w:color w:val="000000"/>
          <w:spacing w:val="2"/>
          <w:lang w:val="ru-RU"/>
        </w:rPr>
        <w:t>постоянно увеличивающиеся расходы территориальных бюдж</w:t>
      </w:r>
      <w:r w:rsidRPr="007163D6">
        <w:rPr>
          <w:rFonts w:ascii="LMUkrLine" w:hAnsi="LMUkrLine" w:cs="LMUkrLine"/>
          <w:color w:val="000000"/>
          <w:spacing w:val="2"/>
          <w:lang w:val="ru-RU"/>
        </w:rPr>
        <w:t>åò</w:t>
      </w:r>
      <w:r w:rsidRPr="007163D6">
        <w:rPr>
          <w:rFonts w:ascii="LMUkrLine Cyr" w:hAnsi="LMUkrLine Cyr" w:cs="LMUkrLine Cyr"/>
          <w:color w:val="000000"/>
          <w:lang w:val="ru-RU"/>
        </w:rPr>
        <w:t>ов</w:t>
      </w:r>
      <w:r w:rsidRPr="007163D6">
        <w:rPr>
          <w:rFonts w:ascii="LMUkrLine" w:hAnsi="LMUkrLine" w:cs="LMUkrLine"/>
          <w:color w:val="000000"/>
          <w:lang w:val="ru-RU"/>
        </w:rPr>
        <w:t xml:space="preserve"> </w:t>
      </w:r>
      <w:r w:rsidRPr="007163D6">
        <w:rPr>
          <w:rFonts w:ascii="LMUkrLine Cyr" w:hAnsi="LMUkrLine Cyr" w:cs="LMUkrLine Cyr"/>
          <w:color w:val="000000"/>
          <w:lang w:val="ru-RU"/>
        </w:rPr>
        <w:t>при недостаточном росте объема собственных доходов вызывали необходимость наделения средствами этих бюджетов. Это осуществлялось главным образом за счет регулирующих источ</w:t>
      </w:r>
      <w:r w:rsidRPr="007163D6">
        <w:rPr>
          <w:rFonts w:ascii="LMUkrLine" w:hAnsi="LMUkrLine" w:cs="LMUkrLine"/>
          <w:color w:val="000000"/>
          <w:lang w:val="ru-RU"/>
        </w:rPr>
        <w:t>í</w:t>
      </w:r>
      <w:r w:rsidRPr="007163D6">
        <w:rPr>
          <w:rFonts w:ascii="LMUkrLine Cyr" w:hAnsi="LMUkrLine Cyr" w:cs="LMUkrLine Cyr"/>
          <w:color w:val="000000"/>
          <w:lang w:val="ru-RU"/>
        </w:rPr>
        <w:t>иков, то есть средств, поступивших из источников вышестоящих б</w:t>
      </w:r>
      <w:r w:rsidRPr="007163D6">
        <w:rPr>
          <w:rFonts w:ascii="LMUkrLine Cyr" w:hAnsi="LMUkrLine Cyr" w:cs="LMUkrLine Cyr"/>
          <w:color w:val="000000"/>
          <w:spacing w:val="-5"/>
          <w:lang w:val="ru-RU"/>
        </w:rPr>
        <w:t>юджетов.</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2"/>
          <w:lang w:val="ru-RU"/>
        </w:rPr>
        <w:t>В соответствии с Законом РФ "Об основах налоговой систе</w:t>
      </w:r>
      <w:r w:rsidRPr="007163D6">
        <w:rPr>
          <w:rFonts w:ascii="LMUkrLine" w:hAnsi="LMUkrLine" w:cs="LMUkrLine"/>
          <w:color w:val="000000"/>
          <w:lang w:val="ru-RU"/>
        </w:rPr>
        <w:t>ì</w:t>
      </w:r>
      <w:r w:rsidRPr="007163D6">
        <w:rPr>
          <w:rFonts w:ascii="LMUkrLine Cyr" w:hAnsi="LMUkrLine Cyr" w:cs="LMUkrLine Cyr"/>
          <w:color w:val="000000"/>
          <w:lang w:val="ru-RU"/>
        </w:rPr>
        <w:t xml:space="preserve">ы» в число главных </w:t>
      </w:r>
      <w:r w:rsidRPr="007163D6">
        <w:rPr>
          <w:rFonts w:ascii="LMUkrLine Cyr" w:hAnsi="LMUkrLine Cyr" w:cs="LMUkrLine Cyr"/>
          <w:i/>
          <w:iCs/>
          <w:color w:val="000000"/>
          <w:lang w:val="ru-RU"/>
        </w:rPr>
        <w:t xml:space="preserve">регулирующих доходов </w:t>
      </w:r>
      <w:r w:rsidRPr="007163D6">
        <w:rPr>
          <w:rFonts w:ascii="LMUkrLine Cyr" w:hAnsi="LMUkrLine Cyr" w:cs="LMUkrLine Cyr"/>
          <w:color w:val="000000"/>
          <w:lang w:val="ru-RU"/>
        </w:rPr>
        <w:t>территориальных бюджетов входят отчисления от:</w:t>
      </w:r>
    </w:p>
    <w:p w:rsidR="007163D6" w:rsidRPr="007163D6" w:rsidRDefault="007163D6" w:rsidP="00EE620E">
      <w:pPr>
        <w:widowControl w:val="0"/>
        <w:numPr>
          <w:ilvl w:val="0"/>
          <w:numId w:val="23"/>
        </w:numPr>
        <w:shd w:val="clear" w:color="auto" w:fill="FFFFFF"/>
        <w:spacing w:line="360" w:lineRule="auto"/>
        <w:jc w:val="both"/>
        <w:rPr>
          <w:rFonts w:ascii="LMUkrLine" w:hAnsi="LMUkrLine" w:cs="LMUkrLine"/>
          <w:color w:val="000000"/>
          <w:lang w:val="ru-RU"/>
        </w:rPr>
      </w:pPr>
      <w:r w:rsidRPr="007163D6">
        <w:rPr>
          <w:rFonts w:ascii="LMUkrLine Cyr" w:hAnsi="LMUkrLine Cyr" w:cs="LMUkrLine Cyr"/>
          <w:color w:val="000000"/>
          <w:spacing w:val="1"/>
          <w:lang w:val="ru-RU"/>
        </w:rPr>
        <w:t>налога на добавленную стоимость;</w:t>
      </w:r>
    </w:p>
    <w:p w:rsidR="007163D6" w:rsidRPr="007163D6" w:rsidRDefault="007163D6" w:rsidP="00EE620E">
      <w:pPr>
        <w:widowControl w:val="0"/>
        <w:numPr>
          <w:ilvl w:val="0"/>
          <w:numId w:val="23"/>
        </w:numPr>
        <w:shd w:val="clear" w:color="auto" w:fill="FFFFFF"/>
        <w:spacing w:line="360" w:lineRule="auto"/>
        <w:jc w:val="both"/>
        <w:rPr>
          <w:rFonts w:ascii="LMUkrLine" w:hAnsi="LMUkrLine" w:cs="LMUkrLine"/>
          <w:color w:val="000000"/>
          <w:lang w:val="ru-RU"/>
        </w:rPr>
      </w:pPr>
      <w:r w:rsidRPr="007163D6">
        <w:rPr>
          <w:rFonts w:ascii="LMUkrLine Cyr" w:hAnsi="LMUkrLine Cyr" w:cs="LMUkrLine Cyr"/>
          <w:color w:val="000000"/>
          <w:spacing w:val="1"/>
          <w:lang w:val="ru-RU"/>
        </w:rPr>
        <w:t>акцизов;</w:t>
      </w:r>
    </w:p>
    <w:p w:rsidR="007163D6" w:rsidRPr="007163D6" w:rsidRDefault="007163D6" w:rsidP="00EE620E">
      <w:pPr>
        <w:widowControl w:val="0"/>
        <w:numPr>
          <w:ilvl w:val="0"/>
          <w:numId w:val="23"/>
        </w:numPr>
        <w:shd w:val="clear" w:color="auto" w:fill="FFFFFF"/>
        <w:spacing w:line="360" w:lineRule="auto"/>
        <w:jc w:val="both"/>
        <w:rPr>
          <w:rFonts w:ascii="LMUkrLine" w:hAnsi="LMUkrLine" w:cs="LMUkrLine"/>
          <w:color w:val="000000"/>
          <w:lang w:val="ru-RU"/>
        </w:rPr>
      </w:pPr>
      <w:r w:rsidRPr="007163D6">
        <w:rPr>
          <w:rFonts w:ascii="LMUkrLine Cyr" w:hAnsi="LMUkrLine Cyr" w:cs="LMUkrLine Cyr"/>
          <w:color w:val="000000"/>
          <w:spacing w:val="2"/>
          <w:lang w:val="ru-RU"/>
        </w:rPr>
        <w:t>налога на прибыль (доход) предприятий;</w:t>
      </w:r>
    </w:p>
    <w:p w:rsidR="007163D6" w:rsidRPr="007163D6" w:rsidRDefault="007163D6" w:rsidP="00EE620E">
      <w:pPr>
        <w:widowControl w:val="0"/>
        <w:numPr>
          <w:ilvl w:val="0"/>
          <w:numId w:val="23"/>
        </w:numPr>
        <w:shd w:val="clear" w:color="auto" w:fill="FFFFFF"/>
        <w:spacing w:line="360" w:lineRule="auto"/>
        <w:jc w:val="both"/>
        <w:rPr>
          <w:rFonts w:ascii="LMUkrLine" w:hAnsi="LMUkrLine" w:cs="LMUkrLine"/>
          <w:color w:val="000000"/>
          <w:lang w:val="ru-RU"/>
        </w:rPr>
      </w:pPr>
      <w:r w:rsidRPr="007163D6">
        <w:rPr>
          <w:rFonts w:ascii="LMUkrLine Cyr" w:hAnsi="LMUkrLine Cyr" w:cs="LMUkrLine Cyr"/>
          <w:color w:val="000000"/>
          <w:spacing w:val="2"/>
          <w:lang w:val="ru-RU"/>
        </w:rPr>
        <w:t>подоходного налога с физических лиц.</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lang w:val="ru-RU"/>
        </w:rPr>
        <w:t>Нормативы отчислений регулирующих доходов утверждаются в</w:t>
      </w:r>
      <w:r w:rsidRPr="007163D6">
        <w:rPr>
          <w:rFonts w:ascii="LMUkrLine Cyr" w:hAnsi="LMUkrLine Cyr" w:cs="LMUkrLine Cyr"/>
          <w:color w:val="000000"/>
          <w:spacing w:val="2"/>
          <w:lang w:val="ru-RU"/>
        </w:rPr>
        <w:t xml:space="preserve">ышестоящими территориальными органами </w:t>
      </w:r>
      <w:r w:rsidRPr="007163D6">
        <w:rPr>
          <w:rFonts w:ascii="LMUkrLine" w:hAnsi="LMUkrLine" w:cs="LMUkrLine"/>
          <w:color w:val="000000"/>
          <w:spacing w:val="2"/>
          <w:lang w:val="ru-RU"/>
        </w:rPr>
        <w:t>â</w:t>
      </w:r>
      <w:r w:rsidRPr="007163D6">
        <w:rPr>
          <w:rFonts w:ascii="LMUkrLine Cyr" w:hAnsi="LMUkrLine Cyr" w:cs="LMUkrLine Cyr"/>
          <w:color w:val="000000"/>
          <w:spacing w:val="2"/>
          <w:lang w:val="ru-RU"/>
        </w:rPr>
        <w:t>ласти в зависимо</w:t>
      </w:r>
      <w:r w:rsidRPr="007163D6">
        <w:rPr>
          <w:rFonts w:ascii="LMUkrLine" w:hAnsi="LMUkrLine" w:cs="LMUkrLine"/>
          <w:color w:val="000000"/>
          <w:spacing w:val="2"/>
          <w:lang w:val="ru-RU"/>
        </w:rPr>
        <w:t>ñòè</w:t>
      </w:r>
      <w:r w:rsidRPr="007163D6">
        <w:rPr>
          <w:rFonts w:ascii="LMUkrLine Cyr" w:hAnsi="LMUkrLine Cyr" w:cs="LMUkrLine Cyr"/>
          <w:color w:val="000000"/>
          <w:spacing w:val="1"/>
          <w:lang w:val="ru-RU"/>
        </w:rPr>
        <w:t xml:space="preserve"> от общей суммы расходов территориального бюджета и объ</w:t>
      </w:r>
      <w:r w:rsidRPr="007163D6">
        <w:rPr>
          <w:rFonts w:ascii="LMUkrLine" w:hAnsi="LMUkrLine" w:cs="LMUkrLine"/>
          <w:color w:val="000000"/>
          <w:spacing w:val="1"/>
          <w:lang w:val="ru-RU"/>
        </w:rPr>
        <w:t>å</w:t>
      </w:r>
      <w:r w:rsidRPr="007163D6">
        <w:rPr>
          <w:rFonts w:ascii="LMUkrLine Cyr" w:hAnsi="LMUkrLine Cyr" w:cs="LMUkrLine Cyr"/>
          <w:color w:val="000000"/>
          <w:spacing w:val="-1"/>
          <w:lang w:val="ru-RU"/>
        </w:rPr>
        <w:t>м</w:t>
      </w:r>
      <w:r w:rsidRPr="007163D6">
        <w:rPr>
          <w:rFonts w:ascii="LMUkrLine" w:hAnsi="LMUkrLine" w:cs="LMUkrLine"/>
          <w:color w:val="000000"/>
          <w:spacing w:val="-1"/>
          <w:lang w:val="ru-RU"/>
        </w:rPr>
        <w:t>à</w:t>
      </w:r>
      <w:r w:rsidRPr="007163D6">
        <w:rPr>
          <w:rFonts w:ascii="LMUkrLine Cyr" w:hAnsi="LMUkrLine Cyr" w:cs="LMUkrLine Cyr"/>
          <w:color w:val="000000"/>
          <w:spacing w:val="-1"/>
          <w:lang w:val="ru-RU"/>
        </w:rPr>
        <w:t xml:space="preserve"> их собственных доходов.</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lang w:val="ru-RU"/>
        </w:rPr>
        <w:t xml:space="preserve">По объему и экономическому значению ведущее положение в </w:t>
      </w:r>
      <w:r w:rsidRPr="007163D6">
        <w:rPr>
          <w:rFonts w:ascii="LMUkrLine Cyr" w:hAnsi="LMUkrLine Cyr" w:cs="LMUkrLine Cyr"/>
          <w:color w:val="000000"/>
          <w:spacing w:val="-2"/>
          <w:lang w:val="ru-RU"/>
        </w:rPr>
        <w:t>доходах территориальных бюджетов занимают отчисления от ре</w:t>
      </w:r>
      <w:r w:rsidRPr="007163D6">
        <w:rPr>
          <w:rFonts w:ascii="LMUkrLine Cyr" w:hAnsi="LMUkrLine Cyr" w:cs="LMUkrLine Cyr"/>
          <w:color w:val="000000"/>
          <w:spacing w:val="-2"/>
          <w:lang w:val="ru-RU"/>
        </w:rPr>
        <w:softHyphen/>
      </w:r>
      <w:r w:rsidRPr="007163D6">
        <w:rPr>
          <w:rFonts w:ascii="LMUkrLine Cyr" w:hAnsi="LMUkrLine Cyr" w:cs="LMUkrLine Cyr"/>
          <w:color w:val="000000"/>
          <w:spacing w:val="-1"/>
          <w:lang w:val="ru-RU"/>
        </w:rPr>
        <w:t>гулирующих налогов. Их роль заключается не только в обеспече</w:t>
      </w:r>
      <w:r w:rsidRPr="007163D6">
        <w:rPr>
          <w:rFonts w:ascii="LMUkrLine Cyr" w:hAnsi="LMUkrLine Cyr" w:cs="LMUkrLine Cyr"/>
          <w:color w:val="000000"/>
          <w:spacing w:val="-1"/>
          <w:lang w:val="ru-RU"/>
        </w:rPr>
        <w:softHyphen/>
        <w:t>нии финансовыми ресурсами территориальных органов власти, но</w:t>
      </w:r>
      <w:r w:rsidRPr="007163D6">
        <w:rPr>
          <w:rFonts w:ascii="LMUkrLine Cyr" w:hAnsi="LMUkrLine Cyr" w:cs="LMUkrLine Cyr"/>
          <w:color w:val="000000"/>
          <w:lang w:val="ru-RU"/>
        </w:rPr>
        <w:t xml:space="preserve"> вышестоящий бюджет, в повышении эффективности обществен</w:t>
      </w:r>
      <w:r w:rsidRPr="007163D6">
        <w:rPr>
          <w:rFonts w:ascii="LMUkrLine Cyr" w:hAnsi="LMUkrLine Cyr" w:cs="LMUkrLine Cyr"/>
          <w:color w:val="000000"/>
          <w:spacing w:val="1"/>
          <w:lang w:val="ru-RU"/>
        </w:rPr>
        <w:t>ного производства на подведомственной им территории.</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lang w:val="ru-RU"/>
        </w:rPr>
        <w:t xml:space="preserve">Существующая система регулирования территориальных </w:t>
      </w:r>
      <w:r w:rsidRPr="007163D6">
        <w:rPr>
          <w:rFonts w:ascii="LMUkrLine Cyr" w:hAnsi="LMUkrLine Cyr" w:cs="LMUkrLine Cyr"/>
          <w:color w:val="000000"/>
          <w:spacing w:val="2"/>
          <w:lang w:val="ru-RU"/>
        </w:rPr>
        <w:t>бюджетов имеет ряд достоинств. Она позволяет обеспечить не</w:t>
      </w:r>
      <w:r w:rsidRPr="007163D6">
        <w:rPr>
          <w:rFonts w:ascii="LMUkrLine Cyr" w:hAnsi="LMUkrLine Cyr" w:cs="LMUkrLine Cyr"/>
          <w:color w:val="000000"/>
          <w:spacing w:val="2"/>
          <w:lang w:val="ru-RU"/>
        </w:rPr>
        <w:softHyphen/>
        <w:t>обходимыми средствами территориальные бюджеты независимо от производительности местных источников, создает предпо</w:t>
      </w:r>
      <w:r w:rsidRPr="007163D6">
        <w:rPr>
          <w:rFonts w:ascii="LMUkrLine Cyr" w:hAnsi="LMUkrLine Cyr" w:cs="LMUkrLine Cyr"/>
          <w:color w:val="000000"/>
          <w:spacing w:val="2"/>
          <w:lang w:val="ru-RU"/>
        </w:rPr>
        <w:softHyphen/>
      </w:r>
      <w:r w:rsidRPr="007163D6">
        <w:rPr>
          <w:rFonts w:ascii="LMUkrLine Cyr" w:hAnsi="LMUkrLine Cyr" w:cs="LMUkrLine Cyr"/>
          <w:color w:val="000000"/>
          <w:spacing w:val="1"/>
          <w:lang w:val="ru-RU"/>
        </w:rPr>
        <w:t>сылки к выравниванию уровней развития отдельных территори</w:t>
      </w:r>
      <w:r w:rsidRPr="007163D6">
        <w:rPr>
          <w:rFonts w:ascii="LMUkrLine Cyr" w:hAnsi="LMUkrLine Cyr" w:cs="LMUkrLine Cyr"/>
          <w:color w:val="000000"/>
          <w:spacing w:val="1"/>
          <w:lang w:val="ru-RU"/>
        </w:rPr>
        <w:softHyphen/>
        <w:t xml:space="preserve">альных единиц, стимулирует территориальные органы власти к выполнению планов мобилизации федеральных и региональных </w:t>
      </w:r>
      <w:r w:rsidRPr="007163D6">
        <w:rPr>
          <w:rFonts w:ascii="LMUkrLine Cyr" w:hAnsi="LMUkrLine Cyr" w:cs="LMUkrLine Cyr"/>
          <w:color w:val="000000"/>
          <w:spacing w:val="-1"/>
          <w:lang w:val="ru-RU"/>
        </w:rPr>
        <w:t>налогов.</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lang w:val="ru-RU"/>
        </w:rPr>
        <w:t>Однако эта система имеет и недостатки. Главный из них за</w:t>
      </w:r>
      <w:r w:rsidRPr="007163D6">
        <w:rPr>
          <w:rFonts w:ascii="LMUkrLine Cyr" w:hAnsi="LMUkrLine Cyr" w:cs="LMUkrLine Cyr"/>
          <w:color w:val="000000"/>
          <w:lang w:val="ru-RU"/>
        </w:rPr>
        <w:softHyphen/>
      </w:r>
      <w:r w:rsidRPr="007163D6">
        <w:rPr>
          <w:rFonts w:ascii="LMUkrLine Cyr" w:hAnsi="LMUkrLine Cyr" w:cs="LMUkrLine Cyr"/>
          <w:color w:val="000000"/>
          <w:spacing w:val="-1"/>
          <w:lang w:val="ru-RU"/>
        </w:rPr>
        <w:t xml:space="preserve">ключается в наличии элементов субъективности при </w:t>
      </w:r>
      <w:r w:rsidRPr="007163D6">
        <w:rPr>
          <w:rFonts w:ascii="LMUkrLine Cyr" w:hAnsi="LMUkrLine Cyr" w:cs="LMUkrLine Cyr"/>
          <w:color w:val="000000"/>
          <w:lang w:val="ru-RU"/>
        </w:rPr>
        <w:t>формировании регулирующих доходов территориальных бюдже</w:t>
      </w:r>
      <w:r w:rsidRPr="007163D6">
        <w:rPr>
          <w:rFonts w:ascii="LMUkrLine Cyr" w:hAnsi="LMUkrLine Cyr" w:cs="LMUkrLine Cyr"/>
          <w:color w:val="000000"/>
          <w:lang w:val="ru-RU"/>
        </w:rPr>
        <w:softHyphen/>
        <w:t>тов. Это выражается в невсегда объективном установлении вели</w:t>
      </w:r>
      <w:r w:rsidRPr="007163D6">
        <w:rPr>
          <w:rFonts w:ascii="LMUkrLine Cyr" w:hAnsi="LMUkrLine Cyr" w:cs="LMUkrLine Cyr"/>
          <w:color w:val="000000"/>
          <w:lang w:val="ru-RU"/>
        </w:rPr>
        <w:softHyphen/>
      </w:r>
      <w:r w:rsidRPr="007163D6">
        <w:rPr>
          <w:rFonts w:ascii="LMUkrLine Cyr" w:hAnsi="LMUkrLine Cyr" w:cs="LMUkrLine Cyr"/>
          <w:color w:val="000000"/>
          <w:spacing w:val="1"/>
          <w:lang w:val="ru-RU"/>
        </w:rPr>
        <w:t>чины нормативов отчислений от регулирующих налогов и выбо</w:t>
      </w:r>
      <w:r w:rsidRPr="007163D6">
        <w:rPr>
          <w:rFonts w:ascii="LMUkrLine Cyr" w:hAnsi="LMUkrLine Cyr" w:cs="LMUkrLine Cyr"/>
          <w:color w:val="000000"/>
          <w:spacing w:val="1"/>
          <w:lang w:val="ru-RU"/>
        </w:rPr>
        <w:softHyphen/>
      </w:r>
      <w:r w:rsidRPr="007163D6">
        <w:rPr>
          <w:rFonts w:ascii="LMUkrLine Cyr" w:hAnsi="LMUkrLine Cyr" w:cs="LMUkrLine Cyr"/>
          <w:color w:val="000000"/>
          <w:spacing w:val="2"/>
          <w:lang w:val="ru-RU"/>
        </w:rPr>
        <w:t xml:space="preserve">ре их состава. Этот недостаток будет устранен с введением в </w:t>
      </w:r>
      <w:r w:rsidRPr="007163D6">
        <w:rPr>
          <w:rFonts w:ascii="LMUkrLine Cyr" w:hAnsi="LMUkrLine Cyr" w:cs="LMUkrLine Cyr"/>
          <w:color w:val="000000"/>
          <w:lang w:val="ru-RU"/>
        </w:rPr>
        <w:t xml:space="preserve">практику бюджетного планирования государственных </w:t>
      </w:r>
      <w:r w:rsidRPr="007163D6">
        <w:rPr>
          <w:rFonts w:ascii="LMUkrLine Cyr" w:hAnsi="LMUkrLine Cyr" w:cs="LMUkrLine Cyr"/>
          <w:i/>
          <w:iCs/>
          <w:color w:val="000000"/>
          <w:lang w:val="ru-RU"/>
        </w:rPr>
        <w:t>минималь</w:t>
      </w:r>
      <w:r w:rsidRPr="007163D6">
        <w:rPr>
          <w:rFonts w:ascii="LMUkrLine Cyr" w:hAnsi="LMUkrLine Cyr" w:cs="LMUkrLine Cyr"/>
          <w:i/>
          <w:iCs/>
          <w:color w:val="000000"/>
          <w:lang w:val="ru-RU"/>
        </w:rPr>
        <w:softHyphen/>
      </w:r>
      <w:r w:rsidRPr="007163D6">
        <w:rPr>
          <w:rFonts w:ascii="LMUkrLine Cyr" w:hAnsi="LMUkrLine Cyr" w:cs="LMUkrLine Cyr"/>
          <w:i/>
          <w:iCs/>
          <w:color w:val="000000"/>
          <w:spacing w:val="-2"/>
          <w:lang w:val="ru-RU"/>
        </w:rPr>
        <w:t xml:space="preserve">ных социальных и финансовых норм, </w:t>
      </w:r>
      <w:r w:rsidRPr="007163D6">
        <w:rPr>
          <w:rFonts w:ascii="LMUkrLine Cyr" w:hAnsi="LMUkrLine Cyr" w:cs="LMUkrLine Cyr"/>
          <w:color w:val="000000"/>
          <w:spacing w:val="-2"/>
          <w:lang w:val="ru-RU"/>
        </w:rPr>
        <w:t xml:space="preserve">то есть норм минимальной </w:t>
      </w:r>
      <w:r w:rsidRPr="007163D6">
        <w:rPr>
          <w:rFonts w:ascii="LMUkrLine Cyr" w:hAnsi="LMUkrLine Cyr" w:cs="LMUkrLine Cyr"/>
          <w:color w:val="000000"/>
          <w:spacing w:val="4"/>
          <w:lang w:val="ru-RU"/>
        </w:rPr>
        <w:t>обеспеченности каждого жителя набором социальных благ, в</w:t>
      </w:r>
      <w:r w:rsidRPr="007163D6">
        <w:rPr>
          <w:rFonts w:ascii="LMUkrLine" w:hAnsi="LMUkrLine" w:cs="LMUkrLine"/>
          <w:color w:val="000000"/>
          <w:spacing w:val="4"/>
          <w:lang w:val="ru-RU"/>
        </w:rPr>
        <w:t xml:space="preserve"> </w:t>
      </w:r>
      <w:r w:rsidRPr="007163D6">
        <w:rPr>
          <w:rFonts w:ascii="LMUkrLine Cyr" w:hAnsi="LMUkrLine Cyr" w:cs="LMUkrLine Cyr"/>
          <w:color w:val="000000"/>
          <w:spacing w:val="1"/>
          <w:lang w:val="ru-RU"/>
        </w:rPr>
        <w:t>том числе по народному образованию, здравоохранению, жи</w:t>
      </w:r>
      <w:r w:rsidRPr="007163D6">
        <w:rPr>
          <w:rFonts w:ascii="LMUkrLine Cyr" w:hAnsi="LMUkrLine Cyr" w:cs="LMUkrLine Cyr"/>
          <w:color w:val="000000"/>
          <w:spacing w:val="1"/>
          <w:lang w:val="ru-RU"/>
        </w:rPr>
        <w:softHyphen/>
      </w:r>
      <w:r w:rsidRPr="007163D6">
        <w:rPr>
          <w:rFonts w:ascii="LMUkrLine Cyr" w:hAnsi="LMUkrLine Cyr" w:cs="LMUkrLine Cyr"/>
          <w:color w:val="000000"/>
          <w:lang w:val="ru-RU"/>
        </w:rPr>
        <w:t xml:space="preserve">лищно-коммунальному обслуживанию и т.д. Эти нормы должны </w:t>
      </w:r>
      <w:r w:rsidRPr="007163D6">
        <w:rPr>
          <w:rFonts w:ascii="LMUkrLine Cyr" w:hAnsi="LMUkrLine Cyr" w:cs="LMUkrLine Cyr"/>
          <w:color w:val="000000"/>
          <w:spacing w:val="2"/>
          <w:lang w:val="ru-RU"/>
        </w:rPr>
        <w:t>быть дифференцированы по отдельным регионам страны с учет</w:t>
      </w:r>
      <w:r w:rsidRPr="007163D6">
        <w:rPr>
          <w:rFonts w:ascii="LMUkrLine Cyr" w:hAnsi="LMUkrLine Cyr" w:cs="LMUkrLine Cyr"/>
          <w:color w:val="000000"/>
          <w:spacing w:val="1"/>
          <w:lang w:val="ru-RU"/>
        </w:rPr>
        <w:t xml:space="preserve">ом климатических, исторических, этнических особенностей и </w:t>
      </w:r>
      <w:r w:rsidRPr="007163D6">
        <w:rPr>
          <w:rFonts w:ascii="LMUkrLine Cyr" w:hAnsi="LMUkrLine Cyr" w:cs="LMUkrLine Cyr"/>
          <w:color w:val="000000"/>
          <w:spacing w:val="2"/>
          <w:lang w:val="ru-RU"/>
        </w:rPr>
        <w:t>уровня обеспеченности населения этими услугами.</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lang w:val="ru-RU"/>
        </w:rPr>
        <w:t xml:space="preserve">Так как темпы роста расходов территориальных бюджетов </w:t>
      </w:r>
      <w:r w:rsidRPr="007163D6">
        <w:rPr>
          <w:rFonts w:ascii="LMUkrLine Cyr" w:hAnsi="LMUkrLine Cyr" w:cs="LMUkrLine Cyr"/>
          <w:color w:val="000000"/>
          <w:spacing w:val="1"/>
          <w:lang w:val="ru-RU"/>
        </w:rPr>
        <w:t xml:space="preserve">превышают темпы роста их доходов (несмотря на отчисления от </w:t>
      </w:r>
      <w:r w:rsidRPr="007163D6">
        <w:rPr>
          <w:rFonts w:ascii="LMUkrLine Cyr" w:hAnsi="LMUkrLine Cyr" w:cs="LMUkrLine Cyr"/>
          <w:color w:val="000000"/>
          <w:lang w:val="ru-RU"/>
        </w:rPr>
        <w:t xml:space="preserve">регулирующих налогов), иногда возникает необходимость в </w:t>
      </w:r>
      <w:r w:rsidRPr="007163D6">
        <w:rPr>
          <w:rFonts w:ascii="LMUkrLine Cyr" w:hAnsi="LMUkrLine Cyr" w:cs="LMUkrLine Cyr"/>
          <w:i/>
          <w:iCs/>
          <w:color w:val="000000"/>
          <w:lang w:val="ru-RU"/>
        </w:rPr>
        <w:t>до</w:t>
      </w:r>
      <w:r w:rsidRPr="007163D6">
        <w:rPr>
          <w:rFonts w:ascii="LMUkrLine Cyr" w:hAnsi="LMUkrLine Cyr" w:cs="LMUkrLine Cyr"/>
          <w:i/>
          <w:iCs/>
          <w:color w:val="000000"/>
          <w:spacing w:val="1"/>
          <w:lang w:val="ru-RU"/>
        </w:rPr>
        <w:t xml:space="preserve">тациях </w:t>
      </w:r>
      <w:r w:rsidRPr="007163D6">
        <w:rPr>
          <w:rFonts w:ascii="LMUkrLine Cyr" w:hAnsi="LMUkrLine Cyr" w:cs="LMUkrLine Cyr"/>
          <w:color w:val="000000"/>
          <w:spacing w:val="1"/>
          <w:lang w:val="ru-RU"/>
        </w:rPr>
        <w:t>из вышестоящего бюджета.</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lang w:val="ru-RU"/>
        </w:rPr>
        <w:t>Нужно отметить, что дотация, субвенция и субсидии как ме</w:t>
      </w:r>
      <w:r w:rsidRPr="007163D6">
        <w:rPr>
          <w:rFonts w:ascii="LMUkrLine Cyr" w:hAnsi="LMUkrLine Cyr" w:cs="LMUkrLine Cyr"/>
          <w:color w:val="000000"/>
          <w:spacing w:val="2"/>
          <w:lang w:val="ru-RU"/>
        </w:rPr>
        <w:t>тоды наделения финансовыми ресурсами территориальных бюд</w:t>
      </w:r>
      <w:r w:rsidRPr="007163D6">
        <w:rPr>
          <w:rFonts w:ascii="LMUkrLine Cyr" w:hAnsi="LMUkrLine Cyr" w:cs="LMUkrLine Cyr"/>
          <w:color w:val="000000"/>
          <w:spacing w:val="2"/>
          <w:lang w:val="ru-RU"/>
        </w:rPr>
        <w:softHyphen/>
      </w:r>
      <w:r w:rsidRPr="007163D6">
        <w:rPr>
          <w:rFonts w:ascii="LMUkrLine Cyr" w:hAnsi="LMUkrLine Cyr" w:cs="LMUkrLine Cyr"/>
          <w:color w:val="000000"/>
          <w:spacing w:val="4"/>
          <w:lang w:val="ru-RU"/>
        </w:rPr>
        <w:t xml:space="preserve">жетов несовершенны. Эти источники лишены стимулирующих </w:t>
      </w:r>
      <w:r w:rsidRPr="007163D6">
        <w:rPr>
          <w:rFonts w:ascii="LMUkrLine Cyr" w:hAnsi="LMUkrLine Cyr" w:cs="LMUkrLine Cyr"/>
          <w:color w:val="000000"/>
          <w:spacing w:val="3"/>
          <w:lang w:val="ru-RU"/>
        </w:rPr>
        <w:t>средств, они создают у территориальных органов власти ижди</w:t>
      </w:r>
      <w:r w:rsidRPr="007163D6">
        <w:rPr>
          <w:rFonts w:ascii="LMUkrLine Cyr" w:hAnsi="LMUkrLine Cyr" w:cs="LMUkrLine Cyr"/>
          <w:color w:val="000000"/>
          <w:spacing w:val="3"/>
          <w:lang w:val="ru-RU"/>
        </w:rPr>
        <w:softHyphen/>
      </w:r>
      <w:r w:rsidRPr="007163D6">
        <w:rPr>
          <w:rFonts w:ascii="LMUkrLine Cyr" w:hAnsi="LMUkrLine Cyr" w:cs="LMUkrLine Cyr"/>
          <w:color w:val="000000"/>
          <w:spacing w:val="2"/>
          <w:lang w:val="ru-RU"/>
        </w:rPr>
        <w:t xml:space="preserve">венческое настроение. Такая практика передачи средств не способствует развитию их хозяйственной инициативы, уменьшает  </w:t>
      </w:r>
      <w:r w:rsidRPr="007163D6">
        <w:rPr>
          <w:rFonts w:ascii="LMUkrLine Cyr" w:hAnsi="LMUkrLine Cyr" w:cs="LMUkrLine Cyr"/>
          <w:color w:val="000000"/>
          <w:spacing w:val="1"/>
          <w:lang w:val="ru-RU"/>
        </w:rPr>
        <w:t>возможности перевыполнения доходной части их бюджетов, ос</w:t>
      </w:r>
      <w:r w:rsidRPr="007163D6">
        <w:rPr>
          <w:rFonts w:ascii="LMUkrLine Cyr" w:hAnsi="LMUkrLine Cyr" w:cs="LMUkrLine Cyr"/>
          <w:color w:val="000000"/>
          <w:spacing w:val="2"/>
          <w:lang w:val="ru-RU"/>
        </w:rPr>
        <w:t>лабляет финансовый контроль.</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4"/>
          <w:lang w:val="ru-RU"/>
        </w:rPr>
        <w:t xml:space="preserve">Тем не менее, отмечая все негативные стороны дотаций и </w:t>
      </w:r>
      <w:r w:rsidRPr="007163D6">
        <w:rPr>
          <w:rFonts w:ascii="LMUkrLine Cyr" w:hAnsi="LMUkrLine Cyr" w:cs="LMUkrLine Cyr"/>
          <w:color w:val="000000"/>
          <w:spacing w:val="1"/>
          <w:lang w:val="ru-RU"/>
        </w:rPr>
        <w:t xml:space="preserve">субвенций, полностью исключить их </w:t>
      </w:r>
      <w:r w:rsidRPr="007163D6">
        <w:rPr>
          <w:rFonts w:ascii="LMUkrLine Cyr" w:hAnsi="LMUkrLine Cyr" w:cs="LMUkrLine Cyr"/>
          <w:spacing w:val="1"/>
          <w:lang w:val="ru-RU"/>
        </w:rPr>
        <w:t>как методы наделения тер</w:t>
      </w:r>
      <w:r w:rsidRPr="007163D6">
        <w:rPr>
          <w:rFonts w:ascii="LMUkrLine" w:hAnsi="LMUkrLine" w:cs="LMUkrLine"/>
          <w:spacing w:val="1"/>
          <w:lang w:val="ru-RU"/>
        </w:rPr>
        <w:t>ðè</w:t>
      </w:r>
      <w:r w:rsidRPr="007163D6">
        <w:rPr>
          <w:rFonts w:ascii="LMUkrLine Cyr" w:hAnsi="LMUkrLine Cyr" w:cs="LMUkrLine Cyr"/>
          <w:spacing w:val="1"/>
          <w:lang w:val="ru-RU"/>
        </w:rPr>
        <w:t>ториальных бюджетов необходимыми средствами нельзя. При формальном подходе к решению</w:t>
      </w:r>
      <w:r w:rsidRPr="007163D6">
        <w:rPr>
          <w:rFonts w:ascii="LMUkrLine Cyr" w:hAnsi="LMUkrLine Cyr" w:cs="LMUkrLine Cyr"/>
          <w:color w:val="000000"/>
          <w:spacing w:val="1"/>
          <w:lang w:val="ru-RU"/>
        </w:rPr>
        <w:t xml:space="preserve"> проблемы ликвидации дотаци</w:t>
      </w:r>
      <w:r w:rsidRPr="007163D6">
        <w:rPr>
          <w:rFonts w:ascii="LMUkrLine Cyr" w:hAnsi="LMUkrLine Cyr" w:cs="LMUkrLine Cyr"/>
          <w:color w:val="000000"/>
          <w:spacing w:val="2"/>
          <w:lang w:val="ru-RU"/>
        </w:rPr>
        <w:t>онности этих бюджетов и передаче им в больших размерах отчисле</w:t>
      </w:r>
      <w:r w:rsidRPr="007163D6">
        <w:rPr>
          <w:rFonts w:ascii="LMUkrLine Cyr" w:hAnsi="LMUkrLine Cyr" w:cs="LMUkrLine Cyr"/>
          <w:color w:val="000000"/>
          <w:spacing w:val="3"/>
          <w:lang w:val="ru-RU"/>
        </w:rPr>
        <w:t xml:space="preserve">ний от неустойчивых источников доходов их положение </w:t>
      </w:r>
      <w:r w:rsidRPr="007163D6">
        <w:rPr>
          <w:rFonts w:ascii="LMUkrLine Cyr" w:hAnsi="LMUkrLine Cyr" w:cs="LMUkrLine Cyr"/>
          <w:color w:val="000000"/>
          <w:lang w:val="ru-RU"/>
        </w:rPr>
        <w:t>может быть ухудшено. Это может привести к постоянным кассо</w:t>
      </w:r>
      <w:r w:rsidRPr="007163D6">
        <w:rPr>
          <w:rFonts w:ascii="LMUkrLine Cyr" w:hAnsi="LMUkrLine Cyr" w:cs="LMUkrLine Cyr"/>
          <w:color w:val="000000"/>
          <w:spacing w:val="2"/>
          <w:lang w:val="ru-RU"/>
        </w:rPr>
        <w:t xml:space="preserve">вым разрывам и необходимости многократного обращения за </w:t>
      </w:r>
      <w:r w:rsidRPr="007163D6">
        <w:rPr>
          <w:rFonts w:ascii="LMUkrLine Cyr" w:hAnsi="LMUkrLine Cyr" w:cs="LMUkrLine Cyr"/>
          <w:color w:val="000000"/>
          <w:lang w:val="ru-RU"/>
        </w:rPr>
        <w:t>ссудами из вышестоящих бюджетов. В целом это приведет к ос</w:t>
      </w:r>
      <w:r w:rsidRPr="007163D6">
        <w:rPr>
          <w:rFonts w:ascii="LMUkrLine Cyr" w:hAnsi="LMUkrLine Cyr" w:cs="LMUkrLine Cyr"/>
          <w:color w:val="000000"/>
          <w:lang w:val="ru-RU"/>
        </w:rPr>
        <w:softHyphen/>
      </w:r>
      <w:r w:rsidRPr="007163D6">
        <w:rPr>
          <w:rFonts w:ascii="LMUkrLine Cyr" w:hAnsi="LMUkrLine Cyr" w:cs="LMUkrLine Cyr"/>
          <w:color w:val="000000"/>
          <w:spacing w:val="2"/>
          <w:lang w:val="ru-RU"/>
        </w:rPr>
        <w:t>ложнению в финансировании плановых мероприятий.</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lang w:val="ru-RU"/>
        </w:rPr>
        <w:t xml:space="preserve">Поэтому, видимо, не везде и не всегда следует стремиться к </w:t>
      </w:r>
      <w:r w:rsidRPr="007163D6">
        <w:rPr>
          <w:rFonts w:ascii="LMUkrLine Cyr" w:hAnsi="LMUkrLine Cyr" w:cs="LMUkrLine Cyr"/>
          <w:color w:val="000000"/>
          <w:spacing w:val="2"/>
          <w:lang w:val="ru-RU"/>
        </w:rPr>
        <w:t>замене дотации любыми средствами. Представляется, что дота</w:t>
      </w:r>
      <w:r w:rsidRPr="007163D6">
        <w:rPr>
          <w:rFonts w:ascii="LMUkrLine Cyr" w:hAnsi="LMUkrLine Cyr" w:cs="LMUkrLine Cyr"/>
          <w:color w:val="000000"/>
          <w:spacing w:val="2"/>
          <w:lang w:val="ru-RU"/>
        </w:rPr>
        <w:softHyphen/>
      </w:r>
      <w:r w:rsidRPr="007163D6">
        <w:rPr>
          <w:rFonts w:ascii="LMUkrLine Cyr" w:hAnsi="LMUkrLine Cyr" w:cs="LMUkrLine Cyr"/>
          <w:color w:val="000000"/>
          <w:spacing w:val="-1"/>
          <w:lang w:val="ru-RU"/>
        </w:rPr>
        <w:t>ция может иметь место в тех населенных пунктах, где в силу ис</w:t>
      </w:r>
      <w:r w:rsidRPr="007163D6">
        <w:rPr>
          <w:rFonts w:ascii="LMUkrLine Cyr" w:hAnsi="LMUkrLine Cyr" w:cs="LMUkrLine Cyr"/>
          <w:color w:val="000000"/>
          <w:spacing w:val="-1"/>
          <w:lang w:val="ru-RU"/>
        </w:rPr>
        <w:softHyphen/>
      </w:r>
      <w:r w:rsidRPr="007163D6">
        <w:rPr>
          <w:rFonts w:ascii="LMUkrLine Cyr" w:hAnsi="LMUkrLine Cyr" w:cs="LMUkrLine Cyr"/>
          <w:color w:val="000000"/>
          <w:lang w:val="ru-RU"/>
        </w:rPr>
        <w:t xml:space="preserve">торических условий и проводимой политики в области охраны окружающей среды, исторических памятников и других причин </w:t>
      </w:r>
      <w:r w:rsidRPr="007163D6">
        <w:rPr>
          <w:rFonts w:ascii="LMUkrLine Cyr" w:hAnsi="LMUkrLine Cyr" w:cs="LMUkrLine Cyr"/>
          <w:color w:val="000000"/>
          <w:spacing w:val="3"/>
          <w:lang w:val="ru-RU"/>
        </w:rPr>
        <w:t xml:space="preserve">экономический потенциал не может быть расширен в таких </w:t>
      </w:r>
      <w:r w:rsidRPr="007163D6">
        <w:rPr>
          <w:rFonts w:ascii="LMUkrLine Cyr" w:hAnsi="LMUkrLine Cyr" w:cs="LMUkrLine Cyr"/>
          <w:color w:val="000000"/>
          <w:lang w:val="ru-RU"/>
        </w:rPr>
        <w:t>размерах, чтобы обеспечить территориальное формирование до</w:t>
      </w:r>
      <w:r w:rsidRPr="007163D6">
        <w:rPr>
          <w:rFonts w:ascii="LMUkrLine Cyr" w:hAnsi="LMUkrLine Cyr" w:cs="LMUkrLine Cyr"/>
          <w:color w:val="000000"/>
          <w:lang w:val="ru-RU"/>
        </w:rPr>
        <w:softHyphen/>
      </w:r>
      <w:r w:rsidRPr="007163D6">
        <w:rPr>
          <w:rFonts w:ascii="LMUkrLine Cyr" w:hAnsi="LMUkrLine Cyr" w:cs="LMUkrLine Cyr"/>
          <w:color w:val="000000"/>
          <w:spacing w:val="1"/>
          <w:lang w:val="ru-RU"/>
        </w:rPr>
        <w:t>ходов. Местные же источники не в состоянии покрыть необхо</w:t>
      </w:r>
      <w:r w:rsidRPr="007163D6">
        <w:rPr>
          <w:rFonts w:ascii="LMUkrLine Cyr" w:hAnsi="LMUkrLine Cyr" w:cs="LMUkrLine Cyr"/>
          <w:color w:val="000000"/>
          <w:spacing w:val="1"/>
          <w:lang w:val="ru-RU"/>
        </w:rPr>
        <w:softHyphen/>
      </w:r>
      <w:r w:rsidRPr="007163D6">
        <w:rPr>
          <w:rFonts w:ascii="LMUkrLine Cyr" w:hAnsi="LMUkrLine Cyr" w:cs="LMUkrLine Cyr"/>
          <w:color w:val="000000"/>
          <w:spacing w:val="2"/>
          <w:lang w:val="ru-RU"/>
        </w:rPr>
        <w:t>димые расходы. Примером могут служить города и поселки-</w:t>
      </w:r>
      <w:r w:rsidRPr="007163D6">
        <w:rPr>
          <w:rFonts w:ascii="LMUkrLine Cyr" w:hAnsi="LMUkrLine Cyr" w:cs="LMUkrLine Cyr"/>
          <w:color w:val="000000"/>
          <w:spacing w:val="1"/>
          <w:lang w:val="ru-RU"/>
        </w:rPr>
        <w:t xml:space="preserve">курорты, города – исторические и архитектурные заповедники </w:t>
      </w:r>
      <w:r w:rsidRPr="007163D6">
        <w:rPr>
          <w:rFonts w:ascii="LMUkrLine Cyr" w:hAnsi="LMUkrLine Cyr" w:cs="LMUkrLine Cyr"/>
          <w:color w:val="000000"/>
          <w:lang w:val="ru-RU"/>
        </w:rPr>
        <w:t xml:space="preserve">и др. Субвенции же следует выдавать целевым назначением на </w:t>
      </w:r>
      <w:r w:rsidRPr="007163D6">
        <w:rPr>
          <w:rFonts w:ascii="LMUkrLine Cyr" w:hAnsi="LMUkrLine Cyr" w:cs="LMUkrLine Cyr"/>
          <w:color w:val="000000"/>
          <w:spacing w:val="2"/>
          <w:lang w:val="ru-RU"/>
        </w:rPr>
        <w:t>определенные мероприятия, на осуществление которых на мес</w:t>
      </w:r>
      <w:r w:rsidRPr="007163D6">
        <w:rPr>
          <w:rFonts w:ascii="LMUkrLine Cyr" w:hAnsi="LMUkrLine Cyr" w:cs="LMUkrLine Cyr"/>
          <w:color w:val="000000"/>
          <w:spacing w:val="2"/>
          <w:lang w:val="ru-RU"/>
        </w:rPr>
        <w:softHyphen/>
      </w:r>
      <w:r w:rsidRPr="007163D6">
        <w:rPr>
          <w:rFonts w:ascii="LMUkrLine Cyr" w:hAnsi="LMUkrLine Cyr" w:cs="LMUkrLine Cyr"/>
          <w:color w:val="000000"/>
          <w:spacing w:val="-1"/>
          <w:lang w:val="ru-RU"/>
        </w:rPr>
        <w:t>тах не хватает средств.</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lang w:val="ru-RU"/>
        </w:rPr>
        <w:t xml:space="preserve">С 1994г. в РФ в качестве регулирующих </w:t>
      </w:r>
      <w:r w:rsidRPr="007163D6">
        <w:rPr>
          <w:rFonts w:ascii="LMUkrLine Cyr" w:hAnsi="LMUkrLine Cyr" w:cs="LMUkrLine Cyr"/>
          <w:color w:val="000000"/>
          <w:spacing w:val="2"/>
          <w:lang w:val="ru-RU"/>
        </w:rPr>
        <w:t xml:space="preserve">доходов бюджетов субъектов Федерации стали использовать </w:t>
      </w:r>
      <w:r w:rsidRPr="007163D6">
        <w:rPr>
          <w:rFonts w:ascii="LMUkrLine Cyr" w:hAnsi="LMUkrLine Cyr" w:cs="LMUkrLine Cyr"/>
          <w:color w:val="000000"/>
          <w:lang w:val="ru-RU"/>
        </w:rPr>
        <w:t xml:space="preserve">средства, полученные из </w:t>
      </w:r>
      <w:r w:rsidRPr="007163D6">
        <w:rPr>
          <w:rFonts w:ascii="LMUkrLine Cyr" w:hAnsi="LMUkrLine Cyr" w:cs="LMUkrLine Cyr"/>
          <w:color w:val="000000"/>
          <w:u w:val="single"/>
          <w:lang w:val="ru-RU"/>
        </w:rPr>
        <w:t>Федерального фонда финансовой под</w:t>
      </w:r>
      <w:r w:rsidRPr="007163D6">
        <w:rPr>
          <w:rFonts w:ascii="LMUkrLine Cyr" w:hAnsi="LMUkrLine Cyr" w:cs="LMUkrLine Cyr"/>
          <w:color w:val="000000"/>
          <w:u w:val="single"/>
          <w:lang w:val="ru-RU"/>
        </w:rPr>
        <w:softHyphen/>
      </w:r>
      <w:r w:rsidRPr="007163D6">
        <w:rPr>
          <w:rFonts w:ascii="LMUkrLine Cyr" w:hAnsi="LMUkrLine Cyr" w:cs="LMUkrLine Cyr"/>
          <w:color w:val="000000"/>
          <w:spacing w:val="1"/>
          <w:u w:val="single"/>
          <w:lang w:val="ru-RU"/>
        </w:rPr>
        <w:t>держки регионов (ФФПР),</w:t>
      </w:r>
      <w:r w:rsidRPr="007163D6">
        <w:rPr>
          <w:rFonts w:ascii="LMUkrLine Cyr" w:hAnsi="LMUkrLine Cyr" w:cs="LMUkrLine Cyr"/>
          <w:color w:val="000000"/>
          <w:spacing w:val="1"/>
          <w:lang w:val="ru-RU"/>
        </w:rPr>
        <w:t xml:space="preserve"> созданного за счет источников феде</w:t>
      </w:r>
      <w:r w:rsidRPr="007163D6">
        <w:rPr>
          <w:rFonts w:ascii="LMUkrLine Cyr" w:hAnsi="LMUkrLine Cyr" w:cs="LMUkrLine Cyr"/>
          <w:color w:val="000000"/>
          <w:spacing w:val="1"/>
          <w:lang w:val="ru-RU"/>
        </w:rPr>
        <w:softHyphen/>
      </w:r>
      <w:r w:rsidRPr="007163D6">
        <w:rPr>
          <w:rFonts w:ascii="LMUkrLine Cyr" w:hAnsi="LMUkrLine Cyr" w:cs="LMUkrLine Cyr"/>
          <w:color w:val="000000"/>
          <w:spacing w:val="-3"/>
          <w:lang w:val="ru-RU"/>
        </w:rPr>
        <w:t>рального бюджета.</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lang w:val="ru-RU"/>
        </w:rPr>
        <w:t>Методика формирования ФФПР совершенствуется. Поэтому практически ежегодно в нее вносятся изменения.</w:t>
      </w:r>
      <w:r w:rsidRPr="007163D6">
        <w:rPr>
          <w:rFonts w:ascii="LMUkrLine" w:hAnsi="LMUkrLine" w:cs="LMUkrLine"/>
          <w:lang w:val="ru-RU"/>
        </w:rPr>
        <w:t xml:space="preserve"> </w:t>
      </w:r>
      <w:r w:rsidRPr="007163D6">
        <w:rPr>
          <w:rFonts w:ascii="LMUkrLine Cyr" w:hAnsi="LMUkrLine Cyr" w:cs="LMUkrLine Cyr"/>
          <w:color w:val="000000"/>
          <w:lang w:val="ru-RU"/>
        </w:rPr>
        <w:t xml:space="preserve">Например, объем Фонда финансовой поддержки субъектов РФ на 1999г. был определен в размере 14% </w:t>
      </w:r>
      <w:r w:rsidRPr="007163D6">
        <w:rPr>
          <w:rFonts w:ascii="LMUkrLine Cyr" w:hAnsi="LMUkrLine Cyr" w:cs="LMUkrLine Cyr"/>
          <w:color w:val="000000"/>
          <w:spacing w:val="-2"/>
          <w:lang w:val="ru-RU"/>
        </w:rPr>
        <w:t xml:space="preserve">общего размера налоговых доходов, поступающих в федеральный </w:t>
      </w:r>
      <w:r w:rsidRPr="007163D6">
        <w:rPr>
          <w:rFonts w:ascii="LMUkrLine Cyr" w:hAnsi="LMUkrLine Cyr" w:cs="LMUkrLine Cyr"/>
          <w:color w:val="000000"/>
          <w:lang w:val="ru-RU"/>
        </w:rPr>
        <w:t>бюджет, за исключением доходов, контроль за поступлением ко</w:t>
      </w:r>
      <w:r w:rsidRPr="007163D6">
        <w:rPr>
          <w:rFonts w:ascii="LMUkrLine Cyr" w:hAnsi="LMUkrLine Cyr" w:cs="LMUkrLine Cyr"/>
          <w:color w:val="000000"/>
          <w:lang w:val="ru-RU"/>
        </w:rPr>
        <w:softHyphen/>
      </w:r>
      <w:r w:rsidRPr="007163D6">
        <w:rPr>
          <w:rFonts w:ascii="LMUkrLine Cyr" w:hAnsi="LMUkrLine Cyr" w:cs="LMUkrLine Cyr"/>
          <w:color w:val="000000"/>
          <w:spacing w:val="-1"/>
          <w:lang w:val="ru-RU"/>
        </w:rPr>
        <w:t>торых осуществляет Государственный таможенный комитет РФ.</w:t>
      </w:r>
    </w:p>
    <w:p w:rsidR="007163D6" w:rsidRPr="007163D6" w:rsidRDefault="007163D6">
      <w:pPr>
        <w:widowControl w:val="0"/>
        <w:shd w:val="clear" w:color="auto" w:fill="FFFFFF"/>
        <w:spacing w:line="360" w:lineRule="auto"/>
        <w:ind w:firstLine="340"/>
        <w:jc w:val="both"/>
        <w:rPr>
          <w:rFonts w:ascii="LMUkrLine" w:hAnsi="LMUkrLine" w:cs="LMUkrLine"/>
          <w:color w:val="FF0000"/>
          <w:spacing w:val="2"/>
          <w:lang w:val="ru-RU"/>
        </w:rPr>
      </w:pPr>
      <w:r w:rsidRPr="007163D6">
        <w:rPr>
          <w:rFonts w:ascii="LMUkrLine Cyr" w:hAnsi="LMUkrLine Cyr" w:cs="LMUkrLine Cyr"/>
          <w:color w:val="000000"/>
          <w:spacing w:val="1"/>
          <w:lang w:val="ru-RU"/>
        </w:rPr>
        <w:t xml:space="preserve">Средства ФФПР (трансферты) распределены таким образом, </w:t>
      </w:r>
      <w:r w:rsidRPr="007163D6">
        <w:rPr>
          <w:rFonts w:ascii="LMUkrLine Cyr" w:hAnsi="LMUkrLine Cyr" w:cs="LMUkrLine Cyr"/>
          <w:color w:val="000000"/>
          <w:lang w:val="ru-RU"/>
        </w:rPr>
        <w:t>чтобы довести приведенные к сопоставимым условиям средне</w:t>
      </w:r>
      <w:r w:rsidRPr="007163D6">
        <w:rPr>
          <w:rFonts w:ascii="LMUkrLine Cyr" w:hAnsi="LMUkrLine Cyr" w:cs="LMUkrLine Cyr"/>
          <w:color w:val="000000"/>
          <w:lang w:val="ru-RU"/>
        </w:rPr>
        <w:softHyphen/>
      </w:r>
      <w:r w:rsidRPr="007163D6">
        <w:rPr>
          <w:rFonts w:ascii="LMUkrLine Cyr" w:hAnsi="LMUkrLine Cyr" w:cs="LMUkrLine Cyr"/>
          <w:color w:val="000000"/>
          <w:spacing w:val="-1"/>
          <w:lang w:val="ru-RU"/>
        </w:rPr>
        <w:t xml:space="preserve">душевые бюджетные доходы субъектов РФ, имеющих право на </w:t>
      </w:r>
      <w:r w:rsidRPr="007163D6">
        <w:rPr>
          <w:rFonts w:ascii="LMUkrLine Cyr" w:hAnsi="LMUkrLine Cyr" w:cs="LMUkrLine Cyr"/>
          <w:color w:val="000000"/>
          <w:spacing w:val="1"/>
          <w:lang w:val="ru-RU"/>
        </w:rPr>
        <w:t>получение трансфертов, до одного и того же, максимально воз</w:t>
      </w:r>
      <w:r w:rsidRPr="007163D6">
        <w:rPr>
          <w:rFonts w:ascii="LMUkrLine" w:hAnsi="LMUkrLine" w:cs="LMUkrLine"/>
          <w:lang w:val="ru-RU"/>
        </w:rPr>
        <w:t>ìîæ</w:t>
      </w:r>
      <w:r w:rsidRPr="007163D6">
        <w:rPr>
          <w:rFonts w:ascii="LMUkrLine Cyr" w:hAnsi="LMUkrLine Cyr" w:cs="LMUkrLine Cyr"/>
          <w:color w:val="000000"/>
          <w:spacing w:val="2"/>
          <w:lang w:val="ru-RU"/>
        </w:rPr>
        <w:t xml:space="preserve">ного при </w:t>
      </w:r>
      <w:r w:rsidRPr="007163D6">
        <w:rPr>
          <w:rFonts w:ascii="LMUkrLine Cyr" w:hAnsi="LMUkrLine Cyr" w:cs="LMUkrLine Cyr"/>
          <w:spacing w:val="2"/>
          <w:lang w:val="ru-RU"/>
        </w:rPr>
        <w:t>планируемом объеме ФФПР, уровня</w:t>
      </w:r>
      <w:r w:rsidRPr="007163D6">
        <w:rPr>
          <w:rFonts w:ascii="LMUkrLine" w:hAnsi="LMUkrLine" w:cs="LMUkrLine"/>
          <w:color w:val="FF0000"/>
          <w:spacing w:val="2"/>
          <w:lang w:val="ru-RU"/>
        </w:rPr>
        <w:t>.</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i/>
          <w:iCs/>
          <w:color w:val="000000"/>
          <w:lang w:val="ru-RU"/>
        </w:rPr>
        <w:t xml:space="preserve">Индекс бюджетных расходов </w:t>
      </w:r>
      <w:r w:rsidRPr="007163D6">
        <w:rPr>
          <w:rFonts w:ascii="LMUkrLine Cyr" w:hAnsi="LMUkrLine Cyr" w:cs="LMUkrLine Cyr"/>
          <w:color w:val="000000"/>
          <w:lang w:val="ru-RU"/>
        </w:rPr>
        <w:t xml:space="preserve">(ИБР) показывает, насколько  больше необходимо затратить бюджетных средств (в расчете на </w:t>
      </w:r>
      <w:r w:rsidRPr="007163D6">
        <w:rPr>
          <w:rFonts w:ascii="LMUkrLine Cyr" w:hAnsi="LMUkrLine Cyr" w:cs="LMUkrLine Cyr"/>
          <w:color w:val="000000"/>
          <w:spacing w:val="2"/>
          <w:lang w:val="ru-RU"/>
        </w:rPr>
        <w:t>душу населения) в данном регионе по сравнению с минималь</w:t>
      </w:r>
      <w:r w:rsidRPr="007163D6">
        <w:rPr>
          <w:rFonts w:ascii="LMUkrLine Cyr" w:hAnsi="LMUkrLine Cyr" w:cs="LMUkrLine Cyr"/>
          <w:color w:val="000000"/>
          <w:spacing w:val="1"/>
          <w:lang w:val="ru-RU"/>
        </w:rPr>
        <w:t>ными по РФ затратами для обеспечения од</w:t>
      </w:r>
      <w:r w:rsidRPr="007163D6">
        <w:rPr>
          <w:rFonts w:ascii="LMUkrLine Cyr" w:hAnsi="LMUkrLine Cyr" w:cs="LMUkrLine Cyr"/>
          <w:color w:val="000000"/>
          <w:spacing w:val="3"/>
          <w:lang w:val="ru-RU"/>
        </w:rPr>
        <w:t>ного и того же уровня финансирования бюджетных расходов.</w:t>
      </w:r>
    </w:p>
    <w:p w:rsidR="007163D6" w:rsidRPr="007163D6" w:rsidRDefault="007163D6">
      <w:pPr>
        <w:pStyle w:val="23"/>
        <w:rPr>
          <w:rFonts w:ascii="LMUkrLine" w:hAnsi="LMUkrLine" w:cs="LMUkrLine"/>
          <w:lang w:val="ru-RU"/>
        </w:rPr>
      </w:pPr>
      <w:r w:rsidRPr="007163D6">
        <w:rPr>
          <w:rFonts w:ascii="LMUkrLine" w:hAnsi="LMUkrLine" w:cs="LMUkrLine"/>
          <w:lang w:val="ru-RU"/>
        </w:rPr>
        <w:t>Ðàñ÷åò îáúåìà òðàíñôåðòà ïðîâîäèòñÿ â ñëåäóþùåé ïîñëåäîâàòåëüíîñòè:</w:t>
      </w:r>
    </w:p>
    <w:p w:rsidR="007163D6" w:rsidRPr="007163D6" w:rsidRDefault="007163D6" w:rsidP="00EE620E">
      <w:pPr>
        <w:widowControl w:val="0"/>
        <w:numPr>
          <w:ilvl w:val="0"/>
          <w:numId w:val="24"/>
        </w:numPr>
        <w:shd w:val="clear" w:color="auto" w:fill="FFFFFF"/>
        <w:tabs>
          <w:tab w:val="left" w:pos="0"/>
        </w:tabs>
        <w:spacing w:line="360" w:lineRule="auto"/>
        <w:jc w:val="both"/>
        <w:rPr>
          <w:rFonts w:ascii="LMUkrLine" w:hAnsi="LMUkrLine" w:cs="LMUkrLine"/>
          <w:lang w:val="ru-RU"/>
        </w:rPr>
      </w:pPr>
      <w:r w:rsidRPr="007163D6">
        <w:rPr>
          <w:rFonts w:ascii="LMUkrLine Cyr" w:hAnsi="LMUkrLine Cyr" w:cs="LMUkrLine Cyr"/>
          <w:color w:val="000000"/>
          <w:spacing w:val="-1"/>
          <w:lang w:val="ru-RU"/>
        </w:rPr>
        <w:t>определяется субъект РФ с наименьшим значением приведен</w:t>
      </w:r>
      <w:r w:rsidRPr="007163D6">
        <w:rPr>
          <w:rFonts w:ascii="LMUkrLine Cyr" w:hAnsi="LMUkrLine Cyr" w:cs="LMUkrLine Cyr"/>
          <w:color w:val="000000"/>
          <w:spacing w:val="-1"/>
          <w:lang w:val="ru-RU"/>
        </w:rPr>
        <w:softHyphen/>
      </w:r>
      <w:r w:rsidRPr="007163D6">
        <w:rPr>
          <w:rFonts w:ascii="LMUkrLine Cyr" w:hAnsi="LMUkrLine Cyr" w:cs="LMUkrLine Cyr"/>
          <w:color w:val="000000"/>
          <w:spacing w:val="-3"/>
          <w:lang w:val="ru-RU"/>
        </w:rPr>
        <w:t>ных к сопоставимым условиям среднедушевых бюджетных доходов;</w:t>
      </w:r>
    </w:p>
    <w:p w:rsidR="007163D6" w:rsidRPr="007163D6" w:rsidRDefault="007163D6" w:rsidP="00EE620E">
      <w:pPr>
        <w:widowControl w:val="0"/>
        <w:numPr>
          <w:ilvl w:val="0"/>
          <w:numId w:val="24"/>
        </w:numPr>
        <w:shd w:val="clear" w:color="auto" w:fill="FFFFFF"/>
        <w:tabs>
          <w:tab w:val="left" w:pos="0"/>
        </w:tabs>
        <w:spacing w:line="360" w:lineRule="auto"/>
        <w:jc w:val="both"/>
        <w:rPr>
          <w:rFonts w:ascii="LMUkrLine" w:hAnsi="LMUkrLine" w:cs="LMUkrLine"/>
          <w:lang w:val="ru-RU"/>
        </w:rPr>
      </w:pPr>
      <w:r w:rsidRPr="007163D6">
        <w:rPr>
          <w:rFonts w:ascii="LMUkrLine Cyr" w:hAnsi="LMUkrLine Cyr" w:cs="LMUkrLine Cyr"/>
          <w:color w:val="000000"/>
          <w:lang w:val="ru-RU"/>
        </w:rPr>
        <w:t>рассчитывается объем средств, недостающих данному субъ</w:t>
      </w:r>
      <w:r w:rsidRPr="007163D6">
        <w:rPr>
          <w:rFonts w:ascii="LMUkrLine Cyr" w:hAnsi="LMUkrLine Cyr" w:cs="LMUkrLine Cyr"/>
          <w:color w:val="000000"/>
          <w:lang w:val="ru-RU"/>
        </w:rPr>
        <w:softHyphen/>
      </w:r>
      <w:r w:rsidRPr="007163D6">
        <w:rPr>
          <w:rFonts w:ascii="LMUkrLine Cyr" w:hAnsi="LMUkrLine Cyr" w:cs="LMUkrLine Cyr"/>
          <w:color w:val="000000"/>
          <w:spacing w:val="1"/>
          <w:lang w:val="ru-RU"/>
        </w:rPr>
        <w:t xml:space="preserve">екту Федерации для доведения его приведенных среднедушевых </w:t>
      </w:r>
      <w:r w:rsidRPr="007163D6">
        <w:rPr>
          <w:rFonts w:ascii="LMUkrLine Cyr" w:hAnsi="LMUkrLine Cyr" w:cs="LMUkrLine Cyr"/>
          <w:color w:val="000000"/>
          <w:lang w:val="ru-RU"/>
        </w:rPr>
        <w:t>бюджетных доходов до уровня следующего за ним субъекта РФ;</w:t>
      </w:r>
    </w:p>
    <w:p w:rsidR="007163D6" w:rsidRPr="007163D6" w:rsidRDefault="007163D6" w:rsidP="00EE620E">
      <w:pPr>
        <w:widowControl w:val="0"/>
        <w:numPr>
          <w:ilvl w:val="0"/>
          <w:numId w:val="24"/>
        </w:numPr>
        <w:shd w:val="clear" w:color="auto" w:fill="FFFFFF"/>
        <w:tabs>
          <w:tab w:val="left" w:pos="0"/>
        </w:tabs>
        <w:spacing w:line="360" w:lineRule="auto"/>
        <w:jc w:val="both"/>
        <w:rPr>
          <w:rFonts w:ascii="LMUkrLine" w:hAnsi="LMUkrLine" w:cs="LMUkrLine"/>
          <w:lang w:val="ru-RU"/>
        </w:rPr>
      </w:pPr>
      <w:r w:rsidRPr="007163D6">
        <w:rPr>
          <w:rFonts w:ascii="LMUkrLine" w:hAnsi="LMUkrLine" w:cs="LMUkrLine"/>
          <w:color w:val="000000"/>
          <w:lang w:val="ru-RU"/>
        </w:rPr>
        <w:tab/>
      </w:r>
      <w:r w:rsidRPr="007163D6">
        <w:rPr>
          <w:rFonts w:ascii="LMUkrLine Cyr" w:hAnsi="LMUkrLine Cyr" w:cs="LMUkrLine Cyr"/>
          <w:color w:val="000000"/>
          <w:spacing w:val="2"/>
          <w:lang w:val="ru-RU"/>
        </w:rPr>
        <w:t>данное значение умножается на индекс бюджетных расхо</w:t>
      </w:r>
      <w:r w:rsidRPr="007163D6">
        <w:rPr>
          <w:rFonts w:ascii="LMUkrLine Cyr" w:hAnsi="LMUkrLine Cyr" w:cs="LMUkrLine Cyr"/>
          <w:color w:val="000000"/>
          <w:spacing w:val="2"/>
          <w:lang w:val="ru-RU"/>
        </w:rPr>
        <w:softHyphen/>
        <w:t>дов и численность населения данного субъекта РФ;</w:t>
      </w:r>
    </w:p>
    <w:p w:rsidR="007163D6" w:rsidRPr="007163D6" w:rsidRDefault="007163D6" w:rsidP="00EE620E">
      <w:pPr>
        <w:widowControl w:val="0"/>
        <w:numPr>
          <w:ilvl w:val="0"/>
          <w:numId w:val="24"/>
        </w:numPr>
        <w:shd w:val="clear" w:color="auto" w:fill="FFFFFF"/>
        <w:tabs>
          <w:tab w:val="left" w:pos="0"/>
        </w:tabs>
        <w:spacing w:line="360" w:lineRule="auto"/>
        <w:jc w:val="both"/>
        <w:rPr>
          <w:rFonts w:ascii="LMUkrLine" w:hAnsi="LMUkrLine" w:cs="LMUkrLine"/>
          <w:lang w:val="ru-RU"/>
        </w:rPr>
      </w:pPr>
      <w:r w:rsidRPr="007163D6">
        <w:rPr>
          <w:rFonts w:ascii="LMUkrLine Cyr" w:hAnsi="LMUkrLine Cyr" w:cs="LMUkrLine Cyr"/>
          <w:color w:val="000000"/>
          <w:spacing w:val="2"/>
          <w:lang w:val="ru-RU"/>
        </w:rPr>
        <w:t xml:space="preserve">полученная величина вычитается из планируемого объема </w:t>
      </w:r>
      <w:r w:rsidRPr="007163D6">
        <w:rPr>
          <w:rFonts w:ascii="LMUkrLine Cyr" w:hAnsi="LMUkrLine Cyr" w:cs="LMUkrLine Cyr"/>
          <w:color w:val="000000"/>
          <w:spacing w:val="-1"/>
          <w:lang w:val="ru-RU"/>
        </w:rPr>
        <w:t>ФФПР;</w:t>
      </w:r>
    </w:p>
    <w:p w:rsidR="007163D6" w:rsidRPr="007163D6" w:rsidRDefault="007163D6" w:rsidP="00EE620E">
      <w:pPr>
        <w:widowControl w:val="0"/>
        <w:numPr>
          <w:ilvl w:val="0"/>
          <w:numId w:val="24"/>
        </w:numPr>
        <w:shd w:val="clear" w:color="auto" w:fill="FFFFFF"/>
        <w:tabs>
          <w:tab w:val="left" w:pos="0"/>
        </w:tabs>
        <w:spacing w:line="360" w:lineRule="auto"/>
        <w:jc w:val="both"/>
        <w:rPr>
          <w:rFonts w:ascii="LMUkrLine" w:hAnsi="LMUkrLine" w:cs="LMUkrLine"/>
          <w:lang w:val="ru-RU"/>
        </w:rPr>
      </w:pPr>
      <w:r w:rsidRPr="007163D6">
        <w:rPr>
          <w:rFonts w:ascii="LMUkrLine Cyr" w:hAnsi="LMUkrLine Cyr" w:cs="LMUkrLine Cyr"/>
          <w:color w:val="000000"/>
          <w:spacing w:val="3"/>
          <w:lang w:val="ru-RU"/>
        </w:rPr>
        <w:t xml:space="preserve">данная процедура повторяется для увеличивающегося на каждом шаге на единицу количества субъектов РФ до тех пор, </w:t>
      </w:r>
      <w:r w:rsidRPr="007163D6">
        <w:rPr>
          <w:rFonts w:ascii="LMUkrLine Cyr" w:hAnsi="LMUkrLine Cyr" w:cs="LMUkrLine Cyr"/>
          <w:color w:val="000000"/>
          <w:spacing w:val="-1"/>
          <w:lang w:val="ru-RU"/>
        </w:rPr>
        <w:t xml:space="preserve">пока   распределяемые   трансферты   не   превысят   планируемый </w:t>
      </w:r>
      <w:r w:rsidRPr="007163D6">
        <w:rPr>
          <w:rFonts w:ascii="LMUkrLine Cyr" w:hAnsi="LMUkrLine Cyr" w:cs="LMUkrLine Cyr"/>
          <w:color w:val="000000"/>
          <w:spacing w:val="-3"/>
          <w:lang w:val="ru-RU"/>
        </w:rPr>
        <w:t>объем ФФПР</w:t>
      </w:r>
      <w:r w:rsidRPr="007163D6">
        <w:rPr>
          <w:rFonts w:ascii="LMUkrLine" w:hAnsi="LMUkrLine" w:cs="LMUkrLine"/>
          <w:b/>
          <w:bCs/>
          <w:color w:val="000000"/>
          <w:spacing w:val="-3"/>
          <w:lang w:val="ru-RU"/>
        </w:rPr>
        <w:t>;</w:t>
      </w:r>
    </w:p>
    <w:p w:rsidR="007163D6" w:rsidRPr="007163D6" w:rsidRDefault="007163D6" w:rsidP="00EE620E">
      <w:pPr>
        <w:widowControl w:val="0"/>
        <w:numPr>
          <w:ilvl w:val="0"/>
          <w:numId w:val="24"/>
        </w:numPr>
        <w:shd w:val="clear" w:color="auto" w:fill="FFFFFF"/>
        <w:tabs>
          <w:tab w:val="left" w:pos="0"/>
        </w:tabs>
        <w:spacing w:line="360" w:lineRule="auto"/>
        <w:jc w:val="both"/>
        <w:rPr>
          <w:rFonts w:ascii="LMUkrLine" w:hAnsi="LMUkrLine" w:cs="LMUkrLine"/>
          <w:lang w:val="ru-RU"/>
        </w:rPr>
      </w:pPr>
      <w:r w:rsidRPr="007163D6">
        <w:rPr>
          <w:rFonts w:ascii="LMUkrLine Cyr" w:hAnsi="LMUkrLine Cyr" w:cs="LMUkrLine Cyr"/>
          <w:color w:val="000000"/>
          <w:spacing w:val="1"/>
          <w:lang w:val="ru-RU"/>
        </w:rPr>
        <w:t xml:space="preserve">уровень приведенных среднедушевых бюджетных доходов, </w:t>
      </w:r>
      <w:r w:rsidRPr="007163D6">
        <w:rPr>
          <w:rFonts w:ascii="LMUkrLine Cyr" w:hAnsi="LMUkrLine Cyr" w:cs="LMUkrLine Cyr"/>
          <w:color w:val="000000"/>
          <w:spacing w:val="2"/>
          <w:lang w:val="ru-RU"/>
        </w:rPr>
        <w:t xml:space="preserve">до которого проводится   выравнивание,  корректируется таким </w:t>
      </w:r>
      <w:r w:rsidRPr="007163D6">
        <w:rPr>
          <w:rFonts w:ascii="LMUkrLine Cyr" w:hAnsi="LMUkrLine Cyr" w:cs="LMUkrLine Cyr"/>
          <w:color w:val="000000"/>
          <w:lang w:val="ru-RU"/>
        </w:rPr>
        <w:t xml:space="preserve">образом,   чтобы   обеспечить   равенство   суммы   рассчитанных </w:t>
      </w:r>
      <w:r w:rsidRPr="007163D6">
        <w:rPr>
          <w:rFonts w:ascii="LMUkrLine Cyr" w:hAnsi="LMUkrLine Cyr" w:cs="LMUkrLine Cyr"/>
          <w:color w:val="000000"/>
          <w:spacing w:val="1"/>
          <w:lang w:val="ru-RU"/>
        </w:rPr>
        <w:t>трансфертов и планируемого объема ФФПР.</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2"/>
          <w:lang w:val="ru-RU"/>
        </w:rPr>
        <w:t xml:space="preserve">Развитие экономического потенциала страны, увеличение </w:t>
      </w:r>
      <w:r w:rsidRPr="007163D6">
        <w:rPr>
          <w:rFonts w:ascii="LMUkrLine Cyr" w:hAnsi="LMUkrLine Cyr" w:cs="LMUkrLine Cyr"/>
          <w:color w:val="000000"/>
          <w:spacing w:val="1"/>
          <w:lang w:val="ru-RU"/>
        </w:rPr>
        <w:t>населения, расширение процесса урбанизации – основные фак</w:t>
      </w:r>
      <w:r w:rsidRPr="007163D6">
        <w:rPr>
          <w:rFonts w:ascii="LMUkrLine Cyr" w:hAnsi="LMUkrLine Cyr" w:cs="LMUkrLine Cyr"/>
          <w:color w:val="000000"/>
          <w:spacing w:val="1"/>
          <w:lang w:val="ru-RU"/>
        </w:rPr>
        <w:softHyphen/>
        <w:t>торы увеличения числа и объема территориальных бюджетов.</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lang w:val="ru-RU"/>
        </w:rPr>
        <w:t>Рост территориальных бюджетов непосредственно связан с процессом урбанизации, и, как следствие, расширением социаль</w:t>
      </w:r>
      <w:r w:rsidRPr="007163D6">
        <w:rPr>
          <w:rFonts w:ascii="LMUkrLine Cyr" w:hAnsi="LMUkrLine Cyr" w:cs="LMUkrLine Cyr"/>
          <w:color w:val="000000"/>
          <w:spacing w:val="1"/>
          <w:lang w:val="ru-RU"/>
        </w:rPr>
        <w:softHyphen/>
      </w:r>
      <w:r w:rsidRPr="007163D6">
        <w:rPr>
          <w:rFonts w:ascii="LMUkrLine Cyr" w:hAnsi="LMUkrLine Cyr" w:cs="LMUkrLine Cyr"/>
          <w:color w:val="000000"/>
          <w:lang w:val="ru-RU"/>
        </w:rPr>
        <w:t>но-бытовой инфраструктуры. В общем объеме территориальных бюджетов постоянно увеличивается удельный вес городских и поселковых бюджетов.</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lang w:val="ru-RU"/>
        </w:rPr>
        <w:t>Рост городских поселений, увеличение числа городских жи</w:t>
      </w:r>
      <w:r w:rsidRPr="007163D6">
        <w:rPr>
          <w:rFonts w:ascii="LMUkrLine Cyr" w:hAnsi="LMUkrLine Cyr" w:cs="LMUkrLine Cyr"/>
          <w:color w:val="000000"/>
          <w:spacing w:val="1"/>
          <w:lang w:val="ru-RU"/>
        </w:rPr>
        <w:softHyphen/>
      </w:r>
      <w:r w:rsidRPr="007163D6">
        <w:rPr>
          <w:rFonts w:ascii="LMUkrLine Cyr" w:hAnsi="LMUkrLine Cyr" w:cs="LMUkrLine Cyr"/>
          <w:color w:val="000000"/>
          <w:spacing w:val="-1"/>
          <w:lang w:val="ru-RU"/>
        </w:rPr>
        <w:t xml:space="preserve">телей, рост крупных городов, где бюджетные расходы на одного </w:t>
      </w:r>
      <w:r w:rsidRPr="007163D6">
        <w:rPr>
          <w:rFonts w:ascii="LMUkrLine Cyr" w:hAnsi="LMUkrLine Cyr" w:cs="LMUkrLine Cyr"/>
          <w:color w:val="000000"/>
          <w:spacing w:val="1"/>
          <w:lang w:val="ru-RU"/>
        </w:rPr>
        <w:t xml:space="preserve">жителя в 5-7 раз выше, чем в малых городах, влекут за </w:t>
      </w:r>
      <w:r w:rsidRPr="007163D6">
        <w:rPr>
          <w:rFonts w:ascii="LMUkrLine Cyr" w:hAnsi="LMUkrLine Cyr" w:cs="LMUkrLine Cyr"/>
          <w:color w:val="000000"/>
          <w:lang w:val="ru-RU"/>
        </w:rPr>
        <w:t xml:space="preserve">собой увеличение расходов городских бюджетов, темпы роста </w:t>
      </w:r>
      <w:r w:rsidRPr="007163D6">
        <w:rPr>
          <w:rFonts w:ascii="LMUkrLine Cyr" w:hAnsi="LMUkrLine Cyr" w:cs="LMUkrLine Cyr"/>
          <w:color w:val="000000"/>
          <w:spacing w:val="1"/>
          <w:lang w:val="ru-RU"/>
        </w:rPr>
        <w:t>которых опережают темпы роста звеньев местных бюджетов.</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lang w:val="ru-RU"/>
        </w:rPr>
        <w:t xml:space="preserve">Наиболее ярко последствия экономических и социальных </w:t>
      </w:r>
      <w:r w:rsidRPr="007163D6">
        <w:rPr>
          <w:rFonts w:ascii="LMUkrLine Cyr" w:hAnsi="LMUkrLine Cyr" w:cs="LMUkrLine Cyr"/>
          <w:color w:val="000000"/>
          <w:spacing w:val="-1"/>
          <w:lang w:val="ru-RU"/>
        </w:rPr>
        <w:t>процессов отражаются на расходной части территориальных бюд</w:t>
      </w:r>
      <w:r w:rsidRPr="007163D6">
        <w:rPr>
          <w:rFonts w:ascii="LMUkrLine Cyr" w:hAnsi="LMUkrLine Cyr" w:cs="LMUkrLine Cyr"/>
          <w:color w:val="000000"/>
          <w:spacing w:val="-1"/>
          <w:lang w:val="ru-RU"/>
        </w:rPr>
        <w:softHyphen/>
        <w:t>жетов. Главными сторонами деятельности территориальных орга</w:t>
      </w:r>
      <w:r w:rsidRPr="007163D6">
        <w:rPr>
          <w:rFonts w:ascii="LMUkrLine Cyr" w:hAnsi="LMUkrLine Cyr" w:cs="LMUkrLine Cyr"/>
          <w:color w:val="000000"/>
          <w:spacing w:val="-1"/>
          <w:lang w:val="ru-RU"/>
        </w:rPr>
        <w:softHyphen/>
        <w:t>нов власти являются разработка и осуществление планов эконо</w:t>
      </w:r>
      <w:r w:rsidRPr="007163D6">
        <w:rPr>
          <w:rFonts w:ascii="LMUkrLine Cyr" w:hAnsi="LMUkrLine Cyr" w:cs="LMUkrLine Cyr"/>
          <w:color w:val="000000"/>
          <w:spacing w:val="-1"/>
          <w:lang w:val="ru-RU"/>
        </w:rPr>
        <w:softHyphen/>
        <w:t>мического и социального развития на подведомственной им тер</w:t>
      </w:r>
      <w:r w:rsidRPr="007163D6">
        <w:rPr>
          <w:rFonts w:ascii="LMUkrLine Cyr" w:hAnsi="LMUkrLine Cyr" w:cs="LMUkrLine Cyr"/>
          <w:color w:val="000000"/>
          <w:spacing w:val="-1"/>
          <w:lang w:val="ru-RU"/>
        </w:rPr>
        <w:softHyphen/>
        <w:t xml:space="preserve">ритории. Увеличение числа поселений, особенно в новых районах </w:t>
      </w:r>
      <w:r w:rsidRPr="007163D6">
        <w:rPr>
          <w:rFonts w:ascii="LMUkrLine Cyr" w:hAnsi="LMUkrLine Cyr" w:cs="LMUkrLine Cyr"/>
          <w:color w:val="000000"/>
          <w:lang w:val="ru-RU"/>
        </w:rPr>
        <w:t>освоения, осуществление мероприятий по развитию жилищно-</w:t>
      </w:r>
      <w:r w:rsidRPr="007163D6">
        <w:rPr>
          <w:rFonts w:ascii="LMUkrLine Cyr" w:hAnsi="LMUkrLine Cyr" w:cs="LMUkrLine Cyr"/>
          <w:color w:val="000000"/>
          <w:spacing w:val="-1"/>
          <w:lang w:val="ru-RU"/>
        </w:rPr>
        <w:t>коммунального хозяйства и улучшению благоустройства населен</w:t>
      </w:r>
      <w:r w:rsidRPr="007163D6">
        <w:rPr>
          <w:rFonts w:ascii="LMUkrLine Cyr" w:hAnsi="LMUkrLine Cyr" w:cs="LMUkrLine Cyr"/>
          <w:color w:val="000000"/>
          <w:spacing w:val="-1"/>
          <w:lang w:val="ru-RU"/>
        </w:rPr>
        <w:softHyphen/>
        <w:t>ных мест влекут расширение расходов региональных бюджетов. Возрастание расходов связано как с новым строительством, так и с повышением уровня затрат на содержание объектов жилищно-</w:t>
      </w:r>
      <w:r w:rsidRPr="007163D6">
        <w:rPr>
          <w:rFonts w:ascii="LMUkrLine Cyr" w:hAnsi="LMUkrLine Cyr" w:cs="LMUkrLine Cyr"/>
          <w:color w:val="000000"/>
          <w:spacing w:val="1"/>
          <w:lang w:val="ru-RU"/>
        </w:rPr>
        <w:t>коммунального и культурно-бытового назначения.</w:t>
      </w:r>
    </w:p>
    <w:p w:rsidR="007163D6" w:rsidRPr="007163D6" w:rsidRDefault="007163D6">
      <w:pPr>
        <w:widowControl w:val="0"/>
        <w:shd w:val="clear" w:color="auto" w:fill="FFFFFF"/>
        <w:spacing w:line="360" w:lineRule="auto"/>
        <w:ind w:firstLine="340"/>
        <w:jc w:val="both"/>
        <w:rPr>
          <w:rFonts w:ascii="LMUkrLine" w:hAnsi="LMUkrLine" w:cs="LMUkrLine"/>
          <w:color w:val="000000"/>
          <w:spacing w:val="2"/>
          <w:lang w:val="ru-RU"/>
        </w:rPr>
      </w:pPr>
      <w:r w:rsidRPr="007163D6">
        <w:rPr>
          <w:rFonts w:ascii="LMUkrLine Cyr" w:hAnsi="LMUkrLine Cyr" w:cs="LMUkrLine Cyr"/>
          <w:color w:val="000000"/>
          <w:spacing w:val="-1"/>
          <w:lang w:val="ru-RU"/>
        </w:rPr>
        <w:t>Направление расходов территориальных бюджетов РФ харак</w:t>
      </w:r>
      <w:r w:rsidRPr="007163D6">
        <w:rPr>
          <w:rFonts w:ascii="LMUkrLine Cyr" w:hAnsi="LMUkrLine Cyr" w:cs="LMUkrLine Cyr"/>
          <w:color w:val="000000"/>
          <w:spacing w:val="-1"/>
          <w:lang w:val="ru-RU"/>
        </w:rPr>
        <w:softHyphen/>
      </w:r>
      <w:r w:rsidRPr="007163D6">
        <w:rPr>
          <w:rFonts w:ascii="LMUkrLine Cyr" w:hAnsi="LMUkrLine Cyr" w:cs="LMUkrLine Cyr"/>
          <w:color w:val="000000"/>
          <w:spacing w:val="2"/>
          <w:lang w:val="ru-RU"/>
        </w:rPr>
        <w:t>теризуют следующие данные (см. Таблицу 3)</w:t>
      </w:r>
      <w:r w:rsidRPr="007163D6">
        <w:rPr>
          <w:rStyle w:val="a9"/>
          <w:rFonts w:ascii="LMUkrLine" w:hAnsi="LMUkrLine" w:cs="LMUkrLine"/>
          <w:color w:val="000000"/>
          <w:spacing w:val="2"/>
          <w:lang w:val="ru-RU"/>
        </w:rPr>
        <w:footnoteReference w:id="19"/>
      </w:r>
      <w:r w:rsidRPr="007163D6">
        <w:rPr>
          <w:rFonts w:ascii="LMUkrLine" w:hAnsi="LMUkrLine" w:cs="LMUkrLine"/>
          <w:color w:val="000000"/>
          <w:spacing w:val="2"/>
          <w:lang w:val="ru-RU"/>
        </w:rPr>
        <w:t>:</w:t>
      </w:r>
    </w:p>
    <w:p w:rsidR="007163D6" w:rsidRPr="007163D6" w:rsidRDefault="007163D6">
      <w:pPr>
        <w:pStyle w:val="8"/>
        <w:rPr>
          <w:rFonts w:ascii="LMUkrLine Cyr" w:hAnsi="LMUkrLine Cyr" w:cs="LMUkrLine Cyr"/>
        </w:rPr>
      </w:pPr>
      <w:r w:rsidRPr="007163D6">
        <w:rPr>
          <w:rFonts w:ascii="LMUkrLine Cyr" w:hAnsi="LMUkrLine Cyr" w:cs="LMUkrLine Cyr"/>
        </w:rPr>
        <w:br w:type="page"/>
        <w:t>Таблица 3</w:t>
      </w:r>
    </w:p>
    <w:p w:rsidR="007163D6" w:rsidRPr="007163D6" w:rsidRDefault="007163D6">
      <w:pPr>
        <w:widowControl w:val="0"/>
        <w:shd w:val="clear" w:color="auto" w:fill="FFFFFF"/>
        <w:spacing w:line="396" w:lineRule="auto"/>
        <w:jc w:val="center"/>
        <w:rPr>
          <w:rFonts w:ascii="LMUkrLine Cyr" w:hAnsi="LMUkrLine Cyr" w:cs="LMUkrLine Cyr"/>
          <w:b/>
          <w:bCs/>
          <w:color w:val="000000"/>
          <w:spacing w:val="1"/>
          <w:sz w:val="26"/>
          <w:szCs w:val="26"/>
          <w:lang w:val="ru-RU"/>
        </w:rPr>
      </w:pPr>
      <w:r w:rsidRPr="007163D6">
        <w:rPr>
          <w:rFonts w:ascii="LMUkrLine Cyr" w:hAnsi="LMUkrLine Cyr" w:cs="LMUkrLine Cyr"/>
          <w:b/>
          <w:bCs/>
          <w:color w:val="000000"/>
          <w:spacing w:val="1"/>
          <w:sz w:val="26"/>
          <w:szCs w:val="26"/>
          <w:lang w:val="ru-RU"/>
        </w:rPr>
        <w:t>Расходы территориальных бюджетов РФ за 1997г. (млрд. руб.)</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8"/>
        <w:gridCol w:w="2058"/>
        <w:gridCol w:w="1970"/>
        <w:gridCol w:w="1348"/>
      </w:tblGrid>
      <w:tr w:rsidR="007163D6" w:rsidRPr="007163D6">
        <w:tc>
          <w:tcPr>
            <w:tcW w:w="4500" w:type="dxa"/>
          </w:tcPr>
          <w:p w:rsidR="007163D6" w:rsidRPr="007163D6" w:rsidRDefault="007163D6">
            <w:pPr>
              <w:widowControl w:val="0"/>
              <w:spacing w:line="360" w:lineRule="auto"/>
              <w:jc w:val="both"/>
              <w:rPr>
                <w:rFonts w:ascii="LMUkrLine" w:hAnsi="LMUkrLine" w:cs="LMUkrLine"/>
                <w:color w:val="000000"/>
                <w:lang w:val="ru-RU"/>
              </w:rPr>
            </w:pPr>
          </w:p>
        </w:tc>
        <w:tc>
          <w:tcPr>
            <w:tcW w:w="1887" w:type="dxa"/>
          </w:tcPr>
          <w:p w:rsidR="007163D6" w:rsidRPr="007163D6" w:rsidRDefault="007163D6">
            <w:pPr>
              <w:widowControl w:val="0"/>
              <w:spacing w:line="360" w:lineRule="auto"/>
              <w:jc w:val="center"/>
              <w:rPr>
                <w:rFonts w:ascii="LMUkrLine" w:hAnsi="LMUkrLine" w:cs="LMUkrLine"/>
                <w:color w:val="000000"/>
                <w:lang w:val="ru-RU"/>
              </w:rPr>
            </w:pPr>
            <w:r w:rsidRPr="007163D6">
              <w:rPr>
                <w:rFonts w:ascii="LMUkrLine Cyr" w:hAnsi="LMUkrLine Cyr" w:cs="LMUkrLine Cyr"/>
                <w:color w:val="000000"/>
                <w:lang w:val="ru-RU"/>
              </w:rPr>
              <w:t>Территориаль-</w:t>
            </w:r>
          </w:p>
          <w:p w:rsidR="007163D6" w:rsidRPr="007163D6" w:rsidRDefault="007163D6">
            <w:pPr>
              <w:widowControl w:val="0"/>
              <w:spacing w:line="360" w:lineRule="auto"/>
              <w:jc w:val="center"/>
              <w:rPr>
                <w:rFonts w:ascii="LMUkrLine Cyr" w:hAnsi="LMUkrLine Cyr" w:cs="LMUkrLine Cyr"/>
                <w:color w:val="000000"/>
                <w:lang w:val="ru-RU"/>
              </w:rPr>
            </w:pPr>
            <w:r w:rsidRPr="007163D6">
              <w:rPr>
                <w:rFonts w:ascii="LMUkrLine Cyr" w:hAnsi="LMUkrLine Cyr" w:cs="LMUkrLine Cyr"/>
                <w:color w:val="000000"/>
                <w:lang w:val="ru-RU"/>
              </w:rPr>
              <w:t>ные бюджеты</w:t>
            </w:r>
          </w:p>
        </w:tc>
        <w:tc>
          <w:tcPr>
            <w:tcW w:w="1893" w:type="dxa"/>
          </w:tcPr>
          <w:p w:rsidR="007163D6" w:rsidRPr="007163D6" w:rsidRDefault="007163D6">
            <w:pPr>
              <w:widowControl w:val="0"/>
              <w:spacing w:line="360" w:lineRule="auto"/>
              <w:jc w:val="center"/>
              <w:rPr>
                <w:rFonts w:ascii="LMUkrLine Cyr" w:hAnsi="LMUkrLine Cyr" w:cs="LMUkrLine Cyr"/>
                <w:color w:val="000000"/>
                <w:lang w:val="ru-RU"/>
              </w:rPr>
            </w:pPr>
            <w:r w:rsidRPr="007163D6">
              <w:rPr>
                <w:rFonts w:ascii="LMUkrLine Cyr" w:hAnsi="LMUkrLine Cyr" w:cs="LMUkrLine Cyr"/>
                <w:color w:val="000000"/>
                <w:lang w:val="ru-RU"/>
              </w:rPr>
              <w:t>Региональные</w:t>
            </w:r>
          </w:p>
          <w:p w:rsidR="007163D6" w:rsidRPr="007163D6" w:rsidRDefault="007163D6">
            <w:pPr>
              <w:widowControl w:val="0"/>
              <w:spacing w:line="360" w:lineRule="auto"/>
              <w:jc w:val="center"/>
              <w:rPr>
                <w:rFonts w:ascii="LMUkrLine Cyr" w:hAnsi="LMUkrLine Cyr" w:cs="LMUkrLine Cyr"/>
                <w:color w:val="000000"/>
                <w:lang w:val="ru-RU"/>
              </w:rPr>
            </w:pPr>
            <w:r w:rsidRPr="007163D6">
              <w:rPr>
                <w:rFonts w:ascii="LMUkrLine Cyr" w:hAnsi="LMUkrLine Cyr" w:cs="LMUkrLine Cyr"/>
                <w:color w:val="000000"/>
                <w:lang w:val="ru-RU"/>
              </w:rPr>
              <w:t>бюджеты</w:t>
            </w:r>
          </w:p>
        </w:tc>
        <w:tc>
          <w:tcPr>
            <w:tcW w:w="1260" w:type="dxa"/>
          </w:tcPr>
          <w:p w:rsidR="007163D6" w:rsidRPr="007163D6" w:rsidRDefault="007163D6">
            <w:pPr>
              <w:widowControl w:val="0"/>
              <w:spacing w:line="360" w:lineRule="auto"/>
              <w:jc w:val="center"/>
              <w:rPr>
                <w:rFonts w:ascii="LMUkrLine Cyr" w:hAnsi="LMUkrLine Cyr" w:cs="LMUkrLine Cyr"/>
                <w:color w:val="000000"/>
                <w:lang w:val="ru-RU"/>
              </w:rPr>
            </w:pPr>
            <w:r w:rsidRPr="007163D6">
              <w:rPr>
                <w:rFonts w:ascii="LMUkrLine Cyr" w:hAnsi="LMUkrLine Cyr" w:cs="LMUkrLine Cyr"/>
                <w:color w:val="000000"/>
                <w:lang w:val="ru-RU"/>
              </w:rPr>
              <w:t>Местные</w:t>
            </w:r>
          </w:p>
          <w:p w:rsidR="007163D6" w:rsidRPr="007163D6" w:rsidRDefault="007163D6">
            <w:pPr>
              <w:widowControl w:val="0"/>
              <w:spacing w:line="360" w:lineRule="auto"/>
              <w:jc w:val="center"/>
              <w:rPr>
                <w:rFonts w:ascii="LMUkrLine Cyr" w:hAnsi="LMUkrLine Cyr" w:cs="LMUkrLine Cyr"/>
                <w:color w:val="000000"/>
                <w:lang w:val="ru-RU"/>
              </w:rPr>
            </w:pPr>
            <w:r w:rsidRPr="007163D6">
              <w:rPr>
                <w:rFonts w:ascii="LMUkrLine Cyr" w:hAnsi="LMUkrLine Cyr" w:cs="LMUkrLine Cyr"/>
                <w:color w:val="000000"/>
                <w:lang w:val="ru-RU"/>
              </w:rPr>
              <w:t>бюджеты</w:t>
            </w:r>
          </w:p>
        </w:tc>
      </w:tr>
      <w:tr w:rsidR="007163D6" w:rsidRPr="007163D6">
        <w:tc>
          <w:tcPr>
            <w:tcW w:w="4500" w:type="dxa"/>
            <w:tcBorders>
              <w:bottom w:val="nil"/>
              <w:right w:val="nil"/>
            </w:tcBorders>
          </w:tcPr>
          <w:p w:rsidR="007163D6" w:rsidRPr="007163D6" w:rsidRDefault="007163D6">
            <w:pPr>
              <w:widowControl w:val="0"/>
              <w:spacing w:line="360" w:lineRule="auto"/>
              <w:rPr>
                <w:rFonts w:ascii="LMUkrLine" w:hAnsi="LMUkrLine" w:cs="LMUkrLine"/>
                <w:color w:val="000000"/>
                <w:lang w:val="ru-RU"/>
              </w:rPr>
            </w:pPr>
            <w:r w:rsidRPr="007163D6">
              <w:rPr>
                <w:rFonts w:ascii="LMUkrLine Cyr" w:hAnsi="LMUkrLine Cyr" w:cs="LMUkrLine Cyr"/>
                <w:b/>
                <w:bCs/>
                <w:color w:val="000000"/>
                <w:lang w:val="ru-RU"/>
              </w:rPr>
              <w:t xml:space="preserve">Расходы всего без внутренних оборотов, </w:t>
            </w:r>
          </w:p>
        </w:tc>
        <w:tc>
          <w:tcPr>
            <w:tcW w:w="1887" w:type="dxa"/>
            <w:tcBorders>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468111</w:t>
            </w:r>
          </w:p>
        </w:tc>
        <w:tc>
          <w:tcPr>
            <w:tcW w:w="1893" w:type="dxa"/>
            <w:tcBorders>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200838</w:t>
            </w:r>
          </w:p>
        </w:tc>
        <w:tc>
          <w:tcPr>
            <w:tcW w:w="1260" w:type="dxa"/>
            <w:tcBorders>
              <w:left w:val="nil"/>
              <w:bottom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267624</w:t>
            </w:r>
          </w:p>
        </w:tc>
      </w:tr>
      <w:tr w:rsidR="007163D6" w:rsidRPr="007163D6">
        <w:tc>
          <w:tcPr>
            <w:tcW w:w="4500" w:type="dxa"/>
            <w:tcBorders>
              <w:top w:val="nil"/>
              <w:bottom w:val="nil"/>
              <w:right w:val="nil"/>
            </w:tcBorders>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из них на:</w:t>
            </w:r>
          </w:p>
        </w:tc>
        <w:tc>
          <w:tcPr>
            <w:tcW w:w="1887"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p>
        </w:tc>
        <w:tc>
          <w:tcPr>
            <w:tcW w:w="1893"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p>
        </w:tc>
        <w:tc>
          <w:tcPr>
            <w:tcW w:w="1260" w:type="dxa"/>
            <w:tcBorders>
              <w:top w:val="nil"/>
              <w:left w:val="nil"/>
              <w:bottom w:val="nil"/>
            </w:tcBorders>
          </w:tcPr>
          <w:p w:rsidR="007163D6" w:rsidRPr="007163D6" w:rsidRDefault="007163D6">
            <w:pPr>
              <w:widowControl w:val="0"/>
              <w:spacing w:line="360" w:lineRule="auto"/>
              <w:jc w:val="right"/>
              <w:rPr>
                <w:rFonts w:ascii="LMUkrLine" w:hAnsi="LMUkrLine" w:cs="LMUkrLine"/>
                <w:color w:val="000000"/>
                <w:lang w:val="ru-RU"/>
              </w:rPr>
            </w:pPr>
          </w:p>
        </w:tc>
      </w:tr>
      <w:tr w:rsidR="007163D6" w:rsidRPr="007163D6">
        <w:tc>
          <w:tcPr>
            <w:tcW w:w="4500" w:type="dxa"/>
            <w:tcBorders>
              <w:top w:val="nil"/>
              <w:bottom w:val="nil"/>
              <w:right w:val="nil"/>
            </w:tcBorders>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 xml:space="preserve">1.Управление </w:t>
            </w:r>
          </w:p>
        </w:tc>
        <w:tc>
          <w:tcPr>
            <w:tcW w:w="1887"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18885</w:t>
            </w:r>
          </w:p>
        </w:tc>
        <w:tc>
          <w:tcPr>
            <w:tcW w:w="1893"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6598</w:t>
            </w:r>
          </w:p>
        </w:tc>
        <w:tc>
          <w:tcPr>
            <w:tcW w:w="1260" w:type="dxa"/>
            <w:tcBorders>
              <w:top w:val="nil"/>
              <w:left w:val="nil"/>
              <w:bottom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12287</w:t>
            </w:r>
          </w:p>
        </w:tc>
      </w:tr>
      <w:tr w:rsidR="007163D6" w:rsidRPr="007163D6">
        <w:tc>
          <w:tcPr>
            <w:tcW w:w="4500" w:type="dxa"/>
            <w:tcBorders>
              <w:top w:val="nil"/>
              <w:bottom w:val="nil"/>
              <w:right w:val="nil"/>
            </w:tcBorders>
          </w:tcPr>
          <w:p w:rsidR="007163D6" w:rsidRPr="007163D6" w:rsidRDefault="007163D6">
            <w:pPr>
              <w:widowControl w:val="0"/>
              <w:spacing w:line="360" w:lineRule="auto"/>
              <w:ind w:left="252" w:hanging="252"/>
              <w:rPr>
                <w:rFonts w:ascii="LMUkrLine Cyr" w:hAnsi="LMUkrLine Cyr" w:cs="LMUkrLine Cyr"/>
                <w:color w:val="000000"/>
                <w:lang w:val="ru-RU"/>
              </w:rPr>
            </w:pPr>
            <w:r w:rsidRPr="007163D6">
              <w:rPr>
                <w:rFonts w:ascii="LMUkrLine Cyr" w:hAnsi="LMUkrLine Cyr" w:cs="LMUkrLine Cyr"/>
                <w:color w:val="000000"/>
                <w:lang w:val="ru-RU"/>
              </w:rPr>
              <w:t xml:space="preserve">2.Правоохранительную деятельность </w:t>
            </w:r>
          </w:p>
        </w:tc>
        <w:tc>
          <w:tcPr>
            <w:tcW w:w="1887"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13832</w:t>
            </w:r>
          </w:p>
        </w:tc>
        <w:tc>
          <w:tcPr>
            <w:tcW w:w="1893"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9732</w:t>
            </w:r>
          </w:p>
        </w:tc>
        <w:tc>
          <w:tcPr>
            <w:tcW w:w="1260" w:type="dxa"/>
            <w:tcBorders>
              <w:top w:val="nil"/>
              <w:left w:val="nil"/>
              <w:bottom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4100</w:t>
            </w:r>
          </w:p>
        </w:tc>
      </w:tr>
      <w:tr w:rsidR="007163D6" w:rsidRPr="007163D6">
        <w:trPr>
          <w:trHeight w:val="701"/>
        </w:trPr>
        <w:tc>
          <w:tcPr>
            <w:tcW w:w="4500" w:type="dxa"/>
            <w:tcBorders>
              <w:top w:val="nil"/>
              <w:bottom w:val="nil"/>
              <w:right w:val="nil"/>
            </w:tcBorders>
          </w:tcPr>
          <w:p w:rsidR="007163D6" w:rsidRPr="007163D6" w:rsidRDefault="007163D6">
            <w:pPr>
              <w:widowControl w:val="0"/>
              <w:spacing w:line="360" w:lineRule="auto"/>
              <w:rPr>
                <w:rFonts w:ascii="LMUkrLine" w:hAnsi="LMUkrLine" w:cs="LMUkrLine"/>
                <w:color w:val="000000"/>
                <w:lang w:val="ru-RU"/>
              </w:rPr>
            </w:pPr>
            <w:r w:rsidRPr="007163D6">
              <w:rPr>
                <w:rFonts w:ascii="LMUkrLine Cyr" w:hAnsi="LMUkrLine Cyr" w:cs="LMUkrLine Cyr"/>
                <w:color w:val="000000"/>
                <w:lang w:val="ru-RU"/>
              </w:rPr>
              <w:t>3.Промышленность, энергетику и строительство</w:t>
            </w:r>
            <w:r w:rsidRPr="007163D6">
              <w:rPr>
                <w:rFonts w:ascii="LMUkrLine" w:hAnsi="LMUkrLine" w:cs="LMUkrLine"/>
                <w:color w:val="000000"/>
                <w:lang w:val="ru-RU"/>
              </w:rPr>
              <w:t xml:space="preserve"> </w:t>
            </w:r>
          </w:p>
        </w:tc>
        <w:tc>
          <w:tcPr>
            <w:tcW w:w="1887"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19993</w:t>
            </w:r>
          </w:p>
        </w:tc>
        <w:tc>
          <w:tcPr>
            <w:tcW w:w="1893"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16127</w:t>
            </w:r>
          </w:p>
        </w:tc>
        <w:tc>
          <w:tcPr>
            <w:tcW w:w="1260" w:type="dxa"/>
            <w:tcBorders>
              <w:top w:val="nil"/>
              <w:left w:val="nil"/>
              <w:bottom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3866</w:t>
            </w:r>
          </w:p>
        </w:tc>
      </w:tr>
      <w:tr w:rsidR="007163D6" w:rsidRPr="007163D6">
        <w:tc>
          <w:tcPr>
            <w:tcW w:w="4500" w:type="dxa"/>
            <w:tcBorders>
              <w:top w:val="nil"/>
              <w:bottom w:val="nil"/>
              <w:right w:val="nil"/>
            </w:tcBorders>
          </w:tcPr>
          <w:p w:rsidR="007163D6" w:rsidRPr="007163D6" w:rsidRDefault="007163D6">
            <w:pPr>
              <w:widowControl w:val="0"/>
              <w:spacing w:line="360" w:lineRule="auto"/>
              <w:ind w:left="252" w:hanging="252"/>
              <w:rPr>
                <w:rFonts w:ascii="LMUkrLine Cyr" w:hAnsi="LMUkrLine Cyr" w:cs="LMUkrLine Cyr"/>
                <w:color w:val="000000"/>
                <w:lang w:val="ru-RU"/>
              </w:rPr>
            </w:pPr>
            <w:r w:rsidRPr="007163D6">
              <w:rPr>
                <w:rFonts w:ascii="LMUkrLine Cyr" w:hAnsi="LMUkrLine Cyr" w:cs="LMUkrLine Cyr"/>
                <w:color w:val="000000"/>
                <w:lang w:val="ru-RU"/>
              </w:rPr>
              <w:t xml:space="preserve">4.Сельское хозяйство и рыболовство </w:t>
            </w:r>
          </w:p>
        </w:tc>
        <w:tc>
          <w:tcPr>
            <w:tcW w:w="1887"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21195</w:t>
            </w:r>
          </w:p>
        </w:tc>
        <w:tc>
          <w:tcPr>
            <w:tcW w:w="1893"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15363</w:t>
            </w:r>
          </w:p>
        </w:tc>
        <w:tc>
          <w:tcPr>
            <w:tcW w:w="1260" w:type="dxa"/>
            <w:tcBorders>
              <w:top w:val="nil"/>
              <w:left w:val="nil"/>
              <w:bottom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5832</w:t>
            </w:r>
          </w:p>
        </w:tc>
      </w:tr>
      <w:tr w:rsidR="007163D6" w:rsidRPr="007163D6">
        <w:tc>
          <w:tcPr>
            <w:tcW w:w="4500" w:type="dxa"/>
            <w:tcBorders>
              <w:top w:val="nil"/>
              <w:bottom w:val="nil"/>
              <w:right w:val="nil"/>
            </w:tcBorders>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 xml:space="preserve">5.Транспорт, дорожное хозяйство, связь </w:t>
            </w:r>
          </w:p>
        </w:tc>
        <w:tc>
          <w:tcPr>
            <w:tcW w:w="1887"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19528</w:t>
            </w:r>
          </w:p>
        </w:tc>
        <w:tc>
          <w:tcPr>
            <w:tcW w:w="1893"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10173</w:t>
            </w:r>
          </w:p>
        </w:tc>
        <w:tc>
          <w:tcPr>
            <w:tcW w:w="1260" w:type="dxa"/>
            <w:tcBorders>
              <w:top w:val="nil"/>
              <w:left w:val="nil"/>
              <w:bottom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9355</w:t>
            </w:r>
          </w:p>
        </w:tc>
      </w:tr>
      <w:tr w:rsidR="007163D6" w:rsidRPr="007163D6">
        <w:tc>
          <w:tcPr>
            <w:tcW w:w="4500" w:type="dxa"/>
            <w:tcBorders>
              <w:top w:val="nil"/>
              <w:bottom w:val="nil"/>
              <w:right w:val="nil"/>
            </w:tcBorders>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 xml:space="preserve">6.Жилищно-коммунальное хозяйство </w:t>
            </w:r>
          </w:p>
        </w:tc>
        <w:tc>
          <w:tcPr>
            <w:tcW w:w="1887"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112554</w:t>
            </w:r>
          </w:p>
        </w:tc>
        <w:tc>
          <w:tcPr>
            <w:tcW w:w="1893"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33922</w:t>
            </w:r>
          </w:p>
        </w:tc>
        <w:tc>
          <w:tcPr>
            <w:tcW w:w="1260" w:type="dxa"/>
            <w:tcBorders>
              <w:top w:val="nil"/>
              <w:left w:val="nil"/>
              <w:bottom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78632</w:t>
            </w:r>
          </w:p>
        </w:tc>
      </w:tr>
      <w:tr w:rsidR="007163D6" w:rsidRPr="007163D6">
        <w:tc>
          <w:tcPr>
            <w:tcW w:w="4500" w:type="dxa"/>
            <w:tcBorders>
              <w:top w:val="nil"/>
              <w:bottom w:val="nil"/>
              <w:right w:val="nil"/>
            </w:tcBorders>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 xml:space="preserve">7.Образование и подготовку кадров </w:t>
            </w:r>
          </w:p>
        </w:tc>
        <w:tc>
          <w:tcPr>
            <w:tcW w:w="1887"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96143</w:t>
            </w:r>
          </w:p>
        </w:tc>
        <w:tc>
          <w:tcPr>
            <w:tcW w:w="1893"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20898</w:t>
            </w:r>
          </w:p>
        </w:tc>
        <w:tc>
          <w:tcPr>
            <w:tcW w:w="1260" w:type="dxa"/>
            <w:tcBorders>
              <w:top w:val="nil"/>
              <w:left w:val="nil"/>
              <w:bottom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75245</w:t>
            </w:r>
          </w:p>
        </w:tc>
      </w:tr>
      <w:tr w:rsidR="007163D6" w:rsidRPr="007163D6">
        <w:tc>
          <w:tcPr>
            <w:tcW w:w="4500" w:type="dxa"/>
            <w:tcBorders>
              <w:top w:val="nil"/>
              <w:bottom w:val="nil"/>
              <w:right w:val="nil"/>
            </w:tcBorders>
          </w:tcPr>
          <w:p w:rsidR="007163D6" w:rsidRPr="007163D6" w:rsidRDefault="007163D6">
            <w:pPr>
              <w:widowControl w:val="0"/>
              <w:spacing w:line="360" w:lineRule="auto"/>
              <w:ind w:left="252" w:hanging="252"/>
              <w:rPr>
                <w:rFonts w:ascii="LMUkrLine Cyr" w:hAnsi="LMUkrLine Cyr" w:cs="LMUkrLine Cyr"/>
                <w:color w:val="000000"/>
                <w:lang w:val="ru-RU"/>
              </w:rPr>
            </w:pPr>
            <w:r w:rsidRPr="007163D6">
              <w:rPr>
                <w:rFonts w:ascii="LMUkrLine Cyr" w:hAnsi="LMUkrLine Cyr" w:cs="LMUkrLine Cyr"/>
                <w:color w:val="000000"/>
                <w:lang w:val="ru-RU"/>
              </w:rPr>
              <w:t xml:space="preserve">8.Культуру и искусство </w:t>
            </w:r>
          </w:p>
        </w:tc>
        <w:tc>
          <w:tcPr>
            <w:tcW w:w="1887"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11057</w:t>
            </w:r>
          </w:p>
        </w:tc>
        <w:tc>
          <w:tcPr>
            <w:tcW w:w="1893"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4841</w:t>
            </w:r>
          </w:p>
        </w:tc>
        <w:tc>
          <w:tcPr>
            <w:tcW w:w="1260" w:type="dxa"/>
            <w:tcBorders>
              <w:top w:val="nil"/>
              <w:left w:val="nil"/>
              <w:bottom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6216</w:t>
            </w:r>
          </w:p>
        </w:tc>
      </w:tr>
      <w:tr w:rsidR="007163D6" w:rsidRPr="007163D6">
        <w:tc>
          <w:tcPr>
            <w:tcW w:w="4500" w:type="dxa"/>
            <w:tcBorders>
              <w:top w:val="nil"/>
              <w:bottom w:val="nil"/>
              <w:right w:val="nil"/>
            </w:tcBorders>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 xml:space="preserve">9.Здравоохранение, физическую культуру и спорт </w:t>
            </w:r>
          </w:p>
        </w:tc>
        <w:tc>
          <w:tcPr>
            <w:tcW w:w="1887"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67305</w:t>
            </w:r>
          </w:p>
        </w:tc>
        <w:tc>
          <w:tcPr>
            <w:tcW w:w="1893" w:type="dxa"/>
            <w:tcBorders>
              <w:top w:val="nil"/>
              <w:left w:val="nil"/>
              <w:bottom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25577</w:t>
            </w:r>
          </w:p>
        </w:tc>
        <w:tc>
          <w:tcPr>
            <w:tcW w:w="1260" w:type="dxa"/>
            <w:tcBorders>
              <w:top w:val="nil"/>
              <w:left w:val="nil"/>
              <w:bottom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41728</w:t>
            </w:r>
          </w:p>
        </w:tc>
      </w:tr>
      <w:tr w:rsidR="007163D6" w:rsidRPr="007163D6">
        <w:tc>
          <w:tcPr>
            <w:tcW w:w="4500" w:type="dxa"/>
            <w:tcBorders>
              <w:top w:val="nil"/>
              <w:right w:val="nil"/>
            </w:tcBorders>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10.Социальное обеспечение</w:t>
            </w:r>
          </w:p>
        </w:tc>
        <w:tc>
          <w:tcPr>
            <w:tcW w:w="1887" w:type="dxa"/>
            <w:tcBorders>
              <w:top w:val="nil"/>
              <w:left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32661</w:t>
            </w:r>
          </w:p>
        </w:tc>
        <w:tc>
          <w:tcPr>
            <w:tcW w:w="1893" w:type="dxa"/>
            <w:tcBorders>
              <w:top w:val="nil"/>
              <w:left w:val="nil"/>
              <w:righ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1452</w:t>
            </w:r>
          </w:p>
        </w:tc>
        <w:tc>
          <w:tcPr>
            <w:tcW w:w="1260" w:type="dxa"/>
            <w:tcBorders>
              <w:top w:val="nil"/>
              <w:left w:val="nil"/>
            </w:tcBorders>
          </w:tcPr>
          <w:p w:rsidR="007163D6" w:rsidRPr="007163D6" w:rsidRDefault="007163D6">
            <w:pPr>
              <w:widowControl w:val="0"/>
              <w:spacing w:line="360" w:lineRule="auto"/>
              <w:jc w:val="right"/>
              <w:rPr>
                <w:rFonts w:ascii="LMUkrLine" w:hAnsi="LMUkrLine" w:cs="LMUkrLine"/>
                <w:color w:val="000000"/>
                <w:lang w:val="ru-RU"/>
              </w:rPr>
            </w:pPr>
            <w:r w:rsidRPr="007163D6">
              <w:rPr>
                <w:rFonts w:ascii="LMUkrLine" w:hAnsi="LMUkrLine" w:cs="LMUkrLine"/>
                <w:color w:val="000000"/>
                <w:lang w:val="ru-RU"/>
              </w:rPr>
              <w:t>31209</w:t>
            </w:r>
          </w:p>
        </w:tc>
      </w:tr>
    </w:tbl>
    <w:p w:rsidR="007163D6" w:rsidRPr="007163D6" w:rsidRDefault="007163D6">
      <w:pPr>
        <w:widowControl w:val="0"/>
        <w:shd w:val="clear" w:color="auto" w:fill="FFFFFF"/>
        <w:spacing w:line="396" w:lineRule="auto"/>
        <w:jc w:val="both"/>
        <w:rPr>
          <w:rFonts w:ascii="LMUkrLine" w:hAnsi="LMUkrLine" w:cs="LMUkrLine"/>
          <w:color w:val="000000"/>
          <w:sz w:val="26"/>
          <w:szCs w:val="26"/>
          <w:lang w:val="ru-RU"/>
        </w:rPr>
      </w:pP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lang w:val="ru-RU"/>
        </w:rPr>
        <w:t xml:space="preserve">Следует отметить, что структура расходов отдельных видов </w:t>
      </w:r>
      <w:r w:rsidRPr="007163D6">
        <w:rPr>
          <w:rFonts w:ascii="LMUkrLine Cyr" w:hAnsi="LMUkrLine Cyr" w:cs="LMUkrLine Cyr"/>
          <w:color w:val="000000"/>
          <w:spacing w:val="1"/>
          <w:lang w:val="ru-RU"/>
        </w:rPr>
        <w:t>региональных бюджетов неодинакова и зависит от объема хозяй</w:t>
      </w:r>
      <w:r w:rsidRPr="007163D6">
        <w:rPr>
          <w:rFonts w:ascii="LMUkrLine Cyr" w:hAnsi="LMUkrLine Cyr" w:cs="LMUkrLine Cyr"/>
          <w:color w:val="000000"/>
          <w:spacing w:val="3"/>
          <w:lang w:val="ru-RU"/>
        </w:rPr>
        <w:t>ства и подведомственности его региональным органам различ</w:t>
      </w:r>
      <w:r w:rsidRPr="007163D6">
        <w:rPr>
          <w:rFonts w:ascii="LMUkrLine Cyr" w:hAnsi="LMUkrLine Cyr" w:cs="LMUkrLine Cyr"/>
          <w:color w:val="000000"/>
          <w:spacing w:val="3"/>
          <w:lang w:val="ru-RU"/>
        </w:rPr>
        <w:softHyphen/>
      </w:r>
      <w:r w:rsidRPr="007163D6">
        <w:rPr>
          <w:rFonts w:ascii="LMUkrLine Cyr" w:hAnsi="LMUkrLine Cyr" w:cs="LMUkrLine Cyr"/>
          <w:color w:val="000000"/>
          <w:lang w:val="ru-RU"/>
        </w:rPr>
        <w:t>ного уровня. Так, республиканским, краевым, областным и го</w:t>
      </w:r>
      <w:r w:rsidRPr="007163D6">
        <w:rPr>
          <w:rFonts w:ascii="LMUkrLine Cyr" w:hAnsi="LMUkrLine Cyr" w:cs="LMUkrLine Cyr"/>
          <w:color w:val="000000"/>
          <w:lang w:val="ru-RU"/>
        </w:rPr>
        <w:softHyphen/>
      </w:r>
      <w:r w:rsidRPr="007163D6">
        <w:rPr>
          <w:rFonts w:ascii="LMUkrLine Cyr" w:hAnsi="LMUkrLine Cyr" w:cs="LMUkrLine Cyr"/>
          <w:color w:val="000000"/>
          <w:spacing w:val="2"/>
          <w:lang w:val="ru-RU"/>
        </w:rPr>
        <w:t>родским органам власти подчинена подавляющая часть предприятий местной промышленности, жилищно-бытового хозяй</w:t>
      </w:r>
      <w:r w:rsidRPr="007163D6">
        <w:rPr>
          <w:rFonts w:ascii="LMUkrLine Cyr" w:hAnsi="LMUkrLine Cyr" w:cs="LMUkrLine Cyr"/>
          <w:color w:val="000000"/>
          <w:spacing w:val="2"/>
          <w:lang w:val="ru-RU"/>
        </w:rPr>
        <w:softHyphen/>
        <w:t>ства и торговли, поэтому удельный вес ассигнований на народ</w:t>
      </w:r>
      <w:r w:rsidRPr="007163D6">
        <w:rPr>
          <w:rFonts w:ascii="LMUkrLine Cyr" w:hAnsi="LMUkrLine Cyr" w:cs="LMUkrLine Cyr"/>
          <w:color w:val="000000"/>
          <w:spacing w:val="2"/>
          <w:lang w:val="ru-RU"/>
        </w:rPr>
        <w:softHyphen/>
      </w:r>
      <w:r w:rsidRPr="007163D6">
        <w:rPr>
          <w:rFonts w:ascii="LMUkrLine Cyr" w:hAnsi="LMUkrLine Cyr" w:cs="LMUkrLine Cyr"/>
          <w:color w:val="000000"/>
          <w:spacing w:val="-1"/>
          <w:lang w:val="ru-RU"/>
        </w:rPr>
        <w:t xml:space="preserve">ное хозяйство в расходах этих бюджетов наиболее значителен и превышает 40%. В ведении же районных, поселковых и сельских </w:t>
      </w:r>
      <w:r w:rsidRPr="007163D6">
        <w:rPr>
          <w:rFonts w:ascii="LMUkrLine Cyr" w:hAnsi="LMUkrLine Cyr" w:cs="LMUkrLine Cyr"/>
          <w:color w:val="000000"/>
          <w:lang w:val="ru-RU"/>
        </w:rPr>
        <w:t>органов власти находятся в основном социально-культурные уч</w:t>
      </w:r>
      <w:r w:rsidRPr="007163D6">
        <w:rPr>
          <w:rFonts w:ascii="LMUkrLine Cyr" w:hAnsi="LMUkrLine Cyr" w:cs="LMUkrLine Cyr"/>
          <w:color w:val="000000"/>
          <w:lang w:val="ru-RU"/>
        </w:rPr>
        <w:softHyphen/>
        <w:t>реждения, в этих бюджетах подавляющая часть расходов прихо</w:t>
      </w:r>
      <w:r w:rsidRPr="007163D6">
        <w:rPr>
          <w:rFonts w:ascii="LMUkrLine Cyr" w:hAnsi="LMUkrLine Cyr" w:cs="LMUkrLine Cyr"/>
          <w:color w:val="000000"/>
          <w:lang w:val="ru-RU"/>
        </w:rPr>
        <w:softHyphen/>
      </w:r>
      <w:r w:rsidRPr="007163D6">
        <w:rPr>
          <w:rFonts w:ascii="LMUkrLine Cyr" w:hAnsi="LMUkrLine Cyr" w:cs="LMUkrLine Cyr"/>
          <w:color w:val="000000"/>
          <w:spacing w:val="1"/>
          <w:lang w:val="ru-RU"/>
        </w:rPr>
        <w:t>дится на финансирование социально-культурных мероприятий.</w:t>
      </w:r>
    </w:p>
    <w:p w:rsidR="007163D6" w:rsidRPr="007163D6" w:rsidRDefault="007163D6">
      <w:pPr>
        <w:widowControl w:val="0"/>
        <w:shd w:val="clear" w:color="auto" w:fill="FFFFFF"/>
        <w:spacing w:line="360" w:lineRule="auto"/>
        <w:ind w:firstLine="340"/>
        <w:jc w:val="both"/>
        <w:rPr>
          <w:rFonts w:ascii="LMUkrLine" w:hAnsi="LMUkrLine" w:cs="LMUkrLine"/>
          <w:color w:val="000000"/>
          <w:lang w:val="ru-RU"/>
        </w:rPr>
      </w:pPr>
      <w:r w:rsidRPr="007163D6">
        <w:rPr>
          <w:rFonts w:ascii="LMUkrLine Cyr" w:hAnsi="LMUkrLine Cyr" w:cs="LMUkrLine Cyr"/>
          <w:color w:val="000000"/>
          <w:lang w:val="ru-RU"/>
        </w:rPr>
        <w:t>Классификацию и структуру расходов местных бюджетов Республики Армении в 2001г. можно проследить в следующей таблице</w:t>
      </w:r>
      <w:r w:rsidRPr="007163D6">
        <w:rPr>
          <w:rStyle w:val="a9"/>
          <w:rFonts w:ascii="LMUkrLine" w:hAnsi="LMUkrLine" w:cs="LMUkrLine"/>
          <w:color w:val="000000"/>
          <w:lang w:val="ru-RU"/>
        </w:rPr>
        <w:footnoteReference w:id="20"/>
      </w:r>
      <w:r w:rsidRPr="007163D6">
        <w:rPr>
          <w:rFonts w:ascii="LMUkrLine" w:hAnsi="LMUkrLine" w:cs="LMUkrLine"/>
          <w:color w:val="000000"/>
          <w:lang w:val="ru-RU"/>
        </w:rPr>
        <w:t>:</w:t>
      </w:r>
    </w:p>
    <w:p w:rsidR="007163D6" w:rsidRPr="007163D6" w:rsidRDefault="007163D6">
      <w:pPr>
        <w:widowControl w:val="0"/>
        <w:shd w:val="clear" w:color="auto" w:fill="FFFFFF"/>
        <w:spacing w:line="360" w:lineRule="auto"/>
        <w:ind w:firstLine="340"/>
        <w:jc w:val="right"/>
        <w:rPr>
          <w:rFonts w:ascii="LMUkrLine Cyr" w:hAnsi="LMUkrLine Cyr" w:cs="LMUkrLine Cyr"/>
          <w:b/>
          <w:bCs/>
          <w:color w:val="000000"/>
          <w:lang w:val="ru-RU"/>
        </w:rPr>
      </w:pPr>
      <w:r w:rsidRPr="007163D6">
        <w:rPr>
          <w:rFonts w:ascii="LMUkrLine Cyr" w:hAnsi="LMUkrLine Cyr" w:cs="LMUkrLine Cyr"/>
          <w:b/>
          <w:bCs/>
          <w:color w:val="000000"/>
          <w:lang w:val="ru-RU"/>
        </w:rPr>
        <w:t>Таблица 4</w:t>
      </w:r>
    </w:p>
    <w:p w:rsidR="007163D6" w:rsidRPr="007163D6" w:rsidRDefault="007163D6">
      <w:pPr>
        <w:widowControl w:val="0"/>
        <w:shd w:val="clear" w:color="auto" w:fill="FFFFFF"/>
        <w:spacing w:line="360" w:lineRule="auto"/>
        <w:ind w:firstLine="340"/>
        <w:jc w:val="center"/>
        <w:rPr>
          <w:rFonts w:ascii="LMUkrLine Cyr" w:hAnsi="LMUkrLine Cyr" w:cs="LMUkrLine Cyr"/>
          <w:b/>
          <w:bCs/>
          <w:color w:val="000000"/>
          <w:lang w:val="ru-RU"/>
        </w:rPr>
      </w:pPr>
      <w:r w:rsidRPr="007163D6">
        <w:rPr>
          <w:rFonts w:ascii="LMUkrLine Cyr" w:hAnsi="LMUkrLine Cyr" w:cs="LMUkrLine Cyr"/>
          <w:b/>
          <w:bCs/>
          <w:color w:val="000000"/>
          <w:lang w:val="ru-RU"/>
        </w:rPr>
        <w:t>Структура расходов местных бюджетов РА в 2001г.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2164"/>
      </w:tblGrid>
      <w:tr w:rsidR="007163D6" w:rsidRPr="007163D6">
        <w:tc>
          <w:tcPr>
            <w:tcW w:w="7668" w:type="dxa"/>
          </w:tcPr>
          <w:p w:rsidR="007163D6" w:rsidRPr="007163D6" w:rsidRDefault="007163D6">
            <w:pPr>
              <w:widowControl w:val="0"/>
              <w:spacing w:line="360" w:lineRule="auto"/>
              <w:jc w:val="center"/>
              <w:rPr>
                <w:rFonts w:ascii="LMUkrLine Cyr" w:hAnsi="LMUkrLine Cyr" w:cs="LMUkrLine Cyr"/>
                <w:b/>
                <w:bCs/>
                <w:color w:val="000000"/>
                <w:lang w:val="ru-RU"/>
              </w:rPr>
            </w:pPr>
            <w:r w:rsidRPr="007163D6">
              <w:rPr>
                <w:rFonts w:ascii="LMUkrLine Cyr" w:hAnsi="LMUkrLine Cyr" w:cs="LMUkrLine Cyr"/>
                <w:b/>
                <w:bCs/>
                <w:color w:val="000000"/>
                <w:lang w:val="ru-RU"/>
              </w:rPr>
              <w:t>Расходы</w:t>
            </w:r>
          </w:p>
        </w:tc>
        <w:tc>
          <w:tcPr>
            <w:tcW w:w="2164" w:type="dxa"/>
          </w:tcPr>
          <w:p w:rsidR="007163D6" w:rsidRPr="007163D6" w:rsidRDefault="007163D6">
            <w:pPr>
              <w:widowControl w:val="0"/>
              <w:spacing w:line="360" w:lineRule="auto"/>
              <w:jc w:val="center"/>
              <w:rPr>
                <w:rFonts w:ascii="LMUkrLine Cyr" w:hAnsi="LMUkrLine Cyr" w:cs="LMUkrLine Cyr"/>
                <w:b/>
                <w:bCs/>
                <w:color w:val="000000"/>
                <w:lang w:val="ru-RU"/>
              </w:rPr>
            </w:pPr>
            <w:r w:rsidRPr="007163D6">
              <w:rPr>
                <w:rFonts w:ascii="LMUkrLine Cyr" w:hAnsi="LMUkrLine Cyr" w:cs="LMUkrLine Cyr"/>
                <w:b/>
                <w:bCs/>
                <w:color w:val="000000"/>
                <w:lang w:val="ru-RU"/>
              </w:rPr>
              <w:t>Фактически</w:t>
            </w:r>
          </w:p>
        </w:tc>
      </w:tr>
      <w:tr w:rsidR="007163D6" w:rsidRPr="007163D6">
        <w:tc>
          <w:tcPr>
            <w:tcW w:w="7668" w:type="dxa"/>
          </w:tcPr>
          <w:p w:rsidR="007163D6" w:rsidRPr="007163D6" w:rsidRDefault="007163D6">
            <w:pPr>
              <w:widowControl w:val="0"/>
              <w:spacing w:line="360" w:lineRule="auto"/>
              <w:rPr>
                <w:rFonts w:ascii="LMUkrLine Cyr" w:hAnsi="LMUkrLine Cyr" w:cs="LMUkrLine Cyr"/>
                <w:b/>
                <w:bCs/>
                <w:i/>
                <w:iCs/>
                <w:color w:val="000000"/>
                <w:lang w:val="ru-RU"/>
              </w:rPr>
            </w:pPr>
            <w:r w:rsidRPr="007163D6">
              <w:rPr>
                <w:rFonts w:ascii="LMUkrLine Cyr" w:hAnsi="LMUkrLine Cyr" w:cs="LMUkrLine Cyr"/>
                <w:b/>
                <w:bCs/>
                <w:i/>
                <w:iCs/>
                <w:color w:val="000000"/>
                <w:lang w:val="ru-RU"/>
              </w:rPr>
              <w:t>РАСХОДЫ ВСЕГО</w:t>
            </w:r>
          </w:p>
        </w:tc>
        <w:tc>
          <w:tcPr>
            <w:tcW w:w="2164" w:type="dxa"/>
          </w:tcPr>
          <w:p w:rsidR="007163D6" w:rsidRPr="007163D6" w:rsidRDefault="007163D6">
            <w:pPr>
              <w:widowControl w:val="0"/>
              <w:spacing w:line="360" w:lineRule="auto"/>
              <w:jc w:val="center"/>
              <w:rPr>
                <w:rFonts w:ascii="LMUkrLine" w:hAnsi="LMUkrLine" w:cs="LMUkrLine"/>
                <w:color w:val="000000"/>
                <w:lang w:val="ru-RU"/>
              </w:rPr>
            </w:pPr>
          </w:p>
        </w:tc>
      </w:tr>
      <w:tr w:rsidR="007163D6" w:rsidRPr="007163D6">
        <w:tc>
          <w:tcPr>
            <w:tcW w:w="7668" w:type="dxa"/>
          </w:tcPr>
          <w:p w:rsidR="007163D6" w:rsidRPr="007163D6" w:rsidRDefault="007163D6">
            <w:pPr>
              <w:widowControl w:val="0"/>
              <w:spacing w:line="360" w:lineRule="auto"/>
              <w:rPr>
                <w:rFonts w:ascii="LMUkrLine Cyr" w:hAnsi="LMUkrLine Cyr" w:cs="LMUkrLine Cyr"/>
                <w:i/>
                <w:iCs/>
                <w:color w:val="000000"/>
                <w:lang w:val="ru-RU"/>
              </w:rPr>
            </w:pPr>
            <w:r w:rsidRPr="007163D6">
              <w:rPr>
                <w:rFonts w:ascii="LMUkrLine Cyr" w:hAnsi="LMUkrLine Cyr" w:cs="LMUkrLine Cyr"/>
                <w:b/>
                <w:bCs/>
                <w:color w:val="000000"/>
                <w:lang w:val="ru-RU"/>
              </w:rPr>
              <w:t xml:space="preserve">Текущие расходы, </w:t>
            </w:r>
            <w:r w:rsidRPr="007163D6">
              <w:rPr>
                <w:rFonts w:ascii="LMUkrLine Cyr" w:hAnsi="LMUkrLine Cyr" w:cs="LMUkrLine Cyr"/>
                <w:i/>
                <w:iCs/>
                <w:color w:val="000000"/>
                <w:lang w:val="ru-RU"/>
              </w:rPr>
              <w:t>в том числе</w:t>
            </w:r>
          </w:p>
        </w:tc>
        <w:tc>
          <w:tcPr>
            <w:tcW w:w="2164" w:type="dxa"/>
          </w:tcPr>
          <w:p w:rsidR="007163D6" w:rsidRPr="007163D6" w:rsidRDefault="007163D6">
            <w:pPr>
              <w:widowControl w:val="0"/>
              <w:spacing w:line="360" w:lineRule="auto"/>
              <w:jc w:val="center"/>
              <w:rPr>
                <w:rFonts w:ascii="LMUkrLine" w:hAnsi="LMUkrLine" w:cs="LMUkrLine"/>
                <w:color w:val="000000"/>
                <w:lang w:val="ru-RU"/>
              </w:rPr>
            </w:pPr>
            <w:r w:rsidRPr="007163D6">
              <w:rPr>
                <w:rFonts w:ascii="LMUkrLine" w:hAnsi="LMUkrLine" w:cs="LMUkrLine"/>
                <w:color w:val="000000"/>
                <w:lang w:val="ru-RU"/>
              </w:rPr>
              <w:t>100,0</w:t>
            </w:r>
          </w:p>
        </w:tc>
      </w:tr>
      <w:tr w:rsidR="007163D6" w:rsidRPr="007163D6">
        <w:tc>
          <w:tcPr>
            <w:tcW w:w="7668" w:type="dxa"/>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Заработная плата работников органов местного самоуправления и подведомственных им организаций</w:t>
            </w:r>
          </w:p>
        </w:tc>
        <w:tc>
          <w:tcPr>
            <w:tcW w:w="2164" w:type="dxa"/>
          </w:tcPr>
          <w:p w:rsidR="007163D6" w:rsidRPr="007163D6" w:rsidRDefault="007163D6">
            <w:pPr>
              <w:widowControl w:val="0"/>
              <w:spacing w:line="360" w:lineRule="auto"/>
              <w:jc w:val="center"/>
              <w:rPr>
                <w:rFonts w:ascii="LMUkrLine" w:hAnsi="LMUkrLine" w:cs="LMUkrLine"/>
                <w:color w:val="000000"/>
                <w:lang w:val="ru-RU"/>
              </w:rPr>
            </w:pPr>
            <w:r w:rsidRPr="007163D6">
              <w:rPr>
                <w:rFonts w:ascii="LMUkrLine" w:hAnsi="LMUkrLine" w:cs="LMUkrLine"/>
                <w:color w:val="000000"/>
                <w:lang w:val="ru-RU"/>
              </w:rPr>
              <w:t>34,6</w:t>
            </w:r>
          </w:p>
        </w:tc>
      </w:tr>
      <w:tr w:rsidR="007163D6" w:rsidRPr="007163D6">
        <w:tc>
          <w:tcPr>
            <w:tcW w:w="7668" w:type="dxa"/>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Процентные выплаты</w:t>
            </w:r>
          </w:p>
        </w:tc>
        <w:tc>
          <w:tcPr>
            <w:tcW w:w="2164" w:type="dxa"/>
          </w:tcPr>
          <w:p w:rsidR="007163D6" w:rsidRPr="007163D6" w:rsidRDefault="007163D6">
            <w:pPr>
              <w:widowControl w:val="0"/>
              <w:spacing w:line="360" w:lineRule="auto"/>
              <w:jc w:val="center"/>
              <w:rPr>
                <w:rFonts w:ascii="LMUkrLine" w:hAnsi="LMUkrLine" w:cs="LMUkrLine"/>
                <w:color w:val="000000"/>
                <w:lang w:val="ru-RU"/>
              </w:rPr>
            </w:pPr>
            <w:r w:rsidRPr="007163D6">
              <w:rPr>
                <w:rFonts w:ascii="LMUkrLine" w:hAnsi="LMUkrLine" w:cs="LMUkrLine"/>
                <w:color w:val="000000"/>
                <w:lang w:val="ru-RU"/>
              </w:rPr>
              <w:t>---</w:t>
            </w:r>
          </w:p>
        </w:tc>
      </w:tr>
      <w:tr w:rsidR="007163D6" w:rsidRPr="007163D6">
        <w:tc>
          <w:tcPr>
            <w:tcW w:w="7668" w:type="dxa"/>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Субсидии</w:t>
            </w:r>
          </w:p>
        </w:tc>
        <w:tc>
          <w:tcPr>
            <w:tcW w:w="2164" w:type="dxa"/>
          </w:tcPr>
          <w:p w:rsidR="007163D6" w:rsidRPr="007163D6" w:rsidRDefault="007163D6">
            <w:pPr>
              <w:widowControl w:val="0"/>
              <w:spacing w:line="360" w:lineRule="auto"/>
              <w:jc w:val="center"/>
              <w:rPr>
                <w:rFonts w:ascii="LMUkrLine" w:hAnsi="LMUkrLine" w:cs="LMUkrLine"/>
                <w:color w:val="000000"/>
                <w:lang w:val="ru-RU"/>
              </w:rPr>
            </w:pPr>
            <w:r w:rsidRPr="007163D6">
              <w:rPr>
                <w:rFonts w:ascii="LMUkrLine" w:hAnsi="LMUkrLine" w:cs="LMUkrLine"/>
                <w:color w:val="000000"/>
                <w:lang w:val="ru-RU"/>
              </w:rPr>
              <w:t>1,1</w:t>
            </w:r>
          </w:p>
        </w:tc>
      </w:tr>
      <w:tr w:rsidR="007163D6" w:rsidRPr="007163D6">
        <w:tc>
          <w:tcPr>
            <w:tcW w:w="7668" w:type="dxa"/>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Текущие трансферты</w:t>
            </w:r>
          </w:p>
        </w:tc>
        <w:tc>
          <w:tcPr>
            <w:tcW w:w="2164" w:type="dxa"/>
          </w:tcPr>
          <w:p w:rsidR="007163D6" w:rsidRPr="007163D6" w:rsidRDefault="007163D6">
            <w:pPr>
              <w:widowControl w:val="0"/>
              <w:spacing w:line="360" w:lineRule="auto"/>
              <w:jc w:val="center"/>
              <w:rPr>
                <w:rFonts w:ascii="LMUkrLine" w:hAnsi="LMUkrLine" w:cs="LMUkrLine"/>
                <w:color w:val="000000"/>
                <w:lang w:val="ru-RU"/>
              </w:rPr>
            </w:pPr>
            <w:r w:rsidRPr="007163D6">
              <w:rPr>
                <w:rFonts w:ascii="LMUkrLine" w:hAnsi="LMUkrLine" w:cs="LMUkrLine"/>
                <w:color w:val="000000"/>
                <w:lang w:val="ru-RU"/>
              </w:rPr>
              <w:t>15,9</w:t>
            </w:r>
          </w:p>
        </w:tc>
      </w:tr>
      <w:tr w:rsidR="007163D6" w:rsidRPr="007163D6">
        <w:tc>
          <w:tcPr>
            <w:tcW w:w="7668" w:type="dxa"/>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Расходы по купле товаров и оплате услуг</w:t>
            </w:r>
          </w:p>
        </w:tc>
        <w:tc>
          <w:tcPr>
            <w:tcW w:w="2164" w:type="dxa"/>
          </w:tcPr>
          <w:p w:rsidR="007163D6" w:rsidRPr="007163D6" w:rsidRDefault="007163D6">
            <w:pPr>
              <w:widowControl w:val="0"/>
              <w:spacing w:line="360" w:lineRule="auto"/>
              <w:jc w:val="center"/>
              <w:rPr>
                <w:rFonts w:ascii="LMUkrLine" w:hAnsi="LMUkrLine" w:cs="LMUkrLine"/>
                <w:color w:val="000000"/>
                <w:lang w:val="ru-RU"/>
              </w:rPr>
            </w:pPr>
            <w:r w:rsidRPr="007163D6">
              <w:rPr>
                <w:rFonts w:ascii="LMUkrLine" w:hAnsi="LMUkrLine" w:cs="LMUkrLine"/>
                <w:color w:val="000000"/>
                <w:lang w:val="ru-RU"/>
              </w:rPr>
              <w:t>48,4</w:t>
            </w:r>
          </w:p>
        </w:tc>
      </w:tr>
      <w:tr w:rsidR="007163D6" w:rsidRPr="007163D6">
        <w:tc>
          <w:tcPr>
            <w:tcW w:w="7668" w:type="dxa"/>
          </w:tcPr>
          <w:p w:rsidR="007163D6" w:rsidRPr="007163D6" w:rsidRDefault="007163D6">
            <w:pPr>
              <w:widowControl w:val="0"/>
              <w:spacing w:line="360" w:lineRule="auto"/>
              <w:rPr>
                <w:rFonts w:ascii="LMUkrLine Cyr" w:hAnsi="LMUkrLine Cyr" w:cs="LMUkrLine Cyr"/>
                <w:i/>
                <w:iCs/>
                <w:color w:val="000000"/>
                <w:lang w:val="ru-RU"/>
              </w:rPr>
            </w:pPr>
            <w:r w:rsidRPr="007163D6">
              <w:rPr>
                <w:rFonts w:ascii="LMUkrLine Cyr" w:hAnsi="LMUkrLine Cyr" w:cs="LMUkrLine Cyr"/>
                <w:b/>
                <w:bCs/>
                <w:color w:val="000000"/>
                <w:lang w:val="ru-RU"/>
              </w:rPr>
              <w:t xml:space="preserve">Капитальные расходы, </w:t>
            </w:r>
            <w:r w:rsidRPr="007163D6">
              <w:rPr>
                <w:rFonts w:ascii="LMUkrLine Cyr" w:hAnsi="LMUkrLine Cyr" w:cs="LMUkrLine Cyr"/>
                <w:i/>
                <w:iCs/>
                <w:color w:val="000000"/>
                <w:lang w:val="ru-RU"/>
              </w:rPr>
              <w:t>в том числе</w:t>
            </w:r>
          </w:p>
        </w:tc>
        <w:tc>
          <w:tcPr>
            <w:tcW w:w="2164" w:type="dxa"/>
          </w:tcPr>
          <w:p w:rsidR="007163D6" w:rsidRPr="007163D6" w:rsidRDefault="007163D6">
            <w:pPr>
              <w:widowControl w:val="0"/>
              <w:spacing w:line="360" w:lineRule="auto"/>
              <w:jc w:val="center"/>
              <w:rPr>
                <w:rFonts w:ascii="LMUkrLine" w:hAnsi="LMUkrLine" w:cs="LMUkrLine"/>
                <w:color w:val="000000"/>
                <w:lang w:val="ru-RU"/>
              </w:rPr>
            </w:pPr>
            <w:r w:rsidRPr="007163D6">
              <w:rPr>
                <w:rFonts w:ascii="LMUkrLine" w:hAnsi="LMUkrLine" w:cs="LMUkrLine"/>
                <w:color w:val="000000"/>
                <w:lang w:val="ru-RU"/>
              </w:rPr>
              <w:t>100,0</w:t>
            </w:r>
          </w:p>
        </w:tc>
      </w:tr>
      <w:tr w:rsidR="007163D6" w:rsidRPr="007163D6">
        <w:tc>
          <w:tcPr>
            <w:tcW w:w="7668" w:type="dxa"/>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Расходы по капитальным вложениям</w:t>
            </w:r>
          </w:p>
        </w:tc>
        <w:tc>
          <w:tcPr>
            <w:tcW w:w="2164" w:type="dxa"/>
          </w:tcPr>
          <w:p w:rsidR="007163D6" w:rsidRPr="007163D6" w:rsidRDefault="007163D6">
            <w:pPr>
              <w:widowControl w:val="0"/>
              <w:spacing w:line="360" w:lineRule="auto"/>
              <w:jc w:val="center"/>
              <w:rPr>
                <w:rFonts w:ascii="LMUkrLine" w:hAnsi="LMUkrLine" w:cs="LMUkrLine"/>
                <w:color w:val="000000"/>
                <w:lang w:val="ru-RU"/>
              </w:rPr>
            </w:pPr>
            <w:r w:rsidRPr="007163D6">
              <w:rPr>
                <w:rFonts w:ascii="LMUkrLine" w:hAnsi="LMUkrLine" w:cs="LMUkrLine"/>
                <w:color w:val="000000"/>
                <w:lang w:val="ru-RU"/>
              </w:rPr>
              <w:t>26,6</w:t>
            </w:r>
          </w:p>
        </w:tc>
      </w:tr>
      <w:tr w:rsidR="007163D6" w:rsidRPr="007163D6">
        <w:tc>
          <w:tcPr>
            <w:tcW w:w="7668" w:type="dxa"/>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Расходы по капитальному ремонту</w:t>
            </w:r>
          </w:p>
        </w:tc>
        <w:tc>
          <w:tcPr>
            <w:tcW w:w="2164" w:type="dxa"/>
          </w:tcPr>
          <w:p w:rsidR="007163D6" w:rsidRPr="007163D6" w:rsidRDefault="007163D6">
            <w:pPr>
              <w:widowControl w:val="0"/>
              <w:spacing w:line="360" w:lineRule="auto"/>
              <w:jc w:val="center"/>
              <w:rPr>
                <w:rFonts w:ascii="LMUkrLine" w:hAnsi="LMUkrLine" w:cs="LMUkrLine"/>
                <w:color w:val="000000"/>
                <w:lang w:val="ru-RU"/>
              </w:rPr>
            </w:pPr>
            <w:r w:rsidRPr="007163D6">
              <w:rPr>
                <w:rFonts w:ascii="LMUkrLine" w:hAnsi="LMUkrLine" w:cs="LMUkrLine"/>
                <w:color w:val="000000"/>
                <w:lang w:val="ru-RU"/>
              </w:rPr>
              <w:t>73,4</w:t>
            </w:r>
          </w:p>
        </w:tc>
      </w:tr>
      <w:tr w:rsidR="007163D6" w:rsidRPr="007163D6">
        <w:tc>
          <w:tcPr>
            <w:tcW w:w="7668" w:type="dxa"/>
          </w:tcPr>
          <w:p w:rsidR="007163D6" w:rsidRPr="007163D6" w:rsidRDefault="007163D6">
            <w:pPr>
              <w:widowControl w:val="0"/>
              <w:spacing w:line="360" w:lineRule="auto"/>
              <w:rPr>
                <w:rFonts w:ascii="LMUkrLine" w:hAnsi="LMUkrLine" w:cs="LMUkrLine"/>
                <w:color w:val="000000"/>
                <w:lang w:val="ru-RU"/>
              </w:rPr>
            </w:pPr>
            <w:r w:rsidRPr="007163D6">
              <w:rPr>
                <w:rFonts w:ascii="LMUkrLine Cyr" w:hAnsi="LMUkrLine Cyr" w:cs="LMUkrLine Cyr"/>
                <w:b/>
                <w:bCs/>
                <w:color w:val="000000"/>
                <w:lang w:val="ru-RU"/>
              </w:rPr>
              <w:t>РАСХОДЫ ВСЕГО</w:t>
            </w:r>
            <w:r w:rsidRPr="007163D6">
              <w:rPr>
                <w:rFonts w:ascii="LMUkrLine" w:hAnsi="LMUkrLine" w:cs="LMUkrLine"/>
                <w:color w:val="000000"/>
                <w:lang w:val="ru-RU"/>
              </w:rPr>
              <w:t xml:space="preserve"> (</w:t>
            </w:r>
            <w:r w:rsidRPr="007163D6">
              <w:rPr>
                <w:rFonts w:ascii="LMUkrLine Cyr" w:hAnsi="LMUkrLine Cyr" w:cs="LMUkrLine Cyr"/>
                <w:i/>
                <w:iCs/>
                <w:color w:val="000000"/>
                <w:lang w:val="ru-RU"/>
              </w:rPr>
              <w:t>без перечислений из административного бюджета фондовому)</w:t>
            </w:r>
          </w:p>
        </w:tc>
        <w:tc>
          <w:tcPr>
            <w:tcW w:w="2164" w:type="dxa"/>
          </w:tcPr>
          <w:p w:rsidR="007163D6" w:rsidRPr="007163D6" w:rsidRDefault="007163D6">
            <w:pPr>
              <w:widowControl w:val="0"/>
              <w:spacing w:line="360" w:lineRule="auto"/>
              <w:jc w:val="center"/>
              <w:rPr>
                <w:rFonts w:ascii="LMUkrLine" w:hAnsi="LMUkrLine" w:cs="LMUkrLine"/>
                <w:color w:val="000000"/>
                <w:lang w:val="ru-RU"/>
              </w:rPr>
            </w:pPr>
            <w:r w:rsidRPr="007163D6">
              <w:rPr>
                <w:rFonts w:ascii="LMUkrLine" w:hAnsi="LMUkrLine" w:cs="LMUkrLine"/>
                <w:color w:val="000000"/>
                <w:lang w:val="ru-RU"/>
              </w:rPr>
              <w:t>100,0</w:t>
            </w:r>
          </w:p>
        </w:tc>
      </w:tr>
      <w:tr w:rsidR="007163D6" w:rsidRPr="007163D6">
        <w:tc>
          <w:tcPr>
            <w:tcW w:w="7668" w:type="dxa"/>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РАСХОДЫ АДМИНИСТРАТИВНОГО БЮДЖЕТА</w:t>
            </w:r>
          </w:p>
        </w:tc>
        <w:tc>
          <w:tcPr>
            <w:tcW w:w="2164" w:type="dxa"/>
          </w:tcPr>
          <w:p w:rsidR="007163D6" w:rsidRPr="007163D6" w:rsidRDefault="007163D6">
            <w:pPr>
              <w:widowControl w:val="0"/>
              <w:spacing w:line="360" w:lineRule="auto"/>
              <w:jc w:val="center"/>
              <w:rPr>
                <w:rFonts w:ascii="LMUkrLine" w:hAnsi="LMUkrLine" w:cs="LMUkrLine"/>
                <w:color w:val="000000"/>
                <w:lang w:val="ru-RU"/>
              </w:rPr>
            </w:pPr>
            <w:r w:rsidRPr="007163D6">
              <w:rPr>
                <w:rFonts w:ascii="LMUkrLine" w:hAnsi="LMUkrLine" w:cs="LMUkrLine"/>
                <w:color w:val="000000"/>
                <w:lang w:val="ru-RU"/>
              </w:rPr>
              <w:t>95,0</w:t>
            </w:r>
          </w:p>
        </w:tc>
      </w:tr>
      <w:tr w:rsidR="007163D6" w:rsidRPr="007163D6">
        <w:tc>
          <w:tcPr>
            <w:tcW w:w="7668" w:type="dxa"/>
          </w:tcPr>
          <w:p w:rsidR="007163D6" w:rsidRPr="007163D6" w:rsidRDefault="007163D6">
            <w:pPr>
              <w:widowControl w:val="0"/>
              <w:spacing w:line="360" w:lineRule="auto"/>
              <w:rPr>
                <w:rFonts w:ascii="LMUkrLine Cyr" w:hAnsi="LMUkrLine Cyr" w:cs="LMUkrLine Cyr"/>
                <w:color w:val="000000"/>
                <w:lang w:val="ru-RU"/>
              </w:rPr>
            </w:pPr>
            <w:r w:rsidRPr="007163D6">
              <w:rPr>
                <w:rFonts w:ascii="LMUkrLine Cyr" w:hAnsi="LMUkrLine Cyr" w:cs="LMUkrLine Cyr"/>
                <w:color w:val="000000"/>
                <w:lang w:val="ru-RU"/>
              </w:rPr>
              <w:t>РАСХОДЫ ФОНДОВОГО БЮДЖЕТА</w:t>
            </w:r>
          </w:p>
        </w:tc>
        <w:tc>
          <w:tcPr>
            <w:tcW w:w="2164" w:type="dxa"/>
          </w:tcPr>
          <w:p w:rsidR="007163D6" w:rsidRPr="007163D6" w:rsidRDefault="007163D6">
            <w:pPr>
              <w:widowControl w:val="0"/>
              <w:spacing w:line="360" w:lineRule="auto"/>
              <w:jc w:val="center"/>
              <w:rPr>
                <w:rFonts w:ascii="LMUkrLine" w:hAnsi="LMUkrLine" w:cs="LMUkrLine"/>
                <w:color w:val="000000"/>
                <w:lang w:val="ru-RU"/>
              </w:rPr>
            </w:pPr>
            <w:r w:rsidRPr="007163D6">
              <w:rPr>
                <w:rFonts w:ascii="LMUkrLine" w:hAnsi="LMUkrLine" w:cs="LMUkrLine"/>
                <w:color w:val="000000"/>
                <w:lang w:val="ru-RU"/>
              </w:rPr>
              <w:t>5,0</w:t>
            </w:r>
          </w:p>
        </w:tc>
      </w:tr>
    </w:tbl>
    <w:p w:rsidR="007163D6" w:rsidRPr="007163D6" w:rsidRDefault="007163D6">
      <w:pPr>
        <w:widowControl w:val="0"/>
        <w:shd w:val="clear" w:color="auto" w:fill="FFFFFF"/>
        <w:spacing w:line="360" w:lineRule="auto"/>
        <w:ind w:firstLine="340"/>
        <w:jc w:val="both"/>
        <w:rPr>
          <w:rFonts w:ascii="LMUkrLine" w:hAnsi="LMUkrLine" w:cs="LMUkrLine"/>
          <w:b/>
          <w:bCs/>
          <w:color w:val="000000"/>
          <w:lang w:val="ru-RU"/>
        </w:rPr>
      </w:pP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w w:val="90"/>
          <w:lang w:val="ru-RU"/>
        </w:rPr>
        <w:t>В настоящее время одним из главных направлений исполь</w:t>
      </w:r>
      <w:r w:rsidRPr="007163D6">
        <w:rPr>
          <w:rFonts w:ascii="LMUkrLine Cyr" w:hAnsi="LMUkrLine Cyr" w:cs="LMUkrLine Cyr"/>
          <w:color w:val="000000"/>
          <w:spacing w:val="1"/>
          <w:w w:val="90"/>
          <w:lang w:val="ru-RU"/>
        </w:rPr>
        <w:softHyphen/>
      </w:r>
      <w:r w:rsidRPr="007163D6">
        <w:rPr>
          <w:rFonts w:ascii="LMUkrLine Cyr" w:hAnsi="LMUkrLine Cyr" w:cs="LMUkrLine Cyr"/>
          <w:color w:val="000000"/>
          <w:spacing w:val="-1"/>
          <w:w w:val="90"/>
          <w:lang w:val="ru-RU"/>
        </w:rPr>
        <w:t>зования финансовых ресурсов должно быть финансирование раз</w:t>
      </w:r>
      <w:r w:rsidRPr="007163D6">
        <w:rPr>
          <w:rFonts w:ascii="LMUkrLine Cyr" w:hAnsi="LMUkrLine Cyr" w:cs="LMUkrLine Cyr"/>
          <w:color w:val="000000"/>
          <w:spacing w:val="-1"/>
          <w:w w:val="90"/>
          <w:lang w:val="ru-RU"/>
        </w:rPr>
        <w:softHyphen/>
      </w:r>
      <w:r w:rsidRPr="007163D6">
        <w:rPr>
          <w:rFonts w:ascii="LMUkrLine Cyr" w:hAnsi="LMUkrLine Cyr" w:cs="LMUkrLine Cyr"/>
          <w:color w:val="000000"/>
          <w:spacing w:val="1"/>
          <w:w w:val="86"/>
          <w:lang w:val="ru-RU"/>
        </w:rPr>
        <w:t xml:space="preserve">вития местной производственной базы как основы для получения в </w:t>
      </w:r>
      <w:r w:rsidRPr="007163D6">
        <w:rPr>
          <w:rFonts w:ascii="LMUkrLine Cyr" w:hAnsi="LMUkrLine Cyr" w:cs="LMUkrLine Cyr"/>
          <w:color w:val="000000"/>
          <w:spacing w:val="-1"/>
          <w:w w:val="86"/>
          <w:lang w:val="ru-RU"/>
        </w:rPr>
        <w:t>будущем собственных доходов.</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3"/>
          <w:lang w:val="ru-RU"/>
        </w:rPr>
        <w:t xml:space="preserve">Территориальным органам подведомственна подавляющая </w:t>
      </w:r>
      <w:r w:rsidRPr="007163D6">
        <w:rPr>
          <w:rFonts w:ascii="LMUkrLine Cyr" w:hAnsi="LMUkrLine Cyr" w:cs="LMUkrLine Cyr"/>
          <w:color w:val="000000"/>
          <w:spacing w:val="-1"/>
          <w:lang w:val="ru-RU"/>
        </w:rPr>
        <w:t xml:space="preserve">часть социально-культурных учреждений, и, в первую очередь, </w:t>
      </w:r>
      <w:r w:rsidRPr="007163D6">
        <w:rPr>
          <w:rFonts w:ascii="LMUkrLine Cyr" w:hAnsi="LMUkrLine Cyr" w:cs="LMUkrLine Cyr"/>
          <w:color w:val="000000"/>
          <w:lang w:val="ru-RU"/>
        </w:rPr>
        <w:t>учреждения народного образования и здравоохранения. Поэтому</w:t>
      </w:r>
      <w:r w:rsidRPr="007163D6">
        <w:rPr>
          <w:rFonts w:ascii="LMUkrLine" w:hAnsi="LMUkrLine" w:cs="LMUkrLine"/>
          <w:color w:val="000000"/>
          <w:lang w:val="ru-RU"/>
        </w:rPr>
        <w:t xml:space="preserve"> </w:t>
      </w:r>
      <w:r w:rsidRPr="007163D6">
        <w:rPr>
          <w:rFonts w:ascii="LMUkrLine Cyr" w:hAnsi="LMUkrLine Cyr" w:cs="LMUkrLine Cyr"/>
          <w:color w:val="000000"/>
          <w:spacing w:val="1"/>
          <w:lang w:val="ru-RU"/>
        </w:rPr>
        <w:t>спецификой расходов территориальных бюджетов является зна</w:t>
      </w:r>
      <w:r w:rsidRPr="007163D6">
        <w:rPr>
          <w:rFonts w:ascii="LMUkrLine Cyr" w:hAnsi="LMUkrLine Cyr" w:cs="LMUkrLine Cyr"/>
          <w:color w:val="000000"/>
          <w:spacing w:val="6"/>
          <w:lang w:val="ru-RU"/>
        </w:rPr>
        <w:t>чительное преобладание в них расходов на социально-</w:t>
      </w:r>
      <w:r w:rsidRPr="007163D6">
        <w:rPr>
          <w:rFonts w:ascii="LMUkrLine Cyr" w:hAnsi="LMUkrLine Cyr" w:cs="LMUkrLine Cyr"/>
          <w:color w:val="000000"/>
          <w:spacing w:val="2"/>
          <w:lang w:val="ru-RU"/>
        </w:rPr>
        <w:t>культурные мероприятия. Если в краевых, областных и город</w:t>
      </w:r>
      <w:r w:rsidRPr="007163D6">
        <w:rPr>
          <w:rFonts w:ascii="LMUkrLine Cyr" w:hAnsi="LMUkrLine Cyr" w:cs="LMUkrLine Cyr"/>
          <w:color w:val="000000"/>
          <w:spacing w:val="2"/>
          <w:lang w:val="ru-RU"/>
        </w:rPr>
        <w:softHyphen/>
      </w:r>
      <w:r w:rsidRPr="007163D6">
        <w:rPr>
          <w:rFonts w:ascii="LMUkrLine Cyr" w:hAnsi="LMUkrLine Cyr" w:cs="LMUkrLine Cyr"/>
          <w:color w:val="000000"/>
          <w:spacing w:val="-1"/>
          <w:lang w:val="ru-RU"/>
        </w:rPr>
        <w:t xml:space="preserve">ских бюджетах они составляют от 30 до 50% всех расходов, то в </w:t>
      </w:r>
      <w:r w:rsidRPr="007163D6">
        <w:rPr>
          <w:rFonts w:ascii="LMUkrLine Cyr" w:hAnsi="LMUkrLine Cyr" w:cs="LMUkrLine Cyr"/>
          <w:color w:val="000000"/>
          <w:lang w:val="ru-RU"/>
        </w:rPr>
        <w:t>районных, поселковых и сельских бюджетах – 60-80%.</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3"/>
          <w:lang w:val="ru-RU"/>
        </w:rPr>
        <w:t>В расходах территориальных бюджетов на социально-</w:t>
      </w:r>
      <w:r w:rsidRPr="007163D6">
        <w:rPr>
          <w:rFonts w:ascii="LMUkrLine Cyr" w:hAnsi="LMUkrLine Cyr" w:cs="LMUkrLine Cyr"/>
          <w:color w:val="000000"/>
          <w:spacing w:val="1"/>
          <w:lang w:val="ru-RU"/>
        </w:rPr>
        <w:t xml:space="preserve">культурные мероприятия наиболее быстрыми темпами растут </w:t>
      </w:r>
      <w:r w:rsidRPr="007163D6">
        <w:rPr>
          <w:rFonts w:ascii="LMUkrLine Cyr" w:hAnsi="LMUkrLine Cyr" w:cs="LMUkrLine Cyr"/>
          <w:color w:val="000000"/>
          <w:lang w:val="ru-RU"/>
        </w:rPr>
        <w:t xml:space="preserve">затраты на здравоохранение, просвещение и науку, что связано с </w:t>
      </w:r>
      <w:r w:rsidRPr="007163D6">
        <w:rPr>
          <w:rFonts w:ascii="LMUkrLine Cyr" w:hAnsi="LMUkrLine Cyr" w:cs="LMUkrLine Cyr"/>
          <w:color w:val="000000"/>
          <w:spacing w:val="1"/>
          <w:lang w:val="ru-RU"/>
        </w:rPr>
        <w:t>развитием сети медицинских учреждений и расширением науч</w:t>
      </w:r>
      <w:r w:rsidRPr="007163D6">
        <w:rPr>
          <w:rFonts w:ascii="LMUkrLine Cyr" w:hAnsi="LMUkrLine Cyr" w:cs="LMUkrLine Cyr"/>
          <w:color w:val="000000"/>
          <w:lang w:val="ru-RU"/>
        </w:rPr>
        <w:t xml:space="preserve">ных и проектных работ, финансируемых из этих бюджетов, по </w:t>
      </w:r>
      <w:r w:rsidRPr="007163D6">
        <w:rPr>
          <w:rFonts w:ascii="LMUkrLine Cyr" w:hAnsi="LMUkrLine Cyr" w:cs="LMUkrLine Cyr"/>
          <w:color w:val="000000"/>
          <w:spacing w:val="1"/>
          <w:lang w:val="ru-RU"/>
        </w:rPr>
        <w:t>проблемам градостроительства, комплексного развития админи</w:t>
      </w:r>
      <w:r w:rsidRPr="007163D6">
        <w:rPr>
          <w:rFonts w:ascii="LMUkrLine Cyr" w:hAnsi="LMUkrLine Cyr" w:cs="LMUkrLine Cyr"/>
          <w:color w:val="000000"/>
          <w:spacing w:val="1"/>
          <w:lang w:val="ru-RU"/>
        </w:rPr>
        <w:softHyphen/>
      </w:r>
      <w:r w:rsidRPr="007163D6">
        <w:rPr>
          <w:rFonts w:ascii="LMUkrLine Cyr" w:hAnsi="LMUkrLine Cyr" w:cs="LMUkrLine Cyr"/>
          <w:color w:val="000000"/>
          <w:spacing w:val="2"/>
          <w:lang w:val="ru-RU"/>
        </w:rPr>
        <w:t>стративно-территориальных единиц, автоматизированных сис</w:t>
      </w:r>
      <w:r w:rsidRPr="007163D6">
        <w:rPr>
          <w:rFonts w:ascii="LMUkrLine Cyr" w:hAnsi="LMUkrLine Cyr" w:cs="LMUkrLine Cyr"/>
          <w:color w:val="000000"/>
          <w:spacing w:val="2"/>
          <w:lang w:val="ru-RU"/>
        </w:rPr>
        <w:softHyphen/>
        <w:t>тем управления местным хозяйством и т.д.</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1"/>
          <w:lang w:val="ru-RU"/>
        </w:rPr>
        <w:t>Развитие урбанизации проявляется в ускоренных темпах роста расходов территориальных бюджетов на финансирование на</w:t>
      </w:r>
      <w:r w:rsidRPr="007163D6">
        <w:rPr>
          <w:rFonts w:ascii="LMUkrLine Cyr" w:hAnsi="LMUkrLine Cyr" w:cs="LMUkrLine Cyr"/>
          <w:color w:val="000000"/>
          <w:spacing w:val="1"/>
          <w:lang w:val="ru-RU"/>
        </w:rPr>
        <w:softHyphen/>
        <w:t>родного хозяйства. Эти расходы имеют тенденцию к увеличению в связи с ростом и усложнением местного хозяйства, расшире</w:t>
      </w:r>
      <w:r w:rsidRPr="007163D6">
        <w:rPr>
          <w:rFonts w:ascii="LMUkrLine Cyr" w:hAnsi="LMUkrLine Cyr" w:cs="LMUkrLine Cyr"/>
          <w:color w:val="000000"/>
          <w:spacing w:val="1"/>
          <w:lang w:val="ru-RU"/>
        </w:rPr>
        <w:softHyphen/>
        <w:t xml:space="preserve">нием жилищно-коммунального строительства, повышением стоимости основных фондов коммунального хозяйства и уровня </w:t>
      </w:r>
      <w:r w:rsidRPr="007163D6">
        <w:rPr>
          <w:rFonts w:ascii="LMUkrLine Cyr" w:hAnsi="LMUkrLine Cyr" w:cs="LMUkrLine Cyr"/>
          <w:color w:val="000000"/>
          <w:lang w:val="ru-RU"/>
        </w:rPr>
        <w:t>его технического оснащения. Рост территории населенных пунк</w:t>
      </w:r>
      <w:r w:rsidRPr="007163D6">
        <w:rPr>
          <w:rFonts w:ascii="LMUkrLine Cyr" w:hAnsi="LMUkrLine Cyr" w:cs="LMUkrLine Cyr"/>
          <w:color w:val="000000"/>
          <w:lang w:val="ru-RU"/>
        </w:rPr>
        <w:softHyphen/>
        <w:t>тов ведет к удлинению коммуникаций, к увеличению эксплуата</w:t>
      </w:r>
      <w:r w:rsidRPr="007163D6">
        <w:rPr>
          <w:rFonts w:ascii="LMUkrLine Cyr" w:hAnsi="LMUkrLine Cyr" w:cs="LMUkrLine Cyr"/>
          <w:color w:val="000000"/>
          <w:lang w:val="ru-RU"/>
        </w:rPr>
        <w:softHyphen/>
      </w:r>
      <w:r w:rsidRPr="007163D6">
        <w:rPr>
          <w:rFonts w:ascii="LMUkrLine Cyr" w:hAnsi="LMUkrLine Cyr" w:cs="LMUkrLine Cyr"/>
          <w:color w:val="000000"/>
          <w:spacing w:val="2"/>
          <w:lang w:val="ru-RU"/>
        </w:rPr>
        <w:t xml:space="preserve">ционных расходов. Преимущественный рост крупных городов, </w:t>
      </w:r>
      <w:r w:rsidRPr="007163D6">
        <w:rPr>
          <w:rFonts w:ascii="LMUkrLine Cyr" w:hAnsi="LMUkrLine Cyr" w:cs="LMUkrLine Cyr"/>
          <w:color w:val="000000"/>
          <w:spacing w:val="-1"/>
          <w:lang w:val="ru-RU"/>
        </w:rPr>
        <w:t xml:space="preserve">где расходы в расчете на одного жителя выше, – также важный </w:t>
      </w:r>
      <w:r w:rsidRPr="007163D6">
        <w:rPr>
          <w:rFonts w:ascii="LMUkrLine Cyr" w:hAnsi="LMUkrLine Cyr" w:cs="LMUkrLine Cyr"/>
          <w:color w:val="000000"/>
          <w:lang w:val="ru-RU"/>
        </w:rPr>
        <w:t>фактор роста расходов местных бюджетов. Не следует игнориро</w:t>
      </w:r>
      <w:r w:rsidRPr="007163D6">
        <w:rPr>
          <w:rFonts w:ascii="LMUkrLine Cyr" w:hAnsi="LMUkrLine Cyr" w:cs="LMUkrLine Cyr"/>
          <w:color w:val="000000"/>
          <w:lang w:val="ru-RU"/>
        </w:rPr>
        <w:softHyphen/>
        <w:t>вать и тот факт, что с развитием урбанизации повышаются по</w:t>
      </w:r>
      <w:r w:rsidRPr="007163D6">
        <w:rPr>
          <w:rFonts w:ascii="LMUkrLine Cyr" w:hAnsi="LMUkrLine Cyr" w:cs="LMUkrLine Cyr"/>
          <w:color w:val="000000"/>
          <w:lang w:val="ru-RU"/>
        </w:rPr>
        <w:softHyphen/>
        <w:t>требности жителей малых городов, поселков и сельских поселе</w:t>
      </w:r>
      <w:r w:rsidRPr="007163D6">
        <w:rPr>
          <w:rFonts w:ascii="LMUkrLine Cyr" w:hAnsi="LMUkrLine Cyr" w:cs="LMUkrLine Cyr"/>
          <w:color w:val="000000"/>
          <w:lang w:val="ru-RU"/>
        </w:rPr>
        <w:softHyphen/>
        <w:t>ний, где все в больших масштабах развивается коммунальное</w:t>
      </w:r>
      <w:r w:rsidRPr="007163D6">
        <w:rPr>
          <w:rFonts w:ascii="LMUkrLine" w:hAnsi="LMUkrLine" w:cs="LMUkrLine"/>
          <w:color w:val="000000"/>
          <w:lang w:val="ru-RU"/>
        </w:rPr>
        <w:t xml:space="preserve"> </w:t>
      </w:r>
      <w:r w:rsidRPr="007163D6">
        <w:rPr>
          <w:rFonts w:ascii="LMUkrLine Cyr" w:hAnsi="LMUkrLine Cyr" w:cs="LMUkrLine Cyr"/>
          <w:color w:val="000000"/>
          <w:spacing w:val="1"/>
          <w:lang w:val="ru-RU"/>
        </w:rPr>
        <w:t>хозяйство, торговля и т.д.</w:t>
      </w:r>
    </w:p>
    <w:p w:rsidR="007163D6" w:rsidRPr="007163D6" w:rsidRDefault="007163D6">
      <w:pPr>
        <w:widowControl w:val="0"/>
        <w:shd w:val="clear" w:color="auto" w:fill="FFFFFF"/>
        <w:spacing w:line="360" w:lineRule="auto"/>
        <w:ind w:firstLine="340"/>
        <w:jc w:val="both"/>
        <w:rPr>
          <w:rFonts w:ascii="LMUkrLine" w:hAnsi="LMUkrLine" w:cs="LMUkrLine"/>
          <w:lang w:val="ru-RU"/>
        </w:rPr>
      </w:pPr>
      <w:r w:rsidRPr="007163D6">
        <w:rPr>
          <w:rFonts w:ascii="LMUkrLine Cyr" w:hAnsi="LMUkrLine Cyr" w:cs="LMUkrLine Cyr"/>
          <w:color w:val="000000"/>
          <w:spacing w:val="2"/>
          <w:lang w:val="ru-RU"/>
        </w:rPr>
        <w:t xml:space="preserve">Развитие производительных сил, рост производства новых </w:t>
      </w:r>
      <w:r w:rsidRPr="007163D6">
        <w:rPr>
          <w:rFonts w:ascii="LMUkrLine Cyr" w:hAnsi="LMUkrLine Cyr" w:cs="LMUkrLine Cyr"/>
          <w:color w:val="000000"/>
          <w:lang w:val="ru-RU"/>
        </w:rPr>
        <w:t>видов химической и биологической продукции, химизация сель</w:t>
      </w:r>
      <w:r w:rsidRPr="007163D6">
        <w:rPr>
          <w:rFonts w:ascii="LMUkrLine Cyr" w:hAnsi="LMUkrLine Cyr" w:cs="LMUkrLine Cyr"/>
          <w:color w:val="000000"/>
          <w:lang w:val="ru-RU"/>
        </w:rPr>
        <w:softHyphen/>
        <w:t>ского хозяйства, увеличение числа городов и городского населе</w:t>
      </w:r>
      <w:r w:rsidRPr="007163D6">
        <w:rPr>
          <w:rFonts w:ascii="LMUkrLine Cyr" w:hAnsi="LMUkrLine Cyr" w:cs="LMUkrLine Cyr"/>
          <w:color w:val="000000"/>
          <w:lang w:val="ru-RU"/>
        </w:rPr>
        <w:softHyphen/>
      </w:r>
      <w:r w:rsidRPr="007163D6">
        <w:rPr>
          <w:rFonts w:ascii="LMUkrLine Cyr" w:hAnsi="LMUkrLine Cyr" w:cs="LMUkrLine Cyr"/>
          <w:color w:val="000000"/>
          <w:spacing w:val="1"/>
          <w:lang w:val="ru-RU"/>
        </w:rPr>
        <w:t>ния усиливают нагрузку на природу, приводят к резким нару</w:t>
      </w:r>
      <w:r w:rsidRPr="007163D6">
        <w:rPr>
          <w:rFonts w:ascii="LMUkrLine Cyr" w:hAnsi="LMUkrLine Cyr" w:cs="LMUkrLine Cyr"/>
          <w:color w:val="000000"/>
          <w:spacing w:val="1"/>
          <w:lang w:val="ru-RU"/>
        </w:rPr>
        <w:softHyphen/>
      </w:r>
      <w:r w:rsidRPr="007163D6">
        <w:rPr>
          <w:rFonts w:ascii="LMUkrLine Cyr" w:hAnsi="LMUkrLine Cyr" w:cs="LMUkrLine Cyr"/>
          <w:color w:val="000000"/>
          <w:lang w:val="ru-RU"/>
        </w:rPr>
        <w:t>шениям природной среды. Это отрицательно сказывается на ус</w:t>
      </w:r>
      <w:r w:rsidRPr="007163D6">
        <w:rPr>
          <w:rFonts w:ascii="LMUkrLine Cyr" w:hAnsi="LMUkrLine Cyr" w:cs="LMUkrLine Cyr"/>
          <w:color w:val="000000"/>
          <w:lang w:val="ru-RU"/>
        </w:rPr>
        <w:softHyphen/>
        <w:t xml:space="preserve">ловиях жизни населения и требует, </w:t>
      </w:r>
      <w:r w:rsidRPr="007163D6">
        <w:rPr>
          <w:rFonts w:ascii="LMUkrLine Cyr" w:hAnsi="LMUkrLine Cyr" w:cs="LMUkrLine Cyr"/>
          <w:i/>
          <w:iCs/>
          <w:color w:val="000000"/>
          <w:lang w:val="ru-RU"/>
        </w:rPr>
        <w:t xml:space="preserve">в </w:t>
      </w:r>
      <w:r w:rsidRPr="007163D6">
        <w:rPr>
          <w:rFonts w:ascii="LMUkrLine Cyr" w:hAnsi="LMUkrLine Cyr" w:cs="LMUkrLine Cyr"/>
          <w:color w:val="000000"/>
          <w:lang w:val="ru-RU"/>
        </w:rPr>
        <w:t>свою очередь, увеличения затрат общества на поддержание необходимого состояния окру</w:t>
      </w:r>
      <w:r w:rsidRPr="007163D6">
        <w:rPr>
          <w:rFonts w:ascii="LMUkrLine Cyr" w:hAnsi="LMUkrLine Cyr" w:cs="LMUkrLine Cyr"/>
          <w:color w:val="000000"/>
          <w:lang w:val="ru-RU"/>
        </w:rPr>
        <w:softHyphen/>
        <w:t>жающей среды. Поэтому одной из постоянно возрастающих ста</w:t>
      </w:r>
      <w:r w:rsidRPr="007163D6">
        <w:rPr>
          <w:rFonts w:ascii="LMUkrLine Cyr" w:hAnsi="LMUkrLine Cyr" w:cs="LMUkrLine Cyr"/>
          <w:color w:val="000000"/>
          <w:lang w:val="ru-RU"/>
        </w:rPr>
        <w:softHyphen/>
        <w:t xml:space="preserve">тей расходов территориальных бюджетов являются ассигнования </w:t>
      </w:r>
      <w:r w:rsidRPr="007163D6">
        <w:rPr>
          <w:rFonts w:ascii="LMUkrLine Cyr" w:hAnsi="LMUkrLine Cyr" w:cs="LMUkrLine Cyr"/>
          <w:color w:val="000000"/>
          <w:spacing w:val="1"/>
          <w:lang w:val="ru-RU"/>
        </w:rPr>
        <w:t>на охрану окружающей среды.</w:t>
      </w:r>
    </w:p>
    <w:p w:rsidR="007163D6" w:rsidRPr="007163D6" w:rsidRDefault="007163D6">
      <w:pPr>
        <w:widowControl w:val="0"/>
        <w:shd w:val="clear" w:color="auto" w:fill="FFFFFF"/>
        <w:spacing w:line="360" w:lineRule="auto"/>
        <w:ind w:firstLine="340"/>
        <w:jc w:val="both"/>
        <w:rPr>
          <w:rFonts w:ascii="LMUkrLine" w:hAnsi="LMUkrLine" w:cs="LMUkrLine"/>
          <w:sz w:val="25"/>
          <w:szCs w:val="25"/>
          <w:lang w:val="ru-RU"/>
        </w:rPr>
      </w:pPr>
      <w:r w:rsidRPr="007163D6">
        <w:rPr>
          <w:rFonts w:ascii="LMUkrLine Cyr" w:hAnsi="LMUkrLine Cyr" w:cs="LMUkrLine Cyr"/>
          <w:color w:val="000000"/>
          <w:lang w:val="ru-RU"/>
        </w:rPr>
        <w:t xml:space="preserve">До недавнего времени почти все финансирование охраны </w:t>
      </w:r>
      <w:r w:rsidRPr="007163D6">
        <w:rPr>
          <w:rFonts w:ascii="LMUkrLine Cyr" w:hAnsi="LMUkrLine Cyr" w:cs="LMUkrLine Cyr"/>
          <w:color w:val="000000"/>
          <w:spacing w:val="3"/>
          <w:lang w:val="ru-RU"/>
        </w:rPr>
        <w:t>окружающей среды производилось за счет средств ведомств и</w:t>
      </w:r>
      <w:r w:rsidRPr="007163D6">
        <w:rPr>
          <w:rFonts w:ascii="LMUkrLine" w:hAnsi="LMUkrLine" w:cs="LMUkrLine"/>
          <w:lang w:val="ru-RU"/>
        </w:rPr>
        <w:t xml:space="preserve"> </w:t>
      </w:r>
      <w:r w:rsidRPr="007163D6">
        <w:rPr>
          <w:rFonts w:ascii="LMUkrLine Cyr" w:hAnsi="LMUkrLine Cyr" w:cs="LMUkrLine Cyr"/>
          <w:color w:val="000000"/>
          <w:spacing w:val="1"/>
          <w:lang w:val="ru-RU"/>
        </w:rPr>
        <w:t xml:space="preserve">предприятий. Но с переходом </w:t>
      </w:r>
      <w:r w:rsidRPr="007163D6">
        <w:rPr>
          <w:rFonts w:ascii="LMUkrLine Cyr" w:hAnsi="LMUkrLine Cyr" w:cs="LMUkrLine Cyr"/>
          <w:color w:val="000000"/>
          <w:spacing w:val="1"/>
          <w:sz w:val="25"/>
          <w:szCs w:val="25"/>
          <w:lang w:val="ru-RU"/>
        </w:rPr>
        <w:t xml:space="preserve">предприятий и организаций на самоокупаемость наблюдается тенденция к снижению участия </w:t>
      </w:r>
      <w:r w:rsidRPr="007163D6">
        <w:rPr>
          <w:rFonts w:ascii="LMUkrLine Cyr" w:hAnsi="LMUkrLine Cyr" w:cs="LMUkrLine Cyr"/>
          <w:color w:val="000000"/>
          <w:spacing w:val="2"/>
          <w:sz w:val="25"/>
          <w:szCs w:val="25"/>
          <w:lang w:val="ru-RU"/>
        </w:rPr>
        <w:t>предприятий в природоохранных мероприятиях, так как это ве</w:t>
      </w:r>
      <w:r w:rsidRPr="007163D6">
        <w:rPr>
          <w:rFonts w:ascii="LMUkrLine Cyr" w:hAnsi="LMUkrLine Cyr" w:cs="LMUkrLine Cyr"/>
          <w:color w:val="000000"/>
          <w:spacing w:val="2"/>
          <w:sz w:val="25"/>
          <w:szCs w:val="25"/>
          <w:lang w:val="ru-RU"/>
        </w:rPr>
        <w:softHyphen/>
      </w:r>
      <w:r w:rsidRPr="007163D6">
        <w:rPr>
          <w:rFonts w:ascii="LMUkrLine Cyr" w:hAnsi="LMUkrLine Cyr" w:cs="LMUkrLine Cyr"/>
          <w:color w:val="000000"/>
          <w:sz w:val="25"/>
          <w:szCs w:val="25"/>
          <w:lang w:val="ru-RU"/>
        </w:rPr>
        <w:t>дет к удорожанию продукции и ухудшению их финансового со</w:t>
      </w:r>
      <w:r w:rsidRPr="007163D6">
        <w:rPr>
          <w:rFonts w:ascii="LMUkrLine Cyr" w:hAnsi="LMUkrLine Cyr" w:cs="LMUkrLine Cyr"/>
          <w:color w:val="000000"/>
          <w:sz w:val="25"/>
          <w:szCs w:val="25"/>
          <w:lang w:val="ru-RU"/>
        </w:rPr>
        <w:softHyphen/>
        <w:t>стояния. Кроме того, следует отметить, что ведомственное фи</w:t>
      </w:r>
      <w:r w:rsidRPr="007163D6">
        <w:rPr>
          <w:rFonts w:ascii="LMUkrLine Cyr" w:hAnsi="LMUkrLine Cyr" w:cs="LMUkrLine Cyr"/>
          <w:color w:val="000000"/>
          <w:sz w:val="25"/>
          <w:szCs w:val="25"/>
          <w:lang w:val="ru-RU"/>
        </w:rPr>
        <w:softHyphen/>
        <w:t>нансирование охраны окружающей среды зачастую недостаточно эффективно ввиду того, что мероприятия не всегда скоордини</w:t>
      </w:r>
      <w:r w:rsidRPr="007163D6">
        <w:rPr>
          <w:rFonts w:ascii="LMUkrLine Cyr" w:hAnsi="LMUkrLine Cyr" w:cs="LMUkrLine Cyr"/>
          <w:color w:val="000000"/>
          <w:sz w:val="25"/>
          <w:szCs w:val="25"/>
          <w:lang w:val="ru-RU"/>
        </w:rPr>
        <w:softHyphen/>
        <w:t>рованы, а средства распыляются.</w:t>
      </w:r>
    </w:p>
    <w:p w:rsidR="007163D6" w:rsidRPr="007163D6" w:rsidRDefault="007163D6">
      <w:pPr>
        <w:widowControl w:val="0"/>
        <w:shd w:val="clear" w:color="auto" w:fill="FFFFFF"/>
        <w:spacing w:line="360" w:lineRule="auto"/>
        <w:ind w:firstLine="340"/>
        <w:jc w:val="both"/>
        <w:rPr>
          <w:rFonts w:ascii="LMUkrLine" w:hAnsi="LMUkrLine" w:cs="LMUkrLine"/>
          <w:sz w:val="25"/>
          <w:szCs w:val="25"/>
          <w:lang w:val="ru-RU"/>
        </w:rPr>
      </w:pPr>
      <w:r w:rsidRPr="007163D6">
        <w:rPr>
          <w:rFonts w:ascii="LMUkrLine Cyr" w:hAnsi="LMUkrLine Cyr" w:cs="LMUkrLine Cyr"/>
          <w:color w:val="000000"/>
          <w:spacing w:val="2"/>
          <w:sz w:val="25"/>
          <w:szCs w:val="25"/>
          <w:lang w:val="ru-RU"/>
        </w:rPr>
        <w:t>В этих условиях возрастает роль бюджетного финансирова</w:t>
      </w:r>
      <w:r w:rsidRPr="007163D6">
        <w:rPr>
          <w:rFonts w:ascii="LMUkrLine Cyr" w:hAnsi="LMUkrLine Cyr" w:cs="LMUkrLine Cyr"/>
          <w:color w:val="000000"/>
          <w:spacing w:val="2"/>
          <w:sz w:val="25"/>
          <w:szCs w:val="25"/>
          <w:lang w:val="ru-RU"/>
        </w:rPr>
        <w:softHyphen/>
      </w:r>
      <w:r w:rsidRPr="007163D6">
        <w:rPr>
          <w:rFonts w:ascii="LMUkrLine Cyr" w:hAnsi="LMUkrLine Cyr" w:cs="LMUkrLine Cyr"/>
          <w:color w:val="000000"/>
          <w:spacing w:val="4"/>
          <w:sz w:val="25"/>
          <w:szCs w:val="25"/>
          <w:lang w:val="ru-RU"/>
        </w:rPr>
        <w:t xml:space="preserve">ния, в том числе за счет территориальных бюджетов. Все в </w:t>
      </w:r>
      <w:r w:rsidRPr="007163D6">
        <w:rPr>
          <w:rFonts w:ascii="LMUkrLine Cyr" w:hAnsi="LMUkrLine Cyr" w:cs="LMUkrLine Cyr"/>
          <w:color w:val="000000"/>
          <w:spacing w:val="1"/>
          <w:sz w:val="25"/>
          <w:szCs w:val="25"/>
          <w:lang w:val="ru-RU"/>
        </w:rPr>
        <w:t>большей степени по каналам этих бюджетов будут финансиро</w:t>
      </w:r>
      <w:r w:rsidRPr="007163D6">
        <w:rPr>
          <w:rFonts w:ascii="LMUkrLine Cyr" w:hAnsi="LMUkrLine Cyr" w:cs="LMUkrLine Cyr"/>
          <w:color w:val="000000"/>
          <w:spacing w:val="1"/>
          <w:sz w:val="25"/>
          <w:szCs w:val="25"/>
          <w:lang w:val="ru-RU"/>
        </w:rPr>
        <w:softHyphen/>
      </w:r>
      <w:r w:rsidRPr="007163D6">
        <w:rPr>
          <w:rFonts w:ascii="LMUkrLine Cyr" w:hAnsi="LMUkrLine Cyr" w:cs="LMUkrLine Cyr"/>
          <w:color w:val="000000"/>
          <w:sz w:val="25"/>
          <w:szCs w:val="25"/>
          <w:lang w:val="ru-RU"/>
        </w:rPr>
        <w:t>ваться мероприятия по развитию систем водоснабжения и кана</w:t>
      </w:r>
      <w:r w:rsidRPr="007163D6">
        <w:rPr>
          <w:rFonts w:ascii="LMUkrLine Cyr" w:hAnsi="LMUkrLine Cyr" w:cs="LMUkrLine Cyr"/>
          <w:color w:val="000000"/>
          <w:sz w:val="25"/>
          <w:szCs w:val="25"/>
          <w:lang w:val="ru-RU"/>
        </w:rPr>
        <w:softHyphen/>
      </w:r>
      <w:r w:rsidRPr="007163D6">
        <w:rPr>
          <w:rFonts w:ascii="LMUkrLine Cyr" w:hAnsi="LMUkrLine Cyr" w:cs="LMUkrLine Cyr"/>
          <w:color w:val="000000"/>
          <w:spacing w:val="1"/>
          <w:sz w:val="25"/>
          <w:szCs w:val="25"/>
          <w:lang w:val="ru-RU"/>
        </w:rPr>
        <w:t xml:space="preserve">лизации, мусоропереработке и захоронению бытовых отходов, </w:t>
      </w:r>
      <w:r w:rsidRPr="007163D6">
        <w:rPr>
          <w:rFonts w:ascii="LMUkrLine Cyr" w:hAnsi="LMUkrLine Cyr" w:cs="LMUkrLine Cyr"/>
          <w:color w:val="000000"/>
          <w:sz w:val="25"/>
          <w:szCs w:val="25"/>
          <w:lang w:val="ru-RU"/>
        </w:rPr>
        <w:t>защите водных, лесных, земельных ресурсов от результатов хо</w:t>
      </w:r>
      <w:r w:rsidRPr="007163D6">
        <w:rPr>
          <w:rFonts w:ascii="LMUkrLine Cyr" w:hAnsi="LMUkrLine Cyr" w:cs="LMUkrLine Cyr"/>
          <w:color w:val="000000"/>
          <w:sz w:val="25"/>
          <w:szCs w:val="25"/>
          <w:lang w:val="ru-RU"/>
        </w:rPr>
        <w:softHyphen/>
        <w:t>зяйственной деятельности.</w:t>
      </w:r>
    </w:p>
    <w:p w:rsidR="007163D6" w:rsidRPr="007163D6" w:rsidRDefault="007163D6">
      <w:pPr>
        <w:widowControl w:val="0"/>
        <w:shd w:val="clear" w:color="auto" w:fill="FFFFFF"/>
        <w:spacing w:line="360" w:lineRule="auto"/>
        <w:ind w:firstLine="340"/>
        <w:jc w:val="both"/>
        <w:rPr>
          <w:rFonts w:ascii="LMUkrLine" w:hAnsi="LMUkrLine" w:cs="LMUkrLine"/>
          <w:sz w:val="25"/>
          <w:szCs w:val="25"/>
          <w:lang w:val="ru-RU"/>
        </w:rPr>
      </w:pPr>
      <w:r w:rsidRPr="007163D6">
        <w:rPr>
          <w:rFonts w:ascii="LMUkrLine Cyr" w:hAnsi="LMUkrLine Cyr" w:cs="LMUkrLine Cyr"/>
          <w:color w:val="000000"/>
          <w:sz w:val="25"/>
          <w:szCs w:val="25"/>
          <w:lang w:val="ru-RU"/>
        </w:rPr>
        <w:t>Одной из актуальных проблем является улучшение благоуст</w:t>
      </w:r>
      <w:r w:rsidRPr="007163D6">
        <w:rPr>
          <w:rFonts w:ascii="LMUkrLine Cyr" w:hAnsi="LMUkrLine Cyr" w:cs="LMUkrLine Cyr"/>
          <w:color w:val="000000"/>
          <w:sz w:val="25"/>
          <w:szCs w:val="25"/>
          <w:lang w:val="ru-RU"/>
        </w:rPr>
        <w:softHyphen/>
        <w:t>ройства городов и сел. Этому должно способствовать более ра</w:t>
      </w:r>
      <w:r w:rsidRPr="007163D6">
        <w:rPr>
          <w:rFonts w:ascii="LMUkrLine Cyr" w:hAnsi="LMUkrLine Cyr" w:cs="LMUkrLine Cyr"/>
          <w:color w:val="000000"/>
          <w:sz w:val="25"/>
          <w:szCs w:val="25"/>
          <w:lang w:val="ru-RU"/>
        </w:rPr>
        <w:softHyphen/>
        <w:t xml:space="preserve">циональное использование выделяемых на эти цели бюджетных </w:t>
      </w:r>
      <w:r w:rsidRPr="007163D6">
        <w:rPr>
          <w:rFonts w:ascii="LMUkrLine Cyr" w:hAnsi="LMUkrLine Cyr" w:cs="LMUkrLine Cyr"/>
          <w:color w:val="000000"/>
          <w:spacing w:val="2"/>
          <w:sz w:val="25"/>
          <w:szCs w:val="25"/>
          <w:lang w:val="ru-RU"/>
        </w:rPr>
        <w:t>ассигнований. Необходимо ликвидировать монополии дейст</w:t>
      </w:r>
      <w:r w:rsidRPr="007163D6">
        <w:rPr>
          <w:rFonts w:ascii="LMUkrLine Cyr" w:hAnsi="LMUkrLine Cyr" w:cs="LMUkrLine Cyr"/>
          <w:color w:val="000000"/>
          <w:spacing w:val="2"/>
          <w:sz w:val="25"/>
          <w:szCs w:val="25"/>
          <w:lang w:val="ru-RU"/>
        </w:rPr>
        <w:softHyphen/>
      </w:r>
      <w:r w:rsidRPr="007163D6">
        <w:rPr>
          <w:rFonts w:ascii="LMUkrLine Cyr" w:hAnsi="LMUkrLine Cyr" w:cs="LMUkrLine Cyr"/>
          <w:color w:val="000000"/>
          <w:sz w:val="25"/>
          <w:szCs w:val="25"/>
          <w:lang w:val="ru-RU"/>
        </w:rPr>
        <w:t xml:space="preserve">вующих в городах служб, которые нередко создают видимость работы, занимаются приписками объемов выполненных работ, </w:t>
      </w:r>
      <w:r w:rsidRPr="007163D6">
        <w:rPr>
          <w:rFonts w:ascii="LMUkrLine Cyr" w:hAnsi="LMUkrLine Cyr" w:cs="LMUkrLine Cyr"/>
          <w:color w:val="000000"/>
          <w:spacing w:val="-1"/>
          <w:sz w:val="25"/>
          <w:szCs w:val="25"/>
          <w:lang w:val="ru-RU"/>
        </w:rPr>
        <w:t>получая из городских бюджетов незаработанные средства. Целе</w:t>
      </w:r>
      <w:r w:rsidRPr="007163D6">
        <w:rPr>
          <w:rFonts w:ascii="LMUkrLine Cyr" w:hAnsi="LMUkrLine Cyr" w:cs="LMUkrLine Cyr"/>
          <w:color w:val="000000"/>
          <w:spacing w:val="-1"/>
          <w:sz w:val="25"/>
          <w:szCs w:val="25"/>
          <w:lang w:val="ru-RU"/>
        </w:rPr>
        <w:softHyphen/>
      </w:r>
      <w:r w:rsidRPr="007163D6">
        <w:rPr>
          <w:rFonts w:ascii="LMUkrLine Cyr" w:hAnsi="LMUkrLine Cyr" w:cs="LMUkrLine Cyr"/>
          <w:color w:val="000000"/>
          <w:spacing w:val="3"/>
          <w:sz w:val="25"/>
          <w:szCs w:val="25"/>
          <w:lang w:val="ru-RU"/>
        </w:rPr>
        <w:t>сообразно разбить городские территории на участки и сдавать</w:t>
      </w:r>
      <w:r w:rsidRPr="007163D6">
        <w:rPr>
          <w:rFonts w:ascii="LMUkrLine" w:hAnsi="LMUkrLine" w:cs="LMUkrLine"/>
          <w:sz w:val="25"/>
          <w:szCs w:val="25"/>
          <w:lang w:val="ru-RU"/>
        </w:rPr>
        <w:t xml:space="preserve"> </w:t>
      </w:r>
      <w:r w:rsidRPr="007163D6">
        <w:rPr>
          <w:rFonts w:ascii="LMUkrLine Cyr" w:hAnsi="LMUkrLine Cyr" w:cs="LMUkrLine Cyr"/>
          <w:color w:val="000000"/>
          <w:spacing w:val="1"/>
          <w:sz w:val="25"/>
          <w:szCs w:val="25"/>
          <w:lang w:val="ru-RU"/>
        </w:rPr>
        <w:t xml:space="preserve">наряды на их обслуживание на конкурсной основе городским </w:t>
      </w:r>
      <w:r w:rsidRPr="007163D6">
        <w:rPr>
          <w:rFonts w:ascii="LMUkrLine Cyr" w:hAnsi="LMUkrLine Cyr" w:cs="LMUkrLine Cyr"/>
          <w:color w:val="000000"/>
          <w:sz w:val="25"/>
          <w:szCs w:val="25"/>
          <w:lang w:val="ru-RU"/>
        </w:rPr>
        <w:t>специализированным организациями по благоустройству, жи</w:t>
      </w:r>
      <w:r w:rsidRPr="007163D6">
        <w:rPr>
          <w:rFonts w:ascii="LMUkrLine Cyr" w:hAnsi="LMUkrLine Cyr" w:cs="LMUkrLine Cyr"/>
          <w:color w:val="000000"/>
          <w:spacing w:val="2"/>
          <w:sz w:val="25"/>
          <w:szCs w:val="25"/>
          <w:lang w:val="ru-RU"/>
        </w:rPr>
        <w:t>лищно-коммунальным организациям, кооперативам. Конкурс</w:t>
      </w:r>
      <w:r w:rsidRPr="007163D6">
        <w:rPr>
          <w:rFonts w:ascii="LMUkrLine Cyr" w:hAnsi="LMUkrLine Cyr" w:cs="LMUkrLine Cyr"/>
          <w:color w:val="000000"/>
          <w:spacing w:val="1"/>
          <w:sz w:val="25"/>
          <w:szCs w:val="25"/>
          <w:lang w:val="ru-RU"/>
        </w:rPr>
        <w:t>ность и состязательность между ними не только будут содейст</w:t>
      </w:r>
      <w:r w:rsidRPr="007163D6">
        <w:rPr>
          <w:rFonts w:ascii="LMUkrLine" w:hAnsi="LMUkrLine" w:cs="LMUkrLine"/>
          <w:sz w:val="25"/>
          <w:szCs w:val="25"/>
          <w:lang w:val="ru-RU"/>
        </w:rPr>
        <w:t>âîâ</w:t>
      </w:r>
      <w:r w:rsidRPr="007163D6">
        <w:rPr>
          <w:rFonts w:ascii="LMUkrLine Cyr" w:hAnsi="LMUkrLine Cyr" w:cs="LMUkrLine Cyr"/>
          <w:color w:val="000000"/>
          <w:spacing w:val="1"/>
          <w:sz w:val="25"/>
          <w:szCs w:val="25"/>
          <w:lang w:val="ru-RU"/>
        </w:rPr>
        <w:t>ать</w:t>
      </w:r>
      <w:r w:rsidRPr="007163D6">
        <w:rPr>
          <w:rFonts w:ascii="LMUkrLine" w:hAnsi="LMUkrLine" w:cs="LMUkrLine"/>
          <w:color w:val="000000"/>
          <w:spacing w:val="1"/>
          <w:sz w:val="25"/>
          <w:szCs w:val="25"/>
          <w:lang w:val="ru-RU"/>
        </w:rPr>
        <w:t xml:space="preserve"> </w:t>
      </w:r>
      <w:r w:rsidRPr="007163D6">
        <w:rPr>
          <w:rFonts w:ascii="LMUkrLine Cyr" w:hAnsi="LMUkrLine Cyr" w:cs="LMUkrLine Cyr"/>
          <w:color w:val="000000"/>
          <w:spacing w:val="1"/>
          <w:sz w:val="25"/>
          <w:szCs w:val="25"/>
          <w:lang w:val="ru-RU"/>
        </w:rPr>
        <w:t xml:space="preserve">экономии средств, но и повышению качества работ по </w:t>
      </w:r>
      <w:r w:rsidRPr="007163D6">
        <w:rPr>
          <w:rFonts w:ascii="LMUkrLine Cyr" w:hAnsi="LMUkrLine Cyr" w:cs="LMUkrLine Cyr"/>
          <w:color w:val="000000"/>
          <w:spacing w:val="-2"/>
          <w:sz w:val="25"/>
          <w:szCs w:val="25"/>
          <w:lang w:val="ru-RU"/>
        </w:rPr>
        <w:t>городскому благоустройству.</w:t>
      </w:r>
    </w:p>
    <w:p w:rsidR="007163D6" w:rsidRPr="007163D6" w:rsidRDefault="007163D6">
      <w:pPr>
        <w:widowControl w:val="0"/>
        <w:spacing w:line="360" w:lineRule="auto"/>
        <w:ind w:firstLine="340"/>
        <w:rPr>
          <w:rFonts w:ascii="LMUkrLine" w:hAnsi="LMUkrLine" w:cs="LMUkrLine"/>
          <w:sz w:val="26"/>
          <w:szCs w:val="26"/>
          <w:lang w:val="ru-RU"/>
        </w:rPr>
      </w:pPr>
    </w:p>
    <w:p w:rsidR="007163D6" w:rsidRPr="007163D6" w:rsidRDefault="007163D6" w:rsidP="00EE620E">
      <w:pPr>
        <w:widowControl w:val="0"/>
        <w:numPr>
          <w:ilvl w:val="1"/>
          <w:numId w:val="25"/>
        </w:numPr>
        <w:tabs>
          <w:tab w:val="clear" w:pos="1080"/>
          <w:tab w:val="num" w:pos="900"/>
        </w:tabs>
        <w:spacing w:line="360" w:lineRule="auto"/>
        <w:ind w:left="900" w:hanging="540"/>
        <w:rPr>
          <w:rFonts w:ascii="LMUkrLine Cyr" w:hAnsi="LMUkrLine Cyr" w:cs="LMUkrLine Cyr"/>
          <w:b/>
          <w:bCs/>
          <w:sz w:val="26"/>
          <w:szCs w:val="26"/>
          <w:lang w:val="ru-RU"/>
        </w:rPr>
      </w:pPr>
      <w:r w:rsidRPr="007163D6">
        <w:rPr>
          <w:rFonts w:ascii="LMUkrLine Cyr" w:hAnsi="LMUkrLine Cyr" w:cs="LMUkrLine Cyr"/>
          <w:b/>
          <w:bCs/>
          <w:sz w:val="26"/>
          <w:szCs w:val="26"/>
          <w:lang w:val="ru-RU"/>
        </w:rPr>
        <w:t>Финансовый контроль выполнения муниципального бюджета и его роль в бюджетном процессе</w:t>
      </w:r>
    </w:p>
    <w:p w:rsidR="007163D6" w:rsidRPr="007163D6" w:rsidRDefault="007163D6">
      <w:pPr>
        <w:widowControl w:val="0"/>
        <w:spacing w:line="360" w:lineRule="auto"/>
        <w:ind w:firstLine="340"/>
        <w:rPr>
          <w:rFonts w:ascii="LMUkrLine" w:hAnsi="LMUkrLine" w:cs="LMUkrLine"/>
          <w:b/>
          <w:bCs/>
          <w:sz w:val="26"/>
          <w:szCs w:val="26"/>
          <w:lang w:val="ru-RU"/>
        </w:rPr>
      </w:pP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Неотъемлемой составной частью финансовой деятельности го</w:t>
      </w:r>
      <w:r w:rsidRPr="007163D6">
        <w:rPr>
          <w:rFonts w:ascii="LMUkrLine Cyr" w:hAnsi="LMUkrLine Cyr" w:cs="LMUkrLine Cyr"/>
          <w:sz w:val="26"/>
          <w:szCs w:val="26"/>
          <w:lang w:val="ru-RU"/>
        </w:rPr>
        <w:softHyphen/>
        <w:t>сударства и муниципальных образований является финансовый контроль.</w:t>
      </w:r>
    </w:p>
    <w:p w:rsidR="007163D6" w:rsidRPr="007163D6" w:rsidRDefault="007163D6">
      <w:pPr>
        <w:pStyle w:val="21"/>
        <w:ind w:firstLine="340"/>
        <w:rPr>
          <w:rFonts w:ascii="LMUkrLine Cyr" w:hAnsi="LMUkrLine Cyr" w:cs="LMUkrLine Cyr"/>
          <w:sz w:val="26"/>
          <w:szCs w:val="26"/>
          <w:lang w:val="ru-RU"/>
        </w:rPr>
      </w:pPr>
      <w:r w:rsidRPr="007163D6">
        <w:rPr>
          <w:rFonts w:ascii="LMUkrLine Cyr" w:hAnsi="LMUkrLine Cyr" w:cs="LMUkrLine Cyr"/>
          <w:sz w:val="26"/>
          <w:szCs w:val="26"/>
          <w:lang w:val="ru-RU"/>
        </w:rPr>
        <w:t>Наличие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функции. Поэтому исполь</w:t>
      </w:r>
      <w:r w:rsidRPr="007163D6">
        <w:rPr>
          <w:rFonts w:ascii="LMUkrLine Cyr" w:hAnsi="LMUkrLine Cyr" w:cs="LMUkrLine Cyr"/>
          <w:sz w:val="26"/>
          <w:szCs w:val="26"/>
          <w:lang w:val="ru-RU"/>
        </w:rPr>
        <w:softHyphen/>
        <w:t>зование государством и муниципальными образованиями для ре</w:t>
      </w:r>
      <w:r w:rsidRPr="007163D6">
        <w:rPr>
          <w:rFonts w:ascii="LMUkrLine Cyr" w:hAnsi="LMUkrLine Cyr" w:cs="LMUkrLine Cyr"/>
          <w:sz w:val="26"/>
          <w:szCs w:val="26"/>
          <w:lang w:val="ru-RU"/>
        </w:rPr>
        <w:softHyphen/>
        <w:t>шения своих задач финансов обязательно предполагает проведе</w:t>
      </w:r>
      <w:r w:rsidRPr="007163D6">
        <w:rPr>
          <w:rFonts w:ascii="LMUkrLine Cyr" w:hAnsi="LMUkrLine Cyr" w:cs="LMUkrLine Cyr"/>
          <w:sz w:val="26"/>
          <w:szCs w:val="26"/>
          <w:lang w:val="ru-RU"/>
        </w:rPr>
        <w:softHyphen/>
        <w:t>ние с их помощью контроля за ходом выполнения этих задач. Фи</w:t>
      </w:r>
      <w:r w:rsidRPr="007163D6">
        <w:rPr>
          <w:rFonts w:ascii="LMUkrLine Cyr" w:hAnsi="LMUkrLine Cyr" w:cs="LMUkrLine Cyr"/>
          <w:sz w:val="26"/>
          <w:szCs w:val="26"/>
          <w:lang w:val="ru-RU"/>
        </w:rPr>
        <w:softHyphen/>
        <w:t>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 в том числе специальными кон</w:t>
      </w:r>
      <w:r w:rsidRPr="007163D6">
        <w:rPr>
          <w:rFonts w:ascii="LMUkrLine Cyr" w:hAnsi="LMUkrLine Cyr" w:cs="LMUkrLine Cyr"/>
          <w:sz w:val="26"/>
          <w:szCs w:val="26"/>
          <w:lang w:val="ru-RU"/>
        </w:rPr>
        <w:softHyphen/>
        <w:t>трольными органами при участии общественных организаций, трудовых коллективов и граждан.</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 xml:space="preserve">Значение финансового контроля выражается в том, что при его проведении проверяются, во-первых, </w:t>
      </w:r>
      <w:r w:rsidRPr="007163D6">
        <w:rPr>
          <w:rFonts w:ascii="LMUkrLine Cyr" w:hAnsi="LMUkrLine Cyr" w:cs="LMUkrLine Cyr"/>
          <w:i/>
          <w:iCs/>
          <w:sz w:val="26"/>
          <w:szCs w:val="26"/>
          <w:lang w:val="ru-RU"/>
        </w:rPr>
        <w:t>соблюдение установленного правопорядка,</w:t>
      </w:r>
      <w:r w:rsidRPr="007163D6">
        <w:rPr>
          <w:rFonts w:ascii="LMUkrLine Cyr" w:hAnsi="LMUkrLine Cyr" w:cs="LMUkrLine Cyr"/>
          <w:sz w:val="26"/>
          <w:szCs w:val="26"/>
          <w:lang w:val="ru-RU"/>
        </w:rPr>
        <w:t xml:space="preserve"> в процессе финансовой деятельности органами государственной власти и местного самоуправления, предприятия</w:t>
      </w:r>
      <w:r w:rsidRPr="007163D6">
        <w:rPr>
          <w:rFonts w:ascii="LMUkrLine Cyr" w:hAnsi="LMUkrLine Cyr" w:cs="LMUkrLine Cyr"/>
          <w:sz w:val="26"/>
          <w:szCs w:val="26"/>
          <w:lang w:val="ru-RU"/>
        </w:rPr>
        <w:softHyphen/>
        <w:t xml:space="preserve">ми, учреждениями, организациями, гражданами и, во-вторых, </w:t>
      </w:r>
      <w:r w:rsidRPr="007163D6">
        <w:rPr>
          <w:rFonts w:ascii="LMUkrLine Cyr" w:hAnsi="LMUkrLine Cyr" w:cs="LMUkrLine Cyr"/>
          <w:i/>
          <w:iCs/>
          <w:sz w:val="26"/>
          <w:szCs w:val="26"/>
          <w:lang w:val="ru-RU"/>
        </w:rPr>
        <w:t>экономическая обоснованность и эффективность</w:t>
      </w:r>
      <w:r w:rsidRPr="007163D6">
        <w:rPr>
          <w:rFonts w:ascii="LMUkrLine Cyr" w:hAnsi="LMUkrLine Cyr" w:cs="LMUkrLine Cyr"/>
          <w:sz w:val="26"/>
          <w:szCs w:val="26"/>
          <w:lang w:val="ru-RU"/>
        </w:rPr>
        <w:t xml:space="preserve"> осуществляе</w:t>
      </w:r>
      <w:r w:rsidRPr="007163D6">
        <w:rPr>
          <w:rFonts w:ascii="LMUkrLine Cyr" w:hAnsi="LMUkrLine Cyr" w:cs="LMUkrLine Cyr"/>
          <w:sz w:val="26"/>
          <w:szCs w:val="26"/>
          <w:lang w:val="ru-RU"/>
        </w:rPr>
        <w:softHyphen/>
        <w:t>мых действий, соответствие их задачам государства и муници</w:t>
      </w:r>
      <w:r w:rsidRPr="007163D6">
        <w:rPr>
          <w:rFonts w:ascii="LMUkrLine Cyr" w:hAnsi="LMUkrLine Cyr" w:cs="LMUkrLine Cyr"/>
          <w:sz w:val="26"/>
          <w:szCs w:val="26"/>
          <w:lang w:val="ru-RU"/>
        </w:rPr>
        <w:softHyphen/>
        <w:t>пальных образований</w:t>
      </w:r>
      <w:r w:rsidRPr="007163D6">
        <w:rPr>
          <w:rStyle w:val="a9"/>
          <w:rFonts w:ascii="LMUkrLine" w:hAnsi="LMUkrLine" w:cs="LMUkrLine"/>
          <w:sz w:val="26"/>
          <w:szCs w:val="26"/>
          <w:lang w:val="ru-RU"/>
        </w:rPr>
        <w:footnoteReference w:id="21"/>
      </w:r>
      <w:r w:rsidRPr="007163D6">
        <w:rPr>
          <w:rFonts w:ascii="LMUkrLine Cyr" w:hAnsi="LMUkrLine Cyr" w:cs="LMUkrLine Cyr"/>
          <w:sz w:val="26"/>
          <w:szCs w:val="26"/>
          <w:lang w:val="ru-RU"/>
        </w:rPr>
        <w:t>. Таким образом, он служит важным спосо</w:t>
      </w:r>
      <w:r w:rsidRPr="007163D6">
        <w:rPr>
          <w:rFonts w:ascii="LMUkrLine Cyr" w:hAnsi="LMUkrLine Cyr" w:cs="LMUkrLine Cyr"/>
          <w:sz w:val="26"/>
          <w:szCs w:val="26"/>
          <w:lang w:val="ru-RU"/>
        </w:rPr>
        <w:softHyphen/>
        <w:t>бом обеспечения законности и целесообразности проводимой фи</w:t>
      </w:r>
      <w:r w:rsidRPr="007163D6">
        <w:rPr>
          <w:rFonts w:ascii="LMUkrLine Cyr" w:hAnsi="LMUkrLine Cyr" w:cs="LMUkrLine Cyr"/>
          <w:sz w:val="26"/>
          <w:szCs w:val="26"/>
          <w:lang w:val="ru-RU"/>
        </w:rPr>
        <w:softHyphen/>
        <w:t>нансовой деятельности.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Требование соблюдения законности в деятельности по образо</w:t>
      </w:r>
      <w:r w:rsidRPr="007163D6">
        <w:rPr>
          <w:rFonts w:ascii="LMUkrLine Cyr" w:hAnsi="LMUkrLine Cyr" w:cs="LMUkrLine Cyr"/>
          <w:sz w:val="26"/>
          <w:szCs w:val="26"/>
          <w:lang w:val="ru-RU"/>
        </w:rPr>
        <w:softHyphen/>
        <w:t>ванию, распределению и использованию денежных фондов госу</w:t>
      </w:r>
      <w:r w:rsidRPr="007163D6">
        <w:rPr>
          <w:rFonts w:ascii="LMUkrLine Cyr" w:hAnsi="LMUkrLine Cyr" w:cs="LMUkrLine Cyr"/>
          <w:sz w:val="26"/>
          <w:szCs w:val="26"/>
          <w:lang w:val="ru-RU"/>
        </w:rPr>
        <w:softHyphen/>
        <w:t>дарства и субъектов местного самоуправления имеет конституци</w:t>
      </w:r>
      <w:r w:rsidRPr="007163D6">
        <w:rPr>
          <w:rFonts w:ascii="LMUkrLine Cyr" w:hAnsi="LMUkrLine Cyr" w:cs="LMUkrLine Cyr"/>
          <w:sz w:val="26"/>
          <w:szCs w:val="26"/>
          <w:lang w:val="ru-RU"/>
        </w:rPr>
        <w:softHyphen/>
        <w:t>онную основу: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(ч. 2 ст. 15 Конституции РФ).</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Итак, финансовый контроль – это контроль за целесообразностью и законностью действий в области образования, распределения и использования денежных фондов государства и муници</w:t>
      </w:r>
      <w:r w:rsidRPr="007163D6">
        <w:rPr>
          <w:rFonts w:ascii="LMUkrLine Cyr" w:hAnsi="LMUkrLine Cyr" w:cs="LMUkrLine Cyr"/>
          <w:sz w:val="26"/>
          <w:szCs w:val="26"/>
          <w:lang w:val="ru-RU"/>
        </w:rPr>
        <w:softHyphen/>
        <w:t>пальных образований в целях эффективного социально-экономи</w:t>
      </w:r>
      <w:r w:rsidRPr="007163D6">
        <w:rPr>
          <w:rFonts w:ascii="LMUkrLine Cyr" w:hAnsi="LMUkrLine Cyr" w:cs="LMUkrLine Cyr"/>
          <w:sz w:val="26"/>
          <w:szCs w:val="26"/>
          <w:lang w:val="ru-RU"/>
        </w:rPr>
        <w:softHyphen/>
        <w:t>ческого развития страны и ее регионов.</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Финансовый контроль присущ всем финансово-правовым ин</w:t>
      </w:r>
      <w:r w:rsidRPr="007163D6">
        <w:rPr>
          <w:rFonts w:ascii="LMUkrLine Cyr" w:hAnsi="LMUkrLine Cyr" w:cs="LMUkrLine Cyr"/>
          <w:sz w:val="26"/>
          <w:szCs w:val="26"/>
          <w:lang w:val="ru-RU"/>
        </w:rPr>
        <w:softHyphen/>
        <w:t>ститутам. Поэтому помимо общих финансово-правовых норм, ре</w:t>
      </w:r>
      <w:r w:rsidRPr="007163D6">
        <w:rPr>
          <w:rFonts w:ascii="LMUkrLine Cyr" w:hAnsi="LMUkrLine Cyr" w:cs="LMUkrLine Cyr"/>
          <w:sz w:val="26"/>
          <w:szCs w:val="26"/>
          <w:lang w:val="ru-RU"/>
        </w:rPr>
        <w:softHyphen/>
        <w:t>гулирующих организацию и порядок проведения финансового контроля в целом, имеются нормы, предусматривающие его спе</w:t>
      </w:r>
      <w:r w:rsidRPr="007163D6">
        <w:rPr>
          <w:rFonts w:ascii="LMUkrLine Cyr" w:hAnsi="LMUkrLine Cyr" w:cs="LMUkrLine Cyr"/>
          <w:sz w:val="26"/>
          <w:szCs w:val="26"/>
          <w:lang w:val="ru-RU"/>
        </w:rPr>
        <w:softHyphen/>
        <w:t>цифику в отдельных финансово-правовых институтах и закреп</w:t>
      </w:r>
      <w:r w:rsidRPr="007163D6">
        <w:rPr>
          <w:rFonts w:ascii="LMUkrLine Cyr" w:hAnsi="LMUkrLine Cyr" w:cs="LMUkrLine Cyr"/>
          <w:sz w:val="26"/>
          <w:szCs w:val="26"/>
          <w:lang w:val="ru-RU"/>
        </w:rPr>
        <w:softHyphen/>
        <w:t>ленные соответствующим законодательством (например, в Нало</w:t>
      </w:r>
      <w:r w:rsidRPr="007163D6">
        <w:rPr>
          <w:rFonts w:ascii="LMUkrLine Cyr" w:hAnsi="LMUkrLine Cyr" w:cs="LMUkrLine Cyr"/>
          <w:sz w:val="26"/>
          <w:szCs w:val="26"/>
          <w:lang w:val="ru-RU"/>
        </w:rPr>
        <w:softHyphen/>
        <w:t>говом или Бюджетном кодексах РФ).</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Основными направлениями финансового контроля в отношени</w:t>
      </w:r>
      <w:r w:rsidRPr="007163D6">
        <w:rPr>
          <w:rFonts w:ascii="LMUkrLine Cyr" w:hAnsi="LMUkrLine Cyr" w:cs="LMUkrLine Cyr"/>
          <w:sz w:val="26"/>
          <w:szCs w:val="26"/>
          <w:lang w:val="ru-RU"/>
        </w:rPr>
        <w:softHyphen/>
        <w:t>ях, регулируемых финансовым правом, являются:</w:t>
      </w:r>
    </w:p>
    <w:p w:rsidR="007163D6" w:rsidRPr="007163D6" w:rsidRDefault="007163D6" w:rsidP="00EE620E">
      <w:pPr>
        <w:widowControl w:val="0"/>
        <w:numPr>
          <w:ilvl w:val="0"/>
          <w:numId w:val="27"/>
        </w:numPr>
        <w:spacing w:line="360" w:lineRule="auto"/>
        <w:ind w:left="720" w:hanging="380"/>
        <w:jc w:val="both"/>
        <w:rPr>
          <w:rFonts w:ascii="LMUkrLine Cyr" w:hAnsi="LMUkrLine Cyr" w:cs="LMUkrLine Cyr"/>
          <w:sz w:val="26"/>
          <w:szCs w:val="26"/>
          <w:lang w:val="ru-RU"/>
        </w:rPr>
      </w:pPr>
      <w:r w:rsidRPr="007163D6">
        <w:rPr>
          <w:rFonts w:ascii="LMUkrLine Cyr" w:hAnsi="LMUkrLine Cyr" w:cs="LMUkrLine Cyr"/>
          <w:sz w:val="26"/>
          <w:szCs w:val="26"/>
          <w:lang w:val="ru-RU"/>
        </w:rPr>
        <w:t>проверка выполнения органами государственной власти и местного самоуправления функций по аккумуляции, распределе</w:t>
      </w:r>
      <w:r w:rsidRPr="007163D6">
        <w:rPr>
          <w:rFonts w:ascii="LMUkrLine Cyr" w:hAnsi="LMUkrLine Cyr" w:cs="LMUkrLine Cyr"/>
          <w:sz w:val="26"/>
          <w:szCs w:val="26"/>
          <w:lang w:val="ru-RU"/>
        </w:rPr>
        <w:softHyphen/>
        <w:t>нию и использованию финансовых ресурсов соответственно своей компетенции;</w:t>
      </w:r>
    </w:p>
    <w:p w:rsidR="007163D6" w:rsidRPr="007163D6" w:rsidRDefault="007163D6" w:rsidP="00EE620E">
      <w:pPr>
        <w:widowControl w:val="0"/>
        <w:numPr>
          <w:ilvl w:val="0"/>
          <w:numId w:val="27"/>
        </w:numPr>
        <w:spacing w:line="360" w:lineRule="auto"/>
        <w:ind w:left="720" w:hanging="380"/>
        <w:jc w:val="both"/>
        <w:rPr>
          <w:rFonts w:ascii="LMUkrLine Cyr" w:hAnsi="LMUkrLine Cyr" w:cs="LMUkrLine Cyr"/>
          <w:sz w:val="26"/>
          <w:szCs w:val="26"/>
          <w:lang w:val="ru-RU"/>
        </w:rPr>
      </w:pPr>
      <w:r w:rsidRPr="007163D6">
        <w:rPr>
          <w:rFonts w:ascii="LMUkrLine Cyr" w:hAnsi="LMUkrLine Cyr" w:cs="LMUkrLine Cyr"/>
          <w:sz w:val="26"/>
          <w:szCs w:val="26"/>
          <w:lang w:val="ru-RU"/>
        </w:rPr>
        <w:t>проверка выполнения финансовых обязательств перед госу</w:t>
      </w:r>
      <w:r w:rsidRPr="007163D6">
        <w:rPr>
          <w:rFonts w:ascii="LMUkrLine Cyr" w:hAnsi="LMUkrLine Cyr" w:cs="LMUkrLine Cyr"/>
          <w:sz w:val="26"/>
          <w:szCs w:val="26"/>
          <w:lang w:val="ru-RU"/>
        </w:rPr>
        <w:softHyphen/>
        <w:t>дарством и органами местного самоуправления организациями и гражданами;</w:t>
      </w:r>
    </w:p>
    <w:p w:rsidR="007163D6" w:rsidRPr="007163D6" w:rsidRDefault="007163D6" w:rsidP="00EE620E">
      <w:pPr>
        <w:widowControl w:val="0"/>
        <w:numPr>
          <w:ilvl w:val="0"/>
          <w:numId w:val="27"/>
        </w:numPr>
        <w:spacing w:line="360" w:lineRule="auto"/>
        <w:ind w:left="720" w:hanging="380"/>
        <w:jc w:val="both"/>
        <w:rPr>
          <w:rFonts w:ascii="LMUkrLine Cyr" w:hAnsi="LMUkrLine Cyr" w:cs="LMUkrLine Cyr"/>
          <w:sz w:val="26"/>
          <w:szCs w:val="26"/>
          <w:lang w:val="ru-RU"/>
        </w:rPr>
      </w:pPr>
      <w:r w:rsidRPr="007163D6">
        <w:rPr>
          <w:rFonts w:ascii="LMUkrLine Cyr" w:hAnsi="LMUkrLine Cyr" w:cs="LMUkrLine Cyr"/>
          <w:sz w:val="26"/>
          <w:szCs w:val="26"/>
          <w:lang w:val="ru-RU"/>
        </w:rPr>
        <w:t>проверка правильности использования государственными и муниципальными предприятиями, учреждениями, организация</w:t>
      </w:r>
      <w:r w:rsidRPr="007163D6">
        <w:rPr>
          <w:rFonts w:ascii="LMUkrLine Cyr" w:hAnsi="LMUkrLine Cyr" w:cs="LMUkrLine Cyr"/>
          <w:sz w:val="26"/>
          <w:szCs w:val="26"/>
          <w:lang w:val="ru-RU"/>
        </w:rPr>
        <w:softHyphen/>
        <w:t>ми находящихся в их хозяйственном ведении или оперативном управлении денежных ресурсов (бюджетных и собственных средств, банковских ссуд, внебюджетных и других средств);</w:t>
      </w:r>
    </w:p>
    <w:p w:rsidR="007163D6" w:rsidRPr="007163D6" w:rsidRDefault="007163D6" w:rsidP="00EE620E">
      <w:pPr>
        <w:widowControl w:val="0"/>
        <w:numPr>
          <w:ilvl w:val="0"/>
          <w:numId w:val="27"/>
        </w:numPr>
        <w:spacing w:line="360" w:lineRule="auto"/>
        <w:ind w:left="720" w:hanging="380"/>
        <w:jc w:val="both"/>
        <w:rPr>
          <w:rFonts w:ascii="LMUkrLine Cyr" w:hAnsi="LMUkrLine Cyr" w:cs="LMUkrLine Cyr"/>
          <w:sz w:val="26"/>
          <w:szCs w:val="26"/>
          <w:lang w:val="ru-RU"/>
        </w:rPr>
      </w:pPr>
      <w:r w:rsidRPr="007163D6">
        <w:rPr>
          <w:rFonts w:ascii="LMUkrLine Cyr" w:hAnsi="LMUkrLine Cyr" w:cs="LMUkrLine Cyr"/>
          <w:sz w:val="26"/>
          <w:szCs w:val="26"/>
          <w:lang w:val="ru-RU"/>
        </w:rPr>
        <w:t>проверка соблюдения правил совершения финансовых опера</w:t>
      </w:r>
      <w:r w:rsidRPr="007163D6">
        <w:rPr>
          <w:rFonts w:ascii="LMUkrLine Cyr" w:hAnsi="LMUkrLine Cyr" w:cs="LMUkrLine Cyr"/>
          <w:sz w:val="26"/>
          <w:szCs w:val="26"/>
          <w:lang w:val="ru-RU"/>
        </w:rPr>
        <w:softHyphen/>
        <w:t>ций, расчетов и хранения денежных средств предприятиями, ор</w:t>
      </w:r>
      <w:r w:rsidRPr="007163D6">
        <w:rPr>
          <w:rFonts w:ascii="LMUkrLine Cyr" w:hAnsi="LMUkrLine Cyr" w:cs="LMUkrLine Cyr"/>
          <w:sz w:val="26"/>
          <w:szCs w:val="26"/>
          <w:lang w:val="ru-RU"/>
        </w:rPr>
        <w:softHyphen/>
        <w:t>ганизациями, учреждениями;</w:t>
      </w:r>
    </w:p>
    <w:p w:rsidR="007163D6" w:rsidRPr="007163D6" w:rsidRDefault="007163D6" w:rsidP="00EE620E">
      <w:pPr>
        <w:widowControl w:val="0"/>
        <w:numPr>
          <w:ilvl w:val="0"/>
          <w:numId w:val="27"/>
        </w:numPr>
        <w:spacing w:line="360" w:lineRule="auto"/>
        <w:ind w:left="720" w:hanging="380"/>
        <w:jc w:val="both"/>
        <w:rPr>
          <w:rFonts w:ascii="LMUkrLine Cyr" w:hAnsi="LMUkrLine Cyr" w:cs="LMUkrLine Cyr"/>
          <w:sz w:val="26"/>
          <w:szCs w:val="26"/>
          <w:lang w:val="ru-RU"/>
        </w:rPr>
      </w:pPr>
      <w:r w:rsidRPr="007163D6">
        <w:rPr>
          <w:rFonts w:ascii="LMUkrLine Cyr" w:hAnsi="LMUkrLine Cyr" w:cs="LMUkrLine Cyr"/>
          <w:sz w:val="26"/>
          <w:szCs w:val="26"/>
          <w:lang w:val="ru-RU"/>
        </w:rPr>
        <w:t>выявление внутренних резервов производства – возможнос</w:t>
      </w:r>
      <w:r w:rsidRPr="007163D6">
        <w:rPr>
          <w:rFonts w:ascii="LMUkrLine Cyr" w:hAnsi="LMUkrLine Cyr" w:cs="LMUkrLine Cyr"/>
          <w:sz w:val="26"/>
          <w:szCs w:val="26"/>
          <w:lang w:val="ru-RU"/>
        </w:rPr>
        <w:softHyphen/>
        <w:t>тей повышения рентабельности хозяйства, роста производитель</w:t>
      </w:r>
      <w:r w:rsidRPr="007163D6">
        <w:rPr>
          <w:rFonts w:ascii="LMUkrLine Cyr" w:hAnsi="LMUkrLine Cyr" w:cs="LMUkrLine Cyr"/>
          <w:sz w:val="26"/>
          <w:szCs w:val="26"/>
          <w:lang w:val="ru-RU"/>
        </w:rPr>
        <w:softHyphen/>
        <w:t>ности труда, более экономного и эффективного использования ма</w:t>
      </w:r>
      <w:r w:rsidRPr="007163D6">
        <w:rPr>
          <w:rFonts w:ascii="LMUkrLine Cyr" w:hAnsi="LMUkrLine Cyr" w:cs="LMUkrLine Cyr"/>
          <w:sz w:val="26"/>
          <w:szCs w:val="26"/>
          <w:lang w:val="ru-RU"/>
        </w:rPr>
        <w:softHyphen/>
        <w:t>териальных и денежных средств;</w:t>
      </w:r>
    </w:p>
    <w:p w:rsidR="007163D6" w:rsidRPr="007163D6" w:rsidRDefault="007163D6" w:rsidP="00EE620E">
      <w:pPr>
        <w:widowControl w:val="0"/>
        <w:numPr>
          <w:ilvl w:val="0"/>
          <w:numId w:val="27"/>
        </w:numPr>
        <w:spacing w:line="360" w:lineRule="auto"/>
        <w:ind w:left="720" w:hanging="380"/>
        <w:jc w:val="both"/>
        <w:rPr>
          <w:rFonts w:ascii="LMUkrLine Cyr" w:hAnsi="LMUkrLine Cyr" w:cs="LMUkrLine Cyr"/>
          <w:sz w:val="26"/>
          <w:szCs w:val="26"/>
          <w:lang w:val="ru-RU"/>
        </w:rPr>
      </w:pPr>
      <w:r w:rsidRPr="007163D6">
        <w:rPr>
          <w:rFonts w:ascii="LMUkrLine Cyr" w:hAnsi="LMUkrLine Cyr" w:cs="LMUkrLine Cyr"/>
          <w:sz w:val="26"/>
          <w:szCs w:val="26"/>
          <w:lang w:val="ru-RU"/>
        </w:rPr>
        <w:t>устранение и предупреждение нарушений финансовой дис</w:t>
      </w:r>
      <w:r w:rsidRPr="007163D6">
        <w:rPr>
          <w:rFonts w:ascii="LMUkrLine Cyr" w:hAnsi="LMUkrLine Cyr" w:cs="LMUkrLine Cyr"/>
          <w:sz w:val="26"/>
          <w:szCs w:val="26"/>
          <w:lang w:val="ru-RU"/>
        </w:rPr>
        <w:softHyphen/>
        <w:t>циплины. В случае их выявления в установленном порядке приме</w:t>
      </w:r>
      <w:r w:rsidRPr="007163D6">
        <w:rPr>
          <w:rFonts w:ascii="LMUkrLine Cyr" w:hAnsi="LMUkrLine Cyr" w:cs="LMUkrLine Cyr"/>
          <w:sz w:val="26"/>
          <w:szCs w:val="26"/>
          <w:lang w:val="ru-RU"/>
        </w:rPr>
        <w:softHyphen/>
        <w:t>няются меры воздействия к организациям, должностным лицам и гражданам, обеспечивается возмещение материального ущерба го</w:t>
      </w:r>
      <w:r w:rsidRPr="007163D6">
        <w:rPr>
          <w:rFonts w:ascii="LMUkrLine Cyr" w:hAnsi="LMUkrLine Cyr" w:cs="LMUkrLine Cyr"/>
          <w:sz w:val="26"/>
          <w:szCs w:val="26"/>
          <w:lang w:val="ru-RU"/>
        </w:rPr>
        <w:softHyphen/>
        <w:t>сударству, организациям, гражданам.</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 результате реализации задач финансового контроля укрепля</w:t>
      </w:r>
      <w:r w:rsidRPr="007163D6">
        <w:rPr>
          <w:rFonts w:ascii="LMUkrLine Cyr" w:hAnsi="LMUkrLine Cyr" w:cs="LMUkrLine Cyr"/>
          <w:sz w:val="26"/>
          <w:szCs w:val="26"/>
          <w:lang w:val="ru-RU"/>
        </w:rPr>
        <w:softHyphen/>
        <w:t>ется финансовая дисциплина, выражающая одну из сторон закон</w:t>
      </w:r>
      <w:r w:rsidRPr="007163D6">
        <w:rPr>
          <w:rFonts w:ascii="LMUkrLine Cyr" w:hAnsi="LMUkrLine Cyr" w:cs="LMUkrLine Cyr"/>
          <w:sz w:val="26"/>
          <w:szCs w:val="26"/>
          <w:lang w:val="ru-RU"/>
        </w:rPr>
        <w:softHyphen/>
        <w:t>ности.</w:t>
      </w:r>
      <w:r w:rsidRPr="007163D6">
        <w:rPr>
          <w:rFonts w:ascii="LMUkrLine" w:hAnsi="LMUkrLine" w:cs="LMUkrLine"/>
          <w:i/>
          <w:iCs/>
          <w:sz w:val="26"/>
          <w:szCs w:val="26"/>
          <w:lang w:val="ru-RU"/>
        </w:rPr>
        <w:t xml:space="preserve"> </w:t>
      </w:r>
      <w:r w:rsidRPr="007163D6">
        <w:rPr>
          <w:rFonts w:ascii="LMUkrLine Cyr" w:hAnsi="LMUkrLine Cyr" w:cs="LMUkrLine Cyr"/>
          <w:sz w:val="26"/>
          <w:szCs w:val="26"/>
          <w:lang w:val="ru-RU"/>
        </w:rPr>
        <w:t>Финансовая дисциплина – это четкое соблюдение уста</w:t>
      </w:r>
      <w:r w:rsidRPr="007163D6">
        <w:rPr>
          <w:rFonts w:ascii="LMUkrLine Cyr" w:hAnsi="LMUkrLine Cyr" w:cs="LMUkrLine Cyr"/>
          <w:sz w:val="26"/>
          <w:szCs w:val="26"/>
          <w:lang w:val="ru-RU"/>
        </w:rPr>
        <w:softHyphen/>
        <w:t>новленных предписаний и порядка образования, распределения и использования денежных фондов государства, субъектов местно</w:t>
      </w:r>
      <w:r w:rsidRPr="007163D6">
        <w:rPr>
          <w:rFonts w:ascii="LMUkrLine Cyr" w:hAnsi="LMUkrLine Cyr" w:cs="LMUkrLine Cyr"/>
          <w:sz w:val="26"/>
          <w:szCs w:val="26"/>
          <w:lang w:val="ru-RU"/>
        </w:rPr>
        <w:softHyphen/>
        <w:t>го самоуправления, предприятий, организаций, учреждений. Тре</w:t>
      </w:r>
      <w:r w:rsidRPr="007163D6">
        <w:rPr>
          <w:rFonts w:ascii="LMUkrLine Cyr" w:hAnsi="LMUkrLine Cyr" w:cs="LMUkrLine Cyr"/>
          <w:sz w:val="26"/>
          <w:szCs w:val="26"/>
          <w:lang w:val="ru-RU"/>
        </w:rPr>
        <w:softHyphen/>
        <w:t>бования финансовой дисциплины распространяются не только на предприятия, организации, учреждения, граждан, но и на органы государственной власти и местного самоуправления, их должност</w:t>
      </w:r>
      <w:r w:rsidRPr="007163D6">
        <w:rPr>
          <w:rFonts w:ascii="LMUkrLine Cyr" w:hAnsi="LMUkrLine Cyr" w:cs="LMUkrLine Cyr"/>
          <w:sz w:val="26"/>
          <w:szCs w:val="26"/>
          <w:lang w:val="ru-RU"/>
        </w:rPr>
        <w:softHyphen/>
        <w:t>ных лиц. Тем самым финансовый контроль обеспечивает интересы государства, муниципальных образований, а также способствует соблюдению прав и интересов конкретных граждан, предприятий, учреждений (например, контроль за соблюдением законодательст</w:t>
      </w:r>
      <w:r w:rsidRPr="007163D6">
        <w:rPr>
          <w:rFonts w:ascii="LMUkrLine Cyr" w:hAnsi="LMUkrLine Cyr" w:cs="LMUkrLine Cyr"/>
          <w:sz w:val="26"/>
          <w:szCs w:val="26"/>
          <w:lang w:val="ru-RU"/>
        </w:rPr>
        <w:softHyphen/>
        <w:t>ва о предоставлении льгот по платежам в бюджет, за правильнос</w:t>
      </w:r>
      <w:r w:rsidRPr="007163D6">
        <w:rPr>
          <w:rFonts w:ascii="LMUkrLine Cyr" w:hAnsi="LMUkrLine Cyr" w:cs="LMUkrLine Cyr"/>
          <w:sz w:val="26"/>
          <w:szCs w:val="26"/>
          <w:lang w:val="ru-RU"/>
        </w:rPr>
        <w:softHyphen/>
        <w:t>тью взимания налогов, за своевременностью выделения бюджет</w:t>
      </w:r>
      <w:r w:rsidRPr="007163D6">
        <w:rPr>
          <w:rFonts w:ascii="LMUkrLine Cyr" w:hAnsi="LMUkrLine Cyr" w:cs="LMUkrLine Cyr"/>
          <w:sz w:val="26"/>
          <w:szCs w:val="26"/>
          <w:lang w:val="ru-RU"/>
        </w:rPr>
        <w:softHyphen/>
        <w:t>ных ассигнований и т.д.).</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Однако объект финансового контроля не ограничивается про</w:t>
      </w:r>
      <w:r w:rsidRPr="007163D6">
        <w:rPr>
          <w:rFonts w:ascii="LMUkrLine Cyr" w:hAnsi="LMUkrLine Cyr" w:cs="LMUkrLine Cyr"/>
          <w:sz w:val="26"/>
          <w:szCs w:val="26"/>
          <w:lang w:val="ru-RU"/>
        </w:rPr>
        <w:softHyphen/>
        <w:t>веркой только денежных средств. В конечном итоге он означает контроль за использованием материальных, трудовых, природ</w:t>
      </w:r>
      <w:r w:rsidRPr="007163D6">
        <w:rPr>
          <w:rFonts w:ascii="LMUkrLine Cyr" w:hAnsi="LMUkrLine Cyr" w:cs="LMUkrLine Cyr"/>
          <w:sz w:val="26"/>
          <w:szCs w:val="26"/>
          <w:lang w:val="ru-RU"/>
        </w:rPr>
        <w:softHyphen/>
        <w:t>ных и других ресурсов страны, поскольку в современных условиях процесс производства и распределения опосредуется денежными отношениями.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Эффективность финансового контроля предполагает необходи</w:t>
      </w:r>
      <w:r w:rsidRPr="007163D6">
        <w:rPr>
          <w:rFonts w:ascii="LMUkrLine Cyr" w:hAnsi="LMUkrLine Cyr" w:cs="LMUkrLine Cyr"/>
          <w:sz w:val="26"/>
          <w:szCs w:val="26"/>
          <w:lang w:val="ru-RU"/>
        </w:rPr>
        <w:softHyphen/>
        <w:t>мость глубокого экономического анализа финансово-хозяйствен</w:t>
      </w:r>
      <w:r w:rsidRPr="007163D6">
        <w:rPr>
          <w:rFonts w:ascii="LMUkrLine Cyr" w:hAnsi="LMUkrLine Cyr" w:cs="LMUkrLine Cyr"/>
          <w:sz w:val="26"/>
          <w:szCs w:val="26"/>
          <w:lang w:val="ru-RU"/>
        </w:rPr>
        <w:softHyphen/>
        <w:t>ной деятельности, разработки контролирующими органами пред</w:t>
      </w:r>
      <w:r w:rsidRPr="007163D6">
        <w:rPr>
          <w:rFonts w:ascii="LMUkrLine Cyr" w:hAnsi="LMUkrLine Cyr" w:cs="LMUkrLine Cyr"/>
          <w:sz w:val="26"/>
          <w:szCs w:val="26"/>
          <w:lang w:val="ru-RU"/>
        </w:rPr>
        <w:softHyphen/>
        <w:t>ложений по улучшению качества работы проверяемых органи</w:t>
      </w:r>
      <w:r w:rsidRPr="007163D6">
        <w:rPr>
          <w:rFonts w:ascii="LMUkrLine Cyr" w:hAnsi="LMUkrLine Cyr" w:cs="LMUkrLine Cyr"/>
          <w:sz w:val="26"/>
          <w:szCs w:val="26"/>
          <w:lang w:val="ru-RU"/>
        </w:rPr>
        <w:softHyphen/>
        <w:t>заций.</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Одной из форм финансового контроля выступает контроль руб</w:t>
      </w:r>
      <w:r w:rsidRPr="007163D6">
        <w:rPr>
          <w:rFonts w:ascii="LMUkrLine Cyr" w:hAnsi="LMUkrLine Cyr" w:cs="LMUkrLine Cyr"/>
          <w:sz w:val="26"/>
          <w:szCs w:val="26"/>
          <w:lang w:val="ru-RU"/>
        </w:rPr>
        <w:softHyphen/>
        <w:t>лем</w:t>
      </w:r>
      <w:r w:rsidRPr="007163D6">
        <w:rPr>
          <w:rFonts w:ascii="LMUkrLine" w:hAnsi="LMUkrLine" w:cs="LMUkrLine"/>
          <w:i/>
          <w:iCs/>
          <w:sz w:val="26"/>
          <w:szCs w:val="26"/>
          <w:lang w:val="ru-RU"/>
        </w:rPr>
        <w:t>,</w:t>
      </w:r>
      <w:r w:rsidRPr="007163D6">
        <w:rPr>
          <w:rFonts w:ascii="LMUkrLine Cyr" w:hAnsi="LMUkrLine Cyr" w:cs="LMUkrLine Cyr"/>
          <w:sz w:val="26"/>
          <w:szCs w:val="26"/>
          <w:lang w:val="ru-RU"/>
        </w:rPr>
        <w:t xml:space="preserve"> свойственный сфере коммерческих отношений. Это контроль за финансово-хозяйственной деятельностью предприятий, объеди</w:t>
      </w:r>
      <w:r w:rsidRPr="007163D6">
        <w:rPr>
          <w:rFonts w:ascii="LMUkrLine Cyr" w:hAnsi="LMUkrLine Cyr" w:cs="LMUkrLine Cyr"/>
          <w:sz w:val="26"/>
          <w:szCs w:val="26"/>
          <w:lang w:val="ru-RU"/>
        </w:rPr>
        <w:softHyphen/>
        <w:t>нений, организаций посредством таких экономических категорий, как цена, себестоимость, прибыль и др., при использовании систе</w:t>
      </w:r>
      <w:r w:rsidRPr="007163D6">
        <w:rPr>
          <w:rFonts w:ascii="LMUkrLine Cyr" w:hAnsi="LMUkrLine Cyr" w:cs="LMUkrLine Cyr"/>
          <w:sz w:val="26"/>
          <w:szCs w:val="26"/>
          <w:lang w:val="ru-RU"/>
        </w:rPr>
        <w:softHyphen/>
        <w:t>мы финансирования, кредитования, расчетов. Контроль рублем позволяет определить качество работы предприятий и экономичес</w:t>
      </w:r>
      <w:r w:rsidRPr="007163D6">
        <w:rPr>
          <w:rFonts w:ascii="LMUkrLine Cyr" w:hAnsi="LMUkrLine Cyr" w:cs="LMUkrLine Cyr"/>
          <w:sz w:val="26"/>
          <w:szCs w:val="26"/>
          <w:lang w:val="ru-RU"/>
        </w:rPr>
        <w:softHyphen/>
        <w:t>ки воздействовать на него. Например, анализ прибыли предпри</w:t>
      </w:r>
      <w:r w:rsidRPr="007163D6">
        <w:rPr>
          <w:rFonts w:ascii="LMUkrLine Cyr" w:hAnsi="LMUkrLine Cyr" w:cs="LMUkrLine Cyr"/>
          <w:sz w:val="26"/>
          <w:szCs w:val="26"/>
          <w:lang w:val="ru-RU"/>
        </w:rPr>
        <w:softHyphen/>
        <w:t>ятия, ее объема, источников получения (или причин неполучения) выявляет результаты работы предприятия. Несвоевременность возвращения ссуды, полученной в банке, сигнализирует о неблаго</w:t>
      </w:r>
      <w:r w:rsidRPr="007163D6">
        <w:rPr>
          <w:rFonts w:ascii="LMUkrLine Cyr" w:hAnsi="LMUkrLine Cyr" w:cs="LMUkrLine Cyr"/>
          <w:sz w:val="26"/>
          <w:szCs w:val="26"/>
          <w:lang w:val="ru-RU"/>
        </w:rPr>
        <w:softHyphen/>
        <w:t>получном финансовом положении предприятия.</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На современном этапе произошли изменения в организации фи</w:t>
      </w:r>
      <w:r w:rsidRPr="007163D6">
        <w:rPr>
          <w:rFonts w:ascii="LMUkrLine Cyr" w:hAnsi="LMUkrLine Cyr" w:cs="LMUkrLine Cyr"/>
          <w:sz w:val="26"/>
          <w:szCs w:val="26"/>
          <w:lang w:val="ru-RU"/>
        </w:rPr>
        <w:softHyphen/>
        <w:t>нансового контроля, в его содержании.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 условиях перехода к рыночным отношениям, хозяйственной самостоятельности предприятий, организаций, учреждений уси</w:t>
      </w:r>
      <w:r w:rsidRPr="007163D6">
        <w:rPr>
          <w:rFonts w:ascii="LMUkrLine Cyr" w:hAnsi="LMUkrLine Cyr" w:cs="LMUkrLine Cyr"/>
          <w:sz w:val="26"/>
          <w:szCs w:val="26"/>
          <w:lang w:val="ru-RU"/>
        </w:rPr>
        <w:softHyphen/>
        <w:t>ливается значение повседневного внутрихозяйственного самокон</w:t>
      </w:r>
      <w:r w:rsidRPr="007163D6">
        <w:rPr>
          <w:rFonts w:ascii="LMUkrLine Cyr" w:hAnsi="LMUkrLine Cyr" w:cs="LMUkrLine Cyr"/>
          <w:sz w:val="26"/>
          <w:szCs w:val="26"/>
          <w:lang w:val="ru-RU"/>
        </w:rPr>
        <w:softHyphen/>
        <w:t>троля, контроля собственников.</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Более глубоким, неформальным стал контроль со стороны представительных органов государственной власти и органов местного самоуправления за финансовой деятельностью исполнительной власти, опирающийся на создаваемые ими специальные контроль</w:t>
      </w:r>
      <w:r w:rsidRPr="007163D6">
        <w:rPr>
          <w:rFonts w:ascii="LMUkrLine Cyr" w:hAnsi="LMUkrLine Cyr" w:cs="LMUkrLine Cyr"/>
          <w:sz w:val="26"/>
          <w:szCs w:val="26"/>
          <w:lang w:val="ru-RU"/>
        </w:rPr>
        <w:softHyphen/>
        <w:t>ные органы.</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Изменилась система контрольных органов: упразднены органы народного контроля, в связи с изменением системы политической власти и установлением власти Президента РФ организован президентский контроль, осуществляемый Кон</w:t>
      </w:r>
      <w:r w:rsidRPr="007163D6">
        <w:rPr>
          <w:rFonts w:ascii="LMUkrLine Cyr" w:hAnsi="LMUkrLine Cyr" w:cs="LMUkrLine Cyr"/>
          <w:sz w:val="26"/>
          <w:szCs w:val="26"/>
          <w:lang w:val="ru-RU"/>
        </w:rPr>
        <w:softHyphen/>
        <w:t>трольным управлением Президента РФ.</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На основании Конституции РФ 1993г. (статьи 101-103) палаты Федерального Собрания РФ образуют Счетную палату РФ. Подоб</w:t>
      </w:r>
      <w:r w:rsidRPr="007163D6">
        <w:rPr>
          <w:rFonts w:ascii="LMUkrLine Cyr" w:hAnsi="LMUkrLine Cyr" w:cs="LMUkrLine Cyr"/>
          <w:sz w:val="26"/>
          <w:szCs w:val="26"/>
          <w:lang w:val="ru-RU"/>
        </w:rPr>
        <w:softHyphen/>
        <w:t>ные органы действуют и на уровне субъектов Федерации.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Сформированы также новые органы финансового контроля: ор</w:t>
      </w:r>
      <w:r w:rsidRPr="007163D6">
        <w:rPr>
          <w:rFonts w:ascii="LMUkrLine Cyr" w:hAnsi="LMUkrLine Cyr" w:cs="LMUkrLine Cyr"/>
          <w:sz w:val="26"/>
          <w:szCs w:val="26"/>
          <w:lang w:val="ru-RU"/>
        </w:rPr>
        <w:softHyphen/>
        <w:t>ганы государственной налоговой службы, государственного стра</w:t>
      </w:r>
      <w:r w:rsidRPr="007163D6">
        <w:rPr>
          <w:rFonts w:ascii="LMUkrLine Cyr" w:hAnsi="LMUkrLine Cyr" w:cs="LMUkrLine Cyr"/>
          <w:sz w:val="26"/>
          <w:szCs w:val="26"/>
          <w:lang w:val="ru-RU"/>
        </w:rPr>
        <w:softHyphen/>
        <w:t>хового надзора; функции финансового контроля осуществляют и созданные в 1990-х годах органы федерального казначейства. Широ</w:t>
      </w:r>
      <w:r w:rsidRPr="007163D6">
        <w:rPr>
          <w:rFonts w:ascii="LMUkrLine Cyr" w:hAnsi="LMUkrLine Cyr" w:cs="LMUkrLine Cyr"/>
          <w:sz w:val="26"/>
          <w:szCs w:val="26"/>
          <w:lang w:val="ru-RU"/>
        </w:rPr>
        <w:softHyphen/>
        <w:t>кое развитие получил контроль в новой форме – аудиторской де</w:t>
      </w:r>
      <w:r w:rsidRPr="007163D6">
        <w:rPr>
          <w:rFonts w:ascii="LMUkrLine Cyr" w:hAnsi="LMUkrLine Cyr" w:cs="LMUkrLine Cyr"/>
          <w:sz w:val="26"/>
          <w:szCs w:val="26"/>
          <w:lang w:val="ru-RU"/>
        </w:rPr>
        <w:softHyphen/>
        <w:t>ятельности, проводимой независимыми организациями на платной основе в качестве предпринимательской деятельности.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Преобразования в системе банков и их деятельности примени</w:t>
      </w:r>
      <w:r w:rsidRPr="007163D6">
        <w:rPr>
          <w:rFonts w:ascii="LMUkrLine Cyr" w:hAnsi="LMUkrLine Cyr" w:cs="LMUkrLine Cyr"/>
          <w:sz w:val="26"/>
          <w:szCs w:val="26"/>
          <w:lang w:val="ru-RU"/>
        </w:rPr>
        <w:softHyphen/>
        <w:t>тельно к особенностям рыночных отношений обусловили измене</w:t>
      </w:r>
      <w:r w:rsidRPr="007163D6">
        <w:rPr>
          <w:rFonts w:ascii="LMUkrLine Cyr" w:hAnsi="LMUkrLine Cyr" w:cs="LMUkrLine Cyr"/>
          <w:sz w:val="26"/>
          <w:szCs w:val="26"/>
          <w:lang w:val="ru-RU"/>
        </w:rPr>
        <w:softHyphen/>
        <w:t>ния в контрольных функциях банков, а также выделение из них на особый уровень Центрального банка РФ с функциями государ</w:t>
      </w:r>
      <w:r w:rsidRPr="007163D6">
        <w:rPr>
          <w:rFonts w:ascii="LMUkrLine Cyr" w:hAnsi="LMUkrLine Cyr" w:cs="LMUkrLine Cyr"/>
          <w:sz w:val="26"/>
          <w:szCs w:val="26"/>
          <w:lang w:val="ru-RU"/>
        </w:rPr>
        <w:softHyphen/>
        <w:t>ственного контроля и надзора.</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Впоследствии меры по совершенствованию системы органов, осуществляющих финансовый контроль, продолжались: Государ</w:t>
      </w:r>
      <w:r w:rsidRPr="007163D6">
        <w:rPr>
          <w:rFonts w:ascii="LMUkrLine Cyr" w:hAnsi="LMUkrLine Cyr" w:cs="LMUkrLine Cyr"/>
          <w:sz w:val="26"/>
          <w:szCs w:val="26"/>
          <w:lang w:val="ru-RU"/>
        </w:rPr>
        <w:softHyphen/>
        <w:t>ственная налоговая служба РФ преобразована в Министерство РФ по налогам и сборам (МНС), изменена система органов, осуществляющих государственный страховой надзор. Особое внимание обращено на необходимость укрепления государственного финансового кон</w:t>
      </w:r>
      <w:r w:rsidRPr="007163D6">
        <w:rPr>
          <w:rFonts w:ascii="LMUkrLine Cyr" w:hAnsi="LMUkrLine Cyr" w:cs="LMUkrLine Cyr"/>
          <w:sz w:val="26"/>
          <w:szCs w:val="26"/>
          <w:lang w:val="ru-RU"/>
        </w:rPr>
        <w:softHyphen/>
        <w:t>троля, чему призван способствовать намеченный к принятию Фе</w:t>
      </w:r>
      <w:r w:rsidRPr="007163D6">
        <w:rPr>
          <w:rFonts w:ascii="LMUkrLine Cyr" w:hAnsi="LMUkrLine Cyr" w:cs="LMUkrLine Cyr"/>
          <w:sz w:val="26"/>
          <w:szCs w:val="26"/>
          <w:lang w:val="ru-RU"/>
        </w:rPr>
        <w:softHyphen/>
        <w:t>деральный закон “О государственном финансовом контроле в Рос</w:t>
      </w:r>
      <w:r w:rsidRPr="007163D6">
        <w:rPr>
          <w:rFonts w:ascii="LMUkrLine Cyr" w:hAnsi="LMUkrLine Cyr" w:cs="LMUkrLine Cyr"/>
          <w:sz w:val="26"/>
          <w:szCs w:val="26"/>
          <w:lang w:val="ru-RU"/>
        </w:rPr>
        <w:softHyphen/>
        <w:t>сийской Федерации”.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Проблемы, связанные с собиранием и расходованием государ</w:t>
      </w:r>
      <w:r w:rsidRPr="007163D6">
        <w:rPr>
          <w:rFonts w:ascii="LMUkrLine Cyr" w:hAnsi="LMUkrLine Cyr" w:cs="LMUkrLine Cyr"/>
          <w:sz w:val="26"/>
          <w:szCs w:val="26"/>
          <w:lang w:val="ru-RU"/>
        </w:rPr>
        <w:softHyphen/>
        <w:t>ственных финансовых ресурсов обусловили создание Межведом</w:t>
      </w:r>
      <w:r w:rsidRPr="007163D6">
        <w:rPr>
          <w:rFonts w:ascii="LMUkrLine Cyr" w:hAnsi="LMUkrLine Cyr" w:cs="LMUkrLine Cyr"/>
          <w:sz w:val="26"/>
          <w:szCs w:val="26"/>
          <w:lang w:val="ru-RU"/>
        </w:rPr>
        <w:softHyphen/>
        <w:t>ственного совета по государственному финансовому контролю, обеспечению своевременности и полноты сбора налогов и других платежей в федеральный бюджет. Целями деятельности Совета определены координация и усиление контроля за поступлением и расходованием средств федерального бюджета, федеральных вне</w:t>
      </w:r>
      <w:r w:rsidRPr="007163D6">
        <w:rPr>
          <w:rFonts w:ascii="LMUkrLine Cyr" w:hAnsi="LMUkrLine Cyr" w:cs="LMUkrLine Cyr"/>
          <w:sz w:val="26"/>
          <w:szCs w:val="26"/>
          <w:lang w:val="ru-RU"/>
        </w:rPr>
        <w:softHyphen/>
        <w:t>бюджетных фондов и других государственных средств. В состав Совета включены руководители финансово-контрольных и экономических органов, в том числе министр финансов, Председатель Банка России, руководитель федерального казначейства и др. Председатель Совета — министр финансов. В работе Совета могут принимать участие представители Генеральной Прокуратуры РФ, МВД России, ФСБ России и др. заинтересованных органов.</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К задачам Совета отнесены: формирование тактики и методоло</w:t>
      </w:r>
      <w:r w:rsidRPr="007163D6">
        <w:rPr>
          <w:rFonts w:ascii="LMUkrLine Cyr" w:hAnsi="LMUkrLine Cyr" w:cs="LMUkrLine Cyr"/>
          <w:sz w:val="26"/>
          <w:szCs w:val="26"/>
          <w:lang w:val="ru-RU"/>
        </w:rPr>
        <w:softHyphen/>
        <w:t>гии государственного финансового контроля; определение его ос</w:t>
      </w:r>
      <w:r w:rsidRPr="007163D6">
        <w:rPr>
          <w:rFonts w:ascii="LMUkrLine Cyr" w:hAnsi="LMUkrLine Cyr" w:cs="LMUkrLine Cyr"/>
          <w:sz w:val="26"/>
          <w:szCs w:val="26"/>
          <w:lang w:val="ru-RU"/>
        </w:rPr>
        <w:softHyphen/>
        <w:t>новных направлений и механизма; согласование практических ме</w:t>
      </w:r>
      <w:r w:rsidRPr="007163D6">
        <w:rPr>
          <w:rFonts w:ascii="LMUkrLine Cyr" w:hAnsi="LMUkrLine Cyr" w:cs="LMUkrLine Cyr"/>
          <w:sz w:val="26"/>
          <w:szCs w:val="26"/>
          <w:lang w:val="ru-RU"/>
        </w:rPr>
        <w:softHyphen/>
        <w:t>роприятий по осуществлению государственного финансового кон</w:t>
      </w:r>
      <w:r w:rsidRPr="007163D6">
        <w:rPr>
          <w:rFonts w:ascii="LMUkrLine Cyr" w:hAnsi="LMUkrLine Cyr" w:cs="LMUkrLine Cyr"/>
          <w:sz w:val="26"/>
          <w:szCs w:val="26"/>
          <w:lang w:val="ru-RU"/>
        </w:rPr>
        <w:softHyphen/>
        <w:t>троля; утверждение программы совместных ревизий и проверок; подготовка предложений по расширению источников средств фе</w:t>
      </w:r>
      <w:r w:rsidRPr="007163D6">
        <w:rPr>
          <w:rFonts w:ascii="LMUkrLine Cyr" w:hAnsi="LMUkrLine Cyr" w:cs="LMUkrLine Cyr"/>
          <w:sz w:val="26"/>
          <w:szCs w:val="26"/>
          <w:lang w:val="ru-RU"/>
        </w:rPr>
        <w:softHyphen/>
        <w:t>дерального бюджета и внебюджетных государственных фондов, по эффективности государственного финансового контроля; обобще</w:t>
      </w:r>
      <w:r w:rsidRPr="007163D6">
        <w:rPr>
          <w:rFonts w:ascii="LMUkrLine Cyr" w:hAnsi="LMUkrLine Cyr" w:cs="LMUkrLine Cyr"/>
          <w:sz w:val="26"/>
          <w:szCs w:val="26"/>
          <w:lang w:val="ru-RU"/>
        </w:rPr>
        <w:softHyphen/>
        <w:t>ние и распространение опыта государственного финансового кон</w:t>
      </w:r>
      <w:r w:rsidRPr="007163D6">
        <w:rPr>
          <w:rFonts w:ascii="LMUkrLine Cyr" w:hAnsi="LMUkrLine Cyr" w:cs="LMUkrLine Cyr"/>
          <w:sz w:val="26"/>
          <w:szCs w:val="26"/>
          <w:lang w:val="ru-RU"/>
        </w:rPr>
        <w:softHyphen/>
        <w:t>троля.</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Совету предоставлены права: запрашивать от министерств и других органов исполнительной власти необходимые материалы и информацию; обсуждать результаты ревизий и проверок, проводи</w:t>
      </w:r>
      <w:r w:rsidRPr="007163D6">
        <w:rPr>
          <w:rFonts w:ascii="LMUkrLine Cyr" w:hAnsi="LMUkrLine Cyr" w:cs="LMUkrLine Cyr"/>
          <w:sz w:val="26"/>
          <w:szCs w:val="26"/>
          <w:lang w:val="ru-RU"/>
        </w:rPr>
        <w:softHyphen/>
        <w:t>мых федеральными органами исполнительной власти, заслуши</w:t>
      </w:r>
      <w:r w:rsidRPr="007163D6">
        <w:rPr>
          <w:rFonts w:ascii="LMUkrLine Cyr" w:hAnsi="LMUkrLine Cyr" w:cs="LMUkrLine Cyr"/>
          <w:sz w:val="26"/>
          <w:szCs w:val="26"/>
          <w:lang w:val="ru-RU"/>
        </w:rPr>
        <w:softHyphen/>
        <w:t>вать объяснения их руководителей; вносить предложения в Пра</w:t>
      </w:r>
      <w:r w:rsidRPr="007163D6">
        <w:rPr>
          <w:rFonts w:ascii="LMUkrLine Cyr" w:hAnsi="LMUkrLine Cyr" w:cs="LMUkrLine Cyr"/>
          <w:sz w:val="26"/>
          <w:szCs w:val="26"/>
          <w:lang w:val="ru-RU"/>
        </w:rPr>
        <w:softHyphen/>
        <w:t>вительство РФ.</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Законодательство определяет формы взаимодействия органов, осуществляющих финансовый контроль, с правоохранительными органами в целях усиления его эффективности, что имеет особо важное значение в связи с ростом преступности в экономической сфере.</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 xml:space="preserve">Финансовый контроль подразделяется на несколько видов по разным основаниям. В зависимости </w:t>
      </w:r>
      <w:r w:rsidRPr="007163D6">
        <w:rPr>
          <w:rFonts w:ascii="LMUkrLine Cyr" w:hAnsi="LMUkrLine Cyr" w:cs="LMUkrLine Cyr"/>
          <w:i/>
          <w:iCs/>
          <w:sz w:val="26"/>
          <w:szCs w:val="26"/>
          <w:lang w:val="ru-RU"/>
        </w:rPr>
        <w:t>от времени проведения</w:t>
      </w:r>
      <w:r w:rsidRPr="007163D6">
        <w:rPr>
          <w:rFonts w:ascii="LMUkrLine Cyr" w:hAnsi="LMUkrLine Cyr" w:cs="LMUkrLine Cyr"/>
          <w:sz w:val="26"/>
          <w:szCs w:val="26"/>
          <w:lang w:val="ru-RU"/>
        </w:rPr>
        <w:t xml:space="preserve"> он может быть предварительным, текущим и последующим. Такие виды контроля свойственны деятельности всех контролирующих органов.</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i/>
          <w:iCs/>
          <w:sz w:val="26"/>
          <w:szCs w:val="26"/>
          <w:lang w:val="ru-RU"/>
        </w:rPr>
        <w:t>Предварительный финансовый контроль</w:t>
      </w:r>
      <w:r w:rsidRPr="007163D6">
        <w:rPr>
          <w:rFonts w:ascii="LMUkrLine Cyr" w:hAnsi="LMUkrLine Cyr" w:cs="LMUkrLine Cyr"/>
          <w:sz w:val="26"/>
          <w:szCs w:val="26"/>
          <w:lang w:val="ru-RU"/>
        </w:rPr>
        <w:t xml:space="preserve"> проводится до совер</w:t>
      </w:r>
      <w:r w:rsidRPr="007163D6">
        <w:rPr>
          <w:rFonts w:ascii="LMUkrLine Cyr" w:hAnsi="LMUkrLine Cyr" w:cs="LMUkrLine Cyr"/>
          <w:sz w:val="26"/>
          <w:szCs w:val="26"/>
          <w:lang w:val="ru-RU"/>
        </w:rPr>
        <w:softHyphen/>
        <w:t>шения операций по образованию, распределению и использованию денежных фондов. Поэтому он имеет важное значение для предуп</w:t>
      </w:r>
      <w:r w:rsidRPr="007163D6">
        <w:rPr>
          <w:rFonts w:ascii="LMUkrLine Cyr" w:hAnsi="LMUkrLine Cyr" w:cs="LMUkrLine Cyr"/>
          <w:sz w:val="26"/>
          <w:szCs w:val="26"/>
          <w:lang w:val="ru-RU"/>
        </w:rPr>
        <w:softHyphen/>
        <w:t>реждения нарушений финансовой дисциплины. В этом случае проверяются подлежащие утверждению и исполнению докумен</w:t>
      </w:r>
      <w:r w:rsidRPr="007163D6">
        <w:rPr>
          <w:rFonts w:ascii="LMUkrLine Cyr" w:hAnsi="LMUkrLine Cyr" w:cs="LMUkrLine Cyr"/>
          <w:sz w:val="26"/>
          <w:szCs w:val="26"/>
          <w:lang w:val="ru-RU"/>
        </w:rPr>
        <w:softHyphen/>
        <w:t>ты, которые служат основанием для осуществления финансовой деятельности, — проекты бюджетов, финансовых планов и смет, кредитные и кассовые заявки и т.п.</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i/>
          <w:iCs/>
          <w:sz w:val="26"/>
          <w:szCs w:val="26"/>
          <w:lang w:val="ru-RU"/>
        </w:rPr>
        <w:t xml:space="preserve">Текущий финансовый контроль – </w:t>
      </w:r>
      <w:r w:rsidRPr="007163D6">
        <w:rPr>
          <w:rFonts w:ascii="LMUkrLine Cyr" w:hAnsi="LMUkrLine Cyr" w:cs="LMUkrLine Cyr"/>
          <w:sz w:val="26"/>
          <w:szCs w:val="26"/>
          <w:lang w:val="ru-RU"/>
        </w:rPr>
        <w:t>это контроль в процессе со</w:t>
      </w:r>
      <w:r w:rsidRPr="007163D6">
        <w:rPr>
          <w:rFonts w:ascii="LMUkrLine Cyr" w:hAnsi="LMUkrLine Cyr" w:cs="LMUkrLine Cyr"/>
          <w:sz w:val="26"/>
          <w:szCs w:val="26"/>
          <w:lang w:val="ru-RU"/>
        </w:rPr>
        <w:softHyphen/>
        <w:t>вершения денежных операций (в ходе выполнения финансовых обязательств перед государством, получения и использования де</w:t>
      </w:r>
      <w:r w:rsidRPr="007163D6">
        <w:rPr>
          <w:rFonts w:ascii="LMUkrLine Cyr" w:hAnsi="LMUkrLine Cyr" w:cs="LMUkrLine Cyr"/>
          <w:sz w:val="26"/>
          <w:szCs w:val="26"/>
          <w:lang w:val="ru-RU"/>
        </w:rPr>
        <w:softHyphen/>
        <w:t>нежных средств для административно-хозяйственных расходов, кап. строительства и т.д.).</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i/>
          <w:iCs/>
          <w:sz w:val="26"/>
          <w:szCs w:val="26"/>
          <w:lang w:val="ru-RU"/>
        </w:rPr>
        <w:t xml:space="preserve">Последующий финансовый контроль – </w:t>
      </w:r>
      <w:r w:rsidRPr="007163D6">
        <w:rPr>
          <w:rFonts w:ascii="LMUkrLine Cyr" w:hAnsi="LMUkrLine Cyr" w:cs="LMUkrLine Cyr"/>
          <w:sz w:val="26"/>
          <w:szCs w:val="26"/>
          <w:lang w:val="ru-RU"/>
        </w:rPr>
        <w:t>это контроль, осущест</w:t>
      </w:r>
      <w:r w:rsidRPr="007163D6">
        <w:rPr>
          <w:rFonts w:ascii="LMUkrLine Cyr" w:hAnsi="LMUkrLine Cyr" w:cs="LMUkrLine Cyr"/>
          <w:sz w:val="26"/>
          <w:szCs w:val="26"/>
          <w:lang w:val="ru-RU"/>
        </w:rPr>
        <w:softHyphen/>
        <w:t>вляемый после совершения финансовых операций (после исполне</w:t>
      </w:r>
      <w:r w:rsidRPr="007163D6">
        <w:rPr>
          <w:rFonts w:ascii="LMUkrLine Cyr" w:hAnsi="LMUkrLine Cyr" w:cs="LMUkrLine Cyr"/>
          <w:sz w:val="26"/>
          <w:szCs w:val="26"/>
          <w:lang w:val="ru-RU"/>
        </w:rPr>
        <w:softHyphen/>
        <w:t>ния доходной и расходной частей бюджета; использования пред</w:t>
      </w:r>
      <w:r w:rsidRPr="007163D6">
        <w:rPr>
          <w:rFonts w:ascii="LMUkrLine Cyr" w:hAnsi="LMUkrLine Cyr" w:cs="LMUkrLine Cyr"/>
          <w:sz w:val="26"/>
          <w:szCs w:val="26"/>
          <w:lang w:val="ru-RU"/>
        </w:rPr>
        <w:softHyphen/>
        <w:t>приятием или учреждением денежных средств, уплаты налогов и т.п.). В этом случае определяется состояние финансовой дисцип</w:t>
      </w:r>
      <w:r w:rsidRPr="007163D6">
        <w:rPr>
          <w:rFonts w:ascii="LMUkrLine Cyr" w:hAnsi="LMUkrLine Cyr" w:cs="LMUkrLine Cyr"/>
          <w:sz w:val="26"/>
          <w:szCs w:val="26"/>
          <w:lang w:val="ru-RU"/>
        </w:rPr>
        <w:softHyphen/>
        <w:t>лины, выявляются ее нарушения, пути предупреждения и меры по их устранению.</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 xml:space="preserve">Можно выделить </w:t>
      </w:r>
      <w:r w:rsidRPr="007163D6">
        <w:rPr>
          <w:rFonts w:ascii="LMUkrLine Cyr" w:hAnsi="LMUkrLine Cyr" w:cs="LMUkrLine Cyr"/>
          <w:i/>
          <w:iCs/>
          <w:sz w:val="26"/>
          <w:szCs w:val="26"/>
          <w:lang w:val="ru-RU"/>
        </w:rPr>
        <w:t>обязательный</w:t>
      </w:r>
      <w:r w:rsidRPr="007163D6">
        <w:rPr>
          <w:rFonts w:ascii="LMUkrLine Cyr" w:hAnsi="LMUkrLine Cyr" w:cs="LMUkrLine Cyr"/>
          <w:sz w:val="26"/>
          <w:szCs w:val="26"/>
          <w:lang w:val="ru-RU"/>
        </w:rPr>
        <w:t xml:space="preserve"> и </w:t>
      </w:r>
      <w:r w:rsidRPr="007163D6">
        <w:rPr>
          <w:rFonts w:ascii="LMUkrLine Cyr" w:hAnsi="LMUkrLine Cyr" w:cs="LMUkrLine Cyr"/>
          <w:i/>
          <w:iCs/>
          <w:sz w:val="26"/>
          <w:szCs w:val="26"/>
          <w:lang w:val="ru-RU"/>
        </w:rPr>
        <w:t>инициативный</w:t>
      </w:r>
      <w:r w:rsidRPr="007163D6">
        <w:rPr>
          <w:rFonts w:ascii="LMUkrLine Cyr" w:hAnsi="LMUkrLine Cyr" w:cs="LMUkrLine Cyr"/>
          <w:sz w:val="26"/>
          <w:szCs w:val="26"/>
          <w:lang w:val="ru-RU"/>
        </w:rPr>
        <w:t xml:space="preserve"> финансовый контроль. Обязательный проводится: а) в силу требований законо</w:t>
      </w:r>
      <w:r w:rsidRPr="007163D6">
        <w:rPr>
          <w:rFonts w:ascii="LMUkrLine Cyr" w:hAnsi="LMUkrLine Cyr" w:cs="LMUkrLine Cyr"/>
          <w:sz w:val="26"/>
          <w:szCs w:val="26"/>
          <w:lang w:val="ru-RU"/>
        </w:rPr>
        <w:softHyphen/>
        <w:t>дательства, например контроль со стороны представительных (за</w:t>
      </w:r>
      <w:r w:rsidRPr="007163D6">
        <w:rPr>
          <w:rFonts w:ascii="LMUkrLine Cyr" w:hAnsi="LMUkrLine Cyr" w:cs="LMUkrLine Cyr"/>
          <w:sz w:val="26"/>
          <w:szCs w:val="26"/>
          <w:lang w:val="ru-RU"/>
        </w:rPr>
        <w:softHyphen/>
        <w:t>конодательных) органов власти за исполнением бюджета по ито</w:t>
      </w:r>
      <w:r w:rsidRPr="007163D6">
        <w:rPr>
          <w:rFonts w:ascii="LMUkrLine Cyr" w:hAnsi="LMUkrLine Cyr" w:cs="LMUkrLine Cyr"/>
          <w:sz w:val="26"/>
          <w:szCs w:val="26"/>
          <w:lang w:val="ru-RU"/>
        </w:rPr>
        <w:softHyphen/>
        <w:t>гам за год; б) по решению компетентных государственных органов (например, проверки и обследования налогоплательщиков по во</w:t>
      </w:r>
      <w:r w:rsidRPr="007163D6">
        <w:rPr>
          <w:rFonts w:ascii="LMUkrLine Cyr" w:hAnsi="LMUkrLine Cyr" w:cs="LMUkrLine Cyr"/>
          <w:sz w:val="26"/>
          <w:szCs w:val="26"/>
          <w:lang w:val="ru-RU"/>
        </w:rPr>
        <w:softHyphen/>
        <w:t>просам налогообложения со стороны налоговых органов, кон</w:t>
      </w:r>
      <w:r w:rsidRPr="007163D6">
        <w:rPr>
          <w:rFonts w:ascii="LMUkrLine Cyr" w:hAnsi="LMUkrLine Cyr" w:cs="LMUkrLine Cyr"/>
          <w:sz w:val="26"/>
          <w:szCs w:val="26"/>
          <w:lang w:val="ru-RU"/>
        </w:rPr>
        <w:softHyphen/>
        <w:t>троль, проводимый на основе решений правоохранительных орга</w:t>
      </w:r>
      <w:r w:rsidRPr="007163D6">
        <w:rPr>
          <w:rFonts w:ascii="LMUkrLine Cyr" w:hAnsi="LMUkrLine Cyr" w:cs="LMUkrLine Cyr"/>
          <w:sz w:val="26"/>
          <w:szCs w:val="26"/>
          <w:lang w:val="ru-RU"/>
        </w:rPr>
        <w:softHyphen/>
        <w:t>нов). Инициативный финансовый контроль осуществляется по самостоятельному решению хозяйствующих субъектов.</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 xml:space="preserve">Возможны и другие основания классификации финансового контроля, в частности, в зависимости от </w:t>
      </w:r>
      <w:r w:rsidRPr="007163D6">
        <w:rPr>
          <w:rFonts w:ascii="LMUkrLine Cyr" w:hAnsi="LMUkrLine Cyr" w:cs="LMUkrLine Cyr"/>
          <w:i/>
          <w:iCs/>
          <w:sz w:val="26"/>
          <w:szCs w:val="26"/>
          <w:lang w:val="ru-RU"/>
        </w:rPr>
        <w:t>органов (субъектов),</w:t>
      </w:r>
      <w:r w:rsidRPr="007163D6">
        <w:rPr>
          <w:rFonts w:ascii="LMUkrLine Cyr" w:hAnsi="LMUkrLine Cyr" w:cs="LMUkrLine Cyr"/>
          <w:sz w:val="26"/>
          <w:szCs w:val="26"/>
          <w:lang w:val="ru-RU"/>
        </w:rPr>
        <w:t xml:space="preserve"> осу</w:t>
      </w:r>
      <w:r w:rsidRPr="007163D6">
        <w:rPr>
          <w:rFonts w:ascii="LMUkrLine Cyr" w:hAnsi="LMUkrLine Cyr" w:cs="LMUkrLine Cyr"/>
          <w:sz w:val="26"/>
          <w:szCs w:val="26"/>
          <w:lang w:val="ru-RU"/>
        </w:rPr>
        <w:softHyphen/>
        <w:t>ществляющих его. В этом случае выделяется финансовый кон</w:t>
      </w:r>
      <w:r w:rsidRPr="007163D6">
        <w:rPr>
          <w:rFonts w:ascii="LMUkrLine Cyr" w:hAnsi="LMUkrLine Cyr" w:cs="LMUkrLine Cyr"/>
          <w:sz w:val="26"/>
          <w:szCs w:val="26"/>
          <w:lang w:val="ru-RU"/>
        </w:rPr>
        <w:softHyphen/>
        <w:t>троль: а) представительных органов государственной власти и местного самоуправления; б) аппарата Президента РФ; в) исполни</w:t>
      </w:r>
      <w:r w:rsidRPr="007163D6">
        <w:rPr>
          <w:rFonts w:ascii="LMUkrLine Cyr" w:hAnsi="LMUkrLine Cyr" w:cs="LMUkrLine Cyr"/>
          <w:sz w:val="26"/>
          <w:szCs w:val="26"/>
          <w:lang w:val="ru-RU"/>
        </w:rPr>
        <w:softHyphen/>
        <w:t>тельных органов власти общей компетенции; г) финансово-кредит</w:t>
      </w:r>
      <w:r w:rsidRPr="007163D6">
        <w:rPr>
          <w:rFonts w:ascii="LMUkrLine Cyr" w:hAnsi="LMUkrLine Cyr" w:cs="LMUkrLine Cyr"/>
          <w:sz w:val="26"/>
          <w:szCs w:val="26"/>
          <w:lang w:val="ru-RU"/>
        </w:rPr>
        <w:softHyphen/>
        <w:t>ных органов; д) ведомственный и внутрихозяйственный; е) общественный; ж) аудиторский.</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 xml:space="preserve">Принцип разделения властей придает финансовому контролю за деятельностью органов исполнительной власти со </w:t>
      </w:r>
      <w:r w:rsidRPr="007163D6">
        <w:rPr>
          <w:rFonts w:ascii="LMUkrLine Cyr" w:hAnsi="LMUkrLine Cyr" w:cs="LMUkrLine Cyr"/>
          <w:i/>
          <w:iCs/>
          <w:sz w:val="26"/>
          <w:szCs w:val="26"/>
          <w:lang w:val="ru-RU"/>
        </w:rPr>
        <w:t>стороны орга</w:t>
      </w:r>
      <w:r w:rsidRPr="007163D6">
        <w:rPr>
          <w:rFonts w:ascii="LMUkrLine Cyr" w:hAnsi="LMUkrLine Cyr" w:cs="LMUkrLine Cyr"/>
          <w:i/>
          <w:iCs/>
          <w:sz w:val="26"/>
          <w:szCs w:val="26"/>
          <w:lang w:val="ru-RU"/>
        </w:rPr>
        <w:softHyphen/>
        <w:t>нов представительной власти</w:t>
      </w:r>
      <w:r w:rsidRPr="007163D6">
        <w:rPr>
          <w:rFonts w:ascii="LMUkrLine Cyr" w:hAnsi="LMUkrLine Cyr" w:cs="LMUkrLine Cyr"/>
          <w:sz w:val="26"/>
          <w:szCs w:val="26"/>
          <w:lang w:val="ru-RU"/>
        </w:rPr>
        <w:t xml:space="preserve"> исключительно важную роль, оп</w:t>
      </w:r>
      <w:r w:rsidRPr="007163D6">
        <w:rPr>
          <w:rFonts w:ascii="LMUkrLine Cyr" w:hAnsi="LMUkrLine Cyr" w:cs="LMUkrLine Cyr"/>
          <w:sz w:val="26"/>
          <w:szCs w:val="26"/>
          <w:lang w:val="ru-RU"/>
        </w:rPr>
        <w:softHyphen/>
        <w:t>ределяет его новое содержание. Основы этого контроля закрепле</w:t>
      </w:r>
      <w:r w:rsidRPr="007163D6">
        <w:rPr>
          <w:rFonts w:ascii="LMUkrLine Cyr" w:hAnsi="LMUkrLine Cyr" w:cs="LMUkrLine Cyr"/>
          <w:sz w:val="26"/>
          <w:szCs w:val="26"/>
          <w:lang w:val="ru-RU"/>
        </w:rPr>
        <w:softHyphen/>
        <w:t>ны конституционно: в Конституции РФ, в конституциях респуб</w:t>
      </w:r>
      <w:r w:rsidRPr="007163D6">
        <w:rPr>
          <w:rFonts w:ascii="LMUkrLine Cyr" w:hAnsi="LMUkrLine Cyr" w:cs="LMUkrLine Cyr"/>
          <w:sz w:val="26"/>
          <w:szCs w:val="26"/>
          <w:lang w:val="ru-RU"/>
        </w:rPr>
        <w:softHyphen/>
        <w:t>лик в составе Федерации, а также в уставах краев, областей, дру</w:t>
      </w:r>
      <w:r w:rsidRPr="007163D6">
        <w:rPr>
          <w:rFonts w:ascii="LMUkrLine Cyr" w:hAnsi="LMUkrLine Cyr" w:cs="LMUkrLine Cyr"/>
          <w:sz w:val="26"/>
          <w:szCs w:val="26"/>
          <w:lang w:val="ru-RU"/>
        </w:rPr>
        <w:softHyphen/>
        <w:t>гих субъектов Федерации. Финансовый контроль в них выделен особо.</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Так, Государственная Дума рассматривает и утверждает отчет об исполнении федерального бюджета, представляемый ей Прави</w:t>
      </w:r>
      <w:r w:rsidRPr="007163D6">
        <w:rPr>
          <w:rFonts w:ascii="LMUkrLine Cyr" w:hAnsi="LMUkrLine Cyr" w:cs="LMUkrLine Cyr"/>
          <w:sz w:val="26"/>
          <w:szCs w:val="26"/>
          <w:lang w:val="ru-RU"/>
        </w:rPr>
        <w:softHyphen/>
        <w:t>тельством РФ (пункт “а” части 1 статьи 114 Конституции РФ), а также отчеты о внебюджетных государственных социальных фондах. Контроль</w:t>
      </w:r>
      <w:r w:rsidRPr="007163D6">
        <w:rPr>
          <w:rFonts w:ascii="LMUkrLine Cyr" w:hAnsi="LMUkrLine Cyr" w:cs="LMUkrLine Cyr"/>
          <w:sz w:val="26"/>
          <w:szCs w:val="26"/>
          <w:lang w:val="ru-RU"/>
        </w:rPr>
        <w:softHyphen/>
        <w:t>ные функции в области финансов выполняют также комитеты и комиссии, образуемые Советом Федерации и Государственной Думой в рамках своих предметов ведения (часть 3 статьи 101 Конститу</w:t>
      </w:r>
      <w:r w:rsidRPr="007163D6">
        <w:rPr>
          <w:rFonts w:ascii="LMUkrLine Cyr" w:hAnsi="LMUkrLine Cyr" w:cs="LMUkrLine Cyr"/>
          <w:sz w:val="26"/>
          <w:szCs w:val="26"/>
          <w:lang w:val="ru-RU"/>
        </w:rPr>
        <w:softHyphen/>
        <w:t>ции РФ). Особая роль среди них принадлежит Комитету Государ</w:t>
      </w:r>
      <w:r w:rsidRPr="007163D6">
        <w:rPr>
          <w:rFonts w:ascii="LMUkrLine Cyr" w:hAnsi="LMUkrLine Cyr" w:cs="LMUkrLine Cyr"/>
          <w:sz w:val="26"/>
          <w:szCs w:val="26"/>
          <w:lang w:val="ru-RU"/>
        </w:rPr>
        <w:softHyphen/>
        <w:t>ственной Думы по бюджету, налогам, банкам и финансам и Коми</w:t>
      </w:r>
      <w:r w:rsidRPr="007163D6">
        <w:rPr>
          <w:rFonts w:ascii="LMUkrLine Cyr" w:hAnsi="LMUkrLine Cyr" w:cs="LMUkrLine Cyr"/>
          <w:sz w:val="26"/>
          <w:szCs w:val="26"/>
          <w:lang w:val="ru-RU"/>
        </w:rPr>
        <w:softHyphen/>
        <w:t>тету Совета Федерации по бюджету, финансовому, валютному и кредитному регулированию, осуществляющих контроль в этой об</w:t>
      </w:r>
      <w:r w:rsidRPr="007163D6">
        <w:rPr>
          <w:rFonts w:ascii="LMUkrLine Cyr" w:hAnsi="LMUkrLine Cyr" w:cs="LMUkrLine Cyr"/>
          <w:sz w:val="26"/>
          <w:szCs w:val="26"/>
          <w:lang w:val="ru-RU"/>
        </w:rPr>
        <w:softHyphen/>
        <w:t>ласти в целом. Финансовый контроль Совета Федерации и Государственной Думы проводится также в процессе слушаний соответствующих вопросов на их заседаниях. Так, Государственная Дума проводит слушания по вопросам формирования и исполнения фе</w:t>
      </w:r>
      <w:r w:rsidRPr="007163D6">
        <w:rPr>
          <w:rFonts w:ascii="LMUkrLine Cyr" w:hAnsi="LMUkrLine Cyr" w:cs="LMUkrLine Cyr"/>
          <w:sz w:val="26"/>
          <w:szCs w:val="26"/>
          <w:lang w:val="ru-RU"/>
        </w:rPr>
        <w:softHyphen/>
        <w:t>дерального бюджета. Согласно части 5 статьи 101 Конституции РФ для осуществления контроля за исполнением федерального бюджета Совет Федерации и Государственная Дума образуют Счетную па</w:t>
      </w:r>
      <w:r w:rsidRPr="007163D6">
        <w:rPr>
          <w:rFonts w:ascii="LMUkrLine Cyr" w:hAnsi="LMUkrLine Cyr" w:cs="LMUkrLine Cyr"/>
          <w:sz w:val="26"/>
          <w:szCs w:val="26"/>
          <w:lang w:val="ru-RU"/>
        </w:rPr>
        <w:softHyphen/>
        <w:t>лату РФ</w:t>
      </w:r>
      <w:r w:rsidRPr="007163D6">
        <w:rPr>
          <w:rFonts w:ascii="LMUkrLine" w:hAnsi="LMUkrLine" w:cs="LMUkrLine"/>
          <w:i/>
          <w:iCs/>
          <w:sz w:val="26"/>
          <w:szCs w:val="26"/>
          <w:lang w:val="ru-RU"/>
        </w:rPr>
        <w:t>.</w:t>
      </w:r>
      <w:r w:rsidRPr="007163D6">
        <w:rPr>
          <w:rFonts w:ascii="LMUkrLine Cyr" w:hAnsi="LMUkrLine Cyr" w:cs="LMUkrLine Cyr"/>
          <w:sz w:val="26"/>
          <w:szCs w:val="26"/>
          <w:lang w:val="ru-RU"/>
        </w:rPr>
        <w:t xml:space="preserve"> Состав и порядок деятельности Счетной палаты опреде</w:t>
      </w:r>
      <w:r w:rsidRPr="007163D6">
        <w:rPr>
          <w:rFonts w:ascii="LMUkrLine Cyr" w:hAnsi="LMUkrLine Cyr" w:cs="LMUkrLine Cyr"/>
          <w:sz w:val="26"/>
          <w:szCs w:val="26"/>
          <w:lang w:val="ru-RU"/>
        </w:rPr>
        <w:softHyphen/>
        <w:t>ляются федеральным законом. К ведению Государственной Думы относятся назначение на должность и освобождение от должности Председателя Счетной палаты и половины состава ее аудиторов. Совет Федерации назначает и освобождает от должности замести</w:t>
      </w:r>
      <w:r w:rsidRPr="007163D6">
        <w:rPr>
          <w:rFonts w:ascii="LMUkrLine Cyr" w:hAnsi="LMUkrLine Cyr" w:cs="LMUkrLine Cyr"/>
          <w:sz w:val="26"/>
          <w:szCs w:val="26"/>
          <w:lang w:val="ru-RU"/>
        </w:rPr>
        <w:softHyphen/>
        <w:t>теля Председателя счетной палаты и также половину состава ее аудиторов (пункт “и” части 1 статьи 102 и пункт “г” части 1 статьи 103 Конституции РФ).</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Счетная палата Российской Федерации наделена широкими полномочиями в сфере финансового контроля. Согласно Закону это постоянно действующий орган государственного финансового контроля, подотчетный Федеральному Собранию РФ. В рамках задач, определенных законодательством, Счетная палата обладает организационной и функциональной независимостью (статья 1 За</w:t>
      </w:r>
      <w:r w:rsidRPr="007163D6">
        <w:rPr>
          <w:rFonts w:ascii="LMUkrLine Cyr" w:hAnsi="LMUkrLine Cyr" w:cs="LMUkrLine Cyr"/>
          <w:sz w:val="26"/>
          <w:szCs w:val="26"/>
          <w:lang w:val="ru-RU"/>
        </w:rPr>
        <w:softHyphen/>
        <w:t>кона).</w:t>
      </w:r>
    </w:p>
    <w:p w:rsidR="007163D6" w:rsidRPr="007163D6" w:rsidRDefault="007163D6">
      <w:pPr>
        <w:widowControl w:val="0"/>
        <w:spacing w:line="360" w:lineRule="auto"/>
        <w:ind w:firstLine="340"/>
        <w:jc w:val="both"/>
        <w:rPr>
          <w:rFonts w:ascii="LMUkrLine" w:hAnsi="LMUkrLine" w:cs="LMUkrLine"/>
          <w:sz w:val="26"/>
          <w:szCs w:val="26"/>
          <w:lang w:val="ru-RU"/>
        </w:rPr>
      </w:pPr>
      <w:r w:rsidRPr="007163D6">
        <w:rPr>
          <w:rFonts w:ascii="LMUkrLine Cyr" w:hAnsi="LMUkrLine Cyr" w:cs="LMUkrLine Cyr"/>
          <w:sz w:val="26"/>
          <w:szCs w:val="26"/>
          <w:lang w:val="ru-RU"/>
        </w:rPr>
        <w:t>Деятельность Счетной палаты направлена на проведение кон</w:t>
      </w:r>
      <w:r w:rsidRPr="007163D6">
        <w:rPr>
          <w:rFonts w:ascii="LMUkrLine Cyr" w:hAnsi="LMUkrLine Cyr" w:cs="LMUkrLine Cyr"/>
          <w:sz w:val="26"/>
          <w:szCs w:val="26"/>
          <w:lang w:val="ru-RU"/>
        </w:rPr>
        <w:softHyphen/>
        <w:t>трольно-аналитических мер в отношении намечаемых, осуществляемых и уже произведенных государственных расходов. К ее задачам относятся</w:t>
      </w:r>
      <w:r w:rsidRPr="007163D6">
        <w:rPr>
          <w:rStyle w:val="a9"/>
          <w:rFonts w:ascii="LMUkrLine" w:hAnsi="LMUkrLine" w:cs="LMUkrLine"/>
          <w:sz w:val="26"/>
          <w:szCs w:val="26"/>
          <w:lang w:val="ru-RU"/>
        </w:rPr>
        <w:footnoteReference w:id="22"/>
      </w:r>
      <w:r w:rsidRPr="007163D6">
        <w:rPr>
          <w:rFonts w:ascii="LMUkrLine" w:hAnsi="LMUkrLine" w:cs="LMUkrLine"/>
          <w:sz w:val="26"/>
          <w:szCs w:val="26"/>
          <w:lang w:val="ru-RU"/>
        </w:rPr>
        <w:t>:</w:t>
      </w:r>
    </w:p>
    <w:p w:rsidR="007163D6" w:rsidRPr="007163D6" w:rsidRDefault="007163D6" w:rsidP="00EE620E">
      <w:pPr>
        <w:widowControl w:val="0"/>
        <w:numPr>
          <w:ilvl w:val="0"/>
          <w:numId w:val="28"/>
        </w:numPr>
        <w:tabs>
          <w:tab w:val="clear" w:pos="1040"/>
          <w:tab w:val="num" w:pos="720"/>
        </w:tabs>
        <w:spacing w:line="360" w:lineRule="auto"/>
        <w:ind w:left="720" w:hanging="360"/>
        <w:jc w:val="both"/>
        <w:rPr>
          <w:rFonts w:ascii="LMUkrLine Cyr" w:hAnsi="LMUkrLine Cyr" w:cs="LMUkrLine Cyr"/>
          <w:sz w:val="26"/>
          <w:szCs w:val="26"/>
          <w:lang w:val="ru-RU"/>
        </w:rPr>
      </w:pPr>
      <w:r w:rsidRPr="007163D6">
        <w:rPr>
          <w:rFonts w:ascii="LMUkrLine Cyr" w:hAnsi="LMUkrLine Cyr" w:cs="LMUkrLine Cyr"/>
          <w:sz w:val="26"/>
          <w:szCs w:val="26"/>
          <w:lang w:val="ru-RU"/>
        </w:rPr>
        <w:t>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 государственных средств и использова</w:t>
      </w:r>
      <w:r w:rsidRPr="007163D6">
        <w:rPr>
          <w:rFonts w:ascii="LMUkrLine Cyr" w:hAnsi="LMUkrLine Cyr" w:cs="LMUkrLine Cyr"/>
          <w:sz w:val="26"/>
          <w:szCs w:val="26"/>
          <w:lang w:val="ru-RU"/>
        </w:rPr>
        <w:softHyphen/>
        <w:t>ния федеральной собственности;</w:t>
      </w:r>
    </w:p>
    <w:p w:rsidR="007163D6" w:rsidRPr="007163D6" w:rsidRDefault="007163D6" w:rsidP="00EE620E">
      <w:pPr>
        <w:widowControl w:val="0"/>
        <w:numPr>
          <w:ilvl w:val="0"/>
          <w:numId w:val="28"/>
        </w:numPr>
        <w:tabs>
          <w:tab w:val="clear" w:pos="1040"/>
          <w:tab w:val="num" w:pos="720"/>
        </w:tabs>
        <w:spacing w:line="360" w:lineRule="auto"/>
        <w:ind w:left="720" w:hanging="360"/>
        <w:jc w:val="both"/>
        <w:rPr>
          <w:rFonts w:ascii="LMUkrLine Cyr" w:hAnsi="LMUkrLine Cyr" w:cs="LMUkrLine Cyr"/>
          <w:sz w:val="26"/>
          <w:szCs w:val="26"/>
          <w:lang w:val="ru-RU"/>
        </w:rPr>
      </w:pPr>
      <w:r w:rsidRPr="007163D6">
        <w:rPr>
          <w:rFonts w:ascii="LMUkrLine Cyr" w:hAnsi="LMUkrLine Cyr" w:cs="LMUkrLine Cyr"/>
          <w:sz w:val="26"/>
          <w:szCs w:val="26"/>
          <w:lang w:val="ru-RU"/>
        </w:rPr>
        <w:t>оценка обоснованности доходных и расходных статей проек</w:t>
      </w:r>
      <w:r w:rsidRPr="007163D6">
        <w:rPr>
          <w:rFonts w:ascii="LMUkrLine Cyr" w:hAnsi="LMUkrLine Cyr" w:cs="LMUkrLine Cyr"/>
          <w:sz w:val="26"/>
          <w:szCs w:val="26"/>
          <w:lang w:val="ru-RU"/>
        </w:rPr>
        <w:softHyphen/>
        <w:t>тов федерального бюджета и бюджетов федеральных внебюджет</w:t>
      </w:r>
      <w:r w:rsidRPr="007163D6">
        <w:rPr>
          <w:rFonts w:ascii="LMUkrLine Cyr" w:hAnsi="LMUkrLine Cyr" w:cs="LMUkrLine Cyr"/>
          <w:sz w:val="26"/>
          <w:szCs w:val="26"/>
          <w:lang w:val="ru-RU"/>
        </w:rPr>
        <w:softHyphen/>
        <w:t>ных фондов;</w:t>
      </w:r>
    </w:p>
    <w:p w:rsidR="007163D6" w:rsidRPr="007163D6" w:rsidRDefault="007163D6" w:rsidP="00EE620E">
      <w:pPr>
        <w:widowControl w:val="0"/>
        <w:numPr>
          <w:ilvl w:val="0"/>
          <w:numId w:val="28"/>
        </w:numPr>
        <w:tabs>
          <w:tab w:val="clear" w:pos="1040"/>
          <w:tab w:val="num" w:pos="720"/>
        </w:tabs>
        <w:spacing w:line="360" w:lineRule="auto"/>
        <w:ind w:left="720" w:hanging="360"/>
        <w:jc w:val="both"/>
        <w:rPr>
          <w:rFonts w:ascii="LMUkrLine Cyr" w:hAnsi="LMUkrLine Cyr" w:cs="LMUkrLine Cyr"/>
          <w:sz w:val="26"/>
          <w:szCs w:val="26"/>
          <w:lang w:val="ru-RU"/>
        </w:rPr>
      </w:pPr>
      <w:r w:rsidRPr="007163D6">
        <w:rPr>
          <w:rFonts w:ascii="LMUkrLine Cyr" w:hAnsi="LMUkrLine Cyr" w:cs="LMUkrLine Cyr"/>
          <w:sz w:val="26"/>
          <w:szCs w:val="26"/>
          <w:lang w:val="ru-RU"/>
        </w:rPr>
        <w:t>финансовая экспертиза проектов федеральных законов, а также иных нормативных правовых актов органов государствен</w:t>
      </w:r>
      <w:r w:rsidRPr="007163D6">
        <w:rPr>
          <w:rFonts w:ascii="LMUkrLine Cyr" w:hAnsi="LMUkrLine Cyr" w:cs="LMUkrLine Cyr"/>
          <w:sz w:val="26"/>
          <w:szCs w:val="26"/>
          <w:lang w:val="ru-RU"/>
        </w:rPr>
        <w:softHyphen/>
        <w:t>ной власти, предусматривающих расходы, покрываемые за счет средств федерального бюджета, или влияющих на формирование федерального бюджета и бюджетов федеральных внебюджетных фондов;</w:t>
      </w:r>
    </w:p>
    <w:p w:rsidR="007163D6" w:rsidRPr="007163D6" w:rsidRDefault="007163D6" w:rsidP="00EE620E">
      <w:pPr>
        <w:widowControl w:val="0"/>
        <w:numPr>
          <w:ilvl w:val="0"/>
          <w:numId w:val="28"/>
        </w:numPr>
        <w:tabs>
          <w:tab w:val="clear" w:pos="1040"/>
          <w:tab w:val="num" w:pos="720"/>
        </w:tabs>
        <w:spacing w:line="360" w:lineRule="auto"/>
        <w:ind w:left="720" w:hanging="360"/>
        <w:jc w:val="both"/>
        <w:rPr>
          <w:rFonts w:ascii="LMUkrLine Cyr" w:hAnsi="LMUkrLine Cyr" w:cs="LMUkrLine Cyr"/>
          <w:sz w:val="26"/>
          <w:szCs w:val="26"/>
          <w:lang w:val="ru-RU"/>
        </w:rPr>
      </w:pPr>
      <w:r w:rsidRPr="007163D6">
        <w:rPr>
          <w:rFonts w:ascii="LMUkrLine Cyr" w:hAnsi="LMUkrLine Cyr" w:cs="LMUkrLine Cyr"/>
          <w:sz w:val="26"/>
          <w:szCs w:val="26"/>
          <w:lang w:val="ru-RU"/>
        </w:rPr>
        <w:t>анализ выявленных отклонений от установленных показате</w:t>
      </w:r>
      <w:r w:rsidRPr="007163D6">
        <w:rPr>
          <w:rFonts w:ascii="LMUkrLine Cyr" w:hAnsi="LMUkrLine Cyr" w:cs="LMUkrLine Cyr"/>
          <w:sz w:val="26"/>
          <w:szCs w:val="26"/>
          <w:lang w:val="ru-RU"/>
        </w:rPr>
        <w:softHyphen/>
        <w:t>лей федерального бюджета и бюджетов федеральных внебюджет</w:t>
      </w:r>
      <w:r w:rsidRPr="007163D6">
        <w:rPr>
          <w:rFonts w:ascii="LMUkrLine Cyr" w:hAnsi="LMUkrLine Cyr" w:cs="LMUkrLine Cyr"/>
          <w:sz w:val="26"/>
          <w:szCs w:val="26"/>
          <w:lang w:val="ru-RU"/>
        </w:rPr>
        <w:softHyphen/>
        <w:t>ных фондов и подготовка предложений, направленных на их уст</w:t>
      </w:r>
      <w:r w:rsidRPr="007163D6">
        <w:rPr>
          <w:rFonts w:ascii="LMUkrLine Cyr" w:hAnsi="LMUkrLine Cyr" w:cs="LMUkrLine Cyr"/>
          <w:sz w:val="26"/>
          <w:szCs w:val="26"/>
          <w:lang w:val="ru-RU"/>
        </w:rPr>
        <w:softHyphen/>
        <w:t>ранение, а также на совершенствование бюджетного процесса в целом;</w:t>
      </w:r>
    </w:p>
    <w:p w:rsidR="007163D6" w:rsidRPr="007163D6" w:rsidRDefault="007163D6" w:rsidP="00EE620E">
      <w:pPr>
        <w:widowControl w:val="0"/>
        <w:numPr>
          <w:ilvl w:val="0"/>
          <w:numId w:val="28"/>
        </w:numPr>
        <w:tabs>
          <w:tab w:val="clear" w:pos="1040"/>
          <w:tab w:val="num" w:pos="720"/>
        </w:tabs>
        <w:spacing w:line="360" w:lineRule="auto"/>
        <w:ind w:left="720" w:hanging="360"/>
        <w:jc w:val="both"/>
        <w:rPr>
          <w:rFonts w:ascii="LMUkrLine Cyr" w:hAnsi="LMUkrLine Cyr" w:cs="LMUkrLine Cyr"/>
          <w:sz w:val="26"/>
          <w:szCs w:val="26"/>
          <w:lang w:val="ru-RU"/>
        </w:rPr>
      </w:pPr>
      <w:r w:rsidRPr="007163D6">
        <w:rPr>
          <w:rFonts w:ascii="LMUkrLine Cyr" w:hAnsi="LMUkrLine Cyr" w:cs="LMUkrLine Cyr"/>
          <w:sz w:val="26"/>
          <w:szCs w:val="26"/>
          <w:lang w:val="ru-RU"/>
        </w:rPr>
        <w:t>контроль за законностью и своевременностью движения средств федерального бюджета и средств федеральных внебюджет</w:t>
      </w:r>
      <w:r w:rsidRPr="007163D6">
        <w:rPr>
          <w:rFonts w:ascii="LMUkrLine Cyr" w:hAnsi="LMUkrLine Cyr" w:cs="LMUkrLine Cyr"/>
          <w:sz w:val="26"/>
          <w:szCs w:val="26"/>
          <w:lang w:val="ru-RU"/>
        </w:rPr>
        <w:softHyphen/>
        <w:t>ных фондов в Центральном банке Российской Федерации, уполно</w:t>
      </w:r>
      <w:r w:rsidRPr="007163D6">
        <w:rPr>
          <w:rFonts w:ascii="LMUkrLine Cyr" w:hAnsi="LMUkrLine Cyr" w:cs="LMUkrLine Cyr"/>
          <w:sz w:val="26"/>
          <w:szCs w:val="26"/>
          <w:lang w:val="ru-RU"/>
        </w:rPr>
        <w:softHyphen/>
        <w:t>моченных банках, иных финансово-кредитных учреждениях РФ;</w:t>
      </w:r>
    </w:p>
    <w:p w:rsidR="007163D6" w:rsidRPr="007163D6" w:rsidRDefault="007163D6" w:rsidP="00EE620E">
      <w:pPr>
        <w:widowControl w:val="0"/>
        <w:numPr>
          <w:ilvl w:val="0"/>
          <w:numId w:val="28"/>
        </w:numPr>
        <w:tabs>
          <w:tab w:val="clear" w:pos="1040"/>
          <w:tab w:val="num" w:pos="720"/>
        </w:tabs>
        <w:spacing w:line="360" w:lineRule="auto"/>
        <w:ind w:left="720" w:hanging="360"/>
        <w:jc w:val="both"/>
        <w:rPr>
          <w:rFonts w:ascii="LMUkrLine Cyr" w:hAnsi="LMUkrLine Cyr" w:cs="LMUkrLine Cyr"/>
          <w:sz w:val="26"/>
          <w:szCs w:val="26"/>
          <w:lang w:val="ru-RU"/>
        </w:rPr>
      </w:pPr>
      <w:r w:rsidRPr="007163D6">
        <w:rPr>
          <w:rFonts w:ascii="LMUkrLine Cyr" w:hAnsi="LMUkrLine Cyr" w:cs="LMUkrLine Cyr"/>
          <w:sz w:val="26"/>
          <w:szCs w:val="26"/>
          <w:lang w:val="ru-RU"/>
        </w:rPr>
        <w:t>регулярное представление Совету Федерации и Государст</w:t>
      </w:r>
      <w:r w:rsidRPr="007163D6">
        <w:rPr>
          <w:rFonts w:ascii="LMUkrLine Cyr" w:hAnsi="LMUkrLine Cyr" w:cs="LMUkrLine Cyr"/>
          <w:sz w:val="26"/>
          <w:szCs w:val="26"/>
          <w:lang w:val="ru-RU"/>
        </w:rPr>
        <w:softHyphen/>
        <w:t>венной Думе информации о ходе исполнения федерального бюдже</w:t>
      </w:r>
      <w:r w:rsidRPr="007163D6">
        <w:rPr>
          <w:rFonts w:ascii="LMUkrLine Cyr" w:hAnsi="LMUkrLine Cyr" w:cs="LMUkrLine Cyr"/>
          <w:sz w:val="26"/>
          <w:szCs w:val="26"/>
          <w:lang w:val="ru-RU"/>
        </w:rPr>
        <w:softHyphen/>
        <w:t>та и результатах проводимых контрольных мероприятий.</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 xml:space="preserve">Таким образом, </w:t>
      </w:r>
      <w:r w:rsidRPr="007163D6">
        <w:rPr>
          <w:rFonts w:ascii="LMUkrLine Cyr" w:hAnsi="LMUkrLine Cyr" w:cs="LMUkrLine Cyr"/>
          <w:i/>
          <w:iCs/>
          <w:sz w:val="26"/>
          <w:szCs w:val="26"/>
          <w:lang w:val="ru-RU"/>
        </w:rPr>
        <w:t>объектом контроля</w:t>
      </w:r>
      <w:r w:rsidRPr="007163D6">
        <w:rPr>
          <w:rFonts w:ascii="LMUkrLine Cyr" w:hAnsi="LMUkrLine Cyr" w:cs="LMUkrLine Cyr"/>
          <w:sz w:val="26"/>
          <w:szCs w:val="26"/>
          <w:lang w:val="ru-RU"/>
        </w:rPr>
        <w:t xml:space="preserve"> со стороны Счетной пала</w:t>
      </w:r>
      <w:r w:rsidRPr="007163D6">
        <w:rPr>
          <w:rFonts w:ascii="LMUkrLine Cyr" w:hAnsi="LMUkrLine Cyr" w:cs="LMUkrLine Cyr"/>
          <w:sz w:val="26"/>
          <w:szCs w:val="26"/>
          <w:lang w:val="ru-RU"/>
        </w:rPr>
        <w:softHyphen/>
        <w:t>ты РФ выступают средства федерального бюджета, федеральных внебюджетных фондов, федеральная собственность.</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Особо выделены полномочия Счетной палаты по контролю за состоянием государственного внутреннего и внешнего долга Рос</w:t>
      </w:r>
      <w:r w:rsidRPr="007163D6">
        <w:rPr>
          <w:rFonts w:ascii="LMUkrLine Cyr" w:hAnsi="LMUkrLine Cyr" w:cs="LMUkrLine Cyr"/>
          <w:sz w:val="26"/>
          <w:szCs w:val="26"/>
          <w:lang w:val="ru-RU"/>
        </w:rPr>
        <w:softHyphen/>
        <w:t>сийской Федерации и за использованием кредитных ресурсов, а именно за управлением и обслуживанием государственного долга; законностью, рациональностью и эффективностью использования иностранных кредитов и займов, получаемых Правительством РФ от иностранных государств и финансовых организаций; эффектив</w:t>
      </w:r>
      <w:r w:rsidRPr="007163D6">
        <w:rPr>
          <w:rFonts w:ascii="LMUkrLine Cyr" w:hAnsi="LMUkrLine Cyr" w:cs="LMUkrLine Cyr"/>
          <w:sz w:val="26"/>
          <w:szCs w:val="26"/>
          <w:lang w:val="ru-RU"/>
        </w:rPr>
        <w:softHyphen/>
        <w:t>ностью размещения централизованных финансовых ресурсов, выдаваемых на возвратной основе; предоставлением государствен</w:t>
      </w:r>
      <w:r w:rsidRPr="007163D6">
        <w:rPr>
          <w:rFonts w:ascii="LMUkrLine Cyr" w:hAnsi="LMUkrLine Cyr" w:cs="LMUkrLine Cyr"/>
          <w:sz w:val="26"/>
          <w:szCs w:val="26"/>
          <w:lang w:val="ru-RU"/>
        </w:rPr>
        <w:softHyphen/>
        <w:t>ных кредитов, а также предоставлением средств на безвозмездной основе иностранным государствам и международным организа</w:t>
      </w:r>
      <w:r w:rsidRPr="007163D6">
        <w:rPr>
          <w:rFonts w:ascii="LMUkrLine Cyr" w:hAnsi="LMUkrLine Cyr" w:cs="LMUkrLine Cyr"/>
          <w:sz w:val="26"/>
          <w:szCs w:val="26"/>
          <w:lang w:val="ru-RU"/>
        </w:rPr>
        <w:softHyphen/>
        <w:t>циям.</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 рамках банковской системы Счетная палата осуществляет контроль за: деятельностью Центрального банка Российской Феде</w:t>
      </w:r>
      <w:r w:rsidRPr="007163D6">
        <w:rPr>
          <w:rFonts w:ascii="LMUkrLine Cyr" w:hAnsi="LMUkrLine Cyr" w:cs="LMUkrLine Cyr"/>
          <w:sz w:val="26"/>
          <w:szCs w:val="26"/>
          <w:lang w:val="ru-RU"/>
        </w:rPr>
        <w:softHyphen/>
        <w:t>рации, его структурных подразделений, других банков и кредитно-финансовых учреждений в части обслуживания ими федераль</w:t>
      </w:r>
      <w:r w:rsidRPr="007163D6">
        <w:rPr>
          <w:rFonts w:ascii="LMUkrLine Cyr" w:hAnsi="LMUkrLine Cyr" w:cs="LMUkrLine Cyr"/>
          <w:sz w:val="26"/>
          <w:szCs w:val="26"/>
          <w:lang w:val="ru-RU"/>
        </w:rPr>
        <w:softHyphen/>
        <w:t>ного бюджета; деятельностью Центрального банка РФ по обслужи</w:t>
      </w:r>
      <w:r w:rsidRPr="007163D6">
        <w:rPr>
          <w:rFonts w:ascii="LMUkrLine Cyr" w:hAnsi="LMUkrLine Cyr" w:cs="LMUkrLine Cyr"/>
          <w:sz w:val="26"/>
          <w:szCs w:val="26"/>
          <w:lang w:val="ru-RU"/>
        </w:rPr>
        <w:softHyphen/>
        <w:t>ванию государственного долга РФ (статьи 16, 19 Закона).</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 отношении государственной собственности Счетная палата контролирует поступление в федеральный бюджет средств, полу</w:t>
      </w:r>
      <w:r w:rsidRPr="007163D6">
        <w:rPr>
          <w:rFonts w:ascii="LMUkrLine Cyr" w:hAnsi="LMUkrLine Cyr" w:cs="LMUkrLine Cyr"/>
          <w:sz w:val="26"/>
          <w:szCs w:val="26"/>
          <w:lang w:val="ru-RU"/>
        </w:rPr>
        <w:softHyphen/>
        <w:t>ченных от распоряжения государственным имуществом (в том числе его приватизации, продажи; от управления объектами феде</w:t>
      </w:r>
      <w:r w:rsidRPr="007163D6">
        <w:rPr>
          <w:rFonts w:ascii="LMUkrLine Cyr" w:hAnsi="LMUkrLine Cyr" w:cs="LMUkrLine Cyr"/>
          <w:sz w:val="26"/>
          <w:szCs w:val="26"/>
          <w:lang w:val="ru-RU"/>
        </w:rPr>
        <w:softHyphen/>
        <w:t>ральной собственности).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 xml:space="preserve">Закон определяет </w:t>
      </w:r>
      <w:r w:rsidRPr="007163D6">
        <w:rPr>
          <w:rFonts w:ascii="LMUkrLine Cyr" w:hAnsi="LMUkrLine Cyr" w:cs="LMUkrLine Cyr"/>
          <w:i/>
          <w:iCs/>
          <w:sz w:val="26"/>
          <w:szCs w:val="26"/>
          <w:lang w:val="ru-RU"/>
        </w:rPr>
        <w:t>круг субъектов,</w:t>
      </w:r>
      <w:r w:rsidRPr="007163D6">
        <w:rPr>
          <w:rFonts w:ascii="LMUkrLine Cyr" w:hAnsi="LMUkrLine Cyr" w:cs="LMUkrLine Cyr"/>
          <w:sz w:val="26"/>
          <w:szCs w:val="26"/>
          <w:lang w:val="ru-RU"/>
        </w:rPr>
        <w:t xml:space="preserve"> на которых распространяют</w:t>
      </w:r>
      <w:r w:rsidRPr="007163D6">
        <w:rPr>
          <w:rFonts w:ascii="LMUkrLine Cyr" w:hAnsi="LMUkrLine Cyr" w:cs="LMUkrLine Cyr"/>
          <w:sz w:val="26"/>
          <w:szCs w:val="26"/>
          <w:lang w:val="ru-RU"/>
        </w:rPr>
        <w:softHyphen/>
        <w:t>ся контрольные полномочия Счетной палаты. В него входят:</w:t>
      </w:r>
    </w:p>
    <w:p w:rsidR="007163D6" w:rsidRPr="007163D6" w:rsidRDefault="007163D6" w:rsidP="00EE620E">
      <w:pPr>
        <w:widowControl w:val="0"/>
        <w:numPr>
          <w:ilvl w:val="0"/>
          <w:numId w:val="29"/>
        </w:numPr>
        <w:spacing w:line="360" w:lineRule="auto"/>
        <w:ind w:left="720" w:hanging="380"/>
        <w:jc w:val="both"/>
        <w:rPr>
          <w:rFonts w:ascii="LMUkrLine Cyr" w:hAnsi="LMUkrLine Cyr" w:cs="LMUkrLine Cyr"/>
          <w:sz w:val="26"/>
          <w:szCs w:val="26"/>
          <w:lang w:val="ru-RU"/>
        </w:rPr>
      </w:pPr>
      <w:r w:rsidRPr="007163D6">
        <w:rPr>
          <w:rFonts w:ascii="LMUkrLine Cyr" w:hAnsi="LMUkrLine Cyr" w:cs="LMUkrLine Cyr"/>
          <w:sz w:val="26"/>
          <w:szCs w:val="26"/>
          <w:lang w:val="ru-RU"/>
        </w:rPr>
        <w:t>все государственные органы (в том числе их аппараты) и уч</w:t>
      </w:r>
      <w:r w:rsidRPr="007163D6">
        <w:rPr>
          <w:rFonts w:ascii="LMUkrLine Cyr" w:hAnsi="LMUkrLine Cyr" w:cs="LMUkrLine Cyr"/>
          <w:sz w:val="26"/>
          <w:szCs w:val="26"/>
          <w:lang w:val="ru-RU"/>
        </w:rPr>
        <w:softHyphen/>
        <w:t>реждения, федеральные внебюджетные фонды;</w:t>
      </w:r>
    </w:p>
    <w:p w:rsidR="007163D6" w:rsidRPr="007163D6" w:rsidRDefault="007163D6" w:rsidP="00EE620E">
      <w:pPr>
        <w:widowControl w:val="0"/>
        <w:numPr>
          <w:ilvl w:val="0"/>
          <w:numId w:val="29"/>
        </w:numPr>
        <w:spacing w:line="360" w:lineRule="auto"/>
        <w:ind w:left="720" w:hanging="380"/>
        <w:jc w:val="both"/>
        <w:rPr>
          <w:rFonts w:ascii="LMUkrLine Cyr" w:hAnsi="LMUkrLine Cyr" w:cs="LMUkrLine Cyr"/>
          <w:sz w:val="26"/>
          <w:szCs w:val="26"/>
          <w:lang w:val="ru-RU"/>
        </w:rPr>
      </w:pPr>
      <w:r w:rsidRPr="007163D6">
        <w:rPr>
          <w:rFonts w:ascii="LMUkrLine Cyr" w:hAnsi="LMUkrLine Cyr" w:cs="LMUkrLine Cyr"/>
          <w:sz w:val="26"/>
          <w:szCs w:val="26"/>
          <w:lang w:val="ru-RU"/>
        </w:rPr>
        <w:t>органы местного самоуправления, предприятия, организа</w:t>
      </w:r>
      <w:r w:rsidRPr="007163D6">
        <w:rPr>
          <w:rFonts w:ascii="LMUkrLine Cyr" w:hAnsi="LMUkrLine Cyr" w:cs="LMUkrLine Cyr"/>
          <w:sz w:val="26"/>
          <w:szCs w:val="26"/>
          <w:lang w:val="ru-RU"/>
        </w:rPr>
        <w:softHyphen/>
        <w:t>ции, банки, страховые компании и другие финансово-кредитные учреждения, их союзы, ассоциации и иные объединения независи</w:t>
      </w:r>
      <w:r w:rsidRPr="007163D6">
        <w:rPr>
          <w:rFonts w:ascii="LMUkrLine Cyr" w:hAnsi="LMUkrLine Cyr" w:cs="LMUkrLine Cyr"/>
          <w:sz w:val="26"/>
          <w:szCs w:val="26"/>
          <w:lang w:val="ru-RU"/>
        </w:rPr>
        <w:softHyphen/>
        <w:t>мо от видов и форм собственности, если они получают, перечисля</w:t>
      </w:r>
      <w:r w:rsidRPr="007163D6">
        <w:rPr>
          <w:rFonts w:ascii="LMUkrLine Cyr" w:hAnsi="LMUkrLine Cyr" w:cs="LMUkrLine Cyr"/>
          <w:sz w:val="26"/>
          <w:szCs w:val="26"/>
          <w:lang w:val="ru-RU"/>
        </w:rPr>
        <w:softHyphen/>
        <w:t>ют, используют средства из федерального бюджета или использу</w:t>
      </w:r>
      <w:r w:rsidRPr="007163D6">
        <w:rPr>
          <w:rFonts w:ascii="LMUkrLine Cyr" w:hAnsi="LMUkrLine Cyr" w:cs="LMUkrLine Cyr"/>
          <w:sz w:val="26"/>
          <w:szCs w:val="26"/>
          <w:lang w:val="ru-RU"/>
        </w:rPr>
        <w:softHyphen/>
        <w:t>ют федеральную собственность либо управляют ею, а также имеют предоставленные федеральным законодательством или федераль</w:t>
      </w:r>
      <w:r w:rsidRPr="007163D6">
        <w:rPr>
          <w:rFonts w:ascii="LMUkrLine Cyr" w:hAnsi="LMUkrLine Cyr" w:cs="LMUkrLine Cyr"/>
          <w:sz w:val="26"/>
          <w:szCs w:val="26"/>
          <w:lang w:val="ru-RU"/>
        </w:rPr>
        <w:softHyphen/>
        <w:t>ными органами государственной власти налоговые, таможенные и иные льготы и преимущества;</w:t>
      </w:r>
    </w:p>
    <w:p w:rsidR="007163D6" w:rsidRPr="007163D6" w:rsidRDefault="007163D6" w:rsidP="00EE620E">
      <w:pPr>
        <w:widowControl w:val="0"/>
        <w:numPr>
          <w:ilvl w:val="0"/>
          <w:numId w:val="29"/>
        </w:numPr>
        <w:spacing w:line="360" w:lineRule="auto"/>
        <w:ind w:left="720" w:hanging="380"/>
        <w:jc w:val="both"/>
        <w:rPr>
          <w:rFonts w:ascii="LMUkrLine Cyr" w:hAnsi="LMUkrLine Cyr" w:cs="LMUkrLine Cyr"/>
          <w:sz w:val="26"/>
          <w:szCs w:val="26"/>
          <w:lang w:val="ru-RU"/>
        </w:rPr>
      </w:pPr>
      <w:r w:rsidRPr="007163D6">
        <w:rPr>
          <w:rFonts w:ascii="LMUkrLine Cyr" w:hAnsi="LMUkrLine Cyr" w:cs="LMUkrLine Cyr"/>
          <w:sz w:val="26"/>
          <w:szCs w:val="26"/>
          <w:lang w:val="ru-RU"/>
        </w:rPr>
        <w:t>общественные объединения, негосударственные фонды и иные негосударственные некоммерческие организации, на дея</w:t>
      </w:r>
      <w:r w:rsidRPr="007163D6">
        <w:rPr>
          <w:rFonts w:ascii="LMUkrLine Cyr" w:hAnsi="LMUkrLine Cyr" w:cs="LMUkrLine Cyr"/>
          <w:sz w:val="26"/>
          <w:szCs w:val="26"/>
          <w:lang w:val="ru-RU"/>
        </w:rPr>
        <w:softHyphen/>
        <w:t>тельность которых контрольные полномочия Счетной палаты рас</w:t>
      </w:r>
      <w:r w:rsidRPr="007163D6">
        <w:rPr>
          <w:rFonts w:ascii="LMUkrLine Cyr" w:hAnsi="LMUkrLine Cyr" w:cs="LMUkrLine Cyr"/>
          <w:sz w:val="26"/>
          <w:szCs w:val="26"/>
          <w:lang w:val="ru-RU"/>
        </w:rPr>
        <w:softHyphen/>
        <w:t>пространяются в части, связанной с получением, перечислением или использованием ими средств федерального бюджета, исполь</w:t>
      </w:r>
      <w:r w:rsidRPr="007163D6">
        <w:rPr>
          <w:rFonts w:ascii="LMUkrLine Cyr" w:hAnsi="LMUkrLine Cyr" w:cs="LMUkrLine Cyr"/>
          <w:sz w:val="26"/>
          <w:szCs w:val="26"/>
          <w:lang w:val="ru-RU"/>
        </w:rPr>
        <w:softHyphen/>
        <w:t>зованием федеральной собственности и управлением ею, а также в части предоставленных федеральным законодательством или фе</w:t>
      </w:r>
      <w:r w:rsidRPr="007163D6">
        <w:rPr>
          <w:rFonts w:ascii="LMUkrLine Cyr" w:hAnsi="LMUkrLine Cyr" w:cs="LMUkrLine Cyr"/>
          <w:sz w:val="26"/>
          <w:szCs w:val="26"/>
          <w:lang w:val="ru-RU"/>
        </w:rPr>
        <w:softHyphen/>
        <w:t>деральными органами государственной власти налоговых, тамо</w:t>
      </w:r>
      <w:r w:rsidRPr="007163D6">
        <w:rPr>
          <w:rFonts w:ascii="LMUkrLine Cyr" w:hAnsi="LMUkrLine Cyr" w:cs="LMUkrLine Cyr"/>
          <w:sz w:val="26"/>
          <w:szCs w:val="26"/>
          <w:lang w:val="ru-RU"/>
        </w:rPr>
        <w:softHyphen/>
        <w:t>женных и иных льгот и преимуществ (статья 12 Закона).</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Таким образом, область действия контрольных полномочий Счетной палаты в отношении указанных субъектов связана с феде</w:t>
      </w:r>
      <w:r w:rsidRPr="007163D6">
        <w:rPr>
          <w:rFonts w:ascii="LMUkrLine Cyr" w:hAnsi="LMUkrLine Cyr" w:cs="LMUkrLine Cyr"/>
          <w:sz w:val="26"/>
          <w:szCs w:val="26"/>
          <w:lang w:val="ru-RU"/>
        </w:rPr>
        <w:softHyphen/>
        <w:t>ральным бюджетом, федеральными внебюджетными фондами и собственностью.</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Все органы государственной власти в Российской Федерации, органы местного самоуправления, Центральный банк РФ, предприятия, учреждения, организации (независимо от форм собствен</w:t>
      </w:r>
      <w:r w:rsidRPr="007163D6">
        <w:rPr>
          <w:rFonts w:ascii="LMUkrLine Cyr" w:hAnsi="LMUkrLine Cyr" w:cs="LMUkrLine Cyr"/>
          <w:sz w:val="26"/>
          <w:szCs w:val="26"/>
          <w:lang w:val="ru-RU"/>
        </w:rPr>
        <w:softHyphen/>
        <w:t>ности) и их должностные лица обязаны представлять по запросам Счетной палаты информацию, необходимую для обеспечения ее деятельности.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Осуществляя контрольную деятельность, Счетная палата впра</w:t>
      </w:r>
      <w:r w:rsidRPr="007163D6">
        <w:rPr>
          <w:rFonts w:ascii="LMUkrLine Cyr" w:hAnsi="LMUkrLine Cyr" w:cs="LMUkrLine Cyr"/>
          <w:sz w:val="26"/>
          <w:szCs w:val="26"/>
          <w:lang w:val="ru-RU"/>
        </w:rPr>
        <w:softHyphen/>
        <w:t>ве проводить ревизии и тематические проверки, о результатах ко</w:t>
      </w:r>
      <w:r w:rsidRPr="007163D6">
        <w:rPr>
          <w:rFonts w:ascii="LMUkrLine Cyr" w:hAnsi="LMUkrLine Cyr" w:cs="LMUkrLine Cyr"/>
          <w:sz w:val="26"/>
          <w:szCs w:val="26"/>
          <w:lang w:val="ru-RU"/>
        </w:rPr>
        <w:softHyphen/>
        <w:t>торых она информирует Совет Федерации и Государственную Думу; при выявлении нарушения законов, влекущего за собой уго</w:t>
      </w:r>
      <w:r w:rsidRPr="007163D6">
        <w:rPr>
          <w:rFonts w:ascii="LMUkrLine Cyr" w:hAnsi="LMUkrLine Cyr" w:cs="LMUkrLine Cyr"/>
          <w:sz w:val="26"/>
          <w:szCs w:val="26"/>
          <w:lang w:val="ru-RU"/>
        </w:rPr>
        <w:softHyphen/>
        <w:t>ловную ответственность, передает соответствующие материалы в правоохранительные органы. При проведении ревизий и проверок должностные лица Счетной палаты не вправе вмешиваться в опе</w:t>
      </w:r>
      <w:r w:rsidRPr="007163D6">
        <w:rPr>
          <w:rFonts w:ascii="LMUkrLine Cyr" w:hAnsi="LMUkrLine Cyr" w:cs="LMUkrLine Cyr"/>
          <w:sz w:val="26"/>
          <w:szCs w:val="26"/>
          <w:lang w:val="ru-RU"/>
        </w:rPr>
        <w:softHyphen/>
        <w:t>ративную деятельность проверяемых организаций, а также преда</w:t>
      </w:r>
      <w:r w:rsidRPr="007163D6">
        <w:rPr>
          <w:rFonts w:ascii="LMUkrLine Cyr" w:hAnsi="LMUkrLine Cyr" w:cs="LMUkrLine Cyr"/>
          <w:sz w:val="26"/>
          <w:szCs w:val="26"/>
          <w:lang w:val="ru-RU"/>
        </w:rPr>
        <w:softHyphen/>
        <w:t>вать гласности свои выводы до завершения ревизии (проверки) и оформления ее результатов в виде акта (заключения).</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Для принятия мер по устранению выявленных нарушений, воз</w:t>
      </w:r>
      <w:r w:rsidRPr="007163D6">
        <w:rPr>
          <w:rFonts w:ascii="LMUkrLine Cyr" w:hAnsi="LMUkrLine Cyr" w:cs="LMUkrLine Cyr"/>
          <w:sz w:val="26"/>
          <w:szCs w:val="26"/>
          <w:lang w:val="ru-RU"/>
        </w:rPr>
        <w:softHyphen/>
        <w:t>мещению причиненного государству ущерба и привлечению к от</w:t>
      </w:r>
      <w:r w:rsidRPr="007163D6">
        <w:rPr>
          <w:rFonts w:ascii="LMUkrLine Cyr" w:hAnsi="LMUkrLine Cyr" w:cs="LMUkrLine Cyr"/>
          <w:sz w:val="26"/>
          <w:szCs w:val="26"/>
          <w:lang w:val="ru-RU"/>
        </w:rPr>
        <w:softHyphen/>
        <w:t>ветственности должностных лиц, виновных в бесхозяйственности и нарушении законодательства РФ, Счетная палата направляет представление органам государственной влас</w:t>
      </w:r>
      <w:r w:rsidRPr="007163D6">
        <w:rPr>
          <w:rFonts w:ascii="LMUkrLine Cyr" w:hAnsi="LMUkrLine Cyr" w:cs="LMUkrLine Cyr"/>
          <w:sz w:val="26"/>
          <w:szCs w:val="26"/>
          <w:lang w:val="ru-RU"/>
        </w:rPr>
        <w:softHyphen/>
        <w:t>ти РФ, руководителям проверяемых предприятий, учреждений и организаций. Это представление должно быть рассмотрено в ука</w:t>
      </w:r>
      <w:r w:rsidRPr="007163D6">
        <w:rPr>
          <w:rFonts w:ascii="LMUkrLine Cyr" w:hAnsi="LMUkrLine Cyr" w:cs="LMUkrLine Cyr"/>
          <w:sz w:val="26"/>
          <w:szCs w:val="26"/>
          <w:lang w:val="ru-RU"/>
        </w:rPr>
        <w:softHyphen/>
        <w:t>занный в нем срок, а если он не указан, то в течение 20 дней со дня получения предписания.</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Счетная палата имеет право давать администрации проверяе</w:t>
      </w:r>
      <w:r w:rsidRPr="007163D6">
        <w:rPr>
          <w:rFonts w:ascii="LMUkrLine Cyr" w:hAnsi="LMUkrLine Cyr" w:cs="LMUkrLine Cyr"/>
          <w:sz w:val="26"/>
          <w:szCs w:val="26"/>
          <w:lang w:val="ru-RU"/>
        </w:rPr>
        <w:softHyphen/>
        <w:t>мых предприятий, учреждений и организаций обязательные для исполнения предписания в случаях выявления нарушений в хо</w:t>
      </w:r>
      <w:r w:rsidRPr="007163D6">
        <w:rPr>
          <w:rFonts w:ascii="LMUkrLine Cyr" w:hAnsi="LMUkrLine Cyr" w:cs="LMUkrLine Cyr"/>
          <w:sz w:val="26"/>
          <w:szCs w:val="26"/>
          <w:lang w:val="ru-RU"/>
        </w:rPr>
        <w:softHyphen/>
        <w:t>зяйственной, финансовой, коммерческой и иной деятельности, на</w:t>
      </w:r>
      <w:r w:rsidRPr="007163D6">
        <w:rPr>
          <w:rFonts w:ascii="LMUkrLine Cyr" w:hAnsi="LMUkrLine Cyr" w:cs="LMUkrLine Cyr"/>
          <w:sz w:val="26"/>
          <w:szCs w:val="26"/>
          <w:lang w:val="ru-RU"/>
        </w:rPr>
        <w:softHyphen/>
        <w:t>носящих государству прямой непосредственный ущерб и требую</w:t>
      </w:r>
      <w:r w:rsidRPr="007163D6">
        <w:rPr>
          <w:rFonts w:ascii="LMUkrLine Cyr" w:hAnsi="LMUkrLine Cyr" w:cs="LMUkrLine Cyr"/>
          <w:sz w:val="26"/>
          <w:szCs w:val="26"/>
          <w:lang w:val="ru-RU"/>
        </w:rPr>
        <w:softHyphen/>
        <w:t>щих в связи с этим безотлагательного пресечения, а также умыш</w:t>
      </w:r>
      <w:r w:rsidRPr="007163D6">
        <w:rPr>
          <w:rFonts w:ascii="LMUkrLine Cyr" w:hAnsi="LMUkrLine Cyr" w:cs="LMUkrLine Cyr"/>
          <w:sz w:val="26"/>
          <w:szCs w:val="26"/>
          <w:lang w:val="ru-RU"/>
        </w:rPr>
        <w:softHyphen/>
        <w:t>ленного или систематического несоблюдения порядка и сроков рассмотрения представлений Счетной палаты, создания препятст</w:t>
      </w:r>
      <w:r w:rsidRPr="007163D6">
        <w:rPr>
          <w:rFonts w:ascii="LMUkrLine Cyr" w:hAnsi="LMUkrLine Cyr" w:cs="LMUkrLine Cyr"/>
          <w:sz w:val="26"/>
          <w:szCs w:val="26"/>
          <w:lang w:val="ru-RU"/>
        </w:rPr>
        <w:softHyphen/>
        <w:t>вий для проведения ее контрольных мероприятий.</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При неоднократном неисполнении или ненадлежащем испол</w:t>
      </w:r>
      <w:r w:rsidRPr="007163D6">
        <w:rPr>
          <w:rFonts w:ascii="LMUkrLine Cyr" w:hAnsi="LMUkrLine Cyr" w:cs="LMUkrLine Cyr"/>
          <w:sz w:val="26"/>
          <w:szCs w:val="26"/>
          <w:lang w:val="ru-RU"/>
        </w:rPr>
        <w:softHyphen/>
        <w:t>нении предписаний коллегия Счетной палаты может по согласова</w:t>
      </w:r>
      <w:r w:rsidRPr="007163D6">
        <w:rPr>
          <w:rFonts w:ascii="LMUkrLine Cyr" w:hAnsi="LMUkrLine Cyr" w:cs="LMUkrLine Cyr"/>
          <w:sz w:val="26"/>
          <w:szCs w:val="26"/>
          <w:lang w:val="ru-RU"/>
        </w:rPr>
        <w:softHyphen/>
        <w:t>нию с Государственной Думой принять решение о приостановле</w:t>
      </w:r>
      <w:r w:rsidRPr="007163D6">
        <w:rPr>
          <w:rFonts w:ascii="LMUkrLine Cyr" w:hAnsi="LMUkrLine Cyr" w:cs="LMUkrLine Cyr"/>
          <w:sz w:val="26"/>
          <w:szCs w:val="26"/>
          <w:lang w:val="ru-RU"/>
        </w:rPr>
        <w:softHyphen/>
        <w:t>нии всех видов финансовых, платежных и расчетных операций по счетам проверяемых предприятий, учреждений и организаций. Предписание может быть обжаловано в судебном порядке.</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Инспекторы Счетной палаты при проведении проверок и реви</w:t>
      </w:r>
      <w:r w:rsidRPr="007163D6">
        <w:rPr>
          <w:rFonts w:ascii="LMUkrLine Cyr" w:hAnsi="LMUkrLine Cyr" w:cs="LMUkrLine Cyr"/>
          <w:sz w:val="26"/>
          <w:szCs w:val="26"/>
          <w:lang w:val="ru-RU"/>
        </w:rPr>
        <w:softHyphen/>
        <w:t>зий наделены необходимыми правами: беспрепятственно посе</w:t>
      </w:r>
      <w:r w:rsidRPr="007163D6">
        <w:rPr>
          <w:rFonts w:ascii="LMUkrLine Cyr" w:hAnsi="LMUkrLine Cyr" w:cs="LMUkrLine Cyr"/>
          <w:sz w:val="26"/>
          <w:szCs w:val="26"/>
          <w:lang w:val="ru-RU"/>
        </w:rPr>
        <w:softHyphen/>
        <w:t>щать государственные органы, предприятия, учреждения, органи</w:t>
      </w:r>
      <w:r w:rsidRPr="007163D6">
        <w:rPr>
          <w:rFonts w:ascii="LMUkrLine Cyr" w:hAnsi="LMUkrLine Cyr" w:cs="LMUkrLine Cyr"/>
          <w:sz w:val="26"/>
          <w:szCs w:val="26"/>
          <w:lang w:val="ru-RU"/>
        </w:rPr>
        <w:softHyphen/>
        <w:t>зации, банки; опечатывать кассы, кассовые и служебные помеще</w:t>
      </w:r>
      <w:r w:rsidRPr="007163D6">
        <w:rPr>
          <w:rFonts w:ascii="LMUkrLine Cyr" w:hAnsi="LMUkrLine Cyr" w:cs="LMUkrLine Cyr"/>
          <w:sz w:val="26"/>
          <w:szCs w:val="26"/>
          <w:lang w:val="ru-RU"/>
        </w:rPr>
        <w:softHyphen/>
        <w:t>ния, склады, архивы, а при обнаружении подделок, подлогов, хи</w:t>
      </w:r>
      <w:r w:rsidRPr="007163D6">
        <w:rPr>
          <w:rFonts w:ascii="LMUkrLine Cyr" w:hAnsi="LMUkrLine Cyr" w:cs="LMUkrLine Cyr"/>
          <w:sz w:val="26"/>
          <w:szCs w:val="26"/>
          <w:lang w:val="ru-RU"/>
        </w:rPr>
        <w:softHyphen/>
        <w:t>щений, злоупотреблений — изымать необходимые документы, ос</w:t>
      </w:r>
      <w:r w:rsidRPr="007163D6">
        <w:rPr>
          <w:rFonts w:ascii="LMUkrLine Cyr" w:hAnsi="LMUkrLine Cyr" w:cs="LMUkrLine Cyr"/>
          <w:sz w:val="26"/>
          <w:szCs w:val="26"/>
          <w:lang w:val="ru-RU"/>
        </w:rPr>
        <w:softHyphen/>
        <w:t>тавляя в делах акт изъятия или опись изъятых документов.</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 своей контрольной деятельности Счетная палата взаимодей</w:t>
      </w:r>
      <w:r w:rsidRPr="007163D6">
        <w:rPr>
          <w:rFonts w:ascii="LMUkrLine Cyr" w:hAnsi="LMUkrLine Cyr" w:cs="LMUkrLine Cyr"/>
          <w:sz w:val="26"/>
          <w:szCs w:val="26"/>
          <w:lang w:val="ru-RU"/>
        </w:rPr>
        <w:softHyphen/>
        <w:t>ствует с другими контрольными органами РФ (статья 22 Закона). Контрольные органы Президента и Правительства РФ, контрольные органы субъектов Федерации, правоохранитель</w:t>
      </w:r>
      <w:r w:rsidRPr="007163D6">
        <w:rPr>
          <w:rFonts w:ascii="LMUkrLine Cyr" w:hAnsi="LMUkrLine Cyr" w:cs="LMUkrLine Cyr"/>
          <w:sz w:val="26"/>
          <w:szCs w:val="26"/>
          <w:lang w:val="ru-RU"/>
        </w:rPr>
        <w:softHyphen/>
        <w:t>ные органы. Центральный банк, а также органы ведомственного контроля обязаны оказывать содействие деятельности Счетной па</w:t>
      </w:r>
      <w:r w:rsidRPr="007163D6">
        <w:rPr>
          <w:rFonts w:ascii="LMUkrLine Cyr" w:hAnsi="LMUkrLine Cyr" w:cs="LMUkrLine Cyr"/>
          <w:sz w:val="26"/>
          <w:szCs w:val="26"/>
          <w:lang w:val="ru-RU"/>
        </w:rPr>
        <w:softHyphen/>
        <w:t>латы. Счетная палата должна регулярно предоставлять сведения о своей деятельности средствам массовой информации.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Контрольные функции в области финансов осуществляют также представительные органы государственной власти субъ</w:t>
      </w:r>
      <w:r w:rsidRPr="007163D6">
        <w:rPr>
          <w:rFonts w:ascii="LMUkrLine Cyr" w:hAnsi="LMUkrLine Cyr" w:cs="LMUkrLine Cyr"/>
          <w:sz w:val="26"/>
          <w:szCs w:val="26"/>
          <w:lang w:val="ru-RU"/>
        </w:rPr>
        <w:softHyphen/>
        <w:t>ектов РФ</w:t>
      </w:r>
      <w:r w:rsidRPr="007163D6">
        <w:rPr>
          <w:rFonts w:ascii="LMUkrLine" w:hAnsi="LMUkrLine" w:cs="LMUkrLine"/>
          <w:i/>
          <w:iCs/>
          <w:sz w:val="26"/>
          <w:szCs w:val="26"/>
          <w:lang w:val="ru-RU"/>
        </w:rPr>
        <w:t>,</w:t>
      </w:r>
      <w:r w:rsidRPr="007163D6">
        <w:rPr>
          <w:rFonts w:ascii="LMUkrLine Cyr" w:hAnsi="LMUkrLine Cyr" w:cs="LMUkrLine Cyr"/>
          <w:sz w:val="26"/>
          <w:szCs w:val="26"/>
          <w:lang w:val="ru-RU"/>
        </w:rPr>
        <w:t xml:space="preserve"> что закреплено в их законодатель</w:t>
      </w:r>
      <w:r w:rsidRPr="007163D6">
        <w:rPr>
          <w:rFonts w:ascii="LMUkrLine Cyr" w:hAnsi="LMUkrLine Cyr" w:cs="LMUkrLine Cyr"/>
          <w:sz w:val="26"/>
          <w:szCs w:val="26"/>
          <w:lang w:val="ru-RU"/>
        </w:rPr>
        <w:softHyphen/>
        <w:t>стве в соответствии с федеральными актами, и органы местного самоуправления</w:t>
      </w:r>
      <w:r w:rsidRPr="007163D6">
        <w:rPr>
          <w:rFonts w:ascii="LMUkrLine" w:hAnsi="LMUkrLine" w:cs="LMUkrLine"/>
          <w:i/>
          <w:iCs/>
          <w:sz w:val="26"/>
          <w:szCs w:val="26"/>
          <w:lang w:val="ru-RU"/>
        </w:rPr>
        <w:t>.</w:t>
      </w:r>
      <w:r w:rsidRPr="007163D6">
        <w:rPr>
          <w:rFonts w:ascii="LMUkrLine Cyr" w:hAnsi="LMUkrLine Cyr" w:cs="LMUkrLine Cyr"/>
          <w:sz w:val="26"/>
          <w:szCs w:val="26"/>
          <w:lang w:val="ru-RU"/>
        </w:rPr>
        <w:t xml:space="preserve"> В отношении последних правовой основой их контрольной деятельности являются: законодательство субъектов Федерации; принятые в соответствии с Конституцией РФ законы (в том числе законы субъектов РФ о местном самоуправлении), а также нормативные акты представительных органов, местного самоуправления – уставы муниципальных образований, положе</w:t>
      </w:r>
      <w:r w:rsidRPr="007163D6">
        <w:rPr>
          <w:rFonts w:ascii="LMUkrLine Cyr" w:hAnsi="LMUkrLine Cyr" w:cs="LMUkrLine Cyr"/>
          <w:sz w:val="26"/>
          <w:szCs w:val="26"/>
          <w:lang w:val="ru-RU"/>
        </w:rPr>
        <w:softHyphen/>
        <w:t>ния и др.</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На уровне субъектов Федерации их представительные органы власти образуют счетные палаты (контрольно-счетные палаты</w:t>
      </w:r>
      <w:r w:rsidRPr="007163D6">
        <w:rPr>
          <w:rFonts w:ascii="LMUkrLine" w:hAnsi="LMUkrLine" w:cs="LMUkrLine"/>
          <w:i/>
          <w:iCs/>
          <w:sz w:val="26"/>
          <w:szCs w:val="26"/>
          <w:lang w:val="ru-RU"/>
        </w:rPr>
        <w:t xml:space="preserve"> </w:t>
      </w:r>
      <w:r w:rsidRPr="007163D6">
        <w:rPr>
          <w:rFonts w:ascii="LMUkrLine Cyr" w:hAnsi="LMUkrLine Cyr" w:cs="LMUkrLine Cyr"/>
          <w:sz w:val="26"/>
          <w:szCs w:val="26"/>
          <w:lang w:val="ru-RU"/>
        </w:rPr>
        <w:t>и т.п. органы) как органы постоянно действующего государствен</w:t>
      </w:r>
      <w:r w:rsidRPr="007163D6">
        <w:rPr>
          <w:rFonts w:ascii="LMUkrLine Cyr" w:hAnsi="LMUkrLine Cyr" w:cs="LMUkrLine Cyr"/>
          <w:sz w:val="26"/>
          <w:szCs w:val="26"/>
          <w:lang w:val="ru-RU"/>
        </w:rPr>
        <w:softHyphen/>
        <w:t>ного финансового контроля за поступлением и использованием средств бюджетов субъектов РФ и внебюджетных фондов, создава</w:t>
      </w:r>
      <w:r w:rsidRPr="007163D6">
        <w:rPr>
          <w:rFonts w:ascii="LMUkrLine Cyr" w:hAnsi="LMUkrLine Cyr" w:cs="LMUkrLine Cyr"/>
          <w:sz w:val="26"/>
          <w:szCs w:val="26"/>
          <w:lang w:val="ru-RU"/>
        </w:rPr>
        <w:softHyphen/>
        <w:t>емых органами власти соответствующих субъектов. Названные счетные палаты подотчетны представительным органам власти субъектов РФ.</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Представительные органы местного самоуправления также об</w:t>
      </w:r>
      <w:r w:rsidRPr="007163D6">
        <w:rPr>
          <w:rFonts w:ascii="LMUkrLine Cyr" w:hAnsi="LMUkrLine Cyr" w:cs="LMUkrLine Cyr"/>
          <w:sz w:val="26"/>
          <w:szCs w:val="26"/>
          <w:lang w:val="ru-RU"/>
        </w:rPr>
        <w:softHyphen/>
        <w:t>разуют на своем уровне контрольные органы.</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 целях эффективности президентского контроля в ведении Президента РФ создан специальный контрольный орган – Глав</w:t>
      </w:r>
      <w:r w:rsidRPr="007163D6">
        <w:rPr>
          <w:rFonts w:ascii="LMUkrLine Cyr" w:hAnsi="LMUkrLine Cyr" w:cs="LMUkrLine Cyr"/>
          <w:sz w:val="26"/>
          <w:szCs w:val="26"/>
          <w:lang w:val="ru-RU"/>
        </w:rPr>
        <w:softHyphen/>
        <w:t>ное контрольное управление Президента РФ</w:t>
      </w:r>
      <w:r w:rsidRPr="007163D6">
        <w:rPr>
          <w:rFonts w:ascii="LMUkrLine" w:hAnsi="LMUkrLine" w:cs="LMUkrLine"/>
          <w:i/>
          <w:iCs/>
          <w:sz w:val="26"/>
          <w:szCs w:val="26"/>
          <w:lang w:val="ru-RU"/>
        </w:rPr>
        <w:t xml:space="preserve"> </w:t>
      </w:r>
      <w:r w:rsidRPr="007163D6">
        <w:rPr>
          <w:rFonts w:ascii="LMUkrLine Cyr" w:hAnsi="LMUkrLine Cyr" w:cs="LMUkrLine Cyr"/>
          <w:sz w:val="26"/>
          <w:szCs w:val="26"/>
          <w:lang w:val="ru-RU"/>
        </w:rPr>
        <w:t>(преобразованное из Контрольного управления Администрации Президента РФ, впоследствии – Контрольно</w:t>
      </w:r>
      <w:r w:rsidRPr="007163D6">
        <w:rPr>
          <w:rFonts w:ascii="LMUkrLine Cyr" w:hAnsi="LMUkrLine Cyr" w:cs="LMUkrLine Cyr"/>
          <w:sz w:val="26"/>
          <w:szCs w:val="26"/>
          <w:lang w:val="ru-RU"/>
        </w:rPr>
        <w:softHyphen/>
        <w:t>го управления Президента РФ).</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При осуществлении контрольных функций этот орган взаимо</w:t>
      </w:r>
      <w:r w:rsidRPr="007163D6">
        <w:rPr>
          <w:rFonts w:ascii="LMUkrLine Cyr" w:hAnsi="LMUkrLine Cyr" w:cs="LMUkrLine Cyr"/>
          <w:sz w:val="26"/>
          <w:szCs w:val="26"/>
          <w:lang w:val="ru-RU"/>
        </w:rPr>
        <w:softHyphen/>
        <w:t>действует с другими структурными подразделениями Админи</w:t>
      </w:r>
      <w:r w:rsidRPr="007163D6">
        <w:rPr>
          <w:rFonts w:ascii="LMUkrLine Cyr" w:hAnsi="LMUkrLine Cyr" w:cs="LMUkrLine Cyr"/>
          <w:sz w:val="26"/>
          <w:szCs w:val="26"/>
          <w:lang w:val="ru-RU"/>
        </w:rPr>
        <w:softHyphen/>
        <w:t>страции Президента РФ, соответствующими комитетами и комис</w:t>
      </w:r>
      <w:r w:rsidRPr="007163D6">
        <w:rPr>
          <w:rFonts w:ascii="LMUkrLine Cyr" w:hAnsi="LMUkrLine Cyr" w:cs="LMUkrLine Cyr"/>
          <w:sz w:val="26"/>
          <w:szCs w:val="26"/>
          <w:lang w:val="ru-RU"/>
        </w:rPr>
        <w:softHyphen/>
        <w:t>сиями при нем, аппаратами Правительства РФ, палат Федерально</w:t>
      </w:r>
      <w:r w:rsidRPr="007163D6">
        <w:rPr>
          <w:rFonts w:ascii="LMUkrLine Cyr" w:hAnsi="LMUkrLine Cyr" w:cs="LMUkrLine Cyr"/>
          <w:sz w:val="26"/>
          <w:szCs w:val="26"/>
          <w:lang w:val="ru-RU"/>
        </w:rPr>
        <w:softHyphen/>
        <w:t>го Собрания, органами судебной власти и прокуратуры, с различ</w:t>
      </w:r>
      <w:r w:rsidRPr="007163D6">
        <w:rPr>
          <w:rFonts w:ascii="LMUkrLine Cyr" w:hAnsi="LMUkrLine Cyr" w:cs="LMUkrLine Cyr"/>
          <w:sz w:val="26"/>
          <w:szCs w:val="26"/>
          <w:lang w:val="ru-RU"/>
        </w:rPr>
        <w:softHyphen/>
        <w:t>ными федеральными службами, органами налоговой полиции и другими федеральными органами исполнительной власти.</w:t>
      </w:r>
    </w:p>
    <w:p w:rsidR="007163D6" w:rsidRPr="007163D6" w:rsidRDefault="007163D6">
      <w:pPr>
        <w:widowControl w:val="0"/>
        <w:spacing w:line="360" w:lineRule="auto"/>
        <w:ind w:firstLine="340"/>
        <w:jc w:val="both"/>
        <w:rPr>
          <w:rFonts w:ascii="LMUkrLine" w:hAnsi="LMUkrLine" w:cs="LMUkrLine"/>
          <w:sz w:val="26"/>
          <w:szCs w:val="26"/>
          <w:lang w:val="ru-RU"/>
        </w:rPr>
      </w:pPr>
      <w:r w:rsidRPr="007163D6">
        <w:rPr>
          <w:rFonts w:ascii="LMUkrLine Cyr" w:hAnsi="LMUkrLine Cyr" w:cs="LMUkrLine Cyr"/>
          <w:sz w:val="26"/>
          <w:szCs w:val="26"/>
          <w:lang w:val="ru-RU"/>
        </w:rPr>
        <w:t>К основным функциям Главного контрольного управления от</w:t>
      </w:r>
      <w:r w:rsidRPr="007163D6">
        <w:rPr>
          <w:rFonts w:ascii="LMUkrLine Cyr" w:hAnsi="LMUkrLine Cyr" w:cs="LMUkrLine Cyr"/>
          <w:sz w:val="26"/>
          <w:szCs w:val="26"/>
          <w:lang w:val="ru-RU"/>
        </w:rPr>
        <w:softHyphen/>
        <w:t>несены</w:t>
      </w:r>
      <w:r w:rsidRPr="007163D6">
        <w:rPr>
          <w:rStyle w:val="a9"/>
          <w:rFonts w:ascii="LMUkrLine" w:hAnsi="LMUkrLine" w:cs="LMUkrLine"/>
          <w:sz w:val="26"/>
          <w:szCs w:val="26"/>
          <w:lang w:val="ru-RU"/>
        </w:rPr>
        <w:footnoteReference w:id="23"/>
      </w:r>
      <w:r w:rsidRPr="007163D6">
        <w:rPr>
          <w:rFonts w:ascii="LMUkrLine" w:hAnsi="LMUkrLine" w:cs="LMUkrLine"/>
          <w:sz w:val="26"/>
          <w:szCs w:val="26"/>
          <w:lang w:val="ru-RU"/>
        </w:rPr>
        <w:t>:</w:t>
      </w:r>
    </w:p>
    <w:p w:rsidR="007163D6" w:rsidRPr="007163D6" w:rsidRDefault="007163D6" w:rsidP="00EE620E">
      <w:pPr>
        <w:widowControl w:val="0"/>
        <w:numPr>
          <w:ilvl w:val="0"/>
          <w:numId w:val="30"/>
        </w:numPr>
        <w:spacing w:line="360" w:lineRule="auto"/>
        <w:ind w:left="720" w:hanging="380"/>
        <w:jc w:val="both"/>
        <w:rPr>
          <w:rFonts w:ascii="LMUkrLine Cyr" w:hAnsi="LMUkrLine Cyr" w:cs="LMUkrLine Cyr"/>
          <w:sz w:val="26"/>
          <w:szCs w:val="26"/>
          <w:lang w:val="ru-RU"/>
        </w:rPr>
      </w:pPr>
      <w:r w:rsidRPr="007163D6">
        <w:rPr>
          <w:rFonts w:ascii="LMUkrLine Cyr" w:hAnsi="LMUkrLine Cyr" w:cs="LMUkrLine Cyr"/>
          <w:sz w:val="26"/>
          <w:szCs w:val="26"/>
          <w:lang w:val="ru-RU"/>
        </w:rPr>
        <w:t>контроль и проверка исполнения федеральных законов, ука</w:t>
      </w:r>
      <w:r w:rsidRPr="007163D6">
        <w:rPr>
          <w:rFonts w:ascii="LMUkrLine Cyr" w:hAnsi="LMUkrLine Cyr" w:cs="LMUkrLine Cyr"/>
          <w:sz w:val="26"/>
          <w:szCs w:val="26"/>
          <w:lang w:val="ru-RU"/>
        </w:rPr>
        <w:softHyphen/>
        <w:t>зов и распоряжений Президента РФ федеральными органами исполнительной власти, органами исполнительной власти субъектов РФ, их должностными лицами, а также организациями;</w:t>
      </w:r>
    </w:p>
    <w:p w:rsidR="007163D6" w:rsidRPr="007163D6" w:rsidRDefault="007163D6" w:rsidP="00EE620E">
      <w:pPr>
        <w:widowControl w:val="0"/>
        <w:numPr>
          <w:ilvl w:val="0"/>
          <w:numId w:val="30"/>
        </w:numPr>
        <w:spacing w:line="360" w:lineRule="auto"/>
        <w:ind w:left="720" w:hanging="380"/>
        <w:jc w:val="both"/>
        <w:rPr>
          <w:rFonts w:ascii="LMUkrLine Cyr" w:hAnsi="LMUkrLine Cyr" w:cs="LMUkrLine Cyr"/>
          <w:sz w:val="26"/>
          <w:szCs w:val="26"/>
          <w:lang w:val="ru-RU"/>
        </w:rPr>
      </w:pPr>
      <w:r w:rsidRPr="007163D6">
        <w:rPr>
          <w:rFonts w:ascii="LMUkrLine Cyr" w:hAnsi="LMUkrLine Cyr" w:cs="LMUkrLine Cyr"/>
          <w:sz w:val="26"/>
          <w:szCs w:val="26"/>
          <w:lang w:val="ru-RU"/>
        </w:rPr>
        <w:t>контроль и проверка исполнения поручений Президента РФ и руководителя его Администрации;</w:t>
      </w:r>
    </w:p>
    <w:p w:rsidR="007163D6" w:rsidRPr="007163D6" w:rsidRDefault="007163D6" w:rsidP="00EE620E">
      <w:pPr>
        <w:widowControl w:val="0"/>
        <w:numPr>
          <w:ilvl w:val="0"/>
          <w:numId w:val="30"/>
        </w:numPr>
        <w:spacing w:line="360" w:lineRule="auto"/>
        <w:ind w:left="720" w:hanging="380"/>
        <w:jc w:val="both"/>
        <w:rPr>
          <w:rFonts w:ascii="LMUkrLine Cyr" w:hAnsi="LMUkrLine Cyr" w:cs="LMUkrLine Cyr"/>
          <w:sz w:val="26"/>
          <w:szCs w:val="26"/>
          <w:lang w:val="ru-RU"/>
        </w:rPr>
      </w:pPr>
      <w:r w:rsidRPr="007163D6">
        <w:rPr>
          <w:rFonts w:ascii="LMUkrLine Cyr" w:hAnsi="LMUkrLine Cyr" w:cs="LMUkrLine Cyr"/>
          <w:sz w:val="26"/>
          <w:szCs w:val="26"/>
          <w:lang w:val="ru-RU"/>
        </w:rPr>
        <w:t>подготовка на основе проведенных проверок информации для Президента РФ о предупреждении нарушений и совершенст</w:t>
      </w:r>
      <w:r w:rsidRPr="007163D6">
        <w:rPr>
          <w:rFonts w:ascii="LMUkrLine Cyr" w:hAnsi="LMUkrLine Cyr" w:cs="LMUkrLine Cyr"/>
          <w:sz w:val="26"/>
          <w:szCs w:val="26"/>
          <w:lang w:val="ru-RU"/>
        </w:rPr>
        <w:softHyphen/>
        <w:t>вовании деятельности федеральных органов исполнительной влас</w:t>
      </w:r>
      <w:r w:rsidRPr="007163D6">
        <w:rPr>
          <w:rFonts w:ascii="LMUkrLine Cyr" w:hAnsi="LMUkrLine Cyr" w:cs="LMUkrLine Cyr"/>
          <w:sz w:val="26"/>
          <w:szCs w:val="26"/>
          <w:lang w:val="ru-RU"/>
        </w:rPr>
        <w:softHyphen/>
        <w:t>ти и органов исполнительной власти субъектов РФ.</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Таким образом, это орган широкой сферы контрольной деятель</w:t>
      </w:r>
      <w:r w:rsidRPr="007163D6">
        <w:rPr>
          <w:rFonts w:ascii="LMUkrLine Cyr" w:hAnsi="LMUkrLine Cyr" w:cs="LMUkrLine Cyr"/>
          <w:sz w:val="26"/>
          <w:szCs w:val="26"/>
          <w:lang w:val="ru-RU"/>
        </w:rPr>
        <w:softHyphen/>
        <w:t>ности, в состав которой входит и финансовый контроль.</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Для реализации своих контрольных функций Главное кон</w:t>
      </w:r>
      <w:r w:rsidRPr="007163D6">
        <w:rPr>
          <w:rFonts w:ascii="LMUkrLine Cyr" w:hAnsi="LMUkrLine Cyr" w:cs="LMUkrLine Cyr"/>
          <w:sz w:val="26"/>
          <w:szCs w:val="26"/>
          <w:lang w:val="ru-RU"/>
        </w:rPr>
        <w:softHyphen/>
        <w:t>трольное управление наделено правами: требовать от руководите</w:t>
      </w:r>
      <w:r w:rsidRPr="007163D6">
        <w:rPr>
          <w:rFonts w:ascii="LMUkrLine Cyr" w:hAnsi="LMUkrLine Cyr" w:cs="LMUkrLine Cyr"/>
          <w:sz w:val="26"/>
          <w:szCs w:val="26"/>
          <w:lang w:val="ru-RU"/>
        </w:rPr>
        <w:softHyphen/>
        <w:t>лей государственных органов, предприятий, учреждений и орга</w:t>
      </w:r>
      <w:r w:rsidRPr="007163D6">
        <w:rPr>
          <w:rFonts w:ascii="LMUkrLine Cyr" w:hAnsi="LMUkrLine Cyr" w:cs="LMUkrLine Cyr"/>
          <w:sz w:val="26"/>
          <w:szCs w:val="26"/>
          <w:lang w:val="ru-RU"/>
        </w:rPr>
        <w:softHyphen/>
        <w:t>низаций документы, материалы, письменные объяснения, другую информацию, необходимую для проведения проверок в соответст</w:t>
      </w:r>
      <w:r w:rsidRPr="007163D6">
        <w:rPr>
          <w:rFonts w:ascii="LMUkrLine Cyr" w:hAnsi="LMUkrLine Cyr" w:cs="LMUkrLine Cyr"/>
          <w:sz w:val="26"/>
          <w:szCs w:val="26"/>
          <w:lang w:val="ru-RU"/>
        </w:rPr>
        <w:softHyphen/>
        <w:t>вии с задачами Управления; привлекать к проверкам представите</w:t>
      </w:r>
      <w:r w:rsidRPr="007163D6">
        <w:rPr>
          <w:rFonts w:ascii="LMUkrLine Cyr" w:hAnsi="LMUkrLine Cyr" w:cs="LMUkrLine Cyr"/>
          <w:sz w:val="26"/>
          <w:szCs w:val="26"/>
          <w:lang w:val="ru-RU"/>
        </w:rPr>
        <w:softHyphen/>
        <w:t>лей правоохранительных и специальных органов контроля, специ</w:t>
      </w:r>
      <w:r w:rsidRPr="007163D6">
        <w:rPr>
          <w:rFonts w:ascii="LMUkrLine Cyr" w:hAnsi="LMUkrLine Cyr" w:cs="LMUkrLine Cyr"/>
          <w:sz w:val="26"/>
          <w:szCs w:val="26"/>
          <w:lang w:val="ru-RU"/>
        </w:rPr>
        <w:softHyphen/>
        <w:t>алистов; вносить на рассмотрение Президента РФ предложения по результатам проверок.</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Управление не наделено правом применения каких-либо сан</w:t>
      </w:r>
      <w:r w:rsidRPr="007163D6">
        <w:rPr>
          <w:rFonts w:ascii="LMUkrLine Cyr" w:hAnsi="LMUkrLine Cyr" w:cs="LMUkrLine Cyr"/>
          <w:sz w:val="26"/>
          <w:szCs w:val="26"/>
          <w:lang w:val="ru-RU"/>
        </w:rPr>
        <w:softHyphen/>
        <w:t>кций, однако оно вправе направлять предписания об устранении выявленных нарушений руководителям федеральных органов ис</w:t>
      </w:r>
      <w:r w:rsidRPr="007163D6">
        <w:rPr>
          <w:rFonts w:ascii="LMUkrLine Cyr" w:hAnsi="LMUkrLine Cyr" w:cs="LMUkrLine Cyr"/>
          <w:sz w:val="26"/>
          <w:szCs w:val="26"/>
          <w:lang w:val="ru-RU"/>
        </w:rPr>
        <w:softHyphen/>
        <w:t>полнительной власти, органов исполнительной власти субъектов Федерации. Эти предписания должны быть рассмотрены безотла</w:t>
      </w:r>
      <w:r w:rsidRPr="007163D6">
        <w:rPr>
          <w:rFonts w:ascii="LMUkrLine Cyr" w:hAnsi="LMUkrLine Cyr" w:cs="LMUkrLine Cyr"/>
          <w:sz w:val="26"/>
          <w:szCs w:val="26"/>
          <w:lang w:val="ru-RU"/>
        </w:rPr>
        <w:softHyphen/>
        <w:t>гательно. Не позднее чем в месячный срок должны быть приняты меры по устранению нарушений.</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Управление вправе также вносить предложения Президенту РФ, руководителям федеральных органов исполнительной власти и органов исполнительной власти субъектов РФ о привлечении к ответственности и приостановлении деятельности соответствую</w:t>
      </w:r>
      <w:r w:rsidRPr="007163D6">
        <w:rPr>
          <w:rFonts w:ascii="LMUkrLine Cyr" w:hAnsi="LMUkrLine Cyr" w:cs="LMUkrLine Cyr"/>
          <w:sz w:val="26"/>
          <w:szCs w:val="26"/>
          <w:lang w:val="ru-RU"/>
        </w:rPr>
        <w:softHyphen/>
        <w:t>щих должностных лиц до принятия решения по результатам про</w:t>
      </w:r>
      <w:r w:rsidRPr="007163D6">
        <w:rPr>
          <w:rFonts w:ascii="LMUkrLine Cyr" w:hAnsi="LMUkrLine Cyr" w:cs="LMUkrLine Cyr"/>
          <w:sz w:val="26"/>
          <w:szCs w:val="26"/>
          <w:lang w:val="ru-RU"/>
        </w:rPr>
        <w:softHyphen/>
        <w:t>верки; ставить перед руководителями соответствующих государ</w:t>
      </w:r>
      <w:r w:rsidRPr="007163D6">
        <w:rPr>
          <w:rFonts w:ascii="LMUkrLine Cyr" w:hAnsi="LMUkrLine Cyr" w:cs="LMUkrLine Cyr"/>
          <w:sz w:val="26"/>
          <w:szCs w:val="26"/>
          <w:lang w:val="ru-RU"/>
        </w:rPr>
        <w:softHyphen/>
        <w:t>ственных органов вопрос о наложении дисциплинарных взыска</w:t>
      </w:r>
      <w:r w:rsidRPr="007163D6">
        <w:rPr>
          <w:rFonts w:ascii="LMUkrLine Cyr" w:hAnsi="LMUkrLine Cyr" w:cs="LMUkrLine Cyr"/>
          <w:sz w:val="26"/>
          <w:szCs w:val="26"/>
          <w:lang w:val="ru-RU"/>
        </w:rPr>
        <w:softHyphen/>
        <w:t>ний на государственных служащих и о временном отстранении их от исполнения должностных обязанностей.</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Финансовый контроль осуществляют (наряду с другими свои</w:t>
      </w:r>
      <w:r w:rsidRPr="007163D6">
        <w:rPr>
          <w:rFonts w:ascii="LMUkrLine Cyr" w:hAnsi="LMUkrLine Cyr" w:cs="LMUkrLine Cyr"/>
          <w:sz w:val="26"/>
          <w:szCs w:val="26"/>
          <w:lang w:val="ru-RU"/>
        </w:rPr>
        <w:softHyphen/>
        <w:t>ми функциями) полномочные представители Президента РФ в регионах, включающих один или несколько субъектов РФ: на них возложен контроль за использованием средств федерального бюд</w:t>
      </w:r>
      <w:r w:rsidRPr="007163D6">
        <w:rPr>
          <w:rFonts w:ascii="LMUkrLine Cyr" w:hAnsi="LMUkrLine Cyr" w:cs="LMUkrLine Cyr"/>
          <w:sz w:val="26"/>
          <w:szCs w:val="26"/>
          <w:lang w:val="ru-RU"/>
        </w:rPr>
        <w:softHyphen/>
        <w:t>жета в соответствующем регионе.</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При необходимости усиления определенных направлений фи</w:t>
      </w:r>
      <w:r w:rsidRPr="007163D6">
        <w:rPr>
          <w:rFonts w:ascii="LMUkrLine Cyr" w:hAnsi="LMUkrLine Cyr" w:cs="LMUkrLine Cyr"/>
          <w:sz w:val="26"/>
          <w:szCs w:val="26"/>
          <w:lang w:val="ru-RU"/>
        </w:rPr>
        <w:softHyphen/>
        <w:t>нансового контроля на конкретных этапах Президент РФ образует временные органы. Так, Указом Президента РФ от 11 октября 1996 г. № 1428 создана Временная чрезвычайная комиссия при Президенте РФ по укреплению налоговой и бюджетной дисципли</w:t>
      </w:r>
      <w:r w:rsidRPr="007163D6">
        <w:rPr>
          <w:rFonts w:ascii="LMUkrLine Cyr" w:hAnsi="LMUkrLine Cyr" w:cs="LMUkrLine Cyr"/>
          <w:sz w:val="26"/>
          <w:szCs w:val="26"/>
          <w:lang w:val="ru-RU"/>
        </w:rPr>
        <w:softHyphen/>
        <w:t>ны, к основным задачам которой отнесены контроль за своевре</w:t>
      </w:r>
      <w:r w:rsidRPr="007163D6">
        <w:rPr>
          <w:rFonts w:ascii="LMUkrLine Cyr" w:hAnsi="LMUkrLine Cyr" w:cs="LMUkrLine Cyr"/>
          <w:sz w:val="26"/>
          <w:szCs w:val="26"/>
          <w:lang w:val="ru-RU"/>
        </w:rPr>
        <w:softHyphen/>
        <w:t>менностью и полнотой уплаты налогов, таможенных и других обязательных платежей, за своевременным и целевым использовани</w:t>
      </w:r>
      <w:r w:rsidRPr="007163D6">
        <w:rPr>
          <w:rFonts w:ascii="LMUkrLine Cyr" w:hAnsi="LMUkrLine Cyr" w:cs="LMUkrLine Cyr"/>
          <w:sz w:val="26"/>
          <w:szCs w:val="26"/>
          <w:lang w:val="ru-RU"/>
        </w:rPr>
        <w:softHyphen/>
        <w:t>ем средств федерального бюджета и государственных внебюджет</w:t>
      </w:r>
      <w:r w:rsidRPr="007163D6">
        <w:rPr>
          <w:rFonts w:ascii="LMUkrLine Cyr" w:hAnsi="LMUkrLine Cyr" w:cs="LMUkrLine Cyr"/>
          <w:sz w:val="26"/>
          <w:szCs w:val="26"/>
          <w:lang w:val="ru-RU"/>
        </w:rPr>
        <w:softHyphen/>
        <w:t>ных фондов.</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Правительство РФ, правительст</w:t>
      </w:r>
      <w:r w:rsidRPr="007163D6">
        <w:rPr>
          <w:rFonts w:ascii="LMUkrLine Cyr" w:hAnsi="LMUkrLine Cyr" w:cs="LMUkrLine Cyr"/>
          <w:sz w:val="26"/>
          <w:szCs w:val="26"/>
          <w:lang w:val="ru-RU"/>
        </w:rPr>
        <w:softHyphen/>
        <w:t>ва администрации субъектов Федерации направляют контроль</w:t>
      </w:r>
      <w:r w:rsidRPr="007163D6">
        <w:rPr>
          <w:rFonts w:ascii="LMUkrLine Cyr" w:hAnsi="LMUkrLine Cyr" w:cs="LMUkrLine Cyr"/>
          <w:sz w:val="26"/>
          <w:szCs w:val="26"/>
          <w:lang w:val="ru-RU"/>
        </w:rPr>
        <w:softHyphen/>
        <w:t>ную деятельность подведомственных им органов государственного управления, в том числе финансовых, а также непосредственно сами осуществляют финансовый контроль.</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 пределах своих полномочий Правительство РФ на основа</w:t>
      </w:r>
      <w:r w:rsidRPr="007163D6">
        <w:rPr>
          <w:rFonts w:ascii="LMUkrLine Cyr" w:hAnsi="LMUkrLine Cyr" w:cs="LMUkrLine Cyr"/>
          <w:sz w:val="26"/>
          <w:szCs w:val="26"/>
          <w:lang w:val="ru-RU"/>
        </w:rPr>
        <w:softHyphen/>
        <w:t>нии Конституции РФ (статья 114) и Федерального конституцион</w:t>
      </w:r>
      <w:r w:rsidRPr="007163D6">
        <w:rPr>
          <w:rFonts w:ascii="LMUkrLine Cyr" w:hAnsi="LMUkrLine Cyr" w:cs="LMUkrLine Cyr"/>
          <w:sz w:val="26"/>
          <w:szCs w:val="26"/>
          <w:lang w:val="ru-RU"/>
        </w:rPr>
        <w:softHyphen/>
        <w:t>ного закона “О Правительстве Российской Федерации” контроли</w:t>
      </w:r>
      <w:r w:rsidRPr="007163D6">
        <w:rPr>
          <w:rFonts w:ascii="LMUkrLine Cyr" w:hAnsi="LMUkrLine Cyr" w:cs="LMUkrLine Cyr"/>
          <w:sz w:val="26"/>
          <w:szCs w:val="26"/>
          <w:lang w:val="ru-RU"/>
        </w:rPr>
        <w:softHyphen/>
        <w:t>рует составление и исполнение федерального бюджета, проведение единой финансовой, кредитной и денежной политики, осущест</w:t>
      </w:r>
      <w:r w:rsidRPr="007163D6">
        <w:rPr>
          <w:rFonts w:ascii="LMUkrLine Cyr" w:hAnsi="LMUkrLine Cyr" w:cs="LMUkrLine Cyr"/>
          <w:sz w:val="26"/>
          <w:szCs w:val="26"/>
          <w:lang w:val="ru-RU"/>
        </w:rPr>
        <w:softHyphen/>
        <w:t>вляет валютный контроль.</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Одновременно в полномочия Правительства РФ входит руко</w:t>
      </w:r>
      <w:r w:rsidRPr="007163D6">
        <w:rPr>
          <w:rFonts w:ascii="LMUkrLine Cyr" w:hAnsi="LMUkrLine Cyr" w:cs="LMUkrLine Cyr"/>
          <w:sz w:val="26"/>
          <w:szCs w:val="26"/>
          <w:lang w:val="ru-RU"/>
        </w:rPr>
        <w:softHyphen/>
        <w:t>водство и контроль за деятельностью в области финансов федераль</w:t>
      </w:r>
      <w:r w:rsidRPr="007163D6">
        <w:rPr>
          <w:rFonts w:ascii="LMUkrLine Cyr" w:hAnsi="LMUkrLine Cyr" w:cs="LMUkrLine Cyr"/>
          <w:sz w:val="26"/>
          <w:szCs w:val="26"/>
          <w:lang w:val="ru-RU"/>
        </w:rPr>
        <w:softHyphen/>
        <w:t>ных министерств, государственных комитетов и других, включая органы федеральной службы финансовой сферы, которые подот</w:t>
      </w:r>
      <w:r w:rsidRPr="007163D6">
        <w:rPr>
          <w:rFonts w:ascii="LMUkrLine Cyr" w:hAnsi="LMUkrLine Cyr" w:cs="LMUkrLine Cyr"/>
          <w:sz w:val="26"/>
          <w:szCs w:val="26"/>
          <w:lang w:val="ru-RU"/>
        </w:rPr>
        <w:softHyphen/>
        <w:t>четны ему.</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Помимо этого Правительство РФ осуществляет контроль за деятельностью органов исполнительной власти субъектов РФ по вопросам, отнесенным к ведению РФ и полномочиям совместного ведения Федерации и ее субъектов. В случае противоречия актов органов исполнительной власти субъектов РФ федеральному зако</w:t>
      </w:r>
      <w:r w:rsidRPr="007163D6">
        <w:rPr>
          <w:rFonts w:ascii="LMUkrLine Cyr" w:hAnsi="LMUkrLine Cyr" w:cs="LMUkrLine Cyr"/>
          <w:sz w:val="26"/>
          <w:szCs w:val="26"/>
          <w:lang w:val="ru-RU"/>
        </w:rPr>
        <w:softHyphen/>
        <w:t>нодательству и международным обязательствам РФ Правительст</w:t>
      </w:r>
      <w:r w:rsidRPr="007163D6">
        <w:rPr>
          <w:rFonts w:ascii="LMUkrLine Cyr" w:hAnsi="LMUkrLine Cyr" w:cs="LMUkrLine Cyr"/>
          <w:sz w:val="26"/>
          <w:szCs w:val="26"/>
          <w:lang w:val="ru-RU"/>
        </w:rPr>
        <w:softHyphen/>
        <w:t>во РФ вносит предложения Президенту РФ о приостановлении действия этих актов.</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Направляя деятельность подведомственных ему органов по осуществлению финансового контроля, Правительство РФ принимает правовые акты (нормативные и индивидуальные), регулирующие порядок этой деятельности. Это относится как к отраслевым орга</w:t>
      </w:r>
      <w:r w:rsidRPr="007163D6">
        <w:rPr>
          <w:rFonts w:ascii="LMUkrLine Cyr" w:hAnsi="LMUkrLine Cyr" w:cs="LMUkrLine Cyr"/>
          <w:sz w:val="26"/>
          <w:szCs w:val="26"/>
          <w:lang w:val="ru-RU"/>
        </w:rPr>
        <w:softHyphen/>
        <w:t>нам государственного управления, так и действующим в сфере фи</w:t>
      </w:r>
      <w:r w:rsidRPr="007163D6">
        <w:rPr>
          <w:rFonts w:ascii="LMUkrLine Cyr" w:hAnsi="LMUkrLine Cyr" w:cs="LMUkrLine Cyr"/>
          <w:sz w:val="26"/>
          <w:szCs w:val="26"/>
          <w:lang w:val="ru-RU"/>
        </w:rPr>
        <w:softHyphen/>
        <w:t>нансов. Так, Правительством РФ утверждены Положение о Ми</w:t>
      </w:r>
      <w:r w:rsidRPr="007163D6">
        <w:rPr>
          <w:rFonts w:ascii="LMUkrLine Cyr" w:hAnsi="LMUkrLine Cyr" w:cs="LMUkrLine Cyr"/>
          <w:sz w:val="26"/>
          <w:szCs w:val="26"/>
          <w:lang w:val="ru-RU"/>
        </w:rPr>
        <w:softHyphen/>
        <w:t>нистерстве финансов РФ (постановление от б марта 1998 г.), Поло</w:t>
      </w:r>
      <w:r w:rsidRPr="007163D6">
        <w:rPr>
          <w:rFonts w:ascii="LMUkrLine Cyr" w:hAnsi="LMUkrLine Cyr" w:cs="LMUkrLine Cyr"/>
          <w:sz w:val="26"/>
          <w:szCs w:val="26"/>
          <w:lang w:val="ru-RU"/>
        </w:rPr>
        <w:softHyphen/>
        <w:t>жение о федеральном казначействе РФ (постановление от 27 авгус</w:t>
      </w:r>
      <w:r w:rsidRPr="007163D6">
        <w:rPr>
          <w:rFonts w:ascii="LMUkrLine Cyr" w:hAnsi="LMUkrLine Cyr" w:cs="LMUkrLine Cyr"/>
          <w:sz w:val="26"/>
          <w:szCs w:val="26"/>
          <w:lang w:val="ru-RU"/>
        </w:rPr>
        <w:softHyphen/>
        <w:t>та 1993 г.), о других службах, где закреплены функции по финан</w:t>
      </w:r>
      <w:r w:rsidRPr="007163D6">
        <w:rPr>
          <w:rFonts w:ascii="LMUkrLine Cyr" w:hAnsi="LMUkrLine Cyr" w:cs="LMUkrLine Cyr"/>
          <w:sz w:val="26"/>
          <w:szCs w:val="26"/>
          <w:lang w:val="ru-RU"/>
        </w:rPr>
        <w:softHyphen/>
        <w:t>совому контролю.</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Правительство вправе образовывать свои комиссии, другие ор</w:t>
      </w:r>
      <w:r w:rsidRPr="007163D6">
        <w:rPr>
          <w:rFonts w:ascii="LMUkrLine Cyr" w:hAnsi="LMUkrLine Cyr" w:cs="LMUkrLine Cyr"/>
          <w:sz w:val="26"/>
          <w:szCs w:val="26"/>
          <w:lang w:val="ru-RU"/>
        </w:rPr>
        <w:softHyphen/>
        <w:t>ганы при нем с контрольными функциями, включая финансовые (например, Комиссия по контролю за предоставлением налоговых и таможенных льгот; Федеральная комиссия по обеспечению фор</w:t>
      </w:r>
      <w:r w:rsidRPr="007163D6">
        <w:rPr>
          <w:rFonts w:ascii="LMUkrLine Cyr" w:hAnsi="LMUkrLine Cyr" w:cs="LMUkrLine Cyr"/>
          <w:sz w:val="26"/>
          <w:szCs w:val="26"/>
          <w:lang w:val="ru-RU"/>
        </w:rPr>
        <w:softHyphen/>
        <w:t>мирования доходов федерального бюджета за счет средств от при</w:t>
      </w:r>
      <w:r w:rsidRPr="007163D6">
        <w:rPr>
          <w:rFonts w:ascii="LMUkrLine Cyr" w:hAnsi="LMUkrLine Cyr" w:cs="LMUkrLine Cyr"/>
          <w:sz w:val="26"/>
          <w:szCs w:val="26"/>
          <w:lang w:val="ru-RU"/>
        </w:rPr>
        <w:softHyphen/>
        <w:t>ватизации; Комиссия по совершенствованию налоговой системы и обеспечению доходов федерального бюджета).</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Создание комиссий может быть предписано Правительству РФ законодательным актом. Так, Федеральным законом “О федераль</w:t>
      </w:r>
      <w:r w:rsidRPr="007163D6">
        <w:rPr>
          <w:rFonts w:ascii="LMUkrLine Cyr" w:hAnsi="LMUkrLine Cyr" w:cs="LMUkrLine Cyr"/>
          <w:sz w:val="26"/>
          <w:szCs w:val="26"/>
          <w:lang w:val="ru-RU"/>
        </w:rPr>
        <w:softHyphen/>
        <w:t>ном бюджете на 1999 год” (статья 129) Правительству РФ предписано создать специальную комиссию в составе представителей Прави</w:t>
      </w:r>
      <w:r w:rsidRPr="007163D6">
        <w:rPr>
          <w:rFonts w:ascii="LMUkrLine Cyr" w:hAnsi="LMUkrLine Cyr" w:cs="LMUkrLine Cyr"/>
          <w:sz w:val="26"/>
          <w:szCs w:val="26"/>
          <w:lang w:val="ru-RU"/>
        </w:rPr>
        <w:softHyphen/>
        <w:t>тельства РФ и Государственной Думы, уполномоченную контроли</w:t>
      </w:r>
      <w:r w:rsidRPr="007163D6">
        <w:rPr>
          <w:rFonts w:ascii="LMUkrLine Cyr" w:hAnsi="LMUkrLine Cyr" w:cs="LMUkrLine Cyr"/>
          <w:sz w:val="26"/>
          <w:szCs w:val="26"/>
          <w:lang w:val="ru-RU"/>
        </w:rPr>
        <w:softHyphen/>
        <w:t>ровать погашение задолженностей по возвратным бюджетным ин</w:t>
      </w:r>
      <w:r w:rsidRPr="007163D6">
        <w:rPr>
          <w:rFonts w:ascii="LMUkrLine Cyr" w:hAnsi="LMUkrLine Cyr" w:cs="LMUkrLine Cyr"/>
          <w:sz w:val="26"/>
          <w:szCs w:val="26"/>
          <w:lang w:val="ru-RU"/>
        </w:rPr>
        <w:softHyphen/>
        <w:t>вестиционным ассигнованиям.</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Важное значение в силу своей повседневности, регулярности и систематичности имеет финансовый контроль, осуществляемый государственными органами, деятельность которых специально направлена на область финансов. К ним относятся Министерство финансов РФ с входящими в его систему структурными подразде</w:t>
      </w:r>
      <w:r w:rsidRPr="007163D6">
        <w:rPr>
          <w:rFonts w:ascii="LMUkrLine Cyr" w:hAnsi="LMUkrLine Cyr" w:cs="LMUkrLine Cyr"/>
          <w:sz w:val="26"/>
          <w:szCs w:val="26"/>
          <w:lang w:val="ru-RU"/>
        </w:rPr>
        <w:softHyphen/>
        <w:t>лениями и органами, а также Министерство РФ по налогам и сбо</w:t>
      </w:r>
      <w:r w:rsidRPr="007163D6">
        <w:rPr>
          <w:rFonts w:ascii="LMUkrLine Cyr" w:hAnsi="LMUkrLine Cyr" w:cs="LMUkrLine Cyr"/>
          <w:sz w:val="26"/>
          <w:szCs w:val="26"/>
          <w:lang w:val="ru-RU"/>
        </w:rPr>
        <w:softHyphen/>
        <w:t>рам, Государственный таможенный комитет РФ, Федеральная служба по валютному и экспортному контролю.</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На уровне субъектов РФ такой контроль проводят министерст</w:t>
      </w:r>
      <w:r w:rsidRPr="007163D6">
        <w:rPr>
          <w:rFonts w:ascii="LMUkrLine Cyr" w:hAnsi="LMUkrLine Cyr" w:cs="LMUkrLine Cyr"/>
          <w:sz w:val="25"/>
          <w:szCs w:val="25"/>
          <w:lang w:val="ru-RU"/>
        </w:rPr>
        <w:softHyphen/>
        <w:t>ва финансов или финансовые управления администраций, в муни</w:t>
      </w:r>
      <w:r w:rsidRPr="007163D6">
        <w:rPr>
          <w:rFonts w:ascii="LMUkrLine Cyr" w:hAnsi="LMUkrLine Cyr" w:cs="LMUkrLine Cyr"/>
          <w:sz w:val="25"/>
          <w:szCs w:val="25"/>
          <w:lang w:val="ru-RU"/>
        </w:rPr>
        <w:softHyphen/>
        <w:t>ципальных образованиях — финансовые отделы или управления администраций, формируются соответствующие казначейства и налоговые службы.</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На Министерство финансов РФ возложено проведение в рам</w:t>
      </w:r>
      <w:r w:rsidRPr="007163D6">
        <w:rPr>
          <w:rFonts w:ascii="LMUkrLine Cyr" w:hAnsi="LMUkrLine Cyr" w:cs="LMUkrLine Cyr"/>
          <w:sz w:val="25"/>
          <w:szCs w:val="25"/>
          <w:lang w:val="ru-RU"/>
        </w:rPr>
        <w:softHyphen/>
        <w:t>ках его компетенции государственного финансового контроля. Его направлениями являются: контроль за целевым использованием федерального бюджета и средств государственных внебюджетных и целевых бюджетных фондов; за расходами, связанными с госу</w:t>
      </w:r>
      <w:r w:rsidRPr="007163D6">
        <w:rPr>
          <w:rFonts w:ascii="LMUkrLine Cyr" w:hAnsi="LMUkrLine Cyr" w:cs="LMUkrLine Cyr"/>
          <w:sz w:val="25"/>
          <w:szCs w:val="25"/>
          <w:lang w:val="ru-RU"/>
        </w:rPr>
        <w:softHyphen/>
        <w:t>дарственным внутренним и внешним долгом; за формированием и сохранностью Государственного фонда драгоценных металлов и драгоценных камней РФ; контроль за использованием и хранени</w:t>
      </w:r>
      <w:r w:rsidRPr="007163D6">
        <w:rPr>
          <w:rFonts w:ascii="LMUkrLine Cyr" w:hAnsi="LMUkrLine Cyr" w:cs="LMUkrLine Cyr"/>
          <w:sz w:val="25"/>
          <w:szCs w:val="25"/>
          <w:lang w:val="ru-RU"/>
        </w:rPr>
        <w:softHyphen/>
        <w:t>ем драгоценных металлов и драгоценных камней организациями и совершением сделок с ними, а также страховой надзор и кон</w:t>
      </w:r>
      <w:r w:rsidRPr="007163D6">
        <w:rPr>
          <w:rFonts w:ascii="LMUkrLine Cyr" w:hAnsi="LMUkrLine Cyr" w:cs="LMUkrLine Cyr"/>
          <w:sz w:val="25"/>
          <w:szCs w:val="25"/>
          <w:lang w:val="ru-RU"/>
        </w:rPr>
        <w:softHyphen/>
        <w:t>троль за обеспечением платежеспособности страховщиков; кон</w:t>
      </w:r>
      <w:r w:rsidRPr="007163D6">
        <w:rPr>
          <w:rFonts w:ascii="LMUkrLine Cyr" w:hAnsi="LMUkrLine Cyr" w:cs="LMUkrLine Cyr"/>
          <w:sz w:val="25"/>
          <w:szCs w:val="25"/>
          <w:lang w:val="ru-RU"/>
        </w:rPr>
        <w:softHyphen/>
        <w:t>троль за качеством аудиторских проверок; за доходами от проведе</w:t>
      </w:r>
      <w:r w:rsidRPr="007163D6">
        <w:rPr>
          <w:rFonts w:ascii="LMUkrLine Cyr" w:hAnsi="LMUkrLine Cyr" w:cs="LMUkrLine Cyr"/>
          <w:sz w:val="25"/>
          <w:szCs w:val="25"/>
          <w:lang w:val="ru-RU"/>
        </w:rPr>
        <w:softHyphen/>
        <w:t>ния лотерей, зарегистрированных в РФ.</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В связи с этим Минфин России вправе проводить комплексные ревизии и тематические проверки поступления и расходования средств федерального бюджета, внебюджетных фондов и других федеральных средств, проводит документальные ревизии и про</w:t>
      </w:r>
      <w:r w:rsidRPr="007163D6">
        <w:rPr>
          <w:rFonts w:ascii="LMUkrLine Cyr" w:hAnsi="LMUkrLine Cyr" w:cs="LMUkrLine Cyr"/>
          <w:sz w:val="25"/>
          <w:szCs w:val="25"/>
          <w:lang w:val="ru-RU"/>
        </w:rPr>
        <w:softHyphen/>
        <w:t>верки финансово-хозяйственной деятельности по заданиям право</w:t>
      </w:r>
      <w:r w:rsidRPr="007163D6">
        <w:rPr>
          <w:rFonts w:ascii="LMUkrLine Cyr" w:hAnsi="LMUkrLine Cyr" w:cs="LMUkrLine Cyr"/>
          <w:sz w:val="25"/>
          <w:szCs w:val="25"/>
          <w:lang w:val="ru-RU"/>
        </w:rPr>
        <w:softHyphen/>
        <w:t>охранительных органов. По обращениям органов государственной власти субъектов РФ и органов местного самоуправления Минфин России организует ревизии и финансовые проверки соответствую</w:t>
      </w:r>
      <w:r w:rsidRPr="007163D6">
        <w:rPr>
          <w:rFonts w:ascii="LMUkrLine Cyr" w:hAnsi="LMUkrLine Cyr" w:cs="LMUkrLine Cyr"/>
          <w:sz w:val="25"/>
          <w:szCs w:val="25"/>
          <w:lang w:val="ru-RU"/>
        </w:rPr>
        <w:softHyphen/>
        <w:t>щих организаций.</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Для выполнения контрольных полномочий Минфин России имеет право запрашивать необходимые материалы по бюджетным и внебюджетным фондам и применять меры воздействия по ре</w:t>
      </w:r>
      <w:r w:rsidRPr="007163D6">
        <w:rPr>
          <w:rFonts w:ascii="LMUkrLine Cyr" w:hAnsi="LMUkrLine Cyr" w:cs="LMUkrLine Cyr"/>
          <w:sz w:val="25"/>
          <w:szCs w:val="25"/>
          <w:lang w:val="ru-RU"/>
        </w:rPr>
        <w:softHyphen/>
        <w:t>зультатам контроля — при установлении фактов нецелевого ис</w:t>
      </w:r>
      <w:r w:rsidRPr="007163D6">
        <w:rPr>
          <w:rFonts w:ascii="LMUkrLine Cyr" w:hAnsi="LMUkrLine Cyr" w:cs="LMUkrLine Cyr"/>
          <w:sz w:val="25"/>
          <w:szCs w:val="25"/>
          <w:lang w:val="ru-RU"/>
        </w:rPr>
        <w:softHyphen/>
        <w:t>пользования взыскивать их с наложением штрафа; ограничивать, приостанавливать и прекращать финансирование организаций в случае нарушения финансовой дисциплины. Вместе с тем, Мин</w:t>
      </w:r>
      <w:r w:rsidRPr="007163D6">
        <w:rPr>
          <w:rFonts w:ascii="LMUkrLine Cyr" w:hAnsi="LMUkrLine Cyr" w:cs="LMUkrLine Cyr"/>
          <w:sz w:val="25"/>
          <w:szCs w:val="25"/>
          <w:lang w:val="ru-RU"/>
        </w:rPr>
        <w:softHyphen/>
        <w:t>фин России уполномочен предоставлять отсрочки и рассрочки по налоговым платежам в федеральный бюджет.</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Следует обратить внимание на то, что закрепленные ныне кон</w:t>
      </w:r>
      <w:r w:rsidRPr="007163D6">
        <w:rPr>
          <w:rFonts w:ascii="LMUkrLine Cyr" w:hAnsi="LMUkrLine Cyr" w:cs="LMUkrLine Cyr"/>
          <w:sz w:val="25"/>
          <w:szCs w:val="25"/>
          <w:lang w:val="ru-RU"/>
        </w:rPr>
        <w:softHyphen/>
        <w:t>трольные полномочия Министерства финансов РФ направлены на бюджет и государственные внебюджетные фонды только феде</w:t>
      </w:r>
      <w:r w:rsidRPr="007163D6">
        <w:rPr>
          <w:rFonts w:ascii="LMUkrLine Cyr" w:hAnsi="LMUkrLine Cyr" w:cs="LMUkrLine Cyr"/>
          <w:sz w:val="25"/>
          <w:szCs w:val="25"/>
          <w:lang w:val="ru-RU"/>
        </w:rPr>
        <w:softHyphen/>
        <w:t>рального уровня. И в тех случаях, когда проверяется деятельность исполнительных органов власти субъектов Федерации, его кон</w:t>
      </w:r>
      <w:r w:rsidRPr="007163D6">
        <w:rPr>
          <w:rFonts w:ascii="LMUkrLine Cyr" w:hAnsi="LMUkrLine Cyr" w:cs="LMUkrLine Cyr"/>
          <w:sz w:val="25"/>
          <w:szCs w:val="25"/>
          <w:lang w:val="ru-RU"/>
        </w:rPr>
        <w:softHyphen/>
        <w:t>трольные функции не должны выходить за эти рамки. Такой под</w:t>
      </w:r>
      <w:r w:rsidRPr="007163D6">
        <w:rPr>
          <w:rFonts w:ascii="LMUkrLine Cyr" w:hAnsi="LMUkrLine Cyr" w:cs="LMUkrLine Cyr"/>
          <w:sz w:val="25"/>
          <w:szCs w:val="25"/>
          <w:lang w:val="ru-RU"/>
        </w:rPr>
        <w:softHyphen/>
        <w:t>ход обусловлен принципом самостоятельности в бюджетном устройстве РФ, самостоятельности финансовой деятельности субъектов Федерации и органов местного самоуправ</w:t>
      </w:r>
      <w:r w:rsidRPr="007163D6">
        <w:rPr>
          <w:rFonts w:ascii="LMUkrLine Cyr" w:hAnsi="LMUkrLine Cyr" w:cs="LMUkrLine Cyr"/>
          <w:sz w:val="25"/>
          <w:szCs w:val="25"/>
          <w:lang w:val="ru-RU"/>
        </w:rPr>
        <w:softHyphen/>
        <w:t>ления в установленных законодательством пределах, их ответст</w:t>
      </w:r>
      <w:r w:rsidRPr="007163D6">
        <w:rPr>
          <w:rFonts w:ascii="LMUkrLine Cyr" w:hAnsi="LMUkrLine Cyr" w:cs="LMUkrLine Cyr"/>
          <w:sz w:val="25"/>
          <w:szCs w:val="25"/>
          <w:lang w:val="ru-RU"/>
        </w:rPr>
        <w:softHyphen/>
        <w:t>венностью за формирование и использование своих финансовых ресурсов.</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Подобно Минфину России в РФ функции контроля осуществляют финансовые органы субъектов Федерации</w:t>
      </w:r>
      <w:r w:rsidRPr="007163D6">
        <w:rPr>
          <w:rFonts w:ascii="LMUkrLine" w:hAnsi="LMUkrLine" w:cs="LMUkrLine"/>
          <w:i/>
          <w:iCs/>
          <w:sz w:val="25"/>
          <w:szCs w:val="25"/>
          <w:lang w:val="ru-RU"/>
        </w:rPr>
        <w:t xml:space="preserve"> </w:t>
      </w:r>
      <w:r w:rsidRPr="007163D6">
        <w:rPr>
          <w:rFonts w:ascii="LMUkrLine Cyr" w:hAnsi="LMUkrLine Cyr" w:cs="LMUkrLine Cyr"/>
          <w:sz w:val="25"/>
          <w:szCs w:val="25"/>
          <w:lang w:val="ru-RU"/>
        </w:rPr>
        <w:t>в отношении соответствующих бюджетов и внебюджетных фон</w:t>
      </w:r>
      <w:r w:rsidRPr="007163D6">
        <w:rPr>
          <w:rFonts w:ascii="LMUkrLine Cyr" w:hAnsi="LMUkrLine Cyr" w:cs="LMUkrLine Cyr"/>
          <w:sz w:val="25"/>
          <w:szCs w:val="25"/>
          <w:lang w:val="ru-RU"/>
        </w:rPr>
        <w:softHyphen/>
        <w:t>дов, а также финансовые органы в системе местного самоуправле</w:t>
      </w:r>
      <w:r w:rsidRPr="007163D6">
        <w:rPr>
          <w:rFonts w:ascii="LMUkrLine Cyr" w:hAnsi="LMUkrLine Cyr" w:cs="LMUkrLine Cyr"/>
          <w:sz w:val="25"/>
          <w:szCs w:val="25"/>
          <w:lang w:val="ru-RU"/>
        </w:rPr>
        <w:softHyphen/>
        <w:t>ния</w:t>
      </w:r>
      <w:r w:rsidRPr="007163D6">
        <w:rPr>
          <w:rFonts w:ascii="LMUkrLine" w:hAnsi="LMUkrLine" w:cs="LMUkrLine"/>
          <w:i/>
          <w:iCs/>
          <w:sz w:val="25"/>
          <w:szCs w:val="25"/>
          <w:lang w:val="ru-RU"/>
        </w:rPr>
        <w:t xml:space="preserve"> – </w:t>
      </w:r>
      <w:r w:rsidRPr="007163D6">
        <w:rPr>
          <w:rFonts w:ascii="LMUkrLine Cyr" w:hAnsi="LMUkrLine Cyr" w:cs="LMUkrLine Cyr"/>
          <w:sz w:val="25"/>
          <w:szCs w:val="25"/>
          <w:lang w:val="ru-RU"/>
        </w:rPr>
        <w:t>относительно местных бюджетов и внебюджетных фондов.</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Важной стороной в деятельности в данной области Министерст</w:t>
      </w:r>
      <w:r w:rsidRPr="007163D6">
        <w:rPr>
          <w:rFonts w:ascii="LMUkrLine Cyr" w:hAnsi="LMUkrLine Cyr" w:cs="LMUkrLine Cyr"/>
          <w:sz w:val="25"/>
          <w:szCs w:val="25"/>
          <w:lang w:val="ru-RU"/>
        </w:rPr>
        <w:softHyphen/>
        <w:t>ва финансов РФ является выполнение функций по обеспечению организации финансового контроля: осуществление методологи</w:t>
      </w:r>
      <w:r w:rsidRPr="007163D6">
        <w:rPr>
          <w:rFonts w:ascii="LMUkrLine Cyr" w:hAnsi="LMUkrLine Cyr" w:cs="LMUkrLine Cyr"/>
          <w:sz w:val="25"/>
          <w:szCs w:val="25"/>
          <w:lang w:val="ru-RU"/>
        </w:rPr>
        <w:softHyphen/>
        <w:t>ческого руководства бухгалтерским учетом и отчетностью, ут</w:t>
      </w:r>
      <w:r w:rsidRPr="007163D6">
        <w:rPr>
          <w:rFonts w:ascii="LMUkrLine Cyr" w:hAnsi="LMUkrLine Cyr" w:cs="LMUkrLine Cyr"/>
          <w:sz w:val="25"/>
          <w:szCs w:val="25"/>
          <w:lang w:val="ru-RU"/>
        </w:rPr>
        <w:softHyphen/>
        <w:t>верждение типовых форм бухгалтерского учета и отчетности, осу</w:t>
      </w:r>
      <w:r w:rsidRPr="007163D6">
        <w:rPr>
          <w:rFonts w:ascii="LMUkrLine Cyr" w:hAnsi="LMUkrLine Cyr" w:cs="LMUkrLine Cyr"/>
          <w:sz w:val="25"/>
          <w:szCs w:val="25"/>
          <w:lang w:val="ru-RU"/>
        </w:rPr>
        <w:softHyphen/>
        <w:t>ществление лицензирования и т.п.</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Финансовый контроль осуществляют все структурные подраз</w:t>
      </w:r>
      <w:r w:rsidRPr="007163D6">
        <w:rPr>
          <w:rFonts w:ascii="LMUkrLine Cyr" w:hAnsi="LMUkrLine Cyr" w:cs="LMUkrLine Cyr"/>
          <w:sz w:val="25"/>
          <w:szCs w:val="25"/>
          <w:lang w:val="ru-RU"/>
        </w:rPr>
        <w:softHyphen/>
        <w:t>деления Министерства финансов РФ соответственно их компетен</w:t>
      </w:r>
      <w:r w:rsidRPr="007163D6">
        <w:rPr>
          <w:rFonts w:ascii="LMUkrLine Cyr" w:hAnsi="LMUkrLine Cyr" w:cs="LMUkrLine Cyr"/>
          <w:sz w:val="25"/>
          <w:szCs w:val="25"/>
          <w:lang w:val="ru-RU"/>
        </w:rPr>
        <w:softHyphen/>
        <w:t>ции. Однако Министерство финансов РФ имеет в своей структуре и специальные подразделения, предназначенные именно для про</w:t>
      </w:r>
      <w:r w:rsidRPr="007163D6">
        <w:rPr>
          <w:rFonts w:ascii="LMUkrLine Cyr" w:hAnsi="LMUkrLine Cyr" w:cs="LMUkrLine Cyr"/>
          <w:sz w:val="25"/>
          <w:szCs w:val="25"/>
          <w:lang w:val="ru-RU"/>
        </w:rPr>
        <w:softHyphen/>
        <w:t>ведения финансового контроля или надзора: Департамент государ</w:t>
      </w:r>
      <w:r w:rsidRPr="007163D6">
        <w:rPr>
          <w:rFonts w:ascii="LMUkrLine Cyr" w:hAnsi="LMUkrLine Cyr" w:cs="LMUkrLine Cyr"/>
          <w:sz w:val="25"/>
          <w:szCs w:val="25"/>
          <w:lang w:val="ru-RU"/>
        </w:rPr>
        <w:softHyphen/>
        <w:t>ственного финансового контроля и аудита, Департамент страхово</w:t>
      </w:r>
      <w:r w:rsidRPr="007163D6">
        <w:rPr>
          <w:rFonts w:ascii="LMUkrLine Cyr" w:hAnsi="LMUkrLine Cyr" w:cs="LMUkrLine Cyr"/>
          <w:sz w:val="25"/>
          <w:szCs w:val="25"/>
          <w:lang w:val="ru-RU"/>
        </w:rPr>
        <w:softHyphen/>
        <w:t>го надзора. В его ведении находятся Федеральное казначейство, Пробирная палата и др. органы.</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Департамент государственного финансового контроля и ау</w:t>
      </w:r>
      <w:r w:rsidRPr="007163D6">
        <w:rPr>
          <w:rFonts w:ascii="LMUkrLine Cyr" w:hAnsi="LMUkrLine Cyr" w:cs="LMUkrLine Cyr"/>
          <w:sz w:val="25"/>
          <w:szCs w:val="25"/>
          <w:lang w:val="ru-RU"/>
        </w:rPr>
        <w:softHyphen/>
        <w:t>дита создан на основании постановления Правительства РФ от б марта 1998 г. № 276 на базе нескольких упраздненных структур</w:t>
      </w:r>
      <w:r w:rsidRPr="007163D6">
        <w:rPr>
          <w:rFonts w:ascii="LMUkrLine Cyr" w:hAnsi="LMUkrLine Cyr" w:cs="LMUkrLine Cyr"/>
          <w:sz w:val="25"/>
          <w:szCs w:val="25"/>
          <w:lang w:val="ru-RU"/>
        </w:rPr>
        <w:softHyphen/>
        <w:t>ных подразделений Минфина России, в том числе Контрольно-ре</w:t>
      </w:r>
      <w:r w:rsidRPr="007163D6">
        <w:rPr>
          <w:rFonts w:ascii="LMUkrLine Cyr" w:hAnsi="LMUkrLine Cyr" w:cs="LMUkrLine Cyr"/>
          <w:sz w:val="25"/>
          <w:szCs w:val="25"/>
          <w:lang w:val="ru-RU"/>
        </w:rPr>
        <w:softHyphen/>
        <w:t>визионного управления (КРУ) и Департамента организации ауди</w:t>
      </w:r>
      <w:r w:rsidRPr="007163D6">
        <w:rPr>
          <w:rFonts w:ascii="LMUkrLine Cyr" w:hAnsi="LMUkrLine Cyr" w:cs="LMUkrLine Cyr"/>
          <w:sz w:val="25"/>
          <w:szCs w:val="25"/>
          <w:lang w:val="ru-RU"/>
        </w:rPr>
        <w:softHyphen/>
        <w:t>торской деятельности. Произведена также реорганизация кон</w:t>
      </w:r>
      <w:r w:rsidRPr="007163D6">
        <w:rPr>
          <w:rFonts w:ascii="LMUkrLine Cyr" w:hAnsi="LMUkrLine Cyr" w:cs="LMUkrLine Cyr"/>
          <w:sz w:val="25"/>
          <w:szCs w:val="25"/>
          <w:lang w:val="ru-RU"/>
        </w:rPr>
        <w:softHyphen/>
        <w:t>трольных органов на местах: на основе постановления Правитель</w:t>
      </w:r>
      <w:r w:rsidRPr="007163D6">
        <w:rPr>
          <w:rFonts w:ascii="LMUkrLine Cyr" w:hAnsi="LMUkrLine Cyr" w:cs="LMUkrLine Cyr"/>
          <w:sz w:val="25"/>
          <w:szCs w:val="25"/>
          <w:lang w:val="ru-RU"/>
        </w:rPr>
        <w:softHyphen/>
        <w:t>ства РФ от 6 августа 1998г. № 886 организованы контрольно-реви</w:t>
      </w:r>
      <w:r w:rsidRPr="007163D6">
        <w:rPr>
          <w:rFonts w:ascii="LMUkrLine Cyr" w:hAnsi="LMUkrLine Cyr" w:cs="LMUkrLine Cyr"/>
          <w:sz w:val="25"/>
          <w:szCs w:val="25"/>
          <w:lang w:val="ru-RU"/>
        </w:rPr>
        <w:softHyphen/>
        <w:t>зионные управления Минфина России в субъекте РФ (территори</w:t>
      </w:r>
      <w:r w:rsidRPr="007163D6">
        <w:rPr>
          <w:rFonts w:ascii="LMUkrLine Cyr" w:hAnsi="LMUkrLine Cyr" w:cs="LMUkrLine Cyr"/>
          <w:sz w:val="25"/>
          <w:szCs w:val="25"/>
          <w:lang w:val="ru-RU"/>
        </w:rPr>
        <w:softHyphen/>
        <w:t>альные КРУ ).</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В задачи названного Департамента входит контроль за испол</w:t>
      </w:r>
      <w:r w:rsidRPr="007163D6">
        <w:rPr>
          <w:rFonts w:ascii="LMUkrLine Cyr" w:hAnsi="LMUkrLine Cyr" w:cs="LMUkrLine Cyr"/>
          <w:sz w:val="25"/>
          <w:szCs w:val="25"/>
          <w:lang w:val="ru-RU"/>
        </w:rPr>
        <w:softHyphen/>
        <w:t>нением федерального бюджета и бюджетов федеральных внебюд</w:t>
      </w:r>
      <w:r w:rsidRPr="007163D6">
        <w:rPr>
          <w:rFonts w:ascii="LMUkrLine Cyr" w:hAnsi="LMUkrLine Cyr" w:cs="LMUkrLine Cyr"/>
          <w:sz w:val="25"/>
          <w:szCs w:val="25"/>
          <w:lang w:val="ru-RU"/>
        </w:rPr>
        <w:softHyphen/>
        <w:t>жетных фондов, организацией денежного обращения, использова</w:t>
      </w:r>
      <w:r w:rsidRPr="007163D6">
        <w:rPr>
          <w:rFonts w:ascii="LMUkrLine Cyr" w:hAnsi="LMUkrLine Cyr" w:cs="LMUkrLine Cyr"/>
          <w:sz w:val="25"/>
          <w:szCs w:val="25"/>
          <w:lang w:val="ru-RU"/>
        </w:rPr>
        <w:softHyphen/>
        <w:t>нием кредитных ресурсов, состоянием государственного внутрен</w:t>
      </w:r>
      <w:r w:rsidRPr="007163D6">
        <w:rPr>
          <w:rFonts w:ascii="LMUkrLine Cyr" w:hAnsi="LMUkrLine Cyr" w:cs="LMUkrLine Cyr"/>
          <w:sz w:val="25"/>
          <w:szCs w:val="25"/>
          <w:lang w:val="ru-RU"/>
        </w:rPr>
        <w:softHyphen/>
        <w:t>него и внешнего долга, государственных резервов, предоставлени</w:t>
      </w:r>
      <w:r w:rsidRPr="007163D6">
        <w:rPr>
          <w:rFonts w:ascii="LMUkrLine Cyr" w:hAnsi="LMUkrLine Cyr" w:cs="LMUkrLine Cyr"/>
          <w:sz w:val="25"/>
          <w:szCs w:val="25"/>
          <w:lang w:val="ru-RU"/>
        </w:rPr>
        <w:softHyphen/>
        <w:t>ем налоговых льгот и преимуществ.</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Департамент государственного финансового контроля и аудита организует и проводит самостоятельно и с привлечением террито</w:t>
      </w:r>
      <w:r w:rsidRPr="007163D6">
        <w:rPr>
          <w:rFonts w:ascii="LMUkrLine Cyr" w:hAnsi="LMUkrLine Cyr" w:cs="LMUkrLine Cyr"/>
          <w:sz w:val="25"/>
          <w:szCs w:val="25"/>
          <w:lang w:val="ru-RU"/>
        </w:rPr>
        <w:softHyphen/>
        <w:t>риальных КРУ ревизии и проверки; контролирует использование федеральных средств, в том числе в иностранной валюте; органи</w:t>
      </w:r>
      <w:r w:rsidRPr="007163D6">
        <w:rPr>
          <w:rFonts w:ascii="LMUkrLine Cyr" w:hAnsi="LMUkrLine Cyr" w:cs="LMUkrLine Cyr"/>
          <w:sz w:val="25"/>
          <w:szCs w:val="25"/>
          <w:lang w:val="ru-RU"/>
        </w:rPr>
        <w:softHyphen/>
        <w:t>зует контроль за качеством проведения аудиторами и аудиторски</w:t>
      </w:r>
      <w:r w:rsidRPr="007163D6">
        <w:rPr>
          <w:rFonts w:ascii="LMUkrLine Cyr" w:hAnsi="LMUkrLine Cyr" w:cs="LMUkrLine Cyr"/>
          <w:sz w:val="25"/>
          <w:szCs w:val="25"/>
          <w:lang w:val="ru-RU"/>
        </w:rPr>
        <w:softHyphen/>
        <w:t>ми организациями аудиторских проверок (кроме аудита в банковской системе, поскольку это относится к полномочиям Централь</w:t>
      </w:r>
      <w:r w:rsidRPr="007163D6">
        <w:rPr>
          <w:rFonts w:ascii="LMUkrLine Cyr" w:hAnsi="LMUkrLine Cyr" w:cs="LMUkrLine Cyr"/>
          <w:sz w:val="25"/>
          <w:szCs w:val="25"/>
          <w:lang w:val="ru-RU"/>
        </w:rPr>
        <w:softHyphen/>
        <w:t>ного банка РФ).</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В случае установления нарушений использования федераль</w:t>
      </w:r>
      <w:r w:rsidRPr="007163D6">
        <w:rPr>
          <w:rFonts w:ascii="LMUkrLine Cyr" w:hAnsi="LMUkrLine Cyr" w:cs="LMUkrLine Cyr"/>
          <w:sz w:val="25"/>
          <w:szCs w:val="25"/>
          <w:lang w:val="ru-RU"/>
        </w:rPr>
        <w:softHyphen/>
        <w:t>ных средств, израсходованные незаконно или не по целевому на</w:t>
      </w:r>
      <w:r w:rsidRPr="007163D6">
        <w:rPr>
          <w:rFonts w:ascii="LMUkrLine Cyr" w:hAnsi="LMUkrLine Cyr" w:cs="LMUkrLine Cyr"/>
          <w:sz w:val="25"/>
          <w:szCs w:val="25"/>
          <w:lang w:val="ru-RU"/>
        </w:rPr>
        <w:softHyphen/>
        <w:t>значению средства, а также доходы от их использования, по пред</w:t>
      </w:r>
      <w:r w:rsidRPr="007163D6">
        <w:rPr>
          <w:rFonts w:ascii="LMUkrLine Cyr" w:hAnsi="LMUkrLine Cyr" w:cs="LMUkrLine Cyr"/>
          <w:sz w:val="25"/>
          <w:szCs w:val="25"/>
          <w:lang w:val="ru-RU"/>
        </w:rPr>
        <w:softHyphen/>
        <w:t>писанию Департамента, подлежат возмещению в течение одного месяца после выявления нарушений.</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Основной задачей деятельности территориальных управлений КРУ является осуществление последующего контроля за своевре</w:t>
      </w:r>
      <w:r w:rsidRPr="007163D6">
        <w:rPr>
          <w:rFonts w:ascii="LMUkrLine Cyr" w:hAnsi="LMUkrLine Cyr" w:cs="LMUkrLine Cyr"/>
          <w:sz w:val="25"/>
          <w:szCs w:val="25"/>
          <w:lang w:val="ru-RU"/>
        </w:rPr>
        <w:softHyphen/>
        <w:t>менным, целевым и рациональным использованием и сохраннос</w:t>
      </w:r>
      <w:r w:rsidRPr="007163D6">
        <w:rPr>
          <w:rFonts w:ascii="LMUkrLine Cyr" w:hAnsi="LMUkrLine Cyr" w:cs="LMUkrLine Cyr"/>
          <w:sz w:val="25"/>
          <w:szCs w:val="25"/>
          <w:lang w:val="ru-RU"/>
        </w:rPr>
        <w:softHyphen/>
        <w:t>тью федеральных средств. Они также проводят на договорной ос</w:t>
      </w:r>
      <w:r w:rsidRPr="007163D6">
        <w:rPr>
          <w:rFonts w:ascii="LMUkrLine Cyr" w:hAnsi="LMUkrLine Cyr" w:cs="LMUkrLine Cyr"/>
          <w:sz w:val="25"/>
          <w:szCs w:val="25"/>
          <w:lang w:val="ru-RU"/>
        </w:rPr>
        <w:softHyphen/>
        <w:t>нове по обращениям органов государственной власти субъектов Федерации и органов местного самоуправления ревизии и финан</w:t>
      </w:r>
      <w:r w:rsidRPr="007163D6">
        <w:rPr>
          <w:rFonts w:ascii="LMUkrLine Cyr" w:hAnsi="LMUkrLine Cyr" w:cs="LMUkrLine Cyr"/>
          <w:sz w:val="25"/>
          <w:szCs w:val="25"/>
          <w:lang w:val="ru-RU"/>
        </w:rPr>
        <w:softHyphen/>
        <w:t>совые проверки (с возмещением расходов) поступления и расходо</w:t>
      </w:r>
      <w:r w:rsidRPr="007163D6">
        <w:rPr>
          <w:rFonts w:ascii="LMUkrLine Cyr" w:hAnsi="LMUkrLine Cyr" w:cs="LMUkrLine Cyr"/>
          <w:sz w:val="25"/>
          <w:szCs w:val="25"/>
          <w:lang w:val="ru-RU"/>
        </w:rPr>
        <w:softHyphen/>
        <w:t>вания средств соответствующих бюджетов, внебюджетных фондов и доходов от имущества.</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В процессе ревизий и проверок территориальные КРУ вправе принимать меры по устранению выявленных нарушений финансо</w:t>
      </w:r>
      <w:r w:rsidRPr="007163D6">
        <w:rPr>
          <w:rFonts w:ascii="LMUkrLine Cyr" w:hAnsi="LMUkrLine Cyr" w:cs="LMUkrLine Cyr"/>
          <w:sz w:val="25"/>
          <w:szCs w:val="25"/>
          <w:lang w:val="ru-RU"/>
        </w:rPr>
        <w:softHyphen/>
        <w:t>вой дисциплины и неэффективного расходования средств, давать обязательные указания об устранении этих нарушений, о возмеще</w:t>
      </w:r>
      <w:r w:rsidRPr="007163D6">
        <w:rPr>
          <w:rFonts w:ascii="LMUkrLine Cyr" w:hAnsi="LMUkrLine Cyr" w:cs="LMUkrLine Cyr"/>
          <w:sz w:val="25"/>
          <w:szCs w:val="25"/>
          <w:lang w:val="ru-RU"/>
        </w:rPr>
        <w:softHyphen/>
        <w:t>нии причиненного ущерба и привлечении к ответственности ви</w:t>
      </w:r>
      <w:r w:rsidRPr="007163D6">
        <w:rPr>
          <w:rFonts w:ascii="LMUkrLine Cyr" w:hAnsi="LMUkrLine Cyr" w:cs="LMUkrLine Cyr"/>
          <w:sz w:val="25"/>
          <w:szCs w:val="25"/>
          <w:lang w:val="ru-RU"/>
        </w:rPr>
        <w:softHyphen/>
        <w:t>новных лиц в соответствии с законодательством РФ. Они также имеют право вносить предложения о взыскании с организаций бюджетных средств, использованных не по целевому назначению; ставить вопрос об отстранении от работы должностных лиц, винов</w:t>
      </w:r>
      <w:r w:rsidRPr="007163D6">
        <w:rPr>
          <w:rFonts w:ascii="LMUkrLine Cyr" w:hAnsi="LMUkrLine Cyr" w:cs="LMUkrLine Cyr"/>
          <w:sz w:val="25"/>
          <w:szCs w:val="25"/>
          <w:lang w:val="ru-RU"/>
        </w:rPr>
        <w:softHyphen/>
        <w:t>ных в нарушении законодательства; передавать материалы реви</w:t>
      </w:r>
      <w:r w:rsidRPr="007163D6">
        <w:rPr>
          <w:rFonts w:ascii="LMUkrLine Cyr" w:hAnsi="LMUkrLine Cyr" w:cs="LMUkrLine Cyr"/>
          <w:sz w:val="25"/>
          <w:szCs w:val="25"/>
          <w:lang w:val="ru-RU"/>
        </w:rPr>
        <w:softHyphen/>
        <w:t>зий и проверок в правоохранительные органы.</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В области аудита территориальные КРУ осуществляют в соот</w:t>
      </w:r>
      <w:r w:rsidRPr="007163D6">
        <w:rPr>
          <w:rFonts w:ascii="LMUkrLine Cyr" w:hAnsi="LMUkrLine Cyr" w:cs="LMUkrLine Cyr"/>
          <w:sz w:val="25"/>
          <w:szCs w:val="25"/>
          <w:lang w:val="ru-RU"/>
        </w:rPr>
        <w:softHyphen/>
        <w:t>ветствии с поручениями Минфина России контроль за качеством проведения аудиторами и аудиторскими организациями аудитор</w:t>
      </w:r>
      <w:r w:rsidRPr="007163D6">
        <w:rPr>
          <w:rFonts w:ascii="LMUkrLine Cyr" w:hAnsi="LMUkrLine Cyr" w:cs="LMUkrLine Cyr"/>
          <w:sz w:val="25"/>
          <w:szCs w:val="25"/>
          <w:lang w:val="ru-RU"/>
        </w:rPr>
        <w:softHyphen/>
        <w:t>ских проверок организаций (кроме аудита в банковской системе). По результатам этих проверок они имеют право ставить вопросы перед Минфином России об аннулировании лицензий на осуществление аудиторской деятельности.</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Руководитель территориального КРУ назначается на долж</w:t>
      </w:r>
      <w:r w:rsidRPr="007163D6">
        <w:rPr>
          <w:rFonts w:ascii="LMUkrLine Cyr" w:hAnsi="LMUkrLine Cyr" w:cs="LMUkrLine Cyr"/>
          <w:sz w:val="25"/>
          <w:szCs w:val="25"/>
          <w:lang w:val="ru-RU"/>
        </w:rPr>
        <w:softHyphen/>
        <w:t>ность и освобождается от нее Минфином России.</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Органы федерального казначейства</w:t>
      </w:r>
      <w:r w:rsidRPr="007163D6">
        <w:rPr>
          <w:rFonts w:ascii="LMUkrLine" w:hAnsi="LMUkrLine" w:cs="LMUkrLine"/>
          <w:i/>
          <w:iCs/>
          <w:sz w:val="25"/>
          <w:szCs w:val="25"/>
          <w:lang w:val="ru-RU"/>
        </w:rPr>
        <w:t>,</w:t>
      </w:r>
      <w:r w:rsidRPr="007163D6">
        <w:rPr>
          <w:rFonts w:ascii="LMUkrLine Cyr" w:hAnsi="LMUkrLine Cyr" w:cs="LMUkrLine Cyr"/>
          <w:sz w:val="25"/>
          <w:szCs w:val="25"/>
          <w:lang w:val="ru-RU"/>
        </w:rPr>
        <w:t xml:space="preserve"> находящегося в подчине</w:t>
      </w:r>
      <w:r w:rsidRPr="007163D6">
        <w:rPr>
          <w:rFonts w:ascii="LMUkrLine Cyr" w:hAnsi="LMUkrLine Cyr" w:cs="LMUkrLine Cyr"/>
          <w:sz w:val="25"/>
          <w:szCs w:val="25"/>
          <w:lang w:val="ru-RU"/>
        </w:rPr>
        <w:softHyphen/>
        <w:t>нии Министерства финансов</w:t>
      </w:r>
      <w:r w:rsidRPr="007163D6">
        <w:rPr>
          <w:rFonts w:ascii="LMUkrLine" w:hAnsi="LMUkrLine" w:cs="LMUkrLine"/>
          <w:b/>
          <w:bCs/>
          <w:sz w:val="25"/>
          <w:szCs w:val="25"/>
          <w:lang w:val="ru-RU"/>
        </w:rPr>
        <w:t xml:space="preserve"> </w:t>
      </w:r>
      <w:r w:rsidRPr="007163D6">
        <w:rPr>
          <w:rFonts w:ascii="LMUkrLine Cyr" w:hAnsi="LMUkrLine Cyr" w:cs="LMUkrLine Cyr"/>
          <w:sz w:val="25"/>
          <w:szCs w:val="25"/>
          <w:lang w:val="ru-RU"/>
        </w:rPr>
        <w:t>РФ, наряду с другими функциями осуществляют и контроль, направленный на исполнение феде</w:t>
      </w:r>
      <w:r w:rsidRPr="007163D6">
        <w:rPr>
          <w:rFonts w:ascii="LMUkrLine Cyr" w:hAnsi="LMUkrLine Cyr" w:cs="LMUkrLine Cyr"/>
          <w:sz w:val="25"/>
          <w:szCs w:val="25"/>
          <w:lang w:val="ru-RU"/>
        </w:rPr>
        <w:softHyphen/>
        <w:t>рального бюджета и использование средств государственных (фе</w:t>
      </w:r>
      <w:r w:rsidRPr="007163D6">
        <w:rPr>
          <w:rFonts w:ascii="LMUkrLine Cyr" w:hAnsi="LMUkrLine Cyr" w:cs="LMUkrLine Cyr"/>
          <w:sz w:val="25"/>
          <w:szCs w:val="25"/>
          <w:lang w:val="ru-RU"/>
        </w:rPr>
        <w:softHyphen/>
        <w:t>деральных) внебюджетных фондов. Органы федерального казна</w:t>
      </w:r>
      <w:r w:rsidRPr="007163D6">
        <w:rPr>
          <w:rFonts w:ascii="LMUkrLine Cyr" w:hAnsi="LMUkrLine Cyr" w:cs="LMUkrLine Cyr"/>
          <w:sz w:val="25"/>
          <w:szCs w:val="25"/>
          <w:lang w:val="ru-RU"/>
        </w:rPr>
        <w:softHyphen/>
        <w:t>чейства наделены широкими правами, обеспечивающими выпол</w:t>
      </w:r>
      <w:r w:rsidRPr="007163D6">
        <w:rPr>
          <w:rFonts w:ascii="LMUkrLine Cyr" w:hAnsi="LMUkrLine Cyr" w:cs="LMUkrLine Cyr"/>
          <w:sz w:val="25"/>
          <w:szCs w:val="25"/>
          <w:lang w:val="ru-RU"/>
        </w:rPr>
        <w:softHyphen/>
        <w:t>нение их контрольных функций: производить в министерствах, ведомствах, на предприятиях, в учреждениях и организациях, в банках и иных финансово-кредитных учреждениях проверки де</w:t>
      </w:r>
      <w:r w:rsidRPr="007163D6">
        <w:rPr>
          <w:rFonts w:ascii="LMUkrLine Cyr" w:hAnsi="LMUkrLine Cyr" w:cs="LMUkrLine Cyr"/>
          <w:sz w:val="25"/>
          <w:szCs w:val="25"/>
          <w:lang w:val="ru-RU"/>
        </w:rPr>
        <w:softHyphen/>
        <w:t>нежных и бухгалтерских документов, отчетов, планов, смет и т.п.; получать от банков, иных финансово-кредитных учреждений справки о состоянии счетов предприятий, учреждений и организаций, использующих федеральные средства; изымать документы, свидетельствующие о нарушении порядка исполнения федераль</w:t>
      </w:r>
      <w:r w:rsidRPr="007163D6">
        <w:rPr>
          <w:rFonts w:ascii="LMUkrLine Cyr" w:hAnsi="LMUkrLine Cyr" w:cs="LMUkrLine Cyr"/>
          <w:sz w:val="25"/>
          <w:szCs w:val="25"/>
          <w:lang w:val="ru-RU"/>
        </w:rPr>
        <w:softHyphen/>
        <w:t>ного бюджета и правил совершения операций с внебюджетными средствами.</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Они вправе применять санкции и другие меры принудительно</w:t>
      </w:r>
      <w:r w:rsidRPr="007163D6">
        <w:rPr>
          <w:rFonts w:ascii="LMUkrLine Cyr" w:hAnsi="LMUkrLine Cyr" w:cs="LMUkrLine Cyr"/>
          <w:sz w:val="25"/>
          <w:szCs w:val="25"/>
          <w:lang w:val="ru-RU"/>
        </w:rPr>
        <w:softHyphen/>
        <w:t>го воздействия в случаях установления нарушений финансовой дисциплины: приостанавливать операции по счетам в банках, вы</w:t>
      </w:r>
      <w:r w:rsidRPr="007163D6">
        <w:rPr>
          <w:rFonts w:ascii="LMUkrLine Cyr" w:hAnsi="LMUkrLine Cyr" w:cs="LMUkrLine Cyr"/>
          <w:sz w:val="25"/>
          <w:szCs w:val="25"/>
          <w:lang w:val="ru-RU"/>
        </w:rPr>
        <w:softHyphen/>
        <w:t>давать предписания о бесспорном порядке взыскания средств, ис</w:t>
      </w:r>
      <w:r w:rsidRPr="007163D6">
        <w:rPr>
          <w:rFonts w:ascii="LMUkrLine Cyr" w:hAnsi="LMUkrLine Cyr" w:cs="LMUkrLine Cyr"/>
          <w:sz w:val="25"/>
          <w:szCs w:val="25"/>
          <w:lang w:val="ru-RU"/>
        </w:rPr>
        <w:softHyphen/>
        <w:t>пользованных не по целевому назначению, с наложением штрафа в размере учетной ставки Центрального банка РФ; налагать на банки или иные финансово-кредитные учреждения штрафы в слу</w:t>
      </w:r>
      <w:r w:rsidRPr="007163D6">
        <w:rPr>
          <w:rFonts w:ascii="LMUkrLine Cyr" w:hAnsi="LMUkrLine Cyr" w:cs="LMUkrLine Cyr"/>
          <w:sz w:val="25"/>
          <w:szCs w:val="25"/>
          <w:lang w:val="ru-RU"/>
        </w:rPr>
        <w:softHyphen/>
        <w:t>чаях несвоевременного зачисления ими средств, поступающих в доход федерального бюджета или в государственные внебюджет</w:t>
      </w:r>
      <w:r w:rsidRPr="007163D6">
        <w:rPr>
          <w:rFonts w:ascii="LMUkrLine Cyr" w:hAnsi="LMUkrLine Cyr" w:cs="LMUkrLine Cyr"/>
          <w:sz w:val="25"/>
          <w:szCs w:val="25"/>
          <w:lang w:val="ru-RU"/>
        </w:rPr>
        <w:softHyphen/>
        <w:t>ные фонды (или средств, перечисленных из указанного бюджета и фондов на счета получателей) в размере действующей в банке (фи</w:t>
      </w:r>
      <w:r w:rsidRPr="007163D6">
        <w:rPr>
          <w:rFonts w:ascii="LMUkrLine Cyr" w:hAnsi="LMUkrLine Cyr" w:cs="LMUkrLine Cyr"/>
          <w:sz w:val="25"/>
          <w:szCs w:val="25"/>
          <w:lang w:val="ru-RU"/>
        </w:rPr>
        <w:softHyphen/>
        <w:t>нансово-кредитном учреждении), допустившем нарушение, про</w:t>
      </w:r>
      <w:r w:rsidRPr="007163D6">
        <w:rPr>
          <w:rFonts w:ascii="LMUkrLine Cyr" w:hAnsi="LMUkrLine Cyr" w:cs="LMUkrLine Cyr"/>
          <w:sz w:val="25"/>
          <w:szCs w:val="25"/>
          <w:lang w:val="ru-RU"/>
        </w:rPr>
        <w:softHyphen/>
        <w:t>центной ставки при краткосрочном кредитовании, увеличенной на десять пунктов. Казначейство вправе вносить в Центральный банк РФ представления на лишение соответствующих банков и иных финансово-кредитных учреждений лицензий на совершение бан</w:t>
      </w:r>
      <w:r w:rsidRPr="007163D6">
        <w:rPr>
          <w:rFonts w:ascii="LMUkrLine Cyr" w:hAnsi="LMUkrLine Cyr" w:cs="LMUkrLine Cyr"/>
          <w:sz w:val="25"/>
          <w:szCs w:val="25"/>
          <w:lang w:val="ru-RU"/>
        </w:rPr>
        <w:softHyphen/>
        <w:t>ковских операций. Упомянутая мера связана с функциями казна</w:t>
      </w:r>
      <w:r w:rsidRPr="007163D6">
        <w:rPr>
          <w:rFonts w:ascii="LMUkrLine Cyr" w:hAnsi="LMUkrLine Cyr" w:cs="LMUkrLine Cyr"/>
          <w:sz w:val="25"/>
          <w:szCs w:val="25"/>
          <w:lang w:val="ru-RU"/>
        </w:rPr>
        <w:softHyphen/>
        <w:t>чейства по кассовому исполнению федерального бюджета.</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i/>
          <w:iCs/>
          <w:sz w:val="25"/>
          <w:szCs w:val="25"/>
          <w:lang w:val="ru-RU"/>
        </w:rPr>
        <w:t>Налоговые органы РФ.</w:t>
      </w:r>
      <w:r w:rsidRPr="007163D6">
        <w:rPr>
          <w:rFonts w:ascii="LMUkrLine Cyr" w:hAnsi="LMUkrLine Cyr" w:cs="LMUkrLine Cyr"/>
          <w:sz w:val="25"/>
          <w:szCs w:val="25"/>
          <w:lang w:val="ru-RU"/>
        </w:rPr>
        <w:t xml:space="preserve"> Налоговыми орга</w:t>
      </w:r>
      <w:r w:rsidRPr="007163D6">
        <w:rPr>
          <w:rFonts w:ascii="LMUkrLine Cyr" w:hAnsi="LMUkrLine Cyr" w:cs="LMUkrLine Cyr"/>
          <w:sz w:val="25"/>
          <w:szCs w:val="25"/>
          <w:lang w:val="ru-RU"/>
        </w:rPr>
        <w:softHyphen/>
        <w:t>нами являются Министерство РФ по налогам и сборам и его терри</w:t>
      </w:r>
      <w:r w:rsidRPr="007163D6">
        <w:rPr>
          <w:rFonts w:ascii="LMUkrLine Cyr" w:hAnsi="LMUkrLine Cyr" w:cs="LMUkrLine Cyr"/>
          <w:sz w:val="25"/>
          <w:szCs w:val="25"/>
          <w:lang w:val="ru-RU"/>
        </w:rPr>
        <w:softHyphen/>
        <w:t>ториальные органы по городам и районам. Они действуют как система специализированных органов финансового контроля, деятельность которых направлена на обеспечение единой системы контроля за соблюдением российского налогового законодательст</w:t>
      </w:r>
      <w:r w:rsidRPr="007163D6">
        <w:rPr>
          <w:rFonts w:ascii="LMUkrLine Cyr" w:hAnsi="LMUkrLine Cyr" w:cs="LMUkrLine Cyr"/>
          <w:sz w:val="25"/>
          <w:szCs w:val="25"/>
          <w:lang w:val="ru-RU"/>
        </w:rPr>
        <w:softHyphen/>
        <w:t>ва, правильности исчисления, полноты и своевременности внесе</w:t>
      </w:r>
      <w:r w:rsidRPr="007163D6">
        <w:rPr>
          <w:rFonts w:ascii="LMUkrLine Cyr" w:hAnsi="LMUkrLine Cyr" w:cs="LMUkrLine Cyr"/>
          <w:sz w:val="25"/>
          <w:szCs w:val="25"/>
          <w:lang w:val="ru-RU"/>
        </w:rPr>
        <w:softHyphen/>
        <w:t>ния налогов в бюджет, а также в установленных случаях — во внебюджетные фонды. Налоговые органы наделены широким кру</w:t>
      </w:r>
      <w:r w:rsidRPr="007163D6">
        <w:rPr>
          <w:rFonts w:ascii="LMUkrLine Cyr" w:hAnsi="LMUkrLine Cyr" w:cs="LMUkrLine Cyr"/>
          <w:sz w:val="25"/>
          <w:szCs w:val="25"/>
          <w:lang w:val="ru-RU"/>
        </w:rPr>
        <w:softHyphen/>
        <w:t>гом контрольных полномочий и прав по применению мер прину</w:t>
      </w:r>
      <w:r w:rsidRPr="007163D6">
        <w:rPr>
          <w:rFonts w:ascii="LMUkrLine Cyr" w:hAnsi="LMUkrLine Cyr" w:cs="LMUkrLine Cyr"/>
          <w:sz w:val="25"/>
          <w:szCs w:val="25"/>
          <w:lang w:val="ru-RU"/>
        </w:rPr>
        <w:softHyphen/>
        <w:t>дительного воздействия к нарушителям налогового законодатель</w:t>
      </w:r>
      <w:r w:rsidRPr="007163D6">
        <w:rPr>
          <w:rFonts w:ascii="LMUkrLine Cyr" w:hAnsi="LMUkrLine Cyr" w:cs="LMUkrLine Cyr"/>
          <w:sz w:val="25"/>
          <w:szCs w:val="25"/>
          <w:lang w:val="ru-RU"/>
        </w:rPr>
        <w:softHyphen/>
        <w:t>ства. Налоговый кодекс РФ закрепил эти полномочия и санкции, уточнив и конкретизировав их содержание, а также порядок при</w:t>
      </w:r>
      <w:r w:rsidRPr="007163D6">
        <w:rPr>
          <w:rFonts w:ascii="LMUkrLine Cyr" w:hAnsi="LMUkrLine Cyr" w:cs="LMUkrLine Cyr"/>
          <w:sz w:val="25"/>
          <w:szCs w:val="25"/>
          <w:lang w:val="ru-RU"/>
        </w:rPr>
        <w:softHyphen/>
        <w:t xml:space="preserve">менения. </w:t>
      </w:r>
    </w:p>
    <w:p w:rsidR="007163D6" w:rsidRPr="007163D6" w:rsidRDefault="007163D6">
      <w:pPr>
        <w:widowControl w:val="0"/>
        <w:spacing w:line="360" w:lineRule="auto"/>
        <w:ind w:firstLine="340"/>
        <w:jc w:val="both"/>
        <w:rPr>
          <w:rFonts w:ascii="LMUkrLine Cyr" w:hAnsi="LMUkrLine Cyr" w:cs="LMUkrLine Cyr"/>
          <w:sz w:val="25"/>
          <w:szCs w:val="25"/>
          <w:lang w:val="ru-RU"/>
        </w:rPr>
      </w:pPr>
      <w:r w:rsidRPr="007163D6">
        <w:rPr>
          <w:rFonts w:ascii="LMUkrLine Cyr" w:hAnsi="LMUkrLine Cyr" w:cs="LMUkrLine Cyr"/>
          <w:sz w:val="25"/>
          <w:szCs w:val="25"/>
          <w:lang w:val="ru-RU"/>
        </w:rPr>
        <w:t>Налоговые проверки полномочны также проводить федераль</w:t>
      </w:r>
      <w:r w:rsidRPr="007163D6">
        <w:rPr>
          <w:rFonts w:ascii="LMUkrLine Cyr" w:hAnsi="LMUkrLine Cyr" w:cs="LMUkrLine Cyr"/>
          <w:sz w:val="25"/>
          <w:szCs w:val="25"/>
          <w:lang w:val="ru-RU"/>
        </w:rPr>
        <w:softHyphen/>
        <w:t>ные органы налоговой полиции.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 сфере налогообложения при перемещении товаров через та</w:t>
      </w:r>
      <w:r w:rsidRPr="007163D6">
        <w:rPr>
          <w:rFonts w:ascii="LMUkrLine Cyr" w:hAnsi="LMUkrLine Cyr" w:cs="LMUkrLine Cyr"/>
          <w:sz w:val="26"/>
          <w:szCs w:val="26"/>
          <w:lang w:val="ru-RU"/>
        </w:rPr>
        <w:softHyphen/>
        <w:t>моженную границу РФ осуществляют кон</w:t>
      </w:r>
      <w:r w:rsidRPr="007163D6">
        <w:rPr>
          <w:rFonts w:ascii="LMUkrLine Cyr" w:hAnsi="LMUkrLine Cyr" w:cs="LMUkrLine Cyr"/>
          <w:sz w:val="26"/>
          <w:szCs w:val="26"/>
          <w:lang w:val="ru-RU"/>
        </w:rPr>
        <w:softHyphen/>
        <w:t>троль таможенные органы, к полномочиям которых относится и валютный контроль (см. ТК РФ, ст. 34 НК РФ).</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 xml:space="preserve">Функции </w:t>
      </w:r>
      <w:r w:rsidRPr="007163D6">
        <w:rPr>
          <w:rFonts w:ascii="LMUkrLine Cyr" w:hAnsi="LMUkrLine Cyr" w:cs="LMUkrLine Cyr"/>
          <w:i/>
          <w:iCs/>
          <w:sz w:val="26"/>
          <w:szCs w:val="26"/>
          <w:lang w:val="ru-RU"/>
        </w:rPr>
        <w:t>государственного страхового надзора,</w:t>
      </w:r>
      <w:r w:rsidRPr="007163D6">
        <w:rPr>
          <w:rFonts w:ascii="LMUkrLine Cyr" w:hAnsi="LMUkrLine Cyr" w:cs="LMUkrLine Cyr"/>
          <w:sz w:val="26"/>
          <w:szCs w:val="26"/>
          <w:lang w:val="ru-RU"/>
        </w:rPr>
        <w:t xml:space="preserve"> осуществляе</w:t>
      </w:r>
      <w:r w:rsidRPr="007163D6">
        <w:rPr>
          <w:rFonts w:ascii="LMUkrLine Cyr" w:hAnsi="LMUkrLine Cyr" w:cs="LMUkrLine Cyr"/>
          <w:sz w:val="26"/>
          <w:szCs w:val="26"/>
          <w:lang w:val="ru-RU"/>
        </w:rPr>
        <w:softHyphen/>
        <w:t>мые Департаментом страхового надзора Минфина России также ограничены особой сферой – страховой деятельностью. Они осу</w:t>
      </w:r>
      <w:r w:rsidRPr="007163D6">
        <w:rPr>
          <w:rFonts w:ascii="LMUkrLine Cyr" w:hAnsi="LMUkrLine Cyr" w:cs="LMUkrLine Cyr"/>
          <w:sz w:val="26"/>
          <w:szCs w:val="26"/>
          <w:lang w:val="ru-RU"/>
        </w:rPr>
        <w:softHyphen/>
        <w:t>ществляются в целях обеспечения соблюдения требований законо</w:t>
      </w:r>
      <w:r w:rsidRPr="007163D6">
        <w:rPr>
          <w:rFonts w:ascii="LMUkrLine Cyr" w:hAnsi="LMUkrLine Cyr" w:cs="LMUkrLine Cyr"/>
          <w:sz w:val="26"/>
          <w:szCs w:val="26"/>
          <w:lang w:val="ru-RU"/>
        </w:rPr>
        <w:softHyphen/>
        <w:t>дательства Российской Федерации о страховании, развития стра</w:t>
      </w:r>
      <w:r w:rsidRPr="007163D6">
        <w:rPr>
          <w:rFonts w:ascii="LMUkrLine Cyr" w:hAnsi="LMUkrLine Cyr" w:cs="LMUkrLine Cyr"/>
          <w:sz w:val="26"/>
          <w:szCs w:val="26"/>
          <w:lang w:val="ru-RU"/>
        </w:rPr>
        <w:softHyphen/>
        <w:t>ховых услуг, защиты прав и интересов участников страховых от</w:t>
      </w:r>
      <w:r w:rsidRPr="007163D6">
        <w:rPr>
          <w:rFonts w:ascii="LMUkrLine Cyr" w:hAnsi="LMUkrLine Cyr" w:cs="LMUkrLine Cyr"/>
          <w:sz w:val="26"/>
          <w:szCs w:val="26"/>
          <w:lang w:val="ru-RU"/>
        </w:rPr>
        <w:softHyphen/>
        <w:t>ношений, в связи с чем производится контроль за обеспечением платежеспособности страховщиков.</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Важное место в их функциях занимает предварительный кон</w:t>
      </w:r>
      <w:r w:rsidRPr="007163D6">
        <w:rPr>
          <w:rFonts w:ascii="LMUkrLine Cyr" w:hAnsi="LMUkrLine Cyr" w:cs="LMUkrLine Cyr"/>
          <w:sz w:val="26"/>
          <w:szCs w:val="26"/>
          <w:lang w:val="ru-RU"/>
        </w:rPr>
        <w:softHyphen/>
        <w:t>троль, осуществляемый ими в процессе выдачи лицензий на осу</w:t>
      </w:r>
      <w:r w:rsidRPr="007163D6">
        <w:rPr>
          <w:rFonts w:ascii="LMUkrLine Cyr" w:hAnsi="LMUkrLine Cyr" w:cs="LMUkrLine Cyr"/>
          <w:sz w:val="26"/>
          <w:szCs w:val="26"/>
          <w:lang w:val="ru-RU"/>
        </w:rPr>
        <w:softHyphen/>
        <w:t>ществление страховой деятельности. По результатам текущего и последующего контроля они вправе приостановить, ограничить действие лицензии или отозвать ее.</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i/>
          <w:iCs/>
          <w:sz w:val="26"/>
          <w:szCs w:val="26"/>
          <w:lang w:val="ru-RU"/>
        </w:rPr>
        <w:t>Банки (кредитные организации).</w:t>
      </w:r>
      <w:r w:rsidRPr="007163D6">
        <w:rPr>
          <w:rFonts w:ascii="LMUkrLine Cyr" w:hAnsi="LMUkrLine Cyr" w:cs="LMUkrLine Cyr"/>
          <w:sz w:val="26"/>
          <w:szCs w:val="26"/>
          <w:lang w:val="ru-RU"/>
        </w:rPr>
        <w:t xml:space="preserve"> Их функции в области фи</w:t>
      </w:r>
      <w:r w:rsidRPr="007163D6">
        <w:rPr>
          <w:rFonts w:ascii="LMUkrLine Cyr" w:hAnsi="LMUkrLine Cyr" w:cs="LMUkrLine Cyr"/>
          <w:sz w:val="26"/>
          <w:szCs w:val="26"/>
          <w:lang w:val="ru-RU"/>
        </w:rPr>
        <w:softHyphen/>
        <w:t>нансового контроля в современный период существенно измени</w:t>
      </w:r>
      <w:r w:rsidRPr="007163D6">
        <w:rPr>
          <w:rFonts w:ascii="LMUkrLine Cyr" w:hAnsi="LMUkrLine Cyr" w:cs="LMUkrLine Cyr"/>
          <w:sz w:val="26"/>
          <w:szCs w:val="26"/>
          <w:lang w:val="ru-RU"/>
        </w:rPr>
        <w:softHyphen/>
        <w:t>лись. Это обусловлено изменением принципов регулирования эко</w:t>
      </w:r>
      <w:r w:rsidRPr="007163D6">
        <w:rPr>
          <w:rFonts w:ascii="LMUkrLine Cyr" w:hAnsi="LMUkrLine Cyr" w:cs="LMUkrLine Cyr"/>
          <w:sz w:val="26"/>
          <w:szCs w:val="26"/>
          <w:lang w:val="ru-RU"/>
        </w:rPr>
        <w:softHyphen/>
        <w:t>номики и связанной с ним перестройкой банковской системы, об</w:t>
      </w:r>
      <w:r w:rsidRPr="007163D6">
        <w:rPr>
          <w:rFonts w:ascii="LMUkrLine Cyr" w:hAnsi="LMUkrLine Cyr" w:cs="LMUkrLine Cyr"/>
          <w:sz w:val="26"/>
          <w:szCs w:val="26"/>
          <w:lang w:val="ru-RU"/>
        </w:rPr>
        <w:softHyphen/>
        <w:t>разованием коммерческих банков, основанных на различных фор</w:t>
      </w:r>
      <w:r w:rsidRPr="007163D6">
        <w:rPr>
          <w:rFonts w:ascii="LMUkrLine Cyr" w:hAnsi="LMUkrLine Cyr" w:cs="LMUkrLine Cyr"/>
          <w:sz w:val="26"/>
          <w:szCs w:val="26"/>
          <w:lang w:val="ru-RU"/>
        </w:rPr>
        <w:softHyphen/>
        <w:t>мах собственности. В результате функции банков по контролю за деятельностью предприятий, организаций, учреждений сузились. Коммерческие банки не осуществляют контрольных полномочий в отношении своей клиентуры в административном порядке, как это было прежде, когда все банки были государственными и наде</w:t>
      </w:r>
      <w:r w:rsidRPr="007163D6">
        <w:rPr>
          <w:rFonts w:ascii="LMUkrLine Cyr" w:hAnsi="LMUkrLine Cyr" w:cs="LMUkrLine Cyr"/>
          <w:sz w:val="26"/>
          <w:szCs w:val="26"/>
          <w:lang w:val="ru-RU"/>
        </w:rPr>
        <w:softHyphen/>
        <w:t>лены властными полномочиями. Однако на основе действующего законодательства банки правомочны контролировать соблюдение предприятиями, организациями, учреждениями порядка ведения кассовых операций и соблюдение валютного законодательства. В других отношениях банки осуществляют контроль на гражданско-правовой основе как сторона в договоре.</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Отличается особенностями контроль, осуществляемый Цент</w:t>
      </w:r>
      <w:r w:rsidRPr="007163D6">
        <w:rPr>
          <w:rFonts w:ascii="LMUkrLine Cyr" w:hAnsi="LMUkrLine Cyr" w:cs="LMUkrLine Cyr"/>
          <w:sz w:val="26"/>
          <w:szCs w:val="26"/>
          <w:lang w:val="ru-RU"/>
        </w:rPr>
        <w:softHyphen/>
        <w:t>ральным банком РФ в силу специфики своего правового положе</w:t>
      </w:r>
      <w:r w:rsidRPr="007163D6">
        <w:rPr>
          <w:rFonts w:ascii="LMUkrLine Cyr" w:hAnsi="LMUkrLine Cyr" w:cs="LMUkrLine Cyr"/>
          <w:sz w:val="26"/>
          <w:szCs w:val="26"/>
          <w:lang w:val="ru-RU"/>
        </w:rPr>
        <w:softHyphen/>
        <w:t>ния, соединяющего статус органа государственного управления и юридического лица, осуществляющего хозяйственную деятель</w:t>
      </w:r>
      <w:r w:rsidRPr="007163D6">
        <w:rPr>
          <w:rFonts w:ascii="LMUkrLine Cyr" w:hAnsi="LMUkrLine Cyr" w:cs="LMUkrLine Cyr"/>
          <w:sz w:val="26"/>
          <w:szCs w:val="26"/>
          <w:lang w:val="ru-RU"/>
        </w:rPr>
        <w:softHyphen/>
        <w:t>ность. На Центральный банк как орган государственного управле</w:t>
      </w:r>
      <w:r w:rsidRPr="007163D6">
        <w:rPr>
          <w:rFonts w:ascii="LMUkrLine Cyr" w:hAnsi="LMUkrLine Cyr" w:cs="LMUkrLine Cyr"/>
          <w:sz w:val="26"/>
          <w:szCs w:val="26"/>
          <w:lang w:val="ru-RU"/>
        </w:rPr>
        <w:softHyphen/>
        <w:t>ния возложен надзор за деятельностью коммерческих банков и других кредитных организаций. При этом он вправе применить к банкам, нарушающим законодательство и установленные правила деятельности, принудительные меры воздействия в административном порядке. Федеральным законом от 31 июля 1998 г. в них были внесены изменения. Центральный банк Российской Федера</w:t>
      </w:r>
      <w:r w:rsidRPr="007163D6">
        <w:rPr>
          <w:rFonts w:ascii="LMUkrLine Cyr" w:hAnsi="LMUkrLine Cyr" w:cs="LMUkrLine Cyr"/>
          <w:sz w:val="26"/>
          <w:szCs w:val="26"/>
          <w:lang w:val="ru-RU"/>
        </w:rPr>
        <w:softHyphen/>
        <w:t>ции осуществляет также контроль за соблюдением законодатель</w:t>
      </w:r>
      <w:r w:rsidRPr="007163D6">
        <w:rPr>
          <w:rFonts w:ascii="LMUkrLine Cyr" w:hAnsi="LMUkrLine Cyr" w:cs="LMUkrLine Cyr"/>
          <w:sz w:val="26"/>
          <w:szCs w:val="26"/>
          <w:lang w:val="ru-RU"/>
        </w:rPr>
        <w:softHyphen/>
        <w:t>ства о валютном регулировании и денежном обращении.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i/>
          <w:iCs/>
          <w:sz w:val="26"/>
          <w:szCs w:val="26"/>
          <w:lang w:val="ru-RU"/>
        </w:rPr>
        <w:t>Ведомственный финансовый контроль —</w:t>
      </w:r>
      <w:r w:rsidRPr="007163D6">
        <w:rPr>
          <w:rFonts w:ascii="LMUkrLine Cyr" w:hAnsi="LMUkrLine Cyr" w:cs="LMUkrLine Cyr"/>
          <w:sz w:val="26"/>
          <w:szCs w:val="26"/>
          <w:lang w:val="ru-RU"/>
        </w:rPr>
        <w:t xml:space="preserve"> это контроль минис</w:t>
      </w:r>
      <w:r w:rsidRPr="007163D6">
        <w:rPr>
          <w:rFonts w:ascii="LMUkrLine Cyr" w:hAnsi="LMUkrLine Cyr" w:cs="LMUkrLine Cyr"/>
          <w:sz w:val="26"/>
          <w:szCs w:val="26"/>
          <w:lang w:val="ru-RU"/>
        </w:rPr>
        <w:softHyphen/>
        <w:t>терств, ведомств, других органов исполнительной власти, государ</w:t>
      </w:r>
      <w:r w:rsidRPr="007163D6">
        <w:rPr>
          <w:rFonts w:ascii="LMUkrLine Cyr" w:hAnsi="LMUkrLine Cyr" w:cs="LMUkrLine Cyr"/>
          <w:sz w:val="26"/>
          <w:szCs w:val="26"/>
          <w:lang w:val="ru-RU"/>
        </w:rPr>
        <w:softHyphen/>
        <w:t>ственного управления за деятельностью входящих в их систему предприятий, организаций, учреждений. Его осуществляют самостоятельные структурные контрольно-ревизионные подраз</w:t>
      </w:r>
      <w:r w:rsidRPr="007163D6">
        <w:rPr>
          <w:rFonts w:ascii="LMUkrLine Cyr" w:hAnsi="LMUkrLine Cyr" w:cs="LMUkrLine Cyr"/>
          <w:sz w:val="26"/>
          <w:szCs w:val="26"/>
          <w:lang w:val="ru-RU"/>
        </w:rPr>
        <w:softHyphen/>
        <w:t>деления (управления, отделы, группы) министерств, ведомств, подчиненные непосредственно руководителям этих органов. Рабо</w:t>
      </w:r>
      <w:r w:rsidRPr="007163D6">
        <w:rPr>
          <w:rFonts w:ascii="LMUkrLine Cyr" w:hAnsi="LMUkrLine Cyr" w:cs="LMUkrLine Cyr"/>
          <w:sz w:val="26"/>
          <w:szCs w:val="26"/>
          <w:lang w:val="ru-RU"/>
        </w:rPr>
        <w:softHyphen/>
        <w:t>та контрольно-ревизионных подразделений находится под контро</w:t>
      </w:r>
      <w:r w:rsidRPr="007163D6">
        <w:rPr>
          <w:rFonts w:ascii="LMUkrLine Cyr" w:hAnsi="LMUkrLine Cyr" w:cs="LMUkrLine Cyr"/>
          <w:sz w:val="26"/>
          <w:szCs w:val="26"/>
          <w:lang w:val="ru-RU"/>
        </w:rPr>
        <w:softHyphen/>
        <w:t>лем Министерства финансов РФ, финансовых органов субъектов Федерации. Не реже одного раза в год министерства и ведомства докладывают Прави</w:t>
      </w:r>
      <w:r w:rsidRPr="007163D6">
        <w:rPr>
          <w:rFonts w:ascii="LMUkrLine Cyr" w:hAnsi="LMUkrLine Cyr" w:cs="LMUkrLine Cyr"/>
          <w:sz w:val="26"/>
          <w:szCs w:val="26"/>
          <w:lang w:val="ru-RU"/>
        </w:rPr>
        <w:softHyphen/>
        <w:t>тельству РФ о состоянии контрольно-ревизионной работы.</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К основным задачам ведомственного контроля относятся: кон</w:t>
      </w:r>
      <w:r w:rsidRPr="007163D6">
        <w:rPr>
          <w:rFonts w:ascii="LMUkrLine Cyr" w:hAnsi="LMUkrLine Cyr" w:cs="LMUkrLine Cyr"/>
          <w:sz w:val="26"/>
          <w:szCs w:val="26"/>
          <w:lang w:val="ru-RU"/>
        </w:rPr>
        <w:softHyphen/>
        <w:t>троль за выполнением плановых заданий, экономным использова</w:t>
      </w:r>
      <w:r w:rsidRPr="007163D6">
        <w:rPr>
          <w:rFonts w:ascii="LMUkrLine Cyr" w:hAnsi="LMUkrLine Cyr" w:cs="LMUkrLine Cyr"/>
          <w:sz w:val="26"/>
          <w:szCs w:val="26"/>
          <w:lang w:val="ru-RU"/>
        </w:rPr>
        <w:softHyphen/>
        <w:t>нием материальных и финансовых ресурсов, сохранностью госу</w:t>
      </w:r>
      <w:r w:rsidRPr="007163D6">
        <w:rPr>
          <w:rFonts w:ascii="LMUkrLine Cyr" w:hAnsi="LMUkrLine Cyr" w:cs="LMUkrLine Cyr"/>
          <w:sz w:val="26"/>
          <w:szCs w:val="26"/>
          <w:lang w:val="ru-RU"/>
        </w:rPr>
        <w:softHyphen/>
        <w:t>дарственной собственности, правильностью постановки бухгал</w:t>
      </w:r>
      <w:r w:rsidRPr="007163D6">
        <w:rPr>
          <w:rFonts w:ascii="LMUkrLine Cyr" w:hAnsi="LMUkrLine Cyr" w:cs="LMUkrLine Cyr"/>
          <w:sz w:val="26"/>
          <w:szCs w:val="26"/>
          <w:lang w:val="ru-RU"/>
        </w:rPr>
        <w:softHyphen/>
        <w:t>терского учета, состоянием контрольно-ревизионной работы, а также пресечение фактов приписок, бесхозяйственности, расточи</w:t>
      </w:r>
      <w:r w:rsidRPr="007163D6">
        <w:rPr>
          <w:rFonts w:ascii="LMUkrLine Cyr" w:hAnsi="LMUkrLine Cyr" w:cs="LMUkrLine Cyr"/>
          <w:sz w:val="26"/>
          <w:szCs w:val="26"/>
          <w:lang w:val="ru-RU"/>
        </w:rPr>
        <w:softHyphen/>
        <w:t>тельства и всякого рода излишеств.</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Ревизии и проверки финансово-хозяйственной деятельности назначаются в каждом отдельном случае руководителем соответ</w:t>
      </w:r>
      <w:r w:rsidRPr="007163D6">
        <w:rPr>
          <w:rFonts w:ascii="LMUkrLine Cyr" w:hAnsi="LMUkrLine Cyr" w:cs="LMUkrLine Cyr"/>
          <w:sz w:val="26"/>
          <w:szCs w:val="26"/>
          <w:lang w:val="ru-RU"/>
        </w:rPr>
        <w:softHyphen/>
        <w:t>ствующего органа. Они проводятся в коммерческих организациях комплексно один раз в год, а в бюджетных учреждениях – один раз в два года. При проведении ревизий ревизоры обязаны опи</w:t>
      </w:r>
      <w:r w:rsidRPr="007163D6">
        <w:rPr>
          <w:rFonts w:ascii="LMUkrLine Cyr" w:hAnsi="LMUkrLine Cyr" w:cs="LMUkrLine Cyr"/>
          <w:sz w:val="26"/>
          <w:szCs w:val="26"/>
          <w:lang w:val="ru-RU"/>
        </w:rPr>
        <w:softHyphen/>
        <w:t>раться на трудовые коллективы, общественные организации, при</w:t>
      </w:r>
      <w:r w:rsidRPr="007163D6">
        <w:rPr>
          <w:rFonts w:ascii="LMUkrLine Cyr" w:hAnsi="LMUkrLine Cyr" w:cs="LMUkrLine Cyr"/>
          <w:sz w:val="26"/>
          <w:szCs w:val="26"/>
          <w:lang w:val="ru-RU"/>
        </w:rPr>
        <w:softHyphen/>
        <w:t>нимать участие в выработке предложений по устранению выявлен</w:t>
      </w:r>
      <w:r w:rsidRPr="007163D6">
        <w:rPr>
          <w:rFonts w:ascii="LMUkrLine Cyr" w:hAnsi="LMUkrLine Cyr" w:cs="LMUkrLine Cyr"/>
          <w:sz w:val="26"/>
          <w:szCs w:val="26"/>
          <w:lang w:val="ru-RU"/>
        </w:rPr>
        <w:softHyphen/>
        <w:t>ных нарушений.</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Указом Президента РФ “О мерах по обеспечению государствен</w:t>
      </w:r>
      <w:r w:rsidRPr="007163D6">
        <w:rPr>
          <w:rFonts w:ascii="LMUkrLine Cyr" w:hAnsi="LMUkrLine Cyr" w:cs="LMUkrLine Cyr"/>
          <w:sz w:val="26"/>
          <w:szCs w:val="26"/>
          <w:lang w:val="ru-RU"/>
        </w:rPr>
        <w:softHyphen/>
        <w:t>ного финансового контроля в РФ” от 25 июля 1996 г. обращено особое внимание контрольно-ревизионных подразделений органов исполнительной власти, как и других органов государственного финансового контроля, на проверку поступления и расходования государственных бюджетных и внебюджетных средств. Признано необходимым проведение не реже одного раза в год комплексных ревизий и тематических ревизий в органах исполнительной влас</w:t>
      </w:r>
      <w:r w:rsidRPr="007163D6">
        <w:rPr>
          <w:rFonts w:ascii="LMUkrLine Cyr" w:hAnsi="LMUkrLine Cyr" w:cs="LMUkrLine Cyr"/>
          <w:sz w:val="26"/>
          <w:szCs w:val="26"/>
          <w:lang w:val="ru-RU"/>
        </w:rPr>
        <w:softHyphen/>
        <w:t>ти, а также на предприятиях, в учреждениях и организациях, использующих средства федерального бюджета. Средства, израс</w:t>
      </w:r>
      <w:r w:rsidRPr="007163D6">
        <w:rPr>
          <w:rFonts w:ascii="LMUkrLine Cyr" w:hAnsi="LMUkrLine Cyr" w:cs="LMUkrLine Cyr"/>
          <w:sz w:val="26"/>
          <w:szCs w:val="26"/>
          <w:lang w:val="ru-RU"/>
        </w:rPr>
        <w:softHyphen/>
        <w:t>ходованные незаконно или не по целевому назначению, а также доходы, полученные от их использования, подлежат возмещению по предписанию соответствующих органов государственного фи</w:t>
      </w:r>
      <w:r w:rsidRPr="007163D6">
        <w:rPr>
          <w:rFonts w:ascii="LMUkrLine Cyr" w:hAnsi="LMUkrLine Cyr" w:cs="LMUkrLine Cyr"/>
          <w:sz w:val="26"/>
          <w:szCs w:val="26"/>
          <w:lang w:val="ru-RU"/>
        </w:rPr>
        <w:softHyphen/>
        <w:t>нансового контроля в течение одного месяца после выявления ука</w:t>
      </w:r>
      <w:r w:rsidRPr="007163D6">
        <w:rPr>
          <w:rFonts w:ascii="LMUkrLine Cyr" w:hAnsi="LMUkrLine Cyr" w:cs="LMUkrLine Cyr"/>
          <w:sz w:val="26"/>
          <w:szCs w:val="26"/>
          <w:lang w:val="ru-RU"/>
        </w:rPr>
        <w:softHyphen/>
        <w:t>занных нарушений.</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 xml:space="preserve">В рамках ведомственного контроля проводится </w:t>
      </w:r>
      <w:r w:rsidRPr="007163D6">
        <w:rPr>
          <w:rFonts w:ascii="LMUkrLine Cyr" w:hAnsi="LMUkrLine Cyr" w:cs="LMUkrLine Cyr"/>
          <w:i/>
          <w:iCs/>
          <w:sz w:val="26"/>
          <w:szCs w:val="26"/>
          <w:lang w:val="ru-RU"/>
        </w:rPr>
        <w:t>внутрихозяй</w:t>
      </w:r>
      <w:r w:rsidRPr="007163D6">
        <w:rPr>
          <w:rFonts w:ascii="LMUkrLine Cyr" w:hAnsi="LMUkrLine Cyr" w:cs="LMUkrLine Cyr"/>
          <w:i/>
          <w:iCs/>
          <w:sz w:val="26"/>
          <w:szCs w:val="26"/>
          <w:lang w:val="ru-RU"/>
        </w:rPr>
        <w:softHyphen/>
        <w:t>ственный финансовый контроль,</w:t>
      </w:r>
      <w:r w:rsidRPr="007163D6">
        <w:rPr>
          <w:rFonts w:ascii="LMUkrLine Cyr" w:hAnsi="LMUkrLine Cyr" w:cs="LMUkrLine Cyr"/>
          <w:sz w:val="26"/>
          <w:szCs w:val="26"/>
          <w:lang w:val="ru-RU"/>
        </w:rPr>
        <w:t xml:space="preserve"> т.е. контроль, осуществляемый на конкретных предприятиях, в объединениях, организациях и учреждениях их руководителями и функциональными структурными подразделениями (бухгалтерией, финансовым отделом, от</w:t>
      </w:r>
      <w:r w:rsidRPr="007163D6">
        <w:rPr>
          <w:rFonts w:ascii="LMUkrLine Cyr" w:hAnsi="LMUkrLine Cyr" w:cs="LMUkrLine Cyr"/>
          <w:sz w:val="26"/>
          <w:szCs w:val="26"/>
          <w:lang w:val="ru-RU"/>
        </w:rPr>
        <w:softHyphen/>
        <w:t>делами планирования и нормирования заработной платы и др.). Контрольные функции в данном случае — необходимое условие процесса повседневной финансово-хозяйственной деятельности. Важную роль и наиболее широкие функции внутрихозяйственного финансового контроля выполняет бухгалтерская служба предпри</w:t>
      </w:r>
      <w:r w:rsidRPr="007163D6">
        <w:rPr>
          <w:rFonts w:ascii="LMUkrLine Cyr" w:hAnsi="LMUkrLine Cyr" w:cs="LMUkrLine Cyr"/>
          <w:sz w:val="26"/>
          <w:szCs w:val="26"/>
          <w:lang w:val="ru-RU"/>
        </w:rPr>
        <w:softHyphen/>
        <w:t>ятий, организаций, учреждений, ведущая бухгалтерский учет.</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Возросшее значение бухгалтерского учета в организации хо</w:t>
      </w:r>
      <w:r w:rsidRPr="007163D6">
        <w:rPr>
          <w:rFonts w:ascii="LMUkrLine Cyr" w:hAnsi="LMUkrLine Cyr" w:cs="LMUkrLine Cyr"/>
          <w:sz w:val="26"/>
          <w:szCs w:val="26"/>
          <w:lang w:val="ru-RU"/>
        </w:rPr>
        <w:softHyphen/>
        <w:t>зяйственной деятельности, обеспечении законности и целесообраз</w:t>
      </w:r>
      <w:r w:rsidRPr="007163D6">
        <w:rPr>
          <w:rFonts w:ascii="LMUkrLine Cyr" w:hAnsi="LMUkrLine Cyr" w:cs="LMUkrLine Cyr"/>
          <w:sz w:val="26"/>
          <w:szCs w:val="26"/>
          <w:lang w:val="ru-RU"/>
        </w:rPr>
        <w:softHyphen/>
        <w:t>ности хозяйственных операций, использовании материальных, трудовых и финансовых ресурсов проявилось в принятии впервые в стране Федерального закона “О бухгалтерском учете” от 21 нояб</w:t>
      </w:r>
      <w:r w:rsidRPr="007163D6">
        <w:rPr>
          <w:rFonts w:ascii="LMUkrLine Cyr" w:hAnsi="LMUkrLine Cyr" w:cs="LMUkrLine Cyr"/>
          <w:sz w:val="26"/>
          <w:szCs w:val="26"/>
          <w:lang w:val="ru-RU"/>
        </w:rPr>
        <w:softHyphen/>
        <w:t>ря 1996г. До него эта сфера регулировалась в основном правовы</w:t>
      </w:r>
      <w:r w:rsidRPr="007163D6">
        <w:rPr>
          <w:rFonts w:ascii="LMUkrLine Cyr" w:hAnsi="LMUkrLine Cyr" w:cs="LMUkrLine Cyr"/>
          <w:sz w:val="26"/>
          <w:szCs w:val="26"/>
          <w:lang w:val="ru-RU"/>
        </w:rPr>
        <w:softHyphen/>
        <w:t>ми актами Министерства финансов или, реже, постановлениями Правительства. Законодательный акт усиливает правовую основу организации бухгалтерского учета.</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 xml:space="preserve">Согласно Закону </w:t>
      </w:r>
      <w:r w:rsidRPr="007163D6">
        <w:rPr>
          <w:rFonts w:ascii="LMUkrLine Cyr" w:hAnsi="LMUkrLine Cyr" w:cs="LMUkrLine Cyr"/>
          <w:i/>
          <w:iCs/>
          <w:sz w:val="26"/>
          <w:szCs w:val="26"/>
          <w:lang w:val="ru-RU"/>
        </w:rPr>
        <w:t>бухгалтерский учет —</w:t>
      </w:r>
      <w:r w:rsidRPr="007163D6">
        <w:rPr>
          <w:rFonts w:ascii="LMUkrLine Cyr" w:hAnsi="LMUkrLine Cyr" w:cs="LMUkrLine Cyr"/>
          <w:sz w:val="26"/>
          <w:szCs w:val="26"/>
          <w:lang w:val="ru-RU"/>
        </w:rPr>
        <w:t xml:space="preserve"> это упорядоченная система сбора, регистрации и обобщения информации в денежном выражении об имуществе, обязательствах организаций и их дви</w:t>
      </w:r>
      <w:r w:rsidRPr="007163D6">
        <w:rPr>
          <w:rFonts w:ascii="LMUkrLine Cyr" w:hAnsi="LMUkrLine Cyr" w:cs="LMUkrLine Cyr"/>
          <w:sz w:val="26"/>
          <w:szCs w:val="26"/>
          <w:lang w:val="ru-RU"/>
        </w:rPr>
        <w:softHyphen/>
        <w:t>жении путем сплошного, непрерывного и документального учета всех хозяйственных операций.</w:t>
      </w:r>
    </w:p>
    <w:p w:rsidR="007163D6" w:rsidRPr="007163D6" w:rsidRDefault="007163D6">
      <w:pPr>
        <w:pStyle w:val="FR1"/>
        <w:spacing w:line="360" w:lineRule="auto"/>
        <w:ind w:firstLine="340"/>
        <w:rPr>
          <w:rFonts w:ascii="LMUkrLine Cyr" w:hAnsi="LMUkrLine Cyr" w:cs="LMUkrLine Cyr"/>
          <w:i w:val="0"/>
          <w:iCs w:val="0"/>
          <w:sz w:val="26"/>
          <w:szCs w:val="26"/>
        </w:rPr>
      </w:pPr>
      <w:r w:rsidRPr="007163D6">
        <w:rPr>
          <w:rFonts w:ascii="LMUkrLine Cyr" w:hAnsi="LMUkrLine Cyr" w:cs="LMUkrLine Cyr"/>
          <w:i w:val="0"/>
          <w:iCs w:val="0"/>
          <w:sz w:val="26"/>
          <w:szCs w:val="26"/>
        </w:rPr>
        <w:t>Одной из основных задач бухгалтерского учета является фор</w:t>
      </w:r>
      <w:r w:rsidRPr="007163D6">
        <w:rPr>
          <w:rFonts w:ascii="LMUkrLine Cyr" w:hAnsi="LMUkrLine Cyr" w:cs="LMUkrLine Cyr"/>
          <w:i w:val="0"/>
          <w:iCs w:val="0"/>
          <w:sz w:val="26"/>
          <w:szCs w:val="26"/>
        </w:rPr>
        <w:softHyphen/>
        <w:t>мирование и обеспечение полной и достоверной информации о де</w:t>
      </w:r>
      <w:r w:rsidRPr="007163D6">
        <w:rPr>
          <w:rFonts w:ascii="LMUkrLine Cyr" w:hAnsi="LMUkrLine Cyr" w:cs="LMUkrLine Cyr"/>
          <w:i w:val="0"/>
          <w:iCs w:val="0"/>
          <w:sz w:val="26"/>
          <w:szCs w:val="26"/>
        </w:rPr>
        <w:softHyphen/>
        <w:t>ятельности организации и ее имущественном положении, необхо</w:t>
      </w:r>
      <w:r w:rsidRPr="007163D6">
        <w:rPr>
          <w:rFonts w:ascii="LMUkrLine Cyr" w:hAnsi="LMUkrLine Cyr" w:cs="LMUkrLine Cyr"/>
          <w:i w:val="0"/>
          <w:iCs w:val="0"/>
          <w:sz w:val="26"/>
          <w:szCs w:val="26"/>
        </w:rPr>
        <w:softHyphen/>
        <w:t>димой для контроля за соблюдением законодательства РФ при осуществлении организацией хозяйственных операций, использо</w:t>
      </w:r>
      <w:r w:rsidRPr="007163D6">
        <w:rPr>
          <w:rFonts w:ascii="LMUkrLine Cyr" w:hAnsi="LMUkrLine Cyr" w:cs="LMUkrLine Cyr"/>
          <w:i w:val="0"/>
          <w:iCs w:val="0"/>
          <w:sz w:val="26"/>
          <w:szCs w:val="26"/>
        </w:rPr>
        <w:softHyphen/>
        <w:t>вании материальных, трудовых и финансовых ресурсов в соот</w:t>
      </w:r>
      <w:r w:rsidRPr="007163D6">
        <w:rPr>
          <w:rFonts w:ascii="LMUkrLine Cyr" w:hAnsi="LMUkrLine Cyr" w:cs="LMUkrLine Cyr"/>
          <w:i w:val="0"/>
          <w:iCs w:val="0"/>
          <w:sz w:val="26"/>
          <w:szCs w:val="26"/>
        </w:rPr>
        <w:softHyphen/>
        <w:t>ветствии с утвержденными нормами, нормативами и сметами.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Упомянутый Закон распространяется на все организации, на</w:t>
      </w:r>
      <w:r w:rsidRPr="007163D6">
        <w:rPr>
          <w:rFonts w:ascii="LMUkrLine Cyr" w:hAnsi="LMUkrLine Cyr" w:cs="LMUkrLine Cyr"/>
          <w:sz w:val="26"/>
          <w:szCs w:val="26"/>
          <w:lang w:val="ru-RU"/>
        </w:rPr>
        <w:softHyphen/>
        <w:t>ходящиеся на территории РФ, а также на филиалы и представи</w:t>
      </w:r>
      <w:r w:rsidRPr="007163D6">
        <w:rPr>
          <w:rFonts w:ascii="LMUkrLine Cyr" w:hAnsi="LMUkrLine Cyr" w:cs="LMUkrLine Cyr"/>
          <w:sz w:val="26"/>
          <w:szCs w:val="26"/>
          <w:lang w:val="ru-RU"/>
        </w:rPr>
        <w:softHyphen/>
        <w:t>тельства иностранных организаций, если иное не предусмотрено международными договорами РФ. Граждане, осуществляющие предпринимательскую деятельность без образования юридическо</w:t>
      </w:r>
      <w:r w:rsidRPr="007163D6">
        <w:rPr>
          <w:rFonts w:ascii="LMUkrLine Cyr" w:hAnsi="LMUkrLine Cyr" w:cs="LMUkrLine Cyr"/>
          <w:sz w:val="26"/>
          <w:szCs w:val="26"/>
          <w:lang w:val="ru-RU"/>
        </w:rPr>
        <w:softHyphen/>
        <w:t>го лица, ведут учет доходов и расходов в порядке, установленном налоговым законодательством РФ.</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Ответственность за организацию бухгалтерского учета в орга</w:t>
      </w:r>
      <w:r w:rsidRPr="007163D6">
        <w:rPr>
          <w:rFonts w:ascii="LMUkrLine Cyr" w:hAnsi="LMUkrLine Cyr" w:cs="LMUkrLine Cyr"/>
          <w:sz w:val="26"/>
          <w:szCs w:val="26"/>
          <w:lang w:val="ru-RU"/>
        </w:rPr>
        <w:softHyphen/>
        <w:t>низациях несут их руководители.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Руководители организаций могут в зависимости от объема учетной работы: а) учредить бухгалтерскую службу как структур</w:t>
      </w:r>
      <w:r w:rsidRPr="007163D6">
        <w:rPr>
          <w:rFonts w:ascii="LMUkrLine Cyr" w:hAnsi="LMUkrLine Cyr" w:cs="LMUkrLine Cyr"/>
          <w:sz w:val="26"/>
          <w:szCs w:val="26"/>
          <w:lang w:val="ru-RU"/>
        </w:rPr>
        <w:softHyphen/>
        <w:t>ное подразделение, возглавляемое главным бухгалтером; б) ввести в штат должность бухгалтера; в) передать на договорных началах ведение бухгалтерского учета специализированным организациям или бухгалтеру-специалисту; г) вести бухгалтерский учет лично.</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Главный бухгалтер (бухгалтер) назначается и освобождается от должности руководителем организации и ему непосредственно подчиняется. Главный бухгалтер (бухгалтер) несет ответствен</w:t>
      </w:r>
      <w:r w:rsidRPr="007163D6">
        <w:rPr>
          <w:rFonts w:ascii="LMUkrLine Cyr" w:hAnsi="LMUkrLine Cyr" w:cs="LMUkrLine Cyr"/>
          <w:sz w:val="26"/>
          <w:szCs w:val="26"/>
          <w:lang w:val="ru-RU"/>
        </w:rPr>
        <w:softHyphen/>
        <w:t>ность за ведение бухгалтерского учета, своевременное представле</w:t>
      </w:r>
      <w:r w:rsidRPr="007163D6">
        <w:rPr>
          <w:rFonts w:ascii="LMUkrLine Cyr" w:hAnsi="LMUkrLine Cyr" w:cs="LMUkrLine Cyr"/>
          <w:sz w:val="26"/>
          <w:szCs w:val="26"/>
          <w:lang w:val="ru-RU"/>
        </w:rPr>
        <w:softHyphen/>
        <w:t>ние полной и достоверной бухгалтерской отчетности. Он обеспечи</w:t>
      </w:r>
      <w:r w:rsidRPr="007163D6">
        <w:rPr>
          <w:rFonts w:ascii="LMUkrLine Cyr" w:hAnsi="LMUkrLine Cyr" w:cs="LMUkrLine Cyr"/>
          <w:sz w:val="26"/>
          <w:szCs w:val="26"/>
          <w:lang w:val="ru-RU"/>
        </w:rPr>
        <w:softHyphen/>
        <w:t>вает соответствие осуществляемых хозяйственных операций зако</w:t>
      </w:r>
      <w:r w:rsidRPr="007163D6">
        <w:rPr>
          <w:rFonts w:ascii="LMUkrLine Cyr" w:hAnsi="LMUkrLine Cyr" w:cs="LMUkrLine Cyr"/>
          <w:sz w:val="26"/>
          <w:szCs w:val="26"/>
          <w:lang w:val="ru-RU"/>
        </w:rPr>
        <w:softHyphen/>
        <w:t>нодательству, контроль за движением имущества и выполнением обязательств.</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Требования главного бухгалтера по документальному оформле</w:t>
      </w:r>
      <w:r w:rsidRPr="007163D6">
        <w:rPr>
          <w:rFonts w:ascii="LMUkrLine Cyr" w:hAnsi="LMUkrLine Cyr" w:cs="LMUkrLine Cyr"/>
          <w:sz w:val="26"/>
          <w:szCs w:val="26"/>
          <w:lang w:val="ru-RU"/>
        </w:rPr>
        <w:softHyphen/>
        <w:t>нию хозяйственных операций и представлению в бухгалтерию не</w:t>
      </w:r>
      <w:r w:rsidRPr="007163D6">
        <w:rPr>
          <w:rFonts w:ascii="LMUkrLine Cyr" w:hAnsi="LMUkrLine Cyr" w:cs="LMUkrLine Cyr"/>
          <w:sz w:val="26"/>
          <w:szCs w:val="26"/>
          <w:lang w:val="ru-RU"/>
        </w:rPr>
        <w:softHyphen/>
        <w:t>обходимых документов и сведений обязательны для всех работни</w:t>
      </w:r>
      <w:r w:rsidRPr="007163D6">
        <w:rPr>
          <w:rFonts w:ascii="LMUkrLine Cyr" w:hAnsi="LMUkrLine Cyr" w:cs="LMUkrLine Cyr"/>
          <w:sz w:val="26"/>
          <w:szCs w:val="26"/>
          <w:lang w:val="ru-RU"/>
        </w:rPr>
        <w:softHyphen/>
        <w:t>ков организации.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Денежные и расчетные документы, финансовые и кредитные обязательства без подписи главного бухгалтера считаются недействительными и не должны приниматься к исполнению.</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При разногласиях между руководителем и главным бухгалте</w:t>
      </w:r>
      <w:r w:rsidRPr="007163D6">
        <w:rPr>
          <w:rFonts w:ascii="LMUkrLine Cyr" w:hAnsi="LMUkrLine Cyr" w:cs="LMUkrLine Cyr"/>
          <w:sz w:val="26"/>
          <w:szCs w:val="26"/>
          <w:lang w:val="ru-RU"/>
        </w:rPr>
        <w:softHyphen/>
        <w:t>ром по отдельным хозяйственным операциям документы могут быть приняты к исполнению с письменного распоряжения руково</w:t>
      </w:r>
      <w:r w:rsidRPr="007163D6">
        <w:rPr>
          <w:rFonts w:ascii="LMUkrLine Cyr" w:hAnsi="LMUkrLine Cyr" w:cs="LMUkrLine Cyr"/>
          <w:sz w:val="26"/>
          <w:szCs w:val="26"/>
          <w:lang w:val="ru-RU"/>
        </w:rPr>
        <w:softHyphen/>
        <w:t>дителя. В этом случае он несет всю полноту ответственности за последствия осуществления таких операций.</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 xml:space="preserve">Финансовый контроль, осуществляемый государственными органами и органами местного самоуправления, дополняется </w:t>
      </w:r>
      <w:r w:rsidRPr="007163D6">
        <w:rPr>
          <w:rFonts w:ascii="LMUkrLine Cyr" w:hAnsi="LMUkrLine Cyr" w:cs="LMUkrLine Cyr"/>
          <w:i/>
          <w:iCs/>
          <w:sz w:val="26"/>
          <w:szCs w:val="26"/>
          <w:lang w:val="ru-RU"/>
        </w:rPr>
        <w:t>об</w:t>
      </w:r>
      <w:r w:rsidRPr="007163D6">
        <w:rPr>
          <w:rFonts w:ascii="LMUkrLine Cyr" w:hAnsi="LMUkrLine Cyr" w:cs="LMUkrLine Cyr"/>
          <w:i/>
          <w:iCs/>
          <w:sz w:val="26"/>
          <w:szCs w:val="26"/>
          <w:lang w:val="ru-RU"/>
        </w:rPr>
        <w:softHyphen/>
        <w:t>щественным финансовым контролем,</w:t>
      </w:r>
      <w:r w:rsidRPr="007163D6">
        <w:rPr>
          <w:rFonts w:ascii="LMUkrLine Cyr" w:hAnsi="LMUkrLine Cyr" w:cs="LMUkrLine Cyr"/>
          <w:sz w:val="26"/>
          <w:szCs w:val="26"/>
          <w:lang w:val="ru-RU"/>
        </w:rPr>
        <w:t xml:space="preserve"> основанным на положени</w:t>
      </w:r>
      <w:r w:rsidRPr="007163D6">
        <w:rPr>
          <w:rFonts w:ascii="LMUkrLine Cyr" w:hAnsi="LMUkrLine Cyr" w:cs="LMUkrLine Cyr"/>
          <w:sz w:val="26"/>
          <w:szCs w:val="26"/>
          <w:lang w:val="ru-RU"/>
        </w:rPr>
        <w:softHyphen/>
        <w:t>ях Конституции РФ, устанавливающих права граждан, в том числе – право на участие в управлении делами государства (статья 32 Конституции РФ), обязанности органов государственной власти и органов местного самоуправления обеспечить каждому возможность оз</w:t>
      </w:r>
      <w:r w:rsidRPr="007163D6">
        <w:rPr>
          <w:rFonts w:ascii="LMUkrLine Cyr" w:hAnsi="LMUkrLine Cyr" w:cs="LMUkrLine Cyr"/>
          <w:sz w:val="26"/>
          <w:szCs w:val="26"/>
          <w:lang w:val="ru-RU"/>
        </w:rPr>
        <w:softHyphen/>
        <w:t>накомления с документами и материалами, непосредственно за</w:t>
      </w:r>
      <w:r w:rsidRPr="007163D6">
        <w:rPr>
          <w:rFonts w:ascii="LMUkrLine Cyr" w:hAnsi="LMUkrLine Cyr" w:cs="LMUkrLine Cyr"/>
          <w:sz w:val="26"/>
          <w:szCs w:val="26"/>
          <w:lang w:val="ru-RU"/>
        </w:rPr>
        <w:softHyphen/>
        <w:t>трагивающими его права и свободы (статья 24). Такой контроль могут осуществлять как отдельные граждане, так и трудовые коллек</w:t>
      </w:r>
      <w:r w:rsidRPr="007163D6">
        <w:rPr>
          <w:rFonts w:ascii="LMUkrLine Cyr" w:hAnsi="LMUkrLine Cyr" w:cs="LMUkrLine Cyr"/>
          <w:sz w:val="26"/>
          <w:szCs w:val="26"/>
          <w:lang w:val="ru-RU"/>
        </w:rPr>
        <w:softHyphen/>
        <w:t>тивы, а также общественные объединения (в частности, профсо</w:t>
      </w:r>
      <w:r w:rsidRPr="007163D6">
        <w:rPr>
          <w:rFonts w:ascii="LMUkrLine Cyr" w:hAnsi="LMUkrLine Cyr" w:cs="LMUkrLine Cyr"/>
          <w:sz w:val="26"/>
          <w:szCs w:val="26"/>
          <w:lang w:val="ru-RU"/>
        </w:rPr>
        <w:softHyphen/>
        <w:t>юзы и другие). Помимо этого государственные органы могут привлекать общественность к выполнению своих контрольных функ</w:t>
      </w:r>
      <w:r w:rsidRPr="007163D6">
        <w:rPr>
          <w:rFonts w:ascii="LMUkrLine Cyr" w:hAnsi="LMUkrLine Cyr" w:cs="LMUkrLine Cyr"/>
          <w:sz w:val="26"/>
          <w:szCs w:val="26"/>
          <w:lang w:val="ru-RU"/>
        </w:rPr>
        <w:softHyphen/>
        <w:t>ций.</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Согласно статье 27 Федерального закона “Об общественных объединениях” от 19 мая 1995г. они вправе: вносить свои предложе</w:t>
      </w:r>
      <w:r w:rsidRPr="007163D6">
        <w:rPr>
          <w:rFonts w:ascii="LMUkrLine Cyr" w:hAnsi="LMUkrLine Cyr" w:cs="LMUkrLine Cyr"/>
          <w:sz w:val="26"/>
          <w:szCs w:val="26"/>
          <w:lang w:val="ru-RU"/>
        </w:rPr>
        <w:softHyphen/>
        <w:t>ния по вопросам общественной жизни в органы государственной власти; участвовать в выработке решений органов государствен</w:t>
      </w:r>
      <w:r w:rsidRPr="007163D6">
        <w:rPr>
          <w:rFonts w:ascii="LMUkrLine Cyr" w:hAnsi="LMUkrLine Cyr" w:cs="LMUkrLine Cyr"/>
          <w:sz w:val="26"/>
          <w:szCs w:val="26"/>
          <w:lang w:val="ru-RU"/>
        </w:rPr>
        <w:softHyphen/>
        <w:t>ной власти и местного самоуправления; представлять и защищать свои права, законные интересы своих членов, а также других граждан в органах государственной власти и местного самоуправ</w:t>
      </w:r>
      <w:r w:rsidRPr="007163D6">
        <w:rPr>
          <w:rFonts w:ascii="LMUkrLine Cyr" w:hAnsi="LMUkrLine Cyr" w:cs="LMUkrLine Cyr"/>
          <w:sz w:val="26"/>
          <w:szCs w:val="26"/>
          <w:lang w:val="ru-RU"/>
        </w:rPr>
        <w:softHyphen/>
        <w:t>ления. Реализация всех этих прав связана с участием в осущест</w:t>
      </w:r>
      <w:r w:rsidRPr="007163D6">
        <w:rPr>
          <w:rFonts w:ascii="LMUkrLine Cyr" w:hAnsi="LMUkrLine Cyr" w:cs="LMUkrLine Cyr"/>
          <w:sz w:val="26"/>
          <w:szCs w:val="26"/>
          <w:lang w:val="ru-RU"/>
        </w:rPr>
        <w:softHyphen/>
        <w:t>влении контроля, в частности, финансового контроля.</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Важное значение в условиях формирования рыночных отноше</w:t>
      </w:r>
      <w:r w:rsidRPr="007163D6">
        <w:rPr>
          <w:rFonts w:ascii="LMUkrLine Cyr" w:hAnsi="LMUkrLine Cyr" w:cs="LMUkrLine Cyr"/>
          <w:sz w:val="26"/>
          <w:szCs w:val="26"/>
          <w:lang w:val="ru-RU"/>
        </w:rPr>
        <w:softHyphen/>
        <w:t>ний имеет развитие аудиторского финансового контроля.</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i/>
          <w:iCs/>
          <w:sz w:val="26"/>
          <w:szCs w:val="26"/>
          <w:lang w:val="ru-RU"/>
        </w:rPr>
        <w:t>Аудиторский финансовый контроль —</w:t>
      </w:r>
      <w:r w:rsidRPr="007163D6">
        <w:rPr>
          <w:rFonts w:ascii="LMUkrLine Cyr" w:hAnsi="LMUkrLine Cyr" w:cs="LMUkrLine Cyr"/>
          <w:sz w:val="26"/>
          <w:szCs w:val="26"/>
          <w:lang w:val="ru-RU"/>
        </w:rPr>
        <w:t xml:space="preserve"> это независимый вневедомственный контроль, осуществляемый в качестве одного из видов предпринимательской деятельности — аудиторской дея</w:t>
      </w:r>
      <w:r w:rsidRPr="007163D6">
        <w:rPr>
          <w:rFonts w:ascii="LMUkrLine Cyr" w:hAnsi="LMUkrLine Cyr" w:cs="LMUkrLine Cyr"/>
          <w:sz w:val="26"/>
          <w:szCs w:val="26"/>
          <w:lang w:val="ru-RU"/>
        </w:rPr>
        <w:softHyphen/>
        <w:t>тельности.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Появление такого вида контроля связано с переходом к рыноч</w:t>
      </w:r>
      <w:r w:rsidRPr="007163D6">
        <w:rPr>
          <w:rFonts w:ascii="LMUkrLine Cyr" w:hAnsi="LMUkrLine Cyr" w:cs="LMUkrLine Cyr"/>
          <w:sz w:val="26"/>
          <w:szCs w:val="26"/>
          <w:lang w:val="ru-RU"/>
        </w:rPr>
        <w:softHyphen/>
        <w:t>ным отношениям и изменением методов регулирования экономи</w:t>
      </w:r>
      <w:r w:rsidRPr="007163D6">
        <w:rPr>
          <w:rFonts w:ascii="LMUkrLine Cyr" w:hAnsi="LMUkrLine Cyr" w:cs="LMUkrLine Cyr"/>
          <w:sz w:val="26"/>
          <w:szCs w:val="26"/>
          <w:lang w:val="ru-RU"/>
        </w:rPr>
        <w:softHyphen/>
        <w:t>ки. Создание предприятий, коммерческих банков, других хозяй</w:t>
      </w:r>
      <w:r w:rsidRPr="007163D6">
        <w:rPr>
          <w:rFonts w:ascii="LMUkrLine Cyr" w:hAnsi="LMUkrLine Cyr" w:cs="LMUkrLine Cyr"/>
          <w:sz w:val="26"/>
          <w:szCs w:val="26"/>
          <w:lang w:val="ru-RU"/>
        </w:rPr>
        <w:softHyphen/>
        <w:t>ственных структур, основанных на негосударственных формах собственности, потребовало решения вопроса о формах и субъек</w:t>
      </w:r>
      <w:r w:rsidRPr="007163D6">
        <w:rPr>
          <w:rFonts w:ascii="LMUkrLine Cyr" w:hAnsi="LMUkrLine Cyr" w:cs="LMUkrLine Cyr"/>
          <w:sz w:val="26"/>
          <w:szCs w:val="26"/>
          <w:lang w:val="ru-RU"/>
        </w:rPr>
        <w:softHyphen/>
        <w:t>тах проведения контроля за их финансово-хозяйственной деятель</w:t>
      </w:r>
      <w:r w:rsidRPr="007163D6">
        <w:rPr>
          <w:rFonts w:ascii="LMUkrLine Cyr" w:hAnsi="LMUkrLine Cyr" w:cs="LMUkrLine Cyr"/>
          <w:sz w:val="26"/>
          <w:szCs w:val="26"/>
          <w:lang w:val="ru-RU"/>
        </w:rPr>
        <w:softHyphen/>
        <w:t>ностью в целом, поскольку контроль компетентных государствен</w:t>
      </w:r>
      <w:r w:rsidRPr="007163D6">
        <w:rPr>
          <w:rFonts w:ascii="LMUkrLine Cyr" w:hAnsi="LMUkrLine Cyr" w:cs="LMUkrLine Cyr"/>
          <w:sz w:val="26"/>
          <w:szCs w:val="26"/>
          <w:lang w:val="ru-RU"/>
        </w:rPr>
        <w:softHyphen/>
        <w:t>ных органов в рассматриваемых отношениях направлен главным образом на интересы государственной казны. В то же время сами хозяйствующие субъекты заинтересованы в достоверности и каче</w:t>
      </w:r>
      <w:r w:rsidRPr="007163D6">
        <w:rPr>
          <w:rFonts w:ascii="LMUkrLine Cyr" w:hAnsi="LMUkrLine Cyr" w:cs="LMUkrLine Cyr"/>
          <w:sz w:val="26"/>
          <w:szCs w:val="26"/>
          <w:lang w:val="ru-RU"/>
        </w:rPr>
        <w:softHyphen/>
        <w:t>ственности учета и отчетности по финансово-хозяйственной деятельности, что в конечном итоге отвечает и интересам государства. Использование аудиторской формы контроля позволяет сочетать интересы этих двух сторон, причем, что важно, без затрат бюджет</w:t>
      </w:r>
      <w:r w:rsidRPr="007163D6">
        <w:rPr>
          <w:rFonts w:ascii="LMUkrLine Cyr" w:hAnsi="LMUkrLine Cyr" w:cs="LMUkrLine Cyr"/>
          <w:sz w:val="26"/>
          <w:szCs w:val="26"/>
          <w:lang w:val="ru-RU"/>
        </w:rPr>
        <w:softHyphen/>
        <w:t>ных средств на контрольную деятельность.</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В становлении и развитии в России аудиторского финансового контроля нашел отражение опыт развитых зарубежных стран, где такая форма контроля широко распространена.</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Порядок проведения аудиторского финансового контроля уре</w:t>
      </w:r>
      <w:r w:rsidRPr="007163D6">
        <w:rPr>
          <w:rFonts w:ascii="LMUkrLine Cyr" w:hAnsi="LMUkrLine Cyr" w:cs="LMUkrLine Cyr"/>
          <w:sz w:val="26"/>
          <w:szCs w:val="26"/>
          <w:lang w:val="ru-RU"/>
        </w:rPr>
        <w:softHyphen/>
        <w:t>гулирован Указом Президента РФ “Об аудиторской деятельности в Российской Федерации” от 22 декабря 1993 г. и утвержденными этим Указом Временными правилами аудиторской деятельности в Российской Федерации. Аудиторская деятельность согласно этим актам представляет собой предпринимательскую деятельность ау</w:t>
      </w:r>
      <w:r w:rsidRPr="007163D6">
        <w:rPr>
          <w:rFonts w:ascii="LMUkrLine Cyr" w:hAnsi="LMUkrLine Cyr" w:cs="LMUkrLine Cyr"/>
          <w:sz w:val="26"/>
          <w:szCs w:val="26"/>
          <w:lang w:val="ru-RU"/>
        </w:rPr>
        <w:softHyphen/>
        <w:t>диторов или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w:t>
      </w:r>
      <w:r w:rsidRPr="007163D6">
        <w:rPr>
          <w:rFonts w:ascii="LMUkrLine" w:hAnsi="LMUkrLine" w:cs="LMUkrLine"/>
          <w:i/>
          <w:iCs/>
          <w:sz w:val="26"/>
          <w:szCs w:val="26"/>
          <w:lang w:val="ru-RU"/>
        </w:rPr>
        <w:t>,</w:t>
      </w:r>
      <w:r w:rsidRPr="007163D6">
        <w:rPr>
          <w:rFonts w:ascii="LMUkrLine Cyr" w:hAnsi="LMUkrLine Cyr" w:cs="LMUkrLine Cyr"/>
          <w:sz w:val="26"/>
          <w:szCs w:val="26"/>
          <w:lang w:val="ru-RU"/>
        </w:rPr>
        <w:t xml:space="preserve"> а также оказанию иных аудиторских услуг (услуги по ведению бухгалтерского учета, составлению деклараций о доходах и т.п.).</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 xml:space="preserve">К </w:t>
      </w:r>
      <w:r w:rsidRPr="007163D6">
        <w:rPr>
          <w:rFonts w:ascii="LMUkrLine Cyr" w:hAnsi="LMUkrLine Cyr" w:cs="LMUkrLine Cyr"/>
          <w:i/>
          <w:iCs/>
          <w:sz w:val="26"/>
          <w:szCs w:val="26"/>
          <w:lang w:val="ru-RU"/>
        </w:rPr>
        <w:t>экономическим субъектам</w:t>
      </w:r>
      <w:r w:rsidRPr="007163D6">
        <w:rPr>
          <w:rFonts w:ascii="LMUkrLine Cyr" w:hAnsi="LMUkrLine Cyr" w:cs="LMUkrLine Cyr"/>
          <w:sz w:val="26"/>
          <w:szCs w:val="26"/>
          <w:lang w:val="ru-RU"/>
        </w:rPr>
        <w:t xml:space="preserve"> отнесены (независимо от органи</w:t>
      </w:r>
      <w:r w:rsidRPr="007163D6">
        <w:rPr>
          <w:rFonts w:ascii="LMUkrLine Cyr" w:hAnsi="LMUkrLine Cyr" w:cs="LMUkrLine Cyr"/>
          <w:sz w:val="26"/>
          <w:szCs w:val="26"/>
          <w:lang w:val="ru-RU"/>
        </w:rPr>
        <w:softHyphen/>
        <w:t>зационно-правовых форм и форм собственности) предприятия, их объединения, организации и учреждения, банки и кредитные уч</w:t>
      </w:r>
      <w:r w:rsidRPr="007163D6">
        <w:rPr>
          <w:rFonts w:ascii="LMUkrLine Cyr" w:hAnsi="LMUkrLine Cyr" w:cs="LMUkrLine Cyr"/>
          <w:sz w:val="26"/>
          <w:szCs w:val="26"/>
          <w:lang w:val="ru-RU"/>
        </w:rPr>
        <w:softHyphen/>
        <w:t>реждения, а также их союзы и ассоциации, страховые организа</w:t>
      </w:r>
      <w:r w:rsidRPr="007163D6">
        <w:rPr>
          <w:rFonts w:ascii="LMUkrLine Cyr" w:hAnsi="LMUkrLine Cyr" w:cs="LMUkrLine Cyr"/>
          <w:sz w:val="26"/>
          <w:szCs w:val="26"/>
          <w:lang w:val="ru-RU"/>
        </w:rPr>
        <w:softHyphen/>
        <w:t>ции, товарные и фондовые биржи, инвестиционные, пенсионные, общественные и другие фонды, а также граждане, осуществляю</w:t>
      </w:r>
      <w:r w:rsidRPr="007163D6">
        <w:rPr>
          <w:rFonts w:ascii="LMUkrLine Cyr" w:hAnsi="LMUkrLine Cyr" w:cs="LMUkrLine Cyr"/>
          <w:sz w:val="26"/>
          <w:szCs w:val="26"/>
          <w:lang w:val="ru-RU"/>
        </w:rPr>
        <w:softHyphen/>
        <w:t>щие самостоятельную предпринимательскую деятельность. Сюда же входят и аудиторские фирмы, а также самостоятельно работаю</w:t>
      </w:r>
      <w:r w:rsidRPr="007163D6">
        <w:rPr>
          <w:rFonts w:ascii="LMUkrLine Cyr" w:hAnsi="LMUkrLine Cyr" w:cs="LMUkrLine Cyr"/>
          <w:sz w:val="26"/>
          <w:szCs w:val="26"/>
          <w:lang w:val="ru-RU"/>
        </w:rPr>
        <w:softHyphen/>
        <w:t>щие аудиторы.</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Аудиторские фирмы регистрируются как предприятия, а физи</w:t>
      </w:r>
      <w:r w:rsidRPr="007163D6">
        <w:rPr>
          <w:rFonts w:ascii="LMUkrLine Cyr" w:hAnsi="LMUkrLine Cyr" w:cs="LMUkrLine Cyr"/>
          <w:sz w:val="26"/>
          <w:szCs w:val="26"/>
          <w:lang w:val="ru-RU"/>
        </w:rPr>
        <w:softHyphen/>
        <w:t>ческие лица, занимающиеся аудитом самостоятельно, – как пред</w:t>
      </w:r>
      <w:r w:rsidRPr="007163D6">
        <w:rPr>
          <w:rFonts w:ascii="LMUkrLine Cyr" w:hAnsi="LMUkrLine Cyr" w:cs="LMUkrLine Cyr"/>
          <w:sz w:val="26"/>
          <w:szCs w:val="26"/>
          <w:lang w:val="ru-RU"/>
        </w:rPr>
        <w:softHyphen/>
        <w:t>приниматели. Аудиторы должны пройти в установленном порядке аттестацию. Аудиторская деятельность может осуществляться только после получения лицензии.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Аудиторы и аудиторские фирмы не вправе заниматься какой-либо предпринимательской деятельностью, кроме аудиторской и другой, связанной с ней деятельности. Аудиторская проверка может быть обязательной и инициативной. Обязательная провер</w:t>
      </w:r>
      <w:r w:rsidRPr="007163D6">
        <w:rPr>
          <w:rFonts w:ascii="LMUkrLine Cyr" w:hAnsi="LMUkrLine Cyr" w:cs="LMUkrLine Cyr"/>
          <w:sz w:val="26"/>
          <w:szCs w:val="26"/>
          <w:lang w:val="ru-RU"/>
        </w:rPr>
        <w:softHyphen/>
        <w:t>ка проводится в случаях, прямо установленных в законодательст</w:t>
      </w:r>
      <w:r w:rsidRPr="007163D6">
        <w:rPr>
          <w:rFonts w:ascii="LMUkrLine Cyr" w:hAnsi="LMUkrLine Cyr" w:cs="LMUkrLine Cyr"/>
          <w:sz w:val="26"/>
          <w:szCs w:val="26"/>
          <w:lang w:val="ru-RU"/>
        </w:rPr>
        <w:softHyphen/>
        <w:t>ве РФ, инициативная – по решению самого экономического субъекта.</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При уклонении экономического субъекта от обязательной проверки либо препятствовании ее проведению к нему применяют</w:t>
      </w:r>
      <w:r w:rsidRPr="007163D6">
        <w:rPr>
          <w:rFonts w:ascii="LMUkrLine Cyr" w:hAnsi="LMUkrLine Cyr" w:cs="LMUkrLine Cyr"/>
          <w:sz w:val="26"/>
          <w:szCs w:val="26"/>
          <w:lang w:val="ru-RU"/>
        </w:rPr>
        <w:softHyphen/>
        <w:t>ся меры взыскания в виде штрафа в сумме от 100- до 500-кратного, а к руководителям экономического субъекта – в сумме от 50- до 100-кратного размера минимальной заработной платы. Эти санкции применяются по решению суда или арбитражного суда по искам, предъявляемым прокурором, органами федерального казначейст</w:t>
      </w:r>
      <w:r w:rsidRPr="007163D6">
        <w:rPr>
          <w:rFonts w:ascii="LMUkrLine Cyr" w:hAnsi="LMUkrLine Cyr" w:cs="LMUkrLine Cyr"/>
          <w:sz w:val="26"/>
          <w:szCs w:val="26"/>
          <w:lang w:val="ru-RU"/>
        </w:rPr>
        <w:softHyphen/>
        <w:t>ва, государственной налоговой службы и налоговой полиции.</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Обязательными являются и проверки, проводимые по поруче</w:t>
      </w:r>
      <w:r w:rsidRPr="007163D6">
        <w:rPr>
          <w:rFonts w:ascii="LMUkrLine Cyr" w:hAnsi="LMUkrLine Cyr" w:cs="LMUkrLine Cyr"/>
          <w:sz w:val="26"/>
          <w:szCs w:val="26"/>
          <w:lang w:val="ru-RU"/>
        </w:rPr>
        <w:softHyphen/>
        <w:t>нию органов дознания или следователя при наличии санкции прокурора, а также суда и арбитражного суда. Такие поручения могут быть даны при наличии в производстве указанных органов возбуж</w:t>
      </w:r>
      <w:r w:rsidRPr="007163D6">
        <w:rPr>
          <w:rFonts w:ascii="LMUkrLine Cyr" w:hAnsi="LMUkrLine Cyr" w:cs="LMUkrLine Cyr"/>
          <w:sz w:val="26"/>
          <w:szCs w:val="26"/>
          <w:lang w:val="ru-RU"/>
        </w:rPr>
        <w:softHyphen/>
        <w:t>денного уголовного дела, принятого к производству гражданского дела или дела, подведомственного арбитражному суду, соответст</w:t>
      </w:r>
      <w:r w:rsidRPr="007163D6">
        <w:rPr>
          <w:rFonts w:ascii="LMUkrLine Cyr" w:hAnsi="LMUkrLine Cyr" w:cs="LMUkrLine Cyr"/>
          <w:sz w:val="26"/>
          <w:szCs w:val="26"/>
          <w:lang w:val="ru-RU"/>
        </w:rPr>
        <w:softHyphen/>
        <w:t>вующих своими обстоятельствами данному поручению.</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Оплата работы аудитора (аудиторской фирмы) в этом случае производится предварительно за счет проверяемого экономическо</w:t>
      </w:r>
      <w:r w:rsidRPr="007163D6">
        <w:rPr>
          <w:rFonts w:ascii="LMUkrLine Cyr" w:hAnsi="LMUkrLine Cyr" w:cs="LMUkrLine Cyr"/>
          <w:sz w:val="26"/>
          <w:szCs w:val="26"/>
          <w:lang w:val="ru-RU"/>
        </w:rPr>
        <w:softHyphen/>
        <w:t>го субъекта. Повторные аудиторские проверки по тем же основа</w:t>
      </w:r>
      <w:r w:rsidRPr="007163D6">
        <w:rPr>
          <w:rFonts w:ascii="LMUkrLine Cyr" w:hAnsi="LMUkrLine Cyr" w:cs="LMUkrLine Cyr"/>
          <w:sz w:val="26"/>
          <w:szCs w:val="26"/>
          <w:lang w:val="ru-RU"/>
        </w:rPr>
        <w:softHyphen/>
        <w:t>ниям производятся за счет средств федерального бюджета.</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 xml:space="preserve">Финансовый контроль проводится разнообразными </w:t>
      </w:r>
      <w:r w:rsidRPr="007163D6">
        <w:rPr>
          <w:rFonts w:ascii="LMUkrLine Cyr" w:hAnsi="LMUkrLine Cyr" w:cs="LMUkrLine Cyr"/>
          <w:i/>
          <w:iCs/>
          <w:sz w:val="26"/>
          <w:szCs w:val="26"/>
          <w:lang w:val="ru-RU"/>
        </w:rPr>
        <w:t xml:space="preserve">методами, </w:t>
      </w:r>
      <w:r w:rsidRPr="007163D6">
        <w:rPr>
          <w:rFonts w:ascii="LMUkrLine Cyr" w:hAnsi="LMUkrLine Cyr" w:cs="LMUkrLine Cyr"/>
          <w:sz w:val="26"/>
          <w:szCs w:val="26"/>
          <w:lang w:val="ru-RU"/>
        </w:rPr>
        <w:t>под которыми понимают, приемы или способы, средства его осу</w:t>
      </w:r>
      <w:r w:rsidRPr="007163D6">
        <w:rPr>
          <w:rFonts w:ascii="LMUkrLine Cyr" w:hAnsi="LMUkrLine Cyr" w:cs="LMUkrLine Cyr"/>
          <w:sz w:val="26"/>
          <w:szCs w:val="26"/>
          <w:lang w:val="ru-RU"/>
        </w:rPr>
        <w:softHyphen/>
        <w:t>ществления. Применение конкретного метода зависит от ряда фак</w:t>
      </w:r>
      <w:r w:rsidRPr="007163D6">
        <w:rPr>
          <w:rFonts w:ascii="LMUkrLine Cyr" w:hAnsi="LMUkrLine Cyr" w:cs="LMUkrLine Cyr"/>
          <w:sz w:val="26"/>
          <w:szCs w:val="26"/>
          <w:lang w:val="ru-RU"/>
        </w:rPr>
        <w:softHyphen/>
        <w:t>торов: от правового положения и особенностей форм деятельности органов, осуществляющих контроль, от объекта и цели контроля, оснований возникновения контрольных правоотношений и др.</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Используются следующие методы финансового контроля: реви</w:t>
      </w:r>
      <w:r w:rsidRPr="007163D6">
        <w:rPr>
          <w:rFonts w:ascii="LMUkrLine Cyr" w:hAnsi="LMUkrLine Cyr" w:cs="LMUkrLine Cyr"/>
          <w:sz w:val="26"/>
          <w:szCs w:val="26"/>
          <w:lang w:val="ru-RU"/>
        </w:rPr>
        <w:softHyphen/>
        <w:t>зии, проверки (документации, состояния учета и отчетности и т.д.), рассмотрение проектов финансовых планов, заявок, отчетов о финансово-хозяйственной деятельности, заслушивание докла</w:t>
      </w:r>
      <w:r w:rsidRPr="007163D6">
        <w:rPr>
          <w:rFonts w:ascii="LMUkrLine Cyr" w:hAnsi="LMUkrLine Cyr" w:cs="LMUkrLine Cyr"/>
          <w:sz w:val="26"/>
          <w:szCs w:val="26"/>
          <w:lang w:val="ru-RU"/>
        </w:rPr>
        <w:softHyphen/>
        <w:t>дов, информации должностных лиц и др. Проведение их, как пра</w:t>
      </w:r>
      <w:r w:rsidRPr="007163D6">
        <w:rPr>
          <w:rFonts w:ascii="LMUkrLine Cyr" w:hAnsi="LMUkrLine Cyr" w:cs="LMUkrLine Cyr"/>
          <w:sz w:val="26"/>
          <w:szCs w:val="26"/>
          <w:lang w:val="ru-RU"/>
        </w:rPr>
        <w:softHyphen/>
        <w:t>вило, планируется. Однако они могут осуществляться и вне плана, в связи с возникшей необходимостью.</w:t>
      </w:r>
    </w:p>
    <w:p w:rsidR="007163D6" w:rsidRPr="007163D6" w:rsidRDefault="007163D6">
      <w:pPr>
        <w:widowControl w:val="0"/>
        <w:spacing w:line="360" w:lineRule="auto"/>
        <w:ind w:firstLine="340"/>
        <w:jc w:val="both"/>
        <w:rPr>
          <w:rFonts w:ascii="LMUkrLine Cyr" w:hAnsi="LMUkrLine Cyr" w:cs="LMUkrLine Cyr"/>
          <w:sz w:val="26"/>
          <w:szCs w:val="26"/>
          <w:lang w:val="ru-RU"/>
        </w:rPr>
      </w:pPr>
      <w:r w:rsidRPr="007163D6">
        <w:rPr>
          <w:rFonts w:ascii="LMUkrLine Cyr" w:hAnsi="LMUkrLine Cyr" w:cs="LMUkrLine Cyr"/>
          <w:sz w:val="26"/>
          <w:szCs w:val="26"/>
          <w:lang w:val="ru-RU"/>
        </w:rPr>
        <w:t>Эти общие методы конкретизируются в методиках, правилах проведения контроля различных объектов (например, методичес</w:t>
      </w:r>
      <w:r w:rsidRPr="007163D6">
        <w:rPr>
          <w:rFonts w:ascii="LMUkrLine Cyr" w:hAnsi="LMUkrLine Cyr" w:cs="LMUkrLine Cyr"/>
          <w:sz w:val="26"/>
          <w:szCs w:val="26"/>
          <w:lang w:val="ru-RU"/>
        </w:rPr>
        <w:softHyphen/>
        <w:t>кие письма и указания налоговых органов, в частности. Методи</w:t>
      </w:r>
      <w:r w:rsidRPr="007163D6">
        <w:rPr>
          <w:rFonts w:ascii="LMUkrLine Cyr" w:hAnsi="LMUkrLine Cyr" w:cs="LMUkrLine Cyr"/>
          <w:sz w:val="26"/>
          <w:szCs w:val="26"/>
          <w:lang w:val="ru-RU"/>
        </w:rPr>
        <w:softHyphen/>
        <w:t>ческое пособие по проведению камеральных проверок, Программа проверки крупных плательщиков налога на пользователей автомо</w:t>
      </w:r>
      <w:r w:rsidRPr="007163D6">
        <w:rPr>
          <w:rFonts w:ascii="LMUkrLine Cyr" w:hAnsi="LMUkrLine Cyr" w:cs="LMUkrLine Cyr"/>
          <w:sz w:val="26"/>
          <w:szCs w:val="26"/>
          <w:lang w:val="ru-RU"/>
        </w:rPr>
        <w:softHyphen/>
        <w:t>бильных дорог, инструкции Минфина России по составлению от</w:t>
      </w:r>
      <w:r w:rsidRPr="007163D6">
        <w:rPr>
          <w:rFonts w:ascii="LMUkrLine Cyr" w:hAnsi="LMUkrLine Cyr" w:cs="LMUkrLine Cyr"/>
          <w:sz w:val="26"/>
          <w:szCs w:val="26"/>
          <w:lang w:val="ru-RU"/>
        </w:rPr>
        <w:softHyphen/>
        <w:t>четности об исполнении бюджета, смет расходов бюджетных учреждений и т.п.).</w:t>
      </w:r>
    </w:p>
    <w:p w:rsidR="007163D6" w:rsidRPr="007163D6" w:rsidRDefault="007163D6">
      <w:pPr>
        <w:pStyle w:val="3"/>
        <w:widowControl w:val="0"/>
        <w:spacing w:before="0" w:beforeAutospacing="0" w:after="0" w:afterAutospacing="0" w:line="396" w:lineRule="auto"/>
        <w:jc w:val="center"/>
        <w:rPr>
          <w:rFonts w:ascii="LMUkrLine" w:hAnsi="LMUkrLine" w:cs="LMUkrLine"/>
          <w:sz w:val="28"/>
          <w:szCs w:val="28"/>
          <w:lang w:val="ru-RU"/>
        </w:rPr>
      </w:pPr>
    </w:p>
    <w:p w:rsidR="007163D6" w:rsidRPr="007163D6" w:rsidRDefault="007163D6" w:rsidP="007163D6">
      <w:pPr>
        <w:pStyle w:val="3"/>
        <w:pageBreakBefore/>
        <w:widowControl w:val="0"/>
        <w:spacing w:before="0" w:beforeAutospacing="0" w:after="0" w:afterAutospacing="0" w:line="396" w:lineRule="auto"/>
        <w:jc w:val="center"/>
        <w:rPr>
          <w:rFonts w:ascii="LMUkrLine" w:hAnsi="LMUkrLine" w:cs="LMUkrLine"/>
          <w:sz w:val="28"/>
          <w:szCs w:val="28"/>
          <w:lang w:val="ru-RU"/>
        </w:rPr>
      </w:pPr>
      <w:r w:rsidRPr="007163D6">
        <w:rPr>
          <w:rFonts w:ascii="LMUkrLine Cyr" w:hAnsi="LMUkrLine Cyr" w:cs="LMUkrLine Cyr"/>
          <w:sz w:val="28"/>
          <w:szCs w:val="28"/>
          <w:lang w:val="ru-RU"/>
        </w:rPr>
        <w:t>З А К Л Ю Ч Е Н И Е</w:t>
      </w:r>
    </w:p>
    <w:p w:rsidR="007163D6" w:rsidRPr="007163D6" w:rsidRDefault="007163D6">
      <w:pPr>
        <w:pStyle w:val="3"/>
        <w:widowControl w:val="0"/>
        <w:spacing w:before="0" w:beforeAutospacing="0" w:after="0" w:afterAutospacing="0" w:line="396" w:lineRule="auto"/>
        <w:jc w:val="center"/>
        <w:rPr>
          <w:rFonts w:ascii="LMUkrLine" w:hAnsi="LMUkrLine" w:cs="LMUkrLine"/>
          <w:sz w:val="28"/>
          <w:szCs w:val="28"/>
          <w:lang w:val="ru-RU"/>
        </w:rPr>
      </w:pP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Состояние бюджетной системы – важнейший критерий оценки общей экономической ситуации в стране, уровня социальной защиты граждан, инвестиционного потенциала государства, обороноспособности РФ и РА и их места в мировой системе разделения труда.</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Бюджетная политика – это система мер по обеспечению функций государства с помощью централизованного фонда финансовых ресурсов. Она основывается прежде всего на реальных обязательствах, которые может взять на себя государство при заданном уровне перераспределения финансовых ресурсов в государстве через бюджетную систему.</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Несмотря на то, что в силе Бюджетный кодекс РФ, также введен в действие Налоговый Кодекс РФ, Закон «О бюджетной системе РА», развивается казначейская система, совершенствуются межбюджетные отношения, причины затянувшегося бюджетного кризиса не устранены, они постоянно воспроизводятся, о чем свидетельствуют невыполнение в полной мере бюджетных обязательств, наличие дебиторской и кредиторской задолженности, неэффективная система взаимодействия между бюджетами разных уровней.</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Основная причина многих проблем последних лет – нереальность бюджета. При непоступлении доходов в необходимом объеме привлеклись дополнительные заемные ресурсы с рынка капиталов по ставкам, несопоставимым с рентабельностью в реальном секторе экономики. Фактическое секвестирование бюджетов вплоть до 1999г. вызывало хроническое недофинансирование даже тех статей бюджета, которые ранее входили в число защищенных. Параметры, закладываемые в бюджетах, отличались от физических показателей уровня инфляции, курса отечественной валюты по отношению к доллару, цен на энергоносители на мировых рынках. Это создавало определенные условия для исполнения бюджета в абсолютном выражении, но негативно сказалось на уровне жизни населения.</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В связи с этим необходим комплексный подход к решению существующих проблем. В числе главных задач по реализации такого подхода следует назвать:</w:t>
      </w:r>
    </w:p>
    <w:p w:rsidR="007163D6" w:rsidRPr="007163D6" w:rsidRDefault="007163D6" w:rsidP="00EE620E">
      <w:pPr>
        <w:pStyle w:val="3"/>
        <w:widowControl w:val="0"/>
        <w:numPr>
          <w:ilvl w:val="0"/>
          <w:numId w:val="35"/>
        </w:numPr>
        <w:spacing w:before="0" w:beforeAutospacing="0" w:after="0" w:afterAutospacing="0" w:line="396" w:lineRule="auto"/>
        <w:jc w:val="both"/>
        <w:rPr>
          <w:rFonts w:ascii="LMUkrLine" w:hAnsi="LMUkrLine" w:cs="LMUkrLine"/>
          <w:sz w:val="26"/>
          <w:szCs w:val="26"/>
          <w:lang w:val="ru-RU"/>
        </w:rPr>
      </w:pPr>
      <w:r w:rsidRPr="007163D6">
        <w:rPr>
          <w:rFonts w:ascii="LMUkrLine Cyr" w:hAnsi="LMUkrLine Cyr" w:cs="LMUkrLine Cyr"/>
          <w:b w:val="0"/>
          <w:bCs w:val="0"/>
          <w:sz w:val="26"/>
          <w:szCs w:val="26"/>
          <w:lang w:val="ru-RU"/>
        </w:rPr>
        <w:t>финансовое оздоровление экономики;</w:t>
      </w:r>
    </w:p>
    <w:p w:rsidR="007163D6" w:rsidRPr="007163D6" w:rsidRDefault="007163D6" w:rsidP="00EE620E">
      <w:pPr>
        <w:pStyle w:val="3"/>
        <w:widowControl w:val="0"/>
        <w:numPr>
          <w:ilvl w:val="0"/>
          <w:numId w:val="35"/>
        </w:numPr>
        <w:spacing w:before="0" w:beforeAutospacing="0" w:after="0" w:afterAutospacing="0" w:line="396" w:lineRule="auto"/>
        <w:jc w:val="both"/>
        <w:rPr>
          <w:rFonts w:ascii="LMUkrLine" w:hAnsi="LMUkrLine" w:cs="LMUkrLine"/>
          <w:sz w:val="26"/>
          <w:szCs w:val="26"/>
          <w:lang w:val="ru-RU"/>
        </w:rPr>
      </w:pPr>
      <w:r w:rsidRPr="007163D6">
        <w:rPr>
          <w:rFonts w:ascii="LMUkrLine Cyr" w:hAnsi="LMUkrLine Cyr" w:cs="LMUkrLine Cyr"/>
          <w:b w:val="0"/>
          <w:bCs w:val="0"/>
          <w:sz w:val="26"/>
          <w:szCs w:val="26"/>
          <w:lang w:val="ru-RU"/>
        </w:rPr>
        <w:t>разработку реальных бюджетов всех уровней;</w:t>
      </w:r>
    </w:p>
    <w:p w:rsidR="007163D6" w:rsidRPr="007163D6" w:rsidRDefault="007163D6" w:rsidP="00EE620E">
      <w:pPr>
        <w:pStyle w:val="3"/>
        <w:widowControl w:val="0"/>
        <w:numPr>
          <w:ilvl w:val="0"/>
          <w:numId w:val="35"/>
        </w:numPr>
        <w:spacing w:before="0" w:beforeAutospacing="0" w:after="0" w:afterAutospacing="0" w:line="396" w:lineRule="auto"/>
        <w:jc w:val="both"/>
        <w:rPr>
          <w:rFonts w:ascii="LMUkrLine" w:hAnsi="LMUkrLine" w:cs="LMUkrLine"/>
          <w:sz w:val="26"/>
          <w:szCs w:val="26"/>
          <w:lang w:val="ru-RU"/>
        </w:rPr>
      </w:pPr>
      <w:r w:rsidRPr="007163D6">
        <w:rPr>
          <w:rFonts w:ascii="LMUkrLine Cyr" w:hAnsi="LMUkrLine Cyr" w:cs="LMUkrLine Cyr"/>
          <w:b w:val="0"/>
          <w:bCs w:val="0"/>
          <w:sz w:val="26"/>
          <w:szCs w:val="26"/>
          <w:lang w:val="ru-RU"/>
        </w:rPr>
        <w:t>детализацию целей бюджетной политики;</w:t>
      </w:r>
    </w:p>
    <w:p w:rsidR="007163D6" w:rsidRPr="007163D6" w:rsidRDefault="007163D6" w:rsidP="00EE620E">
      <w:pPr>
        <w:pStyle w:val="3"/>
        <w:widowControl w:val="0"/>
        <w:numPr>
          <w:ilvl w:val="0"/>
          <w:numId w:val="35"/>
        </w:numPr>
        <w:spacing w:before="0" w:beforeAutospacing="0" w:after="0" w:afterAutospacing="0" w:line="396" w:lineRule="auto"/>
        <w:jc w:val="both"/>
        <w:rPr>
          <w:rFonts w:ascii="LMUkrLine" w:hAnsi="LMUkrLine" w:cs="LMUkrLine"/>
          <w:sz w:val="26"/>
          <w:szCs w:val="26"/>
          <w:lang w:val="ru-RU"/>
        </w:rPr>
      </w:pPr>
      <w:r w:rsidRPr="007163D6">
        <w:rPr>
          <w:rFonts w:ascii="LMUkrLine Cyr" w:hAnsi="LMUkrLine Cyr" w:cs="LMUkrLine Cyr"/>
          <w:b w:val="0"/>
          <w:bCs w:val="0"/>
          <w:sz w:val="26"/>
          <w:szCs w:val="26"/>
          <w:lang w:val="ru-RU"/>
        </w:rPr>
        <w:t>увеличение доходов в основном за счет осуществления мер по легализации частнопредпринимательской инициативы;</w:t>
      </w:r>
    </w:p>
    <w:p w:rsidR="007163D6" w:rsidRPr="007163D6" w:rsidRDefault="007163D6" w:rsidP="00EE620E">
      <w:pPr>
        <w:pStyle w:val="3"/>
        <w:widowControl w:val="0"/>
        <w:numPr>
          <w:ilvl w:val="0"/>
          <w:numId w:val="35"/>
        </w:numPr>
        <w:spacing w:before="0" w:beforeAutospacing="0" w:after="0" w:afterAutospacing="0" w:line="396" w:lineRule="auto"/>
        <w:jc w:val="both"/>
        <w:rPr>
          <w:rFonts w:ascii="LMUkrLine" w:hAnsi="LMUkrLine" w:cs="LMUkrLine"/>
          <w:sz w:val="26"/>
          <w:szCs w:val="26"/>
          <w:lang w:val="ru-RU"/>
        </w:rPr>
      </w:pPr>
      <w:r w:rsidRPr="007163D6">
        <w:rPr>
          <w:rFonts w:ascii="LMUkrLine Cyr" w:hAnsi="LMUkrLine Cyr" w:cs="LMUkrLine Cyr"/>
          <w:b w:val="0"/>
          <w:bCs w:val="0"/>
          <w:sz w:val="26"/>
          <w:szCs w:val="26"/>
          <w:lang w:val="ru-RU"/>
        </w:rPr>
        <w:t>экономию государственных расходов;</w:t>
      </w:r>
    </w:p>
    <w:p w:rsidR="007163D6" w:rsidRPr="007163D6" w:rsidRDefault="007163D6" w:rsidP="00EE620E">
      <w:pPr>
        <w:pStyle w:val="3"/>
        <w:widowControl w:val="0"/>
        <w:numPr>
          <w:ilvl w:val="0"/>
          <w:numId w:val="35"/>
        </w:numPr>
        <w:spacing w:before="0" w:beforeAutospacing="0" w:after="0" w:afterAutospacing="0" w:line="396" w:lineRule="auto"/>
        <w:jc w:val="both"/>
        <w:rPr>
          <w:rFonts w:ascii="LMUkrLine" w:hAnsi="LMUkrLine" w:cs="LMUkrLine"/>
          <w:sz w:val="26"/>
          <w:szCs w:val="26"/>
          <w:lang w:val="ru-RU"/>
        </w:rPr>
      </w:pPr>
      <w:r w:rsidRPr="007163D6">
        <w:rPr>
          <w:rFonts w:ascii="LMUkrLine Cyr" w:hAnsi="LMUkrLine Cyr" w:cs="LMUkrLine Cyr"/>
          <w:b w:val="0"/>
          <w:bCs w:val="0"/>
          <w:sz w:val="26"/>
          <w:szCs w:val="26"/>
          <w:lang w:val="ru-RU"/>
        </w:rPr>
        <w:t>реформирование межбюджетных отношений.</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В этой связи прежде всего необходимы дальнейшие налоговые преобразования, связанные с созданием мотивации налогоплательщиков, повышением собираемости налогов, улучшением налогового администрирования. Это достигается за счет отмены налогов, которые государство контролирует слабо в силу особенностей формирования налоговой базы, ликвидации большинства налоговых льгот, сокращения налоговых ставок, оптимизации объекта налогообложения.</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Нужно обратить внимание и на возможность эффективного использования государственного имущества и решить вопрос о его инвентаризации, ведении реестра государственной и муниципальной собственности, целесообразности его приватизации или сохранения в государственной собственности со всеми вытекающими последствиями. При формировании расходной части бюджетов необходимо учитывать общую стратегическую ориентированность финансовой политики исходя из приоритетности решаемых задач и конкретных заданных параметров.</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Особое значение имеет укрепление вертикали финансового контроля в системе исполнительной власти, применение жестких санкций за незаконное и нецелевое использование средств.</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Наблюдается сокращение числа федеральных целевых программ с учетом приоритетов и реальной отдачи. Необходимо продолжить работу над концепцией бюджета развития и созданием механизмов реализации эффективной инвестиционной политики государства. Государственная поддержка отдельных отраслей экономики не может осуществляться в отрыве от внебюджетных источников финансирования и возможности их дальнейшего расширения, а также от привлечения кредитных ресурсов, в том числе на синдицированной основе.</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Серьезной проблемой остается обеспечение профицита федерального бюджета в целях сокращения долгового бремени государства. Должна быть создана принципиально новая система управления государственным долгом, снижающая затраты на его обслуживание, Ососбое внимание необходимо обратить на состояние внешнего долга. Его своевременное погашение и обслуживывание является залогом устойчивого экономического роста, признания Россия в качестве надежного заемщика, государства с рыночной экономикой. Для решения проблемы долглвой валютной нагрузки на бюджет целесообразно было бы создать фонд хеджирования валютных рисков бюджета за счет дополнительных валютных поступлений от экспорта сырьевых ресурсов.</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Межбюджетные отношения предполагают, что государственный бюджет остается центральным звеном бюджетной системы страны. Поэтому должны быть сделаны конкретные шаги в сторону подлинного бюджетного федерализма. Поэтому должны быть сделаны конкретные шаги в сторону подлинного бюджетного федерализма. Вопрос о разграничении полномочий и  предметов ыедения в том числе в финансовой сфере остается актуальным и до конца нерешенным.</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Централизация финансовых ресурсов в федеральном бюджете позволяет решить давно назревшую задачу полного финансирования федеральных мандатов за счет средств государственного бюджета. Бюджетная независимость субъектов Федерации не может и не должна подрывать основополагающие принцыпы построения бюджетной системы – ее единство, равенство субъектов по отношению друг к другу и к государственному бюджету. В то же время бюджеты по субъектов Федерации должны быть в достаточной мере обеспечены собственными финансовыми ресурсами для выполнения конституционных полномочий и финансирования собственных финансовых мандатов. Только на такой основе могут быть решены экононмические и социальные проблемы регионов.</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Необходимо завершить передачу субъектам Федерации и муниципальным образованиям федеральных бюджетных учреждений, деятельность которых в основном связана с удовлетворением потребностей, носящих региональный и местный характер, с передачей соответствующих источников финансирования. Число регионов – реципиентов должно сокращаться за счет повышения их финансового потенциала.</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Необходимо активно задействовать такой критерий распределения средств Федерального фонда финансовой поддержки регионов, как валовые налоговые ресурсы (оценкам потенциальных налоговых доходов консолидированного бюджета субъекта РФ, полученная путем усреднения доли налоговых изъятий в валовом региональном продукте основных отраслей экономики).</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Еще одна проблема совершенствования бюджетной системы – переход на казначейскую систему исполнения бюджетов субъектов Федерации, получающих финансовую помощь из федерального бюджета. Аккумулирование бюджетных средств на едином счете Федерального казначейства позволит оперативно управлять финансовыми потоками для покрытия кассовых разрывов и удовлетворение временных потребностей региональных бюджетов в средствах.</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Прекращение действий соглашений по особому порядку зачисления федеральных налогов и платежей, заключенных между РФ и некоторыми субъектами РФ, способствовала укреплению бюджетной системы в целом, повышению финансовой дисциплины.</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Большое значение имеет и выполнение регионами пограмм по оздоровлению финнансов, координации бюджетной политики на всех уровнях бюджетной системы.</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При работе над бюджетом необходимо ориентироваться на среднесрочную и долгосрочную программы социально-экономического развития государства и регионов.</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Необходимо разработать эффективный механизм рестректуризации задолженности по платежам в федеральный бюджет, в том числе долгов предприятий и кредитных организаций, обеспечивающий максимальное сокращение недоимок и предотвращение образования задолженности по текущим платежам.</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Отдельно должна проводиться работа над концепцией системы государственных социальных внебюджетных фондов с учетом реального состояния семейных бюджетов (финансов домашних хозяйств). Существование паралельных государственных структур не сокращает бюджетные расходы и не усиливает контроль полноты мобилизации и эффективного использования средств. Консолидация в государственном бюджете Государственного фонда занятости населения, а также введения единого социального налога позволили повысить государственный финансовый контроль на их рациональным использованием.</w:t>
      </w:r>
    </w:p>
    <w:p w:rsidR="007163D6" w:rsidRPr="007163D6" w:rsidRDefault="007163D6">
      <w:pPr>
        <w:pStyle w:val="3"/>
        <w:widowControl w:val="0"/>
        <w:spacing w:before="0" w:beforeAutospacing="0" w:after="0" w:afterAutospacing="0" w:line="396" w:lineRule="auto"/>
        <w:ind w:firstLine="360"/>
        <w:jc w:val="both"/>
        <w:rPr>
          <w:rFonts w:ascii="LMUkrLine Cyr" w:hAnsi="LMUkrLine Cyr" w:cs="LMUkrLine Cyr"/>
          <w:b w:val="0"/>
          <w:bCs w:val="0"/>
          <w:sz w:val="26"/>
          <w:szCs w:val="26"/>
          <w:lang w:val="ru-RU"/>
        </w:rPr>
      </w:pPr>
      <w:r w:rsidRPr="007163D6">
        <w:rPr>
          <w:rFonts w:ascii="LMUkrLine Cyr" w:hAnsi="LMUkrLine Cyr" w:cs="LMUkrLine Cyr"/>
          <w:b w:val="0"/>
          <w:bCs w:val="0"/>
          <w:sz w:val="26"/>
          <w:szCs w:val="26"/>
          <w:lang w:val="ru-RU"/>
        </w:rPr>
        <w:t>Таким образом, развитие и укрепление бюджетной системы является многосторонним процессом воздействия на решения целого комплекса финансовых проблем, от решения которых рависит обеспечение реального и устойчивого роста уровня жизни граждан России и, тем более, нашего государства.</w:t>
      </w:r>
    </w:p>
    <w:p w:rsidR="007163D6" w:rsidRPr="007163D6" w:rsidRDefault="007163D6">
      <w:pPr>
        <w:pStyle w:val="3"/>
        <w:widowControl w:val="0"/>
        <w:spacing w:before="0" w:beforeAutospacing="0" w:after="0" w:afterAutospacing="0" w:line="396" w:lineRule="auto"/>
        <w:jc w:val="center"/>
        <w:rPr>
          <w:rFonts w:ascii="LMUkrLine" w:hAnsi="LMUkrLine" w:cs="LMUkrLine"/>
          <w:sz w:val="26"/>
          <w:szCs w:val="26"/>
          <w:lang w:val="ru-RU"/>
        </w:rPr>
      </w:pPr>
    </w:p>
    <w:p w:rsidR="007163D6" w:rsidRPr="007163D6" w:rsidRDefault="007163D6" w:rsidP="007163D6">
      <w:pPr>
        <w:pStyle w:val="3"/>
        <w:pageBreakBefore/>
        <w:widowControl w:val="0"/>
        <w:spacing w:before="0" w:beforeAutospacing="0" w:after="0" w:afterAutospacing="0" w:line="396" w:lineRule="auto"/>
        <w:jc w:val="center"/>
        <w:rPr>
          <w:rFonts w:ascii="LMUkrLine" w:hAnsi="LMUkrLine" w:cs="LMUkrLine"/>
          <w:sz w:val="26"/>
          <w:szCs w:val="26"/>
          <w:lang w:val="ru-RU"/>
        </w:rPr>
      </w:pPr>
      <w:r w:rsidRPr="007163D6">
        <w:rPr>
          <w:rFonts w:ascii="LMUkrLine Cyr" w:hAnsi="LMUkrLine Cyr" w:cs="LMUkrLine Cyr"/>
          <w:sz w:val="26"/>
          <w:szCs w:val="26"/>
          <w:lang w:val="ru-RU"/>
        </w:rPr>
        <w:t>СПИСОК ИСПОЛЬЗОВАННОЙ ЛИТЕРАТУРЫ:</w:t>
      </w:r>
    </w:p>
    <w:p w:rsidR="007163D6" w:rsidRPr="007163D6" w:rsidRDefault="007163D6">
      <w:pPr>
        <w:widowControl w:val="0"/>
        <w:spacing w:line="396" w:lineRule="auto"/>
        <w:ind w:firstLine="340"/>
        <w:jc w:val="both"/>
        <w:rPr>
          <w:rFonts w:ascii="LMUkrLine" w:hAnsi="LMUkrLine" w:cs="LMUkrLine"/>
          <w:lang w:val="ru-RU"/>
        </w:rPr>
      </w:pPr>
    </w:p>
    <w:p w:rsidR="007163D6" w:rsidRPr="007163D6" w:rsidRDefault="007163D6" w:rsidP="00EE620E">
      <w:pPr>
        <w:widowControl w:val="0"/>
        <w:numPr>
          <w:ilvl w:val="0"/>
          <w:numId w:val="26"/>
        </w:numPr>
        <w:tabs>
          <w:tab w:val="clear" w:pos="720"/>
          <w:tab w:val="num" w:pos="540"/>
        </w:tabs>
        <w:spacing w:line="396" w:lineRule="auto"/>
        <w:ind w:left="540" w:hanging="540"/>
        <w:jc w:val="both"/>
        <w:rPr>
          <w:rFonts w:ascii="LMUkrLine Cyr" w:hAnsi="LMUkrLine Cyr" w:cs="LMUkrLine Cyr"/>
          <w:lang w:val="ru-RU"/>
        </w:rPr>
      </w:pPr>
      <w:r w:rsidRPr="007163D6">
        <w:rPr>
          <w:rFonts w:ascii="LMUkrLine Cyr" w:hAnsi="LMUkrLine Cyr" w:cs="LMUkrLine Cyr"/>
          <w:lang w:val="ru-RU"/>
        </w:rPr>
        <w:t>Конституция РФ.</w:t>
      </w:r>
    </w:p>
    <w:p w:rsidR="007163D6" w:rsidRPr="007163D6" w:rsidRDefault="007163D6" w:rsidP="00EE620E">
      <w:pPr>
        <w:widowControl w:val="0"/>
        <w:numPr>
          <w:ilvl w:val="0"/>
          <w:numId w:val="26"/>
        </w:numPr>
        <w:tabs>
          <w:tab w:val="clear" w:pos="720"/>
          <w:tab w:val="num" w:pos="540"/>
        </w:tabs>
        <w:spacing w:line="396" w:lineRule="auto"/>
        <w:ind w:left="540" w:hanging="540"/>
        <w:jc w:val="both"/>
        <w:rPr>
          <w:rFonts w:ascii="LMUkrLine Cyr" w:hAnsi="LMUkrLine Cyr" w:cs="LMUkrLine Cyr"/>
          <w:lang w:val="ru-RU"/>
        </w:rPr>
      </w:pPr>
      <w:r w:rsidRPr="007163D6">
        <w:rPr>
          <w:rFonts w:ascii="LMUkrLine Cyr" w:hAnsi="LMUkrLine Cyr" w:cs="LMUkrLine Cyr"/>
          <w:lang w:val="ru-RU"/>
        </w:rPr>
        <w:t>Конституция РА.</w:t>
      </w:r>
    </w:p>
    <w:p w:rsidR="007163D6" w:rsidRPr="007163D6" w:rsidRDefault="007163D6" w:rsidP="00EE620E">
      <w:pPr>
        <w:widowControl w:val="0"/>
        <w:numPr>
          <w:ilvl w:val="0"/>
          <w:numId w:val="26"/>
        </w:numPr>
        <w:tabs>
          <w:tab w:val="clear" w:pos="720"/>
          <w:tab w:val="num" w:pos="540"/>
        </w:tabs>
        <w:spacing w:line="396" w:lineRule="auto"/>
        <w:ind w:left="540" w:hanging="540"/>
        <w:jc w:val="both"/>
        <w:rPr>
          <w:rFonts w:ascii="LMUkrLine Cyr" w:hAnsi="LMUkrLine Cyr" w:cs="LMUkrLine Cyr"/>
          <w:lang w:val="ru-RU"/>
        </w:rPr>
      </w:pPr>
      <w:r w:rsidRPr="007163D6">
        <w:rPr>
          <w:rFonts w:ascii="LMUkrLine Cyr" w:hAnsi="LMUkrLine Cyr" w:cs="LMUkrLine Cyr"/>
          <w:lang w:val="ru-RU"/>
        </w:rPr>
        <w:t>Бюджетный кодекс Российской Федерации от 31.07.1998г. №145-ФЗ.</w:t>
      </w:r>
    </w:p>
    <w:p w:rsidR="007163D6" w:rsidRPr="007163D6" w:rsidRDefault="007163D6" w:rsidP="00EE620E">
      <w:pPr>
        <w:widowControl w:val="0"/>
        <w:numPr>
          <w:ilvl w:val="0"/>
          <w:numId w:val="26"/>
        </w:numPr>
        <w:tabs>
          <w:tab w:val="clear" w:pos="720"/>
          <w:tab w:val="num" w:pos="540"/>
        </w:tabs>
        <w:spacing w:line="396" w:lineRule="auto"/>
        <w:ind w:left="540" w:hanging="540"/>
        <w:jc w:val="both"/>
        <w:rPr>
          <w:rFonts w:ascii="LMUkrLine" w:hAnsi="LMUkrLine" w:cs="LMUkrLine"/>
          <w:lang w:val="ru-RU"/>
        </w:rPr>
      </w:pPr>
      <w:r w:rsidRPr="007163D6">
        <w:rPr>
          <w:rFonts w:ascii="LMUkrLine" w:hAnsi="LMUkrLine" w:cs="LMUkrLine"/>
          <w:lang w:val="ru-RU"/>
        </w:rPr>
        <w:t xml:space="preserve"> Çàêîí “Î áþäæåòíîé ñèñòåìå Ðåñïóáëèêè Àðìåíèÿ” îò 24 èþíÿ 1997ã.</w:t>
      </w:r>
    </w:p>
    <w:p w:rsidR="007163D6" w:rsidRPr="007163D6" w:rsidRDefault="007163D6" w:rsidP="00EE620E">
      <w:pPr>
        <w:widowControl w:val="0"/>
        <w:numPr>
          <w:ilvl w:val="0"/>
          <w:numId w:val="26"/>
        </w:numPr>
        <w:tabs>
          <w:tab w:val="clear" w:pos="720"/>
          <w:tab w:val="num" w:pos="540"/>
        </w:tabs>
        <w:spacing w:line="396" w:lineRule="auto"/>
        <w:ind w:left="540" w:hanging="540"/>
        <w:jc w:val="both"/>
        <w:rPr>
          <w:rFonts w:ascii="LMUkrLine Cyr" w:hAnsi="LMUkrLine Cyr" w:cs="LMUkrLine Cyr"/>
          <w:lang w:val="ru-RU"/>
        </w:rPr>
      </w:pPr>
      <w:r w:rsidRPr="007163D6">
        <w:rPr>
          <w:rFonts w:ascii="LMUkrLine Cyr" w:hAnsi="LMUkrLine Cyr" w:cs="LMUkrLine Cyr"/>
          <w:lang w:val="ru-RU"/>
        </w:rPr>
        <w:t>ФЗ РФ «О государственном финансовом контроле в РФ».</w:t>
      </w:r>
    </w:p>
    <w:p w:rsidR="007163D6" w:rsidRPr="007163D6" w:rsidRDefault="007163D6" w:rsidP="00EE620E">
      <w:pPr>
        <w:widowControl w:val="0"/>
        <w:numPr>
          <w:ilvl w:val="0"/>
          <w:numId w:val="26"/>
        </w:numPr>
        <w:tabs>
          <w:tab w:val="clear" w:pos="720"/>
          <w:tab w:val="num" w:pos="540"/>
        </w:tabs>
        <w:spacing w:line="396" w:lineRule="auto"/>
        <w:ind w:left="540" w:hanging="540"/>
        <w:jc w:val="both"/>
        <w:rPr>
          <w:rFonts w:ascii="LMUkrLine Cyr" w:hAnsi="LMUkrLine Cyr" w:cs="LMUkrLine Cyr"/>
          <w:lang w:val="ru-RU"/>
        </w:rPr>
      </w:pPr>
      <w:r w:rsidRPr="007163D6">
        <w:rPr>
          <w:rFonts w:ascii="LMUkrLine Cyr" w:hAnsi="LMUkrLine Cyr" w:cs="LMUkrLine Cyr"/>
          <w:lang w:val="ru-RU"/>
        </w:rPr>
        <w:t>ФЗ РФ «О бюджетной классификации» № 115-ФЗ.</w:t>
      </w:r>
    </w:p>
    <w:p w:rsidR="007163D6" w:rsidRPr="007163D6" w:rsidRDefault="007163D6" w:rsidP="00EE620E">
      <w:pPr>
        <w:widowControl w:val="0"/>
        <w:numPr>
          <w:ilvl w:val="0"/>
          <w:numId w:val="26"/>
        </w:numPr>
        <w:tabs>
          <w:tab w:val="clear" w:pos="720"/>
          <w:tab w:val="num" w:pos="540"/>
        </w:tabs>
        <w:spacing w:line="396" w:lineRule="auto"/>
        <w:ind w:left="539" w:hanging="539"/>
        <w:jc w:val="both"/>
        <w:rPr>
          <w:rFonts w:ascii="LMUkrLine Cyr" w:hAnsi="LMUkrLine Cyr" w:cs="LMUkrLine Cyr"/>
          <w:lang w:val="ru-RU"/>
        </w:rPr>
      </w:pPr>
      <w:r w:rsidRPr="007163D6">
        <w:rPr>
          <w:rFonts w:ascii="LMUkrLine Cyr" w:hAnsi="LMUkrLine Cyr" w:cs="LMUkrLine Cyr"/>
          <w:lang w:val="ru-RU"/>
        </w:rPr>
        <w:t>Арутюнян О.К. Бюджет общины. Основные вопросы формирования и использования. Ереван, 2003г. (на арм.яз.).</w:t>
      </w:r>
    </w:p>
    <w:p w:rsidR="007163D6" w:rsidRPr="007163D6" w:rsidRDefault="007163D6" w:rsidP="00EE620E">
      <w:pPr>
        <w:widowControl w:val="0"/>
        <w:numPr>
          <w:ilvl w:val="0"/>
          <w:numId w:val="26"/>
        </w:numPr>
        <w:tabs>
          <w:tab w:val="clear" w:pos="720"/>
          <w:tab w:val="num" w:pos="540"/>
        </w:tabs>
        <w:spacing w:line="396" w:lineRule="auto"/>
        <w:ind w:left="539" w:hanging="539"/>
        <w:jc w:val="both"/>
        <w:rPr>
          <w:rFonts w:ascii="LMUkrLine Cyr" w:hAnsi="LMUkrLine Cyr" w:cs="LMUkrLine Cyr"/>
          <w:lang w:val="ru-RU"/>
        </w:rPr>
      </w:pPr>
      <w:r w:rsidRPr="007163D6">
        <w:rPr>
          <w:rFonts w:ascii="LMUkrLine Cyr" w:hAnsi="LMUkrLine Cyr" w:cs="LMUkrLine Cyr"/>
          <w:lang w:val="ru-RU"/>
        </w:rPr>
        <w:t>Бюджетная система РФ. Под ред. М.В.Романовского и О.В.Врублевского. М., Юрайт, 1999г.</w:t>
      </w:r>
    </w:p>
    <w:p w:rsidR="007163D6" w:rsidRPr="007163D6" w:rsidRDefault="007163D6" w:rsidP="00EE620E">
      <w:pPr>
        <w:widowControl w:val="0"/>
        <w:numPr>
          <w:ilvl w:val="0"/>
          <w:numId w:val="26"/>
        </w:numPr>
        <w:tabs>
          <w:tab w:val="clear" w:pos="720"/>
          <w:tab w:val="num" w:pos="540"/>
        </w:tabs>
        <w:spacing w:line="396" w:lineRule="auto"/>
        <w:ind w:left="539" w:hanging="539"/>
        <w:jc w:val="both"/>
        <w:rPr>
          <w:rFonts w:ascii="LMUkrLine Cyr" w:hAnsi="LMUkrLine Cyr" w:cs="LMUkrLine Cyr"/>
          <w:lang w:val="ru-RU"/>
        </w:rPr>
      </w:pPr>
      <w:r w:rsidRPr="007163D6">
        <w:rPr>
          <w:rFonts w:ascii="LMUkrLine Cyr" w:hAnsi="LMUkrLine Cyr" w:cs="LMUkrLine Cyr"/>
          <w:lang w:val="ru-RU"/>
        </w:rPr>
        <w:t>Бабич А.М., Павлова Л.Н. Государственные и муниципальные финансы. Учебник для вузов. Изд. второе. М.: Финансы, ЮНИТИ, 2002г.</w:t>
      </w:r>
    </w:p>
    <w:p w:rsidR="007163D6" w:rsidRPr="007163D6" w:rsidRDefault="007163D6" w:rsidP="00EE620E">
      <w:pPr>
        <w:widowControl w:val="0"/>
        <w:numPr>
          <w:ilvl w:val="0"/>
          <w:numId w:val="26"/>
        </w:numPr>
        <w:tabs>
          <w:tab w:val="clear" w:pos="720"/>
          <w:tab w:val="num" w:pos="540"/>
        </w:tabs>
        <w:spacing w:line="396" w:lineRule="auto"/>
        <w:ind w:left="539" w:hanging="539"/>
        <w:jc w:val="both"/>
        <w:rPr>
          <w:rFonts w:ascii="LMUkrLine Cyr" w:hAnsi="LMUkrLine Cyr" w:cs="LMUkrLine Cyr"/>
          <w:lang w:val="ru-RU"/>
        </w:rPr>
      </w:pPr>
      <w:r w:rsidRPr="007163D6">
        <w:rPr>
          <w:rFonts w:ascii="LMUkrLine Cyr" w:hAnsi="LMUkrLine Cyr" w:cs="LMUkrLine Cyr"/>
          <w:lang w:val="ru-RU"/>
        </w:rPr>
        <w:t>Словарь по экономике. Под ред. П.А.Ватника. Пер. с англ. СПб.: Экономическая школа, 1998г.</w:t>
      </w:r>
    </w:p>
    <w:p w:rsidR="007163D6" w:rsidRPr="007163D6" w:rsidRDefault="007163D6" w:rsidP="00EE620E">
      <w:pPr>
        <w:widowControl w:val="0"/>
        <w:numPr>
          <w:ilvl w:val="0"/>
          <w:numId w:val="26"/>
        </w:numPr>
        <w:tabs>
          <w:tab w:val="clear" w:pos="720"/>
          <w:tab w:val="num" w:pos="540"/>
        </w:tabs>
        <w:spacing w:line="396" w:lineRule="auto"/>
        <w:ind w:left="539" w:hanging="539"/>
        <w:jc w:val="both"/>
        <w:rPr>
          <w:rFonts w:ascii="LMUkrLine Cyr" w:hAnsi="LMUkrLine Cyr" w:cs="LMUkrLine Cyr"/>
          <w:lang w:val="ru-RU"/>
        </w:rPr>
      </w:pPr>
      <w:r w:rsidRPr="007163D6">
        <w:rPr>
          <w:rFonts w:ascii="LMUkrLine Cyr" w:hAnsi="LMUkrLine Cyr" w:cs="LMUkrLine Cyr"/>
          <w:lang w:val="ru-RU"/>
        </w:rPr>
        <w:t>Финансы. Денежное обращение. Кредит. Учебник для вузов. Под ред. Л.А.Дробозиной. М.: ЮНИТИ, 1997г.</w:t>
      </w:r>
    </w:p>
    <w:p w:rsidR="007163D6" w:rsidRPr="007163D6" w:rsidRDefault="007163D6" w:rsidP="00EE620E">
      <w:pPr>
        <w:widowControl w:val="0"/>
        <w:numPr>
          <w:ilvl w:val="0"/>
          <w:numId w:val="26"/>
        </w:numPr>
        <w:tabs>
          <w:tab w:val="clear" w:pos="720"/>
          <w:tab w:val="num" w:pos="540"/>
        </w:tabs>
        <w:spacing w:line="396" w:lineRule="auto"/>
        <w:ind w:left="539" w:hanging="539"/>
        <w:jc w:val="both"/>
        <w:rPr>
          <w:rFonts w:ascii="LMUkrLine Cyr" w:hAnsi="LMUkrLine Cyr" w:cs="LMUkrLine Cyr"/>
          <w:lang w:val="ru-RU"/>
        </w:rPr>
      </w:pPr>
      <w:r w:rsidRPr="007163D6">
        <w:rPr>
          <w:rFonts w:ascii="LMUkrLine Cyr" w:hAnsi="LMUkrLine Cyr" w:cs="LMUkrLine Cyr"/>
          <w:lang w:val="ru-RU"/>
        </w:rPr>
        <w:t>Финансы. Учебник для вузов. Под ред. Л.А.Дробозиной. М.: ЮНИТИ, 2003г.</w:t>
      </w:r>
    </w:p>
    <w:p w:rsidR="007163D6" w:rsidRPr="007163D6" w:rsidRDefault="007163D6" w:rsidP="00EE620E">
      <w:pPr>
        <w:widowControl w:val="0"/>
        <w:numPr>
          <w:ilvl w:val="0"/>
          <w:numId w:val="26"/>
        </w:numPr>
        <w:tabs>
          <w:tab w:val="clear" w:pos="720"/>
          <w:tab w:val="num" w:pos="540"/>
        </w:tabs>
        <w:spacing w:line="396" w:lineRule="auto"/>
        <w:ind w:left="539" w:hanging="539"/>
        <w:jc w:val="both"/>
        <w:rPr>
          <w:rFonts w:ascii="LMUkrLine Cyr" w:hAnsi="LMUkrLine Cyr" w:cs="LMUkrLine Cyr"/>
          <w:lang w:val="ru-RU"/>
        </w:rPr>
      </w:pPr>
      <w:r w:rsidRPr="007163D6">
        <w:rPr>
          <w:rFonts w:ascii="LMUkrLine Cyr" w:hAnsi="LMUkrLine Cyr" w:cs="LMUkrLine Cyr"/>
          <w:lang w:val="ru-RU"/>
        </w:rPr>
        <w:t>Финансовое право. Учебник. Отв. ред. Н.И.Химичева. Второе изд. М: Юристъ, 2000.</w:t>
      </w:r>
    </w:p>
    <w:p w:rsidR="007163D6" w:rsidRPr="007163D6" w:rsidRDefault="007163D6" w:rsidP="00EE620E">
      <w:pPr>
        <w:widowControl w:val="0"/>
        <w:numPr>
          <w:ilvl w:val="0"/>
          <w:numId w:val="26"/>
        </w:numPr>
        <w:tabs>
          <w:tab w:val="clear" w:pos="720"/>
          <w:tab w:val="num" w:pos="540"/>
        </w:tabs>
        <w:spacing w:line="396" w:lineRule="auto"/>
        <w:ind w:left="539" w:hanging="539"/>
        <w:jc w:val="both"/>
        <w:rPr>
          <w:rStyle w:val="14"/>
          <w:rFonts w:ascii="LMUkrLine" w:hAnsi="LMUkrLine" w:cs="LMUkrLine"/>
          <w:color w:val="auto"/>
          <w:u w:val="none"/>
          <w:lang w:val="ru-RU"/>
        </w:rPr>
      </w:pPr>
      <w:r w:rsidRPr="0043281C">
        <w:rPr>
          <w:rStyle w:val="14"/>
          <w:rFonts w:ascii="LMUkrLine" w:hAnsi="LMUkrLine" w:cs="LMUkrLine"/>
          <w:color w:val="000000"/>
          <w:lang w:val="ru-RU"/>
        </w:rPr>
        <w:t>http://www.jurfak.ru</w:t>
      </w:r>
      <w:r w:rsidRPr="007163D6">
        <w:rPr>
          <w:rStyle w:val="14"/>
          <w:rFonts w:ascii="LMUkrLine" w:hAnsi="LMUkrLine" w:cs="LMUkrLine"/>
          <w:color w:val="000000"/>
          <w:lang w:val="ru-RU"/>
        </w:rPr>
        <w:t>:</w:t>
      </w:r>
      <w:r w:rsidRPr="007163D6">
        <w:rPr>
          <w:rFonts w:ascii="LMUkrLine" w:hAnsi="LMUkrLine" w:cs="LMUkrLine"/>
          <w:lang w:val="ru-RU"/>
        </w:rPr>
        <w:t xml:space="preserve"> </w:t>
      </w:r>
      <w:r w:rsidRPr="007163D6">
        <w:rPr>
          <w:rStyle w:val="14"/>
          <w:rFonts w:ascii="LMUkrLine Cyr" w:hAnsi="LMUkrLine Cyr" w:cs="LMUkrLine Cyr"/>
          <w:color w:val="000000"/>
          <w:u w:val="none"/>
          <w:lang w:val="ru-RU"/>
        </w:rPr>
        <w:t>Данные о доходах федерального бюджета РФ.</w:t>
      </w:r>
    </w:p>
    <w:p w:rsidR="007163D6" w:rsidRPr="007163D6" w:rsidRDefault="007163D6" w:rsidP="00EE620E">
      <w:pPr>
        <w:widowControl w:val="0"/>
        <w:numPr>
          <w:ilvl w:val="0"/>
          <w:numId w:val="26"/>
        </w:numPr>
        <w:tabs>
          <w:tab w:val="clear" w:pos="720"/>
          <w:tab w:val="num" w:pos="540"/>
        </w:tabs>
        <w:spacing w:line="396" w:lineRule="auto"/>
        <w:ind w:left="539" w:hanging="539"/>
        <w:jc w:val="both"/>
        <w:rPr>
          <w:rFonts w:ascii="LMUkrLine Cyr" w:hAnsi="LMUkrLine Cyr" w:cs="LMUkrLine Cyr"/>
          <w:lang w:val="ru-RU"/>
        </w:rPr>
      </w:pPr>
      <w:r w:rsidRPr="0043281C">
        <w:rPr>
          <w:rStyle w:val="14"/>
          <w:rFonts w:ascii="LMUkrLine" w:hAnsi="LMUkrLine" w:cs="LMUkrLine"/>
          <w:color w:val="000000"/>
          <w:lang w:val="ru-RU"/>
        </w:rPr>
        <w:t>http://www.nalog.ru</w:t>
      </w:r>
      <w:r w:rsidRPr="007163D6">
        <w:rPr>
          <w:rStyle w:val="14"/>
          <w:rFonts w:ascii="LMUkrLine" w:hAnsi="LMUkrLine" w:cs="LMUkrLine"/>
          <w:color w:val="000000"/>
          <w:u w:val="none"/>
          <w:lang w:val="ru-RU"/>
        </w:rPr>
        <w:t xml:space="preserve">: </w:t>
      </w:r>
      <w:r w:rsidRPr="007163D6">
        <w:rPr>
          <w:rFonts w:ascii="LMUkrLine Cyr" w:hAnsi="LMUkrLine Cyr" w:cs="LMUkrLine Cyr"/>
          <w:lang w:val="ru-RU"/>
        </w:rPr>
        <w:t>– Министерство РФ по налогам и сборам:</w:t>
      </w:r>
    </w:p>
    <w:p w:rsidR="007163D6" w:rsidRPr="007163D6" w:rsidRDefault="007163D6" w:rsidP="00EE620E">
      <w:pPr>
        <w:pStyle w:val="af0"/>
        <w:numPr>
          <w:ilvl w:val="0"/>
          <w:numId w:val="36"/>
        </w:numPr>
        <w:ind w:firstLine="120"/>
        <w:jc w:val="both"/>
        <w:rPr>
          <w:rFonts w:ascii="LMUkrLine Cyr" w:hAnsi="LMUkrLine Cyr" w:cs="LMUkrLine Cyr"/>
          <w:sz w:val="24"/>
          <w:szCs w:val="24"/>
        </w:rPr>
      </w:pPr>
      <w:r w:rsidRPr="007163D6">
        <w:rPr>
          <w:rFonts w:ascii="LMUkrLine Cyr" w:hAnsi="LMUkrLine Cyr" w:cs="LMUkrLine Cyr"/>
          <w:sz w:val="24"/>
          <w:szCs w:val="24"/>
        </w:rPr>
        <w:t>статистическая информация;</w:t>
      </w:r>
    </w:p>
    <w:p w:rsidR="007163D6" w:rsidRPr="007163D6" w:rsidRDefault="007163D6" w:rsidP="00EE620E">
      <w:pPr>
        <w:pStyle w:val="af0"/>
        <w:numPr>
          <w:ilvl w:val="0"/>
          <w:numId w:val="36"/>
        </w:numPr>
        <w:ind w:firstLine="120"/>
        <w:jc w:val="both"/>
        <w:rPr>
          <w:rFonts w:ascii="LMUkrLine Cyr" w:hAnsi="LMUkrLine Cyr" w:cs="LMUkrLine Cyr"/>
          <w:sz w:val="24"/>
          <w:szCs w:val="24"/>
        </w:rPr>
      </w:pPr>
      <w:r w:rsidRPr="007163D6">
        <w:rPr>
          <w:rFonts w:ascii="LMUkrLine Cyr" w:hAnsi="LMUkrLine Cyr" w:cs="LMUkrLine Cyr"/>
          <w:sz w:val="24"/>
          <w:szCs w:val="24"/>
        </w:rPr>
        <w:t>диаграммы.</w:t>
      </w:r>
    </w:p>
    <w:p w:rsidR="007163D6" w:rsidRPr="007163D6" w:rsidRDefault="007163D6" w:rsidP="00EE620E">
      <w:pPr>
        <w:widowControl w:val="0"/>
        <w:numPr>
          <w:ilvl w:val="0"/>
          <w:numId w:val="26"/>
        </w:numPr>
        <w:tabs>
          <w:tab w:val="clear" w:pos="720"/>
          <w:tab w:val="num" w:pos="540"/>
        </w:tabs>
        <w:spacing w:line="396" w:lineRule="auto"/>
        <w:ind w:left="539" w:hanging="539"/>
        <w:jc w:val="both"/>
        <w:rPr>
          <w:rFonts w:ascii="LMUkrLine" w:hAnsi="LMUkrLine" w:cs="LMUkrLine"/>
          <w:sz w:val="26"/>
          <w:szCs w:val="26"/>
          <w:lang w:val="ru-RU"/>
        </w:rPr>
      </w:pPr>
      <w:bookmarkStart w:id="1" w:name="_Hlt8976590"/>
      <w:r w:rsidRPr="0043281C">
        <w:rPr>
          <w:rStyle w:val="14"/>
          <w:rFonts w:ascii="LMUkrLine" w:hAnsi="LMUkrLine" w:cs="LMUkrLine"/>
          <w:color w:val="000000"/>
          <w:lang w:val="ru-RU"/>
        </w:rPr>
        <w:t>http://www.budgetrf.ru</w:t>
      </w:r>
      <w:bookmarkEnd w:id="1"/>
      <w:r w:rsidRPr="007163D6">
        <w:rPr>
          <w:rStyle w:val="14"/>
          <w:rFonts w:ascii="LMUkrLine" w:hAnsi="LMUkrLine" w:cs="LMUkrLine"/>
          <w:color w:val="000000"/>
          <w:u w:val="none"/>
          <w:lang w:val="ru-RU"/>
        </w:rPr>
        <w:t>:</w:t>
      </w:r>
      <w:r w:rsidRPr="007163D6">
        <w:rPr>
          <w:rFonts w:ascii="LMUkrLine Cyr" w:hAnsi="LMUkrLine Cyr" w:cs="LMUkrLine Cyr"/>
          <w:lang w:val="ru-RU"/>
        </w:rPr>
        <w:t xml:space="preserve"> Бюджет Российской Федерации.</w:t>
      </w:r>
      <w:bookmarkStart w:id="2" w:name="_GoBack"/>
      <w:bookmarkEnd w:id="2"/>
    </w:p>
    <w:sectPr w:rsidR="007163D6" w:rsidRPr="007163D6">
      <w:footerReference w:type="default" r:id="rId7"/>
      <w:pgSz w:w="11906" w:h="16838"/>
      <w:pgMar w:top="1079" w:right="850" w:bottom="1079"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0E" w:rsidRDefault="00EE620E">
      <w:r>
        <w:separator/>
      </w:r>
    </w:p>
  </w:endnote>
  <w:endnote w:type="continuationSeparator" w:id="0">
    <w:p w:rsidR="00EE620E" w:rsidRDefault="00EE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LatRu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ltica">
    <w:panose1 w:val="00000000000000000000"/>
    <w:charset w:val="00"/>
    <w:family w:val="auto"/>
    <w:notTrueType/>
    <w:pitch w:val="variable"/>
    <w:sig w:usb0="00000003" w:usb1="00000000" w:usb2="00000000" w:usb3="00000000" w:csb0="00000001" w:csb1="00000000"/>
  </w:font>
  <w:font w:name="LMUkrLine">
    <w:altName w:val="Courier New"/>
    <w:panose1 w:val="00000000000000000000"/>
    <w:charset w:val="00"/>
    <w:family w:val="swiss"/>
    <w:notTrueType/>
    <w:pitch w:val="variable"/>
    <w:sig w:usb0="00000003" w:usb1="00000000" w:usb2="00000000" w:usb3="00000000" w:csb0="00000001" w:csb1="00000000"/>
  </w:font>
  <w:font w:name="LMUkrLine Cyr">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D6" w:rsidRDefault="0043281C">
    <w:pPr>
      <w:pStyle w:val="ab"/>
      <w:framePr w:wrap="auto" w:vAnchor="text" w:hAnchor="margin" w:xAlign="right" w:y="1"/>
      <w:rPr>
        <w:rStyle w:val="ad"/>
      </w:rPr>
    </w:pPr>
    <w:r>
      <w:rPr>
        <w:rStyle w:val="ad"/>
        <w:noProof/>
      </w:rPr>
      <w:t>2</w:t>
    </w:r>
  </w:p>
  <w:p w:rsidR="007163D6" w:rsidRDefault="007163D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0E" w:rsidRDefault="00EE620E">
      <w:r>
        <w:separator/>
      </w:r>
    </w:p>
  </w:footnote>
  <w:footnote w:type="continuationSeparator" w:id="0">
    <w:p w:rsidR="00EE620E" w:rsidRDefault="00EE620E">
      <w:r>
        <w:continuationSeparator/>
      </w:r>
    </w:p>
  </w:footnote>
  <w:footnote w:id="1">
    <w:p w:rsidR="00EE620E" w:rsidRDefault="007163D6">
      <w:pPr>
        <w:pStyle w:val="a7"/>
      </w:pPr>
      <w:r>
        <w:rPr>
          <w:rStyle w:val="a9"/>
          <w:rFonts w:ascii="Arial LatRus" w:hAnsi="Arial LatRus" w:cs="Arial LatRus"/>
        </w:rPr>
        <w:footnoteRef/>
      </w:r>
      <w:r>
        <w:rPr>
          <w:rFonts w:ascii="Arial LatRus" w:hAnsi="Arial LatRus" w:cs="Arial LatRus"/>
        </w:rPr>
        <w:t xml:space="preserve"> Áþäæåòíûé Êîäåêñ ÐÔ </w:t>
      </w:r>
      <w:r>
        <w:rPr>
          <w:rFonts w:ascii="Arial" w:hAnsi="Arial" w:cs="Arial"/>
          <w:lang w:val="ru-RU"/>
        </w:rPr>
        <w:t>от</w:t>
      </w:r>
      <w:r>
        <w:rPr>
          <w:rFonts w:ascii="Arial LatRus" w:hAnsi="Arial LatRus" w:cs="Arial LatRus"/>
          <w:lang w:val="ru-RU"/>
        </w:rPr>
        <w:t xml:space="preserve"> 31.07.1998</w:t>
      </w:r>
      <w:r>
        <w:rPr>
          <w:rFonts w:ascii="Arial" w:hAnsi="Arial" w:cs="Arial"/>
          <w:lang w:val="ru-RU"/>
        </w:rPr>
        <w:t>г</w:t>
      </w:r>
      <w:r>
        <w:rPr>
          <w:rFonts w:ascii="Arial LatRus" w:hAnsi="Arial LatRus" w:cs="Arial LatRus"/>
          <w:lang w:val="ru-RU"/>
        </w:rPr>
        <w:t xml:space="preserve">. </w:t>
      </w:r>
      <w:r>
        <w:rPr>
          <w:rFonts w:ascii="Arial" w:hAnsi="Arial" w:cs="Arial"/>
          <w:lang w:val="ru-RU"/>
        </w:rPr>
        <w:t>№</w:t>
      </w:r>
      <w:r>
        <w:rPr>
          <w:rFonts w:ascii="Arial LatRus" w:hAnsi="Arial LatRus" w:cs="Arial LatRus"/>
          <w:lang w:val="ru-RU"/>
        </w:rPr>
        <w:t>145-</w:t>
      </w:r>
      <w:r>
        <w:rPr>
          <w:rFonts w:ascii="Arial" w:hAnsi="Arial" w:cs="Arial"/>
          <w:lang w:val="ru-RU"/>
        </w:rPr>
        <w:t>ФЗ</w:t>
      </w:r>
      <w:r>
        <w:rPr>
          <w:rFonts w:ascii="Arial LatRus" w:hAnsi="Arial LatRus" w:cs="Arial LatRus"/>
          <w:lang w:val="ru-RU"/>
        </w:rPr>
        <w:t>.</w:t>
      </w:r>
    </w:p>
  </w:footnote>
  <w:footnote w:id="2">
    <w:p w:rsidR="00EE620E" w:rsidRDefault="007163D6">
      <w:pPr>
        <w:pStyle w:val="3"/>
        <w:widowControl w:val="0"/>
        <w:spacing w:before="0" w:beforeAutospacing="0" w:after="0" w:afterAutospacing="0"/>
      </w:pPr>
      <w:r>
        <w:rPr>
          <w:rStyle w:val="a9"/>
          <w:rFonts w:ascii="Arial LatRus" w:hAnsi="Arial LatRus" w:cs="Arial LatRus"/>
          <w:b w:val="0"/>
          <w:bCs w:val="0"/>
          <w:sz w:val="20"/>
          <w:szCs w:val="20"/>
        </w:rPr>
        <w:footnoteRef/>
      </w:r>
      <w:r>
        <w:rPr>
          <w:rFonts w:ascii="Arial LatRus" w:hAnsi="Arial LatRus" w:cs="Arial LatRus"/>
          <w:sz w:val="20"/>
          <w:szCs w:val="20"/>
        </w:rPr>
        <w:t xml:space="preserve"> </w:t>
      </w:r>
      <w:r>
        <w:rPr>
          <w:rFonts w:ascii="Arial LatRus" w:hAnsi="Arial LatRus" w:cs="Arial LatRus"/>
          <w:b w:val="0"/>
          <w:bCs w:val="0"/>
          <w:sz w:val="20"/>
          <w:szCs w:val="20"/>
        </w:rPr>
        <w:t>Çàêîí “Î áþäæåòíîé ñèñòåìå Ðåñïóáëèêè Àðìåíèÿ” îò 24 èþíÿ 1997ã.</w:t>
      </w:r>
    </w:p>
  </w:footnote>
  <w:footnote w:id="3">
    <w:p w:rsidR="00EE620E" w:rsidRDefault="007163D6">
      <w:pPr>
        <w:pStyle w:val="a7"/>
      </w:pPr>
      <w:r>
        <w:rPr>
          <w:rStyle w:val="a9"/>
          <w:rFonts w:ascii="Arial LatRus" w:hAnsi="Arial LatRus" w:cs="Arial LatRus"/>
        </w:rPr>
        <w:footnoteRef/>
      </w:r>
      <w:r>
        <w:rPr>
          <w:rFonts w:ascii="Arial LatRus" w:hAnsi="Arial LatRus" w:cs="Arial LatRus"/>
        </w:rPr>
        <w:t xml:space="preserve"> Ôèíàíñû. </w:t>
      </w:r>
      <w:r>
        <w:rPr>
          <w:rFonts w:ascii="Arial" w:hAnsi="Arial" w:cs="Arial"/>
          <w:lang w:val="ru-RU"/>
        </w:rPr>
        <w:t>Под</w:t>
      </w:r>
      <w:r>
        <w:rPr>
          <w:rFonts w:ascii="Arial LatRus" w:hAnsi="Arial LatRus" w:cs="Arial LatRus"/>
          <w:lang w:val="ru-RU"/>
        </w:rPr>
        <w:t xml:space="preserve"> </w:t>
      </w:r>
      <w:r>
        <w:rPr>
          <w:rFonts w:ascii="Arial" w:hAnsi="Arial" w:cs="Arial"/>
          <w:lang w:val="ru-RU"/>
        </w:rPr>
        <w:t>ред</w:t>
      </w:r>
      <w:r>
        <w:rPr>
          <w:rFonts w:ascii="Arial LatRus" w:hAnsi="Arial LatRus" w:cs="Arial LatRus"/>
          <w:lang w:val="ru-RU"/>
        </w:rPr>
        <w:t xml:space="preserve">. </w:t>
      </w:r>
      <w:r>
        <w:rPr>
          <w:rFonts w:ascii="Arial" w:hAnsi="Arial" w:cs="Arial"/>
          <w:lang w:val="ru-RU"/>
        </w:rPr>
        <w:t>проф</w:t>
      </w:r>
      <w:r>
        <w:rPr>
          <w:rFonts w:ascii="Arial LatRus" w:hAnsi="Arial LatRus" w:cs="Arial LatRus"/>
          <w:lang w:val="ru-RU"/>
        </w:rPr>
        <w:t xml:space="preserve">. </w:t>
      </w:r>
      <w:r>
        <w:rPr>
          <w:rFonts w:ascii="Arial" w:hAnsi="Arial" w:cs="Arial"/>
          <w:lang w:val="ru-RU"/>
        </w:rPr>
        <w:t>Л</w:t>
      </w:r>
      <w:r>
        <w:rPr>
          <w:rFonts w:ascii="Arial LatRus" w:hAnsi="Arial LatRus" w:cs="Arial LatRus"/>
          <w:lang w:val="ru-RU"/>
        </w:rPr>
        <w:t>.</w:t>
      </w:r>
      <w:r>
        <w:rPr>
          <w:rFonts w:ascii="Arial" w:hAnsi="Arial" w:cs="Arial"/>
          <w:lang w:val="ru-RU"/>
        </w:rPr>
        <w:t>А</w:t>
      </w:r>
      <w:r>
        <w:rPr>
          <w:rFonts w:ascii="Arial LatRus" w:hAnsi="Arial LatRus" w:cs="Arial LatRus"/>
          <w:lang w:val="ru-RU"/>
        </w:rPr>
        <w:t>.Äðîáîçèí</w:t>
      </w:r>
      <w:r>
        <w:rPr>
          <w:rFonts w:ascii="Arial" w:hAnsi="Arial" w:cs="Arial"/>
          <w:lang w:val="ru-RU"/>
        </w:rPr>
        <w:t>ой</w:t>
      </w:r>
      <w:r>
        <w:rPr>
          <w:rFonts w:ascii="Arial LatRus" w:hAnsi="Arial LatRus" w:cs="Arial LatRus"/>
          <w:lang w:val="ru-RU"/>
        </w:rPr>
        <w:t xml:space="preserve">. </w:t>
      </w:r>
      <w:r>
        <w:rPr>
          <w:rFonts w:ascii="Arial" w:hAnsi="Arial" w:cs="Arial"/>
          <w:lang w:val="ru-RU"/>
        </w:rPr>
        <w:t>М</w:t>
      </w:r>
      <w:r>
        <w:rPr>
          <w:rFonts w:ascii="Arial LatRus" w:hAnsi="Arial LatRus" w:cs="Arial LatRus"/>
          <w:lang w:val="ru-RU"/>
        </w:rPr>
        <w:t xml:space="preserve">.: </w:t>
      </w:r>
      <w:r>
        <w:rPr>
          <w:rFonts w:ascii="Arial" w:hAnsi="Arial" w:cs="Arial"/>
          <w:lang w:val="ru-RU"/>
        </w:rPr>
        <w:t>ЮНИТИ</w:t>
      </w:r>
      <w:r>
        <w:rPr>
          <w:rFonts w:ascii="Arial LatRus" w:hAnsi="Arial LatRus" w:cs="Arial LatRus"/>
          <w:lang w:val="ru-RU"/>
        </w:rPr>
        <w:t>, 2003</w:t>
      </w:r>
      <w:r>
        <w:rPr>
          <w:rFonts w:ascii="Arial" w:hAnsi="Arial" w:cs="Arial"/>
          <w:lang w:val="ru-RU"/>
        </w:rPr>
        <w:t>г</w:t>
      </w:r>
      <w:r>
        <w:rPr>
          <w:rFonts w:ascii="Arial LatRus" w:hAnsi="Arial LatRus" w:cs="Arial LatRus"/>
          <w:lang w:val="ru-RU"/>
        </w:rPr>
        <w:t>. Ñ. 237.</w:t>
      </w:r>
    </w:p>
  </w:footnote>
  <w:footnote w:id="4">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Çàêîí “Î áþäæåòíîé ñèñòåìå Ðåñïóáëèêè Àðìåíèÿ” îò 24 èþíÿ 1997ã.</w:t>
      </w:r>
    </w:p>
  </w:footnote>
  <w:footnote w:id="5">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sidRPr="0043281C">
        <w:rPr>
          <w:rStyle w:val="14"/>
          <w:rFonts w:ascii="Arial LatRus" w:hAnsi="Arial LatRus" w:cs="Arial LatRus"/>
          <w:color w:val="000000"/>
        </w:rPr>
        <w:t>http</w:t>
      </w:r>
      <w:r w:rsidRPr="0043281C">
        <w:rPr>
          <w:rStyle w:val="14"/>
          <w:rFonts w:ascii="Arial LatRus" w:hAnsi="Arial LatRus" w:cs="Arial LatRus"/>
          <w:color w:val="000000"/>
          <w:lang w:val="ru-RU"/>
        </w:rPr>
        <w:t>://</w:t>
      </w:r>
      <w:r w:rsidRPr="0043281C">
        <w:rPr>
          <w:rStyle w:val="14"/>
          <w:rFonts w:ascii="Arial LatRus" w:hAnsi="Arial LatRus" w:cs="Arial LatRus"/>
          <w:color w:val="000000"/>
        </w:rPr>
        <w:t>www</w:t>
      </w:r>
      <w:r w:rsidRPr="0043281C">
        <w:rPr>
          <w:rStyle w:val="14"/>
          <w:rFonts w:ascii="Arial LatRus" w:hAnsi="Arial LatRus" w:cs="Arial LatRus"/>
          <w:color w:val="000000"/>
          <w:lang w:val="ru-RU"/>
        </w:rPr>
        <w:t>.</w:t>
      </w:r>
      <w:r w:rsidRPr="0043281C">
        <w:rPr>
          <w:rStyle w:val="14"/>
          <w:rFonts w:ascii="Arial LatRus" w:hAnsi="Arial LatRus" w:cs="Arial LatRus"/>
          <w:color w:val="000000"/>
        </w:rPr>
        <w:t>jurfak</w:t>
      </w:r>
      <w:r w:rsidRPr="0043281C">
        <w:rPr>
          <w:rStyle w:val="14"/>
          <w:rFonts w:ascii="Arial LatRus" w:hAnsi="Arial LatRus" w:cs="Arial LatRus"/>
          <w:color w:val="000000"/>
          <w:lang w:val="ru-RU"/>
        </w:rPr>
        <w:t>.</w:t>
      </w:r>
      <w:r w:rsidRPr="0043281C">
        <w:rPr>
          <w:rStyle w:val="14"/>
          <w:rFonts w:ascii="Arial LatRus" w:hAnsi="Arial LatRus" w:cs="Arial LatRus"/>
          <w:color w:val="000000"/>
        </w:rPr>
        <w:t>r</w:t>
      </w:r>
      <w:bookmarkStart w:id="0" w:name="_Hlt8976945"/>
      <w:r w:rsidRPr="0043281C">
        <w:rPr>
          <w:rStyle w:val="14"/>
          <w:rFonts w:ascii="Arial LatRus" w:hAnsi="Arial LatRus" w:cs="Arial LatRus"/>
          <w:color w:val="000000"/>
        </w:rPr>
        <w:t>u</w:t>
      </w:r>
      <w:bookmarkEnd w:id="0"/>
      <w:r>
        <w:rPr>
          <w:rStyle w:val="14"/>
          <w:rFonts w:ascii="Arial LatRus" w:hAnsi="Arial LatRus" w:cs="Arial LatRus"/>
          <w:color w:val="000000"/>
          <w:u w:val="none"/>
          <w:lang w:val="ru-RU"/>
        </w:rPr>
        <w:t xml:space="preserve">: </w:t>
      </w:r>
      <w:r>
        <w:rPr>
          <w:rStyle w:val="14"/>
          <w:rFonts w:ascii="Arial" w:hAnsi="Arial" w:cs="Arial"/>
          <w:color w:val="000000"/>
          <w:u w:val="none"/>
          <w:lang w:val="ru-RU"/>
        </w:rPr>
        <w:t>Данные</w:t>
      </w:r>
      <w:r>
        <w:rPr>
          <w:rStyle w:val="14"/>
          <w:rFonts w:ascii="Arial LatRus" w:hAnsi="Arial LatRus" w:cs="Arial LatRus"/>
          <w:color w:val="000000"/>
          <w:u w:val="none"/>
          <w:lang w:val="ru-RU"/>
        </w:rPr>
        <w:t xml:space="preserve"> </w:t>
      </w:r>
      <w:r>
        <w:rPr>
          <w:rStyle w:val="14"/>
          <w:rFonts w:ascii="Arial" w:hAnsi="Arial" w:cs="Arial"/>
          <w:color w:val="000000"/>
          <w:u w:val="none"/>
          <w:lang w:val="ru-RU"/>
        </w:rPr>
        <w:t>о</w:t>
      </w:r>
      <w:r>
        <w:rPr>
          <w:rStyle w:val="14"/>
          <w:rFonts w:ascii="Arial LatRus" w:hAnsi="Arial LatRus" w:cs="Arial LatRus"/>
          <w:color w:val="000000"/>
          <w:u w:val="none"/>
          <w:lang w:val="ru-RU"/>
        </w:rPr>
        <w:t xml:space="preserve"> </w:t>
      </w:r>
      <w:r>
        <w:rPr>
          <w:rStyle w:val="14"/>
          <w:rFonts w:ascii="Arial" w:hAnsi="Arial" w:cs="Arial"/>
          <w:color w:val="000000"/>
          <w:u w:val="none"/>
          <w:lang w:val="ru-RU"/>
        </w:rPr>
        <w:t>доходах</w:t>
      </w:r>
      <w:r>
        <w:rPr>
          <w:rStyle w:val="14"/>
          <w:rFonts w:ascii="Arial LatRus" w:hAnsi="Arial LatRus" w:cs="Arial LatRus"/>
          <w:color w:val="000000"/>
          <w:u w:val="none"/>
          <w:lang w:val="ru-RU"/>
        </w:rPr>
        <w:t xml:space="preserve"> </w:t>
      </w:r>
      <w:r>
        <w:rPr>
          <w:rStyle w:val="14"/>
          <w:rFonts w:ascii="Arial" w:hAnsi="Arial" w:cs="Arial"/>
          <w:color w:val="000000"/>
          <w:u w:val="none"/>
          <w:lang w:val="ru-RU"/>
        </w:rPr>
        <w:t>федерального</w:t>
      </w:r>
      <w:r>
        <w:rPr>
          <w:rStyle w:val="14"/>
          <w:rFonts w:ascii="Arial LatRus" w:hAnsi="Arial LatRus" w:cs="Arial LatRus"/>
          <w:color w:val="000000"/>
          <w:u w:val="none"/>
          <w:lang w:val="ru-RU"/>
        </w:rPr>
        <w:t xml:space="preserve"> </w:t>
      </w:r>
      <w:r>
        <w:rPr>
          <w:rStyle w:val="14"/>
          <w:rFonts w:ascii="Arial" w:hAnsi="Arial" w:cs="Arial"/>
          <w:color w:val="000000"/>
          <w:u w:val="none"/>
          <w:lang w:val="ru-RU"/>
        </w:rPr>
        <w:t>бюджета</w:t>
      </w:r>
      <w:r>
        <w:rPr>
          <w:rStyle w:val="14"/>
          <w:rFonts w:ascii="Arial LatRus" w:hAnsi="Arial LatRus" w:cs="Arial LatRus"/>
          <w:color w:val="000000"/>
          <w:u w:val="none"/>
          <w:lang w:val="ru-RU"/>
        </w:rPr>
        <w:t xml:space="preserve"> </w:t>
      </w:r>
      <w:r>
        <w:rPr>
          <w:rStyle w:val="14"/>
          <w:rFonts w:ascii="Arial" w:hAnsi="Arial" w:cs="Arial"/>
          <w:color w:val="000000"/>
          <w:u w:val="none"/>
          <w:lang w:val="ru-RU"/>
        </w:rPr>
        <w:t>РФ</w:t>
      </w:r>
      <w:r>
        <w:rPr>
          <w:rStyle w:val="14"/>
          <w:rFonts w:ascii="Arial LatRus" w:hAnsi="Arial LatRus" w:cs="Arial LatRus"/>
          <w:color w:val="000000"/>
          <w:u w:val="none"/>
          <w:lang w:val="ru-RU"/>
        </w:rPr>
        <w:t>.</w:t>
      </w:r>
    </w:p>
  </w:footnote>
  <w:footnote w:id="6">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Закон</w:t>
      </w:r>
      <w:r>
        <w:rPr>
          <w:rFonts w:ascii="Arial LatRus" w:hAnsi="Arial LatRus" w:cs="Arial LatRus"/>
          <w:lang w:val="ru-RU"/>
        </w:rPr>
        <w:t xml:space="preserve"> </w:t>
      </w:r>
      <w:r>
        <w:rPr>
          <w:rFonts w:ascii="Arial" w:hAnsi="Arial" w:cs="Arial"/>
          <w:lang w:val="ru-RU"/>
        </w:rPr>
        <w:t>РА</w:t>
      </w:r>
      <w:r>
        <w:rPr>
          <w:rFonts w:ascii="Arial LatRus" w:hAnsi="Arial LatRus" w:cs="Arial LatRus"/>
          <w:lang w:val="ru-RU"/>
        </w:rPr>
        <w:t xml:space="preserve"> «</w:t>
      </w:r>
      <w:r>
        <w:rPr>
          <w:rFonts w:ascii="Arial" w:hAnsi="Arial" w:cs="Arial"/>
          <w:lang w:val="ru-RU"/>
        </w:rPr>
        <w:t>О</w:t>
      </w:r>
      <w:r>
        <w:rPr>
          <w:rFonts w:ascii="Arial LatRus" w:hAnsi="Arial LatRus" w:cs="Arial LatRus"/>
          <w:lang w:val="ru-RU"/>
        </w:rPr>
        <w:t xml:space="preserve"> </w:t>
      </w:r>
      <w:r>
        <w:rPr>
          <w:rFonts w:ascii="Arial" w:hAnsi="Arial" w:cs="Arial"/>
          <w:lang w:val="ru-RU"/>
        </w:rPr>
        <w:t>бюджетной</w:t>
      </w:r>
      <w:r>
        <w:rPr>
          <w:rFonts w:ascii="Arial LatRus" w:hAnsi="Arial LatRus" w:cs="Arial LatRus"/>
          <w:lang w:val="ru-RU"/>
        </w:rPr>
        <w:t xml:space="preserve"> </w:t>
      </w:r>
      <w:r>
        <w:rPr>
          <w:rFonts w:ascii="Arial" w:hAnsi="Arial" w:cs="Arial"/>
          <w:lang w:val="ru-RU"/>
        </w:rPr>
        <w:t>системе</w:t>
      </w:r>
      <w:r>
        <w:rPr>
          <w:rFonts w:ascii="Arial LatRus" w:hAnsi="Arial LatRus" w:cs="Arial LatRus"/>
          <w:lang w:val="ru-RU"/>
        </w:rPr>
        <w:t xml:space="preserve"> </w:t>
      </w:r>
      <w:r>
        <w:rPr>
          <w:rFonts w:ascii="Arial" w:hAnsi="Arial" w:cs="Arial"/>
          <w:lang w:val="ru-RU"/>
        </w:rPr>
        <w:t>Республики</w:t>
      </w:r>
      <w:r>
        <w:rPr>
          <w:rFonts w:ascii="Arial LatRus" w:hAnsi="Arial LatRus" w:cs="Arial LatRus"/>
          <w:lang w:val="ru-RU"/>
        </w:rPr>
        <w:t xml:space="preserve"> </w:t>
      </w:r>
      <w:r>
        <w:rPr>
          <w:rFonts w:ascii="Arial" w:hAnsi="Arial" w:cs="Arial"/>
          <w:lang w:val="ru-RU"/>
        </w:rPr>
        <w:t>Армения</w:t>
      </w:r>
      <w:r>
        <w:rPr>
          <w:rFonts w:ascii="Arial LatRus" w:hAnsi="Arial LatRus" w:cs="Arial LatRus"/>
          <w:lang w:val="ru-RU"/>
        </w:rPr>
        <w:t xml:space="preserve">» </w:t>
      </w:r>
      <w:r>
        <w:rPr>
          <w:rFonts w:ascii="Arial" w:hAnsi="Arial" w:cs="Arial"/>
          <w:lang w:val="ru-RU"/>
        </w:rPr>
        <w:t>от</w:t>
      </w:r>
      <w:r>
        <w:rPr>
          <w:rFonts w:ascii="Arial LatRus" w:hAnsi="Arial LatRus" w:cs="Arial LatRus"/>
          <w:lang w:val="ru-RU"/>
        </w:rPr>
        <w:t xml:space="preserve"> 24 </w:t>
      </w:r>
      <w:r>
        <w:rPr>
          <w:rFonts w:ascii="Arial" w:hAnsi="Arial" w:cs="Arial"/>
          <w:lang w:val="ru-RU"/>
        </w:rPr>
        <w:t>июня</w:t>
      </w:r>
      <w:r>
        <w:rPr>
          <w:rFonts w:ascii="Arial LatRus" w:hAnsi="Arial LatRus" w:cs="Arial LatRus"/>
          <w:lang w:val="ru-RU"/>
        </w:rPr>
        <w:t xml:space="preserve"> 1997</w:t>
      </w:r>
      <w:r>
        <w:rPr>
          <w:rFonts w:ascii="Arial" w:hAnsi="Arial" w:cs="Arial"/>
          <w:lang w:val="ru-RU"/>
        </w:rPr>
        <w:t>г</w:t>
      </w:r>
      <w:r>
        <w:rPr>
          <w:rFonts w:ascii="Arial LatRus" w:hAnsi="Arial LatRus" w:cs="Arial LatRus"/>
          <w:lang w:val="ru-RU"/>
        </w:rPr>
        <w:t>.</w:t>
      </w:r>
    </w:p>
  </w:footnote>
  <w:footnote w:id="7">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Çàêîí </w:t>
      </w:r>
      <w:r>
        <w:rPr>
          <w:rFonts w:ascii="Arial" w:hAnsi="Arial" w:cs="Arial"/>
          <w:lang w:val="ru-RU"/>
        </w:rPr>
        <w:t>РА</w:t>
      </w:r>
      <w:r>
        <w:rPr>
          <w:rFonts w:ascii="Arial LatRus" w:hAnsi="Arial LatRus" w:cs="Arial LatRus"/>
          <w:lang w:val="ru-RU"/>
        </w:rPr>
        <w:t xml:space="preserve"> “Î áþäæåòíîé ñèñòåìå Ðåñïóáëèêè Àðìåíèÿ” îò 24 èþíÿ 1997ã.</w:t>
      </w:r>
    </w:p>
  </w:footnote>
  <w:footnote w:id="8">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Финансы</w:t>
      </w:r>
      <w:r>
        <w:rPr>
          <w:rFonts w:ascii="Arial LatRus" w:hAnsi="Arial LatRus" w:cs="Arial LatRus"/>
          <w:lang w:val="ru-RU"/>
        </w:rPr>
        <w:t xml:space="preserve">. </w:t>
      </w:r>
      <w:r>
        <w:rPr>
          <w:rFonts w:ascii="Arial" w:hAnsi="Arial" w:cs="Arial"/>
          <w:lang w:val="ru-RU"/>
        </w:rPr>
        <w:t>Под</w:t>
      </w:r>
      <w:r>
        <w:rPr>
          <w:rFonts w:ascii="Arial LatRus" w:hAnsi="Arial LatRus" w:cs="Arial LatRus"/>
          <w:lang w:val="ru-RU"/>
        </w:rPr>
        <w:t xml:space="preserve"> </w:t>
      </w:r>
      <w:r>
        <w:rPr>
          <w:rFonts w:ascii="Arial" w:hAnsi="Arial" w:cs="Arial"/>
          <w:lang w:val="ru-RU"/>
        </w:rPr>
        <w:t>ред</w:t>
      </w:r>
      <w:r>
        <w:rPr>
          <w:rFonts w:ascii="Arial LatRus" w:hAnsi="Arial LatRus" w:cs="Arial LatRus"/>
          <w:lang w:val="ru-RU"/>
        </w:rPr>
        <w:t xml:space="preserve">. </w:t>
      </w:r>
      <w:r>
        <w:rPr>
          <w:rFonts w:ascii="Arial" w:hAnsi="Arial" w:cs="Arial"/>
          <w:lang w:val="ru-RU"/>
        </w:rPr>
        <w:t>Л</w:t>
      </w:r>
      <w:r>
        <w:rPr>
          <w:rFonts w:ascii="Arial LatRus" w:hAnsi="Arial LatRus" w:cs="Arial LatRus"/>
          <w:lang w:val="ru-RU"/>
        </w:rPr>
        <w:t>.</w:t>
      </w:r>
      <w:r>
        <w:rPr>
          <w:rFonts w:ascii="Arial" w:hAnsi="Arial" w:cs="Arial"/>
          <w:lang w:val="ru-RU"/>
        </w:rPr>
        <w:t>А</w:t>
      </w:r>
      <w:r>
        <w:rPr>
          <w:rFonts w:ascii="Arial LatRus" w:hAnsi="Arial LatRus" w:cs="Arial LatRus"/>
          <w:lang w:val="ru-RU"/>
        </w:rPr>
        <w:t>.</w:t>
      </w:r>
      <w:r>
        <w:rPr>
          <w:rFonts w:ascii="Arial" w:hAnsi="Arial" w:cs="Arial"/>
          <w:lang w:val="ru-RU"/>
        </w:rPr>
        <w:t>Дробозиной</w:t>
      </w:r>
      <w:r>
        <w:rPr>
          <w:rFonts w:ascii="Arial LatRus" w:hAnsi="Arial LatRus" w:cs="Arial LatRus"/>
          <w:lang w:val="ru-RU"/>
        </w:rPr>
        <w:t xml:space="preserve">. </w:t>
      </w:r>
      <w:r>
        <w:rPr>
          <w:rFonts w:ascii="Arial" w:hAnsi="Arial" w:cs="Arial"/>
          <w:lang w:val="ru-RU"/>
        </w:rPr>
        <w:t>С</w:t>
      </w:r>
      <w:r>
        <w:rPr>
          <w:rFonts w:ascii="Arial LatRus" w:hAnsi="Arial LatRus" w:cs="Arial LatRus"/>
          <w:lang w:val="ru-RU"/>
        </w:rPr>
        <w:t>. 270.</w:t>
      </w:r>
    </w:p>
  </w:footnote>
  <w:footnote w:id="9">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Там</w:t>
      </w:r>
      <w:r>
        <w:rPr>
          <w:rFonts w:ascii="Arial LatRus" w:hAnsi="Arial LatRus" w:cs="Arial LatRus"/>
          <w:lang w:val="ru-RU"/>
        </w:rPr>
        <w:t xml:space="preserve"> </w:t>
      </w:r>
      <w:r>
        <w:rPr>
          <w:rFonts w:ascii="Arial" w:hAnsi="Arial" w:cs="Arial"/>
          <w:lang w:val="ru-RU"/>
        </w:rPr>
        <w:t>же</w:t>
      </w:r>
      <w:r>
        <w:rPr>
          <w:rFonts w:ascii="Arial LatRus" w:hAnsi="Arial LatRus" w:cs="Arial LatRus"/>
          <w:lang w:val="ru-RU"/>
        </w:rPr>
        <w:t xml:space="preserve">. </w:t>
      </w:r>
      <w:r>
        <w:rPr>
          <w:rFonts w:ascii="Arial" w:hAnsi="Arial" w:cs="Arial"/>
          <w:lang w:val="ru-RU"/>
        </w:rPr>
        <w:t>С</w:t>
      </w:r>
      <w:r>
        <w:rPr>
          <w:rFonts w:ascii="Arial LatRus" w:hAnsi="Arial LatRus" w:cs="Arial LatRus"/>
          <w:lang w:val="ru-RU"/>
        </w:rPr>
        <w:t>. 270.</w:t>
      </w:r>
    </w:p>
  </w:footnote>
  <w:footnote w:id="10">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Там</w:t>
      </w:r>
      <w:r>
        <w:rPr>
          <w:rFonts w:ascii="Arial LatRus" w:hAnsi="Arial LatRus" w:cs="Arial LatRus"/>
          <w:lang w:val="ru-RU"/>
        </w:rPr>
        <w:t xml:space="preserve"> </w:t>
      </w:r>
      <w:r>
        <w:rPr>
          <w:rFonts w:ascii="Arial" w:hAnsi="Arial" w:cs="Arial"/>
          <w:lang w:val="ru-RU"/>
        </w:rPr>
        <w:t>же</w:t>
      </w:r>
      <w:r>
        <w:rPr>
          <w:rFonts w:ascii="Arial LatRus" w:hAnsi="Arial LatRus" w:cs="Arial LatRus"/>
          <w:lang w:val="ru-RU"/>
        </w:rPr>
        <w:t xml:space="preserve">. </w:t>
      </w:r>
      <w:r>
        <w:rPr>
          <w:rFonts w:ascii="Arial" w:hAnsi="Arial" w:cs="Arial"/>
          <w:lang w:val="ru-RU"/>
        </w:rPr>
        <w:t>С</w:t>
      </w:r>
      <w:r>
        <w:rPr>
          <w:rFonts w:ascii="Arial LatRus" w:hAnsi="Arial LatRus" w:cs="Arial LatRus"/>
          <w:lang w:val="ru-RU"/>
        </w:rPr>
        <w:t>. 271.</w:t>
      </w:r>
    </w:p>
  </w:footnote>
  <w:footnote w:id="11">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Там</w:t>
      </w:r>
      <w:r>
        <w:rPr>
          <w:rFonts w:ascii="Arial LatRus" w:hAnsi="Arial LatRus" w:cs="Arial LatRus"/>
          <w:lang w:val="ru-RU"/>
        </w:rPr>
        <w:t xml:space="preserve"> </w:t>
      </w:r>
      <w:r>
        <w:rPr>
          <w:rFonts w:ascii="Arial" w:hAnsi="Arial" w:cs="Arial"/>
          <w:lang w:val="ru-RU"/>
        </w:rPr>
        <w:t>же</w:t>
      </w:r>
      <w:r>
        <w:rPr>
          <w:rFonts w:ascii="Arial LatRus" w:hAnsi="Arial LatRus" w:cs="Arial LatRus"/>
          <w:lang w:val="ru-RU"/>
        </w:rPr>
        <w:t>.</w:t>
      </w:r>
    </w:p>
  </w:footnote>
  <w:footnote w:id="12">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Финансы</w:t>
      </w:r>
      <w:r>
        <w:rPr>
          <w:rFonts w:ascii="Arial LatRus" w:hAnsi="Arial LatRus" w:cs="Arial LatRus"/>
          <w:lang w:val="ru-RU"/>
        </w:rPr>
        <w:t xml:space="preserve">. </w:t>
      </w:r>
      <w:r>
        <w:rPr>
          <w:rFonts w:ascii="Arial" w:hAnsi="Arial" w:cs="Arial"/>
          <w:lang w:val="ru-RU"/>
        </w:rPr>
        <w:t>Под</w:t>
      </w:r>
      <w:r>
        <w:rPr>
          <w:rFonts w:ascii="Arial LatRus" w:hAnsi="Arial LatRus" w:cs="Arial LatRus"/>
          <w:lang w:val="ru-RU"/>
        </w:rPr>
        <w:t xml:space="preserve"> </w:t>
      </w:r>
      <w:r>
        <w:rPr>
          <w:rFonts w:ascii="Arial" w:hAnsi="Arial" w:cs="Arial"/>
          <w:lang w:val="ru-RU"/>
        </w:rPr>
        <w:t>ред</w:t>
      </w:r>
      <w:r>
        <w:rPr>
          <w:rFonts w:ascii="Arial LatRus" w:hAnsi="Arial LatRus" w:cs="Arial LatRus"/>
          <w:lang w:val="ru-RU"/>
        </w:rPr>
        <w:t xml:space="preserve">. </w:t>
      </w:r>
      <w:r>
        <w:rPr>
          <w:rFonts w:ascii="Arial" w:hAnsi="Arial" w:cs="Arial"/>
          <w:lang w:val="ru-RU"/>
        </w:rPr>
        <w:t>Л</w:t>
      </w:r>
      <w:r>
        <w:rPr>
          <w:rFonts w:ascii="Arial LatRus" w:hAnsi="Arial LatRus" w:cs="Arial LatRus"/>
          <w:lang w:val="ru-RU"/>
        </w:rPr>
        <w:t>.</w:t>
      </w:r>
      <w:r>
        <w:rPr>
          <w:rFonts w:ascii="Arial" w:hAnsi="Arial" w:cs="Arial"/>
          <w:lang w:val="ru-RU"/>
        </w:rPr>
        <w:t>А</w:t>
      </w:r>
      <w:r>
        <w:rPr>
          <w:rFonts w:ascii="Arial LatRus" w:hAnsi="Arial LatRus" w:cs="Arial LatRus"/>
          <w:lang w:val="ru-RU"/>
        </w:rPr>
        <w:t>.</w:t>
      </w:r>
      <w:r>
        <w:rPr>
          <w:rFonts w:ascii="Arial" w:hAnsi="Arial" w:cs="Arial"/>
          <w:lang w:val="ru-RU"/>
        </w:rPr>
        <w:t>Дробозиной</w:t>
      </w:r>
      <w:r>
        <w:rPr>
          <w:rFonts w:ascii="Arial LatRus" w:hAnsi="Arial LatRus" w:cs="Arial LatRus"/>
          <w:lang w:val="ru-RU"/>
        </w:rPr>
        <w:t xml:space="preserve">. </w:t>
      </w:r>
      <w:r>
        <w:rPr>
          <w:rFonts w:ascii="Arial" w:hAnsi="Arial" w:cs="Arial"/>
          <w:lang w:val="ru-RU"/>
        </w:rPr>
        <w:t>С</w:t>
      </w:r>
      <w:r>
        <w:rPr>
          <w:rFonts w:ascii="Arial LatRus" w:hAnsi="Arial LatRus" w:cs="Arial LatRus"/>
          <w:lang w:val="ru-RU"/>
        </w:rPr>
        <w:t>. 272.</w:t>
      </w:r>
    </w:p>
  </w:footnote>
  <w:footnote w:id="13">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Там</w:t>
      </w:r>
      <w:r>
        <w:rPr>
          <w:rFonts w:ascii="Arial LatRus" w:hAnsi="Arial LatRus" w:cs="Arial LatRus"/>
          <w:lang w:val="ru-RU"/>
        </w:rPr>
        <w:t xml:space="preserve"> </w:t>
      </w:r>
      <w:r>
        <w:rPr>
          <w:rFonts w:ascii="Arial" w:hAnsi="Arial" w:cs="Arial"/>
          <w:lang w:val="ru-RU"/>
        </w:rPr>
        <w:t>же</w:t>
      </w:r>
      <w:r>
        <w:rPr>
          <w:rFonts w:ascii="Arial LatRus" w:hAnsi="Arial LatRus" w:cs="Arial LatRus"/>
          <w:lang w:val="ru-RU"/>
        </w:rPr>
        <w:t xml:space="preserve">. </w:t>
      </w:r>
      <w:r>
        <w:rPr>
          <w:rFonts w:ascii="Arial" w:hAnsi="Arial" w:cs="Arial"/>
          <w:lang w:val="ru-RU"/>
        </w:rPr>
        <w:t>С</w:t>
      </w:r>
      <w:r>
        <w:rPr>
          <w:rFonts w:ascii="Arial LatRus" w:hAnsi="Arial LatRus" w:cs="Arial LatRus"/>
          <w:lang w:val="ru-RU"/>
        </w:rPr>
        <w:t>. 273.</w:t>
      </w:r>
    </w:p>
  </w:footnote>
  <w:footnote w:id="14">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Финансы</w:t>
      </w:r>
      <w:r>
        <w:rPr>
          <w:rFonts w:ascii="Arial LatRus" w:hAnsi="Arial LatRus" w:cs="Arial LatRus"/>
          <w:lang w:val="ru-RU"/>
        </w:rPr>
        <w:t xml:space="preserve">. </w:t>
      </w:r>
      <w:r>
        <w:rPr>
          <w:rFonts w:ascii="Arial" w:hAnsi="Arial" w:cs="Arial"/>
          <w:lang w:val="ru-RU"/>
        </w:rPr>
        <w:t>Под</w:t>
      </w:r>
      <w:r>
        <w:rPr>
          <w:rFonts w:ascii="Arial LatRus" w:hAnsi="Arial LatRus" w:cs="Arial LatRus"/>
          <w:lang w:val="ru-RU"/>
        </w:rPr>
        <w:t xml:space="preserve"> </w:t>
      </w:r>
      <w:r>
        <w:rPr>
          <w:rFonts w:ascii="Arial" w:hAnsi="Arial" w:cs="Arial"/>
          <w:lang w:val="ru-RU"/>
        </w:rPr>
        <w:t>ред</w:t>
      </w:r>
      <w:r>
        <w:rPr>
          <w:rFonts w:ascii="Arial LatRus" w:hAnsi="Arial LatRus" w:cs="Arial LatRus"/>
          <w:lang w:val="ru-RU"/>
        </w:rPr>
        <w:t xml:space="preserve">. </w:t>
      </w:r>
      <w:r>
        <w:rPr>
          <w:rFonts w:ascii="Arial" w:hAnsi="Arial" w:cs="Arial"/>
          <w:lang w:val="ru-RU"/>
        </w:rPr>
        <w:t>Л</w:t>
      </w:r>
      <w:r>
        <w:rPr>
          <w:rFonts w:ascii="Arial LatRus" w:hAnsi="Arial LatRus" w:cs="Arial LatRus"/>
          <w:lang w:val="ru-RU"/>
        </w:rPr>
        <w:t>.</w:t>
      </w:r>
      <w:r>
        <w:rPr>
          <w:rFonts w:ascii="Arial" w:hAnsi="Arial" w:cs="Arial"/>
          <w:lang w:val="ru-RU"/>
        </w:rPr>
        <w:t>А</w:t>
      </w:r>
      <w:r>
        <w:rPr>
          <w:rFonts w:ascii="Arial LatRus" w:hAnsi="Arial LatRus" w:cs="Arial LatRus"/>
          <w:lang w:val="ru-RU"/>
        </w:rPr>
        <w:t>.</w:t>
      </w:r>
      <w:r>
        <w:rPr>
          <w:rFonts w:ascii="Arial" w:hAnsi="Arial" w:cs="Arial"/>
          <w:lang w:val="ru-RU"/>
        </w:rPr>
        <w:t>Дробозиной</w:t>
      </w:r>
      <w:r>
        <w:rPr>
          <w:rFonts w:ascii="Arial LatRus" w:hAnsi="Arial LatRus" w:cs="Arial LatRus"/>
          <w:lang w:val="ru-RU"/>
        </w:rPr>
        <w:t xml:space="preserve">. </w:t>
      </w:r>
      <w:r>
        <w:rPr>
          <w:rFonts w:ascii="Arial" w:hAnsi="Arial" w:cs="Arial"/>
          <w:lang w:val="ru-RU"/>
        </w:rPr>
        <w:t>С</w:t>
      </w:r>
      <w:r>
        <w:rPr>
          <w:rFonts w:ascii="Arial LatRus" w:hAnsi="Arial LatRus" w:cs="Arial LatRus"/>
          <w:lang w:val="ru-RU"/>
        </w:rPr>
        <w:t>. 280.</w:t>
      </w:r>
    </w:p>
  </w:footnote>
  <w:footnote w:id="15">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Излагается</w:t>
      </w:r>
      <w:r>
        <w:rPr>
          <w:rFonts w:ascii="Arial LatRus" w:hAnsi="Arial LatRus" w:cs="Arial LatRus"/>
          <w:lang w:val="ru-RU"/>
        </w:rPr>
        <w:t xml:space="preserve"> </w:t>
      </w:r>
      <w:r>
        <w:rPr>
          <w:rFonts w:ascii="Arial" w:hAnsi="Arial" w:cs="Arial"/>
          <w:lang w:val="ru-RU"/>
        </w:rPr>
        <w:t>по</w:t>
      </w:r>
      <w:r>
        <w:rPr>
          <w:rFonts w:ascii="Arial LatRus" w:hAnsi="Arial LatRus" w:cs="Arial LatRus"/>
          <w:lang w:val="ru-RU"/>
        </w:rPr>
        <w:t xml:space="preserve">: </w:t>
      </w:r>
      <w:r>
        <w:rPr>
          <w:rFonts w:ascii="Arial" w:hAnsi="Arial" w:cs="Arial"/>
          <w:lang w:val="ru-RU"/>
        </w:rPr>
        <w:t>Бюджетная</w:t>
      </w:r>
      <w:r>
        <w:rPr>
          <w:rFonts w:ascii="Arial LatRus" w:hAnsi="Arial LatRus" w:cs="Arial LatRus"/>
          <w:lang w:val="ru-RU"/>
        </w:rPr>
        <w:t xml:space="preserve"> </w:t>
      </w:r>
      <w:r>
        <w:rPr>
          <w:rFonts w:ascii="Arial" w:hAnsi="Arial" w:cs="Arial"/>
          <w:lang w:val="ru-RU"/>
        </w:rPr>
        <w:t>система</w:t>
      </w:r>
      <w:r>
        <w:rPr>
          <w:rFonts w:ascii="Arial LatRus" w:hAnsi="Arial LatRus" w:cs="Arial LatRus"/>
          <w:lang w:val="ru-RU"/>
        </w:rPr>
        <w:t xml:space="preserve"> </w:t>
      </w:r>
      <w:r>
        <w:rPr>
          <w:rFonts w:ascii="Arial" w:hAnsi="Arial" w:cs="Arial"/>
          <w:lang w:val="ru-RU"/>
        </w:rPr>
        <w:t>Российской</w:t>
      </w:r>
      <w:r>
        <w:rPr>
          <w:rFonts w:ascii="Arial LatRus" w:hAnsi="Arial LatRus" w:cs="Arial LatRus"/>
          <w:lang w:val="ru-RU"/>
        </w:rPr>
        <w:t xml:space="preserve"> </w:t>
      </w:r>
      <w:r>
        <w:rPr>
          <w:rFonts w:ascii="Arial" w:hAnsi="Arial" w:cs="Arial"/>
          <w:lang w:val="ru-RU"/>
        </w:rPr>
        <w:t>Федерации</w:t>
      </w:r>
      <w:r>
        <w:rPr>
          <w:rFonts w:ascii="Arial LatRus" w:hAnsi="Arial LatRus" w:cs="Arial LatRus"/>
          <w:lang w:val="ru-RU"/>
        </w:rPr>
        <w:t xml:space="preserve">. </w:t>
      </w:r>
      <w:r>
        <w:rPr>
          <w:rFonts w:ascii="Arial" w:hAnsi="Arial" w:cs="Arial"/>
          <w:lang w:val="ru-RU"/>
        </w:rPr>
        <w:t>Учебник</w:t>
      </w:r>
      <w:r>
        <w:rPr>
          <w:rFonts w:ascii="Arial LatRus" w:hAnsi="Arial LatRus" w:cs="Arial LatRus"/>
          <w:lang w:val="ru-RU"/>
        </w:rPr>
        <w:t xml:space="preserve">. </w:t>
      </w:r>
      <w:r>
        <w:rPr>
          <w:rFonts w:ascii="Arial" w:hAnsi="Arial" w:cs="Arial"/>
          <w:lang w:val="ru-RU"/>
        </w:rPr>
        <w:t>Под</w:t>
      </w:r>
      <w:r>
        <w:rPr>
          <w:rFonts w:ascii="Arial LatRus" w:hAnsi="Arial LatRus" w:cs="Arial LatRus"/>
          <w:lang w:val="ru-RU"/>
        </w:rPr>
        <w:t xml:space="preserve"> </w:t>
      </w:r>
      <w:r>
        <w:rPr>
          <w:rFonts w:ascii="Arial" w:hAnsi="Arial" w:cs="Arial"/>
          <w:lang w:val="ru-RU"/>
        </w:rPr>
        <w:t>ред</w:t>
      </w:r>
      <w:r>
        <w:rPr>
          <w:rFonts w:ascii="Arial LatRus" w:hAnsi="Arial LatRus" w:cs="Arial LatRus"/>
          <w:lang w:val="ru-RU"/>
        </w:rPr>
        <w:t xml:space="preserve">. </w:t>
      </w:r>
      <w:r>
        <w:rPr>
          <w:rFonts w:ascii="Arial" w:hAnsi="Arial" w:cs="Arial"/>
          <w:lang w:val="ru-RU"/>
        </w:rPr>
        <w:t>М</w:t>
      </w:r>
      <w:r>
        <w:rPr>
          <w:rFonts w:ascii="Arial LatRus" w:hAnsi="Arial LatRus" w:cs="Arial LatRus"/>
          <w:lang w:val="ru-RU"/>
        </w:rPr>
        <w:t>.</w:t>
      </w:r>
      <w:r>
        <w:rPr>
          <w:rFonts w:ascii="Arial" w:hAnsi="Arial" w:cs="Arial"/>
          <w:lang w:val="ru-RU"/>
        </w:rPr>
        <w:t>В</w:t>
      </w:r>
      <w:r>
        <w:rPr>
          <w:rFonts w:ascii="Arial LatRus" w:hAnsi="Arial LatRus" w:cs="Arial LatRus"/>
          <w:lang w:val="ru-RU"/>
        </w:rPr>
        <w:t xml:space="preserve">. </w:t>
      </w:r>
      <w:r>
        <w:rPr>
          <w:rFonts w:ascii="Arial" w:hAnsi="Arial" w:cs="Arial"/>
          <w:lang w:val="ru-RU"/>
        </w:rPr>
        <w:t>Романовского</w:t>
      </w:r>
      <w:r>
        <w:rPr>
          <w:rFonts w:ascii="Arial LatRus" w:hAnsi="Arial LatRus" w:cs="Arial LatRus"/>
          <w:lang w:val="ru-RU"/>
        </w:rPr>
        <w:t xml:space="preserve">, </w:t>
      </w:r>
      <w:r>
        <w:rPr>
          <w:rFonts w:ascii="Arial" w:hAnsi="Arial" w:cs="Arial"/>
          <w:lang w:val="ru-RU"/>
        </w:rPr>
        <w:t>О</w:t>
      </w:r>
      <w:r>
        <w:rPr>
          <w:rFonts w:ascii="Arial LatRus" w:hAnsi="Arial LatRus" w:cs="Arial LatRus"/>
          <w:lang w:val="ru-RU"/>
        </w:rPr>
        <w:t>.</w:t>
      </w:r>
      <w:r>
        <w:rPr>
          <w:rFonts w:ascii="Arial" w:hAnsi="Arial" w:cs="Arial"/>
          <w:lang w:val="ru-RU"/>
        </w:rPr>
        <w:t>В</w:t>
      </w:r>
      <w:r>
        <w:rPr>
          <w:rFonts w:ascii="Arial LatRus" w:hAnsi="Arial LatRus" w:cs="Arial LatRus"/>
          <w:lang w:val="ru-RU"/>
        </w:rPr>
        <w:t xml:space="preserve">. </w:t>
      </w:r>
      <w:r>
        <w:rPr>
          <w:rFonts w:ascii="Arial" w:hAnsi="Arial" w:cs="Arial"/>
          <w:lang w:val="ru-RU"/>
        </w:rPr>
        <w:t>Врублевской</w:t>
      </w:r>
      <w:r>
        <w:rPr>
          <w:rFonts w:ascii="Arial LatRus" w:hAnsi="Arial LatRus" w:cs="Arial LatRus"/>
          <w:lang w:val="ru-RU"/>
        </w:rPr>
        <w:t xml:space="preserve">. </w:t>
      </w:r>
      <w:r>
        <w:rPr>
          <w:rFonts w:ascii="Arial" w:hAnsi="Arial" w:cs="Arial"/>
          <w:lang w:val="ru-RU"/>
        </w:rPr>
        <w:t>М</w:t>
      </w:r>
      <w:r>
        <w:rPr>
          <w:rFonts w:ascii="Arial LatRus" w:hAnsi="Arial LatRus" w:cs="Arial LatRus"/>
          <w:lang w:val="ru-RU"/>
        </w:rPr>
        <w:t xml:space="preserve">.: </w:t>
      </w:r>
      <w:r>
        <w:rPr>
          <w:rFonts w:ascii="Arial" w:hAnsi="Arial" w:cs="Arial"/>
          <w:lang w:val="ru-RU"/>
        </w:rPr>
        <w:t>Юрайт</w:t>
      </w:r>
      <w:r>
        <w:rPr>
          <w:rFonts w:ascii="Arial LatRus" w:hAnsi="Arial LatRus" w:cs="Arial LatRus"/>
          <w:lang w:val="ru-RU"/>
        </w:rPr>
        <w:t xml:space="preserve">, 1999. </w:t>
      </w:r>
      <w:r>
        <w:rPr>
          <w:rFonts w:ascii="Arial" w:hAnsi="Arial" w:cs="Arial"/>
          <w:lang w:val="ru-RU"/>
        </w:rPr>
        <w:t>С</w:t>
      </w:r>
      <w:r>
        <w:rPr>
          <w:rFonts w:ascii="Arial LatRus" w:hAnsi="Arial LatRus" w:cs="Arial LatRus"/>
          <w:lang w:val="ru-RU"/>
        </w:rPr>
        <w:t>. 101.</w:t>
      </w:r>
    </w:p>
  </w:footnote>
  <w:footnote w:id="16">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Бабич</w:t>
      </w:r>
      <w:r>
        <w:rPr>
          <w:rFonts w:ascii="Arial LatRus" w:hAnsi="Arial LatRus" w:cs="Arial LatRus"/>
          <w:lang w:val="ru-RU"/>
        </w:rPr>
        <w:t xml:space="preserve"> </w:t>
      </w:r>
      <w:r>
        <w:rPr>
          <w:rFonts w:ascii="Arial" w:hAnsi="Arial" w:cs="Arial"/>
          <w:lang w:val="ru-RU"/>
        </w:rPr>
        <w:t>А</w:t>
      </w:r>
      <w:r>
        <w:rPr>
          <w:rFonts w:ascii="Arial LatRus" w:hAnsi="Arial LatRus" w:cs="Arial LatRus"/>
          <w:lang w:val="ru-RU"/>
        </w:rPr>
        <w:t>.</w:t>
      </w:r>
      <w:r>
        <w:rPr>
          <w:rFonts w:ascii="Arial" w:hAnsi="Arial" w:cs="Arial"/>
          <w:lang w:val="ru-RU"/>
        </w:rPr>
        <w:t>М</w:t>
      </w:r>
      <w:r>
        <w:rPr>
          <w:rFonts w:ascii="Arial LatRus" w:hAnsi="Arial LatRus" w:cs="Arial LatRus"/>
          <w:lang w:val="ru-RU"/>
        </w:rPr>
        <w:t xml:space="preserve">., </w:t>
      </w:r>
      <w:r>
        <w:rPr>
          <w:rFonts w:ascii="Arial" w:hAnsi="Arial" w:cs="Arial"/>
          <w:lang w:val="ru-RU"/>
        </w:rPr>
        <w:t>Павлова</w:t>
      </w:r>
      <w:r>
        <w:rPr>
          <w:rFonts w:ascii="Arial LatRus" w:hAnsi="Arial LatRus" w:cs="Arial LatRus"/>
          <w:lang w:val="ru-RU"/>
        </w:rPr>
        <w:t xml:space="preserve"> </w:t>
      </w:r>
      <w:r>
        <w:rPr>
          <w:rFonts w:ascii="Arial" w:hAnsi="Arial" w:cs="Arial"/>
          <w:lang w:val="ru-RU"/>
        </w:rPr>
        <w:t>Л</w:t>
      </w:r>
      <w:r>
        <w:rPr>
          <w:rFonts w:ascii="Arial LatRus" w:hAnsi="Arial LatRus" w:cs="Arial LatRus"/>
          <w:lang w:val="ru-RU"/>
        </w:rPr>
        <w:t>.</w:t>
      </w:r>
      <w:r>
        <w:rPr>
          <w:rFonts w:ascii="Arial" w:hAnsi="Arial" w:cs="Arial"/>
          <w:lang w:val="ru-RU"/>
        </w:rPr>
        <w:t>Н</w:t>
      </w:r>
      <w:r>
        <w:rPr>
          <w:rFonts w:ascii="Arial LatRus" w:hAnsi="Arial LatRus" w:cs="Arial LatRus"/>
          <w:lang w:val="ru-RU"/>
        </w:rPr>
        <w:t xml:space="preserve">. </w:t>
      </w:r>
      <w:r>
        <w:rPr>
          <w:rFonts w:ascii="Arial" w:hAnsi="Arial" w:cs="Arial"/>
          <w:lang w:val="ru-RU"/>
        </w:rPr>
        <w:t>Государственные</w:t>
      </w:r>
      <w:r>
        <w:rPr>
          <w:rFonts w:ascii="Arial LatRus" w:hAnsi="Arial LatRus" w:cs="Arial LatRus"/>
          <w:lang w:val="ru-RU"/>
        </w:rPr>
        <w:t xml:space="preserve"> </w:t>
      </w:r>
      <w:r>
        <w:rPr>
          <w:rFonts w:ascii="Arial" w:hAnsi="Arial" w:cs="Arial"/>
          <w:lang w:val="ru-RU"/>
        </w:rPr>
        <w:t>и</w:t>
      </w:r>
      <w:r>
        <w:rPr>
          <w:rFonts w:ascii="Arial LatRus" w:hAnsi="Arial LatRus" w:cs="Arial LatRus"/>
          <w:lang w:val="ru-RU"/>
        </w:rPr>
        <w:t xml:space="preserve"> </w:t>
      </w:r>
      <w:r>
        <w:rPr>
          <w:rFonts w:ascii="Arial" w:hAnsi="Arial" w:cs="Arial"/>
          <w:lang w:val="ru-RU"/>
        </w:rPr>
        <w:t>муниципальные</w:t>
      </w:r>
      <w:r>
        <w:rPr>
          <w:rFonts w:ascii="Arial LatRus" w:hAnsi="Arial LatRus" w:cs="Arial LatRus"/>
          <w:lang w:val="ru-RU"/>
        </w:rPr>
        <w:t xml:space="preserve"> </w:t>
      </w:r>
      <w:r>
        <w:rPr>
          <w:rFonts w:ascii="Arial" w:hAnsi="Arial" w:cs="Arial"/>
          <w:lang w:val="ru-RU"/>
        </w:rPr>
        <w:t>финансы</w:t>
      </w:r>
      <w:r>
        <w:rPr>
          <w:rFonts w:ascii="Arial LatRus" w:hAnsi="Arial LatRus" w:cs="Arial LatRus"/>
          <w:lang w:val="ru-RU"/>
        </w:rPr>
        <w:t xml:space="preserve">. </w:t>
      </w:r>
      <w:r>
        <w:rPr>
          <w:rFonts w:ascii="Arial" w:hAnsi="Arial" w:cs="Arial"/>
          <w:lang w:val="ru-RU"/>
        </w:rPr>
        <w:t>Учебник</w:t>
      </w:r>
      <w:r>
        <w:rPr>
          <w:rFonts w:ascii="Arial LatRus" w:hAnsi="Arial LatRus" w:cs="Arial LatRus"/>
          <w:lang w:val="ru-RU"/>
        </w:rPr>
        <w:t xml:space="preserve"> </w:t>
      </w:r>
      <w:r>
        <w:rPr>
          <w:rFonts w:ascii="Arial" w:hAnsi="Arial" w:cs="Arial"/>
          <w:lang w:val="ru-RU"/>
        </w:rPr>
        <w:t>для</w:t>
      </w:r>
      <w:r>
        <w:rPr>
          <w:rFonts w:ascii="Arial LatRus" w:hAnsi="Arial LatRus" w:cs="Arial LatRus"/>
          <w:lang w:val="ru-RU"/>
        </w:rPr>
        <w:t xml:space="preserve"> </w:t>
      </w:r>
      <w:r>
        <w:rPr>
          <w:rFonts w:ascii="Arial" w:hAnsi="Arial" w:cs="Arial"/>
          <w:lang w:val="ru-RU"/>
        </w:rPr>
        <w:t>вузов</w:t>
      </w:r>
      <w:r>
        <w:rPr>
          <w:rFonts w:ascii="Arial LatRus" w:hAnsi="Arial LatRus" w:cs="Arial LatRus"/>
          <w:lang w:val="ru-RU"/>
        </w:rPr>
        <w:t xml:space="preserve">. </w:t>
      </w:r>
      <w:r>
        <w:rPr>
          <w:rFonts w:ascii="Arial" w:hAnsi="Arial" w:cs="Arial"/>
          <w:lang w:val="ru-RU"/>
        </w:rPr>
        <w:t>Второе</w:t>
      </w:r>
      <w:r>
        <w:rPr>
          <w:rFonts w:ascii="Arial LatRus" w:hAnsi="Arial LatRus" w:cs="Arial LatRus"/>
          <w:lang w:val="ru-RU"/>
        </w:rPr>
        <w:t xml:space="preserve"> </w:t>
      </w:r>
      <w:r>
        <w:rPr>
          <w:rFonts w:ascii="Arial" w:hAnsi="Arial" w:cs="Arial"/>
          <w:lang w:val="ru-RU"/>
        </w:rPr>
        <w:t>изд</w:t>
      </w:r>
      <w:r>
        <w:rPr>
          <w:rFonts w:ascii="Arial LatRus" w:hAnsi="Arial LatRus" w:cs="Arial LatRus"/>
          <w:lang w:val="ru-RU"/>
        </w:rPr>
        <w:t xml:space="preserve">. </w:t>
      </w:r>
      <w:r>
        <w:rPr>
          <w:rFonts w:ascii="Arial" w:hAnsi="Arial" w:cs="Arial"/>
          <w:lang w:val="ru-RU"/>
        </w:rPr>
        <w:t>М</w:t>
      </w:r>
      <w:r>
        <w:rPr>
          <w:rFonts w:ascii="Arial LatRus" w:hAnsi="Arial LatRus" w:cs="Arial LatRus"/>
          <w:lang w:val="ru-RU"/>
        </w:rPr>
        <w:t xml:space="preserve">.: </w:t>
      </w:r>
      <w:r>
        <w:rPr>
          <w:rFonts w:ascii="Arial" w:hAnsi="Arial" w:cs="Arial"/>
          <w:lang w:val="ru-RU"/>
        </w:rPr>
        <w:t>Финансы</w:t>
      </w:r>
      <w:r>
        <w:rPr>
          <w:rFonts w:ascii="Arial LatRus" w:hAnsi="Arial LatRus" w:cs="Arial LatRus"/>
          <w:lang w:val="ru-RU"/>
        </w:rPr>
        <w:t xml:space="preserve">, </w:t>
      </w:r>
      <w:r>
        <w:rPr>
          <w:rFonts w:ascii="Arial" w:hAnsi="Arial" w:cs="Arial"/>
          <w:lang w:val="ru-RU"/>
        </w:rPr>
        <w:t>ЮНИТИ</w:t>
      </w:r>
      <w:r>
        <w:rPr>
          <w:rFonts w:ascii="Arial LatRus" w:hAnsi="Arial LatRus" w:cs="Arial LatRus"/>
          <w:lang w:val="ru-RU"/>
        </w:rPr>
        <w:t>, 2002</w:t>
      </w:r>
      <w:r>
        <w:rPr>
          <w:rFonts w:ascii="Arial" w:hAnsi="Arial" w:cs="Arial"/>
          <w:lang w:val="ru-RU"/>
        </w:rPr>
        <w:t>г</w:t>
      </w:r>
      <w:r>
        <w:rPr>
          <w:rFonts w:ascii="Arial LatRus" w:hAnsi="Arial LatRus" w:cs="Arial LatRus"/>
          <w:lang w:val="ru-RU"/>
        </w:rPr>
        <w:t xml:space="preserve">. </w:t>
      </w:r>
      <w:r>
        <w:rPr>
          <w:rFonts w:ascii="Arial" w:hAnsi="Arial" w:cs="Arial"/>
          <w:lang w:val="ru-RU"/>
        </w:rPr>
        <w:t>С</w:t>
      </w:r>
      <w:r>
        <w:rPr>
          <w:rFonts w:ascii="Arial LatRus" w:hAnsi="Arial LatRus" w:cs="Arial LatRus"/>
          <w:lang w:val="ru-RU"/>
        </w:rPr>
        <w:t>. 411.</w:t>
      </w:r>
    </w:p>
  </w:footnote>
  <w:footnote w:id="17">
    <w:p w:rsidR="00EE620E" w:rsidRDefault="007163D6">
      <w:pPr>
        <w:pStyle w:val="a7"/>
      </w:pPr>
      <w:r>
        <w:rPr>
          <w:rStyle w:val="a9"/>
          <w:rFonts w:ascii="Arial" w:hAnsi="Arial" w:cs="Arial"/>
        </w:rPr>
        <w:footnoteRef/>
      </w:r>
      <w:r>
        <w:rPr>
          <w:rFonts w:ascii="Arial" w:hAnsi="Arial" w:cs="Arial"/>
          <w:lang w:val="ru-RU"/>
        </w:rPr>
        <w:t xml:space="preserve"> Данные взяты из кн.: О.К. Арутюнян. Бюджет общины. Основные вопросы формирования и использования. Ереван, 2003г. (на арм.яз.) С. 62.</w:t>
      </w:r>
    </w:p>
  </w:footnote>
  <w:footnote w:id="18">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Излагается</w:t>
      </w:r>
      <w:r>
        <w:rPr>
          <w:rFonts w:ascii="Arial LatRus" w:hAnsi="Arial LatRus" w:cs="Arial LatRus"/>
          <w:lang w:val="ru-RU"/>
        </w:rPr>
        <w:t xml:space="preserve"> </w:t>
      </w:r>
      <w:r>
        <w:rPr>
          <w:rFonts w:ascii="Arial" w:hAnsi="Arial" w:cs="Arial"/>
          <w:lang w:val="ru-RU"/>
        </w:rPr>
        <w:t>по</w:t>
      </w:r>
      <w:r>
        <w:rPr>
          <w:rFonts w:ascii="Arial LatRus" w:hAnsi="Arial LatRus" w:cs="Arial LatRus"/>
          <w:lang w:val="ru-RU"/>
        </w:rPr>
        <w:t xml:space="preserve"> </w:t>
      </w:r>
      <w:r>
        <w:rPr>
          <w:rFonts w:ascii="Arial" w:hAnsi="Arial" w:cs="Arial"/>
          <w:lang w:val="ru-RU"/>
        </w:rPr>
        <w:t>кн</w:t>
      </w:r>
      <w:r>
        <w:rPr>
          <w:rFonts w:ascii="Arial LatRus" w:hAnsi="Arial LatRus" w:cs="Arial LatRus"/>
          <w:lang w:val="ru-RU"/>
        </w:rPr>
        <w:t xml:space="preserve">.: </w:t>
      </w:r>
      <w:r>
        <w:rPr>
          <w:rFonts w:ascii="Arial" w:hAnsi="Arial" w:cs="Arial"/>
          <w:lang w:val="ru-RU"/>
        </w:rPr>
        <w:t>Финансы</w:t>
      </w:r>
      <w:r>
        <w:rPr>
          <w:rFonts w:ascii="Arial LatRus" w:hAnsi="Arial LatRus" w:cs="Arial LatRus"/>
          <w:lang w:val="ru-RU"/>
        </w:rPr>
        <w:t xml:space="preserve">. </w:t>
      </w:r>
      <w:r>
        <w:rPr>
          <w:rFonts w:ascii="Arial" w:hAnsi="Arial" w:cs="Arial"/>
          <w:lang w:val="ru-RU"/>
        </w:rPr>
        <w:t>Под</w:t>
      </w:r>
      <w:r>
        <w:rPr>
          <w:rFonts w:ascii="Arial LatRus" w:hAnsi="Arial LatRus" w:cs="Arial LatRus"/>
          <w:lang w:val="ru-RU"/>
        </w:rPr>
        <w:t xml:space="preserve"> </w:t>
      </w:r>
      <w:r>
        <w:rPr>
          <w:rFonts w:ascii="Arial" w:hAnsi="Arial" w:cs="Arial"/>
          <w:lang w:val="ru-RU"/>
        </w:rPr>
        <w:t>ред</w:t>
      </w:r>
      <w:r>
        <w:rPr>
          <w:rFonts w:ascii="Arial LatRus" w:hAnsi="Arial LatRus" w:cs="Arial LatRus"/>
          <w:lang w:val="ru-RU"/>
        </w:rPr>
        <w:t xml:space="preserve">. </w:t>
      </w:r>
      <w:r>
        <w:rPr>
          <w:rFonts w:ascii="Arial" w:hAnsi="Arial" w:cs="Arial"/>
          <w:lang w:val="ru-RU"/>
        </w:rPr>
        <w:t>Л</w:t>
      </w:r>
      <w:r>
        <w:rPr>
          <w:rFonts w:ascii="Arial LatRus" w:hAnsi="Arial LatRus" w:cs="Arial LatRus"/>
          <w:lang w:val="ru-RU"/>
        </w:rPr>
        <w:t>.</w:t>
      </w:r>
      <w:r>
        <w:rPr>
          <w:rFonts w:ascii="Arial" w:hAnsi="Arial" w:cs="Arial"/>
          <w:lang w:val="ru-RU"/>
        </w:rPr>
        <w:t>А</w:t>
      </w:r>
      <w:r>
        <w:rPr>
          <w:rFonts w:ascii="Arial LatRus" w:hAnsi="Arial LatRus" w:cs="Arial LatRus"/>
          <w:lang w:val="ru-RU"/>
        </w:rPr>
        <w:t>.</w:t>
      </w:r>
      <w:r>
        <w:rPr>
          <w:rFonts w:ascii="Arial" w:hAnsi="Arial" w:cs="Arial"/>
          <w:lang w:val="ru-RU"/>
        </w:rPr>
        <w:t>Дробозиной</w:t>
      </w:r>
      <w:r>
        <w:rPr>
          <w:rFonts w:ascii="Arial LatRus" w:hAnsi="Arial LatRus" w:cs="Arial LatRus"/>
          <w:lang w:val="ru-RU"/>
        </w:rPr>
        <w:t xml:space="preserve">. </w:t>
      </w:r>
      <w:r>
        <w:rPr>
          <w:rFonts w:ascii="Arial" w:hAnsi="Arial" w:cs="Arial"/>
          <w:lang w:val="ru-RU"/>
        </w:rPr>
        <w:t>С</w:t>
      </w:r>
      <w:r>
        <w:rPr>
          <w:rFonts w:ascii="Arial LatRus" w:hAnsi="Arial LatRus" w:cs="Arial LatRus"/>
          <w:lang w:val="ru-RU"/>
        </w:rPr>
        <w:t>. 283.</w:t>
      </w:r>
    </w:p>
  </w:footnote>
  <w:footnote w:id="19">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См</w:t>
      </w:r>
      <w:r>
        <w:rPr>
          <w:rFonts w:ascii="Arial LatRus" w:hAnsi="Arial LatRus" w:cs="Arial LatRus"/>
          <w:lang w:val="ru-RU"/>
        </w:rPr>
        <w:t xml:space="preserve">.: </w:t>
      </w:r>
      <w:r>
        <w:rPr>
          <w:rFonts w:ascii="Arial" w:hAnsi="Arial" w:cs="Arial"/>
          <w:lang w:val="ru-RU"/>
        </w:rPr>
        <w:t>Там</w:t>
      </w:r>
      <w:r>
        <w:rPr>
          <w:rFonts w:ascii="Arial LatRus" w:hAnsi="Arial LatRus" w:cs="Arial LatRus"/>
          <w:lang w:val="ru-RU"/>
        </w:rPr>
        <w:t xml:space="preserve"> </w:t>
      </w:r>
      <w:r>
        <w:rPr>
          <w:rFonts w:ascii="Arial" w:hAnsi="Arial" w:cs="Arial"/>
          <w:lang w:val="ru-RU"/>
        </w:rPr>
        <w:t>же</w:t>
      </w:r>
      <w:r>
        <w:rPr>
          <w:rFonts w:ascii="Arial LatRus" w:hAnsi="Arial LatRus" w:cs="Arial LatRus"/>
          <w:lang w:val="ru-RU"/>
        </w:rPr>
        <w:t xml:space="preserve">. </w:t>
      </w:r>
      <w:r>
        <w:rPr>
          <w:rFonts w:ascii="Arial" w:hAnsi="Arial" w:cs="Arial"/>
          <w:lang w:val="ru-RU"/>
        </w:rPr>
        <w:t>С</w:t>
      </w:r>
      <w:r>
        <w:rPr>
          <w:rFonts w:ascii="Arial LatRus" w:hAnsi="Arial LatRus" w:cs="Arial LatRus"/>
          <w:lang w:val="ru-RU"/>
        </w:rPr>
        <w:t>.291.</w:t>
      </w:r>
    </w:p>
  </w:footnote>
  <w:footnote w:id="20">
    <w:p w:rsidR="007163D6" w:rsidRDefault="007163D6">
      <w:pPr>
        <w:pStyle w:val="a7"/>
        <w:rPr>
          <w:rFonts w:ascii="Arial" w:hAnsi="Arial" w:cs="Arial"/>
          <w:lang w:val="ru-RU"/>
        </w:rPr>
      </w:pPr>
      <w:r>
        <w:rPr>
          <w:rStyle w:val="a9"/>
          <w:rFonts w:ascii="Arial" w:hAnsi="Arial" w:cs="Arial"/>
        </w:rPr>
        <w:footnoteRef/>
      </w:r>
      <w:r>
        <w:rPr>
          <w:rFonts w:ascii="Arial" w:hAnsi="Arial" w:cs="Arial"/>
          <w:lang w:val="ru-RU"/>
        </w:rPr>
        <w:t xml:space="preserve"> Данные взяты из кн.: О.К. Арутюнян. Бюджет общины. Основные вопросы формирования и использования. С. 93.</w:t>
      </w:r>
    </w:p>
    <w:p w:rsidR="00EE620E" w:rsidRDefault="00EE620E">
      <w:pPr>
        <w:pStyle w:val="a7"/>
      </w:pPr>
    </w:p>
  </w:footnote>
  <w:footnote w:id="21">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Бабич</w:t>
      </w:r>
      <w:r>
        <w:rPr>
          <w:rFonts w:ascii="Arial LatRus" w:hAnsi="Arial LatRus" w:cs="Arial LatRus"/>
          <w:lang w:val="ru-RU"/>
        </w:rPr>
        <w:t xml:space="preserve"> </w:t>
      </w:r>
      <w:r>
        <w:rPr>
          <w:rFonts w:ascii="Arial" w:hAnsi="Arial" w:cs="Arial"/>
          <w:lang w:val="ru-RU"/>
        </w:rPr>
        <w:t>А</w:t>
      </w:r>
      <w:r>
        <w:rPr>
          <w:rFonts w:ascii="Arial LatRus" w:hAnsi="Arial LatRus" w:cs="Arial LatRus"/>
          <w:lang w:val="ru-RU"/>
        </w:rPr>
        <w:t>.</w:t>
      </w:r>
      <w:r>
        <w:rPr>
          <w:rFonts w:ascii="Arial" w:hAnsi="Arial" w:cs="Arial"/>
          <w:lang w:val="ru-RU"/>
        </w:rPr>
        <w:t>М</w:t>
      </w:r>
      <w:r>
        <w:rPr>
          <w:rFonts w:ascii="Arial LatRus" w:hAnsi="Arial LatRus" w:cs="Arial LatRus"/>
          <w:lang w:val="ru-RU"/>
        </w:rPr>
        <w:t xml:space="preserve">., </w:t>
      </w:r>
      <w:r>
        <w:rPr>
          <w:rFonts w:ascii="Arial" w:hAnsi="Arial" w:cs="Arial"/>
          <w:lang w:val="ru-RU"/>
        </w:rPr>
        <w:t>Павлова</w:t>
      </w:r>
      <w:r>
        <w:rPr>
          <w:rFonts w:ascii="Arial LatRus" w:hAnsi="Arial LatRus" w:cs="Arial LatRus"/>
          <w:lang w:val="ru-RU"/>
        </w:rPr>
        <w:t xml:space="preserve"> </w:t>
      </w:r>
      <w:r>
        <w:rPr>
          <w:rFonts w:ascii="Arial" w:hAnsi="Arial" w:cs="Arial"/>
          <w:lang w:val="ru-RU"/>
        </w:rPr>
        <w:t>Л</w:t>
      </w:r>
      <w:r>
        <w:rPr>
          <w:rFonts w:ascii="Arial LatRus" w:hAnsi="Arial LatRus" w:cs="Arial LatRus"/>
          <w:lang w:val="ru-RU"/>
        </w:rPr>
        <w:t>.</w:t>
      </w:r>
      <w:r>
        <w:rPr>
          <w:rFonts w:ascii="Arial" w:hAnsi="Arial" w:cs="Arial"/>
          <w:lang w:val="ru-RU"/>
        </w:rPr>
        <w:t>Н</w:t>
      </w:r>
      <w:r>
        <w:rPr>
          <w:rFonts w:ascii="Arial LatRus" w:hAnsi="Arial LatRus" w:cs="Arial LatRus"/>
          <w:lang w:val="ru-RU"/>
        </w:rPr>
        <w:t xml:space="preserve">. </w:t>
      </w:r>
      <w:r>
        <w:rPr>
          <w:rFonts w:ascii="Arial" w:hAnsi="Arial" w:cs="Arial"/>
          <w:lang w:val="ru-RU"/>
        </w:rPr>
        <w:t>Государственные</w:t>
      </w:r>
      <w:r>
        <w:rPr>
          <w:rFonts w:ascii="Arial LatRus" w:hAnsi="Arial LatRus" w:cs="Arial LatRus"/>
          <w:lang w:val="ru-RU"/>
        </w:rPr>
        <w:t xml:space="preserve"> </w:t>
      </w:r>
      <w:r>
        <w:rPr>
          <w:rFonts w:ascii="Arial" w:hAnsi="Arial" w:cs="Arial"/>
          <w:lang w:val="ru-RU"/>
        </w:rPr>
        <w:t>и</w:t>
      </w:r>
      <w:r>
        <w:rPr>
          <w:rFonts w:ascii="Arial LatRus" w:hAnsi="Arial LatRus" w:cs="Arial LatRus"/>
          <w:lang w:val="ru-RU"/>
        </w:rPr>
        <w:t xml:space="preserve"> </w:t>
      </w:r>
      <w:r>
        <w:rPr>
          <w:rFonts w:ascii="Arial" w:hAnsi="Arial" w:cs="Arial"/>
          <w:lang w:val="ru-RU"/>
        </w:rPr>
        <w:t>муниципальные</w:t>
      </w:r>
      <w:r>
        <w:rPr>
          <w:rFonts w:ascii="Arial LatRus" w:hAnsi="Arial LatRus" w:cs="Arial LatRus"/>
          <w:lang w:val="ru-RU"/>
        </w:rPr>
        <w:t xml:space="preserve"> </w:t>
      </w:r>
      <w:r>
        <w:rPr>
          <w:rFonts w:ascii="Arial" w:hAnsi="Arial" w:cs="Arial"/>
          <w:lang w:val="ru-RU"/>
        </w:rPr>
        <w:t>финансы</w:t>
      </w:r>
      <w:r>
        <w:rPr>
          <w:rFonts w:ascii="Arial LatRus" w:hAnsi="Arial LatRus" w:cs="Arial LatRus"/>
          <w:lang w:val="ru-RU"/>
        </w:rPr>
        <w:t xml:space="preserve">. </w:t>
      </w:r>
      <w:r>
        <w:rPr>
          <w:rFonts w:ascii="Arial" w:hAnsi="Arial" w:cs="Arial"/>
          <w:lang w:val="ru-RU"/>
        </w:rPr>
        <w:t>С</w:t>
      </w:r>
      <w:r>
        <w:rPr>
          <w:rFonts w:ascii="Arial LatRus" w:hAnsi="Arial LatRus" w:cs="Arial LatRus"/>
          <w:lang w:val="ru-RU"/>
        </w:rPr>
        <w:t>. 431.</w:t>
      </w:r>
    </w:p>
  </w:footnote>
  <w:footnote w:id="22">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Излагается</w:t>
      </w:r>
      <w:r>
        <w:rPr>
          <w:rFonts w:ascii="Arial LatRus" w:hAnsi="Arial LatRus" w:cs="Arial LatRus"/>
          <w:lang w:val="ru-RU"/>
        </w:rPr>
        <w:t xml:space="preserve"> </w:t>
      </w:r>
      <w:r>
        <w:rPr>
          <w:rFonts w:ascii="Arial" w:hAnsi="Arial" w:cs="Arial"/>
          <w:lang w:val="ru-RU"/>
        </w:rPr>
        <w:t>по</w:t>
      </w:r>
      <w:r>
        <w:rPr>
          <w:rFonts w:ascii="Arial LatRus" w:hAnsi="Arial LatRus" w:cs="Arial LatRus"/>
          <w:lang w:val="ru-RU"/>
        </w:rPr>
        <w:t xml:space="preserve">: </w:t>
      </w:r>
      <w:r>
        <w:rPr>
          <w:rFonts w:ascii="Arial" w:hAnsi="Arial" w:cs="Arial"/>
          <w:lang w:val="ru-RU"/>
        </w:rPr>
        <w:t>Финансовое</w:t>
      </w:r>
      <w:r>
        <w:rPr>
          <w:rFonts w:ascii="Arial LatRus" w:hAnsi="Arial LatRus" w:cs="Arial LatRus"/>
          <w:lang w:val="ru-RU"/>
        </w:rPr>
        <w:t xml:space="preserve"> </w:t>
      </w:r>
      <w:r>
        <w:rPr>
          <w:rFonts w:ascii="Arial" w:hAnsi="Arial" w:cs="Arial"/>
          <w:lang w:val="ru-RU"/>
        </w:rPr>
        <w:t>право</w:t>
      </w:r>
      <w:r>
        <w:rPr>
          <w:rFonts w:ascii="Arial LatRus" w:hAnsi="Arial LatRus" w:cs="Arial LatRus"/>
          <w:lang w:val="ru-RU"/>
        </w:rPr>
        <w:t xml:space="preserve">. </w:t>
      </w:r>
      <w:r>
        <w:rPr>
          <w:rFonts w:ascii="Arial" w:hAnsi="Arial" w:cs="Arial"/>
          <w:lang w:val="ru-RU"/>
        </w:rPr>
        <w:t>Учебник</w:t>
      </w:r>
      <w:r>
        <w:rPr>
          <w:rFonts w:ascii="Arial LatRus" w:hAnsi="Arial LatRus" w:cs="Arial LatRus"/>
          <w:lang w:val="ru-RU"/>
        </w:rPr>
        <w:t xml:space="preserve">. </w:t>
      </w:r>
      <w:r>
        <w:rPr>
          <w:rFonts w:ascii="Arial" w:hAnsi="Arial" w:cs="Arial"/>
          <w:lang w:val="ru-RU"/>
        </w:rPr>
        <w:t>Отв</w:t>
      </w:r>
      <w:r>
        <w:rPr>
          <w:rFonts w:ascii="Arial LatRus" w:hAnsi="Arial LatRus" w:cs="Arial LatRus"/>
          <w:lang w:val="ru-RU"/>
        </w:rPr>
        <w:t xml:space="preserve">. </w:t>
      </w:r>
      <w:r>
        <w:rPr>
          <w:rFonts w:ascii="Arial" w:hAnsi="Arial" w:cs="Arial"/>
          <w:lang w:val="ru-RU"/>
        </w:rPr>
        <w:t>Ред</w:t>
      </w:r>
      <w:r>
        <w:rPr>
          <w:rFonts w:ascii="Arial LatRus" w:hAnsi="Arial LatRus" w:cs="Arial LatRus"/>
          <w:lang w:val="ru-RU"/>
        </w:rPr>
        <w:t xml:space="preserve">. </w:t>
      </w:r>
      <w:r>
        <w:rPr>
          <w:rFonts w:ascii="Arial" w:hAnsi="Arial" w:cs="Arial"/>
          <w:lang w:val="ru-RU"/>
        </w:rPr>
        <w:t>Н</w:t>
      </w:r>
      <w:r>
        <w:rPr>
          <w:rFonts w:ascii="Arial LatRus" w:hAnsi="Arial LatRus" w:cs="Arial LatRus"/>
          <w:lang w:val="ru-RU"/>
        </w:rPr>
        <w:t>.</w:t>
      </w:r>
      <w:r>
        <w:rPr>
          <w:rFonts w:ascii="Arial" w:hAnsi="Arial" w:cs="Arial"/>
          <w:lang w:val="ru-RU"/>
        </w:rPr>
        <w:t>И</w:t>
      </w:r>
      <w:r>
        <w:rPr>
          <w:rFonts w:ascii="Arial LatRus" w:hAnsi="Arial LatRus" w:cs="Arial LatRus"/>
          <w:lang w:val="ru-RU"/>
        </w:rPr>
        <w:t>.</w:t>
      </w:r>
      <w:r>
        <w:rPr>
          <w:rFonts w:ascii="Arial" w:hAnsi="Arial" w:cs="Arial"/>
          <w:lang w:val="ru-RU"/>
        </w:rPr>
        <w:t>Химичева</w:t>
      </w:r>
      <w:r>
        <w:rPr>
          <w:rFonts w:ascii="Arial LatRus" w:hAnsi="Arial LatRus" w:cs="Arial LatRus"/>
          <w:lang w:val="ru-RU"/>
        </w:rPr>
        <w:t>. 2-</w:t>
      </w:r>
      <w:r>
        <w:rPr>
          <w:rFonts w:ascii="Arial" w:hAnsi="Arial" w:cs="Arial"/>
          <w:lang w:val="ru-RU"/>
        </w:rPr>
        <w:t>е</w:t>
      </w:r>
      <w:r>
        <w:rPr>
          <w:rFonts w:ascii="Arial LatRus" w:hAnsi="Arial LatRus" w:cs="Arial LatRus"/>
          <w:lang w:val="ru-RU"/>
        </w:rPr>
        <w:t xml:space="preserve"> </w:t>
      </w:r>
      <w:r>
        <w:rPr>
          <w:rFonts w:ascii="Arial" w:hAnsi="Arial" w:cs="Arial"/>
          <w:lang w:val="ru-RU"/>
        </w:rPr>
        <w:t>изд</w:t>
      </w:r>
      <w:r>
        <w:rPr>
          <w:rFonts w:ascii="Arial LatRus" w:hAnsi="Arial LatRus" w:cs="Arial LatRus"/>
          <w:lang w:val="ru-RU"/>
        </w:rPr>
        <w:t xml:space="preserve">. </w:t>
      </w:r>
      <w:r>
        <w:rPr>
          <w:rFonts w:ascii="Arial" w:hAnsi="Arial" w:cs="Arial"/>
          <w:lang w:val="ru-RU"/>
        </w:rPr>
        <w:t>М</w:t>
      </w:r>
      <w:r>
        <w:rPr>
          <w:rFonts w:ascii="Arial LatRus" w:hAnsi="Arial LatRus" w:cs="Arial LatRus"/>
          <w:lang w:val="ru-RU"/>
        </w:rPr>
        <w:t xml:space="preserve">.: </w:t>
      </w:r>
      <w:r>
        <w:rPr>
          <w:rFonts w:ascii="Arial" w:hAnsi="Arial" w:cs="Arial"/>
          <w:lang w:val="ru-RU"/>
        </w:rPr>
        <w:t>Юристъ</w:t>
      </w:r>
      <w:r>
        <w:rPr>
          <w:rFonts w:ascii="Arial LatRus" w:hAnsi="Arial LatRus" w:cs="Arial LatRus"/>
          <w:lang w:val="ru-RU"/>
        </w:rPr>
        <w:t>. 2000</w:t>
      </w:r>
      <w:r>
        <w:rPr>
          <w:rFonts w:ascii="Arial" w:hAnsi="Arial" w:cs="Arial"/>
          <w:lang w:val="ru-RU"/>
        </w:rPr>
        <w:t>г</w:t>
      </w:r>
      <w:r>
        <w:rPr>
          <w:rFonts w:ascii="Arial LatRus" w:hAnsi="Arial LatRus" w:cs="Arial LatRus"/>
          <w:lang w:val="ru-RU"/>
        </w:rPr>
        <w:t>.</w:t>
      </w:r>
    </w:p>
  </w:footnote>
  <w:footnote w:id="23">
    <w:p w:rsidR="00EE620E" w:rsidRDefault="007163D6">
      <w:pPr>
        <w:pStyle w:val="a7"/>
      </w:pPr>
      <w:r>
        <w:rPr>
          <w:rStyle w:val="a9"/>
          <w:rFonts w:ascii="Arial LatRus" w:hAnsi="Arial LatRus" w:cs="Arial LatRus"/>
        </w:rPr>
        <w:footnoteRef/>
      </w:r>
      <w:r>
        <w:rPr>
          <w:rFonts w:ascii="Arial LatRus" w:hAnsi="Arial LatRus" w:cs="Arial LatRus"/>
          <w:lang w:val="ru-RU"/>
        </w:rPr>
        <w:t xml:space="preserve"> </w:t>
      </w:r>
      <w:r>
        <w:rPr>
          <w:rFonts w:ascii="Arial" w:hAnsi="Arial" w:cs="Arial"/>
          <w:lang w:val="ru-RU"/>
        </w:rPr>
        <w:t>Финансовое</w:t>
      </w:r>
      <w:r>
        <w:rPr>
          <w:rFonts w:ascii="Arial LatRus" w:hAnsi="Arial LatRus" w:cs="Arial LatRus"/>
          <w:lang w:val="ru-RU"/>
        </w:rPr>
        <w:t xml:space="preserve"> </w:t>
      </w:r>
      <w:r>
        <w:rPr>
          <w:rFonts w:ascii="Arial" w:hAnsi="Arial" w:cs="Arial"/>
          <w:lang w:val="ru-RU"/>
        </w:rPr>
        <w:t>право</w:t>
      </w:r>
      <w:r>
        <w:rPr>
          <w:rFonts w:ascii="Arial LatRus" w:hAnsi="Arial LatRus" w:cs="Arial LatRus"/>
          <w:lang w:val="ru-RU"/>
        </w:rPr>
        <w:t xml:space="preserve">. </w:t>
      </w:r>
      <w:r>
        <w:rPr>
          <w:rFonts w:ascii="Arial" w:hAnsi="Arial" w:cs="Arial"/>
          <w:lang w:val="ru-RU"/>
        </w:rPr>
        <w:t>Учебник</w:t>
      </w:r>
      <w:r>
        <w:rPr>
          <w:rFonts w:ascii="Arial LatRus" w:hAnsi="Arial LatRus" w:cs="Arial LatRus"/>
          <w:lang w:val="ru-RU"/>
        </w:rPr>
        <w:t xml:space="preserve">. </w:t>
      </w:r>
      <w:r>
        <w:rPr>
          <w:rFonts w:ascii="Arial" w:hAnsi="Arial" w:cs="Arial"/>
          <w:lang w:val="ru-RU"/>
        </w:rPr>
        <w:t>Отв</w:t>
      </w:r>
      <w:r>
        <w:rPr>
          <w:rFonts w:ascii="Arial LatRus" w:hAnsi="Arial LatRus" w:cs="Arial LatRus"/>
          <w:lang w:val="ru-RU"/>
        </w:rPr>
        <w:t xml:space="preserve">. </w:t>
      </w:r>
      <w:r>
        <w:rPr>
          <w:rFonts w:ascii="Arial" w:hAnsi="Arial" w:cs="Arial"/>
          <w:lang w:val="ru-RU"/>
        </w:rPr>
        <w:t>Ред</w:t>
      </w:r>
      <w:r>
        <w:rPr>
          <w:rFonts w:ascii="Arial LatRus" w:hAnsi="Arial LatRus" w:cs="Arial LatRus"/>
          <w:lang w:val="ru-RU"/>
        </w:rPr>
        <w:t xml:space="preserve">. </w:t>
      </w:r>
      <w:r>
        <w:rPr>
          <w:rFonts w:ascii="Arial" w:hAnsi="Arial" w:cs="Arial"/>
          <w:lang w:val="ru-RU"/>
        </w:rPr>
        <w:t>Н</w:t>
      </w:r>
      <w:r>
        <w:rPr>
          <w:rFonts w:ascii="Arial LatRus" w:hAnsi="Arial LatRus" w:cs="Arial LatRus"/>
          <w:lang w:val="ru-RU"/>
        </w:rPr>
        <w:t>.</w:t>
      </w:r>
      <w:r>
        <w:rPr>
          <w:rFonts w:ascii="Arial" w:hAnsi="Arial" w:cs="Arial"/>
          <w:lang w:val="ru-RU"/>
        </w:rPr>
        <w:t>И</w:t>
      </w:r>
      <w:r>
        <w:rPr>
          <w:rFonts w:ascii="Arial LatRus" w:hAnsi="Arial LatRus" w:cs="Arial LatRus"/>
          <w:lang w:val="ru-RU"/>
        </w:rPr>
        <w:t>.</w:t>
      </w:r>
      <w:r>
        <w:rPr>
          <w:rFonts w:ascii="Arial" w:hAnsi="Arial" w:cs="Arial"/>
          <w:lang w:val="ru-RU"/>
        </w:rPr>
        <w:t>Химичева</w:t>
      </w:r>
      <w:r>
        <w:rPr>
          <w:rFonts w:ascii="Arial LatRus" w:hAnsi="Arial LatRus" w:cs="Arial LatRus"/>
          <w:lang w:val="ru-RU"/>
        </w:rPr>
        <w:t>. 2-</w:t>
      </w:r>
      <w:r>
        <w:rPr>
          <w:rFonts w:ascii="Arial" w:hAnsi="Arial" w:cs="Arial"/>
          <w:lang w:val="ru-RU"/>
        </w:rPr>
        <w:t>е</w:t>
      </w:r>
      <w:r>
        <w:rPr>
          <w:rFonts w:ascii="Arial LatRus" w:hAnsi="Arial LatRus" w:cs="Arial LatRus"/>
          <w:lang w:val="ru-RU"/>
        </w:rPr>
        <w:t xml:space="preserve"> </w:t>
      </w:r>
      <w:r>
        <w:rPr>
          <w:rFonts w:ascii="Arial" w:hAnsi="Arial" w:cs="Arial"/>
          <w:lang w:val="ru-RU"/>
        </w:rPr>
        <w:t>изд</w:t>
      </w:r>
      <w:r>
        <w:rPr>
          <w:rFonts w:ascii="Arial LatRus" w:hAnsi="Arial LatRus" w:cs="Arial LatRus"/>
          <w:lang w:val="ru-RU"/>
        </w:rPr>
        <w:t xml:space="preserve">. </w:t>
      </w:r>
      <w:r>
        <w:rPr>
          <w:rFonts w:ascii="Arial" w:hAnsi="Arial" w:cs="Arial"/>
          <w:lang w:val="ru-RU"/>
        </w:rPr>
        <w:t>М</w:t>
      </w:r>
      <w:r>
        <w:rPr>
          <w:rFonts w:ascii="Arial LatRus" w:hAnsi="Arial LatRus" w:cs="Arial LatRus"/>
          <w:lang w:val="ru-RU"/>
        </w:rPr>
        <w:t xml:space="preserve">.: </w:t>
      </w:r>
      <w:r>
        <w:rPr>
          <w:rFonts w:ascii="Arial" w:hAnsi="Arial" w:cs="Arial"/>
          <w:lang w:val="ru-RU"/>
        </w:rPr>
        <w:t>Юристъ</w:t>
      </w:r>
      <w:r>
        <w:rPr>
          <w:rFonts w:ascii="Arial LatRus" w:hAnsi="Arial LatRus" w:cs="Arial LatRus"/>
          <w:lang w:val="ru-RU"/>
        </w:rPr>
        <w:t>. 2000</w:t>
      </w:r>
      <w:r>
        <w:rPr>
          <w:rFonts w:ascii="Arial" w:hAnsi="Arial" w:cs="Arial"/>
          <w:lang w:val="ru-RU"/>
        </w:rPr>
        <w:t>г</w:t>
      </w:r>
      <w:r>
        <w:rPr>
          <w:rFonts w:ascii="Arial LatRus" w:hAnsi="Arial LatRus" w:cs="Arial LatRus"/>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311D2"/>
    <w:multiLevelType w:val="hybridMultilevel"/>
    <w:tmpl w:val="CA6A01E0"/>
    <w:lvl w:ilvl="0" w:tplc="7C5080A6">
      <w:start w:val="7"/>
      <w:numFmt w:val="bullet"/>
      <w:lvlText w:val=""/>
      <w:lvlJc w:val="left"/>
      <w:pPr>
        <w:tabs>
          <w:tab w:val="num" w:pos="1040"/>
        </w:tabs>
        <w:ind w:left="102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start w:val="1"/>
      <w:numFmt w:val="bullet"/>
      <w:lvlText w:val=""/>
      <w:lvlJc w:val="left"/>
      <w:pPr>
        <w:tabs>
          <w:tab w:val="num" w:pos="2500"/>
        </w:tabs>
        <w:ind w:left="2500" w:hanging="360"/>
      </w:pPr>
      <w:rPr>
        <w:rFonts w:ascii="Wingdings" w:hAnsi="Wingdings" w:cs="Wingdings" w:hint="default"/>
      </w:rPr>
    </w:lvl>
    <w:lvl w:ilvl="3" w:tplc="04090001">
      <w:start w:val="1"/>
      <w:numFmt w:val="bullet"/>
      <w:lvlText w:val=""/>
      <w:lvlJc w:val="left"/>
      <w:pPr>
        <w:tabs>
          <w:tab w:val="num" w:pos="3220"/>
        </w:tabs>
        <w:ind w:left="3220" w:hanging="360"/>
      </w:pPr>
      <w:rPr>
        <w:rFonts w:ascii="Symbol" w:hAnsi="Symbol" w:cs="Symbol" w:hint="default"/>
      </w:rPr>
    </w:lvl>
    <w:lvl w:ilvl="4" w:tplc="04090003">
      <w:start w:val="1"/>
      <w:numFmt w:val="bullet"/>
      <w:lvlText w:val="o"/>
      <w:lvlJc w:val="left"/>
      <w:pPr>
        <w:tabs>
          <w:tab w:val="num" w:pos="3940"/>
        </w:tabs>
        <w:ind w:left="3940" w:hanging="360"/>
      </w:pPr>
      <w:rPr>
        <w:rFonts w:ascii="Courier New" w:hAnsi="Courier New" w:cs="Courier New" w:hint="default"/>
      </w:rPr>
    </w:lvl>
    <w:lvl w:ilvl="5" w:tplc="04090005">
      <w:start w:val="1"/>
      <w:numFmt w:val="bullet"/>
      <w:lvlText w:val=""/>
      <w:lvlJc w:val="left"/>
      <w:pPr>
        <w:tabs>
          <w:tab w:val="num" w:pos="4660"/>
        </w:tabs>
        <w:ind w:left="4660" w:hanging="360"/>
      </w:pPr>
      <w:rPr>
        <w:rFonts w:ascii="Wingdings" w:hAnsi="Wingdings" w:cs="Wingdings" w:hint="default"/>
      </w:rPr>
    </w:lvl>
    <w:lvl w:ilvl="6" w:tplc="04090001">
      <w:start w:val="1"/>
      <w:numFmt w:val="bullet"/>
      <w:lvlText w:val=""/>
      <w:lvlJc w:val="left"/>
      <w:pPr>
        <w:tabs>
          <w:tab w:val="num" w:pos="5380"/>
        </w:tabs>
        <w:ind w:left="5380" w:hanging="360"/>
      </w:pPr>
      <w:rPr>
        <w:rFonts w:ascii="Symbol" w:hAnsi="Symbol" w:cs="Symbol" w:hint="default"/>
      </w:rPr>
    </w:lvl>
    <w:lvl w:ilvl="7" w:tplc="04090003">
      <w:start w:val="1"/>
      <w:numFmt w:val="bullet"/>
      <w:lvlText w:val="o"/>
      <w:lvlJc w:val="left"/>
      <w:pPr>
        <w:tabs>
          <w:tab w:val="num" w:pos="6100"/>
        </w:tabs>
        <w:ind w:left="6100" w:hanging="360"/>
      </w:pPr>
      <w:rPr>
        <w:rFonts w:ascii="Courier New" w:hAnsi="Courier New" w:cs="Courier New" w:hint="default"/>
      </w:rPr>
    </w:lvl>
    <w:lvl w:ilvl="8" w:tplc="04090005">
      <w:start w:val="1"/>
      <w:numFmt w:val="bullet"/>
      <w:lvlText w:val=""/>
      <w:lvlJc w:val="left"/>
      <w:pPr>
        <w:tabs>
          <w:tab w:val="num" w:pos="6820"/>
        </w:tabs>
        <w:ind w:left="6820" w:hanging="360"/>
      </w:pPr>
      <w:rPr>
        <w:rFonts w:ascii="Wingdings" w:hAnsi="Wingdings" w:cs="Wingdings" w:hint="default"/>
      </w:rPr>
    </w:lvl>
  </w:abstractNum>
  <w:abstractNum w:abstractNumId="1">
    <w:nsid w:val="0F1F3928"/>
    <w:multiLevelType w:val="hybridMultilevel"/>
    <w:tmpl w:val="032C09D8"/>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3C77D33"/>
    <w:multiLevelType w:val="hybridMultilevel"/>
    <w:tmpl w:val="C5608EBC"/>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3D45269"/>
    <w:multiLevelType w:val="hybridMultilevel"/>
    <w:tmpl w:val="8B663254"/>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74F7296"/>
    <w:multiLevelType w:val="hybridMultilevel"/>
    <w:tmpl w:val="7B6A23B2"/>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76C352A"/>
    <w:multiLevelType w:val="hybridMultilevel"/>
    <w:tmpl w:val="73DE6DAA"/>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6">
    <w:nsid w:val="1D823C2C"/>
    <w:multiLevelType w:val="multilevel"/>
    <w:tmpl w:val="D5825A44"/>
    <w:lvl w:ilvl="0">
      <w:start w:val="2"/>
      <w:numFmt w:val="decimal"/>
      <w:lvlText w:val="2.%1."/>
      <w:lvlJc w:val="left"/>
      <w:pPr>
        <w:tabs>
          <w:tab w:val="num" w:pos="720"/>
        </w:tabs>
        <w:ind w:left="360" w:hanging="360"/>
      </w:pPr>
      <w:rPr>
        <w:rFonts w:hint="default"/>
      </w:rPr>
    </w:lvl>
    <w:lvl w:ilvl="1">
      <w:start w:val="3"/>
      <w:numFmt w:val="decimal"/>
      <w:lvlText w:val="2.%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5DF11E7"/>
    <w:multiLevelType w:val="multilevel"/>
    <w:tmpl w:val="5CEA0D2A"/>
    <w:lvl w:ilvl="0">
      <w:start w:val="4"/>
      <w:numFmt w:val="decimal"/>
      <w:lvlText w:val="%1."/>
      <w:lvlJc w:val="left"/>
      <w:pPr>
        <w:tabs>
          <w:tab w:val="num" w:pos="700"/>
        </w:tabs>
        <w:ind w:left="700" w:hanging="360"/>
      </w:pPr>
      <w:rPr>
        <w:rFonts w:hint="default"/>
      </w:rPr>
    </w:lvl>
    <w:lvl w:ilvl="1">
      <w:numFmt w:val="bullet"/>
      <w:lvlText w:val="—"/>
      <w:lvlJc w:val="left"/>
      <w:pPr>
        <w:tabs>
          <w:tab w:val="num" w:pos="1495"/>
        </w:tabs>
        <w:ind w:left="1495" w:hanging="435"/>
      </w:pPr>
      <w:rPr>
        <w:rFonts w:ascii="Arial" w:eastAsia="Times New Roman" w:hAnsi="Arial" w:hint="default"/>
      </w:r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8">
    <w:nsid w:val="272603F5"/>
    <w:multiLevelType w:val="hybridMultilevel"/>
    <w:tmpl w:val="DE22479A"/>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9671C58"/>
    <w:multiLevelType w:val="multilevel"/>
    <w:tmpl w:val="2CE47B4E"/>
    <w:lvl w:ilvl="0">
      <w:start w:val="1"/>
      <w:numFmt w:val="decimal"/>
      <w:lvlText w:val="2.%1."/>
      <w:lvlJc w:val="left"/>
      <w:pPr>
        <w:tabs>
          <w:tab w:val="num" w:pos="720"/>
        </w:tabs>
        <w:ind w:left="360" w:hanging="360"/>
      </w:pPr>
      <w:rPr>
        <w:rFonts w:hint="default"/>
      </w:rPr>
    </w:lvl>
    <w:lvl w:ilvl="1">
      <w:start w:val="1"/>
      <w:numFmt w:val="decimal"/>
      <w:lvlText w:val="2.%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AA95B06"/>
    <w:multiLevelType w:val="hybridMultilevel"/>
    <w:tmpl w:val="CFFEE448"/>
    <w:lvl w:ilvl="0" w:tplc="06CAD21A">
      <w:start w:val="4"/>
      <w:numFmt w:val="decimal"/>
      <w:lvlText w:val="%1."/>
      <w:lvlJc w:val="left"/>
      <w:pPr>
        <w:tabs>
          <w:tab w:val="num" w:pos="533"/>
        </w:tabs>
        <w:ind w:left="533" w:hanging="360"/>
      </w:pPr>
      <w:rPr>
        <w:rFonts w:hint="default"/>
        <w:i/>
        <w:iCs/>
        <w:color w:val="000000"/>
      </w:rPr>
    </w:lvl>
    <w:lvl w:ilvl="1" w:tplc="7C5080A6">
      <w:start w:val="7"/>
      <w:numFmt w:val="bullet"/>
      <w:lvlText w:val=""/>
      <w:lvlJc w:val="left"/>
      <w:pPr>
        <w:tabs>
          <w:tab w:val="num" w:pos="1253"/>
        </w:tabs>
        <w:ind w:left="1233" w:hanging="340"/>
      </w:pPr>
      <w:rPr>
        <w:rFonts w:ascii="Wingdings" w:hAnsi="Wingdings" w:cs="Wingdings" w:hint="default"/>
        <w:b w:val="0"/>
        <w:bCs w:val="0"/>
        <w:i w:val="0"/>
        <w:iCs w:val="0"/>
        <w:sz w:val="24"/>
        <w:szCs w:val="24"/>
      </w:r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11">
    <w:nsid w:val="2F0D3AFE"/>
    <w:multiLevelType w:val="hybridMultilevel"/>
    <w:tmpl w:val="E37EFBB4"/>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7D22A5A"/>
    <w:multiLevelType w:val="multilevel"/>
    <w:tmpl w:val="3A66B4CC"/>
    <w:lvl w:ilvl="0">
      <w:start w:val="1"/>
      <w:numFmt w:val="decimal"/>
      <w:lvlText w:val="1.%1."/>
      <w:lvlJc w:val="left"/>
      <w:pPr>
        <w:tabs>
          <w:tab w:val="num" w:pos="72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8387184"/>
    <w:multiLevelType w:val="hybridMultilevel"/>
    <w:tmpl w:val="3E48AD7C"/>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90B1984"/>
    <w:multiLevelType w:val="hybridMultilevel"/>
    <w:tmpl w:val="8C727564"/>
    <w:lvl w:ilvl="0" w:tplc="9CFE353C">
      <w:start w:val="1"/>
      <w:numFmt w:val="decimal"/>
      <w:lvlText w:val="%1."/>
      <w:lvlJc w:val="left"/>
      <w:pPr>
        <w:tabs>
          <w:tab w:val="num" w:pos="970"/>
        </w:tabs>
        <w:ind w:left="970" w:hanging="630"/>
      </w:pPr>
      <w:rPr>
        <w:rFonts w:hint="default"/>
        <w:color w:val="000000"/>
        <w:w w:val="93"/>
      </w:rPr>
    </w:lvl>
    <w:lvl w:ilvl="1" w:tplc="04090019">
      <w:start w:val="1"/>
      <w:numFmt w:val="lowerLetter"/>
      <w:lvlText w:val="%2."/>
      <w:lvlJc w:val="left"/>
      <w:pPr>
        <w:tabs>
          <w:tab w:val="num" w:pos="1420"/>
        </w:tabs>
        <w:ind w:left="1420" w:hanging="360"/>
      </w:pPr>
    </w:lvl>
    <w:lvl w:ilvl="2" w:tplc="0409001B">
      <w:start w:val="1"/>
      <w:numFmt w:val="lowerRoman"/>
      <w:lvlText w:val="%3."/>
      <w:lvlJc w:val="right"/>
      <w:pPr>
        <w:tabs>
          <w:tab w:val="num" w:pos="2140"/>
        </w:tabs>
        <w:ind w:left="2140" w:hanging="180"/>
      </w:pPr>
    </w:lvl>
    <w:lvl w:ilvl="3" w:tplc="0409000F">
      <w:start w:val="1"/>
      <w:numFmt w:val="decimal"/>
      <w:lvlText w:val="%4."/>
      <w:lvlJc w:val="left"/>
      <w:pPr>
        <w:tabs>
          <w:tab w:val="num" w:pos="2860"/>
        </w:tabs>
        <w:ind w:left="2860" w:hanging="360"/>
      </w:pPr>
    </w:lvl>
    <w:lvl w:ilvl="4" w:tplc="04090019">
      <w:start w:val="1"/>
      <w:numFmt w:val="lowerLetter"/>
      <w:lvlText w:val="%5."/>
      <w:lvlJc w:val="left"/>
      <w:pPr>
        <w:tabs>
          <w:tab w:val="num" w:pos="3580"/>
        </w:tabs>
        <w:ind w:left="3580" w:hanging="360"/>
      </w:pPr>
    </w:lvl>
    <w:lvl w:ilvl="5" w:tplc="0409001B">
      <w:start w:val="1"/>
      <w:numFmt w:val="lowerRoman"/>
      <w:lvlText w:val="%6."/>
      <w:lvlJc w:val="right"/>
      <w:pPr>
        <w:tabs>
          <w:tab w:val="num" w:pos="4300"/>
        </w:tabs>
        <w:ind w:left="4300" w:hanging="180"/>
      </w:pPr>
    </w:lvl>
    <w:lvl w:ilvl="6" w:tplc="0409000F">
      <w:start w:val="1"/>
      <w:numFmt w:val="decimal"/>
      <w:lvlText w:val="%7."/>
      <w:lvlJc w:val="left"/>
      <w:pPr>
        <w:tabs>
          <w:tab w:val="num" w:pos="5020"/>
        </w:tabs>
        <w:ind w:left="5020" w:hanging="360"/>
      </w:pPr>
    </w:lvl>
    <w:lvl w:ilvl="7" w:tplc="04090019">
      <w:start w:val="1"/>
      <w:numFmt w:val="lowerLetter"/>
      <w:lvlText w:val="%8."/>
      <w:lvlJc w:val="left"/>
      <w:pPr>
        <w:tabs>
          <w:tab w:val="num" w:pos="5740"/>
        </w:tabs>
        <w:ind w:left="5740" w:hanging="360"/>
      </w:pPr>
    </w:lvl>
    <w:lvl w:ilvl="8" w:tplc="0409001B">
      <w:start w:val="1"/>
      <w:numFmt w:val="lowerRoman"/>
      <w:lvlText w:val="%9."/>
      <w:lvlJc w:val="right"/>
      <w:pPr>
        <w:tabs>
          <w:tab w:val="num" w:pos="6460"/>
        </w:tabs>
        <w:ind w:left="6460" w:hanging="180"/>
      </w:pPr>
    </w:lvl>
  </w:abstractNum>
  <w:abstractNum w:abstractNumId="15">
    <w:nsid w:val="40E2667E"/>
    <w:multiLevelType w:val="hybridMultilevel"/>
    <w:tmpl w:val="64C43C30"/>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72D580A"/>
    <w:multiLevelType w:val="hybridMultilevel"/>
    <w:tmpl w:val="71A0891E"/>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4777755B"/>
    <w:multiLevelType w:val="multilevel"/>
    <w:tmpl w:val="ECD079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9442D1"/>
    <w:multiLevelType w:val="singleLevel"/>
    <w:tmpl w:val="B4FEFD0A"/>
    <w:lvl w:ilvl="0">
      <w:start w:val="1"/>
      <w:numFmt w:val="decimal"/>
      <w:lvlText w:val="%1)"/>
      <w:lvlJc w:val="left"/>
      <w:pPr>
        <w:tabs>
          <w:tab w:val="num" w:pos="737"/>
        </w:tabs>
        <w:ind w:left="737" w:hanging="397"/>
      </w:pPr>
      <w:rPr>
        <w:rFonts w:hint="default"/>
      </w:rPr>
    </w:lvl>
  </w:abstractNum>
  <w:abstractNum w:abstractNumId="19">
    <w:nsid w:val="4F4710AF"/>
    <w:multiLevelType w:val="singleLevel"/>
    <w:tmpl w:val="53D0A626"/>
    <w:lvl w:ilvl="0">
      <w:numFmt w:val="bullet"/>
      <w:lvlText w:val="-"/>
      <w:lvlJc w:val="left"/>
      <w:pPr>
        <w:tabs>
          <w:tab w:val="num" w:pos="420"/>
        </w:tabs>
        <w:ind w:left="420" w:hanging="360"/>
      </w:pPr>
      <w:rPr>
        <w:rFonts w:hint="default"/>
      </w:rPr>
    </w:lvl>
  </w:abstractNum>
  <w:abstractNum w:abstractNumId="20">
    <w:nsid w:val="526B1711"/>
    <w:multiLevelType w:val="hybridMultilevel"/>
    <w:tmpl w:val="3740FD02"/>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529C67FA"/>
    <w:multiLevelType w:val="hybridMultilevel"/>
    <w:tmpl w:val="6CE637DC"/>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5B662769"/>
    <w:multiLevelType w:val="hybridMultilevel"/>
    <w:tmpl w:val="68584DAE"/>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5D3B6F0B"/>
    <w:multiLevelType w:val="hybridMultilevel"/>
    <w:tmpl w:val="8682C51A"/>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5F8D6674"/>
    <w:multiLevelType w:val="hybridMultilevel"/>
    <w:tmpl w:val="8E4C9AE4"/>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607655A8"/>
    <w:multiLevelType w:val="hybridMultilevel"/>
    <w:tmpl w:val="920AF5EA"/>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61605E97"/>
    <w:multiLevelType w:val="hybridMultilevel"/>
    <w:tmpl w:val="2AB24826"/>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647402A3"/>
    <w:multiLevelType w:val="multilevel"/>
    <w:tmpl w:val="2E70D264"/>
    <w:lvl w:ilvl="0">
      <w:start w:val="2"/>
      <w:numFmt w:val="decimal"/>
      <w:lvlText w:val="2.%1."/>
      <w:lvlJc w:val="left"/>
      <w:pPr>
        <w:tabs>
          <w:tab w:val="num" w:pos="720"/>
        </w:tabs>
        <w:ind w:left="360" w:hanging="360"/>
      </w:pPr>
      <w:rPr>
        <w:rFonts w:hint="default"/>
      </w:rPr>
    </w:lvl>
    <w:lvl w:ilvl="1">
      <w:start w:val="2"/>
      <w:numFmt w:val="decimal"/>
      <w:lvlText w:val="2.%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65C46EAA"/>
    <w:multiLevelType w:val="hybridMultilevel"/>
    <w:tmpl w:val="9B9ACDC8"/>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61E528D"/>
    <w:multiLevelType w:val="hybridMultilevel"/>
    <w:tmpl w:val="52AE5300"/>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66F060FD"/>
    <w:multiLevelType w:val="multilevel"/>
    <w:tmpl w:val="8FC4F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8611315"/>
    <w:multiLevelType w:val="hybridMultilevel"/>
    <w:tmpl w:val="6ADABA5A"/>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71D13EC2"/>
    <w:multiLevelType w:val="hybridMultilevel"/>
    <w:tmpl w:val="9B64B9DA"/>
    <w:lvl w:ilvl="0" w:tplc="7C5080A6">
      <w:start w:val="7"/>
      <w:numFmt w:val="bullet"/>
      <w:lvlText w:val=""/>
      <w:lvlJc w:val="left"/>
      <w:pPr>
        <w:tabs>
          <w:tab w:val="num" w:pos="1040"/>
        </w:tabs>
        <w:ind w:left="102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start w:val="1"/>
      <w:numFmt w:val="bullet"/>
      <w:lvlText w:val=""/>
      <w:lvlJc w:val="left"/>
      <w:pPr>
        <w:tabs>
          <w:tab w:val="num" w:pos="2500"/>
        </w:tabs>
        <w:ind w:left="2500" w:hanging="360"/>
      </w:pPr>
      <w:rPr>
        <w:rFonts w:ascii="Wingdings" w:hAnsi="Wingdings" w:cs="Wingdings" w:hint="default"/>
      </w:rPr>
    </w:lvl>
    <w:lvl w:ilvl="3" w:tplc="04090001">
      <w:start w:val="1"/>
      <w:numFmt w:val="bullet"/>
      <w:lvlText w:val=""/>
      <w:lvlJc w:val="left"/>
      <w:pPr>
        <w:tabs>
          <w:tab w:val="num" w:pos="3220"/>
        </w:tabs>
        <w:ind w:left="3220" w:hanging="360"/>
      </w:pPr>
      <w:rPr>
        <w:rFonts w:ascii="Symbol" w:hAnsi="Symbol" w:cs="Symbol" w:hint="default"/>
      </w:rPr>
    </w:lvl>
    <w:lvl w:ilvl="4" w:tplc="04090003">
      <w:start w:val="1"/>
      <w:numFmt w:val="bullet"/>
      <w:lvlText w:val="o"/>
      <w:lvlJc w:val="left"/>
      <w:pPr>
        <w:tabs>
          <w:tab w:val="num" w:pos="3940"/>
        </w:tabs>
        <w:ind w:left="3940" w:hanging="360"/>
      </w:pPr>
      <w:rPr>
        <w:rFonts w:ascii="Courier New" w:hAnsi="Courier New" w:cs="Courier New" w:hint="default"/>
      </w:rPr>
    </w:lvl>
    <w:lvl w:ilvl="5" w:tplc="04090005">
      <w:start w:val="1"/>
      <w:numFmt w:val="bullet"/>
      <w:lvlText w:val=""/>
      <w:lvlJc w:val="left"/>
      <w:pPr>
        <w:tabs>
          <w:tab w:val="num" w:pos="4660"/>
        </w:tabs>
        <w:ind w:left="4660" w:hanging="360"/>
      </w:pPr>
      <w:rPr>
        <w:rFonts w:ascii="Wingdings" w:hAnsi="Wingdings" w:cs="Wingdings" w:hint="default"/>
      </w:rPr>
    </w:lvl>
    <w:lvl w:ilvl="6" w:tplc="04090001">
      <w:start w:val="1"/>
      <w:numFmt w:val="bullet"/>
      <w:lvlText w:val=""/>
      <w:lvlJc w:val="left"/>
      <w:pPr>
        <w:tabs>
          <w:tab w:val="num" w:pos="5380"/>
        </w:tabs>
        <w:ind w:left="5380" w:hanging="360"/>
      </w:pPr>
      <w:rPr>
        <w:rFonts w:ascii="Symbol" w:hAnsi="Symbol" w:cs="Symbol" w:hint="default"/>
      </w:rPr>
    </w:lvl>
    <w:lvl w:ilvl="7" w:tplc="04090003">
      <w:start w:val="1"/>
      <w:numFmt w:val="bullet"/>
      <w:lvlText w:val="o"/>
      <w:lvlJc w:val="left"/>
      <w:pPr>
        <w:tabs>
          <w:tab w:val="num" w:pos="6100"/>
        </w:tabs>
        <w:ind w:left="6100" w:hanging="360"/>
      </w:pPr>
      <w:rPr>
        <w:rFonts w:ascii="Courier New" w:hAnsi="Courier New" w:cs="Courier New" w:hint="default"/>
      </w:rPr>
    </w:lvl>
    <w:lvl w:ilvl="8" w:tplc="04090005">
      <w:start w:val="1"/>
      <w:numFmt w:val="bullet"/>
      <w:lvlText w:val=""/>
      <w:lvlJc w:val="left"/>
      <w:pPr>
        <w:tabs>
          <w:tab w:val="num" w:pos="6820"/>
        </w:tabs>
        <w:ind w:left="6820" w:hanging="360"/>
      </w:pPr>
      <w:rPr>
        <w:rFonts w:ascii="Wingdings" w:hAnsi="Wingdings" w:cs="Wingdings" w:hint="default"/>
      </w:rPr>
    </w:lvl>
  </w:abstractNum>
  <w:abstractNum w:abstractNumId="33">
    <w:nsid w:val="79D403CA"/>
    <w:multiLevelType w:val="hybridMultilevel"/>
    <w:tmpl w:val="F52C535A"/>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7CC43514"/>
    <w:multiLevelType w:val="multilevel"/>
    <w:tmpl w:val="39F6DFA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7EFC6B22"/>
    <w:multiLevelType w:val="hybridMultilevel"/>
    <w:tmpl w:val="AF68A796"/>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30"/>
  </w:num>
  <w:num w:numId="3">
    <w:abstractNumId w:val="34"/>
  </w:num>
  <w:num w:numId="4">
    <w:abstractNumId w:val="35"/>
  </w:num>
  <w:num w:numId="5">
    <w:abstractNumId w:val="26"/>
  </w:num>
  <w:num w:numId="6">
    <w:abstractNumId w:val="3"/>
  </w:num>
  <w:num w:numId="7">
    <w:abstractNumId w:val="2"/>
  </w:num>
  <w:num w:numId="8">
    <w:abstractNumId w:val="1"/>
  </w:num>
  <w:num w:numId="9">
    <w:abstractNumId w:val="33"/>
  </w:num>
  <w:num w:numId="10">
    <w:abstractNumId w:val="12"/>
  </w:num>
  <w:num w:numId="11">
    <w:abstractNumId w:val="4"/>
  </w:num>
  <w:num w:numId="12">
    <w:abstractNumId w:val="9"/>
  </w:num>
  <w:num w:numId="13">
    <w:abstractNumId w:val="20"/>
  </w:num>
  <w:num w:numId="14">
    <w:abstractNumId w:val="29"/>
  </w:num>
  <w:num w:numId="15">
    <w:abstractNumId w:val="27"/>
  </w:num>
  <w:num w:numId="16">
    <w:abstractNumId w:val="10"/>
  </w:num>
  <w:num w:numId="17">
    <w:abstractNumId w:val="24"/>
  </w:num>
  <w:num w:numId="18">
    <w:abstractNumId w:val="16"/>
  </w:num>
  <w:num w:numId="19">
    <w:abstractNumId w:val="23"/>
  </w:num>
  <w:num w:numId="20">
    <w:abstractNumId w:val="14"/>
  </w:num>
  <w:num w:numId="21">
    <w:abstractNumId w:val="7"/>
  </w:num>
  <w:num w:numId="22">
    <w:abstractNumId w:val="32"/>
  </w:num>
  <w:num w:numId="23">
    <w:abstractNumId w:val="15"/>
  </w:num>
  <w:num w:numId="24">
    <w:abstractNumId w:val="8"/>
  </w:num>
  <w:num w:numId="25">
    <w:abstractNumId w:val="6"/>
  </w:num>
  <w:num w:numId="26">
    <w:abstractNumId w:val="17"/>
  </w:num>
  <w:num w:numId="27">
    <w:abstractNumId w:val="21"/>
  </w:num>
  <w:num w:numId="28">
    <w:abstractNumId w:val="0"/>
  </w:num>
  <w:num w:numId="29">
    <w:abstractNumId w:val="11"/>
  </w:num>
  <w:num w:numId="30">
    <w:abstractNumId w:val="28"/>
  </w:num>
  <w:num w:numId="31">
    <w:abstractNumId w:val="5"/>
  </w:num>
  <w:num w:numId="32">
    <w:abstractNumId w:val="13"/>
  </w:num>
  <w:num w:numId="33">
    <w:abstractNumId w:val="25"/>
  </w:num>
  <w:num w:numId="34">
    <w:abstractNumId w:val="31"/>
  </w:num>
  <w:num w:numId="35">
    <w:abstractNumId w:val="22"/>
  </w:num>
  <w:num w:numId="36">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202"/>
    <w:rsid w:val="00116398"/>
    <w:rsid w:val="0043281C"/>
    <w:rsid w:val="00493202"/>
    <w:rsid w:val="0051541B"/>
    <w:rsid w:val="007163D6"/>
    <w:rsid w:val="00B16F71"/>
    <w:rsid w:val="00D03A56"/>
    <w:rsid w:val="00EE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695BCD-8076-40A4-B1D0-087D1E78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9"/>
    <w:qFormat/>
    <w:pPr>
      <w:keepNext/>
      <w:ind w:left="720"/>
      <w:jc w:val="both"/>
      <w:outlineLvl w:val="0"/>
    </w:pPr>
    <w:rPr>
      <w:rFonts w:ascii="Arial LatRus" w:hAnsi="Arial LatRus" w:cs="Arial LatRus"/>
      <w:b/>
      <w:bCs/>
    </w:rPr>
  </w:style>
  <w:style w:type="paragraph" w:styleId="2">
    <w:name w:val="heading 2"/>
    <w:basedOn w:val="a"/>
    <w:next w:val="a"/>
    <w:link w:val="20"/>
    <w:uiPriority w:val="99"/>
    <w:qFormat/>
    <w:pPr>
      <w:keepNext/>
      <w:jc w:val="both"/>
      <w:outlineLvl w:val="1"/>
    </w:pPr>
    <w:rPr>
      <w:rFonts w:ascii="Arial LatRus" w:hAnsi="Arial LatRus" w:cs="Arial LatRus"/>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next w:val="a"/>
    <w:link w:val="40"/>
    <w:uiPriority w:val="99"/>
    <w:qFormat/>
    <w:pPr>
      <w:keepNext/>
      <w:widowControl w:val="0"/>
      <w:pBdr>
        <w:top w:val="single" w:sz="4" w:space="1" w:color="auto"/>
        <w:left w:val="single" w:sz="4" w:space="4" w:color="auto"/>
        <w:bottom w:val="single" w:sz="4" w:space="1" w:color="auto"/>
        <w:right w:val="single" w:sz="4" w:space="4" w:color="auto"/>
      </w:pBdr>
      <w:jc w:val="center"/>
      <w:outlineLvl w:val="3"/>
    </w:pPr>
    <w:rPr>
      <w:rFonts w:ascii="Arial" w:hAnsi="Arial" w:cs="Arial"/>
      <w:b/>
      <w:bCs/>
      <w:sz w:val="28"/>
      <w:szCs w:val="28"/>
      <w:lang w:val="ru-RU"/>
    </w:rPr>
  </w:style>
  <w:style w:type="paragraph" w:styleId="5">
    <w:name w:val="heading 5"/>
    <w:basedOn w:val="a"/>
    <w:next w:val="a"/>
    <w:link w:val="50"/>
    <w:uiPriority w:val="99"/>
    <w:qFormat/>
    <w:pPr>
      <w:keepNext/>
      <w:jc w:val="right"/>
      <w:outlineLvl w:val="4"/>
    </w:pPr>
    <w:rPr>
      <w:rFonts w:ascii="Arial" w:hAnsi="Arial" w:cs="Arial"/>
      <w:b/>
      <w:bCs/>
      <w:lang w:val="ru-RU"/>
    </w:rPr>
  </w:style>
  <w:style w:type="paragraph" w:styleId="6">
    <w:name w:val="heading 6"/>
    <w:basedOn w:val="a"/>
    <w:next w:val="a"/>
    <w:link w:val="60"/>
    <w:uiPriority w:val="99"/>
    <w:qFormat/>
    <w:pPr>
      <w:keepNext/>
      <w:widowControl w:val="0"/>
      <w:shd w:val="clear" w:color="auto" w:fill="FFFFFF"/>
      <w:spacing w:line="396" w:lineRule="auto"/>
      <w:ind w:firstLine="340"/>
      <w:jc w:val="right"/>
      <w:outlineLvl w:val="5"/>
    </w:pPr>
    <w:rPr>
      <w:rFonts w:ascii="Arial" w:hAnsi="Arial" w:cs="Arial"/>
      <w:b/>
      <w:bCs/>
      <w:color w:val="000000"/>
      <w:w w:val="93"/>
      <w:lang w:val="ru-RU"/>
    </w:rPr>
  </w:style>
  <w:style w:type="paragraph" w:styleId="7">
    <w:name w:val="heading 7"/>
    <w:basedOn w:val="a"/>
    <w:next w:val="a"/>
    <w:link w:val="70"/>
    <w:uiPriority w:val="99"/>
    <w:qFormat/>
    <w:pPr>
      <w:keepNext/>
      <w:widowControl w:val="0"/>
      <w:pBdr>
        <w:top w:val="single" w:sz="4" w:space="1" w:color="auto"/>
        <w:left w:val="single" w:sz="4" w:space="4" w:color="auto"/>
        <w:bottom w:val="single" w:sz="4" w:space="1" w:color="auto"/>
        <w:right w:val="single" w:sz="4" w:space="4" w:color="auto"/>
      </w:pBdr>
      <w:jc w:val="center"/>
      <w:outlineLvl w:val="6"/>
    </w:pPr>
    <w:rPr>
      <w:rFonts w:ascii="Arial" w:hAnsi="Arial" w:cs="Arial"/>
      <w:b/>
      <w:bCs/>
      <w:i/>
      <w:iCs/>
      <w:sz w:val="36"/>
      <w:szCs w:val="36"/>
      <w:lang w:val="ru-RU" w:eastAsia="ru-RU"/>
    </w:rPr>
  </w:style>
  <w:style w:type="paragraph" w:styleId="8">
    <w:name w:val="heading 8"/>
    <w:basedOn w:val="a"/>
    <w:next w:val="a"/>
    <w:link w:val="80"/>
    <w:uiPriority w:val="99"/>
    <w:qFormat/>
    <w:pPr>
      <w:keepNext/>
      <w:widowControl w:val="0"/>
      <w:shd w:val="clear" w:color="auto" w:fill="FFFFFF"/>
      <w:spacing w:line="396" w:lineRule="auto"/>
      <w:jc w:val="right"/>
      <w:outlineLvl w:val="7"/>
    </w:pPr>
    <w:rPr>
      <w:rFonts w:ascii="Arial" w:hAnsi="Arial" w:cs="Arial"/>
      <w:b/>
      <w:bCs/>
      <w:color w:val="000000"/>
      <w:spacing w:val="2"/>
      <w:lang w:val="ru-RU"/>
    </w:rPr>
  </w:style>
  <w:style w:type="paragraph" w:styleId="9">
    <w:name w:val="heading 9"/>
    <w:basedOn w:val="a"/>
    <w:next w:val="a"/>
    <w:link w:val="90"/>
    <w:uiPriority w:val="99"/>
    <w:qFormat/>
    <w:pPr>
      <w:keepNext/>
      <w:widowControl w:val="0"/>
      <w:shd w:val="clear" w:color="auto" w:fill="FFFFFF"/>
      <w:outlineLvl w:val="8"/>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val="en-US"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Pr>
      <w:rFonts w:ascii="Calibri" w:eastAsia="Times New Roman" w:hAnsi="Calibri" w:cs="Times New Roman"/>
      <w:b/>
      <w:bCs/>
      <w:lang w:val="en-US" w:eastAsia="en-US"/>
    </w:rPr>
  </w:style>
  <w:style w:type="character" w:customStyle="1" w:styleId="70">
    <w:name w:val="Заголовок 7 Знак"/>
    <w:link w:val="7"/>
    <w:uiPriority w:val="9"/>
    <w:semiHidden/>
    <w:rPr>
      <w:rFonts w:ascii="Calibri" w:eastAsia="Times New Roman" w:hAnsi="Calibri" w:cs="Times New Roman"/>
      <w:sz w:val="24"/>
      <w:szCs w:val="24"/>
      <w:lang w:val="en-US"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val="en-US" w:eastAsia="en-US"/>
    </w:rPr>
  </w:style>
  <w:style w:type="character" w:customStyle="1" w:styleId="90">
    <w:name w:val="Заголовок 9 Знак"/>
    <w:link w:val="9"/>
    <w:uiPriority w:val="9"/>
    <w:semiHidden/>
    <w:rPr>
      <w:rFonts w:ascii="Cambria" w:eastAsia="Times New Roman" w:hAnsi="Cambria" w:cs="Times New Roman"/>
      <w:lang w:val="en-US" w:eastAsia="en-US"/>
    </w:rPr>
  </w:style>
  <w:style w:type="paragraph" w:styleId="a3">
    <w:name w:val="Body Text"/>
    <w:basedOn w:val="a"/>
    <w:link w:val="a4"/>
    <w:uiPriority w:val="99"/>
    <w:pPr>
      <w:jc w:val="both"/>
    </w:pPr>
    <w:rPr>
      <w:rFonts w:ascii="Arial LatRus" w:hAnsi="Arial LatRus" w:cs="Arial LatRus"/>
      <w:noProof/>
    </w:rPr>
  </w:style>
  <w:style w:type="character" w:customStyle="1" w:styleId="a4">
    <w:name w:val="Основний текст Знак"/>
    <w:link w:val="a3"/>
    <w:uiPriority w:val="99"/>
    <w:semiHidden/>
    <w:rPr>
      <w:sz w:val="24"/>
      <w:szCs w:val="24"/>
      <w:lang w:val="en-US" w:eastAsia="en-US"/>
    </w:rPr>
  </w:style>
  <w:style w:type="paragraph" w:styleId="a5">
    <w:name w:val="Title"/>
    <w:basedOn w:val="a"/>
    <w:link w:val="a6"/>
    <w:uiPriority w:val="99"/>
    <w:qFormat/>
    <w:pPr>
      <w:jc w:val="center"/>
    </w:pPr>
    <w:rPr>
      <w:rFonts w:ascii="Arial LatRus" w:hAnsi="Arial LatRus" w:cs="Arial LatRus"/>
    </w:rPr>
  </w:style>
  <w:style w:type="character" w:customStyle="1" w:styleId="a6">
    <w:name w:val="Назва Знак"/>
    <w:link w:val="a5"/>
    <w:uiPriority w:val="10"/>
    <w:rPr>
      <w:rFonts w:ascii="Cambria" w:eastAsia="Times New Roman" w:hAnsi="Cambria" w:cs="Times New Roman"/>
      <w:b/>
      <w:bCs/>
      <w:kern w:val="28"/>
      <w:sz w:val="32"/>
      <w:szCs w:val="32"/>
      <w:lang w:val="en-US" w:eastAsia="en-US"/>
    </w:rPr>
  </w:style>
  <w:style w:type="paragraph" w:styleId="21">
    <w:name w:val="Body Text 2"/>
    <w:basedOn w:val="a"/>
    <w:link w:val="22"/>
    <w:uiPriority w:val="99"/>
    <w:pPr>
      <w:widowControl w:val="0"/>
      <w:spacing w:line="360" w:lineRule="auto"/>
      <w:ind w:firstLine="360"/>
      <w:jc w:val="both"/>
    </w:pPr>
    <w:rPr>
      <w:rFonts w:ascii="Arial" w:hAnsi="Arial" w:cs="Arial"/>
    </w:rPr>
  </w:style>
  <w:style w:type="character" w:customStyle="1" w:styleId="22">
    <w:name w:val="Основний текст 2 Знак"/>
    <w:link w:val="21"/>
    <w:uiPriority w:val="99"/>
    <w:semiHidden/>
    <w:rPr>
      <w:sz w:val="24"/>
      <w:szCs w:val="24"/>
      <w:lang w:val="en-US" w:eastAsia="en-US"/>
    </w:rPr>
  </w:style>
  <w:style w:type="paragraph" w:styleId="31">
    <w:name w:val="Body Text Indent 3"/>
    <w:basedOn w:val="a"/>
    <w:link w:val="32"/>
    <w:uiPriority w:val="99"/>
    <w:pPr>
      <w:spacing w:line="480" w:lineRule="auto"/>
      <w:ind w:left="1215"/>
      <w:jc w:val="both"/>
    </w:pPr>
    <w:rPr>
      <w:sz w:val="26"/>
      <w:szCs w:val="26"/>
      <w:lang w:val="ru-RU" w:eastAsia="ru-RU"/>
    </w:rPr>
  </w:style>
  <w:style w:type="character" w:customStyle="1" w:styleId="32">
    <w:name w:val="Основний текст з відступом 3 Знак"/>
    <w:link w:val="31"/>
    <w:uiPriority w:val="99"/>
    <w:semiHidden/>
    <w:rPr>
      <w:sz w:val="16"/>
      <w:szCs w:val="16"/>
      <w:lang w:val="en-US" w:eastAsia="en-US"/>
    </w:rPr>
  </w:style>
  <w:style w:type="paragraph" w:styleId="a7">
    <w:name w:val="footnote text"/>
    <w:basedOn w:val="a"/>
    <w:link w:val="a8"/>
    <w:uiPriority w:val="99"/>
    <w:semiHidden/>
    <w:rPr>
      <w:sz w:val="20"/>
      <w:szCs w:val="20"/>
    </w:rPr>
  </w:style>
  <w:style w:type="character" w:customStyle="1" w:styleId="a8">
    <w:name w:val="Текст виноски Знак"/>
    <w:link w:val="a7"/>
    <w:uiPriority w:val="99"/>
    <w:semiHidden/>
    <w:rPr>
      <w:sz w:val="20"/>
      <w:szCs w:val="20"/>
      <w:lang w:val="en-US" w:eastAsia="en-US"/>
    </w:rPr>
  </w:style>
  <w:style w:type="character" w:styleId="a9">
    <w:name w:val="footnote reference"/>
    <w:uiPriority w:val="99"/>
    <w:semiHidden/>
    <w:rPr>
      <w:vertAlign w:val="superscript"/>
    </w:rPr>
  </w:style>
  <w:style w:type="paragraph" w:styleId="aa">
    <w:name w:val="Normal (Web)"/>
    <w:basedOn w:val="a"/>
    <w:uiPriority w:val="99"/>
    <w:pPr>
      <w:spacing w:before="100" w:beforeAutospacing="1" w:after="100" w:afterAutospacing="1"/>
    </w:pPr>
  </w:style>
  <w:style w:type="paragraph" w:styleId="ab">
    <w:name w:val="footer"/>
    <w:basedOn w:val="a"/>
    <w:link w:val="ac"/>
    <w:uiPriority w:val="99"/>
    <w:pPr>
      <w:tabs>
        <w:tab w:val="center" w:pos="4677"/>
        <w:tab w:val="right" w:pos="9355"/>
      </w:tabs>
    </w:pPr>
  </w:style>
  <w:style w:type="character" w:customStyle="1" w:styleId="ac">
    <w:name w:val="Нижній колонтитул Знак"/>
    <w:link w:val="ab"/>
    <w:uiPriority w:val="99"/>
    <w:semiHidden/>
    <w:rPr>
      <w:sz w:val="24"/>
      <w:szCs w:val="24"/>
      <w:lang w:val="en-US" w:eastAsia="en-US"/>
    </w:rPr>
  </w:style>
  <w:style w:type="character" w:styleId="ad">
    <w:name w:val="page number"/>
    <w:uiPriority w:val="99"/>
  </w:style>
  <w:style w:type="paragraph" w:styleId="23">
    <w:name w:val="Body Text Indent 2"/>
    <w:basedOn w:val="a"/>
    <w:link w:val="24"/>
    <w:uiPriority w:val="99"/>
    <w:pPr>
      <w:widowControl w:val="0"/>
      <w:spacing w:line="360" w:lineRule="auto"/>
      <w:ind w:firstLine="340"/>
      <w:jc w:val="both"/>
    </w:pPr>
    <w:rPr>
      <w:rFonts w:ascii="Arial" w:hAnsi="Arial" w:cs="Arial"/>
    </w:rPr>
  </w:style>
  <w:style w:type="character" w:customStyle="1" w:styleId="24">
    <w:name w:val="Основний текст з відступом 2 Знак"/>
    <w:link w:val="23"/>
    <w:uiPriority w:val="99"/>
    <w:semiHidden/>
    <w:rPr>
      <w:sz w:val="24"/>
      <w:szCs w:val="24"/>
      <w:lang w:val="en-US" w:eastAsia="en-US"/>
    </w:rPr>
  </w:style>
  <w:style w:type="paragraph" w:customStyle="1" w:styleId="11">
    <w:name w:val="Обычный1"/>
    <w:uiPriority w:val="99"/>
    <w:pPr>
      <w:autoSpaceDE w:val="0"/>
      <w:autoSpaceDN w:val="0"/>
    </w:pPr>
    <w:rPr>
      <w:lang w:eastAsia="en-US"/>
    </w:rPr>
  </w:style>
  <w:style w:type="paragraph" w:customStyle="1" w:styleId="12">
    <w:name w:val="заголовок 1"/>
    <w:basedOn w:val="11"/>
    <w:next w:val="11"/>
    <w:uiPriority w:val="99"/>
    <w:pPr>
      <w:keepNext/>
      <w:spacing w:before="240" w:after="60"/>
      <w:outlineLvl w:val="0"/>
    </w:pPr>
    <w:rPr>
      <w:rFonts w:ascii="Arial" w:hAnsi="Arial" w:cs="Arial"/>
      <w:b/>
      <w:bCs/>
      <w:kern w:val="28"/>
      <w:sz w:val="28"/>
      <w:szCs w:val="28"/>
    </w:rPr>
  </w:style>
  <w:style w:type="paragraph" w:customStyle="1" w:styleId="210">
    <w:name w:val="Основной текст 21"/>
    <w:basedOn w:val="11"/>
    <w:uiPriority w:val="99"/>
    <w:pPr>
      <w:widowControl w:val="0"/>
      <w:shd w:val="clear" w:color="auto" w:fill="FFFFFF"/>
      <w:adjustRightInd w:val="0"/>
      <w:spacing w:before="230" w:line="235" w:lineRule="exact"/>
      <w:ind w:left="67" w:firstLine="283"/>
      <w:jc w:val="both"/>
    </w:pPr>
    <w:rPr>
      <w:rFonts w:ascii="Arial" w:hAnsi="Arial" w:cs="Arial"/>
      <w:color w:val="000000"/>
      <w:sz w:val="28"/>
      <w:szCs w:val="28"/>
    </w:rPr>
  </w:style>
  <w:style w:type="paragraph" w:customStyle="1" w:styleId="13">
    <w:name w:val="Основной текст1"/>
    <w:basedOn w:val="11"/>
    <w:uiPriority w:val="99"/>
    <w:rPr>
      <w:rFonts w:ascii="Verdana" w:hAnsi="Verdana" w:cs="Verdana"/>
      <w:sz w:val="24"/>
      <w:szCs w:val="24"/>
    </w:rPr>
  </w:style>
  <w:style w:type="paragraph" w:customStyle="1" w:styleId="211">
    <w:name w:val="Основной текст с отступом 21"/>
    <w:basedOn w:val="11"/>
    <w:uiPriority w:val="99"/>
    <w:pPr>
      <w:shd w:val="clear" w:color="auto" w:fill="FFFFFF"/>
      <w:spacing w:before="250" w:line="360" w:lineRule="auto"/>
      <w:ind w:firstLine="567"/>
      <w:jc w:val="both"/>
    </w:pPr>
    <w:rPr>
      <w:rFonts w:ascii="Courier New" w:hAnsi="Courier New" w:cs="Courier New"/>
      <w:b/>
      <w:bCs/>
      <w:color w:val="000000"/>
      <w:sz w:val="36"/>
      <w:szCs w:val="36"/>
    </w:rPr>
  </w:style>
  <w:style w:type="character" w:customStyle="1" w:styleId="14">
    <w:name w:val="Гиперссылка1"/>
    <w:uiPriority w:val="99"/>
    <w:rPr>
      <w:color w:val="0000FF"/>
      <w:u w:val="single"/>
    </w:rPr>
  </w:style>
  <w:style w:type="character" w:styleId="ae">
    <w:name w:val="Hyperlink"/>
    <w:uiPriority w:val="99"/>
    <w:rPr>
      <w:color w:val="0000FF"/>
      <w:u w:val="single"/>
    </w:rPr>
  </w:style>
  <w:style w:type="paragraph" w:customStyle="1" w:styleId="15">
    <w:name w:val="Название1"/>
    <w:basedOn w:val="11"/>
    <w:uiPriority w:val="99"/>
    <w:pPr>
      <w:widowControl w:val="0"/>
      <w:shd w:val="clear" w:color="auto" w:fill="FFFFFF"/>
      <w:adjustRightInd w:val="0"/>
      <w:ind w:left="96"/>
      <w:jc w:val="center"/>
    </w:pPr>
    <w:rPr>
      <w:rFonts w:ascii="Arial" w:hAnsi="Arial" w:cs="Arial"/>
      <w:b/>
      <w:bCs/>
      <w:color w:val="000000"/>
      <w:sz w:val="28"/>
      <w:szCs w:val="28"/>
    </w:rPr>
  </w:style>
  <w:style w:type="paragraph" w:styleId="af">
    <w:name w:val="Block Text"/>
    <w:basedOn w:val="a"/>
    <w:uiPriority w:val="99"/>
    <w:pPr>
      <w:shd w:val="clear" w:color="auto" w:fill="FFFFFF"/>
      <w:spacing w:before="269" w:after="240" w:line="120" w:lineRule="atLeast"/>
      <w:ind w:left="158" w:right="43" w:firstLine="134"/>
      <w:jc w:val="both"/>
    </w:pPr>
    <w:rPr>
      <w:rFonts w:ascii="Baltica" w:hAnsi="Baltica" w:cs="Baltica"/>
      <w:color w:val="000000"/>
      <w:spacing w:val="1"/>
      <w:lang w:val="ru-RU"/>
    </w:rPr>
  </w:style>
  <w:style w:type="paragraph" w:customStyle="1" w:styleId="FR1">
    <w:name w:val="FR1"/>
    <w:uiPriority w:val="99"/>
    <w:pPr>
      <w:widowControl w:val="0"/>
      <w:autoSpaceDE w:val="0"/>
      <w:autoSpaceDN w:val="0"/>
      <w:adjustRightInd w:val="0"/>
      <w:spacing w:line="260" w:lineRule="auto"/>
      <w:ind w:firstLine="320"/>
      <w:jc w:val="both"/>
    </w:pPr>
    <w:rPr>
      <w:rFonts w:ascii="Arial" w:hAnsi="Arial" w:cs="Arial"/>
      <w:i/>
      <w:iCs/>
      <w:sz w:val="18"/>
      <w:szCs w:val="18"/>
      <w:lang w:eastAsia="en-US"/>
    </w:rPr>
  </w:style>
  <w:style w:type="paragraph" w:customStyle="1" w:styleId="af0">
    <w:name w:val="текст примечания"/>
    <w:basedOn w:val="11"/>
    <w:uiPriority w:val="9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23901</Words>
  <Characters>136240</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РОССИЙСКО – АРМЯНСКИЙ (СЛАВЯНСКИЙ)</vt:lpstr>
    </vt:vector>
  </TitlesOfParts>
  <Company>G&amp;A</Company>
  <LinksUpToDate>false</LinksUpToDate>
  <CharactersWithSpaces>159822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РОССИЙСКО – АРМЯНСКИЙ (СЛАВЯНСКИЙ)</dc:title>
  <dc:subject/>
  <dc:creator>Artak</dc:creator>
  <cp:keywords/>
  <dc:description/>
  <cp:lastModifiedBy>Irina</cp:lastModifiedBy>
  <cp:revision>2</cp:revision>
  <dcterms:created xsi:type="dcterms:W3CDTF">2014-08-10T08:54:00Z</dcterms:created>
  <dcterms:modified xsi:type="dcterms:W3CDTF">2014-08-10T08:54:00Z</dcterms:modified>
</cp:coreProperties>
</file>