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90" w:rsidRDefault="00DC0990" w:rsidP="00CD2F4C">
      <w:pPr>
        <w:pStyle w:val="afc"/>
        <w:widowControl w:val="0"/>
      </w:pPr>
      <w:r>
        <w:t>Оглавление</w:t>
      </w:r>
    </w:p>
    <w:p w:rsidR="00DC0990" w:rsidRDefault="00DC0990" w:rsidP="00CD2F4C">
      <w:pPr>
        <w:widowControl w:val="0"/>
        <w:ind w:firstLine="709"/>
      </w:pP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Введение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1. Карьера в жизни женщины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Психологический портрет деловой женщины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Самоуважение как один из факторов построения успешной карьеры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Типология "карьеристов" и "карьеристок"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Виды карьер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Этапы профессиональной деятельности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Женщины и мужчины: гендерные различия в принятии решений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2. Выбор карьеры для женщины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Устройство на работу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Аспекты начального этапа профессиональной деятельности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Карьерный рост или смена работы?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Моббинг персонала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3. Секреты женской конкуренции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Конкуренция: здоровое соперничество или конфликт?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Конкуренция устрашает женщин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Равенство женщин: иллюзия или реальность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Почему женщины боятся конкуренции?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Еще несколько плюсов конкуренции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Как избежать зависти?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Косвенные стратегии власти женщин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4. Власть - это ценный козырь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Пробивается не тот, кто лучше, а тот, кто лучше пробивается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Рыбак рыбака видит издалека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Зачем Вам нужна власть?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Реальный обладатель власти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Четыре правила обращения с властью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Принцип "всегда есть главарь"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Как пользоваться "принципом главаря"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На заседаниях, совещаниях и собраниях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5. Ответственность за новые задания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Правда ли, что худой мир лучше доброй ссоры?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Сильная сторона женщин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Что вам препятствует на пути к большей ответственности?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Новые установки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Принцип короткого поводка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Полезные советы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Мужчины любят рисковать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Охотники и собиратели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Каких рисков стоит избегать?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6. О связях, поддержке и союзниках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Стратегия взаимной поддержки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Использование принципа женской кооперации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Корифеи знают, как помочь друг другу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Рекомендации по оптимизации общения женщин в мужском коллективе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Союзники: найти и уметь обходиться с ними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Кто может быть Вашим союзником?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Как создаются связи?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7. Золотые правила построения женской карьеры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Кто везет, на том и едут!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"Синдром помощницы"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Создание нового имиджа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Мужчины не любят слушать критику в свой адрес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Как не задеть самолюбие мужчины?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Мужчины не любят признавать, что они чего-то не понимают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Как обеспечить взаимопонимание с мужчинами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8. Женщина - руководитель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Карьерный взлет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Женские дилеммы руководства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Женщины и власть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Почему женщины боятся власти?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Власть делает женщину популярной и успешной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Некоторые советы по улучшению эффективности руководства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Мужчины и женщины: сходства и различия в манере руководства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9. Женщины и боязнь деформации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Разве власть деформирует личность женщины?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Оставаться собой лучше, чем приспосабливаться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Познание себя как одно из условий успешности профессиональной деятельности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"У меня ничего не получится!" Разве?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Помните о Ваших способностях!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Еще несколько советов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10. Женщины и энергопоглотители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Главный энергопоглотитель - перфекционизм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Неверные стереотипы и низкая самооценка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Формируем адекватную самооценку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Какие еще энергопоглотители существуют?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Глава 11. Женские инструменты руководства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Техники руководства, которые принесут Вам успех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Что же нужно, чтобы добиться успеха в руководстве организацией? Беседы с сотрудниками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Совместное соглашение и контроль по его исполнению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Выбор стиля руководства по ситуации</w:t>
      </w:r>
    </w:p>
    <w:p w:rsidR="00735B42" w:rsidRDefault="00735B42" w:rsidP="00CD2F4C">
      <w:pPr>
        <w:pStyle w:val="21"/>
        <w:widowControl w:val="0"/>
        <w:rPr>
          <w:smallCaps w:val="0"/>
          <w:noProof/>
          <w:sz w:val="24"/>
          <w:szCs w:val="24"/>
        </w:rPr>
      </w:pPr>
      <w:r w:rsidRPr="0056133F">
        <w:rPr>
          <w:rStyle w:val="ad"/>
          <w:noProof/>
        </w:rPr>
        <w:t>Библиографический список</w:t>
      </w:r>
    </w:p>
    <w:p w:rsidR="00DC0990" w:rsidRPr="00DC0990" w:rsidRDefault="00DC0990" w:rsidP="00CD2F4C">
      <w:pPr>
        <w:widowControl w:val="0"/>
        <w:ind w:firstLine="709"/>
        <w:rPr>
          <w:lang w:val="de-DE"/>
        </w:rPr>
      </w:pPr>
    </w:p>
    <w:p w:rsidR="00DC0990" w:rsidRPr="00DC0990" w:rsidRDefault="00DC0990" w:rsidP="00CD2F4C">
      <w:pPr>
        <w:pStyle w:val="2"/>
        <w:keepNext w:val="0"/>
        <w:widowControl w:val="0"/>
      </w:pPr>
      <w:r>
        <w:br w:type="page"/>
      </w:r>
      <w:bookmarkStart w:id="0" w:name="_Toc275953731"/>
      <w:r>
        <w:t>Введение</w:t>
      </w:r>
      <w:bookmarkEnd w:id="0"/>
    </w:p>
    <w:p w:rsidR="00845C0D" w:rsidRPr="00DC0990" w:rsidRDefault="00845C0D" w:rsidP="00CD2F4C">
      <w:pPr>
        <w:widowControl w:val="0"/>
        <w:ind w:firstLine="709"/>
      </w:pPr>
    </w:p>
    <w:p w:rsidR="00DC0990" w:rsidRDefault="00845C0D" w:rsidP="00CD2F4C">
      <w:pPr>
        <w:widowControl w:val="0"/>
        <w:ind w:firstLine="709"/>
      </w:pPr>
      <w:r w:rsidRPr="00DC0990">
        <w:t>С каждым годом все больший процент женщин стремится построить карьеру и подняться вверх по служебной лестнице</w:t>
      </w:r>
      <w:r w:rsidR="00DC0990" w:rsidRPr="00DC0990">
        <w:t xml:space="preserve">. </w:t>
      </w:r>
      <w:r w:rsidRPr="00DC0990">
        <w:t>Зачастую девушки после окончания учебного заведения предпочитают карьеру созданию семьи</w:t>
      </w:r>
      <w:r w:rsidR="00DC0990" w:rsidRPr="00DC0990">
        <w:t xml:space="preserve">. </w:t>
      </w:r>
      <w:r w:rsidRPr="00DC0990">
        <w:t>В большинстве случаев причиной этому служит стремление обеспечить свой быт, повысить свой статус в обществе</w:t>
      </w:r>
      <w:r w:rsidR="00DC0990" w:rsidRPr="00DC0990">
        <w:t xml:space="preserve">. </w:t>
      </w:r>
      <w:r w:rsidRPr="00DC0990">
        <w:t>Однако на рабочем месте женщина сталкивается с трудностями, которые требуют немедленного решения</w:t>
      </w:r>
      <w:r w:rsidR="00DC0990" w:rsidRPr="00DC0990">
        <w:t xml:space="preserve">. </w:t>
      </w:r>
      <w:r w:rsidRPr="00DC0990">
        <w:t>Поступая тем или иным образом, она раскрывает секреты психологии типично женского поведения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Профессиональная деятельность </w:t>
      </w:r>
      <w:r w:rsidR="00DC0990">
        <w:t>-</w:t>
      </w:r>
      <w:r w:rsidRPr="00DC0990">
        <w:t xml:space="preserve"> одна из сфер самореализации личности, ее персонализации</w:t>
      </w:r>
      <w:r w:rsidR="00DC0990" w:rsidRPr="00DC0990">
        <w:t xml:space="preserve">. </w:t>
      </w:r>
      <w:r w:rsidRPr="00DC0990">
        <w:t>В профессиональной деятельности человек имеет возможность раскрыть и проявить свои способности, личностные и профессиональные качества, добиться признания своей неповторимости, значимости для других людей и для общества в целом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Особую роль здесь играет карьера</w:t>
      </w:r>
      <w:r w:rsidR="00DC0990" w:rsidRPr="00DC0990">
        <w:t xml:space="preserve">. </w:t>
      </w:r>
      <w:r w:rsidRPr="00DC0990">
        <w:t>В современном понимании</w:t>
      </w:r>
      <w:r w:rsidR="00DC0990">
        <w:t xml:space="preserve"> "</w:t>
      </w:r>
      <w:r w:rsidRPr="00DC0990">
        <w:t>карьера</w:t>
      </w:r>
      <w:r w:rsidR="00DC0990">
        <w:t>" -</w:t>
      </w:r>
      <w:r w:rsidRPr="00DC0990">
        <w:t xml:space="preserve"> это своеобразный поиск себя, своего пути</w:t>
      </w:r>
      <w:r w:rsidR="00DC0990" w:rsidRPr="00DC0990">
        <w:t xml:space="preserve">. </w:t>
      </w:r>
      <w:r w:rsidRPr="00DC0990">
        <w:t xml:space="preserve">С одной стороны, она означает, что человек смог реализовать себя, а с другой </w:t>
      </w:r>
      <w:r w:rsidR="00DC0990">
        <w:t>-</w:t>
      </w:r>
      <w:r w:rsidRPr="00DC0990">
        <w:t xml:space="preserve"> то, что его деятельность высоко оценена</w:t>
      </w:r>
      <w:r w:rsidR="00DC0990" w:rsidRPr="00DC0990">
        <w:t xml:space="preserve">. </w:t>
      </w:r>
      <w:r w:rsidRPr="00DC0990">
        <w:t>Рассматривая карьеру в жизни женщины, мы должны отметить сложность и многогранность того значения, которое она имеет для женщины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области профессионального труда женщины были и остаются дискриминируемым большинством в течение столетий</w:t>
      </w:r>
      <w:r w:rsidR="00DC0990" w:rsidRPr="00DC0990">
        <w:t xml:space="preserve">. </w:t>
      </w:r>
      <w:r w:rsidRPr="00DC0990">
        <w:t>Даже сегодня, в начале XXI века, общество находится на стадии дикости, поскольку главным предназначением женщины провозглашается репродуктивная функция</w:t>
      </w:r>
      <w:r w:rsidR="00DC0990" w:rsidRPr="00DC0990">
        <w:t xml:space="preserve">. </w:t>
      </w:r>
      <w:r w:rsidRPr="00DC0990">
        <w:t>Во многих странах они лишены возможности проявить свои способности, реализовать профессиональные знания, опыт и мастерство</w:t>
      </w:r>
      <w:r w:rsidR="00DC0990" w:rsidRPr="00DC0990">
        <w:t xml:space="preserve">. </w:t>
      </w:r>
      <w:r w:rsidRPr="00DC0990">
        <w:t>Это обусловлено консерватизмом взглядов на распределение семейных ролей, слепым следованием традициям патриархата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Высокий социальный статус для женщины не только в России, но и в любой другой стране малодоступен</w:t>
      </w:r>
      <w:r w:rsidR="00DC0990" w:rsidRPr="00DC0990">
        <w:t xml:space="preserve">. </w:t>
      </w:r>
      <w:r w:rsidRPr="00DC0990">
        <w:t>А это значит, что женщина не является полноценным и полноправным членом общества</w:t>
      </w:r>
      <w:r w:rsidR="00DC0990" w:rsidRPr="00DC0990">
        <w:t xml:space="preserve">. </w:t>
      </w:r>
      <w:r w:rsidRPr="00DC0990">
        <w:t>Чаще всего женщине отказывают или препятствуют в реализации выбора сферы профессиональной деятельности и профессиональной жизненной стратегии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Карьера женщины отражается и на ее семье</w:t>
      </w:r>
      <w:r w:rsidR="00DC0990" w:rsidRPr="00DC0990">
        <w:t xml:space="preserve">. </w:t>
      </w:r>
      <w:r w:rsidRPr="00DC0990">
        <w:t>Прежде всего потому, что успехи женщины в карьере изменяют психологический микроклимат самой семьи</w:t>
      </w:r>
      <w:r w:rsidR="00DC0990" w:rsidRPr="00DC0990">
        <w:t xml:space="preserve">. </w:t>
      </w:r>
      <w:r w:rsidRPr="00DC0990">
        <w:t>К сожалению, отношение к женщине со стороны мужчины не всегда бывает справедливым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Многие годы общество и традиция предлагали женщине независимо от ее социального положения решить в своей жизни две важные задачи</w:t>
      </w:r>
      <w:r w:rsidR="00DC0990" w:rsidRPr="00DC0990">
        <w:t xml:space="preserve">: </w:t>
      </w:r>
      <w:r w:rsidRPr="00DC0990">
        <w:t>выйти замуж и родить детей</w:t>
      </w:r>
      <w:r w:rsidR="00DC0990" w:rsidRPr="00DC0990">
        <w:t xml:space="preserve">. </w:t>
      </w:r>
      <w:r w:rsidRPr="00DC0990">
        <w:t xml:space="preserve">Сейчас к этим задачам прибавилась не менее важная </w:t>
      </w:r>
      <w:r w:rsidR="00DC0990">
        <w:t>-</w:t>
      </w:r>
      <w:r w:rsidRPr="00DC0990">
        <w:t xml:space="preserve"> сделать карьеру</w:t>
      </w:r>
      <w:r w:rsidR="00DC0990" w:rsidRPr="00DC0990">
        <w:t xml:space="preserve">. </w:t>
      </w:r>
      <w:r w:rsidRPr="00DC0990">
        <w:t>Женщина вышла за рамки своей традиционной роли хозяйки, матери, жены</w:t>
      </w:r>
      <w:r w:rsidR="00DC0990" w:rsidRPr="00DC0990">
        <w:t xml:space="preserve">. </w:t>
      </w:r>
      <w:r w:rsidRPr="00DC0990">
        <w:t>Она стала стремиться к реализации своего потенциала за пределами дома и семьи</w:t>
      </w:r>
      <w:r w:rsidR="00DC0990" w:rsidRPr="00DC0990">
        <w:t xml:space="preserve">. </w:t>
      </w:r>
      <w:r w:rsidRPr="00DC0990">
        <w:t>За последние годы женская карьера прошла жесткий эволюционный путь</w:t>
      </w:r>
      <w:r w:rsidR="00DC0990" w:rsidRPr="00DC0990">
        <w:t xml:space="preserve">. </w:t>
      </w:r>
      <w:r w:rsidRPr="00DC0990">
        <w:t>Современные женщины, чьи возможности для профессиональной реализации постоянно расширяются, успешно могут выполнять мужские обязанности и конкурировать с мужчинами в таланте, энергичности, профессионализме</w:t>
      </w:r>
      <w:r w:rsidR="00DC0990" w:rsidRPr="00DC0990">
        <w:t xml:space="preserve">. </w:t>
      </w:r>
      <w:r w:rsidRPr="00DC0990">
        <w:t>Однако массовое распространение стереотипов в обществе приводит к тому, что даже если женщина и способна к карьере, отличной от той, которая задана стереотипом, сама мысль о карьере созревает у нее относительно поздно, и потому она упускает много времени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Любые стремления построить свою карьеру с ее стороны воспринимаются как вызывающие и мешающие выполнению основной функции </w:t>
      </w:r>
      <w:r w:rsidR="00DC0990">
        <w:t>-</w:t>
      </w:r>
      <w:r w:rsidRPr="00DC0990">
        <w:t xml:space="preserve"> функции продолжения рода и поддержания домашнего очага</w:t>
      </w:r>
      <w:r w:rsidR="00DC0990" w:rsidRPr="00DC0990">
        <w:t xml:space="preserve">. </w:t>
      </w:r>
      <w:r w:rsidRPr="00DC0990">
        <w:t>И если в вопросе выбора</w:t>
      </w:r>
      <w:r w:rsidR="00DC0990">
        <w:t xml:space="preserve"> "</w:t>
      </w:r>
      <w:r w:rsidRPr="00DC0990">
        <w:t>ребенок-карьера</w:t>
      </w:r>
      <w:r w:rsidR="00DC0990">
        <w:t xml:space="preserve">" </w:t>
      </w:r>
      <w:r w:rsidRPr="00DC0990">
        <w:t>предпочтение будет отдано рождению ребенка, женщина рискует стать неконкурентоспособной, потерять скорость профессионального развития за время, отданное материнству</w:t>
      </w:r>
      <w:r w:rsidR="00DC0990" w:rsidRPr="00DC0990">
        <w:t xml:space="preserve">. </w:t>
      </w:r>
      <w:r w:rsidRPr="00DC0990">
        <w:t>Однако некоторые женщины успевают во время декрета написать и защитить диссертацию, подготовив себе достойное основание для уверенного продвижения по карьерной лестнице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среднем, мужская карьера начинается около 20 лет, в 27</w:t>
      </w:r>
      <w:r w:rsidR="00DC0990">
        <w:t>-</w:t>
      </w:r>
      <w:r w:rsidRPr="00DC0990">
        <w:t>33 имеет свой резкий взлет и дальше продолжается с ровным нарастанием</w:t>
      </w:r>
      <w:r w:rsidR="00DC0990" w:rsidRPr="00DC0990">
        <w:t xml:space="preserve">. </w:t>
      </w:r>
      <w:r w:rsidRPr="00DC0990">
        <w:t>Женская карьера может начаться одновременно с мужской, однако самый плодотворный и яркий период для женщины наступает в 35</w:t>
      </w:r>
      <w:r w:rsidR="00DC0990">
        <w:t>-</w:t>
      </w:r>
      <w:r w:rsidRPr="00DC0990">
        <w:t>40 лет</w:t>
      </w:r>
      <w:r w:rsidR="00DC0990" w:rsidRPr="00DC0990">
        <w:t xml:space="preserve">. </w:t>
      </w:r>
      <w:r w:rsidRPr="00DC0990">
        <w:t>Именно в этот момент может произойти сильный скачок в уровне профессиональной самореализации</w:t>
      </w:r>
      <w:r w:rsidR="00DC0990" w:rsidRPr="00DC0990">
        <w:t xml:space="preserve">. </w:t>
      </w:r>
      <w:r w:rsidRPr="00DC0990">
        <w:t>Вместе с тем, делая карьеру, женщина</w:t>
      </w:r>
      <w:r w:rsidR="00DC0990">
        <w:t xml:space="preserve"> (</w:t>
      </w:r>
      <w:r w:rsidRPr="00DC0990">
        <w:t>по данным общественного мнения</w:t>
      </w:r>
      <w:r w:rsidR="00DC0990">
        <w:t>)"</w:t>
      </w:r>
      <w:r w:rsidRPr="00DC0990">
        <w:t>теряет женственность</w:t>
      </w:r>
      <w:r w:rsidR="00DC0990">
        <w:t xml:space="preserve">". </w:t>
      </w:r>
      <w:r w:rsidRPr="00DC0990">
        <w:t>При этом она начинает испытывать чувство</w:t>
      </w:r>
      <w:r w:rsidR="00DC0990">
        <w:t xml:space="preserve"> "</w:t>
      </w:r>
      <w:r w:rsidRPr="00DC0990">
        <w:t>вины</w:t>
      </w:r>
      <w:r w:rsidR="00DC0990">
        <w:t xml:space="preserve">" </w:t>
      </w:r>
      <w:r w:rsidRPr="00DC0990">
        <w:t>перед близкими за отсутствие должного внимания к ним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Как отмечают многие психологи, ведущие консультации по вопросам профессиональной реализации, это часто заставляет женщину делать вещи, подсознательно разрушающие ее карьеру</w:t>
      </w:r>
      <w:r w:rsidR="00DC0990" w:rsidRPr="00DC0990">
        <w:t xml:space="preserve">. </w:t>
      </w:r>
      <w:r w:rsidRPr="00DC0990">
        <w:t>Работающие женщины начинают задумываться о смысле и необходимости своей профессиональной деятельности именно тогда, когда они действительно начинают делать успехи в своей карьере</w:t>
      </w:r>
      <w:r w:rsidR="00DC0990" w:rsidRPr="00DC0990">
        <w:t xml:space="preserve">. </w:t>
      </w:r>
      <w:r w:rsidRPr="00DC0990">
        <w:t>Между тем современные преуспевающие деловые женщины отличаются яркой индивидуальностью в сочетании с женственностью, осознанно и с достоинством несут свой высокий титул, украшают и облагораживают любое общество, любую деловую встречу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Исследования ценностных ори</w:t>
      </w:r>
      <w:r w:rsidR="00DC0990">
        <w:t>ентаций российских женщин-менед</w:t>
      </w:r>
      <w:r w:rsidRPr="00DC0990">
        <w:t>жеров показывают, что структуры ценностей женщин и мужчин существенно отличаются друг от друга</w:t>
      </w:r>
      <w:r w:rsidR="00DC0990" w:rsidRPr="00DC0990">
        <w:t xml:space="preserve">. </w:t>
      </w:r>
      <w:r w:rsidRPr="00DC0990">
        <w:t>Для менеджера-мужчины успехи в работе, семейная жизнь, любовь являются главными ценностями и образуют как бы единую систему</w:t>
      </w:r>
      <w:r w:rsidR="00DC0990" w:rsidRPr="00DC0990">
        <w:t xml:space="preserve">. </w:t>
      </w:r>
      <w:r w:rsidRPr="00DC0990">
        <w:t>Между тем в сознании женщин-менеджеров ценности</w:t>
      </w:r>
      <w:r w:rsidR="00DC0990">
        <w:t xml:space="preserve"> "</w:t>
      </w:r>
      <w:r w:rsidRPr="00DC0990">
        <w:t>любовь</w:t>
      </w:r>
      <w:r w:rsidR="00DC0990">
        <w:t>", "</w:t>
      </w:r>
      <w:r w:rsidRPr="00DC0990">
        <w:t>семейная жизнь</w:t>
      </w:r>
      <w:r w:rsidR="00DC0990">
        <w:t xml:space="preserve">" </w:t>
      </w:r>
      <w:r w:rsidRPr="00DC0990">
        <w:t>противостоят</w:t>
      </w:r>
      <w:r w:rsidR="00DC0990">
        <w:t xml:space="preserve"> "</w:t>
      </w:r>
      <w:r w:rsidRPr="00DC0990">
        <w:t>интересной работе</w:t>
      </w:r>
      <w:r w:rsidR="00DC0990">
        <w:t>", "</w:t>
      </w:r>
      <w:r w:rsidRPr="00DC0990">
        <w:t>развитию</w:t>
      </w:r>
      <w:r w:rsidR="00DC0990">
        <w:t>", "</w:t>
      </w:r>
      <w:r w:rsidRPr="00DC0990">
        <w:t>успеху</w:t>
      </w:r>
      <w:r w:rsidR="00DC0990">
        <w:t xml:space="preserve">" </w:t>
      </w:r>
      <w:r w:rsidRPr="00DC0990">
        <w:t xml:space="preserve">и </w:t>
      </w:r>
      <w:r w:rsidR="00DC0990">
        <w:t>т.д.</w:t>
      </w:r>
      <w:r w:rsidR="00DC0990" w:rsidRPr="00DC0990">
        <w:t xml:space="preserve"> </w:t>
      </w:r>
      <w:r w:rsidRPr="00DC0990">
        <w:t>Складывается такое впечатление, что для российских женщин счастье в семейной жизни и успешная карьера являются несовместимыми понятиями</w:t>
      </w:r>
      <w:r w:rsidR="00DC0990" w:rsidRPr="00DC0990">
        <w:t xml:space="preserve">. </w:t>
      </w:r>
      <w:r w:rsidRPr="00DC0990">
        <w:t>В сознании российской женщины-менеджера как бы противостоят</w:t>
      </w:r>
      <w:r w:rsidR="00DC0990">
        <w:t xml:space="preserve"> "</w:t>
      </w:r>
      <w:r w:rsidRPr="00DC0990">
        <w:t>традиционно женская</w:t>
      </w:r>
      <w:r w:rsidR="00DC0990">
        <w:t xml:space="preserve">" </w:t>
      </w:r>
      <w:r w:rsidRPr="00DC0990">
        <w:t>и</w:t>
      </w:r>
      <w:r w:rsidR="00DC0990">
        <w:t xml:space="preserve"> "</w:t>
      </w:r>
      <w:r w:rsidRPr="00DC0990">
        <w:t>традиционно мужская</w:t>
      </w:r>
      <w:r w:rsidR="00DC0990">
        <w:t xml:space="preserve">" </w:t>
      </w:r>
      <w:r w:rsidRPr="00DC0990">
        <w:t>системы ценностей</w:t>
      </w:r>
      <w:r w:rsidR="00DC0990" w:rsidRPr="00DC0990">
        <w:t xml:space="preserve">. </w:t>
      </w:r>
      <w:r w:rsidRPr="00DC0990">
        <w:t>Те женщины, которые принимают</w:t>
      </w:r>
      <w:r w:rsidR="00DC0990">
        <w:t xml:space="preserve"> "</w:t>
      </w:r>
      <w:r w:rsidRPr="00DC0990">
        <w:t>традиционно мужскую</w:t>
      </w:r>
      <w:r w:rsidR="00DC0990">
        <w:t xml:space="preserve">" </w:t>
      </w:r>
      <w:r w:rsidRPr="00DC0990">
        <w:t>систему ценностей, более уверены в себе, обладают более высоким самоуважением и самооценкой, более сильной волей</w:t>
      </w:r>
      <w:r w:rsidR="00DC0990" w:rsidRPr="00DC0990">
        <w:t xml:space="preserve">. </w:t>
      </w:r>
      <w:r w:rsidRPr="00DC0990">
        <w:t>Женщины-менеджеры, которые не смогли расстаться с</w:t>
      </w:r>
      <w:r w:rsidR="00DC0990">
        <w:t xml:space="preserve"> "</w:t>
      </w:r>
      <w:r w:rsidRPr="00DC0990">
        <w:t>традиционно женской</w:t>
      </w:r>
      <w:r w:rsidR="00DC0990">
        <w:t xml:space="preserve">" </w:t>
      </w:r>
      <w:r w:rsidRPr="00DC0990">
        <w:t>системой ценностей, более тревожны, менее успешны в своем деле, более склонны винить себя в неудачах и менее самоуверенны</w:t>
      </w:r>
      <w:r w:rsidR="00DC0990" w:rsidRPr="00DC0990">
        <w:t xml:space="preserve">. </w:t>
      </w:r>
      <w:r w:rsidRPr="00DC0990">
        <w:t>Проще говоря, женщина находится в более трудном положении</w:t>
      </w:r>
      <w:r w:rsidR="00DC0990" w:rsidRPr="00DC0990">
        <w:t xml:space="preserve">: </w:t>
      </w:r>
      <w:r w:rsidRPr="00DC0990">
        <w:t>она входит в мужской мир бизнеса</w:t>
      </w:r>
      <w:r w:rsidR="00DC0990">
        <w:t xml:space="preserve"> "</w:t>
      </w:r>
      <w:r w:rsidRPr="00DC0990">
        <w:t>невооруженной</w:t>
      </w:r>
      <w:r w:rsidR="00DC0990">
        <w:t xml:space="preserve">", </w:t>
      </w:r>
      <w:r w:rsidRPr="00DC0990">
        <w:t>она должна отказаться или поставить на второй план личное счастье и заняться саморазвитием, учебой, построением своей профессиональной карьеры</w:t>
      </w:r>
      <w:r w:rsidR="00DC0990" w:rsidRPr="00DC0990">
        <w:t xml:space="preserve">. </w:t>
      </w:r>
      <w:r w:rsidRPr="00DC0990">
        <w:t>Не случайно успешная российская женщина-менеджер, как правило, старше своих коллег мужчин на 5</w:t>
      </w:r>
      <w:r w:rsidR="00DC0990">
        <w:t>-</w:t>
      </w:r>
      <w:r w:rsidRPr="00DC0990">
        <w:t>10 лет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Новая экономическая политика поставила российских женщин-менеджеров перед необходимостью осваивать новые зоны ответственности</w:t>
      </w:r>
      <w:r w:rsidR="00DC0990" w:rsidRPr="00DC0990">
        <w:t xml:space="preserve">. </w:t>
      </w:r>
      <w:r w:rsidRPr="00DC0990">
        <w:t>Бизнес же как цель, как желание активно поменять свою жизнь ими не воспринимается</w:t>
      </w:r>
      <w:r w:rsidR="00DC0990" w:rsidRPr="00DC0990">
        <w:t xml:space="preserve">. </w:t>
      </w:r>
      <w:r w:rsidRPr="00DC0990">
        <w:t>В основном женщины-менеджеры не рвутся на высшую ступень в управленческой иерархии</w:t>
      </w:r>
      <w:r w:rsidR="00DC0990" w:rsidRPr="00DC0990">
        <w:t xml:space="preserve">. </w:t>
      </w:r>
      <w:r w:rsidRPr="00DC0990">
        <w:t>Их устраивает роль правой руки, тайного советника, а окончательное слово они готовы оставить за мужчиной</w:t>
      </w:r>
      <w:r w:rsidR="00DC0990" w:rsidRPr="00DC0990">
        <w:t xml:space="preserve">. </w:t>
      </w:r>
      <w:r w:rsidRPr="00DC0990">
        <w:t xml:space="preserve">Видимо, мужчин в должности первого руководителя прельщает также и ответственность, а для женщин главное </w:t>
      </w:r>
      <w:r w:rsidR="00DC0990">
        <w:t>-</w:t>
      </w:r>
      <w:r w:rsidRPr="00DC0990">
        <w:t xml:space="preserve"> свобода творчества и самовыражения, где ответственность иногда служит помехой</w:t>
      </w:r>
      <w:r w:rsidR="00DC0990" w:rsidRPr="00DC0990">
        <w:t xml:space="preserve">. </w:t>
      </w:r>
      <w:r w:rsidRPr="00DC0990">
        <w:t>Что касается основных слагаемых успеха, то</w:t>
      </w:r>
      <w:r w:rsidR="00DC0990">
        <w:t xml:space="preserve"> (</w:t>
      </w:r>
      <w:r w:rsidRPr="00DC0990">
        <w:t>в представлении опрошенных женщин-менеджеров</w:t>
      </w:r>
      <w:r w:rsidR="00DC0990" w:rsidRPr="00DC0990">
        <w:t xml:space="preserve">) </w:t>
      </w:r>
      <w:r w:rsidRPr="00DC0990">
        <w:t xml:space="preserve">это </w:t>
      </w:r>
      <w:r w:rsidR="00DC0990">
        <w:t>-</w:t>
      </w:r>
      <w:r w:rsidRPr="00DC0990">
        <w:t xml:space="preserve"> знания, квалификация, независимость от начальства, энергия, здоровье, ловкость и инициативность</w:t>
      </w:r>
      <w:r w:rsidR="00DC0990" w:rsidRPr="00DC0990">
        <w:t xml:space="preserve">. </w:t>
      </w:r>
      <w:r w:rsidRPr="00DC0990">
        <w:t>Российские женщины находятся еще в начале своего пути в большой бизнес, тогда как в развитых странах они заняли в нем заметное место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Психологически женщины готовы к продвижению по службе именно в зрелом репродуктивном возрасте, когда они состоялись как матери либо не имеют и уже не стремятся создать семью</w:t>
      </w:r>
      <w:r w:rsidR="00DC0990" w:rsidRPr="00DC0990">
        <w:t xml:space="preserve">. </w:t>
      </w:r>
      <w:r w:rsidRPr="00DC0990">
        <w:t>Карьерные ориентации и планирование профессионального роста у молодых женщин, работающих в системе власти на низовом уровне, практически отсутствуют</w:t>
      </w:r>
      <w:r w:rsidR="00DC0990" w:rsidRPr="00DC0990">
        <w:t xml:space="preserve">. </w:t>
      </w:r>
      <w:r w:rsidRPr="00DC0990">
        <w:t>Изменить эту ситуацию могут только специальные программы обучения и подготовки, а также реальное развитие системы социальных услуг, центров помощи семье и детям</w:t>
      </w:r>
      <w:r w:rsidR="00DC0990" w:rsidRPr="00DC0990">
        <w:t xml:space="preserve">. </w:t>
      </w:r>
      <w:r w:rsidRPr="00DC0990">
        <w:t>Такие программы должны разрабатываться на федеральном и региональном уровнях</w:t>
      </w:r>
      <w:r w:rsidR="00DC0990" w:rsidRPr="00DC0990">
        <w:t xml:space="preserve">. </w:t>
      </w:r>
      <w:r w:rsidRPr="00DC0990">
        <w:t>Они должны с учетом возрастных этапов профессионализма женщин и их психофизиологических особенностей</w:t>
      </w:r>
      <w:r w:rsidR="00DC0990" w:rsidRPr="00DC0990">
        <w:t xml:space="preserve">. </w:t>
      </w:r>
      <w:r w:rsidRPr="00DC0990">
        <w:t>В них необходимо предусмотреть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мотивацию обучения и повышения квалификации для женщин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гарантии участия женщин в кадровом резерве и конкурсах на замещение вышестоящих должностей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стимулирование занятий научной и исследовательской деятельностью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гендерное просвещение населения, целенаправленную работу средств массовой информации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проведение психологических тренингов, семинаров, практических занятий среди женщин по их личностному росту и самоутверждению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оптимальность форм и времени обучения</w:t>
      </w:r>
      <w:r w:rsidR="00DC0990">
        <w:t xml:space="preserve"> (</w:t>
      </w:r>
      <w:r w:rsidRPr="00DC0990">
        <w:t>с учетом сочетания выполнения семейных обязанностей</w:t>
      </w:r>
      <w:r w:rsidR="00DC0990" w:rsidRPr="00DC0990">
        <w:t>).</w:t>
      </w:r>
    </w:p>
    <w:p w:rsidR="00DC0990" w:rsidRDefault="00845C0D" w:rsidP="00CD2F4C">
      <w:pPr>
        <w:widowControl w:val="0"/>
        <w:ind w:firstLine="709"/>
      </w:pPr>
      <w:r w:rsidRPr="00DC0990">
        <w:t xml:space="preserve">Таким образом, актуальность изучения проблемы женской карьеры очевидна, </w:t>
      </w:r>
      <w:r w:rsidR="00DC0990">
        <w:t>т.к</w:t>
      </w:r>
      <w:r w:rsidR="00DC0990" w:rsidRPr="00DC0990">
        <w:t xml:space="preserve"> </w:t>
      </w:r>
      <w:r w:rsidRPr="00DC0990">
        <w:t>успешная профессиональная карьера в корне может изменить микроклимат семьи, поскольку возрастет авторитет женщины как матери и жены</w:t>
      </w:r>
      <w:r w:rsidR="00DC0990" w:rsidRPr="00DC0990">
        <w:t xml:space="preserve">. </w:t>
      </w:r>
      <w:r w:rsidRPr="00DC0990">
        <w:t>Возникнут предпосылки для изменения самооценки мужем себя как мужчины, с которым связана судьба преуспевающей женщины, возможно, произойдет изменение взгляда и на распределение семейных обязанностей</w:t>
      </w:r>
      <w:r w:rsidR="00DC0990" w:rsidRPr="00DC0990">
        <w:t xml:space="preserve">. </w:t>
      </w:r>
      <w:r w:rsidRPr="00DC0990">
        <w:t>Вместе с тем продвижение женщины по ступеням карьерной лестницы позволит ей увеличить материальное благосостояние семьи, повлияет на уровень и качество жизни последней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Карьера женщины будет иметь большое значение в глазах ее детей, для которых мать будет своего рода ориентиром в постановке и решении проблем выбора жизненного пути</w:t>
      </w:r>
      <w:r w:rsidR="00DC0990" w:rsidRPr="00DC0990">
        <w:t xml:space="preserve">. </w:t>
      </w:r>
      <w:r w:rsidRPr="00DC0990">
        <w:t>В то же время успехи матери в осуществлении карьеры имеют для ее детей и социализирующее значение, учат детей относиться к человеку независимо от его половой принадлежности как к творческой индивидуальности, обладающей свободой выбора и необходимыми для осуществления этого выбора качествами</w:t>
      </w:r>
      <w:r w:rsidR="00DC0990" w:rsidRPr="00DC0990">
        <w:t xml:space="preserve">. </w:t>
      </w:r>
      <w:r w:rsidRPr="00DC0990">
        <w:t>Это позволит им определять свою жизненную стратегию без оглядки на принадлежность к тендеру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Карьера женщины скажется и на переосмыслении окружающей ее социальной средой роли и места женщины в семье и обществе</w:t>
      </w:r>
      <w:r w:rsidR="00DC0990" w:rsidRPr="00DC0990">
        <w:t xml:space="preserve">. </w:t>
      </w:r>
      <w:r w:rsidRPr="00DC0990">
        <w:t>Поэтому как для женщины, избирающей карьеру в качестве одного из путей постижения жизненного смысла, так и для среды ее социального взаимодействия важным моментом является оказание ей моральной поддержки</w:t>
      </w:r>
      <w:r w:rsidR="00DC0990" w:rsidRPr="00DC0990">
        <w:t xml:space="preserve">. </w:t>
      </w:r>
      <w:r w:rsidRPr="00DC0990">
        <w:t>Успешная карьера повлияет и на саму женщину, на ее личность</w:t>
      </w:r>
      <w:r w:rsidR="00DC0990" w:rsidRPr="00DC0990">
        <w:t xml:space="preserve">. </w:t>
      </w:r>
      <w:r w:rsidRPr="00DC0990">
        <w:t>В этом и состоит третий аспект значения карьеры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Чаще всего карьера не занимает главное место в структуре ценностей женщины</w:t>
      </w:r>
      <w:r w:rsidR="00DC0990" w:rsidRPr="00DC0990">
        <w:t xml:space="preserve">. </w:t>
      </w:r>
      <w:r w:rsidRPr="00DC0990">
        <w:t>Чем это объяснить</w:t>
      </w:r>
      <w:r w:rsidR="00DC0990" w:rsidRPr="00DC0990">
        <w:t xml:space="preserve">? </w:t>
      </w:r>
      <w:r w:rsidRPr="00DC0990">
        <w:t>Может быть, тем общественным отношением к женщине, которое испокон веков формировалось мужчинами, стремившимися подчеркнуть свою исключительность, что сказалось и на менталитете самих женщин</w:t>
      </w:r>
      <w:r w:rsidR="00DC0990" w:rsidRPr="00DC0990">
        <w:t xml:space="preserve">? </w:t>
      </w:r>
      <w:r w:rsidRPr="00DC0990">
        <w:t>Может быть, это связано и с трудностями в консолидации ролей супруги, матери и высокопрофессионального работника</w:t>
      </w:r>
      <w:r w:rsidR="00DC0990" w:rsidRPr="00DC0990">
        <w:t xml:space="preserve">? </w:t>
      </w:r>
      <w:r w:rsidRPr="00DC0990">
        <w:t>Может быть, повлияло и то, что на пути к карьере женщина встречает разного рода преграды, которые зачастую создаются искусственно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Безусловно, эти и другие факторы оказали влияние на оценку женщинами своей карьеры как далеко не главной жизненной ценности</w:t>
      </w:r>
      <w:r w:rsidR="00DC0990" w:rsidRPr="00DC0990">
        <w:t xml:space="preserve">. </w:t>
      </w:r>
      <w:r w:rsidRPr="00DC0990">
        <w:t>Важно привлечь внимание женщины к проблеме карьеры, поскольку карьера отражает ее установку на самореализацию, самосовершенствование, творческое самовыражение</w:t>
      </w:r>
      <w:r w:rsidR="00DC0990" w:rsidRPr="00DC0990">
        <w:t xml:space="preserve">. </w:t>
      </w:r>
      <w:r w:rsidRPr="00DC0990">
        <w:t>Выбор карьеры как одного из стратегических направлений жизнедеятельности обусловливает избираемый женщиной тип социального поведения, степень активности, ориентацию на предпочитаемый стиль жизни, на сам способ деятельности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1" w:name="_Toc275953732"/>
      <w:r w:rsidR="00CF0DAB">
        <w:t>Г</w:t>
      </w:r>
      <w:r w:rsidR="00CF0DAB" w:rsidRPr="00DC0990">
        <w:t>лава 1</w:t>
      </w:r>
      <w:r w:rsidR="00CF0DAB">
        <w:t>. К</w:t>
      </w:r>
      <w:r w:rsidR="00CF0DAB" w:rsidRPr="00DC0990">
        <w:t>арьера в жизни женщины</w:t>
      </w:r>
      <w:bookmarkEnd w:id="1"/>
    </w:p>
    <w:p w:rsidR="00DC0990" w:rsidRPr="00DC0990" w:rsidRDefault="00DC0990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2" w:name="_Toc275953733"/>
      <w:r w:rsidRPr="00DC0990">
        <w:t>Психологический портрет деловой женщины</w:t>
      </w:r>
      <w:bookmarkEnd w:id="2"/>
    </w:p>
    <w:p w:rsidR="00CF0DAB" w:rsidRDefault="00CF0DAB" w:rsidP="00CD2F4C">
      <w:pPr>
        <w:widowControl w:val="0"/>
        <w:ind w:firstLine="709"/>
      </w:pPr>
    </w:p>
    <w:p w:rsidR="00DC0990" w:rsidRDefault="00845C0D" w:rsidP="00CD2F4C">
      <w:pPr>
        <w:widowControl w:val="0"/>
        <w:ind w:firstLine="709"/>
      </w:pPr>
      <w:r w:rsidRPr="00DC0990">
        <w:t xml:space="preserve">Бизнес-леди </w:t>
      </w:r>
      <w:r w:rsidR="00DC0990">
        <w:t>-</w:t>
      </w:r>
      <w:r w:rsidRPr="00DC0990">
        <w:t xml:space="preserve"> это чаще всего женщина 32</w:t>
      </w:r>
      <w:r w:rsidR="00DC0990">
        <w:t>-</w:t>
      </w:r>
      <w:r w:rsidRPr="00DC0990">
        <w:t>37 лет, обладающая высоким интеллектом, знающая языки, целеустремленная, умеющая добиваться своего</w:t>
      </w:r>
      <w:r w:rsidR="00DC0990" w:rsidRPr="00DC0990">
        <w:t xml:space="preserve">. </w:t>
      </w:r>
      <w:r w:rsidRPr="00DC0990">
        <w:t xml:space="preserve">Она ценит свою работу как средство доказать всем свою незаурядность, в отличие от прочих женщин, чья цель </w:t>
      </w:r>
      <w:r w:rsidR="00DC0990">
        <w:t>-</w:t>
      </w:r>
      <w:r w:rsidRPr="00DC0990">
        <w:t xml:space="preserve"> кухня, дети, платья</w:t>
      </w:r>
      <w:r w:rsidR="00DC0990">
        <w:t>...</w:t>
      </w:r>
      <w:r w:rsidR="00DC0990" w:rsidRPr="00DC0990">
        <w:t xml:space="preserve"> </w:t>
      </w:r>
      <w:r w:rsidRPr="00DC0990">
        <w:t>Личная жизнь такой дамы чаще всего складывается не очень счастливо</w:t>
      </w:r>
      <w:r w:rsidR="00DC0990" w:rsidRPr="00DC0990">
        <w:t xml:space="preserve">. </w:t>
      </w:r>
      <w:r w:rsidRPr="00DC0990">
        <w:t>Деловая женщина практически всегда уже побывала замужем, иногда дважды</w:t>
      </w:r>
      <w:r w:rsidR="00DC0990" w:rsidRPr="00DC0990">
        <w:t xml:space="preserve">. </w:t>
      </w:r>
      <w:r w:rsidRPr="00DC0990">
        <w:t>Это касается регистрированных браков</w:t>
      </w:r>
      <w:r w:rsidR="00DC0990" w:rsidRPr="00DC0990">
        <w:t xml:space="preserve">; </w:t>
      </w:r>
      <w:r w:rsidRPr="00DC0990">
        <w:t>незарегистрированные союзы не поддаются учету, но, как правило, их в жизни такой женщины как минимум более трех</w:t>
      </w:r>
      <w:r w:rsidR="00DC0990" w:rsidRPr="00DC0990">
        <w:t xml:space="preserve">. </w:t>
      </w:r>
      <w:r w:rsidRPr="00DC0990">
        <w:t>И всякий раз такая дама расстается со своим партнером или законным супругом, потому что он не соответствует ее ожиданиям и запросам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Это не значит, что запросы у нее слишком высоки</w:t>
      </w:r>
      <w:r w:rsidR="00DC0990" w:rsidRPr="00DC0990">
        <w:t xml:space="preserve">. </w:t>
      </w:r>
      <w:r w:rsidRPr="00DC0990">
        <w:t>Деловые дамы не капризны и всегда знают, чего хотят</w:t>
      </w:r>
      <w:r w:rsidR="00DC0990" w:rsidRPr="00DC0990">
        <w:t xml:space="preserve">. </w:t>
      </w:r>
      <w:r w:rsidRPr="00DC0990">
        <w:t>Беда в том, что в своем окружении она редко может найти такого спутника жизни, какого хотела бы иметь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Вообще отношения с противоположным полом у нее складываются не самым лучшим образом</w:t>
      </w:r>
      <w:r w:rsidR="00DC0990" w:rsidRPr="00DC0990">
        <w:t xml:space="preserve">. </w:t>
      </w:r>
      <w:r w:rsidRPr="00DC0990">
        <w:t>Ведь компаньоны по бизнесу расценивают ее как менее сильного партнера только потому, что она женщина</w:t>
      </w:r>
      <w:r w:rsidR="00DC0990" w:rsidRPr="00DC0990">
        <w:t xml:space="preserve">. </w:t>
      </w:r>
      <w:r w:rsidRPr="00DC0990">
        <w:t>И поэтому ей приходится иметь больше житейской хватки, ума, хитрости, чтобы добиться того, чего может добиться среднестатистический мужчина</w:t>
      </w:r>
      <w:r w:rsidR="00DC0990" w:rsidRPr="00DC0990">
        <w:t>.</w:t>
      </w:r>
    </w:p>
    <w:p w:rsidR="00CF0DAB" w:rsidRDefault="00CF0DAB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3" w:name="_Toc275953734"/>
      <w:r w:rsidRPr="00DC0990">
        <w:t>Самоуважение как один из факторов</w:t>
      </w:r>
      <w:r w:rsidR="00CF0DAB">
        <w:t xml:space="preserve"> </w:t>
      </w:r>
      <w:r w:rsidRPr="00DC0990">
        <w:t>построения успешной карьеры</w:t>
      </w:r>
      <w:bookmarkEnd w:id="3"/>
    </w:p>
    <w:p w:rsidR="00CF0DAB" w:rsidRDefault="00CF0DAB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Чванливые люди часто бывают безвредны</w:t>
      </w:r>
      <w:r w:rsidR="00DC0990" w:rsidRPr="00DC0990">
        <w:rPr>
          <w:i/>
          <w:iCs/>
        </w:rPr>
        <w:t xml:space="preserve">; </w:t>
      </w:r>
      <w:r w:rsidRPr="00DC0990">
        <w:rPr>
          <w:i/>
          <w:iCs/>
        </w:rPr>
        <w:t>своим преувеличенным самоуважением они освобождают других от необходимости вообще уважать их</w:t>
      </w:r>
      <w:r w:rsidR="00CF0DAB">
        <w:rPr>
          <w:i/>
          <w:iCs/>
        </w:rPr>
        <w:t>. (</w:t>
      </w:r>
      <w:r w:rsidRPr="00DC0990">
        <w:rPr>
          <w:i/>
          <w:iCs/>
        </w:rPr>
        <w:t>Генри Бичер</w:t>
      </w:r>
      <w:r w:rsidR="00CF0DAB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К главным личностным качествам женщин, обладающих высоким уровнем мотивации к карьере, относятся самоэффективность и самоуважение</w:t>
      </w:r>
      <w:r w:rsidR="00DC0990" w:rsidRPr="00DC0990">
        <w:t xml:space="preserve">. </w:t>
      </w:r>
      <w:r w:rsidRPr="00DC0990">
        <w:t>Этот феномен психологически связан с наличием у женщины уверенности, что он обладает необходимой компетенцией для достижения желаемого результата</w:t>
      </w:r>
      <w:r w:rsidR="00DC0990" w:rsidRPr="00DC0990">
        <w:t xml:space="preserve">. </w:t>
      </w:r>
      <w:r w:rsidRPr="00DC0990">
        <w:t>Ожидание высокой эффективности становится условием начала и устойчивого продолжения, несмотря на трудности того или иного вида деятельности</w:t>
      </w:r>
      <w:r w:rsidR="00DC0990" w:rsidRPr="00DC0990">
        <w:t xml:space="preserve">. </w:t>
      </w:r>
      <w:r w:rsidRPr="00DC0990">
        <w:t>То, как женщина оценивает собственную эффективность, и определяет ее дальнейшее поведение</w:t>
      </w:r>
      <w:r w:rsidR="00DC0990" w:rsidRPr="00DC0990">
        <w:t xml:space="preserve">: </w:t>
      </w:r>
      <w:r w:rsidRPr="00DC0990">
        <w:t>расширяет или ограничивает возможности выбора сфер деятельности и характера карьеры, позволяет верно определить возможности роста, место среди коллег по работе</w:t>
      </w:r>
      <w:r w:rsidR="00DC0990" w:rsidRPr="00DC0990">
        <w:t xml:space="preserve">. </w:t>
      </w:r>
      <w:r w:rsidRPr="00DC0990">
        <w:t>От самооценки зависят взаимоотношения с окружающими, уровень критичности и требовательности к себе, отношение к успехам или неудачам</w:t>
      </w:r>
      <w:r w:rsidR="00DC0990" w:rsidRPr="00DC0990">
        <w:t xml:space="preserve">. </w:t>
      </w:r>
      <w:r w:rsidRPr="00DC0990">
        <w:t>Будучи связанной с ожиданием успеха, высокая самоэффективность обычно ведет к хорошему результату и, следовательно, способствует самоуважению</w:t>
      </w:r>
      <w:r w:rsidR="00DC0990" w:rsidRPr="00DC0990">
        <w:t xml:space="preserve">. </w:t>
      </w:r>
      <w:r w:rsidRPr="00DC0990">
        <w:t>Женщины с высокой самоэффективностью более настойчивы, менее тревожны и не склонны к депрессии, а также обладают большими способностями к обучению и самообучению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Низкая же самоэффективность, связанная с ожиданиями неуспеха, обычно приводит к неудаче и снижает самоуважение</w:t>
      </w:r>
      <w:r w:rsidR="00DC0990" w:rsidRPr="00DC0990">
        <w:t xml:space="preserve">. </w:t>
      </w:r>
      <w:r w:rsidRPr="00DC0990">
        <w:t>Такие женщины уделяют чрезмерное внимание своим недостаткам, постоянно изнуряют себя самокритикой по поводу собственной некомпетентности, нехватки знаний и умений, нужных для выполнения возложенных на них функций</w:t>
      </w:r>
      <w:r w:rsidR="00DC0990" w:rsidRPr="00DC0990">
        <w:t xml:space="preserve">. </w:t>
      </w:r>
      <w:r w:rsidRPr="00DC0990">
        <w:t>Склонные мысленно представлять неудачный сценарий, они сосредоточиваются на ожидании плохого</w:t>
      </w:r>
      <w:r w:rsidR="00DC0990" w:rsidRPr="00DC0990">
        <w:t>.</w:t>
      </w:r>
    </w:p>
    <w:p w:rsidR="00CF0DAB" w:rsidRDefault="00CF0DAB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4" w:name="_Toc275953735"/>
      <w:r w:rsidRPr="00DC0990">
        <w:t>Типология</w:t>
      </w:r>
      <w:r w:rsidR="00DC0990">
        <w:t xml:space="preserve"> "</w:t>
      </w:r>
      <w:r w:rsidRPr="00DC0990">
        <w:t>карьеристов</w:t>
      </w:r>
      <w:r w:rsidR="00DC0990">
        <w:t xml:space="preserve">" </w:t>
      </w:r>
      <w:r w:rsidRPr="00DC0990">
        <w:t>и</w:t>
      </w:r>
      <w:r w:rsidR="00DC0990">
        <w:t xml:space="preserve"> "</w:t>
      </w:r>
      <w:r w:rsidRPr="00DC0990">
        <w:t>карьеристок</w:t>
      </w:r>
      <w:r w:rsidR="00DC0990">
        <w:t>"</w:t>
      </w:r>
      <w:bookmarkEnd w:id="4"/>
    </w:p>
    <w:p w:rsidR="00CF0DAB" w:rsidRDefault="00CF0DAB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Глупо плясать под чужую дудку, не рассчитывая со временем стать ее хозяином</w:t>
      </w:r>
      <w:r w:rsidR="00DC0990" w:rsidRPr="00DC0990">
        <w:rPr>
          <w:i/>
          <w:iCs/>
        </w:rPr>
        <w:t>.</w:t>
      </w:r>
      <w:r w:rsidR="00CF0DAB">
        <w:rPr>
          <w:i/>
          <w:iCs/>
        </w:rPr>
        <w:t xml:space="preserve"> (</w:t>
      </w:r>
      <w:r w:rsidRPr="00DC0990">
        <w:rPr>
          <w:i/>
          <w:iCs/>
        </w:rPr>
        <w:t>М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Ген</w:t>
      </w:r>
      <w:r w:rsidR="00CF0DAB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 xml:space="preserve">В зависимости от соотношения трех характеристик </w:t>
      </w:r>
      <w:r w:rsidR="00DC0990">
        <w:t>-</w:t>
      </w:r>
      <w:r w:rsidRPr="00DC0990">
        <w:t xml:space="preserve"> самооценки, уровня притязаний и</w:t>
      </w:r>
      <w:r w:rsidR="00DC0990">
        <w:t xml:space="preserve"> "</w:t>
      </w:r>
      <w:r w:rsidRPr="00DC0990">
        <w:t>локуса контроля</w:t>
      </w:r>
      <w:r w:rsidR="00DC0990">
        <w:t>" -</w:t>
      </w:r>
      <w:r w:rsidRPr="00DC0990">
        <w:t xml:space="preserve"> выделяется несколько типов профессиональной карьеры</w:t>
      </w:r>
      <w:r w:rsidR="00DC0990" w:rsidRPr="00DC0990">
        <w:t>: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Скалолаз</w:t>
      </w:r>
      <w:r>
        <w:t xml:space="preserve">" </w:t>
      </w:r>
      <w:r w:rsidR="00845C0D" w:rsidRPr="00DC0990">
        <w:t>обладает высокой самооценкой, высоким уровнем притязаний, внутренним</w:t>
      </w:r>
      <w:r>
        <w:t xml:space="preserve"> "</w:t>
      </w:r>
      <w:r w:rsidR="00845C0D" w:rsidRPr="00DC0990">
        <w:t>локус-контролем</w:t>
      </w:r>
      <w:r>
        <w:t xml:space="preserve">", </w:t>
      </w:r>
      <w:r w:rsidR="00845C0D" w:rsidRPr="00DC0990">
        <w:t>добивается профессиональной карьеры сознательно, с полной отдачей и самоконтролем, отличный специалист, пользуется заслуженным авторитетом у коллег и руководства, проходит последовательно все иерархические ступени в организации</w:t>
      </w:r>
      <w:r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Имитатор</w:t>
      </w:r>
      <w:r>
        <w:t xml:space="preserve">" </w:t>
      </w:r>
      <w:r w:rsidR="00845C0D" w:rsidRPr="00DC0990">
        <w:t>обладает высокой самооценкой, высоким уровнем притязаний, внешним</w:t>
      </w:r>
      <w:r>
        <w:t xml:space="preserve"> "</w:t>
      </w:r>
      <w:r w:rsidR="00845C0D" w:rsidRPr="00DC0990">
        <w:t>локус-контролем</w:t>
      </w:r>
      <w:r>
        <w:t xml:space="preserve">", </w:t>
      </w:r>
      <w:r w:rsidR="00845C0D" w:rsidRPr="00DC0990">
        <w:t>стремится к карьерным высотам и уверен в своих возможностях, но склонен в большей степени использовать благоприятные внешние обстоятельства, мастер</w:t>
      </w:r>
      <w:r>
        <w:t xml:space="preserve"> "</w:t>
      </w:r>
      <w:r w:rsidR="00845C0D" w:rsidRPr="00DC0990">
        <w:t>пускать пыль в глаза</w:t>
      </w:r>
      <w:r>
        <w:t xml:space="preserve">", </w:t>
      </w:r>
      <w:r w:rsidR="00845C0D" w:rsidRPr="00DC0990">
        <w:t>легко усваивает внешние признаки имиджа успешного человека и умеет их эксплуатировать, склонен общаться с нужными и успешными в карьерном смысле людьми, умело организует работу других и может в лучшем свете представить даже незначительные успехи</w:t>
      </w:r>
      <w:r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Мастер</w:t>
      </w:r>
      <w:r>
        <w:t xml:space="preserve">" </w:t>
      </w:r>
      <w:r w:rsidR="00845C0D" w:rsidRPr="00DC0990">
        <w:t>обладает высокой самооценкой, низким уровнем притязаний, внутренним</w:t>
      </w:r>
      <w:r>
        <w:t xml:space="preserve"> "</w:t>
      </w:r>
      <w:r w:rsidR="00845C0D" w:rsidRPr="00DC0990">
        <w:t>локус-контролем</w:t>
      </w:r>
      <w:r>
        <w:t xml:space="preserve">", </w:t>
      </w:r>
      <w:r w:rsidR="00845C0D" w:rsidRPr="00DC0990">
        <w:t>интересуется новыми областями деятельности, нередко сопряженными с риском и необходимостью осваивать смежные профессии, решать нестандартные и сложные задачи</w:t>
      </w:r>
      <w:r w:rsidRPr="00DC0990">
        <w:t xml:space="preserve">; </w:t>
      </w:r>
      <w:r w:rsidR="00845C0D" w:rsidRPr="00DC0990">
        <w:t>достигнув намеченного, часто теряет интерес к работе</w:t>
      </w:r>
      <w:r w:rsidRPr="00DC0990">
        <w:t xml:space="preserve">; </w:t>
      </w:r>
      <w:r w:rsidR="00845C0D" w:rsidRPr="00DC0990">
        <w:t>продвижение по карьерной лестнице его мало интересует</w:t>
      </w:r>
      <w:r w:rsidRPr="00DC0990">
        <w:t xml:space="preserve">; </w:t>
      </w:r>
      <w:r w:rsidR="00845C0D" w:rsidRPr="00DC0990">
        <w:t xml:space="preserve">для него главное </w:t>
      </w:r>
      <w:r>
        <w:t>-</w:t>
      </w:r>
      <w:r w:rsidR="00845C0D" w:rsidRPr="00DC0990">
        <w:t xml:space="preserve"> ощущение движения вперед, а не вверх, поэтому он может принимать неожиданные для окружающих решения о переходе на другое место работы или даже смене характера занятий</w:t>
      </w:r>
      <w:r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Муравей</w:t>
      </w:r>
      <w:r>
        <w:t xml:space="preserve">" </w:t>
      </w:r>
      <w:r w:rsidR="00845C0D" w:rsidRPr="00DC0990">
        <w:t>обладает низкой самооценкой, низким уровнем притязаний, внешним</w:t>
      </w:r>
      <w:r>
        <w:t xml:space="preserve"> "</w:t>
      </w:r>
      <w:r w:rsidR="00845C0D" w:rsidRPr="00DC0990">
        <w:t>локус-контролем</w:t>
      </w:r>
      <w:r>
        <w:t xml:space="preserve">", </w:t>
      </w:r>
      <w:r w:rsidR="00845C0D" w:rsidRPr="00DC0990">
        <w:t>работает строго в соответствии с заданием, которое должно быть четко сформулировано, отличается трудолюбием и работоспособностью, повышенной ответственностью, очень ценен как исполнитель, но нуждается в постоянной внешней поддержке со стороны руководства</w:t>
      </w:r>
      <w:r w:rsidRPr="00DC0990">
        <w:t xml:space="preserve">; </w:t>
      </w:r>
      <w:r w:rsidR="00845C0D" w:rsidRPr="00DC0990">
        <w:t>для него важно не столько продвижение по иерархической лестнице, сколько признание его заслуг руководством и авторитетными для него людьми</w:t>
      </w:r>
      <w:r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Вечный студент</w:t>
      </w:r>
      <w:r>
        <w:t xml:space="preserve">" </w:t>
      </w:r>
      <w:r w:rsidR="00845C0D" w:rsidRPr="00DC0990">
        <w:t>обладает низкой самооценкой, высоким уровнем притязаний, внешним</w:t>
      </w:r>
      <w:r>
        <w:t xml:space="preserve"> "</w:t>
      </w:r>
      <w:r w:rsidR="00845C0D" w:rsidRPr="00DC0990">
        <w:t>локус-контролем</w:t>
      </w:r>
      <w:r>
        <w:t xml:space="preserve">", </w:t>
      </w:r>
      <w:r w:rsidR="00845C0D" w:rsidRPr="00DC0990">
        <w:t>хочет достичь карьерных вершин, но испытывает постоянную неуверенность в себе, безынициативен, за новое берется с осторожностью, склонен к прохождению нескольких курсов повышения квалификации, получению дополнительного образования</w:t>
      </w:r>
      <w:r w:rsidRPr="00DC0990">
        <w:t xml:space="preserve">; </w:t>
      </w:r>
      <w:r w:rsidR="00845C0D" w:rsidRPr="00DC0990">
        <w:t>при выработке карьерной стратегии в большей степени опирается на мнение руководителя или специалистов кадровой службы</w:t>
      </w:r>
      <w:r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Организатор</w:t>
      </w:r>
      <w:r>
        <w:t xml:space="preserve">" </w:t>
      </w:r>
      <w:r w:rsidR="00845C0D" w:rsidRPr="00DC0990">
        <w:t>обладает низкой самооценкой, высоким уровнем притязаний, внутренним</w:t>
      </w:r>
      <w:r>
        <w:t xml:space="preserve"> "</w:t>
      </w:r>
      <w:r w:rsidR="00845C0D" w:rsidRPr="00DC0990">
        <w:t>локус-контролем</w:t>
      </w:r>
      <w:r>
        <w:t xml:space="preserve">", </w:t>
      </w:r>
      <w:r w:rsidR="00845C0D" w:rsidRPr="00DC0990">
        <w:t>в жизни надеется на себя, движется по карьерной лестнице, подгоняемый прежде всего самолюбием, а не стремлением реализовать себя профессионально</w:t>
      </w:r>
      <w:r w:rsidRPr="00DC0990">
        <w:t xml:space="preserve">; </w:t>
      </w:r>
      <w:r w:rsidR="00845C0D" w:rsidRPr="00DC0990">
        <w:t>ему мешает недоверие к коллегам и склонность к самокопанию, он чувствует себя ответственным за все, что происходит в организации, успешно работает в стабильной ситуации, умеет принимать правильные управленческие решения, но доводить дело до конечного результата должны, по его мнению, другие</w:t>
      </w:r>
      <w:r w:rsidRPr="00DC0990">
        <w:t xml:space="preserve">; </w:t>
      </w:r>
      <w:r w:rsidR="00845C0D" w:rsidRPr="00DC0990">
        <w:t>в близких к экстремальным условиях решения принимает спонтанно, хаотично, иногда ошибочно</w:t>
      </w:r>
      <w:r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Женщинам, претендующим на успешную профессиональную карьеру, важно обладать не конкретным ограниченным набором навыков, а такими умениями, как способность адаптироваться к меняющимся организационным условиям, постоянно оценивать результативность своей деятельности, самообучаться</w:t>
      </w:r>
      <w:r w:rsidR="00DC0990" w:rsidRPr="00DC0990">
        <w:t xml:space="preserve">. </w:t>
      </w:r>
      <w:r w:rsidRPr="00DC0990">
        <w:t>От уровня Вашей тревожности и эмоциональной устойчивости будет зависеть продолжительность работы в той или иной должности на различных уровнях иерархии</w:t>
      </w:r>
      <w:r w:rsidR="00DC0990" w:rsidRPr="00DC0990">
        <w:t xml:space="preserve">. </w:t>
      </w:r>
      <w:r w:rsidRPr="00DC0990">
        <w:t>Очень важны и такие личностные факторы, как общительность, открытость и сила воли</w:t>
      </w:r>
      <w:r w:rsidR="00DC0990" w:rsidRPr="00DC0990">
        <w:t xml:space="preserve">. </w:t>
      </w:r>
      <w:r w:rsidRPr="00DC0990">
        <w:t>Они облегчают продвижение по службе</w:t>
      </w:r>
      <w:r w:rsidR="00DC0990" w:rsidRPr="00DC0990">
        <w:t xml:space="preserve">. </w:t>
      </w:r>
      <w:r w:rsidRPr="00DC0990">
        <w:t>И, наоборот, из-за мнительности или подозрительности карьера может пострадать</w:t>
      </w:r>
      <w:r w:rsidR="00DC0990" w:rsidRPr="00DC0990">
        <w:t xml:space="preserve">. </w:t>
      </w:r>
      <w:r w:rsidRPr="00DC0990">
        <w:t>Максимальные результаты достигаются тогда, когда профессионализм сочетается с высокими личностными качествами</w:t>
      </w:r>
      <w:r w:rsidR="00DC0990" w:rsidRPr="00DC0990">
        <w:t>.</w:t>
      </w:r>
    </w:p>
    <w:p w:rsidR="00DC0990" w:rsidRDefault="00845C0D" w:rsidP="00CD2F4C">
      <w:pPr>
        <w:pStyle w:val="2"/>
        <w:keepNext w:val="0"/>
        <w:widowControl w:val="0"/>
      </w:pPr>
      <w:bookmarkStart w:id="5" w:name="_Toc275953736"/>
      <w:r w:rsidRPr="00DC0990">
        <w:t>Виды карьер</w:t>
      </w:r>
      <w:bookmarkEnd w:id="5"/>
    </w:p>
    <w:p w:rsidR="00CF0DAB" w:rsidRPr="00CF0DAB" w:rsidRDefault="00CF0DAB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Беден ли человек, богат ли, вовек ему не стать добродетельным и счастливым, если волей Фортуны он окажется не на своем месте</w:t>
      </w:r>
      <w:r w:rsidR="00DC0990" w:rsidRPr="00DC0990">
        <w:rPr>
          <w:i/>
          <w:iCs/>
        </w:rPr>
        <w:t>.</w:t>
      </w:r>
      <w:r w:rsidR="00CF0DAB">
        <w:rPr>
          <w:i/>
          <w:iCs/>
        </w:rPr>
        <w:t xml:space="preserve"> (</w:t>
      </w:r>
      <w:r w:rsidRPr="00DC0990">
        <w:rPr>
          <w:i/>
          <w:iCs/>
        </w:rPr>
        <w:t>Люк де Клапье де Вовенарг</w:t>
      </w:r>
      <w:r w:rsidR="00CF0DAB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Вы хотите знать, какой может быть Ваша карьера</w:t>
      </w:r>
      <w:r w:rsidR="00DC0990" w:rsidRPr="00DC0990">
        <w:t xml:space="preserve">? </w:t>
      </w:r>
      <w:r w:rsidRPr="00DC0990">
        <w:t>Тогда мы должны Вам сказать, что виды карьеры зависят от сроков, времени и характера продвижения по служебной лестнице, при этом специалистами выделяются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Типичная карьера</w:t>
      </w:r>
      <w:r w:rsidRPr="00DC0990">
        <w:t xml:space="preserve"> предполагает постепенное продвижение человека к вершинам иерархии по мере роста профессионализма</w:t>
      </w:r>
      <w:r w:rsidR="00DC0990" w:rsidRPr="00DC0990">
        <w:t xml:space="preserve">. </w:t>
      </w:r>
      <w:r w:rsidRPr="00DC0990">
        <w:t>Продолжительность такой карьеры, как правило, равна в среднем 35</w:t>
      </w:r>
      <w:r w:rsidR="00DC0990">
        <w:t>-</w:t>
      </w:r>
      <w:r w:rsidRPr="00DC0990">
        <w:t>40 годам, во время которых человек последовательно проходит от 8 до 12 должностных позиций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Скоростная карьера</w:t>
      </w:r>
      <w:r w:rsidRPr="00DC0990">
        <w:t xml:space="preserve"> предполагает стремительное, но все же последовательное продвижение человека по вертикали организационной структуры</w:t>
      </w:r>
      <w:r w:rsidR="00DC0990" w:rsidRPr="00DC0990">
        <w:t xml:space="preserve">. </w:t>
      </w:r>
      <w:r w:rsidRPr="00DC0990">
        <w:t>По времени такая карьера в два-три раза короче, чем типичная</w:t>
      </w:r>
      <w:r w:rsidR="00DC0990" w:rsidRPr="00DC0990">
        <w:t xml:space="preserve">. </w:t>
      </w:r>
      <w:r w:rsidRPr="00DC0990">
        <w:t>Если в первом случае средняя продолжительность пребывания в должности от трех до четырех лет, то при</w:t>
      </w:r>
      <w:r w:rsidR="00DC0990">
        <w:t xml:space="preserve"> "</w:t>
      </w:r>
      <w:r w:rsidRPr="00DC0990">
        <w:t>скоростной карьере</w:t>
      </w:r>
      <w:r w:rsidR="00DC0990">
        <w:t>" -</w:t>
      </w:r>
      <w:r w:rsidRPr="00DC0990">
        <w:t xml:space="preserve"> от года до двух лет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Десантная карьера</w:t>
      </w:r>
      <w:r w:rsidRPr="00DC0990">
        <w:t xml:space="preserve"> характеризуется тем, что ее приверженцы готовы занять любую должность, а замещение должности часто происходит спонтанно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Атипичная карьера</w:t>
      </w:r>
      <w:r w:rsidRPr="00DC0990">
        <w:t>, когда должностное продвижение человека характеризуется стремительными взлетами или падениями, перескакиванием через одну, а то и две ступени иерархической лестницы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Непрерывно-прогрессивная карьера</w:t>
      </w:r>
      <w:r w:rsidRPr="00DC0990">
        <w:t xml:space="preserve"> связана с развитием по восходящей линии, когда каждая последующая стадия отличается от предыдущей более высоким уровнем применения способностей и расширением масштабов деятельности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Прогрессивно-прерывистая карьера</w:t>
      </w:r>
      <w:r w:rsidRPr="00DC0990">
        <w:t xml:space="preserve"> предполагает продвижение вверх по иерархической лестнице, происходящее в форме периодических подъемов и спадов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Внутриорганизационная карьера</w:t>
      </w:r>
      <w:r w:rsidRPr="00DC0990">
        <w:t xml:space="preserve"> предполагает последовательное прохождение работником всех стадий развития профессиональной деятельности внутри одной организации</w:t>
      </w:r>
      <w:r w:rsidR="00DC0990" w:rsidRPr="00DC0990">
        <w:t xml:space="preserve">. </w:t>
      </w:r>
      <w:r w:rsidRPr="00DC0990">
        <w:t>Здесь он обучается</w:t>
      </w:r>
      <w:r w:rsidR="00DC0990" w:rsidRPr="00DC0990">
        <w:t xml:space="preserve">, </w:t>
      </w:r>
      <w:r w:rsidRPr="00DC0990">
        <w:t>здесь же поступает на работу, получает профессиональный рост, поддержку и развитие индивидуальных профессиональных способностей, отсюда же уходит на пенсию</w:t>
      </w:r>
      <w:r w:rsidR="00DC0990" w:rsidRPr="00DC0990">
        <w:t xml:space="preserve">. </w:t>
      </w:r>
      <w:r w:rsidRPr="00DC0990">
        <w:t>Эта карьера может быть специализированной и неспециализированной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Межорганизационная карьера</w:t>
      </w:r>
      <w:r w:rsidRPr="00DC0990">
        <w:t xml:space="preserve"> предполагает последовательное прохождение работником всех стадий развития профессиональной деятельности в разных организациях</w:t>
      </w:r>
      <w:r w:rsidR="00DC0990" w:rsidRPr="00DC0990">
        <w:t xml:space="preserve">. </w:t>
      </w:r>
      <w:r w:rsidRPr="00DC0990">
        <w:t>Эта карьера также может быть специализированной и неспециализированной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Специализированная карьера</w:t>
      </w:r>
      <w:r w:rsidRPr="00DC0990">
        <w:t xml:space="preserve"> предполагает последовательное прохождение работником всех стадий развития профессиональной деятельности как в одной, так и в разных организациях, но в рамках профессии и области деятельности, в которой он специализируется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Неспециализированная карьера</w:t>
      </w:r>
      <w:r w:rsidRPr="00DC0990">
        <w:t>, особенно широко развитая в</w:t>
      </w:r>
      <w:r w:rsidR="00DC0990" w:rsidRPr="00DC0990">
        <w:t xml:space="preserve"> </w:t>
      </w:r>
      <w:r w:rsidRPr="00DC0990">
        <w:t>Японии, основана на убеждении, что руководитель должен быть специалистом, способным работать на любом участке компании, а не по какой-либо отдельной функции</w:t>
      </w:r>
      <w:r w:rsidR="00DC0990" w:rsidRPr="00DC0990">
        <w:t xml:space="preserve">. </w:t>
      </w:r>
      <w:r w:rsidRPr="00DC0990">
        <w:t>Поднимаясь по служебной</w:t>
      </w:r>
      <w:r w:rsidR="00DC0990" w:rsidRPr="00DC0990">
        <w:t xml:space="preserve"> </w:t>
      </w:r>
      <w:r w:rsidRPr="00DC0990">
        <w:t>лестнице, человек должен иметь возможность взглянуть на компанию с разных сторон, не задерживаясь на одной должности более чем на три года</w:t>
      </w:r>
      <w:r w:rsidR="00DC0990" w:rsidRPr="00DC0990">
        <w:t xml:space="preserve">. </w:t>
      </w:r>
      <w:r w:rsidRPr="00DC0990">
        <w:t>Ступени этой карьеры работник может пройти как в одной, так и в разных организациях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Вертикальная карьера</w:t>
      </w:r>
      <w:r w:rsidRPr="00DC0990">
        <w:t xml:space="preserve"> предполагает подъем на более высокую</w:t>
      </w:r>
      <w:r w:rsidR="00DC0990" w:rsidRPr="00DC0990">
        <w:t xml:space="preserve"> </w:t>
      </w:r>
      <w:r w:rsidRPr="00DC0990">
        <w:t>ступень структурной иерархии, повышение в должности, которое</w:t>
      </w:r>
      <w:r w:rsidR="00DC0990" w:rsidRPr="00DC0990">
        <w:t xml:space="preserve"> </w:t>
      </w:r>
      <w:r w:rsidRPr="00DC0990">
        <w:t>сопровождается более высоким уровнем оплаты труда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Горизонтальная карьера</w:t>
      </w:r>
      <w:r w:rsidRPr="00DC0990">
        <w:t xml:space="preserve"> предполагает расширение или усложнение задач на прежней ступени с адекватным изменением</w:t>
      </w:r>
      <w:r w:rsidR="00DC0990" w:rsidRPr="00DC0990">
        <w:t xml:space="preserve"> </w:t>
      </w:r>
      <w:r w:rsidRPr="00DC0990">
        <w:t>вознаграждения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Ступенчатая карьера</w:t>
      </w:r>
      <w:r w:rsidRPr="00DC0990">
        <w:t xml:space="preserve"> совмещает в себе элементы горизонтальной и вертикальной видов карьеры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Скрытая карьера</w:t>
      </w:r>
      <w:r w:rsidRPr="00DC0990">
        <w:t xml:space="preserve"> является наименее очевидной для окружающих и доступной лишь ограниченному кругу людей, имеющих обширные деловые связи вне организации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Центростремительная карьера</w:t>
      </w:r>
      <w:r w:rsidRPr="00DC0990">
        <w:t xml:space="preserve"> предполагает движение к руководству организации</w:t>
      </w:r>
      <w:r w:rsidR="00DC0990" w:rsidRPr="00DC0990">
        <w:t xml:space="preserve">. </w:t>
      </w:r>
      <w:r w:rsidRPr="00DC0990">
        <w:t>Такой работник может занимать рядовую должность в одном из подразделений организации</w:t>
      </w:r>
      <w:r w:rsidR="00DC0990" w:rsidRPr="00DC0990">
        <w:t xml:space="preserve">. </w:t>
      </w:r>
      <w:r w:rsidRPr="00DC0990">
        <w:t>Однако уровень оплаты его труда существенно превышает вознаграждение за работу в занимаемой должности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Замедленная карьера</w:t>
      </w:r>
      <w:r w:rsidRPr="00DC0990">
        <w:t xml:space="preserve"> отличается пребыванием человека на отдельных должностях более 5-6 лет, при этом происходит</w:t>
      </w:r>
      <w:r w:rsidR="00DC0990">
        <w:t xml:space="preserve"> "</w:t>
      </w:r>
      <w:r w:rsidRPr="00DC0990">
        <w:t>застревание</w:t>
      </w:r>
      <w:r w:rsidR="00DC0990">
        <w:t xml:space="preserve">", </w:t>
      </w:r>
      <w:r w:rsidRPr="00DC0990">
        <w:t>стагнация</w:t>
      </w:r>
      <w:r w:rsidR="00DC0990" w:rsidRPr="00DC0990">
        <w:t xml:space="preserve">. </w:t>
      </w:r>
      <w:r w:rsidRPr="00DC0990">
        <w:t>Наступает з</w:t>
      </w:r>
      <w:r w:rsidRPr="00DC0990">
        <w:rPr>
          <w:i/>
          <w:iCs/>
        </w:rPr>
        <w:t>астой</w:t>
      </w:r>
      <w:r w:rsidRPr="00DC0990">
        <w:t xml:space="preserve"> </w:t>
      </w:r>
      <w:r w:rsidR="00DC0990">
        <w:t>-</w:t>
      </w:r>
      <w:r w:rsidRPr="00DC0990">
        <w:t xml:space="preserve"> карьерная ситуация, при которой в течение длительного времени</w:t>
      </w:r>
      <w:r w:rsidR="00DC0990">
        <w:t xml:space="preserve"> (</w:t>
      </w:r>
      <w:r w:rsidRPr="00DC0990">
        <w:t>пяти-восьми лет</w:t>
      </w:r>
      <w:r w:rsidR="00DC0990" w:rsidRPr="00DC0990">
        <w:t xml:space="preserve">) </w:t>
      </w:r>
      <w:r w:rsidRPr="00DC0990">
        <w:t>не происходит существенных изменений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Так что, дорогие женщины, подумайте, какой вид карьеры приемлем именно для Вас, не нах</w:t>
      </w:r>
      <w:r w:rsidRPr="00DC0990">
        <w:fldChar w:fldCharType="begin"/>
      </w:r>
      <w:r w:rsidRPr="00DC0990">
        <w:instrText>eq \o (о;´)</w:instrText>
      </w:r>
      <w:r w:rsidRPr="00DC0990">
        <w:fldChar w:fldCharType="end"/>
      </w:r>
      <w:r w:rsidRPr="00DC0990">
        <w:t>дитесь ли Вы в состоянии застоя</w:t>
      </w:r>
      <w:r w:rsidR="00DC0990" w:rsidRPr="00DC0990">
        <w:t xml:space="preserve">. </w:t>
      </w:r>
      <w:r w:rsidRPr="00DC0990">
        <w:t>Если да, то читайте книгу дальше, и мы подскажем Вам, как из него выйти</w:t>
      </w:r>
      <w:r w:rsidR="00DC0990" w:rsidRPr="00DC0990">
        <w:t>!</w:t>
      </w:r>
    </w:p>
    <w:p w:rsidR="00CF0DAB" w:rsidRDefault="00CF0DAB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6" w:name="_Toc275953737"/>
      <w:r w:rsidRPr="00DC0990">
        <w:t>Этапы профессиональной деятельности</w:t>
      </w:r>
      <w:bookmarkEnd w:id="6"/>
    </w:p>
    <w:p w:rsidR="00CF0DAB" w:rsidRDefault="00CF0DAB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</w:pPr>
      <w:r w:rsidRPr="00DC0990">
        <w:rPr>
          <w:i/>
          <w:iCs/>
        </w:rPr>
        <w:t xml:space="preserve">Мало найти место в жизни </w:t>
      </w:r>
      <w:r w:rsidR="00DC0990">
        <w:rPr>
          <w:i/>
          <w:iCs/>
        </w:rPr>
        <w:t>-</w:t>
      </w:r>
      <w:r w:rsidR="00CF0DAB">
        <w:rPr>
          <w:i/>
          <w:iCs/>
        </w:rPr>
        <w:t xml:space="preserve"> </w:t>
      </w:r>
      <w:r w:rsidRPr="00DC0990">
        <w:rPr>
          <w:i/>
          <w:iCs/>
        </w:rPr>
        <w:t>надо доказать, что оно ваше</w:t>
      </w:r>
      <w:r w:rsidR="00CF0DAB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Можно также выделить четыре закономерных этапа профессиональной деятельности, которые, как правило, проходит человек, желающий построить карьеру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Первый этап</w:t>
      </w:r>
      <w:r w:rsidRPr="00DC0990">
        <w:t xml:space="preserve"> </w:t>
      </w:r>
      <w:r w:rsidR="00DC0990">
        <w:t>-</w:t>
      </w:r>
      <w:r w:rsidRPr="00DC0990">
        <w:t xml:space="preserve"> поиск своего места в жизни, профессиональное самоопределение и получение соответствующего образования</w:t>
      </w:r>
      <w:r w:rsidR="00DC0990" w:rsidRPr="00DC0990">
        <w:t xml:space="preserve">. </w:t>
      </w:r>
      <w:r w:rsidRPr="00DC0990">
        <w:t>Карьера выступает как эмоционально насыщенный, но слабо структурированный образ и нередко конкретизируется в значимом человеке, например, родителях, авторитетных знакомых или кумирах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Второй этап</w:t>
      </w:r>
      <w:r w:rsidRPr="00DC0990">
        <w:t xml:space="preserve"> </w:t>
      </w:r>
      <w:r w:rsidR="00DC0990">
        <w:t>-</w:t>
      </w:r>
      <w:r w:rsidRPr="00DC0990">
        <w:t xml:space="preserve"> вхождение в должность и профессиональная адаптация </w:t>
      </w:r>
      <w:r w:rsidR="00DC0990">
        <w:t>-</w:t>
      </w:r>
      <w:r w:rsidRPr="00DC0990">
        <w:t xml:space="preserve"> характеризуется формированием реального отношения человека к избранной сфере деятельности</w:t>
      </w:r>
      <w:r w:rsidR="00DC0990" w:rsidRPr="00DC0990">
        <w:t xml:space="preserve">. </w:t>
      </w:r>
      <w:r w:rsidRPr="00DC0990">
        <w:t>Зарождаются потребности в принятии на себя новой роли и в осуществлении намерений или притязаний</w:t>
      </w:r>
      <w:r w:rsidR="00DC0990" w:rsidRPr="00DC0990">
        <w:t xml:space="preserve">. </w:t>
      </w:r>
      <w:r w:rsidRPr="00DC0990">
        <w:t>Точность образа будущей карьеры нарастает в течение первых двух-трех лет работы и достигает предельных значений по их завершении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Третий этап</w:t>
      </w:r>
      <w:r w:rsidRPr="00DC0990">
        <w:t xml:space="preserve"> </w:t>
      </w:r>
      <w:r w:rsidR="00DC0990">
        <w:t>-</w:t>
      </w:r>
      <w:r w:rsidRPr="00DC0990">
        <w:t xml:space="preserve"> становление в должности </w:t>
      </w:r>
      <w:r w:rsidR="00DC0990">
        <w:t>-</w:t>
      </w:r>
      <w:r w:rsidRPr="00DC0990">
        <w:t xml:space="preserve"> характеризуется формированием соответствующих умений, приобретением навыков прогнозирования и конкретизации социальных ожиданий, связанных с данной профессиональной деятельностью</w:t>
      </w:r>
      <w:r w:rsidR="00DC0990" w:rsidRPr="00DC0990">
        <w:t xml:space="preserve">. </w:t>
      </w:r>
      <w:r w:rsidRPr="00DC0990">
        <w:t>Расширяется круг интересов и изменяется система потребностей, актуализируются мотивы деятельности, возрастает потребность в самореализации и саморазвитии, повышается активность личности</w:t>
      </w:r>
      <w:r w:rsidR="00DC0990" w:rsidRPr="00DC0990">
        <w:t xml:space="preserve">. </w:t>
      </w:r>
      <w:r w:rsidRPr="00DC0990">
        <w:t>Накапливается опыт, повышается квалификация и компетентность, развиваются умения и навыки, а также личностно-деловые, профессионально важные качества, осваиваются новые алгоритмы решения профессиональных задач</w:t>
      </w:r>
      <w:r w:rsidR="00DC0990" w:rsidRPr="00DC0990">
        <w:t xml:space="preserve">. </w:t>
      </w:r>
      <w:r w:rsidRPr="00DC0990">
        <w:t>Повышается психологическая готовность к деятельности в различных, в том числе нестандартных, ситуациях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Четвертый этап</w:t>
      </w:r>
      <w:r w:rsidRPr="00DC0990">
        <w:t xml:space="preserve"> наступает тогда, когда человек оценивает свою профессиональную карьеру как личностно-значимый факт и удовлетворен результатами собственной активности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Дорогие женщины</w:t>
      </w:r>
      <w:r w:rsidR="00DC0990" w:rsidRPr="00DC0990">
        <w:t xml:space="preserve">! </w:t>
      </w:r>
      <w:r w:rsidRPr="00DC0990">
        <w:t>На любом этапе карьеры для достижения успеха Вам необходимы, самое главное, упорство и вера в то, что Вы делаете</w:t>
      </w:r>
      <w:r w:rsidR="00DC0990" w:rsidRPr="00DC0990">
        <w:t xml:space="preserve">. </w:t>
      </w:r>
      <w:r w:rsidRPr="00DC0990">
        <w:t>Не верьте тем, кто Вас хоронит</w:t>
      </w:r>
      <w:r w:rsidR="00DC0990" w:rsidRPr="00DC0990">
        <w:t xml:space="preserve">. </w:t>
      </w:r>
      <w:r w:rsidRPr="00DC0990">
        <w:t>Пусть все вокруг считают, что для Вас все уже закончилось</w:t>
      </w:r>
      <w:r w:rsidR="00DC0990" w:rsidRPr="00DC0990">
        <w:t xml:space="preserve">. </w:t>
      </w:r>
      <w:r w:rsidRPr="00DC0990">
        <w:t xml:space="preserve">Лишь Вы знаете </w:t>
      </w:r>
      <w:r w:rsidR="00DC0990">
        <w:t>-</w:t>
      </w:r>
      <w:r w:rsidRPr="00DC0990">
        <w:t xml:space="preserve"> все еще только начинается</w:t>
      </w:r>
      <w:r w:rsidR="00DC0990" w:rsidRPr="00DC0990">
        <w:t xml:space="preserve">! </w:t>
      </w:r>
      <w:r w:rsidRPr="00DC0990">
        <w:t>В жизни множества людей самые разнообразные неудачи оказывались предтечами самых больших достижений</w:t>
      </w:r>
      <w:r w:rsidR="00DC0990" w:rsidRPr="00DC0990">
        <w:t xml:space="preserve">. </w:t>
      </w:r>
      <w:r w:rsidRPr="00DC0990">
        <w:t>Любое событие нашей жизни может укреплять или ослаблять нас</w:t>
      </w:r>
      <w:r w:rsidR="00DC0990" w:rsidRPr="00DC0990">
        <w:t xml:space="preserve">. </w:t>
      </w:r>
      <w:r w:rsidRPr="00DC0990">
        <w:t xml:space="preserve">Но как оно в конечном счете повлияет на нас </w:t>
      </w:r>
      <w:r w:rsidR="00DC0990">
        <w:t>-</w:t>
      </w:r>
      <w:r w:rsidRPr="00DC0990">
        <w:t xml:space="preserve"> выбор всегда за нами</w:t>
      </w:r>
      <w:r w:rsidR="00DC0990" w:rsidRPr="00DC0990">
        <w:t xml:space="preserve">! </w:t>
      </w:r>
      <w:r w:rsidRPr="00DC0990">
        <w:t>Томас Эдисон проделал свыше тысячи неудачных опытов, пока, наконец, не появилась электрическая лампочка</w:t>
      </w:r>
      <w:r w:rsidR="00DC0990" w:rsidRPr="00DC0990">
        <w:t xml:space="preserve">. </w:t>
      </w:r>
      <w:r w:rsidRPr="00DC0990">
        <w:t>Но каждый из тысячи опытов давал ему новые знания об электричестве</w:t>
      </w:r>
      <w:r w:rsidR="00DC0990" w:rsidRPr="00DC0990">
        <w:t xml:space="preserve">. </w:t>
      </w:r>
      <w:r w:rsidRPr="00DC0990">
        <w:t>Видение будущего, основанное на решимости не отступать, сделало Эдисона великим</w:t>
      </w:r>
      <w:r w:rsidR="00DC0990" w:rsidRPr="00DC0990">
        <w:t xml:space="preserve">. </w:t>
      </w:r>
      <w:r w:rsidRPr="00DC0990">
        <w:t>Непреклонная решимость невозможна без оптимизма, без веры в конечный успех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Главное поверить</w:t>
      </w:r>
      <w:r w:rsidR="00DC0990" w:rsidRPr="00DC0990">
        <w:t xml:space="preserve">: </w:t>
      </w:r>
      <w:r w:rsidRPr="00DC0990">
        <w:t>невозможное возможно и начать формулировать ясный стратегический план, подкрепив его четкими тактическими разработками</w:t>
      </w:r>
      <w:r w:rsidR="00DC0990" w:rsidRPr="00DC0990">
        <w:t xml:space="preserve">. </w:t>
      </w:r>
      <w:r w:rsidRPr="00DC0990">
        <w:t>Результат не такой, как вам хотелось</w:t>
      </w:r>
      <w:r w:rsidR="00DC0990" w:rsidRPr="00DC0990">
        <w:t xml:space="preserve">? </w:t>
      </w:r>
      <w:r w:rsidRPr="00DC0990">
        <w:t>Хорошенько подумайте, почему, а затем начните снова</w:t>
      </w:r>
      <w:r w:rsidR="00DC0990" w:rsidRPr="00DC0990">
        <w:t xml:space="preserve">. </w:t>
      </w:r>
      <w:r w:rsidRPr="00DC0990">
        <w:t>Может быть, чуть-чуть по-другому</w:t>
      </w:r>
      <w:r w:rsidR="00DC0990" w:rsidRPr="00DC0990">
        <w:t xml:space="preserve">. </w:t>
      </w:r>
      <w:r w:rsidRPr="00DC0990">
        <w:t>Ведь Вы же стали мудрее, и у новой попытки больше шансов на успех</w:t>
      </w:r>
      <w:r w:rsidR="00DC0990" w:rsidRPr="00DC0990">
        <w:t xml:space="preserve">. </w:t>
      </w:r>
      <w:r w:rsidRPr="00DC0990">
        <w:t>Сколько раз надо начинать сначала</w:t>
      </w:r>
      <w:r w:rsidR="00DC0990" w:rsidRPr="00DC0990">
        <w:t xml:space="preserve">? </w:t>
      </w:r>
      <w:r w:rsidRPr="00DC0990">
        <w:t>Столько, сколько нужно, чтобы достичь того результата, который Вас устраивает</w:t>
      </w:r>
      <w:r w:rsidR="00DC0990" w:rsidRPr="00DC0990">
        <w:t>!</w:t>
      </w:r>
    </w:p>
    <w:p w:rsidR="007905F7" w:rsidRDefault="007905F7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7" w:name="_Toc275953738"/>
      <w:r w:rsidRPr="00DC0990">
        <w:t>Женщины и мужчины</w:t>
      </w:r>
      <w:r w:rsidR="00DC0990" w:rsidRPr="00DC0990">
        <w:t xml:space="preserve">: </w:t>
      </w:r>
      <w:r w:rsidRPr="00DC0990">
        <w:t>гендерные различия</w:t>
      </w:r>
      <w:r w:rsidR="007905F7">
        <w:t xml:space="preserve"> </w:t>
      </w:r>
      <w:r w:rsidRPr="00DC0990">
        <w:t>в принятии решений</w:t>
      </w:r>
      <w:bookmarkEnd w:id="7"/>
    </w:p>
    <w:p w:rsidR="007905F7" w:rsidRDefault="007905F7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Карьера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чудесная вещь, но она никого не может согреть в холодную ночь</w:t>
      </w:r>
      <w:r w:rsidR="00DC0990" w:rsidRPr="00DC0990">
        <w:rPr>
          <w:i/>
          <w:iCs/>
        </w:rPr>
        <w:t>.</w:t>
      </w:r>
      <w:r w:rsidR="007905F7">
        <w:rPr>
          <w:i/>
          <w:iCs/>
        </w:rPr>
        <w:t xml:space="preserve"> (</w:t>
      </w:r>
      <w:r w:rsidRPr="00DC0990">
        <w:rPr>
          <w:i/>
          <w:iCs/>
        </w:rPr>
        <w:t>Мэрилин Монро</w:t>
      </w:r>
      <w:r w:rsidR="007905F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На сегодняшний день ключевую роль в мире экономики и предпринимательства играют мужчины</w:t>
      </w:r>
      <w:r w:rsidR="00DC0990" w:rsidRPr="00DC0990">
        <w:t xml:space="preserve">. </w:t>
      </w:r>
      <w:r w:rsidRPr="00DC0990">
        <w:t>Ими принимается большинство важнейших деловых решений</w:t>
      </w:r>
      <w:r w:rsidR="00DC0990" w:rsidRPr="00DC0990">
        <w:t xml:space="preserve">. </w:t>
      </w:r>
      <w:r w:rsidRPr="00DC0990">
        <w:t>И если женщине приходится</w:t>
      </w:r>
      <w:r w:rsidR="00DC0990">
        <w:t xml:space="preserve"> "</w:t>
      </w:r>
      <w:r w:rsidRPr="00DC0990">
        <w:t>орудовать на чужой территории</w:t>
      </w:r>
      <w:r w:rsidR="00DC0990">
        <w:t xml:space="preserve">", </w:t>
      </w:r>
      <w:r w:rsidRPr="00DC0990">
        <w:t>ей следует знать не хуже мужчин все ее условия и правила</w:t>
      </w:r>
      <w:r w:rsidR="00DC0990" w:rsidRPr="00DC0990">
        <w:t xml:space="preserve">. </w:t>
      </w:r>
      <w:r w:rsidRPr="00DC0990">
        <w:t>Многие женщины ошибочно полагают, что мужчины и женщины имеют одинаковые условия в профессиональной деятельности</w:t>
      </w:r>
      <w:r w:rsidR="00DC0990" w:rsidRPr="00DC0990">
        <w:t xml:space="preserve">. </w:t>
      </w:r>
      <w:r w:rsidRPr="00DC0990">
        <w:t>Они не понимают, что, будучи женщинами, находятся на чужой территории, и именно потому, что они участвуют в игре в этой области лишь с относительно короткого времени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Мужчины, напротив, приобретя сноровку в течение столетий, набравшись опыта в суровой экономической практике, выработали определенные правила и стараются вести себя в работе строго в соответствии с ними</w:t>
      </w:r>
      <w:r w:rsidR="00DC0990" w:rsidRPr="00DC0990">
        <w:t xml:space="preserve">. </w:t>
      </w:r>
      <w:r w:rsidRPr="00DC0990">
        <w:t>Женщины этих правил в большинстве случаев не знают</w:t>
      </w:r>
      <w:r w:rsidR="00DC0990" w:rsidRPr="00DC0990">
        <w:t xml:space="preserve">. </w:t>
      </w:r>
      <w:r w:rsidRPr="00DC0990">
        <w:t>Они не осознают важности их знания для достижения успеха или избежания неудачи в работе</w:t>
      </w:r>
      <w:r w:rsidR="00DC0990" w:rsidRPr="00DC0990">
        <w:t xml:space="preserve">. </w:t>
      </w:r>
      <w:r w:rsidRPr="00DC0990">
        <w:t>Выражаясь на языке футбола, мужчины преимущественно</w:t>
      </w:r>
      <w:r w:rsidR="00DC0990" w:rsidRPr="00DC0990">
        <w:t xml:space="preserve"> </w:t>
      </w:r>
      <w:r w:rsidRPr="00DC0990">
        <w:t>играют в игру на своем поле, в то время как для женщин это игра на чужом</w:t>
      </w:r>
      <w:r w:rsidR="00DC0990" w:rsidRPr="00DC0990">
        <w:t xml:space="preserve">. </w:t>
      </w:r>
      <w:r w:rsidRPr="00DC0990">
        <w:t>Поэтому тем важнее разбираться в мужских правилах игры</w:t>
      </w:r>
      <w:r w:rsidR="00DC0990" w:rsidRPr="00DC0990">
        <w:t xml:space="preserve">. </w:t>
      </w:r>
      <w:r w:rsidRPr="00DC0990">
        <w:t>Это, конечно, не обязывает беспрекословно следовать этим правилам</w:t>
      </w:r>
      <w:r w:rsidR="00DC0990" w:rsidRPr="00DC0990">
        <w:t xml:space="preserve">. </w:t>
      </w:r>
      <w:r w:rsidRPr="00DC0990">
        <w:t>Но каждая женщина должна, по меньшей мере, осознавать, почему она нарушает какое-либо правило, и не удивляться, что это нарушение у мужчин вызывает непонятные реакции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Правила игры, о которых мы говорим, имеют значение, прежде всего, на больших предприятиях и в крупных организациях</w:t>
      </w:r>
      <w:r w:rsidR="00DC0990" w:rsidRPr="00DC0990">
        <w:t xml:space="preserve">. </w:t>
      </w:r>
      <w:r w:rsidRPr="00DC0990">
        <w:t>Конечно, на малых предприятиях, например в отдельных фирмах в области мультимедийных систем и информационных технологий, действуют другие условия</w:t>
      </w:r>
      <w:r w:rsidR="00DC0990" w:rsidRPr="00DC0990">
        <w:t xml:space="preserve">. </w:t>
      </w:r>
      <w:r w:rsidRPr="00DC0990">
        <w:t>Но очень часто и там действуют все те же правила, только они не столь очевидны, так как там все держат себя свободнее и общаются друг с другом на</w:t>
      </w:r>
      <w:r w:rsidR="00DC0990">
        <w:t xml:space="preserve"> "</w:t>
      </w:r>
      <w:r w:rsidRPr="00DC0990">
        <w:t>ты</w:t>
      </w:r>
      <w:r w:rsidR="00DC0990">
        <w:t xml:space="preserve">". </w:t>
      </w:r>
      <w:r w:rsidRPr="00DC0990">
        <w:t>Кроме того, сегодня на работе можно встретить также</w:t>
      </w:r>
      <w:r w:rsidR="00DC0990">
        <w:t xml:space="preserve"> "</w:t>
      </w:r>
      <w:r w:rsidRPr="00DC0990">
        <w:t>современных</w:t>
      </w:r>
      <w:r w:rsidR="00DC0990">
        <w:t xml:space="preserve">" </w:t>
      </w:r>
      <w:r w:rsidRPr="00DC0990">
        <w:t>мужчин, которые не принимают во внимание всех правил игры так, как это делают их старшие коллеги на более консервативных предприятиях</w:t>
      </w:r>
      <w:r w:rsidR="00DC0990" w:rsidRPr="00DC0990">
        <w:t xml:space="preserve">. </w:t>
      </w:r>
      <w:r w:rsidRPr="00DC0990">
        <w:t>Однако, разъяснив себе однажды эту принципиальную идею, женщине будет легче узнавать, где могут встретиться подводные камни</w:t>
      </w:r>
      <w:r w:rsidR="00DC0990" w:rsidRPr="00DC0990">
        <w:t xml:space="preserve">. </w:t>
      </w:r>
      <w:r w:rsidRPr="00DC0990">
        <w:t>Они смогут также самостоятельно установить собственные правила в своей группе</w:t>
      </w:r>
      <w:r w:rsidR="00DC0990" w:rsidRPr="00DC0990">
        <w:t xml:space="preserve">. </w:t>
      </w:r>
      <w:r w:rsidRPr="00DC0990">
        <w:t>Ведь экономика, ориентированная на мужчин, вряд ли сможет измениться в ближайшем будущем, и женщины всюду встретят эти правила игры</w:t>
      </w:r>
      <w:r w:rsidR="00DC0990" w:rsidRPr="00DC0990">
        <w:t xml:space="preserve">: </w:t>
      </w:r>
      <w:r w:rsidRPr="00DC0990">
        <w:t>и у клиентов, и у кредиторов, и у претендентов на вакантную должность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Поэтому главная цель нашей работы, написанной в соавторстве двумя представителями как прекрасного, так и сильного пола, </w:t>
      </w:r>
      <w:r w:rsidR="00DC0990">
        <w:t>-</w:t>
      </w:r>
      <w:r w:rsidRPr="00DC0990">
        <w:t xml:space="preserve"> помочь в этом</w:t>
      </w:r>
      <w:r w:rsidR="00DC0990" w:rsidRPr="00DC0990">
        <w:t xml:space="preserve">. </w:t>
      </w:r>
      <w:r w:rsidRPr="00DC0990">
        <w:t xml:space="preserve">Данная книга </w:t>
      </w:r>
      <w:r w:rsidR="00DC0990">
        <w:t>-</w:t>
      </w:r>
      <w:r w:rsidRPr="00DC0990">
        <w:t xml:space="preserve"> это результат концентрации не только определенного практического опыта вхождения в рабочую атмосферу экономической профессии, но и теоретического обобщения опыта ведущих западных и отечественных специалистов в области психологии бизнеса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Первый и самый важный шаг женщины, пытающейся добиться определенного положения на карьерной лестнице, </w:t>
      </w:r>
      <w:r w:rsidR="00DC0990">
        <w:t>-</w:t>
      </w:r>
      <w:r w:rsidRPr="00DC0990">
        <w:t xml:space="preserve"> узнать правила в целом</w:t>
      </w:r>
      <w:r w:rsidR="00DC0990" w:rsidRPr="00DC0990">
        <w:t xml:space="preserve">. </w:t>
      </w:r>
      <w:r w:rsidRPr="00DC0990">
        <w:t>Разумеется, речь не идет о том, чтобы женщины стали действовать как клонированные мужчины</w:t>
      </w:r>
      <w:r w:rsidR="00DC0990" w:rsidRPr="00DC0990">
        <w:t xml:space="preserve">. </w:t>
      </w:r>
      <w:r w:rsidRPr="00DC0990">
        <w:t>Им вовсе не стоит ломать себя, отрицать свою личность и приспосабливаться любой ценой</w:t>
      </w:r>
      <w:r w:rsidR="00DC0990" w:rsidRPr="00DC0990">
        <w:t xml:space="preserve">. </w:t>
      </w:r>
      <w:r w:rsidRPr="00DC0990">
        <w:t>В этом случае женщина, образно выражаясь, перестает быть женщиной</w:t>
      </w:r>
      <w:r w:rsidR="00DC0990" w:rsidRPr="00DC0990">
        <w:t xml:space="preserve">. </w:t>
      </w:r>
      <w:r w:rsidRPr="00DC0990">
        <w:t>Она теряет аутентичность, целостность и душевный комфорт</w:t>
      </w:r>
      <w:r w:rsidR="00DC0990" w:rsidRPr="00DC0990">
        <w:t xml:space="preserve">. </w:t>
      </w:r>
      <w:r w:rsidRPr="00DC0990">
        <w:t>Изучение мужских правил игры позволит прежде всего дать женщине более ясное понимание мотивационно-потребностной сферы мужчин в их профессиональной деятельности</w:t>
      </w:r>
      <w:r w:rsidR="00DC0990" w:rsidRPr="00DC0990">
        <w:t xml:space="preserve">. </w:t>
      </w:r>
      <w:r w:rsidRPr="00DC0990">
        <w:t>Это знание и его учет в дальнейшем поможет женщине и самой продвинуться вперед</w:t>
      </w:r>
      <w:r w:rsidR="00DC0990" w:rsidRPr="00DC0990">
        <w:t xml:space="preserve">. </w:t>
      </w:r>
      <w:r w:rsidRPr="00DC0990">
        <w:t>Речь идет о том, что, узнав о существующей системе и ее участниках, женщине становится легче спланировать собственные характеристики игры</w:t>
      </w:r>
      <w:r w:rsidR="00DC0990"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t xml:space="preserve">Вся наша жизнь </w:t>
      </w:r>
      <w:r>
        <w:t>-</w:t>
      </w:r>
      <w:r w:rsidR="00845C0D" w:rsidRPr="00DC0990">
        <w:t xml:space="preserve"> игра</w:t>
      </w:r>
      <w:r>
        <w:t>", -</w:t>
      </w:r>
      <w:r w:rsidR="00845C0D" w:rsidRPr="00DC0990">
        <w:t xml:space="preserve"> сказал русский классик</w:t>
      </w:r>
      <w:r w:rsidRPr="00DC0990">
        <w:t xml:space="preserve">. </w:t>
      </w:r>
      <w:r w:rsidR="00845C0D" w:rsidRPr="00DC0990">
        <w:t>Даже если</w:t>
      </w:r>
      <w:r w:rsidRPr="00DC0990">
        <w:t xml:space="preserve"> </w:t>
      </w:r>
      <w:r w:rsidR="00845C0D" w:rsidRPr="00DC0990">
        <w:t>это звучит банально, если женщина начинает учитывать правила игры мужчины в мире экономики и предпринимательства, то и сам этот мир можно начать рассматривать в качестве игры</w:t>
      </w:r>
      <w:r w:rsidRPr="00DC0990">
        <w:t xml:space="preserve">. </w:t>
      </w:r>
      <w:r w:rsidR="00845C0D" w:rsidRPr="00DC0990">
        <w:t>Это позволит видеть всю профессиональную жизнь по-спортивному и более увлекательно</w:t>
      </w:r>
      <w:r w:rsidRPr="00DC0990">
        <w:t xml:space="preserve">. </w:t>
      </w:r>
      <w:r w:rsidR="00845C0D" w:rsidRPr="00DC0990">
        <w:t>Именно тот, кто в бизнесе делает сильную ставку на достижения, склонен к большей серьезности</w:t>
      </w:r>
      <w:r w:rsidRPr="00DC0990">
        <w:t xml:space="preserve">. </w:t>
      </w:r>
      <w:r w:rsidR="00845C0D" w:rsidRPr="00DC0990">
        <w:t>Однако опыт профессионалов показывает, что очень часто иметь немного легкомыслия подобного рода никогда не помешает даже в важных профессиональных решениях</w:t>
      </w:r>
      <w:r w:rsidRPr="00DC0990">
        <w:t xml:space="preserve">. </w:t>
      </w:r>
      <w:r w:rsidR="00845C0D" w:rsidRPr="00DC0990">
        <w:t>Идея</w:t>
      </w:r>
      <w:r>
        <w:t xml:space="preserve"> "</w:t>
      </w:r>
      <w:r w:rsidR="00845C0D" w:rsidRPr="00DC0990">
        <w:t>игры</w:t>
      </w:r>
      <w:r>
        <w:t xml:space="preserve">" </w:t>
      </w:r>
      <w:r w:rsidR="00845C0D" w:rsidRPr="00DC0990">
        <w:t>создает полезную дистанцию</w:t>
      </w:r>
      <w:r w:rsidRPr="00DC0990">
        <w:t xml:space="preserve">. </w:t>
      </w:r>
      <w:r w:rsidR="00845C0D" w:rsidRPr="00DC0990">
        <w:t xml:space="preserve">Вместо того чтобы думать исходя из позиции жертвы </w:t>
      </w:r>
      <w:r>
        <w:t>- "</w:t>
      </w:r>
      <w:r w:rsidR="00845C0D" w:rsidRPr="00DC0990">
        <w:t>Что происходит со мной</w:t>
      </w:r>
      <w:r>
        <w:t xml:space="preserve">?", </w:t>
      </w:r>
      <w:r w:rsidR="00845C0D" w:rsidRPr="00DC0990">
        <w:t xml:space="preserve">женщина получает шанс видеть свои трудовые будни с активной позиции игрока, который может позволить себе делать все, что угодно, а в следующем раунде </w:t>
      </w:r>
      <w:r>
        <w:t>-</w:t>
      </w:r>
      <w:r w:rsidR="00845C0D" w:rsidRPr="00DC0990">
        <w:t xml:space="preserve"> играть совершенно иначе</w:t>
      </w:r>
      <w:r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На чем же основана разница в отношениях между полами</w:t>
      </w:r>
      <w:r w:rsidR="00DC0990" w:rsidRPr="00DC0990">
        <w:t xml:space="preserve">? </w:t>
      </w:r>
      <w:r w:rsidRPr="00DC0990">
        <w:t>Как развивались эти различные проявления</w:t>
      </w:r>
      <w:r w:rsidR="00DC0990" w:rsidRPr="00DC0990">
        <w:t xml:space="preserve">? </w:t>
      </w:r>
      <w:r w:rsidRPr="00DC0990">
        <w:t>Выбор объяснительных моделей велик</w:t>
      </w:r>
      <w:r w:rsidR="00DC0990" w:rsidRPr="00DC0990">
        <w:t xml:space="preserve">. </w:t>
      </w:r>
      <w:r w:rsidRPr="00DC0990">
        <w:t>Некоторые теории указывают на принципы эволюции и объясняют более высокую мужскую агрессию и доминирование как результат избирательной борьбы за женщин как сексуальных партнеров</w:t>
      </w:r>
      <w:r w:rsidR="00DC0990" w:rsidRPr="00DC0990">
        <w:t xml:space="preserve">. </w:t>
      </w:r>
      <w:r w:rsidRPr="00DC0990">
        <w:t>Другие теории связаны с разделением труда в каменном веке и процессами исторического развития</w:t>
      </w:r>
      <w:r w:rsidR="00DC0990" w:rsidRPr="00DC0990">
        <w:t xml:space="preserve">. </w:t>
      </w:r>
      <w:r w:rsidRPr="00DC0990">
        <w:t>Социальные теории концентрируются на различном распределении ролей в семье и обществе, а отрасли эволюционной психологии используют в качестве объяснительной модели различия в культуре воспитания девочек и мальчиков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Неоспоримый факт, что даже наука подчиняется моде</w:t>
      </w:r>
      <w:r w:rsidR="00DC0990" w:rsidRPr="00DC0990">
        <w:t xml:space="preserve">. </w:t>
      </w:r>
      <w:r w:rsidRPr="00DC0990">
        <w:t>Если в 70-е годы на первый план выходило объяснение преимущественно с помощью социальных теорий, то в последнем десятилетии большое внимание нашли также биологически обоснованные теории, например, в том, что различия возникают в мозге на основе половых гормонов</w:t>
      </w:r>
      <w:r w:rsidR="00DC0990" w:rsidRPr="00DC0990">
        <w:t xml:space="preserve">. </w:t>
      </w:r>
      <w:r w:rsidRPr="00DC0990">
        <w:t>Эти различные объяснительные модели интересны главным образом в комбинации, поскольку одна теория не может исчерпывающе объяснять эту сложную тему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Биологические компоненты</w:t>
      </w:r>
      <w:r w:rsidR="00DC0990" w:rsidRPr="00DC0990">
        <w:rPr>
          <w:i/>
          <w:iCs/>
        </w:rPr>
        <w:t xml:space="preserve">. </w:t>
      </w:r>
      <w:r w:rsidRPr="00DC0990">
        <w:t>Имея ограниченную численность потомков, женский пол преследует качественную стратегию</w:t>
      </w:r>
      <w:r w:rsidR="00DC0990" w:rsidRPr="00DC0990">
        <w:t xml:space="preserve">. </w:t>
      </w:r>
      <w:r w:rsidRPr="00DC0990">
        <w:t>Мужской пол, наоборот, преследует количественную стратегию и, таким образом, пытается оставить после себя как можно больше потомков</w:t>
      </w:r>
      <w:r w:rsidR="00DC0990" w:rsidRPr="00DC0990">
        <w:t xml:space="preserve">. </w:t>
      </w:r>
      <w:r w:rsidRPr="00DC0990">
        <w:t>Этим биологическая модель объясняет мужскую предрасположенность к конкурентному поведению</w:t>
      </w:r>
      <w:r w:rsidR="00DC0990" w:rsidRPr="00DC0990">
        <w:t xml:space="preserve">. </w:t>
      </w:r>
      <w:r w:rsidRPr="00DC0990">
        <w:t>В то время как мужские особи боролись за женские, конкурируя друг с другом, женщины выбирали себе партнера по величине, силе и превосходству</w:t>
      </w:r>
      <w:r w:rsidR="00DC0990" w:rsidRPr="00DC0990">
        <w:t xml:space="preserve">. </w:t>
      </w:r>
      <w:r w:rsidRPr="00DC0990">
        <w:t>В утверждении по отношению к сексуальным соперникам и устранению</w:t>
      </w:r>
      <w:r w:rsidR="00DC0990">
        <w:t xml:space="preserve"> "</w:t>
      </w:r>
      <w:r w:rsidRPr="00DC0990">
        <w:t>препятствий</w:t>
      </w:r>
      <w:r w:rsidR="00DC0990">
        <w:t xml:space="preserve">" </w:t>
      </w:r>
      <w:r w:rsidRPr="00DC0990">
        <w:t>к удовлетворению половой потребности помогало агрессивное поведение</w:t>
      </w:r>
      <w:r w:rsidR="00DC0990">
        <w:t xml:space="preserve"> (</w:t>
      </w:r>
      <w:r w:rsidRPr="00DC0990">
        <w:t>подобно тому, как оно помогает в защите собственной жизни и группы</w:t>
      </w:r>
      <w:r w:rsidR="00DC0990" w:rsidRPr="00DC0990">
        <w:t xml:space="preserve">). </w:t>
      </w:r>
      <w:r w:rsidRPr="00DC0990">
        <w:t>Поэтому агрессивное поведение в эволюции имело большое значение</w:t>
      </w:r>
      <w:r w:rsidR="00DC0990" w:rsidRPr="00DC0990">
        <w:t xml:space="preserve">. </w:t>
      </w:r>
      <w:r w:rsidRPr="00DC0990">
        <w:t>Животные, которые не боролись, не имели никаких шансов существования и воспроизводства</w:t>
      </w:r>
      <w:r w:rsidR="00DC0990" w:rsidRPr="00DC0990">
        <w:t xml:space="preserve">. </w:t>
      </w:r>
      <w:r w:rsidRPr="00DC0990">
        <w:t>Биологическая модель предлагает также возможное объяснение мало выраженному стремлению к первенству среди женщин</w:t>
      </w:r>
      <w:r w:rsidR="00DC0990" w:rsidRPr="00DC0990">
        <w:t xml:space="preserve">. </w:t>
      </w:r>
      <w:r w:rsidRPr="00DC0990">
        <w:t>Просто цена агрессивного поведения для самок была выше</w:t>
      </w:r>
      <w:r w:rsidR="00DC0990" w:rsidRPr="00DC0990">
        <w:t xml:space="preserve">. </w:t>
      </w:r>
      <w:r w:rsidRPr="00DC0990">
        <w:t xml:space="preserve">Опасность гибели была совершенно определенной </w:t>
      </w:r>
      <w:r w:rsidR="00DC0990">
        <w:t>-</w:t>
      </w:r>
      <w:r w:rsidRPr="00DC0990">
        <w:t xml:space="preserve"> это слишком высокая цена, </w:t>
      </w:r>
      <w:r w:rsidR="00DC0990">
        <w:t>т.к</w:t>
      </w:r>
      <w:r w:rsidR="00DC0990" w:rsidRPr="00DC0990">
        <w:t xml:space="preserve"> </w:t>
      </w:r>
      <w:r w:rsidRPr="00DC0990">
        <w:t>собственное существование было необходимо для дальнейшего существования потомства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Исторические компоненты</w:t>
      </w:r>
      <w:r w:rsidR="00DC0990" w:rsidRPr="00DC0990">
        <w:rPr>
          <w:i/>
          <w:iCs/>
        </w:rPr>
        <w:t xml:space="preserve">. </w:t>
      </w:r>
      <w:r w:rsidRPr="00DC0990">
        <w:t>Вероятно, определенную роль в первобытные времена при относительно жестком разделении труда между мужчинами и женщинами сыграл также различный потенциал агрессии</w:t>
      </w:r>
      <w:r w:rsidR="00DC0990" w:rsidRPr="00DC0990">
        <w:t xml:space="preserve">. </w:t>
      </w:r>
      <w:r w:rsidRPr="00DC0990">
        <w:t>Следовательно, мужчины подвергали себя опасностям, шли на охоту и защищали свою группу от хищников и враждебных собратьев, для чего требовались такие способности, как решимость и готовность идти на риск</w:t>
      </w:r>
      <w:r w:rsidR="00DC0990" w:rsidRPr="00DC0990">
        <w:t xml:space="preserve">. </w:t>
      </w:r>
      <w:r w:rsidRPr="00DC0990">
        <w:t>Женщины в надежной пещере заботились о подрастающем поколении, изготовляли одежду и собирали еду, что требовало таких качеств, как предусмотрительность и заботливость</w:t>
      </w:r>
      <w:r w:rsidR="00DC0990" w:rsidRPr="00DC0990">
        <w:t xml:space="preserve">. </w:t>
      </w:r>
      <w:r w:rsidRPr="00DC0990">
        <w:t>Австралийские авторы бестселлеров и популярные ученые Аллан и Барбара Пиз объясняют различия в языковой компетенции и пространственной силе воображения за счет данного разделения труда в каменном веке</w:t>
      </w:r>
      <w:r w:rsidR="00DC0990" w:rsidRPr="00DC0990">
        <w:t xml:space="preserve">. </w:t>
      </w:r>
      <w:r w:rsidRPr="00DC0990">
        <w:t>Мужчины должны были ориентироваться в природе на больших расстояниях и уметь хорошо целиться, чтобы убивать свою добычу</w:t>
      </w:r>
      <w:r w:rsidR="00DC0990" w:rsidRPr="00DC0990">
        <w:t xml:space="preserve">. </w:t>
      </w:r>
      <w:r w:rsidRPr="00DC0990">
        <w:t>Для женщин были важны тонко-моторные исполнительские навыки</w:t>
      </w:r>
      <w:r w:rsidR="00DC0990" w:rsidRPr="00DC0990">
        <w:t xml:space="preserve">. </w:t>
      </w:r>
      <w:r w:rsidRPr="00DC0990">
        <w:t>Кроме того, они должны были быть внимательны по отношению к изменениям в окружающем мире и в отношении своих детей</w:t>
      </w:r>
      <w:r w:rsidR="00DC0990" w:rsidRPr="00DC0990">
        <w:t xml:space="preserve">. </w:t>
      </w:r>
      <w:r w:rsidRPr="00DC0990">
        <w:t>В то время как мужчины на охоте должны были избегать каждого шума, женщины в лагере могли совершенствовать язык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Социальные компоненты</w:t>
      </w:r>
      <w:r w:rsidR="00DC0990" w:rsidRPr="00DC0990">
        <w:rPr>
          <w:i/>
          <w:iCs/>
        </w:rPr>
        <w:t xml:space="preserve">. </w:t>
      </w:r>
      <w:r w:rsidRPr="00DC0990">
        <w:t>Социологи и социальные психологи исходят из того, что поведение, характерное для каждого пола, возникает из-за различного воспитания в детстве</w:t>
      </w:r>
      <w:r w:rsidR="00DC0990" w:rsidRPr="00DC0990">
        <w:t xml:space="preserve">. </w:t>
      </w:r>
      <w:r w:rsidRPr="00DC0990">
        <w:t>Исследования подтверждают, что вскоре после рождения с девочками и мальчиками обращаются неодинаково</w:t>
      </w:r>
      <w:r w:rsidR="00DC0990" w:rsidRPr="00DC0990">
        <w:t xml:space="preserve">: </w:t>
      </w:r>
      <w:r w:rsidRPr="00DC0990">
        <w:t>с мальчиками чаще играют, с девочками чаще говорят</w:t>
      </w:r>
      <w:r w:rsidR="00DC0990" w:rsidRPr="00DC0990">
        <w:t xml:space="preserve">. </w:t>
      </w:r>
      <w:r w:rsidRPr="00DC0990">
        <w:t>Взрослые воспитывают в своих детях качества, специфичные для их пола, такие как</w:t>
      </w:r>
      <w:r w:rsidR="00DC0990">
        <w:t xml:space="preserve"> "</w:t>
      </w:r>
      <w:r w:rsidRPr="00DC0990">
        <w:t>мужская уверенность в себе</w:t>
      </w:r>
      <w:r w:rsidR="00DC0990">
        <w:t xml:space="preserve">" </w:t>
      </w:r>
      <w:r w:rsidRPr="00DC0990">
        <w:t>и</w:t>
      </w:r>
      <w:r w:rsidR="00DC0990">
        <w:t xml:space="preserve"> "</w:t>
      </w:r>
      <w:r w:rsidRPr="00DC0990">
        <w:t>женская заботливость</w:t>
      </w:r>
      <w:r w:rsidR="00DC0990">
        <w:t xml:space="preserve">", </w:t>
      </w:r>
      <w:r w:rsidRPr="00DC0990">
        <w:t>даже если они избегают очевидного неравного обращения</w:t>
      </w:r>
      <w:r w:rsidR="00DC0990" w:rsidRPr="00DC0990">
        <w:t xml:space="preserve">. </w:t>
      </w:r>
      <w:r w:rsidRPr="00DC0990">
        <w:t>Каждое общество располагает собственными представлениями о женственности и мужественности, которые определяют ежедневные поступки и становятся частью ролевых ожиданий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Ролевые модели возникают в результате взаимодействия биологических, исторических и социальных факторов</w:t>
      </w:r>
      <w:r w:rsidR="00DC0990" w:rsidRPr="00DC0990">
        <w:t xml:space="preserve">. </w:t>
      </w:r>
      <w:r w:rsidRPr="00DC0990">
        <w:t>Они оказывают очень сильное влияние, так как с самого раннего детства откладывают отпечаток на наше восприятие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Мужская ролевая модель ориентирована на следующие ценности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признание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автономию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самостоятельность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Женская ролевая модель, напротив, выдвигает на передний план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социальную компетентность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способность устанавливать, поддерживать и сохранять отношения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Так, девочки порицаются, при возникновении азарта к власти, мальчики же за это получают внимание отца и школьных товарищей, и у них за счет этого возникает подтвержденное чувство принадлежности к своему полу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Агрессивность, которая часто называется критерием успешности</w:t>
      </w:r>
      <w:r w:rsidR="00DC0990">
        <w:t xml:space="preserve"> "</w:t>
      </w:r>
      <w:r w:rsidRPr="00DC0990">
        <w:t>мужского</w:t>
      </w:r>
      <w:r w:rsidR="00DC0990">
        <w:t xml:space="preserve">" </w:t>
      </w:r>
      <w:r w:rsidRPr="00DC0990">
        <w:t>стиля менеджмента, часто является одним из способов установления контакта с женщинами</w:t>
      </w:r>
      <w:r w:rsidR="00DC0990" w:rsidRPr="00DC0990">
        <w:t xml:space="preserve">. </w:t>
      </w:r>
      <w:r w:rsidRPr="00DC0990">
        <w:t>Изначально маленькие мальчики являются более агрессивными и жестокими, но с возрастом девочки их догоняют</w:t>
      </w:r>
      <w:r w:rsidR="00DC0990" w:rsidRPr="00DC0990">
        <w:t xml:space="preserve">. </w:t>
      </w:r>
      <w:r w:rsidRPr="00DC0990">
        <w:t>Там, где мальчики предпочтут пуститься в рукопашную, девочки практикуют злословие, насмешки и ссоры</w:t>
      </w:r>
      <w:r w:rsidR="00DC0990" w:rsidRPr="00DC0990">
        <w:t xml:space="preserve">. </w:t>
      </w:r>
      <w:r w:rsidRPr="00DC0990">
        <w:t xml:space="preserve">Чтобы проследить линию женской агрессии, нужно взглянуть на нее в общественном контексте </w:t>
      </w:r>
      <w:r w:rsidR="00DC0990">
        <w:t>-</w:t>
      </w:r>
      <w:r w:rsidRPr="00DC0990">
        <w:t xml:space="preserve"> она выражается в формах, которые не нарушают женские ролевые ожидания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 такому заключению приходит социолог Христиана Шмерл</w:t>
      </w:r>
      <w:r w:rsidR="00DC0990" w:rsidRPr="00DC0990">
        <w:t xml:space="preserve">. </w:t>
      </w:r>
      <w:r w:rsidRPr="00DC0990">
        <w:t>В своем исследовательском анализе агрессивности она показывает, что по данному вопросу никаких существенных различий между полами нет</w:t>
      </w:r>
      <w:r w:rsidR="00DC0990" w:rsidRPr="00DC0990">
        <w:t xml:space="preserve">. </w:t>
      </w:r>
      <w:r w:rsidRPr="00DC0990">
        <w:t>Женщины столь же агрессивны, как и мужчины, если агрессивное поведение выражается в социально разрешенной форме</w:t>
      </w:r>
      <w:r w:rsidR="00DC0990" w:rsidRPr="00DC0990">
        <w:t xml:space="preserve">. </w:t>
      </w:r>
      <w:r w:rsidRPr="00DC0990">
        <w:t>Это было характерно для всего мира</w:t>
      </w:r>
      <w:r w:rsidR="00DC0990" w:rsidRPr="00DC0990">
        <w:t xml:space="preserve">. </w:t>
      </w:r>
      <w:r w:rsidRPr="00DC0990">
        <w:t>При этом женские формы проявления агрессии всегда находились в связи с типичными для женщин жизненными моделями, то есть с конфликтами вокруг питания, денег, территории или охраны детей</w:t>
      </w:r>
      <w:r w:rsidR="00DC0990" w:rsidRPr="00DC0990">
        <w:t xml:space="preserve">. </w:t>
      </w:r>
      <w:r w:rsidRPr="00DC0990">
        <w:t xml:space="preserve">Самым частым поводом женской агрессии является другая женщина, а самый частый мотив </w:t>
      </w:r>
      <w:r w:rsidR="00DC0990">
        <w:t>-</w:t>
      </w:r>
      <w:r w:rsidRPr="00DC0990">
        <w:t xml:space="preserve"> мужчины и их поведение</w:t>
      </w:r>
      <w:r w:rsidR="00DC0990" w:rsidRPr="00DC0990">
        <w:t xml:space="preserve">. </w:t>
      </w:r>
      <w:r w:rsidRPr="00DC0990">
        <w:t>При этом женщины борются не за статус, а за ресурсы</w:t>
      </w:r>
      <w:r w:rsidR="00DC0990" w:rsidRPr="00DC0990">
        <w:t xml:space="preserve">. </w:t>
      </w:r>
      <w:r w:rsidRPr="00DC0990">
        <w:t>Женская атака выражается вербально или косвенно, оскорблениями, дистанцированием или лишением любви</w:t>
      </w:r>
      <w:r w:rsidR="00DC0990" w:rsidRPr="00DC0990">
        <w:t xml:space="preserve">. </w:t>
      </w:r>
      <w:r w:rsidRPr="00DC0990">
        <w:t>Взрывное излияние чувств, при котором, когда чаша терпения начинает перевешивать, обычно спокойные люди кричат и швыряются предметами, рассматривается женщиной и другими присутствующими как потеря контроля</w:t>
      </w:r>
      <w:r w:rsidR="00DC0990" w:rsidRPr="00DC0990">
        <w:t xml:space="preserve">. </w:t>
      </w:r>
      <w:r w:rsidRPr="00DC0990">
        <w:t>Уже девочки начинают понимать, что агрессия может быть лучшей отдушиной от стресса</w:t>
      </w:r>
      <w:r w:rsidR="00DC0990" w:rsidRPr="00DC0990">
        <w:t xml:space="preserve">. </w:t>
      </w:r>
      <w:r w:rsidRPr="00DC0990">
        <w:t>Не нужно недооценивать качественное отличие в женской и мужской оценке агрессии</w:t>
      </w:r>
      <w:r w:rsidR="00DC0990" w:rsidRPr="00DC0990">
        <w:t xml:space="preserve">: </w:t>
      </w:r>
      <w:r w:rsidRPr="00DC0990">
        <w:t>женщины видят в ней временную потерю самообладания, за которой следует чувство вины</w:t>
      </w:r>
      <w:r w:rsidR="00DC0990" w:rsidRPr="00DC0990">
        <w:t xml:space="preserve">. </w:t>
      </w:r>
      <w:r w:rsidRPr="00DC0990">
        <w:t>Мужчины видят в ней возможность установить контроль над другими людьми и за счет этого поднять себе цену в собственных глазах</w:t>
      </w:r>
      <w:r w:rsidR="00DC0990" w:rsidRPr="00DC0990">
        <w:t xml:space="preserve">. </w:t>
      </w:r>
      <w:r w:rsidRPr="00DC0990">
        <w:t>Зная эти скрытые мотивы, можно понять совершенно иное функциональное назначение приступов бешенства начальников-мужчин, а именно как</w:t>
      </w:r>
      <w:r w:rsidR="00DC0990">
        <w:t xml:space="preserve"> (</w:t>
      </w:r>
      <w:r w:rsidRPr="00DC0990">
        <w:t>наверное, в большинстве случаев бессознательный, однако стратегически важный</w:t>
      </w:r>
      <w:r w:rsidR="00DC0990" w:rsidRPr="00DC0990">
        <w:t xml:space="preserve">) </w:t>
      </w:r>
      <w:r w:rsidRPr="00DC0990">
        <w:t>инструмент власти по отношению к своим сотрудникам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При </w:t>
      </w:r>
      <w:r w:rsidRPr="00DC0990">
        <w:rPr>
          <w:i/>
          <w:iCs/>
        </w:rPr>
        <w:t>тестировании интеллекта</w:t>
      </w:r>
      <w:r w:rsidRPr="00DC0990">
        <w:t xml:space="preserve"> женщины показывают лучший результат, если речь идет о языковых способностях</w:t>
      </w:r>
      <w:r w:rsidR="00DC0990" w:rsidRPr="00DC0990">
        <w:t xml:space="preserve">. </w:t>
      </w:r>
      <w:r w:rsidRPr="00DC0990">
        <w:t>Мужчины опережают, если речь идет о пространственно-зрительном мышлении</w:t>
      </w:r>
      <w:r w:rsidR="00DC0990" w:rsidRPr="00DC0990">
        <w:t xml:space="preserve">. </w:t>
      </w:r>
      <w:r w:rsidRPr="00DC0990">
        <w:t>Они лучше ориентируются в географических картах и мысленно вращают фигуры, женщины имеют более богатый запас лексики и быстрее находят синонимы</w:t>
      </w:r>
      <w:r w:rsidR="00DC0990" w:rsidRPr="00DC0990">
        <w:t xml:space="preserve">. </w:t>
      </w:r>
      <w:r w:rsidRPr="00DC0990">
        <w:t xml:space="preserve">Эксперимент, при котором испытуемые должны были подыскивать слова в рифму, помимо прочего, указывал, что у женщин пространства в обеих половинах мозга были заняты, а у мужчин </w:t>
      </w:r>
      <w:r w:rsidR="00DC0990">
        <w:t>-</w:t>
      </w:r>
      <w:r w:rsidRPr="00DC0990">
        <w:t xml:space="preserve"> только область левого полушария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Однако и в манере общения можно устанавливать специфические для пола различия</w:t>
      </w:r>
      <w:r w:rsidR="00DC0990" w:rsidRPr="00DC0990">
        <w:t xml:space="preserve">. </w:t>
      </w:r>
      <w:r w:rsidRPr="00DC0990">
        <w:t>Родители и особенно матери говорят со своими дочерьми часто и много о чувствах, в то время как отцы часто стараются подавлять выражения чувств у мальчиков</w:t>
      </w:r>
      <w:r w:rsidR="00DC0990" w:rsidRPr="00DC0990">
        <w:t xml:space="preserve">. </w:t>
      </w:r>
      <w:r w:rsidRPr="00DC0990">
        <w:t>При этом отцы предпочитают директивную манеру общения</w:t>
      </w:r>
      <w:r w:rsidR="00DC0990" w:rsidRPr="00DC0990">
        <w:t xml:space="preserve">: </w:t>
      </w:r>
      <w:r w:rsidRPr="00DC0990">
        <w:t>они определяют темы разговора и управляют ходом беседы</w:t>
      </w:r>
      <w:r w:rsidR="00DC0990" w:rsidRPr="00DC0990">
        <w:t xml:space="preserve">. </w:t>
      </w:r>
      <w:r w:rsidRPr="00DC0990">
        <w:t>Матери адаптируются языковому стилю своих детей и беседуют с ними на более спонтанном уровне</w:t>
      </w:r>
      <w:r w:rsidR="00DC0990" w:rsidRPr="00DC0990">
        <w:t xml:space="preserve">. </w:t>
      </w:r>
      <w:r w:rsidRPr="00DC0990">
        <w:t>Оба этих языковых стиля обозначаются также как официально-деловой и разговорный языковые стили</w:t>
      </w:r>
      <w:r w:rsidR="00DC0990" w:rsidRPr="00DC0990">
        <w:t xml:space="preserve">. </w:t>
      </w:r>
      <w:r w:rsidRPr="00DC0990">
        <w:t>Разговорный языковой стиль характеризует неформальные социальные связи и предоставляет высокую меру в самоопределении всем участникам</w:t>
      </w:r>
      <w:r w:rsidR="00DC0990" w:rsidRPr="00DC0990">
        <w:t xml:space="preserve">. </w:t>
      </w:r>
      <w:r w:rsidRPr="00DC0990">
        <w:t>Официально-деловой языковой стиль употребляется в формальных отношениях, в которых у партнеров по общению есть лишь небольшое пространство для самоопределения</w:t>
      </w:r>
      <w:r w:rsidR="00DC0990" w:rsidRPr="00DC0990">
        <w:t xml:space="preserve">. </w:t>
      </w:r>
      <w:r w:rsidRPr="00DC0990">
        <w:t>Интересно, что женщины прекрасно владеют обоими стилями речи, мужчинам же в большинстве случаев близок только официально-деловой</w:t>
      </w:r>
      <w:r w:rsidR="00DC0990" w:rsidRPr="00DC0990">
        <w:t xml:space="preserve">. </w:t>
      </w:r>
      <w:r w:rsidRPr="00DC0990">
        <w:t>У женщин больше вербальных способностей, чем у мужчин</w:t>
      </w:r>
      <w:r w:rsidR="00DC0990" w:rsidRPr="00DC0990">
        <w:t xml:space="preserve">: </w:t>
      </w:r>
      <w:r w:rsidRPr="00DC0990">
        <w:t>они могут определять темы, контролировать правила, влиять на партнеров по общению и заботиться о хорошей атмосфере беседы</w:t>
      </w:r>
      <w:r w:rsidR="00DC0990" w:rsidRPr="00DC0990">
        <w:t xml:space="preserve">. </w:t>
      </w:r>
      <w:r w:rsidRPr="00DC0990">
        <w:t>Тем не менее, в иерархии беседы их считают нижестоящими, что, к сожалению, все еще проявляется в профессиональной жизни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Таким образом, вопрос об истоках и роли гендерных различий мире современной экономики и предпринимательства </w:t>
      </w:r>
      <w:r w:rsidR="00DC0990">
        <w:t>-</w:t>
      </w:r>
      <w:r w:rsidRPr="00DC0990">
        <w:t xml:space="preserve"> один из самых актуальных, практически востребованных и стратегически важных</w:t>
      </w:r>
      <w:r w:rsidR="00DC0990" w:rsidRPr="00DC0990">
        <w:t xml:space="preserve">. </w:t>
      </w:r>
      <w:r w:rsidRPr="00DC0990">
        <w:t>Более глубокое понимание женщинами причин и последствий неравенства их изначального положения в профессиональной деятельности, на наш взгляд, залог для дальнейших успехов в ней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8" w:name="_Toc275953739"/>
      <w:r w:rsidR="007905F7">
        <w:t>Г</w:t>
      </w:r>
      <w:r w:rsidR="007905F7" w:rsidRPr="00DC0990">
        <w:t>лава 2</w:t>
      </w:r>
      <w:r w:rsidR="007905F7">
        <w:t>. В</w:t>
      </w:r>
      <w:r w:rsidR="007905F7" w:rsidRPr="00DC0990">
        <w:t>ыбор карьеры для женщины</w:t>
      </w:r>
      <w:bookmarkEnd w:id="8"/>
    </w:p>
    <w:p w:rsidR="00DC0990" w:rsidRPr="00DC0990" w:rsidRDefault="00DC0990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Все определяется тем, чего ищешь в жизни, и еще тем, что ты спрашиваешь с себя и с других</w:t>
      </w:r>
      <w:r w:rsidR="00DC0990" w:rsidRPr="00DC0990">
        <w:rPr>
          <w:i/>
          <w:iCs/>
        </w:rPr>
        <w:t>.</w:t>
      </w:r>
      <w:r w:rsidR="007905F7">
        <w:rPr>
          <w:i/>
          <w:iCs/>
        </w:rPr>
        <w:t xml:space="preserve"> (</w:t>
      </w:r>
      <w:r w:rsidRPr="00DC0990">
        <w:rPr>
          <w:i/>
          <w:iCs/>
        </w:rPr>
        <w:t>Соммерсет</w:t>
      </w:r>
      <w:r w:rsidR="00DC0990" w:rsidRPr="00DC0990">
        <w:rPr>
          <w:i/>
          <w:iCs/>
        </w:rPr>
        <w:t xml:space="preserve"> </w:t>
      </w:r>
      <w:r w:rsidRPr="00DC0990">
        <w:rPr>
          <w:i/>
          <w:iCs/>
        </w:rPr>
        <w:t>Моэм</w:t>
      </w:r>
      <w:r w:rsidR="007905F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 xml:space="preserve">Выбор карьеры </w:t>
      </w:r>
      <w:r w:rsidR="00DC0990">
        <w:t>-</w:t>
      </w:r>
      <w:r w:rsidRPr="00DC0990">
        <w:t xml:space="preserve"> очень сложный и ответственный вопрос в жизни</w:t>
      </w:r>
      <w:r w:rsidR="00DC0990" w:rsidRPr="00DC0990">
        <w:t xml:space="preserve">. </w:t>
      </w:r>
      <w:r w:rsidRPr="00DC0990">
        <w:t>От его решения будет зависеть не только наше финансовое благополучие, но и личная жизнь</w:t>
      </w:r>
      <w:r w:rsidR="00DC0990" w:rsidRPr="00DC0990">
        <w:t xml:space="preserve">. </w:t>
      </w:r>
      <w:r w:rsidRPr="00DC0990">
        <w:t>От того, какой путь избирает человек, будет зависеть и его окружение</w:t>
      </w:r>
      <w:r w:rsidR="00DC0990" w:rsidRPr="00DC0990">
        <w:t xml:space="preserve">: </w:t>
      </w:r>
      <w:r w:rsidRPr="00DC0990">
        <w:t>друзья и враги, союзники и идейные противники, вкусы и предпочтения, ценности и интересы</w:t>
      </w:r>
      <w:r w:rsidR="00DC0990" w:rsidRPr="00DC0990">
        <w:t xml:space="preserve">. </w:t>
      </w:r>
      <w:r w:rsidRPr="00DC0990">
        <w:t>От выбора карьеры зависит и уровень самооценки человека</w:t>
      </w:r>
      <w:r w:rsidR="00DC0990" w:rsidRPr="00DC0990">
        <w:t xml:space="preserve">. </w:t>
      </w:r>
      <w:r w:rsidRPr="00DC0990">
        <w:t>Местожительство часто также обусловлено выбором карьеры</w:t>
      </w:r>
      <w:r w:rsidR="00DC0990" w:rsidRPr="00DC0990">
        <w:t xml:space="preserve">. </w:t>
      </w:r>
      <w:r w:rsidRPr="00DC0990">
        <w:t xml:space="preserve">Таким образом, выбор карьеры </w:t>
      </w:r>
      <w:r w:rsidR="00DC0990">
        <w:t>-</w:t>
      </w:r>
      <w:r w:rsidRPr="00DC0990">
        <w:t xml:space="preserve"> один из решающих факторов жизненного успеха и счастья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современных отечественных условиях профессия, получаемая в университете, становится базой для трудовой карьеры человека</w:t>
      </w:r>
      <w:r w:rsidR="00DC0990" w:rsidRPr="00DC0990">
        <w:t xml:space="preserve">. </w:t>
      </w:r>
      <w:r w:rsidRPr="00DC0990">
        <w:t>Однако многим людям часто приходится переучиваться, повышать свою квалификацию, писать кандидатские и докторские диссертации, приобретать новые специальности и начинать</w:t>
      </w:r>
      <w:r w:rsidR="00DC0990" w:rsidRPr="00DC0990">
        <w:t xml:space="preserve"> </w:t>
      </w:r>
      <w:r w:rsidRPr="00DC0990">
        <w:t>все сначала в совершенно новой для себя сфере деятельности</w:t>
      </w:r>
      <w:r w:rsidR="00DC0990" w:rsidRPr="00DC0990">
        <w:t xml:space="preserve">. </w:t>
      </w:r>
      <w:r w:rsidRPr="00DC0990">
        <w:t>Случается, что люди меняют место работы в зрелом, а иногда и в пенсионном возрасте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Совершать этот выбор стоит очень обдуманно, не взирая на давление окружающих или не идя</w:t>
      </w:r>
      <w:r w:rsidR="00DC0990">
        <w:t xml:space="preserve"> "</w:t>
      </w:r>
      <w:r w:rsidRPr="00DC0990">
        <w:t>по пути наименьшего сопротивления</w:t>
      </w:r>
      <w:r w:rsidR="00DC0990">
        <w:t xml:space="preserve">", </w:t>
      </w:r>
      <w:r w:rsidRPr="00DC0990">
        <w:t>иначе человек может всю жизнь прожить с коэффициентом наименьшего полезного действия</w:t>
      </w:r>
      <w:r w:rsidR="00DC0990" w:rsidRPr="00DC0990">
        <w:t xml:space="preserve">. </w:t>
      </w:r>
      <w:r w:rsidRPr="00DC0990">
        <w:t>Эрих Фромм по этому поводу сказал</w:t>
      </w:r>
      <w:r w:rsidR="00DC0990" w:rsidRPr="00DC0990">
        <w:t>:</w:t>
      </w:r>
      <w:r w:rsidR="00DC0990">
        <w:t xml:space="preserve"> "</w:t>
      </w:r>
      <w:r w:rsidRPr="00DC0990">
        <w:t xml:space="preserve">Человек по своей природе </w:t>
      </w:r>
      <w:r w:rsidR="00DC0990">
        <w:t>-</w:t>
      </w:r>
      <w:r w:rsidRPr="00DC0990">
        <w:t xml:space="preserve"> существо активное</w:t>
      </w:r>
      <w:r w:rsidR="00DC0990" w:rsidRPr="00DC0990">
        <w:t xml:space="preserve">; </w:t>
      </w:r>
      <w:r w:rsidRPr="00DC0990">
        <w:t>бездействуя, он приближается к смерти</w:t>
      </w:r>
      <w:r w:rsidR="00DC0990">
        <w:t xml:space="preserve">". </w:t>
      </w:r>
      <w:r w:rsidRPr="00DC0990">
        <w:t>Чтобы избежать этого, нужно тщательно проанализировать ситуацию, взвесить все</w:t>
      </w:r>
      <w:r w:rsidR="00DC0990">
        <w:t xml:space="preserve"> "</w:t>
      </w:r>
      <w:r w:rsidRPr="00DC0990">
        <w:t>за и против</w:t>
      </w:r>
      <w:r w:rsidR="00DC0990">
        <w:t xml:space="preserve">", </w:t>
      </w:r>
      <w:r w:rsidRPr="00DC0990">
        <w:t>проделать целый ряд мыслительных операций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Можно предложить следующий алгоритм выбора и оценки карьеры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1</w:t>
      </w:r>
      <w:r w:rsidR="00DC0990" w:rsidRPr="00DC0990">
        <w:t xml:space="preserve">. </w:t>
      </w:r>
      <w:r w:rsidRPr="00DC0990">
        <w:rPr>
          <w:i/>
          <w:iCs/>
        </w:rPr>
        <w:t>Проанализируйте ситуацию</w:t>
      </w:r>
      <w:r w:rsidR="00DC0990" w:rsidRPr="00DC0990">
        <w:rPr>
          <w:i/>
          <w:iCs/>
        </w:rPr>
        <w:t xml:space="preserve">. </w:t>
      </w:r>
      <w:r w:rsidRPr="00DC0990">
        <w:t>Очень часто выбор карьеры зависит от финансовых возможностей человека или семьи, в которой он родился</w:t>
      </w:r>
      <w:r w:rsidR="00DC0990" w:rsidRPr="00DC0990">
        <w:t xml:space="preserve">. </w:t>
      </w:r>
      <w:r w:rsidRPr="00DC0990">
        <w:t>В этом плане легче всего и лучше всего тем, у кого дети продолжают путь, выбранный родителями</w:t>
      </w:r>
      <w:r w:rsidR="00DC0990" w:rsidRPr="00DC0990">
        <w:t xml:space="preserve">. </w:t>
      </w:r>
      <w:r w:rsidRPr="00DC0990">
        <w:t xml:space="preserve">Например, известны целые династии ученых, музыкантов, политиков, врачей, учителей, архитекторов, художников, журналистов, актеров и </w:t>
      </w:r>
      <w:r w:rsidR="00DC0990">
        <w:t>т.д.</w:t>
      </w:r>
      <w:r w:rsidR="00DC0990" w:rsidRPr="00DC0990">
        <w:t xml:space="preserve"> </w:t>
      </w:r>
      <w:r w:rsidRPr="00DC0990">
        <w:t xml:space="preserve">Во-первых, генетический фактор </w:t>
      </w:r>
      <w:r w:rsidR="00DC0990">
        <w:t>-</w:t>
      </w:r>
      <w:r w:rsidRPr="00DC0990">
        <w:t xml:space="preserve"> залог успеха</w:t>
      </w:r>
      <w:r w:rsidR="00DC0990" w:rsidRPr="00DC0990">
        <w:t xml:space="preserve">. </w:t>
      </w:r>
      <w:r w:rsidRPr="00DC0990">
        <w:t>Во-вторых, связи родителей</w:t>
      </w:r>
      <w:r w:rsidR="00DC0990" w:rsidRPr="00DC0990">
        <w:t xml:space="preserve">. </w:t>
      </w:r>
      <w:r w:rsidRPr="00DC0990">
        <w:t>В-третьих, если родители были успешными, у них имеются и определенные финансовые накопления</w:t>
      </w:r>
      <w:r w:rsidR="00DC0990" w:rsidRPr="00DC0990">
        <w:t xml:space="preserve">. </w:t>
      </w:r>
      <w:r w:rsidRPr="00DC0990">
        <w:t>Однако очень часто дети преуспевающих в чем-то родителей не хотят заниматься их профессией, желая освоить совершенно иной вид деятельности</w:t>
      </w:r>
      <w:r w:rsidR="00DC0990" w:rsidRPr="00DC0990">
        <w:t xml:space="preserve">. </w:t>
      </w:r>
      <w:r w:rsidRPr="00DC0990">
        <w:t>Тогда им нужно осваивать</w:t>
      </w:r>
      <w:r w:rsidR="00DC0990">
        <w:t xml:space="preserve"> "</w:t>
      </w:r>
      <w:r w:rsidRPr="00DC0990">
        <w:t>непаханое поле</w:t>
      </w:r>
      <w:r w:rsidR="00DC0990">
        <w:t xml:space="preserve">". </w:t>
      </w:r>
      <w:r w:rsidRPr="00DC0990">
        <w:t>А в наши дни, не имея определенных связей, часто приходится задействовать имеющиеся сбережения</w:t>
      </w:r>
      <w:r w:rsidR="00DC0990" w:rsidRPr="00DC0990">
        <w:t xml:space="preserve">. </w:t>
      </w:r>
      <w:r w:rsidRPr="00DC0990">
        <w:t>И если родители их имеют, то сделать выбор в соответствии с интересами и способностями гораздо легче</w:t>
      </w:r>
      <w:r w:rsidR="00DC0990" w:rsidRPr="00DC0990">
        <w:t xml:space="preserve">. </w:t>
      </w:r>
      <w:r w:rsidRPr="00DC0990">
        <w:t>В противном случае приходится занимать, чтобы оплачивать образование или проживание в другом городе, либо выбрать то, что является более доступным и приемлемым на данном этапе</w:t>
      </w:r>
      <w:r w:rsidR="00DC0990" w:rsidRPr="00DC0990">
        <w:t xml:space="preserve">. </w:t>
      </w:r>
      <w:r w:rsidRPr="00DC0990">
        <w:t>В этом случае особенно расстраиваться не стоит, поскольку сам по себе диплом выпускника университета не является залогом успешности карьеры</w:t>
      </w:r>
      <w:r w:rsidR="00DC0990" w:rsidRPr="00DC0990">
        <w:t xml:space="preserve">. </w:t>
      </w:r>
      <w:r w:rsidRPr="00DC0990">
        <w:t>Карьера успешна только тогда, когда она интересна человеку и соответствует его способностям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2</w:t>
      </w:r>
      <w:r w:rsidR="00DC0990" w:rsidRPr="00DC0990">
        <w:t xml:space="preserve">. </w:t>
      </w:r>
      <w:r w:rsidRPr="00DC0990">
        <w:rPr>
          <w:i/>
          <w:iCs/>
        </w:rPr>
        <w:t>Оцените свои способности</w:t>
      </w:r>
      <w:r w:rsidR="00DC0990" w:rsidRPr="00DC0990">
        <w:rPr>
          <w:i/>
          <w:iCs/>
        </w:rPr>
        <w:t xml:space="preserve">. </w:t>
      </w:r>
      <w:r w:rsidRPr="00DC0990">
        <w:t>Для этого нужно вспомнить свои успехи и неудачи</w:t>
      </w:r>
      <w:r w:rsidR="00DC0990" w:rsidRPr="00DC0990">
        <w:t xml:space="preserve">. </w:t>
      </w:r>
      <w:r w:rsidRPr="00DC0990">
        <w:t xml:space="preserve">Какие предметы вам давались легко, а какие </w:t>
      </w:r>
      <w:r w:rsidR="00DC0990">
        <w:t>-</w:t>
      </w:r>
      <w:r w:rsidRPr="00DC0990">
        <w:t xml:space="preserve"> с трудом</w:t>
      </w:r>
      <w:r w:rsidR="00DC0990" w:rsidRPr="00DC0990">
        <w:t xml:space="preserve">? </w:t>
      </w:r>
      <w:r w:rsidRPr="00DC0990">
        <w:t xml:space="preserve">Когда вы себя чувствовали лучшим, а когда </w:t>
      </w:r>
      <w:r w:rsidR="00DC0990">
        <w:t>-</w:t>
      </w:r>
      <w:r w:rsidRPr="00DC0990">
        <w:t xml:space="preserve"> в числе отстающих</w:t>
      </w:r>
      <w:r w:rsidR="00DC0990" w:rsidRPr="00DC0990">
        <w:t xml:space="preserve">? </w:t>
      </w:r>
      <w:r w:rsidRPr="00DC0990">
        <w:t>К каким наукам вы более склонны</w:t>
      </w:r>
      <w:r w:rsidR="00DC0990" w:rsidRPr="00DC0990">
        <w:t xml:space="preserve">: </w:t>
      </w:r>
      <w:r w:rsidRPr="00DC0990">
        <w:t>к гуманитарным, точным, естественным, требующим физической или умственной активности</w:t>
      </w:r>
      <w:r w:rsidR="00DC0990" w:rsidRPr="00DC0990">
        <w:t xml:space="preserve">? </w:t>
      </w:r>
      <w:r w:rsidRPr="00DC0990">
        <w:t>Конечно, нужно не забывать о вероятности заблуждений такого способа оценки собственных способностей</w:t>
      </w:r>
      <w:r w:rsidR="00DC0990" w:rsidRPr="00DC0990">
        <w:t xml:space="preserve">. </w:t>
      </w:r>
      <w:r w:rsidRPr="00DC0990">
        <w:t>Как известно, А</w:t>
      </w:r>
      <w:r w:rsidR="00DC0990" w:rsidRPr="00DC0990">
        <w:t xml:space="preserve">. </w:t>
      </w:r>
      <w:r w:rsidRPr="00DC0990">
        <w:t>Эйнштейн, совершивший научную революцию, в школе считался посредственным учеником</w:t>
      </w:r>
      <w:r w:rsidR="00DC0990" w:rsidRPr="00DC0990">
        <w:t xml:space="preserve">. </w:t>
      </w:r>
      <w:r w:rsidRPr="00DC0990">
        <w:t>Точно так же и мы можем не догадываться о наших истинных способностях, так как на наше представление о них большое влияние оказывает оценка учителя или одобрение</w:t>
      </w:r>
      <w:r w:rsidR="00DC0990">
        <w:t xml:space="preserve"> (</w:t>
      </w:r>
      <w:r w:rsidRPr="00DC0990">
        <w:t>неодобрение</w:t>
      </w:r>
      <w:r w:rsidR="00DC0990" w:rsidRPr="00DC0990">
        <w:t xml:space="preserve">) </w:t>
      </w:r>
      <w:r w:rsidRPr="00DC0990">
        <w:t>группы</w:t>
      </w:r>
      <w:r w:rsidR="00DC0990" w:rsidRPr="00DC0990">
        <w:t xml:space="preserve">. </w:t>
      </w:r>
      <w:r w:rsidRPr="00DC0990">
        <w:t>Хотя к мнению окружающих все же стоит прислушиваться</w:t>
      </w:r>
      <w:r w:rsidR="00DC0990" w:rsidRPr="00DC0990">
        <w:t xml:space="preserve">. </w:t>
      </w:r>
      <w:r w:rsidRPr="00DC0990">
        <w:t>Ведь если окружающие постоянно высказывают сходные суждения о достоинствах и недостатках человека, то, возможно, они правы</w:t>
      </w:r>
      <w:r w:rsidR="00DC0990" w:rsidRPr="00DC0990">
        <w:t xml:space="preserve">. </w:t>
      </w:r>
      <w:r w:rsidRPr="00DC0990">
        <w:t>Однако для более точного ответа следует воспользоваться специальными психологическими тестами для определения своих способностей</w:t>
      </w:r>
      <w:r w:rsidR="00DC0990">
        <w:t xml:space="preserve"> (</w:t>
      </w:r>
      <w:r w:rsidRPr="00DC0990">
        <w:t>тесты интеллекта, тесты достижений и тесты специальных способностей</w:t>
      </w:r>
      <w:r w:rsidR="00DC0990" w:rsidRPr="00DC0990">
        <w:t xml:space="preserve">). </w:t>
      </w:r>
      <w:r w:rsidRPr="00DC0990">
        <w:t>На сегодняшний день разработаны тесты, которые могут предсказать успешность или неуспешность человека практически в любой области профессиональной деятельности</w:t>
      </w:r>
      <w:r w:rsidR="00DC0990" w:rsidRPr="00DC0990">
        <w:t xml:space="preserve">. </w:t>
      </w:r>
      <w:r w:rsidRPr="00DC0990">
        <w:t>Это позволит вам определить свои способности, однако не решит другую проблему</w:t>
      </w:r>
      <w:r w:rsidR="00DC0990" w:rsidRPr="00DC0990">
        <w:t xml:space="preserve">. </w:t>
      </w:r>
      <w:r w:rsidRPr="00DC0990">
        <w:t>Как говорится, рожденный ползать летать не сможет</w:t>
      </w:r>
      <w:r w:rsidR="00DC0990" w:rsidRPr="00DC0990">
        <w:t xml:space="preserve">. </w:t>
      </w:r>
      <w:r w:rsidRPr="00DC0990">
        <w:t>Но если хорошо умеешь ползать, но не хочешь этого</w:t>
      </w:r>
      <w:r w:rsidR="00DC0990" w:rsidRPr="00DC0990">
        <w:t xml:space="preserve">? </w:t>
      </w:r>
      <w:r w:rsidRPr="00DC0990">
        <w:t>Если тебе, образно говоря, близки слова героя из мультфильма</w:t>
      </w:r>
      <w:r w:rsidR="00DC0990">
        <w:t xml:space="preserve"> "</w:t>
      </w:r>
      <w:r w:rsidRPr="00DC0990">
        <w:t>А мне летать охота</w:t>
      </w:r>
      <w:r w:rsidR="00DC0990">
        <w:t xml:space="preserve">!" </w:t>
      </w:r>
      <w:r w:rsidRPr="00DC0990">
        <w:t>Что делать в этом случае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3</w:t>
      </w:r>
      <w:r w:rsidR="00DC0990" w:rsidRPr="00DC0990">
        <w:t xml:space="preserve">. </w:t>
      </w:r>
      <w:r w:rsidRPr="00DC0990">
        <w:rPr>
          <w:i/>
          <w:iCs/>
        </w:rPr>
        <w:t>Уточните, какие у вас ценности и интересы</w:t>
      </w:r>
      <w:r w:rsidR="00DC0990" w:rsidRPr="00DC0990">
        <w:rPr>
          <w:i/>
          <w:iCs/>
        </w:rPr>
        <w:t xml:space="preserve">. </w:t>
      </w:r>
      <w:r w:rsidRPr="00DC0990">
        <w:t>Если вы правильно определите свои интересы, то скорее всего выберите ту профессию, которая будет приносить удовлетворенность</w:t>
      </w:r>
      <w:r w:rsidR="00DC0990" w:rsidRPr="00DC0990">
        <w:t xml:space="preserve">. </w:t>
      </w:r>
      <w:r w:rsidRPr="00DC0990">
        <w:t>Однако сам по себе интерес к деятельности не доказывает пригодности к ней</w:t>
      </w:r>
      <w:r w:rsidR="00DC0990" w:rsidRPr="00DC0990">
        <w:t xml:space="preserve">. </w:t>
      </w:r>
      <w:r w:rsidRPr="00DC0990">
        <w:t>Человек может мечтать о карьере композитора, но сочинять музыку, не превышающую по своему мастерству уровня</w:t>
      </w:r>
      <w:r w:rsidR="00DC0990">
        <w:t xml:space="preserve"> "</w:t>
      </w:r>
      <w:r w:rsidRPr="00DC0990">
        <w:t>собачьего вальса</w:t>
      </w:r>
      <w:r w:rsidR="00DC0990">
        <w:t xml:space="preserve">". </w:t>
      </w:r>
      <w:r w:rsidRPr="00DC0990">
        <w:t>Далеко ли продвинется карьера такого горе-композитора</w:t>
      </w:r>
      <w:r w:rsidR="00DC0990" w:rsidRPr="00DC0990">
        <w:t xml:space="preserve">? </w:t>
      </w:r>
      <w:r w:rsidRPr="00DC0990">
        <w:t>Конечно, нет</w:t>
      </w:r>
      <w:r w:rsidR="00DC0990" w:rsidRPr="00DC0990">
        <w:t xml:space="preserve">. </w:t>
      </w:r>
      <w:r w:rsidRPr="00DC0990">
        <w:t>Поэтому нужно соизмерять свои желания с возможностями</w:t>
      </w:r>
      <w:r w:rsidR="00DC0990" w:rsidRPr="00DC0990">
        <w:t xml:space="preserve">. </w:t>
      </w:r>
      <w:r w:rsidRPr="00DC0990">
        <w:t>Кроме того, нужно уточнить и свои ценности</w:t>
      </w:r>
      <w:r w:rsidR="00DC0990" w:rsidRPr="00DC0990">
        <w:t xml:space="preserve">. </w:t>
      </w:r>
      <w:r w:rsidRPr="00DC0990">
        <w:t>Для этого также можно использовать специальные тесты и опросники</w:t>
      </w:r>
      <w:r w:rsidR="00DC0990" w:rsidRPr="00DC0990">
        <w:t xml:space="preserve">. </w:t>
      </w:r>
      <w:r w:rsidRPr="00DC0990">
        <w:t>Подумайте, что вы ждете от карьеры</w:t>
      </w:r>
      <w:r w:rsidR="00DC0990" w:rsidRPr="00DC0990">
        <w:t xml:space="preserve">? </w:t>
      </w:r>
      <w:r w:rsidRPr="00DC0990">
        <w:t>Какой доход вас устроит</w:t>
      </w:r>
      <w:r w:rsidR="00DC0990" w:rsidRPr="00DC0990">
        <w:t xml:space="preserve">? </w:t>
      </w:r>
      <w:r w:rsidRPr="00DC0990">
        <w:t>Что для вас важнее</w:t>
      </w:r>
      <w:r w:rsidR="00DC0990" w:rsidRPr="00DC0990">
        <w:t xml:space="preserve">: </w:t>
      </w:r>
      <w:r w:rsidRPr="00DC0990">
        <w:t>деньги, власть или слава</w:t>
      </w:r>
      <w:r w:rsidR="00DC0990" w:rsidRPr="00DC0990">
        <w:t xml:space="preserve">? </w:t>
      </w:r>
      <w:r w:rsidRPr="00DC0990">
        <w:t>К какому результату вы хотите стремиться</w:t>
      </w:r>
      <w:r w:rsidR="00DC0990" w:rsidRPr="00DC0990">
        <w:t xml:space="preserve">? </w:t>
      </w:r>
      <w:r w:rsidRPr="00DC0990">
        <w:t>Вам больше по душе работать</w:t>
      </w:r>
      <w:r w:rsidR="007905F7">
        <w:t xml:space="preserve"> в маленькой или в большой орга</w:t>
      </w:r>
      <w:r w:rsidRPr="00DC0990">
        <w:t>низации</w:t>
      </w:r>
      <w:r w:rsidR="00DC0990" w:rsidRPr="00DC0990">
        <w:t xml:space="preserve">? </w:t>
      </w:r>
      <w:r w:rsidRPr="00DC0990">
        <w:t>В мегаполисе или маленькой провинциальной деревушке</w:t>
      </w:r>
      <w:r w:rsidR="00DC0990" w:rsidRPr="00DC0990">
        <w:t xml:space="preserve">? </w:t>
      </w:r>
      <w:r w:rsidRPr="00DC0990">
        <w:t>Готовы ли вы к командировкам</w:t>
      </w:r>
      <w:r w:rsidR="00DC0990" w:rsidRPr="00DC0990">
        <w:t xml:space="preserve">? </w:t>
      </w:r>
      <w:r w:rsidRPr="00DC0990">
        <w:t>Сможете ли бывать за границей</w:t>
      </w:r>
      <w:r w:rsidR="00DC0990" w:rsidRPr="00DC0990">
        <w:t xml:space="preserve">? </w:t>
      </w:r>
      <w:r w:rsidRPr="00DC0990">
        <w:t xml:space="preserve">Как вам нравится работать </w:t>
      </w:r>
      <w:r w:rsidR="00DC0990">
        <w:t>-</w:t>
      </w:r>
      <w:r w:rsidRPr="00DC0990">
        <w:t xml:space="preserve"> в одиночку или в группе</w:t>
      </w:r>
      <w:r w:rsidR="00DC0990" w:rsidRPr="00DC0990">
        <w:t xml:space="preserve">? </w:t>
      </w:r>
      <w:r w:rsidRPr="00DC0990">
        <w:t>Хотите ли вы сами планировать и организовывать свою работу или действовать в строго определенных рамках</w:t>
      </w:r>
      <w:r w:rsidR="00DC0990" w:rsidRPr="00DC0990">
        <w:t xml:space="preserve">? </w:t>
      </w:r>
      <w:r w:rsidRPr="00DC0990">
        <w:t>Западные психологи полагают, что человек с неудовлетворенной потребностью в безопасности обычно предпочитает жестко определенную, рутинную работу, тогда как людям с ярко выраженной потребностью в достижении доставляет удовольствие работа, требующая творческого подхода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4</w:t>
      </w:r>
      <w:r w:rsidR="00DC0990" w:rsidRPr="00DC0990">
        <w:t xml:space="preserve">. </w:t>
      </w:r>
      <w:r w:rsidRPr="00DC0990">
        <w:rPr>
          <w:i/>
          <w:iCs/>
        </w:rPr>
        <w:t>Оцените гендерные и культурные факторы</w:t>
      </w:r>
      <w:r w:rsidR="00DC0990" w:rsidRPr="00DC0990">
        <w:rPr>
          <w:i/>
          <w:iCs/>
        </w:rPr>
        <w:t xml:space="preserve">. </w:t>
      </w:r>
      <w:r w:rsidRPr="00DC0990">
        <w:t>К сожалению, и в наши дни</w:t>
      </w:r>
      <w:r w:rsidR="00DC0990" w:rsidRPr="00DC0990">
        <w:t xml:space="preserve"> </w:t>
      </w:r>
      <w:r w:rsidRPr="00DC0990">
        <w:t>значительная часть женщин работает на низкооплачиваемых работах</w:t>
      </w:r>
      <w:r w:rsidR="00DC0990" w:rsidRPr="00DC0990">
        <w:t xml:space="preserve">. </w:t>
      </w:r>
      <w:r w:rsidRPr="00DC0990">
        <w:t>Женщины медленнее продвигаются по карьерной лестнице по сравнению с мужчинами</w:t>
      </w:r>
      <w:r w:rsidR="00DC0990" w:rsidRPr="00DC0990">
        <w:t xml:space="preserve">. </w:t>
      </w:r>
      <w:r w:rsidRPr="00DC0990">
        <w:t>Многие работают на низкооплачиваемых должностях оттого, что вынуждены совмещать работу с семейными обязанностями</w:t>
      </w:r>
      <w:r w:rsidR="00DC0990" w:rsidRPr="00DC0990">
        <w:t xml:space="preserve">. </w:t>
      </w:r>
      <w:r w:rsidRPr="00DC0990">
        <w:t>Проблематичны для женщины и выезды в служебную командировку</w:t>
      </w:r>
      <w:r w:rsidR="00DC0990" w:rsidRPr="00DC0990">
        <w:t xml:space="preserve">. </w:t>
      </w:r>
      <w:r w:rsidRPr="00DC0990">
        <w:t>Женщины не меньше мужчин заинтересованы в своей работе, однако обстоятельства часто ограничивают карьеру женщин</w:t>
      </w:r>
      <w:r w:rsidR="00DC0990" w:rsidRPr="00DC0990">
        <w:t xml:space="preserve">. </w:t>
      </w:r>
      <w:r w:rsidRPr="00DC0990">
        <w:t>В основном женщине приходится совмещать супружеские, родительские и служебные функции</w:t>
      </w:r>
      <w:r w:rsidR="00DC0990" w:rsidRPr="00DC0990">
        <w:t xml:space="preserve">. </w:t>
      </w:r>
      <w:r w:rsidRPr="00DC0990">
        <w:t xml:space="preserve">В большинстве семей ответственность за ведение домашнего хозяйства и воспитание детей </w:t>
      </w:r>
      <w:r w:rsidR="00DC0990">
        <w:t>-</w:t>
      </w:r>
      <w:r w:rsidRPr="00DC0990">
        <w:t xml:space="preserve"> женская обязанность</w:t>
      </w:r>
      <w:r w:rsidR="00DC0990" w:rsidRPr="00DC0990">
        <w:t xml:space="preserve">. </w:t>
      </w:r>
      <w:r w:rsidRPr="00DC0990">
        <w:t>Поэтому неудивительно, что женщины, которым удается сделать карьеру и добиться руководящей должности, очень часто остаются одинокими</w:t>
      </w:r>
      <w:r w:rsidR="00DC0990" w:rsidRPr="00DC0990">
        <w:t xml:space="preserve">. </w:t>
      </w:r>
      <w:r w:rsidRPr="00DC0990">
        <w:t>Все это следует учесть выбирая себе карьеру</w:t>
      </w:r>
      <w:r w:rsidR="00DC0990" w:rsidRPr="00DC0990">
        <w:t xml:space="preserve">. </w:t>
      </w:r>
      <w:r w:rsidRPr="00DC0990">
        <w:t>Успешная карьера дается ценой немалых усилий</w:t>
      </w:r>
      <w:r w:rsidR="00DC0990" w:rsidRPr="00DC0990">
        <w:t xml:space="preserve">. </w:t>
      </w:r>
      <w:r w:rsidRPr="00DC0990">
        <w:t>Нужно определить с самого начала, не слишком ли тяжко будет ее бремя</w:t>
      </w:r>
      <w:r w:rsidR="00DC0990" w:rsidRPr="00DC0990">
        <w:t xml:space="preserve">? </w:t>
      </w:r>
      <w:r w:rsidRPr="00DC0990">
        <w:t>Кроме того, не следует забывать о влиянии культурных стереотипов</w:t>
      </w:r>
      <w:r w:rsidR="00DC0990" w:rsidRPr="00DC0990">
        <w:t xml:space="preserve">. </w:t>
      </w:r>
      <w:r w:rsidRPr="00DC0990">
        <w:t>Например, если в США врачами и дантистами работают в основном мужчины, то в России большую часть врачей составляют женщины</w:t>
      </w:r>
      <w:r w:rsidR="00DC0990" w:rsidRPr="00DC0990">
        <w:t xml:space="preserve">. </w:t>
      </w:r>
      <w:r w:rsidRPr="00DC0990">
        <w:t>Культура современного общества решающим образом определяет, в какой мере мы можем добиться карьерного успеха</w:t>
      </w:r>
      <w:r w:rsidR="00DC0990" w:rsidRPr="00DC0990">
        <w:t xml:space="preserve">. </w:t>
      </w:r>
      <w:r w:rsidRPr="00DC0990">
        <w:t>Нужно попытаться выяснить, есть ли будущее</w:t>
      </w:r>
      <w:r w:rsidR="00DC0990" w:rsidRPr="00DC0990">
        <w:t xml:space="preserve"> </w:t>
      </w:r>
      <w:r w:rsidRPr="00DC0990">
        <w:t>у той или иной профессии, степень ее востребованности</w:t>
      </w:r>
      <w:r w:rsidR="00DC0990" w:rsidRPr="00DC0990">
        <w:t xml:space="preserve"> </w:t>
      </w:r>
      <w:r w:rsidRPr="00DC0990">
        <w:t xml:space="preserve">в том или ином регионе страны и </w:t>
      </w:r>
      <w:r w:rsidR="00DC0990">
        <w:t>т.д.</w:t>
      </w:r>
    </w:p>
    <w:p w:rsidR="00DC0990" w:rsidRDefault="00845C0D" w:rsidP="00CD2F4C">
      <w:pPr>
        <w:widowControl w:val="0"/>
        <w:ind w:firstLine="709"/>
      </w:pPr>
      <w:r w:rsidRPr="00DC0990">
        <w:t>5</w:t>
      </w:r>
      <w:r w:rsidR="00DC0990" w:rsidRPr="00DC0990">
        <w:t xml:space="preserve">. </w:t>
      </w:r>
      <w:r w:rsidRPr="00DC0990">
        <w:rPr>
          <w:i/>
          <w:iCs/>
        </w:rPr>
        <w:t>Проанализируйте рынок труда</w:t>
      </w:r>
      <w:r w:rsidR="00DC0990" w:rsidRPr="00DC0990">
        <w:rPr>
          <w:i/>
          <w:iCs/>
        </w:rPr>
        <w:t xml:space="preserve">. </w:t>
      </w:r>
      <w:r w:rsidRPr="00DC0990">
        <w:t>При выборе карьеры не в последнюю очередь оценивается и возможность будущего трудоустройства</w:t>
      </w:r>
      <w:r w:rsidR="00DC0990" w:rsidRPr="00DC0990">
        <w:t xml:space="preserve">. </w:t>
      </w:r>
      <w:r w:rsidRPr="00DC0990">
        <w:t>Далеко не каждый может стать Президентом Российской Федерации</w:t>
      </w:r>
      <w:r w:rsidR="00DC0990" w:rsidRPr="00DC0990">
        <w:t xml:space="preserve">. </w:t>
      </w:r>
      <w:r w:rsidRPr="00DC0990">
        <w:t>Равно как и честолюбивая мечта о первом полете на Юпитер пока, наверное, останется мечтой, так как никто туда лететь не собирается</w:t>
      </w:r>
      <w:r w:rsidR="00DC0990" w:rsidRPr="00DC0990">
        <w:t xml:space="preserve">. </w:t>
      </w:r>
      <w:r w:rsidRPr="00DC0990">
        <w:t>Даже те специальности, которые в настоящее время пользуются спросом, в будущем могут оказаться ненужными</w:t>
      </w:r>
      <w:r w:rsidR="00DC0990" w:rsidRPr="00DC0990">
        <w:t xml:space="preserve">. </w:t>
      </w:r>
      <w:r w:rsidRPr="00DC0990">
        <w:t>Техника шагает вперед, вытесняя собой рутинный труд человека, но в то же время и ликвидируя рабочие места</w:t>
      </w:r>
      <w:r w:rsidR="00DC0990" w:rsidRPr="00DC0990">
        <w:t xml:space="preserve">. </w:t>
      </w:r>
      <w:r w:rsidRPr="00DC0990">
        <w:t xml:space="preserve">Конечно, есть и стабильные сферы деятельности, такие, например, как медицинские и похоронные услуги, образование и наука, политика и религия, экономика и юриспруденция и </w:t>
      </w:r>
      <w:r w:rsidR="00DC0990">
        <w:t>т.д.</w:t>
      </w:r>
      <w:r w:rsidR="00DC0990" w:rsidRPr="00DC0990">
        <w:t xml:space="preserve"> </w:t>
      </w:r>
      <w:r w:rsidRPr="00DC0990">
        <w:t>Однако спрос на профессии дворника, грузчика или кондуктора в развитых странах заметно сокращается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6</w:t>
      </w:r>
      <w:r w:rsidR="00DC0990" w:rsidRPr="00DC0990">
        <w:t xml:space="preserve">. </w:t>
      </w:r>
      <w:r w:rsidRPr="00DC0990">
        <w:rPr>
          <w:i/>
          <w:iCs/>
        </w:rPr>
        <w:t>Узнайте о рабочих условиях и необходимых требованиях</w:t>
      </w:r>
      <w:r w:rsidR="00DC0990" w:rsidRPr="00DC0990">
        <w:rPr>
          <w:i/>
          <w:iCs/>
        </w:rPr>
        <w:t xml:space="preserve">. </w:t>
      </w:r>
      <w:r w:rsidRPr="00DC0990">
        <w:t>Во-первых, нужно выяснить, какие умения и практические навыки необходимы для вашей работы</w:t>
      </w:r>
      <w:r w:rsidR="00DC0990">
        <w:t xml:space="preserve"> (</w:t>
      </w:r>
      <w:r w:rsidRPr="00DC0990">
        <w:t>к примеру, быстрота реакции, коммуникативные навыки, хорошая память, стопроцентное зрение, острый слух или специальная подготовка</w:t>
      </w:r>
      <w:r w:rsidR="00DC0990" w:rsidRPr="00DC0990">
        <w:t xml:space="preserve">). </w:t>
      </w:r>
      <w:r w:rsidRPr="00DC0990">
        <w:t>Во-вторых, нужно узнать, каковы условия труда специалистов выбранной сферы деятельности</w:t>
      </w:r>
      <w:r w:rsidR="00DC0990">
        <w:t xml:space="preserve"> (</w:t>
      </w:r>
      <w:r w:rsidRPr="00DC0990">
        <w:t xml:space="preserve">например, работа в помещении или на улице, в отдельном кабинете или в общей комнате, с униформой или без нее, с нормированным или ненормированным графиком работы и </w:t>
      </w:r>
      <w:r w:rsidR="00DC0990">
        <w:t>т.д.)</w:t>
      </w:r>
      <w:r w:rsidR="00DC0990" w:rsidRPr="00DC0990">
        <w:t>.</w:t>
      </w:r>
    </w:p>
    <w:p w:rsidR="00AE058F" w:rsidRDefault="00AE058F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9" w:name="_Toc275953740"/>
      <w:r w:rsidRPr="00DC0990">
        <w:t>Устройство на работу</w:t>
      </w:r>
      <w:bookmarkEnd w:id="9"/>
    </w:p>
    <w:p w:rsidR="00AE058F" w:rsidRDefault="00AE058F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В конечном итоге люди друг другу равны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только не всегда, не везде и не во всем</w:t>
      </w:r>
      <w:r w:rsidR="00DC0990" w:rsidRPr="00DC0990">
        <w:rPr>
          <w:i/>
          <w:iCs/>
        </w:rPr>
        <w:t>.</w:t>
      </w:r>
      <w:r w:rsidR="00AE058F">
        <w:rPr>
          <w:i/>
          <w:iCs/>
        </w:rPr>
        <w:t xml:space="preserve"> (</w:t>
      </w:r>
      <w:r w:rsidRPr="00DC0990">
        <w:rPr>
          <w:i/>
          <w:iCs/>
        </w:rPr>
        <w:t>В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Гжегорчик</w:t>
      </w:r>
      <w:r w:rsidR="00AE058F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Найдя подходящее место работы, необходимо позаботиться о том, чтобы быть туда принятым</w:t>
      </w:r>
      <w:r w:rsidR="00DC0990" w:rsidRPr="00DC0990">
        <w:t xml:space="preserve">. </w:t>
      </w:r>
      <w:r w:rsidRPr="00DC0990">
        <w:t>Все чаще в отечественных условиях для этого используются не только устные способы</w:t>
      </w:r>
      <w:r w:rsidR="00DC0990">
        <w:t xml:space="preserve"> (</w:t>
      </w:r>
      <w:r w:rsidRPr="00DC0990">
        <w:t>собеседование</w:t>
      </w:r>
      <w:r w:rsidR="00DC0990" w:rsidRPr="00DC0990">
        <w:t>),</w:t>
      </w:r>
      <w:r w:rsidRPr="00DC0990">
        <w:t xml:space="preserve"> но и письменные</w:t>
      </w:r>
      <w:r w:rsidR="00DC0990">
        <w:t xml:space="preserve"> (</w:t>
      </w:r>
      <w:r w:rsidRPr="00DC0990">
        <w:t>так называемые аппликационные письма и резюме</w:t>
      </w:r>
      <w:r w:rsidR="00DC0990" w:rsidRPr="00DC0990">
        <w:t>).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Аппликационное письмо</w:t>
      </w:r>
      <w:r w:rsidRPr="00DC0990">
        <w:t xml:space="preserve"> предполагает краткое сообщение, адресованное конкретному чиновнику, в котор</w:t>
      </w:r>
      <w:r w:rsidR="00AE058F">
        <w:t>ом содержится главная цель обра</w:t>
      </w:r>
      <w:r w:rsidRPr="00DC0990">
        <w:t>щения претендента на вакантную должность</w:t>
      </w:r>
      <w:r w:rsidR="00DC0990" w:rsidRPr="00DC0990">
        <w:t xml:space="preserve">. </w:t>
      </w:r>
      <w:r w:rsidRPr="00DC0990">
        <w:t>Фирма может разработать свой специальный бланк документа, заменяющего необходимость написания аппликационного письма</w:t>
      </w:r>
      <w:r w:rsidR="00DC0990" w:rsidRPr="00DC0990">
        <w:t xml:space="preserve">. </w:t>
      </w:r>
      <w:r w:rsidRPr="00DC0990">
        <w:t>Однако если такой альтернативы нет, то следует учитывать несколько рекомендаций по его составлению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выяснить фамилию руководителя интересующего подразделения или фамилию менеджера по персоналу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избегать слов и выражений, свидетельствующих об отчаянии или чувстве безнадежности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избегать хвастливых и напыщенных слов о себе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 цитировать фрагменты письма из какого-нибудь учебника, поскольку письмо, написанное лично, будет более информативным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никогда не посылать ксерокопию письма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следовать принципу лаконичности и избегать многословия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Резюме</w:t>
      </w:r>
      <w:r w:rsidRPr="00DC0990">
        <w:t xml:space="preserve"> лучше всего составлять не торопясь, перебирая в памяти свой жизненный опыт и вспоминая свои достижения в определенных сферах деятельности</w:t>
      </w:r>
      <w:r w:rsidR="00DC0990" w:rsidRPr="00DC0990">
        <w:t xml:space="preserve">. </w:t>
      </w:r>
      <w:r w:rsidRPr="00DC0990">
        <w:t>Это может быть любая работа, даже если она не входила в трудовые обязанности человека, в том числе учеба на курсах, членство в обществах или общественно-политическая деятельность</w:t>
      </w:r>
      <w:r w:rsidR="00DC0990" w:rsidRPr="00DC0990">
        <w:t xml:space="preserve">. </w:t>
      </w:r>
      <w:r w:rsidRPr="00DC0990">
        <w:t>Просмотрев получившийся список, следует убедиться, что в нем содержатся все виды деятельности, которые могли бы иметь какое-то отношение к вакантной должности кандидата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При оформлении данных и иных документов о приеме на работу чрезвычайно важно не допускать орфографических, пунктуационных и стилистических ошибок</w:t>
      </w:r>
      <w:r w:rsidR="00DC0990" w:rsidRPr="00DC0990">
        <w:t xml:space="preserve">. </w:t>
      </w:r>
      <w:r w:rsidRPr="00DC0990">
        <w:t>Ведь шансы человека на получение работы или продвижение по службе в значительной степени зависят от его умения грамотно писать</w:t>
      </w:r>
      <w:r w:rsidR="00DC0990" w:rsidRPr="00DC0990">
        <w:t xml:space="preserve">. </w:t>
      </w:r>
      <w:r w:rsidRPr="00DC0990">
        <w:t>Согласно проведенному исследованию, 80</w:t>
      </w:r>
      <w:r w:rsidR="00DC0990" w:rsidRPr="00DC0990">
        <w:t>%</w:t>
      </w:r>
      <w:r w:rsidRPr="00DC0990">
        <w:t xml:space="preserve"> руководителей сообщили, что в их практике были случаи, когда они отказывали претенденту только на том основании, что его резюме и аппликационное письмо были написаны с орфографическими, пунктуационными или грамматическими ошибками</w:t>
      </w:r>
      <w:r w:rsidR="00DC0990" w:rsidRPr="00DC0990">
        <w:t xml:space="preserve">. </w:t>
      </w:r>
      <w:r w:rsidRPr="00DC0990">
        <w:t>И 99</w:t>
      </w:r>
      <w:r w:rsidR="00DC0990" w:rsidRPr="00DC0990">
        <w:t>%</w:t>
      </w:r>
      <w:r w:rsidRPr="00DC0990">
        <w:t xml:space="preserve"> руководителей согласились с тем, что неграмотность служит помехой в продвижении человека по службе</w:t>
      </w:r>
      <w:r w:rsidR="00DC0990" w:rsidRPr="00DC0990">
        <w:t xml:space="preserve">. </w:t>
      </w:r>
      <w:r w:rsidRPr="00DC0990">
        <w:t>Дело в том, что ошибки в письме часто оцениваются как отражение недостаточности общего интеллектуального уровня человека</w:t>
      </w:r>
      <w:r w:rsidR="00DC0990" w:rsidRPr="00DC0990">
        <w:t xml:space="preserve">. </w:t>
      </w:r>
      <w:r w:rsidRPr="00DC0990">
        <w:t>Поэтому работу над своей орфографией человеку, желающему достичь больших успехов в карьере, следует воспринимать не как скучное занятие, а как весомый вклад в багаж секретов карьерного роста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Собеседование</w:t>
      </w:r>
      <w:r w:rsidR="00DC0990">
        <w:t xml:space="preserve"> (</w:t>
      </w:r>
      <w:r w:rsidRPr="00DC0990">
        <w:t>интервью</w:t>
      </w:r>
      <w:r w:rsidR="00DC0990" w:rsidRPr="00DC0990">
        <w:t xml:space="preserve">) </w:t>
      </w:r>
      <w:r w:rsidRPr="00DC0990">
        <w:t>может длиться не более получаса, но за это короткое время работодатель формирует свое мнение о кандидате и принимает решение</w:t>
      </w:r>
      <w:r w:rsidR="00DC0990" w:rsidRPr="00DC0990">
        <w:t xml:space="preserve">. </w:t>
      </w:r>
      <w:r w:rsidRPr="00DC0990">
        <w:t>Конечно, каждый работодатель, беседуя с кандидатом на вакантную должность, использует свой собственный метод ведения интервью</w:t>
      </w:r>
      <w:r w:rsidR="00DC0990" w:rsidRPr="00DC0990">
        <w:t xml:space="preserve">. </w:t>
      </w:r>
      <w:r w:rsidRPr="00DC0990">
        <w:t xml:space="preserve">Психологи все же попытались сгруппировать их и выделить </w:t>
      </w:r>
      <w:r w:rsidRPr="00DC0990">
        <w:rPr>
          <w:i/>
          <w:iCs/>
        </w:rPr>
        <w:t>три основных вида интервью</w:t>
      </w:r>
      <w:r w:rsidR="00DC0990" w:rsidRPr="00DC0990">
        <w:rPr>
          <w:i/>
          <w:iCs/>
        </w:rPr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неформальное интервью</w:t>
      </w:r>
      <w:r w:rsidRPr="00DC0990">
        <w:t>, форма которого не определена заранее</w:t>
      </w:r>
      <w:r w:rsidR="00DC0990" w:rsidRPr="00DC0990">
        <w:t xml:space="preserve">; </w:t>
      </w:r>
      <w:r w:rsidRPr="00DC0990">
        <w:t>последовательность и характер диалога не планируются, разным претендентам задаются разные вопросы в соответствии с направлением беседы</w:t>
      </w:r>
      <w:r w:rsidR="00DC0990" w:rsidRPr="00DC0990">
        <w:t xml:space="preserve">; </w:t>
      </w:r>
      <w:r w:rsidRPr="00DC0990">
        <w:t>подобное интервью практикуется в основном для предварительной оценки претендентов, нежели для сбора информации о них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типовое интервью</w:t>
      </w:r>
      <w:r w:rsidRPr="00DC0990">
        <w:t xml:space="preserve"> представляет собой интервью, процедура которого унифицирована для всех претендентов и предполагает методичный и тщательный опрос с целью выяснения всех деталей личности кандидата на вакантную должность</w:t>
      </w:r>
      <w:r w:rsidR="00DC0990" w:rsidRPr="00DC0990">
        <w:t xml:space="preserve">; </w:t>
      </w:r>
      <w:r w:rsidRPr="00DC0990">
        <w:t xml:space="preserve">выясняется, почему человек выбрал свою специальность, почему покинул прежнее место работы, что он ценит в своей профессии и </w:t>
      </w:r>
      <w:r w:rsidR="00DC0990">
        <w:t>т.д.;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ситуационное интервью</w:t>
      </w:r>
      <w:r w:rsidRPr="00DC0990">
        <w:t xml:space="preserve"> предполагает искусственное создание интервьюером определенной ситуации, дающей ему возможность наблюдать за поведением потенциального работника</w:t>
      </w:r>
      <w:r w:rsidR="00DC0990" w:rsidRPr="00DC0990">
        <w:t xml:space="preserve">; </w:t>
      </w:r>
      <w:r w:rsidRPr="00DC0990">
        <w:t xml:space="preserve">одной из разновидностей ситуационного интервью является </w:t>
      </w:r>
      <w:r w:rsidRPr="00DC0990">
        <w:rPr>
          <w:i/>
          <w:iCs/>
        </w:rPr>
        <w:t>стрессовое интервью</w:t>
      </w:r>
      <w:r w:rsidRPr="00DC0990">
        <w:t>, при котором претендент сталкивается с событиями, обычно вызывающими у человека тревогу, страх и беспокойство</w:t>
      </w:r>
      <w:r w:rsidR="00DC0990">
        <w:t xml:space="preserve"> (</w:t>
      </w:r>
      <w:r w:rsidRPr="00DC0990">
        <w:t>кандидата, например, могут посадить на стул со сломанной ножкой, пролить на него горячий кофе в надтреснутой чашке, подать ему ручку, которая рассыплется у него в руках, с тем чтобы понаблюдать за его реакцией</w:t>
      </w:r>
      <w:r w:rsidR="00DC0990" w:rsidRPr="00DC0990">
        <w:t xml:space="preserve">); </w:t>
      </w:r>
      <w:r w:rsidRPr="00DC0990">
        <w:t>должность получает тот, кто стойко и мужественно переносит все испытания</w:t>
      </w:r>
      <w:r w:rsidR="00DC0990" w:rsidRPr="00DC0990">
        <w:t xml:space="preserve">; </w:t>
      </w:r>
      <w:r w:rsidRPr="00DC0990">
        <w:t xml:space="preserve">другая разновидность ситуационного интервью получила название </w:t>
      </w:r>
      <w:r w:rsidRPr="00DC0990">
        <w:rPr>
          <w:i/>
          <w:iCs/>
        </w:rPr>
        <w:t>интервью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из корзины</w:t>
      </w:r>
      <w:r w:rsidR="00DC0990">
        <w:rPr>
          <w:i/>
          <w:iCs/>
        </w:rPr>
        <w:t xml:space="preserve">": </w:t>
      </w:r>
      <w:r w:rsidRPr="00DC0990">
        <w:t>перед кандидатом на должность ставится корзина с инструкциями, приказами, распоряжениями</w:t>
      </w:r>
      <w:r w:rsidR="00DC0990" w:rsidRPr="00DC0990">
        <w:t xml:space="preserve">; </w:t>
      </w:r>
      <w:r w:rsidRPr="00DC0990">
        <w:t>разобравшись в них за определенный срок, он должен принять оптимальное решение</w:t>
      </w:r>
      <w:r w:rsidR="00DC0990" w:rsidRPr="00DC0990">
        <w:t xml:space="preserve">; </w:t>
      </w:r>
      <w:r w:rsidRPr="00DC0990">
        <w:t>от того, какое это будет решение и как он обоснует его, зависит, будет ли он принят на данную должность</w:t>
      </w:r>
      <w:r w:rsidR="00DC0990" w:rsidRPr="00DC0990">
        <w:t xml:space="preserve">; </w:t>
      </w:r>
      <w:r w:rsidRPr="00DC0990">
        <w:t xml:space="preserve">кроме названных используется также </w:t>
      </w:r>
      <w:r w:rsidRPr="00DC0990">
        <w:rPr>
          <w:i/>
          <w:iCs/>
        </w:rPr>
        <w:t xml:space="preserve">групповое интервью, </w:t>
      </w:r>
      <w:r w:rsidRPr="00DC0990">
        <w:t>дающее возможность оценить работу кандидатов в коллективе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Для положительного исхода собеседования психологи советуют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выглядеть опрятно и одеться в традиционном стиле или как одевается большинство работников компании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при встрече и завершении беседы лучше всего использовать крепкое рукопожатие в сочетании с естественной улыбкой, стоять прямо, не переминаясь с ноги на ногу и избегая суетливости в поведении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 начинать беседу с вопроса о зарплате, лучше если его затронет сам работодатель, в крайнем случае его можно задать в конце беседы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во время беседы не критиковать организацию, в которой вы работаете или работали</w:t>
      </w:r>
      <w:r w:rsidR="00DC0990" w:rsidRPr="00DC0990">
        <w:t xml:space="preserve">. </w:t>
      </w:r>
      <w:r w:rsidRPr="00DC0990">
        <w:t>Известный русский критик В</w:t>
      </w:r>
      <w:r w:rsidR="00DC0990">
        <w:t xml:space="preserve">.Г. </w:t>
      </w:r>
      <w:r w:rsidRPr="00DC0990">
        <w:t>Белинский в этой связи сказал</w:t>
      </w:r>
      <w:r w:rsidR="00DC0990" w:rsidRPr="00DC0990">
        <w:t>:</w:t>
      </w:r>
      <w:r w:rsidR="00DC0990">
        <w:t xml:space="preserve"> "...</w:t>
      </w:r>
      <w:r w:rsidR="00DC0990" w:rsidRPr="00DC0990">
        <w:t xml:space="preserve"> </w:t>
      </w:r>
      <w:r w:rsidRPr="00DC0990">
        <w:t>кто резко высказывает свои мнения о чужих действиях, тот обязывает этим себя действовать лучше других</w:t>
      </w:r>
      <w:r w:rsidR="00DC0990">
        <w:t>"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 возражать интервьюеру и не спорить с ним, не выказывать неудовлетворенности ходом беседы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избегать многословия и излишней жестикуляции, говорить кратко и только о тех аспектах работы, которые имеют отношение к</w:t>
      </w:r>
      <w:r w:rsidR="00DC0990" w:rsidRPr="00DC0990">
        <w:t xml:space="preserve"> </w:t>
      </w:r>
      <w:r w:rsidRPr="00DC0990">
        <w:t>образованию и специальности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постараться четко сформулировать для себя основную цель и основания выбора работы, а также степень своей профессиональной пригодности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внимательно слушать интервьюера, проявляя интерес ко всему, что он говорит, даже если это, на ваш взгляд, не имеет отношения к вашей предстоящей работе и не перебивать его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 будьте излишне самоуверенны, держитесь спокойно и непринужденно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после проведения собеседования поблагодарите собеседника и всех людей, принявших хоть какое-то участие в вашем приеме на работу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Для того чтобы лучше показать себя во время подобных испытаний, нужно постараться собрать как можно больше информации о той организации, где вы хотели бы работать</w:t>
      </w:r>
      <w:r w:rsidR="00DC0990" w:rsidRPr="00DC0990">
        <w:t xml:space="preserve">. </w:t>
      </w:r>
      <w:r w:rsidRPr="00DC0990">
        <w:t>В наши дни владеть нужной информацией означает владеть миром</w:t>
      </w:r>
      <w:r w:rsidR="00DC0990">
        <w:t>.</w:t>
      </w:r>
      <w:r w:rsidR="00AE058F">
        <w:t xml:space="preserve"> </w:t>
      </w:r>
      <w:r w:rsidR="00DC0990">
        <w:t xml:space="preserve">Б. </w:t>
      </w:r>
      <w:r w:rsidRPr="00DC0990">
        <w:t>Дизраэли говорил</w:t>
      </w:r>
      <w:r w:rsidR="00DC0990" w:rsidRPr="00DC0990">
        <w:t>:</w:t>
      </w:r>
      <w:r w:rsidR="00DC0990">
        <w:t xml:space="preserve"> "</w:t>
      </w:r>
      <w:r w:rsidRPr="00DC0990">
        <w:t>В жизни, как правило, преуспевает больше других тот, кто располагает лучшей информацией</w:t>
      </w:r>
      <w:r w:rsidR="00DC0990">
        <w:t xml:space="preserve">". </w:t>
      </w:r>
      <w:r w:rsidRPr="00DC0990">
        <w:t>Вооружившись необходимой информацией, можно эффектно, но ненавязчиво продемонстрировать заинтересованность и суметь задать компетентные</w:t>
      </w:r>
      <w:r w:rsidR="00DC0990" w:rsidRPr="00DC0990">
        <w:t xml:space="preserve"> </w:t>
      </w:r>
      <w:r w:rsidRPr="00DC0990">
        <w:t>вопросы</w:t>
      </w:r>
      <w:r w:rsidR="00DC0990" w:rsidRPr="00DC0990">
        <w:t xml:space="preserve">. </w:t>
      </w:r>
      <w:r w:rsidRPr="00DC0990">
        <w:t>Последнее очень важно, ибо интеллект человека чаще можно больше узнать по формулировке его вопросов, а не по ответам, поскольку ответ можно заучить</w:t>
      </w:r>
      <w:r w:rsidR="00DC0990" w:rsidRPr="00DC0990">
        <w:t xml:space="preserve">. </w:t>
      </w:r>
      <w:r w:rsidRPr="00DC0990">
        <w:t>Кроме того, интервью часто приобретает форму стресса</w:t>
      </w:r>
      <w:r w:rsidR="00DC0990" w:rsidRPr="00DC0990">
        <w:t xml:space="preserve">. </w:t>
      </w:r>
      <w:r w:rsidRPr="00DC0990">
        <w:t>Предварительная подготовка поможет избежать излишнего волнения</w:t>
      </w:r>
      <w:r w:rsidR="00DC0990" w:rsidRPr="00DC0990">
        <w:t>.</w:t>
      </w:r>
    </w:p>
    <w:p w:rsidR="00AE058F" w:rsidRDefault="00AE058F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10" w:name="_Toc275953741"/>
      <w:r w:rsidRPr="00DC0990">
        <w:t>Аспекты начального этапа профессиональной деятельности</w:t>
      </w:r>
      <w:bookmarkEnd w:id="10"/>
    </w:p>
    <w:p w:rsidR="00AE058F" w:rsidRDefault="00AE058F" w:rsidP="00CD2F4C">
      <w:pPr>
        <w:widowControl w:val="0"/>
        <w:ind w:firstLine="709"/>
        <w:rPr>
          <w:i/>
          <w:iCs/>
        </w:rPr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Куда-нибудь ты обязательно попадешь</w:t>
      </w:r>
      <w:r w:rsidR="00DC0990" w:rsidRPr="00DC0990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Нужно только достаточно долго идти</w:t>
      </w:r>
      <w:r w:rsidR="00DC0990" w:rsidRPr="00DC0990">
        <w:rPr>
          <w:i/>
          <w:iCs/>
        </w:rPr>
        <w:t>.</w:t>
      </w:r>
    </w:p>
    <w:p w:rsidR="00DC0990" w:rsidRPr="00DC0990" w:rsidRDefault="00AE058F" w:rsidP="00CD2F4C">
      <w:pPr>
        <w:widowControl w:val="0"/>
        <w:ind w:firstLine="709"/>
        <w:rPr>
          <w:i/>
          <w:iCs/>
        </w:rPr>
      </w:pPr>
      <w:r>
        <w:rPr>
          <w:i/>
          <w:iCs/>
        </w:rPr>
        <w:t>(</w:t>
      </w:r>
      <w:r w:rsidR="00845C0D" w:rsidRPr="00DC0990">
        <w:rPr>
          <w:i/>
          <w:iCs/>
        </w:rPr>
        <w:t>Л</w:t>
      </w:r>
      <w:r w:rsidR="00DC0990" w:rsidRPr="00DC0990">
        <w:rPr>
          <w:i/>
          <w:iCs/>
        </w:rPr>
        <w:t xml:space="preserve">. </w:t>
      </w:r>
      <w:r w:rsidR="00845C0D" w:rsidRPr="00DC0990">
        <w:rPr>
          <w:i/>
          <w:iCs/>
        </w:rPr>
        <w:t>Кэрролл</w:t>
      </w:r>
      <w:r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Кто из нас не был новичком</w:t>
      </w:r>
      <w:r w:rsidR="00DC0990" w:rsidRPr="00DC0990">
        <w:t xml:space="preserve">? </w:t>
      </w:r>
      <w:r w:rsidRPr="00DC0990">
        <w:t>Сколько ошибок приходится совершать по неопытности</w:t>
      </w:r>
      <w:r w:rsidR="00DC0990" w:rsidRPr="00DC0990">
        <w:t xml:space="preserve">! </w:t>
      </w:r>
      <w:r w:rsidRPr="00DC0990">
        <w:t>Мастерство приходит с опытом, а опыт нарабатывается постепенно</w:t>
      </w:r>
      <w:r w:rsidR="00DC0990" w:rsidRPr="00DC0990">
        <w:t xml:space="preserve">. </w:t>
      </w:r>
      <w:r w:rsidRPr="00DC0990">
        <w:t>Однако главная</w:t>
      </w:r>
      <w:r w:rsidR="00DC0990">
        <w:t xml:space="preserve"> (</w:t>
      </w:r>
      <w:r w:rsidRPr="00DC0990">
        <w:t>если не единственная</w:t>
      </w:r>
      <w:r w:rsidR="00DC0990" w:rsidRPr="00DC0990">
        <w:t xml:space="preserve">) </w:t>
      </w:r>
      <w:r w:rsidRPr="00DC0990">
        <w:t xml:space="preserve">ошибка особенно в начале карьерного пути </w:t>
      </w:r>
      <w:r w:rsidR="00DC0990">
        <w:t>-</w:t>
      </w:r>
      <w:r w:rsidRPr="00DC0990">
        <w:t xml:space="preserve"> не исправлять своих прошлых ошибок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Получив желанное место работы, человек может расслабиться, подумав, что все основные испытания позади</w:t>
      </w:r>
      <w:r w:rsidR="00DC0990" w:rsidRPr="00DC0990">
        <w:t xml:space="preserve">. </w:t>
      </w:r>
      <w:r w:rsidRPr="00DC0990">
        <w:t>Но чаще всего новому работнику предстоит выдержать еще одно испытание</w:t>
      </w:r>
      <w:r w:rsidR="00DC0990" w:rsidRPr="00DC0990">
        <w:t xml:space="preserve">. </w:t>
      </w:r>
      <w:r w:rsidRPr="00DC0990">
        <w:t>Ему назначается испытательный срок, который может длиться от недели до полугода</w:t>
      </w:r>
      <w:r w:rsidR="00DC0990" w:rsidRPr="00DC0990">
        <w:t xml:space="preserve">. </w:t>
      </w:r>
      <w:r w:rsidRPr="00DC0990">
        <w:t>В это время руководство тщательно следит за работой новичка и может изменить свое решение</w:t>
      </w:r>
      <w:r w:rsidR="00DC0990" w:rsidRPr="00DC0990">
        <w:t xml:space="preserve">. </w:t>
      </w:r>
      <w:r w:rsidRPr="00DC0990">
        <w:t xml:space="preserve">Поэтому именно в этот период работнику необходимо доказать, что он </w:t>
      </w:r>
      <w:r w:rsidR="00DC0990">
        <w:t>-</w:t>
      </w:r>
      <w:r w:rsidRPr="00DC0990">
        <w:t xml:space="preserve"> лучшая кандидатура для той должности, на которую претендовал</w:t>
      </w:r>
      <w:r w:rsidR="00DC0990" w:rsidRPr="00DC0990">
        <w:t xml:space="preserve">. </w:t>
      </w:r>
      <w:r w:rsidRPr="00DC0990">
        <w:t>Для этого требуется умение эффективно организовывать время и определять основные приоритеты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Выделим некоторые аспекты начального этапа профессиональной деятельности, знание и учет которых поможет молодому сотруднику со временем добиться карьерного успеха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1</w:t>
      </w:r>
      <w:r w:rsidR="00DC0990" w:rsidRPr="00DC0990">
        <w:t xml:space="preserve">. </w:t>
      </w:r>
      <w:r w:rsidRPr="00DC0990">
        <w:rPr>
          <w:i/>
          <w:iCs/>
        </w:rPr>
        <w:t>Демонстрация результатов работы и скромность личности</w:t>
      </w:r>
      <w:r w:rsidR="00DC0990" w:rsidRPr="00DC0990">
        <w:rPr>
          <w:i/>
          <w:iCs/>
        </w:rPr>
        <w:t xml:space="preserve">. </w:t>
      </w:r>
      <w:r w:rsidRPr="00DC0990">
        <w:t>На начальных этапах работник знакомится со следующим парадоксом</w:t>
      </w:r>
      <w:r w:rsidR="00DC0990" w:rsidRPr="00DC0990">
        <w:t xml:space="preserve">: </w:t>
      </w:r>
      <w:r w:rsidRPr="00DC0990">
        <w:t xml:space="preserve">с одной стороны, ему нужно благоприятно зарекомендовать себя, показать, на что он способен, с другой </w:t>
      </w:r>
      <w:r w:rsidR="00DC0990">
        <w:t>-</w:t>
      </w:r>
      <w:r w:rsidRPr="00DC0990">
        <w:t xml:space="preserve"> ему требуется быть как можно сдержаннее, чтобы коллеги не почувствовали в нем сильного соперника и не постарались</w:t>
      </w:r>
      <w:r w:rsidR="00DC0990">
        <w:t xml:space="preserve"> "</w:t>
      </w:r>
      <w:r w:rsidRPr="00DC0990">
        <w:t>убрать с дистанции</w:t>
      </w:r>
      <w:r w:rsidR="00DC0990">
        <w:t xml:space="preserve">" </w:t>
      </w:r>
      <w:r w:rsidRPr="00DC0990">
        <w:t>пока не поздно</w:t>
      </w:r>
      <w:r w:rsidR="00DC0990" w:rsidRPr="00DC0990">
        <w:t xml:space="preserve">. </w:t>
      </w:r>
      <w:r w:rsidRPr="00DC0990">
        <w:t xml:space="preserve">Поэтому новичкам можно посоветовать, с одной стороны, быть сдержаннее и не делиться своими планами с сослуживцами, а с другой </w:t>
      </w:r>
      <w:r w:rsidR="00DC0990">
        <w:t>-</w:t>
      </w:r>
      <w:r w:rsidRPr="00DC0990">
        <w:t xml:space="preserve"> качественно и добросовестно выполнять то, что предписано должностными обязанностями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2</w:t>
      </w:r>
      <w:r w:rsidR="00DC0990" w:rsidRPr="00DC0990">
        <w:t xml:space="preserve">. </w:t>
      </w:r>
      <w:r w:rsidRPr="00DC0990">
        <w:rPr>
          <w:i/>
          <w:iCs/>
        </w:rPr>
        <w:t>Внимание к факторам гигиены труда</w:t>
      </w:r>
      <w:r w:rsidR="00DC0990" w:rsidRPr="00DC0990">
        <w:rPr>
          <w:i/>
          <w:iCs/>
        </w:rPr>
        <w:t xml:space="preserve">. </w:t>
      </w:r>
      <w:r w:rsidRPr="00DC0990">
        <w:t>Для достижения той или иной профессиональной цели необходимо иметь благоприятные орудия и условия труда</w:t>
      </w:r>
      <w:r w:rsidR="00DC0990" w:rsidRPr="00DC0990">
        <w:t xml:space="preserve">. </w:t>
      </w:r>
      <w:r w:rsidRPr="00DC0990">
        <w:t>Фредерик Герцберг назвал подобные внешние обстоятельства и условия труда факторами гигиены труда</w:t>
      </w:r>
      <w:r w:rsidR="00DC0990" w:rsidRPr="00DC0990">
        <w:t xml:space="preserve">. </w:t>
      </w:r>
      <w:r w:rsidRPr="00DC0990">
        <w:t>Условия труда являются важнейшим фактором удовлетворенности работой</w:t>
      </w:r>
      <w:r w:rsidR="00DC0990" w:rsidRPr="00DC0990">
        <w:t xml:space="preserve">. </w:t>
      </w:r>
      <w:r w:rsidRPr="00DC0990">
        <w:t>Тесное помещение, плохое освещение, устаревшая техника, неудобные стулья или постоянный шум также могут стать причиной не только раздражения, но и снижения показателей работы</w:t>
      </w:r>
      <w:r w:rsidR="00DC0990" w:rsidRPr="00DC0990">
        <w:t xml:space="preserve">. </w:t>
      </w:r>
      <w:r w:rsidRPr="00DC0990">
        <w:t>Но если новому сотруднику повезет и он будет работать в хорошем помещении, в удобное для него время, если он будет обес-печен всем необходимым для работы, то можно предположить, что у него больше шансов быть удовлетворенным совей работой, а значит, и показать лучшие результаты</w:t>
      </w:r>
      <w:r w:rsidR="00DC0990" w:rsidRPr="00DC0990">
        <w:t xml:space="preserve">. </w:t>
      </w:r>
      <w:r w:rsidRPr="00DC0990">
        <w:t>Внимание к факторам гигиены труда повышает не только самооценку и мотивацию сотрудника, но и преданность своему делу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3</w:t>
      </w:r>
      <w:r w:rsidR="00DC0990" w:rsidRPr="00DC0990">
        <w:t xml:space="preserve">. </w:t>
      </w:r>
      <w:r w:rsidRPr="00DC0990">
        <w:rPr>
          <w:i/>
          <w:iCs/>
        </w:rPr>
        <w:t>Выбор способа продвижения</w:t>
      </w:r>
      <w:r w:rsidR="00DC0990" w:rsidRPr="00DC0990">
        <w:rPr>
          <w:i/>
          <w:iCs/>
        </w:rPr>
        <w:t xml:space="preserve">. </w:t>
      </w:r>
      <w:r w:rsidRPr="00DC0990">
        <w:t>В начале карьерного пути человек может избрать несколько вариантов продвижения</w:t>
      </w:r>
      <w:r w:rsidR="00DC0990" w:rsidRPr="00DC0990">
        <w:t xml:space="preserve">. </w:t>
      </w:r>
      <w:r w:rsidRPr="00DC0990">
        <w:t xml:space="preserve">Первый из них </w:t>
      </w:r>
      <w:r w:rsidR="00DC0990">
        <w:t>-</w:t>
      </w:r>
      <w:r w:rsidRPr="00DC0990">
        <w:t xml:space="preserve"> не рисковать и выполнять рутинную работу, второй </w:t>
      </w:r>
      <w:r w:rsidR="00DC0990">
        <w:t>-</w:t>
      </w:r>
      <w:r w:rsidRPr="00DC0990">
        <w:t xml:space="preserve"> стремиться к самосовершенствованию и к новым возможностям применения своих навыков</w:t>
      </w:r>
      <w:r w:rsidR="00DC0990" w:rsidRPr="00DC0990">
        <w:t xml:space="preserve">. </w:t>
      </w:r>
      <w:r w:rsidRPr="00DC0990">
        <w:t>Самолюбие и самоуважение порождают у человека желание добиться большего в своем деле, заставляют его проявлять инициативу</w:t>
      </w:r>
      <w:r w:rsidR="00DC0990" w:rsidRPr="00DC0990">
        <w:t xml:space="preserve">. </w:t>
      </w:r>
      <w:r w:rsidRPr="00DC0990">
        <w:t>Если работа становится скучной, можно найти множество способов, чтобы сделать ее разнообразнее и увлекательнее</w:t>
      </w:r>
      <w:r w:rsidR="00DC0990" w:rsidRPr="00DC0990">
        <w:t xml:space="preserve">. </w:t>
      </w:r>
      <w:r w:rsidRPr="00DC0990">
        <w:t>Например, можно на время отложить одно дело и приняться за другое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4</w:t>
      </w:r>
      <w:r w:rsidR="00DC0990" w:rsidRPr="00DC0990">
        <w:t xml:space="preserve">. </w:t>
      </w:r>
      <w:r w:rsidRPr="00DC0990">
        <w:rPr>
          <w:i/>
          <w:iCs/>
        </w:rPr>
        <w:t>Выбор стратегии и тактики отношений с коллегами</w:t>
      </w:r>
      <w:r w:rsidR="00DC0990" w:rsidRPr="00DC0990">
        <w:rPr>
          <w:i/>
          <w:iCs/>
        </w:rPr>
        <w:t xml:space="preserve">. </w:t>
      </w:r>
      <w:r w:rsidRPr="00DC0990">
        <w:t>Не секрет, что отношения с коллегами могут стать главной причиной желания или нежелания человека менять место работы</w:t>
      </w:r>
      <w:r w:rsidR="00DC0990" w:rsidRPr="00DC0990">
        <w:t xml:space="preserve">. </w:t>
      </w:r>
      <w:r w:rsidRPr="00DC0990">
        <w:t>От психологического климата в коллективе зависит</w:t>
      </w:r>
      <w:r w:rsidR="00DC0990" w:rsidRPr="00DC0990">
        <w:t xml:space="preserve"> </w:t>
      </w:r>
      <w:r w:rsidRPr="00DC0990">
        <w:t>продуктивность работы</w:t>
      </w:r>
      <w:r w:rsidR="00DC0990" w:rsidRPr="00DC0990">
        <w:t xml:space="preserve">. </w:t>
      </w:r>
      <w:r w:rsidRPr="00DC0990">
        <w:t>Для выпускника университета или любого другого учебного заведения может стать неприятной новостью, что условия сосуществования в студенческой группе значительно отличаются от условий сосуществования в рабочем коллективе</w:t>
      </w:r>
      <w:r w:rsidR="00DC0990" w:rsidRPr="00DC0990">
        <w:t xml:space="preserve">. </w:t>
      </w:r>
      <w:r w:rsidRPr="00DC0990">
        <w:t>В первом случае студент более-менее знает, что, если он будет добросовестно учиться, то в конце срока обучения он получит диплом об окончании учебного заведения</w:t>
      </w:r>
      <w:r w:rsidR="00DC0990" w:rsidRPr="00DC0990">
        <w:t xml:space="preserve">. </w:t>
      </w:r>
      <w:r w:rsidRPr="00DC0990">
        <w:t>Такой же или чуть лучше диплом получат и все остальные</w:t>
      </w:r>
      <w:r w:rsidR="00DC0990">
        <w:t xml:space="preserve"> (</w:t>
      </w:r>
      <w:r w:rsidRPr="00DC0990">
        <w:t>за исключением отстающих</w:t>
      </w:r>
      <w:r w:rsidR="00DC0990" w:rsidRPr="00DC0990">
        <w:t xml:space="preserve">). </w:t>
      </w:r>
      <w:r w:rsidRPr="00DC0990">
        <w:t>Степень результативности обучения студента зависит прежде всего от него самого</w:t>
      </w:r>
      <w:r w:rsidR="00DC0990" w:rsidRPr="00DC0990">
        <w:t xml:space="preserve">. </w:t>
      </w:r>
      <w:r w:rsidRPr="00DC0990">
        <w:t>С такой психологией бывший студент может прийти и на свое место работы</w:t>
      </w:r>
      <w:r w:rsidR="00DC0990" w:rsidRPr="00DC0990">
        <w:t xml:space="preserve">. </w:t>
      </w:r>
      <w:r w:rsidRPr="00DC0990">
        <w:t>Однако здесь царят совершенно иные законы</w:t>
      </w:r>
      <w:r w:rsidR="00DC0990" w:rsidRPr="00DC0990">
        <w:t xml:space="preserve">: </w:t>
      </w:r>
      <w:r w:rsidRPr="00DC0990">
        <w:t>при внешней любезности и доброжелательности работавшие ранее коллеги воспринимают новичка как потенциального или реального соперника, особенно если он уже успел проявить себя с положительной стороны</w:t>
      </w:r>
      <w:r w:rsidR="00DC0990" w:rsidRPr="00DC0990">
        <w:t xml:space="preserve">. </w:t>
      </w:r>
      <w:r w:rsidRPr="00DC0990">
        <w:t>Сам же новый сотрудник может поначалу не понять за внешней вежливостью истинного к нему отношения и вести себя достаточно опрометчиво с коллегами, доверяя им так же, как когда-то он доверял своим одногруппникам</w:t>
      </w:r>
      <w:r w:rsidR="00DC0990" w:rsidRPr="00DC0990">
        <w:t xml:space="preserve">. </w:t>
      </w:r>
      <w:r w:rsidRPr="00DC0990">
        <w:t>И если в ситуации отсутствия явной конкуренции</w:t>
      </w:r>
      <w:r w:rsidR="00DC0990">
        <w:t xml:space="preserve"> (</w:t>
      </w:r>
      <w:r w:rsidRPr="00DC0990">
        <w:t>студенческие годы</w:t>
      </w:r>
      <w:r w:rsidR="00DC0990" w:rsidRPr="00DC0990">
        <w:t xml:space="preserve">) </w:t>
      </w:r>
      <w:r w:rsidRPr="00DC0990">
        <w:t>его успехами восхищались</w:t>
      </w:r>
      <w:r w:rsidR="00DC0990">
        <w:t xml:space="preserve"> (</w:t>
      </w:r>
      <w:r w:rsidRPr="00DC0990">
        <w:t>преподаватели, друзья, товарищи по учебе</w:t>
      </w:r>
      <w:r w:rsidR="00DC0990" w:rsidRPr="00DC0990">
        <w:t>),</w:t>
      </w:r>
      <w:r w:rsidRPr="00DC0990">
        <w:t xml:space="preserve"> то в рабочей группе они могут быть восприняты в штыки, раскритикованы, не замечены, вызвать чувство зависти и неприязни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Таким образом, следует четко осознавать, что коллеги чаще всего представляют серьезную опасность для карьерного роста</w:t>
      </w:r>
      <w:r w:rsidR="00DC0990" w:rsidRPr="00DC0990">
        <w:t xml:space="preserve">. </w:t>
      </w:r>
      <w:r w:rsidRPr="00DC0990">
        <w:t>Отношения с ними следует выстраивать очень осторожно, избегать излишней доверительности, не рассчитывать на дружбу с коллективом</w:t>
      </w:r>
      <w:r w:rsidR="00DC0990" w:rsidRPr="00DC0990">
        <w:t xml:space="preserve">. </w:t>
      </w:r>
      <w:r w:rsidRPr="00DC0990">
        <w:t>Конечно, среди коллег могут быть друзья, однако ситуации соперничества и борьбы за власть могут и их превратить во врагов</w:t>
      </w:r>
      <w:r w:rsidR="00DC0990" w:rsidRPr="00DC0990">
        <w:t xml:space="preserve">. </w:t>
      </w:r>
      <w:r w:rsidRPr="00DC0990">
        <w:t>Причем психологами давно замечено, что самыми лютыми врагами становятся чаще всего бывшие друзья, поскольку ухудшение их отношений, вызванное различными причинами</w:t>
      </w:r>
      <w:r w:rsidR="00DC0990">
        <w:t xml:space="preserve"> (</w:t>
      </w:r>
      <w:r w:rsidRPr="00DC0990">
        <w:t>в том числе и внешними</w:t>
      </w:r>
      <w:r w:rsidR="00DC0990" w:rsidRPr="00DC0990">
        <w:t>),</w:t>
      </w:r>
      <w:r w:rsidRPr="00DC0990">
        <w:t xml:space="preserve"> воспринимается как предательство</w:t>
      </w:r>
      <w:r w:rsidR="00DC0990" w:rsidRPr="00DC0990">
        <w:t xml:space="preserve">. </w:t>
      </w:r>
      <w:r w:rsidRPr="00DC0990">
        <w:t>Последнее, как известно, считается одним из самых тяжких преступлений, если не самым тяжким</w:t>
      </w:r>
      <w:r w:rsidR="00DC0990" w:rsidRPr="00DC0990">
        <w:t xml:space="preserve">. </w:t>
      </w:r>
      <w:r w:rsidRPr="00DC0990">
        <w:t>Поэтому человеку, желающему добиться успеха в карьере, рекомендуется сохранять определенную дистанцию в отношениях с коллегами, находящимися на той же или более низкой ступени иерархии</w:t>
      </w:r>
      <w:r w:rsidR="00DC0990" w:rsidRPr="00DC0990">
        <w:t xml:space="preserve">. </w:t>
      </w:r>
      <w:r w:rsidRPr="00DC0990">
        <w:t xml:space="preserve">С вышестоящими </w:t>
      </w:r>
      <w:r w:rsidR="00DC0990">
        <w:t>-</w:t>
      </w:r>
      <w:r w:rsidRPr="00DC0990">
        <w:t xml:space="preserve"> особенная вежливость и дипломатия, которая, однако, не превращается в заискивание и подобострастное отношение</w:t>
      </w:r>
      <w:r w:rsidR="00DC0990" w:rsidRPr="00DC0990">
        <w:t>.</w:t>
      </w:r>
    </w:p>
    <w:p w:rsidR="00AE058F" w:rsidRDefault="00AE058F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11" w:name="_Toc275953742"/>
      <w:r w:rsidRPr="00DC0990">
        <w:t>Карьерный рост или смена работы</w:t>
      </w:r>
      <w:r w:rsidR="00DC0990" w:rsidRPr="00DC0990">
        <w:t>?</w:t>
      </w:r>
      <w:bookmarkEnd w:id="11"/>
    </w:p>
    <w:p w:rsidR="00AE058F" w:rsidRDefault="00AE058F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Великие возможности приходят ко всем,</w:t>
      </w:r>
      <w:r w:rsidR="00AE058F">
        <w:rPr>
          <w:i/>
          <w:iCs/>
        </w:rPr>
        <w:t xml:space="preserve"> </w:t>
      </w:r>
      <w:r w:rsidRPr="00DC0990">
        <w:rPr>
          <w:i/>
          <w:iCs/>
        </w:rPr>
        <w:t>но многие даже не знают, что встретились с ними</w:t>
      </w:r>
      <w:r w:rsidR="00DC0990" w:rsidRPr="00DC0990">
        <w:rPr>
          <w:i/>
          <w:iCs/>
        </w:rPr>
        <w:t>.</w:t>
      </w:r>
      <w:r w:rsidR="00AE058F">
        <w:rPr>
          <w:i/>
          <w:iCs/>
        </w:rPr>
        <w:t xml:space="preserve"> (</w:t>
      </w:r>
      <w:r w:rsidRPr="00DC0990">
        <w:rPr>
          <w:i/>
          <w:iCs/>
        </w:rPr>
        <w:t>У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Чэннинг</w:t>
      </w:r>
      <w:r w:rsidR="00AE058F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Каждый сотрудник хоть раз в своей профессиональной жизни сталкивался с ситуацией, когда ему уже не интересно заниматься тем, чем он все время занимался</w:t>
      </w:r>
      <w:r w:rsidR="00DC0990" w:rsidRPr="00DC0990">
        <w:t xml:space="preserve">. </w:t>
      </w:r>
      <w:r w:rsidRPr="00DC0990">
        <w:t>Ему кажется, то он уже</w:t>
      </w:r>
      <w:r w:rsidR="00DC0990">
        <w:t xml:space="preserve"> "</w:t>
      </w:r>
      <w:r w:rsidRPr="00DC0990">
        <w:t>вырос</w:t>
      </w:r>
      <w:r w:rsidR="00DC0990">
        <w:t xml:space="preserve">" </w:t>
      </w:r>
      <w:r w:rsidRPr="00DC0990">
        <w:t>из своей должности и</w:t>
      </w:r>
      <w:r w:rsidR="00DC0990">
        <w:t xml:space="preserve"> "</w:t>
      </w:r>
      <w:r w:rsidRPr="00DC0990">
        <w:t>созрел</w:t>
      </w:r>
      <w:r w:rsidR="00DC0990">
        <w:t xml:space="preserve">" </w:t>
      </w:r>
      <w:r w:rsidRPr="00DC0990">
        <w:t>для новой</w:t>
      </w:r>
      <w:r w:rsidR="00DC0990" w:rsidRPr="00DC0990">
        <w:t xml:space="preserve">. </w:t>
      </w:r>
      <w:r w:rsidRPr="00DC0990">
        <w:t>Бывает так, что человек, проработав двадцать лет в одной должности, вдруг начинает чувствовать, что оказался в тупике, осознает бесперспективность своей карьеры, не видит в ней возможностей для индивидуального роста и решает посвятить себя другому делу</w:t>
      </w:r>
      <w:r w:rsidR="00DC0990" w:rsidRPr="00DC0990">
        <w:t xml:space="preserve">. </w:t>
      </w:r>
      <w:r w:rsidRPr="00DC0990">
        <w:t>Кроме того, некоторые виды карьеры приходят к своему естественном завершению</w:t>
      </w:r>
      <w:r w:rsidR="00DC0990" w:rsidRPr="00DC0990">
        <w:t xml:space="preserve">. </w:t>
      </w:r>
      <w:r w:rsidRPr="00DC0990">
        <w:t>Например, спортсмены еще в цветущем возрасте ищут для себя новую сферу приложения сил</w:t>
      </w:r>
      <w:r w:rsidR="00DC0990" w:rsidRPr="00DC0990">
        <w:t xml:space="preserve">. </w:t>
      </w:r>
      <w:r w:rsidRPr="00DC0990">
        <w:t>Иногда перемена карьеры бывает вынужденной, обусловленной внешними обстоятельствами, например подсиживанием сотрудников, банкротством предприятия, сокращением штатов или конфликтом с начальством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Психологи советуют в таких случаях тщательно продумать свое решение, выписав на лист бумаги все его плюсы и минусы</w:t>
      </w:r>
      <w:r w:rsidR="00DC0990" w:rsidRPr="00DC0990">
        <w:t xml:space="preserve">. </w:t>
      </w:r>
      <w:r w:rsidRPr="00DC0990">
        <w:t>Они предлагают оценить его по четырем пунктам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что приобретается, а что теряется в связи со сменой работы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что приобретают, а что теряют близкие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способствует ли смена работы повышению самооценки и самоуважения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одобряется ли данное решение окружающими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Ответ на данные вопросы помогает человеку осознать все преимущества и недостатки его настоящей и будущей работы</w:t>
      </w:r>
      <w:r w:rsidR="00DC0990" w:rsidRPr="00DC0990">
        <w:t xml:space="preserve">. </w:t>
      </w:r>
      <w:r w:rsidRPr="00DC0990">
        <w:t>В результате подобного анализа человек начинает осознавать, что его интерес не стоит той жертвы, на которую придется пойти его семейному окружению</w:t>
      </w:r>
      <w:r w:rsidR="00DC0990" w:rsidRPr="00DC0990">
        <w:t>.</w:t>
      </w:r>
    </w:p>
    <w:p w:rsidR="00AE058F" w:rsidRDefault="00AE058F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12" w:name="_Toc275953743"/>
      <w:r w:rsidRPr="00DC0990">
        <w:t>Моббинг персонала</w:t>
      </w:r>
      <w:bookmarkEnd w:id="12"/>
    </w:p>
    <w:p w:rsidR="00AE058F" w:rsidRDefault="00AE058F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Если тебя хвалит враг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значит, ты сделал глупость</w:t>
      </w:r>
      <w:r w:rsidR="00DC0990" w:rsidRPr="00DC0990">
        <w:rPr>
          <w:i/>
          <w:iCs/>
        </w:rPr>
        <w:t>.</w:t>
      </w:r>
      <w:r w:rsidR="00AE058F">
        <w:rPr>
          <w:i/>
          <w:iCs/>
        </w:rPr>
        <w:t xml:space="preserve"> (</w:t>
      </w:r>
      <w:r w:rsidRPr="00DC0990">
        <w:rPr>
          <w:i/>
          <w:iCs/>
        </w:rPr>
        <w:t>А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Бебель</w:t>
      </w:r>
      <w:r w:rsidR="00AE058F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Одной из серьезнейших психологических проблем</w:t>
      </w:r>
      <w:r w:rsidR="00DC0990" w:rsidRPr="00DC0990">
        <w:t xml:space="preserve"> </w:t>
      </w:r>
      <w:r w:rsidRPr="00DC0990">
        <w:t xml:space="preserve">карьерного успеха является </w:t>
      </w:r>
      <w:r w:rsidRPr="00DC0990">
        <w:rPr>
          <w:i/>
          <w:iCs/>
        </w:rPr>
        <w:t>моббинг</w:t>
      </w:r>
      <w:r w:rsidR="00DC0990">
        <w:t xml:space="preserve"> (</w:t>
      </w:r>
      <w:r w:rsidRPr="00DC0990">
        <w:rPr>
          <w:lang w:val="en-US"/>
        </w:rPr>
        <w:t>mobbing</w:t>
      </w:r>
      <w:r w:rsidR="00DC0990" w:rsidRPr="00DC0990">
        <w:t xml:space="preserve">) </w:t>
      </w:r>
      <w:r w:rsidR="00DC0990">
        <w:t>-</w:t>
      </w:r>
      <w:r w:rsidRPr="00DC0990">
        <w:t xml:space="preserve"> психологические притеснения, преимущественно групповые, работника со стороны работодателя или других работников, включающие в себя постоянные негативные высказывания, постоянную критику в адрес работника, его социальную изоляцию внутри организации, исключение его из служебных действий, социальных контактов, распространение о работнике заведомо ложной информации и </w:t>
      </w:r>
      <w:r w:rsidR="00DC0990">
        <w:t>т.п.</w:t>
      </w:r>
      <w:r w:rsidR="00DC0990" w:rsidRPr="00DC0990">
        <w:t xml:space="preserve"> </w:t>
      </w:r>
      <w:r w:rsidRPr="00DC0990">
        <w:t>Моббинг, принимающий свои крайние формы, носит название</w:t>
      </w:r>
      <w:r w:rsidR="00DC0990">
        <w:t xml:space="preserve"> "</w:t>
      </w:r>
      <w:r w:rsidRPr="00DC0990">
        <w:rPr>
          <w:i/>
          <w:iCs/>
        </w:rPr>
        <w:t>буллинг</w:t>
      </w:r>
      <w:r w:rsidR="00DC0990">
        <w:t>" (</w:t>
      </w:r>
      <w:r w:rsidRPr="00DC0990">
        <w:rPr>
          <w:lang w:val="en-US"/>
        </w:rPr>
        <w:t>bullying</w:t>
      </w:r>
      <w:r w:rsidR="00DC0990" w:rsidRPr="00DC0990">
        <w:t>),</w:t>
      </w:r>
      <w:r w:rsidRPr="00DC0990">
        <w:t xml:space="preserve"> под которым понимается агрессивное поведение, выражающееся в злонамеренном преследовании, жестокости, попытках оскорбления и унижения работника, подрыве его репутации и </w:t>
      </w:r>
      <w:r w:rsidR="00DC0990">
        <w:t>т.п.</w:t>
      </w:r>
      <w:r w:rsidR="00DC0990" w:rsidRPr="00DC0990">
        <w:t xml:space="preserve"> </w:t>
      </w:r>
      <w:r w:rsidRPr="00DC0990">
        <w:t>Поэтому если на работе на вас накричали или оскорбили, не приняли вашу точку зрения или навязали чуждое вам мнение, лишили полномочий, раскритиковали или усомнились в вашей компетентности, значит, вы столкнулись с моббингом</w:t>
      </w:r>
      <w:r w:rsidR="00DC0990">
        <w:t xml:space="preserve"> (</w:t>
      </w:r>
      <w:r w:rsidRPr="00DC0990">
        <w:t>или буллингом в зависимости от силы проявления указанных негативных феноменов</w:t>
      </w:r>
      <w:r w:rsidR="00DC0990" w:rsidRPr="00DC0990">
        <w:t>).</w:t>
      </w:r>
    </w:p>
    <w:p w:rsidR="00DC0990" w:rsidRDefault="00845C0D" w:rsidP="00CD2F4C">
      <w:pPr>
        <w:widowControl w:val="0"/>
        <w:ind w:firstLine="709"/>
      </w:pPr>
      <w:r w:rsidRPr="00DC0990">
        <w:t>К сожалению, в отечественных условиях</w:t>
      </w:r>
      <w:r w:rsidR="00DC0990">
        <w:t xml:space="preserve"> (</w:t>
      </w:r>
      <w:r w:rsidRPr="00DC0990">
        <w:t>то ли в силу советского прошлого, то ли в силу каких-то других обстоятельств</w:t>
      </w:r>
      <w:r w:rsidR="00DC0990" w:rsidRPr="00DC0990">
        <w:t xml:space="preserve">) </w:t>
      </w:r>
      <w:r w:rsidRPr="00DC0990">
        <w:t>на данную проблему обращалось гораздо меньше внимания, чем за рубежом</w:t>
      </w:r>
      <w:r w:rsidR="00DC0990" w:rsidRPr="00DC0990">
        <w:t xml:space="preserve">. </w:t>
      </w:r>
      <w:r w:rsidRPr="00DC0990">
        <w:t xml:space="preserve">К примеру, в США силами специальной организации под названием </w:t>
      </w:r>
      <w:r w:rsidRPr="00DC0990">
        <w:rPr>
          <w:lang w:val="en-US"/>
        </w:rPr>
        <w:t>Workplace</w:t>
      </w:r>
      <w:r w:rsidRPr="00DC0990">
        <w:t xml:space="preserve"> </w:t>
      </w:r>
      <w:r w:rsidRPr="00DC0990">
        <w:rPr>
          <w:lang w:val="en-US"/>
        </w:rPr>
        <w:t>Bullying</w:t>
      </w:r>
      <w:r w:rsidRPr="00DC0990">
        <w:t xml:space="preserve"> &amp; </w:t>
      </w:r>
      <w:r w:rsidRPr="00DC0990">
        <w:rPr>
          <w:lang w:val="en-US"/>
        </w:rPr>
        <w:t>Trauma</w:t>
      </w:r>
      <w:r w:rsidRPr="00DC0990">
        <w:t xml:space="preserve"> </w:t>
      </w:r>
      <w:r w:rsidRPr="00DC0990">
        <w:rPr>
          <w:lang w:val="en-US"/>
        </w:rPr>
        <w:t>Institute</w:t>
      </w:r>
      <w:r w:rsidR="00DC0990">
        <w:t xml:space="preserve"> (</w:t>
      </w:r>
      <w:r w:rsidRPr="00DC0990">
        <w:rPr>
          <w:lang w:val="en-US"/>
        </w:rPr>
        <w:t>WBTI</w:t>
      </w:r>
      <w:r w:rsidR="00DC0990" w:rsidRPr="00DC0990">
        <w:t xml:space="preserve">) </w:t>
      </w:r>
      <w:r w:rsidRPr="00DC0990">
        <w:t>в сентябре 2000 года проводилось исследование данной проблемы</w:t>
      </w:r>
      <w:r w:rsidR="00DC0990" w:rsidRPr="00DC0990">
        <w:t xml:space="preserve">. </w:t>
      </w:r>
      <w:r w:rsidRPr="00DC0990">
        <w:t>В нем участвовало 200 респондентов, каждый из которых являлся жертвой моббинга</w:t>
      </w:r>
      <w:r w:rsidR="00DC0990" w:rsidRPr="00DC0990">
        <w:t xml:space="preserve">. </w:t>
      </w:r>
      <w:r w:rsidRPr="00DC0990">
        <w:t>В 2003 году этой же организацией проводилось сходное исследование уже более 1000 респондентов</w:t>
      </w:r>
      <w:r w:rsidR="00DC0990" w:rsidRPr="00DC0990">
        <w:t xml:space="preserve">. </w:t>
      </w:r>
      <w:r w:rsidRPr="00DC0990">
        <w:t>В результате исследований было установлено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жертвами моббинга чаше становятся женщины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агрессорами чаше выступают мужчины, чем женщины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мужчины чаше попадают под прессинг коллег-мужчин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женщины чаше попадают под прессинг коллег-женщин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подавляющее большинство притеснений поступают со стороны коллег, имеющих более высокое положение в организационной иерархии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наиболее типичным является публичное выражение претензий с целью обозначить иерархию и субординацию,</w:t>
      </w:r>
      <w:r w:rsidR="00DC0990">
        <w:t xml:space="preserve"> "</w:t>
      </w:r>
      <w:r w:rsidRPr="00DC0990">
        <w:t>чтобы другим неповадно было</w:t>
      </w:r>
      <w:r w:rsidR="00DC0990">
        <w:t>" (</w:t>
      </w:r>
      <w:r w:rsidRPr="00DC0990">
        <w:t>более 50</w:t>
      </w:r>
      <w:r w:rsidR="00DC0990" w:rsidRPr="00DC0990">
        <w:t>%</w:t>
      </w:r>
      <w:r w:rsidRPr="00DC0990">
        <w:t xml:space="preserve"> случаев моббинга</w:t>
      </w:r>
      <w:r w:rsidR="00DC0990" w:rsidRPr="00DC0990">
        <w:t>);</w:t>
      </w:r>
    </w:p>
    <w:p w:rsidR="00DC0990" w:rsidRDefault="00845C0D" w:rsidP="00CD2F4C">
      <w:pPr>
        <w:widowControl w:val="0"/>
        <w:ind w:firstLine="709"/>
      </w:pPr>
      <w:r w:rsidRPr="00DC0990">
        <w:t>примерно 25</w:t>
      </w:r>
      <w:r w:rsidR="00DC0990" w:rsidRPr="00DC0990">
        <w:t>%</w:t>
      </w:r>
      <w:r w:rsidRPr="00DC0990">
        <w:t xml:space="preserve"> случаев моббинга происходит за закрытыми дверями с последующей преднамеренной</w:t>
      </w:r>
      <w:r w:rsidR="00DC0990">
        <w:t xml:space="preserve"> "</w:t>
      </w:r>
      <w:r w:rsidRPr="00DC0990">
        <w:t>утечкой информации</w:t>
      </w:r>
      <w:r w:rsidR="00DC0990">
        <w:t xml:space="preserve">" </w:t>
      </w:r>
      <w:r w:rsidRPr="00DC0990">
        <w:t>в виде слухов, сплетен и домыслов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еще 25</w:t>
      </w:r>
      <w:r w:rsidR="00DC0990" w:rsidRPr="00DC0990">
        <w:t>%</w:t>
      </w:r>
      <w:r w:rsidRPr="00DC0990">
        <w:t xml:space="preserve"> происходит действительно за закрытыми дверями, без свидетелей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 xml:space="preserve">мужчины для моббинга чаще используют административные ресурсы и свои организационные полномочия, а женщины </w:t>
      </w:r>
      <w:r w:rsidR="00DC0990">
        <w:t>-</w:t>
      </w:r>
      <w:r w:rsidRPr="00DC0990">
        <w:t xml:space="preserve"> социальные связи внутри организации</w:t>
      </w:r>
      <w:r w:rsidR="00DC0990" w:rsidRPr="00DC0990">
        <w:t xml:space="preserve">; </w:t>
      </w:r>
      <w:r w:rsidRPr="00DC0990">
        <w:t xml:space="preserve">иными словами, агрессоры-мужчины больше полагаются на поддержку со стороны руководства, в то время как агрессоры-женшины </w:t>
      </w:r>
      <w:r w:rsidR="00DC0990">
        <w:t>-</w:t>
      </w:r>
      <w:r w:rsidRPr="00DC0990">
        <w:t xml:space="preserve"> на коллег и сослуживцев, в том числе и на ближайшее окружение жертвы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наиболее типичными реакциями на моббинг являются</w:t>
      </w:r>
      <w:r w:rsidR="00DC0990" w:rsidRPr="00DC0990">
        <w:t xml:space="preserve">: </w:t>
      </w:r>
      <w:r w:rsidRPr="00DC0990">
        <w:t>стресс, паранойя, головные боли, чувство отстраненности/отторженности, сомнения, стыд и чувство вины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за пределами организации последствия моббинга часто выражаются в ночных кошмарах, бессоннице, рассеянности, изменениях в весе, чрезмерном потреблении алкоголя, сигарет, медикаментов, пищи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каждый четвертый в ситуации моббинга подумывал о самоубийстве или о совершении насилия в отношении других лиц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негативное влияние продолжается даже тогда, когда меняет место работы или проходит много времени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в числе тех, кто поддерживает моббинг, часто оказываются такие же работники, коллеги притесняемого лица</w:t>
      </w:r>
      <w:r w:rsidR="00DC0990">
        <w:t xml:space="preserve"> (</w:t>
      </w:r>
      <w:r w:rsidRPr="00DC0990">
        <w:t>треть сотрудников</w:t>
      </w:r>
      <w:r w:rsidR="00DC0990" w:rsidRPr="00DC0990">
        <w:t>);</w:t>
      </w:r>
    </w:p>
    <w:p w:rsidR="00DC0990" w:rsidRDefault="00845C0D" w:rsidP="00CD2F4C">
      <w:pPr>
        <w:widowControl w:val="0"/>
        <w:ind w:firstLine="709"/>
      </w:pPr>
      <w:r w:rsidRPr="00DC0990">
        <w:t>чаще всего, по мнению притесняемых, лежит на</w:t>
      </w:r>
      <w:r w:rsidR="00DC0990">
        <w:t xml:space="preserve"> "</w:t>
      </w:r>
      <w:r w:rsidRPr="00DC0990">
        <w:t>агрессорах</w:t>
      </w:r>
      <w:r w:rsidR="00DC0990">
        <w:t xml:space="preserve">", </w:t>
      </w:r>
      <w:r w:rsidRPr="00DC0990">
        <w:t>в каждом четвертом случае вина приписывается на работодателя, менее всего в качестве провоцирующих моббинг качеств указываются те, которые напрямую не связаны с организацией</w:t>
      </w:r>
      <w:r w:rsidR="00DC0990">
        <w:t xml:space="preserve"> (</w:t>
      </w:r>
      <w:r w:rsidRPr="00DC0990">
        <w:t>например, проблемы законодательства</w:t>
      </w:r>
      <w:r w:rsidR="00DC0990" w:rsidRPr="00DC0990">
        <w:t>);</w:t>
      </w:r>
    </w:p>
    <w:p w:rsidR="00DC0990" w:rsidRDefault="00845C0D" w:rsidP="00CD2F4C">
      <w:pPr>
        <w:widowControl w:val="0"/>
        <w:ind w:firstLine="709"/>
      </w:pPr>
      <w:r w:rsidRPr="00DC0990">
        <w:t>в большинстве случаев гонения на работника связаны с целью его принуждения к уходу из организации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четыре из пяти сотрудников, ставших жертвами моббинга, впоследствии теряют свое место работы</w:t>
      </w:r>
      <w:r w:rsidR="00DC0990">
        <w:t xml:space="preserve"> (</w:t>
      </w:r>
      <w:r w:rsidRPr="00DC0990">
        <w:t>либо по собственному желанию, либо по причинам, сформулированным работодателем</w:t>
      </w:r>
      <w:r w:rsidR="00DC0990" w:rsidRPr="00DC0990">
        <w:t>);</w:t>
      </w:r>
    </w:p>
    <w:p w:rsidR="00DC0990" w:rsidRDefault="00845C0D" w:rsidP="00CD2F4C">
      <w:pPr>
        <w:widowControl w:val="0"/>
        <w:ind w:firstLine="709"/>
      </w:pPr>
      <w:r w:rsidRPr="00DC0990">
        <w:t>потери агрессоров менее выражены</w:t>
      </w:r>
      <w:r w:rsidR="00DC0990" w:rsidRPr="00DC0990">
        <w:t xml:space="preserve">: </w:t>
      </w:r>
      <w:r w:rsidRPr="00DC0990">
        <w:t>только 4</w:t>
      </w:r>
      <w:r w:rsidR="00DC0990" w:rsidRPr="00DC0990">
        <w:t>%</w:t>
      </w:r>
      <w:r w:rsidRPr="00DC0990">
        <w:t xml:space="preserve"> прекращают притеснять работников под воздействием каких-либо санкций и наказаний, 9</w:t>
      </w:r>
      <w:r w:rsidR="00DC0990" w:rsidRPr="00DC0990">
        <w:t>%</w:t>
      </w:r>
      <w:r w:rsidRPr="00DC0990">
        <w:t xml:space="preserve"> подвергаются внутренним переводам либо увольнению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в половине случаев в результате моббинга снижается заработная плата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Психологи предлагают следующую типологию агрессоров</w:t>
      </w:r>
      <w:r w:rsidR="00DC0990" w:rsidRPr="00DC0990">
        <w:t>: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Двуглавый змей</w:t>
      </w:r>
      <w:r>
        <w:rPr>
          <w:i/>
          <w:iCs/>
        </w:rPr>
        <w:t xml:space="preserve">" </w:t>
      </w:r>
      <w:r>
        <w:t>-</w:t>
      </w:r>
      <w:r w:rsidR="00845C0D" w:rsidRPr="00DC0990">
        <w:t xml:space="preserve"> манипулятор общественным мнением относительно жертвы, порождающий за ее спиной сплетни и слухи, подрывающий ее репутацию</w:t>
      </w:r>
      <w:r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Постоянный критик</w:t>
      </w:r>
      <w:r>
        <w:rPr>
          <w:i/>
          <w:iCs/>
        </w:rPr>
        <w:t xml:space="preserve">" </w:t>
      </w:r>
      <w:r>
        <w:t>-</w:t>
      </w:r>
      <w:r w:rsidR="00845C0D" w:rsidRPr="00DC0990">
        <w:t xml:space="preserve"> тип агрессора, постоянно нападающего</w:t>
      </w:r>
      <w:r w:rsidRPr="00DC0990">
        <w:t xml:space="preserve"> </w:t>
      </w:r>
      <w:r w:rsidR="00845C0D" w:rsidRPr="00DC0990">
        <w:t>и критикующего жертву, относящегося к ней предвзято, придирающегося к любой мелочи и порождающего у нее сомнение в своей компетентности</w:t>
      </w:r>
      <w:r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Кричащая Мими</w:t>
      </w:r>
      <w:r>
        <w:rPr>
          <w:i/>
          <w:iCs/>
        </w:rPr>
        <w:t xml:space="preserve">" </w:t>
      </w:r>
      <w:r>
        <w:t>-</w:t>
      </w:r>
      <w:r w:rsidRPr="00DC0990">
        <w:t xml:space="preserve"> </w:t>
      </w:r>
      <w:r w:rsidR="00845C0D" w:rsidRPr="00DC0990">
        <w:t>тип агрессора, для которого провоцирующее, скандальное</w:t>
      </w:r>
      <w:r w:rsidRPr="00DC0990">
        <w:t xml:space="preserve"> </w:t>
      </w:r>
      <w:r w:rsidR="00845C0D" w:rsidRPr="00DC0990">
        <w:t>и вызывающее на скандал поведение в отношении жертвы является нормой</w:t>
      </w:r>
      <w:r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rPr>
          <w:i/>
          <w:iCs/>
        </w:rPr>
        <w:t>Привратник</w:t>
      </w:r>
      <w:r>
        <w:rPr>
          <w:i/>
          <w:iCs/>
        </w:rPr>
        <w:t xml:space="preserve">" </w:t>
      </w:r>
      <w:r>
        <w:t>-</w:t>
      </w:r>
      <w:r w:rsidR="00845C0D" w:rsidRPr="00DC0990">
        <w:t xml:space="preserve"> агрессор, стремящийся контролировать и ограничивать доступ ко всем видам ресурсов, от которых зависит успешное выполнение работы</w:t>
      </w:r>
      <w:r>
        <w:t xml:space="preserve"> (</w:t>
      </w:r>
      <w:r w:rsidR="00845C0D" w:rsidRPr="00DC0990">
        <w:t>время, бюджет, оргтехника, моральная поддержка</w:t>
      </w:r>
      <w:r w:rsidRPr="00DC0990">
        <w:t>),</w:t>
      </w:r>
      <w:r w:rsidR="00845C0D" w:rsidRPr="00DC0990">
        <w:t xml:space="preserve"> что подводит жертву к невыполнению заданий и обнаружению служебного несоответствия выполняемой работе</w:t>
      </w:r>
      <w:r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заключение хотелось бы отметить, что притеснения на работе стоит рассматривать не как норму адаптации сотрудников, а как серьезную проблему, с которой необходимо бороться с помощью мощного арсенала психологических методов, одним из которых является карьерный тьюторинг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13" w:name="_Toc275953744"/>
      <w:r w:rsidR="00AE058F">
        <w:t>Г</w:t>
      </w:r>
      <w:r w:rsidR="00AE058F" w:rsidRPr="00DC0990">
        <w:t>лава 3</w:t>
      </w:r>
      <w:r w:rsidR="00AE058F">
        <w:t>. С</w:t>
      </w:r>
      <w:r w:rsidR="00AE058F" w:rsidRPr="00DC0990">
        <w:t>екреты женской конкуренции</w:t>
      </w:r>
      <w:bookmarkEnd w:id="13"/>
    </w:p>
    <w:p w:rsidR="00845C0D" w:rsidRPr="00DC0990" w:rsidRDefault="00845C0D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Если у тебя мало врагов, значит, ты ничего в жизни не достиг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Если же их слишком много, то ты ничего так и не достигнешь</w:t>
      </w:r>
      <w:r w:rsidR="00DC0990" w:rsidRPr="00DC0990">
        <w:rPr>
          <w:i/>
          <w:iCs/>
        </w:rPr>
        <w:t>.</w:t>
      </w:r>
      <w:r w:rsidR="00AE058F">
        <w:rPr>
          <w:i/>
          <w:iCs/>
        </w:rPr>
        <w:t xml:space="preserve"> (</w:t>
      </w:r>
      <w:r w:rsidRPr="00DC0990">
        <w:rPr>
          <w:i/>
          <w:iCs/>
        </w:rPr>
        <w:t>Иван Иванюк</w:t>
      </w:r>
      <w:r w:rsidR="00AE058F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У Вас есть подходящая работа, стабильный заработок, уютная квартира и милые коллеги</w:t>
      </w:r>
      <w:r w:rsidR="00DC0990" w:rsidRPr="00DC0990">
        <w:t xml:space="preserve">. </w:t>
      </w:r>
      <w:r w:rsidRPr="00DC0990">
        <w:t>Вы встречаетесь с ними, ходите в кафе, говорите о работе, о детях и даже, вероятно, о Вашем мужчине</w:t>
      </w:r>
      <w:r w:rsidR="00DC0990" w:rsidRPr="00DC0990">
        <w:t xml:space="preserve">. </w:t>
      </w:r>
      <w:r w:rsidRPr="00DC0990">
        <w:t>Вы считаете, что счастье в Ваших руках</w:t>
      </w:r>
      <w:r w:rsidR="00DC0990" w:rsidRPr="00DC0990">
        <w:t xml:space="preserve">. </w:t>
      </w:r>
      <w:r w:rsidRPr="00DC0990">
        <w:t>Но в последнее время Вы неожиданно почувствовали какие-то изменения</w:t>
      </w:r>
      <w:r w:rsidR="00DC0990" w:rsidRPr="00DC0990">
        <w:t xml:space="preserve">. </w:t>
      </w:r>
      <w:r w:rsidRPr="00DC0990">
        <w:t>Коллеги часто Вас обсуждают за Вашей спиной или, наоборот, излишне о Вас заботятся, хотя Вы не нуждаетесь в этом</w:t>
      </w:r>
      <w:r w:rsidR="00DC0990" w:rsidRPr="00DC0990">
        <w:t xml:space="preserve">. </w:t>
      </w:r>
      <w:r w:rsidRPr="00DC0990">
        <w:t>Вы стараетесь понять, что происходит, но бессильны объяснить что-либо</w:t>
      </w:r>
      <w:r w:rsidR="00DC0990" w:rsidRPr="00DC0990">
        <w:t xml:space="preserve">. </w:t>
      </w:r>
      <w:r w:rsidRPr="00DC0990">
        <w:t>И с удивлением осознаете, что Вы не знаете, как устроена женщина, хотя Вы сами ею являетесь</w:t>
      </w:r>
      <w:r w:rsidR="00DC0990" w:rsidRPr="00DC0990">
        <w:t xml:space="preserve">. </w:t>
      </w:r>
      <w:r w:rsidRPr="00DC0990">
        <w:t>Вы автоматически спрашиваете себя</w:t>
      </w:r>
      <w:r w:rsidR="00DC0990" w:rsidRPr="00DC0990">
        <w:t>:</w:t>
      </w:r>
      <w:r w:rsidR="00DC0990">
        <w:t xml:space="preserve"> "</w:t>
      </w:r>
      <w:r w:rsidRPr="00DC0990">
        <w:t>Что я делаю не так</w:t>
      </w:r>
      <w:r w:rsidR="00DC0990">
        <w:t xml:space="preserve">?" </w:t>
      </w:r>
      <w:r w:rsidRPr="00DC0990">
        <w:t>Для этого вопроса имеется достаточно оснований, так как Вы хорошо выполняете свою работу, однако вместе с вдохновением приходит и разочарование, связанное с явной или скрытой враждебностью в отношениях с коллегами</w:t>
      </w:r>
      <w:r w:rsidR="00DC0990" w:rsidRPr="00DC0990">
        <w:t xml:space="preserve">. </w:t>
      </w:r>
      <w:r w:rsidRPr="00DC0990">
        <w:t>В таких ситуациях знайте, что Вы не единственная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Нет профессии, в которой женщина не сталкивается с проблемой женской конкуренции</w:t>
      </w:r>
      <w:r w:rsidR="00DC0990" w:rsidRPr="00DC0990">
        <w:t xml:space="preserve">. </w:t>
      </w:r>
      <w:r w:rsidRPr="00DC0990">
        <w:t xml:space="preserve">Конкуренция среди женщин </w:t>
      </w:r>
      <w:r w:rsidR="00DC0990">
        <w:t>-</w:t>
      </w:r>
      <w:r w:rsidRPr="00DC0990">
        <w:t xml:space="preserve"> это вызов</w:t>
      </w:r>
      <w:r w:rsidR="00DC0990" w:rsidRPr="00DC0990">
        <w:t xml:space="preserve">. </w:t>
      </w:r>
      <w:r w:rsidRPr="00DC0990">
        <w:t>Но не стоит разочаровываться в этом, так как существует множество путей по решению проблем, которые могут создавать сами женщины помимо их собственного желания</w:t>
      </w:r>
      <w:r w:rsidR="00DC0990" w:rsidRPr="00DC0990">
        <w:t>.</w:t>
      </w:r>
    </w:p>
    <w:p w:rsidR="00AE058F" w:rsidRDefault="00AE058F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14" w:name="_Toc275953745"/>
      <w:r w:rsidRPr="00DC0990">
        <w:t>Конкуренция</w:t>
      </w:r>
      <w:r w:rsidR="00DC0990" w:rsidRPr="00DC0990">
        <w:t xml:space="preserve">: </w:t>
      </w:r>
      <w:r w:rsidRPr="00DC0990">
        <w:t>здоровое соперничество или конфликт</w:t>
      </w:r>
      <w:r w:rsidR="00DC0990" w:rsidRPr="00DC0990">
        <w:t>?</w:t>
      </w:r>
      <w:bookmarkEnd w:id="14"/>
    </w:p>
    <w:p w:rsidR="00AE058F" w:rsidRDefault="00AE058F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Конкуренция подобна чаю в пакетиках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Чем дольше вы ее игнорируете, тем сильнее сгущается атмосфера</w:t>
      </w:r>
      <w:r w:rsidR="00DC0990" w:rsidRPr="00DC0990">
        <w:rPr>
          <w:i/>
          <w:iCs/>
        </w:rPr>
        <w:t>.</w:t>
      </w:r>
      <w:r w:rsidR="00E04438">
        <w:rPr>
          <w:i/>
          <w:iCs/>
        </w:rPr>
        <w:t xml:space="preserve"> (</w:t>
      </w:r>
      <w:r w:rsidRPr="00DC0990">
        <w:rPr>
          <w:i/>
          <w:iCs/>
        </w:rPr>
        <w:t>Джонатан Гэбэй</w:t>
      </w:r>
      <w:r w:rsidR="00E04438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Слово</w:t>
      </w:r>
      <w:r w:rsidR="00DC0990">
        <w:t xml:space="preserve"> "</w:t>
      </w:r>
      <w:r w:rsidRPr="00DC0990">
        <w:t>конкуренция</w:t>
      </w:r>
      <w:r w:rsidR="00DC0990">
        <w:t xml:space="preserve">" </w:t>
      </w:r>
      <w:r w:rsidRPr="00DC0990">
        <w:t>происходит от латинского слова, означающего</w:t>
      </w:r>
      <w:r w:rsidR="00DC0990">
        <w:t xml:space="preserve"> "</w:t>
      </w:r>
      <w:r w:rsidRPr="00DC0990">
        <w:t>вместе двигаться вперед</w:t>
      </w:r>
      <w:r w:rsidR="00DC0990">
        <w:t xml:space="preserve">". </w:t>
      </w:r>
      <w:r w:rsidRPr="00DC0990">
        <w:t>Однако в словоупотреблении сегодняшнего общества и мира труда конкуренцию относят к соревнованиям, экономической борьбе, соперничеству</w:t>
      </w:r>
      <w:r w:rsidR="00DC0990" w:rsidRPr="00DC0990">
        <w:t xml:space="preserve">. </w:t>
      </w:r>
      <w:r w:rsidRPr="00DC0990">
        <w:t>Победитель только один, даже если все участники хороши</w:t>
      </w:r>
      <w:r w:rsidR="00DC0990" w:rsidRPr="00DC0990">
        <w:t xml:space="preserve">. </w:t>
      </w:r>
      <w:r w:rsidRPr="00DC0990">
        <w:t>Конкуренция руководствуется принципом отбора</w:t>
      </w:r>
      <w:r w:rsidR="00DC0990" w:rsidRPr="00DC0990">
        <w:t xml:space="preserve">. </w:t>
      </w:r>
      <w:r w:rsidRPr="00DC0990">
        <w:t>Она нацелена на то, чтобы выявить лучшего</w:t>
      </w:r>
      <w:r w:rsidR="00DC0990" w:rsidRPr="00DC0990">
        <w:t xml:space="preserve">. </w:t>
      </w:r>
      <w:r w:rsidRPr="00DC0990">
        <w:t>В постиндустриальном обществе основные цели определяют не женщины, а мужчины</w:t>
      </w:r>
      <w:r w:rsidR="00DC0990" w:rsidRPr="00DC0990">
        <w:t xml:space="preserve">. </w:t>
      </w:r>
      <w:r w:rsidRPr="00DC0990">
        <w:t xml:space="preserve">Основная цель </w:t>
      </w:r>
      <w:r w:rsidR="00DC0990">
        <w:t>-</w:t>
      </w:r>
      <w:r w:rsidRPr="00DC0990">
        <w:t xml:space="preserve"> максимизация прибыли</w:t>
      </w:r>
      <w:r w:rsidR="00DC0990" w:rsidRPr="00DC0990">
        <w:t xml:space="preserve">. </w:t>
      </w:r>
      <w:r w:rsidRPr="00DC0990">
        <w:t>Также жестко звучат синонимические понятия</w:t>
      </w:r>
      <w:r w:rsidR="00DC0990" w:rsidRPr="00DC0990">
        <w:t xml:space="preserve">: </w:t>
      </w:r>
      <w:r w:rsidRPr="00DC0990">
        <w:t>власть, деньги и статус</w:t>
      </w:r>
      <w:r w:rsidR="00DC0990" w:rsidRPr="00DC0990">
        <w:t xml:space="preserve">. </w:t>
      </w:r>
      <w:r w:rsidRPr="00DC0990">
        <w:t>Конкуренция подчиняется этим законам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С этой действительностью так или иначе сталкиваются женщины, которые заняты профессиональной деятельностью</w:t>
      </w:r>
      <w:r w:rsidR="00DC0990" w:rsidRPr="00DC0990">
        <w:t xml:space="preserve">. </w:t>
      </w:r>
      <w:r w:rsidRPr="00DC0990">
        <w:t>Возможно, они руководствуются не только необходимостью получения дохода, но и осуществлением полезной деятельности в сотрудничестве с другими</w:t>
      </w:r>
      <w:r w:rsidR="00DC0990" w:rsidRPr="00DC0990">
        <w:t xml:space="preserve">. </w:t>
      </w:r>
      <w:r w:rsidRPr="00DC0990">
        <w:t>Они привносят женственность в мужской мир труда</w:t>
      </w:r>
      <w:r w:rsidR="00DC0990" w:rsidRPr="00DC0990">
        <w:t xml:space="preserve">. </w:t>
      </w:r>
      <w:r w:rsidRPr="00DC0990">
        <w:t>Но способы сотрудничества от этого не становятся корректными и приемлемыми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Если, например, есть только одно место, а претенденток несколько, то они автоматически будут конкурировать друг с другом</w:t>
      </w:r>
      <w:r w:rsidR="00DC0990" w:rsidRPr="00DC0990">
        <w:t xml:space="preserve">. </w:t>
      </w:r>
      <w:r w:rsidRPr="00DC0990">
        <w:t>Так как каждая хочет победить, а победительница может быть только одна, то соревнование проходит не по правилам</w:t>
      </w:r>
      <w:r w:rsidR="00DC0990" w:rsidRPr="00DC0990">
        <w:t xml:space="preserve">. </w:t>
      </w:r>
      <w:r w:rsidRPr="00DC0990">
        <w:t>Причиной конкурентных взаимоотношений с другими женщинами является достижение какой-то цели</w:t>
      </w:r>
      <w:r w:rsidR="00DC0990" w:rsidRPr="00DC0990">
        <w:t xml:space="preserve">. </w:t>
      </w:r>
      <w:r w:rsidRPr="00DC0990">
        <w:t>Это может быть определенная должность и связанный с ней доход или увлекательное задание, для выполнения которого принимается в расчет только один человек</w:t>
      </w:r>
      <w:r w:rsidR="00DC0990" w:rsidRPr="00DC0990">
        <w:t xml:space="preserve">. </w:t>
      </w:r>
      <w:r w:rsidRPr="00DC0990">
        <w:t>Это может быть цель построения хороших отношений с начальником, которая состоит в том, чтобы иметь право принимать решение независимо от его рациональности</w:t>
      </w:r>
      <w:r w:rsidR="00DC0990" w:rsidRPr="00DC0990">
        <w:t>.</w:t>
      </w:r>
    </w:p>
    <w:p w:rsidR="00E04438" w:rsidRDefault="00E04438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15" w:name="_Toc275953746"/>
      <w:r w:rsidRPr="00DC0990">
        <w:t>Конкуренция устрашает женщин</w:t>
      </w:r>
      <w:bookmarkEnd w:id="15"/>
    </w:p>
    <w:p w:rsidR="00E04438" w:rsidRDefault="00E04438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Конкуренция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жизнь торговли и смерть торговцев</w:t>
      </w:r>
      <w:r w:rsidR="00DC0990" w:rsidRPr="00DC0990">
        <w:rPr>
          <w:i/>
          <w:iCs/>
        </w:rPr>
        <w:t>.</w:t>
      </w:r>
      <w:r w:rsidR="00E04438">
        <w:rPr>
          <w:i/>
          <w:iCs/>
        </w:rPr>
        <w:t xml:space="preserve"> (</w:t>
      </w:r>
      <w:r w:rsidRPr="00DC0990">
        <w:rPr>
          <w:i/>
          <w:iCs/>
        </w:rPr>
        <w:t>Элберт Хаббард</w:t>
      </w:r>
      <w:r w:rsidR="00E04438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Существует интересная концепция, согласно которой женщина изначально была равной мужчине</w:t>
      </w:r>
      <w:r w:rsidR="00DC0990" w:rsidRPr="00DC0990">
        <w:t xml:space="preserve">. </w:t>
      </w:r>
      <w:r w:rsidRPr="00DC0990">
        <w:t>Согласно ей, миллионы лет назад мужчины объединялись в охотничьи общины</w:t>
      </w:r>
      <w:r w:rsidR="00DC0990" w:rsidRPr="00DC0990">
        <w:t xml:space="preserve">. </w:t>
      </w:r>
      <w:r w:rsidRPr="00DC0990">
        <w:t>Только таким образом они могли обеспечивать питание и выживание племени, в котором они жили</w:t>
      </w:r>
      <w:r w:rsidR="00DC0990" w:rsidRPr="00DC0990">
        <w:t xml:space="preserve">. </w:t>
      </w:r>
      <w:r w:rsidRPr="00DC0990">
        <w:t>Объединение в охотничьи общины привело к разделению труда, которое существовало между мужчинами и женщинами</w:t>
      </w:r>
      <w:r w:rsidR="00DC0990" w:rsidRPr="00DC0990">
        <w:t xml:space="preserve">. </w:t>
      </w:r>
      <w:r w:rsidRPr="00DC0990">
        <w:t>Женщины попали в зависимость от мужчин, которой не существовало раньше</w:t>
      </w:r>
      <w:r w:rsidR="00DC0990" w:rsidRPr="00DC0990">
        <w:t xml:space="preserve">. </w:t>
      </w:r>
      <w:r w:rsidRPr="00DC0990">
        <w:t>Они конкурировали не как мужчины за позицию вожака в охотничьей общине, а с другими женщинами за самого лучшего мужчину племени</w:t>
      </w:r>
      <w:r w:rsidR="00DC0990" w:rsidRPr="00DC0990">
        <w:t xml:space="preserve">. </w:t>
      </w:r>
      <w:r w:rsidRPr="00DC0990">
        <w:t>Такие качества, как красота, популярность, кротость, миролюбивость, были, без сомнения, необходимы для того, чтобы делать женщин привлекательными для мужчин</w:t>
      </w:r>
      <w:r w:rsidR="00DC0990" w:rsidRPr="00DC0990">
        <w:t xml:space="preserve">. </w:t>
      </w:r>
      <w:r w:rsidRPr="00DC0990">
        <w:t>Матери передавали и прививали эти свойства своим дочерям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Многие женщины отказываются от конкуренции</w:t>
      </w:r>
      <w:r w:rsidR="00DC0990" w:rsidRPr="00DC0990">
        <w:t xml:space="preserve">. </w:t>
      </w:r>
      <w:r w:rsidRPr="00DC0990">
        <w:t>Она является табу для них и становится отягчающей проблемой, так как мешает их положительным отношениям, которые она выстроила с другими женщинами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Однако конкуренция навязывается им извне</w:t>
      </w:r>
      <w:r w:rsidR="00DC0990" w:rsidRPr="00DC0990">
        <w:t xml:space="preserve">. </w:t>
      </w:r>
      <w:r w:rsidRPr="00DC0990">
        <w:t>Это касается также многих женщин, которые занимают позиции руководства</w:t>
      </w:r>
      <w:r w:rsidR="00DC0990" w:rsidRPr="00DC0990">
        <w:t xml:space="preserve">. </w:t>
      </w:r>
      <w:r w:rsidRPr="00DC0990">
        <w:t>Они конкурируют ежедневно с другими женщинами, хотя хотели бы тесно сотрудничать с ними</w:t>
      </w:r>
      <w:r w:rsidR="00DC0990" w:rsidRPr="00DC0990">
        <w:t xml:space="preserve">. </w:t>
      </w:r>
      <w:r w:rsidRPr="00DC0990">
        <w:t>Следующие высказывания отражают противоречивость отношения женщины к конкуренции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Я не хотела бы обходиться некорректно с другими женщинами, но направление должен указывать только один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хочу, чтобы был только выигравший, но есть и проигравший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Я отдаю приоритеты эмоциональной близости, которая важна для меня, но конкурировать </w:t>
      </w:r>
      <w:r w:rsidR="00DC0990">
        <w:t>-</w:t>
      </w:r>
      <w:r w:rsidRPr="00DC0990">
        <w:t xml:space="preserve"> значит, отказываться от нее</w:t>
      </w:r>
      <w:r w:rsidR="00DC0990" w:rsidRPr="00DC0990">
        <w:t xml:space="preserve">. </w:t>
      </w:r>
      <w:r w:rsidRPr="00DC0990">
        <w:t>Я не хотела бы этого</w:t>
      </w:r>
      <w:r w:rsidR="00DC0990" w:rsidRPr="00DC0990">
        <w:t xml:space="preserve">. </w:t>
      </w:r>
      <w:r w:rsidRPr="00DC0990">
        <w:t>Я пытаюсь избегать конкуренции и отказываюсь от своих возможностей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Конкуренция </w:t>
      </w:r>
      <w:r w:rsidR="00DC0990">
        <w:t>-</w:t>
      </w:r>
      <w:r w:rsidRPr="00DC0990">
        <w:t xml:space="preserve"> типично мужской принцип отбора</w:t>
      </w:r>
      <w:r w:rsidR="00DC0990" w:rsidRPr="00DC0990">
        <w:t xml:space="preserve">. </w:t>
      </w:r>
      <w:r w:rsidRPr="00DC0990">
        <w:t>Женщинам она не нужна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забочусь о хороших отношениях с коллегами</w:t>
      </w:r>
      <w:r w:rsidR="00DC0990" w:rsidRPr="00DC0990">
        <w:t xml:space="preserve">. </w:t>
      </w:r>
      <w:r w:rsidRPr="00DC0990">
        <w:t>Но в конечном итоге я тем самым наношу себе вред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С первого взгляда эти высказывания говорят о социальной зрелости женщин</w:t>
      </w:r>
      <w:r w:rsidR="00DC0990" w:rsidRPr="00DC0990">
        <w:t xml:space="preserve">. </w:t>
      </w:r>
      <w:r w:rsidRPr="00DC0990">
        <w:t>Однако эти с моральной точки зрения похвальные установки не способствуют их карьере</w:t>
      </w:r>
      <w:r w:rsidR="00DC0990" w:rsidRPr="00DC0990">
        <w:t xml:space="preserve">. </w:t>
      </w:r>
      <w:r w:rsidRPr="00DC0990">
        <w:t>Женщины, которые пренебрегают настоящей конкуренцией или избегают ее, лишают себя успеха, хотя они могут выполнять больше, чем другие</w:t>
      </w:r>
      <w:r w:rsidR="00DC0990" w:rsidRPr="00DC0990">
        <w:t>.</w:t>
      </w:r>
    </w:p>
    <w:p w:rsidR="00DC0990" w:rsidRPr="00CD2F4C" w:rsidRDefault="00845C0D" w:rsidP="00CD2F4C">
      <w:pPr>
        <w:widowControl w:val="0"/>
        <w:ind w:firstLine="709"/>
      </w:pPr>
      <w:r w:rsidRPr="00DC0990">
        <w:t>Характеристики конкуренции</w:t>
      </w:r>
      <w:r w:rsidR="00DC0990" w:rsidRPr="00CD2F4C">
        <w:t>:</w:t>
      </w:r>
    </w:p>
    <w:p w:rsidR="00DC0990" w:rsidRPr="00CD2F4C" w:rsidRDefault="00845C0D" w:rsidP="00CD2F4C">
      <w:pPr>
        <w:widowControl w:val="0"/>
        <w:ind w:firstLine="709"/>
      </w:pPr>
      <w:r w:rsidRPr="00DC0990">
        <w:t>несвободна от ревности</w:t>
      </w:r>
      <w:r w:rsidR="00DC0990" w:rsidRPr="00CD2F4C">
        <w:t>;</w:t>
      </w:r>
    </w:p>
    <w:p w:rsidR="00DC0990" w:rsidRPr="00CD2F4C" w:rsidRDefault="00845C0D" w:rsidP="00CD2F4C">
      <w:pPr>
        <w:widowControl w:val="0"/>
        <w:ind w:firstLine="709"/>
      </w:pPr>
      <w:r w:rsidRPr="00DC0990">
        <w:t>может изменяться, как хамелеон</w:t>
      </w:r>
      <w:r w:rsidR="00DC0990" w:rsidRPr="00CD2F4C">
        <w:t>;</w:t>
      </w:r>
    </w:p>
    <w:p w:rsidR="00DC0990" w:rsidRPr="00CD2F4C" w:rsidRDefault="00845C0D" w:rsidP="00CD2F4C">
      <w:pPr>
        <w:widowControl w:val="0"/>
        <w:ind w:firstLine="709"/>
      </w:pPr>
      <w:r w:rsidRPr="00DC0990">
        <w:t>возможна манипуляция</w:t>
      </w:r>
      <w:r w:rsidR="00DC0990" w:rsidRPr="00CD2F4C">
        <w:t>;</w:t>
      </w:r>
    </w:p>
    <w:p w:rsidR="00DC0990" w:rsidRDefault="00845C0D" w:rsidP="00CD2F4C">
      <w:pPr>
        <w:widowControl w:val="0"/>
        <w:ind w:firstLine="709"/>
      </w:pPr>
      <w:r w:rsidRPr="00DC0990">
        <w:t>может отражаться положительно на развитии женщин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 принуждает к тому, чтобы Вы делали то, чего не хотите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Многие женщины не знают того, что их отказ от конкуренции </w:t>
      </w:r>
      <w:r w:rsidR="00DC0990">
        <w:t>-</w:t>
      </w:r>
      <w:r w:rsidRPr="00DC0990">
        <w:t xml:space="preserve"> питательная среда для враждебной рабочей обстановки</w:t>
      </w:r>
      <w:r w:rsidR="00DC0990" w:rsidRPr="00DC0990">
        <w:t xml:space="preserve">. </w:t>
      </w:r>
      <w:r w:rsidRPr="00DC0990">
        <w:t>При этом страдает не только организация, но и личность женщины</w:t>
      </w:r>
      <w:r w:rsidR="00DC0990" w:rsidRPr="00DC0990">
        <w:t>.</w:t>
      </w:r>
    </w:p>
    <w:p w:rsidR="00E04438" w:rsidRDefault="00E04438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16" w:name="_Toc275953747"/>
      <w:r w:rsidRPr="00DC0990">
        <w:t>Равенство женщин</w:t>
      </w:r>
      <w:r w:rsidR="00DC0990" w:rsidRPr="00DC0990">
        <w:t xml:space="preserve">: </w:t>
      </w:r>
      <w:r w:rsidRPr="00DC0990">
        <w:t>иллюзия или реальность</w:t>
      </w:r>
      <w:bookmarkEnd w:id="16"/>
    </w:p>
    <w:p w:rsidR="00E04438" w:rsidRDefault="00E04438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Природное неравенство людей делает</w:t>
      </w:r>
      <w:r w:rsidR="00E04438">
        <w:rPr>
          <w:i/>
          <w:iCs/>
        </w:rPr>
        <w:t xml:space="preserve"> </w:t>
      </w:r>
      <w:r w:rsidRPr="00DC0990">
        <w:rPr>
          <w:i/>
          <w:iCs/>
        </w:rPr>
        <w:t>невозможным равенство их имущества</w:t>
      </w:r>
      <w:r w:rsidR="00DC0990" w:rsidRPr="00DC0990">
        <w:rPr>
          <w:i/>
          <w:iCs/>
        </w:rPr>
        <w:t>.</w:t>
      </w:r>
      <w:r w:rsidR="00E04438">
        <w:rPr>
          <w:i/>
          <w:iCs/>
        </w:rPr>
        <w:t xml:space="preserve"> (</w:t>
      </w:r>
      <w:r w:rsidRPr="00DC0990">
        <w:rPr>
          <w:i/>
          <w:iCs/>
        </w:rPr>
        <w:t>Поль Анри Гольбах</w:t>
      </w:r>
      <w:r w:rsidR="00E04438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Если мы посмотрим, что происходит ежедневно в различных организациях, то увидим, что конкуренция является не только соревнованием за первое место в иерархии или на служебной лестнице, но и игра, в которую женщины вкладывают больше сил, чем следовало бы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эту игру женщины чаще играют вдвоем или в маленьких группах</w:t>
      </w:r>
      <w:r w:rsidR="00DC0990" w:rsidRPr="00DC0990">
        <w:t xml:space="preserve">. </w:t>
      </w:r>
      <w:r w:rsidRPr="00DC0990">
        <w:t>При этом отношения друг с другом для них важнее, чем иерархия</w:t>
      </w:r>
      <w:r w:rsidR="00DC0990" w:rsidRPr="00DC0990">
        <w:t xml:space="preserve">. </w:t>
      </w:r>
      <w:r w:rsidRPr="00DC0990">
        <w:t>Они исходят из того, что они равны</w:t>
      </w:r>
      <w:r w:rsidR="00DC0990" w:rsidRPr="00DC0990">
        <w:t xml:space="preserve">. </w:t>
      </w:r>
      <w:r w:rsidRPr="00DC0990">
        <w:t>Однако для мужчин важнее иерархия</w:t>
      </w:r>
      <w:r w:rsidR="00DC0990" w:rsidRPr="00DC0990">
        <w:t xml:space="preserve">. </w:t>
      </w:r>
      <w:r w:rsidRPr="00DC0990">
        <w:t>Женщины предпочитают кооперативные игры</w:t>
      </w:r>
      <w:r w:rsidR="00DC0990" w:rsidRPr="00DC0990">
        <w:t xml:space="preserve">. </w:t>
      </w:r>
      <w:r w:rsidRPr="00DC0990">
        <w:t>Они улаживают спор и не позволяют возникать столкновениям</w:t>
      </w:r>
      <w:r w:rsidR="00DC0990" w:rsidRPr="00DC0990">
        <w:t xml:space="preserve">. </w:t>
      </w:r>
      <w:r w:rsidRPr="00DC0990">
        <w:t>Они стремятся к гармонии</w:t>
      </w:r>
      <w:r w:rsidR="00DC0990" w:rsidRPr="00DC0990">
        <w:t xml:space="preserve">. </w:t>
      </w:r>
      <w:r w:rsidRPr="00DC0990">
        <w:t>Для создания хорошего настроения они используют различные возможности и способности, которые у них есть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Дорогие женщины</w:t>
      </w:r>
      <w:r w:rsidR="00DC0990" w:rsidRPr="00DC0990">
        <w:t xml:space="preserve">! </w:t>
      </w:r>
      <w:r w:rsidRPr="00DC0990">
        <w:t>Напрасно Вы считаете конкуренцию чем-то отрицательным</w:t>
      </w:r>
      <w:r w:rsidR="00DC0990" w:rsidRPr="00DC0990">
        <w:t xml:space="preserve">. </w:t>
      </w:r>
      <w:r w:rsidRPr="00DC0990">
        <w:t xml:space="preserve">Конкуренция </w:t>
      </w:r>
      <w:r w:rsidR="00DC0990">
        <w:t>-</w:t>
      </w:r>
      <w:r w:rsidRPr="00DC0990">
        <w:t xml:space="preserve"> естественное явление в профессиональном мире</w:t>
      </w:r>
      <w:r w:rsidR="00DC0990" w:rsidRPr="00DC0990">
        <w:t xml:space="preserve">. </w:t>
      </w:r>
      <w:r w:rsidRPr="00DC0990">
        <w:t>Опыт показывает, что тот, кто отказывается от конкуренции, блокирует и ее хорошие стороны, а именно</w:t>
      </w:r>
      <w:r w:rsidR="00DC0990" w:rsidRPr="00DC0990">
        <w:t xml:space="preserve">: </w:t>
      </w:r>
      <w:r w:rsidRPr="00DC0990">
        <w:t>возможность отстоять лучшую идею</w:t>
      </w:r>
      <w:r w:rsidR="00DC0990" w:rsidRPr="00DC0990">
        <w:t xml:space="preserve">. </w:t>
      </w:r>
      <w:r w:rsidRPr="00DC0990">
        <w:t>Не лучше ли совершенствоваться вместе с другими женщинами в искусстве конкуренции, вместо того чтобы сторониться ее</w:t>
      </w:r>
      <w:r w:rsidR="00DC0990" w:rsidRPr="00DC0990">
        <w:t>?</w:t>
      </w:r>
    </w:p>
    <w:p w:rsidR="00ED75A5" w:rsidRDefault="00ED75A5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17" w:name="_Toc275953748"/>
      <w:r w:rsidRPr="00DC0990">
        <w:t>Почему женщины боятся конкуренции</w:t>
      </w:r>
      <w:r w:rsidR="00DC0990" w:rsidRPr="00DC0990">
        <w:t>?</w:t>
      </w:r>
      <w:bookmarkEnd w:id="17"/>
    </w:p>
    <w:p w:rsidR="00ED75A5" w:rsidRDefault="00ED75A5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Противник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это наш помощник</w:t>
      </w:r>
      <w:r w:rsidR="00DC0990" w:rsidRPr="00DC0990">
        <w:rPr>
          <w:i/>
          <w:iCs/>
        </w:rPr>
        <w:t>.</w:t>
      </w:r>
      <w:r w:rsidR="00ED75A5">
        <w:rPr>
          <w:i/>
          <w:iCs/>
        </w:rPr>
        <w:t xml:space="preserve"> (</w:t>
      </w:r>
      <w:r w:rsidRPr="00DC0990">
        <w:rPr>
          <w:i/>
          <w:iCs/>
        </w:rPr>
        <w:t>Эдмунд Берк</w:t>
      </w:r>
      <w:r w:rsidR="00ED75A5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 xml:space="preserve">Многие женщины знают, что конкуренция </w:t>
      </w:r>
      <w:r w:rsidR="00DC0990">
        <w:t>-</w:t>
      </w:r>
      <w:r w:rsidRPr="00DC0990">
        <w:t xml:space="preserve"> путь к победе, и обладают всеми необходимыми квалификационными качествами и знаниями, чтобы выигрывать</w:t>
      </w:r>
      <w:r w:rsidR="00DC0990" w:rsidRPr="00DC0990">
        <w:t xml:space="preserve">. </w:t>
      </w:r>
      <w:r w:rsidRPr="00DC0990">
        <w:t>Однако они скрывают их в процессе общения с другими женщинами и действуют на их уровне</w:t>
      </w:r>
      <w:r w:rsidR="00DC0990" w:rsidRPr="00DC0990">
        <w:t xml:space="preserve">. </w:t>
      </w:r>
      <w:r w:rsidRPr="00DC0990">
        <w:t>За этим поведением скрывается страх того, что другие женщины не одобрят их успехов</w:t>
      </w:r>
      <w:r w:rsidR="00DC0990" w:rsidRPr="00DC0990">
        <w:t xml:space="preserve">. </w:t>
      </w:r>
      <w:r w:rsidRPr="00DC0990">
        <w:t>Хорошие отношения для женщин важнее, чем овладение планкой первенства</w:t>
      </w:r>
      <w:r w:rsidR="00DC0990" w:rsidRPr="00DC0990">
        <w:t xml:space="preserve">. </w:t>
      </w:r>
      <w:r w:rsidRPr="00DC0990">
        <w:t>Они боятся потерять коллегу, ставшую подругой</w:t>
      </w:r>
      <w:r w:rsidR="00DC0990" w:rsidRPr="00DC0990">
        <w:t xml:space="preserve">. </w:t>
      </w:r>
      <w:r w:rsidRPr="00DC0990">
        <w:t>Женщины ищут признания прежде всего на эмоциональном уровне</w:t>
      </w:r>
      <w:r w:rsidR="00DC0990" w:rsidRPr="00DC0990">
        <w:t xml:space="preserve">. </w:t>
      </w:r>
      <w:r w:rsidRPr="00DC0990">
        <w:t>Но эта медаль признания и тесной связи с другими женщинами имеет две стороны</w:t>
      </w:r>
      <w:r w:rsidR="00DC0990" w:rsidRPr="00DC0990">
        <w:t xml:space="preserve">. </w:t>
      </w:r>
      <w:r w:rsidRPr="00DC0990">
        <w:t>Одна из сторон заключается в том, что статус и позиция все же привлекательны для многих женщин, поскольку символизируют то, что они умеют держаться по-мужски в профессиональном мире и добились совершенства</w:t>
      </w:r>
      <w:r w:rsidR="00DC0990" w:rsidRPr="00DC0990">
        <w:t xml:space="preserve">. </w:t>
      </w:r>
      <w:r w:rsidRPr="00DC0990">
        <w:t>Женщины действуют по-мужски, но платят при этом высокую эмоциональную цену</w:t>
      </w:r>
      <w:r w:rsidR="00DC0990" w:rsidRPr="00DC0990">
        <w:t xml:space="preserve">. </w:t>
      </w:r>
      <w:r w:rsidRPr="00DC0990">
        <w:t>Многие из этих женщин чувствуют себя внутренне разбитыми</w:t>
      </w:r>
      <w:r w:rsidR="00DC0990" w:rsidRPr="00DC0990">
        <w:t xml:space="preserve">. </w:t>
      </w:r>
      <w:r w:rsidRPr="00DC0990">
        <w:t>Они ждут от других женщин признание за жертвы, которые они принесли</w:t>
      </w:r>
      <w:r w:rsidR="00DC0990" w:rsidRPr="00DC0990">
        <w:t xml:space="preserve">. </w:t>
      </w:r>
      <w:r w:rsidRPr="00DC0990">
        <w:t>Однако взамен они получают лишь зависть и интриги, так как обладают теми деловыми и личными качествами, которых нет у других, но которые они хотели бы иметь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Желание признания естественно для человека</w:t>
      </w:r>
      <w:r w:rsidR="00DC0990" w:rsidRPr="00DC0990">
        <w:t xml:space="preserve">. </w:t>
      </w:r>
      <w:r w:rsidRPr="00DC0990">
        <w:t>И мужчины, и женщины одинаково стремятся к этому</w:t>
      </w:r>
      <w:r w:rsidR="00DC0990" w:rsidRPr="00DC0990">
        <w:t xml:space="preserve">. </w:t>
      </w:r>
      <w:r w:rsidRPr="00DC0990">
        <w:t>Женщины даже больше, чем мужчины</w:t>
      </w:r>
      <w:r w:rsidR="00DC0990" w:rsidRPr="00DC0990">
        <w:t xml:space="preserve">. </w:t>
      </w:r>
      <w:r w:rsidRPr="00DC0990">
        <w:t>Это желание как наркотик, который манипулирует и Вами, и другими женщинами</w:t>
      </w:r>
      <w:r w:rsidR="00DC0990" w:rsidRPr="00DC0990">
        <w:t xml:space="preserve">. </w:t>
      </w:r>
      <w:r w:rsidRPr="00DC0990">
        <w:t>Стоит ли Вам отказываться от уважения и популярности</w:t>
      </w:r>
      <w:r w:rsidR="00DC0990" w:rsidRPr="00DC0990">
        <w:t>?</w:t>
      </w:r>
    </w:p>
    <w:p w:rsidR="00DC0990" w:rsidRPr="00DC0990" w:rsidRDefault="00ED75A5" w:rsidP="00CD2F4C">
      <w:pPr>
        <w:pStyle w:val="2"/>
        <w:keepNext w:val="0"/>
        <w:widowControl w:val="0"/>
      </w:pPr>
      <w:r>
        <w:br w:type="page"/>
      </w:r>
      <w:bookmarkStart w:id="18" w:name="_Toc275953749"/>
      <w:r w:rsidR="00845C0D" w:rsidRPr="00DC0990">
        <w:t>Еще несколько плюсов конкуренции</w:t>
      </w:r>
      <w:bookmarkEnd w:id="18"/>
    </w:p>
    <w:p w:rsidR="00ED75A5" w:rsidRDefault="00ED75A5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</w:pPr>
      <w:r w:rsidRPr="00DC0990">
        <w:rPr>
          <w:i/>
          <w:iCs/>
        </w:rPr>
        <w:t xml:space="preserve">Стимул к движенью дает не соратник, Дает не союзник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противник дает</w:t>
      </w:r>
      <w:r w:rsidR="00DC0990" w:rsidRPr="00DC0990">
        <w:rPr>
          <w:i/>
          <w:iCs/>
        </w:rPr>
        <w:t>.</w:t>
      </w:r>
      <w:r w:rsidR="00ED75A5">
        <w:rPr>
          <w:i/>
          <w:iCs/>
        </w:rPr>
        <w:t xml:space="preserve"> (</w:t>
      </w:r>
      <w:r w:rsidRPr="00DC0990">
        <w:rPr>
          <w:i/>
          <w:iCs/>
        </w:rPr>
        <w:t>Валентин Сидоров</w:t>
      </w:r>
      <w:r w:rsidR="00ED75A5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Лучше всего не воспринимать конкуренцию как отрицательное явление, а превратить ее в положительную энергию для себя самой</w:t>
      </w:r>
      <w:r w:rsidR="00DC0990" w:rsidRPr="00DC0990">
        <w:t xml:space="preserve">. </w:t>
      </w:r>
      <w:r w:rsidRPr="00DC0990">
        <w:t>Если Вы встречали женщин, которым удалось это сделать, заметьте, что они строят свои отношения с людьми на основе толерантности</w:t>
      </w:r>
      <w:r w:rsidR="00DC0990">
        <w:t xml:space="preserve"> (т.е.</w:t>
      </w:r>
      <w:r w:rsidR="00DC0990" w:rsidRPr="00DC0990">
        <w:t xml:space="preserve"> </w:t>
      </w:r>
      <w:r w:rsidRPr="00DC0990">
        <w:t>терпимости чужой точке зрения и снисходительности</w:t>
      </w:r>
      <w:r w:rsidR="00DC0990" w:rsidRPr="00DC0990">
        <w:t>),</w:t>
      </w:r>
      <w:r w:rsidRPr="00DC0990">
        <w:t xml:space="preserve"> понимания, уважения, доверия, приветливости, интереса и ответственности</w:t>
      </w:r>
      <w:r w:rsidR="00DC0990" w:rsidRPr="00DC0990">
        <w:t xml:space="preserve">. </w:t>
      </w:r>
      <w:r w:rsidRPr="00DC0990">
        <w:t>И неважно при этом, работают ли они с мужчинами или с женщинами</w:t>
      </w:r>
      <w:r w:rsidR="00DC0990" w:rsidRPr="00DC0990">
        <w:t xml:space="preserve">. </w:t>
      </w:r>
      <w:r w:rsidRPr="00DC0990">
        <w:t>Есть женщины, которые ведут себя по отношению к мужчинам, осознанно или неосознанно руководствуясь данными правилами</w:t>
      </w:r>
      <w:r w:rsidR="00DC0990" w:rsidRPr="00DC0990">
        <w:t xml:space="preserve">. </w:t>
      </w:r>
      <w:r w:rsidRPr="00DC0990">
        <w:t>Но по отношению к женщинам они применяют совсем иные критерии</w:t>
      </w:r>
      <w:r w:rsidR="00DC0990" w:rsidRPr="00DC0990">
        <w:t xml:space="preserve">. </w:t>
      </w:r>
      <w:r w:rsidRPr="00DC0990">
        <w:t>Это большая ошибка, которую Вам нежелательно повторять</w:t>
      </w:r>
      <w:r w:rsidR="00DC0990" w:rsidRPr="00DC0990">
        <w:t xml:space="preserve">. </w:t>
      </w:r>
      <w:r w:rsidRPr="00DC0990">
        <w:t>Нужно знать, что конкуренция, власть и коммуникация тесно связаны друг с другом</w:t>
      </w:r>
      <w:r w:rsidR="00DC0990" w:rsidRPr="00DC0990">
        <w:t xml:space="preserve">. </w:t>
      </w:r>
      <w:r w:rsidRPr="00DC0990">
        <w:t>Когда речь идет о конкуренции, то всегда упоминается коммуникация</w:t>
      </w:r>
      <w:r w:rsidR="00DC0990" w:rsidRPr="00DC0990">
        <w:t xml:space="preserve">. </w:t>
      </w:r>
      <w:r w:rsidRPr="00DC0990">
        <w:t>В условиях конкуренции нужно правильно выстроить процесс коммуникации</w:t>
      </w:r>
      <w:r w:rsidR="00DC0990" w:rsidRPr="00DC0990">
        <w:t xml:space="preserve">. </w:t>
      </w:r>
      <w:r w:rsidRPr="00DC0990">
        <w:t>И лучше всего начинать с себя и не ждать, чтобы это первой сделала коллега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Проблемы конкуренции таятся в глубине отношений женщин друг к другу</w:t>
      </w:r>
      <w:r w:rsidR="00DC0990" w:rsidRPr="00DC0990">
        <w:t xml:space="preserve">. </w:t>
      </w:r>
      <w:r w:rsidRPr="00DC0990">
        <w:t>Женщинам-руководителям не рекомендуется вести себя по-мужски</w:t>
      </w:r>
      <w:r w:rsidR="00DC0990" w:rsidRPr="00DC0990">
        <w:t xml:space="preserve">. </w:t>
      </w:r>
      <w:r w:rsidRPr="00DC0990">
        <w:t>Женщины ожидают от женщин другого отношения</w:t>
      </w:r>
      <w:r w:rsidR="00DC0990" w:rsidRPr="00DC0990">
        <w:t xml:space="preserve">. </w:t>
      </w:r>
      <w:r w:rsidRPr="00DC0990">
        <w:t>Вам удастся добиться больших результатов в работе с подчиненными женщинами, если Вы не будете вести себя как первоклассный мужчина-начальник</w:t>
      </w:r>
      <w:r w:rsidR="00DC0990" w:rsidRPr="00DC0990">
        <w:t xml:space="preserve">. </w:t>
      </w:r>
      <w:r w:rsidRPr="00DC0990">
        <w:t>Делая это, Вы подрываете собственный авторитет</w:t>
      </w:r>
      <w:r w:rsidR="00DC0990" w:rsidRPr="00DC0990">
        <w:t xml:space="preserve">! </w:t>
      </w:r>
      <w:r w:rsidRPr="00DC0990">
        <w:t>Женщине нужно выработать свой собственный, только ей присущий стиль руководства, основанный на особенностях не только ее личности, но и самого коллектива</w:t>
      </w:r>
      <w:r w:rsidR="00DC0990" w:rsidRPr="00DC0990">
        <w:t xml:space="preserve">. </w:t>
      </w:r>
      <w:r w:rsidRPr="00DC0990">
        <w:t>Это не значит, что надо демонстрировать лишь власть, однако относиться к делу нужно ответственно</w:t>
      </w:r>
      <w:r w:rsidR="00DC0990" w:rsidRPr="00DC0990">
        <w:t>.</w:t>
      </w:r>
    </w:p>
    <w:p w:rsidR="00DC0990" w:rsidRDefault="00ED75A5" w:rsidP="00CD2F4C">
      <w:pPr>
        <w:pStyle w:val="2"/>
        <w:keepNext w:val="0"/>
        <w:widowControl w:val="0"/>
      </w:pPr>
      <w:r>
        <w:br w:type="page"/>
      </w:r>
      <w:bookmarkStart w:id="19" w:name="_Toc275953750"/>
      <w:r w:rsidR="00845C0D" w:rsidRPr="00DC0990">
        <w:t>Как избежать зависти</w:t>
      </w:r>
      <w:r w:rsidR="00DC0990" w:rsidRPr="00DC0990">
        <w:t>?</w:t>
      </w:r>
      <w:bookmarkEnd w:id="19"/>
    </w:p>
    <w:p w:rsidR="00ED75A5" w:rsidRDefault="00ED75A5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Лучше быть предметом зависти, чем сострадания</w:t>
      </w:r>
      <w:r w:rsidR="00DC0990" w:rsidRPr="00DC0990">
        <w:rPr>
          <w:i/>
          <w:iCs/>
        </w:rPr>
        <w:t>.</w:t>
      </w:r>
      <w:r w:rsidR="00ED75A5">
        <w:rPr>
          <w:i/>
          <w:iCs/>
        </w:rPr>
        <w:t xml:space="preserve"> (</w:t>
      </w:r>
      <w:r w:rsidRPr="00DC0990">
        <w:rPr>
          <w:i/>
          <w:iCs/>
        </w:rPr>
        <w:t>Геродот</w:t>
      </w:r>
      <w:r w:rsidR="00ED75A5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Если Вам завидуют, то Вы, очевидно, успешный человек</w:t>
      </w:r>
      <w:r w:rsidR="00DC0990" w:rsidRPr="00DC0990">
        <w:t xml:space="preserve">. </w:t>
      </w:r>
      <w:r w:rsidRPr="00DC0990">
        <w:t>Конкуренция вызывает зависть, которая возникает у женщин, несомненно, чаще, чем у мужчин</w:t>
      </w:r>
      <w:r w:rsidR="00DC0990" w:rsidRPr="00DC0990">
        <w:t xml:space="preserve">. </w:t>
      </w:r>
      <w:r w:rsidRPr="00DC0990">
        <w:t>Зависть действует как приступ лихорадки и как яд</w:t>
      </w:r>
      <w:r w:rsidR="00DC0990" w:rsidRPr="00DC0990">
        <w:t xml:space="preserve">. </w:t>
      </w:r>
      <w:r w:rsidRPr="00DC0990">
        <w:t>Зависть возбуждает эмоции</w:t>
      </w:r>
      <w:r w:rsidR="00DC0990" w:rsidRPr="00DC0990">
        <w:t xml:space="preserve">. </w:t>
      </w:r>
      <w:r w:rsidRPr="00DC0990">
        <w:t>Женщины, подвергнувшиеся зависти, действуют враждебно</w:t>
      </w:r>
      <w:r w:rsidR="00DC0990" w:rsidRPr="00DC0990">
        <w:t xml:space="preserve">. </w:t>
      </w:r>
      <w:r w:rsidRPr="00DC0990">
        <w:t>Так как они не могут подняться до Вашего уровня, они тянут Вас к себе вниз</w:t>
      </w:r>
      <w:r w:rsidR="00DC0990" w:rsidRPr="00DC0990">
        <w:t xml:space="preserve">. </w:t>
      </w:r>
      <w:r w:rsidRPr="00DC0990">
        <w:t>Впрочем, есть и успешные женщины</w:t>
      </w:r>
      <w:r w:rsidR="00DC0990" w:rsidRPr="00DC0990">
        <w:t xml:space="preserve">. </w:t>
      </w:r>
      <w:r w:rsidRPr="00DC0990">
        <w:t>Они, как правило, сохраняют положительную установку по отношению к другим женщинам</w:t>
      </w:r>
      <w:r w:rsidR="00DC0990" w:rsidRPr="00DC0990">
        <w:t xml:space="preserve">. </w:t>
      </w:r>
      <w:r w:rsidRPr="00DC0990">
        <w:t>Зависть возникает от чувства слабости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Существует мнение, что человеческая зависть естественна</w:t>
      </w:r>
      <w:r w:rsidR="00DC0990" w:rsidRPr="00DC0990">
        <w:t xml:space="preserve">. </w:t>
      </w:r>
      <w:r w:rsidRPr="00DC0990">
        <w:t>Она не является ядом, она лишь действует как яд</w:t>
      </w:r>
      <w:r w:rsidR="00DC0990" w:rsidRPr="00DC0990">
        <w:t xml:space="preserve">. </w:t>
      </w:r>
      <w:r w:rsidRPr="00DC0990">
        <w:t>Зависть возникает в результате сравнения минимум двух людей</w:t>
      </w:r>
      <w:r w:rsidR="00DC0990" w:rsidRPr="00DC0990">
        <w:t xml:space="preserve">. </w:t>
      </w:r>
      <w:r w:rsidRPr="00DC0990">
        <w:t>Люди, которые не завидуют, равняются на самих себя</w:t>
      </w:r>
      <w:r w:rsidR="00DC0990" w:rsidRPr="00DC0990">
        <w:t xml:space="preserve">. </w:t>
      </w:r>
      <w:r w:rsidRPr="00DC0990">
        <w:t>Зависть отражает слабость людей, имеющих низкую самооценку</w:t>
      </w:r>
      <w:r w:rsidR="00DC0990" w:rsidRPr="00DC0990">
        <w:t xml:space="preserve">. </w:t>
      </w:r>
      <w:r w:rsidRPr="00DC0990">
        <w:t>Не обращайте внимание на такую зависть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Тем не менее, не стоит рассматривать успех как то, что зависит только от талантов и трудолюбия</w:t>
      </w:r>
      <w:r w:rsidR="00DC0990" w:rsidRPr="00DC0990">
        <w:t xml:space="preserve">. </w:t>
      </w:r>
      <w:r w:rsidRPr="00DC0990">
        <w:t>Успех всегда требует факторов, на которые мы сами не можем повлиять</w:t>
      </w:r>
      <w:r w:rsidR="00DC0990" w:rsidRPr="00DC0990">
        <w:t xml:space="preserve">. </w:t>
      </w:r>
      <w:r w:rsidRPr="00DC0990">
        <w:t>Зависть как чувство нельзя вытеснить</w:t>
      </w:r>
      <w:r w:rsidR="00DC0990" w:rsidRPr="00DC0990">
        <w:t xml:space="preserve">. </w:t>
      </w:r>
      <w:r w:rsidRPr="00DC0990">
        <w:t>Ее можно компенсировать</w:t>
      </w:r>
      <w:r w:rsidR="00DC0990" w:rsidRPr="00DC0990">
        <w:t xml:space="preserve">, </w:t>
      </w:r>
      <w:r w:rsidRPr="00DC0990">
        <w:t>концентрируясь на неповторимости, которой обладает каждый человек</w:t>
      </w:r>
      <w:r w:rsidR="00DC0990" w:rsidRPr="00DC0990">
        <w:t xml:space="preserve">. </w:t>
      </w:r>
      <w:r w:rsidRPr="00DC0990">
        <w:t>У женщин, которые завидуют Вам, имеются и Ваши способности</w:t>
      </w:r>
      <w:r w:rsidR="00DC0990" w:rsidRPr="00DC0990">
        <w:t xml:space="preserve">. </w:t>
      </w:r>
      <w:r w:rsidRPr="00DC0990">
        <w:t>Для того чтобы снизить к Вам зависть, Вы можете помочь открыть в них эти способности</w:t>
      </w:r>
      <w:r w:rsidR="00DC0990" w:rsidRPr="00DC0990">
        <w:t xml:space="preserve">. </w:t>
      </w:r>
      <w:r w:rsidRPr="00DC0990">
        <w:t>Хвалите</w:t>
      </w:r>
      <w:r w:rsidR="00DC0990" w:rsidRPr="00DC0990">
        <w:t xml:space="preserve">! </w:t>
      </w:r>
      <w:r w:rsidRPr="00DC0990">
        <w:t>Поощряйте</w:t>
      </w:r>
      <w:r w:rsidR="00DC0990" w:rsidRPr="00DC0990">
        <w:t xml:space="preserve">! </w:t>
      </w:r>
      <w:r w:rsidRPr="00DC0990">
        <w:t>Делайте искренние комплименты</w:t>
      </w:r>
      <w:r w:rsidR="00DC0990" w:rsidRPr="00DC0990">
        <w:t xml:space="preserve">! </w:t>
      </w:r>
      <w:r w:rsidRPr="00DC0990">
        <w:t>Если же приходится прибегнуть к критике, то критикуйте ошибки, а не людей</w:t>
      </w:r>
      <w:r w:rsidR="00DC0990" w:rsidRPr="00DC0990">
        <w:t xml:space="preserve">. </w:t>
      </w:r>
      <w:r w:rsidRPr="00DC0990">
        <w:t>Все люди ценны и неповторимы</w:t>
      </w:r>
      <w:r w:rsidR="00DC0990" w:rsidRPr="00DC0990">
        <w:t>.</w:t>
      </w:r>
    </w:p>
    <w:p w:rsidR="00CD2F4C" w:rsidRDefault="00CD2F4C" w:rsidP="00CD2F4C">
      <w:pPr>
        <w:pStyle w:val="2"/>
        <w:keepNext w:val="0"/>
        <w:widowControl w:val="0"/>
      </w:pPr>
    </w:p>
    <w:p w:rsidR="00DC0990" w:rsidRDefault="00845C0D" w:rsidP="00CD2F4C">
      <w:pPr>
        <w:pStyle w:val="2"/>
        <w:keepNext w:val="0"/>
        <w:widowControl w:val="0"/>
      </w:pPr>
      <w:bookmarkStart w:id="20" w:name="_Toc275953751"/>
      <w:r w:rsidRPr="00DC0990">
        <w:t>Косвенные стратегии власти женщин</w:t>
      </w:r>
      <w:bookmarkEnd w:id="20"/>
    </w:p>
    <w:p w:rsidR="00ED75A5" w:rsidRPr="00ED75A5" w:rsidRDefault="00ED75A5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Единственный способ, с помощью которого вы сможете осуществить подлинную месть,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это не допустить, чтобы ваши враги довели вас до самоуничтожения</w:t>
      </w:r>
      <w:r w:rsidR="00DC0990" w:rsidRPr="00DC0990">
        <w:rPr>
          <w:i/>
          <w:iCs/>
        </w:rPr>
        <w:t>.</w:t>
      </w:r>
      <w:r w:rsidR="00ED75A5">
        <w:rPr>
          <w:i/>
          <w:iCs/>
        </w:rPr>
        <w:t xml:space="preserve"> (</w:t>
      </w:r>
      <w:r w:rsidRPr="00DC0990">
        <w:rPr>
          <w:i/>
          <w:iCs/>
        </w:rPr>
        <w:t>Харви Маккей</w:t>
      </w:r>
      <w:r w:rsidR="00ED75A5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Если для мужчин борьба за власть кончается в худшем случае убытком или поражением, то для женщин проигранное сражение за власть приравнивается к уничтожению</w:t>
      </w:r>
      <w:r w:rsidR="00DC0990" w:rsidRPr="00DC0990">
        <w:t xml:space="preserve">. </w:t>
      </w:r>
      <w:r w:rsidRPr="00DC0990">
        <w:t>Поэтому они чаще всего хотят сохранить мир, а не</w:t>
      </w:r>
      <w:r w:rsidR="00DC0990">
        <w:t xml:space="preserve"> "</w:t>
      </w:r>
      <w:r w:rsidRPr="00DC0990">
        <w:t>воевать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t>Не все женщины испытывают симпатию друг к другу</w:t>
      </w:r>
      <w:r w:rsidR="00DC0990" w:rsidRPr="00DC0990">
        <w:t xml:space="preserve">. </w:t>
      </w:r>
      <w:r w:rsidRPr="00DC0990">
        <w:t>Но она и не обязательна</w:t>
      </w:r>
      <w:r w:rsidR="00DC0990" w:rsidRPr="00DC0990">
        <w:t xml:space="preserve">. </w:t>
      </w:r>
      <w:r w:rsidRPr="00DC0990">
        <w:t>Они не должны любить друг друга</w:t>
      </w:r>
      <w:r w:rsidR="00DC0990" w:rsidRPr="00DC0990">
        <w:t xml:space="preserve">. </w:t>
      </w:r>
      <w:r w:rsidRPr="00DC0990">
        <w:t>Они только должны работать друг с другом</w:t>
      </w:r>
      <w:r w:rsidR="00DC0990" w:rsidRPr="00DC0990">
        <w:t xml:space="preserve">. </w:t>
      </w:r>
      <w:r w:rsidRPr="00DC0990">
        <w:t>Ввиду определенных обстоятельств Вы оказались в одном офисе, где теперь должны совместно находиться и работать</w:t>
      </w:r>
      <w:r w:rsidR="00DC0990" w:rsidRPr="00DC0990">
        <w:t xml:space="preserve">. </w:t>
      </w:r>
      <w:r w:rsidRPr="00DC0990">
        <w:t>Но Вы выбираете себе сами друзей, а коллеги, в свою очередь, выбирают Вас</w:t>
      </w:r>
      <w:r w:rsidR="00DC0990" w:rsidRPr="00DC0990">
        <w:t xml:space="preserve">. </w:t>
      </w:r>
      <w:r w:rsidRPr="00DC0990">
        <w:t>Это может создавать некоторые трения</w:t>
      </w:r>
      <w:r w:rsidR="00DC0990" w:rsidRPr="00DC0990">
        <w:t xml:space="preserve">. </w:t>
      </w:r>
      <w:r w:rsidRPr="00DC0990">
        <w:t>Совершенно естественно, что некоторым сотрудницам Вы не нравитесь из-за Вашего личного стиля, Вашего способа выражения, пристрастий и других качеств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Ориентируйтесь на лучшее</w:t>
      </w:r>
      <w:r w:rsidR="00DC0990" w:rsidRPr="00DC0990">
        <w:t xml:space="preserve">. </w:t>
      </w:r>
      <w:r w:rsidRPr="00DC0990">
        <w:t>Есть успешные женщины, которые уверены, что женщины и конкуренция могут прекрасно гармонировать</w:t>
      </w:r>
      <w:r w:rsidR="00DC0990" w:rsidRPr="00DC0990">
        <w:t xml:space="preserve">. </w:t>
      </w:r>
      <w:r w:rsidRPr="00DC0990">
        <w:t>Берите с них пример</w:t>
      </w:r>
      <w:r w:rsidR="00DC0990" w:rsidRPr="00DC0990">
        <w:t xml:space="preserve">. </w:t>
      </w:r>
      <w:r w:rsidRPr="00DC0990">
        <w:t>Женщины, которые сделали это, выполняют свои функции ответственно, сеют доверие и пожинают богатые плоды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 Вы женщина-начальник, то и ведите себя как начальник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Покажите свой стиль руководства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Аргументы приводите, основываясь на законах логики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Не уступайте лишь для того, чтобы избегать конфликтов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Не решайте конфликтные ситуации скандальными методами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Не бойтесь критики, рассмотрите ее полезные стороны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 Вы женщина-коллега, то ведите себя как коллега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Ведите себя в соответствии с законами и правилами, сложившимися в коллективе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Выполняйте свои функции добросовестно</w:t>
      </w:r>
      <w:r w:rsidR="00DC0990" w:rsidRPr="00DC0990">
        <w:t>.</w:t>
      </w:r>
    </w:p>
    <w:p w:rsidR="00DC0990" w:rsidRPr="00DC0990" w:rsidRDefault="00ED75A5" w:rsidP="00CD2F4C">
      <w:pPr>
        <w:pStyle w:val="2"/>
        <w:keepNext w:val="0"/>
        <w:widowControl w:val="0"/>
      </w:pPr>
      <w:r>
        <w:br w:type="page"/>
      </w:r>
      <w:bookmarkStart w:id="21" w:name="_Toc275953752"/>
      <w:r>
        <w:t>Г</w:t>
      </w:r>
      <w:r w:rsidRPr="00DC0990">
        <w:t>лава 4</w:t>
      </w:r>
      <w:r>
        <w:t>. В</w:t>
      </w:r>
      <w:r w:rsidRPr="00DC0990">
        <w:t xml:space="preserve">ласть </w:t>
      </w:r>
      <w:r>
        <w:t>-</w:t>
      </w:r>
      <w:r w:rsidRPr="00DC0990">
        <w:t xml:space="preserve"> это ценный козырь</w:t>
      </w:r>
      <w:bookmarkEnd w:id="21"/>
    </w:p>
    <w:p w:rsidR="00845C0D" w:rsidRPr="00DC0990" w:rsidRDefault="00845C0D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Нет между людьми закона более нравственного, чем закон власти и подчинения</w:t>
      </w:r>
      <w:r w:rsidR="00DC0990" w:rsidRPr="00DC0990">
        <w:rPr>
          <w:i/>
          <w:iCs/>
        </w:rPr>
        <w:t>.</w:t>
      </w:r>
      <w:r w:rsidR="00ED75A5">
        <w:rPr>
          <w:i/>
          <w:iCs/>
        </w:rPr>
        <w:t xml:space="preserve"> (</w:t>
      </w:r>
      <w:r w:rsidRPr="00DC0990">
        <w:rPr>
          <w:i/>
          <w:iCs/>
        </w:rPr>
        <w:t>Томас Карлейль</w:t>
      </w:r>
      <w:r w:rsidR="00ED75A5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Мужчинами, как правило, власть всегда воспринимается положительно</w:t>
      </w:r>
      <w:r w:rsidR="00DC0990" w:rsidRPr="00DC0990">
        <w:t xml:space="preserve">. </w:t>
      </w:r>
      <w:r w:rsidRPr="00DC0990">
        <w:t>Независимо от того, идет ли речь о политике или экономике, им всегда есть что сказать</w:t>
      </w:r>
      <w:r w:rsidR="00DC0990" w:rsidRPr="00DC0990">
        <w:t xml:space="preserve">. </w:t>
      </w:r>
      <w:r w:rsidRPr="00DC0990">
        <w:t>Обладать властью для них означает возможность говорить решающее слово, принимать решения и определять, насколько они важны</w:t>
      </w:r>
      <w:r w:rsidR="00DC0990" w:rsidRPr="00DC0990">
        <w:t xml:space="preserve">. </w:t>
      </w:r>
      <w:r w:rsidRPr="00DC0990">
        <w:t xml:space="preserve">Само собой разумеется, что в карьере для них самое главное </w:t>
      </w:r>
      <w:r w:rsidR="00DC0990">
        <w:t>-</w:t>
      </w:r>
      <w:r w:rsidRPr="00DC0990">
        <w:t xml:space="preserve"> добиться властного и материального успеха</w:t>
      </w:r>
      <w:r w:rsidR="00DC0990" w:rsidRPr="00DC0990">
        <w:t xml:space="preserve">. </w:t>
      </w:r>
      <w:r w:rsidRPr="00DC0990">
        <w:t>Это элементарнейшее, но в то же время и важнейшее карьерное правило игры, с которым неразрывно связаны и другие правила</w:t>
      </w:r>
      <w:r w:rsidR="00DC0990" w:rsidRPr="00DC0990">
        <w:t xml:space="preserve">. </w:t>
      </w:r>
      <w:r w:rsidRPr="00DC0990">
        <w:t>Понятие власти построено на идее иерархически структурированной системы</w:t>
      </w:r>
      <w:r w:rsidR="00DC0990" w:rsidRPr="00DC0990">
        <w:t xml:space="preserve">. </w:t>
      </w:r>
      <w:r w:rsidRPr="00DC0990">
        <w:t>Для большинства мужчин имеет большое значение возможность занимать как можно более высокий пост, чтобы иметь право голоса</w:t>
      </w:r>
      <w:r w:rsidR="00DC0990" w:rsidRPr="00DC0990">
        <w:t xml:space="preserve">. </w:t>
      </w:r>
      <w:r w:rsidRPr="00DC0990">
        <w:t xml:space="preserve">Согласно трезвому определению социолога Макса Вебера власть </w:t>
      </w:r>
      <w:r w:rsidR="00DC0990">
        <w:t>-</w:t>
      </w:r>
      <w:r w:rsidRPr="00DC0990">
        <w:t xml:space="preserve"> это всякий шанс внутри социальных связей действовать по своей воле вопреки воли других, вне зависимости от того, на чем этот шанс основывается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Женщинам власть часто кажется сомнительной, и они понимают слишком поздно, что интересные виды профессиональной деятельности могут быть очень влиятельными</w:t>
      </w:r>
      <w:r w:rsidR="00DC0990" w:rsidRPr="00DC0990">
        <w:t xml:space="preserve">. </w:t>
      </w:r>
      <w:r w:rsidRPr="00DC0990">
        <w:t xml:space="preserve">Конечно, власть </w:t>
      </w:r>
      <w:r w:rsidR="00DC0990">
        <w:t>-</w:t>
      </w:r>
      <w:r w:rsidRPr="00DC0990">
        <w:t xml:space="preserve"> это противоречивый феномен</w:t>
      </w:r>
      <w:r w:rsidR="00DC0990" w:rsidRPr="00DC0990">
        <w:t xml:space="preserve">. </w:t>
      </w:r>
      <w:r w:rsidRPr="00DC0990">
        <w:t>Власть таит опасность произвола и несправедливости</w:t>
      </w:r>
      <w:r w:rsidR="00DC0990" w:rsidRPr="00DC0990">
        <w:t xml:space="preserve">. </w:t>
      </w:r>
      <w:r w:rsidRPr="00DC0990">
        <w:t xml:space="preserve">Но разве не странно, что мужчины видят, как правило, солнечные стороны власти, а женщины </w:t>
      </w:r>
      <w:r w:rsidR="00DC0990">
        <w:t>-</w:t>
      </w:r>
      <w:r w:rsidRPr="00DC0990">
        <w:t xml:space="preserve"> лишь теневые</w:t>
      </w:r>
      <w:r w:rsidR="00DC0990" w:rsidRPr="00DC0990">
        <w:t xml:space="preserve">? </w:t>
      </w:r>
      <w:r w:rsidRPr="00DC0990">
        <w:t xml:space="preserve">Существует мнение, что женщины зачастую просто боятся власти, </w:t>
      </w:r>
      <w:r w:rsidR="00DC0990">
        <w:t>т.к</w:t>
      </w:r>
      <w:r w:rsidR="00DC0990" w:rsidRPr="00DC0990">
        <w:t xml:space="preserve"> </w:t>
      </w:r>
      <w:r w:rsidRPr="00DC0990">
        <w:t>воспитываются часто в таких ситуациях, когда власть для них представляет запрет, который не могут нарушить</w:t>
      </w:r>
      <w:r w:rsidR="00DC0990" w:rsidRPr="00DC0990">
        <w:t xml:space="preserve">. </w:t>
      </w:r>
      <w:r w:rsidRPr="00DC0990">
        <w:t>Мужчин же, напротив, подобный страх прослыть бесцеремонным или доминировать не мучил</w:t>
      </w:r>
      <w:r w:rsidR="00DC0990" w:rsidRPr="00DC0990">
        <w:t xml:space="preserve">. </w:t>
      </w:r>
      <w:r w:rsidRPr="00DC0990">
        <w:t>Согласно исследованиям зарубежных авторов, посвященным карьерным вопросам, одной лишь профессиональной компетенции недостаточно для успеха</w:t>
      </w:r>
      <w:r w:rsidR="00DC0990" w:rsidRPr="00DC0990">
        <w:t xml:space="preserve">. </w:t>
      </w:r>
      <w:r w:rsidRPr="00DC0990">
        <w:t>Карьера требует пробивных способностей и определенного уровня конфликтности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Все эти страхи только часть того, что заставляет женщин воспринимать власть как нечто им чуждое</w:t>
      </w:r>
      <w:r w:rsidR="00DC0990" w:rsidRPr="00DC0990">
        <w:t xml:space="preserve">. </w:t>
      </w:r>
      <w:r w:rsidRPr="00DC0990">
        <w:t>У них в целом совершенно другой взгляд на работу, чем у мужчин</w:t>
      </w:r>
      <w:r w:rsidR="00DC0990" w:rsidRPr="00DC0990">
        <w:t xml:space="preserve">. </w:t>
      </w:r>
      <w:r w:rsidRPr="00DC0990">
        <w:t>Женщинам важна прежде всего самореализация, то есть занятие любимым делом, имеющим богатую содержательную сторону вне зависимости от ступени иерархии</w:t>
      </w:r>
      <w:r w:rsidR="00DC0990" w:rsidRPr="00DC0990">
        <w:t xml:space="preserve">. </w:t>
      </w:r>
      <w:r w:rsidRPr="00DC0990">
        <w:t>Женщины работают, ориентируясь</w:t>
      </w:r>
      <w:r w:rsidR="00DC0990" w:rsidRPr="00DC0990">
        <w:t xml:space="preserve"> </w:t>
      </w:r>
      <w:r w:rsidRPr="00DC0990">
        <w:t>на содержание, они ставят поручение в центр собственной деятельности и придают большое значение качеству выполняемой работы, что подтверждают и научные исследования, проведенные в данном направлении</w:t>
      </w:r>
      <w:r w:rsidR="00DC0990" w:rsidRPr="00DC0990">
        <w:t xml:space="preserve">. </w:t>
      </w:r>
      <w:r w:rsidRPr="00DC0990">
        <w:t>Даже становясь руководителем, женщина не упускает из вида содержательные аспекты работы</w:t>
      </w:r>
      <w:r w:rsidR="00DC0990" w:rsidRPr="00DC0990">
        <w:t xml:space="preserve">. </w:t>
      </w:r>
      <w:r w:rsidRPr="00DC0990">
        <w:t>Само руководство понимается женщинами как возможность оказывать большее влияние содержанию</w:t>
      </w:r>
      <w:r w:rsidR="00DC0990" w:rsidRPr="00DC0990">
        <w:t xml:space="preserve"> </w:t>
      </w:r>
      <w:r w:rsidRPr="00DC0990">
        <w:t>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Мужчины оценивают содержание работы в меньшей степени</w:t>
      </w:r>
      <w:r w:rsidR="00DC0990" w:rsidRPr="00DC0990">
        <w:t xml:space="preserve">. </w:t>
      </w:r>
      <w:r w:rsidRPr="00DC0990">
        <w:t>Для них важнее преимущественно руководить сотрудниками</w:t>
      </w:r>
      <w:r w:rsidR="00DC0990" w:rsidRPr="00DC0990">
        <w:t xml:space="preserve">. </w:t>
      </w:r>
      <w:r w:rsidRPr="00DC0990">
        <w:t>Они воспринимают руководство как роль, находящуюся на определенной дистанции от содержания конкретных заданий</w:t>
      </w:r>
      <w:r w:rsidR="00DC0990" w:rsidRPr="00DC0990">
        <w:t xml:space="preserve">. </w:t>
      </w:r>
      <w:r w:rsidRPr="00DC0990">
        <w:t>Поэтому руководящая роль может использоваться в различных контекстах</w:t>
      </w:r>
      <w:r w:rsidR="00DC0990" w:rsidRPr="00DC0990">
        <w:t xml:space="preserve">. </w:t>
      </w:r>
      <w:r w:rsidRPr="00DC0990">
        <w:t>Так как</w:t>
      </w:r>
      <w:r w:rsidR="00DC0990">
        <w:t xml:space="preserve"> "</w:t>
      </w:r>
      <w:r w:rsidRPr="00DC0990">
        <w:t>чистый</w:t>
      </w:r>
      <w:r w:rsidR="00DC0990">
        <w:t xml:space="preserve">" </w:t>
      </w:r>
      <w:r w:rsidRPr="00DC0990">
        <w:t>руководящий работник является взаимозаменяемым, то это обстоятельство способствует карьере</w:t>
      </w:r>
      <w:r w:rsidR="00DC0990" w:rsidRPr="00DC0990">
        <w:t xml:space="preserve">. </w:t>
      </w:r>
      <w:r w:rsidRPr="00DC0990">
        <w:t>Поручение часто воспринимается мужчинами как трамплин для карьеры</w:t>
      </w:r>
      <w:r w:rsidR="00DC0990" w:rsidRPr="00DC0990">
        <w:t xml:space="preserve">. </w:t>
      </w:r>
      <w:r w:rsidRPr="00DC0990">
        <w:t>Если у них что-либо хорошо получается, то возрастает эффективность их подразделения, а это шанс быть замеченным высшим эшелоном руководства</w:t>
      </w:r>
      <w:r w:rsidR="00DC0990" w:rsidRPr="00DC0990">
        <w:t xml:space="preserve">. </w:t>
      </w:r>
      <w:r w:rsidRPr="00DC0990">
        <w:t>Поэтому мужчины часто ищут шансы повышения</w:t>
      </w:r>
      <w:r w:rsidR="00DC0990" w:rsidRPr="00DC0990">
        <w:t xml:space="preserve">. </w:t>
      </w:r>
      <w:r w:rsidRPr="00DC0990">
        <w:t>Они направляют свои усилия и действия на то, чтобы постоянно подниматься по карьерной лестнице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Женщины формируют свою карьеру, выполняя поручения, и твердо останавливаются на содержательно интересных постах</w:t>
      </w:r>
      <w:r w:rsidR="00DC0990" w:rsidRPr="00DC0990">
        <w:t xml:space="preserve">. </w:t>
      </w:r>
      <w:r w:rsidRPr="00DC0990">
        <w:t>Если возникнет возможность повышения, они чаще, чем мужчины, отказываются от него, новый, более высокий пост заставляет расстаться с содержанием полюбившейся профессиональной функции</w:t>
      </w:r>
      <w:r w:rsidR="00DC0990" w:rsidRPr="00DC0990">
        <w:t xml:space="preserve">. </w:t>
      </w:r>
      <w:r w:rsidRPr="00DC0990">
        <w:t>Мужчины же легче бросают место работы во имя большей власти, даже если оно и было интересным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Женщины осознанно или неосознанно считают своим долгом создавать условия для эффективной кооперации, чтобы все сотрудники могли вносить свой посильный вклад на пользу общего дела</w:t>
      </w:r>
      <w:r w:rsidR="00DC0990" w:rsidRPr="00DC0990">
        <w:t xml:space="preserve">. </w:t>
      </w:r>
      <w:r w:rsidRPr="00DC0990">
        <w:t>Они дают карт-бланш своим сотрудникам и в значительной степени позволяют им самим определять методы своей работы, чтобы они могли относиться к ней с душой</w:t>
      </w:r>
      <w:r w:rsidR="00DC0990" w:rsidRPr="00DC0990">
        <w:t xml:space="preserve">. </w:t>
      </w:r>
      <w:r w:rsidRPr="00DC0990">
        <w:t>Оба стиля руководства имеют право на существование</w:t>
      </w:r>
      <w:r w:rsidR="00DC0990" w:rsidRPr="00DC0990">
        <w:t xml:space="preserve">. </w:t>
      </w:r>
      <w:r w:rsidRPr="00DC0990">
        <w:t>Тем не менее, мужчинам часто приходится долго привыкать к стилю работы женщин-руководителей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Мужчины любят держать бразды правления в своих руках, организовывая сотрудничество как эффективный способ дополнительного заработка</w:t>
      </w:r>
      <w:r w:rsidR="00DC0990" w:rsidRPr="00DC0990">
        <w:t xml:space="preserve">. </w:t>
      </w:r>
      <w:r w:rsidRPr="00DC0990">
        <w:t>При этом каждый сотрудник вносит свою лепту, которая становится частью общего проекта и приводит к окончательному результату</w:t>
      </w:r>
      <w:r w:rsidR="00DC0990" w:rsidRPr="00DC0990">
        <w:t xml:space="preserve">. </w:t>
      </w:r>
      <w:r w:rsidRPr="00DC0990">
        <w:t>Женщины с трудом принимают подобное поведение мужчин-начальников</w:t>
      </w:r>
      <w:r w:rsidR="00DC0990" w:rsidRPr="00DC0990">
        <w:t xml:space="preserve">. </w:t>
      </w:r>
      <w:r w:rsidRPr="00DC0990">
        <w:t>Женщинам особенно обидно, когда начальник, вникнув в результаты работы, подготовленные его сотрудниками, во время конференций или презентаций выдает эти результаты лишь за свои собственные</w:t>
      </w:r>
      <w:r w:rsidR="00DC0990" w:rsidRPr="00DC0990">
        <w:t xml:space="preserve">. </w:t>
      </w:r>
      <w:r w:rsidRPr="00DC0990">
        <w:t>Мужчинам, ориентированным на иерархию, это, конечно, тоже не всегда нравится, но они это часто воспринимают как норму</w:t>
      </w:r>
      <w:r w:rsidR="00DC0990"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t xml:space="preserve">Мужчины </w:t>
      </w:r>
      <w:r>
        <w:t>-</w:t>
      </w:r>
      <w:r w:rsidR="00845C0D" w:rsidRPr="00DC0990">
        <w:t xml:space="preserve"> от Марса, женщины </w:t>
      </w:r>
      <w:r>
        <w:t>-</w:t>
      </w:r>
      <w:r w:rsidR="00845C0D" w:rsidRPr="00DC0990">
        <w:t xml:space="preserve"> Венеры</w:t>
      </w:r>
      <w:r>
        <w:t>", -</w:t>
      </w:r>
      <w:r w:rsidR="00845C0D" w:rsidRPr="00DC0990">
        <w:t xml:space="preserve"> считает Джон Грей</w:t>
      </w:r>
      <w:r w:rsidRPr="00DC0990">
        <w:t xml:space="preserve">. </w:t>
      </w:r>
      <w:r w:rsidR="00845C0D" w:rsidRPr="00DC0990">
        <w:t>Это на первый взгляд абсурдное представление очень помогает в профессиональных буднях</w:t>
      </w:r>
      <w:r w:rsidRPr="00DC0990">
        <w:t xml:space="preserve">. </w:t>
      </w:r>
      <w:r w:rsidR="00845C0D" w:rsidRPr="00DC0990">
        <w:t>Представьте себе, что Вы высадились в другой Галактике</w:t>
      </w:r>
      <w:r w:rsidRPr="00DC0990">
        <w:t xml:space="preserve">. </w:t>
      </w:r>
      <w:r w:rsidR="00845C0D" w:rsidRPr="00DC0990">
        <w:t>Вы входите из космического корабля и видите необитаемую глушь другой планеты, но эта планета все же населена существами, мужчинами, женщинами и детьми</w:t>
      </w:r>
      <w:r w:rsidRPr="00DC0990">
        <w:t xml:space="preserve">. </w:t>
      </w:r>
      <w:r w:rsidR="00845C0D" w:rsidRPr="00DC0990">
        <w:t>В течение дня, кажется, больше мужчин задерживается в офисных башнях, а в пригородах с зелеными садами, напротив, больше женщин</w:t>
      </w:r>
      <w:r w:rsidRPr="00DC0990">
        <w:t xml:space="preserve">. </w:t>
      </w:r>
      <w:r w:rsidR="00845C0D" w:rsidRPr="00DC0990">
        <w:t>Ситуация, которая кажется Вам загадочной</w:t>
      </w:r>
      <w:r w:rsidRPr="00DC0990">
        <w:t xml:space="preserve">. </w:t>
      </w:r>
      <w:r w:rsidR="00845C0D" w:rsidRPr="00DC0990">
        <w:t>Что ценят обитатели этой Галактики</w:t>
      </w:r>
      <w:r w:rsidRPr="00DC0990">
        <w:t xml:space="preserve">? </w:t>
      </w:r>
      <w:r w:rsidR="00845C0D" w:rsidRPr="00DC0990">
        <w:t>Каких правил придерживаются мужчины в деловом мире</w:t>
      </w:r>
      <w:r w:rsidRPr="00DC0990">
        <w:t xml:space="preserve">? </w:t>
      </w:r>
      <w:r w:rsidR="00845C0D" w:rsidRPr="00DC0990">
        <w:t>Как они договариваются друг с другом в своих делах</w:t>
      </w:r>
      <w:r w:rsidRPr="00DC0990">
        <w:t xml:space="preserve">? </w:t>
      </w:r>
      <w:r w:rsidR="00845C0D" w:rsidRPr="00DC0990">
        <w:t>На каком языке говорят</w:t>
      </w:r>
      <w:r w:rsidRPr="00DC0990">
        <w:t xml:space="preserve">? </w:t>
      </w:r>
      <w:r w:rsidR="00845C0D" w:rsidRPr="00DC0990">
        <w:t>Вопросы о вопросах</w:t>
      </w:r>
      <w:r>
        <w:t>...</w:t>
      </w:r>
      <w:r w:rsidRPr="00DC0990">
        <w:t xml:space="preserve"> </w:t>
      </w:r>
      <w:r w:rsidR="00845C0D" w:rsidRPr="00DC0990">
        <w:t>В лучшем случае можно стать своего рода частным детективом, чтобы во всем этом разобраться</w:t>
      </w:r>
      <w:r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 Вы хотите знать, по каким правилам играют мужчины в деловом мире, понаблюдайте за их языком</w:t>
      </w:r>
      <w:r w:rsidR="00DC0990" w:rsidRPr="00DC0990">
        <w:t xml:space="preserve">. </w:t>
      </w:r>
      <w:r w:rsidRPr="00DC0990">
        <w:t>Найти удобный случай для этого в век мобильных телефонов довольно легко</w:t>
      </w:r>
      <w:r w:rsidR="00DC0990" w:rsidRPr="00DC0990">
        <w:t xml:space="preserve">. </w:t>
      </w:r>
      <w:r w:rsidRPr="00DC0990">
        <w:t>Важно при этом услышать, какие речевые образцы, помогающие в делах, они используют при этом</w:t>
      </w:r>
      <w:r w:rsidR="00DC0990" w:rsidRPr="00DC0990">
        <w:t xml:space="preserve">. </w:t>
      </w:r>
      <w:r w:rsidRPr="00DC0990">
        <w:t>Недавно были свидетелями телефонного разговора двух мужчин</w:t>
      </w:r>
      <w:r w:rsidR="00DC0990" w:rsidRPr="00DC0990">
        <w:t xml:space="preserve">. </w:t>
      </w:r>
      <w:r w:rsidRPr="00DC0990">
        <w:t>Один из них, очевидно, провинился</w:t>
      </w:r>
      <w:r w:rsidR="00DC0990" w:rsidRPr="00DC0990">
        <w:t xml:space="preserve">. </w:t>
      </w:r>
      <w:r w:rsidRPr="00DC0990">
        <w:t>Другой ему советовал</w:t>
      </w:r>
      <w:r w:rsidR="00DC0990" w:rsidRPr="00DC0990">
        <w:t>:</w:t>
      </w:r>
      <w:r w:rsidR="00DC0990">
        <w:t xml:space="preserve"> "</w:t>
      </w:r>
      <w:r w:rsidRPr="00DC0990">
        <w:t>Да поклонись ему в ножки, да и все дела</w:t>
      </w:r>
      <w:r w:rsidR="00DC0990" w:rsidRPr="00DC0990">
        <w:t xml:space="preserve">. </w:t>
      </w:r>
      <w:r w:rsidRPr="00DC0990">
        <w:t>Так ты дашь ему почувствовать себя на высоте и подчеркнешь его более высокое место в иерархии</w:t>
      </w:r>
      <w:r w:rsidR="00DC0990">
        <w:t>!"</w:t>
      </w:r>
    </w:p>
    <w:p w:rsidR="00DC0990" w:rsidRDefault="00845C0D" w:rsidP="00CD2F4C">
      <w:pPr>
        <w:widowControl w:val="0"/>
        <w:ind w:firstLine="709"/>
      </w:pPr>
      <w:r w:rsidRPr="00DC0990">
        <w:t>Сложнее представить подобный разговор среди женщин, ибо у них чувство иерархии выражено слабее</w:t>
      </w:r>
      <w:r w:rsidR="00DC0990" w:rsidRPr="00DC0990">
        <w:t xml:space="preserve">. </w:t>
      </w:r>
      <w:r w:rsidRPr="00DC0990">
        <w:t>Поэтому анализируя данный речевой образец и им подобные, женщина может освоить не только манеру общения мужчин, но и глубже понять мужской образ мышления, а также ролевые образцы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Мужские правила игры в деловом мире неформальны, в большинстве случаев бессознательны и вместе с тем являются их тайными соглашениями</w:t>
      </w:r>
      <w:r w:rsidR="00DC0990" w:rsidRPr="00DC0990">
        <w:t xml:space="preserve">. </w:t>
      </w:r>
      <w:r w:rsidRPr="00DC0990">
        <w:t>Эти правила существуют оттого, что они не разглашаются</w:t>
      </w:r>
      <w:r w:rsidR="00DC0990" w:rsidRPr="00DC0990">
        <w:t xml:space="preserve">. </w:t>
      </w:r>
      <w:r w:rsidRPr="00DC0990">
        <w:t>Чтобы лучше в них разобраться и прочувствовать, гораздо полезнее обсуждать собственные наблюдения с друзьями</w:t>
      </w:r>
      <w:r w:rsidR="00DC0990" w:rsidRPr="00DC0990">
        <w:t xml:space="preserve">. </w:t>
      </w:r>
      <w:r w:rsidRPr="00DC0990">
        <w:t>Можно также использовать возможности общения с единомышленницами по Интернету</w:t>
      </w:r>
      <w:r w:rsidR="00DC0990" w:rsidRPr="00DC0990">
        <w:t>.</w:t>
      </w:r>
    </w:p>
    <w:p w:rsidR="00ED75A5" w:rsidRDefault="00ED75A5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22" w:name="_Toc275953753"/>
      <w:r w:rsidRPr="00DC0990">
        <w:t>Пробивается не тот, кто лучше, а тот, кто лучше пробивается</w:t>
      </w:r>
      <w:bookmarkEnd w:id="22"/>
    </w:p>
    <w:p w:rsidR="00ED75A5" w:rsidRDefault="00ED75A5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В тяжелые времена легче пробиться твердолобым</w:t>
      </w:r>
      <w:r w:rsidR="00ED75A5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Делегирующим стилем руководства мужчинам удается занимать вершину иерархии</w:t>
      </w:r>
      <w:r w:rsidR="00DC0990" w:rsidRPr="00DC0990">
        <w:t xml:space="preserve">. </w:t>
      </w:r>
      <w:r w:rsidRPr="00DC0990">
        <w:t>За свои достижения они чаще почиют на лаврах, чем командно-ориентированные женщины, которые поощряют индивидуальность и креативность своих сотрудников, и от этого результаты их работы менее заметны</w:t>
      </w:r>
      <w:r w:rsidR="00DC0990" w:rsidRPr="00DC0990">
        <w:t xml:space="preserve">. </w:t>
      </w:r>
      <w:r w:rsidRPr="00DC0990">
        <w:t>Женщины выбирают кооперацию вместо конкуренции, еще раз доказывая, что играют не по мужским правилам</w:t>
      </w:r>
      <w:r w:rsidR="00DC0990" w:rsidRPr="00DC0990">
        <w:t xml:space="preserve">. </w:t>
      </w:r>
      <w:r w:rsidRPr="00DC0990">
        <w:t>Разумеется, они часто жалуются, что их работа не ценится должным образом начальством, что замедляет продвижение по службе</w:t>
      </w:r>
      <w:r w:rsidR="00DC0990" w:rsidRPr="00DC0990">
        <w:t xml:space="preserve">. </w:t>
      </w:r>
      <w:r w:rsidRPr="00DC0990">
        <w:t>Очевидно, что они участвуют в игре, в которой содержательная квалификация хоть и учитывается, но в то же время сама по себе не способствует карьерному росту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мужской иерархически ориентированной системе женщины упускают возможность заявить о своем желании подъема по службе и дать понять о своем притязании на власть</w:t>
      </w:r>
      <w:r w:rsidR="00DC0990" w:rsidRPr="00DC0990">
        <w:t xml:space="preserve">. </w:t>
      </w:r>
      <w:r w:rsidRPr="00DC0990">
        <w:t>Вместо этого они осуждают мужчин за то, что те</w:t>
      </w:r>
      <w:r w:rsidR="00DC0990">
        <w:t xml:space="preserve"> "</w:t>
      </w:r>
      <w:r w:rsidRPr="00DC0990">
        <w:t>выпячиваются</w:t>
      </w:r>
      <w:r w:rsidR="00DC0990">
        <w:t xml:space="preserve">", </w:t>
      </w:r>
      <w:r w:rsidRPr="00DC0990">
        <w:t>и отказываются от шанса иметь козырные карты в деловом мире</w:t>
      </w:r>
      <w:r w:rsidR="00DC0990" w:rsidRPr="00DC0990">
        <w:t xml:space="preserve">. </w:t>
      </w:r>
      <w:r w:rsidRPr="00DC0990">
        <w:t>Ясно одно</w:t>
      </w:r>
      <w:r w:rsidR="00DC0990" w:rsidRPr="00DC0990">
        <w:t xml:space="preserve">: </w:t>
      </w:r>
      <w:r w:rsidRPr="00DC0990">
        <w:t>до сих пор мужчинам нет никакой необходимости менять правила игры</w:t>
      </w:r>
      <w:r w:rsidR="00DC0990" w:rsidRPr="00DC0990">
        <w:t xml:space="preserve">. </w:t>
      </w:r>
      <w:r w:rsidRPr="00DC0990">
        <w:t>Вместо того чтобы разрабатывать стратегии построения карьеры, многие женщины думают о том, чтобы усовершенствовать содержательные аспекты их работы</w:t>
      </w:r>
      <w:r w:rsidR="00DC0990" w:rsidRPr="00DC0990">
        <w:t xml:space="preserve">. </w:t>
      </w:r>
      <w:r w:rsidRPr="00DC0990">
        <w:t>Они еще больше углубляются в дело</w:t>
      </w:r>
      <w:r w:rsidR="00DC0990" w:rsidRPr="00DC0990">
        <w:t xml:space="preserve">, </w:t>
      </w:r>
      <w:r w:rsidRPr="00DC0990">
        <w:t>еще больше погружаются в детали, а дополнительную квалификацию получают после других</w:t>
      </w:r>
      <w:r w:rsidR="00DC0990" w:rsidRPr="00DC0990">
        <w:t xml:space="preserve">. </w:t>
      </w:r>
      <w:r w:rsidRPr="00DC0990">
        <w:t>Отсюда</w:t>
      </w:r>
      <w:r w:rsidR="00DC0990">
        <w:t xml:space="preserve"> "</w:t>
      </w:r>
      <w:r w:rsidRPr="00DC0990">
        <w:t>эффект туннеля</w:t>
      </w:r>
      <w:r w:rsidR="00DC0990">
        <w:t xml:space="preserve">" </w:t>
      </w:r>
      <w:r w:rsidRPr="00DC0990">
        <w:t>вместо</w:t>
      </w:r>
      <w:r w:rsidR="00DC0990">
        <w:t xml:space="preserve"> "</w:t>
      </w:r>
      <w:r w:rsidRPr="00DC0990">
        <w:t>перспективного взгляда</w:t>
      </w:r>
      <w:r w:rsidR="00DC0990">
        <w:t xml:space="preserve">". </w:t>
      </w:r>
      <w:r w:rsidRPr="00DC0990">
        <w:t xml:space="preserve">Для начальников такой расклад выгоден, </w:t>
      </w:r>
      <w:r w:rsidR="00DC0990">
        <w:t>т.к</w:t>
      </w:r>
      <w:r w:rsidR="00DC0990" w:rsidRPr="00DC0990">
        <w:t xml:space="preserve"> </w:t>
      </w:r>
      <w:r w:rsidRPr="00DC0990">
        <w:t>такие прилежные сотрудницы очень надежно и ответственно выполняют много работы</w:t>
      </w:r>
      <w:r w:rsidR="00DC0990" w:rsidRPr="00DC0990">
        <w:t xml:space="preserve">. </w:t>
      </w:r>
      <w:r w:rsidRPr="00DC0990">
        <w:t>И поэтому всегда и всюду, где мужчины имеют слово в бизнесе, действует прописная истина</w:t>
      </w:r>
      <w:r w:rsidR="00DC0990" w:rsidRPr="00DC0990">
        <w:t>:</w:t>
      </w:r>
      <w:r w:rsidR="00DC0990">
        <w:t xml:space="preserve"> "</w:t>
      </w:r>
      <w:r w:rsidRPr="00DC0990">
        <w:t>Пробивается не тот, кто лучше, а тот, кто лучше пробивается</w:t>
      </w:r>
      <w:r w:rsidR="00DC0990">
        <w:t>".</w:t>
      </w:r>
    </w:p>
    <w:p w:rsidR="00ED75A5" w:rsidRDefault="00ED75A5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23" w:name="_Toc275953754"/>
      <w:r w:rsidRPr="00DC0990">
        <w:t>Рыбак рыбака видит издалека</w:t>
      </w:r>
      <w:bookmarkEnd w:id="23"/>
    </w:p>
    <w:p w:rsidR="00ED75A5" w:rsidRDefault="00ED75A5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Коль скоро богатство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это власть, то всякая власть неизбежно, тем или иным способом, приберет к рукам богатство</w:t>
      </w:r>
      <w:r w:rsidR="00DC0990" w:rsidRPr="00DC0990">
        <w:rPr>
          <w:i/>
          <w:iCs/>
        </w:rPr>
        <w:t>.</w:t>
      </w:r>
      <w:r w:rsidR="00ED75A5">
        <w:rPr>
          <w:i/>
          <w:iCs/>
        </w:rPr>
        <w:t xml:space="preserve"> (</w:t>
      </w:r>
      <w:r w:rsidRPr="00DC0990">
        <w:rPr>
          <w:i/>
          <w:iCs/>
        </w:rPr>
        <w:t>Эдмунд Берк</w:t>
      </w:r>
      <w:r w:rsidR="00ED75A5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Кажется, что мужчины имеют прямо-таки</w:t>
      </w:r>
      <w:r w:rsidR="00DC0990">
        <w:t xml:space="preserve"> "</w:t>
      </w:r>
      <w:r w:rsidRPr="00DC0990">
        <w:t>инстинкт власти</w:t>
      </w:r>
      <w:r w:rsidR="00DC0990">
        <w:t xml:space="preserve">". </w:t>
      </w:r>
      <w:r w:rsidRPr="00DC0990">
        <w:t>Западные психологи открыли, что модели поведения на работе связаны с системами коры головного мозга, напоминающими мозг рептилий</w:t>
      </w:r>
      <w:r w:rsidR="00DC0990" w:rsidRPr="00DC0990">
        <w:t xml:space="preserve">. </w:t>
      </w:r>
      <w:r w:rsidRPr="00DC0990">
        <w:t>Именно они, словно автопилот, подсознательно ведут нас по жизни</w:t>
      </w:r>
      <w:r w:rsidR="00DC0990" w:rsidRPr="00DC0990">
        <w:t xml:space="preserve">. </w:t>
      </w:r>
      <w:r w:rsidRPr="00DC0990">
        <w:t>Сюда, прежде всего</w:t>
      </w:r>
      <w:r w:rsidR="00DC0990" w:rsidRPr="00DC0990">
        <w:t xml:space="preserve">, </w:t>
      </w:r>
      <w:r w:rsidRPr="00DC0990">
        <w:t>относятся механизмы баланса, доминирования и стимуляции</w:t>
      </w:r>
      <w:r w:rsidR="00DC0990" w:rsidRPr="00DC0990">
        <w:t xml:space="preserve">. </w:t>
      </w:r>
      <w:r w:rsidRPr="00DC0990">
        <w:t>За счет победы у мужчин повышается концентрация тестостерона и серотонина в крови, формируется положительный дух победителя</w:t>
      </w:r>
      <w:r w:rsidR="00DC0990" w:rsidRPr="00DC0990">
        <w:t xml:space="preserve">. </w:t>
      </w:r>
      <w:r w:rsidRPr="00DC0990">
        <w:t>Возрастает уверенность в себе и боевая мощь</w:t>
      </w:r>
      <w:r w:rsidR="00DC0990" w:rsidRPr="00DC0990">
        <w:t xml:space="preserve">. </w:t>
      </w:r>
      <w:r w:rsidRPr="00DC0990">
        <w:t>Победитель излучает суверенное превосходство и внутреннее спокойствие и имеет хорошие шансы, чтобы выиграть следующий раунд</w:t>
      </w:r>
      <w:r w:rsidR="00DC0990" w:rsidRPr="00DC0990">
        <w:t xml:space="preserve">. </w:t>
      </w:r>
      <w:r w:rsidRPr="00DC0990">
        <w:t>Именно поэтому спортсмены во время определенных фаз соревнования часто уже не могут быть побежденными</w:t>
      </w:r>
      <w:r w:rsidR="00DC0990" w:rsidRPr="00DC0990">
        <w:t xml:space="preserve">. </w:t>
      </w:r>
      <w:r w:rsidRPr="00DC0990">
        <w:t>Могущественные мужчины светятся особой аурой власти, притягивая к себе тех, кто будет способствовать их дальнейшим победам</w:t>
      </w:r>
      <w:r w:rsidR="00DC0990" w:rsidRPr="00DC0990">
        <w:t xml:space="preserve">. </w:t>
      </w:r>
      <w:r w:rsidRPr="00DC0990">
        <w:t>Как известно, рыбак рыбака видит издалека</w:t>
      </w:r>
      <w:r w:rsidR="00DC0990" w:rsidRPr="00DC0990">
        <w:t xml:space="preserve">. </w:t>
      </w:r>
      <w:r w:rsidRPr="00DC0990">
        <w:t>Кажется, что есть особый запах власти, который взаимно привлекает мужчин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Для проигравших же, наоборот, начинается череда неудач</w:t>
      </w:r>
      <w:r w:rsidR="00DC0990" w:rsidRPr="00DC0990">
        <w:t xml:space="preserve">. </w:t>
      </w:r>
      <w:r w:rsidRPr="00DC0990">
        <w:t>Тестостерон и серотонин в крови понижаются, равно как и уверенность в себе</w:t>
      </w:r>
      <w:r w:rsidR="00DC0990" w:rsidRPr="00DC0990">
        <w:t xml:space="preserve">. </w:t>
      </w:r>
      <w:r w:rsidRPr="00DC0990">
        <w:t>Появляются депрессии и болезни</w:t>
      </w:r>
      <w:r w:rsidR="00DC0990" w:rsidRPr="00DC0990">
        <w:t xml:space="preserve">. </w:t>
      </w:r>
      <w:r w:rsidRPr="00DC0990">
        <w:t>У женщин же эти процессы не так сильно выражены, как у мужчин</w:t>
      </w:r>
      <w:r w:rsidR="00DC0990" w:rsidRPr="00DC0990">
        <w:t>.</w:t>
      </w:r>
    </w:p>
    <w:p w:rsidR="00ED75A5" w:rsidRDefault="00ED75A5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24" w:name="_Toc275953755"/>
      <w:r w:rsidRPr="00DC0990">
        <w:t>Зачем Вам нужна власть</w:t>
      </w:r>
      <w:r w:rsidR="00DC0990" w:rsidRPr="00DC0990">
        <w:t>?</w:t>
      </w:r>
      <w:bookmarkEnd w:id="24"/>
    </w:p>
    <w:p w:rsidR="00ED75A5" w:rsidRDefault="00ED75A5" w:rsidP="00CD2F4C">
      <w:pPr>
        <w:widowControl w:val="0"/>
        <w:ind w:firstLine="709"/>
        <w:rPr>
          <w:i/>
          <w:iCs/>
        </w:rPr>
      </w:pPr>
    </w:p>
    <w:p w:rsidR="00ED75A5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Человек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это единственное живое существо, которому приходится решать проблему своего существования</w:t>
      </w:r>
      <w:r w:rsidR="00DC0990" w:rsidRPr="00DC0990">
        <w:rPr>
          <w:i/>
          <w:iCs/>
        </w:rPr>
        <w:t>.</w:t>
      </w:r>
      <w:r w:rsidR="00ED75A5">
        <w:rPr>
          <w:i/>
          <w:iCs/>
        </w:rPr>
        <w:t xml:space="preserve"> (</w:t>
      </w:r>
      <w:r w:rsidRPr="00DC0990">
        <w:rPr>
          <w:i/>
          <w:iCs/>
        </w:rPr>
        <w:t>Эрих Фромм</w:t>
      </w:r>
      <w:r w:rsidR="00ED75A5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Подумайте, какие положительные эффекты в Вашей конкретной профессиональной ситуации Вы могли бы ощутить, имея бóльшую власть</w:t>
      </w:r>
      <w:r w:rsidR="00DC0990" w:rsidRPr="00DC0990">
        <w:t xml:space="preserve">. </w:t>
      </w:r>
      <w:r w:rsidRPr="00DC0990">
        <w:t>Запишите эти преимущества</w:t>
      </w:r>
      <w:r w:rsidR="00DC0990" w:rsidRPr="00DC0990">
        <w:t xml:space="preserve">. </w:t>
      </w:r>
      <w:r w:rsidRPr="00DC0990">
        <w:t>Чтобы власть была ощутимее для Вас, лучше всего выпишите 10 конкретных причин, зачем Вам нужно в Вашей профессиональной ситуации иметь бóльшую власть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Чтобы помочь Вам в этом, предлагаем следующие наводящие вопросы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Как власть поможет Вам в дальнейшем помогать делегировать задания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Как власть поможет Вам в дальнейшем самостоятельно принимать определенные решения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Как власть поможет Вам в дальнейшем свободно распоряжаться Вашим временем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Как власть поможет Вам в дальнейшем самостоятельно решать, с кем бы Вы хотели сотрудничать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Как власть поможет Вам в дальнейшем содержательно совершенствовать</w:t>
      </w:r>
      <w:r w:rsidR="00DC0990" w:rsidRPr="00DC0990">
        <w:t xml:space="preserve"> </w:t>
      </w:r>
      <w:r w:rsidRPr="00DC0990">
        <w:t>продукт Вашей работы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Были ли уже ситуации в Вашей профессиональной карьере, когда Вы могли сказать</w:t>
      </w:r>
      <w:r w:rsidR="00DC0990">
        <w:t xml:space="preserve"> "</w:t>
      </w:r>
      <w:r w:rsidRPr="00DC0990">
        <w:t>потому что я так хочу</w:t>
      </w:r>
      <w:r w:rsidR="00DC0990">
        <w:t xml:space="preserve">" </w:t>
      </w:r>
      <w:r w:rsidRPr="00DC0990">
        <w:t>и этого было достаточно, чтобы решение было принято в Вашу пользу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Подумайте, какой властью Вы уже обладаете в Вашей профессиональной деятельности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Какой власти Вам еще не хватает для достижения Ваших целей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Как Вы можете приобрести ее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Кто в Вашей организации обладает властью, на которую Вы претендуете</w:t>
      </w:r>
      <w:r w:rsidR="00DC0990" w:rsidRPr="00DC0990">
        <w:t>?</w:t>
      </w:r>
    </w:p>
    <w:p w:rsidR="00ED75A5" w:rsidRDefault="00ED75A5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25" w:name="_Toc275953756"/>
      <w:r w:rsidRPr="00DC0990">
        <w:t>Реальный обладатель власти</w:t>
      </w:r>
      <w:bookmarkEnd w:id="25"/>
    </w:p>
    <w:p w:rsidR="00ED75A5" w:rsidRDefault="00ED75A5" w:rsidP="00CD2F4C">
      <w:pPr>
        <w:widowControl w:val="0"/>
        <w:ind w:firstLine="709"/>
        <w:rPr>
          <w:i/>
          <w:iCs/>
        </w:rPr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Хочешь проверить человека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надели его властью</w:t>
      </w:r>
      <w:r w:rsidR="00DC0990" w:rsidRPr="00DC0990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Поскольку женщины часто не понимают, кто на самом деле является реальным обладателем власти в организации, имеет смысл хорошенько разобраться в этом вопросе</w:t>
      </w:r>
      <w:r w:rsidR="00DC0990" w:rsidRPr="00DC0990">
        <w:t xml:space="preserve">. </w:t>
      </w:r>
      <w:r w:rsidRPr="00DC0990">
        <w:t>Раздобыв эти сведения, тщательно обдумайте их и сделайте соответствующие выводы</w:t>
      </w:r>
      <w:r w:rsidR="00DC0990" w:rsidRPr="00DC0990">
        <w:t xml:space="preserve">. </w:t>
      </w:r>
      <w:r w:rsidRPr="00DC0990">
        <w:t>Ни в коем случае не стоит обсуждать это с коллегами, поскольку у них наверняка уже есть собственные стратегические роли в карьерной игре, и подобное обсуждение выдаст Вас с потрохами</w:t>
      </w:r>
      <w:r w:rsidR="00DC0990" w:rsidRPr="00DC0990">
        <w:t xml:space="preserve">. </w:t>
      </w:r>
      <w:r w:rsidRPr="00DC0990">
        <w:t>Вы просто откроете им свои козырные карты и при определенных обстоятельствах станете более уязвимы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 уж Вам и хочется прояснить ситуацию, старайтесь в беседе с Вашими коллегами говорить об их оценках ситуации</w:t>
      </w:r>
      <w:r w:rsidR="00DC0990" w:rsidRPr="00DC0990">
        <w:t xml:space="preserve">. </w:t>
      </w:r>
      <w:r w:rsidRPr="00DC0990">
        <w:t>Конечно, особенно полезны оценки мужских</w:t>
      </w:r>
      <w:r w:rsidR="00DC0990">
        <w:t xml:space="preserve"> "</w:t>
      </w:r>
      <w:r w:rsidRPr="00DC0990">
        <w:t>наставников</w:t>
      </w:r>
      <w:r w:rsidR="00DC0990">
        <w:t xml:space="preserve">". </w:t>
      </w:r>
      <w:r w:rsidRPr="00DC0990">
        <w:t>Хотя, вероятно, будут и женщины, которые имеют свой взгляд на структуру власти в коллективе, который чаще всего бывает следствием собственного горького опыта</w:t>
      </w:r>
      <w:r w:rsidR="00DC0990" w:rsidRPr="00DC0990">
        <w:t xml:space="preserve">. </w:t>
      </w:r>
      <w:r w:rsidRPr="00DC0990">
        <w:t xml:space="preserve">Понаблюдайте за этими опытными женщинами после того, как Вы с ними спокойно обсудите ситуацию, и обдумайте, что Вы из этого можете принять для себя, а что </w:t>
      </w:r>
      <w:r w:rsidR="00DC0990">
        <w:t>-</w:t>
      </w:r>
      <w:r w:rsidRPr="00DC0990">
        <w:t xml:space="preserve"> отвергнуть</w:t>
      </w:r>
      <w:r w:rsidR="00DC0990" w:rsidRPr="00DC0990">
        <w:t xml:space="preserve">. </w:t>
      </w:r>
      <w:r w:rsidRPr="00DC0990">
        <w:t>Пожилые сотрудники также могут быть хорошими консультантами, так как точно уже научились разбираться во властных амбициях своих товарищей</w:t>
      </w:r>
      <w:r w:rsidR="00DC0990" w:rsidRPr="00DC0990">
        <w:t>.</w:t>
      </w:r>
    </w:p>
    <w:p w:rsidR="00ED75A5" w:rsidRDefault="00ED75A5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26" w:name="_Toc275953757"/>
      <w:r w:rsidRPr="00DC0990">
        <w:t>Четыре правила обращения с властью</w:t>
      </w:r>
      <w:bookmarkEnd w:id="26"/>
    </w:p>
    <w:p w:rsidR="00ED75A5" w:rsidRDefault="00ED75A5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Получив власть, рожденные летать, как правило, заводят всех в тупик, из которого потом приходится постепенно выводить рожденным ползать</w:t>
      </w:r>
      <w:r w:rsidR="00DC0990" w:rsidRPr="00DC0990">
        <w:rPr>
          <w:i/>
          <w:iCs/>
        </w:rPr>
        <w:t>.</w:t>
      </w:r>
      <w:r w:rsidR="00ED75A5">
        <w:rPr>
          <w:i/>
          <w:iCs/>
        </w:rPr>
        <w:t xml:space="preserve"> (</w:t>
      </w:r>
      <w:r w:rsidRPr="00DC0990">
        <w:rPr>
          <w:i/>
          <w:iCs/>
        </w:rPr>
        <w:t>Валерий Николайчук</w:t>
      </w:r>
      <w:r w:rsidR="00ED75A5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Даже если Вы не впитали инстинкт власти с материнским молоком, не стоит расстраиваться</w:t>
      </w:r>
      <w:r w:rsidR="00DC0990" w:rsidRPr="00DC0990">
        <w:t xml:space="preserve">. </w:t>
      </w:r>
      <w:r w:rsidRPr="00DC0990">
        <w:t>Мы предлагаем Вашему вниманию четыре основных правила обращения с властью, которые помогут Вам добиться карьерного успеха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Правило № 1</w:t>
      </w:r>
      <w:r w:rsidR="00DC0990" w:rsidRPr="00DC0990">
        <w:rPr>
          <w:i/>
          <w:iCs/>
        </w:rPr>
        <w:t>: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Правило чинопочитания</w:t>
      </w:r>
      <w:r w:rsidR="00DC0990">
        <w:rPr>
          <w:i/>
          <w:iCs/>
        </w:rPr>
        <w:t xml:space="preserve">". </w:t>
      </w:r>
      <w:r w:rsidRPr="00DC0990">
        <w:t>Мужчины не любят быть побежденными</w:t>
      </w:r>
      <w:r w:rsidR="00DC0990" w:rsidRPr="00DC0990">
        <w:t xml:space="preserve">. </w:t>
      </w:r>
      <w:r w:rsidRPr="00DC0990">
        <w:t>Они воспринимают отношения либо как властные, либо как подчиненные и при встрече редко руководствуются принципом равноправия, что характерно для женщин</w:t>
      </w:r>
      <w:r w:rsidR="00DC0990" w:rsidRPr="00DC0990">
        <w:t xml:space="preserve">. </w:t>
      </w:r>
      <w:r w:rsidRPr="00DC0990">
        <w:t>Мужчина воспринимает жизнь как соревнование, как борьбу за то, чтобы завоевать независимость, избегать поражений и защищать завоеванные позиции</w:t>
      </w:r>
      <w:r w:rsidR="00DC0990" w:rsidRPr="00DC0990">
        <w:t xml:space="preserve">. </w:t>
      </w:r>
      <w:r w:rsidRPr="00DC0990">
        <w:t>Однако для категории женщин, которых называют</w:t>
      </w:r>
      <w:r w:rsidR="00DC0990">
        <w:t xml:space="preserve"> "</w:t>
      </w:r>
      <w:r w:rsidRPr="00DC0990">
        <w:t>влюбленными в свою профессию</w:t>
      </w:r>
      <w:r w:rsidR="00DC0990">
        <w:t xml:space="preserve">", </w:t>
      </w:r>
      <w:r w:rsidRPr="00DC0990">
        <w:t>иногда очень трудно заметить, что они ведут себя таким образом, что их начальники чувствуют свои позиции находящимися под угрозой</w:t>
      </w:r>
      <w:r w:rsidR="00DC0990" w:rsidRPr="00DC0990">
        <w:t xml:space="preserve">. </w:t>
      </w:r>
      <w:r w:rsidRPr="00DC0990">
        <w:t xml:space="preserve">В то время как у мужчин даже в языке тела проявляется чинопочитание </w:t>
      </w:r>
      <w:r w:rsidR="00DC0990">
        <w:t>-</w:t>
      </w:r>
      <w:r w:rsidRPr="00DC0990">
        <w:t xml:space="preserve"> уважение по отношению к</w:t>
      </w:r>
      <w:r w:rsidR="00DC0990" w:rsidRPr="00DC0990">
        <w:t xml:space="preserve"> </w:t>
      </w:r>
      <w:r w:rsidRPr="00DC0990">
        <w:t xml:space="preserve">более высоким по рангу мужчинам, </w:t>
      </w:r>
      <w:r w:rsidR="00DC0990">
        <w:t>-</w:t>
      </w:r>
      <w:r w:rsidRPr="00DC0990">
        <w:t xml:space="preserve"> женщины чаще всего этого не делают</w:t>
      </w:r>
      <w:r w:rsidR="00DC0990" w:rsidRPr="00DC0990">
        <w:t xml:space="preserve">. </w:t>
      </w:r>
      <w:r w:rsidRPr="00DC0990">
        <w:t>У женщин отсутствует</w:t>
      </w:r>
      <w:r w:rsidR="00DC0990">
        <w:t xml:space="preserve"> "</w:t>
      </w:r>
      <w:r w:rsidRPr="00DC0990">
        <w:t>коленопреклонённый рефлекс</w:t>
      </w:r>
      <w:r w:rsidR="00DC0990">
        <w:t xml:space="preserve">", </w:t>
      </w:r>
      <w:r w:rsidRPr="00DC0990">
        <w:t>если, конечно, речь не идет о молитве в церкви или перед иконостасом</w:t>
      </w:r>
      <w:r w:rsidR="00DC0990" w:rsidRPr="00DC0990">
        <w:t xml:space="preserve">. </w:t>
      </w:r>
      <w:r w:rsidRPr="00DC0990">
        <w:t>Однако иногда некоторые жесты подчинения необходимы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Правило № 2</w:t>
      </w:r>
      <w:r w:rsidR="00DC0990" w:rsidRPr="00DC0990">
        <w:rPr>
          <w:i/>
          <w:iCs/>
        </w:rPr>
        <w:t>: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Власть есть средство укрепления собственных позиций</w:t>
      </w:r>
      <w:r w:rsidR="00DC0990">
        <w:rPr>
          <w:i/>
          <w:iCs/>
        </w:rPr>
        <w:t>"</w:t>
      </w:r>
    </w:p>
    <w:p w:rsidR="00DC0990" w:rsidRDefault="00845C0D" w:rsidP="00CD2F4C">
      <w:pPr>
        <w:widowControl w:val="0"/>
        <w:ind w:firstLine="709"/>
      </w:pPr>
      <w:r w:rsidRPr="00DC0990">
        <w:t>Данное правило особенно важно, когда берешься за руководство выполнением какого-либо группового задания</w:t>
      </w:r>
      <w:r w:rsidR="00DC0990" w:rsidRPr="00DC0990">
        <w:t xml:space="preserve">. </w:t>
      </w:r>
      <w:r w:rsidRPr="00DC0990">
        <w:t>Необходимо настраивать людей на общее дело и согласовывать их способности с различными требованиями организации</w:t>
      </w:r>
      <w:r w:rsidR="00DC0990" w:rsidRPr="00DC0990">
        <w:t xml:space="preserve">. </w:t>
      </w:r>
      <w:r w:rsidRPr="00DC0990">
        <w:t>Как это сделать</w:t>
      </w:r>
      <w:r w:rsidR="00DC0990" w:rsidRPr="00DC0990">
        <w:t xml:space="preserve">? </w:t>
      </w:r>
      <w:r w:rsidRPr="00DC0990">
        <w:t>На совещаниях и индивидуальных беседах менеджер регулярно узнает ожидания и перспективы сотрудников</w:t>
      </w:r>
      <w:r w:rsidR="00DC0990" w:rsidRPr="00DC0990">
        <w:t xml:space="preserve">. </w:t>
      </w:r>
      <w:r w:rsidRPr="00DC0990">
        <w:t>Если кто-то начинает тянуть одеяло на себя, менеджеру необходимо сделать соответствующие выводы</w:t>
      </w:r>
      <w:r w:rsidR="00DC0990" w:rsidRPr="00DC0990">
        <w:t xml:space="preserve">. </w:t>
      </w:r>
      <w:r w:rsidRPr="00DC0990">
        <w:t>Всего один сотрудник может дезорганизовать всю группу</w:t>
      </w:r>
      <w:r w:rsidR="00DC0990" w:rsidRPr="00DC0990">
        <w:t xml:space="preserve">. </w:t>
      </w:r>
      <w:r w:rsidRPr="00DC0990">
        <w:t>Начальник не должен этого допускать</w:t>
      </w:r>
      <w:r w:rsidR="00DC0990" w:rsidRPr="00DC0990">
        <w:t xml:space="preserve">. </w:t>
      </w:r>
      <w:r w:rsidRPr="00DC0990">
        <w:t>Однако женщины-руководители часто это допускают</w:t>
      </w:r>
      <w:r w:rsidR="00DC0990" w:rsidRPr="00DC0990">
        <w:t xml:space="preserve">. </w:t>
      </w:r>
      <w:r w:rsidRPr="00DC0990">
        <w:t>Когда группа не работает должным образом, они пытаются докопаться до причины</w:t>
      </w:r>
      <w:r w:rsidR="00DC0990" w:rsidRPr="00DC0990">
        <w:t xml:space="preserve">. </w:t>
      </w:r>
      <w:r w:rsidRPr="00DC0990">
        <w:t>На это уходит много времени</w:t>
      </w:r>
      <w:r w:rsidR="00DC0990" w:rsidRPr="00DC0990">
        <w:t xml:space="preserve">. </w:t>
      </w:r>
      <w:r w:rsidRPr="00DC0990">
        <w:t>Они пытаются сами до мелочей изучить суть задания, пытаются понять сотрудников, даже пытаются найти причину в себе</w:t>
      </w:r>
      <w:r w:rsidR="00DC0990" w:rsidRPr="00DC0990">
        <w:t xml:space="preserve">. </w:t>
      </w:r>
      <w:r w:rsidRPr="00DC0990">
        <w:t>Но все безрезультатно</w:t>
      </w:r>
      <w:r w:rsidR="00DC0990" w:rsidRPr="00DC0990">
        <w:t xml:space="preserve">. </w:t>
      </w:r>
      <w:r w:rsidRPr="00DC0990">
        <w:t>Дело как стояло на месте, так и стоит</w:t>
      </w:r>
      <w:r w:rsidR="00DC0990" w:rsidRPr="00DC0990">
        <w:t xml:space="preserve">. </w:t>
      </w:r>
      <w:r w:rsidRPr="00DC0990">
        <w:t>Мужчины в таких случаях действуют решительно</w:t>
      </w:r>
      <w:r w:rsidR="00DC0990" w:rsidRPr="00DC0990">
        <w:t xml:space="preserve">. </w:t>
      </w:r>
      <w:r w:rsidRPr="00DC0990">
        <w:t>Они увольняют</w:t>
      </w:r>
      <w:r w:rsidR="00DC0990">
        <w:t xml:space="preserve"> "</w:t>
      </w:r>
      <w:r w:rsidRPr="00DC0990">
        <w:t>паршивую овцу, которая все стадо портит</w:t>
      </w:r>
      <w:r w:rsidR="00DC0990">
        <w:t xml:space="preserve">" </w:t>
      </w:r>
      <w:r w:rsidRPr="00DC0990">
        <w:t>и тем самым укрепляют собственные позиции</w:t>
      </w:r>
      <w:r w:rsidR="00DC0990" w:rsidRPr="00DC0990">
        <w:t>.</w:t>
      </w:r>
      <w:r w:rsidR="00DC0990">
        <w:t xml:space="preserve"> "</w:t>
      </w:r>
      <w:r w:rsidRPr="00DC0990">
        <w:t>Вот это да</w:t>
      </w:r>
      <w:r w:rsidR="00DC0990" w:rsidRPr="00DC0990">
        <w:t xml:space="preserve">! </w:t>
      </w:r>
      <w:r w:rsidRPr="00DC0990">
        <w:t>Как</w:t>
      </w:r>
      <w:r w:rsidR="00DC0990" w:rsidRPr="00DC0990">
        <w:t xml:space="preserve">? </w:t>
      </w:r>
      <w:r w:rsidRPr="00DC0990">
        <w:t>За что</w:t>
      </w:r>
      <w:r w:rsidR="00DC0990">
        <w:t>?" -</w:t>
      </w:r>
      <w:r w:rsidRPr="00DC0990">
        <w:t xml:space="preserve"> начинают думать другие</w:t>
      </w:r>
      <w:r w:rsidR="00DC0990" w:rsidRPr="00DC0990">
        <w:t xml:space="preserve">. </w:t>
      </w:r>
      <w:r w:rsidRPr="00DC0990">
        <w:t>Появляется страх быть уволенным или уволенной</w:t>
      </w:r>
      <w:r w:rsidR="00DC0990" w:rsidRPr="00DC0990">
        <w:t xml:space="preserve">. </w:t>
      </w:r>
      <w:r w:rsidRPr="00DC0990">
        <w:t>А авторитет начальника тем временем растет в глазах своих подчиненных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Правило № 3</w:t>
      </w:r>
      <w:r w:rsidR="00DC0990" w:rsidRPr="00DC0990">
        <w:rPr>
          <w:i/>
          <w:iCs/>
        </w:rPr>
        <w:t>: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Мы не золотые червонцы, чтобы всем нравиться</w:t>
      </w:r>
      <w:r w:rsidR="00DC0990">
        <w:rPr>
          <w:i/>
          <w:iCs/>
        </w:rPr>
        <w:t>"</w:t>
      </w:r>
    </w:p>
    <w:p w:rsidR="00DC0990" w:rsidRDefault="00845C0D" w:rsidP="00CD2F4C">
      <w:pPr>
        <w:widowControl w:val="0"/>
        <w:ind w:firstLine="709"/>
      </w:pPr>
      <w:r w:rsidRPr="00DC0990">
        <w:t>Женщины не понаслышке знают, что такое хорошие отношения</w:t>
      </w:r>
      <w:r w:rsidR="00DC0990" w:rsidRPr="00DC0990">
        <w:t xml:space="preserve">. </w:t>
      </w:r>
      <w:r w:rsidRPr="00DC0990">
        <w:t>Они часто делают ставку на человеческую близость, в то время как мужчины заботятся скорее о несколько дистанцированном способе обращения с людьми</w:t>
      </w:r>
      <w:r w:rsidR="00DC0990" w:rsidRPr="00DC0990">
        <w:t xml:space="preserve">. </w:t>
      </w:r>
      <w:r w:rsidRPr="00DC0990">
        <w:t>На работе мужчины не общаются, как правило, на эмоциональном уровне, а концентрируются на содержании информации</w:t>
      </w:r>
      <w:r w:rsidR="00DC0990" w:rsidRPr="00DC0990">
        <w:t xml:space="preserve">. </w:t>
      </w:r>
      <w:r w:rsidRPr="00DC0990">
        <w:t>Они мастера в том, чтобы управлять беседой на чисто деловом, интеллектуальном уровне, придерживаясь негласного правила</w:t>
      </w:r>
      <w:r w:rsidR="00DC0990">
        <w:t xml:space="preserve"> "</w:t>
      </w:r>
      <w:r w:rsidRPr="00DC0990">
        <w:t>ничего личного</w:t>
      </w:r>
      <w:r w:rsidR="00DC0990">
        <w:t xml:space="preserve">". </w:t>
      </w:r>
      <w:r w:rsidRPr="00DC0990">
        <w:t>В США и Западной Европе коллеги мужчины, если не выносят друг друга, но вынуждены вместе работать и сидеть за одним столом на заседаниях, ведут себя так, как будто они лучшие друзья и живут</w:t>
      </w:r>
      <w:r w:rsidR="00DC0990">
        <w:t xml:space="preserve"> "</w:t>
      </w:r>
      <w:r w:rsidRPr="00DC0990">
        <w:t>душа в душу</w:t>
      </w:r>
      <w:r w:rsidR="00DC0990">
        <w:t xml:space="preserve">". </w:t>
      </w:r>
      <w:r w:rsidRPr="00DC0990">
        <w:t>Весь секрет в том, что для них главное не любить или нравиться друг другу, а побеждать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У женщин все по-другому</w:t>
      </w:r>
      <w:r w:rsidR="00DC0990" w:rsidRPr="00DC0990">
        <w:t xml:space="preserve">. </w:t>
      </w:r>
      <w:r w:rsidRPr="00DC0990">
        <w:t>Поскольку в женском воспитании большое внимание уделяется установлению и поддержанию отношений, а не доминированию и воле к победе, они уязвимы во всем, что касается эмоциональных привязанностей</w:t>
      </w:r>
      <w:r w:rsidR="00DC0990" w:rsidRPr="00DC0990">
        <w:t xml:space="preserve">. </w:t>
      </w:r>
      <w:r w:rsidRPr="00DC0990">
        <w:t>По этой причине женщины часто принимают нейтральные случаи на рабочем месте на личный счет и с трудом видят чисто деловую часть отношений начальника к сотрудникам</w:t>
      </w:r>
      <w:r w:rsidR="00DC0990" w:rsidRPr="00DC0990">
        <w:t xml:space="preserve">. </w:t>
      </w:r>
      <w:r w:rsidRPr="00DC0990">
        <w:t>Неуважение или</w:t>
      </w:r>
      <w:r w:rsidR="00DC0990">
        <w:t xml:space="preserve"> "</w:t>
      </w:r>
      <w:r w:rsidRPr="00DC0990">
        <w:t>лишение любви</w:t>
      </w:r>
      <w:r w:rsidR="00DC0990">
        <w:t xml:space="preserve">", </w:t>
      </w:r>
      <w:r w:rsidRPr="00DC0990">
        <w:t>например, как штраф для кого-то, кто с чем-то не согласен, женщины из-за своих ориентаций на отношения переживают гораздо тяжелее, чем большинство мужчин</w:t>
      </w:r>
      <w:r w:rsidR="00DC0990" w:rsidRPr="00DC0990">
        <w:t xml:space="preserve">. </w:t>
      </w:r>
      <w:r w:rsidRPr="00DC0990">
        <w:t>Конечно, мы им не советуем становиться бесчувственными, однако полезно знать, устанавливая хорошие отношения с кем-то, мы даем ему над нами власть, поскольку становимся зависимыми от того, кто нам нравится</w:t>
      </w:r>
      <w:r w:rsidR="00DC0990" w:rsidRPr="00DC0990">
        <w:t xml:space="preserve">. </w:t>
      </w:r>
      <w:r w:rsidRPr="00DC0990">
        <w:t>Это сковывает нас при принятии серьезных карьерных решений</w:t>
      </w:r>
      <w:r w:rsidR="00DC0990" w:rsidRPr="00DC0990">
        <w:t xml:space="preserve">. </w:t>
      </w:r>
      <w:r w:rsidRPr="00DC0990">
        <w:t>Мы начинаем бояться навредить тому, с кем у нас сформировались хорошие отношения</w:t>
      </w:r>
      <w:r w:rsidR="00DC0990" w:rsidRPr="00DC0990">
        <w:t xml:space="preserve">. </w:t>
      </w:r>
      <w:r w:rsidRPr="00DC0990">
        <w:t xml:space="preserve">Поэтому надо помнить, что коллеги </w:t>
      </w:r>
      <w:r w:rsidR="00DC0990">
        <w:t>-</w:t>
      </w:r>
      <w:r w:rsidRPr="00DC0990">
        <w:t xml:space="preserve"> это не близкие родственники и не члены семьи</w:t>
      </w:r>
      <w:r w:rsidR="00DC0990" w:rsidRPr="00DC0990">
        <w:t xml:space="preserve">. </w:t>
      </w:r>
      <w:r w:rsidRPr="00DC0990">
        <w:t>Не лучше ли сформировать с ними ровные, чисто деловые отношения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Правило № 4</w:t>
      </w:r>
      <w:r w:rsidR="00DC0990" w:rsidRPr="00DC0990">
        <w:rPr>
          <w:i/>
          <w:iCs/>
        </w:rPr>
        <w:t>: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Ошеломляй и властвуй</w:t>
      </w:r>
      <w:r w:rsidR="00DC0990">
        <w:rPr>
          <w:i/>
          <w:iCs/>
        </w:rPr>
        <w:t>"</w:t>
      </w:r>
    </w:p>
    <w:p w:rsidR="00DC0990" w:rsidRDefault="00845C0D" w:rsidP="00CD2F4C">
      <w:pPr>
        <w:widowControl w:val="0"/>
        <w:ind w:firstLine="709"/>
      </w:pPr>
      <w:r w:rsidRPr="00DC0990">
        <w:t>Важный ресурс для собственного обращения с властью заключается в том, что знаешь еще с детства</w:t>
      </w:r>
      <w:r w:rsidR="00DC0990" w:rsidRPr="00DC0990">
        <w:t xml:space="preserve">. </w:t>
      </w:r>
      <w:r w:rsidRPr="00DC0990">
        <w:t>Как известно, у женщин большим авторитетом пользуется поведение их отца</w:t>
      </w:r>
      <w:r w:rsidR="00DC0990" w:rsidRPr="00DC0990">
        <w:t xml:space="preserve">. </w:t>
      </w:r>
      <w:r w:rsidRPr="00DC0990">
        <w:t>При этом центральную роль для них играет вопрос, разрешалось ли в семье проявлять строптивость в отношении мужчин, разрешал ли отец дочери чувствовать себя властной</w:t>
      </w:r>
      <w:r w:rsidR="00DC0990" w:rsidRPr="00DC0990">
        <w:t xml:space="preserve">. </w:t>
      </w:r>
      <w:r w:rsidRPr="00DC0990">
        <w:t>Особенно это проявляется в ситуациях конфликта</w:t>
      </w:r>
      <w:r w:rsidR="00DC0990" w:rsidRPr="00DC0990">
        <w:t xml:space="preserve">. </w:t>
      </w:r>
      <w:r w:rsidRPr="00DC0990">
        <w:t>Поэтому особенно важно, если женщина в детстве пережила подобные ситуации позитивно</w:t>
      </w:r>
      <w:r w:rsidR="00DC0990" w:rsidRPr="00DC0990">
        <w:t xml:space="preserve">. </w:t>
      </w:r>
      <w:r w:rsidRPr="00DC0990">
        <w:t>Но и у тех, у кого не было подобного опыта, есть возможность выработать для себя доступ к собственным ресурсам</w:t>
      </w:r>
      <w:r w:rsidR="00DC0990" w:rsidRPr="00DC0990">
        <w:t>.</w:t>
      </w:r>
    </w:p>
    <w:p w:rsidR="00CD2F4C" w:rsidRDefault="00CD2F4C" w:rsidP="00CD2F4C">
      <w:pPr>
        <w:pStyle w:val="2"/>
        <w:keepNext w:val="0"/>
        <w:widowControl w:val="0"/>
      </w:pPr>
    </w:p>
    <w:p w:rsidR="00DC0990" w:rsidRDefault="00845C0D" w:rsidP="00CD2F4C">
      <w:pPr>
        <w:pStyle w:val="2"/>
        <w:keepNext w:val="0"/>
        <w:widowControl w:val="0"/>
      </w:pPr>
      <w:bookmarkStart w:id="27" w:name="_Toc275953758"/>
      <w:r w:rsidRPr="00DC0990">
        <w:t>Принцип</w:t>
      </w:r>
      <w:r w:rsidR="00DC0990">
        <w:t xml:space="preserve"> "</w:t>
      </w:r>
      <w:r w:rsidRPr="00DC0990">
        <w:t>всегда есть главарь</w:t>
      </w:r>
      <w:r w:rsidR="00DC0990">
        <w:t>"</w:t>
      </w:r>
      <w:bookmarkEnd w:id="27"/>
    </w:p>
    <w:p w:rsidR="00EB302A" w:rsidRPr="00EB302A" w:rsidRDefault="00EB302A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Чем выше взбираешься по иерархической лестн</w:t>
      </w:r>
      <w:r w:rsidR="00EB302A">
        <w:rPr>
          <w:i/>
          <w:iCs/>
        </w:rPr>
        <w:t>ице, тем более скользкими стано</w:t>
      </w:r>
      <w:r w:rsidRPr="00DC0990">
        <w:rPr>
          <w:i/>
          <w:iCs/>
        </w:rPr>
        <w:t>вятся ее ступени</w:t>
      </w:r>
    </w:p>
    <w:p w:rsidR="00DC0990" w:rsidRDefault="00845C0D" w:rsidP="00CD2F4C">
      <w:pPr>
        <w:widowControl w:val="0"/>
        <w:ind w:firstLine="709"/>
      </w:pPr>
      <w:r w:rsidRPr="00DC0990">
        <w:t>Поскольку мужчинам на работе, как правило, важно обладать властью, особое значение приобретает собственное позиционирование в системе власти</w:t>
      </w:r>
      <w:r w:rsidR="00DC0990" w:rsidRPr="00DC0990">
        <w:t xml:space="preserve">. </w:t>
      </w:r>
      <w:r w:rsidRPr="00DC0990">
        <w:t>Поэтому второе из десяти важнейших мужских правил игры на работе звучит</w:t>
      </w:r>
      <w:r w:rsidR="00DC0990" w:rsidRPr="00DC0990">
        <w:t>:</w:t>
      </w:r>
      <w:r w:rsidR="00DC0990">
        <w:t xml:space="preserve"> "</w:t>
      </w:r>
      <w:r w:rsidRPr="00DC0990">
        <w:t>Всегда есть главарь</w:t>
      </w:r>
      <w:r w:rsidR="00DC0990">
        <w:t xml:space="preserve">". </w:t>
      </w:r>
      <w:r w:rsidRPr="00DC0990">
        <w:t>Что это значит</w:t>
      </w:r>
      <w:r w:rsidR="00DC0990" w:rsidRPr="00DC0990">
        <w:t xml:space="preserve">? </w:t>
      </w:r>
      <w:r w:rsidRPr="00DC0990">
        <w:t>Большинство организаций построено по пирамидному принципу</w:t>
      </w:r>
      <w:r w:rsidR="00DC0990" w:rsidRPr="00DC0990">
        <w:t xml:space="preserve">. </w:t>
      </w:r>
      <w:r w:rsidRPr="00DC0990">
        <w:t xml:space="preserve">Широкий базис ведет к тонкой вершине, а посредине </w:t>
      </w:r>
      <w:r w:rsidR="00DC0990">
        <w:t>-</w:t>
      </w:r>
      <w:r w:rsidRPr="00DC0990">
        <w:t xml:space="preserve"> четкие иерархические структуры, представленные отдельными подразделениями и рабочими</w:t>
      </w:r>
      <w:r w:rsidR="00DC0990" w:rsidRPr="00DC0990">
        <w:t xml:space="preserve"> </w:t>
      </w:r>
      <w:r w:rsidRPr="00DC0990">
        <w:t>группами</w:t>
      </w:r>
      <w:r w:rsidR="00DC0990" w:rsidRPr="00DC0990">
        <w:t xml:space="preserve">. </w:t>
      </w:r>
      <w:r w:rsidRPr="00DC0990">
        <w:t>Соответственно мужские руководящие кадры видят себя чаще всего во главе, организуют, распределяют и контролируют деятельность своих сотрудников</w:t>
      </w:r>
      <w:r w:rsidR="00DC0990" w:rsidRPr="00DC0990">
        <w:t xml:space="preserve">. </w:t>
      </w:r>
      <w:r w:rsidRPr="00DC0990">
        <w:t>Если же у руля находятся женщины, то они предпочитают организовывать работу</w:t>
      </w:r>
      <w:r w:rsidR="00DC0990">
        <w:t xml:space="preserve"> "</w:t>
      </w:r>
      <w:r w:rsidRPr="00DC0990">
        <w:t>кругообразно</w:t>
      </w:r>
      <w:r w:rsidR="00DC0990">
        <w:t xml:space="preserve">", </w:t>
      </w:r>
      <w:r w:rsidRPr="00DC0990">
        <w:t>участвуют вместе с своими сотрудниками в выполнении заданий и, как правило, заботятся о групповом стиле коммуникации</w:t>
      </w:r>
      <w:r w:rsidR="00DC0990" w:rsidRPr="00DC0990">
        <w:t xml:space="preserve">. </w:t>
      </w:r>
      <w:r w:rsidRPr="00DC0990">
        <w:t>Соответственно их целостной установке, они любят совместные обсуждения проектов и ценят диалог с сотрудниками</w:t>
      </w:r>
      <w:r w:rsidR="00DC0990" w:rsidRPr="00DC0990">
        <w:t xml:space="preserve">. </w:t>
      </w:r>
      <w:r w:rsidRPr="00DC0990">
        <w:t>Общение может происходить на уровне отдельных частей задания и не ограничиваться распоряжениями</w:t>
      </w:r>
      <w:r w:rsidR="00DC0990">
        <w:t xml:space="preserve"> "</w:t>
      </w:r>
      <w:r w:rsidRPr="00DC0990">
        <w:t>сверху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t>Во многих предприятиях, организациях, институтах, университетах, администрациях, больницах, а также между индивидуальными предпринимателями и клиентами действуют принципы, похожие на те, которые были обычными для детских мальчишеских игр</w:t>
      </w:r>
      <w:r w:rsidR="00DC0990" w:rsidRPr="00DC0990">
        <w:t xml:space="preserve">. </w:t>
      </w:r>
      <w:r w:rsidRPr="00DC0990">
        <w:t>Они требуют ориентированного на соревнование поведения, при котором речь идет об установлении иерархий, а также демонстрации воли к победе и независимости</w:t>
      </w:r>
      <w:r w:rsidR="00DC0990" w:rsidRPr="00DC0990">
        <w:t xml:space="preserve">. </w:t>
      </w:r>
      <w:r w:rsidRPr="00DC0990">
        <w:t>Своей манерой общения мужчины устанавливают в различных группах, в которых происходят их профессиональные будни, постоянно социальную иерархию в системе власти</w:t>
      </w:r>
      <w:r w:rsidR="00DC0990" w:rsidRPr="00DC0990">
        <w:t xml:space="preserve">. </w:t>
      </w:r>
      <w:r w:rsidRPr="00DC0990">
        <w:t>При этом выясняется, кто главарь, кто второй, третий и так далее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Для большинства мужчин</w:t>
      </w:r>
      <w:r w:rsidR="00DC0990">
        <w:t xml:space="preserve"> (</w:t>
      </w:r>
      <w:r w:rsidRPr="00DC0990">
        <w:t>хотя бы на уровне подсознания</w:t>
      </w:r>
      <w:r w:rsidR="00DC0990" w:rsidRPr="00DC0990">
        <w:t xml:space="preserve">) </w:t>
      </w:r>
      <w:r w:rsidR="00DC0990">
        <w:t>-</w:t>
      </w:r>
      <w:r w:rsidRPr="00DC0990">
        <w:t xml:space="preserve"> это привычный процесс</w:t>
      </w:r>
      <w:r w:rsidR="00DC0990" w:rsidRPr="00DC0990">
        <w:t xml:space="preserve">. </w:t>
      </w:r>
      <w:r w:rsidRPr="00DC0990">
        <w:t>Женщинам, наоборот, это в большинстве случаев чуждо</w:t>
      </w:r>
      <w:r w:rsidR="00DC0990" w:rsidRPr="00DC0990">
        <w:t xml:space="preserve">. </w:t>
      </w:r>
      <w:r w:rsidRPr="00DC0990">
        <w:t>Они так сконцентрированы на эмоциональной сфере человеческого поведения, что данный мужской принцип от них ускользает</w:t>
      </w:r>
      <w:r w:rsidR="00DC0990" w:rsidRPr="00DC0990">
        <w:t xml:space="preserve">. </w:t>
      </w:r>
      <w:r w:rsidRPr="00DC0990">
        <w:t xml:space="preserve">Следствие </w:t>
      </w:r>
      <w:r w:rsidR="00DC0990">
        <w:t>-</w:t>
      </w:r>
      <w:r w:rsidRPr="00DC0990">
        <w:t xml:space="preserve"> они на чужой территории</w:t>
      </w:r>
      <w:r w:rsidR="00DC0990" w:rsidRPr="00DC0990">
        <w:t>.</w:t>
      </w:r>
    </w:p>
    <w:p w:rsidR="00DC0990" w:rsidRDefault="00845C0D" w:rsidP="00CD2F4C">
      <w:pPr>
        <w:pStyle w:val="2"/>
        <w:keepNext w:val="0"/>
        <w:widowControl w:val="0"/>
      </w:pPr>
      <w:bookmarkStart w:id="28" w:name="_Toc275953759"/>
      <w:r w:rsidRPr="00DC0990">
        <w:t>Как пользоваться</w:t>
      </w:r>
      <w:r w:rsidR="00DC0990">
        <w:t xml:space="preserve"> "</w:t>
      </w:r>
      <w:r w:rsidRPr="00DC0990">
        <w:t>принципом главаря</w:t>
      </w:r>
      <w:r w:rsidR="00DC0990">
        <w:t>"</w:t>
      </w:r>
      <w:bookmarkEnd w:id="28"/>
    </w:p>
    <w:p w:rsidR="00EB302A" w:rsidRDefault="00EB302A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В этой жизни необходимы лишь невежество и самоуверенность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и успех вам обеспечен</w:t>
      </w:r>
      <w:r w:rsidR="00DC0990" w:rsidRPr="00DC0990">
        <w:rPr>
          <w:i/>
          <w:iCs/>
        </w:rPr>
        <w:t>.</w:t>
      </w:r>
      <w:r w:rsidR="00EB302A">
        <w:rPr>
          <w:i/>
          <w:iCs/>
        </w:rPr>
        <w:t xml:space="preserve"> (</w:t>
      </w:r>
      <w:r w:rsidRPr="00DC0990">
        <w:rPr>
          <w:i/>
          <w:iCs/>
        </w:rPr>
        <w:t>Марк Твен</w:t>
      </w:r>
      <w:r w:rsidR="00EB302A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Уподобляться</w:t>
      </w:r>
      <w:r w:rsidR="00DC0990">
        <w:t xml:space="preserve"> "</w:t>
      </w:r>
      <w:r w:rsidRPr="00DC0990">
        <w:t>мужеподобным</w:t>
      </w:r>
      <w:r w:rsidR="00DC0990">
        <w:t xml:space="preserve">" </w:t>
      </w:r>
      <w:r w:rsidRPr="00DC0990">
        <w:t xml:space="preserve">женщинам </w:t>
      </w:r>
      <w:r w:rsidR="00DC0990">
        <w:t>-</w:t>
      </w:r>
      <w:r w:rsidRPr="00DC0990">
        <w:t xml:space="preserve"> едва ли умное поведение, потому что оно не естественно и не убедительно</w:t>
      </w:r>
      <w:r w:rsidR="00DC0990" w:rsidRPr="00DC0990">
        <w:t xml:space="preserve">. </w:t>
      </w:r>
      <w:r w:rsidRPr="00DC0990">
        <w:t>Необходимо использовать собственное</w:t>
      </w:r>
      <w:r w:rsidR="00DC0990" w:rsidRPr="00DC0990">
        <w:t xml:space="preserve"> </w:t>
      </w:r>
      <w:r w:rsidRPr="00DC0990">
        <w:t>игровое пространство, проявляющееся в женственности, не превращаясь, однако, в</w:t>
      </w:r>
      <w:r w:rsidR="00DC0990">
        <w:t xml:space="preserve"> "</w:t>
      </w:r>
      <w:r w:rsidRPr="00DC0990">
        <w:t>куколку</w:t>
      </w:r>
      <w:r w:rsidR="00DC0990">
        <w:t xml:space="preserve">". </w:t>
      </w:r>
      <w:r w:rsidRPr="00DC0990">
        <w:t>При этом важно увидеть, где находится главное поле действий главаря</w:t>
      </w:r>
      <w:r w:rsidR="00DC0990" w:rsidRPr="00DC0990">
        <w:t xml:space="preserve">. </w:t>
      </w:r>
      <w:r w:rsidRPr="00DC0990">
        <w:t xml:space="preserve">Конечно, это чаще всего групповые ситуации, где он может доказываться, что он </w:t>
      </w:r>
      <w:r w:rsidR="00DC0990">
        <w:t>-</w:t>
      </w:r>
      <w:r w:rsidRPr="00DC0990">
        <w:t xml:space="preserve"> самый замечательный</w:t>
      </w:r>
      <w:r w:rsidR="00DC0990" w:rsidRPr="00DC0990">
        <w:t xml:space="preserve">. </w:t>
      </w:r>
      <w:r w:rsidRPr="00DC0990">
        <w:t>Это значит, что поведение главаря проявляется прежде всего тогда, когда в рабочей ситуации появляется определенная общественность, например, на заседаниях, совещаниях и собраниях</w:t>
      </w:r>
      <w:r w:rsidR="00DC0990" w:rsidRPr="00DC0990">
        <w:t xml:space="preserve">. </w:t>
      </w:r>
      <w:r w:rsidRPr="00DC0990">
        <w:t>Женщинам нужно уяснить, что в таких ситуациях действуют не такие правила игры, как в других ситуациях</w:t>
      </w:r>
      <w:r w:rsidR="00DC0990" w:rsidRPr="00DC0990">
        <w:t>.</w:t>
      </w:r>
    </w:p>
    <w:p w:rsidR="00EB302A" w:rsidRDefault="00EB302A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29" w:name="_Toc275953760"/>
      <w:r w:rsidRPr="00DC0990">
        <w:t>На заседаниях, совещаниях и собраниях</w:t>
      </w:r>
      <w:bookmarkEnd w:id="29"/>
    </w:p>
    <w:p w:rsidR="00EB302A" w:rsidRDefault="00EB302A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Самоуверенность является важнейшим принципом бизнесмена</w:t>
      </w:r>
      <w:r w:rsidR="00DC0990" w:rsidRPr="00DC0990">
        <w:rPr>
          <w:i/>
          <w:iCs/>
        </w:rPr>
        <w:t>.</w:t>
      </w:r>
      <w:r w:rsidR="00EB302A">
        <w:rPr>
          <w:i/>
          <w:iCs/>
        </w:rPr>
        <w:t xml:space="preserve"> (</w:t>
      </w:r>
      <w:r w:rsidRPr="00DC0990">
        <w:rPr>
          <w:i/>
          <w:iCs/>
        </w:rPr>
        <w:t>Тимо Санталайнен</w:t>
      </w:r>
      <w:r w:rsidR="00EB302A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Существует несколько важных правил поведения во время заседаний, совещаний и собраний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Говорите</w:t>
      </w:r>
      <w:r w:rsidR="00DC0990">
        <w:t xml:space="preserve"> "</w:t>
      </w:r>
      <w:r w:rsidRPr="00DC0990">
        <w:t>Я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t>Никогда не говорите о себе плохо, если об этом не просят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Просите слова в каждой дискуссии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Во время дискуссий думайте тихо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Устанавливайте другим границы их выступлений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Не останавливайтесь на формальных деталях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Показывайте себя экспертом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Защищайте интересы своего подразделения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Уточняйте речь цифрами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1</w:t>
      </w:r>
      <w:r w:rsidR="00DC0990" w:rsidRPr="00DC0990">
        <w:t xml:space="preserve">. </w:t>
      </w:r>
      <w:r w:rsidRPr="00DC0990">
        <w:t>Говорите</w:t>
      </w:r>
      <w:r w:rsidR="00DC0990">
        <w:t xml:space="preserve"> "</w:t>
      </w:r>
      <w:r w:rsidRPr="00DC0990">
        <w:t>Я</w:t>
      </w:r>
      <w:r w:rsidR="00DC0990">
        <w:t xml:space="preserve">". </w:t>
      </w:r>
      <w:r w:rsidRPr="00DC0990">
        <w:t>Бывают ситуации, особенно когда приходит новый начальник, который всем своим видом и поведением показывает, что только ему известно, как надо работать</w:t>
      </w:r>
      <w:r w:rsidR="00DC0990" w:rsidRPr="00DC0990">
        <w:t xml:space="preserve"> </w:t>
      </w:r>
      <w:r w:rsidRPr="00DC0990">
        <w:t>и как правильно выполнять то или иное поручение</w:t>
      </w:r>
      <w:r w:rsidR="00DC0990" w:rsidRPr="00DC0990">
        <w:t xml:space="preserve">. </w:t>
      </w:r>
      <w:r w:rsidRPr="00DC0990">
        <w:t>Остальных он принижает, что типично для</w:t>
      </w:r>
      <w:r w:rsidR="00DC0990">
        <w:t xml:space="preserve"> "</w:t>
      </w:r>
      <w:r w:rsidRPr="00DC0990">
        <w:t>главарей</w:t>
      </w:r>
      <w:r w:rsidR="00DC0990">
        <w:t xml:space="preserve">". </w:t>
      </w:r>
      <w:r w:rsidRPr="00DC0990">
        <w:t>Однако, чтобы показать ваши собственные позиции, для вас особенно важно и полезно употреблять слово</w:t>
      </w:r>
      <w:r w:rsidR="00DC0990">
        <w:t xml:space="preserve"> "</w:t>
      </w:r>
      <w:r w:rsidRPr="00DC0990">
        <w:t>Я</w:t>
      </w:r>
      <w:r w:rsidR="00DC0990">
        <w:t xml:space="preserve">". </w:t>
      </w:r>
      <w:r w:rsidRPr="00DC0990">
        <w:t>Это убедительно действует и тогда, когда уместно сказать о ваших личных успехах</w:t>
      </w:r>
      <w:r w:rsidR="00DC0990" w:rsidRPr="00DC0990">
        <w:t xml:space="preserve">. </w:t>
      </w:r>
      <w:r w:rsidRPr="00DC0990">
        <w:t>Это позволяет задействовать как можно больше каналов, необходимых для демонстрации собственной позиции</w:t>
      </w:r>
      <w:r w:rsidR="00DC0990" w:rsidRPr="00DC0990">
        <w:t xml:space="preserve">. </w:t>
      </w:r>
      <w:r w:rsidRPr="00DC0990">
        <w:t>Ведь то, что кажется вам само собой разумеющимся, для других таким не является</w:t>
      </w:r>
      <w:r w:rsidR="00DC0990">
        <w:t xml:space="preserve"> (</w:t>
      </w:r>
      <w:r w:rsidRPr="00DC0990">
        <w:t>особенно для коллег</w:t>
      </w:r>
      <w:r w:rsidR="00DC0990" w:rsidRPr="00DC0990">
        <w:t xml:space="preserve">). </w:t>
      </w:r>
      <w:r w:rsidRPr="00DC0990">
        <w:t>В частности, в том, что касается ваших успехов</w:t>
      </w:r>
      <w:r w:rsidR="00DC0990" w:rsidRPr="00DC0990">
        <w:t xml:space="preserve">. </w:t>
      </w:r>
      <w:r w:rsidRPr="00DC0990">
        <w:t>Женщины часто стесняются говорить о своих заслугах на работе, проявляя ненужную аристократичность</w:t>
      </w:r>
      <w:r w:rsidR="00DC0990" w:rsidRPr="00DC0990">
        <w:t xml:space="preserve">. </w:t>
      </w:r>
      <w:r w:rsidRPr="00DC0990">
        <w:t>Они не демонстрируют себя как победительниц, тем самым заставляя других думать и говорить</w:t>
      </w:r>
      <w:r w:rsidR="00DC0990">
        <w:t xml:space="preserve"> "</w:t>
      </w:r>
      <w:r w:rsidRPr="00DC0990">
        <w:t>все это можно было бы сделать и лучше</w:t>
      </w:r>
      <w:r w:rsidR="00DC0990">
        <w:t xml:space="preserve">". </w:t>
      </w:r>
      <w:r w:rsidRPr="00DC0990">
        <w:t>А ведь есть много ситуаций, в которых имеет смысл не молча стоять на своем, а осознанно показать свои потенциальные способности</w:t>
      </w:r>
      <w:r w:rsidR="00DC0990" w:rsidRPr="00DC0990">
        <w:t xml:space="preserve">. </w:t>
      </w:r>
      <w:r w:rsidRPr="00DC0990">
        <w:t>Конечно, нет готовых рецептов на каждую ситуацию о том, что и как следует говорить</w:t>
      </w:r>
      <w:r w:rsidR="00DC0990" w:rsidRPr="00DC0990">
        <w:t xml:space="preserve">. </w:t>
      </w:r>
      <w:r w:rsidRPr="00DC0990">
        <w:t>Несомненно лишь одно</w:t>
      </w:r>
      <w:r w:rsidR="00DC0990" w:rsidRPr="00DC0990">
        <w:t xml:space="preserve">: </w:t>
      </w:r>
      <w:r w:rsidRPr="00DC0990">
        <w:t>стиль речи должен соответствовать сиюминутной профессиональной ситуации</w:t>
      </w:r>
      <w:r w:rsidR="00DC0990" w:rsidRPr="00DC0990">
        <w:t xml:space="preserve">. </w:t>
      </w:r>
      <w:r w:rsidRPr="00DC0990">
        <w:t>Необходимой предпосылкой, помогающей говорить</w:t>
      </w:r>
      <w:r w:rsidR="00DC0990">
        <w:t xml:space="preserve"> "</w:t>
      </w:r>
      <w:r w:rsidRPr="00DC0990">
        <w:t>Я</w:t>
      </w:r>
      <w:r w:rsidR="00DC0990">
        <w:t xml:space="preserve">" </w:t>
      </w:r>
      <w:r w:rsidRPr="00DC0990">
        <w:t>и демонстрировать свои успехи, является ваше собственное признание личных успехов</w:t>
      </w:r>
      <w:r w:rsidR="00DC0990" w:rsidRPr="00DC0990">
        <w:t xml:space="preserve">. </w:t>
      </w:r>
      <w:r w:rsidRPr="00DC0990">
        <w:t>Женщины часто критичны к себе и сдержанно относятся к своим профессиональным успехам</w:t>
      </w:r>
      <w:r w:rsidR="00DC0990" w:rsidRPr="00DC0990">
        <w:t xml:space="preserve">. </w:t>
      </w:r>
      <w:r w:rsidRPr="00DC0990">
        <w:t>К сожалению, в детстве всех нас учат не говорить о своих успехах</w:t>
      </w:r>
      <w:r w:rsidR="00DC0990" w:rsidRPr="00DC0990">
        <w:t xml:space="preserve">. </w:t>
      </w:r>
      <w:r w:rsidRPr="00DC0990">
        <w:t>Только женщины в этом вопросе оказываются послушнее мужчин и во взрослой жизни продолжают считать, что демонстрировать свои успехи плохо</w:t>
      </w:r>
      <w:r w:rsidR="00DC0990" w:rsidRPr="00DC0990">
        <w:t xml:space="preserve">. </w:t>
      </w:r>
      <w:r w:rsidRPr="00DC0990">
        <w:t>Опасное заблуждение для всех, кто мечтает сделать хорошую карьеру</w:t>
      </w:r>
      <w:r w:rsidR="00DC0990" w:rsidRPr="00DC0990">
        <w:t xml:space="preserve">! </w:t>
      </w:r>
      <w:r w:rsidRPr="00DC0990">
        <w:t>Побольше уверенности в себе</w:t>
      </w:r>
      <w:r w:rsidR="00DC0990" w:rsidRPr="00DC0990">
        <w:t xml:space="preserve">! </w:t>
      </w:r>
      <w:r w:rsidRPr="00DC0990">
        <w:t>Ложная скромность может сыграть с вами дурную шутку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2</w:t>
      </w:r>
      <w:r w:rsidR="00DC0990" w:rsidRPr="00DC0990">
        <w:t xml:space="preserve">. </w:t>
      </w:r>
      <w:r w:rsidRPr="00DC0990">
        <w:t>Никогда не говорите о себе плохо, если об этом не просят</w:t>
      </w:r>
      <w:r w:rsidR="00DC0990" w:rsidRPr="00DC0990">
        <w:t xml:space="preserve">. </w:t>
      </w:r>
      <w:r w:rsidRPr="00DC0990">
        <w:t>В течение следующих нескольких дней понаблюдайте за собой и своим женским окружением</w:t>
      </w:r>
      <w:r w:rsidR="00DC0990" w:rsidRPr="00DC0990">
        <w:t xml:space="preserve">. </w:t>
      </w:r>
      <w:r w:rsidRPr="00DC0990">
        <w:t>И вы увидите, как часто женщины непрошено рассказывают о себе что-нибудь негативное, хотя вряд ли это было бы нужно</w:t>
      </w:r>
      <w:r w:rsidR="00DC0990" w:rsidRPr="00DC0990">
        <w:t xml:space="preserve">. </w:t>
      </w:r>
      <w:r w:rsidRPr="00DC0990">
        <w:t>Но дело усугубляется еще и другим</w:t>
      </w:r>
      <w:r w:rsidR="00DC0990" w:rsidRPr="00DC0990">
        <w:t xml:space="preserve">. </w:t>
      </w:r>
      <w:r w:rsidRPr="00DC0990">
        <w:t>Другие женщины тоже часто любят дополнять сказанное собственным отрицательным примером</w:t>
      </w:r>
      <w:r w:rsidR="00DC0990" w:rsidRPr="00DC0990">
        <w:t xml:space="preserve">. </w:t>
      </w:r>
      <w:r w:rsidRPr="00DC0990">
        <w:t>Женщины говорят</w:t>
      </w:r>
      <w:r w:rsidR="00DC0990" w:rsidRPr="00DC0990">
        <w:t>:</w:t>
      </w:r>
      <w:r w:rsidR="00DC0990">
        <w:t xml:space="preserve"> "</w:t>
      </w:r>
      <w:r w:rsidRPr="00DC0990">
        <w:t>О, я могу тебя понять, потому что у меня была похожая ситуация</w:t>
      </w:r>
      <w:r w:rsidR="00DC0990" w:rsidRPr="00DC0990">
        <w:t>!</w:t>
      </w:r>
      <w:r w:rsidR="00DC0990">
        <w:t xml:space="preserve">..." </w:t>
      </w:r>
      <w:r w:rsidRPr="00DC0990">
        <w:t>Однако мужчины не приемлют такие беседы</w:t>
      </w:r>
      <w:r w:rsidR="00DC0990" w:rsidRPr="00DC0990">
        <w:t xml:space="preserve">. </w:t>
      </w:r>
      <w:r w:rsidRPr="00DC0990">
        <w:t>Поэтому подавляйте в себе желание рассказать о себе какую бы то ни было историю, которая хоть сколько-нибудь негативно могла бы нарисовать ваш образ</w:t>
      </w:r>
      <w:r w:rsidR="00DC0990" w:rsidRPr="00DC0990">
        <w:t xml:space="preserve">. </w:t>
      </w:r>
      <w:r w:rsidRPr="00DC0990">
        <w:t>Поначалу вы увидете, как непросто это сделать</w:t>
      </w:r>
      <w:r w:rsidR="00DC0990" w:rsidRPr="00DC0990">
        <w:t xml:space="preserve">. </w:t>
      </w:r>
      <w:r w:rsidRPr="00DC0990">
        <w:t>Ведь женщинам столько лет прививается солидарная культура беседы, которая культивируется в семье, среди подруг, во флирте</w:t>
      </w:r>
      <w:r w:rsidR="00DC0990" w:rsidRPr="00DC0990">
        <w:t xml:space="preserve">. </w:t>
      </w:r>
      <w:r w:rsidRPr="00DC0990">
        <w:t>Однако ее никак нельзя применять на работе</w:t>
      </w:r>
      <w:r w:rsidR="00DC0990" w:rsidRPr="00DC0990">
        <w:t xml:space="preserve">! </w:t>
      </w:r>
      <w:r w:rsidRPr="00DC0990">
        <w:t>В противном случае начнут сомневаться в вашей компетенции</w:t>
      </w:r>
      <w:r w:rsidR="00DC0990" w:rsidRPr="00DC0990">
        <w:t xml:space="preserve">. </w:t>
      </w:r>
      <w:r w:rsidRPr="00DC0990">
        <w:t>Коллеги, особенно мужчины, перестанут верить в ваш профессионализм и разочаруются в вас как в специалисте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3</w:t>
      </w:r>
      <w:r w:rsidR="00DC0990" w:rsidRPr="00DC0990">
        <w:t xml:space="preserve">. </w:t>
      </w:r>
      <w:r w:rsidRPr="00DC0990">
        <w:t>Просите слова в каждой дискуссии</w:t>
      </w:r>
      <w:r w:rsidR="00DC0990" w:rsidRPr="00DC0990">
        <w:t xml:space="preserve">. </w:t>
      </w:r>
      <w:r w:rsidRPr="00DC0990">
        <w:t>Не всегда нужно иметь детальные</w:t>
      </w:r>
      <w:r w:rsidR="00DC0990" w:rsidRPr="00DC0990">
        <w:t xml:space="preserve"> </w:t>
      </w:r>
      <w:r w:rsidRPr="00DC0990">
        <w:t>и скрупулезные знания о чем-то, чтобы участвовать в разговоре во время совещаний</w:t>
      </w:r>
      <w:r w:rsidR="00DC0990" w:rsidRPr="00DC0990">
        <w:t xml:space="preserve">. </w:t>
      </w:r>
      <w:r w:rsidRPr="00DC0990">
        <w:t>Однако начинающие сотрудницы этого часто не знают</w:t>
      </w:r>
      <w:r w:rsidR="00DC0990" w:rsidRPr="00DC0990">
        <w:t xml:space="preserve">. </w:t>
      </w:r>
      <w:r w:rsidRPr="00DC0990">
        <w:t>Понимание этого приходит с возрастающим профессиональным опытом</w:t>
      </w:r>
      <w:r w:rsidR="00DC0990" w:rsidRPr="00DC0990">
        <w:t xml:space="preserve">. </w:t>
      </w:r>
      <w:r w:rsidRPr="00DC0990">
        <w:t>Сдержанная позиция на совещаниях, когда вы только сидите и слушаете, проигрышна</w:t>
      </w:r>
      <w:r w:rsidR="00DC0990" w:rsidRPr="00DC0990">
        <w:t xml:space="preserve">. </w:t>
      </w:r>
      <w:r w:rsidRPr="00DC0990">
        <w:t>Полезнее занимать ту или иную позицию, даже если вы тщательно не исследовали тот или иной вопрос и не знаете о нем точных чисел</w:t>
      </w:r>
      <w:r w:rsidR="00DC0990" w:rsidRPr="00DC0990">
        <w:t xml:space="preserve">. </w:t>
      </w:r>
      <w:r w:rsidRPr="00DC0990">
        <w:t>Освободитесь от безусловного перфекционизма, то есть всеохватывающего стремления к совершенству</w:t>
      </w:r>
      <w:r w:rsidR="00DC0990">
        <w:t xml:space="preserve"> (</w:t>
      </w:r>
      <w:r w:rsidRPr="00DC0990">
        <w:t>позиция</w:t>
      </w:r>
      <w:r w:rsidR="00DC0990">
        <w:t xml:space="preserve"> "</w:t>
      </w:r>
      <w:r w:rsidRPr="00DC0990">
        <w:t>или совершенно, или никак</w:t>
      </w:r>
      <w:r w:rsidR="00DC0990">
        <w:t>"</w:t>
      </w:r>
      <w:r w:rsidR="00DC0990" w:rsidRPr="00DC0990">
        <w:t xml:space="preserve">). </w:t>
      </w:r>
      <w:r w:rsidRPr="00DC0990">
        <w:t>Гораздо важнее, что вы будете что-то говорить, нежели ждать своего часа, когда будете владеть вопросом во всех деталях</w:t>
      </w:r>
      <w:r w:rsidR="00DC0990" w:rsidRPr="00DC0990">
        <w:t xml:space="preserve">. </w:t>
      </w:r>
      <w:r w:rsidRPr="00DC0990">
        <w:t>Пока вы его будете ждать, он может вообще для вас не наступить</w:t>
      </w:r>
      <w:r w:rsidR="00DC0990" w:rsidRPr="00DC0990">
        <w:t xml:space="preserve">. </w:t>
      </w:r>
      <w:r w:rsidRPr="00DC0990">
        <w:t>Женщины часто впадают в заблуждение о том, что то, что они должны сказать, должно быть идеально подходящим теме и предмету разговора, и что любые отклонения ударят по их авторитету</w:t>
      </w:r>
      <w:r w:rsidR="00DC0990" w:rsidRPr="00DC0990">
        <w:t xml:space="preserve">. </w:t>
      </w:r>
      <w:r w:rsidRPr="00DC0990">
        <w:t>При этом дело обстоит как раз в обратном</w:t>
      </w:r>
      <w:r w:rsidR="00DC0990" w:rsidRPr="00DC0990">
        <w:t xml:space="preserve">. </w:t>
      </w:r>
      <w:r w:rsidRPr="00DC0990">
        <w:t>Если они ничего не говорят, то в этом случае никто не видит их компетенции и никто не воспринимает их всерьез</w:t>
      </w:r>
      <w:r w:rsidR="00DC0990" w:rsidRPr="00DC0990">
        <w:t xml:space="preserve">. </w:t>
      </w:r>
      <w:r w:rsidRPr="00DC0990">
        <w:t>Просто мужчинам очень важно знать точку зрения других</w:t>
      </w:r>
      <w:r w:rsidR="00DC0990" w:rsidRPr="00DC0990">
        <w:t xml:space="preserve">. </w:t>
      </w:r>
      <w:r w:rsidRPr="00DC0990">
        <w:t>Даже если она и совпадает с их собственной точкой зрения</w:t>
      </w:r>
      <w:r w:rsidR="00DC0990" w:rsidRPr="00DC0990">
        <w:t xml:space="preserve">. </w:t>
      </w:r>
      <w:r w:rsidRPr="00DC0990">
        <w:t>Поймите</w:t>
      </w:r>
      <w:r w:rsidR="00DC0990" w:rsidRPr="00DC0990">
        <w:t xml:space="preserve">: </w:t>
      </w:r>
      <w:r w:rsidRPr="00DC0990">
        <w:t>если с кем-то встречаешься, то надо что-то сказать</w:t>
      </w:r>
      <w:r w:rsidR="00DC0990" w:rsidRPr="00DC0990">
        <w:t xml:space="preserve">. </w:t>
      </w:r>
      <w:r w:rsidRPr="00DC0990">
        <w:t>Кто ничего не говорит, может уходить</w:t>
      </w:r>
      <w:r w:rsidR="00DC0990" w:rsidRPr="00DC0990">
        <w:t xml:space="preserve">. </w:t>
      </w:r>
      <w:r w:rsidRPr="00DC0990">
        <w:t>Таковы негласные правила игры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4</w:t>
      </w:r>
      <w:r w:rsidR="00DC0990" w:rsidRPr="00DC0990">
        <w:t xml:space="preserve">. </w:t>
      </w:r>
      <w:r w:rsidRPr="00DC0990">
        <w:t>Во время дискуссий думайте тихо</w:t>
      </w:r>
      <w:r w:rsidR="00DC0990" w:rsidRPr="00DC0990">
        <w:t xml:space="preserve">. </w:t>
      </w:r>
      <w:r w:rsidRPr="00DC0990">
        <w:t>Слова существуют для того, чтобы скрывать мысли</w:t>
      </w:r>
      <w:r w:rsidR="00DC0990" w:rsidRPr="00DC0990">
        <w:t xml:space="preserve">. </w:t>
      </w:r>
      <w:r w:rsidRPr="00DC0990">
        <w:t>Иначе Ваши мысли могут быть взяты на вооружение вашими коллегами и выданы за свои собственные</w:t>
      </w:r>
      <w:r w:rsidR="00DC0990" w:rsidRPr="00DC0990">
        <w:t xml:space="preserve">. </w:t>
      </w:r>
      <w:r w:rsidRPr="00DC0990">
        <w:t>Вас же потом спросят</w:t>
      </w:r>
      <w:r w:rsidR="00DC0990" w:rsidRPr="00DC0990">
        <w:t>:</w:t>
      </w:r>
      <w:r w:rsidR="00DC0990">
        <w:t xml:space="preserve"> "</w:t>
      </w:r>
      <w:r w:rsidRPr="00DC0990">
        <w:t>Что вы думаете на этот счет</w:t>
      </w:r>
      <w:r w:rsidR="00DC0990">
        <w:t xml:space="preserve">?" </w:t>
      </w:r>
      <w:r w:rsidRPr="00DC0990">
        <w:t>А в случае, если это сделает ваш начальник, вам ничего не останется, как, подыгрывая ему, соглашаться с собственной же мыслью</w:t>
      </w:r>
      <w:r w:rsidR="00DC0990" w:rsidRPr="00DC0990">
        <w:t xml:space="preserve">. </w:t>
      </w:r>
      <w:r w:rsidRPr="00DC0990">
        <w:t>Конечно, это вряд ли вам будет по душе</w:t>
      </w:r>
      <w:r w:rsidR="00DC0990" w:rsidRPr="00DC0990">
        <w:t xml:space="preserve">. </w:t>
      </w:r>
      <w:r w:rsidRPr="00DC0990">
        <w:t>Показывать другим можно лишь конечный результат своих раздумий, но не ход мысли</w:t>
      </w:r>
      <w:r w:rsidR="00DC0990" w:rsidRPr="00DC0990">
        <w:t xml:space="preserve">. </w:t>
      </w:r>
      <w:r w:rsidRPr="00DC0990">
        <w:t>Ведь никому, кроме вас, неизвестно, к чему ведет та или иная цепочка ваших рассуждений</w:t>
      </w:r>
      <w:r w:rsidR="00DC0990" w:rsidRPr="00DC0990">
        <w:t xml:space="preserve">. </w:t>
      </w:r>
      <w:r w:rsidRPr="00DC0990">
        <w:t>Вас могут перебить или неуместным вопросом сбить с толку, и вы не сможете сказать то, что хотели, не сможете отстоять точку зрения</w:t>
      </w:r>
      <w:r w:rsidR="00DC0990" w:rsidRPr="00DC0990">
        <w:t xml:space="preserve">. </w:t>
      </w:r>
      <w:r w:rsidRPr="00DC0990">
        <w:t>Поэтому лучше всего демонстрировать лишь выводы, следствия ваших рассуждений, а не сами рассуждения</w:t>
      </w:r>
      <w:r w:rsidR="00DC0990" w:rsidRPr="00DC0990">
        <w:t xml:space="preserve">. </w:t>
      </w:r>
      <w:r w:rsidRPr="00DC0990">
        <w:t>Последнее уместно лишь в редких случаях, когда вас специально об этом попросят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5</w:t>
      </w:r>
      <w:r w:rsidR="00DC0990" w:rsidRPr="00DC0990">
        <w:t xml:space="preserve">. </w:t>
      </w:r>
      <w:r w:rsidRPr="00DC0990">
        <w:t>Устанавливайте другим границы их выступлений</w:t>
      </w:r>
      <w:r w:rsidR="00DC0990" w:rsidRPr="00DC0990">
        <w:t xml:space="preserve">. </w:t>
      </w:r>
      <w:r w:rsidRPr="00DC0990">
        <w:t>На отрицательные замечания реагировать нужно сразу</w:t>
      </w:r>
      <w:r w:rsidR="00DC0990" w:rsidRPr="00DC0990">
        <w:t xml:space="preserve">. </w:t>
      </w:r>
      <w:r w:rsidRPr="00DC0990">
        <w:t>При этом очень важно не показывать своей неуверенности</w:t>
      </w:r>
      <w:r w:rsidR="00DC0990" w:rsidRPr="00DC0990">
        <w:t xml:space="preserve">. </w:t>
      </w:r>
      <w:r w:rsidRPr="00DC0990">
        <w:t>Часто стоит сделать</w:t>
      </w:r>
      <w:r w:rsidR="00DC0990">
        <w:t xml:space="preserve"> "</w:t>
      </w:r>
      <w:r w:rsidRPr="00DC0990">
        <w:t>каменную</w:t>
      </w:r>
      <w:r w:rsidR="00DC0990">
        <w:t xml:space="preserve">" </w:t>
      </w:r>
      <w:r w:rsidRPr="00DC0990">
        <w:t>физиономию, чтобы другие</w:t>
      </w:r>
      <w:r w:rsidR="00DC0990">
        <w:t xml:space="preserve"> (</w:t>
      </w:r>
      <w:r w:rsidRPr="00DC0990">
        <w:t>и в первую очередь мужчины</w:t>
      </w:r>
      <w:r w:rsidR="00DC0990" w:rsidRPr="00DC0990">
        <w:t xml:space="preserve">) </w:t>
      </w:r>
      <w:r w:rsidRPr="00DC0990">
        <w:t>не могли узнать, что вы на самом деле в данный момент испытываете</w:t>
      </w:r>
      <w:r w:rsidR="00DC0990" w:rsidRPr="00DC0990">
        <w:t xml:space="preserve">. </w:t>
      </w:r>
      <w:r w:rsidRPr="00DC0990">
        <w:t xml:space="preserve">Быть находчивой и суметь установить вербальные границы </w:t>
      </w:r>
      <w:r w:rsidR="00DC0990">
        <w:t>-</w:t>
      </w:r>
      <w:r w:rsidRPr="00DC0990">
        <w:t xml:space="preserve"> очень важные профессиональные качества</w:t>
      </w:r>
      <w:r w:rsidR="00DC0990" w:rsidRPr="00DC0990">
        <w:t xml:space="preserve">. </w:t>
      </w:r>
      <w:r w:rsidRPr="00DC0990">
        <w:t xml:space="preserve">Помните, что находчивость </w:t>
      </w:r>
      <w:r w:rsidR="00DC0990">
        <w:t>-</w:t>
      </w:r>
      <w:r w:rsidRPr="00DC0990">
        <w:t xml:space="preserve"> путь к суверенитету</w:t>
      </w:r>
      <w:r w:rsidR="00DC0990" w:rsidRPr="00DC0990">
        <w:t xml:space="preserve">. </w:t>
      </w:r>
      <w:r w:rsidRPr="00DC0990">
        <w:t>Попытайтесь развить в себе это качество, и вы увидете, какие сочные и богатые плоды на чистом поле вашей профессиональной репутации они вам принесут</w:t>
      </w:r>
      <w:r w:rsidR="00DC0990" w:rsidRPr="00DC0990">
        <w:t xml:space="preserve">. </w:t>
      </w:r>
      <w:r w:rsidRPr="00DC0990">
        <w:t>Кстати, следует сказать и о некоторых гендерных различиях дискуссионных стилей</w:t>
      </w:r>
      <w:r w:rsidR="00DC0990" w:rsidRPr="00DC0990">
        <w:t xml:space="preserve">. </w:t>
      </w:r>
      <w:r w:rsidRPr="00DC0990">
        <w:t>Мужчины часто спонтанно высказывают свои мнения и говорят до тех пор, пока их не перебивают</w:t>
      </w:r>
      <w:r w:rsidR="00DC0990" w:rsidRPr="00DC0990">
        <w:t xml:space="preserve">. </w:t>
      </w:r>
      <w:r w:rsidRPr="00DC0990">
        <w:t>Женщины слушают внимательно, реже перебивают и выражают свое мнение в основном во время пауз в разговоре или тогда, когда им задают вопрос</w:t>
      </w:r>
      <w:r w:rsidR="00DC0990" w:rsidRPr="00DC0990">
        <w:t xml:space="preserve">. </w:t>
      </w:r>
      <w:r w:rsidRPr="00DC0990">
        <w:t>Именно поэтому у мужчин часто создается впечатление, что их собеседницы по переговорам неуверенны в себе и не имеют собственного мнения, а женщинам, напротив, кажется, что стиль общения мужчин агрессивен и надменен</w:t>
      </w:r>
      <w:r w:rsidR="00DC0990" w:rsidRPr="00DC0990">
        <w:t xml:space="preserve">. </w:t>
      </w:r>
      <w:r w:rsidRPr="00DC0990">
        <w:t>Дорогие женщины</w:t>
      </w:r>
      <w:r w:rsidR="00DC0990" w:rsidRPr="00DC0990">
        <w:t xml:space="preserve">! </w:t>
      </w:r>
      <w:r w:rsidRPr="00DC0990">
        <w:t>Делайте соответствующие выводы</w:t>
      </w:r>
      <w:r w:rsidR="00DC0990" w:rsidRPr="00DC0990">
        <w:t>!</w:t>
      </w:r>
    </w:p>
    <w:p w:rsidR="00DC0990" w:rsidRDefault="00845C0D" w:rsidP="00CD2F4C">
      <w:pPr>
        <w:widowControl w:val="0"/>
        <w:ind w:firstLine="709"/>
      </w:pPr>
      <w:r w:rsidRPr="00DC0990">
        <w:t>6</w:t>
      </w:r>
      <w:r w:rsidR="00DC0990" w:rsidRPr="00DC0990">
        <w:t xml:space="preserve">. </w:t>
      </w:r>
      <w:r w:rsidRPr="00DC0990">
        <w:t>Не останавливайтесь на формальных деталях</w:t>
      </w:r>
      <w:r w:rsidR="00DC0990" w:rsidRPr="00DC0990">
        <w:t xml:space="preserve">. </w:t>
      </w:r>
      <w:r w:rsidRPr="00DC0990">
        <w:t>Тот, кто концентрируется на формальностях, демонстрирует свою</w:t>
      </w:r>
      <w:r w:rsidR="00DC0990" w:rsidRPr="00DC0990">
        <w:t xml:space="preserve">. </w:t>
      </w:r>
      <w:r w:rsidRPr="00DC0990">
        <w:t>Когда женщина цепляется за каждую мелочь, она часто тем самым действует мужчинам на нервы</w:t>
      </w:r>
      <w:r w:rsidR="00DC0990" w:rsidRPr="00DC0990">
        <w:t xml:space="preserve">. </w:t>
      </w:r>
      <w:r w:rsidRPr="00DC0990">
        <w:t>Поэтому логично, что личность, которая демонстрирует такое поведение, часто соскальзывает на более низкую ступень иерархии</w:t>
      </w:r>
      <w:r w:rsidR="00DC0990" w:rsidRPr="00DC0990">
        <w:t xml:space="preserve">. </w:t>
      </w:r>
      <w:r w:rsidRPr="00DC0990">
        <w:t>Отсюда совет</w:t>
      </w:r>
      <w:r w:rsidR="00DC0990" w:rsidRPr="00DC0990">
        <w:t xml:space="preserve">: </w:t>
      </w:r>
      <w:r w:rsidRPr="00DC0990">
        <w:t>остерегайтесь чрезмерной сосредоточенности на деталях содержания</w:t>
      </w:r>
      <w:r w:rsidR="00DC0990" w:rsidRPr="00DC0990">
        <w:t xml:space="preserve">. </w:t>
      </w:r>
      <w:r w:rsidRPr="00DC0990">
        <w:t>Но не впадайте в заблуждения, что иерархические формальности тоже ничего не значат</w:t>
      </w:r>
      <w:r w:rsidR="00DC0990" w:rsidRPr="00DC0990">
        <w:t xml:space="preserve">. </w:t>
      </w:r>
      <w:r w:rsidRPr="00DC0990">
        <w:t>Здесь все как раз наоборот</w:t>
      </w:r>
      <w:r w:rsidR="00DC0990" w:rsidRPr="00DC0990">
        <w:t xml:space="preserve">. </w:t>
      </w:r>
      <w:r w:rsidRPr="00DC0990">
        <w:t>Помните, что почти каждый мужчина хочет на работе показать свою значимость</w:t>
      </w:r>
      <w:r w:rsidR="00DC0990" w:rsidRPr="00DC0990">
        <w:t xml:space="preserve"> </w:t>
      </w:r>
      <w:r w:rsidRPr="00DC0990">
        <w:t>и указать на свое место в структуре иерархии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7</w:t>
      </w:r>
      <w:r w:rsidR="00DC0990" w:rsidRPr="00DC0990">
        <w:t xml:space="preserve">. </w:t>
      </w:r>
      <w:r w:rsidRPr="00DC0990">
        <w:t>Показывайте себя экспертом</w:t>
      </w:r>
      <w:r w:rsidR="00DC0990" w:rsidRPr="00DC0990">
        <w:t xml:space="preserve">. </w:t>
      </w:r>
      <w:r w:rsidRPr="00DC0990">
        <w:t>Очень часто одним из главных способов проявления своего превосходства у мужчин является принятие на себя роли эксперта</w:t>
      </w:r>
      <w:r w:rsidR="00DC0990" w:rsidRPr="00DC0990">
        <w:t xml:space="preserve">. </w:t>
      </w:r>
      <w:r w:rsidRPr="00DC0990">
        <w:t>Интересно, что данный образец поведения функционирует и в свободное время, что позволяет им поупражняться на этом поприще</w:t>
      </w:r>
      <w:r w:rsidR="00DC0990" w:rsidRPr="00DC0990">
        <w:t xml:space="preserve">. </w:t>
      </w:r>
      <w:r w:rsidRPr="00DC0990">
        <w:t>Данный принцип действует и в тесном дружеской кругу, когда нужно оценить вкусовые качества вина</w:t>
      </w:r>
      <w:r w:rsidR="00DC0990" w:rsidRPr="00DC0990">
        <w:t xml:space="preserve">. </w:t>
      </w:r>
      <w:r w:rsidRPr="00DC0990">
        <w:t>Мужнины любят показывать себя экспертами и во всем, что касается техники, политики, спорта и автомобилей</w:t>
      </w:r>
      <w:r w:rsidR="00DC0990" w:rsidRPr="00DC0990">
        <w:t xml:space="preserve">. </w:t>
      </w:r>
      <w:r w:rsidRPr="00DC0990">
        <w:t>Самое поразительное в том, что, по свидетельству очевидцев, женщина всегда выигрывает в глазах мужчин, если, даже не интересуясь, например, футболом, все же знает результаты игры</w:t>
      </w:r>
      <w:r w:rsidR="00DC0990" w:rsidRPr="00DC0990">
        <w:t xml:space="preserve">. </w:t>
      </w:r>
      <w:r w:rsidRPr="00DC0990">
        <w:t>Конечно, мы не советуем, если у вас нет абсолютно никакого интереса к футболу, превратиться в страстную футбольную фанатку</w:t>
      </w:r>
      <w:r w:rsidR="00DC0990" w:rsidRPr="00DC0990">
        <w:t xml:space="preserve">. </w:t>
      </w:r>
      <w:r w:rsidRPr="00DC0990">
        <w:t>Однако данный пример наталкивает на мысль, что для того, чтобы слыть у мужчин экспертом, нужно быть информированной и в тех областях, которые традиционно считаются</w:t>
      </w:r>
      <w:r w:rsidR="00DC0990">
        <w:t xml:space="preserve"> "</w:t>
      </w:r>
      <w:r w:rsidRPr="00DC0990">
        <w:t>мужскими</w:t>
      </w:r>
      <w:r w:rsidR="00DC0990">
        <w:t xml:space="preserve">". </w:t>
      </w:r>
      <w:r w:rsidRPr="00DC0990">
        <w:t>Это, естественно, не значит, что нужно забывать и о чисто женских увлечениях и интересах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8</w:t>
      </w:r>
      <w:r w:rsidR="00DC0990" w:rsidRPr="00DC0990">
        <w:t xml:space="preserve">. </w:t>
      </w:r>
      <w:r w:rsidRPr="00DC0990">
        <w:t>Защищайте интересы своего подразделения</w:t>
      </w:r>
      <w:r w:rsidR="00DC0990" w:rsidRPr="00DC0990">
        <w:t xml:space="preserve">. </w:t>
      </w:r>
      <w:r w:rsidRPr="00DC0990">
        <w:t>Главарь всегда борется за значение своего подразделения</w:t>
      </w:r>
      <w:r w:rsidR="00DC0990" w:rsidRPr="00DC0990">
        <w:t xml:space="preserve">. </w:t>
      </w:r>
      <w:r w:rsidRPr="00DC0990">
        <w:t>Он пытается создать такую ситуацию, когда без его участия становится невозможным решение общеорганизационных проблем</w:t>
      </w:r>
      <w:r w:rsidR="00DC0990" w:rsidRPr="00DC0990">
        <w:t xml:space="preserve">. </w:t>
      </w:r>
      <w:r w:rsidRPr="00DC0990">
        <w:t>Поэтому он пытается взять на себя как можно больше жизненно важных функций</w:t>
      </w:r>
      <w:r w:rsidR="00DC0990" w:rsidRPr="00DC0990">
        <w:t xml:space="preserve">. </w:t>
      </w:r>
      <w:r w:rsidRPr="00DC0990">
        <w:t>Это особенно важно, когда наступают критические моменты</w:t>
      </w:r>
      <w:r w:rsidR="00DC0990" w:rsidRPr="00DC0990">
        <w:t xml:space="preserve">. </w:t>
      </w:r>
      <w:r w:rsidRPr="00DC0990">
        <w:t>Тогда у главаря появляется реальная возможность сыграть на этом и не только решить</w:t>
      </w:r>
      <w:r w:rsidR="00DC0990">
        <w:t xml:space="preserve"> "</w:t>
      </w:r>
      <w:r w:rsidRPr="00DC0990">
        <w:t>непосильную</w:t>
      </w:r>
      <w:r w:rsidR="00DC0990">
        <w:t xml:space="preserve">" </w:t>
      </w:r>
      <w:r w:rsidRPr="00DC0990">
        <w:t>задачу, но и продвинуться по карьерной лестнице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9</w:t>
      </w:r>
      <w:r w:rsidR="00DC0990" w:rsidRPr="00DC0990">
        <w:t xml:space="preserve">. </w:t>
      </w:r>
      <w:r w:rsidRPr="00DC0990">
        <w:t>Уточняйте речь цифрами</w:t>
      </w:r>
      <w:r w:rsidR="00DC0990" w:rsidRPr="00DC0990">
        <w:t xml:space="preserve">. </w:t>
      </w:r>
      <w:r w:rsidRPr="00DC0990">
        <w:t>Не секрет, что мужчины любят цифры, таблицы и статистику</w:t>
      </w:r>
      <w:r w:rsidR="00DC0990" w:rsidRPr="00DC0990">
        <w:t xml:space="preserve">. </w:t>
      </w:r>
      <w:r w:rsidRPr="00DC0990">
        <w:t>Поэтому женщина, зная это и используя в своих целях, может завоевать уважение своих коллег-мужчин</w:t>
      </w:r>
      <w:r w:rsidR="00DC0990" w:rsidRPr="00DC0990">
        <w:t xml:space="preserve">. </w:t>
      </w:r>
      <w:r w:rsidRPr="00DC0990">
        <w:t>Если хотите удивить или даже озадачить мужчин своей компетентностью, всегда используйте в качестве аргумента или иллюстрации своих выступлений цифры и статистику</w:t>
      </w:r>
      <w:r w:rsidR="00DC0990" w:rsidRPr="00DC0990">
        <w:t xml:space="preserve">. </w:t>
      </w:r>
      <w:r w:rsidRPr="00DC0990">
        <w:t>Не важно, была ли математика вашим любимым предметом в школе или не была, вы только выиграете, если внесете математический элемент в ваше выступление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30" w:name="_Toc275953761"/>
      <w:r w:rsidR="00A74E27">
        <w:t>Г</w:t>
      </w:r>
      <w:r w:rsidR="00A74E27" w:rsidRPr="00DC0990">
        <w:t>лава 5</w:t>
      </w:r>
      <w:r w:rsidR="00A74E27">
        <w:t>. О</w:t>
      </w:r>
      <w:r w:rsidR="00A74E27" w:rsidRPr="00DC0990">
        <w:t>тветственность за новые задания</w:t>
      </w:r>
      <w:bookmarkEnd w:id="30"/>
    </w:p>
    <w:p w:rsidR="00DC0990" w:rsidRPr="00DC0990" w:rsidRDefault="00DC0990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Бог дает всем, но достается тем, кто расторопней</w:t>
      </w:r>
      <w:r w:rsidR="00A74E27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Принимать на себя ответственность за новое дело и обдумывать, как еще его можно расширить, </w:t>
      </w:r>
      <w:r w:rsidR="00DC0990">
        <w:t>-</w:t>
      </w:r>
      <w:r w:rsidRPr="00DC0990">
        <w:t xml:space="preserve"> это для мужчин в большинстве случаев само собой разумеющийся рабочий процесс</w:t>
      </w:r>
      <w:r w:rsidR="00DC0990" w:rsidRPr="00DC0990">
        <w:t xml:space="preserve">. </w:t>
      </w:r>
      <w:r w:rsidRPr="00DC0990">
        <w:t>Так, они размышляют над тем, где они и</w:t>
      </w:r>
      <w:r w:rsidR="00DC0990" w:rsidRPr="00DC0990">
        <w:t xml:space="preserve"> </w:t>
      </w:r>
      <w:r w:rsidRPr="00DC0990">
        <w:t>их организация должны и хотят находиться через пять лет и что они должны сделать для этого</w:t>
      </w:r>
      <w:r w:rsidR="00DC0990" w:rsidRPr="00DC0990">
        <w:t xml:space="preserve">; </w:t>
      </w:r>
      <w:r w:rsidRPr="00DC0990">
        <w:t>принимают ответственность за однажды полученные задания и за себя сами</w:t>
      </w:r>
      <w:r w:rsidR="00DC0990" w:rsidRPr="00DC0990">
        <w:t xml:space="preserve">. </w:t>
      </w:r>
      <w:r w:rsidRPr="00DC0990">
        <w:t>Они не хотят быть игровыми мячами</w:t>
      </w:r>
      <w:r w:rsidR="00DC0990" w:rsidRPr="00DC0990">
        <w:t xml:space="preserve">. </w:t>
      </w:r>
      <w:r w:rsidRPr="00DC0990">
        <w:t>Они смотрят на жизнь как на</w:t>
      </w:r>
      <w:r w:rsidR="00DC0990" w:rsidRPr="00DC0990">
        <w:t xml:space="preserve"> </w:t>
      </w:r>
      <w:r w:rsidRPr="00DC0990">
        <w:t>борьбу с природой и другими мужчинами</w:t>
      </w:r>
      <w:r w:rsidR="00DC0990" w:rsidRPr="00DC0990">
        <w:t xml:space="preserve">. </w:t>
      </w:r>
      <w:r w:rsidRPr="00DC0990">
        <w:t>Для женщин это соревнование по поводу сохранения их отношений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Независимость и индивидуальный успех, а также его признание другими </w:t>
      </w:r>
      <w:r w:rsidR="00DC0990">
        <w:t>-</w:t>
      </w:r>
      <w:r w:rsidRPr="00DC0990">
        <w:t xml:space="preserve"> вот что особенно ценится мужчинами</w:t>
      </w:r>
      <w:r w:rsidR="00DC0990" w:rsidRPr="00DC0990">
        <w:t xml:space="preserve">. </w:t>
      </w:r>
      <w:r w:rsidRPr="00DC0990">
        <w:t>Женщины, напротив, придают большое значение гармоничности в группе</w:t>
      </w:r>
      <w:r w:rsidR="00DC0990" w:rsidRPr="00DC0990">
        <w:t xml:space="preserve">. </w:t>
      </w:r>
      <w:r w:rsidRPr="00DC0990">
        <w:t>Так как женщины рассматривают мир во всей его взаимосвязи и взаимозависимости, они боятся изоляции</w:t>
      </w:r>
      <w:r w:rsidR="00DC0990" w:rsidRPr="00DC0990">
        <w:t xml:space="preserve">. </w:t>
      </w:r>
      <w:r w:rsidRPr="00DC0990">
        <w:t>Мужчины же ценят автономию, их настораживает интимность и связанная с ней зависимость</w:t>
      </w:r>
      <w:r w:rsidR="00DC0990" w:rsidRPr="00DC0990">
        <w:t xml:space="preserve">. </w:t>
      </w:r>
      <w:r w:rsidRPr="00DC0990">
        <w:t>Кроме того, у них есть проблемы с ситуациями, в которых они должны рассматривать мнения других как свои собственные</w:t>
      </w:r>
      <w:r w:rsidR="00DC0990" w:rsidRPr="00DC0990">
        <w:t xml:space="preserve">. </w:t>
      </w:r>
      <w:r w:rsidRPr="00DC0990">
        <w:t xml:space="preserve">Женщинам не по себе в моменты, в которых необходимы быстрые решения, </w:t>
      </w:r>
      <w:r w:rsidR="00DC0990">
        <w:t>т.к</w:t>
      </w:r>
      <w:r w:rsidR="00DC0990" w:rsidRPr="00DC0990">
        <w:t xml:space="preserve"> </w:t>
      </w:r>
      <w:r w:rsidRPr="00DC0990">
        <w:t>они полагают, что не могут и не должны действовать в одиночку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Различие в принятии на себя ответственности заключается в том, что мужчины предпочитают принимать ответственность за дело, а женщины </w:t>
      </w:r>
      <w:r w:rsidR="00DC0990">
        <w:t>-</w:t>
      </w:r>
      <w:r w:rsidRPr="00DC0990">
        <w:t xml:space="preserve"> за участвующих в нем людей</w:t>
      </w:r>
      <w:r w:rsidR="00DC0990" w:rsidRPr="00DC0990">
        <w:t xml:space="preserve">. </w:t>
      </w:r>
      <w:r w:rsidRPr="00DC0990">
        <w:t>Это подтверждается многими исследованиями</w:t>
      </w:r>
      <w:r w:rsidR="00DC0990" w:rsidRPr="00DC0990">
        <w:t xml:space="preserve">. </w:t>
      </w:r>
      <w:r w:rsidRPr="00DC0990">
        <w:t>Независимо от условий руководства у руководителей-мужчин существует отчетливая связь между фактически достигнутой производительностью работы группы и удовлетворенностью результатом, чего нет у руководителей-женщин</w:t>
      </w:r>
      <w:r w:rsidR="00DC0990" w:rsidRPr="00DC0990">
        <w:t xml:space="preserve">. </w:t>
      </w:r>
      <w:r w:rsidRPr="00DC0990">
        <w:t>Напротив, у руководителей-женщин аспект</w:t>
      </w:r>
      <w:r w:rsidR="00DC0990">
        <w:t xml:space="preserve"> "</w:t>
      </w:r>
      <w:r w:rsidRPr="00DC0990">
        <w:t>настроение в группе</w:t>
      </w:r>
      <w:r w:rsidR="00DC0990">
        <w:t xml:space="preserve">" </w:t>
      </w:r>
      <w:r w:rsidRPr="00DC0990">
        <w:t>значительно способствует удовлетворенности результатом, что нетипично для руководителей-мужчин</w:t>
      </w:r>
      <w:r w:rsidR="00DC0990" w:rsidRPr="00DC0990">
        <w:t xml:space="preserve">. </w:t>
      </w:r>
      <w:r w:rsidRPr="00DC0990">
        <w:t xml:space="preserve">Это подтверждает тезис, что для руководителей-мужчин </w:t>
      </w:r>
      <w:r w:rsidR="00DC0990">
        <w:t>-</w:t>
      </w:r>
      <w:r w:rsidRPr="00DC0990">
        <w:t xml:space="preserve"> по крайней мере, при выполнении временно ограниченных заданий </w:t>
      </w:r>
      <w:r w:rsidR="00DC0990">
        <w:t>-</w:t>
      </w:r>
      <w:r w:rsidRPr="00DC0990">
        <w:t xml:space="preserve"> аспект производительности будет на первом месте, в то время как для руководителей-женщин помимо масштаба производительности важны и такие аспекты, как отношения в коллективе, необходимые для конечной удовлетворенности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Подобное поведение руководителей-женщин имеет преимущества </w:t>
      </w:r>
      <w:r w:rsidR="00DC0990">
        <w:t>-</w:t>
      </w:r>
      <w:r w:rsidRPr="00DC0990">
        <w:t xml:space="preserve"> хороший рабочий климат</w:t>
      </w:r>
      <w:r w:rsidR="00DC0990" w:rsidRPr="00DC0990">
        <w:t xml:space="preserve">. </w:t>
      </w:r>
      <w:r w:rsidRPr="00DC0990">
        <w:t>Но им следует также проверять себя</w:t>
      </w:r>
      <w:r w:rsidR="00DC0990" w:rsidRPr="00DC0990">
        <w:t xml:space="preserve">, </w:t>
      </w:r>
      <w:r w:rsidRPr="00DC0990">
        <w:t>берут ли и они сами достаточную ответственность за выполнение заданий и дело в целом</w:t>
      </w:r>
      <w:r w:rsidR="00DC0990" w:rsidRPr="00DC0990">
        <w:t xml:space="preserve">. </w:t>
      </w:r>
      <w:r w:rsidRPr="00DC0990">
        <w:t>Но осторожно</w:t>
      </w:r>
      <w:r w:rsidR="00DC0990" w:rsidRPr="00DC0990">
        <w:t xml:space="preserve">: </w:t>
      </w:r>
      <w:r w:rsidRPr="00DC0990">
        <w:t>многие люди, которые не хотят сами бороться за свои стремления, являются очень искусными в том, чтобы втягивать ориентированных на группу руководителей-женщин в свои собственные цели</w:t>
      </w:r>
      <w:r w:rsidR="00DC0990" w:rsidRPr="00DC0990">
        <w:t xml:space="preserve">. </w:t>
      </w:r>
      <w:r w:rsidRPr="00DC0990">
        <w:t>Многие женщины, которые позволяют делать себя рупором проблем коллектива, должны признать, что в результате они остаются единственными, кто может защищать всеобщие интересы и неприятно выделяться на фоне общей массы, в то время как другие уже незаметно перешли к новой повестке дня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Другой опасностью, которая возникает при таком поведении, является вынос сора из избы</w:t>
      </w:r>
      <w:r w:rsidR="00DC0990" w:rsidRPr="00DC0990">
        <w:t xml:space="preserve">. </w:t>
      </w:r>
      <w:r w:rsidRPr="00DC0990">
        <w:t>Проблема начинает принимать гласность, а значит, и меньшую управляемость</w:t>
      </w:r>
      <w:r w:rsidR="00DC0990" w:rsidRPr="00DC0990">
        <w:t xml:space="preserve">. </w:t>
      </w:r>
      <w:r w:rsidRPr="00DC0990">
        <w:t>Поэтому для вас имеет смысл хорошенько обдумать, за что Вы действительно хотите брать ответственность</w:t>
      </w:r>
      <w:r w:rsidR="00DC0990" w:rsidRPr="00DC0990">
        <w:t xml:space="preserve">. </w:t>
      </w:r>
      <w:r w:rsidRPr="00DC0990">
        <w:t>За других коллег</w:t>
      </w:r>
      <w:r w:rsidR="00DC0990" w:rsidRPr="00DC0990">
        <w:t xml:space="preserve">? </w:t>
      </w:r>
      <w:r w:rsidRPr="00DC0990">
        <w:t>Или за собственную карьеру</w:t>
      </w:r>
      <w:r w:rsidR="00DC0990" w:rsidRPr="00DC0990">
        <w:t xml:space="preserve">? </w:t>
      </w:r>
      <w:r w:rsidRPr="00DC0990">
        <w:t>Конечно, похвально, когда вы боретесь за большую справедливость на рабочем месте</w:t>
      </w:r>
      <w:r w:rsidR="00DC0990" w:rsidRPr="00DC0990">
        <w:t xml:space="preserve">. </w:t>
      </w:r>
      <w:r w:rsidRPr="00DC0990">
        <w:t>Но тогда не удивляйтесь, если вдруг появится очень интересный проект, а вас признают неправомочным им управлять, и вы останетесь за бортом событий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31" w:name="_Toc275953762"/>
      <w:r w:rsidRPr="00DC0990">
        <w:t>Правда ли, что худой мир лучше доброй ссоры</w:t>
      </w:r>
      <w:r w:rsidR="00DC0990" w:rsidRPr="00DC0990">
        <w:t>?</w:t>
      </w:r>
      <w:bookmarkEnd w:id="31"/>
    </w:p>
    <w:p w:rsidR="00A74E27" w:rsidRDefault="00A74E27" w:rsidP="00CD2F4C">
      <w:pPr>
        <w:widowControl w:val="0"/>
        <w:ind w:firstLine="709"/>
        <w:rPr>
          <w:i/>
          <w:iCs/>
        </w:rPr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Когда женщина просит у вас совета, то это вовсе не значит, что он ей нужен</w:t>
      </w:r>
      <w:r w:rsidR="00DC0990" w:rsidRPr="00DC0990">
        <w:rPr>
          <w:i/>
          <w:iCs/>
        </w:rPr>
        <w:t xml:space="preserve">; </w:t>
      </w:r>
      <w:r w:rsidRPr="00DC0990">
        <w:rPr>
          <w:i/>
          <w:iCs/>
        </w:rPr>
        <w:t>просто она нуждается в собеседнике</w:t>
      </w:r>
      <w:r w:rsidR="00DC0990" w:rsidRPr="00DC0990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Жить в гармонии со всеми и каждым </w:t>
      </w:r>
      <w:r w:rsidR="00DC0990">
        <w:t>-</w:t>
      </w:r>
      <w:r w:rsidRPr="00DC0990">
        <w:t xml:space="preserve"> одна из важнейших ценностей для женщин</w:t>
      </w:r>
      <w:r w:rsidR="00DC0990" w:rsidRPr="00DC0990">
        <w:t xml:space="preserve">. </w:t>
      </w:r>
      <w:r w:rsidRPr="00DC0990">
        <w:t>Это относится и к тем женщинам-менеджерам, которые знают, что такое поведение им часто осложняет жизнь, но все же не могут отказаться от программы, укоренившейся в них с детства</w:t>
      </w:r>
      <w:r w:rsidR="00DC0990" w:rsidRPr="00DC0990">
        <w:t xml:space="preserve">. </w:t>
      </w:r>
      <w:r w:rsidRPr="00DC0990">
        <w:t>Однако, как известно, каждая медаль имеет две стороны</w:t>
      </w:r>
      <w:r w:rsidR="00DC0990" w:rsidRPr="00DC0990">
        <w:t xml:space="preserve">. </w:t>
      </w:r>
      <w:r w:rsidRPr="00DC0990">
        <w:t>Женщины часто не замечают, что именно при взаимных трениях может налаживаться контакт и что это ведет к завоеванию уважения на профессиональном поприще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32" w:name="_Toc275953763"/>
      <w:r w:rsidRPr="00DC0990">
        <w:t>Сильная сторона женщин</w:t>
      </w:r>
      <w:bookmarkEnd w:id="32"/>
    </w:p>
    <w:p w:rsidR="00A74E27" w:rsidRDefault="00A74E27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Чем ответственней занимаемый пост, тем легче уйти от всякой ответственности</w:t>
      </w:r>
    </w:p>
    <w:p w:rsidR="00DC0990" w:rsidRDefault="00845C0D" w:rsidP="00CD2F4C">
      <w:pPr>
        <w:widowControl w:val="0"/>
        <w:ind w:firstLine="709"/>
      </w:pPr>
      <w:r w:rsidRPr="00DC0990">
        <w:t>Женщины, как правило, обладают высокой компетентностью при решении организационных задач, что часто озадачивает мужчин</w:t>
      </w:r>
      <w:r w:rsidR="00DC0990" w:rsidRPr="00DC0990">
        <w:t xml:space="preserve">. </w:t>
      </w:r>
      <w:r w:rsidRPr="00DC0990">
        <w:t>Ведь женщинам часто приходится заботиться сразу об очень многих вещах</w:t>
      </w:r>
      <w:r w:rsidR="00DC0990" w:rsidRPr="00DC0990">
        <w:t xml:space="preserve">: </w:t>
      </w:r>
      <w:r w:rsidRPr="00DC0990">
        <w:t>о кастрюлях на плите, о детях и состоянии их одежды, о делах мужа, подруги и о собственных делах на работе</w:t>
      </w:r>
      <w:r w:rsidR="00DC0990" w:rsidRPr="00DC0990">
        <w:t xml:space="preserve">. </w:t>
      </w:r>
      <w:r w:rsidRPr="00DC0990">
        <w:t>Видимо, тысячелетний опыт женского труда, начиная со времен каменного века, сегодня, когда женщина вышла на арену профессиональных достижений, приносит свои плоды</w:t>
      </w:r>
      <w:r w:rsidR="00DC0990" w:rsidRPr="00DC0990">
        <w:t xml:space="preserve">. </w:t>
      </w:r>
      <w:r w:rsidRPr="00DC0990">
        <w:t>И если речь идет о взятии на себя ответственности, женщинам рекомендуется заранее продемонстрировать свою компетентность</w:t>
      </w:r>
      <w:r w:rsidR="00DC0990" w:rsidRPr="00DC0990">
        <w:t xml:space="preserve">. </w:t>
      </w:r>
      <w:r w:rsidRPr="00DC0990">
        <w:t>Покажите свою силу и выразите ее в формулировках, например</w:t>
      </w:r>
      <w:r w:rsidR="00DC0990" w:rsidRPr="00DC0990">
        <w:t>:</w:t>
      </w:r>
      <w:r w:rsidR="00DC0990">
        <w:t xml:space="preserve"> "</w:t>
      </w:r>
      <w:r w:rsidRPr="00DC0990">
        <w:t>Я выполнила бы этот проект именно так, как следует…</w:t>
      </w:r>
      <w:r w:rsidR="00DC0990">
        <w:t xml:space="preserve">". </w:t>
      </w:r>
      <w:r w:rsidRPr="00DC0990">
        <w:t>Взятием на себя ответственности дайте понять вашему начальству, что женщины могут организовывать не хуже мужчин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33" w:name="_Toc275953764"/>
      <w:r w:rsidRPr="00DC0990">
        <w:t>Что вам препятствует на пути к большей ответственности</w:t>
      </w:r>
      <w:r w:rsidR="00DC0990" w:rsidRPr="00DC0990">
        <w:t>?</w:t>
      </w:r>
      <w:bookmarkEnd w:id="33"/>
    </w:p>
    <w:p w:rsidR="00A74E27" w:rsidRDefault="00A74E27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Чем сильней чувство ответственности, тем слабей жажда власти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Стефан Гарчиньский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Вспомните, какой Вы были в детстве</w:t>
      </w:r>
      <w:r w:rsidR="00DC0990" w:rsidRPr="00DC0990">
        <w:t xml:space="preserve">. </w:t>
      </w:r>
      <w:r w:rsidRPr="00DC0990">
        <w:t>Какая из привычек детства мешает Вам по сей день</w:t>
      </w:r>
      <w:r w:rsidR="00DC0990" w:rsidRPr="00DC0990">
        <w:t xml:space="preserve">? </w:t>
      </w:r>
      <w:r w:rsidRPr="00DC0990">
        <w:t>Может быть, Вам кажется, что для успеха в карьере нужно стать мужеподобной, а это создаст трудности в нахождении себе спутника жизни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Нужно осознать, что конкретно мешает Вам брать на себя большую ответственность</w:t>
      </w:r>
      <w:r w:rsidR="00DC0990" w:rsidRPr="00DC0990">
        <w:t xml:space="preserve">. </w:t>
      </w:r>
      <w:r w:rsidRPr="00DC0990">
        <w:t>Для этого можно дать волю полету своей фантазии и представить себя в школьные годы</w:t>
      </w:r>
      <w:r w:rsidR="00DC0990" w:rsidRPr="00DC0990">
        <w:t xml:space="preserve">. </w:t>
      </w:r>
      <w:r w:rsidRPr="00DC0990">
        <w:t>Закройте глаза</w:t>
      </w:r>
      <w:r w:rsidR="00DC0990" w:rsidRPr="00DC0990">
        <w:t xml:space="preserve">. </w:t>
      </w:r>
      <w:r w:rsidRPr="00DC0990">
        <w:t>Не обращайте внимание на внешние шумы</w:t>
      </w:r>
      <w:r w:rsidR="00DC0990" w:rsidRPr="00DC0990">
        <w:t xml:space="preserve">. </w:t>
      </w:r>
      <w:r w:rsidRPr="00DC0990">
        <w:t>Сконцентрируйтесь на своих воспоминаниях</w:t>
      </w:r>
      <w:r w:rsidR="00DC0990" w:rsidRPr="00DC0990">
        <w:t xml:space="preserve">. </w:t>
      </w:r>
      <w:r w:rsidRPr="00DC0990">
        <w:t>Предлагаемые ниже вопросы помогут Вам в этом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Где я жила в то время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Кто постоянно находится рядом со мной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Кто был у меня ежедневно, часто, редко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Как относились ко мне учителя, директор школы, классный руководитель, одноклассники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Имело ли вес мое слово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Считался ли кто-то с моими желаниями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Была ли возможность сотрудничать с авторитетными людьми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В каких ситуациях я чувствовала себя уязвленной поведением и критикой авторитетов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Как можно было меня воодушевить, мотивировать или убедить взяться за какое-либо дело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Когда я добровольно делала даже больше, чем от меня требовалось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Кто из важных персон и как мог меня унизить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Признавались или недооценивались мои успехи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Что я думала в таких ситуациях о себе и других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Что я сейчас ощущаю, вспоминая все это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Что могло меня разозлить, огорчить или испугать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Какие средства я использовала, чтобы защитить себя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Явные или тайные</w:t>
      </w:r>
      <w:r w:rsidR="00DC0990" w:rsidRPr="00DC0990">
        <w:t>?</w:t>
      </w:r>
    </w:p>
    <w:p w:rsidR="00DC0990" w:rsidRPr="00DC0990" w:rsidRDefault="00A74E27" w:rsidP="00CD2F4C">
      <w:pPr>
        <w:pStyle w:val="2"/>
        <w:keepNext w:val="0"/>
        <w:widowControl w:val="0"/>
      </w:pPr>
      <w:r>
        <w:br w:type="page"/>
      </w:r>
      <w:bookmarkStart w:id="34" w:name="_Toc275953765"/>
      <w:r w:rsidR="00845C0D" w:rsidRPr="00DC0990">
        <w:t>Новые установки</w:t>
      </w:r>
      <w:bookmarkEnd w:id="34"/>
    </w:p>
    <w:p w:rsidR="00A74E27" w:rsidRDefault="00A74E27" w:rsidP="00CD2F4C">
      <w:pPr>
        <w:widowControl w:val="0"/>
        <w:ind w:firstLine="709"/>
        <w:rPr>
          <w:i/>
          <w:iCs/>
        </w:rPr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Лучший способ превратить работника в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генератор идей</w:t>
      </w:r>
      <w:r w:rsidR="00DC0990">
        <w:rPr>
          <w:i/>
          <w:iCs/>
        </w:rPr>
        <w:t>" -</w:t>
      </w:r>
      <w:r w:rsidRPr="00DC0990">
        <w:rPr>
          <w:i/>
          <w:iCs/>
        </w:rPr>
        <w:t xml:space="preserve"> это возложить на него самую высокую ответственность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Дэвид Огилви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Осознайте свои внутренние конфликты</w:t>
      </w:r>
      <w:r w:rsidR="00DC0990" w:rsidRPr="00DC0990">
        <w:t xml:space="preserve">. </w:t>
      </w:r>
      <w:r w:rsidRPr="00DC0990">
        <w:t>Какие детские установки мешают Вам брать на себя ответственность</w:t>
      </w:r>
      <w:r w:rsidR="00DC0990" w:rsidRPr="00DC0990">
        <w:t xml:space="preserve">? </w:t>
      </w:r>
      <w:r w:rsidRPr="00DC0990">
        <w:t>Например, установку</w:t>
      </w:r>
      <w:r w:rsidR="00DC0990">
        <w:t xml:space="preserve"> "</w:t>
      </w:r>
      <w:r w:rsidRPr="00DC0990">
        <w:t>у меня может не получиться</w:t>
      </w:r>
      <w:r w:rsidR="00DC0990">
        <w:t xml:space="preserve">" </w:t>
      </w:r>
      <w:r w:rsidRPr="00DC0990">
        <w:t>можно и нужно заменить рациональными, подходящими Вам реалистичными словами</w:t>
      </w:r>
      <w:r w:rsidR="00DC0990">
        <w:t xml:space="preserve"> "</w:t>
      </w:r>
      <w:r w:rsidRPr="00DC0990">
        <w:t>я могу совершенствоваться и учиться, побеждать</w:t>
      </w:r>
      <w:r w:rsidR="00DC0990">
        <w:t xml:space="preserve">". </w:t>
      </w:r>
      <w:r w:rsidRPr="00DC0990">
        <w:t xml:space="preserve">Брать ответственность за саму себя </w:t>
      </w:r>
      <w:r w:rsidR="00DC0990">
        <w:t>-</w:t>
      </w:r>
      <w:r w:rsidRPr="00DC0990">
        <w:t xml:space="preserve"> это значит вместо повторения заученной догмы</w:t>
      </w:r>
      <w:r w:rsidR="00DC0990">
        <w:t xml:space="preserve"> "</w:t>
      </w:r>
      <w:r w:rsidRPr="00DC0990">
        <w:t>я не смогу победить</w:t>
      </w:r>
      <w:r w:rsidR="00DC0990">
        <w:t xml:space="preserve">", </w:t>
      </w:r>
      <w:r w:rsidRPr="00DC0990">
        <w:t>проверить это, на самом деле взявшись за новое задание</w:t>
      </w:r>
      <w:r w:rsidR="00DC0990" w:rsidRPr="00DC0990">
        <w:t xml:space="preserve">. </w:t>
      </w:r>
      <w:r w:rsidRPr="00DC0990">
        <w:t>То, что вы о себе думаете, не всегда соответствует тому, на что вы на самом деле способны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35" w:name="_Toc275953766"/>
      <w:r w:rsidRPr="00DC0990">
        <w:t>Принцип короткого поводка</w:t>
      </w:r>
      <w:bookmarkEnd w:id="35"/>
    </w:p>
    <w:p w:rsidR="00A74E27" w:rsidRDefault="00A74E27" w:rsidP="00CD2F4C">
      <w:pPr>
        <w:widowControl w:val="0"/>
        <w:ind w:firstLine="709"/>
        <w:rPr>
          <w:i/>
          <w:iCs/>
        </w:rPr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Недооцениваешь себя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застреваешь на месте, переоцениваешь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спихнут с места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Веселин Георгиев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Чтобы занимать руководящие должности, важно обладать четкой самодисциплиной, а значит, и ответственностью в исполнении собственных решений</w:t>
      </w:r>
      <w:r w:rsidR="00DC0990" w:rsidRPr="00DC0990">
        <w:t xml:space="preserve">. </w:t>
      </w:r>
      <w:r w:rsidRPr="00DC0990">
        <w:t>Этому способствует уверенность в себе и сознание того, что принимаешь верные решения и если раз оступаешься, это не значит, что тебя начтут считать абсолютно некомпетентной личностью</w:t>
      </w:r>
      <w:r w:rsidR="00DC0990" w:rsidRPr="00DC0990">
        <w:t xml:space="preserve">. </w:t>
      </w:r>
      <w:r w:rsidRPr="00DC0990">
        <w:t>Звучит банально, но женщины так не думают, поэтому часто демонстрируют поведение</w:t>
      </w:r>
      <w:r w:rsidR="00DC0990">
        <w:t xml:space="preserve"> "</w:t>
      </w:r>
      <w:r w:rsidRPr="00DC0990">
        <w:t>гиперответственности</w:t>
      </w:r>
      <w:r w:rsidR="00DC0990">
        <w:t xml:space="preserve">". </w:t>
      </w:r>
      <w:r w:rsidRPr="00DC0990">
        <w:t>Они заражены установкой</w:t>
      </w:r>
      <w:r w:rsidR="00DC0990">
        <w:t xml:space="preserve"> "</w:t>
      </w:r>
      <w:r w:rsidRPr="00DC0990">
        <w:t>будь совершенной во всем</w:t>
      </w:r>
      <w:r w:rsidR="00DC0990">
        <w:t xml:space="preserve">". </w:t>
      </w:r>
      <w:r w:rsidRPr="00DC0990">
        <w:t>Многие женщины не прощают себе ни одной ошибки</w:t>
      </w:r>
      <w:r w:rsidR="00DC0990" w:rsidRPr="00DC0990">
        <w:t xml:space="preserve">. </w:t>
      </w:r>
      <w:r w:rsidRPr="00DC0990">
        <w:t>Они не позволяют себе никакого зазора, где что-то может быть не так, причем ни другим, ни себе</w:t>
      </w:r>
      <w:r w:rsidR="00DC0990" w:rsidRPr="00DC0990">
        <w:t xml:space="preserve">. </w:t>
      </w:r>
      <w:r w:rsidRPr="00DC0990">
        <w:t>Таких женщин часто посещают мысли</w:t>
      </w:r>
      <w:r w:rsidR="00DC0990" w:rsidRPr="00DC0990">
        <w:t>:</w:t>
      </w:r>
      <w:r w:rsidR="00DC0990">
        <w:t xml:space="preserve"> "</w:t>
      </w:r>
      <w:r w:rsidRPr="00DC0990">
        <w:t>Скоро обнаружится, что я ничего из себя не представляю</w:t>
      </w:r>
      <w:r w:rsidR="00DC0990" w:rsidRPr="00DC0990">
        <w:t xml:space="preserve">. </w:t>
      </w:r>
      <w:r w:rsidRPr="00DC0990">
        <w:t>Мои прежние успехи ничего не значат, мне просто везло</w:t>
      </w:r>
      <w:r w:rsidR="00DC0990">
        <w:t xml:space="preserve">". </w:t>
      </w:r>
      <w:r w:rsidRPr="00DC0990">
        <w:t>У Вас тоже бывали такие мысли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t>Тогда мы можем порекомендовать Вам надежное средство от них</w:t>
      </w:r>
      <w:r w:rsidR="00DC0990" w:rsidRPr="00DC0990">
        <w:t xml:space="preserve">. </w:t>
      </w:r>
      <w:r w:rsidRPr="00DC0990">
        <w:t>В следующий раз, когда вы будете на работе беседовать с начальством, спросите</w:t>
      </w:r>
      <w:r w:rsidR="00DC0990" w:rsidRPr="00DC0990">
        <w:t>:</w:t>
      </w:r>
      <w:r w:rsidR="00DC0990">
        <w:t xml:space="preserve"> "</w:t>
      </w:r>
      <w:r w:rsidRPr="00DC0990">
        <w:t>Какие ожидания Вы на меня возлагаете</w:t>
      </w:r>
      <w:r w:rsidR="00DC0990" w:rsidRPr="00DC0990">
        <w:t xml:space="preserve">? </w:t>
      </w:r>
      <w:r w:rsidRPr="00DC0990">
        <w:t>В какой срок я должна их исполнить</w:t>
      </w:r>
      <w:r w:rsidR="00DC0990" w:rsidRPr="00DC0990">
        <w:t xml:space="preserve">? </w:t>
      </w:r>
      <w:r w:rsidRPr="00DC0990">
        <w:t>Каковы условия</w:t>
      </w:r>
      <w:r w:rsidR="00DC0990">
        <w:t xml:space="preserve">?" </w:t>
      </w:r>
      <w:r w:rsidRPr="00DC0990">
        <w:t>В ситуациях, когда у Вас в чем-то мало опыта, быть на коротком поводке безопаснее</w:t>
      </w:r>
      <w:r w:rsidR="00DC0990" w:rsidRPr="00DC0990">
        <w:t xml:space="preserve">. </w:t>
      </w:r>
      <w:r w:rsidRPr="00DC0990">
        <w:t>Это уберегает и от излишнего перфекционизма</w:t>
      </w:r>
      <w:r w:rsidR="00DC0990" w:rsidRPr="00DC0990">
        <w:t xml:space="preserve">. </w:t>
      </w:r>
      <w:r w:rsidRPr="00DC0990">
        <w:t>Кроме того, мы</w:t>
      </w:r>
      <w:r w:rsidR="00DC0990" w:rsidRPr="00DC0990">
        <w:t xml:space="preserve"> </w:t>
      </w:r>
      <w:r w:rsidRPr="00DC0990">
        <w:t>не должны чувствовать себя ответственными за все</w:t>
      </w:r>
      <w:r w:rsidR="00DC0990" w:rsidRPr="00DC0990">
        <w:t xml:space="preserve">. </w:t>
      </w:r>
      <w:r w:rsidRPr="00DC0990">
        <w:t xml:space="preserve">Ошибки </w:t>
      </w:r>
      <w:r w:rsidR="00DC0990">
        <w:t>-</w:t>
      </w:r>
      <w:r w:rsidRPr="00DC0990">
        <w:t xml:space="preserve"> явление естественное для мира бизнеса</w:t>
      </w:r>
      <w:r w:rsidR="00DC0990" w:rsidRPr="00DC0990">
        <w:t>.</w:t>
      </w:r>
    </w:p>
    <w:p w:rsidR="00DC0990" w:rsidRDefault="00DC0990" w:rsidP="00CD2F4C">
      <w:pPr>
        <w:widowControl w:val="0"/>
        <w:ind w:firstLine="709"/>
      </w:pPr>
      <w:r>
        <w:t>"</w:t>
      </w:r>
      <w:r w:rsidR="00845C0D" w:rsidRPr="00DC0990">
        <w:t>Достойных меня все меньше и меньше…</w:t>
      </w:r>
      <w:r>
        <w:t>"</w:t>
      </w:r>
    </w:p>
    <w:p w:rsidR="00DC0990" w:rsidRDefault="00845C0D" w:rsidP="00CD2F4C">
      <w:pPr>
        <w:widowControl w:val="0"/>
        <w:ind w:firstLine="709"/>
      </w:pPr>
      <w:r w:rsidRPr="00DC0990">
        <w:t>Чем мельче человек, тем мельче ему кажутся другие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Соответствует ли Вашему мировоззрению представление о том, что женщины могут быть по-настоящему успешными, даже более успешными, чем их партнеры-мужчины</w:t>
      </w:r>
      <w:r w:rsidR="00DC0990" w:rsidRPr="00DC0990">
        <w:t xml:space="preserve">. </w:t>
      </w:r>
      <w:r w:rsidRPr="00DC0990">
        <w:t>Вполне возможно, Вы бессознательно придерживаетесь установки, что успешным женщинам очень трудно найти партнера</w:t>
      </w:r>
      <w:r w:rsidR="00DC0990" w:rsidRPr="00DC0990">
        <w:t xml:space="preserve">. </w:t>
      </w:r>
      <w:r w:rsidRPr="00DC0990">
        <w:t xml:space="preserve">Подобные установки </w:t>
      </w:r>
      <w:r w:rsidR="00DC0990">
        <w:t>-</w:t>
      </w:r>
      <w:r w:rsidRPr="00DC0990">
        <w:t xml:space="preserve"> это в первую очередь большая проблема молодых девушек</w:t>
      </w:r>
      <w:r w:rsidR="00DC0990" w:rsidRPr="00DC0990">
        <w:t xml:space="preserve">. </w:t>
      </w:r>
      <w:r w:rsidRPr="00DC0990">
        <w:t>Они считают, что теряют привлекательность у мужчин, показывая, что они могут брать на себя</w:t>
      </w:r>
      <w:r w:rsidR="00DC0990" w:rsidRPr="00DC0990">
        <w:t xml:space="preserve"> </w:t>
      </w:r>
      <w:r w:rsidRPr="00DC0990">
        <w:t>ответственность и управлять</w:t>
      </w:r>
      <w:r w:rsidR="00DC0990" w:rsidRPr="00DC0990">
        <w:t xml:space="preserve">. </w:t>
      </w:r>
      <w:r w:rsidRPr="00DC0990">
        <w:t>Успех дает женщине возможность карьерного роста, поднятия собственного статуса, но в то же время, по логике домостроя, сокращает число</w:t>
      </w:r>
      <w:r w:rsidR="00DC0990">
        <w:t xml:space="preserve"> "</w:t>
      </w:r>
      <w:r w:rsidRPr="00DC0990">
        <w:t>достойных ее уровня</w:t>
      </w:r>
      <w:r w:rsidR="00DC0990">
        <w:t xml:space="preserve">" </w:t>
      </w:r>
      <w:r w:rsidRPr="00DC0990">
        <w:t>потенциальных партнеров, поскольку ее теперь может привлекать только мужчина, занимающий еще более высокую ступень</w:t>
      </w:r>
      <w:r w:rsidR="00DC0990" w:rsidRPr="00DC0990">
        <w:t xml:space="preserve"> </w:t>
      </w:r>
      <w:r w:rsidRPr="00DC0990">
        <w:t>иерархии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36" w:name="_Toc275953767"/>
      <w:r w:rsidRPr="00DC0990">
        <w:t>Полезные советы</w:t>
      </w:r>
      <w:bookmarkEnd w:id="36"/>
    </w:p>
    <w:p w:rsidR="00A74E27" w:rsidRDefault="00A74E27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Женщинам карьера дается труднее, ведь у них нет жены, которая бы толкала их вперед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Янина Ипохорская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Дорогие женщины, конечно, не нужно отказываться от ориентации на отношения, однако для успеха на работе нужно нацеливаться и на ответственность за дело</w:t>
      </w:r>
      <w:r w:rsidR="00DC0990" w:rsidRPr="00DC0990">
        <w:t xml:space="preserve">. </w:t>
      </w:r>
      <w:r w:rsidRPr="00DC0990">
        <w:t>Попытайтесь мыслью и чувством настроиться на то, чтобы брать на себя ответственность</w:t>
      </w:r>
      <w:r w:rsidR="00DC0990" w:rsidRPr="00DC0990">
        <w:t xml:space="preserve">. </w:t>
      </w:r>
      <w:r w:rsidRPr="00DC0990">
        <w:t>Постарайтесь найти как можно больше людей или ситуаций, которые могли бы Вам в этом помочь</w:t>
      </w:r>
      <w:r w:rsidR="00DC0990" w:rsidRPr="00DC0990">
        <w:t xml:space="preserve">. </w:t>
      </w:r>
      <w:r w:rsidRPr="00DC0990">
        <w:t>Воспитываете в себе ответственность перед самой собой, постепенно перенося ее и на других</w:t>
      </w:r>
      <w:r w:rsidR="00DC0990" w:rsidRPr="00DC0990">
        <w:t xml:space="preserve">. </w:t>
      </w:r>
      <w:r w:rsidRPr="00DC0990">
        <w:t>Для этого есть много возможностей</w:t>
      </w:r>
      <w:r w:rsidR="00DC0990" w:rsidRPr="00DC0990">
        <w:t xml:space="preserve">. </w:t>
      </w:r>
      <w:r w:rsidRPr="00DC0990">
        <w:t>Например, следующие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Решать самой</w:t>
      </w:r>
      <w:r w:rsidR="00DC0990" w:rsidRPr="00DC0990">
        <w:rPr>
          <w:i/>
          <w:iCs/>
        </w:rPr>
        <w:t xml:space="preserve">. </w:t>
      </w:r>
      <w:r w:rsidRPr="00DC0990">
        <w:t>В принятии самостоятельных решений упражняйтесь на мелочах, допустимых без подстраховки начальства</w:t>
      </w:r>
      <w:r w:rsidR="00DC0990" w:rsidRPr="00DC0990">
        <w:t xml:space="preserve">. </w:t>
      </w:r>
      <w:r w:rsidRPr="00DC0990">
        <w:t>Предпосылкой для этого является точное знание о том, что Вас потом об этом не спросит начальник</w:t>
      </w:r>
      <w:r w:rsidR="00DC0990" w:rsidRPr="00DC0990">
        <w:t xml:space="preserve">. </w:t>
      </w:r>
      <w:r w:rsidRPr="00DC0990">
        <w:t>Как правило, почти все женщины имеют безошибочное чутье, в каких вопросах можно обойтись и без совета</w:t>
      </w:r>
      <w:r w:rsidR="00DC0990" w:rsidRPr="00DC0990">
        <w:t xml:space="preserve">. </w:t>
      </w:r>
      <w:r w:rsidRPr="00DC0990">
        <w:t>Рекомендуем Вам радоваться тем моментам, когда Вы видите, что приняли действительно верное решение, взяв на себя ту или иную ответственность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Браться за новые проекты</w:t>
      </w:r>
      <w:r w:rsidR="00DC0990" w:rsidRPr="00DC0990">
        <w:rPr>
          <w:i/>
          <w:iCs/>
        </w:rPr>
        <w:t xml:space="preserve">. </w:t>
      </w:r>
      <w:r w:rsidRPr="00DC0990">
        <w:t>Беритесь</w:t>
      </w:r>
      <w:r w:rsidR="00DC0990" w:rsidRPr="00DC0990">
        <w:t xml:space="preserve"> </w:t>
      </w:r>
      <w:r w:rsidRPr="00DC0990">
        <w:t>за новый проект</w:t>
      </w:r>
      <w:r w:rsidR="00DC0990" w:rsidRPr="00DC0990">
        <w:t xml:space="preserve">. </w:t>
      </w:r>
      <w:r w:rsidRPr="00DC0990">
        <w:t>Вы можете сразу не показывать свою готовность, а взять ответственность уже в процессе, чтобы потом не менять своих позиций</w:t>
      </w:r>
      <w:r w:rsidR="00DC0990" w:rsidRPr="00DC0990">
        <w:t xml:space="preserve">. </w:t>
      </w:r>
      <w:r w:rsidRPr="00DC0990">
        <w:t>Если Вы не решаетесь, не веря в собственные силы и способности, можете пройти специальные курсы повышения квалификации по теме данного проекта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Использовать сайты Интернета</w:t>
      </w:r>
      <w:r w:rsidR="00DC0990" w:rsidRPr="00DC0990">
        <w:rPr>
          <w:i/>
          <w:iCs/>
        </w:rPr>
        <w:t xml:space="preserve">. </w:t>
      </w:r>
      <w:r w:rsidRPr="00DC0990">
        <w:t>Активно участвуйте</w:t>
      </w:r>
      <w:r w:rsidRPr="00DC0990">
        <w:rPr>
          <w:i/>
          <w:iCs/>
        </w:rPr>
        <w:t xml:space="preserve"> </w:t>
      </w:r>
      <w:r w:rsidRPr="00DC0990">
        <w:t>в получении необходимой информации, используя данные полезных сайтов сети Интернет</w:t>
      </w:r>
      <w:r w:rsidR="00DC0990" w:rsidRPr="00DC0990">
        <w:t xml:space="preserve">. </w:t>
      </w:r>
      <w:r w:rsidRPr="00DC0990">
        <w:t xml:space="preserve">Женские сайты </w:t>
      </w:r>
      <w:r w:rsidR="00DC0990">
        <w:t>-</w:t>
      </w:r>
      <w:r w:rsidRPr="00DC0990">
        <w:t xml:space="preserve"> кладези взаимной поддержки и удобные полигоны для испытания себя на готовность взятия ответственности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Участвуйте в общественной работе</w:t>
      </w:r>
      <w:r w:rsidR="00DC0990" w:rsidRPr="00DC0990">
        <w:rPr>
          <w:i/>
          <w:iCs/>
        </w:rPr>
        <w:t xml:space="preserve">. </w:t>
      </w:r>
      <w:r w:rsidRPr="00DC0990">
        <w:t>Возможности брать на себя ответственность бесконечны</w:t>
      </w:r>
      <w:r w:rsidR="00DC0990" w:rsidRPr="00DC0990">
        <w:t xml:space="preserve">. </w:t>
      </w:r>
      <w:r w:rsidRPr="00DC0990">
        <w:t>Вы можете, например, записаться в члены родительского совета в школе, где учится Ваш ребенок</w:t>
      </w:r>
      <w:r w:rsidR="00DC0990" w:rsidRPr="00DC0990">
        <w:t xml:space="preserve">. </w:t>
      </w:r>
      <w:r w:rsidRPr="00DC0990">
        <w:t>В общем, как говорится, думайте сами, решайте сами</w:t>
      </w:r>
      <w:r w:rsidR="00DC0990" w:rsidRPr="00DC0990">
        <w:t>!</w:t>
      </w:r>
    </w:p>
    <w:p w:rsidR="00A74E27" w:rsidRDefault="00A74E27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37" w:name="_Toc275953768"/>
      <w:r w:rsidRPr="00DC0990">
        <w:t>Мужчины любят рисковать</w:t>
      </w:r>
      <w:bookmarkEnd w:id="37"/>
    </w:p>
    <w:p w:rsidR="00A74E27" w:rsidRPr="00A74E27" w:rsidRDefault="00A74E27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</w:pPr>
      <w:r w:rsidRPr="00DC0990">
        <w:rPr>
          <w:i/>
          <w:iCs/>
        </w:rPr>
        <w:t>99</w:t>
      </w:r>
      <w:r w:rsidR="00DC0990" w:rsidRPr="00DC0990">
        <w:rPr>
          <w:i/>
          <w:iCs/>
        </w:rPr>
        <w:t>%</w:t>
      </w:r>
      <w:r w:rsidRPr="00DC0990">
        <w:rPr>
          <w:i/>
          <w:iCs/>
        </w:rPr>
        <w:t xml:space="preserve"> наших забот касается того, что никогда не случится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Маргарет Тэтчер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Чтобы брать на себя большую ответственность, мужчины постоянно испытывают на прочность границы, желая расширить свою свободу действий</w:t>
      </w:r>
      <w:r w:rsidR="00DC0990" w:rsidRPr="00DC0990">
        <w:t xml:space="preserve">. </w:t>
      </w:r>
      <w:r w:rsidRPr="00DC0990">
        <w:t>После неудачи они пробуют добиться своего вновь и вновь, руководствуясь девизом</w:t>
      </w:r>
      <w:r w:rsidR="00DC0990" w:rsidRPr="00DC0990">
        <w:t>:</w:t>
      </w:r>
      <w:r w:rsidR="00DC0990">
        <w:t xml:space="preserve"> "</w:t>
      </w:r>
      <w:r w:rsidRPr="00DC0990">
        <w:t>Новая игра, новое счастье</w:t>
      </w:r>
      <w:r w:rsidR="00DC0990">
        <w:t xml:space="preserve">!" </w:t>
      </w:r>
      <w:r w:rsidRPr="00DC0990">
        <w:t>Этот принцип действует не только в спорте, но и на работе</w:t>
      </w:r>
      <w:r w:rsidR="00DC0990" w:rsidRPr="00DC0990">
        <w:t xml:space="preserve">. </w:t>
      </w:r>
      <w:r w:rsidRPr="00DC0990">
        <w:t>С мыслью об игре тесно связано представление о риске</w:t>
      </w:r>
      <w:r w:rsidR="00DC0990" w:rsidRPr="00DC0990">
        <w:t xml:space="preserve">. </w:t>
      </w:r>
      <w:r w:rsidRPr="00DC0990">
        <w:t>Если заранее знать, кто победит, то не интересно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Не рискует лишь тот, кто ничего не предпринимает</w:t>
      </w:r>
      <w:r w:rsidR="00DC0990" w:rsidRPr="00DC0990">
        <w:t xml:space="preserve">. </w:t>
      </w:r>
      <w:r w:rsidRPr="00DC0990">
        <w:t>Хотя и это можно утверждать лишь с определенными оговорками</w:t>
      </w:r>
      <w:r w:rsidR="00DC0990" w:rsidRPr="00DC0990">
        <w:t xml:space="preserve">. </w:t>
      </w:r>
      <w:r w:rsidRPr="00DC0990">
        <w:t>Риск присутствует всегда и во всем</w:t>
      </w:r>
      <w:r w:rsidR="00DC0990" w:rsidRPr="00DC0990">
        <w:t xml:space="preserve">. </w:t>
      </w:r>
      <w:r w:rsidRPr="00DC0990">
        <w:t>Можно либо выигрывать, либо проигрывать</w:t>
      </w:r>
      <w:r w:rsidR="00DC0990" w:rsidRPr="00DC0990">
        <w:t xml:space="preserve">. </w:t>
      </w:r>
      <w:r w:rsidRPr="00DC0990">
        <w:t>Конечно, если хорошенько потренироваться, тщательно изучить правила игры, то начнешь постоянно выигрывать</w:t>
      </w:r>
      <w:r w:rsidR="00DC0990" w:rsidRPr="00DC0990">
        <w:t xml:space="preserve">. </w:t>
      </w:r>
      <w:r w:rsidRPr="00DC0990">
        <w:t>Но и в том случае не всегда можно узнать, как будут перемешаны карты</w:t>
      </w:r>
      <w:r w:rsidR="00DC0990" w:rsidRPr="00DC0990">
        <w:t xml:space="preserve">. </w:t>
      </w:r>
      <w:r w:rsidRPr="00DC0990">
        <w:t>В игре всегда есть коэффициент неизвестности, и если сомневаешься, то можно отложить решение на более удобный срок</w:t>
      </w:r>
      <w:r w:rsidR="00DC0990" w:rsidRPr="00DC0990">
        <w:t xml:space="preserve">. </w:t>
      </w:r>
      <w:r w:rsidRPr="00DC0990">
        <w:t>Кроме того, часто не знаешь, насколько силен твой соперник</w:t>
      </w:r>
      <w:r w:rsidR="00DC0990" w:rsidRPr="00DC0990">
        <w:t xml:space="preserve">. </w:t>
      </w:r>
      <w:r w:rsidRPr="00DC0990">
        <w:t>Поэтому нужно себя готовить заранее тому, чтобы воспринимать поражения как часть игры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 же мужчина и проигрывает, то чаще всего расценивает свой проигрыш как следствие стечения обстоятельств, а не как результат собственных ошибок</w:t>
      </w:r>
      <w:r w:rsidR="00DC0990" w:rsidRPr="00DC0990">
        <w:t xml:space="preserve">. </w:t>
      </w:r>
      <w:r w:rsidRPr="00DC0990">
        <w:t xml:space="preserve">Отсюда и характерная реакция </w:t>
      </w:r>
      <w:r w:rsidR="00DC0990">
        <w:t>-</w:t>
      </w:r>
      <w:r w:rsidRPr="00DC0990">
        <w:t xml:space="preserve"> агрессия и досада, а не страх и сомнение</w:t>
      </w:r>
      <w:r w:rsidR="00DC0990" w:rsidRPr="00DC0990">
        <w:t xml:space="preserve">. </w:t>
      </w:r>
      <w:r w:rsidRPr="00DC0990">
        <w:t>Поэтому мужчины чаще, чем женщины, идут на риск, потому что им легче пережить поражение</w:t>
      </w:r>
      <w:r w:rsidR="00DC0990" w:rsidRPr="00DC0990">
        <w:t xml:space="preserve">. </w:t>
      </w:r>
      <w:r w:rsidRPr="00DC0990">
        <w:t>К сожалению, женщины поступают прямо противоположным образом</w:t>
      </w:r>
      <w:r w:rsidR="00DC0990" w:rsidRPr="00DC0990">
        <w:t xml:space="preserve"> </w:t>
      </w:r>
      <w:r w:rsidRPr="00DC0990">
        <w:t>и в поиске причин неудачи оказываются в порочном круге самообвинения</w:t>
      </w:r>
      <w:r w:rsidR="00DC0990" w:rsidRPr="00DC0990">
        <w:t xml:space="preserve">. </w:t>
      </w:r>
      <w:r w:rsidRPr="00DC0990">
        <w:t>Поскольку они приписывают неудачу собственным ошибкам, их толерантность по отношению к неудачам ниже, чем у мужчин</w:t>
      </w:r>
      <w:r w:rsidR="00DC0990" w:rsidRPr="00DC0990">
        <w:t xml:space="preserve">. </w:t>
      </w:r>
      <w:r w:rsidRPr="00DC0990">
        <w:t>Дело усугубляется тем, что они часто не замечают или недооценивают свои сильные стороны, например, организаторский талант, ловкость обхождения с людьми, коммуникативные способности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38" w:name="_Toc275953769"/>
      <w:r w:rsidRPr="00DC0990">
        <w:t>Охотники и собиратели</w:t>
      </w:r>
      <w:bookmarkEnd w:id="38"/>
    </w:p>
    <w:p w:rsidR="00A74E27" w:rsidRPr="00A74E27" w:rsidRDefault="00A74E27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Тому, кто не умеет ладить с людьми, нельзя заниматься бизнесом или политикой, потому что нас часто пугают не риск, а неожиданности и некомпетентность партнера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О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Митрошенков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Одна из причин вышесказанного в том, что мужчина по натуре</w:t>
      </w:r>
      <w:r w:rsidR="00DC0990">
        <w:t xml:space="preserve"> "</w:t>
      </w:r>
      <w:r w:rsidRPr="00DC0990">
        <w:t>охотник</w:t>
      </w:r>
      <w:r w:rsidR="00DC0990">
        <w:t xml:space="preserve">", </w:t>
      </w:r>
      <w:r w:rsidRPr="00DC0990">
        <w:t xml:space="preserve">а женщина </w:t>
      </w:r>
      <w:r w:rsidR="00DC0990">
        <w:t>- "</w:t>
      </w:r>
      <w:r w:rsidRPr="00DC0990">
        <w:t>собиратель</w:t>
      </w:r>
      <w:r w:rsidR="00DC0990">
        <w:t xml:space="preserve">". </w:t>
      </w:r>
      <w:r w:rsidRPr="00DC0990">
        <w:t>Мужчины преследуют цель очень часто независимо от того, рискованно это или нет</w:t>
      </w:r>
      <w:r w:rsidR="00DC0990" w:rsidRPr="00DC0990">
        <w:t xml:space="preserve">. </w:t>
      </w:r>
      <w:r w:rsidRPr="00DC0990">
        <w:t xml:space="preserve">Есть конкретная задача </w:t>
      </w:r>
      <w:r w:rsidR="00DC0990">
        <w:t>-</w:t>
      </w:r>
      <w:r w:rsidRPr="00DC0990">
        <w:t xml:space="preserve"> достигнуть цели</w:t>
      </w:r>
      <w:r w:rsidR="00DC0990" w:rsidRPr="00DC0990">
        <w:t xml:space="preserve">. </w:t>
      </w:r>
      <w:r w:rsidRPr="00DC0990">
        <w:t>Затем последуют короткие моменты счастья, когда они чувствуют себя героями и празднуют свою победу</w:t>
      </w:r>
      <w:r w:rsidR="00DC0990" w:rsidRPr="00DC0990">
        <w:t xml:space="preserve">. </w:t>
      </w:r>
      <w:r w:rsidRPr="00DC0990">
        <w:t>Но это длится недолго</w:t>
      </w:r>
      <w:r w:rsidR="00DC0990" w:rsidRPr="00DC0990">
        <w:t xml:space="preserve">. </w:t>
      </w:r>
      <w:r w:rsidRPr="00DC0990">
        <w:t>После этого возникает новая цель</w:t>
      </w:r>
      <w:r w:rsidR="00DC0990" w:rsidRPr="00DC0990">
        <w:t xml:space="preserve">. </w:t>
      </w:r>
      <w:r w:rsidRPr="00DC0990">
        <w:t>Женщины больше склонны, если можно так выразиться, к менталитету ухода и заботы</w:t>
      </w:r>
      <w:r w:rsidR="00DC0990" w:rsidRPr="00DC0990">
        <w:t xml:space="preserve">. </w:t>
      </w:r>
      <w:r w:rsidRPr="00DC0990">
        <w:t>Они</w:t>
      </w:r>
      <w:r w:rsidR="00DC0990">
        <w:t xml:space="preserve"> "</w:t>
      </w:r>
      <w:r w:rsidRPr="00DC0990">
        <w:t>делают посевы</w:t>
      </w:r>
      <w:r w:rsidR="00DC0990">
        <w:t xml:space="preserve">", </w:t>
      </w:r>
      <w:r w:rsidRPr="00DC0990">
        <w:t>рассчитывая на урожай только после того, как эти посевы созреют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Разве вы не замечали подобные ситуации у себя на работе</w:t>
      </w:r>
      <w:r w:rsidR="00DC0990" w:rsidRPr="00DC0990">
        <w:t xml:space="preserve">: </w:t>
      </w:r>
      <w:r w:rsidRPr="00DC0990">
        <w:t>вы только обдумываете план своих действий по улучшению производительности подразделения, а ваши более амбициозные коллеги мужчины стремятся уже в следующем месяце сесть в кресло президента компании</w:t>
      </w:r>
      <w:r w:rsidR="00DC0990" w:rsidRPr="00DC0990">
        <w:t xml:space="preserve">. </w:t>
      </w:r>
      <w:r w:rsidRPr="00DC0990">
        <w:t>Перспективная направленность женского мышления, конечно, обещает ей в будущем определенный успех</w:t>
      </w:r>
      <w:r w:rsidR="00DC0990" w:rsidRPr="00DC0990">
        <w:t xml:space="preserve">. </w:t>
      </w:r>
      <w:r w:rsidRPr="00DC0990">
        <w:t>Однако в действительности сегодняшняя экономика часто требует более быстрых успехов</w:t>
      </w:r>
      <w:r w:rsidR="00DC0990" w:rsidRPr="00DC0990">
        <w:t xml:space="preserve">. </w:t>
      </w:r>
      <w:r w:rsidRPr="00DC0990">
        <w:t>И уж тогда мужчинам нет равных</w:t>
      </w:r>
      <w:r w:rsidR="00DC0990" w:rsidRPr="00DC0990">
        <w:t xml:space="preserve">. </w:t>
      </w:r>
      <w:r w:rsidRPr="00DC0990">
        <w:t>Именно поэтому женщинам рекомендуется учиться и быстрым способам достижения успеха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Для этого мы можем порекомендовать следующее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1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Тренируйте радость победы</w:t>
      </w:r>
      <w:r w:rsidR="00DC0990" w:rsidRPr="00DC0990">
        <w:rPr>
          <w:i/>
          <w:iCs/>
        </w:rPr>
        <w:t xml:space="preserve">. </w:t>
      </w:r>
      <w:r w:rsidRPr="00DC0990">
        <w:t>Как важно иногда уметь почувствовать радость игры, которая приводит к радости победы</w:t>
      </w:r>
      <w:r w:rsidR="00DC0990" w:rsidRPr="00DC0990">
        <w:t xml:space="preserve">! </w:t>
      </w:r>
      <w:r w:rsidRPr="00DC0990">
        <w:t>Если у Вас что-то не клеится на работе, научитесь не воспринимать это не как личный промах</w:t>
      </w:r>
      <w:r w:rsidR="00DC0990" w:rsidRPr="00DC0990">
        <w:t xml:space="preserve">. </w:t>
      </w:r>
      <w:r w:rsidRPr="00DC0990">
        <w:t>Если идете на риск, предлагайте свое участие в том или ином проекте</w:t>
      </w:r>
      <w:r w:rsidR="00DC0990" w:rsidRPr="00DC0990">
        <w:t xml:space="preserve">. </w:t>
      </w:r>
      <w:r w:rsidRPr="00DC0990">
        <w:t>Если же найдется кто-то, кто также захочет за него взяться, дайте знать начальству, что вы этим проектом хотя бы интересуетесь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2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Говорите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Да</w:t>
      </w:r>
      <w:r w:rsidR="00DC0990">
        <w:rPr>
          <w:i/>
          <w:iCs/>
        </w:rPr>
        <w:t xml:space="preserve">". </w:t>
      </w:r>
      <w:r w:rsidRPr="00DC0990">
        <w:t>Принцип</w:t>
      </w:r>
      <w:r w:rsidR="00DC0990">
        <w:t xml:space="preserve"> "</w:t>
      </w:r>
      <w:r w:rsidRPr="00DC0990">
        <w:t>говорите “Да”</w:t>
      </w:r>
      <w:r w:rsidR="00DC0990">
        <w:t xml:space="preserve">" </w:t>
      </w:r>
      <w:r w:rsidRPr="00DC0990">
        <w:t>не означает, что нужно быть</w:t>
      </w:r>
      <w:r w:rsidR="00DC0990">
        <w:t xml:space="preserve"> "</w:t>
      </w:r>
      <w:r w:rsidRPr="00DC0990">
        <w:t>каждой бочке затычкой</w:t>
      </w:r>
      <w:r w:rsidR="00DC0990">
        <w:t xml:space="preserve">" </w:t>
      </w:r>
      <w:r w:rsidRPr="00DC0990">
        <w:t>и соглашаться на все, о чем бы Вас не попросили или что бы Вам не предложили</w:t>
      </w:r>
      <w:r w:rsidR="00DC0990" w:rsidRPr="00DC0990">
        <w:t xml:space="preserve">. </w:t>
      </w:r>
      <w:r w:rsidRPr="00DC0990">
        <w:t>Нет, речь идет о заданиях, которые связаны с ответственностью и предлагают возможность профилирования</w:t>
      </w:r>
      <w:r w:rsidR="00DC0990" w:rsidRPr="00DC0990">
        <w:t xml:space="preserve">. </w:t>
      </w:r>
      <w:r w:rsidRPr="00DC0990">
        <w:t>Мужчины нутром чуют такие</w:t>
      </w:r>
      <w:r w:rsidR="00DC0990" w:rsidRPr="00DC0990">
        <w:t xml:space="preserve"> </w:t>
      </w:r>
      <w:r w:rsidRPr="00DC0990">
        <w:t>задания и сразу же кричат</w:t>
      </w:r>
      <w:r w:rsidR="00DC0990">
        <w:t xml:space="preserve"> "</w:t>
      </w:r>
      <w:r w:rsidRPr="00DC0990">
        <w:t>Да</w:t>
      </w:r>
      <w:r w:rsidR="00DC0990">
        <w:t xml:space="preserve">", </w:t>
      </w:r>
      <w:r w:rsidRPr="00DC0990">
        <w:t>но для начала они, как в известном фильме, могут сказать</w:t>
      </w:r>
      <w:r w:rsidR="00DC0990" w:rsidRPr="00DC0990">
        <w:t>:</w:t>
      </w:r>
      <w:r w:rsidR="00DC0990">
        <w:t xml:space="preserve"> "</w:t>
      </w:r>
      <w:r w:rsidRPr="00DC0990">
        <w:t>Огласите весь список, пожалуйста</w:t>
      </w:r>
      <w:r w:rsidR="00DC0990">
        <w:t xml:space="preserve">!". </w:t>
      </w:r>
      <w:r w:rsidRPr="00DC0990">
        <w:t>И как только они услышат</w:t>
      </w:r>
      <w:r w:rsidR="00DC0990">
        <w:t xml:space="preserve"> "</w:t>
      </w:r>
      <w:r w:rsidRPr="00DC0990">
        <w:t>свое</w:t>
      </w:r>
      <w:r w:rsidR="00DC0990">
        <w:t xml:space="preserve">", </w:t>
      </w:r>
      <w:r w:rsidRPr="00DC0990">
        <w:t>то незамедлительно отреагируют</w:t>
      </w:r>
      <w:r w:rsidR="00DC0990" w:rsidRPr="00DC0990">
        <w:t xml:space="preserve">. </w:t>
      </w:r>
      <w:r w:rsidRPr="00DC0990">
        <w:t>Со времен каменного века моментальные поступки были необходимы мужчинам для выживания</w:t>
      </w:r>
      <w:r w:rsidR="00DC0990" w:rsidRPr="00DC0990">
        <w:t xml:space="preserve">. </w:t>
      </w:r>
      <w:r w:rsidRPr="00DC0990">
        <w:t>Это у них в крови</w:t>
      </w:r>
      <w:r w:rsidR="00DC0990" w:rsidRPr="00DC0990">
        <w:t xml:space="preserve">. </w:t>
      </w:r>
      <w:r w:rsidRPr="00DC0990">
        <w:t>Но сегодня мы живем не в каменном веке, и женщинам предоставляется уникальная возможность быть и в этом отношении не хуже мужчин</w:t>
      </w:r>
      <w:r w:rsidR="00DC0990" w:rsidRPr="00DC0990">
        <w:t xml:space="preserve">. </w:t>
      </w:r>
      <w:r w:rsidRPr="00DC0990">
        <w:t>Уверенность в себе и в своей профессиональной компетентности также принадлежит к тренировке техники</w:t>
      </w:r>
      <w:r w:rsidR="00DC0990">
        <w:t xml:space="preserve"> "</w:t>
      </w:r>
      <w:r w:rsidRPr="00DC0990">
        <w:t>Да-высказываний</w:t>
      </w:r>
      <w:r w:rsidR="00DC0990">
        <w:t xml:space="preserve">". </w:t>
      </w:r>
      <w:r w:rsidRPr="00DC0990">
        <w:t xml:space="preserve">Противостоит ей женский перфекционизм </w:t>
      </w:r>
      <w:r w:rsidR="00DC0990">
        <w:t>-</w:t>
      </w:r>
      <w:r w:rsidRPr="00DC0990">
        <w:t xml:space="preserve"> желание делать все на уровне совершенства</w:t>
      </w:r>
      <w:r w:rsidR="00DC0990" w:rsidRPr="00DC0990">
        <w:t xml:space="preserve">. </w:t>
      </w:r>
      <w:r w:rsidRPr="00DC0990">
        <w:t>Поэтому воспитывайте в себе чувство смелости, чтобы принимать вызовы</w:t>
      </w:r>
      <w:r w:rsidR="00DC0990" w:rsidRPr="00DC0990">
        <w:t xml:space="preserve">. </w:t>
      </w:r>
      <w:r w:rsidRPr="00DC0990">
        <w:t>Ведь в профессиональной жизни встречается очень много ситуаций, в которых нужно просто говорить</w:t>
      </w:r>
      <w:r w:rsidR="00DC0990">
        <w:t xml:space="preserve"> "</w:t>
      </w:r>
      <w:r w:rsidRPr="00DC0990">
        <w:t>Да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3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Тренируйте смелость говорить</w:t>
      </w:r>
      <w:r w:rsidR="00DC0990" w:rsidRPr="00DC0990">
        <w:rPr>
          <w:i/>
          <w:iCs/>
        </w:rPr>
        <w:t xml:space="preserve">. </w:t>
      </w:r>
      <w:r w:rsidRPr="00DC0990">
        <w:t>В волнительных ситуациях наберитесь мужества и скажите несколько слов</w:t>
      </w:r>
      <w:r w:rsidR="00DC0990" w:rsidRPr="00DC0990">
        <w:t xml:space="preserve">. </w:t>
      </w:r>
      <w:r w:rsidRPr="00DC0990">
        <w:t>Тренируйте Ваше мужество к риску, находясь в мужском кругу и желая что-то сказать</w:t>
      </w:r>
      <w:r w:rsidR="00DC0990" w:rsidRPr="00DC0990">
        <w:t xml:space="preserve">. </w:t>
      </w:r>
      <w:r w:rsidRPr="00DC0990">
        <w:t>Не будьте слишком самокритичны, если что-то не сразу не получается и хотите опять замкнуться в себе</w:t>
      </w:r>
      <w:r w:rsidR="00DC0990" w:rsidRPr="00DC0990">
        <w:t xml:space="preserve">. </w:t>
      </w:r>
      <w:r w:rsidRPr="00DC0990">
        <w:t>Лучше попробуйте то же самое еще раз</w:t>
      </w:r>
      <w:r w:rsidR="00DC0990" w:rsidRPr="00DC0990">
        <w:t xml:space="preserve">. </w:t>
      </w:r>
      <w:r w:rsidRPr="00DC0990">
        <w:t>Ваши коллеги и начальники будут Вас только уважать за это</w:t>
      </w:r>
      <w:r w:rsidR="00DC0990" w:rsidRPr="00DC0990">
        <w:t xml:space="preserve">. </w:t>
      </w:r>
      <w:r w:rsidRPr="00DC0990">
        <w:t>Кроме того, они получают о Вас определенную информацию и будут знать, с кем имеют дело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4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Тренируйте</w:t>
      </w:r>
      <w:r w:rsidR="00DC0990" w:rsidRPr="00DC0990">
        <w:rPr>
          <w:i/>
          <w:iCs/>
        </w:rPr>
        <w:t xml:space="preserve"> </w:t>
      </w:r>
      <w:r w:rsidRPr="00DC0990">
        <w:rPr>
          <w:i/>
          <w:iCs/>
        </w:rPr>
        <w:t>готовность к конфликту</w:t>
      </w:r>
      <w:r w:rsidR="00DC0990" w:rsidRPr="00DC0990">
        <w:rPr>
          <w:i/>
          <w:iCs/>
        </w:rPr>
        <w:t xml:space="preserve">. </w:t>
      </w:r>
      <w:r w:rsidRPr="00DC0990">
        <w:t>Надо знать, что риск всегда связан с возможными конфликтами</w:t>
      </w:r>
      <w:r w:rsidR="00DC0990" w:rsidRPr="00DC0990">
        <w:t xml:space="preserve">. </w:t>
      </w:r>
      <w:r w:rsidRPr="00DC0990">
        <w:t>Как говорится, знал бы, где упасть, соломки бы подстелил</w:t>
      </w:r>
      <w:r w:rsidR="00DC0990" w:rsidRPr="00DC0990">
        <w:t xml:space="preserve">. </w:t>
      </w:r>
      <w:r w:rsidRPr="00DC0990">
        <w:t>Точно так же дело обстоит и с конфликтами</w:t>
      </w:r>
      <w:r w:rsidR="00DC0990" w:rsidRPr="00DC0990">
        <w:t xml:space="preserve">. </w:t>
      </w:r>
      <w:r w:rsidRPr="00DC0990">
        <w:t>В конфликте не всегда знаешь, где он начинается, а где кончается</w:t>
      </w:r>
      <w:r w:rsidR="00DC0990" w:rsidRPr="00DC0990">
        <w:t xml:space="preserve">. </w:t>
      </w:r>
      <w:r w:rsidRPr="00DC0990">
        <w:t>Вывод</w:t>
      </w:r>
      <w:r w:rsidR="00DC0990" w:rsidRPr="00DC0990">
        <w:t xml:space="preserve">: </w:t>
      </w:r>
      <w:r w:rsidRPr="00DC0990">
        <w:t>к возможным конфликтам надо заранее готовиться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39" w:name="_Toc275953770"/>
      <w:r w:rsidRPr="00DC0990">
        <w:t>Каких рисков стоит избегать</w:t>
      </w:r>
      <w:r w:rsidR="00DC0990" w:rsidRPr="00DC0990">
        <w:t>?</w:t>
      </w:r>
      <w:bookmarkEnd w:id="39"/>
    </w:p>
    <w:p w:rsidR="00A74E27" w:rsidRPr="00A74E27" w:rsidRDefault="00A74E27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О сильных мира сего лучше молчать</w:t>
      </w:r>
      <w:r w:rsidR="00DC0990" w:rsidRPr="00DC0990">
        <w:rPr>
          <w:i/>
          <w:iCs/>
        </w:rPr>
        <w:t xml:space="preserve">: </w:t>
      </w:r>
      <w:r w:rsidRPr="00DC0990">
        <w:rPr>
          <w:i/>
          <w:iCs/>
        </w:rPr>
        <w:t>говорить о них хорошо… значит льстить им</w:t>
      </w:r>
      <w:r w:rsidR="00DC0990" w:rsidRPr="00DC0990">
        <w:rPr>
          <w:i/>
          <w:iCs/>
        </w:rPr>
        <w:t xml:space="preserve">; </w:t>
      </w:r>
      <w:r w:rsidRPr="00DC0990">
        <w:rPr>
          <w:i/>
          <w:iCs/>
        </w:rPr>
        <w:t xml:space="preserve">говорить о них дурно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опасно, пока они живы, и подло, когда они мертвы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Жан де Лабрюйер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Кто не рискует, тот не пьет шампанского</w:t>
      </w:r>
      <w:r w:rsidR="00DC0990" w:rsidRPr="00DC0990">
        <w:t xml:space="preserve">. </w:t>
      </w:r>
      <w:r w:rsidRPr="00DC0990">
        <w:t>Но всякий ли риск оправдан</w:t>
      </w:r>
      <w:r w:rsidR="00DC0990" w:rsidRPr="00DC0990">
        <w:t xml:space="preserve">? </w:t>
      </w:r>
      <w:r w:rsidRPr="00DC0990">
        <w:t>Остерегайтесь следующих видов риска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1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Ориентации на отношения приводит к потере времени</w:t>
      </w:r>
      <w:r w:rsidR="00DC0990" w:rsidRPr="00DC0990">
        <w:rPr>
          <w:i/>
          <w:iCs/>
        </w:rPr>
        <w:t xml:space="preserve">. </w:t>
      </w:r>
      <w:r w:rsidRPr="00DC0990">
        <w:t>Эксперименты показывают, что показатели работы в группах, у которых начальник мужчина, лучше, чем в группах, возглавляемых женщиной</w:t>
      </w:r>
      <w:r w:rsidR="00DC0990" w:rsidRPr="00DC0990">
        <w:t xml:space="preserve">. </w:t>
      </w:r>
      <w:r w:rsidRPr="00DC0990">
        <w:t>Возможно, причина этого кроется в том, что руководители-мужчины нацеливаются в первую очередь на достижение</w:t>
      </w:r>
      <w:r w:rsidR="00DC0990" w:rsidRPr="00DC0990">
        <w:t xml:space="preserve"> </w:t>
      </w:r>
      <w:r w:rsidRPr="00DC0990">
        <w:t>краткосрочных целей, а женщины обращают внимание на психологический климат в группе, что приводит к потере времени</w:t>
      </w:r>
      <w:r w:rsidR="00DC0990" w:rsidRPr="00DC0990">
        <w:t xml:space="preserve">. </w:t>
      </w:r>
      <w:r w:rsidRPr="00DC0990">
        <w:t>Дорогие женщины, не наступайте на одни и те же грабли</w:t>
      </w:r>
      <w:r w:rsidR="00DC0990" w:rsidRPr="00DC0990">
        <w:t xml:space="preserve">! </w:t>
      </w:r>
      <w:r w:rsidRPr="00DC0990">
        <w:t>Даже с временно плохим настроением в группе можно добиваться значимых целей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2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Никаких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полетов на Луну</w:t>
      </w:r>
      <w:r w:rsidR="00DC0990">
        <w:rPr>
          <w:i/>
          <w:iCs/>
        </w:rPr>
        <w:t xml:space="preserve">". </w:t>
      </w:r>
      <w:r w:rsidRPr="00DC0990">
        <w:t>Выбирая тот или иной проект, нужно решить на одном из производственных совещаний, действительно ли он интересен</w:t>
      </w:r>
      <w:r w:rsidR="00DC0990" w:rsidRPr="00DC0990">
        <w:t xml:space="preserve">. </w:t>
      </w:r>
      <w:r w:rsidRPr="00DC0990">
        <w:t>Примите коллегиальное решение</w:t>
      </w:r>
      <w:r w:rsidR="00DC0990" w:rsidRPr="00DC0990">
        <w:t xml:space="preserve">. </w:t>
      </w:r>
      <w:r w:rsidRPr="00DC0990">
        <w:t>Таким образом Вы предостерегаете себя от</w:t>
      </w:r>
      <w:r w:rsidR="00DC0990">
        <w:t xml:space="preserve"> "</w:t>
      </w:r>
      <w:r w:rsidRPr="00DC0990">
        <w:t>полетов на Луну</w:t>
      </w:r>
      <w:r w:rsidR="00DC0990">
        <w:t xml:space="preserve">" </w:t>
      </w:r>
      <w:r w:rsidRPr="00DC0990">
        <w:t>или, того хуже, от того, чтобы просто</w:t>
      </w:r>
      <w:r w:rsidR="00DC0990">
        <w:t xml:space="preserve"> "</w:t>
      </w:r>
      <w:r w:rsidRPr="00DC0990">
        <w:t>вылететь в трубу</w:t>
      </w:r>
      <w:r w:rsidR="00DC0990">
        <w:t xml:space="preserve">". </w:t>
      </w:r>
      <w:r w:rsidRPr="00DC0990">
        <w:t>Если речь идет о рискованном проекте, не принимайте решение в спешке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3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Самостоятельность требует основательной подготовки</w:t>
      </w:r>
      <w:r w:rsidR="00DC0990" w:rsidRPr="00DC0990">
        <w:rPr>
          <w:i/>
          <w:iCs/>
        </w:rPr>
        <w:t xml:space="preserve">. </w:t>
      </w:r>
      <w:r w:rsidRPr="00DC0990">
        <w:t>Мужество к риску важно прежде всего в том случае, если Вы уже, как говорится, встали на ноги</w:t>
      </w:r>
      <w:r w:rsidR="00DC0990" w:rsidRPr="00DC0990">
        <w:t xml:space="preserve">. </w:t>
      </w:r>
      <w:r w:rsidRPr="00DC0990">
        <w:t>Если вы имеете определенную степень самостоятельности, независимости и уверенности</w:t>
      </w:r>
      <w:r w:rsidR="00DC0990" w:rsidRPr="00DC0990">
        <w:t xml:space="preserve">. </w:t>
      </w:r>
      <w:r w:rsidRPr="00DC0990">
        <w:t>Если Вы испытываете финансовые трудности, находитесь</w:t>
      </w:r>
      <w:r w:rsidR="00DC0990">
        <w:t xml:space="preserve"> "</w:t>
      </w:r>
      <w:r w:rsidRPr="00DC0990">
        <w:t>на волоске</w:t>
      </w:r>
      <w:r w:rsidR="00DC0990">
        <w:t xml:space="preserve">" </w:t>
      </w:r>
      <w:r w:rsidRPr="00DC0990">
        <w:t>от увольнения, занимаете пока еще низкий статус в профессиональной иерархии, то ни о каком серьезном риске речи быть не может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40" w:name="_Toc275953771"/>
      <w:r w:rsidR="00A74E27">
        <w:t>Г</w:t>
      </w:r>
      <w:r w:rsidR="00A74E27" w:rsidRPr="00DC0990">
        <w:t>лава 6</w:t>
      </w:r>
      <w:r w:rsidR="00A74E27">
        <w:t>. О</w:t>
      </w:r>
      <w:r w:rsidR="00A74E27" w:rsidRPr="00DC0990">
        <w:t xml:space="preserve"> связях, поддержке и союзниках</w:t>
      </w:r>
      <w:bookmarkEnd w:id="40"/>
    </w:p>
    <w:p w:rsidR="00DC0990" w:rsidRPr="00DC0990" w:rsidRDefault="00DC0990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Среди малых действуя, мельчаешь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А среди больших и сам растешь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Иоганн Вольфганг Гете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Женщинам, работающим в экономике и предпринимательстве, знакомо ощущение, когда тебя до конца не принимают</w:t>
      </w:r>
      <w:r w:rsidR="00DC0990" w:rsidRPr="00DC0990">
        <w:t xml:space="preserve">. </w:t>
      </w:r>
      <w:r w:rsidRPr="00DC0990">
        <w:t>Это как на вечеринке, на которой, как правило, всегда присутствует несколько человек, которых никто не знает</w:t>
      </w:r>
      <w:r w:rsidR="00DC0990" w:rsidRPr="00DC0990">
        <w:t xml:space="preserve">. </w:t>
      </w:r>
      <w:r w:rsidRPr="00DC0990">
        <w:t>Когда женщина начинает работать в мужском коллективе</w:t>
      </w:r>
      <w:r w:rsidR="00DC0990" w:rsidRPr="00DC0990">
        <w:t xml:space="preserve">, </w:t>
      </w:r>
      <w:r w:rsidRPr="00DC0990">
        <w:t>у нее может сформироваться впечатление</w:t>
      </w:r>
      <w:r w:rsidR="00DC0990" w:rsidRPr="00DC0990">
        <w:t>:</w:t>
      </w:r>
      <w:r w:rsidR="00DC0990">
        <w:t xml:space="preserve"> "</w:t>
      </w:r>
      <w:r w:rsidRPr="00DC0990">
        <w:t>Мужчины любят работать с мужчинами</w:t>
      </w:r>
      <w:r w:rsidR="00DC0990" w:rsidRPr="00DC0990">
        <w:t xml:space="preserve">. </w:t>
      </w:r>
      <w:r w:rsidRPr="00DC0990">
        <w:t>Мы останемся в прежнем составе, а девушки могут подождать и снаружи</w:t>
      </w:r>
      <w:r w:rsidR="00DC0990">
        <w:t xml:space="preserve">". </w:t>
      </w:r>
      <w:r w:rsidRPr="00DC0990">
        <w:t>Ничего удивительного</w:t>
      </w:r>
      <w:r w:rsidR="00DC0990" w:rsidRPr="00DC0990">
        <w:t xml:space="preserve">: </w:t>
      </w:r>
      <w:r w:rsidRPr="00DC0990">
        <w:t>с раннего детства юноши приучены вращаться с себе подобными в группах при командных играх</w:t>
      </w:r>
      <w:r w:rsidR="00DC0990" w:rsidRPr="00DC0990">
        <w:t xml:space="preserve">. </w:t>
      </w:r>
      <w:r w:rsidRPr="00DC0990">
        <w:t>Если они на работе вдруг встречают деловых женщин, у них нет четкой модели поведения по отношению к ним</w:t>
      </w:r>
      <w:r w:rsidR="00DC0990" w:rsidRPr="00DC0990">
        <w:t xml:space="preserve">. </w:t>
      </w:r>
      <w:r w:rsidRPr="00DC0990">
        <w:t>А женщины, которые ориентируются на карьерный рост, представляют для мужчин особенную угрозу</w:t>
      </w:r>
      <w:r w:rsidR="00DC0990" w:rsidRPr="00DC0990">
        <w:t xml:space="preserve">. </w:t>
      </w:r>
      <w:r w:rsidRPr="00DC0990">
        <w:t>Они знают мужские правила игры и не знают женских, поэтому предпочитают более знакомый и надежный путь карьеры и стремятся иметь дело с мужчинами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41" w:name="_Toc275953772"/>
      <w:r w:rsidRPr="00DC0990">
        <w:t>Стратегия взаимной поддержки</w:t>
      </w:r>
      <w:bookmarkEnd w:id="41"/>
    </w:p>
    <w:p w:rsidR="00A74E27" w:rsidRPr="00A74E27" w:rsidRDefault="00A74E27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Надо избегать двух видов людей</w:t>
      </w:r>
      <w:r w:rsidR="00DC0990" w:rsidRPr="00DC0990">
        <w:rPr>
          <w:i/>
          <w:iCs/>
        </w:rPr>
        <w:t xml:space="preserve">: </w:t>
      </w:r>
      <w:r w:rsidRPr="00DC0990">
        <w:rPr>
          <w:i/>
          <w:iCs/>
        </w:rPr>
        <w:t>тех, в ком ты не нуждаешься, и тех, кто в тебе не нуждается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Веселин Георгиев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 xml:space="preserve">Одно из важнейших качеств женщины </w:t>
      </w:r>
      <w:r w:rsidR="00DC0990">
        <w:t>-</w:t>
      </w:r>
      <w:r w:rsidRPr="00DC0990">
        <w:t xml:space="preserve"> уметь радоваться разнообразию жизни и относиться к себе как к женщине, которая хочет чего-то достичь</w:t>
      </w:r>
      <w:r w:rsidR="00DC0990" w:rsidRPr="00DC0990">
        <w:t xml:space="preserve">. </w:t>
      </w:r>
      <w:r w:rsidRPr="00DC0990">
        <w:t>Однако мы не советуем строить свою карьеру</w:t>
      </w:r>
      <w:r w:rsidR="00DC0990">
        <w:t xml:space="preserve"> "</w:t>
      </w:r>
      <w:r w:rsidRPr="00DC0990">
        <w:t>методом короткой юбки</w:t>
      </w:r>
      <w:r w:rsidR="00DC0990">
        <w:t xml:space="preserve">". </w:t>
      </w:r>
      <w:r w:rsidRPr="00DC0990">
        <w:t>Это, конечно, позволит Вам выглядеть сексуальной и привлекательной, но не компетентной и квалифицированной, не серьезным специалистом, на которого можно положиться в критической ситуации</w:t>
      </w:r>
      <w:r w:rsidR="00DC0990" w:rsidRPr="00DC0990">
        <w:t xml:space="preserve">. </w:t>
      </w:r>
      <w:r w:rsidRPr="00DC0990">
        <w:t>Кроме того, это не мужской способ решать проблемы, не их привычный метод, не их правило игры</w:t>
      </w:r>
      <w:r w:rsidR="00DC0990" w:rsidRPr="00DC0990">
        <w:t xml:space="preserve">. </w:t>
      </w:r>
      <w:r w:rsidRPr="00DC0990">
        <w:t>Будьте самой собой, не отрицайте Вашу женственность, но и не аппелируйте к ней без особой надобности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Не упускайте из виду свои стратегические цели и подыскивайте себе мужчин, которые могут сотрудничать с Вами</w:t>
      </w:r>
      <w:r w:rsidR="00DC0990" w:rsidRPr="00DC0990">
        <w:t xml:space="preserve">. </w:t>
      </w:r>
      <w:r w:rsidRPr="00DC0990">
        <w:t>Особенно подходят для этого опытные мужчины, которые уже сделали себе карьеру и больше не ощущают сильного давления со стороны конкурентов и могут позволить себе роль наставников</w:t>
      </w:r>
      <w:r w:rsidR="00DC0990" w:rsidRPr="00DC0990">
        <w:t xml:space="preserve">. </w:t>
      </w:r>
      <w:r w:rsidRPr="00DC0990">
        <w:t>Попытайтесь сделать своими союзницами как можно больше женщин из своего коллектива, назначая их впоследствии на ответственные должности</w:t>
      </w:r>
      <w:r w:rsidR="00DC0990" w:rsidRPr="00DC0990">
        <w:t xml:space="preserve">. </w:t>
      </w:r>
      <w:r w:rsidRPr="00DC0990">
        <w:t>Конечно, таких женщин, которые умеют ценить это</w:t>
      </w:r>
      <w:r w:rsidR="00DC0990" w:rsidRPr="00DC0990">
        <w:t xml:space="preserve">. </w:t>
      </w:r>
      <w:r w:rsidRPr="00DC0990">
        <w:t>Тем самым Вы обеспечиваете себе взаимную поддержку на долгий срок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42" w:name="_Toc275953773"/>
      <w:r w:rsidRPr="00DC0990">
        <w:t>Использование принципа женской кооперации</w:t>
      </w:r>
      <w:bookmarkEnd w:id="42"/>
    </w:p>
    <w:p w:rsidR="00A74E27" w:rsidRPr="00A74E27" w:rsidRDefault="00A74E27" w:rsidP="00CD2F4C">
      <w:pPr>
        <w:widowControl w:val="0"/>
        <w:ind w:firstLine="709"/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Усердием посредственность достигает большего, чем одаренность без усердия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Бальтасар Грасиан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Для того чтобы пользоваться принципом женской кооперации, советуем Вам придерживаться следующих советов</w:t>
      </w:r>
      <w:r w:rsidR="00DC0990" w:rsidRPr="00DC0990">
        <w:t>:</w:t>
      </w:r>
    </w:p>
    <w:p w:rsidR="00845C0D" w:rsidRPr="00DC0990" w:rsidRDefault="00845C0D" w:rsidP="00CD2F4C">
      <w:pPr>
        <w:widowControl w:val="0"/>
        <w:ind w:firstLine="709"/>
      </w:pPr>
      <w:r w:rsidRPr="00DC0990">
        <w:t>l</w:t>
      </w:r>
      <w:r w:rsidR="00DC0990" w:rsidRPr="00DC0990">
        <w:t>.</w:t>
      </w:r>
      <w:r w:rsidR="00DC0990">
        <w:t xml:space="preserve"> "</w:t>
      </w:r>
      <w:r w:rsidRPr="00DC0990">
        <w:rPr>
          <w:i/>
          <w:iCs/>
        </w:rPr>
        <w:t>Пригласить саму себя</w:t>
      </w:r>
      <w:r w:rsidR="00DC0990">
        <w:rPr>
          <w:i/>
          <w:iCs/>
        </w:rPr>
        <w:t xml:space="preserve">". </w:t>
      </w:r>
      <w:r w:rsidRPr="00DC0990">
        <w:t>Когда мы говорим, что</w:t>
      </w:r>
      <w:r w:rsidR="00DC0990">
        <w:t xml:space="preserve"> "</w:t>
      </w:r>
      <w:r w:rsidRPr="00DC0990">
        <w:t>мужчины любят работать с мужчинами</w:t>
      </w:r>
      <w:r w:rsidR="00DC0990">
        <w:t xml:space="preserve">", </w:t>
      </w:r>
      <w:r w:rsidRPr="00DC0990">
        <w:t>это не значит, чт</w:t>
      </w:r>
      <w:r w:rsidR="00A74E27">
        <w:t>о они не могут работать и с жен</w:t>
      </w:r>
      <w:r w:rsidRPr="00DC0990">
        <w:t>щинами</w:t>
      </w:r>
      <w:r w:rsidR="00DC0990" w:rsidRPr="00DC0990">
        <w:t xml:space="preserve">. </w:t>
      </w:r>
      <w:r w:rsidRPr="00DC0990">
        <w:t>Женщины не должны томиться перед дверью только оттого, что их не приглашают</w:t>
      </w:r>
      <w:r w:rsidR="00DC0990" w:rsidRPr="00DC0990">
        <w:t xml:space="preserve">. </w:t>
      </w:r>
      <w:r w:rsidRPr="00DC0990">
        <w:t>Кто стучит, тому открывают</w:t>
      </w:r>
      <w:r w:rsidR="00DC0990" w:rsidRPr="00DC0990">
        <w:t xml:space="preserve">. </w:t>
      </w:r>
      <w:r w:rsidRPr="00DC0990">
        <w:t>Это одинаково справедливо как по отношению к мужчинам, так и по отношению к женщинам</w:t>
      </w:r>
      <w:r w:rsidR="00DC0990" w:rsidRPr="00DC0990">
        <w:t xml:space="preserve">. </w:t>
      </w:r>
      <w:r w:rsidRPr="00DC0990">
        <w:t xml:space="preserve">И если кто-то не в восторге от Вашей настойчивости, не обращайте на это внимания, улыбайтесь </w:t>
      </w:r>
      <w:r w:rsidR="00DC0990">
        <w:t>-</w:t>
      </w:r>
      <w:r w:rsidRPr="00DC0990">
        <w:t xml:space="preserve"> это уже не Ваша забота, а их</w:t>
      </w:r>
      <w:r w:rsidR="00DC0990" w:rsidRPr="00DC0990">
        <w:t xml:space="preserve">. </w:t>
      </w:r>
      <w:r w:rsidRPr="00DC0990">
        <w:t>Они пропустили</w:t>
      </w:r>
      <w:r w:rsidR="00DC0990" w:rsidRPr="00DC0990">
        <w:t xml:space="preserve">. </w:t>
      </w:r>
      <w:r w:rsidRPr="00DC0990">
        <w:t>Они проиграли, а Вы выиграли</w:t>
      </w:r>
      <w:r w:rsidR="00DC0990" w:rsidRPr="00DC0990">
        <w:t xml:space="preserve">. </w:t>
      </w:r>
      <w:r w:rsidRPr="00DC0990">
        <w:t>Конечно, неприятно замечать на себе косые взгляды</w:t>
      </w:r>
      <w:r w:rsidR="00DC0990" w:rsidRPr="00DC0990">
        <w:t xml:space="preserve">. </w:t>
      </w:r>
      <w:r w:rsidRPr="00DC0990">
        <w:t>Все равно не отчаивайтесь, воспринимайте это как временное явление, ведь Вас ждет головокружительная карьера…</w:t>
      </w:r>
    </w:p>
    <w:p w:rsidR="00DC0990" w:rsidRDefault="00845C0D" w:rsidP="00CD2F4C">
      <w:pPr>
        <w:widowControl w:val="0"/>
        <w:ind w:firstLine="709"/>
      </w:pPr>
      <w:r w:rsidRPr="00DC0990">
        <w:t>2</w:t>
      </w:r>
      <w:r w:rsidR="00DC0990" w:rsidRPr="00DC0990">
        <w:t xml:space="preserve">. </w:t>
      </w:r>
      <w:r w:rsidRPr="00DC0990">
        <w:rPr>
          <w:i/>
          <w:iCs/>
        </w:rPr>
        <w:t xml:space="preserve">Сначала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дело, потом личное</w:t>
      </w:r>
      <w:r w:rsidR="00DC0990" w:rsidRPr="00DC0990">
        <w:rPr>
          <w:i/>
          <w:iCs/>
        </w:rPr>
        <w:t xml:space="preserve">. </w:t>
      </w:r>
      <w:r w:rsidRPr="00DC0990">
        <w:t>Женщины хотят сначала сформировать хорошие личные отношения, прежде чем переходить к делу</w:t>
      </w:r>
      <w:r w:rsidR="00DC0990" w:rsidRPr="00DC0990">
        <w:t xml:space="preserve">. </w:t>
      </w:r>
      <w:r w:rsidRPr="00DC0990">
        <w:t>Поэтому они любят говорить на любые темы, часто даже на личные, чтобы познакомиться с человеком</w:t>
      </w:r>
      <w:r w:rsidR="00DC0990" w:rsidRPr="00DC0990">
        <w:t xml:space="preserve">. </w:t>
      </w:r>
      <w:r w:rsidRPr="00DC0990">
        <w:t>Отличие этой культуры беседы между мужчинами и женщинами проявляется в том, что мужчины, как правило, знают очень мало личного</w:t>
      </w:r>
      <w:r w:rsidR="00DC0990" w:rsidRPr="00DC0990">
        <w:t xml:space="preserve"> </w:t>
      </w:r>
      <w:r w:rsidRPr="00DC0990">
        <w:t>не только о своих коллегах, но и о знакомых, а иногда даже и о друзьях или членах семьи</w:t>
      </w:r>
      <w:r w:rsidR="00DC0990" w:rsidRPr="00DC0990">
        <w:t xml:space="preserve">. </w:t>
      </w:r>
      <w:r w:rsidRPr="00DC0990">
        <w:t>На работе ценится дело, личное остается за его пределами</w:t>
      </w:r>
      <w:r w:rsidR="00DC0990" w:rsidRPr="00DC0990">
        <w:t xml:space="preserve">. </w:t>
      </w:r>
      <w:r w:rsidRPr="00DC0990">
        <w:t>Это относится и к атмосфере беседы</w:t>
      </w:r>
      <w:r w:rsidR="00DC0990" w:rsidRPr="00DC0990">
        <w:t xml:space="preserve">. </w:t>
      </w:r>
      <w:r w:rsidRPr="00DC0990">
        <w:t>Дорогие женщины, научитесь видеть четкую границу между личным и деловым</w:t>
      </w:r>
      <w:r w:rsidR="00DC0990" w:rsidRPr="00DC0990">
        <w:t xml:space="preserve">! </w:t>
      </w:r>
      <w:r w:rsidRPr="00DC0990">
        <w:t>И лучше всего начинайте беседу с дела</w:t>
      </w:r>
      <w:r w:rsidR="00DC0990" w:rsidRPr="00DC0990">
        <w:t xml:space="preserve">. </w:t>
      </w:r>
      <w:r w:rsidRPr="00DC0990">
        <w:t>О личном можете поговорить тогда, когда дело уже решено, когда Вы обсудили все важные деловые вопросы</w:t>
      </w:r>
      <w:r w:rsidR="00DC0990" w:rsidRPr="00DC0990">
        <w:t xml:space="preserve">. </w:t>
      </w:r>
      <w:r w:rsidRPr="00DC0990">
        <w:t>Именно такой стиль общения приносит успех, и в этом случае Вас будут воспринимать не как любительницу поговорить, а как делового человека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3</w:t>
      </w:r>
      <w:r w:rsidR="00DC0990" w:rsidRPr="00DC0990">
        <w:t xml:space="preserve">. </w:t>
      </w:r>
      <w:r w:rsidRPr="00DC0990">
        <w:rPr>
          <w:i/>
          <w:iCs/>
        </w:rPr>
        <w:t>Направлять беседу в нужном направлении</w:t>
      </w:r>
      <w:r w:rsidR="00DC0990" w:rsidRPr="00DC0990">
        <w:rPr>
          <w:i/>
          <w:iCs/>
        </w:rPr>
        <w:t xml:space="preserve">. </w:t>
      </w:r>
      <w:r w:rsidRPr="00DC0990">
        <w:t>Женщины, сделавшие себе карьеру, знают, как важно уметь поддерживать беседы на чисто</w:t>
      </w:r>
      <w:r w:rsidR="00DC0990">
        <w:t xml:space="preserve"> "</w:t>
      </w:r>
      <w:r w:rsidRPr="00DC0990">
        <w:t>мужские</w:t>
      </w:r>
      <w:r w:rsidR="00DC0990">
        <w:t xml:space="preserve">" </w:t>
      </w:r>
      <w:r w:rsidRPr="00DC0990">
        <w:t>темы, даже если последние не представляют для них особого интереса</w:t>
      </w:r>
      <w:r w:rsidR="00DC0990" w:rsidRPr="00DC0990">
        <w:t xml:space="preserve">. </w:t>
      </w:r>
      <w:r w:rsidRPr="00DC0990">
        <w:t xml:space="preserve">Как известно, мужчины любят поговорить о машинах, компьютерах и </w:t>
      </w:r>
      <w:r w:rsidR="00DC0990">
        <w:t>т.д.</w:t>
      </w:r>
      <w:r w:rsidR="00DC0990" w:rsidRPr="00DC0990">
        <w:t xml:space="preserve"> </w:t>
      </w:r>
      <w:r w:rsidRPr="00DC0990">
        <w:t>Однако если Вы не можете ничего толкового сказать на те темы, которые обсуждаются, Вам стоит направлять беседу на те темы, в которых Вы сильны и по которым могут высказаться и Ваши коллеги-мужчины</w:t>
      </w:r>
      <w:r w:rsidR="00DC0990" w:rsidRPr="00DC0990">
        <w:t xml:space="preserve">. </w:t>
      </w:r>
      <w:r w:rsidRPr="00DC0990">
        <w:t>Эта тактика беседы функционирует в большинстве случаев успешно</w:t>
      </w:r>
      <w:r w:rsidR="00DC0990" w:rsidRPr="00DC0990">
        <w:t>.</w:t>
      </w:r>
    </w:p>
    <w:p w:rsidR="00A74E27" w:rsidRDefault="00A74E27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43" w:name="_Toc275953774"/>
      <w:r w:rsidRPr="00DC0990">
        <w:t>Корифеи знают, как помочь друг другу</w:t>
      </w:r>
      <w:bookmarkEnd w:id="43"/>
    </w:p>
    <w:p w:rsidR="00A74E27" w:rsidRPr="00A74E27" w:rsidRDefault="00A74E27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Рыбы в море поступают, как люди</w:t>
      </w:r>
      <w:r w:rsidR="00A74E27">
        <w:rPr>
          <w:i/>
          <w:iCs/>
        </w:rPr>
        <w:t xml:space="preserve"> </w:t>
      </w:r>
      <w:r w:rsidRPr="00DC0990">
        <w:rPr>
          <w:i/>
          <w:iCs/>
        </w:rPr>
        <w:t>на земле</w:t>
      </w:r>
      <w:r w:rsidR="00DC0990" w:rsidRPr="00DC0990">
        <w:rPr>
          <w:i/>
          <w:iCs/>
        </w:rPr>
        <w:t xml:space="preserve">: </w:t>
      </w:r>
      <w:r w:rsidRPr="00DC0990">
        <w:rPr>
          <w:i/>
          <w:iCs/>
        </w:rPr>
        <w:t>большие поедают малых</w:t>
      </w:r>
      <w:r w:rsidR="00DC0990" w:rsidRPr="00DC0990">
        <w:rPr>
          <w:i/>
          <w:iCs/>
        </w:rPr>
        <w:t>.</w:t>
      </w:r>
      <w:r w:rsidR="00A74E27">
        <w:rPr>
          <w:i/>
          <w:iCs/>
        </w:rPr>
        <w:t xml:space="preserve"> (</w:t>
      </w:r>
      <w:r w:rsidRPr="00DC0990">
        <w:rPr>
          <w:i/>
          <w:iCs/>
        </w:rPr>
        <w:t>Уильям Шекспир</w:t>
      </w:r>
      <w:r w:rsidR="00A74E27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Какой женщине не знакома ситуация, при которой чувствуешь себя аутсайдером, особенно когда в коллективе одни мужчины</w:t>
      </w:r>
      <w:r w:rsidR="00DC0990" w:rsidRPr="00DC0990">
        <w:t xml:space="preserve">? </w:t>
      </w:r>
      <w:r w:rsidRPr="00DC0990">
        <w:t>Принцип</w:t>
      </w:r>
      <w:r w:rsidR="00DC0990">
        <w:t xml:space="preserve"> "</w:t>
      </w:r>
      <w:r w:rsidRPr="00DC0990">
        <w:t>мужчины лучше работают с мужчинами</w:t>
      </w:r>
      <w:r w:rsidR="00DC0990">
        <w:t xml:space="preserve">" </w:t>
      </w:r>
      <w:r w:rsidRPr="00DC0990">
        <w:t>усугубляется тем, что корифеи своего дела любят общаться с себе равными и не любят делиться с другими тем, чем сами обладают</w:t>
      </w:r>
      <w:r w:rsidR="00DC0990" w:rsidRPr="00DC0990">
        <w:t xml:space="preserve">. </w:t>
      </w:r>
      <w:r w:rsidRPr="00DC0990">
        <w:t>По каким признакам их можно узнать</w:t>
      </w:r>
      <w:r w:rsidR="00DC0990" w:rsidRPr="00DC0990">
        <w:t xml:space="preserve">? </w:t>
      </w:r>
      <w:r w:rsidRPr="00DC0990">
        <w:t>Иногда с них</w:t>
      </w:r>
      <w:r w:rsidR="00DC0990">
        <w:t xml:space="preserve"> "</w:t>
      </w:r>
      <w:r w:rsidRPr="00DC0990">
        <w:t>начинает сыпаться песок</w:t>
      </w:r>
      <w:r w:rsidR="00DC0990">
        <w:t xml:space="preserve">". </w:t>
      </w:r>
      <w:r w:rsidRPr="00DC0990">
        <w:t>Иногда они просто очень похожи друг на друга</w:t>
      </w:r>
      <w:r w:rsidR="00DC0990" w:rsidRPr="00DC0990">
        <w:t xml:space="preserve">. </w:t>
      </w:r>
      <w:r w:rsidRPr="00DC0990">
        <w:t>Они любят идти по пути наименьшего сопротивления и считают, что лучше иметь дело с кем-то уже проверенным и хорошо знакомым, чем с кем-то неизвестным</w:t>
      </w:r>
      <w:r w:rsidR="00DC0990" w:rsidRPr="00DC0990">
        <w:t xml:space="preserve">. </w:t>
      </w:r>
      <w:r w:rsidRPr="00DC0990">
        <w:t>Поэтому мужчины объединяются не только по возрасту и полу, но и похожему опыту и родственным ценностям, что упрощает взаимопонимание и ускоряет процесс работы</w:t>
      </w:r>
      <w:r w:rsidR="00DC0990" w:rsidRPr="00DC0990">
        <w:t xml:space="preserve">. </w:t>
      </w:r>
      <w:r w:rsidRPr="00DC0990">
        <w:t>Таким образом этот принцип объединяет приятное с полезным</w:t>
      </w:r>
      <w:r w:rsidR="00DC0990" w:rsidRPr="00DC0990">
        <w:t xml:space="preserve">. </w:t>
      </w:r>
      <w:r w:rsidRPr="00DC0990">
        <w:t>Принцип корифеев</w:t>
      </w:r>
      <w:r w:rsidR="00DC0990" w:rsidRPr="00DC0990">
        <w:t xml:space="preserve">: </w:t>
      </w:r>
      <w:r w:rsidRPr="00DC0990">
        <w:t>мы знаем друг друга, мы поможем друг другу</w:t>
      </w:r>
      <w:r w:rsidR="00DC0990" w:rsidRPr="00DC0990">
        <w:t xml:space="preserve">. </w:t>
      </w:r>
      <w:r w:rsidRPr="00DC0990">
        <w:t>Заметим, что это очень полезный принцип для карьерного роста, если его придерживаться еще со студенческой скамьи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Женщины же, даже если они и не уступают подобным кланам в уровне образования, должны еще очень долгое время обращать на себя внимание, чтобы их наконец заметили</w:t>
      </w:r>
      <w:r w:rsidR="00DC0990" w:rsidRPr="00DC0990">
        <w:t xml:space="preserve">. </w:t>
      </w:r>
      <w:r w:rsidRPr="00DC0990">
        <w:t>Однако верхний эшелон руководства, представленный в основном мужчинами не моложе сорока лет, считает, что женщины данного поколения зачастую не имеют такого же образования, как мужчины, так как не обучались в тех же университетах</w:t>
      </w:r>
      <w:r w:rsidR="00DC0990" w:rsidRPr="00DC0990">
        <w:t xml:space="preserve">. </w:t>
      </w:r>
      <w:r w:rsidRPr="00DC0990">
        <w:t>В другом случае они ссылаются на то, что женщины более молоды, чем мужчины, с которыми они работают, а значит, они</w:t>
      </w:r>
      <w:r w:rsidR="00DC0990">
        <w:t xml:space="preserve"> "</w:t>
      </w:r>
      <w:r w:rsidRPr="00DC0990">
        <w:t>другого поля ягодки</w:t>
      </w:r>
      <w:r w:rsidR="00DC0990">
        <w:t>".</w:t>
      </w:r>
    </w:p>
    <w:p w:rsidR="00A74E27" w:rsidRDefault="00A74E27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44" w:name="_Toc275953775"/>
      <w:r w:rsidRPr="00DC0990">
        <w:t>Рекомендации по оптимизации общения женщин</w:t>
      </w:r>
      <w:r w:rsidR="00A74E27">
        <w:t xml:space="preserve"> </w:t>
      </w:r>
      <w:r w:rsidRPr="00DC0990">
        <w:t>в мужском коллективе</w:t>
      </w:r>
      <w:bookmarkEnd w:id="44"/>
    </w:p>
    <w:p w:rsidR="00A74E27" w:rsidRPr="00DC0990" w:rsidRDefault="00A74E27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Очень часто наша судьба зависит от людей, которые вообще не знают, что мы существуем</w:t>
      </w:r>
      <w:r w:rsidR="00A74E27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Жаловаться на мужчин и чувствовать себя жертвой обстоятельств </w:t>
      </w:r>
      <w:r w:rsidR="00DC0990">
        <w:t>-</w:t>
      </w:r>
      <w:r w:rsidRPr="00DC0990">
        <w:t xml:space="preserve"> это вчерашний день</w:t>
      </w:r>
      <w:r w:rsidR="00DC0990" w:rsidRPr="00DC0990">
        <w:t xml:space="preserve">! </w:t>
      </w:r>
      <w:r w:rsidRPr="00DC0990">
        <w:t>Что же делать, если хорошо образованную и независимую женщину не принимают в сложившийся по мужским законам коллектив</w:t>
      </w:r>
      <w:r w:rsidR="00DC0990" w:rsidRPr="00DC0990">
        <w:t xml:space="preserve">? </w:t>
      </w:r>
      <w:r w:rsidRPr="00DC0990">
        <w:t>Мы сформулировали основные рекомендации, что можно и нужно предпринять в таком случае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1</w:t>
      </w:r>
      <w:r w:rsidR="00DC0990" w:rsidRPr="00DC0990">
        <w:t xml:space="preserve">. </w:t>
      </w:r>
      <w:r w:rsidRPr="00DC0990">
        <w:rPr>
          <w:i/>
          <w:iCs/>
        </w:rPr>
        <w:t>Искать союзников</w:t>
      </w:r>
      <w:r w:rsidR="00DC0990" w:rsidRPr="00DC0990">
        <w:rPr>
          <w:i/>
          <w:iCs/>
        </w:rPr>
        <w:t xml:space="preserve">. </w:t>
      </w:r>
      <w:r w:rsidRPr="00DC0990">
        <w:t>Первым</w:t>
      </w:r>
      <w:r w:rsidR="00DC0990">
        <w:t xml:space="preserve"> "</w:t>
      </w:r>
      <w:r w:rsidRPr="00DC0990">
        <w:t>недостатком</w:t>
      </w:r>
      <w:r w:rsidR="00DC0990">
        <w:t xml:space="preserve">", </w:t>
      </w:r>
      <w:r w:rsidRPr="00DC0990">
        <w:t>препятствующим Вашему вхождению в коллектив, часто бывает то, что вы</w:t>
      </w:r>
      <w:r w:rsidR="00DC0990">
        <w:t xml:space="preserve"> "</w:t>
      </w:r>
      <w:r w:rsidRPr="00DC0990">
        <w:t>другая</w:t>
      </w:r>
      <w:r w:rsidR="00DC0990">
        <w:t xml:space="preserve">". </w:t>
      </w:r>
      <w:r w:rsidRPr="00DC0990">
        <w:t>Уже это одно обстоятельство может играть не в Вашу пользу и провоцировать множество неприятных инцидентов</w:t>
      </w:r>
      <w:r w:rsidR="00DC0990" w:rsidRPr="00DC0990">
        <w:t xml:space="preserve">. </w:t>
      </w:r>
      <w:r w:rsidRPr="00DC0990">
        <w:t>Подумайте, на что Вам нужно делать акцент, чтобы подчеркивать общность с Вашими коллегами</w:t>
      </w:r>
      <w:r w:rsidR="00DC0990" w:rsidRPr="00DC0990">
        <w:t xml:space="preserve">. </w:t>
      </w:r>
      <w:r w:rsidRPr="00DC0990">
        <w:t>Возможно, для этого потребуется в корне изменить свою точку зрения по определенным вопросам, чтобы ликвидировать разделяющую Вас пропасть во взглядах и найти то, что Вас объединяет</w:t>
      </w:r>
      <w:r w:rsidR="00DC0990" w:rsidRPr="00DC0990">
        <w:t xml:space="preserve">. </w:t>
      </w:r>
      <w:r w:rsidRPr="00DC0990">
        <w:t>Подобная политика поможет Вам найти союзников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2</w:t>
      </w:r>
      <w:r w:rsidR="00DC0990" w:rsidRPr="00DC0990">
        <w:t xml:space="preserve">. </w:t>
      </w:r>
      <w:r w:rsidRPr="00DC0990">
        <w:rPr>
          <w:i/>
          <w:iCs/>
        </w:rPr>
        <w:t>Сформировать общность</w:t>
      </w:r>
      <w:r w:rsidR="00DC0990" w:rsidRPr="00DC0990">
        <w:rPr>
          <w:i/>
          <w:iCs/>
        </w:rPr>
        <w:t xml:space="preserve">. </w:t>
      </w:r>
      <w:r w:rsidRPr="00DC0990">
        <w:t>Если Вам не удается найти ничего общего с коллегой или подчеркнуть уже имеющуюся общность, то Вам можно посоветовать ее сформировать, найти новые точки соприкосновения, осваивать новый полигон</w:t>
      </w:r>
      <w:r w:rsidR="00DC0990" w:rsidRPr="00DC0990">
        <w:t xml:space="preserve">. </w:t>
      </w:r>
      <w:r w:rsidRPr="00DC0990">
        <w:t>То есть подойти к Вашему общему делу с другой стороны</w:t>
      </w:r>
      <w:r w:rsidR="00DC0990" w:rsidRPr="00DC0990">
        <w:t xml:space="preserve">. </w:t>
      </w:r>
      <w:r w:rsidRPr="00DC0990">
        <w:t>Попытать удачу в неформальной обстановке, например, сходить в поход или на рыбалку, посидеть в кафе или сходить в гости, в бассейн или тренажерный зал, сыграть в футбол или бадминтон</w:t>
      </w:r>
      <w:r w:rsidR="00DC0990" w:rsidRPr="00DC0990">
        <w:t xml:space="preserve">. </w:t>
      </w:r>
      <w:r w:rsidRPr="00DC0990">
        <w:t>Если результатом всего этого будет появление союзника, то можете считать, что это сражение Вы выиграли</w:t>
      </w:r>
      <w:r w:rsidR="00DC0990" w:rsidRPr="00DC0990">
        <w:t xml:space="preserve">. </w:t>
      </w:r>
      <w:r w:rsidRPr="00DC0990">
        <w:t>Вдвоем уже лучше, чем одной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3</w:t>
      </w:r>
      <w:r w:rsidR="00DC0990" w:rsidRPr="00DC0990">
        <w:t xml:space="preserve">. </w:t>
      </w:r>
      <w:r w:rsidRPr="00DC0990">
        <w:rPr>
          <w:i/>
          <w:iCs/>
        </w:rPr>
        <w:t>Корифеев почитать, но не бояться</w:t>
      </w:r>
      <w:r w:rsidR="00DC0990" w:rsidRPr="00DC0990">
        <w:rPr>
          <w:i/>
          <w:iCs/>
        </w:rPr>
        <w:t xml:space="preserve">. </w:t>
      </w:r>
      <w:r w:rsidRPr="00DC0990">
        <w:t>Многие мужчин на работе имеют все еще очень низкий порог терпимости относительно того, что касается чувств</w:t>
      </w:r>
      <w:r w:rsidR="00DC0990" w:rsidRPr="00DC0990">
        <w:t xml:space="preserve">. </w:t>
      </w:r>
      <w:r w:rsidRPr="00DC0990">
        <w:t>Чтобы корифеи позволяли нам участвовать в деле, важно всегда подчеркивать их деловую компетентность</w:t>
      </w:r>
      <w:r w:rsidR="00DC0990" w:rsidRPr="00DC0990">
        <w:t xml:space="preserve">. </w:t>
      </w:r>
      <w:r w:rsidRPr="00DC0990">
        <w:t xml:space="preserve">Если мужчина хвалит женщину за ее профессиональные заслуги </w:t>
      </w:r>
      <w:r w:rsidR="00DC0990">
        <w:t>-</w:t>
      </w:r>
      <w:r w:rsidRPr="00DC0990">
        <w:t xml:space="preserve"> это знак того, что он тоже хотел бы услышать в свой адрес лестные слова относительно своей компетентности</w:t>
      </w:r>
      <w:r w:rsidR="00DC0990" w:rsidRPr="00DC0990">
        <w:t xml:space="preserve">. </w:t>
      </w:r>
      <w:r w:rsidRPr="00DC0990">
        <w:t>Но когда начинается или ужесточается борьба за власть, очень важно не бояться своих соперников из числа корифеев, даже если они начинают кричать и возмущаться</w:t>
      </w:r>
      <w:r w:rsidR="00DC0990" w:rsidRPr="00DC0990">
        <w:t xml:space="preserve">. </w:t>
      </w:r>
      <w:r w:rsidRPr="00DC0990">
        <w:t>Вашей реакцией могут стать слова</w:t>
      </w:r>
      <w:r w:rsidR="00DC0990" w:rsidRPr="00DC0990">
        <w:t>:</w:t>
      </w:r>
      <w:r w:rsidR="00DC0990">
        <w:t xml:space="preserve"> "</w:t>
      </w:r>
      <w:r w:rsidRPr="00DC0990">
        <w:t>Что В</w:t>
      </w:r>
      <w:r w:rsidRPr="00DC0990">
        <w:fldChar w:fldCharType="begin"/>
      </w:r>
      <w:r w:rsidRPr="00DC0990">
        <w:instrText>eq \o (ы;´)</w:instrText>
      </w:r>
      <w:r w:rsidRPr="00DC0990">
        <w:fldChar w:fldCharType="end"/>
      </w:r>
      <w:r w:rsidRPr="00DC0990">
        <w:t xml:space="preserve"> можете сказать по делу</w:t>
      </w:r>
      <w:r w:rsidR="00DC0990">
        <w:t>?"</w:t>
      </w:r>
    </w:p>
    <w:p w:rsidR="00DC0990" w:rsidRDefault="00845C0D" w:rsidP="00CD2F4C">
      <w:pPr>
        <w:widowControl w:val="0"/>
        <w:ind w:firstLine="709"/>
      </w:pPr>
      <w:r w:rsidRPr="00DC0990">
        <w:t>4</w:t>
      </w:r>
      <w:r w:rsidR="00DC0990" w:rsidRPr="00DC0990">
        <w:t xml:space="preserve">. </w:t>
      </w:r>
      <w:r w:rsidRPr="00DC0990">
        <w:rPr>
          <w:i/>
          <w:iCs/>
        </w:rPr>
        <w:t>Не стремиться к радушному приему</w:t>
      </w:r>
      <w:r w:rsidR="00DC0990" w:rsidRPr="00DC0990">
        <w:rPr>
          <w:i/>
          <w:iCs/>
        </w:rPr>
        <w:t xml:space="preserve">. </w:t>
      </w:r>
      <w:r w:rsidRPr="00DC0990">
        <w:t>Несмотря на Ваши коммуникативные и пробивные способности, несмотря на ваши стратегические и тактические усилия по вхождению в мужской коллектив, бывают ситуации, когда это просто невозможно</w:t>
      </w:r>
      <w:r w:rsidR="00DC0990" w:rsidRPr="00DC0990">
        <w:t xml:space="preserve">. </w:t>
      </w:r>
      <w:r w:rsidRPr="00DC0990">
        <w:t>Здесь можно посоветовать не отчаиваться и продолжать свои поиски</w:t>
      </w:r>
      <w:r w:rsidR="00DC0990" w:rsidRPr="00DC0990">
        <w:t xml:space="preserve">. </w:t>
      </w:r>
      <w:r w:rsidRPr="00DC0990">
        <w:t>Рано или поздно они принесут желаемый результат</w:t>
      </w:r>
      <w:r w:rsidR="00DC0990" w:rsidRPr="00DC0990">
        <w:t xml:space="preserve">. </w:t>
      </w:r>
      <w:r w:rsidRPr="00DC0990">
        <w:t>Возможно, это будет не радушный прием, но все же вы станете частью того коллектива, который занимает очень выгодные для карьерного роста позиции</w:t>
      </w:r>
      <w:r w:rsidR="00DC0990" w:rsidRPr="00DC0990">
        <w:t xml:space="preserve">. </w:t>
      </w:r>
      <w:r w:rsidRPr="00DC0990">
        <w:t>Поэтому не стоит ждать радушного приема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5</w:t>
      </w:r>
      <w:r w:rsidR="00DC0990" w:rsidRPr="00DC0990">
        <w:t xml:space="preserve">. </w:t>
      </w:r>
      <w:r w:rsidRPr="00DC0990">
        <w:rPr>
          <w:i/>
          <w:iCs/>
        </w:rPr>
        <w:t>Завоевать расположение одиночек</w:t>
      </w:r>
      <w:r w:rsidR="00DC0990" w:rsidRPr="00DC0990">
        <w:rPr>
          <w:i/>
          <w:iCs/>
        </w:rPr>
        <w:t xml:space="preserve">. </w:t>
      </w:r>
      <w:r w:rsidRPr="00DC0990">
        <w:t>Если коллектив не идет на контакт, Вы все же можете попытаться наладить хороший контакт с отдельными мужчинами</w:t>
      </w:r>
      <w:r w:rsidR="00DC0990" w:rsidRPr="00DC0990">
        <w:t xml:space="preserve">. </w:t>
      </w:r>
      <w:r w:rsidRPr="00DC0990">
        <w:t>Подумайте о темах, которые Вы можете обсуждать с ними</w:t>
      </w:r>
      <w:r w:rsidR="00DC0990" w:rsidRPr="00DC0990">
        <w:t xml:space="preserve">. </w:t>
      </w:r>
      <w:r w:rsidRPr="00DC0990">
        <w:t>Часто помогает задавать много вопросов, чтобы мужчина почувствовал себя в роли консультанта или</w:t>
      </w:r>
      <w:r w:rsidR="00DC0990">
        <w:t xml:space="preserve"> "</w:t>
      </w:r>
      <w:r w:rsidRPr="00DC0990">
        <w:t>защитника</w:t>
      </w:r>
      <w:r w:rsidR="00DC0990">
        <w:t xml:space="preserve">". </w:t>
      </w:r>
      <w:r w:rsidRPr="00DC0990">
        <w:t xml:space="preserve">Это означает, конечно, посвящать время только одному человеку, а не всей группе, что выгоднее, но, как известно, сможешь расположить одного </w:t>
      </w:r>
      <w:r w:rsidR="00DC0990">
        <w:t>-</w:t>
      </w:r>
      <w:r w:rsidRPr="00DC0990">
        <w:t xml:space="preserve"> расположишь и других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6</w:t>
      </w:r>
      <w:r w:rsidR="00DC0990" w:rsidRPr="00DC0990">
        <w:t xml:space="preserve">. </w:t>
      </w:r>
      <w:r w:rsidRPr="00DC0990">
        <w:rPr>
          <w:i/>
          <w:iCs/>
        </w:rPr>
        <w:t>Развивать отраслевые контакты</w:t>
      </w:r>
      <w:r w:rsidR="00DC0990" w:rsidRPr="00DC0990">
        <w:rPr>
          <w:i/>
          <w:iCs/>
        </w:rPr>
        <w:t xml:space="preserve">. </w:t>
      </w:r>
      <w:r w:rsidRPr="00DC0990">
        <w:t>Вступайте в союзы и объединения, которые важны для Вашей отрасли</w:t>
      </w:r>
      <w:r w:rsidR="00DC0990" w:rsidRPr="00DC0990">
        <w:t xml:space="preserve">. </w:t>
      </w:r>
      <w:r w:rsidRPr="00DC0990">
        <w:t>Там Вы быстрее станете своей</w:t>
      </w:r>
      <w:r w:rsidR="00DC0990" w:rsidRPr="00DC0990">
        <w:t xml:space="preserve">. </w:t>
      </w:r>
      <w:r w:rsidRPr="00DC0990">
        <w:t>Затрагивайте в специальных рабочих группах те темы, которые Вас интересуют и которые важны для Вас стратегически</w:t>
      </w:r>
      <w:r w:rsidR="00DC0990" w:rsidRPr="00DC0990">
        <w:t xml:space="preserve">. </w:t>
      </w:r>
      <w:r w:rsidRPr="00DC0990">
        <w:t>Участвуйте в работах по вашей специальности на общественных началах</w:t>
      </w:r>
      <w:r w:rsidR="00DC0990" w:rsidRPr="00DC0990">
        <w:t xml:space="preserve">. </w:t>
      </w:r>
      <w:r w:rsidRPr="00DC0990">
        <w:t>Таким образом у Вас будет хороший шанс стать уважаемым членом этого общественного объединения</w:t>
      </w:r>
      <w:r w:rsidR="00DC0990" w:rsidRPr="00DC0990">
        <w:t xml:space="preserve">. </w:t>
      </w:r>
      <w:r w:rsidRPr="00DC0990">
        <w:t>Непременно участвуйте в заседаниях и конгрессах, которые устраивают союзы или которые важны для отрасли</w:t>
      </w:r>
      <w:r w:rsidR="00DC0990" w:rsidRPr="00DC0990">
        <w:t xml:space="preserve">. </w:t>
      </w:r>
      <w:r w:rsidRPr="00DC0990">
        <w:t>Помните, что на данных заседаниях часто присутствуют важные люди, которые также</w:t>
      </w:r>
      <w:r w:rsidR="00DC0990" w:rsidRPr="00DC0990">
        <w:t xml:space="preserve"> </w:t>
      </w:r>
      <w:r w:rsidRPr="00DC0990">
        <w:t>заинтересованы в установлении и углублении деловых контактов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45" w:name="_Toc275953776"/>
      <w:r w:rsidRPr="00DC0990">
        <w:t>Союзники</w:t>
      </w:r>
      <w:r w:rsidR="00DC0990" w:rsidRPr="00DC0990">
        <w:t xml:space="preserve">: </w:t>
      </w:r>
      <w:r w:rsidRPr="00DC0990">
        <w:t>найти и уметь обходиться с ними</w:t>
      </w:r>
      <w:bookmarkEnd w:id="45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В рай принимают не по заслугам, а по протекции, иначе вы остались бы за порогом, а впустили бы вашу собаку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Марк Твен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В то время как женщины еще раз исправляют свой доклад, печатают протокол последнего заседания или объясняют новому коллеге компьютерную программу, мужчины во всю устанавливают новые связи</w:t>
      </w:r>
      <w:r w:rsidR="00DC0990" w:rsidRPr="00DC0990">
        <w:t xml:space="preserve">: </w:t>
      </w:r>
      <w:r w:rsidRPr="00DC0990">
        <w:t>важный деловой обед, посещение конференции, важная встреча</w:t>
      </w:r>
      <w:r w:rsidR="00DC0990" w:rsidRPr="00DC0990">
        <w:t xml:space="preserve">. </w:t>
      </w:r>
      <w:r w:rsidRPr="00DC0990">
        <w:t>Это создает не только благоприятный деловой климат при формировании личных контактов, но и новых союзников, которые помогут продвигать новые важные проекты</w:t>
      </w:r>
      <w:r w:rsidR="00DC0990" w:rsidRPr="00DC0990">
        <w:t xml:space="preserve">. </w:t>
      </w:r>
      <w:r w:rsidRPr="00DC0990">
        <w:t>Мужчины знают, на кого нужно сделать ставку, кто поддержит в их начинаниях, а кто нет</w:t>
      </w:r>
      <w:r w:rsidR="00DC0990" w:rsidRPr="00DC0990">
        <w:t xml:space="preserve">. </w:t>
      </w:r>
      <w:r w:rsidRPr="00DC0990">
        <w:t>Им ясно, кто действительно важен во властной структуре организации</w:t>
      </w:r>
      <w:r w:rsidR="00DC0990" w:rsidRPr="00DC0990">
        <w:t xml:space="preserve">. </w:t>
      </w:r>
      <w:r w:rsidRPr="00DC0990">
        <w:t>При запланированных кадровых перестановках в организации они чутко улавливают, что это будет значить для них самих и для их коллег</w:t>
      </w:r>
      <w:r w:rsidR="00DC0990" w:rsidRPr="00DC0990">
        <w:t xml:space="preserve">. </w:t>
      </w:r>
      <w:r w:rsidRPr="00DC0990">
        <w:t>Они знают, что нужно предпринять для того, чтобы</w:t>
      </w:r>
      <w:r w:rsidR="00DC0990">
        <w:t xml:space="preserve"> "</w:t>
      </w:r>
      <w:r w:rsidRPr="00DC0990">
        <w:t>выйти сухими из воды</w:t>
      </w:r>
      <w:r w:rsidR="00DC0990">
        <w:t xml:space="preserve">". </w:t>
      </w:r>
      <w:r w:rsidRPr="00DC0990">
        <w:t>Женщинам этот образ мыслей в большинстве случаев чужд, они думают, что в основном все зависит от их стараний в деле</w:t>
      </w:r>
      <w:r w:rsidR="00DC0990" w:rsidRPr="00DC0990">
        <w:t xml:space="preserve">. </w:t>
      </w:r>
      <w:r w:rsidRPr="00DC0990">
        <w:t>Если спросить женщину, занявшую руководящий пост, что она предпримет в первую очередь, она, как правило, ответит</w:t>
      </w:r>
      <w:r w:rsidR="00DC0990" w:rsidRPr="00DC0990">
        <w:t>:</w:t>
      </w:r>
      <w:r w:rsidR="00DC0990">
        <w:t xml:space="preserve"> "</w:t>
      </w:r>
      <w:r w:rsidRPr="00DC0990">
        <w:t>Войду в курс дела</w:t>
      </w:r>
      <w:r w:rsidR="00DC0990">
        <w:t xml:space="preserve">!" </w:t>
      </w:r>
      <w:r w:rsidRPr="00DC0990">
        <w:t>Мужчины же говорят</w:t>
      </w:r>
      <w:r w:rsidR="00DC0990" w:rsidRPr="00DC0990">
        <w:t>:</w:t>
      </w:r>
      <w:r w:rsidR="00DC0990">
        <w:t xml:space="preserve"> "</w:t>
      </w:r>
      <w:r w:rsidRPr="00DC0990">
        <w:t>Я посмотрю, от кого зависит сложившаяся ситуация, кто здесь держит бразды правления</w:t>
      </w:r>
      <w:r w:rsidR="00DC0990">
        <w:t xml:space="preserve">". </w:t>
      </w:r>
      <w:r w:rsidRPr="00DC0990">
        <w:t>Они пытаются выявить не только формальные, но и неформальные структуры власти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Дорогие женщины, запомните</w:t>
      </w:r>
      <w:r w:rsidR="00DC0990" w:rsidRPr="00DC0990">
        <w:t xml:space="preserve">: </w:t>
      </w:r>
      <w:r w:rsidRPr="00DC0990">
        <w:t xml:space="preserve">думать, что для успеха достаточно лишь полагаться на качественное выполнение работы, не заботясь об установлении связей с другими подразделениями и вышестоящим руковод-ством, </w:t>
      </w:r>
      <w:r w:rsidR="00DC0990">
        <w:t>-</w:t>
      </w:r>
      <w:r w:rsidRPr="00DC0990">
        <w:t xml:space="preserve"> одно из самых больших женских заблуждений в профессиональной жизни</w:t>
      </w:r>
      <w:r w:rsidR="00DC0990" w:rsidRPr="00DC0990">
        <w:t xml:space="preserve">. </w:t>
      </w:r>
      <w:r w:rsidRPr="00DC0990">
        <w:t>Измените Вашу точку зрения</w:t>
      </w:r>
      <w:r w:rsidR="00DC0990" w:rsidRPr="00DC0990">
        <w:t xml:space="preserve">. </w:t>
      </w:r>
      <w:r w:rsidRPr="00DC0990">
        <w:t>Для этого прежде всего ищите себе союзников</w:t>
      </w:r>
      <w:r w:rsidR="00DC0990" w:rsidRPr="00DC0990">
        <w:t xml:space="preserve">. </w:t>
      </w:r>
      <w:r w:rsidRPr="00DC0990">
        <w:t>Даже если Вы сегодня не представляете себе, зачем они Вам нужны</w:t>
      </w:r>
      <w:r w:rsidR="00DC0990" w:rsidRPr="00DC0990">
        <w:t xml:space="preserve">. </w:t>
      </w:r>
      <w:r w:rsidRPr="00DC0990">
        <w:t>Знайте</w:t>
      </w:r>
      <w:r w:rsidR="00DC0990" w:rsidRPr="00DC0990">
        <w:t xml:space="preserve">: </w:t>
      </w:r>
      <w:r w:rsidRPr="00DC0990">
        <w:t>чем дольше Вы продержитесь на своем месте, тем больше будет ситуаций, когда Вам будет нужен союзник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46" w:name="_Toc275953777"/>
      <w:r w:rsidRPr="00DC0990">
        <w:t>Кто может быть Вашим союзником</w:t>
      </w:r>
      <w:r w:rsidR="00DC0990" w:rsidRPr="00DC0990">
        <w:t>?</w:t>
      </w:r>
      <w:bookmarkEnd w:id="46"/>
    </w:p>
    <w:p w:rsidR="00E83CCC" w:rsidRDefault="00E83CCC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Ни один человек не желает, чтобы его преемник преуспел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Все они порекомендуют тех кандидатов, которые, вероятнее всего, потерпят неудачу и тем самым сделают их собственные достижения еще более замечательными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Харви Маккей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Можно выделить несколько типов союзников</w:t>
      </w:r>
      <w:r w:rsidR="00DC0990" w:rsidRPr="00DC0990">
        <w:t xml:space="preserve">. </w:t>
      </w:r>
      <w:r w:rsidRPr="00DC0990">
        <w:t>Выберите себе тот тип, который подходит Вам больше всего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1</w:t>
      </w:r>
      <w:r w:rsidR="00DC0990" w:rsidRPr="00DC0990">
        <w:t>.</w:t>
      </w:r>
      <w:r w:rsidR="00DC0990">
        <w:t xml:space="preserve"> "</w:t>
      </w:r>
      <w:r w:rsidRPr="00DC0990">
        <w:rPr>
          <w:i/>
          <w:iCs/>
        </w:rPr>
        <w:t>Отец</w:t>
      </w:r>
      <w:r w:rsidR="00DC0990">
        <w:rPr>
          <w:i/>
          <w:iCs/>
        </w:rPr>
        <w:t xml:space="preserve">". </w:t>
      </w:r>
      <w:r w:rsidRPr="00DC0990">
        <w:t xml:space="preserve">Отцовский, наставнический тип союзника </w:t>
      </w:r>
      <w:r w:rsidR="00DC0990">
        <w:t>-</w:t>
      </w:r>
      <w:r w:rsidRPr="00DC0990">
        <w:t xml:space="preserve"> удачное решение для женщины</w:t>
      </w:r>
      <w:r w:rsidR="00DC0990" w:rsidRPr="00DC0990">
        <w:t xml:space="preserve">. </w:t>
      </w:r>
      <w:r w:rsidRPr="00DC0990">
        <w:t>Его собственная карьера уже сделана, и его</w:t>
      </w:r>
      <w:r w:rsidR="00DC0990">
        <w:t xml:space="preserve"> "</w:t>
      </w:r>
      <w:r w:rsidRPr="00DC0990">
        <w:t>отцовская фигура</w:t>
      </w:r>
      <w:r w:rsidR="00DC0990">
        <w:t xml:space="preserve">" </w:t>
      </w:r>
      <w:r w:rsidRPr="00DC0990">
        <w:t>защитит, поддержит свою</w:t>
      </w:r>
      <w:r w:rsidR="00DC0990">
        <w:t xml:space="preserve"> "</w:t>
      </w:r>
      <w:r w:rsidRPr="00DC0990">
        <w:t>дочь</w:t>
      </w:r>
      <w:r w:rsidR="00DC0990">
        <w:t xml:space="preserve">". </w:t>
      </w:r>
      <w:r w:rsidRPr="00DC0990">
        <w:t>Но он никогда не позволит ей занять позиции, выше его собственных</w:t>
      </w:r>
      <w:r w:rsidR="00DC0990" w:rsidRPr="00DC0990">
        <w:t xml:space="preserve">. </w:t>
      </w:r>
      <w:r w:rsidRPr="00DC0990">
        <w:t>Поэтому имеет смысл на каком-то этапе этой поддержки начать искать себе альтернативу, не упуская, однако, из виду имеющегося</w:t>
      </w:r>
      <w:r w:rsidR="00DC0990" w:rsidRPr="00DC0990">
        <w:t xml:space="preserve">. </w:t>
      </w:r>
      <w:r w:rsidRPr="00DC0990">
        <w:t>Расстаться</w:t>
      </w:r>
      <w:r w:rsidR="00DC0990">
        <w:t xml:space="preserve"> (</w:t>
      </w:r>
      <w:r w:rsidRPr="00DC0990">
        <w:t>что в данном случае неизбежно</w:t>
      </w:r>
      <w:r w:rsidR="00DC0990" w:rsidRPr="00DC0990">
        <w:t xml:space="preserve">) </w:t>
      </w:r>
      <w:r w:rsidRPr="00DC0990">
        <w:t>нужно очень ловко, без лишних неприятностей, чтобы не потерять завоеванное</w:t>
      </w:r>
      <w:r w:rsidR="00DC0990" w:rsidRPr="00DC0990">
        <w:t xml:space="preserve">. </w:t>
      </w:r>
      <w:r w:rsidRPr="00DC0990">
        <w:t>Это не должно выглядеть как предательство и быть предательством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2</w:t>
      </w:r>
      <w:r w:rsidR="00DC0990" w:rsidRPr="00DC0990">
        <w:t>.</w:t>
      </w:r>
      <w:r w:rsidR="00DC0990">
        <w:t xml:space="preserve"> "</w:t>
      </w:r>
      <w:r w:rsidRPr="00DC0990">
        <w:rPr>
          <w:i/>
          <w:iCs/>
        </w:rPr>
        <w:t>Супруг</w:t>
      </w:r>
      <w:r w:rsidR="00DC0990">
        <w:rPr>
          <w:i/>
          <w:iCs/>
        </w:rPr>
        <w:t xml:space="preserve">". </w:t>
      </w:r>
      <w:r w:rsidRPr="00DC0990">
        <w:t>Коллегу, с которым можно обмениваться мыслями, идеями и планами на неформальном уровне, можно назвать</w:t>
      </w:r>
      <w:r w:rsidR="00DC0990">
        <w:t xml:space="preserve"> "</w:t>
      </w:r>
      <w:r w:rsidRPr="00DC0990">
        <w:t>супругом</w:t>
      </w:r>
      <w:r w:rsidR="00DC0990">
        <w:t xml:space="preserve">", </w:t>
      </w:r>
      <w:r w:rsidRPr="00DC0990">
        <w:t>поскольку с ним устанавливаются достаточно доверительные отношения</w:t>
      </w:r>
      <w:r w:rsidR="00DC0990" w:rsidRPr="00DC0990">
        <w:t xml:space="preserve">. </w:t>
      </w:r>
      <w:r w:rsidRPr="00DC0990">
        <w:t>Однако и здесь есть свои подводные камни</w:t>
      </w:r>
      <w:r w:rsidR="00DC0990" w:rsidRPr="00DC0990">
        <w:t xml:space="preserve">: </w:t>
      </w:r>
      <w:r w:rsidRPr="00DC0990">
        <w:t>если Вы будете проявлять определенные слабости и совершать ошибки,</w:t>
      </w:r>
      <w:r w:rsidR="00DC0990">
        <w:t xml:space="preserve"> "</w:t>
      </w:r>
      <w:r w:rsidRPr="00DC0990">
        <w:t>супруг</w:t>
      </w:r>
      <w:r w:rsidR="00DC0990">
        <w:t xml:space="preserve">" </w:t>
      </w:r>
      <w:r w:rsidRPr="00DC0990">
        <w:t>может раздражаться, поскольку Вы ему будете напоминать его настоящую жену</w:t>
      </w:r>
      <w:r w:rsidR="00DC0990" w:rsidRPr="00DC0990">
        <w:t xml:space="preserve">. </w:t>
      </w:r>
      <w:r w:rsidRPr="00DC0990">
        <w:t>Не воспринимайте его временную неприветливость как что-то личное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3</w:t>
      </w:r>
      <w:r w:rsidR="00DC0990" w:rsidRPr="00DC0990">
        <w:t>.</w:t>
      </w:r>
      <w:r w:rsidR="00DC0990">
        <w:t xml:space="preserve"> "</w:t>
      </w:r>
      <w:r w:rsidRPr="00DC0990">
        <w:rPr>
          <w:i/>
          <w:iCs/>
        </w:rPr>
        <w:t>Секретарь</w:t>
      </w:r>
      <w:r w:rsidR="00DC0990">
        <w:rPr>
          <w:i/>
          <w:iCs/>
        </w:rPr>
        <w:t xml:space="preserve">". </w:t>
      </w:r>
      <w:r w:rsidRPr="00DC0990">
        <w:t>Очень важно заботиться о любезном обращении с секретарями, лаборантами и ассистентками</w:t>
      </w:r>
      <w:r w:rsidR="00DC0990" w:rsidRPr="00DC0990">
        <w:t xml:space="preserve">. </w:t>
      </w:r>
      <w:r w:rsidRPr="00DC0990">
        <w:t>Пренебрежительные отношения к женщинам, занимающим эти должности, могут Вам очень сильно навредить</w:t>
      </w:r>
      <w:r w:rsidR="00DC0990" w:rsidRPr="00DC0990">
        <w:t xml:space="preserve">. </w:t>
      </w:r>
      <w:r w:rsidRPr="00DC0990">
        <w:t>Поэтому попытайтесь и среди них найти себе союзниц</w:t>
      </w:r>
      <w:r w:rsidR="00DC0990" w:rsidRPr="00DC0990">
        <w:t xml:space="preserve">. </w:t>
      </w:r>
      <w:r w:rsidRPr="00DC0990">
        <w:t>От них зависит, как правило, больше, чем Вы думаете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47" w:name="_Toc275953778"/>
      <w:r w:rsidRPr="00DC0990">
        <w:t>Как создаются связи</w:t>
      </w:r>
      <w:r w:rsidR="00DC0990" w:rsidRPr="00DC0990">
        <w:t>?</w:t>
      </w:r>
      <w:bookmarkEnd w:id="47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Полезный человек может принести гораздо</w:t>
      </w:r>
      <w:r w:rsidR="00DC0990" w:rsidRPr="00DC0990">
        <w:rPr>
          <w:i/>
          <w:iCs/>
        </w:rPr>
        <w:t xml:space="preserve"> </w:t>
      </w:r>
      <w:r w:rsidRPr="00DC0990">
        <w:rPr>
          <w:i/>
          <w:iCs/>
        </w:rPr>
        <w:t xml:space="preserve">больше приятного, чем приятный </w:t>
      </w:r>
      <w:r w:rsidR="00E83CCC">
        <w:rPr>
          <w:i/>
          <w:iCs/>
        </w:rPr>
        <w:t>–</w:t>
      </w:r>
      <w:r w:rsidRPr="00DC0990">
        <w:rPr>
          <w:i/>
          <w:iCs/>
        </w:rPr>
        <w:t xml:space="preserve"> полезного</w:t>
      </w:r>
      <w:r w:rsidR="00E83CCC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lang w:val="en-US"/>
        </w:rPr>
        <w:t>XXI</w:t>
      </w:r>
      <w:r w:rsidRPr="00DC0990">
        <w:t xml:space="preserve"> век называется веком коммуникаций, но ничто не может заменить личные связи</w:t>
      </w:r>
      <w:r w:rsidR="00DC0990" w:rsidRPr="00DC0990">
        <w:t xml:space="preserve">. </w:t>
      </w:r>
      <w:r w:rsidRPr="00DC0990">
        <w:t>Как сделать, чтобы с Вами захотели сотрудничать</w:t>
      </w:r>
      <w:r w:rsidR="00DC0990" w:rsidRPr="00DC0990">
        <w:t xml:space="preserve">? </w:t>
      </w:r>
      <w:r w:rsidRPr="00DC0990">
        <w:t>Важными помощниками в этом являются симпатия и доверие</w:t>
      </w:r>
      <w:r w:rsidR="00DC0990" w:rsidRPr="00DC0990">
        <w:t xml:space="preserve">. </w:t>
      </w:r>
      <w:r w:rsidRPr="00DC0990">
        <w:t>Как известно, человек больше всего доверяет самому себе и тем, кто на него похож</w:t>
      </w:r>
      <w:r w:rsidR="00DC0990" w:rsidRPr="00DC0990">
        <w:t xml:space="preserve">. </w:t>
      </w:r>
      <w:r w:rsidRPr="00DC0990">
        <w:t>Как же увеличить сходство с тем или иным партнером</w:t>
      </w:r>
      <w:r w:rsidR="00DC0990" w:rsidRPr="00DC0990">
        <w:t xml:space="preserve">? </w:t>
      </w:r>
      <w:r w:rsidRPr="00DC0990">
        <w:t>Сходство могут обеспечить общие нормы и ценности, черты характера, общие системы оценок, похожий личностный потенциал в молодости, общие интересы и цели, общие взгляды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 чем же</w:t>
      </w:r>
      <w:r w:rsidR="00DC0990" w:rsidRPr="00DC0990">
        <w:t xml:space="preserve"> </w:t>
      </w:r>
      <w:r w:rsidRPr="00DC0990">
        <w:t>надо прежде всего позаботиться, чтобы выявить степень вашего сходства и различия во всем этом</w:t>
      </w:r>
      <w:r w:rsidR="00DC0990" w:rsidRPr="00DC0990">
        <w:t xml:space="preserve">? </w:t>
      </w:r>
      <w:r w:rsidRPr="00DC0990">
        <w:t>Во-первых, о</w:t>
      </w:r>
      <w:r w:rsidRPr="00DC0990">
        <w:rPr>
          <w:i/>
          <w:iCs/>
        </w:rPr>
        <w:t xml:space="preserve"> темах разговоров</w:t>
      </w:r>
      <w:r w:rsidR="00DC0990" w:rsidRPr="00DC0990">
        <w:rPr>
          <w:i/>
          <w:iCs/>
        </w:rPr>
        <w:t xml:space="preserve">. </w:t>
      </w:r>
      <w:r w:rsidRPr="00DC0990">
        <w:t>Не все возможные интересные союзники будут Вам доступны, так как они могут находиться на более высокой ступени иерархии</w:t>
      </w:r>
      <w:r w:rsidR="00DC0990" w:rsidRPr="00DC0990">
        <w:t xml:space="preserve">. </w:t>
      </w:r>
      <w:r w:rsidRPr="00DC0990">
        <w:t>Подумайте, какие темы интересны этим людям, так, чтобы Вы, обсуждая их, смогли бы установить с ними контакты</w:t>
      </w:r>
      <w:r w:rsidR="00DC0990" w:rsidRPr="00DC0990">
        <w:t xml:space="preserve">. </w:t>
      </w:r>
      <w:r w:rsidRPr="00DC0990">
        <w:t>Во-вторых, об убеждении за счет преимуществ</w:t>
      </w:r>
      <w:r w:rsidR="00DC0990" w:rsidRPr="00DC0990">
        <w:rPr>
          <w:i/>
          <w:iCs/>
        </w:rPr>
        <w:t xml:space="preserve">. </w:t>
      </w:r>
      <w:r w:rsidRPr="00DC0990">
        <w:t>Перечислите, что получит тот или иной высокопоставленный чиновник, если станет сотрудничать с Вами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48" w:name="_Toc275953779"/>
      <w:r w:rsidR="00E83CCC">
        <w:t>Г</w:t>
      </w:r>
      <w:r w:rsidR="00E83CCC" w:rsidRPr="00DC0990">
        <w:t>лава 7</w:t>
      </w:r>
      <w:r w:rsidR="00E83CCC">
        <w:t>. З</w:t>
      </w:r>
      <w:r w:rsidR="00E83CCC" w:rsidRPr="00DC0990">
        <w:t>олотые правила построения</w:t>
      </w:r>
      <w:r w:rsidR="00E83CCC">
        <w:t xml:space="preserve"> </w:t>
      </w:r>
      <w:r w:rsidR="00E83CCC" w:rsidRPr="00DC0990">
        <w:t>женской карьеры</w:t>
      </w:r>
      <w:bookmarkEnd w:id="48"/>
    </w:p>
    <w:p w:rsidR="00DC0990" w:rsidRPr="00DC0990" w:rsidRDefault="00DC0990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Нет незаменимых людей, есть только такие, которых никто не желает заменять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Веслав Брудзиньский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Действительно ли для того чтобы занять хороший пост в иерархической системе, нужно много и упорно трудиться</w:t>
      </w:r>
      <w:r w:rsidR="00DC0990" w:rsidRPr="00DC0990">
        <w:t xml:space="preserve">? </w:t>
      </w:r>
      <w:r w:rsidRPr="00DC0990">
        <w:t>На самом деле это не важно для достижения исключительно данной цели, иначе на работе было бы гораздо больше прилежных и старательных мужчин</w:t>
      </w:r>
      <w:r w:rsidR="00DC0990" w:rsidRPr="00DC0990">
        <w:t xml:space="preserve">. </w:t>
      </w:r>
      <w:r w:rsidRPr="00DC0990">
        <w:t>Конечно, Вы можете быть на хорошем счету у Вашего непосредственного начальника за то, что добросовестно выполняете все задания, которые бы Вам он ни поручил</w:t>
      </w:r>
      <w:r w:rsidR="00DC0990" w:rsidRPr="00DC0990">
        <w:t xml:space="preserve">. </w:t>
      </w:r>
      <w:r w:rsidRPr="00DC0990">
        <w:t>Однако для выполнения более ответственных заданий он Вас рекомендовать не стане</w:t>
      </w:r>
      <w:r w:rsidR="00DC0990">
        <w:t>т.</w:t>
      </w:r>
      <w:r w:rsidR="00E83CCC">
        <w:t xml:space="preserve"> Д</w:t>
      </w:r>
      <w:r w:rsidRPr="00DC0990">
        <w:t>огадываетесь, почему</w:t>
      </w:r>
      <w:r w:rsidR="00DC0990" w:rsidRPr="00DC0990">
        <w:t>?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49" w:name="_Toc275953780"/>
      <w:r w:rsidRPr="00DC0990">
        <w:t>Кто везет, на том и едут</w:t>
      </w:r>
      <w:r w:rsidR="00DC0990" w:rsidRPr="00DC0990">
        <w:t>!</w:t>
      </w:r>
      <w:bookmarkEnd w:id="49"/>
    </w:p>
    <w:p w:rsidR="00E83CCC" w:rsidRDefault="00E83CCC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Незаменимые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это чаще всего люди, выполняющие работу, которую кроме них никто не хочет делать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Валерий Николайчук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Мужчины на уровне подсознания знают, что на работе можно исполнять различные роли</w:t>
      </w:r>
      <w:r w:rsidR="00DC0990" w:rsidRPr="00DC0990">
        <w:t xml:space="preserve">: </w:t>
      </w:r>
      <w:r w:rsidRPr="00DC0990">
        <w:t xml:space="preserve">формального лидера, неформального лидера, эксперта, кого, кто формирует психологический климат в коллективе и </w:t>
      </w:r>
      <w:r w:rsidR="00DC0990">
        <w:t>т.д.</w:t>
      </w:r>
      <w:r w:rsidR="00DC0990" w:rsidRPr="00DC0990">
        <w:t xml:space="preserve"> </w:t>
      </w:r>
      <w:r w:rsidRPr="00DC0990">
        <w:t>Мужчины стремятся к тому, чтобы занимать как можно более высокую позицию, будучи формальным или неформальным лидером</w:t>
      </w:r>
      <w:r w:rsidR="00DC0990" w:rsidRPr="00DC0990">
        <w:t xml:space="preserve">. </w:t>
      </w:r>
      <w:r w:rsidRPr="00DC0990">
        <w:t>А вот роль старательной Золушки их не привлекает</w:t>
      </w:r>
      <w:r w:rsidR="00DC0990" w:rsidRPr="00DC0990">
        <w:t xml:space="preserve">. </w:t>
      </w:r>
      <w:r w:rsidRPr="00DC0990">
        <w:t>Это проявляется в том, что мужчины редко говорят о чем-то старательно или усердно выполнившем</w:t>
      </w:r>
      <w:r w:rsidR="00DC0990" w:rsidRPr="00DC0990">
        <w:t xml:space="preserve">. </w:t>
      </w:r>
      <w:r w:rsidRPr="00DC0990">
        <w:t>Они чаще говорят о проектах, которыми руководили, о предметных темах, в которых они хорошо разбираются, или о последнем международном конгрессе, на который они были приглашены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Взяв на себя роль Золушки, Вы, желая того или нет, сообщаете другим информацию о том, что Вы довольны тем, чтобы страдать, не имея дальнейших целей</w:t>
      </w:r>
      <w:r w:rsidR="00DC0990" w:rsidRPr="00DC0990">
        <w:t xml:space="preserve">. </w:t>
      </w:r>
      <w:r w:rsidRPr="00DC0990">
        <w:t>Роль не очень уважаема в мужской профессиональной среде, где каждый хочет сделать себе карьеру и уважает других, кто также этого хочет</w:t>
      </w:r>
      <w:r w:rsidR="00DC0990" w:rsidRPr="00DC0990">
        <w:t xml:space="preserve">. </w:t>
      </w:r>
      <w:r w:rsidRPr="00DC0990">
        <w:t>Конечно, им выгодно, чтобы в коллективе был кто-то, кто мог бы взвалить на свои плечи любой груз и безропотно нести его дальше</w:t>
      </w:r>
      <w:r w:rsidR="00DC0990" w:rsidRPr="00DC0990">
        <w:t xml:space="preserve">. </w:t>
      </w:r>
      <w:r w:rsidRPr="00DC0990">
        <w:t>Однако в реальном профессиональном мире Золушек в перспективе может ждать не прекрасный принц с хрустальной туфелькой, а дальнейшее превращение в безотказную служанку</w:t>
      </w:r>
      <w:r w:rsidR="00DC0990" w:rsidRPr="00DC0990">
        <w:t xml:space="preserve">. </w:t>
      </w:r>
      <w:r w:rsidRPr="00DC0990">
        <w:t xml:space="preserve">Если Вам знакома эта роль, то Вы наверняка внутренне настраиваете себя на то, что все это временно, что успехи в содержательном аспекте вашей работы впоследствии Вас выручат и </w:t>
      </w:r>
      <w:r w:rsidR="00DC0990">
        <w:t>т.п.</w:t>
      </w:r>
      <w:r w:rsidR="00DC0990" w:rsidRPr="00DC0990">
        <w:t xml:space="preserve"> </w:t>
      </w:r>
      <w:r w:rsidRPr="00DC0990">
        <w:t>Но на самом деле это ничего не изменит</w:t>
      </w:r>
      <w:r w:rsidR="00DC0990" w:rsidRPr="00DC0990">
        <w:t xml:space="preserve">. </w:t>
      </w:r>
      <w:r w:rsidRPr="00DC0990">
        <w:t>Конечно, не стоит пренебрегать и содержанием Вашей работы, превращаясь в яростную фурию-карьеристку</w:t>
      </w:r>
      <w:r w:rsidR="00DC0990" w:rsidRPr="00DC0990">
        <w:t xml:space="preserve">. </w:t>
      </w:r>
      <w:r w:rsidRPr="00DC0990">
        <w:t>Однако полезно спросить себя, действительно ли Ваш карьерный успех определяется исключительной концентрацией на содержании работы</w:t>
      </w:r>
      <w:r w:rsidR="00DC0990" w:rsidRPr="00DC0990">
        <w:t xml:space="preserve">. </w:t>
      </w:r>
      <w:r w:rsidRPr="00DC0990">
        <w:t>Если Вы решаете придерживаться Вашей прежней роли, то Вам придется и впредь нести за нее ответственность и не жаловаться, не выставлять себя на показ жертвой, достойной сожаления, заслуги которой</w:t>
      </w:r>
      <w:r w:rsidR="00DC0990" w:rsidRPr="00DC0990">
        <w:t xml:space="preserve"> </w:t>
      </w:r>
      <w:r w:rsidRPr="00DC0990">
        <w:t>никем не ценятся</w:t>
      </w:r>
      <w:r w:rsidR="00DC0990" w:rsidRPr="00DC0990">
        <w:t xml:space="preserve">. </w:t>
      </w:r>
      <w:r w:rsidRPr="00DC0990">
        <w:t>Кто везет, на том и едут</w:t>
      </w:r>
      <w:r w:rsidR="00DC0990" w:rsidRPr="00DC0990">
        <w:t>!</w:t>
      </w:r>
    </w:p>
    <w:p w:rsidR="00E83CCC" w:rsidRDefault="00E83CCC" w:rsidP="00CD2F4C">
      <w:pPr>
        <w:widowControl w:val="0"/>
        <w:ind w:firstLine="709"/>
      </w:pPr>
    </w:p>
    <w:p w:rsidR="00DC0990" w:rsidRDefault="00DC0990" w:rsidP="00CD2F4C">
      <w:pPr>
        <w:pStyle w:val="2"/>
        <w:keepNext w:val="0"/>
        <w:widowControl w:val="0"/>
      </w:pPr>
      <w:bookmarkStart w:id="50" w:name="_Toc275953781"/>
      <w:r>
        <w:t>"</w:t>
      </w:r>
      <w:r w:rsidR="00845C0D" w:rsidRPr="00DC0990">
        <w:t>Синдром помощницы</w:t>
      </w:r>
      <w:r>
        <w:t>"</w:t>
      </w:r>
      <w:bookmarkEnd w:id="50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</w:pPr>
      <w:r w:rsidRPr="00DC0990">
        <w:rPr>
          <w:i/>
          <w:iCs/>
        </w:rPr>
        <w:t>Любого незаменимого можно</w:t>
      </w:r>
      <w:r w:rsidR="00E83CCC">
        <w:rPr>
          <w:i/>
          <w:iCs/>
        </w:rPr>
        <w:t xml:space="preserve"> </w:t>
      </w:r>
      <w:r w:rsidRPr="00DC0990">
        <w:rPr>
          <w:i/>
          <w:iCs/>
        </w:rPr>
        <w:t>заменить другим незаменимым</w:t>
      </w:r>
      <w:r w:rsidR="00E83CCC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Чтобы Вас воспринимали не как Золушку, а как лидера, говорите о Ваших успехах, а не о том, чего они Вам стоили, что Вам пришлось для этого испытать и пережить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Осознайте, что так говорят те женщины, которые делают ставку на деловой квалификации, производительности своего труда</w:t>
      </w:r>
      <w:r w:rsidR="00DC0990" w:rsidRPr="00DC0990">
        <w:t xml:space="preserve"> </w:t>
      </w:r>
      <w:r w:rsidRPr="00DC0990">
        <w:t>и на долгую и упорную работу, рискуя только с ней и остаться</w:t>
      </w:r>
      <w:r w:rsidR="00DC0990" w:rsidRPr="00DC0990">
        <w:t xml:space="preserve">. </w:t>
      </w:r>
      <w:r w:rsidRPr="00DC0990">
        <w:t>Кроме того, подобная роль Золушки уж очень напоминает классически женскую роль домохозяйки, когда женщина постоянно о чем-то хлопочет, всегда что-то делает, всегда о чем-то заботится</w:t>
      </w:r>
      <w:r w:rsidR="00DC0990" w:rsidRPr="00DC0990">
        <w:t xml:space="preserve">. </w:t>
      </w:r>
      <w:r w:rsidRPr="00DC0990">
        <w:t>Кроме как в дежурных фразах и для собственного комфорта эта роль мужчинами редко когда действительно ценится</w:t>
      </w:r>
      <w:r w:rsidR="00DC0990" w:rsidRPr="00DC0990">
        <w:t xml:space="preserve">. </w:t>
      </w:r>
      <w:r w:rsidRPr="00DC0990">
        <w:t>С другой стороны, находясь в этой роли, Вы рискуете получить такие задания, с которыми не сможете справиться, что сильно подорвет Ваш авторитет и веру коллег в Вашу профессиональную компетентность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Во многих женщинах заложен</w:t>
      </w:r>
      <w:r w:rsidR="00DC0990">
        <w:t xml:space="preserve"> "</w:t>
      </w:r>
      <w:r w:rsidRPr="00DC0990">
        <w:t>синдром помощницы</w:t>
      </w:r>
      <w:r w:rsidR="00DC0990">
        <w:t xml:space="preserve">". </w:t>
      </w:r>
      <w:r w:rsidRPr="00DC0990">
        <w:t>Они следуют привычке заступаться за других людей, а не за определенное дело, поэтому часто берутся за выполнение новых заданий, не размышляя над тем, стоило ли давать на них свое согласие или нет</w:t>
      </w:r>
      <w:r w:rsidR="00DC0990" w:rsidRPr="00DC0990">
        <w:t xml:space="preserve">. </w:t>
      </w:r>
      <w:r w:rsidRPr="00DC0990">
        <w:t>Поэтому реагируйте на подобные предложения не сразу</w:t>
      </w:r>
      <w:r w:rsidR="00DC0990" w:rsidRPr="00DC0990">
        <w:t xml:space="preserve">. </w:t>
      </w:r>
      <w:r w:rsidRPr="00DC0990">
        <w:t>Дайте себе время подумать, а уж потом соглашайтесь или отказывайтесь от проектов, которые не принесут Вам успеха в карьере, а лишь завалят дополнительной ненужной работой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51" w:name="_Toc275953782"/>
      <w:r w:rsidRPr="00DC0990">
        <w:t>Создание нового имиджа</w:t>
      </w:r>
      <w:bookmarkEnd w:id="51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На своих ошибках учатся, на чужих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делают карьеру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Александр Фюрстенберг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Чтобы расстаться с ролью Золушки, требуется время и определенные усилия</w:t>
      </w:r>
      <w:r w:rsidR="00DC0990" w:rsidRPr="00DC0990">
        <w:t xml:space="preserve">. </w:t>
      </w:r>
      <w:r w:rsidRPr="00DC0990">
        <w:t>Если сразу не получается, не расстраивайтесь, продолжайте в том же духе</w:t>
      </w:r>
      <w:r w:rsidR="00DC0990" w:rsidRPr="00DC0990">
        <w:t xml:space="preserve">. </w:t>
      </w:r>
      <w:r w:rsidRPr="00DC0990">
        <w:t>Нижеизложенные советы помогут Вам в этом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1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Познание своей роли</w:t>
      </w:r>
      <w:r w:rsidR="00DC0990" w:rsidRPr="00DC0990">
        <w:t xml:space="preserve">. </w:t>
      </w:r>
      <w:r w:rsidRPr="00DC0990">
        <w:t>Чего Вы добьетесь в роли Золушки</w:t>
      </w:r>
      <w:r w:rsidR="00DC0990" w:rsidRPr="00DC0990">
        <w:t xml:space="preserve">? </w:t>
      </w:r>
      <w:r w:rsidRPr="00DC0990">
        <w:t>Вас устроит роль той, которая всю жизнь будет собирать деньги на букет цветов в честь дня рождения начальника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2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Анализ своей роли</w:t>
      </w:r>
      <w:r w:rsidR="00DC0990" w:rsidRPr="00DC0990">
        <w:rPr>
          <w:i/>
          <w:iCs/>
        </w:rPr>
        <w:t xml:space="preserve">. </w:t>
      </w:r>
      <w:r w:rsidRPr="00DC0990">
        <w:t>Чего Вы хотите добиться в своей работе</w:t>
      </w:r>
      <w:r w:rsidR="00DC0990" w:rsidRPr="00DC0990">
        <w:t xml:space="preserve">? </w:t>
      </w:r>
      <w:r w:rsidRPr="00DC0990">
        <w:t>Что Вы можете сделать за Ваш срок рабочего дня</w:t>
      </w:r>
      <w:r w:rsidR="00DC0990" w:rsidRPr="00DC0990">
        <w:t xml:space="preserve">? </w:t>
      </w:r>
      <w:r w:rsidRPr="00DC0990">
        <w:t>Что Вы можете предпринять, чтобы улучшить ситуацию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3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Расставание со своей ролью</w:t>
      </w:r>
      <w:r w:rsidR="00DC0990" w:rsidRPr="00DC0990">
        <w:rPr>
          <w:i/>
          <w:iCs/>
        </w:rPr>
        <w:t xml:space="preserve">. </w:t>
      </w:r>
      <w:r w:rsidRPr="00DC0990">
        <w:t>Подумайте, чем еще можно было бы заниматься в Вашем коллективе</w:t>
      </w:r>
      <w:r w:rsidR="00DC0990" w:rsidRPr="00DC0990">
        <w:t xml:space="preserve">? </w:t>
      </w:r>
      <w:r w:rsidRPr="00DC0990">
        <w:t>Какую работу Вы могли бы выполнять лучше</w:t>
      </w:r>
      <w:r w:rsidR="00DC0990" w:rsidRPr="00DC0990">
        <w:t xml:space="preserve">? </w:t>
      </w:r>
      <w:r w:rsidRPr="00DC0990">
        <w:t>Что могло бы способствовать Вашему продвижению</w:t>
      </w:r>
      <w:r w:rsidR="00DC0990" w:rsidRPr="00DC0990">
        <w:t xml:space="preserve">? </w:t>
      </w:r>
      <w:r w:rsidRPr="00DC0990">
        <w:t>Где Вы видите себя</w:t>
      </w:r>
      <w:r w:rsidR="00DC0990">
        <w:t xml:space="preserve"> "</w:t>
      </w:r>
      <w:r w:rsidRPr="00DC0990">
        <w:t>на своем месте</w:t>
      </w:r>
      <w:r w:rsidR="00DC0990">
        <w:t>"</w:t>
      </w:r>
      <w:r w:rsidR="00DC0990" w:rsidRPr="00DC0990">
        <w:t>?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4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Вхождение в новую роль</w:t>
      </w:r>
      <w:r w:rsidR="00DC0990" w:rsidRPr="00DC0990">
        <w:rPr>
          <w:i/>
          <w:iCs/>
        </w:rPr>
        <w:t xml:space="preserve">. </w:t>
      </w:r>
      <w:r w:rsidRPr="00DC0990">
        <w:t>Для того чтобы войти в новую роль, необходимы усилия</w:t>
      </w:r>
      <w:r w:rsidR="00DC0990" w:rsidRPr="00DC0990">
        <w:t xml:space="preserve">. </w:t>
      </w:r>
      <w:r w:rsidRPr="00DC0990">
        <w:t xml:space="preserve">Подыщите себе союзников </w:t>
      </w:r>
      <w:r w:rsidR="00DC0990">
        <w:t>-</w:t>
      </w:r>
      <w:r w:rsidRPr="00DC0990">
        <w:t xml:space="preserve"> людей, которые находятся в похожей ситуации, и попробуйте делиться с ними своими соображениями по поводу того, как быстрее свыкнуться с новой ролью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52" w:name="_Toc275953783"/>
      <w:r w:rsidRPr="00DC0990">
        <w:t>Мужчины не любят слушать критику в свой адрес</w:t>
      </w:r>
      <w:bookmarkEnd w:id="52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Проиграть в шахматы начальнику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это чистый выигрыш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Веселин Георгиев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Терять авторитет не нравится никому</w:t>
      </w:r>
      <w:r w:rsidR="00DC0990" w:rsidRPr="00DC0990">
        <w:t xml:space="preserve">. </w:t>
      </w:r>
      <w:r w:rsidRPr="00DC0990">
        <w:t>Но мужчины особенно не любят этого, а если все же и попадают в ситуацию, когда их репутация оказывается под угрозой, переживают ее гораздо тяжелее, чем женщины</w:t>
      </w:r>
      <w:r w:rsidR="00DC0990" w:rsidRPr="00DC0990">
        <w:t xml:space="preserve">. </w:t>
      </w:r>
      <w:r w:rsidRPr="00DC0990">
        <w:t>Женщины воспитываются в атмосфере принижения своих достоинств ради установления благоприятного общего психологического климата, ради создания условий для доверия и симпатии</w:t>
      </w:r>
      <w:r w:rsidR="00DC0990" w:rsidRPr="00DC0990">
        <w:t xml:space="preserve">. </w:t>
      </w:r>
      <w:r w:rsidRPr="00DC0990">
        <w:t>Чтобы разрядить обстановку, женщина часто рассказывает о курьезных случаях из своей жизни и работы, которые, однако, независимо от того, осознает она или нет, приводят не только к всеобщему веселью, но и характеризуют ее с неприглядной стороны</w:t>
      </w:r>
      <w:r w:rsidR="00DC0990" w:rsidRPr="00DC0990">
        <w:t xml:space="preserve">. </w:t>
      </w:r>
      <w:r w:rsidRPr="00DC0990">
        <w:t>Женщины любят демократичную атмосферу беседы, в которой у всех равные права</w:t>
      </w:r>
      <w:r w:rsidR="00DC0990" w:rsidRPr="00DC0990">
        <w:t xml:space="preserve">. </w:t>
      </w:r>
      <w:r w:rsidRPr="00DC0990">
        <w:t>Руководство в иерархическом смысле у них не предусмотрено</w:t>
      </w:r>
      <w:r w:rsidR="00DC0990" w:rsidRPr="00DC0990">
        <w:t xml:space="preserve">. </w:t>
      </w:r>
      <w:r w:rsidRPr="00DC0990">
        <w:t>В хорошем смысле подобное неиерархическое мышление является большой силой женщин</w:t>
      </w:r>
      <w:r w:rsidR="00DC0990" w:rsidRPr="00DC0990">
        <w:t xml:space="preserve">. </w:t>
      </w:r>
      <w:r w:rsidRPr="00DC0990">
        <w:t>Внутри иерархий такое поведение имеет большие недостатки, особенно в том, что касается обращения с критикой при свидетелях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Каждый больше хотел бы быть расхваленным, чем раскритикованным</w:t>
      </w:r>
      <w:r w:rsidR="00DC0990" w:rsidRPr="00DC0990">
        <w:t xml:space="preserve">. </w:t>
      </w:r>
      <w:r w:rsidRPr="00DC0990">
        <w:t>Женщине тоже неприятно, когда ее критикуют в присутствии ее коллег</w:t>
      </w:r>
      <w:r w:rsidR="00DC0990" w:rsidRPr="00DC0990">
        <w:t xml:space="preserve">. </w:t>
      </w:r>
      <w:r w:rsidRPr="00DC0990">
        <w:t>Тем не менее, у них нет такого страха перед разоблачением и потерей статуса, как у мужчин</w:t>
      </w:r>
      <w:r w:rsidR="00DC0990" w:rsidRPr="00DC0990">
        <w:t xml:space="preserve">. </w:t>
      </w:r>
      <w:r w:rsidRPr="00DC0990">
        <w:t>Если власть и иерархия стоят у мужчин во главе угла, то критика воспринимается ими не как информация, помогающая исправить дело, а как рассмотрение вопроса о их пригодности занимать их пост в иерархической системе</w:t>
      </w:r>
      <w:r w:rsidR="00DC0990" w:rsidRPr="00DC0990">
        <w:t xml:space="preserve">. </w:t>
      </w:r>
      <w:r w:rsidRPr="00DC0990">
        <w:t>И именно поэтому мужчине кажется, что он во что бы то ни стало не должен допускать критики в свой адрес, чтобы сохранять свое положение</w:t>
      </w:r>
      <w:r w:rsidR="00DC0990" w:rsidRPr="00DC0990">
        <w:t xml:space="preserve">. </w:t>
      </w:r>
      <w:r w:rsidRPr="00DC0990">
        <w:t>Страх перед понижением в должности является также причиной того, что мужчины стараются никогда добровольно не признаваться в совершенной ошибке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Так как женщины не думают в тех же категориях иерархии, эти проблемы часто не известны им</w:t>
      </w:r>
      <w:r w:rsidR="00DC0990" w:rsidRPr="00DC0990">
        <w:t xml:space="preserve">. </w:t>
      </w:r>
      <w:r w:rsidRPr="00DC0990">
        <w:t>Поэтому настройте себя на то, что данный факт тоже надо учитывать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53" w:name="_Toc275953784"/>
      <w:r w:rsidRPr="00DC0990">
        <w:t>Как не задеть самолюбие мужчины</w:t>
      </w:r>
      <w:r w:rsidR="00DC0990" w:rsidRPr="00DC0990">
        <w:t>?</w:t>
      </w:r>
      <w:bookmarkEnd w:id="53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Говорить даже о небольших ошибках начальника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большая ошибка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Дмитрий Пашков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Чтобы не задевать самолюбие или деловую репутацию мужчин, нужно делать следующее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1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Регулярно и своевременно информировать начальника</w:t>
      </w:r>
      <w:r w:rsidR="00DC0990" w:rsidRPr="00DC0990">
        <w:rPr>
          <w:i/>
          <w:iCs/>
        </w:rPr>
        <w:t xml:space="preserve">. </w:t>
      </w:r>
      <w:r w:rsidRPr="00DC0990">
        <w:t>Проявляйте лояльность по отношению к Вашему начальнику</w:t>
      </w:r>
      <w:r w:rsidR="00DC0990" w:rsidRPr="00DC0990">
        <w:t xml:space="preserve">. </w:t>
      </w:r>
      <w:r w:rsidRPr="00DC0990">
        <w:t>Не ставьте его в щекотливое положение, когда каждый встречный знает больше о деталях работы шефа, чем сам он</w:t>
      </w:r>
      <w:r w:rsidR="00DC0990" w:rsidRPr="00DC0990">
        <w:t xml:space="preserve">. </w:t>
      </w:r>
      <w:r w:rsidRPr="00DC0990">
        <w:t>Как говорится,</w:t>
      </w:r>
      <w:r w:rsidR="00DC0990">
        <w:t xml:space="preserve"> "</w:t>
      </w:r>
      <w:r w:rsidRPr="00DC0990">
        <w:t>не перешагивайте через голову</w:t>
      </w:r>
      <w:r w:rsidR="00DC0990">
        <w:t xml:space="preserve">", </w:t>
      </w:r>
      <w:r w:rsidRPr="00DC0990">
        <w:t>сохраняйте конфиденциальность относительно деловой информации, однако вовремя успевайте проинформировать его обо всех необходимых новостях, касающихся его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2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Никакой явной конфронтации</w:t>
      </w:r>
      <w:r w:rsidR="00DC0990" w:rsidRPr="00DC0990">
        <w:rPr>
          <w:i/>
          <w:iCs/>
        </w:rPr>
        <w:t xml:space="preserve">. </w:t>
      </w:r>
      <w:r w:rsidRPr="00DC0990">
        <w:t>Никогда не говорите человеку, что он не прав</w:t>
      </w:r>
      <w:r w:rsidR="00DC0990" w:rsidRPr="00DC0990">
        <w:t xml:space="preserve">! </w:t>
      </w:r>
      <w:r w:rsidRPr="00DC0990">
        <w:t>Об этом не раз говорит Дейл Карнеги в известной книге</w:t>
      </w:r>
      <w:r w:rsidR="00DC0990">
        <w:t xml:space="preserve"> "</w:t>
      </w:r>
      <w:r w:rsidRPr="00DC0990">
        <w:t>Как завоевать друзей и оказывать влияние на людей</w:t>
      </w:r>
      <w:r w:rsidR="00DC0990">
        <w:t xml:space="preserve">". </w:t>
      </w:r>
      <w:r w:rsidRPr="00DC0990">
        <w:t>Даже если Вы убеждены в собственной правоте и имеете весомые доказательства</w:t>
      </w:r>
      <w:r w:rsidR="00DC0990" w:rsidRPr="00DC0990">
        <w:t xml:space="preserve">. </w:t>
      </w:r>
      <w:r w:rsidRPr="00DC0990">
        <w:t>Сообщите об этом в мягкой форме, без свидетелей или вообще промолчите</w:t>
      </w:r>
      <w:r w:rsidR="00DC0990" w:rsidRPr="00DC0990">
        <w:t xml:space="preserve">. </w:t>
      </w:r>
      <w:r w:rsidRPr="00DC0990">
        <w:t>Вы больше выиграете от этого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3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Меньше эмоций</w:t>
      </w:r>
      <w:r w:rsidR="00DC0990" w:rsidRPr="00DC0990">
        <w:rPr>
          <w:i/>
          <w:iCs/>
        </w:rPr>
        <w:t xml:space="preserve">. </w:t>
      </w:r>
      <w:r w:rsidRPr="00DC0990">
        <w:t>Если мы будем говорить только одну правду, то мы не должны рассчитывать на адекватную реакцию на то, что наши оппоненты признают свою неправоту</w:t>
      </w:r>
      <w:r w:rsidR="00DC0990" w:rsidRPr="00DC0990">
        <w:t xml:space="preserve">. </w:t>
      </w:r>
      <w:r w:rsidRPr="00DC0990">
        <w:t>Они найдут способ защититься, однако вместе с тем найдут возможность кое-что сказать и о нас, чего мы сами не хотели бы слышать</w:t>
      </w:r>
      <w:r w:rsidR="00DC0990" w:rsidRPr="00DC0990">
        <w:t xml:space="preserve">. </w:t>
      </w:r>
      <w:r w:rsidRPr="00DC0990">
        <w:t>Поэтому поменьше эмоций</w:t>
      </w:r>
      <w:r w:rsidR="00DC0990" w:rsidRPr="00DC0990">
        <w:t xml:space="preserve">. </w:t>
      </w:r>
      <w:r w:rsidRPr="00DC0990">
        <w:t>На работе они редко когда приводят к хорошему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4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Начальника не изменишь</w:t>
      </w:r>
      <w:r w:rsidR="00DC0990" w:rsidRPr="00DC0990">
        <w:rPr>
          <w:i/>
          <w:iCs/>
        </w:rPr>
        <w:t xml:space="preserve">. </w:t>
      </w:r>
      <w:r w:rsidRPr="00DC0990">
        <w:t>Даже если Вы считаете своего начальника некомпетентным, то подумайте, стоит ли делать так, чтобы он узнал о Вашем к нему отношении</w:t>
      </w:r>
      <w:r w:rsidR="00DC0990" w:rsidRPr="00DC0990">
        <w:t xml:space="preserve">? </w:t>
      </w:r>
      <w:r w:rsidRPr="00DC0990">
        <w:t>Если он это узнает, то хуже будет Вам</w:t>
      </w:r>
      <w:r w:rsidR="00DC0990" w:rsidRPr="00DC0990">
        <w:t xml:space="preserve">. </w:t>
      </w:r>
      <w:r w:rsidRPr="00DC0990">
        <w:t>Не вы же его назначали</w:t>
      </w:r>
      <w:r w:rsidR="00DC0990" w:rsidRPr="00DC0990">
        <w:t xml:space="preserve">. </w:t>
      </w:r>
      <w:r w:rsidRPr="00DC0990">
        <w:t>Не Вам его и снимать с должности</w:t>
      </w:r>
      <w:r w:rsidR="00DC0990" w:rsidRPr="00DC0990">
        <w:t xml:space="preserve">. </w:t>
      </w:r>
      <w:r w:rsidRPr="00DC0990">
        <w:t>Ваше</w:t>
      </w:r>
      <w:r w:rsidR="00DC0990">
        <w:t xml:space="preserve"> "</w:t>
      </w:r>
      <w:r w:rsidRPr="00DC0990">
        <w:t>разоблачение</w:t>
      </w:r>
      <w:r w:rsidR="00DC0990">
        <w:t xml:space="preserve">" </w:t>
      </w:r>
      <w:r w:rsidRPr="00DC0990">
        <w:t>начальника не избавит Вас от последнего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5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Не давать непрошенных советов</w:t>
      </w:r>
      <w:r w:rsidR="00DC0990" w:rsidRPr="00DC0990">
        <w:rPr>
          <w:i/>
          <w:iCs/>
        </w:rPr>
        <w:t xml:space="preserve">. </w:t>
      </w:r>
      <w:r w:rsidRPr="00DC0990">
        <w:t>Непрошенный совет бьет по самолюбию</w:t>
      </w:r>
      <w:r w:rsidR="00DC0990" w:rsidRPr="00DC0990">
        <w:t xml:space="preserve">. </w:t>
      </w:r>
      <w:r w:rsidRPr="00DC0990">
        <w:t>Тот, кому Вы советуете, может воспринять Ваш совет не как помощь, а как сомнение в его компетентности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54" w:name="_Toc275953785"/>
      <w:r w:rsidRPr="00DC0990">
        <w:t>Мужчины не любят признавать, что они чего-то не понимают</w:t>
      </w:r>
      <w:bookmarkEnd w:id="54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Доброе имя зависит больше от твоего молчания, нежели от поведения</w:t>
      </w:r>
      <w:r w:rsidR="00DC0990" w:rsidRPr="00DC0990">
        <w:rPr>
          <w:i/>
          <w:iCs/>
        </w:rPr>
        <w:t xml:space="preserve">; </w:t>
      </w:r>
      <w:r w:rsidRPr="00DC0990">
        <w:rPr>
          <w:i/>
          <w:iCs/>
        </w:rPr>
        <w:t>раз уж грешен, будь хоть осторожен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Бальтасар Грасиан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Мужчины часто не могут допустить, что они чего-то не знают или не понимают</w:t>
      </w:r>
      <w:r w:rsidR="00DC0990" w:rsidRPr="00DC0990">
        <w:t xml:space="preserve">. </w:t>
      </w:r>
      <w:r w:rsidRPr="00DC0990">
        <w:t>Это могло бы повредить их репутации, нанести урон имиджу и ухудшить положение в иерархии</w:t>
      </w:r>
      <w:r w:rsidR="00DC0990" w:rsidRPr="00DC0990">
        <w:t xml:space="preserve">. </w:t>
      </w:r>
      <w:r w:rsidRPr="00DC0990">
        <w:t>Поэтому они не любят переспрашивать</w:t>
      </w:r>
      <w:r w:rsidR="00DC0990" w:rsidRPr="00DC0990">
        <w:t xml:space="preserve">. </w:t>
      </w:r>
      <w:r w:rsidRPr="00DC0990">
        <w:t>Этот принцип функционирует как в личной жизни, так и на работе, особенно во время совещаний и заседаний</w:t>
      </w:r>
      <w:r w:rsidR="00DC0990" w:rsidRPr="00DC0990">
        <w:t xml:space="preserve">. </w:t>
      </w:r>
      <w:r w:rsidRPr="00DC0990">
        <w:t>Поэтому, дорогие женщины-руководители, если после вашего доклада никто Вам не задал уточняющих вопросов, это не значит, что все Вас хорошо поняли</w:t>
      </w:r>
      <w:r w:rsidR="00DC0990" w:rsidRPr="00DC0990">
        <w:t xml:space="preserve">. </w:t>
      </w:r>
      <w:r w:rsidRPr="00DC0990">
        <w:t>Независимо от наличия или отсутствия у партнера информации по делу, что может затруднить понимание, есть еще одно</w:t>
      </w:r>
      <w:r w:rsidR="00DC0990">
        <w:t xml:space="preserve"> "</w:t>
      </w:r>
      <w:r w:rsidRPr="00DC0990">
        <w:t>отягчающее обстоятельство</w:t>
      </w:r>
      <w:r w:rsidR="00DC0990">
        <w:t xml:space="preserve">": </w:t>
      </w:r>
      <w:r w:rsidRPr="00DC0990">
        <w:t>у него может быть совершенно другая точка зрения по поводу того, что Вы говорите</w:t>
      </w:r>
      <w:r w:rsidR="00DC0990" w:rsidRPr="00DC0990">
        <w:t xml:space="preserve">. </w:t>
      </w:r>
      <w:r w:rsidRPr="00DC0990">
        <w:t>Кроме того, мужчинам часто непонятна излишняя, на их взгляд, обстоятельность женской манеры беседы</w:t>
      </w:r>
      <w:r w:rsidR="00DC0990" w:rsidRPr="00DC0990">
        <w:t xml:space="preserve">. </w:t>
      </w:r>
      <w:r w:rsidRPr="00DC0990">
        <w:t>Они любят выделять главное, фокусироваться на корне проблемы</w:t>
      </w:r>
      <w:r w:rsidR="00DC0990" w:rsidRPr="00DC0990">
        <w:t xml:space="preserve">. </w:t>
      </w:r>
      <w:r w:rsidRPr="00DC0990">
        <w:t>Предложения мужчин короче, яснее структурируются, чем у женщин</w:t>
      </w:r>
      <w:r w:rsidR="00DC0990" w:rsidRPr="00DC0990">
        <w:t xml:space="preserve">. </w:t>
      </w:r>
      <w:r w:rsidRPr="00DC0990">
        <w:t>Мужчинам часто неведома</w:t>
      </w:r>
      <w:r w:rsidR="00DC0990">
        <w:t xml:space="preserve"> "</w:t>
      </w:r>
      <w:r w:rsidRPr="00DC0990">
        <w:t>женская логика</w:t>
      </w:r>
      <w:r w:rsidR="00DC0990">
        <w:t xml:space="preserve">". </w:t>
      </w:r>
      <w:r w:rsidRPr="00DC0990">
        <w:t xml:space="preserve">Они часто говорят, что женская логика </w:t>
      </w:r>
      <w:r w:rsidR="00DC0990">
        <w:t>-</w:t>
      </w:r>
      <w:r w:rsidRPr="00DC0990">
        <w:t xml:space="preserve"> это отсутствие всякой логики</w:t>
      </w:r>
      <w:r w:rsidR="00DC0990" w:rsidRPr="00DC0990">
        <w:t xml:space="preserve">. </w:t>
      </w:r>
      <w:r w:rsidRPr="00DC0990">
        <w:t>Именно поэтому, когда женщина о чем-то рассказывает, мужчина не может уловить главную мысль и, не желая признаться в том, что он чего-то не понимает, теряет интерес к беседе и перестает ее слушать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55" w:name="_Toc275953786"/>
      <w:r w:rsidRPr="00DC0990">
        <w:t>Как обеспечить взаимопонимание с мужчинами</w:t>
      </w:r>
      <w:bookmarkEnd w:id="55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Я делаю то, чего никто бы не делал, если бы делал то, что делаю я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Корнель Макушиньский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Всякое непонимание порождает агрессию</w:t>
      </w:r>
      <w:r w:rsidR="00DC0990" w:rsidRPr="00DC0990">
        <w:t xml:space="preserve">. </w:t>
      </w:r>
      <w:r w:rsidRPr="00DC0990">
        <w:t>Чтобы обеспечить взаимопонимание с мужчинами на работе, Вам рекомендуется придерживаться двух простых, но эффективных правил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1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Говорить просто и ясно</w:t>
      </w:r>
      <w:r w:rsidR="00DC0990" w:rsidRPr="00DC0990">
        <w:rPr>
          <w:i/>
          <w:iCs/>
        </w:rPr>
        <w:t xml:space="preserve">. </w:t>
      </w:r>
      <w:r w:rsidRPr="00DC0990">
        <w:t>Если Вы хотите убедить мужчину, не забывайте о том, что Вам нужно стремиться к четкости, краткости и ясности в изложении своих мыслей</w:t>
      </w:r>
      <w:r w:rsidR="00DC0990" w:rsidRPr="00DC0990">
        <w:t xml:space="preserve">. </w:t>
      </w:r>
      <w:r w:rsidRPr="00DC0990">
        <w:t>Говорите простыми предложениями</w:t>
      </w:r>
      <w:r w:rsidR="00DC0990" w:rsidRPr="00DC0990">
        <w:t xml:space="preserve">. </w:t>
      </w:r>
      <w:r w:rsidRPr="00DC0990">
        <w:t>Пользуйтесь выразительными средствами речи</w:t>
      </w:r>
      <w:r w:rsidR="00DC0990" w:rsidRPr="00DC0990">
        <w:t xml:space="preserve">: </w:t>
      </w:r>
      <w:r w:rsidRPr="00DC0990">
        <w:t>эпитетами, сравнениями, понятными метафорами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2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Не покупайтесь на кивки</w:t>
      </w:r>
      <w:r w:rsidR="00DC0990" w:rsidRPr="00DC0990">
        <w:rPr>
          <w:i/>
          <w:iCs/>
        </w:rPr>
        <w:t xml:space="preserve">. </w:t>
      </w:r>
      <w:r w:rsidRPr="00DC0990">
        <w:t>Не думайте, что если Вам кивают, то значит Вас понимают</w:t>
      </w:r>
      <w:r w:rsidR="00DC0990" w:rsidRPr="00DC0990">
        <w:t xml:space="preserve">. </w:t>
      </w:r>
      <w:r w:rsidRPr="00DC0990">
        <w:t>На всякий случай проверьте это парой наводящих вопросов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56" w:name="_Toc275953787"/>
      <w:r w:rsidR="00E83CCC">
        <w:t>Г</w:t>
      </w:r>
      <w:r w:rsidR="00E83CCC" w:rsidRPr="00DC0990">
        <w:t>лава 8</w:t>
      </w:r>
      <w:r w:rsidR="00E83CCC">
        <w:t>. Ж</w:t>
      </w:r>
      <w:r w:rsidR="00E83CCC" w:rsidRPr="00DC0990">
        <w:t xml:space="preserve">енщина </w:t>
      </w:r>
      <w:r w:rsidR="00E83CCC">
        <w:t>-</w:t>
      </w:r>
      <w:r w:rsidR="00E83CCC" w:rsidRPr="00DC0990">
        <w:t xml:space="preserve"> руководитель</w:t>
      </w:r>
      <w:bookmarkEnd w:id="56"/>
    </w:p>
    <w:p w:rsidR="00DC0990" w:rsidRPr="00DC0990" w:rsidRDefault="00DC0990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Суметь изменить положение дел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главное свойство руководителя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 xml:space="preserve">А менять его раньше других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верный признак творческой личности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</w:t>
      </w:r>
      <w:r w:rsidRPr="00DC0990">
        <w:rPr>
          <w:i/>
          <w:iCs/>
        </w:rPr>
        <w:t>Первый закон руководства Джея</w:t>
      </w:r>
      <w:r w:rsidR="00E83CCC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Давно известно, что женщины могут хорошо справляться с руководящей должностью</w:t>
      </w:r>
      <w:r w:rsidR="00DC0990" w:rsidRPr="00DC0990">
        <w:t xml:space="preserve">. </w:t>
      </w:r>
      <w:r w:rsidRPr="00DC0990">
        <w:t>Тем не менее, Вас часто критически оценивают как женщину-руководителя</w:t>
      </w:r>
      <w:r w:rsidR="00DC0990" w:rsidRPr="00DC0990">
        <w:t xml:space="preserve">. </w:t>
      </w:r>
      <w:r w:rsidRPr="00DC0990">
        <w:t>Существует много вопросов для женщин относительно руководства</w:t>
      </w:r>
      <w:r w:rsidR="00DC0990" w:rsidRPr="00DC0990">
        <w:t xml:space="preserve">. </w:t>
      </w:r>
      <w:r w:rsidRPr="00DC0990">
        <w:t>Попытаемся ответить на эти вопросы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57" w:name="_Toc275953788"/>
      <w:r w:rsidRPr="00DC0990">
        <w:t>Карьерный взлет</w:t>
      </w:r>
      <w:bookmarkEnd w:id="57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Фактический руководитель обычно помалкивает</w:t>
      </w:r>
      <w:r w:rsidR="00E83CCC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Большинство женщин успешно справляются со своими обязанностями руководителя</w:t>
      </w:r>
      <w:r w:rsidR="00DC0990" w:rsidRPr="00DC0990">
        <w:t xml:space="preserve">. </w:t>
      </w:r>
      <w:r w:rsidRPr="00DC0990">
        <w:t>Как ни странно, многие чувствуют себя действительно на своем месте</w:t>
      </w:r>
      <w:r w:rsidR="00DC0990" w:rsidRPr="00DC0990">
        <w:t xml:space="preserve">. </w:t>
      </w:r>
      <w:r w:rsidRPr="00DC0990">
        <w:t>Конечно, их радует должность, которой</w:t>
      </w:r>
      <w:r w:rsidR="00DC0990" w:rsidRPr="00DC0990">
        <w:t xml:space="preserve"> </w:t>
      </w:r>
      <w:r w:rsidRPr="00DC0990">
        <w:t>они по праву гордятся</w:t>
      </w:r>
      <w:r w:rsidR="00DC0990" w:rsidRPr="00DC0990">
        <w:t xml:space="preserve">. </w:t>
      </w:r>
      <w:r w:rsidRPr="00DC0990">
        <w:t>Между тем часто возникает вопрос</w:t>
      </w:r>
      <w:r w:rsidR="00DC0990" w:rsidRPr="00DC0990">
        <w:t xml:space="preserve">: </w:t>
      </w:r>
      <w:r w:rsidRPr="00DC0990">
        <w:t>правильно ли я делаю то, что делаю</w:t>
      </w:r>
      <w:r w:rsidR="00DC0990" w:rsidRPr="00DC0990">
        <w:t xml:space="preserve">? </w:t>
      </w:r>
      <w:r w:rsidRPr="00DC0990">
        <w:t>Есть повод задуматься над этим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После повышения по службе проблемы не заканчиваются, а только начинаются</w:t>
      </w:r>
      <w:r w:rsidR="00DC0990" w:rsidRPr="00DC0990">
        <w:t xml:space="preserve">. </w:t>
      </w:r>
      <w:r w:rsidRPr="00DC0990">
        <w:t>Женщина-руководитель сталкивается в своей работе с вопросами, которые раньше не возникали</w:t>
      </w:r>
      <w:r w:rsidR="00DC0990" w:rsidRPr="00DC0990">
        <w:t xml:space="preserve">. </w:t>
      </w:r>
      <w:r w:rsidRPr="00DC0990">
        <w:t>Внезапно каждое ее слово становится очень важным</w:t>
      </w:r>
      <w:r w:rsidR="00DC0990" w:rsidRPr="00DC0990">
        <w:t xml:space="preserve">. </w:t>
      </w:r>
      <w:r w:rsidRPr="00DC0990">
        <w:t>Она ввязывается во властную игру, правила которой не знает</w:t>
      </w:r>
      <w:r w:rsidR="00DC0990" w:rsidRPr="00DC0990">
        <w:t xml:space="preserve">. </w:t>
      </w:r>
      <w:r w:rsidRPr="00DC0990">
        <w:t>Бывшие коллеги не радуются тому, что одной из них повезло и с завистью встречают нового начальника</w:t>
      </w:r>
      <w:r w:rsidR="00DC0990" w:rsidRPr="00DC0990">
        <w:t xml:space="preserve">. </w:t>
      </w:r>
      <w:r w:rsidRPr="00DC0990">
        <w:t>Раньше ветер дул лишь в одном направлении, теперь же он внезапно дует отовсюду</w:t>
      </w:r>
      <w:r w:rsidR="00DC0990" w:rsidRPr="00DC0990">
        <w:t xml:space="preserve">. </w:t>
      </w:r>
      <w:r w:rsidRPr="00DC0990">
        <w:t>Ни к одной из этих и других проблем женщина не была готова</w:t>
      </w:r>
      <w:r w:rsidR="00DC0990" w:rsidRPr="00DC0990">
        <w:t xml:space="preserve">. </w:t>
      </w:r>
      <w:r w:rsidRPr="00DC0990">
        <w:t>Последствия недостаточной подготовки</w:t>
      </w:r>
      <w:r w:rsidR="00DC0990" w:rsidRPr="00DC0990">
        <w:t xml:space="preserve">: </w:t>
      </w:r>
      <w:r w:rsidRPr="00DC0990">
        <w:t>женщина</w:t>
      </w:r>
      <w:r w:rsidR="00DC0990">
        <w:t xml:space="preserve"> "</w:t>
      </w:r>
      <w:r w:rsidRPr="00DC0990">
        <w:t>сгорает</w:t>
      </w:r>
      <w:r w:rsidR="00DC0990">
        <w:t xml:space="preserve">" </w:t>
      </w:r>
      <w:r w:rsidRPr="00DC0990">
        <w:t>в процессе работы</w:t>
      </w:r>
      <w:r w:rsidR="00DC0990" w:rsidRPr="00DC0990">
        <w:t xml:space="preserve">. </w:t>
      </w:r>
      <w:r w:rsidRPr="00DC0990">
        <w:t>Она не знает многое из того, что она должна делать как руководитель</w:t>
      </w:r>
      <w:r w:rsidR="00DC0990" w:rsidRPr="00DC0990">
        <w:t xml:space="preserve">. </w:t>
      </w:r>
      <w:r w:rsidRPr="00DC0990">
        <w:t>В течение первых ста дней она демонстрирует свой имидж руководителя, но при этом часто пропускает многие мелочи</w:t>
      </w:r>
      <w:r w:rsidR="00DC0990" w:rsidRPr="00DC0990">
        <w:t xml:space="preserve">. </w:t>
      </w:r>
      <w:r w:rsidRPr="00DC0990">
        <w:t>Коллеги достаточно быстро находят поводы для критики своего руководителя-женщины, нежели руководителя-мужчины</w:t>
      </w:r>
      <w:r w:rsidR="00DC0990" w:rsidRPr="00DC0990">
        <w:t>:</w:t>
      </w:r>
      <w:r w:rsidR="00DC0990">
        <w:t xml:space="preserve"> "</w:t>
      </w:r>
      <w:r w:rsidRPr="00DC0990">
        <w:t>У нее нет четких и правильных представлений о бизнесе</w:t>
      </w:r>
      <w:r w:rsidR="00DC0990">
        <w:t>", "</w:t>
      </w:r>
      <w:r w:rsidRPr="00DC0990">
        <w:t>Она совсем не смыслит в бизнесе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t>В результате этих упреков многие женщины-руководители начинают сомневаться в себе</w:t>
      </w:r>
      <w:r w:rsidR="00DC0990" w:rsidRPr="00DC0990">
        <w:t xml:space="preserve">. </w:t>
      </w:r>
      <w:r w:rsidRPr="00DC0990">
        <w:t>Они спрашивают себя</w:t>
      </w:r>
      <w:r w:rsidR="00DC0990" w:rsidRPr="00DC0990">
        <w:t xml:space="preserve">: </w:t>
      </w:r>
      <w:r w:rsidRPr="00DC0990">
        <w:t>на своем ли я месте</w:t>
      </w:r>
      <w:r w:rsidR="00DC0990" w:rsidRPr="00DC0990">
        <w:t xml:space="preserve">? </w:t>
      </w:r>
      <w:r w:rsidRPr="00DC0990">
        <w:t>Создана ли я для этого</w:t>
      </w:r>
      <w:r w:rsidR="00DC0990" w:rsidRPr="00DC0990">
        <w:t xml:space="preserve">? </w:t>
      </w:r>
      <w:r w:rsidRPr="00DC0990">
        <w:t>И хочу ли я вообще этого</w:t>
      </w:r>
      <w:r w:rsidR="00DC0990" w:rsidRPr="00DC0990">
        <w:t xml:space="preserve">? </w:t>
      </w:r>
      <w:r w:rsidRPr="00DC0990">
        <w:t>Радость от пребывания на новой должности омрачена, удовольствие от работы часто полностью исчезает</w:t>
      </w:r>
      <w:r w:rsidR="00DC0990" w:rsidRPr="00DC0990">
        <w:t xml:space="preserve">. </w:t>
      </w:r>
      <w:r w:rsidRPr="00DC0990">
        <w:t>Многие женщины разочаровываются, что вообще поднялись на эту должность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итоге у них пропадает желание занимать руководящую должность из-за отсутствия основных знаний и навыков, необходимых для руководства</w:t>
      </w:r>
      <w:r w:rsidR="00DC0990" w:rsidRPr="00DC0990">
        <w:t xml:space="preserve">. </w:t>
      </w:r>
      <w:r w:rsidRPr="00DC0990">
        <w:t>До тех пор пока женщина это не осознает, у нее будут проблемы в деле руководства</w:t>
      </w:r>
      <w:r w:rsidR="00DC0990" w:rsidRPr="00DC0990">
        <w:t xml:space="preserve">. </w:t>
      </w:r>
      <w:r w:rsidRPr="00DC0990">
        <w:t>Никогда не поздно учиться тому, чтобы быть успешной, довольной и оставаться при этом собой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58" w:name="_Toc275953789"/>
      <w:r w:rsidRPr="00DC0990">
        <w:t>Женские дилеммы руководства</w:t>
      </w:r>
      <w:bookmarkEnd w:id="58"/>
    </w:p>
    <w:p w:rsidR="00E83CCC" w:rsidRDefault="00E83CCC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Руководить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значит сдерживать эти склонности в других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Владимир Голобородько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Давно известно, что у женщин совсем иные, чем у мужчин, проблемы в деле руководства</w:t>
      </w:r>
      <w:r w:rsidR="00DC0990" w:rsidRPr="00DC0990">
        <w:t xml:space="preserve">. </w:t>
      </w:r>
      <w:r w:rsidRPr="00DC0990">
        <w:t>Как правило, у них возникают следующие дилеммы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женщины и власть</w:t>
      </w:r>
      <w:r w:rsidR="00DC0990" w:rsidRPr="00DC0990">
        <w:t xml:space="preserve">: </w:t>
      </w:r>
      <w:r w:rsidRPr="00DC0990">
        <w:t>мужчины часто пользуются властью в позиции руководителя, а женщины скорее отказываются от нее</w:t>
      </w:r>
      <w:r w:rsidR="00DC0990" w:rsidRPr="00DC0990">
        <w:t xml:space="preserve">. </w:t>
      </w:r>
      <w:r w:rsidRPr="00DC0990">
        <w:t>Этот отказ влечет эмоциональную нагрузку на женщину, а также создает проблемы при руководстве сотрудниками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женщины и боязнь деформации</w:t>
      </w:r>
      <w:r w:rsidR="00DC0990" w:rsidRPr="00DC0990">
        <w:t xml:space="preserve">: </w:t>
      </w:r>
      <w:r w:rsidRPr="00DC0990">
        <w:t>женщина хотела бы управлять, но вместе с тем оставаться женщиной</w:t>
      </w:r>
      <w:r w:rsidR="00DC0990" w:rsidRPr="00DC0990">
        <w:t xml:space="preserve">. </w:t>
      </w:r>
      <w:r w:rsidRPr="00DC0990">
        <w:t>Но часто это неразрешимое противоречие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женщины и энергопоглотители</w:t>
      </w:r>
      <w:r w:rsidR="00DC0990" w:rsidRPr="00DC0990">
        <w:t xml:space="preserve">: </w:t>
      </w:r>
      <w:r w:rsidRPr="00DC0990">
        <w:t>женщины-руководители тратят больше энергии и времени</w:t>
      </w:r>
      <w:r w:rsidR="00DC0990" w:rsidRPr="00DC0990">
        <w:t xml:space="preserve">. </w:t>
      </w:r>
      <w:r w:rsidRPr="00DC0990">
        <w:t>Оплатой за сверхурочную работу может стать усталость и досада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женщины и инструменты руководства</w:t>
      </w:r>
      <w:r w:rsidR="00DC0990" w:rsidRPr="00DC0990">
        <w:t xml:space="preserve">: </w:t>
      </w:r>
      <w:r w:rsidRPr="00DC0990">
        <w:t xml:space="preserve">многие женщины хотят добросовестно выполнять свои должностные обязанности, но, к сожалению, у них нет такой возможности, </w:t>
      </w:r>
      <w:r w:rsidR="00DC0990">
        <w:t>т.к</w:t>
      </w:r>
      <w:r w:rsidR="00DC0990" w:rsidRPr="00DC0990">
        <w:t xml:space="preserve"> </w:t>
      </w:r>
      <w:r w:rsidRPr="00DC0990">
        <w:t>отсутствуют инструменты руководства</w:t>
      </w:r>
      <w:r w:rsidR="00DC0990" w:rsidRPr="00DC0990">
        <w:t>;</w:t>
      </w:r>
    </w:p>
    <w:p w:rsidR="00DC0990" w:rsidRPr="00CD2F4C" w:rsidRDefault="00845C0D" w:rsidP="00CD2F4C">
      <w:pPr>
        <w:widowControl w:val="0"/>
        <w:ind w:firstLine="709"/>
      </w:pPr>
      <w:r w:rsidRPr="00DC0990">
        <w:rPr>
          <w:i/>
          <w:iCs/>
        </w:rPr>
        <w:t>женщины и мир мужчин</w:t>
      </w:r>
      <w:r w:rsidR="00DC0990" w:rsidRPr="00DC0990">
        <w:t xml:space="preserve">: </w:t>
      </w:r>
      <w:r w:rsidRPr="00DC0990">
        <w:t>профессиональный мир не является отдельным островом</w:t>
      </w:r>
      <w:r w:rsidR="00DC0990" w:rsidRPr="00DC0990">
        <w:t xml:space="preserve">. </w:t>
      </w:r>
      <w:r w:rsidRPr="00DC0990">
        <w:t xml:space="preserve">Он </w:t>
      </w:r>
      <w:r w:rsidR="00DC0990">
        <w:t>-</w:t>
      </w:r>
      <w:r w:rsidRPr="00DC0990">
        <w:t xml:space="preserve"> часть нашего общества</w:t>
      </w:r>
      <w:r w:rsidR="00DC0990" w:rsidRPr="00DC0990">
        <w:t xml:space="preserve">. </w:t>
      </w:r>
      <w:r w:rsidRPr="00DC0990">
        <w:t>Структура, правила, процессы общества обусловлены мужчинами</w:t>
      </w:r>
      <w:r w:rsidR="00DC0990" w:rsidRPr="00DC0990">
        <w:t xml:space="preserve">. </w:t>
      </w:r>
      <w:r w:rsidRPr="00DC0990">
        <w:t>И как здесь быть женщине</w:t>
      </w:r>
      <w:r w:rsidR="00DC0990" w:rsidRPr="00DC0990">
        <w:t>?;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женщины и другие женщины</w:t>
      </w:r>
      <w:r w:rsidR="00DC0990" w:rsidRPr="00DC0990">
        <w:t xml:space="preserve">: </w:t>
      </w:r>
      <w:r w:rsidRPr="00DC0990">
        <w:t>женщины часто осложняют друг другу жизнь</w:t>
      </w:r>
      <w:r w:rsidR="00DC0990" w:rsidRPr="00DC0990">
        <w:t xml:space="preserve">. </w:t>
      </w:r>
      <w:r w:rsidRPr="00DC0990">
        <w:t>Они препятствуют и себе, и коллегам в продвижении по службе</w:t>
      </w:r>
      <w:r w:rsidR="00DC0990" w:rsidRPr="00DC0990">
        <w:t>.</w:t>
      </w:r>
    </w:p>
    <w:p w:rsidR="00845C0D" w:rsidRPr="00DC0990" w:rsidRDefault="00845C0D" w:rsidP="00CD2F4C">
      <w:pPr>
        <w:widowControl w:val="0"/>
        <w:ind w:firstLine="709"/>
      </w:pPr>
      <w:r w:rsidRPr="00DC0990">
        <w:t>Много вопросов и трудностей в деле женского руководства</w:t>
      </w:r>
      <w:r w:rsidR="00DC0990" w:rsidRPr="00DC0990">
        <w:t xml:space="preserve">. </w:t>
      </w:r>
      <w:r w:rsidRPr="00DC0990">
        <w:t>Но вместе с тем существует масса идей и способов справиться с ними</w:t>
      </w:r>
      <w:r w:rsidR="00DC0990" w:rsidRPr="00DC0990">
        <w:t xml:space="preserve">. </w:t>
      </w:r>
      <w:r w:rsidRPr="00DC0990">
        <w:t xml:space="preserve">Наша задача </w:t>
      </w:r>
      <w:r w:rsidR="00DC0990">
        <w:t>-</w:t>
      </w:r>
      <w:r w:rsidRPr="00DC0990">
        <w:t xml:space="preserve"> познакомиться с ними</w:t>
      </w:r>
      <w:r w:rsidR="00DC0990" w:rsidRPr="00DC0990">
        <w:t xml:space="preserve">. </w:t>
      </w:r>
      <w:r w:rsidRPr="00DC0990">
        <w:t>Итак…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59" w:name="_Toc275953790"/>
      <w:r w:rsidRPr="00DC0990">
        <w:t>Женщины и власть</w:t>
      </w:r>
      <w:bookmarkEnd w:id="59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Руководить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это значит не мешать хорошим людям работать</w:t>
      </w:r>
      <w:r w:rsidR="00DC0990" w:rsidRPr="00DC0990">
        <w:rPr>
          <w:i/>
          <w:iCs/>
        </w:rPr>
        <w:t>.</w:t>
      </w:r>
      <w:r w:rsidR="00E83CCC">
        <w:rPr>
          <w:i/>
          <w:iCs/>
        </w:rPr>
        <w:t xml:space="preserve"> (</w:t>
      </w:r>
      <w:r w:rsidRPr="00DC0990">
        <w:rPr>
          <w:i/>
          <w:iCs/>
        </w:rPr>
        <w:t>Петр Капица</w:t>
      </w:r>
      <w:r w:rsidR="00E83CC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Руководство без власти не существует</w:t>
      </w:r>
      <w:r w:rsidR="00DC0990" w:rsidRPr="00DC0990">
        <w:t xml:space="preserve">. </w:t>
      </w:r>
      <w:r w:rsidRPr="00DC0990">
        <w:t>Тот, кто управляет другими, автоматически приобретает власть над ними</w:t>
      </w:r>
      <w:r w:rsidR="00DC0990" w:rsidRPr="00DC0990">
        <w:t xml:space="preserve">. </w:t>
      </w:r>
      <w:r w:rsidRPr="00DC0990">
        <w:t>Это само собой разумеется</w:t>
      </w:r>
      <w:r w:rsidR="00DC0990" w:rsidRPr="00DC0990">
        <w:t xml:space="preserve">. </w:t>
      </w:r>
      <w:r w:rsidRPr="00DC0990">
        <w:t>Однако большинство женщин-руководителей считают эту власть отрицательной, ссылаясь на примеры из истории</w:t>
      </w:r>
      <w:r w:rsidR="00DC0990" w:rsidRPr="00DC0990">
        <w:t xml:space="preserve">. </w:t>
      </w:r>
      <w:r w:rsidRPr="00DC0990">
        <w:t>Они рассматривают власть как</w:t>
      </w:r>
      <w:r w:rsidR="00E83CCC">
        <w:t xml:space="preserve"> </w:t>
      </w:r>
      <w:r w:rsidRPr="00DC0990">
        <w:t xml:space="preserve">типично мужскую прерогативу и верят в то, что власть заставит их попрощаться со своей эмоциональностью и </w:t>
      </w:r>
      <w:r w:rsidR="00DC0990">
        <w:t>т.д.</w:t>
      </w:r>
    </w:p>
    <w:p w:rsidR="00DC0990" w:rsidRDefault="00845C0D" w:rsidP="00CD2F4C">
      <w:pPr>
        <w:widowControl w:val="0"/>
        <w:ind w:firstLine="709"/>
      </w:pPr>
      <w:r w:rsidRPr="00DC0990">
        <w:t xml:space="preserve">С одной стороны, такая установка на власть этична, социально приемлема и похвальна, с другой </w:t>
      </w:r>
      <w:r w:rsidR="00DC0990">
        <w:t>-</w:t>
      </w:r>
      <w:r w:rsidRPr="00DC0990">
        <w:t xml:space="preserve"> женщины-руководители, которые так скептически отзываются о власти, допускают конфликты, саботаж, дезориентацию среди сотрудников</w:t>
      </w:r>
      <w:r w:rsidR="00DC0990" w:rsidRPr="00DC0990">
        <w:t xml:space="preserve">. </w:t>
      </w:r>
      <w:r w:rsidRPr="00DC0990">
        <w:t>Когда кошка бездеятельна и равнодушна, то мыши начинают танцевать на столе</w:t>
      </w:r>
      <w:r w:rsidR="00DC0990" w:rsidRPr="00DC0990">
        <w:t xml:space="preserve">. </w:t>
      </w:r>
      <w:r w:rsidRPr="00DC0990">
        <w:t>Кроме того, женщины-руководители не всегда дают четкие указания, считая их типичными средствами поддержания власти</w:t>
      </w:r>
      <w:r w:rsidR="00DC0990" w:rsidRPr="00DC0990">
        <w:t xml:space="preserve">. </w:t>
      </w:r>
      <w:r w:rsidRPr="00DC0990">
        <w:t>В результате сотрудники не всегда точно знают, что от них ожидают</w:t>
      </w:r>
      <w:r w:rsidR="00DC0990" w:rsidRPr="00DC0990">
        <w:t xml:space="preserve">. </w:t>
      </w:r>
      <w:r w:rsidRPr="00DC0990">
        <w:t>Таким образом, понятно, что скептическая установка на власть имеет отрицательные последствия для работы как самого руководителя, так и его подчиненных</w:t>
      </w:r>
      <w:r w:rsidR="00DC0990" w:rsidRPr="00DC0990">
        <w:t xml:space="preserve">. </w:t>
      </w:r>
      <w:r w:rsidRPr="00DC0990">
        <w:t>Поэтому попробуем разобраться в том, оправдана ли вообще такая установка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Ежедневно на наших предприятиях происходит очевидное злоупотребление властью</w:t>
      </w:r>
      <w:r w:rsidR="00DC0990" w:rsidRPr="00DC0990">
        <w:t xml:space="preserve">. </w:t>
      </w:r>
      <w:r w:rsidRPr="00DC0990">
        <w:t>На фоне этого совершенно ясно, почему женщины считают власть отрицательным явлением</w:t>
      </w:r>
      <w:r w:rsidR="00DC0990" w:rsidRPr="00DC0990">
        <w:t xml:space="preserve">. </w:t>
      </w:r>
      <w:r w:rsidRPr="00DC0990">
        <w:t>Тем не менее, при более точном рассмотрении этого вопроса, такая оценка оказывается весьма опрометчивой</w:t>
      </w:r>
      <w:r w:rsidR="00DC0990" w:rsidRPr="00DC0990">
        <w:t>.</w:t>
      </w:r>
      <w:r w:rsidR="00DC0990">
        <w:t xml:space="preserve"> "</w:t>
      </w:r>
      <w:r w:rsidRPr="00DC0990">
        <w:t>Власть плоха сама по себе</w:t>
      </w:r>
      <w:r w:rsidR="00DC0990">
        <w:t>!" -</w:t>
      </w:r>
      <w:r w:rsidRPr="00DC0990">
        <w:t xml:space="preserve"> это господствующее предубеждение разоблачается на примере семьи, который так близок и знаком женщине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обычной семье мать решает, что приготовить к обеду, что полезно для здоровья, что надевать детям и даже супругу, какие, когда и где продукты покупать, куда поехать в отпуск или куда пойти вечером</w:t>
      </w:r>
      <w:r w:rsidR="00DC0990" w:rsidRPr="00DC0990">
        <w:t xml:space="preserve">. </w:t>
      </w:r>
      <w:r w:rsidRPr="00DC0990">
        <w:t>В каждой семье есть вопросы, которые самостоятельно решает женщина</w:t>
      </w:r>
      <w:r w:rsidR="00DC0990" w:rsidRPr="00DC0990">
        <w:t xml:space="preserve">. </w:t>
      </w:r>
      <w:r w:rsidRPr="00DC0990">
        <w:t>Разве это не власть</w:t>
      </w:r>
      <w:r w:rsidR="00DC0990" w:rsidRPr="00DC0990">
        <w:t xml:space="preserve">? </w:t>
      </w:r>
      <w:r w:rsidRPr="00DC0990">
        <w:t>В семье женщины властвуют и относятся к этому как к естественному явлению</w:t>
      </w:r>
      <w:r w:rsidR="00DC0990" w:rsidRPr="00DC0990">
        <w:t xml:space="preserve">. </w:t>
      </w:r>
      <w:r w:rsidRPr="00DC0990">
        <w:t>Почему эта власть не является таким же отрицательным явлением, как власть руководителя</w:t>
      </w:r>
      <w:r w:rsidR="00DC0990" w:rsidRPr="00DC0990">
        <w:t xml:space="preserve">? </w:t>
      </w:r>
      <w:r w:rsidRPr="00DC0990">
        <w:t>Прежде всего потому, что она вносит рациональное начало, ясность в семейные отношения и семейный быт, ответственность за совершаемые дела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Рассмотрев семью и семейные отношения, мы знаем, что власть не является плохой сама по себе, хотя может употребляться в корыстных целях</w:t>
      </w:r>
      <w:r w:rsidR="00DC0990" w:rsidRPr="00DC0990">
        <w:t xml:space="preserve">. </w:t>
      </w:r>
      <w:r w:rsidRPr="00DC0990">
        <w:t>Она связана с взятием на себя ответственности, но, когда Вы ею обладаете, мало кто сможет принудить Вас к выполнению дел, которые Вам не по душе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Поэтому если Вы считаете власть отрицательным явлением, то Вам надо как можно быстрее избавиться от этого предубеждения</w:t>
      </w:r>
      <w:r w:rsidR="00DC0990" w:rsidRPr="00DC0990">
        <w:t>.</w:t>
      </w:r>
    </w:p>
    <w:p w:rsidR="00CD2F4C" w:rsidRDefault="00CD2F4C" w:rsidP="00CD2F4C">
      <w:pPr>
        <w:pStyle w:val="2"/>
        <w:keepNext w:val="0"/>
        <w:widowControl w:val="0"/>
      </w:pPr>
    </w:p>
    <w:p w:rsidR="00DC0990" w:rsidRDefault="00845C0D" w:rsidP="00CD2F4C">
      <w:pPr>
        <w:pStyle w:val="2"/>
        <w:keepNext w:val="0"/>
        <w:widowControl w:val="0"/>
      </w:pPr>
      <w:bookmarkStart w:id="60" w:name="_Toc275953791"/>
      <w:r w:rsidRPr="00DC0990">
        <w:t>Почему женщины боятся власти</w:t>
      </w:r>
      <w:r w:rsidR="00DC0990" w:rsidRPr="00DC0990">
        <w:t>?</w:t>
      </w:r>
      <w:bookmarkEnd w:id="60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Руководство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это искусство заставлять других делать всю работу</w:t>
      </w:r>
      <w:r w:rsidR="00E83CCC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Итак, власть сама по себе не является чем-то отрицательным</w:t>
      </w:r>
      <w:r w:rsidR="00DC0990" w:rsidRPr="00DC0990">
        <w:t xml:space="preserve">. </w:t>
      </w:r>
      <w:r w:rsidRPr="00DC0990">
        <w:t>Однако знание и чувства не всегда совпадают друг с другом</w:t>
      </w:r>
      <w:r w:rsidR="00DC0990" w:rsidRPr="00DC0990">
        <w:t xml:space="preserve">. </w:t>
      </w:r>
      <w:r w:rsidRPr="00DC0990">
        <w:t>Странным является то, что власть мы чувствуем не дома, не в семье, а на работе, в профессиональной жизни</w:t>
      </w:r>
      <w:r w:rsidR="00DC0990" w:rsidRPr="00DC0990">
        <w:t xml:space="preserve">. </w:t>
      </w:r>
      <w:r w:rsidRPr="00DC0990">
        <w:t>Вместе с тем женщины не хотят отказываться дома от влияния и власти</w:t>
      </w:r>
      <w:r w:rsidR="00DC0990" w:rsidRPr="00DC0990">
        <w:t xml:space="preserve">. </w:t>
      </w:r>
      <w:r w:rsidRPr="00DC0990">
        <w:t>Почему</w:t>
      </w:r>
      <w:r w:rsidR="00DC0990" w:rsidRPr="00DC0990">
        <w:t xml:space="preserve">? </w:t>
      </w:r>
      <w:r w:rsidRPr="00DC0990">
        <w:t>Да потому, что они знают, что муж и дети любят ее и тогда, когда она указывает им что и как делать</w:t>
      </w:r>
      <w:r w:rsidR="00DC0990" w:rsidRPr="00DC0990">
        <w:t xml:space="preserve">. </w:t>
      </w:r>
      <w:r w:rsidRPr="00DC0990">
        <w:t>На работе у многих женщин эта уверенность отсутствует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Понаблюдайте за женщинами, которые успешны в карьере и, по Вашему мнению, достаточно успешно осуществляют руководство</w:t>
      </w:r>
      <w:r w:rsidR="00DC0990" w:rsidRPr="00DC0990">
        <w:t xml:space="preserve">. </w:t>
      </w:r>
      <w:r w:rsidRPr="00DC0990">
        <w:t>Если Вы внимательны, то сможете заметить парадокс</w:t>
      </w:r>
      <w:r w:rsidR="00DC0990" w:rsidRPr="00DC0990">
        <w:t xml:space="preserve">: </w:t>
      </w:r>
      <w:r w:rsidRPr="00DC0990">
        <w:t>эти женщины ценятся и уважаются не благодаря власти, а благодаря их личностным качествам</w:t>
      </w:r>
      <w:r w:rsidR="00DC0990" w:rsidRPr="00DC0990">
        <w:t xml:space="preserve">. </w:t>
      </w:r>
      <w:r w:rsidRPr="00DC0990">
        <w:t>Впрочем, эту закономерность можно увидеть и у мужчин, которые относятся ответственно к своей должности руководителя</w:t>
      </w:r>
      <w:r w:rsidR="00DC0990" w:rsidRPr="00DC0990">
        <w:t>.</w:t>
      </w:r>
    </w:p>
    <w:p w:rsidR="00E83CCC" w:rsidRDefault="00E83CC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61" w:name="_Toc275953792"/>
      <w:r w:rsidRPr="00DC0990">
        <w:t>Власть делает женщину популярной и успешной</w:t>
      </w:r>
      <w:bookmarkEnd w:id="61"/>
    </w:p>
    <w:p w:rsidR="00E83CCC" w:rsidRPr="00E83CCC" w:rsidRDefault="00E83CC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Умение руководить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это искусство записать на свой счет тяжелую работу, сделанную другими</w:t>
      </w:r>
      <w:r w:rsidR="00E83CCC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Приступая к руководству коллективом, женщины часто заблуждаются в следующем</w:t>
      </w:r>
      <w:r w:rsidR="00DC0990" w:rsidRPr="00DC0990">
        <w:t xml:space="preserve">. </w:t>
      </w:r>
      <w:r w:rsidRPr="00DC0990">
        <w:t>Во-первых, они думают, что если откажутся от принуждения, то подчиненные будут работать более добросовестно и свободно</w:t>
      </w:r>
      <w:r w:rsidR="00DC0990" w:rsidRPr="00DC0990">
        <w:t xml:space="preserve">. </w:t>
      </w:r>
      <w:r w:rsidRPr="00DC0990">
        <w:t>Это мнение чаще всего является ошибочным</w:t>
      </w:r>
      <w:r w:rsidR="00DC0990" w:rsidRPr="00DC0990">
        <w:t xml:space="preserve">. </w:t>
      </w:r>
      <w:r w:rsidRPr="00DC0990">
        <w:t>Сотрудники начинают работать в полсилы или откровенно халтурить, а женщина-руководитель может понять это как неблагодарность с их стороны</w:t>
      </w:r>
      <w:r w:rsidR="00DC0990" w:rsidRPr="00DC0990">
        <w:t xml:space="preserve">. </w:t>
      </w:r>
      <w:r w:rsidRPr="00DC0990">
        <w:t xml:space="preserve">Они просто не выполняют в таких условиях своих обязанностей </w:t>
      </w:r>
      <w:r w:rsidR="00DC0990">
        <w:t>-</w:t>
      </w:r>
      <w:r w:rsidRPr="00DC0990">
        <w:t xml:space="preserve"> это большое различие</w:t>
      </w:r>
      <w:r w:rsidR="00DC0990" w:rsidRPr="00DC0990">
        <w:t xml:space="preserve">. </w:t>
      </w:r>
      <w:r w:rsidRPr="00DC0990">
        <w:t xml:space="preserve">Во-вторых, заблуждение </w:t>
      </w:r>
      <w:r w:rsidR="00DC0990">
        <w:t>-</w:t>
      </w:r>
      <w:r w:rsidRPr="00DC0990">
        <w:t xml:space="preserve"> думать, что сотрудники будут негативно реагировать на непосредственное принуждение начальника и больше не будут любить его</w:t>
      </w:r>
      <w:r w:rsidR="00DC0990" w:rsidRPr="00DC0990">
        <w:t xml:space="preserve">. </w:t>
      </w:r>
      <w:r w:rsidRPr="00DC0990">
        <w:t>Однако это тоже не так, а иногда и наоборот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Замечено</w:t>
      </w:r>
      <w:r w:rsidR="00DC0990" w:rsidRPr="00DC0990">
        <w:t xml:space="preserve">: </w:t>
      </w:r>
      <w:r w:rsidRPr="00DC0990">
        <w:t>руководство функционирует только с властью</w:t>
      </w:r>
      <w:r w:rsidR="00DC0990" w:rsidRPr="00DC0990">
        <w:t xml:space="preserve">. </w:t>
      </w:r>
      <w:r w:rsidRPr="00DC0990">
        <w:t>Власть предполагает принятие на себя ответственности</w:t>
      </w:r>
      <w:r w:rsidR="00DC0990" w:rsidRPr="00DC0990">
        <w:t xml:space="preserve">. </w:t>
      </w:r>
      <w:r w:rsidRPr="00DC0990">
        <w:t>Как Вы сможете хорошо управлять Вашими сотрудниками и быть образцом для них, если Вы не принимаете никакой ответственности</w:t>
      </w:r>
      <w:r w:rsidR="00DC0990" w:rsidRPr="00DC0990">
        <w:t xml:space="preserve">? </w:t>
      </w:r>
      <w:r w:rsidRPr="00DC0990">
        <w:t>Это необходимо</w:t>
      </w:r>
      <w:r w:rsidR="00DC0990" w:rsidRPr="00DC0990">
        <w:t xml:space="preserve">. </w:t>
      </w:r>
      <w:r w:rsidRPr="00DC0990">
        <w:t>Однако женщине отказаться от старых привычек не так просто</w:t>
      </w:r>
      <w:r w:rsidR="00DC0990" w:rsidRPr="00DC0990">
        <w:t xml:space="preserve">. </w:t>
      </w:r>
      <w:r w:rsidRPr="00DC0990">
        <w:t>К этим изменениям лучше подготовиться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Обдумайте, где и когда в течение следующих дней появится возможность осуществить власть в ситуациях, где всегда в прошлом проходило все гладко и успешно</w:t>
      </w:r>
      <w:r w:rsidR="00DC0990" w:rsidRPr="00DC0990">
        <w:t xml:space="preserve">. </w:t>
      </w:r>
      <w:r w:rsidRPr="00DC0990">
        <w:t>Это могут быть следующие ситуации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наконец-таки сказать нерадивому сотруднику о том, что он должен изменить свое неподобающее поведение на рабочем месте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сказать решающее слово в неразрешенном конфликте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осуществить неординарное решение проблемы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потребовать от шефа интересный проект, больший бюджет, повышение оклада, улучшения условий труда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Как Вы относились к подобным ситуациям раньше и что Вы думаете о них сейчас</w:t>
      </w:r>
      <w:r w:rsidR="00DC0990" w:rsidRPr="00DC0990">
        <w:t xml:space="preserve">? </w:t>
      </w:r>
      <w:r w:rsidRPr="00DC0990">
        <w:t>Большинство женщин скажут себе</w:t>
      </w:r>
      <w:r w:rsidR="00DC0990" w:rsidRPr="00DC0990">
        <w:t>:</w:t>
      </w:r>
      <w:r w:rsidR="00DC0990">
        <w:t xml:space="preserve"> "</w:t>
      </w:r>
      <w:r w:rsidRPr="00DC0990">
        <w:t>Я не смогу сказать об этом своим коллегам</w:t>
      </w:r>
      <w:r w:rsidR="00DC0990">
        <w:t xml:space="preserve">". </w:t>
      </w:r>
      <w:r w:rsidRPr="00DC0990">
        <w:t>Другие начнут любезничать</w:t>
      </w:r>
      <w:r w:rsidR="00DC0990" w:rsidRPr="00DC0990">
        <w:t>:</w:t>
      </w:r>
      <w:r w:rsidR="00DC0990">
        <w:t xml:space="preserve"> "</w:t>
      </w:r>
      <w:r w:rsidRPr="00DC0990">
        <w:t>Было бы с Вашей стороны очень мило, если бы Вы выполнили это задание</w:t>
      </w:r>
      <w:r w:rsidR="00DC0990">
        <w:t xml:space="preserve">". </w:t>
      </w:r>
      <w:r w:rsidRPr="00DC0990">
        <w:t>Это не самый перспективный образ действий</w:t>
      </w:r>
      <w:r w:rsidR="00DC0990" w:rsidRPr="00DC0990">
        <w:t xml:space="preserve">. </w:t>
      </w:r>
      <w:r w:rsidRPr="00DC0990">
        <w:t>Как же лучше вести себя</w:t>
      </w:r>
      <w:r w:rsidR="00DC0990" w:rsidRPr="00DC0990">
        <w:t>?</w:t>
      </w:r>
    </w:p>
    <w:p w:rsidR="0084374B" w:rsidRDefault="0084374B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62" w:name="_Toc275953793"/>
      <w:r w:rsidRPr="00DC0990">
        <w:t>Некоторые советы по улучшению</w:t>
      </w:r>
      <w:r w:rsidR="0084374B">
        <w:t xml:space="preserve"> </w:t>
      </w:r>
      <w:r w:rsidRPr="00DC0990">
        <w:t>эффективности руководства</w:t>
      </w:r>
      <w:bookmarkEnd w:id="62"/>
    </w:p>
    <w:p w:rsidR="0084374B" w:rsidRDefault="0084374B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Руководить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значит уметь менять стиль</w:t>
      </w:r>
      <w:r w:rsidR="0084374B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1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 xml:space="preserve">Краткость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сестра таланта</w:t>
      </w:r>
      <w:r w:rsidR="00DC0990" w:rsidRPr="00DC0990">
        <w:rPr>
          <w:i/>
          <w:iCs/>
        </w:rPr>
        <w:t xml:space="preserve">. </w:t>
      </w:r>
      <w:r w:rsidRPr="00DC0990">
        <w:t>Говорите просто и лаконично, что Вы ожидаете от сотрудника</w:t>
      </w:r>
      <w:r w:rsidR="00DC0990" w:rsidRPr="00DC0990">
        <w:t xml:space="preserve">. </w:t>
      </w:r>
      <w:r w:rsidRPr="00DC0990">
        <w:t>Часто мы допускаем ошибку, сравнивая начальника с мужчиной</w:t>
      </w:r>
      <w:r w:rsidR="00DC0990" w:rsidRPr="00DC0990">
        <w:t xml:space="preserve">. </w:t>
      </w:r>
      <w:r w:rsidRPr="00DC0990">
        <w:t>Они нередко дают указания в повелительном тоне да еще при этом могут ударить кулаком по столу</w:t>
      </w:r>
      <w:r w:rsidR="00DC0990" w:rsidRPr="00DC0990">
        <w:t xml:space="preserve">. </w:t>
      </w:r>
      <w:r w:rsidRPr="00DC0990">
        <w:t>Женщина-начальник ограничивается повышением голоса</w:t>
      </w:r>
      <w:r w:rsidR="00DC0990" w:rsidRPr="00DC0990">
        <w:t xml:space="preserve">. </w:t>
      </w:r>
      <w:r w:rsidRPr="00DC0990">
        <w:t xml:space="preserve">Правда, в Вашей работе руководителя Вы можете, по меньшей мере, два раза в квартал столкнуться с ситуацией, когда ударить кулаком по столу </w:t>
      </w:r>
      <w:r w:rsidR="00DC0990">
        <w:t>-</w:t>
      </w:r>
      <w:r w:rsidRPr="00DC0990">
        <w:t xml:space="preserve"> единственная возможность заставить сотрудника выполнить Ваше задание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2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Никаких извинений и оправданий</w:t>
      </w:r>
      <w:r w:rsidR="00DC0990" w:rsidRPr="00DC0990">
        <w:rPr>
          <w:i/>
          <w:iCs/>
        </w:rPr>
        <w:t xml:space="preserve">. </w:t>
      </w:r>
      <w:r w:rsidRPr="00DC0990">
        <w:t>У многих женщин есть проблемы с коммуникацией</w:t>
      </w:r>
      <w:r w:rsidR="00DC0990" w:rsidRPr="00DC0990">
        <w:t xml:space="preserve">. </w:t>
      </w:r>
      <w:r w:rsidRPr="00DC0990">
        <w:t>Они говорят лаконично, но едва ли коллега поймет, что от него требуют</w:t>
      </w:r>
      <w:r w:rsidR="00DC0990" w:rsidRPr="00DC0990">
        <w:t xml:space="preserve">. </w:t>
      </w:r>
      <w:r w:rsidRPr="00DC0990">
        <w:t>Причиной является то, что они долго извиняются за свое поручение</w:t>
      </w:r>
      <w:r w:rsidR="00DC0990" w:rsidRPr="00DC0990">
        <w:t xml:space="preserve">. </w:t>
      </w:r>
      <w:r w:rsidRPr="00DC0990">
        <w:t>В итоге сотрудник не выполняет то, что от него ждал его начальник</w:t>
      </w:r>
      <w:r w:rsidR="00DC0990" w:rsidRPr="00DC0990">
        <w:t xml:space="preserve">. </w:t>
      </w:r>
      <w:r w:rsidRPr="00DC0990">
        <w:t>Оправдание перед сотрудником имеет очень отрицательные последствия, так как подрывает авторитет начальника</w:t>
      </w:r>
      <w:r w:rsidR="00DC0990" w:rsidRPr="00DC0990">
        <w:t xml:space="preserve">. </w:t>
      </w:r>
      <w:r w:rsidRPr="00DC0990">
        <w:t>Тот, кто оправдывает свою власть, саботирует самого себя</w:t>
      </w:r>
      <w:r w:rsidR="00DC0990" w:rsidRPr="00DC0990">
        <w:t xml:space="preserve">. </w:t>
      </w:r>
      <w:r w:rsidRPr="00DC0990">
        <w:t>Тот, кто оправдывает себя перед сотрудником, становится с сотрудником на ту же ступень иерархии</w:t>
      </w:r>
      <w:r w:rsidR="00DC0990" w:rsidRPr="00DC0990">
        <w:t xml:space="preserve">. </w:t>
      </w:r>
      <w:r w:rsidRPr="00DC0990">
        <w:t>Казалось бы, в этом нет ничего плохого</w:t>
      </w:r>
      <w:r w:rsidR="00DC0990" w:rsidRPr="00DC0990">
        <w:t xml:space="preserve">. </w:t>
      </w:r>
      <w:r w:rsidRPr="00DC0990">
        <w:t>Однако тот, кто становится с сотрудниками на одну ступень, не становится в один ряд с другими руководящими кадрами, которые этим не всегда бывают довольны</w:t>
      </w:r>
      <w:r w:rsidR="00DC0990" w:rsidRPr="00DC0990">
        <w:t xml:space="preserve">. </w:t>
      </w:r>
      <w:r w:rsidRPr="00DC0990">
        <w:t>Разделите и то и другое</w:t>
      </w:r>
      <w:r w:rsidR="00DC0990" w:rsidRPr="00DC0990">
        <w:t xml:space="preserve">. </w:t>
      </w:r>
      <w:r w:rsidRPr="00DC0990">
        <w:t>Отделяясь от общества руководящих кадров, Вы вредите, как ни парадоксально, также и Вашим сотрудникам</w:t>
      </w:r>
      <w:r w:rsidR="00DC0990" w:rsidRPr="00DC0990">
        <w:t xml:space="preserve">. </w:t>
      </w:r>
      <w:r w:rsidRPr="00DC0990">
        <w:t>Становясь</w:t>
      </w:r>
      <w:r w:rsidR="00DC0990" w:rsidRPr="00DC0990">
        <w:t xml:space="preserve"> </w:t>
      </w:r>
      <w:r w:rsidRPr="00DC0990">
        <w:t>на одну ступень с подчиненными, начальник лишает</w:t>
      </w:r>
      <w:r w:rsidR="00DC0990" w:rsidRPr="00DC0990">
        <w:t xml:space="preserve"> </w:t>
      </w:r>
      <w:r w:rsidRPr="00DC0990">
        <w:t>сотрудников руководящего работника</w:t>
      </w:r>
      <w:r w:rsidR="00DC0990" w:rsidRPr="00DC0990">
        <w:t xml:space="preserve">! </w:t>
      </w:r>
      <w:r w:rsidRPr="00DC0990">
        <w:t>Сотрудникам нужен тот</w:t>
      </w:r>
      <w:r w:rsidR="00DC0990" w:rsidRPr="00DC0990">
        <w:t xml:space="preserve">, </w:t>
      </w:r>
      <w:r w:rsidRPr="00DC0990">
        <w:t>который ведет, управляет ими</w:t>
      </w:r>
      <w:r w:rsidR="00DC0990" w:rsidRPr="00DC0990">
        <w:t xml:space="preserve">. </w:t>
      </w:r>
      <w:r w:rsidRPr="00DC0990">
        <w:t>Можно привести пример из повседневной жизни</w:t>
      </w:r>
      <w:r w:rsidR="00DC0990" w:rsidRPr="00DC0990">
        <w:t xml:space="preserve">: </w:t>
      </w:r>
      <w:r w:rsidRPr="00DC0990">
        <w:t>мать предлагает своей несовершеннолетней дочери называть ее не мамой, а по имени</w:t>
      </w:r>
      <w:r w:rsidR="00DC0990" w:rsidRPr="00DC0990">
        <w:t xml:space="preserve">. </w:t>
      </w:r>
      <w:r w:rsidRPr="00DC0990">
        <w:t>При этом у дочери появляется новая подруга, но она теряет мать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3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Умейте нацелить и направить</w:t>
      </w:r>
      <w:r w:rsidR="00DC0990" w:rsidRPr="00DC0990">
        <w:rPr>
          <w:i/>
          <w:iCs/>
        </w:rPr>
        <w:t xml:space="preserve">. </w:t>
      </w:r>
      <w:r w:rsidRPr="00DC0990">
        <w:t>Руководство дает ориентацию, смысл и мотивацию, в которых сотрудники постоянно нуждаются</w:t>
      </w:r>
      <w:r w:rsidR="00DC0990" w:rsidRPr="00DC0990">
        <w:t xml:space="preserve">. </w:t>
      </w:r>
      <w:r w:rsidRPr="00DC0990">
        <w:t>Не отказывайте им в этом</w:t>
      </w:r>
      <w:r w:rsidR="00DC0990" w:rsidRPr="00DC0990">
        <w:t xml:space="preserve">. </w:t>
      </w:r>
      <w:r w:rsidRPr="00DC0990">
        <w:t>Ваша позиция руководителя не значит, что Вы можете эксплуатировать Ваших сотрудников или подавлять их</w:t>
      </w:r>
      <w:r w:rsidR="00DC0990" w:rsidRPr="00DC0990">
        <w:t xml:space="preserve">. </w:t>
      </w:r>
      <w:r w:rsidRPr="00DC0990">
        <w:t>Это значит лишь то, что Вы</w:t>
      </w:r>
      <w:r w:rsidR="00DC0990" w:rsidRPr="00DC0990">
        <w:t xml:space="preserve"> </w:t>
      </w:r>
      <w:r w:rsidRPr="00DC0990">
        <w:t>должны давать им необходимую ориентацию</w:t>
      </w:r>
      <w:r w:rsidR="00DC0990" w:rsidRPr="00DC0990">
        <w:t>.</w:t>
      </w:r>
    </w:p>
    <w:p w:rsidR="00CD2F4C" w:rsidRDefault="00CD2F4C" w:rsidP="00CD2F4C">
      <w:pPr>
        <w:pStyle w:val="2"/>
        <w:keepNext w:val="0"/>
        <w:widowControl w:val="0"/>
      </w:pPr>
    </w:p>
    <w:p w:rsidR="00DC0990" w:rsidRDefault="00845C0D" w:rsidP="00CD2F4C">
      <w:pPr>
        <w:pStyle w:val="2"/>
        <w:keepNext w:val="0"/>
        <w:widowControl w:val="0"/>
      </w:pPr>
      <w:bookmarkStart w:id="63" w:name="_Toc275953794"/>
      <w:r w:rsidRPr="00DC0990">
        <w:t>Мужчины и женщины</w:t>
      </w:r>
      <w:r w:rsidR="00DC0990" w:rsidRPr="00DC0990">
        <w:t xml:space="preserve">: </w:t>
      </w:r>
      <w:r w:rsidRPr="00DC0990">
        <w:t>сходства и различия в манере руководства</w:t>
      </w:r>
      <w:bookmarkEnd w:id="63"/>
    </w:p>
    <w:p w:rsidR="0084374B" w:rsidRPr="0084374B" w:rsidRDefault="0084374B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Когда мы думаем, что руководим, в большинстве случаев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руководят нами</w:t>
      </w:r>
      <w:r w:rsidR="00DC0990" w:rsidRPr="00DC0990">
        <w:rPr>
          <w:i/>
          <w:iCs/>
        </w:rPr>
        <w:t>.</w:t>
      </w:r>
      <w:r w:rsidR="0084374B">
        <w:rPr>
          <w:i/>
          <w:iCs/>
        </w:rPr>
        <w:t xml:space="preserve"> (</w:t>
      </w:r>
      <w:r w:rsidRPr="00DC0990">
        <w:rPr>
          <w:i/>
          <w:iCs/>
        </w:rPr>
        <w:t>Джордж Гордон Байрон</w:t>
      </w:r>
      <w:r w:rsidR="0084374B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Мужчины-руководители достаточно амбициозны</w:t>
      </w:r>
      <w:r w:rsidR="00DC0990" w:rsidRPr="00DC0990">
        <w:t xml:space="preserve">. </w:t>
      </w:r>
      <w:r w:rsidRPr="00DC0990">
        <w:t>Они совершенно уверены, что знают гораздо больше, чем другие</w:t>
      </w:r>
      <w:r w:rsidR="00DC0990" w:rsidRPr="00DC0990">
        <w:t xml:space="preserve">. </w:t>
      </w:r>
      <w:r w:rsidRPr="00DC0990">
        <w:t>Женщины не обладают столь высокой самооценкой</w:t>
      </w:r>
      <w:r w:rsidR="00DC0990" w:rsidRPr="00DC0990">
        <w:t xml:space="preserve">. </w:t>
      </w:r>
      <w:r w:rsidRPr="00DC0990">
        <w:t>Но даже с не самым высоким коэффициентом интеллекта женщина свободно может побеседовать на любую тему</w:t>
      </w:r>
      <w:r w:rsidR="00DC0990" w:rsidRPr="00DC0990">
        <w:t xml:space="preserve">. </w:t>
      </w:r>
      <w:r w:rsidRPr="00DC0990">
        <w:t xml:space="preserve">Если Вы сомневаетесь в своей эрудиции, считаете, что участвующий в беседе мужчина знает больше, чем Вы, пустите в ход типично женскую силу </w:t>
      </w:r>
      <w:r w:rsidR="00DC0990">
        <w:t>-</w:t>
      </w:r>
      <w:r w:rsidRPr="00DC0990">
        <w:t xml:space="preserve"> святую наивность</w:t>
      </w:r>
      <w:r w:rsidR="00DC0990" w:rsidRPr="00DC0990">
        <w:t xml:space="preserve">. </w:t>
      </w:r>
      <w:r w:rsidRPr="00DC0990">
        <w:t>Многие женщины путают наивность с покорностью, часто сами этого не осознавая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У женщин есть разные силы, помогающие эффективно руководить</w:t>
      </w:r>
      <w:r w:rsidR="00DC0990" w:rsidRPr="00DC0990">
        <w:t xml:space="preserve">. </w:t>
      </w:r>
      <w:r w:rsidRPr="00DC0990">
        <w:t>Тем не менее, в позиции руководителя</w:t>
      </w:r>
      <w:r w:rsidR="00DC0990" w:rsidRPr="00DC0990">
        <w:t xml:space="preserve"> </w:t>
      </w:r>
      <w:r w:rsidRPr="00DC0990">
        <w:t>они отказываются их использовать</w:t>
      </w:r>
      <w:r w:rsidR="00DC0990" w:rsidRPr="00DC0990">
        <w:t xml:space="preserve">. </w:t>
      </w:r>
      <w:r w:rsidRPr="00DC0990">
        <w:t>Почему</w:t>
      </w:r>
      <w:r w:rsidR="00DC0990" w:rsidRPr="00DC0990">
        <w:t xml:space="preserve">? </w:t>
      </w:r>
      <w:r w:rsidRPr="00DC0990">
        <w:t>Потому что женщины-руководители часто ориентируются на мужчин, отсюда выглядят, говорят и ведут себя по прошествии короткого времени так же, как мужчины</w:t>
      </w:r>
      <w:r w:rsidR="00DC0990" w:rsidRPr="00DC0990">
        <w:t xml:space="preserve">. </w:t>
      </w:r>
      <w:r w:rsidRPr="00DC0990">
        <w:t>Кроме того, женщины гораздо чаще, чем мужчины, должны доказывать свое право на власть</w:t>
      </w:r>
      <w:r w:rsidR="00DC0990" w:rsidRPr="00DC0990">
        <w:t xml:space="preserve">. </w:t>
      </w:r>
      <w:r w:rsidRPr="00DC0990">
        <w:t>При этом типично женские силы остаются в стороне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Особо пристальное внимание обращают на одежду женщин, занимающих руководящий пост</w:t>
      </w:r>
      <w:r w:rsidR="00DC0990" w:rsidRPr="00DC0990">
        <w:t xml:space="preserve">. </w:t>
      </w:r>
      <w:r w:rsidRPr="00DC0990">
        <w:t>Они часто одеваются не как женщины, а подражают мужскому стилю и одеваются консервативно, в стиле гувернанток, воспитателей</w:t>
      </w:r>
      <w:r w:rsidR="00DC0990" w:rsidRPr="00DC0990">
        <w:t xml:space="preserve">. </w:t>
      </w:r>
      <w:r w:rsidRPr="00DC0990">
        <w:t>Таким образом они отказываются от типично женской силы</w:t>
      </w:r>
      <w:r w:rsidR="00DC0990" w:rsidRPr="00DC0990">
        <w:t xml:space="preserve">. </w:t>
      </w:r>
      <w:r w:rsidRPr="00DC0990">
        <w:t>Не делайте этого</w:t>
      </w:r>
      <w:r w:rsidR="00DC0990" w:rsidRPr="00DC0990">
        <w:t xml:space="preserve">. </w:t>
      </w:r>
      <w:r w:rsidRPr="00DC0990">
        <w:t>Вы не должны отделять одно от другого</w:t>
      </w:r>
      <w:r w:rsidR="00DC0990" w:rsidRPr="00DC0990">
        <w:t xml:space="preserve">. </w:t>
      </w:r>
      <w:r w:rsidRPr="00DC0990">
        <w:t>Наоборот, соберите воедино типично женские силы и должность руководителя</w:t>
      </w:r>
      <w:r w:rsidR="00DC0990" w:rsidRPr="00DC0990">
        <w:t xml:space="preserve">! </w:t>
      </w:r>
      <w:r w:rsidRPr="00DC0990">
        <w:t>Если Вы обычно одеваетесь стильно, то одевайтесь так же и на работу</w:t>
      </w:r>
      <w:r w:rsidR="00DC0990" w:rsidRPr="00DC0990">
        <w:t xml:space="preserve">. </w:t>
      </w:r>
      <w:r w:rsidRPr="00DC0990">
        <w:t>Конечно, Вы не можете появиться в своем офисе в костюме откровенной, свободной модели</w:t>
      </w:r>
      <w:r w:rsidR="00DC0990" w:rsidRPr="00DC0990">
        <w:t xml:space="preserve">. </w:t>
      </w:r>
      <w:r w:rsidRPr="00DC0990">
        <w:t>Но если хорошо одетая женщина вызывает восторг и восхищение, почему она не может быть такой на работе</w:t>
      </w:r>
      <w:r w:rsidR="00DC0990" w:rsidRPr="00DC0990">
        <w:t xml:space="preserve">? </w:t>
      </w:r>
      <w:r w:rsidRPr="00DC0990">
        <w:t>Однако на своем рабочем месте женщина не должна быть кокеткой и вести себя так, как она может себе позволить в свободное от работы время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Руководство и женственность не являются противоположностями</w:t>
      </w:r>
      <w:r w:rsidR="00DC0990" w:rsidRPr="00DC0990">
        <w:t xml:space="preserve">. </w:t>
      </w:r>
      <w:r w:rsidRPr="00DC0990">
        <w:t>Женщины-руководители в большинстве случаев отказываются от женских сил, так как они не видят образцов для подражания</w:t>
      </w:r>
      <w:r w:rsidR="00DC0990" w:rsidRPr="00DC0990">
        <w:t xml:space="preserve">. </w:t>
      </w:r>
      <w:r w:rsidRPr="00DC0990">
        <w:t>Они неосознанно принимают мужчину как модель руководителя</w:t>
      </w:r>
      <w:r w:rsidR="00DC0990" w:rsidRPr="00DC0990">
        <w:t xml:space="preserve">. </w:t>
      </w:r>
      <w:r w:rsidRPr="00DC0990">
        <w:t>Кроме того, женщины часто отказываются от своих типично женских сил, так как не хотят провоцировать возникновение зависти у своих коллег</w:t>
      </w:r>
      <w:r w:rsidR="00DC0990" w:rsidRPr="00DC0990">
        <w:t xml:space="preserve">. </w:t>
      </w:r>
      <w:r w:rsidRPr="00DC0990">
        <w:t>По этой причине женщина-руководитель осознанно отказывается от женской тактики</w:t>
      </w:r>
      <w:r w:rsidR="00DC0990" w:rsidRPr="00DC0990">
        <w:t xml:space="preserve">. </w:t>
      </w:r>
      <w:r w:rsidRPr="00DC0990">
        <w:t>Действительно, тем самым женщина предотвращает зависть своих коллег, но вместе с тем возникает проблема, которая заключается в том, что она не воспринимается ее коллегами и вышестоящими начальниками больше, чем просто женщина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64" w:name="_Toc275953795"/>
      <w:r w:rsidR="00D46CDC">
        <w:t>Г</w:t>
      </w:r>
      <w:r w:rsidR="00D46CDC" w:rsidRPr="00DC0990">
        <w:t>лава 9</w:t>
      </w:r>
      <w:r w:rsidR="00D46CDC">
        <w:t>. Ж</w:t>
      </w:r>
      <w:r w:rsidR="00D46CDC" w:rsidRPr="00DC0990">
        <w:t>енщины и боязнь деформации</w:t>
      </w:r>
      <w:bookmarkEnd w:id="64"/>
    </w:p>
    <w:p w:rsidR="00DC0990" w:rsidRPr="00DC0990" w:rsidRDefault="00DC0990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Руководитель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диктатор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во время работы</w:t>
      </w:r>
      <w:r w:rsidR="00DC0990">
        <w:rPr>
          <w:i/>
          <w:iCs/>
        </w:rPr>
        <w:t>".</w:t>
      </w:r>
      <w:r w:rsidR="00D46CDC">
        <w:rPr>
          <w:i/>
          <w:iCs/>
        </w:rPr>
        <w:t xml:space="preserve"> (</w:t>
      </w:r>
      <w:r w:rsidRPr="00DC0990">
        <w:rPr>
          <w:i/>
          <w:iCs/>
        </w:rPr>
        <w:t>Владимир Ленин</w:t>
      </w:r>
      <w:r w:rsidR="00D46CD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Утратить женственность не самая привлекательная профессиональная перспектива</w:t>
      </w:r>
      <w:r w:rsidR="00DC0990" w:rsidRPr="00DC0990">
        <w:t xml:space="preserve">. </w:t>
      </w:r>
      <w:r w:rsidRPr="00DC0990">
        <w:t>Если посмотреть на российских женщин, которые занимают руководящие посты, то складывается впечатление, что многие из них не особенно хотят заниматься руководством, но в то же время не против были бы занять кресло начальника</w:t>
      </w:r>
      <w:r w:rsidR="00DC0990" w:rsidRPr="00DC0990">
        <w:t xml:space="preserve">. </w:t>
      </w:r>
      <w:r w:rsidRPr="00DC0990">
        <w:t>Для большинства женщин это желание является неразрешимым противоречием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Многих женщин-руководителей, которые проявляют свою эмоциональность, не все коллеги поймут правильно, поэтому руководитель не должен быть слишком эмоционален</w:t>
      </w:r>
      <w:r w:rsidR="00DC0990" w:rsidRPr="00DC0990">
        <w:t xml:space="preserve">. </w:t>
      </w:r>
      <w:r w:rsidRPr="00DC0990">
        <w:t>В результате личность женщины-руководителя подвергается деформации</w:t>
      </w:r>
      <w:r w:rsidR="00DC0990">
        <w:t xml:space="preserve"> (</w:t>
      </w:r>
      <w:r w:rsidRPr="00DC0990">
        <w:t>она должна стать мужеподобной</w:t>
      </w:r>
      <w:r w:rsidR="00DC0990" w:rsidRPr="00DC0990">
        <w:t xml:space="preserve">). </w:t>
      </w:r>
      <w:r w:rsidRPr="00DC0990">
        <w:t>Это и делает позицию руководителя-женщины непривлекательной</w:t>
      </w:r>
      <w:r w:rsidR="00DC0990" w:rsidRPr="00DC0990">
        <w:t>.</w:t>
      </w:r>
    </w:p>
    <w:p w:rsidR="00D46CDC" w:rsidRDefault="00D46CD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65" w:name="_Toc275953796"/>
      <w:r w:rsidRPr="00DC0990">
        <w:t>Разве власть деформирует личность женщины</w:t>
      </w:r>
      <w:r w:rsidR="00DC0990" w:rsidRPr="00DC0990">
        <w:t>?</w:t>
      </w:r>
      <w:bookmarkEnd w:id="65"/>
    </w:p>
    <w:p w:rsidR="00D46CDC" w:rsidRPr="00D46CDC" w:rsidRDefault="00D46CD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Если руководитель показывает подчиненному, что он раздражен и не может контролировать свои эмоции, значит ему надо заняться чем-нибудь другим, а не работой с людьми</w:t>
      </w:r>
      <w:r w:rsidR="00DC0990" w:rsidRPr="00DC0990">
        <w:rPr>
          <w:i/>
          <w:iCs/>
        </w:rPr>
        <w:t>.</w:t>
      </w:r>
      <w:r w:rsidR="00D46CDC">
        <w:rPr>
          <w:i/>
          <w:iCs/>
        </w:rPr>
        <w:t xml:space="preserve"> (</w:t>
      </w:r>
      <w:r w:rsidRPr="00DC0990">
        <w:rPr>
          <w:i/>
          <w:iCs/>
        </w:rPr>
        <w:t>Мишель Фадулъ</w:t>
      </w:r>
      <w:r w:rsidR="00D46CD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Вступив в должность руководителя, женщина пытается приспособиться к новым условиям</w:t>
      </w:r>
      <w:r w:rsidR="00DC0990" w:rsidRPr="00DC0990">
        <w:t xml:space="preserve">. </w:t>
      </w:r>
      <w:r w:rsidRPr="00DC0990">
        <w:t xml:space="preserve">Она хотела бы соответствовать, с одной стороны, требованиям, а с другой </w:t>
      </w:r>
      <w:r w:rsidR="00DC0990">
        <w:t>-</w:t>
      </w:r>
      <w:r w:rsidRPr="00DC0990">
        <w:t xml:space="preserve"> защищается от этого перевоспитания</w:t>
      </w:r>
      <w:r w:rsidR="00DC0990" w:rsidRPr="00DC0990">
        <w:t>:</w:t>
      </w:r>
      <w:r w:rsidR="00DC0990">
        <w:t xml:space="preserve"> "</w:t>
      </w:r>
      <w:r w:rsidRPr="00DC0990">
        <w:t>Это не просто для меня</w:t>
      </w:r>
      <w:r w:rsidR="00DC0990" w:rsidRPr="00DC0990">
        <w:t xml:space="preserve">! </w:t>
      </w:r>
      <w:r w:rsidRPr="00DC0990">
        <w:t>Это вообще не соответствует моей сущности</w:t>
      </w:r>
      <w:r w:rsidR="00DC0990" w:rsidRPr="00DC0990">
        <w:t xml:space="preserve">! </w:t>
      </w:r>
      <w:r w:rsidRPr="00DC0990">
        <w:t>Все противится этому во мне</w:t>
      </w:r>
      <w:r w:rsidR="00DC0990">
        <w:t xml:space="preserve">!" </w:t>
      </w:r>
      <w:r w:rsidRPr="00DC0990">
        <w:t>Многие женщины также говорят</w:t>
      </w:r>
      <w:r w:rsidR="00DC0990" w:rsidRPr="00DC0990">
        <w:t>:</w:t>
      </w:r>
      <w:r w:rsidR="00DC0990">
        <w:t xml:space="preserve"> "</w:t>
      </w:r>
      <w:r w:rsidRPr="00DC0990">
        <w:t>Я не смогу оставаться сама собой</w:t>
      </w:r>
      <w:r w:rsidR="00DC0990" w:rsidRPr="00DC0990">
        <w:t xml:space="preserve">. </w:t>
      </w:r>
      <w:r w:rsidRPr="00DC0990">
        <w:t>Не слишком ли высокая эта цена за должность руководителя</w:t>
      </w:r>
      <w:r w:rsidR="00DC0990">
        <w:t>?"</w:t>
      </w:r>
    </w:p>
    <w:p w:rsidR="00DC0990" w:rsidRDefault="00845C0D" w:rsidP="00CD2F4C">
      <w:pPr>
        <w:widowControl w:val="0"/>
        <w:ind w:firstLine="709"/>
      </w:pPr>
      <w:r w:rsidRPr="00DC0990">
        <w:t>Это одна из причин того, что многие российские женщины с превосходным образованием не занимают руководящие посты</w:t>
      </w:r>
      <w:r w:rsidR="00DC0990" w:rsidRPr="00DC0990">
        <w:t>.</w:t>
      </w:r>
      <w:r w:rsidR="00DC0990">
        <w:t xml:space="preserve"> "</w:t>
      </w:r>
      <w:r w:rsidRPr="00DC0990">
        <w:t>Это слишком дорого мне обходится</w:t>
      </w:r>
      <w:r w:rsidR="00DC0990">
        <w:t>!" -</w:t>
      </w:r>
      <w:r w:rsidRPr="00DC0990">
        <w:t xml:space="preserve"> аргумент, который часто можно услышать от женщин</w:t>
      </w:r>
      <w:r w:rsidR="00DC0990" w:rsidRPr="00DC0990">
        <w:t xml:space="preserve">. </w:t>
      </w:r>
      <w:r w:rsidRPr="00DC0990">
        <w:t>Почему нет</w:t>
      </w:r>
      <w:r w:rsidR="00DC0990" w:rsidRPr="00DC0990">
        <w:t xml:space="preserve">? </w:t>
      </w:r>
      <w:r w:rsidRPr="00DC0990">
        <w:t>Потому, что женщина при продвижении по карьерной лестнице буквально теряют свою личность, она отказывается от большинства черт своего характера</w:t>
      </w:r>
      <w:r w:rsidR="00DC0990" w:rsidRPr="00DC0990">
        <w:t xml:space="preserve">. </w:t>
      </w:r>
      <w:r w:rsidRPr="00DC0990">
        <w:t>В результате такой деформации появляются типичные психосоматические симптомы</w:t>
      </w:r>
      <w:r w:rsidR="00DC0990" w:rsidRPr="00DC0990">
        <w:t xml:space="preserve">: </w:t>
      </w:r>
      <w:r w:rsidRPr="00DC0990">
        <w:t>проблемы пищеварения, нарушения сна, боли в спине и головные боли, проблемы с сердцем и мн</w:t>
      </w:r>
      <w:r w:rsidR="00DC0990" w:rsidRPr="00DC0990">
        <w:t xml:space="preserve">. </w:t>
      </w:r>
      <w:r w:rsidRPr="00DC0990">
        <w:t>др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Чем большее расхождение между требованиями к руководителю и его личностью, тем серьезнее последствия</w:t>
      </w:r>
      <w:r w:rsidR="00DC0990" w:rsidRPr="00DC0990">
        <w:t>.</w:t>
      </w:r>
    </w:p>
    <w:p w:rsidR="00D46CDC" w:rsidRDefault="00D46CD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66" w:name="_Toc275953797"/>
      <w:r w:rsidRPr="00DC0990">
        <w:t>Оставаться собой лучше, чем приспосабливаться</w:t>
      </w:r>
      <w:bookmarkEnd w:id="66"/>
    </w:p>
    <w:p w:rsidR="00D46CDC" w:rsidRPr="00D46CDC" w:rsidRDefault="00D46CD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Если вы руководите предприятием, то у вас есть 1001 возможность испортить каждый свой рабочий день, и почти всех этих случаев можно избежать, если больше вникать в детали или проявлять больше вежливости</w:t>
      </w:r>
      <w:r w:rsidR="00DC0990" w:rsidRPr="00DC0990">
        <w:rPr>
          <w:i/>
          <w:iCs/>
        </w:rPr>
        <w:t>.</w:t>
      </w:r>
      <w:r w:rsidR="00D46CDC">
        <w:rPr>
          <w:i/>
          <w:iCs/>
        </w:rPr>
        <w:t xml:space="preserve"> (</w:t>
      </w:r>
      <w:r w:rsidRPr="00DC0990">
        <w:rPr>
          <w:i/>
          <w:iCs/>
        </w:rPr>
        <w:t>Харви Маккей</w:t>
      </w:r>
      <w:r w:rsidR="00D46CDC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Понаблюдайте за матерями на детских праздниках, на пикниках или на семейных торжествах</w:t>
      </w:r>
      <w:r w:rsidR="00DC0990" w:rsidRPr="00DC0990">
        <w:t xml:space="preserve">. </w:t>
      </w:r>
      <w:r w:rsidRPr="00DC0990">
        <w:t>Если ребенок опрокидывает стакан, например, с соком, что достаточно часто происходит, тут же несколько матерей ругают ребенка из-за его неосторожности</w:t>
      </w:r>
      <w:r w:rsidR="00DC0990" w:rsidRPr="00DC0990">
        <w:t xml:space="preserve">. </w:t>
      </w:r>
      <w:r w:rsidRPr="00DC0990">
        <w:t>Возможно, это нормальная реакция</w:t>
      </w:r>
      <w:r w:rsidR="00DC0990" w:rsidRPr="00DC0990">
        <w:t xml:space="preserve">. </w:t>
      </w:r>
      <w:r w:rsidRPr="00DC0990">
        <w:t>Однако есть и матери, которые не кричат, а быстро устраняют оплошность ребенка и объясняют ему, как поставить стакан таким образом, чтобы он больше не упал</w:t>
      </w:r>
      <w:r w:rsidR="00DC0990" w:rsidRPr="00DC0990">
        <w:t xml:space="preserve">. </w:t>
      </w:r>
      <w:r w:rsidRPr="00DC0990">
        <w:t>В каждой ситуации есть минимум два вида реакции</w:t>
      </w:r>
      <w:r w:rsidR="00DC0990" w:rsidRPr="00DC0990">
        <w:t xml:space="preserve">: </w:t>
      </w:r>
      <w:r w:rsidRPr="00DC0990">
        <w:t>стихийная реакция и обдуманная реакция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Оставайтесь самой собой</w:t>
      </w:r>
      <w:r w:rsidR="00DC0990" w:rsidRPr="00DC0990">
        <w:t xml:space="preserve">! </w:t>
      </w:r>
      <w:r w:rsidRPr="00DC0990">
        <w:t>Но всегда обдумывайте, как реагировать на возможные изменения Вашей личности</w:t>
      </w:r>
      <w:r w:rsidR="00DC0990" w:rsidRPr="00DC0990">
        <w:t xml:space="preserve">. </w:t>
      </w:r>
      <w:r w:rsidRPr="00DC0990">
        <w:t>Признайте для себя право вести себя по-настоящему, так, как для Вас свойственно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Как сдержанно вести себя при грубом ответе</w:t>
      </w:r>
      <w:r w:rsidR="00DC0990" w:rsidRPr="00DC0990">
        <w:t xml:space="preserve">? </w:t>
      </w:r>
      <w:r w:rsidRPr="00DC0990">
        <w:t>Нужно ли обижаться, когда нам грубят</w:t>
      </w:r>
      <w:r w:rsidR="00DC0990" w:rsidRPr="00DC0990">
        <w:t xml:space="preserve">? </w:t>
      </w:r>
      <w:r w:rsidRPr="00DC0990">
        <w:t>Не стоит</w:t>
      </w:r>
      <w:r w:rsidR="00DC0990" w:rsidRPr="00DC0990">
        <w:t xml:space="preserve">. </w:t>
      </w:r>
      <w:r w:rsidRPr="00DC0990">
        <w:t>Уважайте мнение другого человека</w:t>
      </w:r>
      <w:r w:rsidR="00DC0990" w:rsidRPr="00DC0990">
        <w:t xml:space="preserve">. </w:t>
      </w:r>
      <w:r w:rsidRPr="00DC0990">
        <w:t>Он имеет право быть эмоциональным</w:t>
      </w:r>
      <w:r w:rsidR="00DC0990" w:rsidRPr="00DC0990">
        <w:t xml:space="preserve">. </w:t>
      </w:r>
      <w:r w:rsidRPr="00DC0990">
        <w:t>Тем не менее, Вы также имеете право оставаться самой собой</w:t>
      </w:r>
      <w:r w:rsidR="00DC0990" w:rsidRPr="00DC0990">
        <w:t xml:space="preserve">! </w:t>
      </w:r>
      <w:r w:rsidRPr="00DC0990">
        <w:t>Многие женщины не признают в себе это право и просят прощение</w:t>
      </w:r>
      <w:r w:rsidR="00DC0990" w:rsidRPr="00DC0990">
        <w:t>:</w:t>
      </w:r>
      <w:r w:rsidR="00DC0990">
        <w:t xml:space="preserve"> "</w:t>
      </w:r>
      <w:r w:rsidRPr="00DC0990">
        <w:t>Извините, я не хотела Вас обидеть</w:t>
      </w:r>
      <w:r w:rsidR="00DC0990" w:rsidRPr="00DC0990">
        <w:t xml:space="preserve">. </w:t>
      </w:r>
      <w:r w:rsidRPr="00DC0990">
        <w:t>Я просто хотела помочь</w:t>
      </w:r>
      <w:r w:rsidR="00DC0990">
        <w:t xml:space="preserve">". </w:t>
      </w:r>
      <w:r w:rsidRPr="00DC0990">
        <w:t>А за что Вы просите прощения</w:t>
      </w:r>
      <w:r w:rsidR="00DC0990" w:rsidRPr="00DC0990">
        <w:t xml:space="preserve">? </w:t>
      </w:r>
      <w:r w:rsidRPr="00DC0990">
        <w:t>За то, что важно для Вас</w:t>
      </w:r>
      <w:r w:rsidR="00DC0990" w:rsidRPr="00DC0990">
        <w:t xml:space="preserve">. </w:t>
      </w:r>
      <w:r w:rsidRPr="00DC0990">
        <w:t>Но при этом Вы не остаетесь верной своим принципам, теряете свою сущность</w:t>
      </w:r>
      <w:r w:rsidR="00DC0990" w:rsidRPr="00DC0990">
        <w:t xml:space="preserve">. </w:t>
      </w:r>
      <w:r w:rsidRPr="00DC0990">
        <w:t>Не нужно этого делать</w:t>
      </w:r>
      <w:r w:rsidR="00DC0990" w:rsidRPr="00DC0990">
        <w:t xml:space="preserve">. </w:t>
      </w:r>
      <w:r w:rsidRPr="00DC0990">
        <w:t>Останьтесь самой собой, не просите прощения, не искажайте свою личность</w:t>
      </w:r>
      <w:r w:rsidR="00DC0990" w:rsidRPr="00DC0990">
        <w:t xml:space="preserve">. </w:t>
      </w:r>
      <w:r w:rsidRPr="00DC0990">
        <w:t>Просто покажите понимание и заботу о другом человеке и скажите себе</w:t>
      </w:r>
      <w:r w:rsidR="00DC0990" w:rsidRPr="00DC0990">
        <w:t>:</w:t>
      </w:r>
      <w:r w:rsidR="00DC0990">
        <w:t xml:space="preserve"> "</w:t>
      </w:r>
      <w:r w:rsidRPr="00DC0990">
        <w:t xml:space="preserve">Его реакция </w:t>
      </w:r>
      <w:r w:rsidR="00DC0990">
        <w:t>-</w:t>
      </w:r>
      <w:r w:rsidRPr="00DC0990">
        <w:t xml:space="preserve"> исключение</w:t>
      </w:r>
      <w:r w:rsidR="00DC0990" w:rsidRPr="00DC0990">
        <w:t xml:space="preserve">. </w:t>
      </w:r>
      <w:r w:rsidRPr="00DC0990">
        <w:t>Поэтому я не должна изменять своим правилам и позициям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t>А что делать, если такая реакция не исключение, а правило</w:t>
      </w:r>
      <w:r w:rsidR="00DC0990" w:rsidRPr="00DC0990">
        <w:t xml:space="preserve">? </w:t>
      </w:r>
      <w:r w:rsidRPr="00DC0990">
        <w:t>И такой ответ Вы слышите от большинства сотрудников</w:t>
      </w:r>
      <w:r w:rsidR="00DC0990" w:rsidRPr="00DC0990">
        <w:t xml:space="preserve">? </w:t>
      </w:r>
      <w:r w:rsidRPr="00DC0990">
        <w:t>Вывод однозначен</w:t>
      </w:r>
      <w:r w:rsidR="00DC0990" w:rsidRPr="00DC0990">
        <w:t xml:space="preserve">: </w:t>
      </w:r>
      <w:r w:rsidRPr="00DC0990">
        <w:t>это место работы явно не для Вас</w:t>
      </w:r>
      <w:r w:rsidR="00DC0990" w:rsidRPr="00DC0990">
        <w:t xml:space="preserve">. </w:t>
      </w:r>
      <w:r w:rsidRPr="00DC0990">
        <w:t>Попробуйте найти работу по совместительству</w:t>
      </w:r>
      <w:r w:rsidR="00DC0990" w:rsidRPr="00DC0990">
        <w:t xml:space="preserve">. </w:t>
      </w:r>
      <w:r w:rsidRPr="00DC0990">
        <w:t>Это в любом случае лучше, чем постоянно оставаться на этом месте и подвергать угрозе Ваше психическое здоровье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Оставаться собой </w:t>
      </w:r>
      <w:r w:rsidR="00DC0990">
        <w:t>-</w:t>
      </w:r>
      <w:r w:rsidRPr="00DC0990">
        <w:t xml:space="preserve"> лучший способ добиться успеха</w:t>
      </w:r>
      <w:r w:rsidR="00DC0990" w:rsidRPr="00DC0990">
        <w:t xml:space="preserve">. </w:t>
      </w:r>
      <w:r w:rsidRPr="00DC0990">
        <w:t>Тот, кто приспосабливается, будет всегда и всем недоволен</w:t>
      </w:r>
      <w:r w:rsidR="00DC0990" w:rsidRPr="00DC0990">
        <w:t xml:space="preserve">. </w:t>
      </w:r>
      <w:r w:rsidRPr="00DC0990">
        <w:t>Если человек остается самим собой, не изменяет своим принципам, он успешнее, чем тот, кто приспосабливается к сложившимся обстоятельствам</w:t>
      </w:r>
      <w:r w:rsidR="00DC0990" w:rsidRPr="00DC0990">
        <w:t xml:space="preserve">. </w:t>
      </w:r>
      <w:r w:rsidRPr="00DC0990">
        <w:t>Руководящий работник, который использует приспособленческие тенденции, не достигнет большого карьерного успеха</w:t>
      </w:r>
      <w:r w:rsidR="00DC0990" w:rsidRPr="00DC0990">
        <w:t xml:space="preserve">. </w:t>
      </w:r>
      <w:r w:rsidRPr="00DC0990">
        <w:t>Поэтому многие сотрудники пассивны и разочарованы в своей работе, за исключением актерских профессий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Тот, кто притворяется, особого успеха не имеет и действует неуверенно</w:t>
      </w:r>
      <w:r w:rsidR="00DC0990" w:rsidRPr="00DC0990">
        <w:t xml:space="preserve">. </w:t>
      </w:r>
      <w:r w:rsidRPr="00DC0990">
        <w:t>Тот, кто остается самим собой, может оказывать влияние, достоин доверия</w:t>
      </w:r>
      <w:r w:rsidR="00DC0990" w:rsidRPr="00DC0990">
        <w:t>.</w:t>
      </w:r>
    </w:p>
    <w:p w:rsidR="00D46CDC" w:rsidRDefault="00D46CD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67" w:name="_Toc275953798"/>
      <w:r w:rsidRPr="00DC0990">
        <w:t>Познание себя как одно из условий успешности</w:t>
      </w:r>
      <w:r w:rsidR="00D46CDC">
        <w:t xml:space="preserve"> </w:t>
      </w:r>
      <w:r w:rsidRPr="00DC0990">
        <w:t>профессиональной деятельности</w:t>
      </w:r>
      <w:bookmarkEnd w:id="67"/>
    </w:p>
    <w:p w:rsidR="00D46CDC" w:rsidRPr="00DC0990" w:rsidRDefault="00D46CDC" w:rsidP="00CD2F4C">
      <w:pPr>
        <w:widowControl w:val="0"/>
        <w:ind w:firstLine="709"/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Кредо хорошего руководителя</w:t>
      </w:r>
      <w:r w:rsidR="00DC0990" w:rsidRPr="00DC0990">
        <w:rPr>
          <w:i/>
          <w:iCs/>
        </w:rPr>
        <w:t>: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Мыслить глобально, действовать локально</w:t>
      </w:r>
      <w:r w:rsidR="00DC0990">
        <w:rPr>
          <w:i/>
          <w:iCs/>
        </w:rPr>
        <w:t>!"</w:t>
      </w:r>
    </w:p>
    <w:p w:rsidR="00DC0990" w:rsidRDefault="00DC0990" w:rsidP="00CD2F4C">
      <w:pPr>
        <w:widowControl w:val="0"/>
        <w:ind w:firstLine="709"/>
      </w:pPr>
      <w:r>
        <w:rPr>
          <w:i/>
          <w:iCs/>
        </w:rPr>
        <w:t>"</w:t>
      </w:r>
      <w:r w:rsidR="00845C0D" w:rsidRPr="00DC0990">
        <w:t>Всегда оставаться самим собой</w:t>
      </w:r>
      <w:r>
        <w:t>!" -</w:t>
      </w:r>
      <w:r w:rsidR="00845C0D" w:rsidRPr="00DC0990">
        <w:t xml:space="preserve"> замечательный девиз</w:t>
      </w:r>
      <w:r w:rsidRPr="00DC0990">
        <w:t xml:space="preserve">. </w:t>
      </w:r>
      <w:r w:rsidR="00845C0D" w:rsidRPr="00DC0990">
        <w:t>Но всегда ли Вы точно знаете, что сейчас Вы есть Вы</w:t>
      </w:r>
      <w:r w:rsidRPr="00DC0990">
        <w:t xml:space="preserve">? </w:t>
      </w:r>
      <w:r w:rsidR="00845C0D" w:rsidRPr="00DC0990">
        <w:t>Не всегда можно быть в этом уверенным</w:t>
      </w:r>
      <w:r w:rsidRPr="00DC0990">
        <w:t xml:space="preserve">. </w:t>
      </w:r>
      <w:r w:rsidR="00845C0D" w:rsidRPr="00DC0990">
        <w:t>До тех пор, пока Вы не знаете, что Вам свойственно, Вы не узнаете, чего действительно хотите и что принесет Вам пользу</w:t>
      </w:r>
      <w:r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Важно найти себя, свое</w:t>
      </w:r>
      <w:r w:rsidR="00DC0990">
        <w:t xml:space="preserve"> "</w:t>
      </w:r>
      <w:r w:rsidRPr="00DC0990">
        <w:t>Я</w:t>
      </w:r>
      <w:r w:rsidR="00DC0990">
        <w:t xml:space="preserve">". </w:t>
      </w:r>
      <w:r w:rsidRPr="00DC0990">
        <w:t>Тот, кто нашел себя, подвержен деформации в гораздо меньшей степени</w:t>
      </w:r>
      <w:r w:rsidR="00DC0990" w:rsidRPr="00DC0990">
        <w:t xml:space="preserve">. </w:t>
      </w:r>
      <w:r w:rsidRPr="00DC0990">
        <w:t xml:space="preserve">Для того, кто не знает, что он на самом деле представляет из себя, жизнь </w:t>
      </w:r>
      <w:r w:rsidR="00DC0990">
        <w:t>-</w:t>
      </w:r>
      <w:r w:rsidRPr="00DC0990">
        <w:t xml:space="preserve"> постоянная борьба</w:t>
      </w:r>
      <w:r w:rsidR="00DC0990" w:rsidRPr="00DC0990">
        <w:t xml:space="preserve">. </w:t>
      </w:r>
      <w:r w:rsidRPr="00DC0990">
        <w:t>У него возникают мысли</w:t>
      </w:r>
      <w:r w:rsidR="00DC0990" w:rsidRPr="00DC0990">
        <w:t>:</w:t>
      </w:r>
      <w:r w:rsidR="00DC0990">
        <w:t xml:space="preserve"> "</w:t>
      </w:r>
      <w:r w:rsidRPr="00DC0990">
        <w:t>Другие хотят переделать меня</w:t>
      </w:r>
      <w:r w:rsidR="00DC0990">
        <w:t>!"</w:t>
      </w:r>
    </w:p>
    <w:p w:rsidR="00DC0990" w:rsidRDefault="00845C0D" w:rsidP="00CD2F4C">
      <w:pPr>
        <w:widowControl w:val="0"/>
        <w:ind w:firstLine="709"/>
      </w:pPr>
      <w:r w:rsidRPr="00DC0990">
        <w:t>Если Вы считаете, что должны притворяться, занимая пост руководителя, то это ошибочное мнение</w:t>
      </w:r>
      <w:r w:rsidR="00DC0990" w:rsidRPr="00DC0990">
        <w:t xml:space="preserve">. </w:t>
      </w:r>
      <w:r w:rsidRPr="00DC0990">
        <w:t>Вы притворяетесь не потому, что Вы руководитель, а потому, что не знаете еще себя на все сто процентов</w:t>
      </w:r>
      <w:r w:rsidR="00DC0990" w:rsidRPr="00DC0990">
        <w:t xml:space="preserve">. </w:t>
      </w:r>
      <w:r w:rsidRPr="00DC0990">
        <w:t>Сначала найдите себя</w:t>
      </w:r>
      <w:r w:rsidR="00DC0990" w:rsidRPr="00DC0990">
        <w:t xml:space="preserve">. </w:t>
      </w:r>
      <w:r w:rsidRPr="00DC0990">
        <w:t>Это даст возможность понять, что принесет Вам пользу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Отметьте крестиком то, что действительно для Вас важно, что имеет особенное значение</w:t>
      </w:r>
      <w:r w:rsidR="00DC0990" w:rsidRPr="00DC0990">
        <w:t xml:space="preserve">. </w:t>
      </w:r>
      <w:r w:rsidRPr="00DC0990">
        <w:t>В результате Вы узнаете, что соответствует Вам и всей Вашей сущности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В работе для меня важна каждая деталь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Для меня более важна общая картина работы, чем мелкие детали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бы все хотела держать под контролем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Пусть все идет своим чередом,</w:t>
      </w:r>
      <w:r w:rsidR="00DC0990">
        <w:t xml:space="preserve"> "</w:t>
      </w:r>
      <w:r w:rsidRPr="00DC0990">
        <w:t>плывет по течению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t>Я руководствуюсь принципом</w:t>
      </w:r>
      <w:r w:rsidR="00DC0990" w:rsidRPr="00DC0990">
        <w:t>:</w:t>
      </w:r>
      <w:r w:rsidR="00DC0990">
        <w:t xml:space="preserve"> "</w:t>
      </w:r>
      <w:r w:rsidRPr="00DC0990">
        <w:t>Лучше меньше, да лучше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t>Я могу без труда и вполне успешно выполнять несколько дел одновременно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предпочитаю работать в спокойной обстановке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серьезна во время выполнения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предпочитаю, чтобы во время работы обстановка вокруг была веселой и непринужденной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предпочитаю быстрый темп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считаю, что работу нужно выполнять не спеша, обдумывая каждую мелочь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Для меня важны в первую очередь результаты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Мне доставляет удовольствие процесс выполнения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люблю импровизировать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предпочитаю определенную систему выполнения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Мне нравится работать в одиночестве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Мне нравится работа в группе или в коллективе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охотно прислушиваюсь к мнению другого человека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Конфликты лишают меня энергии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считаю, что конфликты важны для развития отношений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не стремлюсь выставлять напоказ мои достижения и результаты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с удовольствием показываю результаты своей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моей работе для меня важен опыт других людей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считаю важным и нужным делом прохождение курсов повышения квалификации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процессе моей работы я достигаю необходимого для меня уровня самореализации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допускаю стихийность в чувствах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всегда держу свои эмоции под контролем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 я что-то пообещаю, я обязательно это выполню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всегда планирую свои действия, четко ориентируясь на цель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всегда ориентируюсь в своих желаниях и целях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всегда опираюсь на факты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всегда опираюсь на проверенные знания и использую проверенный опыт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Я предпочитаю работать творчески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Посмотрите внимательно, что Вы отметили крестиком из вышеупомянутого списка ситуаций</w:t>
      </w:r>
      <w:r w:rsidR="00DC0990" w:rsidRPr="00DC0990">
        <w:t xml:space="preserve">. </w:t>
      </w:r>
      <w:r w:rsidRPr="00DC0990">
        <w:t>Это поможет Вам понять, чего действительно Вы ожидаете от работы, кем Вы являетесь, что наполняет Вашу личность</w:t>
      </w:r>
      <w:r w:rsidR="00DC0990" w:rsidRPr="00DC0990">
        <w:t xml:space="preserve">. </w:t>
      </w:r>
      <w:r w:rsidRPr="00DC0990">
        <w:t>Затем задайтесь вопросом</w:t>
      </w:r>
      <w:r w:rsidR="00DC0990" w:rsidRPr="00DC0990">
        <w:t xml:space="preserve">: </w:t>
      </w:r>
      <w:r w:rsidRPr="00DC0990">
        <w:t>что бы отметила Ваша подруга из вышеупомянутого списка, если бы Вы попросили ее выбрать те высказывания, которые наиболее к Вам подходят</w:t>
      </w:r>
      <w:r w:rsidR="00DC0990" w:rsidRPr="00DC0990">
        <w:t xml:space="preserve">. </w:t>
      </w:r>
      <w:r w:rsidRPr="00DC0990">
        <w:t>Ведь Ваше собственное восприятие может быть ошибочным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Почему же Ваше собственное восприятие может ввести Вас в заблуждение</w:t>
      </w:r>
      <w:r w:rsidR="00DC0990" w:rsidRPr="00DC0990">
        <w:t xml:space="preserve">? </w:t>
      </w:r>
      <w:r w:rsidRPr="00DC0990">
        <w:t>Потому, что мы часто видим действительность такой, какой мы бы хотели ее видеть, а на реальность закрываем глаза</w:t>
      </w:r>
      <w:r w:rsidR="00DC0990" w:rsidRPr="00DC0990">
        <w:t xml:space="preserve">. </w:t>
      </w:r>
      <w:r w:rsidRPr="00DC0990">
        <w:t>Это не является чем-то отрицательным, это, на самом деле, естественно для человека</w:t>
      </w:r>
      <w:r w:rsidR="00DC0990" w:rsidRPr="00DC0990">
        <w:t xml:space="preserve">. </w:t>
      </w:r>
      <w:r w:rsidRPr="00DC0990">
        <w:t>Однако иногда все же требуется коррекция нашего восприятия и представлений об окружающей действительности</w:t>
      </w:r>
      <w:r w:rsidR="00DC0990" w:rsidRPr="00DC0990">
        <w:t xml:space="preserve">. </w:t>
      </w:r>
      <w:r w:rsidRPr="00DC0990">
        <w:t>И прежде всего тогда, когда мы хотим узнать, что действительно приносит нам пользу</w:t>
      </w:r>
      <w:r w:rsidR="00DC0990" w:rsidRPr="00DC0990">
        <w:t>.</w:t>
      </w:r>
    </w:p>
    <w:p w:rsidR="00D46CDC" w:rsidRDefault="00D46CDC" w:rsidP="00CD2F4C">
      <w:pPr>
        <w:widowControl w:val="0"/>
        <w:ind w:firstLine="709"/>
      </w:pPr>
    </w:p>
    <w:p w:rsidR="00DC0990" w:rsidRDefault="00DC0990" w:rsidP="00CD2F4C">
      <w:pPr>
        <w:pStyle w:val="2"/>
        <w:keepNext w:val="0"/>
        <w:widowControl w:val="0"/>
      </w:pPr>
      <w:bookmarkStart w:id="68" w:name="_Toc275953799"/>
      <w:r>
        <w:t>"</w:t>
      </w:r>
      <w:r w:rsidR="00845C0D" w:rsidRPr="00DC0990">
        <w:t>У меня ничего не получится</w:t>
      </w:r>
      <w:r>
        <w:t xml:space="preserve">!" </w:t>
      </w:r>
      <w:r w:rsidR="00845C0D" w:rsidRPr="00DC0990">
        <w:t>Разве</w:t>
      </w:r>
      <w:r w:rsidRPr="00DC0990">
        <w:t>?</w:t>
      </w:r>
      <w:bookmarkEnd w:id="68"/>
    </w:p>
    <w:p w:rsidR="00D46CDC" w:rsidRDefault="00D46CDC" w:rsidP="00CD2F4C">
      <w:pPr>
        <w:widowControl w:val="0"/>
        <w:ind w:firstLine="709"/>
        <w:rPr>
          <w:i/>
          <w:iCs/>
        </w:rPr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Плохой руководитель знает, что надо делать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А хороший показывает, как это сделать</w:t>
      </w:r>
      <w:r w:rsidR="00DC0990" w:rsidRPr="00DC0990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Многие женщины боятся должности руководителя, у них возникают проблемы с исполнением должностных обязанностей, так как они считают, что их личность может подвергнуться деформации в результате этой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Вы считаете, что не обладаете способностями, которые от вас требует Ваша должность руководителя</w:t>
      </w:r>
      <w:r w:rsidR="00DC0990" w:rsidRPr="00DC0990">
        <w:t xml:space="preserve">?! </w:t>
      </w:r>
      <w:r w:rsidRPr="00DC0990">
        <w:t>Или Вы должны что-то изменить в своем характере, чтобы соответствовать требованиям</w:t>
      </w:r>
      <w:r w:rsidR="00DC0990" w:rsidRPr="00DC0990">
        <w:t xml:space="preserve">?! </w:t>
      </w:r>
      <w:r w:rsidRPr="00DC0990">
        <w:t>Но на самом деле это лишь опасения, не имеющие серьезной основы под собой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Многие женщины полагают, что они не могут выполнять все свои обязанности руководителя в полной мере, соответствовать требованиям</w:t>
      </w:r>
      <w:r w:rsidR="00DC0990" w:rsidRPr="00DC0990">
        <w:t xml:space="preserve">. </w:t>
      </w:r>
      <w:r w:rsidRPr="00DC0990">
        <w:t>У женщин вербальные способности развиты гораздо лучше, чем у мужчин</w:t>
      </w:r>
      <w:r w:rsidR="00DC0990" w:rsidRPr="00DC0990">
        <w:t xml:space="preserve">. </w:t>
      </w:r>
      <w:r w:rsidRPr="00DC0990">
        <w:t>Но многие женщины-руководители не используют эти способности в своей работе, полагая, что они просто не умеют ими пользоваться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Вспомните, как вы общаетесь в обычной бытовой ситуации, в семье, в кругу друзей</w:t>
      </w:r>
      <w:r w:rsidR="00DC0990" w:rsidRPr="00DC0990">
        <w:t xml:space="preserve">. </w:t>
      </w:r>
      <w:r w:rsidRPr="00DC0990">
        <w:t>Конечно, профессиональная ситуация совсем другое дело</w:t>
      </w:r>
      <w:r w:rsidR="00DC0990" w:rsidRPr="00DC0990">
        <w:t xml:space="preserve">. </w:t>
      </w:r>
      <w:r w:rsidRPr="00DC0990">
        <w:t>Однако частично Вы можете позволить себе тот же стиль общения, что и в обычной для Вас ситуации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Женщины часто чувствуют себя обессиленными, опустошенными, вкладывая все свои силы и творчество в работу руководителя</w:t>
      </w:r>
      <w:r w:rsidR="00DC0990" w:rsidRPr="00DC0990">
        <w:t>:</w:t>
      </w:r>
      <w:r w:rsidR="00DC0990">
        <w:t xml:space="preserve"> "</w:t>
      </w:r>
      <w:r w:rsidRPr="00DC0990">
        <w:t>Мне нужно разработать что-то новое и оригинальное</w:t>
      </w:r>
      <w:r w:rsidR="00DC0990" w:rsidRPr="00DC0990">
        <w:t xml:space="preserve">. </w:t>
      </w:r>
      <w:r w:rsidRPr="00DC0990">
        <w:t>Но мне ничего не приходит на ум</w:t>
      </w:r>
      <w:r w:rsidR="00DC0990" w:rsidRPr="00DC0990">
        <w:t xml:space="preserve">. </w:t>
      </w:r>
      <w:r w:rsidRPr="00DC0990">
        <w:t>Эта должность не для меня</w:t>
      </w:r>
      <w:r w:rsidR="00DC0990" w:rsidRPr="00DC0990">
        <w:t xml:space="preserve">. </w:t>
      </w:r>
      <w:r w:rsidRPr="00DC0990">
        <w:t>Я не смогу с ней справиться</w:t>
      </w:r>
      <w:r w:rsidR="00DC0990">
        <w:t xml:space="preserve">". </w:t>
      </w:r>
      <w:r w:rsidRPr="00DC0990">
        <w:t>Попробуйте сравнить обстановку, например, квартиры, продуманную мужчиной и женщиной</w:t>
      </w:r>
      <w:r w:rsidR="00DC0990" w:rsidRPr="00DC0990">
        <w:t xml:space="preserve">. </w:t>
      </w:r>
      <w:r w:rsidRPr="00DC0990">
        <w:t>Кто же отличается большим творчеством</w:t>
      </w:r>
      <w:r w:rsidR="00DC0990" w:rsidRPr="00DC0990">
        <w:t xml:space="preserve">? </w:t>
      </w:r>
      <w:r w:rsidRPr="00DC0990">
        <w:t xml:space="preserve">Надо осознать, что творческие способности дома и на работе </w:t>
      </w:r>
      <w:r w:rsidR="00DC0990">
        <w:t>-</w:t>
      </w:r>
      <w:r w:rsidRPr="00DC0990">
        <w:t xml:space="preserve"> это практически одно и то же</w:t>
      </w:r>
      <w:r w:rsidR="00DC0990" w:rsidRPr="00DC0990">
        <w:t xml:space="preserve">. </w:t>
      </w:r>
      <w:r w:rsidRPr="00DC0990">
        <w:t>Если Ваши творческие способности позволяют Вам красиво и уютно обустроить свой дом, то значит Вы способны так же творчески подойти к выполнению своих профессиональных обязанностей</w:t>
      </w:r>
      <w:r w:rsidR="00DC0990" w:rsidRPr="00DC0990">
        <w:t xml:space="preserve">. </w:t>
      </w:r>
      <w:r w:rsidRPr="00DC0990">
        <w:t>Не говорите, что у Вас это не получится</w:t>
      </w:r>
      <w:r w:rsidR="00DC0990" w:rsidRPr="00DC0990">
        <w:t xml:space="preserve">! </w:t>
      </w:r>
      <w:r w:rsidRPr="00DC0990">
        <w:t>Дайте себе шанс</w:t>
      </w:r>
      <w:r w:rsidR="00DC0990" w:rsidRPr="00DC0990">
        <w:t xml:space="preserve">! </w:t>
      </w:r>
      <w:r w:rsidRPr="00DC0990">
        <w:t>Используйте свои творческие возможности в профессиональной области так же, как и в частной жизни</w:t>
      </w:r>
      <w:r w:rsidR="00DC0990" w:rsidRPr="00DC0990">
        <w:t>.</w:t>
      </w:r>
    </w:p>
    <w:p w:rsidR="00D46CDC" w:rsidRDefault="00D46CDC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69" w:name="_Toc275953800"/>
      <w:r w:rsidRPr="00DC0990">
        <w:t>Помните о Ваших способностях</w:t>
      </w:r>
      <w:r w:rsidR="00DC0990" w:rsidRPr="00DC0990">
        <w:t>!</w:t>
      </w:r>
      <w:bookmarkEnd w:id="69"/>
    </w:p>
    <w:p w:rsidR="00D46CDC" w:rsidRPr="00D46CDC" w:rsidRDefault="00D46CDC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Во всяком деле 80</w:t>
      </w:r>
      <w:r w:rsidR="00DC0990" w:rsidRPr="00DC0990">
        <w:rPr>
          <w:i/>
          <w:iCs/>
        </w:rPr>
        <w:t>%</w:t>
      </w:r>
      <w:r w:rsidRPr="00DC0990">
        <w:rPr>
          <w:i/>
          <w:iCs/>
        </w:rPr>
        <w:t xml:space="preserve"> успеха зависит от руководителя и только 20</w:t>
      </w:r>
      <w:r w:rsidR="00DC0990" w:rsidRPr="00DC0990">
        <w:rPr>
          <w:i/>
          <w:iCs/>
        </w:rPr>
        <w:t>%</w:t>
      </w:r>
      <w:r w:rsidRPr="00DC0990">
        <w:rPr>
          <w:i/>
          <w:iCs/>
        </w:rPr>
        <w:t xml:space="preserve">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от подчиненных</w:t>
      </w:r>
      <w:r w:rsidR="00D46CDC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Почему многие женщины считают, что не могут соответствовать всем требованиям, предъявляемым к должности руководителя</w:t>
      </w:r>
      <w:r w:rsidR="00DC0990" w:rsidRPr="00DC0990">
        <w:t xml:space="preserve">? </w:t>
      </w:r>
      <w:r w:rsidRPr="00DC0990">
        <w:t>Или почему при исполнении своих обязанностей они могут испытывать деформацию своей личности</w:t>
      </w:r>
      <w:r w:rsidR="00DC0990" w:rsidRPr="00DC0990">
        <w:t xml:space="preserve">? </w:t>
      </w:r>
      <w:r w:rsidRPr="00DC0990">
        <w:t>Потому, что они оценивают свои профессиональные способности гораздо ниже, чем они на самом деле являются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Чтобы избежать подобного ошибочного мнения, нужно научиться испытывать гордость за свои достижения и за свою работу</w:t>
      </w:r>
      <w:r w:rsidR="00DC0990" w:rsidRPr="00DC0990">
        <w:t xml:space="preserve">. </w:t>
      </w:r>
      <w:r w:rsidRPr="00DC0990">
        <w:t>Но это должна быть здоровая гордость, а не хвастовство</w:t>
      </w:r>
      <w:r w:rsidR="00DC0990" w:rsidRPr="00DC0990">
        <w:t xml:space="preserve">. </w:t>
      </w:r>
      <w:r w:rsidRPr="00DC0990">
        <w:t>Гордиться можно не открыто, а в душе</w:t>
      </w:r>
      <w:r w:rsidR="00DC0990" w:rsidRPr="00DC0990">
        <w:t xml:space="preserve">. </w:t>
      </w:r>
      <w:r w:rsidRPr="00DC0990">
        <w:t>Вы можете вполне достойно выполнять свои обязанности руководителя, не подвергаясь деформации</w:t>
      </w:r>
      <w:r w:rsidR="00DC0990" w:rsidRPr="00DC0990">
        <w:t xml:space="preserve">. </w:t>
      </w:r>
      <w:r w:rsidRPr="00DC0990">
        <w:t>Для этого Вам надо лишь помнить о своих способностях</w:t>
      </w:r>
      <w:r w:rsidR="00DC0990" w:rsidRPr="00DC0990">
        <w:t xml:space="preserve">. </w:t>
      </w:r>
      <w:r w:rsidRPr="00DC0990">
        <w:t>Если Вы сталкиваетесь в своей работе руководителя с трудностями, которые Вам кажутся непосильными, вспомните, как Вы поступаете в частной жизни</w:t>
      </w:r>
      <w:r w:rsidR="00DC0990" w:rsidRPr="00DC0990">
        <w:t xml:space="preserve">. </w:t>
      </w:r>
      <w:r w:rsidRPr="00DC0990">
        <w:t>Попробуйте вести себя также на работе</w:t>
      </w:r>
      <w:r w:rsidR="00DC0990" w:rsidRPr="00DC0990">
        <w:t xml:space="preserve">. </w:t>
      </w:r>
      <w:r w:rsidRPr="00DC0990">
        <w:t>Успешные в профессиональной сфере женщины начинают делать это интуитивно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На вопрос одной женщине-руководителю, почему она гораздо быстрее и успешнее смогла найти общий язык с сотрудником, обладающим холерической натурой, чем ее коллега мужчина-руководитель, она ответит</w:t>
      </w:r>
      <w:r w:rsidR="00DC0990" w:rsidRPr="00DC0990">
        <w:t>:</w:t>
      </w:r>
      <w:r w:rsidR="00DC0990">
        <w:t xml:space="preserve"> "</w:t>
      </w:r>
      <w:r w:rsidRPr="00DC0990">
        <w:t>Когда он теряет самообладание и ведет себя очень возбужденно, он напоминает мне моего сына в подростковом возрасте</w:t>
      </w:r>
      <w:r w:rsidR="00DC0990" w:rsidRPr="00DC0990">
        <w:t xml:space="preserve">. </w:t>
      </w:r>
      <w:r w:rsidRPr="00DC0990">
        <w:t>И я отношусь к нему так же, как к своему сыну, то есть с терпением</w:t>
      </w:r>
      <w:r w:rsidR="00DC0990" w:rsidRPr="00DC0990">
        <w:t xml:space="preserve">. </w:t>
      </w:r>
      <w:r w:rsidRPr="00DC0990">
        <w:t>Я даю ему возможность успокоиться, а потом решаю с ним профессиональные вопросы</w:t>
      </w:r>
      <w:r w:rsidR="00DC0990">
        <w:t xml:space="preserve">". </w:t>
      </w:r>
      <w:r w:rsidRPr="00DC0990">
        <w:t>Возьмем с нее пример</w:t>
      </w:r>
      <w:r w:rsidR="00DC0990" w:rsidRPr="00DC0990">
        <w:t>!</w:t>
      </w:r>
    </w:p>
    <w:p w:rsidR="00033552" w:rsidRDefault="00033552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70" w:name="_Toc275953801"/>
      <w:r w:rsidRPr="00DC0990">
        <w:t>Еще несколько советов</w:t>
      </w:r>
      <w:bookmarkEnd w:id="70"/>
    </w:p>
    <w:p w:rsidR="00033552" w:rsidRPr="00033552" w:rsidRDefault="00033552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Главное качество руководителя </w:t>
      </w:r>
      <w:r w:rsidR="00033552">
        <w:rPr>
          <w:i/>
          <w:iCs/>
        </w:rPr>
        <w:t>–</w:t>
      </w:r>
      <w:r w:rsidRPr="00DC0990">
        <w:rPr>
          <w:i/>
          <w:iCs/>
        </w:rPr>
        <w:t xml:space="preserve"> реализм</w:t>
      </w:r>
      <w:r w:rsidR="00033552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Итак, дорогие женщины, пожалуйста, не отказывайтесь от должности руководителя только потому, что можете подвергнуть свою личность деформации</w:t>
      </w:r>
      <w:r w:rsidR="00DC0990" w:rsidRPr="00DC0990">
        <w:t xml:space="preserve">! </w:t>
      </w:r>
      <w:r w:rsidRPr="00DC0990">
        <w:t>Если кто и подвергается деформации, то это люди, которые нездоровы физически или умственно</w:t>
      </w:r>
      <w:r w:rsidR="00DC0990" w:rsidRPr="00DC0990">
        <w:t xml:space="preserve">. </w:t>
      </w:r>
      <w:r w:rsidRPr="00DC0990">
        <w:t>Быть самим собой гораздо лучше, чем приспосабливаться к ситуации и притворяться</w:t>
      </w:r>
      <w:r w:rsidR="00DC0990" w:rsidRPr="00DC0990">
        <w:t xml:space="preserve">. </w:t>
      </w:r>
      <w:r w:rsidRPr="00DC0990">
        <w:t>Никогда не просите прощения за свое поведение, которое Вам присуще</w:t>
      </w:r>
      <w:r w:rsidR="00DC0990" w:rsidRPr="00DC0990">
        <w:t xml:space="preserve">. </w:t>
      </w:r>
      <w:r w:rsidRPr="00DC0990">
        <w:t>Дайте себе право вести так, как Вам свойственно</w:t>
      </w:r>
      <w:r w:rsidR="00DC0990" w:rsidRPr="00DC0990">
        <w:t xml:space="preserve">. </w:t>
      </w:r>
      <w:r w:rsidRPr="00DC0990">
        <w:t>Оставьте за другим человеком право реагировать на Ваше истинное поведение так, как ему удобно и легче</w:t>
      </w:r>
      <w:r w:rsidR="00DC0990" w:rsidRPr="00DC0990">
        <w:t xml:space="preserve">. </w:t>
      </w:r>
      <w:r w:rsidRPr="00DC0990">
        <w:t>Если этому человеку и не нравится Ваше поведение, Вы все равно будете испытывать облегчение и удовольствие оттого, что ведете себя так, как свойственно Вам</w:t>
      </w:r>
      <w:r w:rsidR="00DC0990" w:rsidRPr="00DC0990">
        <w:t xml:space="preserve">. </w:t>
      </w:r>
      <w:r w:rsidRPr="00DC0990">
        <w:t>Если не хотите доводить дело до этого, просто дозируйте Ваше отношение к другим людям</w:t>
      </w:r>
      <w:r w:rsidR="00DC0990" w:rsidRPr="00DC0990">
        <w:t xml:space="preserve">. </w:t>
      </w:r>
      <w:r w:rsidRPr="00DC0990">
        <w:t>Разберитесь в себе, что значит для вас быть настоящим, что действительно принесет Вам пользу</w:t>
      </w:r>
      <w:r w:rsidR="00DC0990" w:rsidRPr="00DC0990">
        <w:t xml:space="preserve">. </w:t>
      </w:r>
      <w:r w:rsidRPr="00DC0990">
        <w:t>Освободитесь от идеалов</w:t>
      </w:r>
      <w:r w:rsidR="00DC0990" w:rsidRPr="00DC0990">
        <w:t xml:space="preserve">. </w:t>
      </w:r>
      <w:r w:rsidRPr="00DC0990">
        <w:t>Разберитесь в том, кем Вы хотите быть и кем Вы на самом деле являетесь</w:t>
      </w:r>
      <w:r w:rsidR="00DC0990" w:rsidRPr="00DC0990">
        <w:t xml:space="preserve">. </w:t>
      </w:r>
      <w:r w:rsidRPr="00DC0990">
        <w:t>В этом Вам помогут друзья, родственники, коллеги</w:t>
      </w:r>
      <w:r w:rsidR="00DC0990" w:rsidRPr="00DC0990">
        <w:t xml:space="preserve">. </w:t>
      </w:r>
      <w:r w:rsidRPr="00DC0990">
        <w:t>Будьте гибкой</w:t>
      </w:r>
      <w:r w:rsidR="00DC0990" w:rsidRPr="00DC0990">
        <w:t xml:space="preserve">: </w:t>
      </w:r>
      <w:r w:rsidRPr="00DC0990">
        <w:t>оставайтесь верной самой себе и вместе с тем умейте поступать так, как другие люди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71" w:name="_Toc275953802"/>
      <w:r w:rsidR="00735B42">
        <w:t>Г</w:t>
      </w:r>
      <w:r w:rsidR="00735B42" w:rsidRPr="00DC0990">
        <w:t>лава 10</w:t>
      </w:r>
      <w:r w:rsidR="00735B42">
        <w:t>. Ж</w:t>
      </w:r>
      <w:r w:rsidR="00735B42" w:rsidRPr="00DC0990">
        <w:t>енщины и энергопоглотители</w:t>
      </w:r>
      <w:bookmarkEnd w:id="71"/>
    </w:p>
    <w:p w:rsidR="00DC0990" w:rsidRPr="00DC0990" w:rsidRDefault="00DC0990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Неудача происходит чаще от недостатка энергии, чем от недостатка капитала</w:t>
      </w:r>
      <w:r w:rsidR="00DC0990" w:rsidRPr="00DC0990">
        <w:rPr>
          <w:i/>
          <w:iCs/>
        </w:rPr>
        <w:t>.</w:t>
      </w:r>
      <w:r w:rsidR="00735B42">
        <w:rPr>
          <w:i/>
          <w:iCs/>
        </w:rPr>
        <w:t xml:space="preserve"> (</w:t>
      </w:r>
      <w:r w:rsidRPr="00DC0990">
        <w:rPr>
          <w:i/>
          <w:iCs/>
        </w:rPr>
        <w:t>А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Уэбстер</w:t>
      </w:r>
      <w:r w:rsidR="00735B42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Работа руководителя очень трудное и ответственное занятие</w:t>
      </w:r>
      <w:r w:rsidR="00DC0990" w:rsidRPr="00DC0990">
        <w:t xml:space="preserve">. </w:t>
      </w:r>
      <w:r w:rsidRPr="00DC0990">
        <w:t>Иногда бывает, что женщина-руководитель в конце рабочего дня еле плетется домой</w:t>
      </w:r>
      <w:r w:rsidR="00DC0990" w:rsidRPr="00DC0990">
        <w:t xml:space="preserve">. </w:t>
      </w:r>
      <w:r w:rsidRPr="00DC0990">
        <w:t>Никакого времени, желания и сил у нее не остается на личную жизнь</w:t>
      </w:r>
      <w:r w:rsidR="00DC0990" w:rsidRPr="00DC0990">
        <w:t xml:space="preserve">. </w:t>
      </w:r>
      <w:r w:rsidRPr="00DC0990">
        <w:t>Вот почему должность руководителя не привлекает многих женщин</w:t>
      </w:r>
      <w:r w:rsidR="00DC0990" w:rsidRPr="00DC0990">
        <w:t xml:space="preserve">. </w:t>
      </w:r>
      <w:r w:rsidRPr="00DC0990">
        <w:t>Но она потому сложная, что женщины сами ее такой делают</w:t>
      </w:r>
      <w:r w:rsidR="00DC0990" w:rsidRPr="00DC0990">
        <w:t xml:space="preserve">. </w:t>
      </w:r>
      <w:r w:rsidRPr="00DC0990">
        <w:t>Это горькая правда</w:t>
      </w:r>
      <w:r w:rsidR="00DC0990" w:rsidRPr="00DC0990">
        <w:t xml:space="preserve">. </w:t>
      </w:r>
      <w:r w:rsidRPr="00DC0990">
        <w:t>На первый взгляд она болезненна, ведь выходит, что во всем виноваты женщины</w:t>
      </w:r>
      <w:r w:rsidR="00DC0990" w:rsidRPr="00DC0990">
        <w:t xml:space="preserve">. </w:t>
      </w:r>
      <w:r w:rsidRPr="00DC0990">
        <w:t>Однако это не совсем так</w:t>
      </w:r>
      <w:r w:rsidR="00DC0990" w:rsidRPr="00DC0990">
        <w:t xml:space="preserve">. </w:t>
      </w:r>
      <w:r w:rsidRPr="00DC0990">
        <w:t>Никто не виноват</w:t>
      </w:r>
      <w:r w:rsidR="00DC0990" w:rsidRPr="00DC0990">
        <w:t xml:space="preserve">. </w:t>
      </w:r>
      <w:r w:rsidRPr="00DC0990">
        <w:t>Речь идет не о вине, а об ответственности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Работа руководителя потому такая трудная, что женщины часто сами предъявляют к себе завышенные требования</w:t>
      </w:r>
      <w:r w:rsidR="00DC0990" w:rsidRPr="00DC0990">
        <w:t xml:space="preserve">. </w:t>
      </w:r>
      <w:r w:rsidRPr="00DC0990">
        <w:t>Женщины-руководители, как правило, много времени посвящают работе</w:t>
      </w:r>
      <w:r w:rsidR="00DC0990" w:rsidRPr="00DC0990">
        <w:t xml:space="preserve">: </w:t>
      </w:r>
      <w:r w:rsidRPr="00DC0990">
        <w:t>они работают больше, чем позволяет их психическое и физическое здоровье, лишая себя времени и энергии</w:t>
      </w:r>
      <w:r w:rsidR="00DC0990" w:rsidRPr="00DC0990">
        <w:t xml:space="preserve">. </w:t>
      </w:r>
      <w:r w:rsidRPr="00DC0990">
        <w:t>Многие женщины работают сверхурочно, предъявляют к себе немыслимые требования, а в итоге получают в</w:t>
      </w:r>
      <w:r w:rsidR="00DC0990">
        <w:t xml:space="preserve"> "</w:t>
      </w:r>
      <w:r w:rsidRPr="00DC0990">
        <w:t>награду</w:t>
      </w:r>
      <w:r w:rsidR="00DC0990">
        <w:t xml:space="preserve">" </w:t>
      </w:r>
      <w:r w:rsidRPr="00DC0990">
        <w:t>стресс, усталость, раздражительность, ухудшение здоровья</w:t>
      </w:r>
      <w:r w:rsidR="00DC0990" w:rsidRPr="00DC0990">
        <w:t xml:space="preserve">. </w:t>
      </w:r>
      <w:r w:rsidRPr="00DC0990">
        <w:t>Почему же женщины так расточительно тратят свое время и энергию</w:t>
      </w:r>
      <w:r w:rsidR="00DC0990" w:rsidRPr="00DC0990">
        <w:t xml:space="preserve">? </w:t>
      </w:r>
      <w:r w:rsidRPr="00DC0990">
        <w:t>Ответы просты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хотят превосходить своих коллег в профессиональном уровне, быть лучше всех</w:t>
      </w:r>
      <w:r w:rsidR="00DC0990" w:rsidRPr="00DC0990">
        <w:t>;</w:t>
      </w:r>
    </w:p>
    <w:p w:rsidR="00DC0990" w:rsidRPr="00CD2F4C" w:rsidRDefault="00845C0D" w:rsidP="00CD2F4C">
      <w:pPr>
        <w:widowControl w:val="0"/>
        <w:ind w:firstLine="709"/>
      </w:pPr>
      <w:r w:rsidRPr="00DC0990">
        <w:t>хотят быть незаменимыми</w:t>
      </w:r>
      <w:r w:rsidR="00DC0990" w:rsidRPr="00CD2F4C">
        <w:t>;</w:t>
      </w:r>
    </w:p>
    <w:p w:rsidR="00DC0990" w:rsidRDefault="00845C0D" w:rsidP="00CD2F4C">
      <w:pPr>
        <w:widowControl w:val="0"/>
        <w:ind w:firstLine="709"/>
      </w:pPr>
      <w:r w:rsidRPr="00DC0990">
        <w:t>предпочитают лучше что-то делать, чем говорить об этом</w:t>
      </w:r>
      <w:r w:rsidR="00DC0990" w:rsidRPr="00DC0990">
        <w:t>.</w:t>
      </w:r>
    </w:p>
    <w:p w:rsidR="00735B42" w:rsidRDefault="00735B42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72" w:name="_Toc275953803"/>
      <w:r w:rsidRPr="00DC0990">
        <w:t xml:space="preserve">Главный энергопоглотитель </w:t>
      </w:r>
      <w:r w:rsidR="00DC0990">
        <w:t>-</w:t>
      </w:r>
      <w:r w:rsidRPr="00DC0990">
        <w:t xml:space="preserve"> перфекционизм</w:t>
      </w:r>
      <w:bookmarkEnd w:id="72"/>
    </w:p>
    <w:p w:rsidR="00735B42" w:rsidRDefault="00735B42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Есть люди с такой кипучей энергией, что она успевает выкипеть еще до начала работы</w:t>
      </w:r>
      <w:r w:rsidR="00DC0990" w:rsidRPr="00DC0990">
        <w:rPr>
          <w:i/>
          <w:iCs/>
        </w:rPr>
        <w:t>.</w:t>
      </w:r>
      <w:r w:rsidR="00735B42">
        <w:rPr>
          <w:i/>
          <w:iCs/>
        </w:rPr>
        <w:t xml:space="preserve"> (</w:t>
      </w:r>
      <w:r w:rsidRPr="00DC0990">
        <w:rPr>
          <w:i/>
          <w:iCs/>
        </w:rPr>
        <w:t>Цезарь Меламед</w:t>
      </w:r>
      <w:r w:rsidR="00735B42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 xml:space="preserve">Перфекционизм </w:t>
      </w:r>
      <w:r w:rsidR="00DC0990">
        <w:t>-</w:t>
      </w:r>
      <w:r w:rsidRPr="00DC0990">
        <w:t xml:space="preserve"> это стремление все делать в совершенстве</w:t>
      </w:r>
      <w:r w:rsidR="00DC0990" w:rsidRPr="00DC0990">
        <w:t xml:space="preserve">. </w:t>
      </w:r>
      <w:r w:rsidRPr="00DC0990">
        <w:t>Многие женщины склонны к перфекционизму</w:t>
      </w:r>
      <w:r w:rsidR="00DC0990" w:rsidRPr="00DC0990">
        <w:t xml:space="preserve">. </w:t>
      </w:r>
      <w:r w:rsidRPr="00DC0990">
        <w:t>Например, летом часто можно наблюдать следующую картину</w:t>
      </w:r>
      <w:r w:rsidR="00DC0990" w:rsidRPr="00DC0990">
        <w:t xml:space="preserve">. </w:t>
      </w:r>
      <w:r w:rsidRPr="00DC0990">
        <w:t>В детском лагере девочек и мальчиков приводят на берег реки</w:t>
      </w:r>
      <w:r w:rsidR="00DC0990" w:rsidRPr="00DC0990">
        <w:t xml:space="preserve">. </w:t>
      </w:r>
      <w:r w:rsidRPr="00DC0990">
        <w:t>Девочки выбирают себе удобные места на берегу, аккуратно складывают свои полотенца и вещи и лишь потом направляются к реке</w:t>
      </w:r>
      <w:r w:rsidR="00DC0990" w:rsidRPr="00DC0990">
        <w:t xml:space="preserve">. </w:t>
      </w:r>
      <w:r w:rsidRPr="00DC0990">
        <w:t>Мальчики же бросают свои вещи где попало и бегут к воде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Иными словами, женщины с детства привыкли выполнять любое дело качественно и превосходно, а взамен они получают похвалу и признание</w:t>
      </w:r>
      <w:r w:rsidR="00DC0990" w:rsidRPr="00DC0990">
        <w:t xml:space="preserve">. </w:t>
      </w:r>
      <w:r w:rsidRPr="00DC0990">
        <w:t>Таким образом, девушка учится в любом деле быть лучшей</w:t>
      </w:r>
      <w:r w:rsidR="00DC0990" w:rsidRPr="00DC0990">
        <w:t xml:space="preserve">. </w:t>
      </w:r>
      <w:r w:rsidRPr="00DC0990">
        <w:t>Однако стремление к совершенству всегда полезно в нужном месте и в нужный час</w:t>
      </w:r>
      <w:r w:rsidR="00DC0990" w:rsidRPr="00DC0990">
        <w:t xml:space="preserve">. </w:t>
      </w:r>
      <w:r w:rsidRPr="00DC0990">
        <w:t>К сожалению, у него есть два существенных недостатка</w:t>
      </w:r>
      <w:r w:rsidR="00DC0990" w:rsidRPr="00DC0990">
        <w:t xml:space="preserve">: </w:t>
      </w:r>
      <w:r w:rsidRPr="00DC0990">
        <w:t>во-первых, оно редко вознаграждается в бизнесе и, во-вторых, требует огромных затрат как физического, так и психического здоровья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Дорогие женщины</w:t>
      </w:r>
      <w:r w:rsidR="00DC0990" w:rsidRPr="00DC0990">
        <w:t xml:space="preserve">! </w:t>
      </w:r>
      <w:r w:rsidRPr="00DC0990">
        <w:t>Уделяя слишком много времени выполнению задания, Вы лишаете себя своего личного времени и здоровья</w:t>
      </w:r>
      <w:r w:rsidR="00DC0990" w:rsidRPr="00DC0990">
        <w:t xml:space="preserve">. </w:t>
      </w:r>
      <w:r w:rsidRPr="00DC0990">
        <w:t>Не остается ли у Вас и без этого задания слишком мало свободного времени</w:t>
      </w:r>
      <w:r w:rsidR="00DC0990" w:rsidRPr="00DC0990">
        <w:t xml:space="preserve">? </w:t>
      </w:r>
      <w:r w:rsidRPr="00DC0990">
        <w:t>Если Вы берете на себя слишком много работы, у Вас никогда не будет свободного времени на саму себя</w:t>
      </w:r>
      <w:r w:rsidR="00DC0990" w:rsidRPr="00DC0990">
        <w:t xml:space="preserve">. </w:t>
      </w:r>
      <w:r w:rsidRPr="00DC0990">
        <w:t>Всегда устанавливайте срок или дату, к которой Вам необходимо закончить выполнение данного дела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Когда же стоит остановиться при выполнении задания</w:t>
      </w:r>
      <w:r w:rsidR="00DC0990" w:rsidRPr="00DC0990">
        <w:t xml:space="preserve">? </w:t>
      </w:r>
      <w:r w:rsidRPr="00DC0990">
        <w:t>Прекращайте работу сразу, если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дела валятся из рук, а работа стоит на месте</w:t>
      </w:r>
      <w:r w:rsidR="00DC0990" w:rsidRPr="00DC0990">
        <w:t xml:space="preserve">. </w:t>
      </w:r>
      <w:r w:rsidRPr="00DC0990">
        <w:t>Спросите себя</w:t>
      </w:r>
      <w:r w:rsidR="00DC0990" w:rsidRPr="00DC0990">
        <w:t>:</w:t>
      </w:r>
      <w:r w:rsidR="00DC0990">
        <w:t xml:space="preserve"> "</w:t>
      </w:r>
      <w:r w:rsidRPr="00DC0990">
        <w:t>А стоит ли продолжать</w:t>
      </w:r>
      <w:r w:rsidR="00DC0990" w:rsidRPr="00DC0990">
        <w:t xml:space="preserve">? </w:t>
      </w:r>
      <w:r w:rsidRPr="00DC0990">
        <w:t>Какую компенсацию я получу за дополнительно затраченное время</w:t>
      </w:r>
      <w:r w:rsidR="00DC0990">
        <w:t xml:space="preserve">?" </w:t>
      </w:r>
      <w:r w:rsidRPr="00DC0990">
        <w:t>Ведь в большинстве случаев мы получаем лишь небольшую выгоду за время, потраченное по собственной инициативе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 находите каких-то ошибок или недочетов в выполненной работе</w:t>
      </w:r>
      <w:r w:rsidR="00DC0990" w:rsidRPr="00DC0990">
        <w:t xml:space="preserve">. </w:t>
      </w:r>
      <w:r w:rsidRPr="00DC0990">
        <w:t>Многие женщины продолжают упорно искать ошибки в отчетах или другой работе, хотя несколько проверок уже исключили наличие возможных недочетов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коллега, клиент или начальник спрашивают у Вас</w:t>
      </w:r>
      <w:r w:rsidR="00DC0990" w:rsidRPr="00DC0990">
        <w:t>:</w:t>
      </w:r>
      <w:r w:rsidR="00DC0990">
        <w:t xml:space="preserve"> "</w:t>
      </w:r>
      <w:r w:rsidRPr="00DC0990">
        <w:t>Закончили вы уже эту работу</w:t>
      </w:r>
      <w:r w:rsidR="00DC0990">
        <w:t>?"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Вы не уверены</w:t>
      </w:r>
      <w:r w:rsidR="00DC0990" w:rsidRPr="00DC0990">
        <w:t xml:space="preserve"> </w:t>
      </w:r>
      <w:r w:rsidRPr="00DC0990">
        <w:t>в себе, в своих силах, а получили задание, которое надо выполнить на высшем уровне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у Вас катастрофически не хватает времени на выполнение уже накопившейся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Учитесь вовремя останавливаться</w:t>
      </w:r>
      <w:r w:rsidR="00DC0990" w:rsidRPr="00DC0990">
        <w:t xml:space="preserve">. </w:t>
      </w:r>
      <w:r w:rsidRPr="00DC0990">
        <w:t>Это должна уметь каждая женщина</w:t>
      </w:r>
      <w:r w:rsidR="00DC0990" w:rsidRPr="00DC0990">
        <w:t xml:space="preserve">. </w:t>
      </w:r>
      <w:r w:rsidRPr="00DC0990">
        <w:t>Конечно, это не легко, но лучше остановиться сейчас, чем выносить пожизненно непосильные нагрузки</w:t>
      </w:r>
      <w:r w:rsidR="00DC0990" w:rsidRPr="00DC0990">
        <w:t xml:space="preserve">. </w:t>
      </w:r>
      <w:r w:rsidRPr="00DC0990">
        <w:t>Тренироваться надо каждый день</w:t>
      </w:r>
      <w:r w:rsidR="00DC0990" w:rsidRPr="00DC0990">
        <w:t xml:space="preserve">. </w:t>
      </w:r>
      <w:r w:rsidRPr="00DC0990">
        <w:t>Если Вы завтра работу выполните раньше обычного или немного менее качественно, то можете себя поздравить</w:t>
      </w:r>
      <w:r w:rsidR="00DC0990" w:rsidRPr="00DC0990">
        <w:t xml:space="preserve">. </w:t>
      </w:r>
      <w:r w:rsidRPr="00DC0990">
        <w:t>Это настоящий прорыв</w:t>
      </w:r>
      <w:r w:rsidR="00DC0990" w:rsidRPr="00DC0990">
        <w:t xml:space="preserve">! </w:t>
      </w:r>
      <w:r w:rsidRPr="00DC0990">
        <w:t>При этом Вы приостановили процесс самоистязания</w:t>
      </w:r>
      <w:r w:rsidR="00DC0990" w:rsidRPr="00DC0990">
        <w:t xml:space="preserve">. </w:t>
      </w:r>
      <w:r w:rsidRPr="00DC0990">
        <w:t>Перфекционизм очень утомляет, освободитесь от него</w:t>
      </w:r>
      <w:r w:rsidR="00DC0990" w:rsidRPr="00DC0990">
        <w:t xml:space="preserve">. </w:t>
      </w:r>
      <w:r w:rsidRPr="00DC0990">
        <w:t>Лишь немногим женщинам удается это сделать за короткий срок</w:t>
      </w:r>
      <w:r w:rsidR="00DC0990" w:rsidRPr="00DC0990">
        <w:t xml:space="preserve">. </w:t>
      </w:r>
      <w:r w:rsidRPr="00DC0990">
        <w:t>Если Вам не удается избавиться от него, возможно, у Вас чрезмерно выраженный перфекционизм</w:t>
      </w:r>
      <w:r w:rsidR="00DC0990" w:rsidRPr="00DC0990">
        <w:t>!</w:t>
      </w:r>
    </w:p>
    <w:p w:rsidR="00735B42" w:rsidRDefault="00735B42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73" w:name="_Toc275953804"/>
      <w:r w:rsidRPr="00DC0990">
        <w:t>Неверные стереотипы и низкая самооценка</w:t>
      </w:r>
      <w:bookmarkEnd w:id="73"/>
    </w:p>
    <w:p w:rsidR="00735B42" w:rsidRDefault="00735B42" w:rsidP="00CD2F4C">
      <w:pPr>
        <w:widowControl w:val="0"/>
        <w:ind w:firstLine="709"/>
        <w:rPr>
          <w:i/>
          <w:iCs/>
        </w:rPr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Деньги потерять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ничего не потерять, время потерять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много потерять, энергию потерять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все потерять</w:t>
      </w:r>
      <w:r w:rsidR="00DC0990" w:rsidRPr="00DC0990">
        <w:rPr>
          <w:i/>
          <w:iCs/>
        </w:rPr>
        <w:t>.</w:t>
      </w:r>
      <w:r w:rsidR="00735B42">
        <w:rPr>
          <w:i/>
          <w:iCs/>
        </w:rPr>
        <w:t xml:space="preserve"> (</w:t>
      </w:r>
      <w:r w:rsidRPr="00DC0990">
        <w:rPr>
          <w:i/>
          <w:iCs/>
        </w:rPr>
        <w:t>Альфред де Виньи</w:t>
      </w:r>
      <w:r w:rsidR="00735B42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Любое задание можно выполнить, приложив максимум или минимум усилий</w:t>
      </w:r>
      <w:r w:rsidR="00DC0990" w:rsidRPr="00DC0990">
        <w:t xml:space="preserve">. </w:t>
      </w:r>
      <w:r w:rsidRPr="00DC0990">
        <w:t>Есть разные стратегии, которые лишают сил и энергии, но при этом не приводят к желаемым результатам</w:t>
      </w:r>
      <w:r w:rsidR="00DC0990" w:rsidRPr="00DC0990">
        <w:t xml:space="preserve">. </w:t>
      </w:r>
      <w:r w:rsidRPr="00DC0990">
        <w:t>Рассмотрим наиболее часто встречающиеся стратегии, приводящие к потере сил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Неумение вовремя остановиться</w:t>
      </w:r>
      <w:r w:rsidR="00DC0990" w:rsidRPr="00DC0990">
        <w:rPr>
          <w:i/>
          <w:iCs/>
        </w:rPr>
        <w:t xml:space="preserve">. </w:t>
      </w:r>
      <w:r w:rsidRPr="00DC0990">
        <w:t>Многие женщины зацикливаются на заданиях, которые уже вполне успешно выполнены</w:t>
      </w:r>
      <w:r w:rsidR="00DC0990" w:rsidRPr="00DC0990">
        <w:t xml:space="preserve">. </w:t>
      </w:r>
      <w:r w:rsidRPr="00DC0990">
        <w:t>Они могут продолжать часами тратить энергию, хотя делать это уже не стоит</w:t>
      </w:r>
      <w:r w:rsidR="00DC0990" w:rsidRPr="00DC0990">
        <w:t xml:space="preserve">. </w:t>
      </w:r>
      <w:r w:rsidRPr="00DC0990">
        <w:t>Как только Вы чувствуете, что устали и тратите Вашу энергию впустую, остановитесь, сделайте паузу</w:t>
      </w:r>
      <w:r w:rsidR="00DC0990" w:rsidRPr="00DC0990">
        <w:t xml:space="preserve">. </w:t>
      </w:r>
      <w:r w:rsidRPr="00DC0990">
        <w:t>Самые лучшие идеи и мысли приходят в тот момент, когда Ваш мозг отдыхает, например, когда Вы принимаете душ или совершаете прогулку</w:t>
      </w:r>
      <w:r w:rsidR="00DC0990" w:rsidRPr="00DC0990">
        <w:t xml:space="preserve">. </w:t>
      </w:r>
      <w:r w:rsidRPr="00DC0990">
        <w:t>Но лучшие Ваши идеи никогда не придут на ум, если Вы слишком устали или пытаетесь судорожно найти гениальное решение проблемы</w:t>
      </w:r>
      <w:r w:rsidR="00DC0990" w:rsidRPr="00DC0990">
        <w:t xml:space="preserve">. </w:t>
      </w:r>
      <w:r w:rsidRPr="00DC0990">
        <w:t>Учитесь вовремя останавливаться и делать паузу</w:t>
      </w:r>
      <w:r w:rsidR="00DC0990" w:rsidRPr="00DC0990">
        <w:t>!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Чувство вины</w:t>
      </w:r>
      <w:r w:rsidR="00DC0990" w:rsidRPr="00DC0990">
        <w:rPr>
          <w:i/>
          <w:iCs/>
        </w:rPr>
        <w:t xml:space="preserve">. </w:t>
      </w:r>
      <w:r w:rsidRPr="00DC0990">
        <w:t>Женщины в профессиональной сфере испытывают гораздо чаще чувство вины, чем мужчины</w:t>
      </w:r>
      <w:r w:rsidR="00DC0990" w:rsidRPr="00DC0990">
        <w:t xml:space="preserve">. </w:t>
      </w:r>
      <w:r w:rsidRPr="00DC0990">
        <w:t>Если женщина задержалась на работе, она уже волнуется и переживает, что не сможет семье в этот вечер уделить должное внимание</w:t>
      </w:r>
      <w:r w:rsidR="00DC0990" w:rsidRPr="00DC0990">
        <w:t xml:space="preserve">. </w:t>
      </w:r>
      <w:r w:rsidRPr="00DC0990">
        <w:t xml:space="preserve">Подобное чувство вины </w:t>
      </w:r>
      <w:r w:rsidR="00DC0990">
        <w:t>-</w:t>
      </w:r>
      <w:r w:rsidRPr="00DC0990">
        <w:t xml:space="preserve"> настоящий энергетический вампир</w:t>
      </w:r>
      <w:r w:rsidR="00DC0990" w:rsidRPr="00DC0990">
        <w:t xml:space="preserve">. </w:t>
      </w:r>
      <w:r w:rsidRPr="00DC0990">
        <w:t>Не зацикливайтесь на этом чувстве, а лучше поразмышляйте над тем, как организовать свое время таким образом, чтобы времени хватало на все Ваши приоритеты</w:t>
      </w:r>
      <w:r w:rsidR="00DC0990" w:rsidRPr="00DC0990">
        <w:t xml:space="preserve">. </w:t>
      </w:r>
      <w:r w:rsidRPr="00DC0990">
        <w:t>Но для этого в первую очередь надо определить, что для Вас особенно важно</w:t>
      </w:r>
      <w:r w:rsidR="00DC0990" w:rsidRPr="00DC0990">
        <w:t xml:space="preserve">. </w:t>
      </w:r>
      <w:r w:rsidRPr="00DC0990">
        <w:t>Многие женщины разобрались со своими приоритетами, поэтому избегают ситуаций, в которых их мучила бы совесть и чувство вины</w:t>
      </w:r>
      <w:r w:rsidR="00DC0990" w:rsidRPr="00DC0990">
        <w:t xml:space="preserve">. </w:t>
      </w:r>
      <w:r w:rsidRPr="00DC0990">
        <w:t>Ваше чувство вины не нужно никому</w:t>
      </w:r>
      <w:r w:rsidR="00DC0990" w:rsidRPr="00DC0990">
        <w:t xml:space="preserve">: </w:t>
      </w:r>
      <w:r w:rsidRPr="00DC0990">
        <w:t>ни вашей семье, ни шефу, ни коллегам</w:t>
      </w:r>
      <w:r w:rsidR="00DC0990" w:rsidRPr="00DC0990">
        <w:t xml:space="preserve">. </w:t>
      </w:r>
      <w:r w:rsidRPr="00DC0990">
        <w:t>Постарайтесь избавиться от этого чувства</w:t>
      </w:r>
      <w:r w:rsidR="00DC0990" w:rsidRPr="00DC0990">
        <w:t xml:space="preserve">. </w:t>
      </w:r>
      <w:r w:rsidRPr="00DC0990">
        <w:t>Организуйте Ваше время в соответствии с Вашими приоритетами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Самоупреки</w:t>
      </w:r>
      <w:r w:rsidR="00DC0990" w:rsidRPr="00DC0990">
        <w:t xml:space="preserve">. </w:t>
      </w:r>
      <w:r w:rsidRPr="00DC0990">
        <w:t>Многие женщины удивительно долго могут предъявлять к себе претензии</w:t>
      </w:r>
      <w:r w:rsidR="00DC0990" w:rsidRPr="00DC0990">
        <w:t xml:space="preserve">. </w:t>
      </w:r>
      <w:r w:rsidRPr="00DC0990">
        <w:t>Если беседа, презентация прошли не так, как планировалось, такие женщины целыми днями упрекают себя</w:t>
      </w:r>
      <w:r w:rsidR="00DC0990">
        <w:t xml:space="preserve"> (</w:t>
      </w:r>
      <w:r w:rsidRPr="00DC0990">
        <w:t>мужчины же, наоборот, всю вину и ответственность перекладывают на сложившиеся обстоятельства или другого человека</w:t>
      </w:r>
      <w:r w:rsidR="00DC0990" w:rsidRPr="00DC0990">
        <w:t xml:space="preserve">). </w:t>
      </w:r>
      <w:r w:rsidRPr="00DC0990">
        <w:t>Такие самоупреки лишают сил и энергии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Чувство досады</w:t>
      </w:r>
      <w:r w:rsidR="00DC0990" w:rsidRPr="00DC0990">
        <w:rPr>
          <w:i/>
          <w:iCs/>
        </w:rPr>
        <w:t xml:space="preserve">. </w:t>
      </w:r>
      <w:r w:rsidRPr="00DC0990">
        <w:t>Это чувство довольно часто возникает в профессиональной деятельности</w:t>
      </w:r>
      <w:r w:rsidR="00DC0990" w:rsidRPr="00DC0990">
        <w:t xml:space="preserve">: </w:t>
      </w:r>
      <w:r w:rsidRPr="00DC0990">
        <w:t>партнеры не вовремя осуществили поставку сырья, коллега не соблюдает оговоренные условия труда, сотрудник не сдал отчет в срок</w:t>
      </w:r>
      <w:r w:rsidR="00DC0990" w:rsidRPr="00DC0990">
        <w:t xml:space="preserve">. </w:t>
      </w:r>
      <w:r w:rsidRPr="00DC0990">
        <w:t>Многие женщины переживают чувство досады в себе, а это в свою очередь оказывает губительный вред здоровью</w:t>
      </w:r>
      <w:r w:rsidR="00DC0990" w:rsidRPr="00DC0990">
        <w:t xml:space="preserve">. </w:t>
      </w:r>
      <w:r w:rsidRPr="00DC0990">
        <w:t>Но чтобы избежать подобной проблемы, надо просто включить</w:t>
      </w:r>
      <w:r w:rsidR="00DC0990">
        <w:t xml:space="preserve"> "</w:t>
      </w:r>
      <w:r w:rsidRPr="00DC0990">
        <w:t>энергосберегательный режим</w:t>
      </w:r>
      <w:r w:rsidR="00DC0990">
        <w:t xml:space="preserve">": </w:t>
      </w:r>
      <w:r w:rsidRPr="00DC0990">
        <w:t>не сердиться, а попытаться изменить ситуацию</w:t>
      </w:r>
      <w:r w:rsidR="00DC0990" w:rsidRPr="00DC0990">
        <w:t xml:space="preserve">. </w:t>
      </w:r>
      <w:r w:rsidRPr="00DC0990">
        <w:t>Постарайтесь избавиться от чувства досады</w:t>
      </w:r>
      <w:r w:rsidR="00DC0990" w:rsidRPr="00DC0990">
        <w:t xml:space="preserve">. </w:t>
      </w:r>
      <w:r w:rsidRPr="00DC0990">
        <w:t>Если не получается сделать это самостоятельно, поговорите с лучшей подругой или просто с хорошим коллегой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Угнетающая рабочая обстановка</w:t>
      </w:r>
      <w:r w:rsidR="00DC0990" w:rsidRPr="00DC0990">
        <w:rPr>
          <w:i/>
          <w:iCs/>
        </w:rPr>
        <w:t xml:space="preserve">. </w:t>
      </w:r>
      <w:r w:rsidRPr="00DC0990">
        <w:t>Что может поглощать Вашу энергию на рабочем месте</w:t>
      </w:r>
      <w:r w:rsidR="00DC0990" w:rsidRPr="00DC0990">
        <w:t xml:space="preserve">? </w:t>
      </w:r>
      <w:r w:rsidRPr="00DC0990">
        <w:t>Иногда энергопоглотителем может быть сама рабочая обстановка</w:t>
      </w:r>
      <w:r w:rsidR="00DC0990" w:rsidRPr="00DC0990">
        <w:t xml:space="preserve">. </w:t>
      </w:r>
      <w:r w:rsidRPr="00DC0990">
        <w:t>Например, если Вы творческий человек, то работа в банке не будет доставлять большого удовольствия</w:t>
      </w:r>
      <w:r w:rsidR="00DC0990" w:rsidRPr="00DC0990">
        <w:t xml:space="preserve">. </w:t>
      </w:r>
      <w:r w:rsidRPr="00DC0990">
        <w:t>Вы не реализовываете свой творческий потенциал, а это тоже отнимает Вашу энергию</w:t>
      </w:r>
      <w:r w:rsidR="00DC0990" w:rsidRPr="00DC0990">
        <w:t xml:space="preserve">. </w:t>
      </w:r>
      <w:r w:rsidRPr="00DC0990">
        <w:t>Не нужно пытаться получить удовлетворение от работы, которая явно Вам не нравится</w:t>
      </w:r>
      <w:r w:rsidR="00DC0990" w:rsidRPr="00DC0990">
        <w:t xml:space="preserve">. </w:t>
      </w:r>
      <w:r w:rsidRPr="00DC0990">
        <w:t>Решите, какая профессиональная среда Вам по душе, и выберите именно то, что Вам нужно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Отрицательные мысли</w:t>
      </w:r>
      <w:r w:rsidR="00DC0990" w:rsidRPr="00DC0990">
        <w:rPr>
          <w:i/>
          <w:iCs/>
        </w:rPr>
        <w:t xml:space="preserve">. </w:t>
      </w:r>
      <w:r w:rsidRPr="00DC0990">
        <w:t>Женщины часто себе внушают</w:t>
      </w:r>
      <w:r w:rsidR="00DC0990" w:rsidRPr="00DC0990">
        <w:t>:</w:t>
      </w:r>
      <w:r w:rsidR="00DC0990">
        <w:t xml:space="preserve"> "</w:t>
      </w:r>
      <w:r w:rsidRPr="00DC0990">
        <w:t>У меня это не получится</w:t>
      </w:r>
      <w:r w:rsidR="00DC0990" w:rsidRPr="00DC0990">
        <w:t xml:space="preserve">. </w:t>
      </w:r>
      <w:r w:rsidRPr="00DC0990">
        <w:t>Я никогда не смогу сделать это</w:t>
      </w:r>
      <w:r w:rsidR="00DC0990">
        <w:t xml:space="preserve">". </w:t>
      </w:r>
      <w:r w:rsidRPr="00DC0990">
        <w:t>Такие мысли мешают работе, они действуют, как тормоз</w:t>
      </w:r>
      <w:r w:rsidR="00DC0990" w:rsidRPr="00DC0990">
        <w:t xml:space="preserve">. </w:t>
      </w:r>
      <w:r w:rsidRPr="00DC0990">
        <w:t>Подобные мысли тоже лишают Вас сил и энергии</w:t>
      </w:r>
      <w:r w:rsidR="00DC0990" w:rsidRPr="00DC0990">
        <w:t>.</w:t>
      </w:r>
    </w:p>
    <w:p w:rsidR="00735B42" w:rsidRDefault="00735B42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74" w:name="_Toc275953805"/>
      <w:r w:rsidRPr="00DC0990">
        <w:t>Формируем адекватную самооценку</w:t>
      </w:r>
      <w:bookmarkEnd w:id="74"/>
    </w:p>
    <w:p w:rsidR="00735B42" w:rsidRDefault="00735B42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Характеристика фиксирует не только оценку аттестуемого, но и черты личности ее автора</w:t>
      </w:r>
      <w:r w:rsidR="00DC0990" w:rsidRPr="00DC0990">
        <w:rPr>
          <w:i/>
          <w:iCs/>
        </w:rPr>
        <w:t>.</w:t>
      </w:r>
      <w:r w:rsidR="00735B42">
        <w:rPr>
          <w:i/>
          <w:iCs/>
        </w:rPr>
        <w:t xml:space="preserve"> (</w:t>
      </w:r>
      <w:r w:rsidRPr="00DC0990">
        <w:rPr>
          <w:i/>
          <w:iCs/>
        </w:rPr>
        <w:t>В</w:t>
      </w:r>
      <w:r w:rsidR="00DC0990">
        <w:rPr>
          <w:i/>
          <w:iCs/>
        </w:rPr>
        <w:t xml:space="preserve">.К. </w:t>
      </w:r>
      <w:r w:rsidRPr="00DC0990">
        <w:rPr>
          <w:i/>
          <w:iCs/>
        </w:rPr>
        <w:t>Тарасов</w:t>
      </w:r>
      <w:r w:rsidR="00735B42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Как Вы представляете себе человека, который теряет свои силы и энергию во время работы</w:t>
      </w:r>
      <w:r w:rsidR="00DC0990" w:rsidRPr="00DC0990">
        <w:t xml:space="preserve">? </w:t>
      </w:r>
      <w:r w:rsidRPr="00DC0990">
        <w:t>Уверенный, сильный и хорошо организованный</w:t>
      </w:r>
      <w:r w:rsidR="00DC0990" w:rsidRPr="00DC0990">
        <w:t xml:space="preserve">? </w:t>
      </w:r>
      <w:r w:rsidRPr="00DC0990">
        <w:t>Конечно, нет</w:t>
      </w:r>
      <w:r w:rsidR="00DC0990" w:rsidRPr="00DC0990">
        <w:t xml:space="preserve">! </w:t>
      </w:r>
      <w:r w:rsidRPr="00DC0990">
        <w:t>Скорее это неуверенный в себе человек</w:t>
      </w:r>
      <w:r w:rsidR="00DC0990" w:rsidRPr="00DC0990">
        <w:t xml:space="preserve">. </w:t>
      </w:r>
      <w:r w:rsidRPr="00DC0990">
        <w:t>Однако чем более Вы уверены в себе, в своих силах, тем большей энергией Вы обладаете</w:t>
      </w:r>
      <w:r w:rsidR="00DC0990" w:rsidRPr="00DC0990">
        <w:t xml:space="preserve">. </w:t>
      </w:r>
      <w:r w:rsidRPr="00DC0990">
        <w:t>Уверенность способствует формированию адекватной самооценки</w:t>
      </w:r>
      <w:r w:rsidR="00DC0990" w:rsidRPr="00DC0990">
        <w:t xml:space="preserve">. </w:t>
      </w:r>
      <w:r w:rsidRPr="00DC0990">
        <w:t>Ваша самооценка состоит из трех составляющих</w:t>
      </w:r>
      <w:r w:rsidR="00DC0990" w:rsidRPr="00DC0990">
        <w:t xml:space="preserve">: </w:t>
      </w:r>
      <w:r w:rsidRPr="00DC0990">
        <w:t>из отношения к себе, из знания своих сил и слабостей, из умения сказать</w:t>
      </w:r>
      <w:r w:rsidR="00DC0990">
        <w:t xml:space="preserve"> "</w:t>
      </w:r>
      <w:r w:rsidRPr="00DC0990">
        <w:t>нет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t>1</w:t>
      </w:r>
      <w:r w:rsidR="00DC0990" w:rsidRPr="00DC0990">
        <w:t xml:space="preserve">. </w:t>
      </w:r>
      <w:r w:rsidRPr="00DC0990">
        <w:rPr>
          <w:i/>
          <w:iCs/>
        </w:rPr>
        <w:t>Отношение к себе</w:t>
      </w:r>
      <w:r w:rsidR="00DC0990" w:rsidRPr="00DC0990">
        <w:rPr>
          <w:i/>
          <w:iCs/>
        </w:rPr>
        <w:t xml:space="preserve">. </w:t>
      </w:r>
      <w:r w:rsidRPr="00DC0990">
        <w:t>Не равняйтесь по другим</w:t>
      </w:r>
      <w:r w:rsidR="00DC0990" w:rsidRPr="00DC0990">
        <w:t xml:space="preserve">. </w:t>
      </w:r>
      <w:r w:rsidRPr="00DC0990">
        <w:t>Посмотрите на себя</w:t>
      </w:r>
      <w:r w:rsidR="00DC0990" w:rsidRPr="00DC0990">
        <w:t xml:space="preserve">. </w:t>
      </w:r>
      <w:r w:rsidRPr="00DC0990">
        <w:t>Кто слишком часто тратит много сил и энергии, имеет низкую самооценку</w:t>
      </w:r>
      <w:r w:rsidR="00DC0990" w:rsidRPr="00DC0990">
        <w:t xml:space="preserve">. </w:t>
      </w:r>
      <w:r w:rsidRPr="00DC0990">
        <w:t>Кто же способствует снижению нашей самооценки</w:t>
      </w:r>
      <w:r w:rsidR="00DC0990" w:rsidRPr="00DC0990">
        <w:t xml:space="preserve">? </w:t>
      </w:r>
      <w:r w:rsidRPr="00DC0990">
        <w:t>Мы сами</w:t>
      </w:r>
      <w:r w:rsidR="00DC0990" w:rsidRPr="00DC0990">
        <w:t xml:space="preserve">. </w:t>
      </w:r>
      <w:r w:rsidRPr="00DC0990">
        <w:t>В то время как мы равняемся на других, например, на их интеллект, производительность труда, наши собственные знания и умения ускользают от нас и уже не участвуют</w:t>
      </w:r>
      <w:r w:rsidR="00DC0990" w:rsidRPr="00DC0990">
        <w:t xml:space="preserve">. </w:t>
      </w:r>
      <w:r w:rsidRPr="00DC0990">
        <w:t>Чем больше мы ориентируемся на других людей, тем больше теряем свою самость, отказываемся от собственных сил</w:t>
      </w:r>
      <w:r w:rsidR="00DC0990" w:rsidRPr="00DC0990">
        <w:t xml:space="preserve">. </w:t>
      </w:r>
      <w:r w:rsidRPr="00DC0990">
        <w:t>Вы говорите себе</w:t>
      </w:r>
      <w:r w:rsidR="00DC0990" w:rsidRPr="00DC0990">
        <w:t>:</w:t>
      </w:r>
      <w:r w:rsidR="00DC0990">
        <w:t xml:space="preserve"> "</w:t>
      </w:r>
      <w:r w:rsidRPr="00DC0990">
        <w:t>Ты плохо выглядишь</w:t>
      </w:r>
      <w:r w:rsidR="00DC0990">
        <w:t xml:space="preserve">!". </w:t>
      </w:r>
      <w:r w:rsidRPr="00DC0990">
        <w:t>Такими высказываниями Вы понижаете свою самооценку</w:t>
      </w:r>
      <w:r w:rsidR="00DC0990" w:rsidRPr="00DC0990">
        <w:t xml:space="preserve">. </w:t>
      </w:r>
      <w:r w:rsidRPr="00DC0990">
        <w:t>Признайте себя такой, какой Вы являетесь на самом деле</w:t>
      </w:r>
      <w:r w:rsidR="00DC0990" w:rsidRPr="00DC0990">
        <w:t xml:space="preserve">. </w:t>
      </w:r>
      <w:r w:rsidRPr="00DC0990">
        <w:t>Большинство из нас хотят быть умнее, красивее, чем есть</w:t>
      </w:r>
      <w:r w:rsidR="00DC0990" w:rsidRPr="00DC0990">
        <w:t xml:space="preserve">. </w:t>
      </w:r>
      <w:r w:rsidRPr="00DC0990">
        <w:t>У каждого из нас есть свой идеал</w:t>
      </w:r>
      <w:r w:rsidR="00DC0990" w:rsidRPr="00DC0990">
        <w:t xml:space="preserve">. </w:t>
      </w:r>
      <w:r w:rsidRPr="00DC0990">
        <w:t>Это хорошо</w:t>
      </w:r>
      <w:r w:rsidR="00DC0990" w:rsidRPr="00DC0990">
        <w:t xml:space="preserve">. </w:t>
      </w:r>
      <w:r w:rsidRPr="00DC0990">
        <w:t>Но важно, чтобы этот идеал был досягаем, а путь к нему не повредил вашему физическому и психическому здоровью</w:t>
      </w:r>
      <w:r w:rsidR="00DC0990" w:rsidRPr="00DC0990">
        <w:t xml:space="preserve">. </w:t>
      </w:r>
      <w:r w:rsidRPr="00DC0990">
        <w:t>Синди Кроуфорд в одном интервью сказала</w:t>
      </w:r>
      <w:r w:rsidR="00DC0990" w:rsidRPr="00DC0990">
        <w:t>:</w:t>
      </w:r>
      <w:r w:rsidR="00DC0990">
        <w:t xml:space="preserve"> "</w:t>
      </w:r>
      <w:r w:rsidRPr="00DC0990">
        <w:t>В жизни я выгляжу совсем иначе, чем на обложке журнала</w:t>
      </w:r>
      <w:r w:rsidR="00DC0990">
        <w:t xml:space="preserve">". </w:t>
      </w:r>
      <w:r w:rsidRPr="00DC0990">
        <w:t>Примите себя такой, какая Вы есть</w:t>
      </w:r>
      <w:r w:rsidR="00DC0990" w:rsidRPr="00DC0990">
        <w:t xml:space="preserve">. </w:t>
      </w:r>
      <w:r w:rsidRPr="00DC0990">
        <w:t>А если Вы стремитесь к идеалу, то он должен быть досягаем для Вас</w:t>
      </w:r>
      <w:r w:rsidR="00DC0990" w:rsidRPr="00DC0990">
        <w:t xml:space="preserve">. </w:t>
      </w:r>
      <w:r w:rsidRPr="00DC0990">
        <w:t>Любой человек может свободно сказать</w:t>
      </w:r>
      <w:r w:rsidR="00DC0990" w:rsidRPr="00DC0990">
        <w:t>:</w:t>
      </w:r>
      <w:r w:rsidR="00DC0990">
        <w:t xml:space="preserve"> "</w:t>
      </w:r>
      <w:r w:rsidRPr="00DC0990">
        <w:t>Я достаточно успешный человек</w:t>
      </w:r>
      <w:r w:rsidR="00DC0990" w:rsidRPr="00DC0990">
        <w:t xml:space="preserve">. </w:t>
      </w:r>
      <w:r w:rsidRPr="00DC0990">
        <w:t>У меня все хорошо</w:t>
      </w:r>
      <w:r w:rsidR="00DC0990">
        <w:t xml:space="preserve">". </w:t>
      </w:r>
      <w:r w:rsidRPr="00DC0990">
        <w:t>Но при этом внутренний голос отвечает</w:t>
      </w:r>
      <w:r w:rsidR="00DC0990" w:rsidRPr="00DC0990">
        <w:t>:</w:t>
      </w:r>
      <w:r w:rsidR="00DC0990">
        <w:t xml:space="preserve"> "</w:t>
      </w:r>
      <w:r w:rsidRPr="00DC0990">
        <w:t>Нет, у тебя не все так хорошо</w:t>
      </w:r>
      <w:r w:rsidR="00DC0990" w:rsidRPr="00DC0990">
        <w:t xml:space="preserve">. </w:t>
      </w:r>
      <w:r w:rsidRPr="00DC0990">
        <w:t>Твой нос слишком большой, ты не умеешь красиво и убедительно говорить…</w:t>
      </w:r>
      <w:r w:rsidR="00DC0990">
        <w:t xml:space="preserve">" </w:t>
      </w:r>
      <w:r w:rsidRPr="00DC0990">
        <w:t>Не поддавайтесь</w:t>
      </w:r>
      <w:r w:rsidR="00DC0990" w:rsidRPr="00DC0990">
        <w:t xml:space="preserve">. </w:t>
      </w:r>
      <w:r w:rsidRPr="00DC0990">
        <w:t>Разберитесь в себе</w:t>
      </w:r>
      <w:r w:rsidR="00DC0990" w:rsidRPr="00DC0990">
        <w:t xml:space="preserve">. </w:t>
      </w:r>
      <w:r w:rsidRPr="00DC0990">
        <w:t>Чем больше внимания Вы обращаете на себя, тем лучше Вы узнаете себя, узнаете, что для Вас главное</w:t>
      </w:r>
      <w:r w:rsidR="00DC0990" w:rsidRPr="00DC0990">
        <w:t xml:space="preserve">. </w:t>
      </w:r>
      <w:r w:rsidRPr="00DC0990">
        <w:t>В конечном счете у Вас формируется адекватная самооценка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2</w:t>
      </w:r>
      <w:r w:rsidR="00DC0990" w:rsidRPr="00DC0990">
        <w:t xml:space="preserve">. </w:t>
      </w:r>
      <w:r w:rsidRPr="00DC0990">
        <w:t>З</w:t>
      </w:r>
      <w:r w:rsidRPr="00DC0990">
        <w:rPr>
          <w:i/>
          <w:iCs/>
        </w:rPr>
        <w:t>нание своих сил и слабостей</w:t>
      </w:r>
      <w:r w:rsidR="00DC0990" w:rsidRPr="00DC0990">
        <w:rPr>
          <w:i/>
          <w:iCs/>
        </w:rPr>
        <w:t xml:space="preserve">. </w:t>
      </w:r>
      <w:r w:rsidRPr="00DC0990">
        <w:t>Мы часто понижаем свою самооценку тем, что видим наши маленькие слабости, но не замечаем достоинств</w:t>
      </w:r>
      <w:r w:rsidR="00DC0990" w:rsidRPr="00DC0990">
        <w:t xml:space="preserve">. </w:t>
      </w:r>
      <w:r w:rsidRPr="00DC0990">
        <w:t>Есть женщины, например, которые упрекают себя за то, что они слушком самоуверенно ведут переговоры</w:t>
      </w:r>
      <w:r w:rsidR="00DC0990" w:rsidRPr="00DC0990">
        <w:t xml:space="preserve">. </w:t>
      </w:r>
      <w:r w:rsidRPr="00DC0990">
        <w:t>Все партнеры по переговорам ценят их открытость, честность</w:t>
      </w:r>
      <w:r w:rsidR="00DC0990" w:rsidRPr="00DC0990">
        <w:t xml:space="preserve">. </w:t>
      </w:r>
      <w:r w:rsidRPr="00DC0990">
        <w:t>А они страдают от этих качеств</w:t>
      </w:r>
      <w:r w:rsidR="00DC0990" w:rsidRPr="00DC0990">
        <w:t xml:space="preserve">. </w:t>
      </w:r>
      <w:r w:rsidRPr="00DC0990">
        <w:t>Почему</w:t>
      </w:r>
      <w:r w:rsidR="00DC0990" w:rsidRPr="00DC0990">
        <w:t xml:space="preserve">? </w:t>
      </w:r>
      <w:r w:rsidRPr="00DC0990">
        <w:t>Они просто не замечают своих достоинств, а видят лишь недостатки</w:t>
      </w:r>
      <w:r w:rsidR="00DC0990" w:rsidRPr="00DC0990">
        <w:t xml:space="preserve">. </w:t>
      </w:r>
      <w:r w:rsidRPr="00DC0990">
        <w:t>Если Вы упрекаете себя в какой-то слабости, всегда постарайтесь найти свои достоинства</w:t>
      </w:r>
      <w:r w:rsidR="00DC0990" w:rsidRPr="00DC0990">
        <w:t xml:space="preserve">. </w:t>
      </w:r>
      <w:r w:rsidRPr="00DC0990">
        <w:t>Это не значит, что надо обходить стороной Ваши недостатки</w:t>
      </w:r>
      <w:r w:rsidR="00DC0990" w:rsidRPr="00DC0990">
        <w:t xml:space="preserve">. </w:t>
      </w:r>
      <w:r w:rsidRPr="00DC0990">
        <w:t>Но вместе с каждым Вашим недостатком находите достоинство</w:t>
      </w:r>
      <w:r w:rsidR="00DC0990" w:rsidRPr="00DC0990">
        <w:t xml:space="preserve">. </w:t>
      </w:r>
      <w:r w:rsidRPr="00DC0990">
        <w:t>Те женщины, которые устанавливают баланс между достоинствами и недостатками, не боятся критики</w:t>
      </w:r>
      <w:r w:rsidR="00DC0990" w:rsidRPr="00DC0990">
        <w:t xml:space="preserve">. </w:t>
      </w:r>
      <w:r w:rsidRPr="00DC0990">
        <w:t>Их невозможно вывести из равновесия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3</w:t>
      </w:r>
      <w:r w:rsidR="00DC0990" w:rsidRPr="00DC0990">
        <w:t xml:space="preserve">. </w:t>
      </w:r>
      <w:r w:rsidRPr="00DC0990">
        <w:rPr>
          <w:i/>
          <w:iCs/>
        </w:rPr>
        <w:t>Умение сказать</w:t>
      </w:r>
      <w:r w:rsidR="00DC0990">
        <w:rPr>
          <w:i/>
          <w:iCs/>
        </w:rPr>
        <w:t xml:space="preserve"> "</w:t>
      </w:r>
      <w:r w:rsidRPr="00DC0990">
        <w:rPr>
          <w:i/>
          <w:iCs/>
        </w:rPr>
        <w:t>нет</w:t>
      </w:r>
      <w:r w:rsidR="00DC0990">
        <w:rPr>
          <w:i/>
          <w:iCs/>
        </w:rPr>
        <w:t xml:space="preserve">". </w:t>
      </w:r>
      <w:r w:rsidRPr="00DC0990">
        <w:t>Ваша сила заключается в том, что Вы можете заявить о себе, сказать, кем Вы являетесь, даже если обстоятельства будут против Вас</w:t>
      </w:r>
      <w:r w:rsidR="00DC0990" w:rsidRPr="00DC0990">
        <w:t xml:space="preserve">. </w:t>
      </w:r>
      <w:r w:rsidRPr="00DC0990">
        <w:t>Вы также можете сказать</w:t>
      </w:r>
      <w:r w:rsidR="00DC0990">
        <w:t xml:space="preserve"> "</w:t>
      </w:r>
      <w:r w:rsidRPr="00DC0990">
        <w:t>нет</w:t>
      </w:r>
      <w:r w:rsidR="00DC0990">
        <w:t xml:space="preserve">", </w:t>
      </w:r>
      <w:r w:rsidRPr="00DC0990">
        <w:t>можете ограничить себя</w:t>
      </w:r>
      <w:r w:rsidR="00DC0990" w:rsidRPr="00DC0990">
        <w:t xml:space="preserve">. </w:t>
      </w:r>
      <w:r w:rsidRPr="00DC0990">
        <w:t>Люди с низкой самооценкой не могут сказать</w:t>
      </w:r>
      <w:r w:rsidR="00DC0990">
        <w:t xml:space="preserve"> "</w:t>
      </w:r>
      <w:r w:rsidRPr="00DC0990">
        <w:t>нет</w:t>
      </w:r>
      <w:r w:rsidR="00DC0990">
        <w:t xml:space="preserve">". </w:t>
      </w:r>
      <w:r w:rsidRPr="00DC0990">
        <w:t>Они боятся, что ими будут недовольны</w:t>
      </w:r>
      <w:r w:rsidR="00DC0990" w:rsidRPr="00DC0990">
        <w:t xml:space="preserve">. </w:t>
      </w:r>
      <w:r w:rsidRPr="00DC0990">
        <w:t>Люди со здоровым чувством достоинства, адекватной самооценкой могут сказать</w:t>
      </w:r>
      <w:r w:rsidR="00DC0990">
        <w:t xml:space="preserve"> "</w:t>
      </w:r>
      <w:r w:rsidRPr="00DC0990">
        <w:t>нет</w:t>
      </w:r>
      <w:r w:rsidR="00DC0990">
        <w:t xml:space="preserve">" </w:t>
      </w:r>
      <w:r w:rsidRPr="00DC0990">
        <w:t>человеку, который заслужил это</w:t>
      </w:r>
      <w:r w:rsidR="00DC0990" w:rsidRPr="00DC0990">
        <w:t xml:space="preserve">. </w:t>
      </w:r>
      <w:r w:rsidRPr="00DC0990">
        <w:t>Такие люди могут отказаться от признательности, хорошего отношения к себе, но при этом они останутся сами собой</w:t>
      </w:r>
      <w:r w:rsidR="00DC0990" w:rsidRPr="00DC0990">
        <w:t xml:space="preserve">. </w:t>
      </w:r>
      <w:r w:rsidRPr="00DC0990">
        <w:t>Если Вы научитесь говорить</w:t>
      </w:r>
      <w:r w:rsidR="00DC0990">
        <w:t xml:space="preserve"> "</w:t>
      </w:r>
      <w:r w:rsidRPr="00DC0990">
        <w:t>нет</w:t>
      </w:r>
      <w:r w:rsidR="00DC0990">
        <w:t xml:space="preserve">", </w:t>
      </w:r>
      <w:r w:rsidRPr="00DC0990">
        <w:t>то не вызовите отрицательное отношение к себе, а заставите таким образом уважать себя</w:t>
      </w:r>
      <w:r w:rsidR="00DC0990" w:rsidRPr="00DC0990">
        <w:t>.</w:t>
      </w:r>
    </w:p>
    <w:p w:rsidR="00735B42" w:rsidRDefault="00735B42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75" w:name="_Toc275953806"/>
      <w:r w:rsidRPr="00DC0990">
        <w:t>Какие еще энергопоглотители существуют</w:t>
      </w:r>
      <w:r w:rsidR="00DC0990" w:rsidRPr="00DC0990">
        <w:t>?</w:t>
      </w:r>
      <w:bookmarkEnd w:id="75"/>
    </w:p>
    <w:p w:rsidR="00735B42" w:rsidRPr="00735B42" w:rsidRDefault="00735B42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Руководитель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не гид, не экскурсовод, не водитель автобуса, он управляет людьми, и его главным качеством является не вежливость, терпеливая снисходительная ласковость, а решительность</w:t>
      </w:r>
      <w:r w:rsidR="00DC0990" w:rsidRPr="00DC0990">
        <w:rPr>
          <w:i/>
          <w:iCs/>
        </w:rPr>
        <w:t>.</w:t>
      </w:r>
      <w:r w:rsidR="00735B42">
        <w:rPr>
          <w:i/>
          <w:iCs/>
        </w:rPr>
        <w:t xml:space="preserve"> (</w:t>
      </w:r>
      <w:r w:rsidRPr="00DC0990">
        <w:rPr>
          <w:i/>
          <w:iCs/>
        </w:rPr>
        <w:t>Нергеш Янош</w:t>
      </w:r>
      <w:r w:rsidR="00735B42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Можно выделить еще несколько поглотителей Вашей энергии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1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Плохая коммуникация</w:t>
      </w:r>
      <w:r w:rsidR="00DC0990" w:rsidRPr="00DC0990">
        <w:rPr>
          <w:i/>
          <w:iCs/>
        </w:rPr>
        <w:t xml:space="preserve">. </w:t>
      </w:r>
      <w:r w:rsidRPr="00DC0990">
        <w:t>Женщины-руководители часто используют неверные средства коммуникации</w:t>
      </w:r>
      <w:r w:rsidR="00DC0990" w:rsidRPr="00DC0990">
        <w:t xml:space="preserve">. </w:t>
      </w:r>
      <w:r w:rsidRPr="00DC0990">
        <w:t>Их высказывания мало кто понимает</w:t>
      </w:r>
      <w:r w:rsidR="00DC0990" w:rsidRPr="00DC0990">
        <w:t xml:space="preserve">. </w:t>
      </w:r>
      <w:r w:rsidRPr="00DC0990">
        <w:t>Сотрудники никак не могут уяснить, кому адресовано то или иное поручение</w:t>
      </w:r>
      <w:r w:rsidR="00DC0990" w:rsidRPr="00DC0990">
        <w:t xml:space="preserve">. </w:t>
      </w:r>
      <w:r w:rsidRPr="00DC0990">
        <w:t>А если кто и понимает, то, пользуясь имеющимся предлогом</w:t>
      </w:r>
      <w:r w:rsidR="00DC0990">
        <w:t xml:space="preserve"> "</w:t>
      </w:r>
      <w:r w:rsidRPr="00DC0990">
        <w:t>недопонял</w:t>
      </w:r>
      <w:r w:rsidR="00DC0990">
        <w:t>", "</w:t>
      </w:r>
      <w:r w:rsidRPr="00DC0990">
        <w:t>не услышал</w:t>
      </w:r>
      <w:r w:rsidR="00DC0990">
        <w:t xml:space="preserve">" </w:t>
      </w:r>
      <w:r w:rsidRPr="00DC0990">
        <w:t xml:space="preserve">и </w:t>
      </w:r>
      <w:r w:rsidR="00DC0990">
        <w:t>т.д.,</w:t>
      </w:r>
      <w:r w:rsidRPr="00DC0990">
        <w:t xml:space="preserve"> наверняка решит, что выполнение поручения можно отложить</w:t>
      </w:r>
      <w:r w:rsidR="00DC0990" w:rsidRPr="00DC0990">
        <w:t xml:space="preserve">. </w:t>
      </w:r>
      <w:r w:rsidRPr="00DC0990">
        <w:t>Поэтому давайте указания четко и ясно</w:t>
      </w:r>
      <w:r w:rsidR="00DC0990" w:rsidRPr="00DC0990">
        <w:t xml:space="preserve">! </w:t>
      </w:r>
      <w:r w:rsidRPr="00DC0990">
        <w:t>Это не грубость, а нормальная позиция руководителя</w:t>
      </w:r>
      <w:r w:rsidR="00DC0990" w:rsidRPr="00DC0990">
        <w:t xml:space="preserve">. </w:t>
      </w:r>
      <w:r w:rsidRPr="00DC0990">
        <w:t>Кроме того, устанавливайте точный срок выполнения задания</w:t>
      </w:r>
      <w:r w:rsidR="00DC0990" w:rsidRPr="00DC0990">
        <w:t xml:space="preserve">. </w:t>
      </w:r>
      <w:r w:rsidRPr="00DC0990">
        <w:t>Отучитесь произносить косвенные указания, такие как</w:t>
      </w:r>
      <w:r w:rsidR="00DC0990" w:rsidRPr="00DC0990">
        <w:t>:</w:t>
      </w:r>
      <w:r w:rsidR="00DC0990">
        <w:t xml:space="preserve"> "</w:t>
      </w:r>
      <w:r w:rsidRPr="00DC0990">
        <w:t>Мне жаль, что я должна беспокоить Вас этой просьбой</w:t>
      </w:r>
      <w:r w:rsidR="00DC0990">
        <w:t xml:space="preserve">". </w:t>
      </w:r>
      <w:r w:rsidRPr="00DC0990">
        <w:t>При этом тот, к кому Вы обращаетесь, думает</w:t>
      </w:r>
      <w:r w:rsidR="00DC0990" w:rsidRPr="00DC0990">
        <w:t>:</w:t>
      </w:r>
      <w:r w:rsidR="00DC0990">
        <w:t xml:space="preserve"> "</w:t>
      </w:r>
      <w:r w:rsidRPr="00DC0990">
        <w:t>Прекращай извиняться</w:t>
      </w:r>
      <w:r w:rsidR="00DC0990" w:rsidRPr="00DC0990">
        <w:t xml:space="preserve">. </w:t>
      </w:r>
      <w:r w:rsidRPr="00DC0990">
        <w:t>Лучше скажи, что я должен сделать</w:t>
      </w:r>
      <w:r w:rsidR="00DC0990">
        <w:t xml:space="preserve">". </w:t>
      </w:r>
      <w:r w:rsidRPr="00DC0990">
        <w:t>Пустыми являются фразы</w:t>
      </w:r>
      <w:r w:rsidR="00DC0990" w:rsidRPr="00DC0990">
        <w:t>:</w:t>
      </w:r>
      <w:r w:rsidR="00DC0990">
        <w:t xml:space="preserve"> "</w:t>
      </w:r>
      <w:r w:rsidRPr="00DC0990">
        <w:t>Не держите на меня зла…</w:t>
      </w:r>
      <w:r w:rsidR="00DC0990">
        <w:t>". "</w:t>
      </w:r>
      <w:r w:rsidRPr="00DC0990">
        <w:t>Если Вам это ничего не стоит</w:t>
      </w:r>
      <w:r w:rsidR="00DC0990">
        <w:t xml:space="preserve">". </w:t>
      </w:r>
      <w:r w:rsidRPr="00DC0990">
        <w:t>Они навевают идею другому человеку обозлиться на Вас</w:t>
      </w:r>
      <w:r w:rsidR="00DC0990" w:rsidRPr="00DC0990">
        <w:t xml:space="preserve">. </w:t>
      </w:r>
      <w:r w:rsidRPr="00DC0990">
        <w:t>Если Вы занимаете руководящий пост, Вы не должны бояться давать указания в конкретной и ясной форме</w:t>
      </w:r>
      <w:r w:rsidR="00DC0990" w:rsidRPr="00DC0990">
        <w:t xml:space="preserve">. </w:t>
      </w:r>
      <w:r w:rsidRPr="00DC0990">
        <w:t>Однако некоторые женщины считают, что так нельзя разговаривать с сотрудниками, подобная манера может вызвать обиду</w:t>
      </w:r>
      <w:r w:rsidR="00DC0990" w:rsidRPr="00DC0990">
        <w:t xml:space="preserve">. </w:t>
      </w:r>
      <w:r w:rsidRPr="00DC0990">
        <w:t>Но это всего лишь опасения, не подкрепленные фактами</w:t>
      </w:r>
      <w:r w:rsidR="00DC0990" w:rsidRPr="00DC0990">
        <w:t xml:space="preserve">. </w:t>
      </w:r>
      <w:r w:rsidRPr="00DC0990">
        <w:t>Наоборот, люди обижаются, если Вы держите их в неведении</w:t>
      </w:r>
      <w:r w:rsidR="00DC0990" w:rsidRPr="00DC0990">
        <w:t xml:space="preserve">. </w:t>
      </w:r>
      <w:r w:rsidRPr="00DC0990">
        <w:t>Не объясняете четко то, что ожидаете от них</w:t>
      </w:r>
      <w:r w:rsidR="00DC0990" w:rsidRPr="00DC0990">
        <w:t xml:space="preserve">. </w:t>
      </w:r>
      <w:r w:rsidRPr="00DC0990">
        <w:t>К Вам не будет никаких претензий, если Вы даете указания в вежливой и ясной форме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2</w:t>
      </w:r>
      <w:r w:rsidR="00DC0990" w:rsidRPr="00DC0990">
        <w:t xml:space="preserve">. </w:t>
      </w:r>
      <w:r w:rsidRPr="00DC0990">
        <w:rPr>
          <w:i/>
          <w:iCs/>
        </w:rPr>
        <w:t>Желание всем угодить</w:t>
      </w:r>
      <w:r w:rsidR="00DC0990" w:rsidRPr="00DC0990">
        <w:rPr>
          <w:i/>
          <w:iCs/>
        </w:rPr>
        <w:t xml:space="preserve">. </w:t>
      </w:r>
      <w:r w:rsidRPr="00DC0990">
        <w:t>Почему женщины-руководители страдают от этого энергопоглотителя</w:t>
      </w:r>
      <w:r w:rsidR="00DC0990" w:rsidRPr="00DC0990">
        <w:t xml:space="preserve">? </w:t>
      </w:r>
      <w:r w:rsidRPr="00DC0990">
        <w:t>Просто они очень хотят добиться признания других людей</w:t>
      </w:r>
      <w:r w:rsidR="00DC0990" w:rsidRPr="00DC0990">
        <w:t xml:space="preserve">. </w:t>
      </w:r>
      <w:r w:rsidRPr="00DC0990">
        <w:t>Если Ваша самооценка адекватна, Вы не должны постоянно стараться кому-то угодить</w:t>
      </w:r>
      <w:r w:rsidR="00DC0990" w:rsidRPr="00DC0990">
        <w:t xml:space="preserve">. </w:t>
      </w:r>
      <w:r w:rsidRPr="00DC0990">
        <w:t>То признание, в котором Вы нуждаетесь, Вы уже получаете от себя самой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3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Желание всегда и во всем быть незаменимой</w:t>
      </w:r>
      <w:r w:rsidR="00DC0990" w:rsidRPr="00DC0990">
        <w:rPr>
          <w:i/>
          <w:iCs/>
        </w:rPr>
        <w:t xml:space="preserve">. </w:t>
      </w:r>
      <w:r w:rsidRPr="00DC0990">
        <w:t>Почему многие женщины хотят все делать самостоятельно</w:t>
      </w:r>
      <w:r w:rsidR="00DC0990" w:rsidRPr="00DC0990">
        <w:t xml:space="preserve">? </w:t>
      </w:r>
      <w:r w:rsidRPr="00DC0990">
        <w:t>Потому, что они хотят быть незаменимыми</w:t>
      </w:r>
      <w:r w:rsidR="00DC0990" w:rsidRPr="00DC0990">
        <w:t xml:space="preserve">. </w:t>
      </w:r>
      <w:r w:rsidRPr="00DC0990">
        <w:t>Так как они незаменимы, они</w:t>
      </w:r>
      <w:r w:rsidR="00DC0990" w:rsidRPr="00DC0990">
        <w:t xml:space="preserve"> </w:t>
      </w:r>
      <w:r w:rsidRPr="00DC0990">
        <w:t>получают большое признание и оказываются в центре внимания</w:t>
      </w:r>
      <w:r w:rsidR="00DC0990" w:rsidRPr="00DC0990">
        <w:t xml:space="preserve">. </w:t>
      </w:r>
      <w:r w:rsidRPr="00DC0990">
        <w:t>В данном случае фигурирует страх того, что их не заметят, а их заслуги не будут признаны значительными</w:t>
      </w:r>
      <w:r w:rsidR="00DC0990" w:rsidRPr="00DC0990">
        <w:t xml:space="preserve">. </w:t>
      </w:r>
      <w:r w:rsidRPr="00DC0990">
        <w:t>Если этот страх спрятан очень далеко, на бессознательном уровне, и связан, например, с психологической травмой детства, то помочь здесь может лишь хороший психоаналитик</w:t>
      </w:r>
      <w:r w:rsidR="00DC0990" w:rsidRPr="00DC0990">
        <w:t xml:space="preserve">. </w:t>
      </w:r>
      <w:r w:rsidRPr="00DC0990">
        <w:t>Если эта склонность осознается Вами, то Вы можете самостоятельно избавиться от нее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4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Излишняя ориентация на мнение группы</w:t>
      </w:r>
      <w:r w:rsidR="00DC0990" w:rsidRPr="00DC0990">
        <w:rPr>
          <w:i/>
          <w:iCs/>
        </w:rPr>
        <w:t xml:space="preserve">. </w:t>
      </w:r>
      <w:r w:rsidR="00735B42">
        <w:t>Есть женщины-руко</w:t>
      </w:r>
      <w:r w:rsidRPr="00DC0990">
        <w:t>водители, которые по любому возникшему вопросу советуются со своими коллегами</w:t>
      </w:r>
      <w:r w:rsidR="00DC0990" w:rsidRPr="00DC0990">
        <w:t xml:space="preserve">. </w:t>
      </w:r>
      <w:r w:rsidRPr="00DC0990">
        <w:t>Это отнимает много времени и энергии</w:t>
      </w:r>
      <w:r w:rsidR="00DC0990" w:rsidRPr="00DC0990">
        <w:t xml:space="preserve">. </w:t>
      </w:r>
      <w:r w:rsidRPr="00DC0990">
        <w:t>Более того, некоторые сотрудники начинают нервничать</w:t>
      </w:r>
      <w:r w:rsidR="00DC0990" w:rsidRPr="00DC0990">
        <w:t>:</w:t>
      </w:r>
      <w:r w:rsidR="00DC0990">
        <w:t xml:space="preserve"> "</w:t>
      </w:r>
      <w:r w:rsidRPr="00DC0990">
        <w:t>Вечно эти бесконечные обсуждения</w:t>
      </w:r>
      <w:r w:rsidR="00DC0990" w:rsidRPr="00DC0990">
        <w:t xml:space="preserve">. </w:t>
      </w:r>
      <w:r w:rsidRPr="00DC0990">
        <w:t>Она может хоть раз принять решение самостоятельно</w:t>
      </w:r>
      <w:r w:rsidR="00DC0990" w:rsidRPr="00DC0990">
        <w:t xml:space="preserve">?! </w:t>
      </w:r>
      <w:r w:rsidRPr="00DC0990">
        <w:t>Ведь начальник для этого и существует</w:t>
      </w:r>
      <w:r w:rsidR="00DC0990">
        <w:t xml:space="preserve">". </w:t>
      </w:r>
      <w:r w:rsidRPr="00DC0990">
        <w:t>Если кто-то желает поучаствовать в обсуждении вопроса, его и приобщайте</w:t>
      </w:r>
      <w:r w:rsidR="00DC0990" w:rsidRPr="00DC0990">
        <w:t xml:space="preserve">. </w:t>
      </w:r>
      <w:r w:rsidRPr="00DC0990">
        <w:t>Люди не хотят участвовать в решении всех проблем, у них есть своя непосредственная работа</w:t>
      </w:r>
      <w:r w:rsidR="00DC0990" w:rsidRPr="00DC0990">
        <w:t xml:space="preserve">. </w:t>
      </w:r>
      <w:r w:rsidRPr="00DC0990">
        <w:t>Всегда обращайте внимание на глобальность решаемой проблемы и настроение в группе</w:t>
      </w:r>
      <w:r w:rsidR="00DC0990" w:rsidRPr="00DC0990">
        <w:t xml:space="preserve">. </w:t>
      </w:r>
      <w:r w:rsidRPr="00DC0990">
        <w:t>Если очень необходимо и важно, то принимайте решение совместно с группой</w:t>
      </w:r>
      <w:r w:rsidR="00DC0990" w:rsidRPr="00DC0990">
        <w:t xml:space="preserve">. </w:t>
      </w:r>
      <w:r w:rsidRPr="00DC0990">
        <w:t>Если такой необходимости нет, то старайтесь самостоятельно прийти к какому-то мнению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5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Много слов и мало дела</w:t>
      </w:r>
      <w:r w:rsidR="00DC0990" w:rsidRPr="00DC0990">
        <w:rPr>
          <w:i/>
          <w:iCs/>
        </w:rPr>
        <w:t xml:space="preserve">. </w:t>
      </w:r>
      <w:r w:rsidRPr="00DC0990">
        <w:t>Не ведите бесконечные разъяснения о том, что должны делать Ваши сотрудники</w:t>
      </w:r>
      <w:r w:rsidR="00DC0990" w:rsidRPr="00DC0990">
        <w:t xml:space="preserve">. </w:t>
      </w:r>
      <w:r w:rsidRPr="00DC0990">
        <w:t>Подумайте, что Вы провоцируете подобными наставлениями</w:t>
      </w:r>
      <w:r w:rsidR="00DC0990" w:rsidRPr="00DC0990">
        <w:t xml:space="preserve">. </w:t>
      </w:r>
      <w:r w:rsidRPr="00DC0990">
        <w:t>Во-первых, Вы тратите невероятно много сил и энергии, когда объясняете все до мелочей</w:t>
      </w:r>
      <w:r w:rsidR="00DC0990" w:rsidRPr="00DC0990">
        <w:t xml:space="preserve">. </w:t>
      </w:r>
      <w:r w:rsidRPr="00DC0990">
        <w:t>Во-вторых, и это еще хуже, Вы даете своим сотрудникам повод для высказываний следующего характера</w:t>
      </w:r>
      <w:r w:rsidR="00DC0990" w:rsidRPr="00DC0990">
        <w:t>:</w:t>
      </w:r>
      <w:r w:rsidR="00DC0990">
        <w:t xml:space="preserve"> "</w:t>
      </w:r>
      <w:r w:rsidRPr="00DC0990">
        <w:t>У нас замечательный начальник</w:t>
      </w:r>
      <w:r w:rsidR="00DC0990" w:rsidRPr="00DC0990">
        <w:t xml:space="preserve">. </w:t>
      </w:r>
      <w:r w:rsidRPr="00DC0990">
        <w:t>Если не хочешь выполнять работу, то просто втяни ее в бесконечные обсуждения своей работы, прикинься глупым</w:t>
      </w:r>
      <w:r w:rsidR="00DC0990" w:rsidRPr="00DC0990">
        <w:t xml:space="preserve">. </w:t>
      </w:r>
      <w:r w:rsidRPr="00DC0990">
        <w:t>Она за тебя сделает практически всю работу</w:t>
      </w:r>
      <w:r w:rsidR="00DC0990">
        <w:t xml:space="preserve">". </w:t>
      </w:r>
      <w:r w:rsidRPr="00DC0990">
        <w:t>Всегда говорите ясно и четко, что Вы ожидаете от сотрудника, никаких лишних рассуждений</w:t>
      </w:r>
      <w:r w:rsidR="00DC0990" w:rsidRPr="00DC0990">
        <w:t>.</w:t>
      </w:r>
    </w:p>
    <w:p w:rsidR="00DC0990" w:rsidRPr="00CD2F4C" w:rsidRDefault="00845C0D" w:rsidP="00CD2F4C">
      <w:pPr>
        <w:widowControl w:val="0"/>
        <w:ind w:firstLine="709"/>
      </w:pPr>
      <w:r w:rsidRPr="00DC0990">
        <w:t>Итак, подведем итоги</w:t>
      </w:r>
      <w:r w:rsidR="00DC0990" w:rsidRPr="00CD2F4C">
        <w:t>:</w:t>
      </w:r>
    </w:p>
    <w:p w:rsidR="00DC0990" w:rsidRDefault="00845C0D" w:rsidP="00CD2F4C">
      <w:pPr>
        <w:widowControl w:val="0"/>
        <w:ind w:firstLine="709"/>
      </w:pPr>
      <w:r w:rsidRPr="00DC0990">
        <w:t>Ваша работа утомительна чаще потому, что Вы сами позволяете красть Вашу энергию и время</w:t>
      </w:r>
      <w:r w:rsidR="00DC0990" w:rsidRPr="00DC0990">
        <w:t xml:space="preserve">. </w:t>
      </w:r>
      <w:r w:rsidRPr="00DC0990">
        <w:t xml:space="preserve">Ваша задача </w:t>
      </w:r>
      <w:r w:rsidR="00DC0990">
        <w:t>-</w:t>
      </w:r>
      <w:r w:rsidRPr="00DC0990">
        <w:t xml:space="preserve"> научиться справляться с энергопоглотителями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Вы заботитесь о формировании адекватной самооценки, не забывая ее составляющие</w:t>
      </w:r>
      <w:r w:rsidR="00DC0990" w:rsidRPr="00DC0990">
        <w:t xml:space="preserve">: </w:t>
      </w:r>
      <w:r w:rsidRPr="00DC0990">
        <w:t>мое отношение к себе, я знаю свои силы и слабости, я могу сказать</w:t>
      </w:r>
      <w:r w:rsidR="00DC0990">
        <w:t xml:space="preserve"> "</w:t>
      </w:r>
      <w:r w:rsidRPr="00DC0990">
        <w:t>нет</w:t>
      </w:r>
      <w:r w:rsidR="00DC0990">
        <w:t>"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говорите о том, что ожидаете, вежливо, четко и ясно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примите себя такой, какая Вы есть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 старайтесь всегда и во всем быть незаменимой</w:t>
      </w:r>
      <w:r w:rsidR="00DC0990" w:rsidRPr="00DC0990">
        <w:t xml:space="preserve">. </w:t>
      </w:r>
      <w:r w:rsidRPr="00DC0990">
        <w:t>Лучше научите Ваших сотрудников работать не хуже, чем Вы умеете это делать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 ориентируйтесь на группу при принятии такого решения, которое Вы должны принять самостоятельно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избегайте излишнего обсуждения задания</w:t>
      </w:r>
      <w:r w:rsidR="00DC0990" w:rsidRPr="00DC0990">
        <w:t xml:space="preserve">. </w:t>
      </w:r>
      <w:r w:rsidRPr="00DC0990">
        <w:t>Говорите коротко и ясно, что ожидаете от своего сотрудника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 позволяйте энергопоглотителям мешать Вам полноценно выполнять свои обязанности руководителя, лишать Вас энергии, сил и здоровья</w:t>
      </w:r>
      <w:r w:rsidR="00DC0990" w:rsidRPr="00DC0990">
        <w:t>.</w:t>
      </w:r>
    </w:p>
    <w:p w:rsidR="00DC0990" w:rsidRPr="00DC0990" w:rsidRDefault="00845C0D" w:rsidP="00CD2F4C">
      <w:pPr>
        <w:pStyle w:val="2"/>
        <w:keepNext w:val="0"/>
        <w:widowControl w:val="0"/>
      </w:pPr>
      <w:r w:rsidRPr="00DC0990">
        <w:br w:type="page"/>
      </w:r>
      <w:bookmarkStart w:id="76" w:name="_Toc275953807"/>
      <w:r w:rsidR="00735B42">
        <w:t>Г</w:t>
      </w:r>
      <w:r w:rsidR="00735B42" w:rsidRPr="00DC0990">
        <w:t>лава 11</w:t>
      </w:r>
      <w:r w:rsidR="00735B42">
        <w:t>. Ж</w:t>
      </w:r>
      <w:r w:rsidR="00735B42" w:rsidRPr="00DC0990">
        <w:t>енские инструменты руководства</w:t>
      </w:r>
      <w:bookmarkEnd w:id="76"/>
    </w:p>
    <w:p w:rsidR="00845C0D" w:rsidRPr="00DC0990" w:rsidRDefault="00845C0D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Как показывают многочисленные исследования причин краха малых предприятий, в 98</w:t>
      </w:r>
      <w:r w:rsidR="00DC0990" w:rsidRPr="00DC0990">
        <w:rPr>
          <w:i/>
          <w:iCs/>
        </w:rPr>
        <w:t>%</w:t>
      </w:r>
      <w:r w:rsidRPr="00DC0990">
        <w:rPr>
          <w:i/>
          <w:iCs/>
        </w:rPr>
        <w:t xml:space="preserve"> случаев это вызвано слабостью руководства</w:t>
      </w:r>
      <w:r w:rsidR="00DC0990" w:rsidRPr="00DC0990">
        <w:rPr>
          <w:i/>
          <w:iCs/>
        </w:rPr>
        <w:t xml:space="preserve">. </w:t>
      </w:r>
      <w:r w:rsidRPr="00DC0990">
        <w:rPr>
          <w:i/>
          <w:iCs/>
        </w:rPr>
        <w:t>В 2</w:t>
      </w:r>
      <w:r w:rsidR="00DC0990" w:rsidRPr="00DC0990">
        <w:rPr>
          <w:i/>
          <w:iCs/>
        </w:rPr>
        <w:t>%</w:t>
      </w:r>
      <w:r w:rsidRPr="00DC0990">
        <w:rPr>
          <w:i/>
          <w:iCs/>
        </w:rPr>
        <w:t xml:space="preserve"> случаев крах предприятия вызван причинами, не зависящими от людей</w:t>
      </w:r>
      <w:r w:rsidR="00DC0990" w:rsidRPr="00DC0990">
        <w:rPr>
          <w:i/>
          <w:iCs/>
        </w:rPr>
        <w:t>.</w:t>
      </w:r>
      <w:r w:rsidR="00735B42">
        <w:rPr>
          <w:i/>
          <w:iCs/>
        </w:rPr>
        <w:t xml:space="preserve"> (</w:t>
      </w:r>
      <w:r w:rsidRPr="00DC0990">
        <w:rPr>
          <w:i/>
          <w:iCs/>
        </w:rPr>
        <w:t>Дэвид Бэнгс</w:t>
      </w:r>
      <w:r w:rsidR="00735B42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Можете ли Вы одновременно быть электриком, пекарем или продавщицей</w:t>
      </w:r>
      <w:r w:rsidR="00DC0990" w:rsidRPr="00DC0990">
        <w:t xml:space="preserve">? </w:t>
      </w:r>
      <w:r w:rsidRPr="00DC0990">
        <w:t xml:space="preserve">Вряд ли, </w:t>
      </w:r>
      <w:r w:rsidR="00DC0990">
        <w:t>т.к</w:t>
      </w:r>
      <w:r w:rsidR="00735B42">
        <w:t>.</w:t>
      </w:r>
      <w:r w:rsidR="00DC0990" w:rsidRPr="00DC0990">
        <w:t xml:space="preserve"> </w:t>
      </w:r>
      <w:r w:rsidRPr="00DC0990">
        <w:t>это требует специальной профессиональной подготовки</w:t>
      </w:r>
      <w:r w:rsidR="00DC0990" w:rsidRPr="00DC0990">
        <w:t xml:space="preserve">. </w:t>
      </w:r>
      <w:r w:rsidRPr="00DC0990">
        <w:t>Тот, кто не проходил соответствующего обучения, не может выполнять данные профессиональные обязанности</w:t>
      </w:r>
      <w:r w:rsidR="00DC0990" w:rsidRPr="00DC0990">
        <w:t xml:space="preserve">. </w:t>
      </w:r>
      <w:r w:rsidRPr="00DC0990">
        <w:t>А можете ли Вы руководить двадцатью электриками, тридцатью пекарями или сотней продавщиц</w:t>
      </w:r>
      <w:r w:rsidR="00DC0990" w:rsidRPr="00DC0990">
        <w:t xml:space="preserve">? </w:t>
      </w:r>
      <w:r w:rsidRPr="00DC0990">
        <w:t>Конечно</w:t>
      </w:r>
      <w:r w:rsidR="00DC0990" w:rsidRPr="00DC0990">
        <w:t xml:space="preserve">. </w:t>
      </w:r>
      <w:r w:rsidRPr="00DC0990">
        <w:t>Иными словами, руководство не является профессией, которая требует специальной подготовки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Однако на многих предприятиях руководители оказываются недостаточно подготовленными</w:t>
      </w:r>
      <w:r w:rsidR="00DC0990" w:rsidRPr="00DC0990">
        <w:t xml:space="preserve">. </w:t>
      </w:r>
      <w:r w:rsidRPr="00DC0990">
        <w:t>Его как бы бросают в холодную воду с головой, и он учится сам плавать</w:t>
      </w:r>
      <w:r w:rsidR="00DC0990" w:rsidRPr="00DC0990">
        <w:t xml:space="preserve">. </w:t>
      </w:r>
      <w:r w:rsidRPr="00DC0990">
        <w:t>Но этот так называемый</w:t>
      </w:r>
      <w:r w:rsidR="00DC0990">
        <w:t xml:space="preserve"> "</w:t>
      </w:r>
      <w:r w:rsidRPr="00DC0990">
        <w:t>метод шоковой терапии</w:t>
      </w:r>
      <w:r w:rsidR="00DC0990">
        <w:t xml:space="preserve">" </w:t>
      </w:r>
      <w:r w:rsidRPr="00DC0990">
        <w:t>способствует экономическому разорению предприятия в большей степени, чем любой экономический кризис</w:t>
      </w:r>
      <w:r w:rsidR="00DC0990" w:rsidRPr="00DC0990">
        <w:t xml:space="preserve">. </w:t>
      </w:r>
      <w:r w:rsidRPr="00DC0990">
        <w:t>Это касается как мужчин, так и женщин</w:t>
      </w:r>
      <w:r w:rsidR="00DC0990" w:rsidRPr="00DC0990">
        <w:t xml:space="preserve">. </w:t>
      </w:r>
      <w:r w:rsidRPr="00DC0990">
        <w:t>Но последствия могут быть различными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Мужчины, в отличие от женщин, готовятся менее тщательно к должности руководителя</w:t>
      </w:r>
      <w:r w:rsidR="00DC0990" w:rsidRPr="00DC0990">
        <w:t xml:space="preserve">. </w:t>
      </w:r>
      <w:r w:rsidRPr="00DC0990">
        <w:t>Однако мужчины считаются более компетентными в деле руководства</w:t>
      </w:r>
      <w:r w:rsidR="00DC0990" w:rsidRPr="00DC0990">
        <w:t xml:space="preserve">. </w:t>
      </w:r>
      <w:r w:rsidRPr="00DC0990">
        <w:t>Если они совершают какую-то ошибку, она им прощается</w:t>
      </w:r>
      <w:r w:rsidR="00DC0990" w:rsidRPr="00DC0990">
        <w:t xml:space="preserve">. </w:t>
      </w:r>
      <w:r w:rsidRPr="00DC0990">
        <w:t>А вот женщины должны доказывать свою компетенцию</w:t>
      </w:r>
      <w:r w:rsidR="00DC0990" w:rsidRPr="00DC0990">
        <w:t xml:space="preserve">. </w:t>
      </w:r>
      <w:r w:rsidRPr="00DC0990">
        <w:t>Если они совершают ошибки, то тут же возникает мысль</w:t>
      </w:r>
      <w:r w:rsidR="00DC0990" w:rsidRPr="00DC0990">
        <w:t>:</w:t>
      </w:r>
      <w:r w:rsidR="00DC0990">
        <w:t xml:space="preserve"> "</w:t>
      </w:r>
      <w:r w:rsidRPr="00DC0990">
        <w:t xml:space="preserve">Все было ясно с самого начала </w:t>
      </w:r>
      <w:r w:rsidR="00DC0990">
        <w:t>-</w:t>
      </w:r>
      <w:r w:rsidRPr="00DC0990">
        <w:t xml:space="preserve"> женщина, одним словом</w:t>
      </w:r>
      <w:r w:rsidR="00DC0990">
        <w:t>".</w:t>
      </w:r>
    </w:p>
    <w:p w:rsidR="00DC0990" w:rsidRDefault="00845C0D" w:rsidP="00CD2F4C">
      <w:pPr>
        <w:widowControl w:val="0"/>
        <w:ind w:firstLine="709"/>
      </w:pPr>
      <w:r w:rsidRPr="00DC0990">
        <w:t xml:space="preserve">Женщины, как и мужчины, оказываются недостаточно подготовленными к выполнению должностных обязанностей руководителя, и им приходится гораздо сложнее, </w:t>
      </w:r>
      <w:r w:rsidR="00DC0990">
        <w:t>т.к</w:t>
      </w:r>
      <w:r w:rsidR="00DC0990" w:rsidRPr="00DC0990">
        <w:t xml:space="preserve"> </w:t>
      </w:r>
      <w:r w:rsidRPr="00DC0990">
        <w:t>надо отстоять свое право быть начальником</w:t>
      </w:r>
      <w:r w:rsidR="00DC0990" w:rsidRPr="00DC0990">
        <w:t xml:space="preserve">. </w:t>
      </w:r>
      <w:r w:rsidRPr="00DC0990">
        <w:t>Они просто сгорают, бросаются в холодную воду с головой, делают много ошибок, слышат упреки в свой адрес</w:t>
      </w:r>
      <w:r w:rsidR="00DC0990" w:rsidRPr="00DC0990">
        <w:t xml:space="preserve">. </w:t>
      </w:r>
      <w:r w:rsidRPr="00DC0990">
        <w:t>В итоге их здоровье слабеет, работа не приносит желаемого удовлетворения, нет возможности заниматься своей личной жизнью, семьей</w:t>
      </w:r>
      <w:r w:rsidR="00DC0990" w:rsidRPr="00DC0990">
        <w:t xml:space="preserve">. </w:t>
      </w:r>
      <w:r w:rsidRPr="00DC0990">
        <w:t>Женщина ощущает острый недостаток профессиональной компетенции</w:t>
      </w:r>
      <w:r w:rsidR="00DC0990" w:rsidRPr="00DC0990">
        <w:t xml:space="preserve">. </w:t>
      </w:r>
      <w:r w:rsidRPr="00DC0990">
        <w:t>Мужчины полагают, что они прирожденные руководители</w:t>
      </w:r>
      <w:r w:rsidR="00DC0990" w:rsidRPr="00DC0990">
        <w:t xml:space="preserve">. </w:t>
      </w:r>
      <w:r w:rsidRPr="00DC0990">
        <w:t>Женщины же часто терзают себя сомнениями</w:t>
      </w:r>
      <w:r w:rsidR="00DC0990" w:rsidRPr="00DC0990">
        <w:t>:</w:t>
      </w:r>
      <w:r w:rsidR="00DC0990">
        <w:t xml:space="preserve"> "</w:t>
      </w:r>
      <w:r w:rsidRPr="00DC0990">
        <w:t>Смогу ли я справиться</w:t>
      </w:r>
      <w:r w:rsidR="00DC0990" w:rsidRPr="00DC0990">
        <w:t xml:space="preserve">? </w:t>
      </w:r>
      <w:r w:rsidRPr="00DC0990">
        <w:t>Все ли я сделаю правильно</w:t>
      </w:r>
      <w:r w:rsidR="00DC0990" w:rsidRPr="00DC0990">
        <w:t xml:space="preserve">? </w:t>
      </w:r>
      <w:r w:rsidRPr="00DC0990">
        <w:t>Почему эта должность руководителя требует столько сил и энергии</w:t>
      </w:r>
      <w:r w:rsidR="00DC0990" w:rsidRPr="00DC0990">
        <w:t xml:space="preserve">? </w:t>
      </w:r>
      <w:r w:rsidRPr="00DC0990">
        <w:t>Правильно ли я строю отношения со своими сотрудниками</w:t>
      </w:r>
      <w:r w:rsidR="00DC0990">
        <w:t xml:space="preserve">?" </w:t>
      </w:r>
      <w:r w:rsidRPr="00DC0990">
        <w:t xml:space="preserve">На все эти вопросы есть один ответ </w:t>
      </w:r>
      <w:r w:rsidR="00DC0990">
        <w:t>-</w:t>
      </w:r>
      <w:r w:rsidRPr="00DC0990">
        <w:t xml:space="preserve"> техника руководства</w:t>
      </w:r>
      <w:r w:rsidR="00DC0990" w:rsidRPr="00DC0990">
        <w:t xml:space="preserve">. </w:t>
      </w:r>
      <w:r w:rsidRPr="00DC0990">
        <w:t xml:space="preserve">Руководитель </w:t>
      </w:r>
      <w:r w:rsidR="00DC0990">
        <w:t>-</w:t>
      </w:r>
      <w:r w:rsidRPr="00DC0990">
        <w:t xml:space="preserve"> это древняя профессия</w:t>
      </w:r>
      <w:r w:rsidR="00DC0990" w:rsidRPr="00DC0990">
        <w:t xml:space="preserve">. </w:t>
      </w:r>
      <w:r w:rsidRPr="00DC0990">
        <w:t>Поэтому имеется много способов ее осуществления</w:t>
      </w:r>
      <w:r w:rsidR="00DC0990" w:rsidRPr="00DC0990">
        <w:t xml:space="preserve">. </w:t>
      </w:r>
      <w:r w:rsidRPr="00DC0990">
        <w:t>Тот, кто хочет успешно исполнять свои должностные обязанности, должен владеть этими способами</w:t>
      </w:r>
      <w:r w:rsidR="00DC0990" w:rsidRPr="00DC0990">
        <w:t xml:space="preserve">. </w:t>
      </w:r>
      <w:r w:rsidRPr="00DC0990">
        <w:t>Они дают Вам уверенность в том, что Вы на правильном пути и все делаете как положено</w:t>
      </w:r>
      <w:r w:rsidR="00DC0990" w:rsidRPr="00DC0990">
        <w:t>.</w:t>
      </w:r>
    </w:p>
    <w:p w:rsidR="00735B42" w:rsidRDefault="00735B42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77" w:name="_Toc275953808"/>
      <w:r w:rsidRPr="00DC0990">
        <w:t>Техники руководства, которые принесут Вам успех</w:t>
      </w:r>
      <w:bookmarkEnd w:id="77"/>
    </w:p>
    <w:p w:rsidR="00735B42" w:rsidRDefault="00735B42" w:rsidP="00CD2F4C">
      <w:pPr>
        <w:widowControl w:val="0"/>
        <w:ind w:firstLine="709"/>
        <w:rPr>
          <w:i/>
          <w:iCs/>
        </w:rPr>
      </w:pPr>
    </w:p>
    <w:p w:rsid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Управлять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значит приводить к успеху других</w:t>
      </w:r>
      <w:r w:rsidR="00DC0990" w:rsidRPr="00DC0990">
        <w:rPr>
          <w:i/>
          <w:iCs/>
        </w:rPr>
        <w:t>!</w:t>
      </w:r>
    </w:p>
    <w:p w:rsidR="00DC0990" w:rsidRDefault="00845C0D" w:rsidP="00CD2F4C">
      <w:pPr>
        <w:widowControl w:val="0"/>
        <w:ind w:firstLine="709"/>
      </w:pPr>
      <w:r w:rsidRPr="00DC0990">
        <w:t>Обратим внимание на следующие нюансы, которые могут возникнуть в Вашей работе</w:t>
      </w:r>
      <w:r w:rsidR="00DC0990" w:rsidRPr="00DC0990">
        <w:t xml:space="preserve">. </w:t>
      </w:r>
      <w:r w:rsidRPr="00DC0990">
        <w:rPr>
          <w:i/>
          <w:iCs/>
        </w:rPr>
        <w:t>Во-первых</w:t>
      </w:r>
      <w:r w:rsidRPr="00DC0990">
        <w:t>, женщины-руководители часто беспокоятся о гармоничности отношений со своими сотрудниками</w:t>
      </w:r>
      <w:r w:rsidR="00DC0990" w:rsidRPr="00DC0990">
        <w:t xml:space="preserve">. </w:t>
      </w:r>
      <w:r w:rsidRPr="00DC0990">
        <w:t>Они достаточно много общаются, но все же многие вопросы остаются невыясненными</w:t>
      </w:r>
      <w:r w:rsidR="00DC0990" w:rsidRPr="00DC0990">
        <w:t xml:space="preserve">: </w:t>
      </w:r>
      <w:r w:rsidRPr="00DC0990">
        <w:t>правильно ли руководитель выбрал стиль общения, довольны ли подчиненные своим начальником</w:t>
      </w:r>
      <w:r w:rsidR="00DC0990" w:rsidRPr="00DC0990">
        <w:t xml:space="preserve">. </w:t>
      </w:r>
      <w:r w:rsidRPr="00DC0990">
        <w:rPr>
          <w:i/>
          <w:iCs/>
        </w:rPr>
        <w:t>Во-вторых</w:t>
      </w:r>
      <w:r w:rsidRPr="00DC0990">
        <w:t>, сотрудники часто делают не то, что Вы от них ожидаете</w:t>
      </w:r>
      <w:r w:rsidR="00DC0990" w:rsidRPr="00DC0990">
        <w:t xml:space="preserve">. </w:t>
      </w:r>
      <w:r w:rsidRPr="00DC0990">
        <w:t>Прежде всего они выбирают не тот образ и способ действий</w:t>
      </w:r>
      <w:r w:rsidR="00DC0990" w:rsidRPr="00DC0990">
        <w:t xml:space="preserve">. </w:t>
      </w:r>
      <w:r w:rsidRPr="00DC0990">
        <w:rPr>
          <w:i/>
          <w:iCs/>
        </w:rPr>
        <w:t>В-третьих</w:t>
      </w:r>
      <w:r w:rsidRPr="00DC0990">
        <w:t>, часто у сотрудников отсутствует мотивация к деятельности</w:t>
      </w:r>
      <w:r w:rsidR="00DC0990" w:rsidRPr="00DC0990">
        <w:t xml:space="preserve">. </w:t>
      </w:r>
      <w:r w:rsidRPr="00DC0990">
        <w:rPr>
          <w:i/>
          <w:iCs/>
        </w:rPr>
        <w:t xml:space="preserve">В-четвертых, </w:t>
      </w:r>
      <w:r w:rsidRPr="00DC0990">
        <w:t>выбор стиля руководства зависит от ситуации</w:t>
      </w:r>
      <w:r w:rsidR="00DC0990" w:rsidRPr="00DC0990">
        <w:t>.</w:t>
      </w:r>
    </w:p>
    <w:p w:rsidR="00CD2F4C" w:rsidRDefault="00CD2F4C" w:rsidP="00CD2F4C">
      <w:pPr>
        <w:pStyle w:val="2"/>
        <w:keepNext w:val="0"/>
        <w:widowControl w:val="0"/>
      </w:pPr>
    </w:p>
    <w:p w:rsidR="00DC0990" w:rsidRDefault="00845C0D" w:rsidP="00CD2F4C">
      <w:pPr>
        <w:pStyle w:val="2"/>
        <w:keepNext w:val="0"/>
        <w:widowControl w:val="0"/>
      </w:pPr>
      <w:bookmarkStart w:id="78" w:name="_Toc275953809"/>
      <w:r w:rsidRPr="00DC0990">
        <w:t>Что же нужно, чтобы добиться успеха в руководстве организацией</w:t>
      </w:r>
      <w:r w:rsidR="00DC0990" w:rsidRPr="00DC0990">
        <w:t>?</w:t>
      </w:r>
      <w:r w:rsidR="00735B42">
        <w:t xml:space="preserve"> </w:t>
      </w:r>
      <w:r w:rsidRPr="00DC0990">
        <w:t>Беседы с сотрудниками</w:t>
      </w:r>
      <w:bookmarkEnd w:id="78"/>
    </w:p>
    <w:p w:rsidR="00735B42" w:rsidRPr="00735B42" w:rsidRDefault="00735B42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 xml:space="preserve">Визитная карточка руководителя </w:t>
      </w:r>
      <w:r w:rsidR="00DC0990">
        <w:rPr>
          <w:i/>
          <w:iCs/>
        </w:rPr>
        <w:t>-</w:t>
      </w:r>
      <w:r w:rsidR="00735B42">
        <w:rPr>
          <w:i/>
          <w:iCs/>
        </w:rPr>
        <w:t xml:space="preserve"> </w:t>
      </w:r>
      <w:r w:rsidRPr="00DC0990">
        <w:rPr>
          <w:i/>
          <w:iCs/>
        </w:rPr>
        <w:t>умение расположить к себе</w:t>
      </w:r>
      <w:r w:rsidR="00735B42">
        <w:rPr>
          <w:i/>
          <w:iCs/>
        </w:rPr>
        <w:t>.</w:t>
      </w:r>
    </w:p>
    <w:p w:rsidR="00DC0990" w:rsidRDefault="00845C0D" w:rsidP="00CD2F4C">
      <w:pPr>
        <w:widowControl w:val="0"/>
        <w:ind w:firstLine="709"/>
      </w:pPr>
      <w:r w:rsidRPr="00DC0990">
        <w:t>С каждым сотрудником Вы должны беседовать, как минимум, два раза в год</w:t>
      </w:r>
      <w:r w:rsidR="00DC0990" w:rsidRPr="00DC0990">
        <w:t xml:space="preserve">. </w:t>
      </w:r>
      <w:r w:rsidRPr="00DC0990">
        <w:t>Идеально, если Вы смогли бы это делать примерно два раза в квартал</w:t>
      </w:r>
      <w:r w:rsidR="00DC0990" w:rsidRPr="00DC0990">
        <w:t xml:space="preserve">. </w:t>
      </w:r>
      <w:r w:rsidRPr="00DC0990">
        <w:t>Это занимает гораздо меньше времени, чем Вы предполагаете</w:t>
      </w:r>
      <w:r w:rsidR="00DC0990" w:rsidRPr="00DC0990">
        <w:t xml:space="preserve">. </w:t>
      </w:r>
      <w:r w:rsidRPr="00DC0990">
        <w:t>Но затраченное Вами время на беседы обязательно оправдается</w:t>
      </w:r>
      <w:r w:rsidR="00DC0990" w:rsidRPr="00DC0990">
        <w:t xml:space="preserve">. </w:t>
      </w:r>
      <w:r w:rsidRPr="00DC0990">
        <w:t>Что дает беседа</w:t>
      </w:r>
      <w:r w:rsidR="00DC0990" w:rsidRPr="00DC0990">
        <w:rPr>
          <w:lang w:val="sv-SE"/>
        </w:rPr>
        <w:t xml:space="preserve">? </w:t>
      </w:r>
      <w:r w:rsidRPr="00DC0990">
        <w:t>Она позволяет выяснить, было ли выполнено то, что намечалось</w:t>
      </w:r>
      <w:r w:rsidR="00DC0990" w:rsidRPr="00DC0990">
        <w:t xml:space="preserve">; </w:t>
      </w:r>
      <w:r w:rsidRPr="00DC0990">
        <w:t>позволяет Вам реалистично оценить Вашу работу руководителя</w:t>
      </w:r>
      <w:r w:rsidR="00DC0990" w:rsidRPr="00DC0990">
        <w:t xml:space="preserve">; </w:t>
      </w:r>
      <w:r w:rsidRPr="00DC0990">
        <w:t>дает возможность стабилизировать отношения, распределить время на всех равномерно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 xml:space="preserve">Беседа </w:t>
      </w:r>
      <w:r w:rsidR="00DC0990">
        <w:t>-</w:t>
      </w:r>
      <w:r w:rsidRPr="00DC0990">
        <w:t xml:space="preserve"> один из лучших способов создания мотивации, ничто так не мотивирует к работе, как простое внимание к личности</w:t>
      </w:r>
      <w:r w:rsidR="00DC0990" w:rsidRPr="00DC0990">
        <w:t xml:space="preserve">. </w:t>
      </w:r>
      <w:r w:rsidRPr="00DC0990">
        <w:t>Беседа позволяет Вам достичь лучших результатов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беседе Вы заводите речь о том, о чем некогда поговорить в будни, но очень бы хотелось</w:t>
      </w:r>
      <w:r w:rsidR="00DC0990" w:rsidRPr="00DC0990">
        <w:t xml:space="preserve">. </w:t>
      </w:r>
      <w:r w:rsidRPr="00DC0990">
        <w:t>Если Ваш коллега недоволен тем, что подобные беседы забирают у него много времени, знайте, Вы просто недостаточно подготовлены к разговору с ним</w:t>
      </w:r>
      <w:r w:rsidR="00DC0990" w:rsidRPr="00DC0990">
        <w:t xml:space="preserve">. </w:t>
      </w:r>
      <w:r w:rsidRPr="00DC0990">
        <w:t>Чем больше времени Вы экономите на подготовку к беседе, тем больше времени потеряете во время беседы</w:t>
      </w:r>
      <w:r w:rsidR="00DC0990" w:rsidRPr="00DC0990">
        <w:t xml:space="preserve">. </w:t>
      </w:r>
      <w:r w:rsidRPr="00DC0990">
        <w:t>Сэкономили 10 минут на подготовку, потеряли час в беседе</w:t>
      </w:r>
      <w:r w:rsidR="00DC0990" w:rsidRPr="00DC0990">
        <w:t xml:space="preserve">. </w:t>
      </w:r>
      <w:r w:rsidRPr="00DC0990">
        <w:t>Подготовьтесь хорошо, отметьте темы и вопросы, которые Вы хотели бы обсудить</w:t>
      </w:r>
      <w:r w:rsidR="00DC0990" w:rsidRPr="00DC0990">
        <w:t xml:space="preserve">. </w:t>
      </w:r>
      <w:r w:rsidRPr="00DC0990">
        <w:t>Подумайте, каких целей Вы хотите достичь, проведя эту беседу</w:t>
      </w:r>
      <w:r w:rsidR="00DC0990" w:rsidRPr="00DC0990">
        <w:t>).</w:t>
      </w:r>
    </w:p>
    <w:p w:rsidR="00DC0990" w:rsidRDefault="00845C0D" w:rsidP="00CD2F4C">
      <w:pPr>
        <w:widowControl w:val="0"/>
        <w:ind w:firstLine="709"/>
      </w:pPr>
      <w:r w:rsidRPr="00DC0990">
        <w:t>Кроме этого, можно также обсуждать и такие вопросы, как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вопросы сотрудничества между Вами и Вашими коллегами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вопросы сотрудничества в группе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предложения по улучшению производительности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содержание работ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глобальные цели работы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вопросы, касающиеся условий труда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 Вы достаточно хорошо подготовились к беседе, дайте возможность и Вашему сотруднику подготовиться к встрече с Вами</w:t>
      </w:r>
      <w:r w:rsidR="00DC0990" w:rsidRPr="00DC0990">
        <w:t xml:space="preserve">. </w:t>
      </w:r>
      <w:r w:rsidRPr="00DC0990">
        <w:t>Если Вы его приглашаете на встречу, попросите заранее подготовить его те вопросы, какие важны и интересны для обсуждения с его точки зрения</w:t>
      </w:r>
      <w:r w:rsidR="00DC0990" w:rsidRPr="00DC0990">
        <w:t xml:space="preserve">. </w:t>
      </w:r>
      <w:r w:rsidRPr="00DC0990">
        <w:t>Сотрудник должен понять, что речь пойдет не о Вас</w:t>
      </w:r>
      <w:r w:rsidR="00DC0990">
        <w:t xml:space="preserve"> (</w:t>
      </w:r>
      <w:r w:rsidRPr="00DC0990">
        <w:t>начальнике</w:t>
      </w:r>
      <w:r w:rsidR="00DC0990" w:rsidRPr="00DC0990">
        <w:t>),</w:t>
      </w:r>
      <w:r w:rsidRPr="00DC0990">
        <w:t xml:space="preserve"> а о нем, подчиненном</w:t>
      </w:r>
      <w:r w:rsidR="00DC0990" w:rsidRPr="00DC0990">
        <w:t xml:space="preserve">. </w:t>
      </w:r>
      <w:r w:rsidRPr="00DC0990">
        <w:t xml:space="preserve">Это поможет Вам войти в доверие к собеседнику </w:t>
      </w:r>
      <w:r w:rsidR="00DC0990">
        <w:t>-</w:t>
      </w:r>
      <w:r w:rsidRPr="00DC0990">
        <w:t xml:space="preserve"> он будет более откровенен</w:t>
      </w:r>
      <w:r w:rsidR="00DC0990" w:rsidRPr="00DC0990">
        <w:t xml:space="preserve">. </w:t>
      </w:r>
      <w:r w:rsidRPr="00DC0990">
        <w:t>Отметьте самые важные пункты беседы, чтобы не упустить их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Постарайтесь больше говорить о положительных сторонах Вашего сотрудника</w:t>
      </w:r>
      <w:r w:rsidR="00DC0990" w:rsidRPr="00DC0990">
        <w:t xml:space="preserve">. </w:t>
      </w:r>
      <w:r w:rsidRPr="00DC0990">
        <w:t>Многие руководители выделяют в большинстве случаев негативные характеристики, что очень усложняет беседу и дальнейшее взаимодействие</w:t>
      </w:r>
      <w:r w:rsidR="00DC0990" w:rsidRPr="00DC0990">
        <w:t xml:space="preserve">. </w:t>
      </w:r>
      <w:r w:rsidRPr="00DC0990">
        <w:t>Поэтому беседа может превратиться в чистую формальность</w:t>
      </w:r>
      <w:r w:rsidR="00DC0990" w:rsidRPr="00DC0990">
        <w:t xml:space="preserve">. </w:t>
      </w:r>
      <w:r w:rsidRPr="00DC0990">
        <w:t>Четко и ясно разъясните Вашу позицию</w:t>
      </w:r>
      <w:r w:rsidR="00DC0990" w:rsidRPr="00DC0990">
        <w:t xml:space="preserve">. </w:t>
      </w:r>
      <w:r w:rsidRPr="00DC0990">
        <w:t>Выслушайте мнение собеседника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 есть что-то, что необходимо улучшить, скажите об этом ясно и открыто</w:t>
      </w:r>
      <w:r w:rsidR="00DC0990" w:rsidRPr="00DC0990">
        <w:t>:</w:t>
      </w:r>
      <w:r w:rsidR="00DC0990">
        <w:t xml:space="preserve"> "</w:t>
      </w:r>
      <w:r w:rsidRPr="00DC0990">
        <w:t>По этому вопросу мы должны что-то изменить в лучшую сторону</w:t>
      </w:r>
      <w:r w:rsidR="00DC0990">
        <w:t xml:space="preserve">". </w:t>
      </w:r>
      <w:r w:rsidRPr="00DC0990">
        <w:t>Не нужно ждать согласия сотрудника</w:t>
      </w:r>
      <w:r w:rsidR="00DC0990" w:rsidRPr="00DC0990">
        <w:t xml:space="preserve">. </w:t>
      </w:r>
      <w:r w:rsidRPr="00DC0990">
        <w:t>Если он не кивает, это не значит, что он с Вами не согласен</w:t>
      </w:r>
      <w:r w:rsidR="00DC0990" w:rsidRPr="00DC0990">
        <w:t xml:space="preserve">. </w:t>
      </w:r>
      <w:r w:rsidRPr="00DC0990">
        <w:t>Он просто ждет от Вас, как от руководителя, предложений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Затем Вы обсуждаете конкретно, как улучшить, например, обстановку или условия труда, производительность труда</w:t>
      </w:r>
      <w:r w:rsidR="00DC0990" w:rsidRPr="00DC0990">
        <w:t xml:space="preserve">. </w:t>
      </w:r>
      <w:r w:rsidRPr="00DC0990">
        <w:t>Обсудите это как можно более подробно</w:t>
      </w:r>
      <w:r w:rsidR="00DC0990" w:rsidRPr="00DC0990">
        <w:t xml:space="preserve">. </w:t>
      </w:r>
      <w:r w:rsidRPr="00DC0990">
        <w:t>Договоритесь о последующей встрече для обсуждения результатов выполнения намеченной работы</w:t>
      </w:r>
      <w:r w:rsidR="00DC0990" w:rsidRPr="00DC0990">
        <w:t xml:space="preserve">. </w:t>
      </w:r>
      <w:r w:rsidRPr="00DC0990">
        <w:t>Беседа всегда должна заканчиваться на оптимистической ноте</w:t>
      </w:r>
      <w:r w:rsidR="00DC0990" w:rsidRPr="00DC0990">
        <w:t xml:space="preserve">. </w:t>
      </w:r>
      <w:r w:rsidRPr="00DC0990">
        <w:t>Выразите собеседнику благодарность за сотрудничество</w:t>
      </w:r>
      <w:r w:rsidR="00DC0990" w:rsidRPr="00DC0990">
        <w:t xml:space="preserve">. </w:t>
      </w:r>
      <w:r w:rsidRPr="00DC0990">
        <w:t>В этом случае в дальнейшем он обязательно продолжит сотрудничество с Вами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Обязательно зафиксируйте письменно дату и проведения и содержание беседы, иначе Вы можете забыть при следующей встрече то, о чем беседовали</w:t>
      </w:r>
      <w:r w:rsidR="00DC0990" w:rsidRPr="00DC0990">
        <w:t xml:space="preserve">. </w:t>
      </w:r>
      <w:r w:rsidRPr="00DC0990">
        <w:t>Но записывайте не весь ход беседы, а лишь основные вопросы и результаты соглашения</w:t>
      </w:r>
      <w:r w:rsidR="00DC0990" w:rsidRPr="00DC0990">
        <w:t xml:space="preserve">. </w:t>
      </w:r>
      <w:r w:rsidRPr="00DC0990">
        <w:t>Такая запись является важным материалом для подготовки к следующей беседе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Ошибки, которые Вы можете допустить при подготовке и в ходе самой беседы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ошибочный выбор помещения, например, прохладная комната или комната, в которой кто-то может помешать разговору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Ваша внутренняя скованность или постоянное беспокойство, например, из-за оставленного в кабинете мобильного телефона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неправильное начало беседы</w:t>
      </w:r>
      <w:r w:rsidR="00DC0990" w:rsidRPr="00DC0990">
        <w:t xml:space="preserve">. </w:t>
      </w:r>
      <w:r w:rsidRPr="00DC0990">
        <w:t>Например, если Вы начинаете разговор с вопроса</w:t>
      </w:r>
      <w:r w:rsidR="00DC0990" w:rsidRPr="00DC0990">
        <w:t>:</w:t>
      </w:r>
      <w:r w:rsidR="00DC0990">
        <w:t xml:space="preserve"> "</w:t>
      </w:r>
      <w:r w:rsidRPr="00DC0990">
        <w:t>Как дела у Вас в семье</w:t>
      </w:r>
      <w:r w:rsidR="00DC0990">
        <w:t xml:space="preserve">?", </w:t>
      </w:r>
      <w:r w:rsidRPr="00DC0990">
        <w:t>то Вы отклоняетесь от выбранной Вами темы беседы</w:t>
      </w:r>
      <w:r w:rsidR="00DC0990" w:rsidRPr="00DC0990">
        <w:t xml:space="preserve">. </w:t>
      </w:r>
      <w:r w:rsidRPr="00DC0990">
        <w:t>Кроме того, собеседник может обидеться на такой вопрос личного характера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неумение дослушать собеседника до конца</w:t>
      </w:r>
      <w:r w:rsidR="00DC0990" w:rsidRPr="00DC0990">
        <w:t xml:space="preserve">. </w:t>
      </w:r>
      <w:r w:rsidRPr="00DC0990">
        <w:t>Позвольте ему договорить до конца, даже если он ошибается</w:t>
      </w:r>
      <w:r w:rsidR="00DC0990" w:rsidRPr="00DC0990">
        <w:t xml:space="preserve">. </w:t>
      </w:r>
      <w:r w:rsidRPr="00DC0990">
        <w:t>Каждый человек имеет право на собственное мнение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косвенная коммуникация</w:t>
      </w:r>
      <w:r w:rsidR="00DC0990" w:rsidRPr="00DC0990">
        <w:t xml:space="preserve">. </w:t>
      </w:r>
      <w:r w:rsidRPr="00DC0990">
        <w:t>Если Вы хотите чего-то добиться от сотрудника, будьте корректны, открыты и честны с ним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использование похвалы общего характера</w:t>
      </w:r>
      <w:r w:rsidR="00DC0990" w:rsidRPr="00DC0990">
        <w:t>:</w:t>
      </w:r>
      <w:r w:rsidR="00DC0990">
        <w:t xml:space="preserve"> "</w:t>
      </w:r>
      <w:r w:rsidRPr="00DC0990">
        <w:t>Я очень доволен Вами</w:t>
      </w:r>
      <w:r w:rsidR="00DC0990">
        <w:t xml:space="preserve">". </w:t>
      </w:r>
      <w:r w:rsidRPr="00DC0990">
        <w:t>В этом случае у сотрудника возникнут мысли</w:t>
      </w:r>
      <w:r w:rsidR="00DC0990" w:rsidRPr="00DC0990">
        <w:t>:</w:t>
      </w:r>
      <w:r w:rsidR="00DC0990">
        <w:t xml:space="preserve"> "</w:t>
      </w:r>
      <w:r w:rsidRPr="00DC0990">
        <w:t>Она лишь хочет просто мотивировать меня, а на самом деле толком ничего не знает о моей работе</w:t>
      </w:r>
      <w:r w:rsidR="00DC0990">
        <w:t xml:space="preserve">". </w:t>
      </w:r>
      <w:r w:rsidRPr="00DC0990">
        <w:t>Признавайте конкретные достижения</w:t>
      </w:r>
      <w:r w:rsidR="00DC0990" w:rsidRPr="00DC0990">
        <w:t>:</w:t>
      </w:r>
      <w:r w:rsidR="00DC0990">
        <w:t xml:space="preserve"> "</w:t>
      </w:r>
      <w:r w:rsidRPr="00DC0990">
        <w:t>Я очень довольна тем, что вы закончили работу над проектом точно</w:t>
      </w:r>
      <w:r w:rsidR="00DC0990" w:rsidRPr="00DC0990">
        <w:t xml:space="preserve"> </w:t>
      </w:r>
      <w:r w:rsidRPr="00DC0990">
        <w:t>в срок</w:t>
      </w:r>
      <w:r w:rsidR="00DC0990">
        <w:t>"</w:t>
      </w:r>
      <w:r w:rsidR="00DC0990" w:rsidRPr="00DC0990">
        <w:t>;</w:t>
      </w:r>
    </w:p>
    <w:p w:rsidR="00DC0990" w:rsidRDefault="00845C0D" w:rsidP="00CD2F4C">
      <w:pPr>
        <w:widowControl w:val="0"/>
        <w:ind w:firstLine="709"/>
      </w:pPr>
      <w:r w:rsidRPr="00DC0990">
        <w:t>нерешительность в беседе о конфликтной ситуации</w:t>
      </w:r>
      <w:r w:rsidR="00DC0990" w:rsidRPr="00DC0990">
        <w:t>.</w:t>
      </w:r>
    </w:p>
    <w:p w:rsidR="00735B42" w:rsidRDefault="00735B42" w:rsidP="00CD2F4C">
      <w:pPr>
        <w:widowControl w:val="0"/>
        <w:ind w:firstLine="709"/>
      </w:pPr>
    </w:p>
    <w:p w:rsidR="00DC0990" w:rsidRDefault="00845C0D" w:rsidP="00CD2F4C">
      <w:pPr>
        <w:pStyle w:val="2"/>
        <w:keepNext w:val="0"/>
        <w:widowControl w:val="0"/>
      </w:pPr>
      <w:bookmarkStart w:id="79" w:name="_Toc275953810"/>
      <w:r w:rsidRPr="00DC0990">
        <w:t>Совместное соглашение и контроль по его исполнению</w:t>
      </w:r>
      <w:bookmarkEnd w:id="79"/>
    </w:p>
    <w:p w:rsidR="00735B42" w:rsidRPr="00735B42" w:rsidRDefault="00735B42" w:rsidP="00CD2F4C">
      <w:pPr>
        <w:widowControl w:val="0"/>
        <w:ind w:firstLine="709"/>
      </w:pPr>
    </w:p>
    <w:p w:rsidR="00DC0990" w:rsidRPr="00DC0990" w:rsidRDefault="00845C0D" w:rsidP="00CD2F4C">
      <w:pPr>
        <w:widowControl w:val="0"/>
        <w:ind w:firstLine="709"/>
      </w:pPr>
      <w:r w:rsidRPr="00DC0990">
        <w:rPr>
          <w:i/>
          <w:iCs/>
        </w:rPr>
        <w:t xml:space="preserve">Мнение начальника </w:t>
      </w:r>
      <w:r w:rsidR="00DC0990">
        <w:rPr>
          <w:i/>
          <w:iCs/>
        </w:rPr>
        <w:t>-</w:t>
      </w:r>
      <w:r w:rsidRPr="00DC0990">
        <w:rPr>
          <w:i/>
          <w:iCs/>
        </w:rPr>
        <w:t xml:space="preserve"> аксиома для подчиненных</w:t>
      </w:r>
      <w:r w:rsidR="00DC0990" w:rsidRPr="00DC0990">
        <w:rPr>
          <w:i/>
          <w:iCs/>
        </w:rPr>
        <w:t>.</w:t>
      </w:r>
      <w:r w:rsidR="00735B42">
        <w:rPr>
          <w:i/>
          <w:iCs/>
        </w:rPr>
        <w:t xml:space="preserve"> (</w:t>
      </w:r>
      <w:r w:rsidRPr="00DC0990">
        <w:rPr>
          <w:i/>
          <w:iCs/>
        </w:rPr>
        <w:t>Валерий Николайчук</w:t>
      </w:r>
      <w:r w:rsidR="00735B42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Если Вы чего-то особо сильно ожидаете, оно не всегда исполняется</w:t>
      </w:r>
      <w:r w:rsidR="00DC0990" w:rsidRPr="00DC0990">
        <w:t xml:space="preserve">. </w:t>
      </w:r>
      <w:r w:rsidRPr="00DC0990">
        <w:t>Если сотрудники не выполняют того, что от них ожидает их начальник, или выполняет не таким образом, как он себе представляет, многие женщины-руководители разочаровываются в своих подчиненных</w:t>
      </w:r>
      <w:r w:rsidR="00DC0990" w:rsidRPr="00DC0990">
        <w:t xml:space="preserve">. </w:t>
      </w:r>
      <w:r w:rsidRPr="00DC0990">
        <w:t>И напрасно</w:t>
      </w:r>
      <w:r w:rsidR="00DC0990" w:rsidRPr="00DC0990">
        <w:t xml:space="preserve">. </w:t>
      </w:r>
      <w:r w:rsidRPr="00DC0990">
        <w:t>Как правило, это зависит не от сотрудников, а от ожиданий</w:t>
      </w:r>
      <w:r w:rsidR="00DC0990" w:rsidRPr="00DC0990">
        <w:t xml:space="preserve">. </w:t>
      </w:r>
      <w:r w:rsidRPr="00DC0990">
        <w:t>Если Вы что-то ожидаете, в большинстве случаев это не выполняется</w:t>
      </w:r>
      <w:r w:rsidR="00DC0990" w:rsidRPr="00DC0990">
        <w:t xml:space="preserve">. </w:t>
      </w:r>
      <w:r w:rsidRPr="00DC0990">
        <w:t>Кроме того, оно заставляет вас испытывать стресс, разочаровываться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Если Вы хотите, чтобы сотрудник выполнял то, что от него ожидаете, общайтесь с ними как можно более ясно и конкретно</w:t>
      </w:r>
      <w:r w:rsidR="00DC0990" w:rsidRPr="00DC0990">
        <w:t xml:space="preserve">. </w:t>
      </w:r>
      <w:r w:rsidRPr="00DC0990">
        <w:t>Женщины часто не согласны с этим</w:t>
      </w:r>
      <w:r w:rsidR="00DC0990" w:rsidRPr="00DC0990">
        <w:t>:</w:t>
      </w:r>
      <w:r w:rsidR="00DC0990">
        <w:t xml:space="preserve"> "</w:t>
      </w:r>
      <w:r w:rsidRPr="00DC0990">
        <w:t>У людей есть своя голова на плечах</w:t>
      </w:r>
      <w:r w:rsidR="00DC0990" w:rsidRPr="00DC0990">
        <w:t xml:space="preserve">. </w:t>
      </w:r>
      <w:r w:rsidRPr="00DC0990">
        <w:t>Они сами должны понимать, что нужно делать</w:t>
      </w:r>
      <w:r w:rsidR="00DC0990">
        <w:t xml:space="preserve">". </w:t>
      </w:r>
      <w:r w:rsidRPr="00DC0990">
        <w:t>Но делают ли они это</w:t>
      </w:r>
      <w:r w:rsidR="00DC0990" w:rsidRPr="00DC0990">
        <w:t xml:space="preserve">? </w:t>
      </w:r>
      <w:r w:rsidRPr="00DC0990">
        <w:t>Не всегда</w:t>
      </w:r>
      <w:r w:rsidR="00DC0990" w:rsidRPr="00DC0990">
        <w:t xml:space="preserve">. </w:t>
      </w:r>
      <w:r w:rsidRPr="00DC0990">
        <w:t>Нужно воспринять это реально</w:t>
      </w:r>
      <w:r w:rsidR="00DC0990" w:rsidRPr="00DC0990">
        <w:t xml:space="preserve">. </w:t>
      </w:r>
      <w:r w:rsidRPr="00DC0990">
        <w:t>Кстати, чувство реальности также относится к способностям руководителя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Многие женщины-руководители также говорят</w:t>
      </w:r>
      <w:r w:rsidR="00DC0990" w:rsidRPr="00DC0990">
        <w:t>:</w:t>
      </w:r>
      <w:r w:rsidR="00DC0990">
        <w:t xml:space="preserve"> "</w:t>
      </w:r>
      <w:r w:rsidRPr="00DC0990">
        <w:t>Я не хочу казаться требовательным боссом</w:t>
      </w:r>
      <w:r w:rsidR="00DC0990">
        <w:t xml:space="preserve">". </w:t>
      </w:r>
      <w:r w:rsidRPr="00DC0990">
        <w:t>Но Вы и не делаете этого</w:t>
      </w:r>
      <w:r w:rsidR="00DC0990" w:rsidRPr="00DC0990">
        <w:t xml:space="preserve">. </w:t>
      </w:r>
      <w:r w:rsidRPr="00DC0990">
        <w:t>Если Вы скажете</w:t>
      </w:r>
      <w:r w:rsidR="00DC0990" w:rsidRPr="00DC0990">
        <w:t>:</w:t>
      </w:r>
      <w:r w:rsidR="00DC0990">
        <w:t xml:space="preserve"> "</w:t>
      </w:r>
      <w:r w:rsidRPr="00DC0990">
        <w:t>Александр Васильевич, предоставьте, пожалуйста, отчет завтра во второй половине дня</w:t>
      </w:r>
      <w:r w:rsidR="00DC0990">
        <w:t xml:space="preserve">", </w:t>
      </w:r>
      <w:r w:rsidRPr="00DC0990">
        <w:t>это будет звучать вполне вежливо, но четко и ясно</w:t>
      </w:r>
      <w:r w:rsidR="00DC0990" w:rsidRPr="00DC0990">
        <w:t xml:space="preserve">. </w:t>
      </w:r>
      <w:r w:rsidRPr="00DC0990">
        <w:t>Зато сотрудник совершенно точно знает, что от него требуется и когда</w:t>
      </w:r>
      <w:r w:rsidR="00DC0990" w:rsidRPr="00DC0990">
        <w:t xml:space="preserve">. </w:t>
      </w:r>
      <w:r w:rsidRPr="00DC0990">
        <w:t>Более того, он даже ожидает от вас эту открытость, корректность и ясность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В начале года, например, побеседуйте с каждым сотрудником, определите цели и задачи работы, а в конце года осуществите контроль выполнения, опять-таки проведя переговоры с подчиненными</w:t>
      </w:r>
      <w:r w:rsidR="00DC0990" w:rsidRPr="00DC0990">
        <w:t xml:space="preserve">. </w:t>
      </w:r>
      <w:r w:rsidRPr="00DC0990">
        <w:t>Если не контролировать действия сотрудников, порядка не будет</w:t>
      </w:r>
      <w:r w:rsidR="00DC0990" w:rsidRPr="00DC0990">
        <w:t xml:space="preserve">. </w:t>
      </w:r>
      <w:r w:rsidRPr="00DC0990">
        <w:t>Если подчиненный знает, что его не будут контролировать, он сочтет, что ему не надо прилагать лишних сил и энергии</w:t>
      </w:r>
      <w:r w:rsidR="00DC0990" w:rsidRPr="00DC0990">
        <w:t xml:space="preserve">. </w:t>
      </w:r>
      <w:r w:rsidRPr="00DC0990">
        <w:t>Контроль стимулирует сотрудника выполнять задание более качественно</w:t>
      </w:r>
      <w:r w:rsidR="00DC0990" w:rsidRPr="00DC0990">
        <w:t xml:space="preserve">. </w:t>
      </w:r>
      <w:r w:rsidRPr="00DC0990">
        <w:t>Если начальник отказывается</w:t>
      </w:r>
      <w:r w:rsidR="00DC0990" w:rsidRPr="00DC0990">
        <w:t xml:space="preserve"> </w:t>
      </w:r>
      <w:r w:rsidRPr="00DC0990">
        <w:t>от контроля из-за страха вызвать недовольство собой, он сам же вредит своим подчиненным, которые замечают это</w:t>
      </w:r>
      <w:r w:rsidR="00DC0990">
        <w:t xml:space="preserve"> (</w:t>
      </w:r>
      <w:r w:rsidRPr="00DC0990">
        <w:t>в отличие от руководящих кадров</w:t>
      </w:r>
      <w:r w:rsidR="00DC0990" w:rsidRPr="00DC0990">
        <w:t xml:space="preserve">!). </w:t>
      </w:r>
      <w:r w:rsidRPr="00DC0990">
        <w:t>Если не контролировать подчиненного, он будет сто раз делать одну и ту же ошибку</w:t>
      </w:r>
      <w:r w:rsidR="00DC0990" w:rsidRPr="00DC0990">
        <w:t xml:space="preserve">. </w:t>
      </w:r>
      <w:r w:rsidRPr="00DC0990">
        <w:t>В итоге, Вы просто потеряете свой статус руководителя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Принципы контроля подчиненных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Каждый сотрудник уникален и неповторим, поэтому нуждается в особом виде и способе контроля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Хороший сотрудник будет сам себя контролировать во время работы</w:t>
      </w:r>
      <w:r w:rsidR="00DC0990" w:rsidRPr="00DC0990">
        <w:t xml:space="preserve">. </w:t>
      </w:r>
      <w:r w:rsidRPr="00DC0990">
        <w:t xml:space="preserve">Такой самоконтроль </w:t>
      </w:r>
      <w:r w:rsidR="00DC0990">
        <w:t>-</w:t>
      </w:r>
      <w:r w:rsidRPr="00DC0990">
        <w:t xml:space="preserve"> его долг</w:t>
      </w:r>
      <w:r w:rsidR="00DC0990" w:rsidRPr="00DC0990">
        <w:t xml:space="preserve">. </w:t>
      </w:r>
      <w:r w:rsidRPr="00DC0990">
        <w:t>Вы должны осуществлять контроль результатов его работы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Не выбирайте жестких форм контроля</w:t>
      </w:r>
      <w:r w:rsidR="00DC0990" w:rsidRPr="00DC0990">
        <w:t xml:space="preserve">. </w:t>
      </w:r>
      <w:r w:rsidRPr="00DC0990">
        <w:t>Подчиненный не должен</w:t>
      </w:r>
      <w:r w:rsidR="00DC0990" w:rsidRPr="00DC0990">
        <w:t xml:space="preserve"> </w:t>
      </w:r>
      <w:r w:rsidRPr="00DC0990">
        <w:t>постоянно чувствовать себя</w:t>
      </w:r>
      <w:r w:rsidR="00DC0990" w:rsidRPr="00DC0990">
        <w:t xml:space="preserve"> </w:t>
      </w:r>
      <w:r w:rsidRPr="00DC0990">
        <w:t>под контролем</w:t>
      </w:r>
      <w:r w:rsidR="00DC0990" w:rsidRPr="00DC0990">
        <w:t xml:space="preserve">. </w:t>
      </w:r>
      <w:r w:rsidRPr="00DC0990">
        <w:t>Это будет очень сковывать, а результативность от этого не станет лучше</w:t>
      </w:r>
      <w:r w:rsidR="00DC0990" w:rsidRPr="00DC0990">
        <w:t xml:space="preserve">. </w:t>
      </w:r>
      <w:r w:rsidRPr="00DC0990">
        <w:t>Правильно организованный контроль будет восприниматься как содействие и поддержка</w:t>
      </w:r>
      <w:r w:rsidR="00DC0990" w:rsidRPr="00DC0990">
        <w:t>.</w:t>
      </w:r>
    </w:p>
    <w:p w:rsidR="00735B42" w:rsidRDefault="00735B42" w:rsidP="00CD2F4C">
      <w:pPr>
        <w:widowControl w:val="0"/>
        <w:ind w:firstLine="709"/>
      </w:pPr>
    </w:p>
    <w:p w:rsidR="00DC0990" w:rsidRPr="00DC0990" w:rsidRDefault="00845C0D" w:rsidP="00CD2F4C">
      <w:pPr>
        <w:pStyle w:val="2"/>
        <w:keepNext w:val="0"/>
        <w:widowControl w:val="0"/>
      </w:pPr>
      <w:bookmarkStart w:id="80" w:name="_Toc275953811"/>
      <w:r w:rsidRPr="00DC0990">
        <w:t>Выбор стиля руководства по ситуации</w:t>
      </w:r>
      <w:bookmarkEnd w:id="80"/>
    </w:p>
    <w:p w:rsidR="00735B42" w:rsidRDefault="00735B42" w:rsidP="00CD2F4C">
      <w:pPr>
        <w:widowControl w:val="0"/>
        <w:ind w:firstLine="709"/>
        <w:rPr>
          <w:i/>
          <w:iCs/>
        </w:rPr>
      </w:pPr>
    </w:p>
    <w:p w:rsidR="00DC0990" w:rsidRPr="00DC0990" w:rsidRDefault="00845C0D" w:rsidP="00CD2F4C">
      <w:pPr>
        <w:widowControl w:val="0"/>
        <w:ind w:firstLine="709"/>
        <w:rPr>
          <w:i/>
          <w:iCs/>
        </w:rPr>
      </w:pPr>
      <w:r w:rsidRPr="00DC0990">
        <w:rPr>
          <w:i/>
          <w:iCs/>
        </w:rPr>
        <w:t>Чтобы система была устойчивой, ее надо часто трясти</w:t>
      </w:r>
      <w:r w:rsidR="00DC0990" w:rsidRPr="00DC0990">
        <w:rPr>
          <w:i/>
          <w:iCs/>
        </w:rPr>
        <w:t>.</w:t>
      </w:r>
      <w:r w:rsidR="00735B42">
        <w:rPr>
          <w:i/>
          <w:iCs/>
        </w:rPr>
        <w:t xml:space="preserve"> (</w:t>
      </w:r>
      <w:r w:rsidRPr="00DC0990">
        <w:rPr>
          <w:i/>
          <w:iCs/>
        </w:rPr>
        <w:t>Владимир Челомей</w:t>
      </w:r>
      <w:r w:rsidR="00735B42">
        <w:rPr>
          <w:i/>
          <w:iCs/>
        </w:rPr>
        <w:t>)</w:t>
      </w:r>
    </w:p>
    <w:p w:rsidR="00DC0990" w:rsidRDefault="00845C0D" w:rsidP="00CD2F4C">
      <w:pPr>
        <w:widowControl w:val="0"/>
        <w:ind w:firstLine="709"/>
      </w:pPr>
      <w:r w:rsidRPr="00DC0990">
        <w:t>Многие женщины-руководители спрашивают себя, какой они должны выбрать стиль руководства</w:t>
      </w:r>
      <w:r w:rsidR="00DC0990" w:rsidRPr="00DC0990">
        <w:t xml:space="preserve">. </w:t>
      </w:r>
      <w:r w:rsidRPr="00DC0990">
        <w:t>Каждая ситуация требует и разного стиля руководства</w:t>
      </w:r>
      <w:r w:rsidR="00DC0990" w:rsidRPr="00DC0990">
        <w:t xml:space="preserve">. </w:t>
      </w:r>
      <w:r w:rsidRPr="00DC0990">
        <w:t>Это как в воспитании детей</w:t>
      </w:r>
      <w:r w:rsidR="00DC0990" w:rsidRPr="00DC0990">
        <w:t xml:space="preserve">: </w:t>
      </w:r>
      <w:r w:rsidRPr="00DC0990">
        <w:t>каждый ребенок неповторим</w:t>
      </w:r>
      <w:r w:rsidR="00DC0990" w:rsidRPr="00DC0990">
        <w:t xml:space="preserve">. </w:t>
      </w:r>
      <w:r w:rsidRPr="00DC0990">
        <w:t>Нельзя всех детей воспитывать одинаково</w:t>
      </w:r>
      <w:r w:rsidR="00DC0990" w:rsidRPr="00DC0990">
        <w:t xml:space="preserve">. </w:t>
      </w:r>
      <w:r w:rsidRPr="00DC0990">
        <w:t xml:space="preserve">Самая большая ошибка руководителей </w:t>
      </w:r>
      <w:r w:rsidR="00DC0990">
        <w:t>-</w:t>
      </w:r>
      <w:r w:rsidRPr="00DC0990">
        <w:t xml:space="preserve"> всех</w:t>
      </w:r>
      <w:r w:rsidR="00DC0990">
        <w:t xml:space="preserve"> "</w:t>
      </w:r>
      <w:r w:rsidRPr="00DC0990">
        <w:t>свести под одну гребенку</w:t>
      </w:r>
      <w:r w:rsidR="00DC0990">
        <w:t xml:space="preserve">". </w:t>
      </w:r>
      <w:r w:rsidRPr="00DC0990">
        <w:t>К сожалению, большинство начальников именно так и поступаю</w:t>
      </w:r>
      <w:r w:rsidR="00DC0990">
        <w:t>т.д.</w:t>
      </w:r>
      <w:r w:rsidRPr="00DC0990">
        <w:t>аже одним и тем же сотрудником надо управлять в разных ситуациях по-разному</w:t>
      </w:r>
      <w:r w:rsidR="00DC0990" w:rsidRPr="00DC0990">
        <w:t xml:space="preserve">. </w:t>
      </w:r>
      <w:r w:rsidRPr="00DC0990">
        <w:t>На самом деле это достаточно просто</w:t>
      </w:r>
      <w:r w:rsidR="00DC0990" w:rsidRPr="00DC0990">
        <w:t xml:space="preserve">. </w:t>
      </w:r>
      <w:r w:rsidRPr="00DC0990">
        <w:t>Рассмотрим возможные случаи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Первый случай</w:t>
      </w:r>
      <w:r w:rsidR="00DC0990" w:rsidRPr="00DC0990">
        <w:t>:</w:t>
      </w:r>
      <w:r w:rsidR="00DC0990">
        <w:t xml:space="preserve"> "</w:t>
      </w:r>
      <w:r w:rsidRPr="00DC0990">
        <w:t>Сотрудник хочет и может</w:t>
      </w:r>
      <w:r w:rsidR="00DC0990">
        <w:t xml:space="preserve">". </w:t>
      </w:r>
      <w:r w:rsidRPr="00DC0990">
        <w:t>Сотрудник хочет и может выполнить конкретное задание</w:t>
      </w:r>
      <w:r w:rsidR="00DC0990" w:rsidRPr="00DC0990">
        <w:t xml:space="preserve">. </w:t>
      </w:r>
      <w:r w:rsidRPr="00DC0990">
        <w:t>Как Вы можете управлять им</w:t>
      </w:r>
      <w:r w:rsidR="00DC0990" w:rsidRPr="00DC0990">
        <w:t xml:space="preserve">? </w:t>
      </w:r>
      <w:r w:rsidRPr="00DC0990">
        <w:t>Даете задание, договариваетесь о времени проверки</w:t>
      </w:r>
      <w:r w:rsidR="00DC0990" w:rsidRPr="00DC0990">
        <w:t xml:space="preserve">. </w:t>
      </w:r>
      <w:r w:rsidRPr="00DC0990">
        <w:t>Но даете подчиненному возможность самому выбрать способ выполнения задания</w:t>
      </w:r>
      <w:r w:rsidR="00DC0990" w:rsidRPr="00DC0990">
        <w:t xml:space="preserve">. </w:t>
      </w:r>
      <w:r w:rsidRPr="00DC0990">
        <w:t>Такому работнику это просто необходимо</w:t>
      </w:r>
      <w:r w:rsidR="00DC0990" w:rsidRPr="00DC0990">
        <w:t xml:space="preserve">. </w:t>
      </w:r>
      <w:r w:rsidRPr="00DC0990">
        <w:t>В противном случае руководитель просто демотивирует своего подчиненного</w:t>
      </w:r>
      <w:r w:rsidR="00DC0990" w:rsidRPr="00DC0990">
        <w:t>.</w:t>
      </w:r>
      <w:r w:rsidR="00CD2F4C">
        <w:t xml:space="preserve"> </w:t>
      </w:r>
      <w:r w:rsidRPr="00DC0990">
        <w:rPr>
          <w:i/>
          <w:iCs/>
        </w:rPr>
        <w:t>Второй случай</w:t>
      </w:r>
      <w:r w:rsidR="00DC0990" w:rsidRPr="00DC0990">
        <w:t>:</w:t>
      </w:r>
      <w:r w:rsidR="00DC0990">
        <w:t xml:space="preserve"> "</w:t>
      </w:r>
      <w:r w:rsidRPr="00DC0990">
        <w:t>Сотрудник хочет, но не может</w:t>
      </w:r>
      <w:r w:rsidR="00DC0990">
        <w:t xml:space="preserve">". </w:t>
      </w:r>
      <w:r w:rsidRPr="00DC0990">
        <w:t>У такого сотрудника просто не хватает творчества</w:t>
      </w:r>
      <w:r w:rsidR="00DC0990" w:rsidRPr="00DC0990">
        <w:t xml:space="preserve">. </w:t>
      </w:r>
      <w:r w:rsidRPr="00DC0990">
        <w:t>Как же управлять таким сотрудником</w:t>
      </w:r>
      <w:r w:rsidR="00DC0990" w:rsidRPr="00DC0990">
        <w:t xml:space="preserve">? </w:t>
      </w:r>
      <w:r w:rsidRPr="00DC0990">
        <w:t>Позвольте ему поучиться у других коллег</w:t>
      </w:r>
      <w:r w:rsidR="00DC0990" w:rsidRPr="00DC0990">
        <w:t xml:space="preserve">. </w:t>
      </w:r>
      <w:r w:rsidRPr="00DC0990">
        <w:t>Как это не просто звучит, но многие начальники не делают этого</w:t>
      </w:r>
      <w:r w:rsidR="00DC0990" w:rsidRPr="00DC0990">
        <w:t xml:space="preserve">. </w:t>
      </w:r>
      <w:r w:rsidRPr="00DC0990">
        <w:t>Они бросают подчиненных в холодную воду с головой и надеются, что они сами смогут выплыть</w:t>
      </w:r>
      <w:r w:rsidR="00DC0990" w:rsidRPr="00DC0990">
        <w:t xml:space="preserve">. </w:t>
      </w:r>
      <w:r w:rsidRPr="00DC0990">
        <w:t>К сожалению, руководители часто не думают о реальных умениях и возможностях своих подчиненных или просто не видят их</w:t>
      </w:r>
      <w:r w:rsidR="00DC0990" w:rsidRPr="00DC0990">
        <w:t xml:space="preserve">. </w:t>
      </w:r>
      <w:r w:rsidRPr="00DC0990">
        <w:t>Но об этом ни в коем случае забывать нельзя</w:t>
      </w:r>
      <w:r w:rsidR="00DC0990" w:rsidRPr="00DC0990">
        <w:t xml:space="preserve">. </w:t>
      </w:r>
      <w:r w:rsidRPr="00DC0990">
        <w:t>Близорукость недопустима в деле руководства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  <w:rPr>
          <w:lang w:val="sv-SE"/>
        </w:rPr>
      </w:pPr>
      <w:r w:rsidRPr="00DC0990">
        <w:rPr>
          <w:i/>
          <w:iCs/>
        </w:rPr>
        <w:t>Третий случай</w:t>
      </w:r>
      <w:r w:rsidR="00DC0990" w:rsidRPr="00DC0990">
        <w:t>:</w:t>
      </w:r>
      <w:r w:rsidR="00DC0990">
        <w:t xml:space="preserve"> "</w:t>
      </w:r>
      <w:r w:rsidRPr="00DC0990">
        <w:t>Сотрудник может, но не хочет</w:t>
      </w:r>
      <w:r w:rsidR="00DC0990">
        <w:t xml:space="preserve">". </w:t>
      </w:r>
      <w:r w:rsidRPr="00DC0990">
        <w:t xml:space="preserve">На первый взгляд </w:t>
      </w:r>
      <w:r w:rsidR="00DC0990">
        <w:t>-</w:t>
      </w:r>
      <w:r w:rsidRPr="00DC0990">
        <w:t xml:space="preserve"> настоящая дерзость</w:t>
      </w:r>
      <w:r w:rsidR="00DC0990" w:rsidRPr="00DC0990">
        <w:t xml:space="preserve">! </w:t>
      </w:r>
      <w:r w:rsidRPr="00DC0990">
        <w:t>Но на самом деле причиной пассивности является отсутствие мотивации</w:t>
      </w:r>
      <w:r w:rsidR="00DC0990" w:rsidRPr="00DC0990">
        <w:t xml:space="preserve">. </w:t>
      </w:r>
      <w:r w:rsidRPr="00DC0990">
        <w:t>Спросите своего сотрудника, почему он не хочет выполнять работу</w:t>
      </w:r>
      <w:r w:rsidR="00DC0990" w:rsidRPr="00DC0990">
        <w:t xml:space="preserve">. </w:t>
      </w:r>
      <w:r w:rsidRPr="00DC0990">
        <w:t>Многие руководители уверены, что знают причины отсутствия желания работать</w:t>
      </w:r>
      <w:r w:rsidR="00DC0990" w:rsidRPr="00DC0990">
        <w:t xml:space="preserve">. </w:t>
      </w:r>
      <w:r w:rsidRPr="00DC0990">
        <w:t>Однако сколько ясновидящих появилось в деле менеджмента</w:t>
      </w:r>
      <w:r w:rsidR="00DC0990" w:rsidRPr="00DC0990">
        <w:t xml:space="preserve">! </w:t>
      </w:r>
      <w:r w:rsidRPr="00DC0990">
        <w:t>Но шутки в сторону</w:t>
      </w:r>
      <w:r w:rsidR="00DC0990" w:rsidRPr="00DC0990">
        <w:t xml:space="preserve">. </w:t>
      </w:r>
      <w:r w:rsidRPr="00DC0990">
        <w:t>Если считаете, что знаете абсолютно все о своих сотрудниках, то глубоко ошибаетесь</w:t>
      </w:r>
      <w:r w:rsidR="00DC0990" w:rsidRPr="00DC0990">
        <w:t xml:space="preserve">. </w:t>
      </w:r>
      <w:r w:rsidRPr="00DC0990">
        <w:t>А кто знает</w:t>
      </w:r>
      <w:r w:rsidR="00DC0990" w:rsidRPr="00DC0990">
        <w:t xml:space="preserve">? </w:t>
      </w:r>
      <w:r w:rsidRPr="00DC0990">
        <w:t>Ваш сотрудник</w:t>
      </w:r>
      <w:r w:rsidR="00DC0990" w:rsidRPr="00DC0990">
        <w:t xml:space="preserve">. </w:t>
      </w:r>
      <w:r w:rsidRPr="00DC0990">
        <w:t>Итак, что Вы делаете</w:t>
      </w:r>
      <w:r w:rsidR="00DC0990" w:rsidRPr="00DC0990">
        <w:t xml:space="preserve">? </w:t>
      </w:r>
      <w:r w:rsidRPr="00DC0990">
        <w:t>Вы просто спрашиваете его</w:t>
      </w:r>
      <w:r w:rsidR="00DC0990" w:rsidRPr="00DC0990">
        <w:t>:</w:t>
      </w:r>
      <w:r w:rsidR="00DC0990">
        <w:t xml:space="preserve"> "</w:t>
      </w:r>
      <w:r w:rsidRPr="00DC0990">
        <w:t>Есть ли у Вас проблемы с выполнением задания</w:t>
      </w:r>
      <w:r w:rsidR="00DC0990" w:rsidRPr="00DC0990">
        <w:t xml:space="preserve">? </w:t>
      </w:r>
      <w:r w:rsidRPr="00DC0990">
        <w:t>Чем Вы недовольны</w:t>
      </w:r>
      <w:r w:rsidR="00DC0990">
        <w:rPr>
          <w:lang w:val="sv-SE"/>
        </w:rPr>
        <w:t>?"</w:t>
      </w:r>
    </w:p>
    <w:p w:rsidR="00DC0990" w:rsidRDefault="00845C0D" w:rsidP="00CD2F4C">
      <w:pPr>
        <w:widowControl w:val="0"/>
        <w:ind w:firstLine="709"/>
      </w:pPr>
      <w:r w:rsidRPr="00DC0990">
        <w:t>Рассмотрим три так называемых демотиватора</w:t>
      </w:r>
      <w:r w:rsidR="00DC0990" w:rsidRPr="00DC0990">
        <w:t>:</w:t>
      </w:r>
    </w:p>
    <w:p w:rsidR="00DC0990" w:rsidRDefault="00845C0D" w:rsidP="00CD2F4C">
      <w:pPr>
        <w:widowControl w:val="0"/>
        <w:ind w:firstLine="709"/>
      </w:pPr>
      <w:r w:rsidRPr="00DC0990">
        <w:t>Отсутствие смысла выполнения задания</w:t>
      </w:r>
      <w:r w:rsidR="00DC0990" w:rsidRPr="00DC0990">
        <w:t xml:space="preserve">. </w:t>
      </w:r>
      <w:r w:rsidRPr="00DC0990">
        <w:t>Сотрудник не хочет выполнять задание, так как не проникается смыслом выполняемой работы</w:t>
      </w:r>
      <w:r w:rsidR="00DC0990" w:rsidRPr="00DC0990">
        <w:t xml:space="preserve">. </w:t>
      </w:r>
      <w:r w:rsidRPr="00DC0990">
        <w:t>Разъясните ему, какие цели преследуются, дайте понятие об отдаленных результатах</w:t>
      </w:r>
      <w:r w:rsidR="00DC0990" w:rsidRPr="00DC0990">
        <w:t xml:space="preserve">. </w:t>
      </w:r>
      <w:r w:rsidRPr="00DC0990">
        <w:t>Однако Вы можете совершить ошибку многих руководителей</w:t>
      </w:r>
      <w:r w:rsidR="00DC0990" w:rsidRPr="00DC0990">
        <w:t xml:space="preserve">: </w:t>
      </w:r>
      <w:r w:rsidRPr="00DC0990">
        <w:t>загружаете подчиненного лишними сведениями</w:t>
      </w:r>
      <w:r w:rsidR="00DC0990" w:rsidRPr="00DC0990">
        <w:t xml:space="preserve">. </w:t>
      </w:r>
      <w:r w:rsidRPr="00DC0990">
        <w:t>Когда нужно остановиться</w:t>
      </w:r>
      <w:r w:rsidR="00DC0990" w:rsidRPr="00DC0990">
        <w:t xml:space="preserve">? </w:t>
      </w:r>
      <w:r w:rsidRPr="00DC0990">
        <w:t>Тогда, когда сотрудник доволен и удовлетворен Вашими объяснениями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Отсутствие положительного отношения к работе, заданию</w:t>
      </w:r>
      <w:r w:rsidR="00DC0990" w:rsidRPr="00DC0990">
        <w:t xml:space="preserve">. </w:t>
      </w:r>
      <w:r w:rsidRPr="00DC0990">
        <w:t>Многие руководители считают, что сотрудники с большим удовольст-вием жертвуют собой ради фирмы</w:t>
      </w:r>
      <w:r w:rsidR="00DC0990" w:rsidRPr="00DC0990">
        <w:t xml:space="preserve">. </w:t>
      </w:r>
      <w:r w:rsidRPr="00DC0990">
        <w:t>Но каждый человек в первую очередь делает то, что выгодно ему</w:t>
      </w:r>
      <w:r w:rsidR="00DC0990" w:rsidRPr="00DC0990">
        <w:t xml:space="preserve">. </w:t>
      </w:r>
      <w:r w:rsidRPr="00DC0990">
        <w:t>Как разобраться в мотивации своих подчиненных</w:t>
      </w:r>
      <w:r w:rsidR="00DC0990" w:rsidRPr="00DC0990">
        <w:t xml:space="preserve">? </w:t>
      </w:r>
      <w:r w:rsidRPr="00DC0990">
        <w:t>Для этого нужно обязательно побеседовать с ним</w:t>
      </w:r>
      <w:r w:rsidR="00DC0990" w:rsidRPr="00DC0990">
        <w:t xml:space="preserve">. </w:t>
      </w:r>
      <w:r w:rsidRPr="00DC0990">
        <w:t>Любое задание или поручение имеет отношение к интересам самого сотрудника</w:t>
      </w:r>
      <w:r w:rsidR="00DC0990" w:rsidRPr="00DC0990">
        <w:t xml:space="preserve">. </w:t>
      </w:r>
      <w:r w:rsidRPr="00DC0990">
        <w:t xml:space="preserve">Задача руководителя </w:t>
      </w:r>
      <w:r w:rsidR="00DC0990">
        <w:t>-</w:t>
      </w:r>
      <w:r w:rsidRPr="00DC0990">
        <w:t xml:space="preserve"> выяснить характер этого отношения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t>Скрытый конфликт между Вами и подчиненным</w:t>
      </w:r>
      <w:r w:rsidR="00DC0990" w:rsidRPr="00DC0990">
        <w:t xml:space="preserve">. </w:t>
      </w:r>
      <w:r w:rsidRPr="00DC0990">
        <w:t>Подумайте, не сделали ли или не сказали ли Вы нечто, что могло обидеть Вашего подчиненного</w:t>
      </w:r>
      <w:r w:rsidR="00DC0990" w:rsidRPr="00DC0990">
        <w:t xml:space="preserve">. </w:t>
      </w:r>
      <w:r w:rsidRPr="00DC0990">
        <w:t>Если вспомните, просто спросите</w:t>
      </w:r>
      <w:r w:rsidR="00DC0990" w:rsidRPr="00DC0990">
        <w:t>:</w:t>
      </w:r>
      <w:r w:rsidR="00DC0990">
        <w:t xml:space="preserve"> "</w:t>
      </w:r>
      <w:r w:rsidRPr="00DC0990">
        <w:t>Вас обидели мои слова</w:t>
      </w:r>
      <w:r w:rsidR="00DC0990">
        <w:t xml:space="preserve">?", </w:t>
      </w:r>
      <w:r w:rsidRPr="00DC0990">
        <w:t>а если не вспомните, то будет уместен вопрос</w:t>
      </w:r>
      <w:r w:rsidR="00DC0990" w:rsidRPr="00DC0990">
        <w:t>:</w:t>
      </w:r>
      <w:r w:rsidR="00DC0990">
        <w:t xml:space="preserve"> "</w:t>
      </w:r>
      <w:r w:rsidRPr="00DC0990">
        <w:t>Сделала ли я что-то, чем Вы не довольны</w:t>
      </w:r>
      <w:r w:rsidR="00DC0990" w:rsidRPr="00DC0990">
        <w:t xml:space="preserve">. </w:t>
      </w:r>
      <w:r w:rsidRPr="00DC0990">
        <w:t>Или, возможно, Вы недовольны чем-то на фирме</w:t>
      </w:r>
      <w:r w:rsidR="00DC0990">
        <w:t xml:space="preserve">?" </w:t>
      </w:r>
      <w:r w:rsidRPr="00DC0990">
        <w:t>Чтобы задать подобные вопросы, необходимо определенное мужество</w:t>
      </w:r>
      <w:r w:rsidR="00DC0990" w:rsidRPr="00DC0990">
        <w:t>.</w:t>
      </w:r>
    </w:p>
    <w:p w:rsidR="00DC0990" w:rsidRDefault="00845C0D" w:rsidP="00CD2F4C">
      <w:pPr>
        <w:widowControl w:val="0"/>
        <w:ind w:firstLine="709"/>
      </w:pPr>
      <w:r w:rsidRPr="00DC0990">
        <w:rPr>
          <w:i/>
          <w:iCs/>
        </w:rPr>
        <w:t>Четвертый случай</w:t>
      </w:r>
      <w:r w:rsidR="00DC0990" w:rsidRPr="00DC0990">
        <w:t>:</w:t>
      </w:r>
      <w:r w:rsidR="00DC0990">
        <w:t xml:space="preserve"> "</w:t>
      </w:r>
      <w:r w:rsidRPr="00DC0990">
        <w:t>Сотрудник не может и не хочет</w:t>
      </w:r>
      <w:r w:rsidR="00DC0990">
        <w:t xml:space="preserve">". </w:t>
      </w:r>
      <w:r w:rsidRPr="00DC0990">
        <w:t>Как руководить таким сотрудником</w:t>
      </w:r>
      <w:r w:rsidR="00DC0990" w:rsidRPr="00DC0990">
        <w:t xml:space="preserve">? </w:t>
      </w:r>
      <w:r w:rsidRPr="00DC0990">
        <w:t>Четко давайте ему задание, информируйте о всех мелочах выполнения</w:t>
      </w:r>
      <w:r w:rsidR="00DC0990" w:rsidRPr="00DC0990">
        <w:t xml:space="preserve">. </w:t>
      </w:r>
      <w:r w:rsidRPr="00DC0990">
        <w:t>Обращайте особое внимание на этого сотрудника</w:t>
      </w:r>
      <w:r w:rsidR="00DC0990" w:rsidRPr="00DC0990">
        <w:t xml:space="preserve">. </w:t>
      </w:r>
      <w:r w:rsidRPr="00DC0990">
        <w:t>Иначе он внесет хаос в работу других сотрудников</w:t>
      </w:r>
      <w:r w:rsidR="00DC0990" w:rsidRPr="00DC0990">
        <w:t>.</w:t>
      </w:r>
    </w:p>
    <w:p w:rsidR="00DC0990" w:rsidRPr="00DC0990" w:rsidRDefault="00735B42" w:rsidP="00CD2F4C">
      <w:pPr>
        <w:pStyle w:val="2"/>
        <w:keepNext w:val="0"/>
        <w:widowControl w:val="0"/>
        <w:rPr>
          <w:caps/>
          <w:color w:val="000000"/>
        </w:rPr>
      </w:pPr>
      <w:r>
        <w:rPr>
          <w:caps/>
          <w:color w:val="000000"/>
        </w:rPr>
        <w:br w:type="page"/>
      </w:r>
      <w:bookmarkStart w:id="81" w:name="_Toc275953812"/>
      <w:r w:rsidRPr="00735B42">
        <w:t>Библиографический</w:t>
      </w:r>
      <w:r w:rsidRPr="00DC0990">
        <w:rPr>
          <w:color w:val="000000"/>
        </w:rPr>
        <w:t xml:space="preserve"> список</w:t>
      </w:r>
      <w:bookmarkEnd w:id="81"/>
    </w:p>
    <w:p w:rsidR="00735B42" w:rsidRDefault="00735B42" w:rsidP="00CD2F4C">
      <w:pPr>
        <w:widowControl w:val="0"/>
        <w:ind w:firstLine="709"/>
        <w:rPr>
          <w:b/>
          <w:bCs/>
          <w:color w:val="000000"/>
        </w:rPr>
      </w:pPr>
    </w:p>
    <w:p w:rsidR="00DC0990" w:rsidRDefault="00845C0D" w:rsidP="00CD2F4C">
      <w:pPr>
        <w:pStyle w:val="a"/>
        <w:widowControl w:val="0"/>
      </w:pPr>
      <w:r w:rsidRPr="00735B42">
        <w:t>Баретт, Дж</w:t>
      </w:r>
      <w:r w:rsidR="00DC0990" w:rsidRPr="00735B42">
        <w:t xml:space="preserve">. </w:t>
      </w:r>
      <w:r w:rsidRPr="00735B42">
        <w:t>Карьера</w:t>
      </w:r>
      <w:r w:rsidR="00DC0990" w:rsidRPr="00735B42">
        <w:t xml:space="preserve">: </w:t>
      </w:r>
      <w:r w:rsidRPr="00735B42">
        <w:t>способности и выбор</w:t>
      </w:r>
      <w:r w:rsidR="00DC0990" w:rsidRPr="00735B42">
        <w:t xml:space="preserve">: </w:t>
      </w:r>
      <w:r w:rsidRPr="00735B42">
        <w:t>тесты</w:t>
      </w:r>
      <w:r w:rsidR="00DC0990" w:rsidRPr="00DC0990">
        <w:rPr>
          <w:b/>
          <w:bCs/>
          <w:color w:val="000000"/>
        </w:rPr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Дж</w:t>
      </w:r>
      <w:r w:rsidR="00DC0990" w:rsidRPr="00DC0990">
        <w:t xml:space="preserve">. </w:t>
      </w:r>
      <w:r w:rsidRPr="00DC0990">
        <w:t>Баретт</w:t>
      </w:r>
      <w:r w:rsidR="00DC0990" w:rsidRPr="00DC0990">
        <w:t xml:space="preserve">; </w:t>
      </w:r>
      <w:r w:rsidRPr="00DC0990">
        <w:t>пер</w:t>
      </w:r>
      <w:r w:rsidR="00DC0990" w:rsidRPr="00DC0990">
        <w:t xml:space="preserve">. </w:t>
      </w:r>
      <w:r w:rsidRPr="00DC0990">
        <w:t>с англ</w:t>
      </w:r>
      <w:r w:rsidR="00DC0990" w:rsidRPr="00DC0990">
        <w:t xml:space="preserve">. </w:t>
      </w:r>
      <w:r w:rsidRPr="00DC0990">
        <w:t>Ю</w:t>
      </w:r>
      <w:r w:rsidR="00DC0990">
        <w:t xml:space="preserve">.Р. </w:t>
      </w:r>
      <w:r w:rsidRPr="00DC0990">
        <w:t>Соколова</w:t>
      </w:r>
      <w:r w:rsidR="00DC0990" w:rsidRPr="00DC0990">
        <w:t xml:space="preserve">. </w:t>
      </w:r>
      <w:r w:rsidR="00DC0990">
        <w:t>-</w:t>
      </w:r>
      <w:r w:rsidRPr="00DC0990">
        <w:t xml:space="preserve"> М</w:t>
      </w:r>
      <w:r w:rsidR="00DC0990">
        <w:t>.:</w:t>
      </w:r>
      <w:r w:rsidR="00DC0990" w:rsidRPr="00DC0990">
        <w:t xml:space="preserve"> </w:t>
      </w:r>
      <w:r w:rsidRPr="00DC0990">
        <w:t>АСТ</w:t>
      </w:r>
      <w:r w:rsidR="00DC0990" w:rsidRPr="00DC0990">
        <w:t xml:space="preserve">: </w:t>
      </w:r>
      <w:r w:rsidRPr="00DC0990">
        <w:t>Астрель, 2008</w:t>
      </w:r>
      <w:r w:rsidR="00DC0990" w:rsidRPr="00DC0990">
        <w:t xml:space="preserve">. </w:t>
      </w:r>
      <w:r w:rsidR="00DC0990">
        <w:t>-</w:t>
      </w:r>
      <w:r w:rsidRPr="00DC0990">
        <w:t xml:space="preserve"> 204</w:t>
      </w:r>
      <w:r w:rsidR="00DC0990">
        <w:t xml:space="preserve"> </w:t>
      </w:r>
      <w:r w:rsidRPr="00DC0990">
        <w:t>с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Грошев, И</w:t>
      </w:r>
      <w:r w:rsidR="00DC0990" w:rsidRPr="00DC0990">
        <w:t xml:space="preserve">. </w:t>
      </w:r>
      <w:r w:rsidRPr="00DC0990">
        <w:t>Мужчины и женщины как руководители</w:t>
      </w:r>
      <w:r w:rsidR="00DC0990" w:rsidRPr="00DC0990">
        <w:t xml:space="preserve">: </w:t>
      </w:r>
      <w:r w:rsidRPr="00DC0990">
        <w:t>различия в принятии решений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И</w:t>
      </w:r>
      <w:r w:rsidR="00DC0990" w:rsidRPr="00DC0990">
        <w:t xml:space="preserve">. </w:t>
      </w:r>
      <w:r w:rsidRPr="00DC0990">
        <w:t>Грошев</w:t>
      </w:r>
      <w:r w:rsidR="00DC0990">
        <w:t xml:space="preserve"> // </w:t>
      </w:r>
      <w:r w:rsidRPr="00DC0990">
        <w:t>Проблемы теории и практики управления</w:t>
      </w:r>
      <w:r w:rsidR="00DC0990" w:rsidRPr="00DC0990">
        <w:t xml:space="preserve">. </w:t>
      </w:r>
      <w:r w:rsidR="00DC0990">
        <w:t>-</w:t>
      </w:r>
      <w:r w:rsidRPr="00DC0990">
        <w:t xml:space="preserve"> 2008</w:t>
      </w:r>
      <w:r w:rsidR="00DC0990" w:rsidRPr="00DC0990">
        <w:t xml:space="preserve">. </w:t>
      </w:r>
      <w:r w:rsidR="00DC0990">
        <w:t>-</w:t>
      </w:r>
      <w:r w:rsidR="00DC0990" w:rsidRPr="00DC0990">
        <w:t xml:space="preserve"> </w:t>
      </w:r>
      <w:r w:rsidRPr="00DC0990">
        <w:t>№ 6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.1</w:t>
      </w:r>
      <w:r w:rsidRPr="00DC0990">
        <w:t>15</w:t>
      </w:r>
      <w:r w:rsidR="00DC0990">
        <w:t>-</w:t>
      </w:r>
      <w:r w:rsidRPr="00DC0990">
        <w:t>120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Даньковская, О</w:t>
      </w:r>
      <w:r w:rsidR="00DC0990">
        <w:t xml:space="preserve">.В. </w:t>
      </w:r>
      <w:r w:rsidRPr="00DC0990">
        <w:t>Женщина-руководитель</w:t>
      </w:r>
      <w:r w:rsidR="00DC0990" w:rsidRPr="00DC0990">
        <w:t xml:space="preserve">: </w:t>
      </w:r>
      <w:r w:rsidRPr="00DC0990">
        <w:t>стиль и методы управления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О</w:t>
      </w:r>
      <w:r w:rsidR="00DC0990">
        <w:t xml:space="preserve">.В. </w:t>
      </w:r>
      <w:r w:rsidRPr="00DC0990">
        <w:t>Даньковская</w:t>
      </w:r>
      <w:r w:rsidR="00DC0990">
        <w:t xml:space="preserve"> // </w:t>
      </w:r>
      <w:r w:rsidRPr="00DC0990">
        <w:t>Библиотека</w:t>
      </w:r>
      <w:r w:rsidR="00DC0990" w:rsidRPr="00DC0990">
        <w:t xml:space="preserve">. </w:t>
      </w:r>
      <w:r w:rsidR="00DC0990">
        <w:t>-</w:t>
      </w:r>
      <w:r w:rsidRPr="00DC0990">
        <w:t xml:space="preserve"> 2009</w:t>
      </w:r>
      <w:r w:rsidR="00DC0990" w:rsidRPr="00DC0990">
        <w:t xml:space="preserve">. </w:t>
      </w:r>
      <w:r w:rsidR="00DC0990">
        <w:t>-</w:t>
      </w:r>
      <w:r w:rsidRPr="00DC0990">
        <w:t xml:space="preserve"> № 9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.7</w:t>
      </w:r>
      <w:r w:rsidRPr="00DC0990">
        <w:t>2</w:t>
      </w:r>
      <w:r w:rsidR="00DC0990">
        <w:t>-</w:t>
      </w:r>
      <w:r w:rsidRPr="00DC0990">
        <w:t>74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Ишутина, Е</w:t>
      </w:r>
      <w:r w:rsidR="00DC0990">
        <w:t xml:space="preserve">.А. </w:t>
      </w:r>
      <w:r w:rsidRPr="00DC0990">
        <w:t>Успешная карьера</w:t>
      </w:r>
      <w:r w:rsidR="00DC0990" w:rsidRPr="00DC0990">
        <w:t xml:space="preserve">. </w:t>
      </w:r>
      <w:r w:rsidRPr="00DC0990">
        <w:t>Максимум пользы из минимума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Е</w:t>
      </w:r>
      <w:r w:rsidR="00DC0990">
        <w:t xml:space="preserve">.А. </w:t>
      </w:r>
      <w:r w:rsidRPr="00DC0990">
        <w:t>Ишутина</w:t>
      </w:r>
      <w:r w:rsidR="00DC0990" w:rsidRPr="00DC0990">
        <w:t xml:space="preserve">. </w:t>
      </w:r>
      <w:r w:rsidR="00DC0990">
        <w:t>-</w:t>
      </w:r>
      <w:r w:rsidRPr="00DC0990">
        <w:t xml:space="preserve"> М</w:t>
      </w:r>
      <w:r w:rsidR="00DC0990">
        <w:t>.: "</w:t>
      </w:r>
      <w:r w:rsidRPr="00DC0990">
        <w:t>НТ ПРЕСС ООО</w:t>
      </w:r>
      <w:r w:rsidR="00DC0990">
        <w:t xml:space="preserve">", </w:t>
      </w:r>
      <w:r w:rsidRPr="00DC0990">
        <w:t>2007</w:t>
      </w:r>
      <w:r w:rsidR="00DC0990" w:rsidRPr="00DC0990">
        <w:t xml:space="preserve">. </w:t>
      </w:r>
      <w:r w:rsidR="00DC0990">
        <w:t>-</w:t>
      </w:r>
      <w:r w:rsidRPr="00DC0990">
        <w:t xml:space="preserve"> 336 с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Калигин, Н</w:t>
      </w:r>
      <w:r w:rsidR="00DC0990">
        <w:t xml:space="preserve">.А. </w:t>
      </w:r>
      <w:r w:rsidRPr="00DC0990">
        <w:t>Принципы организационного управления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Н</w:t>
      </w:r>
      <w:r w:rsidR="00DC0990">
        <w:t xml:space="preserve">.А. </w:t>
      </w:r>
      <w:r w:rsidRPr="00DC0990">
        <w:t>Калигин</w:t>
      </w:r>
      <w:r w:rsidR="00DC0990" w:rsidRPr="00DC0990">
        <w:t xml:space="preserve">. </w:t>
      </w:r>
      <w:r w:rsidR="00DC0990">
        <w:t>-</w:t>
      </w:r>
      <w:r w:rsidRPr="00DC0990">
        <w:t xml:space="preserve"> М</w:t>
      </w:r>
      <w:r w:rsidR="00DC0990">
        <w:t>.:</w:t>
      </w:r>
      <w:r w:rsidR="00DC0990" w:rsidRPr="00DC0990">
        <w:t xml:space="preserve"> </w:t>
      </w:r>
      <w:r w:rsidRPr="00DC0990">
        <w:t>Финансы и статистика, 2008</w:t>
      </w:r>
      <w:r w:rsidR="00DC0990" w:rsidRPr="00DC0990">
        <w:t xml:space="preserve">. </w:t>
      </w:r>
      <w:r w:rsidR="00DC0990">
        <w:t>-</w:t>
      </w:r>
      <w:r w:rsidRPr="00DC0990">
        <w:t xml:space="preserve"> 272 с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Квинн, В</w:t>
      </w:r>
      <w:r w:rsidR="00DC0990" w:rsidRPr="00DC0990">
        <w:t xml:space="preserve">. </w:t>
      </w:r>
      <w:r w:rsidRPr="00DC0990">
        <w:t>Прикладная психология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В</w:t>
      </w:r>
      <w:r w:rsidR="00DC0990" w:rsidRPr="00DC0990">
        <w:t xml:space="preserve">. </w:t>
      </w:r>
      <w:r w:rsidRPr="00DC0990">
        <w:t>Квинн</w:t>
      </w:r>
      <w:r w:rsidR="00DC0990" w:rsidRPr="00DC0990">
        <w:t xml:space="preserve">. </w:t>
      </w:r>
      <w:r w:rsidR="00DC0990">
        <w:t>-</w:t>
      </w:r>
      <w:r w:rsidRPr="00DC0990">
        <w:t xml:space="preserve"> СПб</w:t>
      </w:r>
      <w:r w:rsidR="00DC0990">
        <w:t>.:</w:t>
      </w:r>
      <w:r w:rsidR="00DC0990" w:rsidRPr="00DC0990">
        <w:t xml:space="preserve"> </w:t>
      </w:r>
      <w:r w:rsidRPr="00DC0990">
        <w:t>Питер, 2009</w:t>
      </w:r>
      <w:r w:rsidR="00DC0990" w:rsidRPr="00DC0990">
        <w:t xml:space="preserve">. </w:t>
      </w:r>
      <w:r w:rsidR="00DC0990">
        <w:t>-</w:t>
      </w:r>
      <w:r w:rsidRPr="00DC0990">
        <w:t xml:space="preserve"> 560 с</w:t>
      </w:r>
      <w:r w:rsidR="00DC0990">
        <w:t>.:</w:t>
      </w:r>
      <w:r w:rsidR="00DC0990" w:rsidRPr="00DC0990">
        <w:t xml:space="preserve"> </w:t>
      </w:r>
      <w:r w:rsidRPr="00DC0990">
        <w:t>ил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735B42">
        <w:t>Кирсанова, П</w:t>
      </w:r>
      <w:r w:rsidR="00DC0990" w:rsidRPr="00735B42">
        <w:t xml:space="preserve">. </w:t>
      </w:r>
      <w:r w:rsidRPr="00735B42">
        <w:t>Чтобы карьера была успешной</w:t>
      </w:r>
      <w:r w:rsidR="00DC0990" w:rsidRPr="00DC0990">
        <w:rPr>
          <w:b/>
          <w:bCs/>
          <w:color w:val="000000"/>
        </w:rPr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П</w:t>
      </w:r>
      <w:r w:rsidR="00DC0990" w:rsidRPr="00DC0990">
        <w:t xml:space="preserve">. </w:t>
      </w:r>
      <w:r w:rsidRPr="00DC0990">
        <w:t>Кирсанова</w:t>
      </w:r>
      <w:r w:rsidR="00DC0990">
        <w:t xml:space="preserve"> // </w:t>
      </w:r>
      <w:r w:rsidRPr="00DC0990">
        <w:t>Путеводная звезда</w:t>
      </w:r>
      <w:r w:rsidR="00DC0990" w:rsidRPr="00DC0990">
        <w:t xml:space="preserve">. </w:t>
      </w:r>
      <w:r w:rsidR="00DC0990">
        <w:t>-</w:t>
      </w:r>
      <w:r w:rsidRPr="00DC0990">
        <w:t xml:space="preserve"> 2008</w:t>
      </w:r>
      <w:r w:rsidR="00DC0990" w:rsidRPr="00DC0990">
        <w:t xml:space="preserve">. </w:t>
      </w:r>
      <w:r w:rsidR="00DC0990">
        <w:t>-</w:t>
      </w:r>
      <w:r w:rsidRPr="00DC0990">
        <w:t xml:space="preserve"> №</w:t>
      </w:r>
      <w:r w:rsidR="00DC0990">
        <w:t xml:space="preserve"> </w:t>
      </w:r>
      <w:r w:rsidRPr="00DC0990">
        <w:t>6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.4-</w:t>
      </w:r>
      <w:r w:rsidRPr="00DC0990">
        <w:t>5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Кольцова, И</w:t>
      </w:r>
      <w:r w:rsidR="00DC0990">
        <w:t xml:space="preserve">.С. </w:t>
      </w:r>
      <w:r w:rsidRPr="00DC0990">
        <w:t>Формула успеха современной женщины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И</w:t>
      </w:r>
      <w:r w:rsidR="00DC0990">
        <w:t xml:space="preserve">.С. </w:t>
      </w:r>
      <w:r w:rsidRPr="00DC0990">
        <w:t>Кольцова</w:t>
      </w:r>
      <w:r w:rsidR="00DC0990" w:rsidRPr="00DC0990">
        <w:t xml:space="preserve">. </w:t>
      </w:r>
      <w:r w:rsidR="00DC0990">
        <w:t>-</w:t>
      </w:r>
      <w:r w:rsidRPr="00DC0990">
        <w:t xml:space="preserve"> М</w:t>
      </w:r>
      <w:r w:rsidR="00DC0990">
        <w:t>.:</w:t>
      </w:r>
      <w:r w:rsidR="00DC0990" w:rsidRPr="00DC0990">
        <w:t xml:space="preserve"> </w:t>
      </w:r>
      <w:r w:rsidRPr="00DC0990">
        <w:t>Изд-во</w:t>
      </w:r>
      <w:r w:rsidR="00DC0990">
        <w:t xml:space="preserve"> "</w:t>
      </w:r>
      <w:r w:rsidRPr="00DC0990">
        <w:t>Эксмо-пресс</w:t>
      </w:r>
      <w:r w:rsidR="00DC0990">
        <w:t xml:space="preserve">", </w:t>
      </w:r>
      <w:r w:rsidRPr="00DC0990">
        <w:t>2007</w:t>
      </w:r>
      <w:r w:rsidR="00DC0990" w:rsidRPr="00DC0990">
        <w:t xml:space="preserve">. </w:t>
      </w:r>
      <w:r w:rsidR="00DC0990">
        <w:t>-</w:t>
      </w:r>
      <w:r w:rsidRPr="00DC0990">
        <w:t xml:space="preserve"> 272 с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Комаров, Е</w:t>
      </w:r>
      <w:r w:rsidR="00DC0990">
        <w:t xml:space="preserve">.И. </w:t>
      </w:r>
      <w:r w:rsidRPr="00DC0990">
        <w:t>Женщины оценивают женщину-руководителя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Е</w:t>
      </w:r>
      <w:r w:rsidR="00DC0990">
        <w:t xml:space="preserve">.И. </w:t>
      </w:r>
      <w:r w:rsidRPr="00DC0990">
        <w:t>Комаров</w:t>
      </w:r>
      <w:r w:rsidR="00DC0990">
        <w:t xml:space="preserve"> // </w:t>
      </w:r>
      <w:r w:rsidRPr="00DC0990">
        <w:t>Управление</w:t>
      </w:r>
      <w:r w:rsidR="00DC0990" w:rsidRPr="00DC0990">
        <w:t xml:space="preserve"> </w:t>
      </w:r>
      <w:r w:rsidRPr="00DC0990">
        <w:t>персоналом</w:t>
      </w:r>
      <w:r w:rsidR="00DC0990" w:rsidRPr="00DC0990">
        <w:t xml:space="preserve">. </w:t>
      </w:r>
      <w:r w:rsidR="00DC0990">
        <w:t>-</w:t>
      </w:r>
      <w:r w:rsidRPr="00DC0990">
        <w:t xml:space="preserve"> 2008</w:t>
      </w:r>
      <w:r w:rsidR="00DC0990" w:rsidRPr="00DC0990">
        <w:t xml:space="preserve">. </w:t>
      </w:r>
      <w:r w:rsidR="00DC0990">
        <w:t>-</w:t>
      </w:r>
      <w:r w:rsidRPr="00DC0990">
        <w:t xml:space="preserve"> № 1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.2</w:t>
      </w:r>
      <w:r w:rsidRPr="00DC0990">
        <w:t>8</w:t>
      </w:r>
      <w:r w:rsidR="00DC0990">
        <w:t>-</w:t>
      </w:r>
      <w:r w:rsidRPr="00DC0990">
        <w:t>31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Комаров, Е</w:t>
      </w:r>
      <w:r w:rsidR="00DC0990">
        <w:t xml:space="preserve">.И. </w:t>
      </w:r>
      <w:r w:rsidRPr="00DC0990">
        <w:t>Качества женщины-руководителя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Е</w:t>
      </w:r>
      <w:r w:rsidR="00DC0990">
        <w:t xml:space="preserve">.И. </w:t>
      </w:r>
      <w:r w:rsidRPr="00DC0990">
        <w:t>Комаров</w:t>
      </w:r>
      <w:r w:rsidR="00DC0990">
        <w:t xml:space="preserve"> // </w:t>
      </w:r>
      <w:r w:rsidRPr="00DC0990">
        <w:t>Управление</w:t>
      </w:r>
      <w:r w:rsidR="00DC0990" w:rsidRPr="00DC0990">
        <w:t xml:space="preserve"> </w:t>
      </w:r>
      <w:r w:rsidRPr="00DC0990">
        <w:t>персоналом</w:t>
      </w:r>
      <w:r w:rsidR="00DC0990" w:rsidRPr="00DC0990">
        <w:t xml:space="preserve">. </w:t>
      </w:r>
      <w:r w:rsidR="00DC0990">
        <w:t>-</w:t>
      </w:r>
      <w:r w:rsidRPr="00DC0990">
        <w:t xml:space="preserve"> 2008</w:t>
      </w:r>
      <w:r w:rsidR="00DC0990" w:rsidRPr="00DC0990">
        <w:t xml:space="preserve">. </w:t>
      </w:r>
      <w:r w:rsidR="00DC0990">
        <w:t>-</w:t>
      </w:r>
      <w:r w:rsidRPr="00DC0990">
        <w:t xml:space="preserve"> № 2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 19-</w:t>
      </w:r>
      <w:r w:rsidRPr="00DC0990">
        <w:t>22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Комаров, Е</w:t>
      </w:r>
      <w:r w:rsidR="00DC0990">
        <w:t xml:space="preserve">.И. </w:t>
      </w:r>
      <w:r w:rsidRPr="00DC0990">
        <w:t>Гендерный менеджмент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Е</w:t>
      </w:r>
      <w:r w:rsidR="00DC0990">
        <w:t xml:space="preserve">.И. </w:t>
      </w:r>
      <w:r w:rsidRPr="00DC0990">
        <w:t>Комаров</w:t>
      </w:r>
      <w:r w:rsidR="00DC0990">
        <w:t xml:space="preserve"> // </w:t>
      </w:r>
      <w:r w:rsidRPr="00DC0990">
        <w:t>Управление</w:t>
      </w:r>
      <w:r w:rsidR="00DC0990" w:rsidRPr="00DC0990">
        <w:t xml:space="preserve"> </w:t>
      </w:r>
      <w:r w:rsidRPr="00DC0990">
        <w:t>персоналом</w:t>
      </w:r>
      <w:r w:rsidR="00DC0990" w:rsidRPr="00DC0990">
        <w:t xml:space="preserve">. </w:t>
      </w:r>
      <w:r w:rsidR="00DC0990">
        <w:t>-</w:t>
      </w:r>
      <w:r w:rsidRPr="00DC0990">
        <w:t xml:space="preserve"> 2009</w:t>
      </w:r>
      <w:r w:rsidR="00DC0990" w:rsidRPr="00DC0990">
        <w:t xml:space="preserve">. </w:t>
      </w:r>
      <w:r w:rsidR="00DC0990">
        <w:t>-</w:t>
      </w:r>
      <w:r w:rsidRPr="00DC0990">
        <w:t xml:space="preserve"> № 11</w:t>
      </w:r>
      <w:r w:rsidR="00DC0990">
        <w:t>-</w:t>
      </w:r>
      <w:r w:rsidRPr="00DC0990">
        <w:t>12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.4</w:t>
      </w:r>
      <w:r w:rsidRPr="00DC0990">
        <w:t>9</w:t>
      </w:r>
      <w:r w:rsidR="00DC0990">
        <w:t>-</w:t>
      </w:r>
      <w:r w:rsidRPr="00DC0990">
        <w:t>53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Могилевкин, Е</w:t>
      </w:r>
      <w:r w:rsidR="00DC0990">
        <w:t xml:space="preserve">.А. </w:t>
      </w:r>
      <w:r w:rsidRPr="00DC0990">
        <w:t xml:space="preserve">Карьерный тьюторинг </w:t>
      </w:r>
      <w:r w:rsidR="00DC0990">
        <w:t>-</w:t>
      </w:r>
      <w:r w:rsidRPr="00DC0990">
        <w:t xml:space="preserve"> психологическое сопровождение карьеры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Е</w:t>
      </w:r>
      <w:r w:rsidR="00DC0990">
        <w:t xml:space="preserve">.А. </w:t>
      </w:r>
      <w:r w:rsidRPr="00DC0990">
        <w:t>Могилевкин</w:t>
      </w:r>
      <w:r w:rsidR="00DC0990">
        <w:t xml:space="preserve"> // </w:t>
      </w:r>
      <w:r w:rsidRPr="00DC0990">
        <w:t>Управление персоналом</w:t>
      </w:r>
      <w:r w:rsidR="00DC0990" w:rsidRPr="00DC0990">
        <w:t xml:space="preserve">. </w:t>
      </w:r>
      <w:r w:rsidR="00DC0990">
        <w:t>-</w:t>
      </w:r>
      <w:r w:rsidRPr="00DC0990">
        <w:t xml:space="preserve"> 2007</w:t>
      </w:r>
      <w:r w:rsidR="00DC0990" w:rsidRPr="00DC0990">
        <w:t xml:space="preserve">. </w:t>
      </w:r>
      <w:r w:rsidR="00DC0990">
        <w:t>-</w:t>
      </w:r>
      <w:r w:rsidRPr="00DC0990">
        <w:t xml:space="preserve"> № 21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.4</w:t>
      </w:r>
      <w:r w:rsidRPr="00DC0990">
        <w:t>4</w:t>
      </w:r>
      <w:r w:rsidR="00DC0990">
        <w:t>-</w:t>
      </w:r>
      <w:r w:rsidRPr="00DC0990">
        <w:t>47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Молл, Е</w:t>
      </w:r>
      <w:r w:rsidR="00DC0990">
        <w:t xml:space="preserve">.Г. </w:t>
      </w:r>
      <w:r w:rsidRPr="00DC0990">
        <w:rPr>
          <w:rStyle w:val="txtdocheader"/>
          <w:color w:val="000000"/>
        </w:rPr>
        <w:t>Управление карьерой менеджера</w:t>
      </w:r>
      <w:r w:rsidR="00DC0990" w:rsidRPr="00DC0990">
        <w:rPr>
          <w:rStyle w:val="txtdocheader"/>
          <w:color w:val="000000"/>
        </w:rPr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Е</w:t>
      </w:r>
      <w:r w:rsidR="00DC0990">
        <w:t xml:space="preserve">.Г. </w:t>
      </w:r>
      <w:r w:rsidRPr="00DC0990">
        <w:t>Молл</w:t>
      </w:r>
      <w:r w:rsidR="00DC0990" w:rsidRPr="00DC0990">
        <w:t xml:space="preserve">. </w:t>
      </w:r>
      <w:r w:rsidR="00DC0990">
        <w:t>-</w:t>
      </w:r>
      <w:r w:rsidRPr="00DC0990">
        <w:t xml:space="preserve"> СПб</w:t>
      </w:r>
      <w:r w:rsidR="00DC0990">
        <w:t>.:</w:t>
      </w:r>
      <w:r w:rsidR="00DC0990" w:rsidRPr="00DC0990">
        <w:t xml:space="preserve"> </w:t>
      </w:r>
      <w:r w:rsidRPr="00DC0990">
        <w:t>Питер, 2008</w:t>
      </w:r>
      <w:r w:rsidR="00DC0990" w:rsidRPr="00DC0990">
        <w:t xml:space="preserve">. </w:t>
      </w:r>
      <w:r w:rsidR="00DC0990">
        <w:t>-</w:t>
      </w:r>
      <w:r w:rsidRPr="00DC0990">
        <w:t xml:space="preserve"> 352 с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Мучински, П</w:t>
      </w:r>
      <w:r w:rsidR="00DC0990" w:rsidRPr="00DC0990">
        <w:t xml:space="preserve">. </w:t>
      </w:r>
      <w:r w:rsidRPr="00DC0990">
        <w:t>Психология, профессия, карьера</w:t>
      </w:r>
      <w:r w:rsidR="00DC0990">
        <w:t xml:space="preserve"> (</w:t>
      </w:r>
      <w:r w:rsidRPr="00DC0990">
        <w:t>издание 7-е</w:t>
      </w:r>
      <w:r w:rsidR="00DC0990" w:rsidRPr="00DC0990">
        <w:t>) [</w:t>
      </w:r>
      <w:r w:rsidRPr="00DC0990">
        <w:t>Текст</w:t>
      </w:r>
      <w:r w:rsidR="00DC0990" w:rsidRPr="00DC0990">
        <w:t xml:space="preserve">] </w:t>
      </w:r>
      <w:r w:rsidRPr="00DC0990">
        <w:t>/ П</w:t>
      </w:r>
      <w:r w:rsidR="00DC0990" w:rsidRPr="00DC0990">
        <w:t xml:space="preserve">. </w:t>
      </w:r>
      <w:r w:rsidRPr="00DC0990">
        <w:t>Мучински</w:t>
      </w:r>
      <w:r w:rsidR="00DC0990" w:rsidRPr="00DC0990">
        <w:t xml:space="preserve">. </w:t>
      </w:r>
      <w:r w:rsidR="00DC0990">
        <w:t>-</w:t>
      </w:r>
      <w:r w:rsidRPr="00DC0990">
        <w:t xml:space="preserve"> СПб</w:t>
      </w:r>
      <w:r w:rsidR="00DC0990">
        <w:t>.:</w:t>
      </w:r>
      <w:r w:rsidR="00DC0990" w:rsidRPr="00DC0990">
        <w:t xml:space="preserve"> </w:t>
      </w:r>
      <w:r w:rsidRPr="00DC0990">
        <w:t>Питер, 2009</w:t>
      </w:r>
      <w:r w:rsidR="00DC0990" w:rsidRPr="00DC0990">
        <w:t xml:space="preserve">. </w:t>
      </w:r>
      <w:r w:rsidR="00DC0990">
        <w:t>-</w:t>
      </w:r>
      <w:r w:rsidRPr="00DC0990">
        <w:t xml:space="preserve"> 544 с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Петрушин, В</w:t>
      </w:r>
      <w:r w:rsidR="00DC0990">
        <w:t xml:space="preserve">.И. </w:t>
      </w:r>
      <w:r w:rsidRPr="00DC0990">
        <w:t>Психология карьеры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В</w:t>
      </w:r>
      <w:r w:rsidR="00DC0990">
        <w:t xml:space="preserve">.И. </w:t>
      </w:r>
      <w:r w:rsidRPr="00DC0990">
        <w:t>Петрушин</w:t>
      </w:r>
      <w:r w:rsidR="00DC0990" w:rsidRPr="00DC0990">
        <w:t xml:space="preserve">. </w:t>
      </w:r>
      <w:r w:rsidR="00DC0990">
        <w:t>-</w:t>
      </w:r>
      <w:r w:rsidRPr="00DC0990">
        <w:t xml:space="preserve"> М</w:t>
      </w:r>
      <w:r w:rsidR="00DC0990">
        <w:t>.: "</w:t>
      </w:r>
      <w:r w:rsidRPr="00DC0990">
        <w:t>Академический проект</w:t>
      </w:r>
      <w:r w:rsidR="00DC0990">
        <w:t xml:space="preserve">", </w:t>
      </w:r>
      <w:r w:rsidRPr="00DC0990">
        <w:t>2008</w:t>
      </w:r>
      <w:r w:rsidR="00DC0990" w:rsidRPr="00DC0990">
        <w:t xml:space="preserve">. </w:t>
      </w:r>
      <w:r w:rsidR="00DC0990">
        <w:t>-</w:t>
      </w:r>
      <w:r w:rsidRPr="00DC0990">
        <w:t xml:space="preserve"> 207 с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735B42">
        <w:t>Поляков, В</w:t>
      </w:r>
      <w:r w:rsidR="00DC0990" w:rsidRPr="00735B42">
        <w:t xml:space="preserve">.А. </w:t>
      </w:r>
      <w:r w:rsidRPr="00735B42">
        <w:t>Технология карьеры</w:t>
      </w:r>
      <w:r w:rsidR="00DC0990" w:rsidRPr="00735B42">
        <w:t>:</w:t>
      </w:r>
      <w:r w:rsidR="00DC0990" w:rsidRPr="00DC0990">
        <w:rPr>
          <w:b/>
          <w:bCs/>
          <w:color w:val="000000"/>
        </w:rPr>
        <w:t xml:space="preserve"> </w:t>
      </w:r>
      <w:r w:rsidRPr="00DC0990">
        <w:t>практ</w:t>
      </w:r>
      <w:r w:rsidR="00DC0990" w:rsidRPr="00DC0990">
        <w:t xml:space="preserve">. </w:t>
      </w:r>
      <w:r w:rsidRPr="00DC0990">
        <w:t>рук-во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В</w:t>
      </w:r>
      <w:r w:rsidR="00DC0990">
        <w:t xml:space="preserve">.А. </w:t>
      </w:r>
      <w:r w:rsidRPr="00DC0990">
        <w:t>Поляков</w:t>
      </w:r>
      <w:r w:rsidR="00DC0990" w:rsidRPr="00DC0990">
        <w:t xml:space="preserve">. </w:t>
      </w:r>
      <w:r w:rsidR="00DC0990">
        <w:t>-</w:t>
      </w:r>
      <w:r w:rsidRPr="00DC0990">
        <w:t xml:space="preserve"> М</w:t>
      </w:r>
      <w:r w:rsidR="00DC0990">
        <w:t>.:</w:t>
      </w:r>
      <w:r w:rsidR="00DC0990" w:rsidRPr="00DC0990">
        <w:t xml:space="preserve"> </w:t>
      </w:r>
      <w:r w:rsidRPr="00DC0990">
        <w:t>Дело ЛТД, 2008</w:t>
      </w:r>
      <w:r w:rsidR="00DC0990" w:rsidRPr="00DC0990">
        <w:t xml:space="preserve">. </w:t>
      </w:r>
      <w:r w:rsidR="00DC0990">
        <w:t>-</w:t>
      </w:r>
      <w:r w:rsidRPr="00DC0990">
        <w:t xml:space="preserve"> 128</w:t>
      </w:r>
      <w:r w:rsidR="00DC0990">
        <w:t xml:space="preserve"> </w:t>
      </w:r>
      <w:r w:rsidRPr="00DC0990">
        <w:t>с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735B42">
        <w:t>Рогов, Е</w:t>
      </w:r>
      <w:r w:rsidR="00DC0990" w:rsidRPr="00735B42">
        <w:t xml:space="preserve">.И. </w:t>
      </w:r>
      <w:r w:rsidRPr="00735B42">
        <w:t>Выбор профессии</w:t>
      </w:r>
      <w:r w:rsidR="00DC0990" w:rsidRPr="00735B42">
        <w:t xml:space="preserve">. </w:t>
      </w:r>
      <w:r w:rsidRPr="00735B42">
        <w:t>Становление профессионала</w:t>
      </w:r>
      <w:r w:rsidR="00DC0990" w:rsidRPr="00DC0990">
        <w:rPr>
          <w:b/>
          <w:bCs/>
          <w:color w:val="000000"/>
        </w:rPr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Е</w:t>
      </w:r>
      <w:r w:rsidR="00DC0990">
        <w:t xml:space="preserve">.И. </w:t>
      </w:r>
      <w:r w:rsidRPr="00DC0990">
        <w:t>Рогов</w:t>
      </w:r>
      <w:r w:rsidR="00DC0990" w:rsidRPr="00DC0990">
        <w:t xml:space="preserve">. </w:t>
      </w:r>
      <w:r w:rsidR="00DC0990">
        <w:t>-</w:t>
      </w:r>
      <w:r w:rsidRPr="00DC0990">
        <w:t xml:space="preserve"> М</w:t>
      </w:r>
      <w:r w:rsidR="00DC0990">
        <w:t>.:</w:t>
      </w:r>
      <w:r w:rsidR="00DC0990" w:rsidRPr="00DC0990">
        <w:t xml:space="preserve"> </w:t>
      </w:r>
      <w:r w:rsidRPr="00DC0990">
        <w:t>ВЛАДОС-ПРЕСС, 2007</w:t>
      </w:r>
      <w:r w:rsidR="00DC0990" w:rsidRPr="00DC0990">
        <w:t xml:space="preserve">. </w:t>
      </w:r>
      <w:r w:rsidR="00DC0990">
        <w:t>-</w:t>
      </w:r>
      <w:r w:rsidRPr="00DC0990">
        <w:t xml:space="preserve"> 336</w:t>
      </w:r>
      <w:r w:rsidR="00DC0990">
        <w:t xml:space="preserve"> </w:t>
      </w:r>
      <w:r w:rsidRPr="00DC0990">
        <w:t>с</w:t>
      </w:r>
      <w:r w:rsidR="00DC0990">
        <w:t>.:</w:t>
      </w:r>
      <w:r w:rsidR="00DC0990" w:rsidRPr="00DC0990">
        <w:t xml:space="preserve"> </w:t>
      </w:r>
      <w:r w:rsidRPr="00DC0990">
        <w:t>ил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Родионова, Е</w:t>
      </w:r>
      <w:r w:rsidR="00DC0990">
        <w:t>.1</w:t>
      </w:r>
      <w:r w:rsidRPr="00DC0990">
        <w:t>0 типов руководителей-женщин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</w:t>
      </w:r>
      <w:r w:rsidR="00DC0990" w:rsidRPr="00DC0990">
        <w:t xml:space="preserve"> </w:t>
      </w:r>
      <w:r w:rsidRPr="00DC0990">
        <w:t>Е</w:t>
      </w:r>
      <w:r w:rsidR="00DC0990" w:rsidRPr="00DC0990">
        <w:t xml:space="preserve">. </w:t>
      </w:r>
      <w:r w:rsidRPr="00DC0990">
        <w:t>Родионова</w:t>
      </w:r>
      <w:r w:rsidR="00DC0990">
        <w:t xml:space="preserve"> // </w:t>
      </w:r>
      <w:r w:rsidRPr="00DC0990">
        <w:t>Лидеры образования</w:t>
      </w:r>
      <w:r w:rsidR="00DC0990" w:rsidRPr="00DC0990">
        <w:t xml:space="preserve">. </w:t>
      </w:r>
      <w:r w:rsidR="00DC0990">
        <w:t>-</w:t>
      </w:r>
      <w:r w:rsidRPr="00DC0990">
        <w:t xml:space="preserve"> 2008</w:t>
      </w:r>
      <w:r w:rsidR="00DC0990" w:rsidRPr="00DC0990">
        <w:t xml:space="preserve">. </w:t>
      </w:r>
      <w:r w:rsidR="00DC0990">
        <w:t>-</w:t>
      </w:r>
      <w:r w:rsidRPr="00DC0990">
        <w:t xml:space="preserve"> № 9</w:t>
      </w:r>
      <w:r w:rsidR="00DC0990">
        <w:t xml:space="preserve"> (</w:t>
      </w:r>
      <w:r w:rsidRPr="00DC0990">
        <w:t>нояб</w:t>
      </w:r>
      <w:r w:rsidR="00DC0990" w:rsidRPr="00DC0990">
        <w:t xml:space="preserve">). </w:t>
      </w:r>
      <w:r w:rsidR="00DC0990">
        <w:t>-</w:t>
      </w:r>
      <w:r w:rsidRPr="00DC0990">
        <w:t xml:space="preserve"> С</w:t>
      </w:r>
      <w:r w:rsidR="00DC0990">
        <w:t>.4</w:t>
      </w:r>
      <w:r w:rsidRPr="00DC0990">
        <w:t>8</w:t>
      </w:r>
      <w:r w:rsidR="00DC0990">
        <w:t>-</w:t>
      </w:r>
      <w:r w:rsidRPr="00DC0990">
        <w:t>49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735B42">
        <w:t>Рыхлевская, Е</w:t>
      </w:r>
      <w:r w:rsidR="00DC0990" w:rsidRPr="00735B42">
        <w:t xml:space="preserve">. </w:t>
      </w:r>
      <w:r w:rsidRPr="00735B42">
        <w:t>Как выбрать профессию</w:t>
      </w:r>
      <w:r w:rsidR="00DC0990" w:rsidRPr="00DC0990">
        <w:rPr>
          <w:b/>
          <w:bCs/>
          <w:color w:val="000000"/>
        </w:rPr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Е</w:t>
      </w:r>
      <w:r w:rsidR="00DC0990" w:rsidRPr="00DC0990">
        <w:t xml:space="preserve">. </w:t>
      </w:r>
      <w:r w:rsidRPr="00DC0990">
        <w:t>Рыхлевская</w:t>
      </w:r>
      <w:r w:rsidR="00DC0990">
        <w:t xml:space="preserve"> // </w:t>
      </w:r>
      <w:r w:rsidRPr="00DC0990">
        <w:t>Абитуриент</w:t>
      </w:r>
      <w:r w:rsidR="00DC0990" w:rsidRPr="00DC0990">
        <w:t xml:space="preserve">. </w:t>
      </w:r>
      <w:r w:rsidR="00DC0990">
        <w:t>-</w:t>
      </w:r>
      <w:r w:rsidRPr="00DC0990">
        <w:t xml:space="preserve"> 2009</w:t>
      </w:r>
      <w:r w:rsidR="00DC0990" w:rsidRPr="00DC0990">
        <w:t xml:space="preserve">. </w:t>
      </w:r>
      <w:r w:rsidR="00DC0990">
        <w:t>-</w:t>
      </w:r>
      <w:r w:rsidRPr="00DC0990">
        <w:t xml:space="preserve"> №</w:t>
      </w:r>
      <w:r w:rsidR="00DC0990">
        <w:t xml:space="preserve"> </w:t>
      </w:r>
      <w:r w:rsidRPr="00DC0990">
        <w:t>9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.1</w:t>
      </w:r>
      <w:r w:rsidRPr="00DC0990">
        <w:t>4</w:t>
      </w:r>
      <w:r w:rsidR="00DC0990">
        <w:t>-</w:t>
      </w:r>
      <w:r w:rsidRPr="00DC0990">
        <w:t>17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Самоукина, Н</w:t>
      </w:r>
      <w:r w:rsidR="00DC0990">
        <w:t xml:space="preserve">.В. </w:t>
      </w:r>
      <w:r w:rsidRPr="00DC0990">
        <w:t>Психология профессиональной деятельности</w:t>
      </w:r>
      <w:r w:rsidR="00DC0990" w:rsidRPr="00DC0990">
        <w:t xml:space="preserve"> [</w:t>
      </w:r>
      <w:r w:rsidRPr="00DC0990">
        <w:t>Текст</w:t>
      </w:r>
      <w:r w:rsidR="00DC0990">
        <w:t>]:</w:t>
      </w:r>
      <w:r w:rsidR="00DC0990" w:rsidRPr="00DC0990">
        <w:t xml:space="preserve"> </w:t>
      </w:r>
      <w:r w:rsidRPr="00DC0990">
        <w:t>учеб</w:t>
      </w:r>
      <w:r w:rsidR="00DC0990" w:rsidRPr="00DC0990">
        <w:t xml:space="preserve">. </w:t>
      </w:r>
      <w:r w:rsidRPr="00DC0990">
        <w:t>пособие для вузов / Н</w:t>
      </w:r>
      <w:r w:rsidR="00DC0990">
        <w:t xml:space="preserve">.В. </w:t>
      </w:r>
      <w:r w:rsidRPr="00DC0990">
        <w:t>Самоукина</w:t>
      </w:r>
      <w:r w:rsidR="00DC0990" w:rsidRPr="00DC0990">
        <w:t xml:space="preserve">. </w:t>
      </w:r>
      <w:r w:rsidR="00DC0990">
        <w:t>-</w:t>
      </w:r>
      <w:r w:rsidRPr="00DC0990">
        <w:t xml:space="preserve"> 2-е изд</w:t>
      </w:r>
      <w:r w:rsidR="00DC0990" w:rsidRPr="00DC0990">
        <w:t xml:space="preserve">. </w:t>
      </w:r>
      <w:r w:rsidR="00DC0990">
        <w:t>-</w:t>
      </w:r>
      <w:r w:rsidRPr="00DC0990">
        <w:t xml:space="preserve"> СПб</w:t>
      </w:r>
      <w:r w:rsidR="00DC0990">
        <w:t>.:</w:t>
      </w:r>
      <w:r w:rsidR="00DC0990" w:rsidRPr="00DC0990">
        <w:t xml:space="preserve"> </w:t>
      </w:r>
      <w:r w:rsidRPr="00DC0990">
        <w:t>Питер, 2009</w:t>
      </w:r>
      <w:r w:rsidR="00DC0990" w:rsidRPr="00DC0990">
        <w:t xml:space="preserve">. </w:t>
      </w:r>
      <w:r w:rsidR="00DC0990">
        <w:t>-</w:t>
      </w:r>
      <w:r w:rsidRPr="00DC0990">
        <w:t xml:space="preserve"> 224 с</w:t>
      </w:r>
      <w:r w:rsidR="00DC0990">
        <w:t>.:</w:t>
      </w:r>
      <w:r w:rsidR="00DC0990" w:rsidRPr="00DC0990">
        <w:t xml:space="preserve"> </w:t>
      </w:r>
      <w:r w:rsidRPr="00DC0990">
        <w:t>ил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Степанов, С</w:t>
      </w:r>
      <w:r w:rsidR="00DC0990">
        <w:t xml:space="preserve">.С. </w:t>
      </w:r>
      <w:r w:rsidRPr="00DC0990">
        <w:t>Слагаемые карьеры</w:t>
      </w:r>
      <w:r w:rsidR="00DC0990" w:rsidRPr="00DC0990">
        <w:t xml:space="preserve">: </w:t>
      </w:r>
      <w:r w:rsidRPr="00DC0990">
        <w:t>Психология делового успеха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С</w:t>
      </w:r>
      <w:r w:rsidR="00DC0990">
        <w:t xml:space="preserve">.С. </w:t>
      </w:r>
      <w:r w:rsidRPr="00DC0990">
        <w:t>Степанов</w:t>
      </w:r>
      <w:r w:rsidR="00DC0990" w:rsidRPr="00DC0990">
        <w:t xml:space="preserve">. </w:t>
      </w:r>
      <w:r w:rsidR="00DC0990">
        <w:t>-</w:t>
      </w:r>
      <w:r w:rsidRPr="00DC0990">
        <w:t xml:space="preserve"> М</w:t>
      </w:r>
      <w:r w:rsidR="00DC0990">
        <w:t>.:</w:t>
      </w:r>
      <w:r w:rsidR="00DC0990" w:rsidRPr="00DC0990">
        <w:t xml:space="preserve"> </w:t>
      </w:r>
      <w:r w:rsidRPr="00DC0990">
        <w:t>ЭКСМО-ПРЕСС, 2007</w:t>
      </w:r>
      <w:r w:rsidR="00DC0990" w:rsidRPr="00DC0990">
        <w:t xml:space="preserve">. </w:t>
      </w:r>
      <w:r w:rsidR="00DC0990">
        <w:t>-</w:t>
      </w:r>
      <w:r w:rsidRPr="00DC0990">
        <w:t xml:space="preserve"> 320 с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Скавитин, А</w:t>
      </w:r>
      <w:r w:rsidR="00DC0990" w:rsidRPr="00DC0990">
        <w:t xml:space="preserve">. </w:t>
      </w:r>
      <w:r w:rsidRPr="00DC0990">
        <w:t>Моббинг персонала</w:t>
      </w:r>
      <w:r w:rsidR="00DC0990" w:rsidRPr="00DC0990">
        <w:t xml:space="preserve">: </w:t>
      </w:r>
      <w:r w:rsidRPr="00DC0990">
        <w:t>опыт зарубежных исследований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А</w:t>
      </w:r>
      <w:r w:rsidR="00DC0990" w:rsidRPr="00DC0990">
        <w:t xml:space="preserve">. </w:t>
      </w:r>
      <w:r w:rsidRPr="00DC0990">
        <w:t>Скавитин</w:t>
      </w:r>
      <w:r w:rsidR="00DC0990">
        <w:t xml:space="preserve"> // </w:t>
      </w:r>
      <w:r w:rsidRPr="00DC0990">
        <w:t>Управление персоналом</w:t>
      </w:r>
      <w:r w:rsidR="00DC0990" w:rsidRPr="00DC0990">
        <w:t xml:space="preserve">. </w:t>
      </w:r>
      <w:r w:rsidR="00DC0990">
        <w:t>-</w:t>
      </w:r>
      <w:r w:rsidRPr="00DC0990">
        <w:t xml:space="preserve"> 2008</w:t>
      </w:r>
      <w:r w:rsidR="00DC0990" w:rsidRPr="00DC0990">
        <w:t xml:space="preserve">. </w:t>
      </w:r>
      <w:r w:rsidR="00DC0990">
        <w:t>-</w:t>
      </w:r>
      <w:r w:rsidRPr="00DC0990">
        <w:t xml:space="preserve"> № 8</w:t>
      </w:r>
      <w:r w:rsidR="00DC0990">
        <w:t>-</w:t>
      </w:r>
      <w:r w:rsidRPr="00DC0990">
        <w:t>9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.1</w:t>
      </w:r>
      <w:r w:rsidRPr="00DC0990">
        <w:t>6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Хащенко, В</w:t>
      </w:r>
      <w:r w:rsidR="00DC0990">
        <w:t xml:space="preserve">.А. </w:t>
      </w:r>
      <w:r w:rsidRPr="00DC0990">
        <w:t>Социально-психологический портрет деловой женщины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В</w:t>
      </w:r>
      <w:r w:rsidR="00DC0990">
        <w:t xml:space="preserve">.А. </w:t>
      </w:r>
      <w:r w:rsidRPr="00DC0990">
        <w:t>Хащенко, Г</w:t>
      </w:r>
      <w:r w:rsidR="00DC0990">
        <w:t xml:space="preserve">.В. </w:t>
      </w:r>
      <w:r w:rsidRPr="00DC0990">
        <w:t>Турецкая</w:t>
      </w:r>
      <w:r w:rsidR="00DC0990">
        <w:t xml:space="preserve"> // </w:t>
      </w:r>
      <w:r w:rsidRPr="00DC0990">
        <w:t>Психологическое обозрение</w:t>
      </w:r>
      <w:r w:rsidR="00DC0990" w:rsidRPr="00DC0990">
        <w:t xml:space="preserve">. </w:t>
      </w:r>
      <w:r w:rsidR="00DC0990">
        <w:t>-</w:t>
      </w:r>
      <w:r w:rsidRPr="00DC0990">
        <w:t xml:space="preserve"> 2009</w:t>
      </w:r>
      <w:r w:rsidR="00DC0990" w:rsidRPr="00DC0990">
        <w:t xml:space="preserve">. </w:t>
      </w:r>
      <w:r w:rsidR="00DC0990">
        <w:t>-</w:t>
      </w:r>
      <w:r w:rsidR="00DC0990" w:rsidRPr="00DC0990">
        <w:t xml:space="preserve"> </w:t>
      </w:r>
      <w:r w:rsidRPr="00DC0990">
        <w:t>№ 1</w:t>
      </w:r>
      <w:r w:rsidR="00DC0990">
        <w:t xml:space="preserve"> (</w:t>
      </w:r>
      <w:r w:rsidRPr="00DC0990">
        <w:t>2</w:t>
      </w:r>
      <w:r w:rsidR="00DC0990" w:rsidRPr="00DC0990">
        <w:t>).</w:t>
      </w:r>
    </w:p>
    <w:p w:rsidR="00DC0990" w:rsidRDefault="00845C0D" w:rsidP="00CD2F4C">
      <w:pPr>
        <w:pStyle w:val="a"/>
        <w:widowControl w:val="0"/>
      </w:pPr>
      <w:r w:rsidRPr="00DC0990">
        <w:t>Чирикова, А</w:t>
      </w:r>
      <w:r w:rsidR="00DC0990">
        <w:t xml:space="preserve">.Е. </w:t>
      </w:r>
      <w:r w:rsidRPr="00DC0990">
        <w:t>Женщина и мужчина как топ-менеджеры российских компаний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 А</w:t>
      </w:r>
      <w:r w:rsidR="00DC0990">
        <w:t xml:space="preserve">.Е. </w:t>
      </w:r>
      <w:r w:rsidRPr="00DC0990">
        <w:t>Чирикова</w:t>
      </w:r>
      <w:r w:rsidR="00DC0990">
        <w:t xml:space="preserve"> // </w:t>
      </w:r>
      <w:r w:rsidRPr="00DC0990">
        <w:t>СОЦИС</w:t>
      </w:r>
      <w:r w:rsidR="00DC0990" w:rsidRPr="00DC0990">
        <w:t xml:space="preserve">: </w:t>
      </w:r>
      <w:r w:rsidRPr="00DC0990">
        <w:t>Социологические исследования</w:t>
      </w:r>
      <w:r w:rsidR="00DC0990" w:rsidRPr="00DC0990">
        <w:t xml:space="preserve">. </w:t>
      </w:r>
      <w:r w:rsidR="00DC0990">
        <w:t>-</w:t>
      </w:r>
      <w:r w:rsidRPr="00DC0990">
        <w:t xml:space="preserve"> 2007</w:t>
      </w:r>
      <w:r w:rsidR="00DC0990" w:rsidRPr="00DC0990">
        <w:t xml:space="preserve">. </w:t>
      </w:r>
      <w:r w:rsidR="00DC0990">
        <w:t>-</w:t>
      </w:r>
      <w:r w:rsidR="00DC0990" w:rsidRPr="00DC0990">
        <w:t xml:space="preserve"> </w:t>
      </w:r>
      <w:r w:rsidRPr="00DC0990">
        <w:t>№ 1</w:t>
      </w:r>
      <w:r w:rsidR="00DC0990" w:rsidRPr="00DC0990">
        <w:t xml:space="preserve">. </w:t>
      </w:r>
      <w:r w:rsidR="00DC0990">
        <w:t>-</w:t>
      </w:r>
      <w:r w:rsidRPr="00DC0990">
        <w:t xml:space="preserve"> С</w:t>
      </w:r>
      <w:r w:rsidR="00DC0990">
        <w:t>.7</w:t>
      </w:r>
      <w:r w:rsidRPr="00DC0990">
        <w:t>3</w:t>
      </w:r>
      <w:r w:rsidR="00DC0990">
        <w:t>-</w:t>
      </w:r>
      <w:r w:rsidRPr="00DC0990">
        <w:t>82</w:t>
      </w:r>
      <w:r w:rsidR="00DC0990" w:rsidRPr="00DC0990">
        <w:t>.</w:t>
      </w:r>
    </w:p>
    <w:p w:rsidR="00DC0990" w:rsidRDefault="00845C0D" w:rsidP="00CD2F4C">
      <w:pPr>
        <w:pStyle w:val="a"/>
        <w:widowControl w:val="0"/>
      </w:pPr>
      <w:r w:rsidRPr="00DC0990">
        <w:t>Юрьева, К</w:t>
      </w:r>
      <w:r w:rsidR="00DC0990" w:rsidRPr="00DC0990">
        <w:t xml:space="preserve">. </w:t>
      </w:r>
      <w:r w:rsidRPr="00DC0990">
        <w:t>Фанк по-русски</w:t>
      </w:r>
      <w:r w:rsidR="00DC0990" w:rsidRPr="00DC0990">
        <w:t xml:space="preserve">. </w:t>
      </w:r>
      <w:r w:rsidRPr="00DC0990">
        <w:t>Женщина в бизнесе и в жизни</w:t>
      </w:r>
      <w:r w:rsidR="00DC0990" w:rsidRPr="00DC0990">
        <w:t xml:space="preserve"> [</w:t>
      </w:r>
      <w:r w:rsidRPr="00DC0990">
        <w:t>Текст</w:t>
      </w:r>
      <w:r w:rsidR="00DC0990" w:rsidRPr="00DC0990">
        <w:t xml:space="preserve">] </w:t>
      </w:r>
      <w:r w:rsidRPr="00DC0990">
        <w:t>/</w:t>
      </w:r>
      <w:r w:rsidR="00DC0990" w:rsidRPr="00DC0990">
        <w:t xml:space="preserve"> </w:t>
      </w:r>
      <w:r w:rsidRPr="00DC0990">
        <w:t>К</w:t>
      </w:r>
      <w:r w:rsidR="00DC0990" w:rsidRPr="00DC0990">
        <w:t xml:space="preserve">. </w:t>
      </w:r>
      <w:r w:rsidRPr="00DC0990">
        <w:t>Юрьева</w:t>
      </w:r>
      <w:r w:rsidR="00DC0990" w:rsidRPr="00DC0990">
        <w:t xml:space="preserve">. </w:t>
      </w:r>
      <w:r w:rsidR="00DC0990">
        <w:t>-</w:t>
      </w:r>
      <w:r w:rsidRPr="00DC0990">
        <w:t xml:space="preserve"> Ростов н/Д</w:t>
      </w:r>
      <w:r w:rsidR="00DC0990">
        <w:t>.:</w:t>
      </w:r>
      <w:r w:rsidR="00DC0990" w:rsidRPr="00DC0990">
        <w:t xml:space="preserve"> </w:t>
      </w:r>
      <w:r w:rsidRPr="00DC0990">
        <w:t>Изд-во</w:t>
      </w:r>
      <w:r w:rsidR="00DC0990">
        <w:t xml:space="preserve"> "</w:t>
      </w:r>
      <w:r w:rsidRPr="00DC0990">
        <w:t>Феникс</w:t>
      </w:r>
      <w:r w:rsidR="00DC0990">
        <w:t xml:space="preserve">", </w:t>
      </w:r>
      <w:r w:rsidRPr="00DC0990">
        <w:t>2007</w:t>
      </w:r>
      <w:r w:rsidR="00DC0990" w:rsidRPr="00DC0990">
        <w:t xml:space="preserve">. </w:t>
      </w:r>
      <w:r w:rsidR="00DC0990">
        <w:t>-</w:t>
      </w:r>
      <w:r w:rsidRPr="00DC0990">
        <w:t xml:space="preserve"> 192 с</w:t>
      </w:r>
      <w:r w:rsidR="00DC0990" w:rsidRPr="00DC0990">
        <w:t>.</w:t>
      </w:r>
    </w:p>
    <w:p w:rsidR="00DC0990" w:rsidRDefault="00845C0D" w:rsidP="00CD2F4C">
      <w:pPr>
        <w:pStyle w:val="a"/>
        <w:widowControl w:val="0"/>
        <w:rPr>
          <w:lang w:val="de-DE"/>
        </w:rPr>
      </w:pPr>
      <w:r w:rsidRPr="00DC0990">
        <w:rPr>
          <w:lang w:val="de-DE"/>
        </w:rPr>
        <w:t>Berckhan</w:t>
      </w:r>
      <w:r w:rsidRPr="00DC0990">
        <w:rPr>
          <w:lang w:val="en-US"/>
        </w:rPr>
        <w:t>,</w:t>
      </w:r>
      <w:r w:rsidRPr="00DC0990">
        <w:rPr>
          <w:lang w:val="de-DE"/>
        </w:rPr>
        <w:t xml:space="preserve"> B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Die etwas intelligentere Art, sich gegen dumme Sprüche zu wehren</w:t>
      </w:r>
      <w:r w:rsidRPr="00DC0990">
        <w:rPr>
          <w:lang w:val="en-US"/>
        </w:rPr>
        <w:t xml:space="preserve"> / </w:t>
      </w:r>
      <w:r w:rsidRPr="00DC0990">
        <w:rPr>
          <w:lang w:val="de-DE"/>
        </w:rPr>
        <w:t>B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Berckhan</w:t>
      </w:r>
      <w:r w:rsidR="00DC0990" w:rsidRPr="00DC0990">
        <w:rPr>
          <w:lang w:val="en-US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München, 200</w:t>
      </w:r>
      <w:r w:rsidRPr="00DC0990">
        <w:rPr>
          <w:lang w:val="en-US"/>
        </w:rPr>
        <w:t>8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160 s</w:t>
      </w:r>
      <w:r w:rsidR="00DC0990" w:rsidRPr="00DC0990">
        <w:rPr>
          <w:lang w:val="de-DE"/>
        </w:rPr>
        <w:t>.</w:t>
      </w:r>
    </w:p>
    <w:p w:rsidR="00DC0990" w:rsidRDefault="00845C0D" w:rsidP="00CD2F4C">
      <w:pPr>
        <w:pStyle w:val="a"/>
        <w:widowControl w:val="0"/>
        <w:rPr>
          <w:lang w:val="de-DE"/>
        </w:rPr>
      </w:pPr>
      <w:r w:rsidRPr="00DC0990">
        <w:rPr>
          <w:lang w:val="de-DE"/>
        </w:rPr>
        <w:t>Braun-Höller</w:t>
      </w:r>
      <w:r w:rsidRPr="00DC0990">
        <w:rPr>
          <w:lang w:val="en-US"/>
        </w:rPr>
        <w:t>,</w:t>
      </w:r>
      <w:r w:rsidRPr="00DC0990">
        <w:rPr>
          <w:lang w:val="de-DE"/>
        </w:rPr>
        <w:t xml:space="preserve"> A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Mit Strategie ans Ziel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Selbstmarketing und PR für Frauen</w:t>
      </w:r>
      <w:r w:rsidRPr="00DC0990">
        <w:rPr>
          <w:lang w:val="en-US"/>
        </w:rPr>
        <w:t xml:space="preserve"> / </w:t>
      </w:r>
      <w:r w:rsidRPr="00DC0990">
        <w:rPr>
          <w:lang w:val="de-DE"/>
        </w:rPr>
        <w:t>A</w:t>
      </w:r>
      <w:r w:rsidR="00DC0990" w:rsidRPr="00DC0990">
        <w:rPr>
          <w:lang w:val="en-US"/>
        </w:rPr>
        <w:t xml:space="preserve">. </w:t>
      </w:r>
      <w:r w:rsidRPr="00DC0990">
        <w:rPr>
          <w:lang w:val="de-DE"/>
        </w:rPr>
        <w:t>Braun-Höller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München, 200</w:t>
      </w:r>
      <w:r w:rsidRPr="00DC0990">
        <w:rPr>
          <w:lang w:val="en-US"/>
        </w:rPr>
        <w:t>9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152 s</w:t>
      </w:r>
      <w:r w:rsidR="00DC0990" w:rsidRPr="00DC0990">
        <w:rPr>
          <w:lang w:val="de-DE"/>
        </w:rPr>
        <w:t>.</w:t>
      </w:r>
    </w:p>
    <w:p w:rsidR="00DC0990" w:rsidRDefault="00845C0D" w:rsidP="00CD2F4C">
      <w:pPr>
        <w:pStyle w:val="a"/>
        <w:widowControl w:val="0"/>
        <w:rPr>
          <w:lang w:val="de-DE"/>
        </w:rPr>
      </w:pPr>
      <w:r w:rsidRPr="00DC0990">
        <w:rPr>
          <w:lang w:val="de-DE"/>
        </w:rPr>
        <w:t>Haasen</w:t>
      </w:r>
      <w:r w:rsidRPr="00DC0990">
        <w:rPr>
          <w:lang w:val="en-US"/>
        </w:rPr>
        <w:t>,</w:t>
      </w:r>
      <w:r w:rsidRPr="00DC0990">
        <w:rPr>
          <w:lang w:val="de-DE"/>
        </w:rPr>
        <w:t xml:space="preserve"> N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Mut zu klaren Worten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Wie Frauen sich in Konfliktgesprächen behaupten</w:t>
      </w:r>
      <w:r w:rsidRPr="00DC0990">
        <w:rPr>
          <w:lang w:val="en-US"/>
        </w:rPr>
        <w:t xml:space="preserve"> / </w:t>
      </w:r>
      <w:r w:rsidRPr="00DC0990">
        <w:rPr>
          <w:lang w:val="de-DE"/>
        </w:rPr>
        <w:t>N</w:t>
      </w:r>
      <w:r w:rsidR="00DC0990" w:rsidRPr="00DC0990">
        <w:rPr>
          <w:lang w:val="en-US"/>
        </w:rPr>
        <w:t xml:space="preserve">. </w:t>
      </w:r>
      <w:r w:rsidRPr="00DC0990">
        <w:rPr>
          <w:lang w:val="de-DE"/>
        </w:rPr>
        <w:t>Haasen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München, 200</w:t>
      </w:r>
      <w:r w:rsidRPr="00DC0990">
        <w:rPr>
          <w:lang w:val="en-US"/>
        </w:rPr>
        <w:t>8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184 s</w:t>
      </w:r>
      <w:r w:rsidR="00DC0990" w:rsidRPr="00DC0990">
        <w:rPr>
          <w:lang w:val="de-DE"/>
        </w:rPr>
        <w:t>.</w:t>
      </w:r>
    </w:p>
    <w:p w:rsidR="00DC0990" w:rsidRDefault="00845C0D" w:rsidP="00CD2F4C">
      <w:pPr>
        <w:pStyle w:val="a"/>
        <w:widowControl w:val="0"/>
        <w:rPr>
          <w:lang w:val="de-DE"/>
        </w:rPr>
      </w:pPr>
      <w:r w:rsidRPr="00DC0990">
        <w:rPr>
          <w:lang w:val="de-DE"/>
        </w:rPr>
        <w:t>Haucke</w:t>
      </w:r>
      <w:r w:rsidRPr="00DC0990">
        <w:rPr>
          <w:lang w:val="en-US"/>
        </w:rPr>
        <w:t>,</w:t>
      </w:r>
      <w:r w:rsidRPr="00DC0990">
        <w:rPr>
          <w:lang w:val="de-DE"/>
        </w:rPr>
        <w:t xml:space="preserve"> P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Gelassen und souverän führen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Die Stärken des weiblichen Führungsstils</w:t>
      </w:r>
      <w:r w:rsidRPr="00DC0990">
        <w:rPr>
          <w:lang w:val="en-US"/>
        </w:rPr>
        <w:t xml:space="preserve"> / </w:t>
      </w:r>
      <w:r w:rsidRPr="00DC0990">
        <w:rPr>
          <w:lang w:val="de-DE"/>
        </w:rPr>
        <w:t>P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Haucke</w:t>
      </w:r>
      <w:r w:rsidRPr="00DC0990">
        <w:rPr>
          <w:lang w:val="en-US"/>
        </w:rPr>
        <w:t>,</w:t>
      </w:r>
      <w:r w:rsidRPr="00DC0990">
        <w:rPr>
          <w:lang w:val="de-DE"/>
        </w:rPr>
        <w:t xml:space="preserve"> A</w:t>
      </w:r>
      <w:r w:rsidR="00DC0990" w:rsidRPr="00DC0990">
        <w:rPr>
          <w:lang w:val="en-US"/>
        </w:rPr>
        <w:t xml:space="preserve">. </w:t>
      </w:r>
      <w:r w:rsidRPr="00DC0990">
        <w:rPr>
          <w:lang w:val="de-DE"/>
        </w:rPr>
        <w:t>Krenovsky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München, 200</w:t>
      </w:r>
      <w:r w:rsidRPr="00DC0990">
        <w:rPr>
          <w:lang w:val="en-US"/>
        </w:rPr>
        <w:t>7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152 s</w:t>
      </w:r>
      <w:r w:rsidR="00DC0990" w:rsidRPr="00DC0990">
        <w:rPr>
          <w:lang w:val="de-DE"/>
        </w:rPr>
        <w:t>.</w:t>
      </w:r>
    </w:p>
    <w:p w:rsidR="00DC0990" w:rsidRDefault="00845C0D" w:rsidP="00CD2F4C">
      <w:pPr>
        <w:pStyle w:val="a"/>
        <w:widowControl w:val="0"/>
        <w:rPr>
          <w:lang w:val="de-DE"/>
        </w:rPr>
      </w:pPr>
      <w:r w:rsidRPr="00DC0990">
        <w:rPr>
          <w:lang w:val="de-DE"/>
        </w:rPr>
        <w:t>Hoffmman</w:t>
      </w:r>
      <w:r w:rsidRPr="00DC0990">
        <w:rPr>
          <w:lang w:val="en-US"/>
        </w:rPr>
        <w:t>,</w:t>
      </w:r>
      <w:r w:rsidRPr="00DC0990">
        <w:rPr>
          <w:lang w:val="de-DE"/>
        </w:rPr>
        <w:t xml:space="preserve"> K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Authentisch und erfolgreich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Body-Mind-Coaching für Frauen</w:t>
      </w:r>
      <w:r w:rsidRPr="00DC0990">
        <w:rPr>
          <w:lang w:val="en-US"/>
        </w:rPr>
        <w:t xml:space="preserve"> /</w:t>
      </w:r>
      <w:r w:rsidRPr="00DC0990">
        <w:rPr>
          <w:lang w:val="de-DE"/>
        </w:rPr>
        <w:t xml:space="preserve"> K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Hoffmman</w:t>
      </w:r>
      <w:r w:rsidRPr="00DC0990">
        <w:rPr>
          <w:lang w:val="en-US"/>
        </w:rPr>
        <w:t>,</w:t>
      </w:r>
      <w:r w:rsidRPr="00DC0990">
        <w:rPr>
          <w:lang w:val="de-DE"/>
        </w:rPr>
        <w:t xml:space="preserve"> G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Müller</w:t>
      </w:r>
      <w:r w:rsidR="00DC0990" w:rsidRPr="00DC0990">
        <w:rPr>
          <w:lang w:val="en-US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München, 200</w:t>
      </w:r>
      <w:r w:rsidRPr="00DC0990">
        <w:rPr>
          <w:lang w:val="en-US"/>
        </w:rPr>
        <w:t>8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160 s</w:t>
      </w:r>
      <w:r w:rsidR="00DC0990" w:rsidRPr="00DC0990">
        <w:rPr>
          <w:lang w:val="de-DE"/>
        </w:rPr>
        <w:t>.</w:t>
      </w:r>
    </w:p>
    <w:p w:rsidR="00DC0990" w:rsidRDefault="00845C0D" w:rsidP="00CD2F4C">
      <w:pPr>
        <w:pStyle w:val="a"/>
        <w:widowControl w:val="0"/>
        <w:rPr>
          <w:lang w:val="de-DE"/>
        </w:rPr>
      </w:pPr>
      <w:r w:rsidRPr="00DC0990">
        <w:rPr>
          <w:lang w:val="de-DE"/>
        </w:rPr>
        <w:t>Keuthen</w:t>
      </w:r>
      <w:r w:rsidRPr="00DC0990">
        <w:rPr>
          <w:lang w:val="en-US"/>
        </w:rPr>
        <w:t>,</w:t>
      </w:r>
      <w:r w:rsidRPr="00DC0990">
        <w:rPr>
          <w:lang w:val="de-DE"/>
        </w:rPr>
        <w:t xml:space="preserve"> M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Achtung</w:t>
      </w:r>
      <w:r w:rsidR="00DC0990" w:rsidRPr="00DC0990">
        <w:rPr>
          <w:lang w:val="de-DE"/>
        </w:rPr>
        <w:t xml:space="preserve">: </w:t>
      </w:r>
      <w:r w:rsidRPr="00DC0990">
        <w:rPr>
          <w:lang w:val="de-DE"/>
        </w:rPr>
        <w:t>Kollegin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Wie Frauen mit weiblicher Konkurrenz souveräner umgehen können</w:t>
      </w:r>
      <w:r w:rsidRPr="00DC0990">
        <w:rPr>
          <w:lang w:val="en-US"/>
        </w:rPr>
        <w:t xml:space="preserve"> / </w:t>
      </w:r>
      <w:r w:rsidRPr="00DC0990">
        <w:rPr>
          <w:lang w:val="de-DE"/>
        </w:rPr>
        <w:t>M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Keuthen</w:t>
      </w:r>
      <w:r w:rsidR="00DC0990" w:rsidRPr="00DC0990">
        <w:rPr>
          <w:lang w:val="en-US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München, 200</w:t>
      </w:r>
      <w:r w:rsidRPr="00DC0990">
        <w:rPr>
          <w:lang w:val="en-US"/>
        </w:rPr>
        <w:t>9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140 s</w:t>
      </w:r>
      <w:r w:rsidR="00DC0990" w:rsidRPr="00DC0990">
        <w:rPr>
          <w:lang w:val="de-DE"/>
        </w:rPr>
        <w:t>.</w:t>
      </w:r>
    </w:p>
    <w:p w:rsidR="00DC0990" w:rsidRDefault="00845C0D" w:rsidP="00CD2F4C">
      <w:pPr>
        <w:pStyle w:val="a"/>
        <w:widowControl w:val="0"/>
        <w:rPr>
          <w:lang w:val="de-DE"/>
        </w:rPr>
      </w:pPr>
      <w:r w:rsidRPr="00DC0990">
        <w:rPr>
          <w:lang w:val="de-DE"/>
        </w:rPr>
        <w:t>Nitzsche</w:t>
      </w:r>
      <w:r w:rsidRPr="00DC0990">
        <w:rPr>
          <w:lang w:val="en-US"/>
        </w:rPr>
        <w:t>,</w:t>
      </w:r>
      <w:r w:rsidRPr="00DC0990">
        <w:rPr>
          <w:lang w:val="de-DE"/>
        </w:rPr>
        <w:t xml:space="preserve"> I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Shielregeln im Job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Wie Frauen sie durchschauen und für sich nutzen / I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Nitzsche</w:t>
      </w:r>
      <w:r w:rsidR="00DC0990" w:rsidRPr="00DC0990">
        <w:rPr>
          <w:lang w:val="en-US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München, 200</w:t>
      </w:r>
      <w:r w:rsidRPr="00DC0990">
        <w:rPr>
          <w:lang w:val="en-US"/>
        </w:rPr>
        <w:t>8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160 s</w:t>
      </w:r>
      <w:r w:rsidR="00DC0990" w:rsidRPr="00DC0990">
        <w:rPr>
          <w:lang w:val="de-DE"/>
        </w:rPr>
        <w:t>.</w:t>
      </w:r>
    </w:p>
    <w:p w:rsidR="00DC0990" w:rsidRDefault="00845C0D" w:rsidP="00CD2F4C">
      <w:pPr>
        <w:pStyle w:val="a"/>
        <w:widowControl w:val="0"/>
        <w:rPr>
          <w:lang w:val="de-DE"/>
        </w:rPr>
      </w:pPr>
      <w:r w:rsidRPr="00DC0990">
        <w:rPr>
          <w:lang w:val="de-DE"/>
        </w:rPr>
        <w:t>Weiner, C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Diva, Zicke, kleines Luder Lebenskünstlerinnen lieben die Verwandlung / C</w:t>
      </w:r>
      <w:r w:rsidR="00DC0990" w:rsidRPr="00DC0990">
        <w:rPr>
          <w:lang w:val="de-DE"/>
        </w:rPr>
        <w:t xml:space="preserve">. </w:t>
      </w:r>
      <w:r w:rsidRPr="00DC0990">
        <w:rPr>
          <w:lang w:val="de-DE"/>
        </w:rPr>
        <w:t>Weiner</w:t>
      </w:r>
      <w:r w:rsidR="00DC0990" w:rsidRPr="00DC0990">
        <w:rPr>
          <w:lang w:val="en-US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München, 200</w:t>
      </w:r>
      <w:r w:rsidRPr="00DC0990">
        <w:rPr>
          <w:lang w:val="en-US"/>
        </w:rPr>
        <w:t>9</w:t>
      </w:r>
      <w:r w:rsidR="00DC0990" w:rsidRPr="00DC0990">
        <w:rPr>
          <w:lang w:val="de-DE"/>
        </w:rPr>
        <w:t xml:space="preserve">. </w:t>
      </w:r>
      <w:r w:rsidR="00DC0990">
        <w:rPr>
          <w:lang w:val="de-DE"/>
        </w:rPr>
        <w:t>-</w:t>
      </w:r>
      <w:r w:rsidRPr="00DC0990">
        <w:rPr>
          <w:lang w:val="de-DE"/>
        </w:rPr>
        <w:t xml:space="preserve"> 208 s</w:t>
      </w:r>
      <w:r w:rsidR="00DC0990" w:rsidRPr="00DC0990">
        <w:rPr>
          <w:lang w:val="de-DE"/>
        </w:rPr>
        <w:t>.</w:t>
      </w:r>
      <w:bookmarkStart w:id="82" w:name="_GoBack"/>
      <w:bookmarkEnd w:id="82"/>
    </w:p>
    <w:sectPr w:rsidR="00DC0990" w:rsidSect="00DC0990">
      <w:headerReference w:type="default" r:id="rId7"/>
      <w:footerReference w:type="default" r:id="rId8"/>
      <w:footerReference w:type="first" r:id="rId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296" w:rsidRDefault="009D5296">
      <w:pPr>
        <w:ind w:firstLine="709"/>
      </w:pPr>
      <w:r>
        <w:separator/>
      </w:r>
    </w:p>
  </w:endnote>
  <w:endnote w:type="continuationSeparator" w:id="0">
    <w:p w:rsidR="009D5296" w:rsidRDefault="009D529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52" w:rsidRDefault="00033552" w:rsidP="00DC0990">
    <w:pPr>
      <w:pStyle w:val="a7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52" w:rsidRDefault="00033552" w:rsidP="00DC0990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296" w:rsidRDefault="009D5296">
      <w:pPr>
        <w:ind w:firstLine="709"/>
      </w:pPr>
      <w:r>
        <w:separator/>
      </w:r>
    </w:p>
  </w:footnote>
  <w:footnote w:type="continuationSeparator" w:id="0">
    <w:p w:rsidR="009D5296" w:rsidRDefault="009D529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552" w:rsidRDefault="0056133F" w:rsidP="00DC0990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033552" w:rsidRDefault="00033552" w:rsidP="00DC099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F9"/>
    <w:multiLevelType w:val="hybridMultilevel"/>
    <w:tmpl w:val="0BD67FEE"/>
    <w:lvl w:ilvl="0" w:tplc="A9744FF0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1">
    <w:nsid w:val="065E7168"/>
    <w:multiLevelType w:val="hybridMultilevel"/>
    <w:tmpl w:val="CAD87A52"/>
    <w:lvl w:ilvl="0" w:tplc="EDD6C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>
    <w:nsid w:val="0F9E4735"/>
    <w:multiLevelType w:val="hybridMultilevel"/>
    <w:tmpl w:val="BA4ECB46"/>
    <w:lvl w:ilvl="0" w:tplc="B0EA7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8D0706"/>
    <w:multiLevelType w:val="hybridMultilevel"/>
    <w:tmpl w:val="331ABC1A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7D6B1E"/>
    <w:multiLevelType w:val="hybridMultilevel"/>
    <w:tmpl w:val="7446274C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8D37BC6"/>
    <w:multiLevelType w:val="hybridMultilevel"/>
    <w:tmpl w:val="5C06EBFA"/>
    <w:lvl w:ilvl="0" w:tplc="5614BFF2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BD1837"/>
    <w:multiLevelType w:val="hybridMultilevel"/>
    <w:tmpl w:val="5CD81D28"/>
    <w:lvl w:ilvl="0" w:tplc="4D066754">
      <w:start w:val="3"/>
      <w:numFmt w:val="decimal"/>
      <w:lvlText w:val="Глава %1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913749"/>
    <w:multiLevelType w:val="hybridMultilevel"/>
    <w:tmpl w:val="41E435BC"/>
    <w:lvl w:ilvl="0" w:tplc="EDD6C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9363C6"/>
    <w:multiLevelType w:val="hybridMultilevel"/>
    <w:tmpl w:val="CF546046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10">
    <w:nsid w:val="2FCE33A5"/>
    <w:multiLevelType w:val="hybridMultilevel"/>
    <w:tmpl w:val="146A7FBE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1">
    <w:nsid w:val="314F64DB"/>
    <w:multiLevelType w:val="hybridMultilevel"/>
    <w:tmpl w:val="DB8ABFB2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162B7"/>
    <w:multiLevelType w:val="singleLevel"/>
    <w:tmpl w:val="050E2F4C"/>
    <w:lvl w:ilvl="0">
      <w:start w:val="1"/>
      <w:numFmt w:val="decimal"/>
      <w:pStyle w:val="1"/>
      <w:lvlText w:val="%1)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13">
    <w:nsid w:val="389141F0"/>
    <w:multiLevelType w:val="hybridMultilevel"/>
    <w:tmpl w:val="906C1096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600A08"/>
    <w:multiLevelType w:val="hybridMultilevel"/>
    <w:tmpl w:val="10DE9688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F6248EF"/>
    <w:multiLevelType w:val="hybridMultilevel"/>
    <w:tmpl w:val="7BCCB06C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BC55E1"/>
    <w:multiLevelType w:val="hybridMultilevel"/>
    <w:tmpl w:val="D81C4458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052D4E"/>
    <w:multiLevelType w:val="hybridMultilevel"/>
    <w:tmpl w:val="7F2A11C4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3C4AF5"/>
    <w:multiLevelType w:val="hybridMultilevel"/>
    <w:tmpl w:val="D2CC6D6E"/>
    <w:lvl w:ilvl="0" w:tplc="EDD6C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6084920"/>
    <w:multiLevelType w:val="hybridMultilevel"/>
    <w:tmpl w:val="3176F32E"/>
    <w:lvl w:ilvl="0" w:tplc="EDD6C1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884158E"/>
    <w:multiLevelType w:val="hybridMultilevel"/>
    <w:tmpl w:val="43E868C8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D6F26CA"/>
    <w:multiLevelType w:val="hybridMultilevel"/>
    <w:tmpl w:val="7D9AD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1762A39"/>
    <w:multiLevelType w:val="hybridMultilevel"/>
    <w:tmpl w:val="EE6C4494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37138FF"/>
    <w:multiLevelType w:val="hybridMultilevel"/>
    <w:tmpl w:val="772C45BC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576E64"/>
    <w:multiLevelType w:val="hybridMultilevel"/>
    <w:tmpl w:val="76B2F0A6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D6D2D96"/>
    <w:multiLevelType w:val="hybridMultilevel"/>
    <w:tmpl w:val="FB7EB214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3E57BFB"/>
    <w:multiLevelType w:val="hybridMultilevel"/>
    <w:tmpl w:val="411EA0A6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7B23F7"/>
    <w:multiLevelType w:val="hybridMultilevel"/>
    <w:tmpl w:val="B292F9CE"/>
    <w:lvl w:ilvl="0" w:tplc="C7EAE2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C314229"/>
    <w:multiLevelType w:val="hybridMultilevel"/>
    <w:tmpl w:val="63484A48"/>
    <w:lvl w:ilvl="0" w:tplc="AF68A27C">
      <w:start w:val="1"/>
      <w:numFmt w:val="bullet"/>
      <w:lvlText w:val=""/>
      <w:lvlJc w:val="left"/>
      <w:pPr>
        <w:tabs>
          <w:tab w:val="num" w:pos="1561"/>
        </w:tabs>
        <w:ind w:left="1561" w:hanging="301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E8761E8"/>
    <w:multiLevelType w:val="hybridMultilevel"/>
    <w:tmpl w:val="BA5A8E3E"/>
    <w:lvl w:ilvl="0" w:tplc="EDD6C15E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19"/>
  </w:num>
  <w:num w:numId="11">
    <w:abstractNumId w:val="20"/>
  </w:num>
  <w:num w:numId="12">
    <w:abstractNumId w:val="23"/>
  </w:num>
  <w:num w:numId="13">
    <w:abstractNumId w:val="14"/>
  </w:num>
  <w:num w:numId="14">
    <w:abstractNumId w:val="4"/>
  </w:num>
  <w:num w:numId="15">
    <w:abstractNumId w:val="30"/>
  </w:num>
  <w:num w:numId="16">
    <w:abstractNumId w:val="16"/>
  </w:num>
  <w:num w:numId="17">
    <w:abstractNumId w:val="13"/>
  </w:num>
  <w:num w:numId="18">
    <w:abstractNumId w:val="21"/>
  </w:num>
  <w:num w:numId="19">
    <w:abstractNumId w:val="28"/>
  </w:num>
  <w:num w:numId="20">
    <w:abstractNumId w:val="15"/>
  </w:num>
  <w:num w:numId="21">
    <w:abstractNumId w:val="11"/>
  </w:num>
  <w:num w:numId="22">
    <w:abstractNumId w:val="26"/>
  </w:num>
  <w:num w:numId="23">
    <w:abstractNumId w:val="24"/>
  </w:num>
  <w:num w:numId="24">
    <w:abstractNumId w:val="10"/>
  </w:num>
  <w:num w:numId="25">
    <w:abstractNumId w:val="25"/>
  </w:num>
  <w:num w:numId="26">
    <w:abstractNumId w:val="17"/>
  </w:num>
  <w:num w:numId="27">
    <w:abstractNumId w:val="3"/>
  </w:num>
  <w:num w:numId="28">
    <w:abstractNumId w:val="27"/>
  </w:num>
  <w:num w:numId="29">
    <w:abstractNumId w:val="0"/>
  </w:num>
  <w:num w:numId="30">
    <w:abstractNumId w:val="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C0D"/>
    <w:rsid w:val="00033552"/>
    <w:rsid w:val="00034546"/>
    <w:rsid w:val="00062219"/>
    <w:rsid w:val="000D7928"/>
    <w:rsid w:val="000F5F1C"/>
    <w:rsid w:val="001922F9"/>
    <w:rsid w:val="0025468D"/>
    <w:rsid w:val="004029D0"/>
    <w:rsid w:val="00412F99"/>
    <w:rsid w:val="004A20EA"/>
    <w:rsid w:val="0056133F"/>
    <w:rsid w:val="006614B2"/>
    <w:rsid w:val="006639C7"/>
    <w:rsid w:val="00666873"/>
    <w:rsid w:val="00735B42"/>
    <w:rsid w:val="007905F7"/>
    <w:rsid w:val="007E012C"/>
    <w:rsid w:val="007E6436"/>
    <w:rsid w:val="00804686"/>
    <w:rsid w:val="00825F41"/>
    <w:rsid w:val="0084374B"/>
    <w:rsid w:val="00845C0D"/>
    <w:rsid w:val="008C23F3"/>
    <w:rsid w:val="009D5296"/>
    <w:rsid w:val="00A354A0"/>
    <w:rsid w:val="00A74E27"/>
    <w:rsid w:val="00AE058F"/>
    <w:rsid w:val="00B50BEA"/>
    <w:rsid w:val="00CB549A"/>
    <w:rsid w:val="00CD2F4C"/>
    <w:rsid w:val="00CF0DAB"/>
    <w:rsid w:val="00D31F61"/>
    <w:rsid w:val="00D46CDC"/>
    <w:rsid w:val="00DC0990"/>
    <w:rsid w:val="00E04438"/>
    <w:rsid w:val="00E83CCC"/>
    <w:rsid w:val="00EB302A"/>
    <w:rsid w:val="00EC1AA8"/>
    <w:rsid w:val="00E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B9102A-F98B-4DD7-92EC-E5A2951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C099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1">
    <w:name w:val="heading 1"/>
    <w:basedOn w:val="a0"/>
    <w:next w:val="a0"/>
    <w:link w:val="12"/>
    <w:autoRedefine/>
    <w:uiPriority w:val="99"/>
    <w:qFormat/>
    <w:rsid w:val="00DC099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C099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DC099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C099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C099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C099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C099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C099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845C0D"/>
    <w:rPr>
      <w:rFonts w:cs="Times New Roman"/>
      <w:b/>
      <w:bCs/>
      <w:caps/>
      <w:noProof/>
      <w:kern w:val="16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845C0D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DC099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5">
    <w:name w:val="Strong"/>
    <w:uiPriority w:val="99"/>
    <w:qFormat/>
    <w:rsid w:val="00845C0D"/>
    <w:rPr>
      <w:rFonts w:cs="Times New Roman"/>
      <w:b/>
      <w:bCs/>
    </w:rPr>
  </w:style>
  <w:style w:type="character" w:styleId="a6">
    <w:name w:val="Emphasis"/>
    <w:uiPriority w:val="99"/>
    <w:qFormat/>
    <w:rsid w:val="00845C0D"/>
    <w:rPr>
      <w:rFonts w:cs="Times New Roman"/>
      <w:i/>
      <w:iCs/>
    </w:rPr>
  </w:style>
  <w:style w:type="paragraph" w:styleId="a7">
    <w:name w:val="footer"/>
    <w:basedOn w:val="a0"/>
    <w:link w:val="a8"/>
    <w:uiPriority w:val="99"/>
    <w:rsid w:val="00845C0D"/>
    <w:pPr>
      <w:tabs>
        <w:tab w:val="center" w:pos="4677"/>
        <w:tab w:val="right" w:pos="9355"/>
      </w:tabs>
      <w:ind w:firstLine="709"/>
    </w:pPr>
  </w:style>
  <w:style w:type="character" w:customStyle="1" w:styleId="a8">
    <w:name w:val="Нижний колонтитул Знак"/>
    <w:link w:val="a7"/>
    <w:uiPriority w:val="99"/>
    <w:locked/>
    <w:rsid w:val="00845C0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9">
    <w:name w:val="page number"/>
    <w:uiPriority w:val="99"/>
    <w:rsid w:val="00DC0990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13"/>
    <w:uiPriority w:val="99"/>
    <w:rsid w:val="00DC099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footnote text"/>
    <w:basedOn w:val="a0"/>
    <w:link w:val="14"/>
    <w:autoRedefine/>
    <w:uiPriority w:val="99"/>
    <w:semiHidden/>
    <w:rsid w:val="00DC0990"/>
    <w:pPr>
      <w:ind w:firstLine="709"/>
    </w:pPr>
    <w:rPr>
      <w:color w:val="000000"/>
      <w:sz w:val="20"/>
      <w:szCs w:val="20"/>
    </w:rPr>
  </w:style>
  <w:style w:type="character" w:styleId="ad">
    <w:name w:val="Hyperlink"/>
    <w:uiPriority w:val="99"/>
    <w:rsid w:val="00845C0D"/>
    <w:rPr>
      <w:rFonts w:cs="Times New Roman"/>
      <w:color w:val="0000F0"/>
      <w:u w:val="none"/>
      <w:effect w:val="none"/>
    </w:rPr>
  </w:style>
  <w:style w:type="character" w:customStyle="1" w:styleId="13">
    <w:name w:val="Верхний колонтитул Знак1"/>
    <w:link w:val="aa"/>
    <w:uiPriority w:val="99"/>
    <w:locked/>
    <w:rsid w:val="00845C0D"/>
    <w:rPr>
      <w:rFonts w:cs="Times New Roman"/>
      <w:noProof/>
      <w:kern w:val="16"/>
      <w:sz w:val="28"/>
      <w:szCs w:val="28"/>
      <w:lang w:val="ru-RU" w:eastAsia="ru-RU"/>
    </w:rPr>
  </w:style>
  <w:style w:type="table" w:styleId="ae">
    <w:name w:val="Table Grid"/>
    <w:basedOn w:val="a2"/>
    <w:uiPriority w:val="99"/>
    <w:rsid w:val="00DC099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">
    <w:name w:val="footnote reference"/>
    <w:uiPriority w:val="99"/>
    <w:semiHidden/>
    <w:rsid w:val="00DC0990"/>
    <w:rPr>
      <w:rFonts w:cs="Times New Roman"/>
      <w:sz w:val="28"/>
      <w:szCs w:val="28"/>
      <w:vertAlign w:val="superscript"/>
    </w:rPr>
  </w:style>
  <w:style w:type="character" w:customStyle="1" w:styleId="14">
    <w:name w:val="Текст сноски Знак1"/>
    <w:link w:val="ac"/>
    <w:uiPriority w:val="99"/>
    <w:semiHidden/>
    <w:locked/>
    <w:rsid w:val="00845C0D"/>
    <w:rPr>
      <w:rFonts w:cs="Times New Roman"/>
      <w:color w:val="000000"/>
      <w:lang w:val="ru-RU" w:eastAsia="ru-RU"/>
    </w:rPr>
  </w:style>
  <w:style w:type="paragraph" w:styleId="ab">
    <w:name w:val="Body Text"/>
    <w:basedOn w:val="a0"/>
    <w:link w:val="af0"/>
    <w:uiPriority w:val="99"/>
    <w:rsid w:val="00DC0990"/>
    <w:pPr>
      <w:ind w:firstLine="709"/>
    </w:pPr>
  </w:style>
  <w:style w:type="character" w:customStyle="1" w:styleId="af0">
    <w:name w:val="Основной текст Знак"/>
    <w:link w:val="ab"/>
    <w:uiPriority w:val="99"/>
    <w:semiHidden/>
    <w:locked/>
    <w:rsid w:val="00DC0990"/>
    <w:rPr>
      <w:rFonts w:cs="Times New Roman"/>
      <w:noProof/>
      <w:kern w:val="16"/>
      <w:sz w:val="28"/>
      <w:szCs w:val="28"/>
      <w:lang w:val="ru-RU" w:eastAsia="ru-RU"/>
    </w:rPr>
  </w:style>
  <w:style w:type="paragraph" w:styleId="af1">
    <w:name w:val="Title"/>
    <w:basedOn w:val="a0"/>
    <w:link w:val="af2"/>
    <w:uiPriority w:val="99"/>
    <w:qFormat/>
    <w:rsid w:val="00845C0D"/>
    <w:pPr>
      <w:jc w:val="center"/>
    </w:pPr>
    <w:rPr>
      <w:b/>
      <w:bCs/>
      <w:sz w:val="32"/>
      <w:szCs w:val="32"/>
      <w:u w:val="single"/>
    </w:rPr>
  </w:style>
  <w:style w:type="character" w:customStyle="1" w:styleId="af2">
    <w:name w:val="Название Знак"/>
    <w:link w:val="af1"/>
    <w:uiPriority w:val="99"/>
    <w:locked/>
    <w:rsid w:val="00845C0D"/>
    <w:rPr>
      <w:rFonts w:ascii="Times New Roman" w:hAnsi="Times New Roman" w:cs="Times New Roman"/>
      <w:b/>
      <w:bCs/>
      <w:sz w:val="20"/>
      <w:szCs w:val="20"/>
      <w:u w:val="single"/>
      <w:lang w:val="x-none" w:eastAsia="ru-RU"/>
    </w:rPr>
  </w:style>
  <w:style w:type="character" w:customStyle="1" w:styleId="txtdocheader">
    <w:name w:val="txtdocheader"/>
    <w:uiPriority w:val="99"/>
    <w:rsid w:val="00845C0D"/>
    <w:rPr>
      <w:rFonts w:cs="Times New Roman"/>
    </w:rPr>
  </w:style>
  <w:style w:type="paragraph" w:styleId="af3">
    <w:name w:val="Body Text Indent"/>
    <w:basedOn w:val="a0"/>
    <w:link w:val="af4"/>
    <w:uiPriority w:val="99"/>
    <w:rsid w:val="00DC0990"/>
    <w:pPr>
      <w:shd w:val="clear" w:color="auto" w:fill="FFFFFF"/>
      <w:spacing w:before="192"/>
      <w:ind w:right="-5" w:firstLine="360"/>
    </w:pPr>
  </w:style>
  <w:style w:type="character" w:styleId="af4">
    <w:name w:val="endnote reference"/>
    <w:aliases w:val="Основной текст с отступом Знак"/>
    <w:link w:val="af3"/>
    <w:uiPriority w:val="99"/>
    <w:semiHidden/>
    <w:rsid w:val="00DC0990"/>
    <w:rPr>
      <w:rFonts w:cs="Times New Roman"/>
      <w:vertAlign w:val="superscript"/>
    </w:rPr>
  </w:style>
  <w:style w:type="paragraph" w:customStyle="1" w:styleId="1">
    <w:name w:val="Нумерованный список 1"/>
    <w:basedOn w:val="a0"/>
    <w:uiPriority w:val="99"/>
    <w:rsid w:val="00845C0D"/>
    <w:pPr>
      <w:widowControl w:val="0"/>
      <w:numPr>
        <w:numId w:val="6"/>
      </w:numPr>
      <w:autoSpaceDE w:val="0"/>
      <w:autoSpaceDN w:val="0"/>
      <w:adjustRightInd w:val="0"/>
      <w:textAlignment w:val="baseline"/>
    </w:pPr>
  </w:style>
  <w:style w:type="paragraph" w:styleId="15">
    <w:name w:val="toc 1"/>
    <w:basedOn w:val="a0"/>
    <w:next w:val="a0"/>
    <w:autoRedefine/>
    <w:uiPriority w:val="99"/>
    <w:semiHidden/>
    <w:rsid w:val="00DC0990"/>
    <w:pPr>
      <w:tabs>
        <w:tab w:val="right" w:leader="dot" w:pos="1400"/>
      </w:tabs>
      <w:ind w:firstLine="709"/>
    </w:pPr>
  </w:style>
  <w:style w:type="character" w:customStyle="1" w:styleId="af5">
    <w:name w:val="Верхний колонтитул Знак"/>
    <w:uiPriority w:val="99"/>
    <w:rsid w:val="00DC0990"/>
    <w:rPr>
      <w:rFonts w:cs="Times New Roman"/>
      <w:kern w:val="16"/>
      <w:sz w:val="24"/>
      <w:szCs w:val="24"/>
    </w:rPr>
  </w:style>
  <w:style w:type="paragraph" w:styleId="af6">
    <w:name w:val="Plain Text"/>
    <w:basedOn w:val="a0"/>
    <w:link w:val="16"/>
    <w:uiPriority w:val="99"/>
    <w:rsid w:val="00DC099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6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DC0990"/>
    <w:pPr>
      <w:numPr>
        <w:numId w:val="3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лит+номерация"/>
    <w:basedOn w:val="a0"/>
    <w:next w:val="a0"/>
    <w:autoRedefine/>
    <w:uiPriority w:val="99"/>
    <w:rsid w:val="00DC0990"/>
    <w:pPr>
      <w:ind w:firstLine="0"/>
    </w:pPr>
  </w:style>
  <w:style w:type="paragraph" w:customStyle="1" w:styleId="af9">
    <w:name w:val="литера"/>
    <w:uiPriority w:val="99"/>
    <w:rsid w:val="00DC099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DC0990"/>
    <w:rPr>
      <w:rFonts w:cs="Times New Roman"/>
      <w:sz w:val="28"/>
      <w:szCs w:val="28"/>
    </w:rPr>
  </w:style>
  <w:style w:type="paragraph" w:customStyle="1" w:styleId="afb">
    <w:name w:val="Обычный +"/>
    <w:basedOn w:val="a0"/>
    <w:autoRedefine/>
    <w:uiPriority w:val="99"/>
    <w:rsid w:val="00DC0990"/>
    <w:pPr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DC099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DC099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DC099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C0990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DC0990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DC099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c">
    <w:name w:val="содержание"/>
    <w:uiPriority w:val="99"/>
    <w:rsid w:val="00DC099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C0990"/>
    <w:pPr>
      <w:numPr>
        <w:numId w:val="31"/>
      </w:numPr>
      <w:ind w:firstLine="0"/>
    </w:pPr>
  </w:style>
  <w:style w:type="paragraph" w:customStyle="1" w:styleId="100">
    <w:name w:val="Стиль Оглавление 1 + Первая строка:  0 см"/>
    <w:basedOn w:val="15"/>
    <w:autoRedefine/>
    <w:uiPriority w:val="99"/>
    <w:rsid w:val="00DC0990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DC099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C099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0990"/>
    <w:rPr>
      <w:i/>
      <w:iCs/>
    </w:rPr>
  </w:style>
  <w:style w:type="table" w:customStyle="1" w:styleId="17">
    <w:name w:val="Стиль таблицы1"/>
    <w:basedOn w:val="a2"/>
    <w:uiPriority w:val="99"/>
    <w:rsid w:val="00DC099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C0990"/>
    <w:pPr>
      <w:jc w:val="center"/>
    </w:pPr>
    <w:rPr>
      <w:rFonts w:ascii="Times New Roman" w:hAnsi="Times New Roman"/>
    </w:rPr>
  </w:style>
  <w:style w:type="paragraph" w:customStyle="1" w:styleId="afe">
    <w:name w:val="ТАБЛИЦА"/>
    <w:next w:val="a0"/>
    <w:autoRedefine/>
    <w:uiPriority w:val="99"/>
    <w:rsid w:val="00DC0990"/>
    <w:pPr>
      <w:spacing w:line="360" w:lineRule="auto"/>
    </w:pPr>
    <w:rPr>
      <w:rFonts w:ascii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DC0990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1">
    <w:name w:val="Текст сноски Знак"/>
    <w:uiPriority w:val="99"/>
    <w:rsid w:val="00DC0990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C099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32671</Words>
  <Characters>186228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218463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dcterms:created xsi:type="dcterms:W3CDTF">2014-03-05T05:45:00Z</dcterms:created>
  <dcterms:modified xsi:type="dcterms:W3CDTF">2014-03-05T05:45:00Z</dcterms:modified>
</cp:coreProperties>
</file>