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8A" w:rsidRPr="0015632E" w:rsidRDefault="00A8148A" w:rsidP="0015632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5632E">
        <w:rPr>
          <w:sz w:val="28"/>
          <w:szCs w:val="28"/>
        </w:rPr>
        <w:t>Федеральное агентство по образованию Российской Федерации</w:t>
      </w:r>
    </w:p>
    <w:p w:rsidR="003546BB" w:rsidRPr="0015632E" w:rsidRDefault="00A8148A" w:rsidP="0015632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5632E">
        <w:rPr>
          <w:sz w:val="28"/>
          <w:szCs w:val="28"/>
        </w:rPr>
        <w:t>Стерлитамакская государственная педагогическая академия</w:t>
      </w:r>
    </w:p>
    <w:p w:rsidR="003546BB" w:rsidRPr="0015632E" w:rsidRDefault="003546BB" w:rsidP="0015632E">
      <w:pPr>
        <w:widowControl w:val="0"/>
        <w:tabs>
          <w:tab w:val="left" w:pos="5940"/>
        </w:tabs>
        <w:spacing w:line="360" w:lineRule="auto"/>
        <w:ind w:firstLine="709"/>
        <w:jc w:val="center"/>
        <w:rPr>
          <w:sz w:val="28"/>
          <w:szCs w:val="28"/>
        </w:rPr>
      </w:pPr>
      <w:r w:rsidRPr="0015632E">
        <w:rPr>
          <w:sz w:val="28"/>
          <w:szCs w:val="28"/>
        </w:rPr>
        <w:t>Кафедра экономики и менеджмента</w:t>
      </w:r>
    </w:p>
    <w:p w:rsidR="003546BB" w:rsidRPr="0015632E" w:rsidRDefault="003546BB" w:rsidP="0015632E">
      <w:pPr>
        <w:widowControl w:val="0"/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546BB" w:rsidRPr="0015632E" w:rsidRDefault="003546BB" w:rsidP="0015632E">
      <w:pPr>
        <w:widowControl w:val="0"/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5632E" w:rsidRDefault="0015632E" w:rsidP="0015632E">
      <w:pPr>
        <w:widowControl w:val="0"/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5632E" w:rsidRDefault="0015632E" w:rsidP="0015632E">
      <w:pPr>
        <w:widowControl w:val="0"/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5632E" w:rsidRDefault="0015632E" w:rsidP="0015632E">
      <w:pPr>
        <w:widowControl w:val="0"/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5632E" w:rsidRDefault="0015632E" w:rsidP="0015632E">
      <w:pPr>
        <w:widowControl w:val="0"/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5632E" w:rsidRDefault="0015632E" w:rsidP="0015632E">
      <w:pPr>
        <w:widowControl w:val="0"/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5632E" w:rsidRDefault="0015632E" w:rsidP="0015632E">
      <w:pPr>
        <w:widowControl w:val="0"/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5632E" w:rsidRDefault="0015632E" w:rsidP="0015632E">
      <w:pPr>
        <w:widowControl w:val="0"/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546BB" w:rsidRPr="0015632E" w:rsidRDefault="003546BB" w:rsidP="0015632E">
      <w:pPr>
        <w:widowControl w:val="0"/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  <w:r w:rsidRPr="0015632E">
        <w:rPr>
          <w:sz w:val="28"/>
          <w:szCs w:val="28"/>
        </w:rPr>
        <w:t>КУРСОВАЯ РАБОТА</w:t>
      </w:r>
    </w:p>
    <w:p w:rsidR="003546BB" w:rsidRPr="0015632E" w:rsidRDefault="0074185C" w:rsidP="0015632E">
      <w:pPr>
        <w:widowControl w:val="0"/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  <w:r w:rsidRPr="0015632E">
        <w:rPr>
          <w:sz w:val="28"/>
          <w:szCs w:val="28"/>
        </w:rPr>
        <w:t>по основам</w:t>
      </w:r>
      <w:r w:rsidR="003546BB" w:rsidRPr="0015632E">
        <w:rPr>
          <w:sz w:val="28"/>
          <w:szCs w:val="28"/>
        </w:rPr>
        <w:t xml:space="preserve"> менеджмента</w:t>
      </w:r>
    </w:p>
    <w:p w:rsidR="0015632E" w:rsidRDefault="0015632E" w:rsidP="0015632E">
      <w:pPr>
        <w:widowControl w:val="0"/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546BB" w:rsidRPr="0015632E" w:rsidRDefault="003C03B7" w:rsidP="0015632E">
      <w:pPr>
        <w:widowControl w:val="0"/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  <w:r w:rsidRPr="0015632E">
        <w:rPr>
          <w:sz w:val="28"/>
          <w:szCs w:val="28"/>
        </w:rPr>
        <w:t>Человеческий фактор</w:t>
      </w:r>
      <w:r w:rsidR="003546BB" w:rsidRPr="0015632E">
        <w:rPr>
          <w:sz w:val="28"/>
          <w:szCs w:val="28"/>
        </w:rPr>
        <w:t xml:space="preserve"> как субъект и объект управления на современном предприятии</w:t>
      </w:r>
    </w:p>
    <w:p w:rsidR="003546BB" w:rsidRPr="0015632E" w:rsidRDefault="003546BB" w:rsidP="0015632E">
      <w:pPr>
        <w:widowControl w:val="0"/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46BB" w:rsidRPr="0015632E" w:rsidRDefault="003546BB" w:rsidP="0015632E">
      <w:pPr>
        <w:widowControl w:val="0"/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46BB" w:rsidRPr="0015632E" w:rsidRDefault="0074185C" w:rsidP="0015632E">
      <w:pPr>
        <w:widowControl w:val="0"/>
        <w:tabs>
          <w:tab w:val="left" w:pos="5940"/>
        </w:tabs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</w:t>
      </w:r>
      <w:r w:rsidR="003546BB" w:rsidRPr="0015632E">
        <w:rPr>
          <w:sz w:val="28"/>
          <w:szCs w:val="28"/>
        </w:rPr>
        <w:t>ыполнила студентка гр.31 М</w:t>
      </w:r>
    </w:p>
    <w:p w:rsidR="003546BB" w:rsidRPr="0015632E" w:rsidRDefault="003546BB" w:rsidP="0015632E">
      <w:pPr>
        <w:widowControl w:val="0"/>
        <w:tabs>
          <w:tab w:val="left" w:pos="5940"/>
        </w:tabs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технолого-экономического</w:t>
      </w:r>
    </w:p>
    <w:p w:rsidR="003546BB" w:rsidRPr="0015632E" w:rsidRDefault="003546BB" w:rsidP="0015632E">
      <w:pPr>
        <w:widowControl w:val="0"/>
        <w:tabs>
          <w:tab w:val="left" w:pos="5940"/>
        </w:tabs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факультета</w:t>
      </w:r>
    </w:p>
    <w:p w:rsidR="003546BB" w:rsidRPr="0015632E" w:rsidRDefault="0015632E" w:rsidP="0015632E">
      <w:pPr>
        <w:widowControl w:val="0"/>
        <w:tabs>
          <w:tab w:val="left" w:pos="59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Галеева А.А</w:t>
      </w:r>
    </w:p>
    <w:p w:rsidR="003546BB" w:rsidRPr="0015632E" w:rsidRDefault="0015632E" w:rsidP="0015632E">
      <w:pPr>
        <w:widowControl w:val="0"/>
        <w:tabs>
          <w:tab w:val="left" w:pos="59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3546BB" w:rsidRPr="0015632E" w:rsidRDefault="0074185C" w:rsidP="0015632E">
      <w:pPr>
        <w:widowControl w:val="0"/>
        <w:tabs>
          <w:tab w:val="left" w:pos="5940"/>
        </w:tabs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канд. экон. наук, доцент</w:t>
      </w:r>
    </w:p>
    <w:p w:rsidR="003546BB" w:rsidRPr="0015632E" w:rsidRDefault="0015632E" w:rsidP="0015632E">
      <w:pPr>
        <w:widowControl w:val="0"/>
        <w:tabs>
          <w:tab w:val="left" w:pos="59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Никитина Н.Н</w:t>
      </w:r>
    </w:p>
    <w:p w:rsidR="003546BB" w:rsidRPr="0015632E" w:rsidRDefault="003546BB" w:rsidP="0015632E">
      <w:pPr>
        <w:widowControl w:val="0"/>
        <w:tabs>
          <w:tab w:val="left" w:pos="5940"/>
        </w:tabs>
        <w:spacing w:line="360" w:lineRule="auto"/>
        <w:jc w:val="both"/>
        <w:rPr>
          <w:sz w:val="28"/>
          <w:szCs w:val="28"/>
        </w:rPr>
      </w:pPr>
    </w:p>
    <w:p w:rsidR="003546BB" w:rsidRPr="0015632E" w:rsidRDefault="003546BB" w:rsidP="0015632E">
      <w:pPr>
        <w:widowControl w:val="0"/>
        <w:tabs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46BB" w:rsidRPr="0015632E" w:rsidRDefault="003546BB" w:rsidP="0015632E">
      <w:pPr>
        <w:widowControl w:val="0"/>
        <w:tabs>
          <w:tab w:val="left" w:pos="5940"/>
        </w:tabs>
        <w:spacing w:line="360" w:lineRule="auto"/>
        <w:ind w:firstLine="709"/>
        <w:jc w:val="center"/>
        <w:rPr>
          <w:sz w:val="28"/>
          <w:szCs w:val="28"/>
        </w:rPr>
      </w:pPr>
      <w:r w:rsidRPr="0015632E">
        <w:rPr>
          <w:sz w:val="28"/>
          <w:szCs w:val="28"/>
        </w:rPr>
        <w:t>Стерлитамак 2007</w:t>
      </w:r>
      <w:r w:rsidR="0015632E">
        <w:rPr>
          <w:sz w:val="28"/>
          <w:szCs w:val="28"/>
        </w:rPr>
        <w:t>г.</w:t>
      </w:r>
    </w:p>
    <w:p w:rsidR="00A8148A" w:rsidRPr="0015632E" w:rsidRDefault="0015632E" w:rsidP="0015632E">
      <w:pPr>
        <w:widowControl w:val="0"/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5902" w:rsidRPr="0015632E">
        <w:rPr>
          <w:sz w:val="28"/>
          <w:szCs w:val="28"/>
        </w:rPr>
        <w:t>Введение</w:t>
      </w:r>
    </w:p>
    <w:p w:rsidR="00C15902" w:rsidRPr="0015632E" w:rsidRDefault="00C1590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77B5" w:rsidRPr="0015632E" w:rsidRDefault="00D977B5" w:rsidP="0015632E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Крупнейшей заслугой исследователей управления стало изучение человека, его личностных качеств. Многие управленцы в свою очередь, использовали в своей деятельности открытия и достижения психологии в изучении личности.</w:t>
      </w:r>
    </w:p>
    <w:p w:rsidR="00F60795" w:rsidRPr="0015632E" w:rsidRDefault="00F60795" w:rsidP="0015632E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В настоящее время </w:t>
      </w:r>
      <w:r w:rsidR="002E263F" w:rsidRPr="0015632E">
        <w:rPr>
          <w:sz w:val="28"/>
          <w:szCs w:val="28"/>
        </w:rPr>
        <w:t xml:space="preserve">особую актуальность приобретают </w:t>
      </w:r>
      <w:r w:rsidRPr="0015632E">
        <w:rPr>
          <w:sz w:val="28"/>
          <w:szCs w:val="28"/>
        </w:rPr>
        <w:t>такие понятия, как «человеческий потенциал» и «человеческий капитал»,</w:t>
      </w:r>
      <w:r w:rsidR="002E263F" w:rsidRPr="0015632E">
        <w:rPr>
          <w:sz w:val="28"/>
          <w:szCs w:val="28"/>
        </w:rPr>
        <w:t xml:space="preserve"> они</w:t>
      </w:r>
      <w:r w:rsid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являются востребованными</w:t>
      </w:r>
      <w:r w:rsid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деловым миром, и это очевидно. Все имеющиеся в мировом хозяйстве естественные и экономические блага были и есть достижения человечества, ведь именно человек является творцом шедевров, произведений искусства и одновременно – конструктором, строителем, созидателем космического аппарата. Так благодаря его уму и таланту постигается и развивается мир, и управлять этим миром должны менеджеры нового поколения, обладающие мощным человеческим потенциалом.</w:t>
      </w:r>
      <w:r w:rsidR="00F41843" w:rsidRPr="0015632E">
        <w:rPr>
          <w:sz w:val="28"/>
          <w:szCs w:val="28"/>
        </w:rPr>
        <w:t xml:space="preserve"> </w:t>
      </w:r>
    </w:p>
    <w:p w:rsidR="00F41843" w:rsidRPr="0015632E" w:rsidRDefault="00F41843" w:rsidP="0015632E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 рыночных условиях неизмеримо возрастает роль высокообразованной человеческой личности, способной не только воспринимать ранее накопленное научное знание, но и обобщать, анализировать, создавать новые знания в виде передовых технологий, услуг, продуктов.</w:t>
      </w:r>
    </w:p>
    <w:p w:rsidR="00F41843" w:rsidRPr="0015632E" w:rsidRDefault="00D01AA9" w:rsidP="0015632E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Сообразно с этим, </w:t>
      </w:r>
      <w:r w:rsidR="00F41843" w:rsidRPr="0015632E">
        <w:rPr>
          <w:sz w:val="28"/>
          <w:szCs w:val="28"/>
        </w:rPr>
        <w:t>Д. А. Войнов в работе «Интеллектуальный потенциал коммерческой организации как фактор повышения конкурентоспособности» подчеркивает: «Интеллектуальный потенциал организации, коммерческой фирмы становится доминирующим средством достижения высоких социально-экономических результатов ее деятельности. Традиционные факторы роста в современной экономике действуют только при условии эффективного использования интеллектуального потенциала. Развитие интеллектуального</w:t>
      </w:r>
      <w:r w:rsidR="0015632E">
        <w:rPr>
          <w:sz w:val="28"/>
          <w:szCs w:val="28"/>
        </w:rPr>
        <w:t xml:space="preserve"> </w:t>
      </w:r>
      <w:r w:rsidR="00A57E6E" w:rsidRPr="0015632E">
        <w:rPr>
          <w:sz w:val="28"/>
          <w:szCs w:val="28"/>
        </w:rPr>
        <w:t>потенциала становится основным фактором вновь создаваемой стоимости,</w:t>
      </w:r>
      <w:r w:rsidR="0015632E">
        <w:rPr>
          <w:sz w:val="28"/>
          <w:szCs w:val="28"/>
        </w:rPr>
        <w:t xml:space="preserve"> </w:t>
      </w:r>
      <w:r w:rsidR="002E263F" w:rsidRPr="0015632E">
        <w:rPr>
          <w:sz w:val="28"/>
          <w:szCs w:val="28"/>
        </w:rPr>
        <w:t>сохранения и повышения конкурентоспособности товаров и услуг</w:t>
      </w:r>
      <w:r w:rsidR="00F41843" w:rsidRPr="0015632E">
        <w:rPr>
          <w:sz w:val="28"/>
          <w:szCs w:val="28"/>
        </w:rPr>
        <w:t>»</w:t>
      </w:r>
      <w:r w:rsidR="00A57E6E" w:rsidRPr="0015632E">
        <w:rPr>
          <w:rStyle w:val="a8"/>
          <w:sz w:val="28"/>
          <w:szCs w:val="28"/>
        </w:rPr>
        <w:t xml:space="preserve"> </w:t>
      </w:r>
      <w:r w:rsidR="00A57E6E" w:rsidRPr="0015632E">
        <w:rPr>
          <w:rStyle w:val="a8"/>
          <w:sz w:val="28"/>
          <w:szCs w:val="28"/>
        </w:rPr>
        <w:footnoteReference w:id="1"/>
      </w:r>
      <w:r w:rsidR="002E263F" w:rsidRPr="0015632E">
        <w:rPr>
          <w:sz w:val="28"/>
          <w:szCs w:val="28"/>
        </w:rPr>
        <w:t>.</w:t>
      </w:r>
    </w:p>
    <w:p w:rsidR="002E263F" w:rsidRPr="0015632E" w:rsidRDefault="0074185C" w:rsidP="0015632E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Цель</w:t>
      </w:r>
      <w:r w:rsidR="002E263F" w:rsidRPr="0015632E">
        <w:rPr>
          <w:sz w:val="28"/>
          <w:szCs w:val="28"/>
        </w:rPr>
        <w:t xml:space="preserve"> дан</w:t>
      </w:r>
      <w:r w:rsidRPr="0015632E">
        <w:rPr>
          <w:sz w:val="28"/>
          <w:szCs w:val="28"/>
        </w:rPr>
        <w:t xml:space="preserve">ной курсовой работы – охарактеризовать </w:t>
      </w:r>
      <w:r w:rsidR="00D01AA9" w:rsidRPr="0015632E">
        <w:rPr>
          <w:sz w:val="28"/>
          <w:szCs w:val="28"/>
        </w:rPr>
        <w:t>личность как субъект и объект управления на современном предприятии.</w:t>
      </w:r>
    </w:p>
    <w:p w:rsidR="00D01AA9" w:rsidRPr="0015632E" w:rsidRDefault="00D01AA9" w:rsidP="0015632E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Для достижения поставленной задачи необходимо решить следующие задачи:</w:t>
      </w:r>
    </w:p>
    <w:p w:rsidR="00A57E6E" w:rsidRPr="0015632E" w:rsidRDefault="00A57E6E" w:rsidP="0015632E">
      <w:pPr>
        <w:widowControl w:val="0"/>
        <w:numPr>
          <w:ilvl w:val="0"/>
          <w:numId w:val="15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и</w:t>
      </w:r>
      <w:r w:rsidR="0074185C" w:rsidRPr="0015632E">
        <w:rPr>
          <w:sz w:val="28"/>
          <w:szCs w:val="28"/>
        </w:rPr>
        <w:t xml:space="preserve">зучить </w:t>
      </w:r>
      <w:r w:rsidR="00114268" w:rsidRPr="0015632E">
        <w:rPr>
          <w:sz w:val="28"/>
          <w:szCs w:val="28"/>
        </w:rPr>
        <w:t xml:space="preserve">понятие и </w:t>
      </w:r>
      <w:r w:rsidR="00D01AA9" w:rsidRPr="0015632E">
        <w:rPr>
          <w:sz w:val="28"/>
          <w:szCs w:val="28"/>
        </w:rPr>
        <w:t>структуру личности</w:t>
      </w:r>
      <w:r w:rsidR="0074185C" w:rsidRPr="0015632E">
        <w:rPr>
          <w:sz w:val="28"/>
          <w:szCs w:val="28"/>
        </w:rPr>
        <w:t>;</w:t>
      </w:r>
    </w:p>
    <w:p w:rsidR="00130B2D" w:rsidRPr="0015632E" w:rsidRDefault="00130B2D" w:rsidP="0015632E">
      <w:pPr>
        <w:widowControl w:val="0"/>
        <w:numPr>
          <w:ilvl w:val="0"/>
          <w:numId w:val="15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дать характеристику </w:t>
      </w:r>
      <w:r w:rsidR="00114268" w:rsidRPr="0015632E">
        <w:rPr>
          <w:sz w:val="28"/>
          <w:szCs w:val="28"/>
        </w:rPr>
        <w:t xml:space="preserve">руководителя как субъекта </w:t>
      </w:r>
      <w:r w:rsidR="0074185C" w:rsidRPr="0015632E">
        <w:rPr>
          <w:sz w:val="28"/>
          <w:szCs w:val="28"/>
        </w:rPr>
        <w:t xml:space="preserve">управления </w:t>
      </w:r>
      <w:r w:rsidR="00114268" w:rsidRPr="0015632E">
        <w:rPr>
          <w:sz w:val="28"/>
          <w:szCs w:val="28"/>
        </w:rPr>
        <w:t>на современном предприятии</w:t>
      </w:r>
      <w:r w:rsidRPr="0015632E">
        <w:rPr>
          <w:sz w:val="28"/>
          <w:szCs w:val="28"/>
        </w:rPr>
        <w:t xml:space="preserve"> и основные требования к профессиональной компетенции менеджеров</w:t>
      </w:r>
      <w:r w:rsidR="0074185C" w:rsidRPr="0015632E">
        <w:rPr>
          <w:sz w:val="28"/>
          <w:szCs w:val="28"/>
        </w:rPr>
        <w:t>;</w:t>
      </w:r>
      <w:r w:rsidRPr="0015632E">
        <w:rPr>
          <w:sz w:val="28"/>
          <w:szCs w:val="28"/>
        </w:rPr>
        <w:t xml:space="preserve"> </w:t>
      </w:r>
    </w:p>
    <w:p w:rsidR="0074185C" w:rsidRPr="0015632E" w:rsidRDefault="00130B2D" w:rsidP="0015632E">
      <w:pPr>
        <w:widowControl w:val="0"/>
        <w:numPr>
          <w:ilvl w:val="0"/>
          <w:numId w:val="15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охарактеризовать </w:t>
      </w:r>
      <w:r w:rsidR="00042E37" w:rsidRPr="0015632E">
        <w:rPr>
          <w:sz w:val="28"/>
          <w:szCs w:val="28"/>
        </w:rPr>
        <w:t>с</w:t>
      </w:r>
      <w:r w:rsidR="0074185C" w:rsidRPr="0015632E">
        <w:rPr>
          <w:sz w:val="28"/>
          <w:szCs w:val="28"/>
        </w:rPr>
        <w:t>отрудник</w:t>
      </w:r>
      <w:r w:rsidR="00042E37" w:rsidRPr="0015632E">
        <w:rPr>
          <w:sz w:val="28"/>
          <w:szCs w:val="28"/>
        </w:rPr>
        <w:t>а</w:t>
      </w:r>
      <w:r w:rsidR="0074185C" w:rsidRPr="0015632E">
        <w:rPr>
          <w:sz w:val="28"/>
          <w:szCs w:val="28"/>
        </w:rPr>
        <w:t xml:space="preserve"> как объект</w:t>
      </w:r>
      <w:r w:rsidR="00042E37" w:rsidRPr="0015632E">
        <w:rPr>
          <w:sz w:val="28"/>
          <w:szCs w:val="28"/>
        </w:rPr>
        <w:t>а</w:t>
      </w:r>
      <w:r w:rsidR="0074185C" w:rsidRPr="0015632E">
        <w:rPr>
          <w:sz w:val="28"/>
          <w:szCs w:val="28"/>
        </w:rPr>
        <w:t xml:space="preserve"> управления</w:t>
      </w:r>
      <w:r w:rsidR="0015632E">
        <w:rPr>
          <w:sz w:val="28"/>
          <w:szCs w:val="28"/>
        </w:rPr>
        <w:t xml:space="preserve"> </w:t>
      </w:r>
      <w:r w:rsidR="0074185C" w:rsidRPr="0015632E">
        <w:rPr>
          <w:sz w:val="28"/>
          <w:szCs w:val="28"/>
        </w:rPr>
        <w:t>на современном предприятии.</w:t>
      </w:r>
    </w:p>
    <w:p w:rsidR="0074185C" w:rsidRPr="0015632E" w:rsidRDefault="0074185C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5902" w:rsidRPr="0015632E" w:rsidRDefault="00A5704C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br w:type="page"/>
      </w:r>
      <w:r w:rsidR="006B2331" w:rsidRPr="0015632E">
        <w:rPr>
          <w:sz w:val="28"/>
          <w:szCs w:val="28"/>
        </w:rPr>
        <w:t xml:space="preserve">1. </w:t>
      </w:r>
      <w:r w:rsidR="0015632E">
        <w:rPr>
          <w:sz w:val="28"/>
          <w:szCs w:val="28"/>
        </w:rPr>
        <w:t>Структура и типология личности</w:t>
      </w:r>
    </w:p>
    <w:p w:rsidR="00A51BA7" w:rsidRPr="0015632E" w:rsidRDefault="00A51BA7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704C" w:rsidRPr="0015632E" w:rsidRDefault="008F6810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Человек составляет основу любой организации, которая и сама создается для человека. </w:t>
      </w:r>
      <w:r w:rsidR="000B3298" w:rsidRPr="0015632E">
        <w:rPr>
          <w:sz w:val="28"/>
          <w:szCs w:val="28"/>
        </w:rPr>
        <w:t xml:space="preserve">Генетическая база уникальна для каждого индивида и объясняет некоторые различия людей. </w:t>
      </w:r>
    </w:p>
    <w:p w:rsidR="000B3298" w:rsidRPr="0015632E" w:rsidRDefault="000B3298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Личность – системное качество, приобретаемое индивидом в конкретной деятельности и общении, характеризующее его со стороны включенности в общественные отношения.</w:t>
      </w:r>
    </w:p>
    <w:p w:rsidR="000B3298" w:rsidRPr="0015632E" w:rsidRDefault="000B3298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Строение личности анализируется в разных аспектах:</w:t>
      </w:r>
    </w:p>
    <w:p w:rsidR="000B3298" w:rsidRPr="0015632E" w:rsidRDefault="0074185C" w:rsidP="0015632E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К</w:t>
      </w:r>
      <w:r w:rsidR="000B3298" w:rsidRPr="0015632E">
        <w:rPr>
          <w:sz w:val="28"/>
          <w:szCs w:val="28"/>
        </w:rPr>
        <w:t>ак непосредственное, независимое непостоянство. В основе поведения стоят наиболее приоритетные личные интересы, не совпадающие с при</w:t>
      </w:r>
      <w:r w:rsidRPr="0015632E">
        <w:rPr>
          <w:sz w:val="28"/>
          <w:szCs w:val="28"/>
        </w:rPr>
        <w:t>оритетами интересов организации.</w:t>
      </w:r>
    </w:p>
    <w:p w:rsidR="000B3298" w:rsidRPr="0015632E" w:rsidRDefault="0074185C" w:rsidP="0015632E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К</w:t>
      </w:r>
      <w:r w:rsidR="000B3298" w:rsidRPr="0015632E">
        <w:rPr>
          <w:sz w:val="28"/>
          <w:szCs w:val="28"/>
        </w:rPr>
        <w:t>ак индикатор изменений. Реакция подчиненного на управленческие воздействия в формальной или неформальной организации служит обратной связью, которая может усиливать</w:t>
      </w:r>
      <w:r w:rsidRPr="0015632E">
        <w:rPr>
          <w:sz w:val="28"/>
          <w:szCs w:val="28"/>
        </w:rPr>
        <w:t xml:space="preserve"> или ослаблять характер влияния.</w:t>
      </w:r>
    </w:p>
    <w:p w:rsidR="000B3298" w:rsidRPr="0015632E" w:rsidRDefault="0074185C" w:rsidP="0015632E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К</w:t>
      </w:r>
      <w:r w:rsidR="000B3298" w:rsidRPr="0015632E">
        <w:rPr>
          <w:sz w:val="28"/>
          <w:szCs w:val="28"/>
        </w:rPr>
        <w:t xml:space="preserve">ак зависимые изменения. Длительное нахождение под влиянием сильных организационных </w:t>
      </w:r>
      <w:r w:rsidR="004F30C0" w:rsidRPr="0015632E">
        <w:rPr>
          <w:sz w:val="28"/>
          <w:szCs w:val="28"/>
        </w:rPr>
        <w:t>сил оказывает влияние на измене</w:t>
      </w:r>
      <w:r w:rsidR="000B3298" w:rsidRPr="0015632E">
        <w:rPr>
          <w:sz w:val="28"/>
          <w:szCs w:val="28"/>
        </w:rPr>
        <w:t>ние людей.</w:t>
      </w:r>
      <w:r w:rsidR="004F30C0" w:rsidRPr="0015632E">
        <w:rPr>
          <w:sz w:val="28"/>
          <w:szCs w:val="28"/>
        </w:rPr>
        <w:t xml:space="preserve"> Личность близка к преувеличенному стереотипу; так, например, когда человек длительное время вынужден придерживаться строгих правил, фо</w:t>
      </w:r>
      <w:r w:rsidRPr="0015632E">
        <w:rPr>
          <w:sz w:val="28"/>
          <w:szCs w:val="28"/>
        </w:rPr>
        <w:t>рмируется расположенность к ним.</w:t>
      </w:r>
    </w:p>
    <w:p w:rsidR="004F30C0" w:rsidRPr="0015632E" w:rsidRDefault="0074185C" w:rsidP="0015632E">
      <w:pPr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К</w:t>
      </w:r>
      <w:r w:rsidR="004F30C0" w:rsidRPr="0015632E">
        <w:rPr>
          <w:sz w:val="28"/>
          <w:szCs w:val="28"/>
        </w:rPr>
        <w:t>ак часть динамической системы взаимных влияний. Влияние окружающей среды может впоследствии существенно отразиться на поведение человека в положительном или отрицательном направлений</w:t>
      </w:r>
      <w:r w:rsidR="004F30C0" w:rsidRPr="0015632E">
        <w:rPr>
          <w:rStyle w:val="a8"/>
          <w:sz w:val="28"/>
          <w:szCs w:val="28"/>
        </w:rPr>
        <w:footnoteReference w:id="2"/>
      </w:r>
      <w:r w:rsidR="004F30C0" w:rsidRPr="0015632E">
        <w:rPr>
          <w:sz w:val="28"/>
          <w:szCs w:val="28"/>
        </w:rPr>
        <w:t>.</w:t>
      </w:r>
    </w:p>
    <w:p w:rsidR="003A4F79" w:rsidRPr="0015632E" w:rsidRDefault="0088573A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Каждая личность </w:t>
      </w:r>
      <w:r w:rsidR="006B2331" w:rsidRPr="0015632E">
        <w:rPr>
          <w:sz w:val="28"/>
          <w:szCs w:val="28"/>
        </w:rPr>
        <w:t>является носителем того общего</w:t>
      </w:r>
      <w:r w:rsidRPr="0015632E">
        <w:rPr>
          <w:sz w:val="28"/>
          <w:szCs w:val="28"/>
        </w:rPr>
        <w:t>, что характерно для всего общества, и вместе с тем особенного, типичного для определенного коллектива. Но личности присущи индивидуальные особенности, которые оп</w:t>
      </w:r>
      <w:r w:rsidR="00A86999" w:rsidRPr="0015632E">
        <w:rPr>
          <w:sz w:val="28"/>
          <w:szCs w:val="28"/>
        </w:rPr>
        <w:t>ределяются природными задатками</w:t>
      </w:r>
      <w:r w:rsidRPr="0015632E">
        <w:rPr>
          <w:sz w:val="28"/>
          <w:szCs w:val="28"/>
        </w:rPr>
        <w:t>,</w:t>
      </w:r>
      <w:r w:rsid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наследственными характеристиками и т.д.</w:t>
      </w:r>
    </w:p>
    <w:p w:rsidR="0088573A" w:rsidRPr="0015632E" w:rsidRDefault="0088573A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Руководитель, учитывающий личностные качества подчиненного, может найти индивидуальный подход к </w:t>
      </w:r>
      <w:r w:rsidR="00F90BC3" w:rsidRPr="0015632E">
        <w:rPr>
          <w:sz w:val="28"/>
          <w:szCs w:val="28"/>
        </w:rPr>
        <w:t>каждому</w:t>
      </w:r>
      <w:r w:rsidRPr="0015632E">
        <w:rPr>
          <w:sz w:val="28"/>
          <w:szCs w:val="28"/>
        </w:rPr>
        <w:t xml:space="preserve"> работнику, а значит, привести в действие внутренние резервы активации его деятельности.</w:t>
      </w:r>
    </w:p>
    <w:p w:rsidR="0088573A" w:rsidRPr="0015632E" w:rsidRDefault="0088573A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Условно можно говорить о внутренней, социально-психологической структуре личности и о ее внешней структуре как принадлежности к социальным группам.</w:t>
      </w:r>
    </w:p>
    <w:p w:rsidR="00F90BC3" w:rsidRPr="0015632E" w:rsidRDefault="00F90BC3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Внутренняя структура личности включает ряд подструктур:</w:t>
      </w:r>
    </w:p>
    <w:p w:rsidR="00F90BC3" w:rsidRPr="0015632E" w:rsidRDefault="00F90BC3" w:rsidP="0015632E">
      <w:pPr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сложившаяся в сознании личности психологическая среда: система потребностей, интересов, притязаний, ценностных ориентаций, идеалов, убеждений, мировоззрение;</w:t>
      </w:r>
    </w:p>
    <w:p w:rsidR="00F90BC3" w:rsidRPr="0015632E" w:rsidRDefault="00F90BC3" w:rsidP="0015632E">
      <w:pPr>
        <w:widowControl w:val="0"/>
        <w:numPr>
          <w:ilvl w:val="0"/>
          <w:numId w:val="6"/>
        </w:num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психические свойства: характер, интеллект, эмоции, воля, мышление, память, воображение и т.д.;</w:t>
      </w:r>
    </w:p>
    <w:p w:rsidR="00F90BC3" w:rsidRPr="0015632E" w:rsidRDefault="00F90BC3" w:rsidP="0015632E">
      <w:pPr>
        <w:widowControl w:val="0"/>
        <w:numPr>
          <w:ilvl w:val="0"/>
          <w:numId w:val="6"/>
        </w:num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психологические свойства, возможности реализации (способности) личности: опыт, навыки, умения;</w:t>
      </w:r>
    </w:p>
    <w:p w:rsidR="00F90BC3" w:rsidRPr="0015632E" w:rsidRDefault="00F90BC3" w:rsidP="0015632E">
      <w:pPr>
        <w:widowControl w:val="0"/>
        <w:numPr>
          <w:ilvl w:val="0"/>
          <w:numId w:val="6"/>
        </w:num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физиологические, наследственные качества: темперамент и </w:t>
      </w:r>
      <w:r w:rsidR="00F71AA8" w:rsidRPr="0015632E">
        <w:rPr>
          <w:sz w:val="28"/>
          <w:szCs w:val="28"/>
        </w:rPr>
        <w:t>пр.</w:t>
      </w:r>
      <w:r w:rsidR="004B4EC6" w:rsidRPr="0015632E">
        <w:rPr>
          <w:rStyle w:val="a8"/>
          <w:sz w:val="28"/>
          <w:szCs w:val="28"/>
        </w:rPr>
        <w:footnoteReference w:id="3"/>
      </w:r>
      <w:r w:rsidRPr="0015632E">
        <w:rPr>
          <w:sz w:val="28"/>
          <w:szCs w:val="28"/>
        </w:rPr>
        <w:t xml:space="preserve">. </w:t>
      </w:r>
    </w:p>
    <w:p w:rsidR="00114268" w:rsidRPr="0015632E" w:rsidRDefault="00114268" w:rsidP="0015632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Рассмотрим некоторые определения </w:t>
      </w:r>
      <w:r w:rsidR="006B2331" w:rsidRPr="0015632E">
        <w:rPr>
          <w:sz w:val="28"/>
          <w:szCs w:val="28"/>
        </w:rPr>
        <w:t xml:space="preserve">отдельных элементов социально- </w:t>
      </w:r>
      <w:r w:rsidRPr="0015632E">
        <w:rPr>
          <w:sz w:val="28"/>
          <w:szCs w:val="28"/>
        </w:rPr>
        <w:t xml:space="preserve">психологической структуры личности работника. </w:t>
      </w:r>
      <w:r w:rsidR="00331045" w:rsidRPr="0015632E">
        <w:rPr>
          <w:sz w:val="28"/>
          <w:szCs w:val="28"/>
        </w:rPr>
        <w:t>Потребность – состояние ну</w:t>
      </w:r>
      <w:r w:rsidR="006B2331" w:rsidRPr="0015632E">
        <w:rPr>
          <w:sz w:val="28"/>
          <w:szCs w:val="28"/>
        </w:rPr>
        <w:t>жды организма, личности в чем-</w:t>
      </w:r>
      <w:r w:rsidR="00331045" w:rsidRPr="0015632E">
        <w:rPr>
          <w:sz w:val="28"/>
          <w:szCs w:val="28"/>
        </w:rPr>
        <w:t xml:space="preserve">то, необходимого для его нормального существования. </w:t>
      </w:r>
      <w:r w:rsidRPr="0015632E">
        <w:rPr>
          <w:sz w:val="28"/>
          <w:szCs w:val="28"/>
        </w:rPr>
        <w:t>Интеллект – совокупность умственных способностей человека. Мышление – психологический процесс познания, связанный с открытием субъективно нового знания, с решением задач, с творческим преобразованием действительности.</w:t>
      </w:r>
      <w:r w:rsidR="00331045" w:rsidRPr="0015632E">
        <w:rPr>
          <w:sz w:val="28"/>
          <w:szCs w:val="28"/>
        </w:rPr>
        <w:t xml:space="preserve"> Навык – сформированное, автоматически осуществляемое движение, не требующее сознательного контроля и специальных волевых усилий для его выполнения</w:t>
      </w:r>
      <w:r w:rsidR="00331045" w:rsidRPr="0015632E">
        <w:rPr>
          <w:rStyle w:val="a8"/>
          <w:sz w:val="28"/>
          <w:szCs w:val="28"/>
        </w:rPr>
        <w:footnoteReference w:id="4"/>
      </w:r>
      <w:r w:rsidR="00331045" w:rsidRPr="0015632E">
        <w:rPr>
          <w:sz w:val="28"/>
          <w:szCs w:val="28"/>
        </w:rPr>
        <w:t>.</w:t>
      </w:r>
      <w:r w:rsidR="0015632E">
        <w:rPr>
          <w:sz w:val="28"/>
          <w:szCs w:val="28"/>
        </w:rPr>
        <w:t xml:space="preserve"> </w:t>
      </w:r>
    </w:p>
    <w:p w:rsidR="00F90BC3" w:rsidRPr="0015632E" w:rsidRDefault="00F90BC3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Внешняя социальная структура личности характеризуется принадлежностью к различным социальным группам. Такие группы могут быть, например, со</w:t>
      </w:r>
      <w:r w:rsidR="00A86999" w:rsidRPr="0015632E">
        <w:rPr>
          <w:sz w:val="28"/>
          <w:szCs w:val="28"/>
        </w:rPr>
        <w:t>циально-демографическими (мужчи</w:t>
      </w:r>
      <w:r w:rsidRPr="0015632E">
        <w:rPr>
          <w:sz w:val="28"/>
          <w:szCs w:val="28"/>
        </w:rPr>
        <w:t>ны и женщины, молодые и пожилые работники, семейные и несемейные)</w:t>
      </w:r>
      <w:r w:rsidR="004A530B" w:rsidRPr="0015632E">
        <w:rPr>
          <w:sz w:val="28"/>
          <w:szCs w:val="28"/>
        </w:rPr>
        <w:t>, профессионально-квалификационными (принадлежность к различным профессиям, различия в квалификации, должностном статусе и т.п.) и др.</w:t>
      </w:r>
    </w:p>
    <w:p w:rsidR="004A530B" w:rsidRPr="0015632E" w:rsidRDefault="004A530B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Люди могут входить и в другие группы, отличающиес</w:t>
      </w:r>
      <w:r w:rsidR="00F71AA8" w:rsidRPr="0015632E">
        <w:rPr>
          <w:sz w:val="28"/>
          <w:szCs w:val="28"/>
        </w:rPr>
        <w:t xml:space="preserve">я своей психологией поведения, </w:t>
      </w:r>
      <w:r w:rsidR="00F71AA8" w:rsidRPr="0015632E">
        <w:rPr>
          <w:sz w:val="28"/>
          <w:szCs w:val="28"/>
        </w:rPr>
        <w:noBreakHyphen/>
        <w:t xml:space="preserve"> </w:t>
      </w:r>
      <w:r w:rsidRPr="0015632E">
        <w:rPr>
          <w:sz w:val="28"/>
          <w:szCs w:val="28"/>
        </w:rPr>
        <w:t>партийные, национальные, территориальные, религиозные, различные формальные и неформальные объединения.</w:t>
      </w:r>
    </w:p>
    <w:p w:rsidR="004A530B" w:rsidRPr="0015632E" w:rsidRDefault="004A530B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Важно, чтобы руководитель учитывал в своей деятельности особенности психологии и поведения каждого подчиненного. </w:t>
      </w:r>
      <w:r w:rsidR="00F71AA8" w:rsidRPr="0015632E">
        <w:rPr>
          <w:sz w:val="28"/>
          <w:szCs w:val="28"/>
        </w:rPr>
        <w:t>Однако</w:t>
      </w:r>
      <w:r w:rsidRPr="0015632E">
        <w:rPr>
          <w:sz w:val="28"/>
          <w:szCs w:val="28"/>
        </w:rPr>
        <w:t xml:space="preserve"> прежде всего следует учитывать общие особенности, характерные для любой личности.</w:t>
      </w:r>
    </w:p>
    <w:p w:rsidR="004A530B" w:rsidRPr="0015632E" w:rsidRDefault="004A530B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Во-первых, нужно исходить из того, что личность в принципе неповторима, индивидуальна – в мире невозможно найти двух абсолютно похожих людей.</w:t>
      </w:r>
    </w:p>
    <w:p w:rsidR="00813AE5" w:rsidRPr="0015632E" w:rsidRDefault="004A530B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Во-вторых, существуют достаточно стойкие и многообразные психологические механизмы активной самозащиты личности от всякого воздействия, которое покажется ей ненужным, обидным, задевающим чувство собственного</w:t>
      </w:r>
      <w:r w:rsidR="00813AE5" w:rsidRPr="0015632E">
        <w:rPr>
          <w:sz w:val="28"/>
          <w:szCs w:val="28"/>
        </w:rPr>
        <w:t xml:space="preserve"> достои</w:t>
      </w:r>
      <w:r w:rsidRPr="0015632E">
        <w:rPr>
          <w:sz w:val="28"/>
          <w:szCs w:val="28"/>
        </w:rPr>
        <w:t>нства</w:t>
      </w:r>
      <w:r w:rsidR="00813AE5" w:rsidRPr="0015632E">
        <w:rPr>
          <w:sz w:val="28"/>
          <w:szCs w:val="28"/>
        </w:rPr>
        <w:t>. Например, прочная уверенность человека в том, что он полезный член общества, вызывает у него противодействие, болезненное отношение к любым критическим замечаниям. Или другой пример: человек не хочет видеть и слышать неприятные вещи, и если его грубо критикуют, то у него могут «отключиться» органы зрения и слуха.</w:t>
      </w:r>
    </w:p>
    <w:p w:rsidR="00813AE5" w:rsidRPr="0015632E" w:rsidRDefault="00813AE5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Нередко человеку кажется, что его обижают, унижают, и если внешне трудно бороться с обидчиком, то внутренне человек борется: возвышает себя и принижает другого.</w:t>
      </w:r>
    </w:p>
    <w:p w:rsidR="00913C97" w:rsidRPr="0015632E" w:rsidRDefault="00813AE5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С одной стороны, человек способен рационализировать, отстаивать свое неправильное поведение; с другой стороны, человеку свойственны самоанализ, умение находить у себя недостатки. Но иные люди успокаивают себя тем, что и других есть недостатки, мало того – активно критикуют других за те недостатки, которые присущи им самим</w:t>
      </w:r>
      <w:r w:rsidR="00913C97" w:rsidRPr="0015632E">
        <w:rPr>
          <w:rStyle w:val="a8"/>
          <w:sz w:val="28"/>
          <w:szCs w:val="28"/>
        </w:rPr>
        <w:footnoteReference w:id="5"/>
      </w:r>
      <w:r w:rsidRPr="0015632E">
        <w:rPr>
          <w:sz w:val="28"/>
          <w:szCs w:val="28"/>
        </w:rPr>
        <w:t xml:space="preserve">. </w:t>
      </w:r>
    </w:p>
    <w:p w:rsidR="00B97FF8" w:rsidRPr="0015632E" w:rsidRDefault="00FD40EC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Дж. Келли</w:t>
      </w:r>
      <w:r w:rsidR="007F386C" w:rsidRPr="0015632E">
        <w:rPr>
          <w:sz w:val="28"/>
          <w:szCs w:val="28"/>
        </w:rPr>
        <w:t xml:space="preserve"> </w:t>
      </w:r>
      <w:r w:rsidR="00B97FF8" w:rsidRPr="0015632E">
        <w:rPr>
          <w:sz w:val="28"/>
          <w:szCs w:val="28"/>
        </w:rPr>
        <w:t xml:space="preserve">построил свою теорию на основе конструктивного альтернативизма, доказывающего, что наше толкование мира временное, что все меняется, то есть люди осознают и интерпретируют объективную реальность по-разному. Келли делает акцент в своей теории на психологических процессах, которые позволяют людям организовать и понять события, происходящие в их жизни. </w:t>
      </w:r>
    </w:p>
    <w:p w:rsidR="00B97FF8" w:rsidRPr="0015632E" w:rsidRDefault="00B97FF8" w:rsidP="0015632E">
      <w:pPr>
        <w:widowControl w:val="0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Личностный конструкт – это идея или мысль, которую человек использует, чтобы осознать и интерпретировать свой опыт. Это устойчивый способ, при помощи которого человек осмысляет какие-то аспекты действительности в терминах схожести и контраста.</w:t>
      </w:r>
    </w:p>
    <w:p w:rsidR="00B97FF8" w:rsidRPr="0015632E" w:rsidRDefault="00B97FF8" w:rsidP="0015632E">
      <w:pPr>
        <w:widowControl w:val="0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Основной постулат теории Келли заключается в следующем: «Процессы личности – это продолженные в психике каналы, в русле которых человек прогнозирует события». Все поведение человека направлено на прогноз событий.</w:t>
      </w:r>
    </w:p>
    <w:p w:rsidR="00B97FF8" w:rsidRPr="0015632E" w:rsidRDefault="00B97FF8" w:rsidP="0015632E">
      <w:pPr>
        <w:widowControl w:val="0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Из своего основного постулата автор делает </w:t>
      </w:r>
      <w:r w:rsidR="002F59F3" w:rsidRPr="0015632E">
        <w:rPr>
          <w:sz w:val="28"/>
          <w:szCs w:val="28"/>
        </w:rPr>
        <w:t>восемь</w:t>
      </w:r>
      <w:r w:rsidRPr="0015632E">
        <w:rPr>
          <w:sz w:val="28"/>
          <w:szCs w:val="28"/>
        </w:rPr>
        <w:t xml:space="preserve"> выводов:</w:t>
      </w:r>
    </w:p>
    <w:p w:rsidR="00B97FF8" w:rsidRPr="0015632E" w:rsidRDefault="00B97FF8" w:rsidP="0015632E">
      <w:pPr>
        <w:widowControl w:val="0"/>
        <w:numPr>
          <w:ilvl w:val="0"/>
          <w:numId w:val="3"/>
        </w:numPr>
        <w:tabs>
          <w:tab w:val="clear" w:pos="2226"/>
          <w:tab w:val="left" w:pos="108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Вывод об индивидуальности: люди отличаются друг от друга своей интерпретацией событий.</w:t>
      </w:r>
    </w:p>
    <w:p w:rsidR="00B97FF8" w:rsidRPr="0015632E" w:rsidRDefault="00B97FF8" w:rsidP="0015632E">
      <w:pPr>
        <w:widowControl w:val="0"/>
        <w:numPr>
          <w:ilvl w:val="0"/>
          <w:numId w:val="3"/>
        </w:numPr>
        <w:tabs>
          <w:tab w:val="clear" w:pos="2226"/>
          <w:tab w:val="left" w:pos="108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Вывод об организации:</w:t>
      </w:r>
      <w:r w:rsidR="002F59F3" w:rsidRP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каждый человек специфически развивает свою собственную систему анализа, иерархически выстраивает систему конструктов так, чтобы до минимума свести несоответствия, несовместимость, неопределенность.</w:t>
      </w:r>
    </w:p>
    <w:p w:rsidR="00FD40EC" w:rsidRPr="0015632E" w:rsidRDefault="00B97FF8" w:rsidP="0015632E">
      <w:pPr>
        <w:widowControl w:val="0"/>
        <w:numPr>
          <w:ilvl w:val="0"/>
          <w:numId w:val="3"/>
        </w:numPr>
        <w:tabs>
          <w:tab w:val="clear" w:pos="2226"/>
          <w:tab w:val="left" w:pos="108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Вывод о выборе:</w:t>
      </w:r>
      <w:r w:rsidR="002F59F3" w:rsidRPr="0015632E">
        <w:rPr>
          <w:sz w:val="28"/>
          <w:szCs w:val="28"/>
        </w:rPr>
        <w:t xml:space="preserve"> человек выбирает ту альтернативу, которая наилучшим образом может расширить и обогатить его систему конструктов.</w:t>
      </w:r>
    </w:p>
    <w:p w:rsidR="00B97FF8" w:rsidRPr="0015632E" w:rsidRDefault="00B97FF8" w:rsidP="0015632E">
      <w:pPr>
        <w:widowControl w:val="0"/>
        <w:numPr>
          <w:ilvl w:val="0"/>
          <w:numId w:val="3"/>
        </w:numPr>
        <w:tabs>
          <w:tab w:val="clear" w:pos="2226"/>
          <w:tab w:val="left" w:pos="108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Вывод о</w:t>
      </w:r>
      <w:r w:rsidR="002F59F3" w:rsidRPr="0015632E">
        <w:rPr>
          <w:sz w:val="28"/>
          <w:szCs w:val="28"/>
        </w:rPr>
        <w:t xml:space="preserve"> действии цикла «ориентировка – выбор – исследование»</w:t>
      </w:r>
      <w:r w:rsidRPr="0015632E">
        <w:rPr>
          <w:sz w:val="28"/>
          <w:szCs w:val="28"/>
        </w:rPr>
        <w:t>:</w:t>
      </w:r>
      <w:r w:rsidR="002F59F3" w:rsidRPr="0015632E">
        <w:rPr>
          <w:sz w:val="28"/>
          <w:szCs w:val="28"/>
        </w:rPr>
        <w:t xml:space="preserve"> человек последовательно обдумывает несколько возможных конструктов и выбирает тот, который окажется лучшим для интерпретации ситуации.</w:t>
      </w:r>
    </w:p>
    <w:p w:rsidR="00B97FF8" w:rsidRPr="0015632E" w:rsidRDefault="00B97FF8" w:rsidP="0015632E">
      <w:pPr>
        <w:widowControl w:val="0"/>
        <w:numPr>
          <w:ilvl w:val="0"/>
          <w:numId w:val="3"/>
        </w:numPr>
        <w:tabs>
          <w:tab w:val="clear" w:pos="2226"/>
          <w:tab w:val="left" w:pos="108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Вывод об о</w:t>
      </w:r>
      <w:r w:rsidR="002F59F3" w:rsidRPr="0015632E">
        <w:rPr>
          <w:sz w:val="28"/>
          <w:szCs w:val="28"/>
        </w:rPr>
        <w:t>пыте</w:t>
      </w:r>
      <w:r w:rsidRPr="0015632E">
        <w:rPr>
          <w:sz w:val="28"/>
          <w:szCs w:val="28"/>
        </w:rPr>
        <w:t>:</w:t>
      </w:r>
      <w:r w:rsidR="002F59F3" w:rsidRPr="0015632E">
        <w:rPr>
          <w:sz w:val="28"/>
          <w:szCs w:val="28"/>
        </w:rPr>
        <w:t xml:space="preserve"> чем опытнее человек, тем более успешно он </w:t>
      </w:r>
      <w:r w:rsidR="00F2007E" w:rsidRPr="0015632E">
        <w:rPr>
          <w:sz w:val="28"/>
          <w:szCs w:val="28"/>
        </w:rPr>
        <w:t>интерпретирует</w:t>
      </w:r>
      <w:r w:rsidR="002F59F3" w:rsidRPr="0015632E">
        <w:rPr>
          <w:sz w:val="28"/>
          <w:szCs w:val="28"/>
        </w:rPr>
        <w:t xml:space="preserve"> повторные явления, опыт дает подтверждение конструктам.</w:t>
      </w:r>
    </w:p>
    <w:p w:rsidR="00B97FF8" w:rsidRPr="0015632E" w:rsidRDefault="002F59F3" w:rsidP="0015632E">
      <w:pPr>
        <w:widowControl w:val="0"/>
        <w:numPr>
          <w:ilvl w:val="0"/>
          <w:numId w:val="3"/>
        </w:numPr>
        <w:tabs>
          <w:tab w:val="clear" w:pos="2226"/>
          <w:tab w:val="left" w:pos="108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</w:t>
      </w:r>
      <w:r w:rsidR="00B97FF8" w:rsidRPr="0015632E">
        <w:rPr>
          <w:sz w:val="28"/>
          <w:szCs w:val="28"/>
        </w:rPr>
        <w:t xml:space="preserve">ывод о </w:t>
      </w:r>
      <w:r w:rsidRPr="0015632E">
        <w:rPr>
          <w:sz w:val="28"/>
          <w:szCs w:val="28"/>
        </w:rPr>
        <w:t>научении</w:t>
      </w:r>
      <w:r w:rsidR="00B97FF8" w:rsidRPr="0015632E">
        <w:rPr>
          <w:sz w:val="28"/>
          <w:szCs w:val="28"/>
        </w:rPr>
        <w:t>:</w:t>
      </w:r>
      <w:r w:rsidRPr="0015632E">
        <w:rPr>
          <w:sz w:val="28"/>
          <w:szCs w:val="28"/>
        </w:rPr>
        <w:t xml:space="preserve"> система личностных конструктов – это набор взглядов об изменяющемся мире, которые все время проверяются опытом.</w:t>
      </w:r>
    </w:p>
    <w:p w:rsidR="00B97FF8" w:rsidRPr="0015632E" w:rsidRDefault="00B97FF8" w:rsidP="0015632E">
      <w:pPr>
        <w:widowControl w:val="0"/>
        <w:numPr>
          <w:ilvl w:val="0"/>
          <w:numId w:val="3"/>
        </w:numPr>
        <w:tabs>
          <w:tab w:val="clear" w:pos="2226"/>
          <w:tab w:val="left" w:pos="108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Вывод о</w:t>
      </w:r>
      <w:r w:rsidR="002F59F3" w:rsidRPr="0015632E">
        <w:rPr>
          <w:sz w:val="28"/>
          <w:szCs w:val="28"/>
        </w:rPr>
        <w:t>б общности</w:t>
      </w:r>
      <w:r w:rsidRPr="0015632E">
        <w:rPr>
          <w:sz w:val="28"/>
          <w:szCs w:val="28"/>
        </w:rPr>
        <w:t>:</w:t>
      </w:r>
      <w:r w:rsidR="002F59F3" w:rsidRPr="0015632E">
        <w:rPr>
          <w:sz w:val="28"/>
          <w:szCs w:val="28"/>
        </w:rPr>
        <w:t xml:space="preserve"> если кто-то интерпретирует события подобно тому, как это делает другой человек, то психические процессы этих двух людей будут также подобны друг другу.</w:t>
      </w:r>
    </w:p>
    <w:p w:rsidR="00B97FF8" w:rsidRPr="0015632E" w:rsidRDefault="00B97FF8" w:rsidP="0015632E">
      <w:pPr>
        <w:widowControl w:val="0"/>
        <w:numPr>
          <w:ilvl w:val="0"/>
          <w:numId w:val="3"/>
        </w:numPr>
        <w:tabs>
          <w:tab w:val="clear" w:pos="2226"/>
          <w:tab w:val="left" w:pos="108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Вывод о</w:t>
      </w:r>
      <w:r w:rsidR="002F59F3" w:rsidRPr="0015632E">
        <w:rPr>
          <w:sz w:val="28"/>
          <w:szCs w:val="28"/>
        </w:rPr>
        <w:t xml:space="preserve"> содружестве</w:t>
      </w:r>
      <w:r w:rsidRPr="0015632E">
        <w:rPr>
          <w:sz w:val="28"/>
          <w:szCs w:val="28"/>
        </w:rPr>
        <w:t>:</w:t>
      </w:r>
      <w:r w:rsidR="002F59F3" w:rsidRPr="0015632E">
        <w:rPr>
          <w:sz w:val="28"/>
          <w:szCs w:val="28"/>
        </w:rPr>
        <w:t xml:space="preserve"> содружество людей определяется адекватностью интерпретации событий – насколько точно один человек анализирует процессы другого.</w:t>
      </w:r>
    </w:p>
    <w:p w:rsidR="00C40302" w:rsidRPr="0015632E" w:rsidRDefault="00042E37" w:rsidP="0015632E">
      <w:pPr>
        <w:widowControl w:val="0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Таким образом, п</w:t>
      </w:r>
      <w:r w:rsidR="00F2007E" w:rsidRPr="0015632E">
        <w:rPr>
          <w:sz w:val="28"/>
          <w:szCs w:val="28"/>
        </w:rPr>
        <w:t>одход Дж. Келли – подход, вооруженный научным методом, позволяющий «взглянуть на мир глазами другого», и не просто понять, но и объяснить и научиться предсказывать оценки и отношения конкретных людей</w:t>
      </w:r>
      <w:r w:rsidR="00913C97" w:rsidRPr="0015632E">
        <w:rPr>
          <w:rStyle w:val="a8"/>
          <w:sz w:val="28"/>
          <w:szCs w:val="28"/>
        </w:rPr>
        <w:footnoteReference w:id="6"/>
      </w:r>
      <w:r w:rsidR="00F2007E" w:rsidRPr="0015632E">
        <w:rPr>
          <w:sz w:val="28"/>
          <w:szCs w:val="28"/>
        </w:rPr>
        <w:t>.</w:t>
      </w:r>
      <w:r w:rsidR="00C22C96" w:rsidRPr="0015632E">
        <w:rPr>
          <w:sz w:val="28"/>
          <w:szCs w:val="28"/>
        </w:rPr>
        <w:t xml:space="preserve"> </w:t>
      </w:r>
    </w:p>
    <w:p w:rsidR="00260BC2" w:rsidRPr="0015632E" w:rsidRDefault="00260BC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Одной из применимых к бизнесу и менеджменту психологических классификаций личности – типология Хейманса – Ле Сенна. В ней характер рассматривается как совокупность ряда элементов. Это в первую очередь:</w:t>
      </w:r>
    </w:p>
    <w:p w:rsidR="00260BC2" w:rsidRPr="0015632E" w:rsidRDefault="00260BC2" w:rsidP="0015632E">
      <w:pPr>
        <w:widowControl w:val="0"/>
        <w:numPr>
          <w:ilvl w:val="0"/>
          <w:numId w:val="4"/>
        </w:numPr>
        <w:tabs>
          <w:tab w:val="clear" w:pos="231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эмоциональность (обозначаемая «Э+» или «Э-»).Речь идет о том, насколько легко данная ситуация вызывает у человека эмоциональное состояние (эмоцию или чувство);</w:t>
      </w:r>
    </w:p>
    <w:p w:rsidR="00260BC2" w:rsidRPr="0015632E" w:rsidRDefault="00260BC2" w:rsidP="0015632E">
      <w:pPr>
        <w:widowControl w:val="0"/>
        <w:numPr>
          <w:ilvl w:val="0"/>
          <w:numId w:val="4"/>
        </w:numPr>
        <w:tabs>
          <w:tab w:val="clear" w:pos="231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активность (обозначаемая «А+» или «А-») – это потребность в действии, в осуществлении плана или замысла. </w:t>
      </w:r>
    </w:p>
    <w:p w:rsidR="00260BC2" w:rsidRPr="0015632E" w:rsidRDefault="00260BC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Ориентируясь на эти основные элементы, легче определить, как вероятнее всего поведет себя тот или иной человек. Рассмотрим типы личностей.</w:t>
      </w:r>
    </w:p>
    <w:p w:rsidR="00260BC2" w:rsidRPr="0015632E" w:rsidRDefault="00260BC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Нервный. Подобного человека следует держать в рамках, указывать, как и что делать, и не бояться идти с ним на столкновение, так как он легко соглашается на примирение. Плохо переносит монотонный труд.</w:t>
      </w:r>
    </w:p>
    <w:p w:rsidR="00260BC2" w:rsidRPr="0015632E" w:rsidRDefault="00260BC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Сентиментальный. С таким человеком следует вести себя с большой осторожностью. В разговоре с ним нужно быть справедливым, постоянно взывать к его чувствам и показывать, что с ним считаются. Он достаточно трудолюбив, но решения принимает с трудом.</w:t>
      </w:r>
    </w:p>
    <w:p w:rsidR="00260BC2" w:rsidRPr="0015632E" w:rsidRDefault="00260BC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Бурный. Подобный человек отличается большой силой, отвагой, предприимчивостью. Он способен взяться за работу «засучив рукава», но необходимо постоянно поддерживать его интерес к ней. Именно человеку, обладающему подобным характером, следует поручать такую работу, которая должна быть выполнена без промедления.</w:t>
      </w:r>
    </w:p>
    <w:p w:rsidR="00260BC2" w:rsidRPr="0015632E" w:rsidRDefault="00260BC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Страстный. Это человек одной идеи, который отдается своей работе со всей страстью. Такие люди любят порядок; их реакции решительные, но не взрывные; их ум быстр и надежен. Удачу они переживают тихо и скромно, не любят менять своих убеждений.</w:t>
      </w:r>
    </w:p>
    <w:p w:rsidR="00260BC2" w:rsidRPr="0015632E" w:rsidRDefault="00260BC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Именно поэтому при назначении на руководящую должность человека с таким характером следует предварительно – во избежание конфликта – удостовериться, что его точка зрения не расходится с позицией начальства. Не следует также поручать одно и то же дело двум людям такого типа, так как они вряд ли смогут прийти к соглашению. </w:t>
      </w:r>
    </w:p>
    <w:p w:rsidR="00260BC2" w:rsidRPr="0015632E" w:rsidRDefault="00260BC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Сангвиник. Подобный человек весьма практичен. Он легко и быстро адаптируется; покладист и оптимистичен. Он спокоен, смел и умен, склонен к обобщениям, но любит точность, основательность и объективность. Он открыт для любых проблем. К порученному делу относится с большой ответственностью.</w:t>
      </w:r>
    </w:p>
    <w:p w:rsidR="00260BC2" w:rsidRPr="0015632E" w:rsidRDefault="00260BC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Флегматик. Подобный человек холоден и исключительно спокоен. Он предпочитает одиночество, неразговорчив и сводит беседу к пояснению главного. В работе любит порядок и выполняет ее спокойно и методично. Не боится работать с полной отдачей, но лишь в том случае, когда ему это выгодно. Флегматика лучше всего использовать на стадии проектирования работы и в подготовительный период. Здесь весьма полезным оказывается его организаторские способности, спокойствие и уравновешенность.</w:t>
      </w:r>
    </w:p>
    <w:p w:rsidR="00260BC2" w:rsidRPr="0015632E" w:rsidRDefault="00260BC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Аморфный. Такой человек очень инертен. Он никогда не делает больше того, что ему предписано. Он с готовностью откладывает на завтра все, что можно сделать сегодня. Его поступки лишены элементарной пунктуальности. </w:t>
      </w:r>
    </w:p>
    <w:p w:rsidR="00260BC2" w:rsidRPr="0015632E" w:rsidRDefault="00260BC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Апатичный. Подобный человек тоже безразличен к тому, что делает. Он способен удовлетворительно выполнять повседневную работу, требующую определенного порядка. Всегда в ровном расположении духа, он получает удовольствие от одиночества. Лица, наделенные таким характером, наименее услужливы и наиболее безразличны к другим.</w:t>
      </w:r>
    </w:p>
    <w:p w:rsidR="00260BC2" w:rsidRPr="0015632E" w:rsidRDefault="00260BC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Следует подчеркнуть, что эти типы в «чистом» виде встречаются довольно редко – в основном они сочетаются друг с другом. Кроме того, на черты характера оказывают влияние культурные, религиозные и моральные факторы, которые либо усиливают, либо ослабляют их в зависимости от обстоятельств</w:t>
      </w:r>
      <w:r w:rsidRPr="0015632E">
        <w:rPr>
          <w:rStyle w:val="a8"/>
          <w:sz w:val="28"/>
          <w:szCs w:val="28"/>
        </w:rPr>
        <w:footnoteReference w:id="7"/>
      </w:r>
      <w:r w:rsidRPr="0015632E">
        <w:rPr>
          <w:sz w:val="28"/>
          <w:szCs w:val="28"/>
        </w:rPr>
        <w:t xml:space="preserve">. </w:t>
      </w:r>
    </w:p>
    <w:p w:rsidR="008B2342" w:rsidRPr="0015632E" w:rsidRDefault="00260BC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Из всего вышесказанного можно сделать вывод, что </w:t>
      </w:r>
      <w:r w:rsidR="00964100" w:rsidRPr="0015632E">
        <w:rPr>
          <w:sz w:val="28"/>
          <w:szCs w:val="28"/>
        </w:rPr>
        <w:t xml:space="preserve">личность </w:t>
      </w:r>
      <w:r w:rsidR="00100F71" w:rsidRPr="0015632E">
        <w:rPr>
          <w:sz w:val="28"/>
          <w:szCs w:val="28"/>
        </w:rPr>
        <w:t>–</w:t>
      </w:r>
      <w:r w:rsidR="00964100" w:rsidRPr="0015632E">
        <w:rPr>
          <w:sz w:val="28"/>
          <w:szCs w:val="28"/>
        </w:rPr>
        <w:t xml:space="preserve"> </w:t>
      </w:r>
      <w:r w:rsidR="00100F71" w:rsidRPr="0015632E">
        <w:rPr>
          <w:sz w:val="28"/>
          <w:szCs w:val="28"/>
        </w:rPr>
        <w:t>человек, обладающий сознанием и выполняющий определенные социальные роли. Структура личности включает в себя: сложившаяся в сознании личности психологическая среда, психические свойства, психологические свойства, физиологические, наследственные качества</w:t>
      </w:r>
      <w:r w:rsidR="008B2342" w:rsidRPr="0015632E">
        <w:rPr>
          <w:sz w:val="28"/>
          <w:szCs w:val="28"/>
        </w:rPr>
        <w:t xml:space="preserve">. Основной классификацией личности является типология Хейманса – Ле Сенна. В ней характер рассматривается как совокупность ряда элементов: эмоциональность, активность. Ориентируясь на эти основные элементы, выделяют следующие типы личности: нервный, сентиментальный, бурный, страстный, сангвиник, флегматик, аморфный, апатичный. </w:t>
      </w:r>
    </w:p>
    <w:p w:rsidR="0015632E" w:rsidRDefault="0015632E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386C" w:rsidRPr="0015632E" w:rsidRDefault="007F386C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2. Руководитель как субъект управления на современном предприятии и основные требования к профессиональной компетенции менеджеров</w:t>
      </w:r>
    </w:p>
    <w:p w:rsidR="002A13D3" w:rsidRPr="0015632E" w:rsidRDefault="002A13D3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08FA" w:rsidRPr="0015632E" w:rsidRDefault="004708FA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Ключевыми фигурами в рыночной экономике становятся деловые люди, осуществляющие важные управленческие функции. Особое место среди представителей делового мира занимают менеджеры.</w:t>
      </w:r>
    </w:p>
    <w:p w:rsidR="000C4F9D" w:rsidRPr="0015632E" w:rsidRDefault="000C4F9D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Менеджер</w:t>
      </w:r>
      <w:r w:rsidR="00576EE4" w:rsidRP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 xml:space="preserve">[англ. </w:t>
      </w:r>
      <w:r w:rsidRPr="0015632E">
        <w:rPr>
          <w:sz w:val="28"/>
          <w:szCs w:val="28"/>
          <w:lang w:val="en-US"/>
        </w:rPr>
        <w:t>manager</w:t>
      </w:r>
      <w:r w:rsidRPr="0015632E">
        <w:rPr>
          <w:sz w:val="28"/>
          <w:szCs w:val="28"/>
        </w:rPr>
        <w:t xml:space="preserve"> &lt; </w:t>
      </w:r>
      <w:r w:rsidRPr="0015632E">
        <w:rPr>
          <w:sz w:val="28"/>
          <w:szCs w:val="28"/>
          <w:lang w:val="en-US"/>
        </w:rPr>
        <w:t>manage</w:t>
      </w:r>
      <w:r w:rsidR="00576EE4" w:rsidRPr="0015632E">
        <w:rPr>
          <w:sz w:val="28"/>
          <w:szCs w:val="28"/>
        </w:rPr>
        <w:t xml:space="preserve"> управлять] – наемный работник, занятый профессиональной организаторской деятельностью в органах управления предприятия, фирмы, учреждения, наделенный субъектом собственности определенными полномочиями. К числу менеджеров относятся линейные и функциональные руководители организации или ее структурных подразделений</w:t>
      </w:r>
      <w:r w:rsidR="00576EE4" w:rsidRPr="0015632E">
        <w:rPr>
          <w:rStyle w:val="a8"/>
          <w:sz w:val="28"/>
          <w:szCs w:val="28"/>
        </w:rPr>
        <w:footnoteReference w:id="8"/>
      </w:r>
      <w:r w:rsidR="00576EE4" w:rsidRPr="0015632E">
        <w:rPr>
          <w:sz w:val="28"/>
          <w:szCs w:val="28"/>
        </w:rPr>
        <w:t>, что позволяет рассмотреть менеджера как субъекта управления на современном предприятии.</w:t>
      </w:r>
    </w:p>
    <w:p w:rsidR="00130B2D" w:rsidRPr="0015632E" w:rsidRDefault="00130B2D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Одна из характеристик управленческого труда – постоянная необходимость взаимодействия с людьми, прежде всего, с подчиненными. Руководитель реализует три основные функции:</w:t>
      </w:r>
    </w:p>
    <w:p w:rsidR="00130B2D" w:rsidRPr="0015632E" w:rsidRDefault="00130B2D" w:rsidP="0015632E">
      <w:pPr>
        <w:widowControl w:val="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выдача распорядительной информации;</w:t>
      </w:r>
    </w:p>
    <w:p w:rsidR="00130B2D" w:rsidRPr="0015632E" w:rsidRDefault="00130B2D" w:rsidP="0015632E">
      <w:pPr>
        <w:widowControl w:val="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получение обратной связи, позволяющей определить, как обстоят дела с выполнением назначенных задач;</w:t>
      </w:r>
    </w:p>
    <w:p w:rsidR="00130B2D" w:rsidRPr="0015632E" w:rsidRDefault="00130B2D" w:rsidP="0015632E">
      <w:pPr>
        <w:widowControl w:val="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выдача оценочной информации, при помощи которой до подчиненных доводится оценка эффективности выполнения задания. </w:t>
      </w:r>
    </w:p>
    <w:p w:rsidR="004708FA" w:rsidRPr="0015632E" w:rsidRDefault="004708FA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Чтобы выполнять качественно свои функции, менеджерам, требуется постоянная, тщательная подготовка и обучение, </w:t>
      </w:r>
      <w:r w:rsidR="003B7168" w:rsidRPr="0015632E">
        <w:rPr>
          <w:sz w:val="28"/>
          <w:szCs w:val="28"/>
        </w:rPr>
        <w:t>т.е. постоянное инвестирование в человеческий капитал</w:t>
      </w:r>
      <w:r w:rsidR="000F67D1" w:rsidRPr="0015632E">
        <w:rPr>
          <w:rStyle w:val="a8"/>
          <w:sz w:val="28"/>
          <w:szCs w:val="28"/>
        </w:rPr>
        <w:footnoteReference w:id="9"/>
      </w:r>
      <w:r w:rsidRPr="0015632E">
        <w:rPr>
          <w:sz w:val="28"/>
          <w:szCs w:val="28"/>
        </w:rPr>
        <w:t xml:space="preserve">. </w:t>
      </w:r>
    </w:p>
    <w:p w:rsidR="002F1280" w:rsidRPr="0015632E" w:rsidRDefault="002F1280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Практика показывает, что одни руководители умело ведут людей за собой, успешно преодолевая возникающие трудности, другие же в подобных условиях вызывают лишь недоверие со стороны подчиненных и терпят неудачу. Неумение убедить, мотивировать действия подчиненных, наконец, повлиять на человека, чтобы он захотел выполнить р</w:t>
      </w:r>
      <w:r w:rsidR="007F386C" w:rsidRPr="0015632E">
        <w:rPr>
          <w:sz w:val="28"/>
          <w:szCs w:val="28"/>
        </w:rPr>
        <w:t xml:space="preserve">ешение, которое принял менеджер - </w:t>
      </w:r>
      <w:r w:rsidRPr="0015632E">
        <w:rPr>
          <w:sz w:val="28"/>
          <w:szCs w:val="28"/>
        </w:rPr>
        <w:t>свидетельство того, что у лидера нет полного набора качеств, необходимых менеджеру.</w:t>
      </w:r>
    </w:p>
    <w:p w:rsidR="002F1280" w:rsidRPr="0015632E" w:rsidRDefault="002F1280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Эффективное руководство предполагает способность разделить свое видение проблем с другими, мотивировать их для достижения поставленных целей, т.е. управлять вместе с людьми.</w:t>
      </w:r>
    </w:p>
    <w:p w:rsidR="00A8148A" w:rsidRPr="0015632E" w:rsidRDefault="002F1280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Чтобы подчиненные шли за своим лидером, он должен понимать своих последователей, а они – понимать окружающий мир и ситуацию, в </w:t>
      </w:r>
      <w:r w:rsidR="003522F8" w:rsidRPr="0015632E">
        <w:rPr>
          <w:sz w:val="28"/>
          <w:szCs w:val="28"/>
        </w:rPr>
        <w:t>которой оказались. Поскольку и люди и ситуации постоянно меняются, менеджер должен быть достаточно гибким, чтобы приспособиться к непрекращающимся изменениям. Понимание ситуации и знание того, как управлять человеческими ресурсами, - важнейшие компоненты эффективного руководства. Все это свидетельствует о том, что управленческая работа относится к числу таких видов человеческой деятельности, которые требуют специфических личностных качеств, делающих конкретную личность профессионально пригодной к управленческой деятельности</w:t>
      </w:r>
      <w:r w:rsidR="002E3CC3" w:rsidRPr="0015632E">
        <w:rPr>
          <w:rStyle w:val="a8"/>
          <w:sz w:val="28"/>
          <w:szCs w:val="28"/>
        </w:rPr>
        <w:footnoteReference w:id="10"/>
      </w:r>
      <w:r w:rsidR="003522F8" w:rsidRPr="0015632E">
        <w:rPr>
          <w:sz w:val="28"/>
          <w:szCs w:val="28"/>
        </w:rPr>
        <w:t>.</w:t>
      </w:r>
      <w:r w:rsidRPr="0015632E">
        <w:rPr>
          <w:sz w:val="28"/>
          <w:szCs w:val="28"/>
        </w:rPr>
        <w:t xml:space="preserve"> </w:t>
      </w:r>
    </w:p>
    <w:p w:rsidR="0000317E" w:rsidRPr="0015632E" w:rsidRDefault="0000317E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Таким образом, анализ функций, выполняемых менеджерами, их роли в организации и мастерства, необходимо для того, чтобы успешно выполнять эту работу, показывает, насколько важно для менеджера уметь непосредственно работать с людьми, определять причины их поступков, прогнозировать их поведение в будущем и его социально-экономические последствия</w:t>
      </w:r>
      <w:r w:rsidRPr="0015632E">
        <w:rPr>
          <w:rStyle w:val="a8"/>
          <w:sz w:val="28"/>
          <w:szCs w:val="28"/>
        </w:rPr>
        <w:footnoteReference w:id="11"/>
      </w:r>
      <w:r w:rsidRPr="0015632E">
        <w:rPr>
          <w:sz w:val="28"/>
          <w:szCs w:val="28"/>
        </w:rPr>
        <w:t>.</w:t>
      </w:r>
    </w:p>
    <w:p w:rsidR="003522F8" w:rsidRPr="0015632E" w:rsidRDefault="003522F8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Все менеджеры имеют возможности развивать и повышать эффективность своей работы. Однако присутствуют такие области, в которых они, мягко говоря, не компетентны. </w:t>
      </w:r>
      <w:r w:rsidR="00585BB4" w:rsidRPr="0015632E">
        <w:rPr>
          <w:sz w:val="28"/>
          <w:szCs w:val="28"/>
        </w:rPr>
        <w:t>Такие действия менеджера и трактуются как ограничения. Выявив такие ограничения, можно сосредоточить внимание на тех факторах, которые препятствуют полной реализации всех личных возможностей менеджера.</w:t>
      </w:r>
    </w:p>
    <w:p w:rsidR="00585BB4" w:rsidRPr="0015632E" w:rsidRDefault="00585BB4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 этой связи выделяются следующие 11 потенциальных ограничений в деятельности руководителя.</w:t>
      </w:r>
    </w:p>
    <w:p w:rsidR="00585BB4" w:rsidRPr="0015632E" w:rsidRDefault="00585BB4" w:rsidP="0015632E">
      <w:pPr>
        <w:widowControl w:val="0"/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Неумение управлять собой. Каждый менеджер должен научиться управлять собой и общаться с самим собой как с уникальным и бесценным ресурсом. Те руководители, которые не умеют управлять собой ограничены неспособностью управлять собой. </w:t>
      </w:r>
    </w:p>
    <w:p w:rsidR="00585BB4" w:rsidRPr="0015632E" w:rsidRDefault="00585BB4" w:rsidP="0015632E">
      <w:pPr>
        <w:widowControl w:val="0"/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Размытые личные ценности. Менеджеры должны ежедневно принимать великое множество решений, базирующихся на личных ценностях и принципах. Если личные ценности не ясны для себя и окружающих, то они будут восприниматься в искаженном виде. В результате эффективность</w:t>
      </w:r>
      <w:r w:rsidR="002D3483" w:rsidRPr="0015632E">
        <w:rPr>
          <w:sz w:val="28"/>
          <w:szCs w:val="28"/>
        </w:rPr>
        <w:t xml:space="preserve"> принятия и реализации управленческих решений снизится. Поэтому менеджеры, у которых не определены собственные основные принципы и ценности, ограничены размытостью личных ценностей.</w:t>
      </w:r>
    </w:p>
    <w:p w:rsidR="002D3483" w:rsidRPr="0015632E" w:rsidRDefault="002D3483" w:rsidP="0015632E">
      <w:pPr>
        <w:widowControl w:val="0"/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Неясные личные цели. Есть менеджеры, которым не хватает ясности в своих личных целях, но есть и такие, кто проявляет в своей жизни необыкновенную собранность и сосредоточенность. Дело в том, что одни хорошо знают, чего они хотят, а другие нет.</w:t>
      </w:r>
    </w:p>
    <w:p w:rsidR="002D3483" w:rsidRPr="0015632E" w:rsidRDefault="002D3483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Менеджер, не способный определить свои цели, не может достичь успеха в управленческой деятельности и ограничен нечеткостью личных целей.</w:t>
      </w:r>
    </w:p>
    <w:p w:rsidR="00572832" w:rsidRPr="0015632E" w:rsidRDefault="002D3483" w:rsidP="0015632E">
      <w:pPr>
        <w:widowControl w:val="0"/>
        <w:numPr>
          <w:ilvl w:val="1"/>
          <w:numId w:val="2"/>
        </w:numPr>
        <w:tabs>
          <w:tab w:val="clear" w:pos="222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Заторможенное личное развитие. Способность к саморазвитию характеризуется не только постоянной учебой, но и умением внедрить в практику полученные знания. В связи с этим в жизни человека</w:t>
      </w:r>
      <w:r w:rsidR="00572832" w:rsidRPr="0015632E">
        <w:rPr>
          <w:sz w:val="28"/>
          <w:szCs w:val="28"/>
        </w:rPr>
        <w:t xml:space="preserve"> выделяют семь основных стадий: обучения, включения, достижения успеха, профессионализм, переоценка личности, мастерство, пенсионный период.</w:t>
      </w:r>
    </w:p>
    <w:p w:rsidR="002D3483" w:rsidRPr="0015632E" w:rsidRDefault="002D3483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Для менеджера важно получить признание, а для этого нужно постоянно работать над собственным ростом. </w:t>
      </w:r>
      <w:r w:rsidR="00D555E2" w:rsidRPr="0015632E">
        <w:rPr>
          <w:sz w:val="28"/>
          <w:szCs w:val="28"/>
        </w:rPr>
        <w:t>Отсутствие признания потенциала менеджера – это главное ограничение. Руководители, для которых характерно остановленное саморазвитие, часто избегают острых ситуаций, не развивают имеющиеся (скрытые) способности.</w:t>
      </w:r>
    </w:p>
    <w:p w:rsidR="00D555E2" w:rsidRPr="0015632E" w:rsidRDefault="00D555E2" w:rsidP="0015632E">
      <w:pPr>
        <w:widowControl w:val="0"/>
        <w:numPr>
          <w:ilvl w:val="1"/>
          <w:numId w:val="2"/>
        </w:numPr>
        <w:tabs>
          <w:tab w:val="clear" w:pos="222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Неумение решать проблемы (принимать решения). Особый талант менеджера – это способность быстро и правильно принимать решения. Решение проблем никогда не бывает простым делом, но соответствующие навыки могут быть в значительной степени развиты.</w:t>
      </w:r>
    </w:p>
    <w:p w:rsidR="00D555E2" w:rsidRPr="0015632E" w:rsidRDefault="00D555E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Менеджер, страдающий таким ограничением, как недостаточность навыка решения проблемы, постоянно позволяет себе оставлять нерешенные вопросы на завтра. В результате накапливается большой круг проблем, которые руководитель решить уже не в состоянии. Естественно такой менеджер терпит фиаско.</w:t>
      </w:r>
    </w:p>
    <w:p w:rsidR="00D555E2" w:rsidRPr="0015632E" w:rsidRDefault="00D555E2" w:rsidP="0015632E">
      <w:pPr>
        <w:widowControl w:val="0"/>
        <w:numPr>
          <w:ilvl w:val="1"/>
          <w:numId w:val="2"/>
        </w:numPr>
        <w:tabs>
          <w:tab w:val="clear" w:pos="222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Отсутствие творчества в работе. Это качество особенно необходимо современным менеджерам, когда повсеместно ведутся поиски путей эффективного перехода к рыночной экономике.</w:t>
      </w:r>
    </w:p>
    <w:p w:rsidR="006D1F4E" w:rsidRPr="0015632E" w:rsidRDefault="006D1F4E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Творчество в управлении всегда ценилось очень высоко. Творческая личность подготовлена к работе в условиях неопределенности. Менеджеры, использующие в своей деятельности ситуационный (непредвиденный) подход, способны играть много ролей, своевременно корректировать свои действия в зависимости от сложившейся ситуации.</w:t>
      </w:r>
    </w:p>
    <w:p w:rsidR="006D1F4E" w:rsidRPr="0015632E" w:rsidRDefault="008F4302" w:rsidP="0015632E">
      <w:pPr>
        <w:widowControl w:val="0"/>
        <w:numPr>
          <w:ilvl w:val="1"/>
          <w:numId w:val="2"/>
        </w:numPr>
        <w:tabs>
          <w:tab w:val="clear" w:pos="222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Неумение влиять на людей. Ключевую роль в вопросах влиятельности играет личный фактор. На многих людей производит впечатление властность, манера держаться, невербальные формы влияния (жесты, внешний вид и т.п.)</w:t>
      </w:r>
    </w:p>
    <w:p w:rsidR="008F4302" w:rsidRPr="0015632E" w:rsidRDefault="008F430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Руководители, имеющие склонности к высокой влиятельности, одеваются соответствующим случаю образом, имеют убедительный внешний вид, ясно излагают свои мысли, уверены в себе, дают четкие указания.</w:t>
      </w:r>
    </w:p>
    <w:p w:rsidR="00E4100A" w:rsidRPr="0015632E" w:rsidRDefault="008F4302" w:rsidP="0015632E">
      <w:pPr>
        <w:widowControl w:val="0"/>
        <w:numPr>
          <w:ilvl w:val="1"/>
          <w:numId w:val="2"/>
        </w:numPr>
        <w:tabs>
          <w:tab w:val="clear" w:pos="222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Непонимание специфики управленческого труда. Основная мысль этого ограничения сводится к тому, чтобы менеджер добивался результатов</w:t>
      </w:r>
      <w:r w:rsidR="00FF7F71" w:rsidRPr="0015632E">
        <w:rPr>
          <w:sz w:val="28"/>
          <w:szCs w:val="28"/>
        </w:rPr>
        <w:t xml:space="preserve"> не личным трудом, а через других лиц. До тех пор пока руководители не оценят эффективность того, как они управляют другими людьми, высоких результатов в деятельности организации им не добиться. Поэтому менеджеры, недостаточно понимающие мотивацию работников, ограничены недостаточным пониманием сути управленческого труда.</w:t>
      </w:r>
    </w:p>
    <w:p w:rsidR="00CB27F2" w:rsidRPr="0015632E" w:rsidRDefault="00FF7F71" w:rsidP="0015632E">
      <w:pPr>
        <w:widowControl w:val="0"/>
        <w:numPr>
          <w:ilvl w:val="1"/>
          <w:numId w:val="2"/>
        </w:numPr>
        <w:tabs>
          <w:tab w:val="clear" w:pos="222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Низкие организаторские способности (неспособность руководить). Речь идет о способности менеджера «заряжать» энергией членов коллектива, умении оптимально организовать трудовой процесс. Аритмия трудового процесса и неэффективность применяемых методов работы приводят к тому, что люди чувствуют себя неуверенными в завтрашнем дне, не получают удовлетворенности от трудовой деятельности и соответственно ра</w:t>
      </w:r>
      <w:r w:rsidR="00F31BC2" w:rsidRPr="0015632E">
        <w:rPr>
          <w:sz w:val="28"/>
          <w:szCs w:val="28"/>
        </w:rPr>
        <w:t xml:space="preserve">ботают ниже своих возможностей. </w:t>
      </w:r>
      <w:r w:rsidR="00E4100A" w:rsidRPr="0015632E">
        <w:rPr>
          <w:sz w:val="28"/>
          <w:szCs w:val="28"/>
        </w:rPr>
        <w:t>Естественно, что организовать работу людей могут только хорошо подготовленные менеджеры, которые обладают профессиональной интуицией и знают законы поведения людей в различных условиях</w:t>
      </w:r>
      <w:r w:rsidR="00E4100A" w:rsidRPr="0015632E">
        <w:rPr>
          <w:rStyle w:val="a8"/>
          <w:sz w:val="28"/>
          <w:szCs w:val="28"/>
        </w:rPr>
        <w:footnoteReference w:id="12"/>
      </w:r>
      <w:r w:rsidR="00E4100A" w:rsidRPr="0015632E">
        <w:rPr>
          <w:sz w:val="28"/>
          <w:szCs w:val="28"/>
        </w:rPr>
        <w:t xml:space="preserve">. </w:t>
      </w:r>
    </w:p>
    <w:p w:rsidR="00FF7F71" w:rsidRPr="0015632E" w:rsidRDefault="00F31BC2" w:rsidP="0015632E">
      <w:pPr>
        <w:widowControl w:val="0"/>
        <w:tabs>
          <w:tab w:val="num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 данном случае мало кто признает вклад руководителя, поэтому моральное состояние коллектива быстро ухудшается. Менеджер, не умеющий добиваться практических результатов от своих подчиненных, ограничен недостатком способности руководить.</w:t>
      </w:r>
    </w:p>
    <w:p w:rsidR="00F31BC2" w:rsidRPr="0015632E" w:rsidRDefault="00F31BC2" w:rsidP="0015632E">
      <w:pPr>
        <w:widowControl w:val="0"/>
        <w:numPr>
          <w:ilvl w:val="1"/>
          <w:numId w:val="2"/>
        </w:numPr>
        <w:tabs>
          <w:tab w:val="clear" w:pos="222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Неумение обучать. Каждый руководитель должен заботиться о повышении компетентности тех, кем он руководит. Хороший руководитель выступает, кроме всего прочего, и в роли учителя. Повышение квалификации, в какой бы форме оно не проводилось, - важнейший элемент управленческой эффективности. Поэтому менеджер, которому не хватает способности и терпения помогать развитию других, ограничен неумением обучать.</w:t>
      </w:r>
    </w:p>
    <w:p w:rsidR="0015632E" w:rsidRDefault="00F31BC2" w:rsidP="0015632E">
      <w:pPr>
        <w:widowControl w:val="0"/>
        <w:numPr>
          <w:ilvl w:val="1"/>
          <w:numId w:val="2"/>
        </w:numPr>
        <w:tabs>
          <w:tab w:val="clear" w:pos="222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Неумение формировать коллектив. Среди устойчивых групп людей, объединенных по признаку определенной совместно выполняемой деятельности, важнейшая</w:t>
      </w:r>
      <w:r w:rsidR="00990F17" w:rsidRPr="0015632E">
        <w:rPr>
          <w:sz w:val="28"/>
          <w:szCs w:val="28"/>
        </w:rPr>
        <w:t xml:space="preserve"> роль принадлежит трудовому коллективу. Известны признаки трудового коллектива:</w:t>
      </w:r>
    </w:p>
    <w:p w:rsidR="0015632E" w:rsidRDefault="00990F17" w:rsidP="0015632E">
      <w:pPr>
        <w:widowControl w:val="0"/>
        <w:numPr>
          <w:ilvl w:val="1"/>
          <w:numId w:val="2"/>
        </w:numPr>
        <w:tabs>
          <w:tab w:val="clear" w:pos="222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общность интересов всех его членов;</w:t>
      </w:r>
      <w:r w:rsidR="007F386C" w:rsidRP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единая общественно полезная и личностно значимая цель;</w:t>
      </w:r>
    </w:p>
    <w:p w:rsidR="00990F17" w:rsidRPr="0015632E" w:rsidRDefault="00990F17" w:rsidP="0015632E">
      <w:pPr>
        <w:widowControl w:val="0"/>
        <w:numPr>
          <w:ilvl w:val="1"/>
          <w:numId w:val="2"/>
        </w:numPr>
        <w:tabs>
          <w:tab w:val="clear" w:pos="2226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совместная деятельность по достижению этой цели;</w:t>
      </w:r>
      <w:r w:rsidR="007F386C" w:rsidRP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определенная организационная структура коллектива;</w:t>
      </w:r>
      <w:r w:rsid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наличие отношений руководства и подчинения;</w:t>
      </w:r>
      <w:r w:rsidR="007F386C" w:rsidRP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формальные и неформальные отношения.</w:t>
      </w:r>
    </w:p>
    <w:p w:rsidR="00E86892" w:rsidRPr="0015632E" w:rsidRDefault="00E8689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Для характеристики руководителя целесообразно рассмотреть</w:t>
      </w:r>
      <w:r w:rsidR="008F643D" w:rsidRPr="0015632E">
        <w:rPr>
          <w:sz w:val="28"/>
          <w:szCs w:val="28"/>
        </w:rPr>
        <w:t>,</w:t>
      </w:r>
      <w:r w:rsidRPr="0015632E">
        <w:rPr>
          <w:sz w:val="28"/>
          <w:szCs w:val="28"/>
        </w:rPr>
        <w:t xml:space="preserve"> какими профессиональными качествами они должны обладать, чтобы успешно выполнить свои должностные обязанности.</w:t>
      </w:r>
    </w:p>
    <w:p w:rsidR="00E86892" w:rsidRPr="0015632E" w:rsidRDefault="00E8689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Р. Катц выделяет три вида качеств</w:t>
      </w:r>
      <w:r w:rsidR="00260BC2" w:rsidRPr="0015632E">
        <w:rPr>
          <w:sz w:val="28"/>
          <w:szCs w:val="28"/>
        </w:rPr>
        <w:t xml:space="preserve"> эффективного менеджера</w:t>
      </w:r>
      <w:r w:rsidRPr="0015632E">
        <w:rPr>
          <w:sz w:val="28"/>
          <w:szCs w:val="28"/>
        </w:rPr>
        <w:t>:</w:t>
      </w:r>
    </w:p>
    <w:p w:rsidR="00E86892" w:rsidRPr="0015632E" w:rsidRDefault="00E86892" w:rsidP="0015632E">
      <w:pPr>
        <w:widowControl w:val="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техническое мастерство</w:t>
      </w:r>
      <w:r w:rsidR="002A1A34" w:rsidRPr="0015632E">
        <w:rPr>
          <w:sz w:val="28"/>
          <w:szCs w:val="28"/>
        </w:rPr>
        <w:t xml:space="preserve"> (наличие и способность применять конкретные знания и навыки работы, например, в области бухгалтерского учета, финансов, использования оборудования и т.п.);</w:t>
      </w:r>
    </w:p>
    <w:p w:rsidR="002A1A34" w:rsidRPr="0015632E" w:rsidRDefault="002A1A34" w:rsidP="0015632E">
      <w:pPr>
        <w:widowControl w:val="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мастерство общения (умение работать с другими людьми, понимать и мотивировать их, разрешать конфликты);</w:t>
      </w:r>
    </w:p>
    <w:p w:rsidR="009F450F" w:rsidRPr="0015632E" w:rsidRDefault="002A1A34" w:rsidP="0015632E">
      <w:pPr>
        <w:widowControl w:val="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концептуальное мастерство (умение анализировать сложные ситуации, определять проблемы, а также варианты их решения и выбирать среди них наиболее оптимальные).</w:t>
      </w:r>
      <w:r w:rsidR="009F450F" w:rsidRPr="0015632E">
        <w:rPr>
          <w:sz w:val="28"/>
          <w:szCs w:val="28"/>
        </w:rPr>
        <w:t xml:space="preserve"> </w:t>
      </w:r>
    </w:p>
    <w:p w:rsidR="009F450F" w:rsidRPr="0015632E" w:rsidRDefault="009445EB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Именно поэтому наиболее эффективные менеджеры – те, кто работают, организуют, направляют усилия и ресурсы в сторону уд</w:t>
      </w:r>
      <w:r w:rsidR="007F386C" w:rsidRPr="0015632E">
        <w:rPr>
          <w:sz w:val="28"/>
          <w:szCs w:val="28"/>
        </w:rPr>
        <w:t>овлетворения интересов бизнес-</w:t>
      </w:r>
      <w:r w:rsidRPr="0015632E">
        <w:rPr>
          <w:sz w:val="28"/>
          <w:szCs w:val="28"/>
        </w:rPr>
        <w:t>системы, а не конкретного лица или группы лиц, владеющих контрольным пакетом акций компании, которая занимается данным бизнесом</w:t>
      </w:r>
      <w:r w:rsidR="00F5334D" w:rsidRPr="0015632E">
        <w:rPr>
          <w:rStyle w:val="a8"/>
          <w:sz w:val="28"/>
          <w:szCs w:val="28"/>
        </w:rPr>
        <w:footnoteReference w:id="13"/>
      </w:r>
      <w:r w:rsidRPr="0015632E">
        <w:rPr>
          <w:sz w:val="28"/>
          <w:szCs w:val="28"/>
        </w:rPr>
        <w:t xml:space="preserve">. </w:t>
      </w:r>
    </w:p>
    <w:p w:rsidR="00DD44FE" w:rsidRPr="0015632E" w:rsidRDefault="00DD44FE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 связи с этим представляют интерес результаты обследования 450 менеджеров, проведенного Ф. Лузенсом и его коллегами. Исследования показали, что эффективный менеджер (тот, который добивается наилучших качественных и количественных показателей работы своих подчиненных, их удовлетворенности работой) тратит на традиционные функции управления 19% своего рабочего времени, 44% - на взаимодействие с работниками внутри организации, 26% - на управление человеческими ресурсами и 11% - на поддержание рабочих контактов за пределами организации. Таким образом, те менеджеры, которые добиваются наилучших результатов в работе своих подчиненных, основную массу своего времени тратят на взаимодействие с подчиненными и коллегами по работе, мотивацию персонала, его обучение и развитие</w:t>
      </w:r>
      <w:r w:rsidR="009133F5" w:rsidRPr="0015632E">
        <w:rPr>
          <w:rStyle w:val="a8"/>
          <w:sz w:val="28"/>
          <w:szCs w:val="28"/>
        </w:rPr>
        <w:footnoteReference w:id="14"/>
      </w:r>
      <w:r w:rsidRPr="0015632E">
        <w:rPr>
          <w:sz w:val="28"/>
          <w:szCs w:val="28"/>
        </w:rPr>
        <w:t>.</w:t>
      </w:r>
    </w:p>
    <w:p w:rsidR="00E4100A" w:rsidRPr="0015632E" w:rsidRDefault="00E4100A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Таким образом, </w:t>
      </w:r>
      <w:r w:rsidR="00336BDA" w:rsidRPr="0015632E">
        <w:rPr>
          <w:sz w:val="28"/>
          <w:szCs w:val="28"/>
        </w:rPr>
        <w:t>руководитель является субъектом управления на современном предприятии,</w:t>
      </w:r>
      <w:r w:rsidR="000F5642" w:rsidRPr="0015632E">
        <w:rPr>
          <w:sz w:val="28"/>
          <w:szCs w:val="28"/>
        </w:rPr>
        <w:t xml:space="preserve"> он владеет </w:t>
      </w:r>
      <w:r w:rsidR="00E41B94" w:rsidRPr="0015632E">
        <w:rPr>
          <w:sz w:val="28"/>
          <w:szCs w:val="28"/>
        </w:rPr>
        <w:t>и общими основами науки управления персоналом и производством, и специфическими</w:t>
      </w:r>
      <w:r w:rsidR="00336BDA" w:rsidRPr="0015632E">
        <w:rPr>
          <w:sz w:val="28"/>
          <w:szCs w:val="28"/>
        </w:rPr>
        <w:t xml:space="preserve"> знаниями и умениями в области стратегии управления, инноваций, маркетинга.</w:t>
      </w:r>
    </w:p>
    <w:p w:rsidR="00E4100A" w:rsidRPr="0015632E" w:rsidRDefault="00E41B94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 современных рыночных условиях</w:t>
      </w:r>
      <w:r w:rsidR="00E4100A" w:rsidRPr="0015632E">
        <w:rPr>
          <w:sz w:val="28"/>
          <w:szCs w:val="28"/>
        </w:rPr>
        <w:t xml:space="preserve"> экономика требует от менеджера: способности управлять собой; разумных личных ценностей; четких личных целей; постоянного личного роста (развития); навыков решать проблемы; изобретательности и способности к инновациям; способности влиять на окружающих; знания современных управленческих подходов; способности обучать подчиненных; способности формировать и развивать трудовой коллектив</w:t>
      </w:r>
      <w:r w:rsidR="00E4100A" w:rsidRPr="0015632E">
        <w:rPr>
          <w:rStyle w:val="a8"/>
          <w:sz w:val="28"/>
          <w:szCs w:val="28"/>
        </w:rPr>
        <w:footnoteReference w:id="15"/>
      </w:r>
      <w:r w:rsidR="00E4100A" w:rsidRPr="0015632E">
        <w:rPr>
          <w:sz w:val="28"/>
          <w:szCs w:val="28"/>
        </w:rPr>
        <w:t xml:space="preserve">. </w:t>
      </w:r>
    </w:p>
    <w:p w:rsidR="000F67D1" w:rsidRPr="0015632E" w:rsidRDefault="000F67D1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13D3" w:rsidRPr="0015632E" w:rsidRDefault="002A13D3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3. Сотрудник как объект управления</w:t>
      </w:r>
      <w:r w:rsid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на современном предприятии</w:t>
      </w:r>
    </w:p>
    <w:p w:rsidR="000F67D1" w:rsidRPr="0015632E" w:rsidRDefault="000F67D1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67D1" w:rsidRPr="0015632E" w:rsidRDefault="000F67D1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Сотрудник является объектом управления на современном предприятии, он получает управленческие команды и функционирует в соответствии с содержанием данных команд. </w:t>
      </w:r>
    </w:p>
    <w:p w:rsidR="0056595D" w:rsidRPr="0015632E" w:rsidRDefault="00563036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Сегодня </w:t>
      </w:r>
      <w:r w:rsidR="002A13D3" w:rsidRPr="0015632E">
        <w:rPr>
          <w:sz w:val="28"/>
          <w:szCs w:val="28"/>
        </w:rPr>
        <w:t xml:space="preserve">важное значение имеют </w:t>
      </w:r>
      <w:r w:rsidRPr="0015632E">
        <w:rPr>
          <w:sz w:val="28"/>
          <w:szCs w:val="28"/>
        </w:rPr>
        <w:t>инвестиции в персонал. Как бы ни были совершены технология и оборудование, какой бы ни была совершенной автоматизированная система управления, без людей, без их знаний и подготовки, без желания и умения трудиться, без должной мотивации и достаточного стимулирования все это или не работает, или не дает адекватной отдачи</w:t>
      </w:r>
      <w:r w:rsidR="009133F5" w:rsidRPr="0015632E">
        <w:rPr>
          <w:rStyle w:val="a8"/>
          <w:sz w:val="28"/>
          <w:szCs w:val="28"/>
        </w:rPr>
        <w:footnoteReference w:id="16"/>
      </w:r>
      <w:r w:rsidRPr="0015632E">
        <w:rPr>
          <w:sz w:val="28"/>
          <w:szCs w:val="28"/>
        </w:rPr>
        <w:t>.</w:t>
      </w:r>
    </w:p>
    <w:p w:rsidR="008C4B8D" w:rsidRPr="0015632E" w:rsidRDefault="008C4B8D" w:rsidP="0015632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Таким образом можно отметить, что одним из главных результатов современного этапа научно-технической революции стало превращение человека в главную движущую силу производства, поэтому сегодня для организации ее персонал является основным богатством.</w:t>
      </w:r>
    </w:p>
    <w:p w:rsidR="008C4B8D" w:rsidRPr="0015632E" w:rsidRDefault="008C4B8D" w:rsidP="0015632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Необходимым является наличие у субъекта управления рычагов воздействия (мотивации) на объект управления, с помощью которых можно побуждать его выполнять управленческие команды.</w:t>
      </w:r>
    </w:p>
    <w:p w:rsidR="00F42EBE" w:rsidRPr="0015632E" w:rsidRDefault="00F42EBE" w:rsidP="0015632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Павел Гаврилин, руководитель департамента персонала и организационного развития группы компаний </w:t>
      </w:r>
      <w:r w:rsidRPr="0015632E">
        <w:rPr>
          <w:sz w:val="28"/>
          <w:szCs w:val="28"/>
          <w:lang w:val="en-US"/>
        </w:rPr>
        <w:t>Forum</w:t>
      </w:r>
      <w:r w:rsidRPr="0015632E">
        <w:rPr>
          <w:sz w:val="28"/>
          <w:szCs w:val="28"/>
        </w:rPr>
        <w:t xml:space="preserve"> </w:t>
      </w:r>
      <w:r w:rsidRPr="0015632E">
        <w:rPr>
          <w:sz w:val="28"/>
          <w:szCs w:val="28"/>
          <w:lang w:val="en-US"/>
        </w:rPr>
        <w:t>Properties</w:t>
      </w:r>
      <w:r w:rsidRPr="0015632E">
        <w:rPr>
          <w:sz w:val="28"/>
          <w:szCs w:val="28"/>
        </w:rPr>
        <w:t>, выступил с докладом на тему взаимосвязи мотивационных факторов (по Маслоу) со степенью карьерных ожиданий сотрудника.</w:t>
      </w:r>
    </w:p>
    <w:p w:rsidR="00F42EBE" w:rsidRPr="0015632E" w:rsidRDefault="00F42EBE" w:rsidP="0015632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Механизмы, мотивирующие человека на определенные действия на разных ступенях роста потребностей, настолько же различны, насколько различна развитость его сознания. Служба персонала может руководствоваться механизмами воздействия на личность</w:t>
      </w:r>
      <w:r w:rsidR="008C4B8D" w:rsidRPr="0015632E">
        <w:rPr>
          <w:sz w:val="28"/>
          <w:szCs w:val="28"/>
        </w:rPr>
        <w:t>.</w:t>
      </w:r>
    </w:p>
    <w:p w:rsidR="00F42EBE" w:rsidRPr="0015632E" w:rsidRDefault="00F42EBE" w:rsidP="0015632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Мотивирующие механизмы исполнителя, специалиста:</w:t>
      </w:r>
    </w:p>
    <w:p w:rsidR="00F42EBE" w:rsidRPr="0015632E" w:rsidRDefault="00F42EBE" w:rsidP="0015632E">
      <w:pPr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Уровень физиологических базовых потребностей.</w:t>
      </w:r>
    </w:p>
    <w:p w:rsidR="00F42EBE" w:rsidRPr="0015632E" w:rsidRDefault="00F42EBE" w:rsidP="0015632E">
      <w:pPr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Человек – операция.</w:t>
      </w:r>
    </w:p>
    <w:p w:rsidR="00F42EBE" w:rsidRPr="0015632E" w:rsidRDefault="00F42EBE" w:rsidP="0015632E">
      <w:pPr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Повременная и сдельная оплата труда к срокам и качеству выполнения операций. Регламентация и контроль деятельности через должностные инструкции, письменные задания и отчеты.</w:t>
      </w:r>
    </w:p>
    <w:p w:rsidR="00F42EBE" w:rsidRPr="0015632E" w:rsidRDefault="00F42EBE" w:rsidP="0015632E">
      <w:pPr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Горизонтальный карьерный рост, возможность получить новые знания, опыт и стать экспертом.</w:t>
      </w:r>
    </w:p>
    <w:p w:rsidR="00F42EBE" w:rsidRPr="0015632E" w:rsidRDefault="00F42EBE" w:rsidP="0015632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Мотивирующие механизмы эксперта:</w:t>
      </w:r>
    </w:p>
    <w:p w:rsidR="00F42EBE" w:rsidRPr="0015632E" w:rsidRDefault="00F42EBE" w:rsidP="0015632E">
      <w:pPr>
        <w:widowControl w:val="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Уровень потребностей в безопасности.</w:t>
      </w:r>
    </w:p>
    <w:p w:rsidR="00F42EBE" w:rsidRPr="0015632E" w:rsidRDefault="00F42EBE" w:rsidP="0015632E">
      <w:pPr>
        <w:widowControl w:val="0"/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Человек функция.</w:t>
      </w:r>
    </w:p>
    <w:p w:rsidR="00F42EBE" w:rsidRPr="0015632E" w:rsidRDefault="00F42EBE" w:rsidP="0015632E">
      <w:pPr>
        <w:widowControl w:val="0"/>
        <w:numPr>
          <w:ilvl w:val="0"/>
          <w:numId w:val="5"/>
        </w:num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Сдельная система оплаты труда. Премиальные выплаты, привязанные к самостоятельному результату выполнения функции. Согласованные плановые задания. Оценка вклада в командную работу. Вертикальный карьерный рост, возможность стать менеджером.</w:t>
      </w:r>
    </w:p>
    <w:p w:rsidR="00F42EBE" w:rsidRPr="0015632E" w:rsidRDefault="00F42EBE" w:rsidP="0015632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Мотивирующие механизмы менеджера:</w:t>
      </w:r>
    </w:p>
    <w:p w:rsidR="00F42EBE" w:rsidRPr="0015632E" w:rsidRDefault="00F42EBE" w:rsidP="0015632E">
      <w:pPr>
        <w:widowControl w:val="0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Уровень социальных потребностей</w:t>
      </w:r>
      <w:r w:rsidR="008C4B8D" w:rsidRPr="0015632E">
        <w:rPr>
          <w:sz w:val="28"/>
          <w:szCs w:val="28"/>
        </w:rPr>
        <w:t>.</w:t>
      </w:r>
    </w:p>
    <w:p w:rsidR="00F42EBE" w:rsidRPr="0015632E" w:rsidRDefault="00F42EBE" w:rsidP="0015632E">
      <w:pPr>
        <w:widowControl w:val="0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Человек – задача</w:t>
      </w:r>
      <w:r w:rsidR="008C4B8D" w:rsidRPr="0015632E">
        <w:rPr>
          <w:sz w:val="28"/>
          <w:szCs w:val="28"/>
        </w:rPr>
        <w:t>.</w:t>
      </w:r>
    </w:p>
    <w:p w:rsidR="00F42EBE" w:rsidRPr="0015632E" w:rsidRDefault="00F42EBE" w:rsidP="0015632E">
      <w:pPr>
        <w:widowControl w:val="0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Оплата труда, привязанная к ключевым показателям эффективности. Премиальные выплаты, привязанные к результату выполнения задачи коллективом подчиненных сотрудников. Согласованные плановые задания. Оценка эффективности наставничества.</w:t>
      </w:r>
    </w:p>
    <w:p w:rsidR="00F42EBE" w:rsidRPr="0015632E" w:rsidRDefault="00F42EBE" w:rsidP="0015632E">
      <w:pPr>
        <w:widowControl w:val="0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Вертикальный карьерный рост, возможность стать руководителем бизнес – проекта.</w:t>
      </w:r>
    </w:p>
    <w:p w:rsidR="00F42EBE" w:rsidRPr="0015632E" w:rsidRDefault="00F42EBE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Таким образом, растут или не растут личные потребности человека с течением жизни, а возможно, внезапно перескакивают со ступени на ступень пирамиды Маслоу, но при этом его профессиональные и статусные позиции могут оставаться неизменными</w:t>
      </w:r>
      <w:r w:rsidRPr="0015632E">
        <w:rPr>
          <w:rStyle w:val="a8"/>
          <w:sz w:val="28"/>
          <w:szCs w:val="28"/>
        </w:rPr>
        <w:footnoteReference w:id="17"/>
      </w:r>
      <w:r w:rsidRPr="0015632E">
        <w:rPr>
          <w:sz w:val="28"/>
          <w:szCs w:val="28"/>
        </w:rPr>
        <w:t>.</w:t>
      </w:r>
    </w:p>
    <w:p w:rsidR="0015126E" w:rsidRPr="0015632E" w:rsidRDefault="0015126E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Человек – созидатель и творец экономических благ; он в течении всей жизни трудится над созданием своего духовного или социального продукта, поэтому можно сказать, что человек и труд неразделимы; подразумевая человеческий потенциал, мы говорим о трудовом потенциале.</w:t>
      </w:r>
    </w:p>
    <w:p w:rsidR="00CA7750" w:rsidRPr="0015632E" w:rsidRDefault="00CA7750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Характеризуя категорию «трудовой потенциал работника», следует отметить, что само понятие «потенциал» это навыки персонала, средства производства и их комбинации, позволяющие превратить ресурсы, поступающие на вход производственных площадей, в готовые продукты и услуги на выход. Трудовой потенциал, изменяя структуру человеческих способностей, выстраивает себя в процессе труда таким образом, что преобразует его и вне его прекращает свое движение, приобретая качество рабочей силы.</w:t>
      </w:r>
    </w:p>
    <w:p w:rsidR="0015126E" w:rsidRPr="0015632E" w:rsidRDefault="00CA7750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К</w:t>
      </w:r>
      <w:r w:rsidR="0022447E" w:rsidRPr="0015632E">
        <w:rPr>
          <w:sz w:val="28"/>
          <w:szCs w:val="28"/>
        </w:rPr>
        <w:t>ачество рабочей силы отражает совокупность свойств человека, проявляющихся в процессе труда и включающих квалификацию и такие личностные характеристики работника, как физиологические и социально-психологические особенности (состояние здоровья, умственные способности), адаптивность, гибкость, мобильность, мотивируемость и ряд других.</w:t>
      </w:r>
    </w:p>
    <w:p w:rsidR="0022447E" w:rsidRPr="0015632E" w:rsidRDefault="0022447E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Человеческий потенциал личности (индивида) состоит в основном из множества потенций. Термин «потенциал» происходит от латинского слова </w:t>
      </w:r>
      <w:r w:rsidRPr="0015632E">
        <w:rPr>
          <w:sz w:val="28"/>
          <w:szCs w:val="28"/>
          <w:lang w:val="en-US"/>
        </w:rPr>
        <w:t>potential</w:t>
      </w:r>
      <w:r w:rsidRPr="0015632E">
        <w:rPr>
          <w:sz w:val="28"/>
          <w:szCs w:val="28"/>
        </w:rPr>
        <w:t>, которое означает силу, мощь, возможность, способность.</w:t>
      </w:r>
    </w:p>
    <w:p w:rsidR="0022447E" w:rsidRPr="0015632E" w:rsidRDefault="0022447E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Выделим, в первую очередь, такие составляющие человеческого потенциала, как трудовой потенциал и творческий потенциал.</w:t>
      </w:r>
    </w:p>
    <w:p w:rsidR="0022447E" w:rsidRPr="0015632E" w:rsidRDefault="0022447E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Трудовой потенциал характеризует возможности человека осуществлять труд по заданной технологии, схеме, когда исполнитель работы не вносит в нее никаких элементов новизны, творчества. Он естественным образом ограничен физиологическими способностями человека.</w:t>
      </w:r>
    </w:p>
    <w:p w:rsidR="0022447E" w:rsidRPr="0015632E" w:rsidRDefault="0022447E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Творческий потенциал характеризует возможности индивида осуществлять деятельность, направленную на создание новых духовных и материальных ценностей</w:t>
      </w:r>
      <w:r w:rsidR="004F790D" w:rsidRPr="0015632E">
        <w:rPr>
          <w:sz w:val="28"/>
          <w:szCs w:val="28"/>
        </w:rPr>
        <w:t>, а также на улучшение либо создание новых методов производства</w:t>
      </w:r>
      <w:r w:rsidR="004F790D" w:rsidRPr="0015632E">
        <w:rPr>
          <w:rStyle w:val="a8"/>
          <w:sz w:val="28"/>
          <w:szCs w:val="28"/>
        </w:rPr>
        <w:footnoteReference w:id="18"/>
      </w:r>
      <w:r w:rsidR="004F790D" w:rsidRPr="0015632E">
        <w:rPr>
          <w:sz w:val="28"/>
          <w:szCs w:val="28"/>
        </w:rPr>
        <w:t>.</w:t>
      </w:r>
    </w:p>
    <w:p w:rsidR="007A3EF1" w:rsidRPr="0015632E" w:rsidRDefault="00DA206F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Доклад Мирки Страатхоф, старшего консультанта </w:t>
      </w:r>
      <w:r w:rsidRPr="0015632E">
        <w:rPr>
          <w:sz w:val="28"/>
          <w:szCs w:val="28"/>
          <w:lang w:val="en-US"/>
        </w:rPr>
        <w:t>Hay</w:t>
      </w:r>
      <w:r w:rsidRPr="0015632E">
        <w:rPr>
          <w:sz w:val="28"/>
          <w:szCs w:val="28"/>
        </w:rPr>
        <w:t xml:space="preserve"> </w:t>
      </w:r>
      <w:r w:rsidRPr="0015632E">
        <w:rPr>
          <w:sz w:val="28"/>
          <w:szCs w:val="28"/>
          <w:lang w:val="en-US"/>
        </w:rPr>
        <w:t>Group</w:t>
      </w:r>
      <w:r w:rsidRPr="0015632E">
        <w:rPr>
          <w:sz w:val="28"/>
          <w:szCs w:val="28"/>
        </w:rPr>
        <w:t xml:space="preserve">, был посвящен теме выявления потенциала сотрудников. Определение потенциала включало в себя разницу между потенциальными требованиями к новой должности и имеющимися способностями сотрудника. При этом необходимо учитывать отношение между факторами роста и негативными факторами, сдерживающими рост. </w:t>
      </w:r>
    </w:p>
    <w:p w:rsidR="00DA206F" w:rsidRPr="0015632E" w:rsidRDefault="00DA206F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Под факторами роста подразумеваются следующие личностные особенности:</w:t>
      </w:r>
    </w:p>
    <w:p w:rsidR="00DA206F" w:rsidRPr="0015632E" w:rsidRDefault="00DA206F" w:rsidP="0015632E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Умение мыслить на стратегическом уровне, применяя творческие и нестандартные подходы.</w:t>
      </w:r>
    </w:p>
    <w:p w:rsidR="00DA206F" w:rsidRPr="0015632E" w:rsidRDefault="00DA206F" w:rsidP="0015632E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Готовность узнавать новое и учиться.</w:t>
      </w:r>
    </w:p>
    <w:p w:rsidR="00DA206F" w:rsidRPr="0015632E" w:rsidRDefault="00DA206F" w:rsidP="0015632E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Способность понимать других людей и сопереживать им.</w:t>
      </w:r>
    </w:p>
    <w:p w:rsidR="00DA206F" w:rsidRPr="0015632E" w:rsidRDefault="00DA206F" w:rsidP="0015632E">
      <w:pPr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Эмоциональная уравновешенность.</w:t>
      </w:r>
    </w:p>
    <w:p w:rsidR="00DA206F" w:rsidRPr="0015632E" w:rsidRDefault="00DA206F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Под негативными факторами подразумеваются:</w:t>
      </w:r>
    </w:p>
    <w:p w:rsidR="00DA206F" w:rsidRPr="0015632E" w:rsidRDefault="00DA206F" w:rsidP="0015632E">
      <w:pPr>
        <w:widowControl w:val="0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Индивидуальные факторы: неумение слушать, эгоцентризм, отсутствие самоконтроля и депрессия.</w:t>
      </w:r>
    </w:p>
    <w:p w:rsidR="00DA206F" w:rsidRPr="0015632E" w:rsidRDefault="00DA206F" w:rsidP="0015632E">
      <w:pPr>
        <w:widowControl w:val="0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Организаторские факторы: развитие талантов пущено на самотек, ротация сама по себе рассматривается как обучение, ошибка слишком быстрого продвижения сотрудника. </w:t>
      </w:r>
    </w:p>
    <w:p w:rsidR="005A43A3" w:rsidRPr="0015632E" w:rsidRDefault="00DB3FE7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Существенным моментом данной модели</w:t>
      </w:r>
      <w:r w:rsidR="00D21BE4" w:rsidRPr="0015632E">
        <w:rPr>
          <w:sz w:val="28"/>
          <w:szCs w:val="28"/>
        </w:rPr>
        <w:t xml:space="preserve"> является непостоянность потенциала сотрудника, величины, способной изменяться в единицу времени. Отметим</w:t>
      </w:r>
      <w:r w:rsidR="005A43A3" w:rsidRPr="0015632E">
        <w:rPr>
          <w:sz w:val="28"/>
          <w:szCs w:val="28"/>
        </w:rPr>
        <w:t>,</w:t>
      </w:r>
      <w:r w:rsidR="00D21BE4" w:rsidRPr="0015632E">
        <w:rPr>
          <w:sz w:val="28"/>
          <w:szCs w:val="28"/>
        </w:rPr>
        <w:t xml:space="preserve"> что</w:t>
      </w:r>
      <w:r w:rsidR="005A43A3" w:rsidRPr="0015632E">
        <w:rPr>
          <w:sz w:val="28"/>
          <w:szCs w:val="28"/>
        </w:rPr>
        <w:t xml:space="preserve"> способности и требования изначально должны достаточно гармонично сочетаться</w:t>
      </w:r>
      <w:r w:rsidR="000F5642" w:rsidRPr="0015632E">
        <w:rPr>
          <w:rStyle w:val="a8"/>
          <w:sz w:val="28"/>
          <w:szCs w:val="28"/>
        </w:rPr>
        <w:footnoteReference w:id="19"/>
      </w:r>
      <w:r w:rsidR="005A43A3" w:rsidRPr="0015632E">
        <w:rPr>
          <w:sz w:val="28"/>
          <w:szCs w:val="28"/>
        </w:rPr>
        <w:t>.</w:t>
      </w:r>
    </w:p>
    <w:p w:rsidR="002F69E6" w:rsidRPr="0015632E" w:rsidRDefault="000F564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Итак, </w:t>
      </w:r>
      <w:r w:rsidR="002F69E6" w:rsidRPr="0015632E">
        <w:rPr>
          <w:sz w:val="28"/>
          <w:szCs w:val="28"/>
        </w:rPr>
        <w:t>сотрудник – объект</w:t>
      </w:r>
      <w:r w:rsidR="0015632E">
        <w:rPr>
          <w:sz w:val="28"/>
          <w:szCs w:val="28"/>
        </w:rPr>
        <w:t xml:space="preserve"> </w:t>
      </w:r>
      <w:r w:rsidR="002F69E6" w:rsidRPr="0015632E">
        <w:rPr>
          <w:sz w:val="28"/>
          <w:szCs w:val="28"/>
        </w:rPr>
        <w:t>управления на современном предприятии; личность, обладающая физиологическими и социально-психологическими особенностями (состояние здоровья, умственные способности), адаптивностью, гибкостью, мобильностью, мотивируемость</w:t>
      </w:r>
      <w:r w:rsidR="0015632E">
        <w:rPr>
          <w:sz w:val="28"/>
          <w:szCs w:val="28"/>
        </w:rPr>
        <w:t>ю и рядом других характеристик.</w:t>
      </w:r>
    </w:p>
    <w:p w:rsidR="004F790D" w:rsidRPr="0015632E" w:rsidRDefault="004F790D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77B5" w:rsidRPr="0015632E" w:rsidRDefault="00D977B5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br w:type="page"/>
        <w:t>Заключение</w:t>
      </w:r>
    </w:p>
    <w:p w:rsidR="00D977B5" w:rsidRPr="0015632E" w:rsidRDefault="00D977B5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6B39" w:rsidRPr="0015632E" w:rsidRDefault="00D977B5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Личность – это понятие, отражающее общие и уникальные характеристики (внутренние и внешние) человека, которые отвечают за согласованные проявления его чувств, мышления и поведения и могут быть использованы для самопознания, сравнения и сопоставления, воздействия, понимания отдельных людей в их взаимодействии с ситуацией. </w:t>
      </w:r>
    </w:p>
    <w:p w:rsidR="00CD5C63" w:rsidRPr="0015632E" w:rsidRDefault="00CD5C63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В структуру личности обычно включаются </w:t>
      </w:r>
      <w:r w:rsidR="004C6B50" w:rsidRPr="0015632E">
        <w:rPr>
          <w:sz w:val="28"/>
          <w:szCs w:val="28"/>
        </w:rPr>
        <w:t xml:space="preserve">интересы, притязания, ценностные ориентации, идеалы, убеждения, мировоззрение, характер, интеллект, эмоции, воля, мышление, память, воображение, способности, опыт, навыки, умения, темперамент и пр. </w:t>
      </w:r>
      <w:r w:rsidRPr="0015632E">
        <w:rPr>
          <w:sz w:val="28"/>
          <w:szCs w:val="28"/>
        </w:rPr>
        <w:t>Способности понимаются как индивидуально устойчивые свойства человека, определяющие его успехи в различных видах деятельности. Темперамент включает качества, от которых зависят реакции человека на других людей и социальные обстоятельства. Характер содержит качества, определяющие поступки человека в отношении других людей</w:t>
      </w:r>
      <w:r w:rsidR="006F5A21" w:rsidRPr="0015632E">
        <w:rPr>
          <w:sz w:val="28"/>
          <w:szCs w:val="28"/>
        </w:rPr>
        <w:t>. Волевые качества охватывают несколько специальных личностных свойств, влияющих на стремление человека к достижению поставленных целей. Эмоции и мотивация – это, соответственно, переживания и побуждения к деятельности, а социальные установки – убеждения и отношения людей.</w:t>
      </w:r>
    </w:p>
    <w:p w:rsidR="00CD070D" w:rsidRPr="0015632E" w:rsidRDefault="00CD070D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Ключевыми фигурами управления на современно</w:t>
      </w:r>
      <w:r w:rsidR="009725F2" w:rsidRPr="0015632E">
        <w:rPr>
          <w:sz w:val="28"/>
          <w:szCs w:val="28"/>
        </w:rPr>
        <w:t>м предприятии являются управленцы, во всем мире их называют менеджерами</w:t>
      </w:r>
      <w:r w:rsidRPr="0015632E">
        <w:rPr>
          <w:sz w:val="28"/>
          <w:szCs w:val="28"/>
        </w:rPr>
        <w:t>.</w:t>
      </w:r>
    </w:p>
    <w:p w:rsidR="007311DB" w:rsidRPr="0015632E" w:rsidRDefault="007311DB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Менеджер – это профессионально-ориентированная гармоничная личность, способная оказывать влияние на коллектив, раскрывая его общий человеческий потенциал</w:t>
      </w:r>
      <w:r w:rsid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в процессе трудовой деятельности; это личность, обладающая высоким интеллектуальным, творческим и лидерским потенциалом, ответственная принимать в обычной ситуации нестандартные производственные решения.</w:t>
      </w:r>
    </w:p>
    <w:p w:rsidR="008D6A88" w:rsidRPr="0015632E" w:rsidRDefault="009725F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Организация, работающая в рыночной среде</w:t>
      </w:r>
      <w:r w:rsidR="00CB27F2" w:rsidRPr="0015632E">
        <w:rPr>
          <w:sz w:val="28"/>
          <w:szCs w:val="28"/>
        </w:rPr>
        <w:t xml:space="preserve">, предъявляет высокие требования к профессионализму управленческого персонала. </w:t>
      </w:r>
      <w:r w:rsidR="008D6A88" w:rsidRPr="0015632E">
        <w:rPr>
          <w:sz w:val="28"/>
          <w:szCs w:val="28"/>
        </w:rPr>
        <w:t>В</w:t>
      </w:r>
      <w:r w:rsidR="00CB27F2" w:rsidRPr="0015632E">
        <w:rPr>
          <w:sz w:val="28"/>
          <w:szCs w:val="28"/>
        </w:rPr>
        <w:t>сего в</w:t>
      </w:r>
      <w:r w:rsidR="008D6A88" w:rsidRPr="0015632E">
        <w:rPr>
          <w:sz w:val="28"/>
          <w:szCs w:val="28"/>
        </w:rPr>
        <w:t xml:space="preserve">ыделяют 11 потенциальных </w:t>
      </w:r>
      <w:r w:rsidRPr="0015632E">
        <w:rPr>
          <w:sz w:val="28"/>
          <w:szCs w:val="28"/>
        </w:rPr>
        <w:t>требований</w:t>
      </w:r>
      <w:r w:rsidR="002A13D3" w:rsidRPr="0015632E">
        <w:rPr>
          <w:sz w:val="28"/>
          <w:szCs w:val="28"/>
        </w:rPr>
        <w:t xml:space="preserve"> </w:t>
      </w:r>
      <w:r w:rsidR="00CB27F2" w:rsidRPr="0015632E">
        <w:rPr>
          <w:sz w:val="28"/>
          <w:szCs w:val="28"/>
        </w:rPr>
        <w:t xml:space="preserve">в </w:t>
      </w:r>
      <w:r w:rsidR="002A13D3" w:rsidRPr="0015632E">
        <w:rPr>
          <w:sz w:val="28"/>
          <w:szCs w:val="28"/>
        </w:rPr>
        <w:t xml:space="preserve">деятельности руководителя: </w:t>
      </w:r>
      <w:r w:rsidRPr="0015632E">
        <w:rPr>
          <w:sz w:val="28"/>
          <w:szCs w:val="28"/>
        </w:rPr>
        <w:t>способности управлять собой; разумных личных ценностей; четких личных целей; постоянного личного роста (развития); навыков решать проблемы; изобретательности и способности к инновациям; способности влиять на окружающих; знания современных управленческих подходов; способности обучать подчиненных; способности формировать и развивать трудовой коллектив.</w:t>
      </w:r>
    </w:p>
    <w:p w:rsidR="00CB27F2" w:rsidRPr="0015632E" w:rsidRDefault="00CB27F2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Менеджер</w:t>
      </w:r>
      <w:r w:rsidR="004C6B50" w:rsidRPr="0015632E">
        <w:rPr>
          <w:sz w:val="28"/>
          <w:szCs w:val="28"/>
        </w:rPr>
        <w:t>, чтобы успешно выполнять свои должностные обязанности,</w:t>
      </w:r>
      <w:r w:rsidRPr="0015632E">
        <w:rPr>
          <w:sz w:val="28"/>
          <w:szCs w:val="28"/>
        </w:rPr>
        <w:t xml:space="preserve"> должен обладать такими профессиональными качествами</w:t>
      </w:r>
      <w:r w:rsidR="004C6B50" w:rsidRPr="0015632E">
        <w:rPr>
          <w:sz w:val="28"/>
          <w:szCs w:val="28"/>
        </w:rPr>
        <w:t xml:space="preserve">, как: </w:t>
      </w:r>
      <w:r w:rsidRPr="0015632E">
        <w:rPr>
          <w:sz w:val="28"/>
          <w:szCs w:val="28"/>
        </w:rPr>
        <w:t>техническое мастерство</w:t>
      </w:r>
      <w:r w:rsidR="004C6B50" w:rsidRPr="0015632E">
        <w:rPr>
          <w:sz w:val="28"/>
          <w:szCs w:val="28"/>
        </w:rPr>
        <w:t>, мастерство общения, концептуальное мастерство.</w:t>
      </w:r>
    </w:p>
    <w:p w:rsidR="004C6B50" w:rsidRPr="0015632E" w:rsidRDefault="004C6B50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По опыту стран с развитым рынком, основным фактором конкурентоспособности фирмы, ее выживания и процветания становится качество персонала и его отношение к труду, то есть уровень профессионализма и </w:t>
      </w:r>
      <w:r w:rsidR="00EF0228" w:rsidRPr="0015632E">
        <w:rPr>
          <w:sz w:val="28"/>
          <w:szCs w:val="28"/>
        </w:rPr>
        <w:t>творчества</w:t>
      </w:r>
      <w:r w:rsidR="00C176B3" w:rsidRPr="0015632E">
        <w:rPr>
          <w:sz w:val="28"/>
          <w:szCs w:val="28"/>
        </w:rPr>
        <w:t xml:space="preserve"> сотрудников</w:t>
      </w:r>
      <w:r w:rsidR="00EF0228" w:rsidRPr="0015632E">
        <w:rPr>
          <w:sz w:val="28"/>
          <w:szCs w:val="28"/>
        </w:rPr>
        <w:t>.</w:t>
      </w:r>
    </w:p>
    <w:p w:rsidR="00EF0228" w:rsidRPr="0015632E" w:rsidRDefault="00EF0228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Инновационный характер </w:t>
      </w:r>
      <w:r w:rsidR="00C176B3" w:rsidRPr="0015632E">
        <w:rPr>
          <w:sz w:val="28"/>
          <w:szCs w:val="28"/>
        </w:rPr>
        <w:t>производства, его высокая наукое</w:t>
      </w:r>
      <w:r w:rsidRPr="0015632E">
        <w:rPr>
          <w:sz w:val="28"/>
          <w:szCs w:val="28"/>
        </w:rPr>
        <w:t>мкость, приоритетность вопросов качества продукции изменили требования к</w:t>
      </w:r>
      <w:r w:rsidR="00C176B3" w:rsidRPr="0015632E">
        <w:rPr>
          <w:sz w:val="28"/>
          <w:szCs w:val="28"/>
        </w:rPr>
        <w:t xml:space="preserve"> сотруднику</w:t>
      </w:r>
      <w:r w:rsidRPr="0015632E">
        <w:rPr>
          <w:sz w:val="28"/>
          <w:szCs w:val="28"/>
        </w:rPr>
        <w:t>, повысили значимость по отношению к труду</w:t>
      </w:r>
      <w:r w:rsidR="00C176B3" w:rsidRPr="0015632E">
        <w:rPr>
          <w:sz w:val="28"/>
          <w:szCs w:val="28"/>
        </w:rPr>
        <w:t xml:space="preserve"> и высокого профессионализма. Главный стратегический курс – на высокий уровень образования, квалификации и этики сотрудников, непрерывное повышение профессионального мастерства и самовыражения.</w:t>
      </w:r>
    </w:p>
    <w:p w:rsidR="0000242F" w:rsidRPr="0015632E" w:rsidRDefault="00C176B3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Объектом</w:t>
      </w:r>
      <w:r w:rsid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управления на современном предприятии является сотрудник, он получает управленческие команды и функционирует в соответствии с содержанием данных команд. Руководитель должен быть тонким психологом, для того чтобы прекрасно разбираться в истинных мотивах и потребностях</w:t>
      </w:r>
      <w:r w:rsidR="0000242F" w:rsidRPr="0015632E">
        <w:rPr>
          <w:sz w:val="28"/>
          <w:szCs w:val="28"/>
        </w:rPr>
        <w:t xml:space="preserve"> своих столь разных подчиненных. Абсолютного удовлетворения потребностей каждого члена коллектива достичь практически невозможно, о</w:t>
      </w:r>
      <w:r w:rsidRPr="0015632E">
        <w:rPr>
          <w:sz w:val="28"/>
          <w:szCs w:val="28"/>
        </w:rPr>
        <w:t>днако следует учитывать общие особенности,</w:t>
      </w:r>
      <w:r w:rsidR="0000242F" w:rsidRPr="0015632E">
        <w:rPr>
          <w:sz w:val="28"/>
          <w:szCs w:val="28"/>
        </w:rPr>
        <w:t xml:space="preserve"> характерные для любой личности:</w:t>
      </w:r>
    </w:p>
    <w:p w:rsidR="0000242F" w:rsidRPr="0015632E" w:rsidRDefault="0000242F" w:rsidP="0015632E">
      <w:pPr>
        <w:widowControl w:val="0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Л</w:t>
      </w:r>
      <w:r w:rsidR="00C176B3" w:rsidRPr="0015632E">
        <w:rPr>
          <w:sz w:val="28"/>
          <w:szCs w:val="28"/>
        </w:rPr>
        <w:t xml:space="preserve">ичность неповторима, индивидуальна – в мире </w:t>
      </w:r>
      <w:r w:rsidRPr="0015632E">
        <w:rPr>
          <w:sz w:val="28"/>
          <w:szCs w:val="28"/>
        </w:rPr>
        <w:t>нет</w:t>
      </w:r>
      <w:r w:rsidR="00C176B3" w:rsidRPr="0015632E">
        <w:rPr>
          <w:sz w:val="28"/>
          <w:szCs w:val="28"/>
        </w:rPr>
        <w:t xml:space="preserve"> двух абсолютно похожих людей.</w:t>
      </w:r>
    </w:p>
    <w:p w:rsidR="00C176B3" w:rsidRPr="0015632E" w:rsidRDefault="0000242F" w:rsidP="0015632E">
      <w:pPr>
        <w:widowControl w:val="0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С</w:t>
      </w:r>
      <w:r w:rsidR="00C176B3" w:rsidRPr="0015632E">
        <w:rPr>
          <w:sz w:val="28"/>
          <w:szCs w:val="28"/>
        </w:rPr>
        <w:t>тойкие и многообразные психологические механизмы активной самозащиты личности от всякого воздействия, которое покажется ей ненужным, обидным, задевающим чувство собственного достоинства.</w:t>
      </w:r>
    </w:p>
    <w:p w:rsidR="00CB27F2" w:rsidRPr="009520E9" w:rsidRDefault="0068346A" w:rsidP="0068346A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9520E9">
        <w:rPr>
          <w:color w:val="FFFFFF"/>
          <w:sz w:val="28"/>
          <w:szCs w:val="28"/>
        </w:rPr>
        <w:t>личность руководитель менеджер управление</w:t>
      </w:r>
    </w:p>
    <w:p w:rsidR="00D977B5" w:rsidRPr="0015632E" w:rsidRDefault="00CD070D" w:rsidP="0015632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632E">
        <w:rPr>
          <w:sz w:val="28"/>
          <w:szCs w:val="28"/>
        </w:rPr>
        <w:br w:type="page"/>
      </w:r>
      <w:r w:rsidR="001A6B39" w:rsidRPr="0015632E">
        <w:rPr>
          <w:sz w:val="28"/>
          <w:szCs w:val="28"/>
        </w:rPr>
        <w:t>Список использованной литературы</w:t>
      </w:r>
    </w:p>
    <w:p w:rsidR="00BF7AF0" w:rsidRPr="0015632E" w:rsidRDefault="00BF7AF0" w:rsidP="0015632E">
      <w:pPr>
        <w:pStyle w:val="a6"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F4B69" w:rsidRPr="0015632E" w:rsidRDefault="00BF4B69" w:rsidP="0015632E">
      <w:pPr>
        <w:pStyle w:val="a6"/>
        <w:widowControl w:val="0"/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1. Аколупина Р. Профессия менеджера: человеческий потенциал и его роль в возрастании человеческого капитала //</w:t>
      </w:r>
      <w:r w:rsid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Управление персоналом.</w:t>
      </w:r>
      <w:r w:rsidR="001D4BB3" w:rsidRPr="0015632E">
        <w:rPr>
          <w:sz w:val="28"/>
          <w:szCs w:val="28"/>
        </w:rPr>
        <w:t xml:space="preserve"> – 2007. - №9. – С.70-72</w:t>
      </w:r>
      <w:r w:rsidRPr="0015632E">
        <w:rPr>
          <w:sz w:val="28"/>
          <w:szCs w:val="28"/>
        </w:rPr>
        <w:t>.</w:t>
      </w:r>
    </w:p>
    <w:p w:rsidR="006278D1" w:rsidRPr="0015632E" w:rsidRDefault="00BF4B69" w:rsidP="0015632E">
      <w:pPr>
        <w:pStyle w:val="a6"/>
        <w:widowControl w:val="0"/>
        <w:numPr>
          <w:ilvl w:val="0"/>
          <w:numId w:val="13"/>
        </w:numPr>
        <w:tabs>
          <w:tab w:val="clear" w:pos="72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Винокуров В. А. Качество менеджмента – основа современной управленческой парадигмы // </w:t>
      </w:r>
      <w:r w:rsidR="001D4BB3" w:rsidRPr="0015632E">
        <w:rPr>
          <w:sz w:val="28"/>
          <w:szCs w:val="28"/>
        </w:rPr>
        <w:t>Менеджмент. - 2006. - №6. – С.9-20</w:t>
      </w:r>
      <w:r w:rsidRPr="0015632E">
        <w:rPr>
          <w:sz w:val="28"/>
          <w:szCs w:val="28"/>
        </w:rPr>
        <w:t xml:space="preserve">. </w:t>
      </w:r>
    </w:p>
    <w:p w:rsidR="006278D1" w:rsidRPr="0015632E" w:rsidRDefault="006278D1" w:rsidP="0015632E">
      <w:pPr>
        <w:pStyle w:val="a6"/>
        <w:widowControl w:val="0"/>
        <w:numPr>
          <w:ilvl w:val="0"/>
          <w:numId w:val="14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Вишнякова В. Охота на менеджера // Управление</w:t>
      </w:r>
      <w:r w:rsidR="001D4BB3" w:rsidRPr="0015632E">
        <w:rPr>
          <w:sz w:val="28"/>
          <w:szCs w:val="28"/>
        </w:rPr>
        <w:t xml:space="preserve"> персоналом.– 2007. - №9. – С.</w:t>
      </w:r>
      <w:r w:rsidR="001D4BB3" w:rsidRPr="0015632E">
        <w:rPr>
          <w:sz w:val="28"/>
          <w:szCs w:val="28"/>
          <w:lang w:val="en-US"/>
        </w:rPr>
        <w:t>18-64.</w:t>
      </w:r>
    </w:p>
    <w:p w:rsidR="006278D1" w:rsidRPr="0015632E" w:rsidRDefault="006278D1" w:rsidP="0015632E">
      <w:pPr>
        <w:pStyle w:val="a6"/>
        <w:widowControl w:val="0"/>
        <w:numPr>
          <w:ilvl w:val="0"/>
          <w:numId w:val="14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5632E">
        <w:rPr>
          <w:sz w:val="28"/>
          <w:szCs w:val="28"/>
        </w:rPr>
        <w:t>Горбачев А. Цена делового совершенства // Управление персо</w:t>
      </w:r>
      <w:r w:rsidR="00F40733" w:rsidRPr="0015632E">
        <w:rPr>
          <w:sz w:val="28"/>
          <w:szCs w:val="28"/>
        </w:rPr>
        <w:t>налом.– 2007. -</w:t>
      </w:r>
      <w:r w:rsidR="0015632E">
        <w:rPr>
          <w:sz w:val="28"/>
          <w:szCs w:val="28"/>
        </w:rPr>
        <w:t xml:space="preserve"> </w:t>
      </w:r>
      <w:r w:rsidR="00F40733" w:rsidRPr="0015632E">
        <w:rPr>
          <w:sz w:val="28"/>
          <w:szCs w:val="28"/>
        </w:rPr>
        <w:t>№ 19. – С.</w:t>
      </w:r>
      <w:r w:rsidR="00F40733" w:rsidRPr="0015632E">
        <w:rPr>
          <w:sz w:val="28"/>
          <w:szCs w:val="28"/>
          <w:lang w:val="en-US"/>
        </w:rPr>
        <w:t>88-91.</w:t>
      </w:r>
    </w:p>
    <w:p w:rsidR="00BF4B69" w:rsidRPr="0015632E" w:rsidRDefault="006278D1" w:rsidP="0015632E">
      <w:pPr>
        <w:pStyle w:val="a6"/>
        <w:widowControl w:val="0"/>
        <w:numPr>
          <w:ilvl w:val="0"/>
          <w:numId w:val="14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Жданкин Н. Обучение персонала как фактор успеха // Управление персоналом.– 2007. -</w:t>
      </w:r>
      <w:r w:rsid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№ 18. – С.65</w:t>
      </w:r>
      <w:r w:rsidR="001D4BB3" w:rsidRPr="0015632E">
        <w:rPr>
          <w:sz w:val="28"/>
          <w:szCs w:val="28"/>
          <w:lang w:val="en-US"/>
        </w:rPr>
        <w:t>-68.</w:t>
      </w:r>
    </w:p>
    <w:p w:rsidR="00BF4B69" w:rsidRPr="0015632E" w:rsidRDefault="006278D1" w:rsidP="0015632E">
      <w:pPr>
        <w:pStyle w:val="a6"/>
        <w:widowControl w:val="0"/>
        <w:numPr>
          <w:ilvl w:val="0"/>
          <w:numId w:val="14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Кабушкин О. Основа Менеджмента: Учеб. пособие. –</w:t>
      </w:r>
      <w:r w:rsid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2-е изд., испр. и доп.- М.: ТОО «Остожье»; Мн.: ООО «Новое знание»,2002. –336 с.</w:t>
      </w:r>
      <w:r w:rsidR="00BF4B69" w:rsidRPr="0015632E">
        <w:rPr>
          <w:sz w:val="28"/>
          <w:szCs w:val="28"/>
        </w:rPr>
        <w:t xml:space="preserve"> </w:t>
      </w:r>
    </w:p>
    <w:p w:rsidR="00964100" w:rsidRPr="0015632E" w:rsidRDefault="00BF4B69" w:rsidP="0015632E">
      <w:pPr>
        <w:pStyle w:val="a6"/>
        <w:widowControl w:val="0"/>
        <w:numPr>
          <w:ilvl w:val="0"/>
          <w:numId w:val="14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Карташова В. А. Организационное поведение: Учеб. п</w:t>
      </w:r>
      <w:r w:rsidR="001D4BB3" w:rsidRPr="0015632E">
        <w:rPr>
          <w:sz w:val="28"/>
          <w:szCs w:val="28"/>
        </w:rPr>
        <w:t xml:space="preserve">особие. – М.: ИНФРА-М, 2006. –157 </w:t>
      </w:r>
      <w:r w:rsidR="001D4BB3" w:rsidRPr="0015632E">
        <w:rPr>
          <w:sz w:val="28"/>
          <w:szCs w:val="28"/>
          <w:lang w:val="en-US"/>
        </w:rPr>
        <w:t>c</w:t>
      </w:r>
      <w:r w:rsidRPr="0015632E">
        <w:rPr>
          <w:sz w:val="28"/>
          <w:szCs w:val="28"/>
        </w:rPr>
        <w:t>.</w:t>
      </w:r>
    </w:p>
    <w:p w:rsidR="00964100" w:rsidRPr="0015632E" w:rsidRDefault="00964100" w:rsidP="0015632E">
      <w:pPr>
        <w:pStyle w:val="a6"/>
        <w:widowControl w:val="0"/>
        <w:numPr>
          <w:ilvl w:val="0"/>
          <w:numId w:val="14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Колесов Д. Оценка объекта: черты, свойства, качества // Методология и история психологии.- 2006.- №1.: [Электронный ресурс] / Режим доступа:</w:t>
      </w:r>
      <w:r w:rsidR="0015632E">
        <w:rPr>
          <w:sz w:val="28"/>
          <w:szCs w:val="28"/>
        </w:rPr>
        <w:t xml:space="preserve"> </w:t>
      </w:r>
      <w:r w:rsidRPr="0015632E">
        <w:rPr>
          <w:sz w:val="28"/>
          <w:szCs w:val="28"/>
          <w:lang w:val="en-US"/>
        </w:rPr>
        <w:t>http</w:t>
      </w:r>
      <w:r w:rsidRPr="0015632E">
        <w:rPr>
          <w:sz w:val="28"/>
          <w:szCs w:val="28"/>
        </w:rPr>
        <w:t xml:space="preserve">: // </w:t>
      </w:r>
      <w:r w:rsidRPr="0015632E">
        <w:rPr>
          <w:sz w:val="28"/>
          <w:szCs w:val="28"/>
          <w:lang w:val="en-US"/>
        </w:rPr>
        <w:t>rl</w:t>
      </w:r>
      <w:r w:rsidRPr="0015632E">
        <w:rPr>
          <w:sz w:val="28"/>
          <w:szCs w:val="28"/>
        </w:rPr>
        <w:t>-</w:t>
      </w:r>
      <w:r w:rsidRPr="0015632E">
        <w:rPr>
          <w:sz w:val="28"/>
          <w:szCs w:val="28"/>
          <w:lang w:val="en-US"/>
        </w:rPr>
        <w:t>online</w:t>
      </w:r>
      <w:r w:rsidRPr="0015632E">
        <w:rPr>
          <w:sz w:val="28"/>
          <w:szCs w:val="28"/>
        </w:rPr>
        <w:t>.</w:t>
      </w:r>
      <w:r w:rsidRPr="0015632E">
        <w:rPr>
          <w:sz w:val="28"/>
          <w:szCs w:val="28"/>
          <w:lang w:val="en-US"/>
        </w:rPr>
        <w:t>ru</w:t>
      </w:r>
      <w:r w:rsidRPr="0015632E">
        <w:rPr>
          <w:sz w:val="28"/>
          <w:szCs w:val="28"/>
        </w:rPr>
        <w:t>/</w:t>
      </w:r>
      <w:r w:rsidRPr="0015632E">
        <w:rPr>
          <w:sz w:val="28"/>
          <w:szCs w:val="28"/>
          <w:lang w:val="en-US"/>
        </w:rPr>
        <w:t>articles</w:t>
      </w:r>
      <w:r w:rsidRPr="0015632E">
        <w:rPr>
          <w:sz w:val="28"/>
          <w:szCs w:val="28"/>
        </w:rPr>
        <w:t>/</w:t>
      </w:r>
      <w:r w:rsidRPr="0015632E">
        <w:rPr>
          <w:sz w:val="28"/>
          <w:szCs w:val="28"/>
          <w:lang w:val="en-US"/>
        </w:rPr>
        <w:t>rl</w:t>
      </w:r>
      <w:r w:rsidRPr="0015632E">
        <w:rPr>
          <w:sz w:val="28"/>
          <w:szCs w:val="28"/>
        </w:rPr>
        <w:t>01_99/504.</w:t>
      </w:r>
      <w:r w:rsidRPr="0015632E">
        <w:rPr>
          <w:sz w:val="28"/>
          <w:szCs w:val="28"/>
          <w:lang w:val="en-US"/>
        </w:rPr>
        <w:t>html</w:t>
      </w:r>
      <w:r w:rsidRPr="0015632E">
        <w:rPr>
          <w:sz w:val="28"/>
          <w:szCs w:val="28"/>
        </w:rPr>
        <w:t>.</w:t>
      </w:r>
    </w:p>
    <w:p w:rsidR="001D4BB3" w:rsidRPr="0015632E" w:rsidRDefault="006278D1" w:rsidP="0015632E">
      <w:pPr>
        <w:pStyle w:val="a6"/>
        <w:widowControl w:val="0"/>
        <w:numPr>
          <w:ilvl w:val="0"/>
          <w:numId w:val="14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Красова О., Петрова Ю. Джордж Келли // Управление пер</w:t>
      </w:r>
      <w:r w:rsidR="001D4BB3" w:rsidRPr="0015632E">
        <w:rPr>
          <w:sz w:val="28"/>
          <w:szCs w:val="28"/>
        </w:rPr>
        <w:t xml:space="preserve">соналом. – 2007. - №5. – С.72-75. </w:t>
      </w:r>
    </w:p>
    <w:p w:rsidR="006278D1" w:rsidRPr="0015632E" w:rsidRDefault="001D4BB3" w:rsidP="0015632E">
      <w:pPr>
        <w:pStyle w:val="a6"/>
        <w:widowControl w:val="0"/>
        <w:numPr>
          <w:ilvl w:val="0"/>
          <w:numId w:val="14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32E">
        <w:rPr>
          <w:sz w:val="28"/>
          <w:szCs w:val="28"/>
        </w:rPr>
        <w:t xml:space="preserve">Майорова Е.Арендуя </w:t>
      </w:r>
      <w:r w:rsidRPr="0015632E">
        <w:rPr>
          <w:sz w:val="28"/>
          <w:szCs w:val="28"/>
          <w:lang w:val="en-US"/>
        </w:rPr>
        <w:t>HR</w:t>
      </w:r>
      <w:r w:rsidRPr="0015632E">
        <w:rPr>
          <w:sz w:val="28"/>
          <w:szCs w:val="28"/>
        </w:rPr>
        <w:t>-технологии // Управление персоналом. – 2007. - №10. – С.64-71</w:t>
      </w:r>
      <w:r w:rsidR="00964100" w:rsidRPr="0015632E">
        <w:rPr>
          <w:sz w:val="28"/>
          <w:szCs w:val="28"/>
        </w:rPr>
        <w:t>.</w:t>
      </w:r>
    </w:p>
    <w:p w:rsidR="006278D1" w:rsidRPr="0015632E" w:rsidRDefault="006278D1" w:rsidP="0015632E">
      <w:pPr>
        <w:pStyle w:val="a6"/>
        <w:widowControl w:val="0"/>
        <w:numPr>
          <w:ilvl w:val="0"/>
          <w:numId w:val="14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Немов Р. С. Психология: Учеб. для студ. высш. пед. учеб. заведений: В з кн. –</w:t>
      </w:r>
      <w:r w:rsid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4-е изд. - М.: Гуманит. изд. центр ВЛАДОС, 2001. – 688 с.</w:t>
      </w:r>
    </w:p>
    <w:p w:rsidR="0013465E" w:rsidRPr="0015632E" w:rsidRDefault="00BF7AF0" w:rsidP="0015632E">
      <w:pPr>
        <w:pStyle w:val="a6"/>
        <w:widowControl w:val="0"/>
        <w:numPr>
          <w:ilvl w:val="0"/>
          <w:numId w:val="14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Петрова Ю. Питер Друкер // Управление пе</w:t>
      </w:r>
      <w:r w:rsidR="00964100" w:rsidRPr="0015632E">
        <w:rPr>
          <w:sz w:val="28"/>
          <w:szCs w:val="28"/>
        </w:rPr>
        <w:t>рсоналом.– 2007. - №11. –</w:t>
      </w:r>
      <w:r w:rsid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С. 85-92.</w:t>
      </w:r>
    </w:p>
    <w:p w:rsidR="009704B5" w:rsidRPr="0015632E" w:rsidRDefault="009704B5" w:rsidP="0015632E">
      <w:pPr>
        <w:pStyle w:val="a6"/>
        <w:widowControl w:val="0"/>
        <w:numPr>
          <w:ilvl w:val="0"/>
          <w:numId w:val="14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Пирогов В., Львов И., Волкова Л. Как измерить продуктивность менеджмент</w:t>
      </w:r>
      <w:r w:rsidR="00F40733" w:rsidRPr="0015632E">
        <w:rPr>
          <w:sz w:val="28"/>
          <w:szCs w:val="28"/>
        </w:rPr>
        <w:t>а? // ЭКО. – 2007. - №9. -</w:t>
      </w:r>
      <w:r w:rsidR="0015632E">
        <w:rPr>
          <w:sz w:val="28"/>
          <w:szCs w:val="28"/>
        </w:rPr>
        <w:t xml:space="preserve"> </w:t>
      </w:r>
      <w:r w:rsidR="00F40733" w:rsidRPr="0015632E">
        <w:rPr>
          <w:sz w:val="28"/>
          <w:szCs w:val="28"/>
        </w:rPr>
        <w:t>С.88-104</w:t>
      </w:r>
      <w:r w:rsidR="00964100" w:rsidRPr="0015632E">
        <w:rPr>
          <w:sz w:val="28"/>
          <w:szCs w:val="28"/>
        </w:rPr>
        <w:t>.</w:t>
      </w:r>
    </w:p>
    <w:p w:rsidR="001D4BB3" w:rsidRDefault="006278D1" w:rsidP="0015632E">
      <w:pPr>
        <w:pStyle w:val="a6"/>
        <w:widowControl w:val="0"/>
        <w:numPr>
          <w:ilvl w:val="0"/>
          <w:numId w:val="14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32E">
        <w:rPr>
          <w:sz w:val="28"/>
          <w:szCs w:val="28"/>
        </w:rPr>
        <w:t>Резник С.Д. Организационное поведение: Учебник для вузов. –</w:t>
      </w:r>
      <w:r w:rsid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>2-е изд.,</w:t>
      </w:r>
      <w:r w:rsidR="0015632E">
        <w:rPr>
          <w:sz w:val="28"/>
          <w:szCs w:val="28"/>
        </w:rPr>
        <w:t xml:space="preserve"> </w:t>
      </w:r>
      <w:r w:rsidRPr="0015632E">
        <w:rPr>
          <w:sz w:val="28"/>
          <w:szCs w:val="28"/>
        </w:rPr>
        <w:t xml:space="preserve">перераб. и </w:t>
      </w:r>
      <w:r w:rsidR="00F40733" w:rsidRPr="0015632E">
        <w:rPr>
          <w:sz w:val="28"/>
          <w:szCs w:val="28"/>
        </w:rPr>
        <w:t>доп.- М.: ИНФРА-М, 2006. –</w:t>
      </w:r>
      <w:r w:rsidR="0015632E">
        <w:rPr>
          <w:sz w:val="28"/>
          <w:szCs w:val="28"/>
        </w:rPr>
        <w:t xml:space="preserve"> </w:t>
      </w:r>
      <w:r w:rsidR="00F40733" w:rsidRPr="0015632E">
        <w:rPr>
          <w:sz w:val="28"/>
          <w:szCs w:val="28"/>
        </w:rPr>
        <w:t>430</w:t>
      </w:r>
      <w:r w:rsidR="00F40733" w:rsidRPr="0015632E">
        <w:rPr>
          <w:sz w:val="28"/>
          <w:szCs w:val="28"/>
          <w:lang w:val="en-US"/>
        </w:rPr>
        <w:t xml:space="preserve"> </w:t>
      </w:r>
      <w:r w:rsidR="0015632E">
        <w:rPr>
          <w:sz w:val="28"/>
          <w:szCs w:val="28"/>
        </w:rPr>
        <w:t>с.</w:t>
      </w:r>
    </w:p>
    <w:p w:rsidR="0015632E" w:rsidRPr="009520E9" w:rsidRDefault="0015632E" w:rsidP="0015632E">
      <w:pPr>
        <w:pStyle w:val="a6"/>
        <w:widowControl w:val="0"/>
        <w:tabs>
          <w:tab w:val="num" w:pos="1080"/>
        </w:tabs>
        <w:spacing w:line="360" w:lineRule="auto"/>
        <w:jc w:val="center"/>
        <w:rPr>
          <w:color w:val="EEECE1"/>
          <w:sz w:val="28"/>
          <w:szCs w:val="28"/>
        </w:rPr>
      </w:pPr>
      <w:bookmarkStart w:id="0" w:name="_GoBack"/>
      <w:bookmarkEnd w:id="0"/>
    </w:p>
    <w:sectPr w:rsidR="0015632E" w:rsidRPr="009520E9" w:rsidSect="0015632E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E9" w:rsidRDefault="009520E9">
      <w:r>
        <w:separator/>
      </w:r>
    </w:p>
  </w:endnote>
  <w:endnote w:type="continuationSeparator" w:id="0">
    <w:p w:rsidR="009520E9" w:rsidRDefault="0095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E9" w:rsidRDefault="009520E9">
      <w:r>
        <w:separator/>
      </w:r>
    </w:p>
  </w:footnote>
  <w:footnote w:type="continuationSeparator" w:id="0">
    <w:p w:rsidR="009520E9" w:rsidRDefault="009520E9">
      <w:r>
        <w:continuationSeparator/>
      </w:r>
    </w:p>
  </w:footnote>
  <w:footnote w:id="1">
    <w:p w:rsidR="00A57E6E" w:rsidRPr="008F6810" w:rsidRDefault="00A57E6E" w:rsidP="00A57E6E">
      <w:pPr>
        <w:pStyle w:val="a6"/>
        <w:jc w:val="both"/>
        <w:rPr>
          <w:sz w:val="24"/>
          <w:szCs w:val="24"/>
        </w:rPr>
      </w:pPr>
      <w:r w:rsidRPr="003B7168">
        <w:rPr>
          <w:rStyle w:val="a8"/>
          <w:sz w:val="24"/>
          <w:szCs w:val="24"/>
        </w:rPr>
        <w:footnoteRef/>
      </w:r>
      <w:r w:rsidRPr="003B7168">
        <w:rPr>
          <w:sz w:val="24"/>
          <w:szCs w:val="24"/>
        </w:rPr>
        <w:t xml:space="preserve"> </w:t>
      </w:r>
      <w:r w:rsidR="00130B2D">
        <w:rPr>
          <w:sz w:val="24"/>
          <w:szCs w:val="24"/>
        </w:rPr>
        <w:t xml:space="preserve">Цит. по.: </w:t>
      </w:r>
      <w:r>
        <w:rPr>
          <w:sz w:val="24"/>
          <w:szCs w:val="24"/>
        </w:rPr>
        <w:t xml:space="preserve">Аколупина Р. Профессия менеджера: человеческий потенциал и его роль в возрастании человеческого капитала </w:t>
      </w:r>
      <w:r w:rsidRPr="008F6810">
        <w:rPr>
          <w:sz w:val="24"/>
          <w:szCs w:val="24"/>
        </w:rPr>
        <w:t>//</w:t>
      </w:r>
      <w:r>
        <w:rPr>
          <w:sz w:val="24"/>
          <w:szCs w:val="24"/>
        </w:rPr>
        <w:t xml:space="preserve"> </w:t>
      </w:r>
      <w:r w:rsidRPr="008F6810">
        <w:rPr>
          <w:sz w:val="24"/>
          <w:szCs w:val="24"/>
        </w:rPr>
        <w:t xml:space="preserve"> Управление персоналом.</w:t>
      </w:r>
      <w:r>
        <w:rPr>
          <w:sz w:val="24"/>
          <w:szCs w:val="24"/>
        </w:rPr>
        <w:t xml:space="preserve"> – 2007. - №9. – С.72.</w:t>
      </w:r>
    </w:p>
    <w:p w:rsidR="009520E9" w:rsidRDefault="009520E9" w:rsidP="00A57E6E">
      <w:pPr>
        <w:pStyle w:val="a6"/>
        <w:jc w:val="both"/>
      </w:pPr>
    </w:p>
  </w:footnote>
  <w:footnote w:id="2">
    <w:p w:rsidR="009520E9" w:rsidRDefault="004F30C0" w:rsidP="00130B2D">
      <w:pPr>
        <w:pStyle w:val="a6"/>
        <w:jc w:val="both"/>
      </w:pPr>
      <w:r w:rsidRPr="00DB777B">
        <w:rPr>
          <w:rStyle w:val="a8"/>
          <w:sz w:val="24"/>
          <w:szCs w:val="24"/>
        </w:rPr>
        <w:footnoteRef/>
      </w:r>
      <w:r w:rsidR="00130B2D">
        <w:rPr>
          <w:sz w:val="24"/>
          <w:szCs w:val="24"/>
        </w:rPr>
        <w:t xml:space="preserve"> Колесов Д. Оценка объекта: черты, свойства, качества // </w:t>
      </w:r>
      <w:r w:rsidR="004A5ED6">
        <w:rPr>
          <w:sz w:val="24"/>
          <w:szCs w:val="24"/>
        </w:rPr>
        <w:t>Методология и история психологии</w:t>
      </w:r>
      <w:r w:rsidR="00130B2D">
        <w:rPr>
          <w:sz w:val="24"/>
          <w:szCs w:val="24"/>
        </w:rPr>
        <w:t>.- 2006.- №1.</w:t>
      </w:r>
      <w:r w:rsidR="004A5ED6">
        <w:rPr>
          <w:sz w:val="24"/>
          <w:szCs w:val="24"/>
        </w:rPr>
        <w:t xml:space="preserve">: </w:t>
      </w:r>
      <w:r w:rsidR="004A5ED6" w:rsidRPr="00BF4B69">
        <w:rPr>
          <w:sz w:val="24"/>
          <w:szCs w:val="24"/>
        </w:rPr>
        <w:t>[</w:t>
      </w:r>
      <w:r w:rsidR="004A5ED6">
        <w:rPr>
          <w:sz w:val="24"/>
          <w:szCs w:val="24"/>
        </w:rPr>
        <w:t>Электронный ресурс</w:t>
      </w:r>
      <w:r w:rsidR="004A5ED6" w:rsidRPr="00BF4B69">
        <w:rPr>
          <w:sz w:val="24"/>
          <w:szCs w:val="24"/>
        </w:rPr>
        <w:t>]</w:t>
      </w:r>
      <w:r w:rsidR="004A5ED6">
        <w:rPr>
          <w:sz w:val="24"/>
          <w:szCs w:val="24"/>
        </w:rPr>
        <w:t xml:space="preserve"> / Режим доступа: </w:t>
      </w:r>
      <w:r w:rsidRPr="00BF4B69">
        <w:rPr>
          <w:sz w:val="24"/>
          <w:szCs w:val="24"/>
        </w:rPr>
        <w:t xml:space="preserve"> </w:t>
      </w:r>
      <w:r w:rsidR="00DB777B">
        <w:rPr>
          <w:sz w:val="24"/>
          <w:szCs w:val="24"/>
          <w:lang w:val="en-US"/>
        </w:rPr>
        <w:t>http</w:t>
      </w:r>
      <w:r w:rsidR="00DB777B" w:rsidRPr="00BF4B69">
        <w:rPr>
          <w:sz w:val="24"/>
          <w:szCs w:val="24"/>
        </w:rPr>
        <w:t xml:space="preserve">: // </w:t>
      </w:r>
      <w:r w:rsidR="004A5ED6">
        <w:rPr>
          <w:sz w:val="24"/>
          <w:szCs w:val="24"/>
          <w:lang w:val="en-US"/>
        </w:rPr>
        <w:t>rl</w:t>
      </w:r>
      <w:r w:rsidR="004A5ED6" w:rsidRPr="00BF4B69">
        <w:rPr>
          <w:sz w:val="24"/>
          <w:szCs w:val="24"/>
        </w:rPr>
        <w:t>-</w:t>
      </w:r>
      <w:r w:rsidR="004A5ED6">
        <w:rPr>
          <w:sz w:val="24"/>
          <w:szCs w:val="24"/>
          <w:lang w:val="en-US"/>
        </w:rPr>
        <w:t>online</w:t>
      </w:r>
      <w:r w:rsidR="004A5ED6" w:rsidRPr="00BF4B69">
        <w:rPr>
          <w:sz w:val="24"/>
          <w:szCs w:val="24"/>
        </w:rPr>
        <w:t>.</w:t>
      </w:r>
      <w:r w:rsidR="004A5ED6">
        <w:rPr>
          <w:sz w:val="24"/>
          <w:szCs w:val="24"/>
          <w:lang w:val="en-US"/>
        </w:rPr>
        <w:t>ru</w:t>
      </w:r>
      <w:r w:rsidR="004A5ED6" w:rsidRPr="00BF4B69">
        <w:rPr>
          <w:sz w:val="24"/>
          <w:szCs w:val="24"/>
        </w:rPr>
        <w:t>/</w:t>
      </w:r>
      <w:r w:rsidR="004A5ED6">
        <w:rPr>
          <w:sz w:val="24"/>
          <w:szCs w:val="24"/>
          <w:lang w:val="en-US"/>
        </w:rPr>
        <w:t>articles</w:t>
      </w:r>
      <w:r w:rsidR="004A5ED6" w:rsidRPr="00BF4B69">
        <w:rPr>
          <w:sz w:val="24"/>
          <w:szCs w:val="24"/>
        </w:rPr>
        <w:t>/</w:t>
      </w:r>
      <w:r w:rsidR="004A5ED6">
        <w:rPr>
          <w:sz w:val="24"/>
          <w:szCs w:val="24"/>
          <w:lang w:val="en-US"/>
        </w:rPr>
        <w:t>rl</w:t>
      </w:r>
      <w:r w:rsidR="004A5ED6" w:rsidRPr="00BF4B69">
        <w:rPr>
          <w:sz w:val="24"/>
          <w:szCs w:val="24"/>
        </w:rPr>
        <w:t>01_99/504.</w:t>
      </w:r>
      <w:r w:rsidR="004A5ED6">
        <w:rPr>
          <w:sz w:val="24"/>
          <w:szCs w:val="24"/>
          <w:lang w:val="en-US"/>
        </w:rPr>
        <w:t>html</w:t>
      </w:r>
    </w:p>
  </w:footnote>
  <w:footnote w:id="3">
    <w:p w:rsidR="009520E9" w:rsidRDefault="004B4EC6" w:rsidP="007D2F15">
      <w:pPr>
        <w:pStyle w:val="a6"/>
        <w:jc w:val="both"/>
      </w:pPr>
      <w:r w:rsidRPr="00602295">
        <w:rPr>
          <w:rStyle w:val="a8"/>
          <w:sz w:val="24"/>
          <w:szCs w:val="24"/>
        </w:rPr>
        <w:footnoteRef/>
      </w:r>
      <w:r w:rsidRPr="00602295">
        <w:rPr>
          <w:sz w:val="24"/>
          <w:szCs w:val="24"/>
        </w:rPr>
        <w:t xml:space="preserve"> Резник С.Д. Организационное поведение: Учебник для вузов. –  2-е изд.,  перераб. и доп.- М.: ИНФРА-М, 2006. – С. 96.</w:t>
      </w:r>
    </w:p>
  </w:footnote>
  <w:footnote w:id="4">
    <w:p w:rsidR="009520E9" w:rsidRDefault="00331045" w:rsidP="007D2F15">
      <w:pPr>
        <w:pStyle w:val="a6"/>
        <w:jc w:val="both"/>
      </w:pPr>
      <w:r w:rsidRPr="00331045">
        <w:rPr>
          <w:rStyle w:val="a8"/>
          <w:sz w:val="24"/>
          <w:szCs w:val="24"/>
        </w:rPr>
        <w:footnoteRef/>
      </w:r>
      <w:r w:rsidRPr="00331045">
        <w:rPr>
          <w:sz w:val="24"/>
          <w:szCs w:val="24"/>
        </w:rPr>
        <w:t xml:space="preserve"> </w:t>
      </w:r>
      <w:r>
        <w:rPr>
          <w:sz w:val="24"/>
          <w:szCs w:val="24"/>
        </w:rPr>
        <w:t>Немов Р. С.</w:t>
      </w:r>
      <w:r w:rsidRPr="00602295">
        <w:rPr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 w:rsidRPr="00602295">
        <w:rPr>
          <w:sz w:val="24"/>
          <w:szCs w:val="24"/>
        </w:rPr>
        <w:t>: Учеб</w:t>
      </w:r>
      <w:r>
        <w:rPr>
          <w:sz w:val="24"/>
          <w:szCs w:val="24"/>
        </w:rPr>
        <w:t>. для студ. высш. пед. учеб. заведений: В з кн.</w:t>
      </w:r>
      <w:r w:rsidRPr="00602295">
        <w:rPr>
          <w:sz w:val="24"/>
          <w:szCs w:val="24"/>
        </w:rPr>
        <w:t xml:space="preserve"> –  </w:t>
      </w:r>
      <w:r>
        <w:rPr>
          <w:sz w:val="24"/>
          <w:szCs w:val="24"/>
        </w:rPr>
        <w:t>4</w:t>
      </w:r>
      <w:r w:rsidRPr="00602295">
        <w:rPr>
          <w:sz w:val="24"/>
          <w:szCs w:val="24"/>
        </w:rPr>
        <w:t>-е изд.</w:t>
      </w:r>
      <w:r>
        <w:rPr>
          <w:sz w:val="24"/>
          <w:szCs w:val="24"/>
        </w:rPr>
        <w:t xml:space="preserve"> </w:t>
      </w:r>
      <w:r w:rsidRPr="00602295">
        <w:rPr>
          <w:sz w:val="24"/>
          <w:szCs w:val="24"/>
        </w:rPr>
        <w:t xml:space="preserve">- М.: </w:t>
      </w:r>
      <w:r>
        <w:rPr>
          <w:sz w:val="24"/>
          <w:szCs w:val="24"/>
        </w:rPr>
        <w:t>Гуманит. изд. центр ВЛАДОС,</w:t>
      </w:r>
      <w:r w:rsidRPr="00602295">
        <w:rPr>
          <w:sz w:val="24"/>
          <w:szCs w:val="24"/>
        </w:rPr>
        <w:t xml:space="preserve"> 200</w:t>
      </w:r>
      <w:r>
        <w:rPr>
          <w:sz w:val="24"/>
          <w:szCs w:val="24"/>
        </w:rPr>
        <w:t>1</w:t>
      </w:r>
      <w:r w:rsidRPr="00602295">
        <w:rPr>
          <w:sz w:val="24"/>
          <w:szCs w:val="24"/>
        </w:rPr>
        <w:t xml:space="preserve">. – С. </w:t>
      </w:r>
      <w:r w:rsidR="007D2F15">
        <w:rPr>
          <w:sz w:val="24"/>
          <w:szCs w:val="24"/>
        </w:rPr>
        <w:t>660</w:t>
      </w:r>
      <w:r w:rsidRPr="00602295">
        <w:rPr>
          <w:sz w:val="24"/>
          <w:szCs w:val="24"/>
        </w:rPr>
        <w:t>.</w:t>
      </w:r>
    </w:p>
  </w:footnote>
  <w:footnote w:id="5">
    <w:p w:rsidR="009520E9" w:rsidRDefault="00913C97" w:rsidP="007D2F15">
      <w:pPr>
        <w:pStyle w:val="a6"/>
        <w:jc w:val="both"/>
      </w:pPr>
      <w:r w:rsidRPr="00913C97">
        <w:rPr>
          <w:rStyle w:val="a8"/>
          <w:sz w:val="24"/>
          <w:szCs w:val="24"/>
        </w:rPr>
        <w:footnoteRef/>
      </w:r>
      <w:r w:rsidR="0013465E">
        <w:rPr>
          <w:sz w:val="24"/>
          <w:szCs w:val="24"/>
        </w:rPr>
        <w:t xml:space="preserve"> </w:t>
      </w:r>
      <w:r w:rsidR="004B4EC6" w:rsidRPr="00334FE2">
        <w:rPr>
          <w:sz w:val="24"/>
          <w:szCs w:val="24"/>
        </w:rPr>
        <w:t>Ре</w:t>
      </w:r>
      <w:r w:rsidR="004B4EC6">
        <w:rPr>
          <w:sz w:val="24"/>
          <w:szCs w:val="24"/>
        </w:rPr>
        <w:t>зник С.Д. Организационное поведение: Учебник для вузов.</w:t>
      </w:r>
      <w:r w:rsidR="004B4EC6" w:rsidRPr="00CD6A97">
        <w:rPr>
          <w:sz w:val="24"/>
          <w:szCs w:val="24"/>
        </w:rPr>
        <w:t xml:space="preserve"> </w:t>
      </w:r>
      <w:r w:rsidR="004B4EC6">
        <w:rPr>
          <w:sz w:val="24"/>
          <w:szCs w:val="24"/>
        </w:rPr>
        <w:t>–  2-е изд.,  перераб. и доп.</w:t>
      </w:r>
      <w:r w:rsidR="007D2F15">
        <w:rPr>
          <w:sz w:val="24"/>
          <w:szCs w:val="24"/>
        </w:rPr>
        <w:t xml:space="preserve"> </w:t>
      </w:r>
      <w:r w:rsidR="004B4EC6">
        <w:rPr>
          <w:sz w:val="24"/>
          <w:szCs w:val="24"/>
        </w:rPr>
        <w:t>- М.: ИНФРА-М, 2006. – С. 102.</w:t>
      </w:r>
    </w:p>
  </w:footnote>
  <w:footnote w:id="6">
    <w:p w:rsidR="009520E9" w:rsidRDefault="00913C97" w:rsidP="007D2F15">
      <w:pPr>
        <w:pStyle w:val="a6"/>
        <w:jc w:val="both"/>
      </w:pPr>
      <w:r w:rsidRPr="00602295">
        <w:rPr>
          <w:rStyle w:val="a8"/>
          <w:sz w:val="24"/>
          <w:szCs w:val="24"/>
        </w:rPr>
        <w:footnoteRef/>
      </w:r>
      <w:r w:rsidRPr="00602295">
        <w:rPr>
          <w:sz w:val="24"/>
          <w:szCs w:val="24"/>
        </w:rPr>
        <w:t xml:space="preserve"> </w:t>
      </w:r>
      <w:r w:rsidR="00334FE2" w:rsidRPr="00602295">
        <w:rPr>
          <w:sz w:val="24"/>
          <w:szCs w:val="24"/>
        </w:rPr>
        <w:t>Красова О.</w:t>
      </w:r>
      <w:r w:rsidR="00361C3C" w:rsidRPr="00602295">
        <w:rPr>
          <w:sz w:val="24"/>
          <w:szCs w:val="24"/>
        </w:rPr>
        <w:t xml:space="preserve">, Петрова Ю. </w:t>
      </w:r>
      <w:r w:rsidRPr="00602295">
        <w:rPr>
          <w:sz w:val="24"/>
          <w:szCs w:val="24"/>
        </w:rPr>
        <w:t>Джордж Келли</w:t>
      </w:r>
      <w:r w:rsidR="00361C3C" w:rsidRPr="00602295">
        <w:rPr>
          <w:sz w:val="24"/>
          <w:szCs w:val="24"/>
        </w:rPr>
        <w:t xml:space="preserve"> // Управление персоналом. – 2007. - №5. – С.72-74</w:t>
      </w:r>
      <w:r w:rsidR="007F386C">
        <w:rPr>
          <w:sz w:val="24"/>
          <w:szCs w:val="24"/>
        </w:rPr>
        <w:t>.</w:t>
      </w:r>
    </w:p>
  </w:footnote>
  <w:footnote w:id="7">
    <w:p w:rsidR="009520E9" w:rsidRDefault="00260BC2" w:rsidP="007D2F15">
      <w:pPr>
        <w:pStyle w:val="a6"/>
        <w:jc w:val="both"/>
      </w:pPr>
      <w:r w:rsidRPr="00F5334D">
        <w:rPr>
          <w:rStyle w:val="a8"/>
          <w:sz w:val="24"/>
          <w:szCs w:val="24"/>
        </w:rPr>
        <w:footnoteRef/>
      </w:r>
      <w:r w:rsidRPr="00F5334D">
        <w:rPr>
          <w:sz w:val="24"/>
          <w:szCs w:val="24"/>
        </w:rPr>
        <w:t xml:space="preserve"> </w:t>
      </w:r>
      <w:r w:rsidRPr="002A13D3">
        <w:rPr>
          <w:color w:val="000000"/>
          <w:sz w:val="24"/>
          <w:szCs w:val="24"/>
        </w:rPr>
        <w:t>Карташова В. А. Организационное поведение: Учеб. пособие. – М.: ИНФРА-М, 2006. – С.</w:t>
      </w:r>
      <w:r w:rsidRPr="00962668">
        <w:rPr>
          <w:color w:val="FF0000"/>
          <w:sz w:val="24"/>
          <w:szCs w:val="24"/>
        </w:rPr>
        <w:t xml:space="preserve"> </w:t>
      </w:r>
      <w:r w:rsidRPr="002A13D3">
        <w:rPr>
          <w:color w:val="000000"/>
          <w:sz w:val="24"/>
          <w:szCs w:val="24"/>
        </w:rPr>
        <w:t xml:space="preserve">21 </w:t>
      </w:r>
      <w:r>
        <w:rPr>
          <w:color w:val="000000"/>
          <w:sz w:val="24"/>
          <w:szCs w:val="24"/>
        </w:rPr>
        <w:t>–</w:t>
      </w:r>
      <w:r w:rsidRPr="002A13D3">
        <w:rPr>
          <w:color w:val="000000"/>
          <w:sz w:val="24"/>
          <w:szCs w:val="24"/>
        </w:rPr>
        <w:t xml:space="preserve"> 22</w:t>
      </w:r>
      <w:r>
        <w:rPr>
          <w:color w:val="000000"/>
          <w:sz w:val="24"/>
          <w:szCs w:val="24"/>
        </w:rPr>
        <w:t>.</w:t>
      </w:r>
    </w:p>
  </w:footnote>
  <w:footnote w:id="8">
    <w:p w:rsidR="009520E9" w:rsidRDefault="00576EE4" w:rsidP="004A5ED6">
      <w:pPr>
        <w:pStyle w:val="a6"/>
        <w:jc w:val="both"/>
      </w:pPr>
      <w:r w:rsidRPr="00576EE4">
        <w:rPr>
          <w:rStyle w:val="a8"/>
          <w:sz w:val="24"/>
          <w:szCs w:val="24"/>
        </w:rPr>
        <w:footnoteRef/>
      </w:r>
      <w:r w:rsidR="00F40733" w:rsidRPr="00F40733">
        <w:rPr>
          <w:sz w:val="24"/>
          <w:szCs w:val="24"/>
        </w:rPr>
        <w:t xml:space="preserve"> </w:t>
      </w:r>
      <w:r w:rsidR="004A5ED6">
        <w:rPr>
          <w:sz w:val="24"/>
          <w:szCs w:val="24"/>
          <w:lang w:val="en-US"/>
        </w:rPr>
        <w:t>Glossary</w:t>
      </w:r>
      <w:r w:rsidR="004A5ED6" w:rsidRPr="00BF4B69">
        <w:rPr>
          <w:sz w:val="24"/>
          <w:szCs w:val="24"/>
        </w:rPr>
        <w:t xml:space="preserve"> </w:t>
      </w:r>
      <w:r w:rsidR="004A5ED6">
        <w:rPr>
          <w:sz w:val="24"/>
          <w:szCs w:val="24"/>
          <w:lang w:val="en-US"/>
        </w:rPr>
        <w:t>Commander</w:t>
      </w:r>
      <w:r w:rsidR="004A5ED6" w:rsidRPr="00BF4B69">
        <w:rPr>
          <w:sz w:val="24"/>
          <w:szCs w:val="24"/>
        </w:rPr>
        <w:t xml:space="preserve"> </w:t>
      </w:r>
      <w:r w:rsidR="004A5ED6">
        <w:rPr>
          <w:sz w:val="24"/>
          <w:szCs w:val="24"/>
        </w:rPr>
        <w:t xml:space="preserve">служба тематических толковых словарей: </w:t>
      </w:r>
      <w:r w:rsidR="004A5ED6" w:rsidRPr="00BF4B69">
        <w:rPr>
          <w:sz w:val="24"/>
          <w:szCs w:val="24"/>
        </w:rPr>
        <w:t>[</w:t>
      </w:r>
      <w:r w:rsidR="004A5ED6">
        <w:rPr>
          <w:sz w:val="24"/>
          <w:szCs w:val="24"/>
        </w:rPr>
        <w:t>Электронный ресурс</w:t>
      </w:r>
      <w:r w:rsidR="004A5ED6" w:rsidRPr="00BF4B69">
        <w:rPr>
          <w:sz w:val="24"/>
          <w:szCs w:val="24"/>
        </w:rPr>
        <w:t>]</w:t>
      </w:r>
      <w:r w:rsidR="004A5ED6">
        <w:rPr>
          <w:sz w:val="24"/>
          <w:szCs w:val="24"/>
        </w:rPr>
        <w:t xml:space="preserve"> / Официальный сайт. – Режим доступа:</w:t>
      </w:r>
      <w:r w:rsidR="004A5ED6" w:rsidRPr="00BF4B69">
        <w:rPr>
          <w:sz w:val="24"/>
          <w:szCs w:val="24"/>
        </w:rPr>
        <w:t xml:space="preserve"> </w:t>
      </w:r>
      <w:r w:rsidR="004A5ED6">
        <w:rPr>
          <w:sz w:val="24"/>
          <w:szCs w:val="24"/>
          <w:lang w:val="en-US"/>
        </w:rPr>
        <w:t>http</w:t>
      </w:r>
      <w:r w:rsidR="004A5ED6" w:rsidRPr="00BF4B69">
        <w:rPr>
          <w:sz w:val="24"/>
          <w:szCs w:val="24"/>
        </w:rPr>
        <w:t xml:space="preserve">: // </w:t>
      </w:r>
      <w:r w:rsidR="004A5ED6">
        <w:rPr>
          <w:sz w:val="24"/>
          <w:szCs w:val="24"/>
          <w:lang w:val="en-US"/>
        </w:rPr>
        <w:t>www</w:t>
      </w:r>
      <w:r w:rsidR="004A5ED6" w:rsidRPr="00BF4B69">
        <w:rPr>
          <w:sz w:val="24"/>
          <w:szCs w:val="24"/>
        </w:rPr>
        <w:t>/</w:t>
      </w:r>
      <w:r w:rsidR="004A5ED6">
        <w:rPr>
          <w:sz w:val="24"/>
          <w:szCs w:val="24"/>
          <w:lang w:val="en-US"/>
        </w:rPr>
        <w:t>glossary</w:t>
      </w:r>
      <w:r w:rsidR="004A5ED6" w:rsidRPr="00BF4B69">
        <w:rPr>
          <w:sz w:val="24"/>
          <w:szCs w:val="24"/>
        </w:rPr>
        <w:t>.</w:t>
      </w:r>
      <w:r w:rsidR="004A5ED6">
        <w:rPr>
          <w:sz w:val="24"/>
          <w:szCs w:val="24"/>
          <w:lang w:val="en-US"/>
        </w:rPr>
        <w:t>ru</w:t>
      </w:r>
      <w:r w:rsidR="004A5ED6" w:rsidRPr="00BF4B69">
        <w:rPr>
          <w:sz w:val="24"/>
          <w:szCs w:val="24"/>
        </w:rPr>
        <w:t>/</w:t>
      </w:r>
      <w:r w:rsidR="004A5ED6">
        <w:rPr>
          <w:sz w:val="24"/>
          <w:szCs w:val="24"/>
          <w:lang w:val="en-US"/>
        </w:rPr>
        <w:t>cgi</w:t>
      </w:r>
      <w:r w:rsidR="004A5ED6" w:rsidRPr="00BF4B69">
        <w:rPr>
          <w:sz w:val="24"/>
          <w:szCs w:val="24"/>
        </w:rPr>
        <w:t>-</w:t>
      </w:r>
      <w:r w:rsidR="004A5ED6">
        <w:rPr>
          <w:sz w:val="24"/>
          <w:szCs w:val="24"/>
          <w:lang w:val="en-US"/>
        </w:rPr>
        <w:t>bin</w:t>
      </w:r>
      <w:r w:rsidR="004A5ED6" w:rsidRPr="00BF4B69">
        <w:rPr>
          <w:sz w:val="24"/>
          <w:szCs w:val="24"/>
        </w:rPr>
        <w:t>/</w:t>
      </w:r>
      <w:r w:rsidR="004A5ED6">
        <w:rPr>
          <w:sz w:val="24"/>
          <w:szCs w:val="24"/>
          <w:lang w:val="en-US"/>
        </w:rPr>
        <w:t>gl</w:t>
      </w:r>
      <w:r w:rsidR="004A5ED6" w:rsidRPr="00BF4B69">
        <w:rPr>
          <w:sz w:val="24"/>
          <w:szCs w:val="24"/>
        </w:rPr>
        <w:t>_</w:t>
      </w:r>
      <w:r w:rsidR="004A5ED6">
        <w:rPr>
          <w:sz w:val="24"/>
          <w:szCs w:val="24"/>
          <w:lang w:val="en-US"/>
        </w:rPr>
        <w:t>find</w:t>
      </w:r>
      <w:r w:rsidR="004A5ED6" w:rsidRPr="00BF4B69">
        <w:rPr>
          <w:sz w:val="24"/>
          <w:szCs w:val="24"/>
        </w:rPr>
        <w:t>.</w:t>
      </w:r>
      <w:r w:rsidR="004A5ED6">
        <w:rPr>
          <w:sz w:val="24"/>
          <w:szCs w:val="24"/>
          <w:lang w:val="en-US"/>
        </w:rPr>
        <w:t>cgi</w:t>
      </w:r>
      <w:r w:rsidR="004A5ED6" w:rsidRPr="00BF4B69">
        <w:rPr>
          <w:sz w:val="24"/>
          <w:szCs w:val="24"/>
        </w:rPr>
        <w:t>?</w:t>
      </w:r>
      <w:r w:rsidR="004A5ED6">
        <w:rPr>
          <w:sz w:val="24"/>
          <w:szCs w:val="24"/>
          <w:lang w:val="en-US"/>
        </w:rPr>
        <w:t>ph</w:t>
      </w:r>
      <w:r w:rsidR="004A5ED6" w:rsidRPr="00BF4B69">
        <w:rPr>
          <w:sz w:val="24"/>
          <w:szCs w:val="24"/>
        </w:rPr>
        <w:t>=%</w:t>
      </w:r>
      <w:r w:rsidR="004A5ED6">
        <w:rPr>
          <w:sz w:val="24"/>
          <w:szCs w:val="24"/>
          <w:lang w:val="en-US"/>
        </w:rPr>
        <w:t>EC</w:t>
      </w:r>
      <w:r w:rsidR="004A5ED6" w:rsidRPr="00BF4B69">
        <w:rPr>
          <w:sz w:val="24"/>
          <w:szCs w:val="24"/>
        </w:rPr>
        <w:t>%</w:t>
      </w:r>
      <w:r w:rsidR="004A5ED6">
        <w:rPr>
          <w:sz w:val="24"/>
          <w:szCs w:val="24"/>
          <w:lang w:val="en-US"/>
        </w:rPr>
        <w:t>E</w:t>
      </w:r>
      <w:r w:rsidR="004A5ED6" w:rsidRPr="00BF4B69">
        <w:rPr>
          <w:sz w:val="24"/>
          <w:szCs w:val="24"/>
        </w:rPr>
        <w:t>5%</w:t>
      </w:r>
      <w:r w:rsidR="004A5ED6">
        <w:rPr>
          <w:sz w:val="24"/>
          <w:szCs w:val="24"/>
          <w:lang w:val="en-US"/>
        </w:rPr>
        <w:t>ED</w:t>
      </w:r>
      <w:r w:rsidR="004A5ED6" w:rsidRPr="00BF4B69">
        <w:rPr>
          <w:sz w:val="24"/>
          <w:szCs w:val="24"/>
        </w:rPr>
        <w:t>%</w:t>
      </w:r>
      <w:r w:rsidR="004A5ED6">
        <w:rPr>
          <w:sz w:val="24"/>
          <w:szCs w:val="24"/>
          <w:lang w:val="en-US"/>
        </w:rPr>
        <w:t>E</w:t>
      </w:r>
      <w:r w:rsidR="004A5ED6" w:rsidRPr="00BF4B69">
        <w:rPr>
          <w:sz w:val="24"/>
          <w:szCs w:val="24"/>
        </w:rPr>
        <w:t>5%</w:t>
      </w:r>
      <w:r w:rsidR="004A5ED6">
        <w:rPr>
          <w:sz w:val="24"/>
          <w:szCs w:val="24"/>
          <w:lang w:val="en-US"/>
        </w:rPr>
        <w:t>E</w:t>
      </w:r>
      <w:r w:rsidR="004A5ED6" w:rsidRPr="00BF4B69">
        <w:rPr>
          <w:sz w:val="24"/>
          <w:szCs w:val="24"/>
        </w:rPr>
        <w:t>4%</w:t>
      </w:r>
      <w:r w:rsidR="004A5ED6">
        <w:rPr>
          <w:sz w:val="24"/>
          <w:szCs w:val="24"/>
          <w:lang w:val="en-US"/>
        </w:rPr>
        <w:t>E</w:t>
      </w:r>
      <w:r w:rsidR="004A5ED6" w:rsidRPr="00BF4B69">
        <w:rPr>
          <w:sz w:val="24"/>
          <w:szCs w:val="24"/>
        </w:rPr>
        <w:t>6%</w:t>
      </w:r>
      <w:r w:rsidR="004A5ED6">
        <w:rPr>
          <w:sz w:val="24"/>
          <w:szCs w:val="24"/>
          <w:lang w:val="en-US"/>
        </w:rPr>
        <w:t>E</w:t>
      </w:r>
      <w:r w:rsidR="004A5ED6" w:rsidRPr="00BF4B69">
        <w:rPr>
          <w:sz w:val="24"/>
          <w:szCs w:val="24"/>
        </w:rPr>
        <w:t>5%</w:t>
      </w:r>
      <w:r w:rsidR="004A5ED6">
        <w:rPr>
          <w:sz w:val="24"/>
          <w:szCs w:val="24"/>
          <w:lang w:val="en-US"/>
        </w:rPr>
        <w:t>FO</w:t>
      </w:r>
    </w:p>
  </w:footnote>
  <w:footnote w:id="9">
    <w:p w:rsidR="009520E9" w:rsidRDefault="000F67D1" w:rsidP="000F67D1">
      <w:pPr>
        <w:jc w:val="both"/>
      </w:pPr>
      <w:r w:rsidRPr="00602295">
        <w:rPr>
          <w:rStyle w:val="a8"/>
        </w:rPr>
        <w:footnoteRef/>
      </w:r>
      <w:r w:rsidRPr="00602295">
        <w:t xml:space="preserve"> Пирогов В., Львов И., Волкова Л. Как измерить продуктивность менеджмента? // ЭКО</w:t>
      </w:r>
      <w:r>
        <w:t xml:space="preserve">. – 2007. - №9. </w:t>
      </w:r>
      <w:r w:rsidRPr="00602295">
        <w:t>-  С.90</w:t>
      </w:r>
      <w:r>
        <w:t>.</w:t>
      </w:r>
    </w:p>
  </w:footnote>
  <w:footnote w:id="10">
    <w:p w:rsidR="009520E9" w:rsidRDefault="002E3CC3" w:rsidP="007D2F15">
      <w:pPr>
        <w:pStyle w:val="a6"/>
        <w:jc w:val="both"/>
      </w:pPr>
      <w:r w:rsidRPr="008F6810">
        <w:rPr>
          <w:rStyle w:val="a8"/>
          <w:sz w:val="24"/>
          <w:szCs w:val="24"/>
        </w:rPr>
        <w:footnoteRef/>
      </w:r>
      <w:r w:rsidRPr="008F6810">
        <w:rPr>
          <w:sz w:val="24"/>
          <w:szCs w:val="24"/>
        </w:rPr>
        <w:t xml:space="preserve"> </w:t>
      </w:r>
      <w:r w:rsidR="008F6810">
        <w:rPr>
          <w:sz w:val="24"/>
          <w:szCs w:val="24"/>
        </w:rPr>
        <w:t>Петрова</w:t>
      </w:r>
      <w:r w:rsidR="008F6810" w:rsidRPr="008F6810">
        <w:rPr>
          <w:sz w:val="24"/>
          <w:szCs w:val="24"/>
        </w:rPr>
        <w:t xml:space="preserve"> </w:t>
      </w:r>
      <w:r w:rsidR="008F6810">
        <w:rPr>
          <w:sz w:val="24"/>
          <w:szCs w:val="24"/>
        </w:rPr>
        <w:t>Ю</w:t>
      </w:r>
      <w:r w:rsidR="008F6810" w:rsidRPr="008F6810">
        <w:rPr>
          <w:sz w:val="24"/>
          <w:szCs w:val="24"/>
        </w:rPr>
        <w:t xml:space="preserve">. </w:t>
      </w:r>
      <w:r w:rsidR="008F6810">
        <w:rPr>
          <w:sz w:val="24"/>
          <w:szCs w:val="24"/>
        </w:rPr>
        <w:t>Питер Друкер</w:t>
      </w:r>
      <w:r w:rsidR="008F6810" w:rsidRPr="008F6810">
        <w:rPr>
          <w:sz w:val="24"/>
          <w:szCs w:val="24"/>
        </w:rPr>
        <w:t xml:space="preserve"> // Управление персоналом.</w:t>
      </w:r>
      <w:r w:rsidR="007D2F15">
        <w:rPr>
          <w:sz w:val="24"/>
          <w:szCs w:val="24"/>
        </w:rPr>
        <w:t xml:space="preserve"> </w:t>
      </w:r>
      <w:r w:rsidR="008F6810" w:rsidRPr="008F6810">
        <w:rPr>
          <w:sz w:val="24"/>
          <w:szCs w:val="24"/>
        </w:rPr>
        <w:t>– 2007. -</w:t>
      </w:r>
      <w:r w:rsidR="007D2F15">
        <w:rPr>
          <w:sz w:val="24"/>
          <w:szCs w:val="24"/>
        </w:rPr>
        <w:t xml:space="preserve"> </w:t>
      </w:r>
      <w:r w:rsidR="008F6810" w:rsidRPr="008F6810">
        <w:rPr>
          <w:sz w:val="24"/>
          <w:szCs w:val="24"/>
        </w:rPr>
        <w:t>№</w:t>
      </w:r>
      <w:r w:rsidR="008F6810">
        <w:rPr>
          <w:sz w:val="24"/>
          <w:szCs w:val="24"/>
        </w:rPr>
        <w:t>11</w:t>
      </w:r>
      <w:r w:rsidR="008F6810" w:rsidRPr="008F6810">
        <w:rPr>
          <w:sz w:val="24"/>
          <w:szCs w:val="24"/>
        </w:rPr>
        <w:t>. – С.</w:t>
      </w:r>
      <w:r w:rsidR="008F6810">
        <w:rPr>
          <w:sz w:val="24"/>
          <w:szCs w:val="24"/>
        </w:rPr>
        <w:t>9</w:t>
      </w:r>
      <w:r w:rsidR="008F6810" w:rsidRPr="008F6810">
        <w:rPr>
          <w:sz w:val="24"/>
          <w:szCs w:val="24"/>
        </w:rPr>
        <w:t>0</w:t>
      </w:r>
      <w:r w:rsidR="007F386C">
        <w:rPr>
          <w:sz w:val="24"/>
          <w:szCs w:val="24"/>
        </w:rPr>
        <w:t>.</w:t>
      </w:r>
    </w:p>
  </w:footnote>
  <w:footnote w:id="11">
    <w:p w:rsidR="009520E9" w:rsidRDefault="0000317E" w:rsidP="0000317E">
      <w:pPr>
        <w:pStyle w:val="a6"/>
        <w:jc w:val="both"/>
      </w:pPr>
      <w:r w:rsidRPr="006278D1">
        <w:rPr>
          <w:rStyle w:val="a8"/>
          <w:sz w:val="24"/>
          <w:szCs w:val="24"/>
        </w:rPr>
        <w:footnoteRef/>
      </w:r>
      <w:r w:rsidRPr="006278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Винокуров В. А. Качество менеджмента – основа современной управленческой парадигмы // Менеджмент. - 2006. - №6. – С.12. </w:t>
      </w:r>
    </w:p>
  </w:footnote>
  <w:footnote w:id="12">
    <w:p w:rsidR="009520E9" w:rsidRDefault="00E4100A" w:rsidP="00E4100A">
      <w:pPr>
        <w:pStyle w:val="a6"/>
        <w:jc w:val="both"/>
      </w:pPr>
      <w:r w:rsidRPr="006278D1">
        <w:rPr>
          <w:rStyle w:val="a8"/>
          <w:sz w:val="24"/>
          <w:szCs w:val="24"/>
        </w:rPr>
        <w:footnoteRef/>
      </w:r>
      <w:r w:rsidRPr="00602295">
        <w:rPr>
          <w:sz w:val="24"/>
          <w:szCs w:val="24"/>
        </w:rPr>
        <w:t xml:space="preserve"> </w:t>
      </w:r>
      <w:r>
        <w:rPr>
          <w:sz w:val="24"/>
          <w:szCs w:val="24"/>
        </w:rPr>
        <w:t>Горбачев А.</w:t>
      </w:r>
      <w:r w:rsidRPr="00361C3C">
        <w:rPr>
          <w:sz w:val="24"/>
          <w:szCs w:val="24"/>
        </w:rPr>
        <w:t xml:space="preserve"> </w:t>
      </w:r>
      <w:r>
        <w:rPr>
          <w:sz w:val="24"/>
          <w:szCs w:val="24"/>
        </w:rPr>
        <w:t>Цена делового совершенства</w:t>
      </w:r>
      <w:r w:rsidRPr="00361C3C">
        <w:rPr>
          <w:sz w:val="24"/>
          <w:szCs w:val="24"/>
        </w:rPr>
        <w:t xml:space="preserve"> // Управление персоналом.</w:t>
      </w:r>
      <w:r>
        <w:rPr>
          <w:sz w:val="24"/>
          <w:szCs w:val="24"/>
        </w:rPr>
        <w:t xml:space="preserve"> - </w:t>
      </w:r>
      <w:r w:rsidRPr="00361C3C">
        <w:rPr>
          <w:sz w:val="24"/>
          <w:szCs w:val="24"/>
        </w:rPr>
        <w:t>2007. -</w:t>
      </w:r>
      <w:r>
        <w:rPr>
          <w:sz w:val="24"/>
          <w:szCs w:val="24"/>
        </w:rPr>
        <w:t xml:space="preserve"> </w:t>
      </w:r>
      <w:r w:rsidRPr="00361C3C">
        <w:rPr>
          <w:sz w:val="24"/>
          <w:szCs w:val="24"/>
        </w:rPr>
        <w:t>№</w:t>
      </w:r>
      <w:r>
        <w:rPr>
          <w:sz w:val="24"/>
          <w:szCs w:val="24"/>
        </w:rPr>
        <w:t xml:space="preserve"> 19. - </w:t>
      </w:r>
      <w:r w:rsidRPr="00361C3C">
        <w:rPr>
          <w:sz w:val="24"/>
          <w:szCs w:val="24"/>
        </w:rPr>
        <w:t>С.</w:t>
      </w:r>
      <w:r>
        <w:rPr>
          <w:sz w:val="24"/>
          <w:szCs w:val="24"/>
        </w:rPr>
        <w:t>95.</w:t>
      </w:r>
    </w:p>
  </w:footnote>
  <w:footnote w:id="13">
    <w:p w:rsidR="009520E9" w:rsidRDefault="00F5334D" w:rsidP="007D2F15">
      <w:pPr>
        <w:pStyle w:val="a6"/>
        <w:jc w:val="both"/>
      </w:pPr>
      <w:r w:rsidRPr="00602295">
        <w:rPr>
          <w:rStyle w:val="a8"/>
          <w:sz w:val="24"/>
          <w:szCs w:val="24"/>
        </w:rPr>
        <w:footnoteRef/>
      </w:r>
      <w:r w:rsidRPr="00602295">
        <w:rPr>
          <w:sz w:val="24"/>
          <w:szCs w:val="24"/>
        </w:rPr>
        <w:t xml:space="preserve"> </w:t>
      </w:r>
      <w:r w:rsidR="00361C3C" w:rsidRPr="00602295">
        <w:rPr>
          <w:sz w:val="24"/>
          <w:szCs w:val="24"/>
        </w:rPr>
        <w:t>Вишнякова В. Охота на менеджера // Управление персоналом.</w:t>
      </w:r>
      <w:r w:rsidR="007D2F15">
        <w:rPr>
          <w:sz w:val="24"/>
          <w:szCs w:val="24"/>
        </w:rPr>
        <w:t xml:space="preserve"> </w:t>
      </w:r>
      <w:r w:rsidR="00361C3C" w:rsidRPr="00602295">
        <w:rPr>
          <w:sz w:val="24"/>
          <w:szCs w:val="24"/>
        </w:rPr>
        <w:t>– 2007. - №9. – С.20</w:t>
      </w:r>
      <w:r w:rsidR="007D2F15">
        <w:rPr>
          <w:sz w:val="24"/>
          <w:szCs w:val="24"/>
        </w:rPr>
        <w:t>.</w:t>
      </w:r>
    </w:p>
  </w:footnote>
  <w:footnote w:id="14">
    <w:p w:rsidR="009520E9" w:rsidRDefault="009133F5" w:rsidP="007D2F15">
      <w:pPr>
        <w:pStyle w:val="a6"/>
        <w:jc w:val="both"/>
      </w:pPr>
      <w:r w:rsidRPr="002A13D3">
        <w:rPr>
          <w:rStyle w:val="a8"/>
          <w:color w:val="000000"/>
          <w:sz w:val="24"/>
          <w:szCs w:val="24"/>
        </w:rPr>
        <w:footnoteRef/>
      </w:r>
      <w:r w:rsidRPr="002A13D3">
        <w:rPr>
          <w:color w:val="000000"/>
          <w:sz w:val="24"/>
          <w:szCs w:val="24"/>
        </w:rPr>
        <w:t xml:space="preserve"> </w:t>
      </w:r>
      <w:r w:rsidR="002A13D3" w:rsidRPr="002A13D3">
        <w:rPr>
          <w:color w:val="000000"/>
          <w:sz w:val="24"/>
          <w:szCs w:val="24"/>
        </w:rPr>
        <w:t xml:space="preserve">Карташова В. А. Организационное поведение: Учеб. пособие. – М.: ИНФРА-М, 2006. – С.9. </w:t>
      </w:r>
    </w:p>
  </w:footnote>
  <w:footnote w:id="15">
    <w:p w:rsidR="009520E9" w:rsidRDefault="00E4100A" w:rsidP="00E4100A">
      <w:pPr>
        <w:pStyle w:val="a6"/>
        <w:jc w:val="both"/>
      </w:pPr>
      <w:r w:rsidRPr="00602295"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Кабушкин О. Основы менеджмента: Учеб. пособие.</w:t>
      </w:r>
      <w:r w:rsidRPr="00CD6A97">
        <w:rPr>
          <w:sz w:val="24"/>
          <w:szCs w:val="24"/>
        </w:rPr>
        <w:t xml:space="preserve"> </w:t>
      </w:r>
      <w:r>
        <w:rPr>
          <w:sz w:val="24"/>
          <w:szCs w:val="24"/>
        </w:rPr>
        <w:t>–  2-е изд., испр. и доп.- М.: ТОО «Остожье»; Мн.: ООО «Новое знание», 2002. – С. 215-223.</w:t>
      </w:r>
    </w:p>
  </w:footnote>
  <w:footnote w:id="16">
    <w:p w:rsidR="009520E9" w:rsidRDefault="009133F5" w:rsidP="00602295">
      <w:pPr>
        <w:pStyle w:val="a6"/>
      </w:pPr>
      <w:r w:rsidRPr="009133F5">
        <w:rPr>
          <w:rStyle w:val="a8"/>
          <w:sz w:val="24"/>
          <w:szCs w:val="24"/>
        </w:rPr>
        <w:footnoteRef/>
      </w:r>
      <w:r w:rsidRPr="009133F5">
        <w:rPr>
          <w:sz w:val="24"/>
          <w:szCs w:val="24"/>
        </w:rPr>
        <w:t xml:space="preserve"> </w:t>
      </w:r>
      <w:r w:rsidR="00962668">
        <w:rPr>
          <w:sz w:val="24"/>
          <w:szCs w:val="24"/>
        </w:rPr>
        <w:t>Жданкин Н.</w:t>
      </w:r>
      <w:r w:rsidR="00962668" w:rsidRPr="00361C3C">
        <w:rPr>
          <w:sz w:val="24"/>
          <w:szCs w:val="24"/>
        </w:rPr>
        <w:t xml:space="preserve"> </w:t>
      </w:r>
      <w:r w:rsidR="00962668">
        <w:rPr>
          <w:sz w:val="24"/>
          <w:szCs w:val="24"/>
        </w:rPr>
        <w:t>Обучение персонала как фактор успеха</w:t>
      </w:r>
      <w:r w:rsidR="00962668" w:rsidRPr="00361C3C">
        <w:rPr>
          <w:sz w:val="24"/>
          <w:szCs w:val="24"/>
        </w:rPr>
        <w:t xml:space="preserve"> // Управление персоналом.</w:t>
      </w:r>
      <w:r w:rsidR="007D2F15">
        <w:rPr>
          <w:sz w:val="24"/>
          <w:szCs w:val="24"/>
        </w:rPr>
        <w:t xml:space="preserve"> </w:t>
      </w:r>
      <w:r w:rsidR="00962668" w:rsidRPr="00361C3C">
        <w:rPr>
          <w:sz w:val="24"/>
          <w:szCs w:val="24"/>
        </w:rPr>
        <w:t xml:space="preserve">– 2007. - </w:t>
      </w:r>
      <w:r w:rsidR="008F6810">
        <w:rPr>
          <w:sz w:val="24"/>
          <w:szCs w:val="24"/>
        </w:rPr>
        <w:t xml:space="preserve">    </w:t>
      </w:r>
      <w:r w:rsidR="00962668" w:rsidRPr="00361C3C">
        <w:rPr>
          <w:sz w:val="24"/>
          <w:szCs w:val="24"/>
        </w:rPr>
        <w:t>№</w:t>
      </w:r>
      <w:r w:rsidR="008F6810">
        <w:rPr>
          <w:sz w:val="24"/>
          <w:szCs w:val="24"/>
        </w:rPr>
        <w:t xml:space="preserve"> 18</w:t>
      </w:r>
      <w:r w:rsidR="00962668" w:rsidRPr="00361C3C">
        <w:rPr>
          <w:sz w:val="24"/>
          <w:szCs w:val="24"/>
        </w:rPr>
        <w:t>. – С.</w:t>
      </w:r>
      <w:r w:rsidR="00962668">
        <w:rPr>
          <w:sz w:val="24"/>
          <w:szCs w:val="24"/>
        </w:rPr>
        <w:t>65</w:t>
      </w:r>
      <w:r w:rsidR="0000317E">
        <w:rPr>
          <w:sz w:val="24"/>
          <w:szCs w:val="24"/>
        </w:rPr>
        <w:t>.</w:t>
      </w:r>
    </w:p>
  </w:footnote>
  <w:footnote w:id="17">
    <w:p w:rsidR="009520E9" w:rsidRDefault="00F42EBE" w:rsidP="00F42EBE">
      <w:pPr>
        <w:pStyle w:val="a6"/>
      </w:pPr>
      <w:r w:rsidRPr="004F30C0">
        <w:rPr>
          <w:rStyle w:val="a8"/>
          <w:sz w:val="24"/>
          <w:szCs w:val="24"/>
        </w:rPr>
        <w:footnoteRef/>
      </w:r>
      <w:r w:rsidRPr="004F30C0">
        <w:rPr>
          <w:sz w:val="24"/>
          <w:szCs w:val="24"/>
        </w:rPr>
        <w:t xml:space="preserve"> </w:t>
      </w:r>
      <w:r>
        <w:rPr>
          <w:sz w:val="24"/>
          <w:szCs w:val="24"/>
        </w:rPr>
        <w:t>Майорова Е</w:t>
      </w:r>
      <w:r w:rsidRPr="00602295">
        <w:rPr>
          <w:sz w:val="24"/>
          <w:szCs w:val="24"/>
        </w:rPr>
        <w:t>.</w:t>
      </w:r>
      <w:r>
        <w:rPr>
          <w:sz w:val="24"/>
          <w:szCs w:val="24"/>
        </w:rPr>
        <w:t xml:space="preserve">Арендуя </w:t>
      </w:r>
      <w:r>
        <w:rPr>
          <w:sz w:val="24"/>
          <w:szCs w:val="24"/>
          <w:lang w:val="en-US"/>
        </w:rPr>
        <w:t>HR</w:t>
      </w:r>
      <w:r w:rsidRPr="006B2331">
        <w:rPr>
          <w:sz w:val="24"/>
          <w:szCs w:val="24"/>
        </w:rPr>
        <w:t>-</w:t>
      </w:r>
      <w:r>
        <w:rPr>
          <w:sz w:val="24"/>
          <w:szCs w:val="24"/>
        </w:rPr>
        <w:t>технологии</w:t>
      </w:r>
      <w:r w:rsidRPr="00602295">
        <w:rPr>
          <w:sz w:val="24"/>
          <w:szCs w:val="24"/>
        </w:rPr>
        <w:t xml:space="preserve"> // Управление персоналом. – 2007. - №</w:t>
      </w:r>
      <w:r>
        <w:rPr>
          <w:sz w:val="24"/>
          <w:szCs w:val="24"/>
        </w:rPr>
        <w:t>10</w:t>
      </w:r>
      <w:r w:rsidRPr="00602295">
        <w:rPr>
          <w:sz w:val="24"/>
          <w:szCs w:val="24"/>
        </w:rPr>
        <w:t>. – С.</w:t>
      </w:r>
      <w:r>
        <w:rPr>
          <w:sz w:val="24"/>
          <w:szCs w:val="24"/>
        </w:rPr>
        <w:t>69</w:t>
      </w:r>
      <w:r w:rsidRPr="00602295">
        <w:rPr>
          <w:sz w:val="24"/>
          <w:szCs w:val="24"/>
        </w:rPr>
        <w:t>-7</w:t>
      </w:r>
      <w:r>
        <w:rPr>
          <w:sz w:val="24"/>
          <w:szCs w:val="24"/>
        </w:rPr>
        <w:t>0.</w:t>
      </w:r>
    </w:p>
  </w:footnote>
  <w:footnote w:id="18">
    <w:p w:rsidR="009520E9" w:rsidRDefault="004F790D" w:rsidP="004F790D">
      <w:pPr>
        <w:pStyle w:val="a6"/>
        <w:jc w:val="both"/>
      </w:pPr>
      <w:r w:rsidRPr="004F790D">
        <w:rPr>
          <w:rStyle w:val="a8"/>
          <w:sz w:val="24"/>
          <w:szCs w:val="24"/>
        </w:rPr>
        <w:footnoteRef/>
      </w:r>
      <w:r w:rsidRPr="004F79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Аколупина Р. Профессия менеджера: человеческий потенциал и его роль в возрастании человеческого капитала </w:t>
      </w:r>
      <w:r w:rsidRPr="008F6810">
        <w:rPr>
          <w:sz w:val="24"/>
          <w:szCs w:val="24"/>
        </w:rPr>
        <w:t>//</w:t>
      </w:r>
      <w:r>
        <w:rPr>
          <w:sz w:val="24"/>
          <w:szCs w:val="24"/>
        </w:rPr>
        <w:t xml:space="preserve"> </w:t>
      </w:r>
      <w:r w:rsidRPr="008F6810">
        <w:rPr>
          <w:sz w:val="24"/>
          <w:szCs w:val="24"/>
        </w:rPr>
        <w:t xml:space="preserve"> Управление персоналом.</w:t>
      </w:r>
      <w:r>
        <w:rPr>
          <w:sz w:val="24"/>
          <w:szCs w:val="24"/>
        </w:rPr>
        <w:t xml:space="preserve"> – 2007. - №9. – С.71.</w:t>
      </w:r>
    </w:p>
  </w:footnote>
  <w:footnote w:id="19">
    <w:p w:rsidR="009520E9" w:rsidRDefault="000F5642" w:rsidP="000F5642">
      <w:pPr>
        <w:pStyle w:val="a6"/>
      </w:pPr>
      <w:r w:rsidRPr="005A43A3">
        <w:rPr>
          <w:rStyle w:val="a8"/>
          <w:sz w:val="24"/>
          <w:szCs w:val="24"/>
        </w:rPr>
        <w:footnoteRef/>
      </w:r>
      <w:r w:rsidRPr="005A43A3">
        <w:rPr>
          <w:sz w:val="24"/>
          <w:szCs w:val="24"/>
        </w:rPr>
        <w:t xml:space="preserve"> </w:t>
      </w:r>
      <w:r>
        <w:rPr>
          <w:sz w:val="24"/>
          <w:szCs w:val="24"/>
        </w:rPr>
        <w:t>Майорова Е</w:t>
      </w:r>
      <w:r w:rsidRPr="00602295">
        <w:rPr>
          <w:sz w:val="24"/>
          <w:szCs w:val="24"/>
        </w:rPr>
        <w:t>.</w:t>
      </w:r>
      <w:r>
        <w:rPr>
          <w:sz w:val="24"/>
          <w:szCs w:val="24"/>
        </w:rPr>
        <w:t xml:space="preserve">Арендуя </w:t>
      </w:r>
      <w:r>
        <w:rPr>
          <w:sz w:val="24"/>
          <w:szCs w:val="24"/>
          <w:lang w:val="en-US"/>
        </w:rPr>
        <w:t>HR</w:t>
      </w:r>
      <w:r w:rsidRPr="006B2331">
        <w:rPr>
          <w:sz w:val="24"/>
          <w:szCs w:val="24"/>
        </w:rPr>
        <w:t>-</w:t>
      </w:r>
      <w:r>
        <w:rPr>
          <w:sz w:val="24"/>
          <w:szCs w:val="24"/>
        </w:rPr>
        <w:t>технологии</w:t>
      </w:r>
      <w:r w:rsidRPr="00602295">
        <w:rPr>
          <w:sz w:val="24"/>
          <w:szCs w:val="24"/>
        </w:rPr>
        <w:t xml:space="preserve"> // Управление персоналом. – 2007. - №</w:t>
      </w:r>
      <w:r>
        <w:rPr>
          <w:sz w:val="24"/>
          <w:szCs w:val="24"/>
        </w:rPr>
        <w:t>10</w:t>
      </w:r>
      <w:r w:rsidRPr="00602295">
        <w:rPr>
          <w:sz w:val="24"/>
          <w:szCs w:val="24"/>
        </w:rPr>
        <w:t>. – С.</w:t>
      </w:r>
      <w:r>
        <w:rPr>
          <w:sz w:val="24"/>
          <w:szCs w:val="24"/>
        </w:rPr>
        <w:t>71.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A8" w:rsidRDefault="00CF24A8" w:rsidP="00B576EB">
    <w:pPr>
      <w:pStyle w:val="a3"/>
      <w:framePr w:wrap="around" w:vAnchor="text" w:hAnchor="margin" w:xAlign="center" w:y="1"/>
      <w:rPr>
        <w:rStyle w:val="a5"/>
      </w:rPr>
    </w:pPr>
  </w:p>
  <w:p w:rsidR="00CF24A8" w:rsidRDefault="00CF24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A8" w:rsidRDefault="000C23F6" w:rsidP="00B576E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CF24A8" w:rsidRPr="0015632E" w:rsidRDefault="00CF24A8" w:rsidP="0015632E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2E" w:rsidRPr="0015632E" w:rsidRDefault="0015632E" w:rsidP="0015632E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022"/>
    <w:multiLevelType w:val="hybridMultilevel"/>
    <w:tmpl w:val="EE20FDEA"/>
    <w:lvl w:ilvl="0" w:tplc="941A4DD4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3"/>
        </w:tabs>
        <w:ind w:left="25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63"/>
        </w:tabs>
        <w:ind w:left="32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83"/>
        </w:tabs>
        <w:ind w:left="39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03"/>
        </w:tabs>
        <w:ind w:left="47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23"/>
        </w:tabs>
        <w:ind w:left="54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43"/>
        </w:tabs>
        <w:ind w:left="61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63"/>
        </w:tabs>
        <w:ind w:left="68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83"/>
        </w:tabs>
        <w:ind w:left="7583" w:hanging="180"/>
      </w:pPr>
      <w:rPr>
        <w:rFonts w:cs="Times New Roman"/>
      </w:rPr>
    </w:lvl>
  </w:abstractNum>
  <w:abstractNum w:abstractNumId="1">
    <w:nsid w:val="02B055FA"/>
    <w:multiLevelType w:val="hybridMultilevel"/>
    <w:tmpl w:val="4BBAADE6"/>
    <w:lvl w:ilvl="0" w:tplc="C2D0584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6D6A8E"/>
    <w:multiLevelType w:val="hybridMultilevel"/>
    <w:tmpl w:val="0B7AB242"/>
    <w:lvl w:ilvl="0" w:tplc="0419000F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3">
    <w:nsid w:val="118B39C5"/>
    <w:multiLevelType w:val="hybridMultilevel"/>
    <w:tmpl w:val="E5FC76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36A047E0"/>
    <w:multiLevelType w:val="hybridMultilevel"/>
    <w:tmpl w:val="59AEF756"/>
    <w:lvl w:ilvl="0" w:tplc="6004E078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B373CE"/>
    <w:multiLevelType w:val="hybridMultilevel"/>
    <w:tmpl w:val="DA06CB92"/>
    <w:lvl w:ilvl="0" w:tplc="DB40CA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CC39B2"/>
    <w:multiLevelType w:val="hybridMultilevel"/>
    <w:tmpl w:val="84202744"/>
    <w:lvl w:ilvl="0" w:tplc="CA022E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B60F2A"/>
    <w:multiLevelType w:val="hybridMultilevel"/>
    <w:tmpl w:val="BC466306"/>
    <w:lvl w:ilvl="0" w:tplc="59C8A5D2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A668A5"/>
    <w:multiLevelType w:val="hybridMultilevel"/>
    <w:tmpl w:val="9E9A1624"/>
    <w:lvl w:ilvl="0" w:tplc="D0221D58">
      <w:start w:val="1"/>
      <w:numFmt w:val="decimal"/>
      <w:lvlText w:val="%1."/>
      <w:lvlJc w:val="left"/>
      <w:pPr>
        <w:tabs>
          <w:tab w:val="num" w:pos="2226"/>
        </w:tabs>
        <w:ind w:left="1092" w:firstLine="697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157A03"/>
    <w:multiLevelType w:val="hybridMultilevel"/>
    <w:tmpl w:val="49BAD5E6"/>
    <w:lvl w:ilvl="0" w:tplc="921EEE54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0B537D"/>
    <w:multiLevelType w:val="hybridMultilevel"/>
    <w:tmpl w:val="75E662EC"/>
    <w:lvl w:ilvl="0" w:tplc="AD3E969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C91B46"/>
    <w:multiLevelType w:val="hybridMultilevel"/>
    <w:tmpl w:val="104A5E12"/>
    <w:lvl w:ilvl="0" w:tplc="106A35DC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966460"/>
    <w:multiLevelType w:val="hybridMultilevel"/>
    <w:tmpl w:val="FEB86252"/>
    <w:lvl w:ilvl="0" w:tplc="59C8A5D2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A25556"/>
    <w:multiLevelType w:val="hybridMultilevel"/>
    <w:tmpl w:val="0B58A4F8"/>
    <w:lvl w:ilvl="0" w:tplc="C7C439FC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4">
    <w:nsid w:val="604F010F"/>
    <w:multiLevelType w:val="hybridMultilevel"/>
    <w:tmpl w:val="7BDC105E"/>
    <w:lvl w:ilvl="0" w:tplc="ABF08E94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70E8511D"/>
    <w:multiLevelType w:val="hybridMultilevel"/>
    <w:tmpl w:val="1122A5E4"/>
    <w:lvl w:ilvl="0" w:tplc="C2D0584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B33635"/>
    <w:multiLevelType w:val="hybridMultilevel"/>
    <w:tmpl w:val="EA7EA5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1A64C33C">
      <w:start w:val="4"/>
      <w:numFmt w:val="decimal"/>
      <w:lvlText w:val="%2."/>
      <w:lvlJc w:val="left"/>
      <w:pPr>
        <w:tabs>
          <w:tab w:val="num" w:pos="2226"/>
        </w:tabs>
        <w:ind w:left="1092" w:firstLine="69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"/>
  </w:num>
  <w:num w:numId="5">
    <w:abstractNumId w:val="13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48A"/>
    <w:rsid w:val="0000242F"/>
    <w:rsid w:val="0000317E"/>
    <w:rsid w:val="00042E37"/>
    <w:rsid w:val="000A648B"/>
    <w:rsid w:val="000B3298"/>
    <w:rsid w:val="000C23F6"/>
    <w:rsid w:val="000C4F9D"/>
    <w:rsid w:val="000F5642"/>
    <w:rsid w:val="000F67D1"/>
    <w:rsid w:val="00100F71"/>
    <w:rsid w:val="00114268"/>
    <w:rsid w:val="00130B2D"/>
    <w:rsid w:val="00132194"/>
    <w:rsid w:val="0013465E"/>
    <w:rsid w:val="0015126E"/>
    <w:rsid w:val="0015632E"/>
    <w:rsid w:val="00177B39"/>
    <w:rsid w:val="001A6894"/>
    <w:rsid w:val="001A6B39"/>
    <w:rsid w:val="001D4BB3"/>
    <w:rsid w:val="001F1BBD"/>
    <w:rsid w:val="001F71AE"/>
    <w:rsid w:val="0022447E"/>
    <w:rsid w:val="00242495"/>
    <w:rsid w:val="00260BC2"/>
    <w:rsid w:val="00263E5A"/>
    <w:rsid w:val="00296EBD"/>
    <w:rsid w:val="002A13D3"/>
    <w:rsid w:val="002A1A34"/>
    <w:rsid w:val="002D3483"/>
    <w:rsid w:val="002E263F"/>
    <w:rsid w:val="002E3CC3"/>
    <w:rsid w:val="002F1280"/>
    <w:rsid w:val="002F59F3"/>
    <w:rsid w:val="002F69E6"/>
    <w:rsid w:val="00322B59"/>
    <w:rsid w:val="00331045"/>
    <w:rsid w:val="00334FE2"/>
    <w:rsid w:val="00336BDA"/>
    <w:rsid w:val="003522F8"/>
    <w:rsid w:val="003546BB"/>
    <w:rsid w:val="00361C3C"/>
    <w:rsid w:val="00383F25"/>
    <w:rsid w:val="003A4F79"/>
    <w:rsid w:val="003B7168"/>
    <w:rsid w:val="003C03B7"/>
    <w:rsid w:val="00421BDF"/>
    <w:rsid w:val="004708FA"/>
    <w:rsid w:val="004A530B"/>
    <w:rsid w:val="004A5ED6"/>
    <w:rsid w:val="004B4EC6"/>
    <w:rsid w:val="004C6B50"/>
    <w:rsid w:val="004D04ED"/>
    <w:rsid w:val="004F30C0"/>
    <w:rsid w:val="004F6E68"/>
    <w:rsid w:val="004F790D"/>
    <w:rsid w:val="00511125"/>
    <w:rsid w:val="005117CB"/>
    <w:rsid w:val="0053330F"/>
    <w:rsid w:val="00563036"/>
    <w:rsid w:val="0056595D"/>
    <w:rsid w:val="00572832"/>
    <w:rsid w:val="00574D6E"/>
    <w:rsid w:val="00576EE4"/>
    <w:rsid w:val="00585BB4"/>
    <w:rsid w:val="005A43A3"/>
    <w:rsid w:val="005C478F"/>
    <w:rsid w:val="005D5C3C"/>
    <w:rsid w:val="00602295"/>
    <w:rsid w:val="006278D1"/>
    <w:rsid w:val="0068346A"/>
    <w:rsid w:val="006B2331"/>
    <w:rsid w:val="006D1F4E"/>
    <w:rsid w:val="006E6B49"/>
    <w:rsid w:val="006F5A21"/>
    <w:rsid w:val="00727061"/>
    <w:rsid w:val="007311DB"/>
    <w:rsid w:val="0073167C"/>
    <w:rsid w:val="0074185C"/>
    <w:rsid w:val="0074534A"/>
    <w:rsid w:val="007A3EF1"/>
    <w:rsid w:val="007C11D0"/>
    <w:rsid w:val="007C1A2E"/>
    <w:rsid w:val="007D2F15"/>
    <w:rsid w:val="007D74C4"/>
    <w:rsid w:val="007F386C"/>
    <w:rsid w:val="00813AE5"/>
    <w:rsid w:val="008411A5"/>
    <w:rsid w:val="00846E8C"/>
    <w:rsid w:val="00866C01"/>
    <w:rsid w:val="0088573A"/>
    <w:rsid w:val="008B2342"/>
    <w:rsid w:val="008C4B8D"/>
    <w:rsid w:val="008D6A88"/>
    <w:rsid w:val="008F4302"/>
    <w:rsid w:val="008F643D"/>
    <w:rsid w:val="008F6810"/>
    <w:rsid w:val="009133F5"/>
    <w:rsid w:val="00913C97"/>
    <w:rsid w:val="009445EB"/>
    <w:rsid w:val="009520E9"/>
    <w:rsid w:val="00962668"/>
    <w:rsid w:val="00964100"/>
    <w:rsid w:val="009704B5"/>
    <w:rsid w:val="009725F2"/>
    <w:rsid w:val="00974751"/>
    <w:rsid w:val="00990F17"/>
    <w:rsid w:val="009B7688"/>
    <w:rsid w:val="009F450F"/>
    <w:rsid w:val="00A12DA4"/>
    <w:rsid w:val="00A36C49"/>
    <w:rsid w:val="00A51BA7"/>
    <w:rsid w:val="00A5704C"/>
    <w:rsid w:val="00A57E6E"/>
    <w:rsid w:val="00A67A6B"/>
    <w:rsid w:val="00A8148A"/>
    <w:rsid w:val="00A86999"/>
    <w:rsid w:val="00B576EB"/>
    <w:rsid w:val="00B97FF8"/>
    <w:rsid w:val="00BD4860"/>
    <w:rsid w:val="00BF4B69"/>
    <w:rsid w:val="00BF7AF0"/>
    <w:rsid w:val="00C04141"/>
    <w:rsid w:val="00C06EBC"/>
    <w:rsid w:val="00C15902"/>
    <w:rsid w:val="00C176B3"/>
    <w:rsid w:val="00C22C96"/>
    <w:rsid w:val="00C40302"/>
    <w:rsid w:val="00C562F9"/>
    <w:rsid w:val="00C67EEA"/>
    <w:rsid w:val="00C849EA"/>
    <w:rsid w:val="00CA7750"/>
    <w:rsid w:val="00CB27F2"/>
    <w:rsid w:val="00CD070D"/>
    <w:rsid w:val="00CD4B8B"/>
    <w:rsid w:val="00CD5C63"/>
    <w:rsid w:val="00CD6A97"/>
    <w:rsid w:val="00CD6F73"/>
    <w:rsid w:val="00CF24A8"/>
    <w:rsid w:val="00D01AA9"/>
    <w:rsid w:val="00D05900"/>
    <w:rsid w:val="00D20891"/>
    <w:rsid w:val="00D21BE4"/>
    <w:rsid w:val="00D32C8E"/>
    <w:rsid w:val="00D555E2"/>
    <w:rsid w:val="00D75242"/>
    <w:rsid w:val="00D977B5"/>
    <w:rsid w:val="00DA206F"/>
    <w:rsid w:val="00DB3FE7"/>
    <w:rsid w:val="00DB777B"/>
    <w:rsid w:val="00DD44FE"/>
    <w:rsid w:val="00DE4A29"/>
    <w:rsid w:val="00E14D26"/>
    <w:rsid w:val="00E31286"/>
    <w:rsid w:val="00E4100A"/>
    <w:rsid w:val="00E41B94"/>
    <w:rsid w:val="00E86892"/>
    <w:rsid w:val="00EF0228"/>
    <w:rsid w:val="00F2007E"/>
    <w:rsid w:val="00F23F45"/>
    <w:rsid w:val="00F31BC2"/>
    <w:rsid w:val="00F360C3"/>
    <w:rsid w:val="00F40733"/>
    <w:rsid w:val="00F41843"/>
    <w:rsid w:val="00F42EBE"/>
    <w:rsid w:val="00F5334D"/>
    <w:rsid w:val="00F60795"/>
    <w:rsid w:val="00F71AA8"/>
    <w:rsid w:val="00F90BC3"/>
    <w:rsid w:val="00FA0BBC"/>
    <w:rsid w:val="00FB5ABC"/>
    <w:rsid w:val="00FD0857"/>
    <w:rsid w:val="00FD40EC"/>
    <w:rsid w:val="00FD63DE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0D354A-072D-4EAB-9B63-B1EAD2A4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14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8148A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913C97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913C97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1563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5632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5461</Words>
  <Characters>31131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36519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Азатовна</dc:creator>
  <cp:keywords/>
  <dc:description/>
  <cp:lastModifiedBy>admin</cp:lastModifiedBy>
  <cp:revision>2</cp:revision>
  <dcterms:created xsi:type="dcterms:W3CDTF">2014-03-23T10:57:00Z</dcterms:created>
  <dcterms:modified xsi:type="dcterms:W3CDTF">2014-03-23T10:57:00Z</dcterms:modified>
</cp:coreProperties>
</file>