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02" w:rsidRPr="00DA7402" w:rsidRDefault="006A5B72" w:rsidP="00DA7402">
      <w:pPr>
        <w:pStyle w:val="4"/>
        <w:keepNext w:val="0"/>
        <w:numPr>
          <w:ilvl w:val="0"/>
          <w:numId w:val="0"/>
        </w:numPr>
        <w:shd w:val="clear" w:color="000000" w:fill="FFFFFF"/>
        <w:suppressAutoHyphens/>
        <w:spacing w:before="0" w:after="0" w:line="360" w:lineRule="auto"/>
        <w:jc w:val="center"/>
        <w:rPr>
          <w:i w:val="0"/>
          <w:color w:val="000000"/>
          <w:sz w:val="28"/>
          <w:szCs w:val="24"/>
        </w:rPr>
      </w:pPr>
      <w:r w:rsidRPr="00DA7402">
        <w:rPr>
          <w:i w:val="0"/>
          <w:color w:val="000000"/>
          <w:sz w:val="28"/>
          <w:szCs w:val="24"/>
        </w:rPr>
        <w:t>Содержание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6A5B72" w:rsidRPr="00DA7402" w:rsidRDefault="006A5B72" w:rsidP="00DA7402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Введение</w:t>
      </w:r>
    </w:p>
    <w:p w:rsidR="006A5B72" w:rsidRPr="00DA7402" w:rsidRDefault="006A5B72" w:rsidP="00DA7402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Общая часть</w:t>
      </w:r>
    </w:p>
    <w:p w:rsidR="00466802" w:rsidRPr="00DA7402" w:rsidRDefault="006A5B72" w:rsidP="00DA7402">
      <w:pPr>
        <w:pStyle w:val="ac"/>
        <w:shd w:val="clear" w:color="000000" w:fill="FFFFFF"/>
        <w:suppressAutoHyphens/>
        <w:spacing w:line="360" w:lineRule="auto"/>
        <w:ind w:right="0"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1.1 </w:t>
      </w:r>
      <w:r w:rsidR="00261180" w:rsidRPr="00DA7402">
        <w:rPr>
          <w:color w:val="000000"/>
          <w:sz w:val="28"/>
          <w:szCs w:val="24"/>
        </w:rPr>
        <w:t>Характеристика узла машины и детали</w:t>
      </w:r>
    </w:p>
    <w:p w:rsidR="006A5B72" w:rsidRPr="00DA7402" w:rsidRDefault="003877A6" w:rsidP="00DA7402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1.2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 xml:space="preserve">Исходные </w:t>
      </w:r>
      <w:r w:rsidR="006A5B72" w:rsidRPr="00DA7402">
        <w:rPr>
          <w:color w:val="000000"/>
          <w:sz w:val="28"/>
          <w:szCs w:val="24"/>
        </w:rPr>
        <w:t xml:space="preserve">данные для проектирования детали </w:t>
      </w:r>
    </w:p>
    <w:p w:rsidR="006A5B72" w:rsidRPr="00DA7402" w:rsidRDefault="006A5B72" w:rsidP="00DA7402">
      <w:pPr>
        <w:pStyle w:val="ac"/>
        <w:shd w:val="clear" w:color="000000" w:fill="FFFFFF"/>
        <w:suppressAutoHyphens/>
        <w:spacing w:line="360" w:lineRule="auto"/>
        <w:ind w:right="0"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 Технологическая часть</w:t>
      </w:r>
    </w:p>
    <w:p w:rsidR="006A5B72" w:rsidRPr="00DA7402" w:rsidRDefault="006A5B72" w:rsidP="00DA7402">
      <w:pPr>
        <w:pStyle w:val="ac"/>
        <w:shd w:val="clear" w:color="000000" w:fill="FFFFFF"/>
        <w:suppressAutoHyphens/>
        <w:spacing w:line="360" w:lineRule="auto"/>
        <w:ind w:right="0"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2.1 </w:t>
      </w:r>
      <w:r w:rsidR="008844F2" w:rsidRPr="00DA7402">
        <w:rPr>
          <w:color w:val="000000"/>
          <w:sz w:val="28"/>
          <w:szCs w:val="24"/>
        </w:rPr>
        <w:t>Анализ технологичности детали</w:t>
      </w:r>
    </w:p>
    <w:p w:rsidR="006A5B72" w:rsidRPr="00DA7402" w:rsidRDefault="006A5B72" w:rsidP="00DA7402">
      <w:pPr>
        <w:pStyle w:val="ac"/>
        <w:shd w:val="clear" w:color="000000" w:fill="FFFFFF"/>
        <w:suppressAutoHyphens/>
        <w:spacing w:line="360" w:lineRule="auto"/>
        <w:ind w:right="0"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2.2 </w:t>
      </w:r>
      <w:r w:rsidR="008844F2" w:rsidRPr="00DA7402">
        <w:rPr>
          <w:color w:val="000000"/>
          <w:sz w:val="28"/>
          <w:szCs w:val="24"/>
        </w:rPr>
        <w:t>Характеристика производства</w:t>
      </w:r>
    </w:p>
    <w:p w:rsidR="00466802" w:rsidRPr="00DA7402" w:rsidRDefault="006A5B72" w:rsidP="00DA7402">
      <w:pPr>
        <w:pStyle w:val="ac"/>
        <w:shd w:val="clear" w:color="000000" w:fill="FFFFFF"/>
        <w:suppressAutoHyphens/>
        <w:spacing w:line="360" w:lineRule="auto"/>
        <w:ind w:right="0"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2.3 </w:t>
      </w:r>
      <w:r w:rsidR="008844F2" w:rsidRPr="00DA7402">
        <w:rPr>
          <w:color w:val="000000"/>
          <w:sz w:val="28"/>
          <w:szCs w:val="24"/>
        </w:rPr>
        <w:t>Выбор заготовки</w:t>
      </w:r>
    </w:p>
    <w:p w:rsidR="006A5B72" w:rsidRPr="00DA7402" w:rsidRDefault="006A5B72" w:rsidP="00DA7402">
      <w:pPr>
        <w:pStyle w:val="ac"/>
        <w:shd w:val="clear" w:color="000000" w:fill="FFFFFF"/>
        <w:suppressAutoHyphens/>
        <w:spacing w:line="360" w:lineRule="auto"/>
        <w:ind w:right="0"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2.4 </w:t>
      </w:r>
      <w:r w:rsidR="008844F2" w:rsidRPr="00DA7402">
        <w:rPr>
          <w:color w:val="000000"/>
          <w:sz w:val="28"/>
          <w:szCs w:val="24"/>
        </w:rPr>
        <w:t xml:space="preserve">Разработка технологического процесса изготовления детали </w:t>
      </w:r>
    </w:p>
    <w:p w:rsidR="006A5B72" w:rsidRPr="00DA7402" w:rsidRDefault="006A5B72" w:rsidP="00DA7402">
      <w:pPr>
        <w:pStyle w:val="ac"/>
        <w:shd w:val="clear" w:color="000000" w:fill="FFFFFF"/>
        <w:suppressAutoHyphens/>
        <w:spacing w:line="360" w:lineRule="auto"/>
        <w:ind w:right="0"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2.5 Выбор оборудования и разрабо</w:t>
      </w:r>
      <w:r w:rsidR="008844F2" w:rsidRPr="00DA7402">
        <w:rPr>
          <w:color w:val="000000"/>
          <w:sz w:val="28"/>
          <w:szCs w:val="24"/>
        </w:rPr>
        <w:t>тка технологического маршрута</w:t>
      </w:r>
    </w:p>
    <w:p w:rsidR="006A5B72" w:rsidRPr="00DA7402" w:rsidRDefault="006A5B72" w:rsidP="00DA7402">
      <w:pPr>
        <w:pStyle w:val="ac"/>
        <w:shd w:val="clear" w:color="000000" w:fill="FFFFFF"/>
        <w:suppressAutoHyphens/>
        <w:spacing w:line="360" w:lineRule="auto"/>
        <w:ind w:right="0"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2.6 Расчёт припусков на механическую обработку</w:t>
      </w:r>
    </w:p>
    <w:p w:rsidR="00466802" w:rsidRPr="00DA7402" w:rsidRDefault="006A5B72" w:rsidP="00DA7402">
      <w:pPr>
        <w:pStyle w:val="ac"/>
        <w:shd w:val="clear" w:color="000000" w:fill="FFFFFF"/>
        <w:suppressAutoHyphens/>
        <w:spacing w:line="360" w:lineRule="auto"/>
        <w:ind w:right="0"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2.7 Расчёт режи</w:t>
      </w:r>
      <w:r w:rsidR="005F03E8" w:rsidRPr="00DA7402">
        <w:rPr>
          <w:color w:val="000000"/>
          <w:sz w:val="28"/>
          <w:szCs w:val="24"/>
        </w:rPr>
        <w:t>мов</w:t>
      </w:r>
      <w:r w:rsidR="008844F2" w:rsidRPr="00DA7402">
        <w:rPr>
          <w:color w:val="000000"/>
          <w:sz w:val="28"/>
          <w:szCs w:val="24"/>
        </w:rPr>
        <w:t xml:space="preserve"> резания</w:t>
      </w:r>
    </w:p>
    <w:p w:rsidR="006A5B72" w:rsidRPr="00DA7402" w:rsidRDefault="006A5B72" w:rsidP="00DA7402">
      <w:pPr>
        <w:pStyle w:val="ac"/>
        <w:shd w:val="clear" w:color="000000" w:fill="FFFFFF"/>
        <w:suppressAutoHyphens/>
        <w:spacing w:line="360" w:lineRule="auto"/>
        <w:ind w:right="0"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2.8 Нормировани</w:t>
      </w:r>
      <w:r w:rsidR="005F03E8" w:rsidRPr="00DA7402">
        <w:rPr>
          <w:color w:val="000000"/>
          <w:sz w:val="28"/>
          <w:szCs w:val="24"/>
        </w:rPr>
        <w:t>е</w:t>
      </w:r>
      <w:r w:rsidR="008844F2" w:rsidRPr="00DA7402">
        <w:rPr>
          <w:color w:val="000000"/>
          <w:sz w:val="28"/>
          <w:szCs w:val="24"/>
        </w:rPr>
        <w:t xml:space="preserve"> операций</w:t>
      </w:r>
    </w:p>
    <w:p w:rsidR="008844F2" w:rsidRPr="00DA7402" w:rsidRDefault="008844F2" w:rsidP="00DA7402">
      <w:pPr>
        <w:pStyle w:val="ac"/>
        <w:shd w:val="clear" w:color="000000" w:fill="FFFFFF"/>
        <w:suppressAutoHyphens/>
        <w:spacing w:line="360" w:lineRule="auto"/>
        <w:ind w:right="0"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Список использова</w:t>
      </w:r>
      <w:r w:rsidR="007D066C" w:rsidRPr="00DA7402">
        <w:rPr>
          <w:color w:val="000000"/>
          <w:sz w:val="28"/>
          <w:szCs w:val="24"/>
        </w:rPr>
        <w:t>н</w:t>
      </w:r>
      <w:r w:rsidR="001F7A52" w:rsidRPr="00DA7402">
        <w:rPr>
          <w:color w:val="000000"/>
          <w:sz w:val="28"/>
          <w:szCs w:val="24"/>
        </w:rPr>
        <w:t>ной литературы</w:t>
      </w:r>
    </w:p>
    <w:p w:rsidR="006A5B72" w:rsidRPr="00DA7402" w:rsidRDefault="006A5B72" w:rsidP="00DA7402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Приложения</w:t>
      </w:r>
    </w:p>
    <w:p w:rsidR="00466802" w:rsidRPr="00DA7402" w:rsidRDefault="006A5B72" w:rsidP="00DA7402">
      <w:pPr>
        <w:pStyle w:val="ac"/>
        <w:shd w:val="clear" w:color="000000" w:fill="FFFFFF"/>
        <w:suppressAutoHyphens/>
        <w:spacing w:line="360" w:lineRule="auto"/>
        <w:ind w:right="0"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Приложение 1 Комплект технологической документации. Тех. процесс механической обработки детали</w:t>
      </w:r>
    </w:p>
    <w:p w:rsidR="006A5B72" w:rsidRPr="00DA7402" w:rsidRDefault="006A5B72" w:rsidP="00DA7402">
      <w:pPr>
        <w:pStyle w:val="ac"/>
        <w:shd w:val="clear" w:color="000000" w:fill="FFFFFF"/>
        <w:suppressAutoHyphens/>
        <w:spacing w:line="360" w:lineRule="auto"/>
        <w:ind w:right="0" w:firstLine="709"/>
        <w:rPr>
          <w:color w:val="000000"/>
          <w:sz w:val="28"/>
          <w:szCs w:val="24"/>
        </w:rPr>
      </w:pPr>
    </w:p>
    <w:p w:rsidR="00AA524D" w:rsidRPr="00DA7402" w:rsidRDefault="00466802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DA7402">
        <w:rPr>
          <w:bCs/>
          <w:color w:val="000000"/>
          <w:sz w:val="28"/>
          <w:szCs w:val="24"/>
        </w:rPr>
        <w:br w:type="page"/>
      </w:r>
      <w:r w:rsidR="00AA524D" w:rsidRPr="00DA7402">
        <w:rPr>
          <w:b/>
          <w:color w:val="000000"/>
          <w:sz w:val="28"/>
          <w:szCs w:val="28"/>
        </w:rPr>
        <w:t>Введение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Машиностроение, поставляющее новую технику всем отраслям народного хозяйства, определяет технический прогресс страны и оказывает решающее влияние на создание материальной базы нового общества.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Технология машиностроения - этот наука об изготовлении машин требуемого качества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в установленном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производственной программой количестве и в заданные сроки при наименьших</w:t>
      </w:r>
      <w:r w:rsidR="00240531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затратах живого и овеществленного труда, то есть при наименьшей себестоимости.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Технологическим процессом называют последовательное изменение формы, размеров, свойств материала ил полуфабриката в целях получения детали ил и изделия в соответствии с заданными техническими требованиями.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Технологический процесс разделяют на технологические операции- это составная часть технологического процесса выполняемая на одном рабочем месте, она охватывает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все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действия</w:t>
      </w:r>
      <w:r w:rsidR="00261180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рабочих и оборудования над объектом производства. Содержание операции может изменяться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в</w:t>
      </w:r>
      <w:r w:rsidR="00261180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широких пределах от работы на одном станке до работы, выполняемой на автоматических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линиях.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Число операции технологического процесса меняется в широких пределах от одной операции обработки деталей на токарном автома</w:t>
      </w:r>
      <w:r w:rsidR="00261180" w:rsidRPr="00DA7402">
        <w:rPr>
          <w:color w:val="000000"/>
          <w:sz w:val="28"/>
          <w:szCs w:val="24"/>
        </w:rPr>
        <w:t>те до сотни (</w:t>
      </w:r>
      <w:r w:rsidRPr="00DA7402">
        <w:rPr>
          <w:color w:val="000000"/>
          <w:sz w:val="28"/>
          <w:szCs w:val="24"/>
        </w:rPr>
        <w:t>обработка сложных корпусных деталей).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Разрабатывать технологический процесс это значит установить порядок выполнения и содержания операции. Операция это основная часть технологического процесса</w:t>
      </w:r>
      <w:r w:rsidR="00466802" w:rsidRPr="00DA7402">
        <w:rPr>
          <w:color w:val="000000"/>
          <w:sz w:val="28"/>
          <w:szCs w:val="24"/>
        </w:rPr>
        <w:t>.</w:t>
      </w:r>
      <w:r w:rsidR="00240531" w:rsidRPr="00DA7402">
        <w:rPr>
          <w:color w:val="000000"/>
          <w:sz w:val="28"/>
          <w:szCs w:val="24"/>
          <w:lang w:val="en-US"/>
        </w:rPr>
        <w:t xml:space="preserve"> </w:t>
      </w:r>
      <w:r w:rsidRPr="00DA7402">
        <w:rPr>
          <w:color w:val="000000"/>
          <w:sz w:val="28"/>
          <w:szCs w:val="24"/>
        </w:rPr>
        <w:t>По операциям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определяют трудоемкость процесса, необходимые материалы, необходимое количество рабочих.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При конструировании и построении машин необходимо наряду с расчетами кинематическими, расчетами на прочность, жесткость и износоустойчивость производить расчеты на точность.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Точность – основная характеристика деталей машин или приборов. Степень соответствия</w:t>
      </w:r>
      <w:r w:rsidR="00261180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обработанной детали прототипу изображенному на чертеже. Абсолютно точно деталь изготовить невозможно, так как при ее обработке возникают погрешности. На всех этапах технологического процесса изготовление машин неизбежно появляются погрешности. В результате добиться полного соответствия прототипу невозможно. Чем меньше отклонения от прототипа, тем выше точность обработки. Точность изделия оказывает большое влияние на эксплуатационные характеристики изделия и прежде всего на долговечность и надежность.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С другой стороны повышение требований к изделию повыш</w:t>
      </w:r>
      <w:r w:rsidR="007C7469" w:rsidRPr="00DA7402">
        <w:rPr>
          <w:color w:val="000000"/>
          <w:sz w:val="28"/>
          <w:szCs w:val="24"/>
        </w:rPr>
        <w:t>ают трудоемкость ее изготовления</w:t>
      </w:r>
      <w:r w:rsidRPr="00DA7402">
        <w:rPr>
          <w:color w:val="000000"/>
          <w:sz w:val="28"/>
          <w:szCs w:val="24"/>
        </w:rPr>
        <w:t>, так как приходиться в технологическом процессе вводить дополнительные операции. Так как точность обработки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в производственных условиях зависит от многих факторов,</w:t>
      </w:r>
      <w:r w:rsidR="00B732E9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обработку на станках ведут не с достижимой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а с так называемой экономической точностью. Под экономической точностью механической обработки понимают такую точность, которая при минимальной себестоимости обработки достигается в нормальных производственных условиях,</w:t>
      </w:r>
      <w:r w:rsidR="00261180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предусматривающих работу на исправных станках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с применением необходимых инструментов и приспособлений при нормальной затрате времени и нормальной квалификации рабочих, соответствующей характеру работы. Под достижимой точностью понимают такую точность, при которую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можно достичь при обработке в особых условиях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>необычных для этого производства, высококвалифицированными рабочими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при значительном увеличении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затраты, не считаясь с себестоимостью обработки.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Важно также отметить и то, что сам процесс производства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должен происходить при максимально безопасных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условиях работы, и при разработке технологического процесса технологу следует уделять на это внимание.</w:t>
      </w:r>
    </w:p>
    <w:p w:rsidR="00AA524D" w:rsidRPr="00DA7402" w:rsidRDefault="00AA524D" w:rsidP="00DA7402">
      <w:pPr>
        <w:pStyle w:val="aa"/>
        <w:shd w:val="clear" w:color="000000" w:fill="FFFFFF"/>
        <w:suppressAutoHyphens/>
        <w:spacing w:line="360" w:lineRule="auto"/>
        <w:ind w:firstLine="709"/>
        <w:jc w:val="both"/>
        <w:rPr>
          <w:b w:val="0"/>
          <w:bCs/>
          <w:color w:val="000000"/>
          <w:szCs w:val="24"/>
        </w:rPr>
      </w:pP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  <w:r w:rsidRPr="00DA7402">
        <w:rPr>
          <w:bCs/>
          <w:color w:val="000000"/>
          <w:sz w:val="28"/>
          <w:szCs w:val="24"/>
        </w:rPr>
        <w:br w:type="page"/>
      </w:r>
      <w:r w:rsidR="00FD1B62" w:rsidRPr="00DA7402">
        <w:rPr>
          <w:b/>
          <w:color w:val="000000"/>
          <w:sz w:val="28"/>
          <w:szCs w:val="24"/>
        </w:rPr>
        <w:t>1</w:t>
      </w:r>
      <w:r w:rsidRPr="00DA7402">
        <w:rPr>
          <w:b/>
          <w:color w:val="000000"/>
          <w:sz w:val="28"/>
          <w:szCs w:val="24"/>
        </w:rPr>
        <w:t xml:space="preserve"> </w:t>
      </w:r>
      <w:r w:rsidR="00AA7EA5" w:rsidRPr="00DA7402">
        <w:rPr>
          <w:b/>
          <w:color w:val="000000"/>
          <w:sz w:val="28"/>
          <w:szCs w:val="24"/>
        </w:rPr>
        <w:t>Общая часть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  <w:r w:rsidRPr="00DA7402">
        <w:rPr>
          <w:b/>
          <w:color w:val="000000"/>
          <w:sz w:val="28"/>
          <w:szCs w:val="24"/>
        </w:rPr>
        <w:t>1.</w:t>
      </w:r>
      <w:r w:rsidR="004E7253" w:rsidRPr="00DA7402">
        <w:rPr>
          <w:b/>
          <w:color w:val="000000"/>
          <w:sz w:val="28"/>
          <w:szCs w:val="24"/>
        </w:rPr>
        <w:t>1</w:t>
      </w:r>
      <w:r w:rsidRPr="00DA7402">
        <w:rPr>
          <w:b/>
          <w:color w:val="000000"/>
          <w:sz w:val="28"/>
          <w:szCs w:val="24"/>
        </w:rPr>
        <w:t xml:space="preserve"> Хара</w:t>
      </w:r>
      <w:r w:rsidR="00466802" w:rsidRPr="00DA7402">
        <w:rPr>
          <w:b/>
          <w:color w:val="000000"/>
          <w:sz w:val="28"/>
          <w:szCs w:val="24"/>
        </w:rPr>
        <w:t>ктеристика узла машины и детали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Деталь представляет собой вал-шестерню. Узел машины в который входит данная деталь может представлять собой редуктор, либо этот вал-шестерня непосредственно соединен с каким-либо звеном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машины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и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приводит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в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движение вспомогательные агрегаты и узлы.</w:t>
      </w:r>
    </w:p>
    <w:p w:rsidR="00FD1B62" w:rsidRPr="00DA7402" w:rsidRDefault="00FD1B6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466802" w:rsidRPr="00DA7402" w:rsidRDefault="004E7253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  <w:r w:rsidRPr="00DA7402">
        <w:rPr>
          <w:b/>
          <w:color w:val="000000"/>
          <w:sz w:val="28"/>
          <w:szCs w:val="24"/>
        </w:rPr>
        <w:t>1.2</w:t>
      </w:r>
      <w:r w:rsidR="00AA524D" w:rsidRPr="00DA7402">
        <w:rPr>
          <w:b/>
          <w:color w:val="000000"/>
          <w:sz w:val="28"/>
          <w:szCs w:val="24"/>
        </w:rPr>
        <w:t xml:space="preserve"> </w:t>
      </w:r>
      <w:r w:rsidRPr="00DA7402">
        <w:rPr>
          <w:b/>
          <w:color w:val="000000"/>
          <w:sz w:val="28"/>
          <w:szCs w:val="24"/>
        </w:rPr>
        <w:t>Исходные данные для проектиро</w:t>
      </w:r>
      <w:r w:rsidR="00466802" w:rsidRPr="00DA7402">
        <w:rPr>
          <w:b/>
          <w:color w:val="000000"/>
          <w:sz w:val="28"/>
          <w:szCs w:val="24"/>
        </w:rPr>
        <w:t>вания детали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Ниже приведены технические условия точности поверхностей: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Две поверхности длиной 44 мм </w:t>
      </w:r>
      <w:r w:rsidRPr="00DA7402">
        <w:rPr>
          <w:color w:val="000000"/>
          <w:sz w:val="28"/>
          <w:szCs w:val="28"/>
        </w:rPr>
        <w:sym w:font="Symbol" w:char="F0C6"/>
      </w:r>
      <w:r w:rsidRPr="00DA7402">
        <w:rPr>
          <w:color w:val="000000"/>
          <w:sz w:val="28"/>
          <w:szCs w:val="24"/>
        </w:rPr>
        <w:t>45 мм должны быть выполнены по 7 квалитету точности;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Зубчатая поверхность длиной 61 мм </w:t>
      </w:r>
      <w:r w:rsidRPr="00DA7402">
        <w:rPr>
          <w:color w:val="000000"/>
          <w:sz w:val="28"/>
          <w:szCs w:val="28"/>
        </w:rPr>
        <w:sym w:font="Symbol" w:char="F0C6"/>
      </w:r>
      <w:r w:rsidRPr="00DA7402">
        <w:rPr>
          <w:color w:val="000000"/>
          <w:sz w:val="28"/>
          <w:szCs w:val="24"/>
        </w:rPr>
        <w:t>80 мм – степень точности 7-Х;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Шпоночный паз длиной 36 мм, шириной 14 мм и глубиной 5,5 мм – по 9 квалитету точности;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Остальные неуказанные предельные отклонения размеров по 14 квалитету точности.</w:t>
      </w:r>
    </w:p>
    <w:p w:rsidR="00F65239" w:rsidRPr="00DA7402" w:rsidRDefault="00F65239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AA524D" w:rsidRPr="00DA7402" w:rsidRDefault="00466802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br w:type="page"/>
      </w:r>
      <w:r w:rsidRPr="00DA7402">
        <w:rPr>
          <w:b/>
          <w:color w:val="000000"/>
          <w:sz w:val="28"/>
          <w:szCs w:val="24"/>
        </w:rPr>
        <w:t>2 Технологическая часть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</w:p>
    <w:p w:rsidR="00466802" w:rsidRPr="00DA7402" w:rsidRDefault="004E7253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  <w:r w:rsidRPr="00DA7402">
        <w:rPr>
          <w:b/>
          <w:color w:val="000000"/>
          <w:sz w:val="28"/>
          <w:szCs w:val="24"/>
        </w:rPr>
        <w:t>2.1</w:t>
      </w:r>
      <w:r w:rsidR="00466802" w:rsidRPr="00DA7402">
        <w:rPr>
          <w:b/>
          <w:color w:val="000000"/>
          <w:sz w:val="28"/>
          <w:szCs w:val="24"/>
        </w:rPr>
        <w:t xml:space="preserve"> Анализ технологичности детали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Качественная оценка технологичности детали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Данная деталь изготовлена из Стали 50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которая содержит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углерода в пределах-0,47...0,55</w:t>
      </w:r>
      <w:r w:rsidRPr="00DA7402">
        <w:rPr>
          <w:color w:val="000000"/>
          <w:sz w:val="28"/>
          <w:szCs w:val="28"/>
        </w:rPr>
        <w:sym w:font="Symbol" w:char="F025"/>
      </w:r>
      <w:r w:rsidRPr="00DA7402">
        <w:rPr>
          <w:color w:val="000000"/>
          <w:sz w:val="28"/>
          <w:szCs w:val="24"/>
        </w:rPr>
        <w:t xml:space="preserve">;кремния – 0,17...0,37 </w:t>
      </w:r>
      <w:r w:rsidRPr="00DA7402">
        <w:rPr>
          <w:color w:val="000000"/>
          <w:sz w:val="28"/>
          <w:szCs w:val="28"/>
        </w:rPr>
        <w:sym w:font="Symbol" w:char="F025"/>
      </w:r>
      <w:r w:rsidRPr="00DA7402">
        <w:rPr>
          <w:color w:val="000000"/>
          <w:sz w:val="28"/>
          <w:szCs w:val="24"/>
        </w:rPr>
        <w:t xml:space="preserve"> и магния -0,50...0,80 </w:t>
      </w:r>
      <w:r w:rsidRPr="00DA7402">
        <w:rPr>
          <w:color w:val="000000"/>
          <w:sz w:val="28"/>
          <w:szCs w:val="28"/>
        </w:rPr>
        <w:sym w:font="Symbol" w:char="F025"/>
      </w:r>
      <w:r w:rsidRPr="00DA7402">
        <w:rPr>
          <w:color w:val="000000"/>
          <w:sz w:val="28"/>
          <w:szCs w:val="24"/>
        </w:rPr>
        <w:t xml:space="preserve"> процентов от общего объёма. Механические свойства стали: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Твердость НВ без термообработки ( не более ) 241; </w:t>
      </w:r>
      <w:r w:rsidRPr="00DA7402">
        <w:rPr>
          <w:color w:val="000000"/>
          <w:sz w:val="28"/>
          <w:szCs w:val="28"/>
        </w:rPr>
        <w:sym w:font="Symbol" w:char="F073"/>
      </w:r>
      <w:r w:rsidRPr="00DA7402">
        <w:rPr>
          <w:color w:val="000000"/>
          <w:sz w:val="28"/>
          <w:szCs w:val="24"/>
        </w:rPr>
        <w:t>т = 38 кгс/см</w:t>
      </w:r>
      <w:r w:rsidR="00FF1138">
        <w:rPr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>
            <v:imagedata r:id="rId7" o:title=""/>
          </v:shape>
        </w:pict>
      </w:r>
      <w:r w:rsidRPr="00DA7402">
        <w:rPr>
          <w:color w:val="000000"/>
          <w:sz w:val="28"/>
          <w:szCs w:val="24"/>
        </w:rPr>
        <w:t xml:space="preserve">; </w:t>
      </w:r>
      <w:r w:rsidRPr="00DA7402">
        <w:rPr>
          <w:color w:val="000000"/>
          <w:sz w:val="28"/>
          <w:szCs w:val="28"/>
        </w:rPr>
        <w:sym w:font="Symbol" w:char="F073"/>
      </w:r>
      <w:r w:rsidRPr="00DA7402">
        <w:rPr>
          <w:color w:val="000000"/>
          <w:sz w:val="28"/>
          <w:szCs w:val="24"/>
        </w:rPr>
        <w:t>в = 64 кгс/см</w:t>
      </w:r>
      <w:r w:rsidR="00FF1138">
        <w:rPr>
          <w:color w:val="000000"/>
          <w:sz w:val="28"/>
          <w:szCs w:val="24"/>
        </w:rPr>
        <w:pict>
          <v:shape id="_x0000_i1026" type="#_x0000_t75" style="width:8.25pt;height:15pt">
            <v:imagedata r:id="rId8" o:title=""/>
          </v:shape>
        </w:pict>
      </w:r>
      <w:r w:rsidRPr="00DA7402">
        <w:rPr>
          <w:color w:val="000000"/>
          <w:sz w:val="28"/>
          <w:szCs w:val="24"/>
        </w:rPr>
        <w:t>.</w:t>
      </w:r>
    </w:p>
    <w:p w:rsidR="00466802" w:rsidRPr="00DA7402" w:rsidRDefault="004E7253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2.1</w:t>
      </w:r>
      <w:r w:rsidR="00AA524D" w:rsidRPr="00DA7402">
        <w:rPr>
          <w:color w:val="000000"/>
          <w:sz w:val="28"/>
          <w:szCs w:val="24"/>
        </w:rPr>
        <w:t>.2</w:t>
      </w:r>
      <w:r w:rsidR="00466802" w:rsidRPr="00DA7402">
        <w:rPr>
          <w:color w:val="000000"/>
          <w:sz w:val="28"/>
          <w:szCs w:val="24"/>
        </w:rPr>
        <w:t xml:space="preserve"> </w:t>
      </w:r>
      <w:r w:rsidR="00AA524D" w:rsidRPr="00DA7402">
        <w:rPr>
          <w:color w:val="000000"/>
          <w:sz w:val="28"/>
          <w:szCs w:val="24"/>
        </w:rPr>
        <w:t>Количественная оценка технологичности детали.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Определяем по коэффициенту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Кт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коэффициенту точности</w:t>
      </w:r>
      <w:r w:rsidR="00466802" w:rsidRPr="00DA7402">
        <w:rPr>
          <w:color w:val="000000"/>
          <w:sz w:val="28"/>
          <w:szCs w:val="24"/>
        </w:rPr>
        <w:t>.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Кт =1-</w:t>
      </w:r>
      <w:r w:rsidR="00FF1138">
        <w:rPr>
          <w:color w:val="000000"/>
          <w:sz w:val="28"/>
          <w:szCs w:val="24"/>
        </w:rPr>
        <w:pict>
          <v:shape id="_x0000_i1027" type="#_x0000_t75" style="width:129pt;height:36.75pt">
            <v:imagedata r:id="rId9" o:title=""/>
          </v:shape>
        </w:pict>
      </w:r>
      <w:r w:rsidR="00466802" w:rsidRPr="00DA7402">
        <w:rPr>
          <w:color w:val="000000"/>
          <w:sz w:val="28"/>
          <w:szCs w:val="24"/>
        </w:rPr>
        <w:t>,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где </w:t>
      </w:r>
      <w:r w:rsidRPr="00DA7402">
        <w:rPr>
          <w:color w:val="000000"/>
          <w:sz w:val="28"/>
          <w:szCs w:val="24"/>
          <w:lang w:val="en-US"/>
        </w:rPr>
        <w:t>n</w:t>
      </w:r>
      <w:r w:rsidR="00FF1138">
        <w:rPr>
          <w:color w:val="000000"/>
          <w:sz w:val="28"/>
          <w:szCs w:val="24"/>
          <w:lang w:val="en-US"/>
        </w:rPr>
        <w:pict>
          <v:shape id="_x0000_i1028" type="#_x0000_t75" style="width:6.75pt;height:26.25pt">
            <v:imagedata r:id="rId10" o:title=""/>
          </v:shape>
        </w:pict>
      </w:r>
      <w:r w:rsidRPr="00DA7402">
        <w:rPr>
          <w:color w:val="000000"/>
          <w:sz w:val="28"/>
          <w:szCs w:val="24"/>
        </w:rPr>
        <w:t>- количество поверхностей у детали 1-го квалитета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Кт = 1- </w:t>
      </w:r>
      <w:r w:rsidR="00FF1138">
        <w:rPr>
          <w:color w:val="000000"/>
          <w:sz w:val="28"/>
          <w:szCs w:val="24"/>
        </w:rPr>
        <w:pict>
          <v:shape id="_x0000_i1029" type="#_x0000_t75" style="width:117.75pt;height:32.25pt">
            <v:imagedata r:id="rId11" o:title=""/>
          </v:shape>
        </w:pic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=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0,102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Коэффициент использования материала</w:t>
      </w:r>
      <w:r w:rsidR="00466802" w:rsidRPr="00DA7402">
        <w:rPr>
          <w:color w:val="000000"/>
          <w:sz w:val="28"/>
          <w:szCs w:val="24"/>
        </w:rPr>
        <w:t xml:space="preserve"> 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Км = </w:t>
      </w:r>
      <w:r w:rsidR="00FF1138">
        <w:rPr>
          <w:color w:val="000000"/>
          <w:sz w:val="28"/>
          <w:szCs w:val="24"/>
        </w:rPr>
        <w:pict>
          <v:shape id="_x0000_i1030" type="#_x0000_t75" style="width:72.75pt;height:36pt">
            <v:imagedata r:id="rId12" o:title=""/>
          </v:shape>
        </w:pict>
      </w:r>
      <w:r w:rsidRPr="00DA7402">
        <w:rPr>
          <w:color w:val="000000"/>
          <w:sz w:val="28"/>
          <w:szCs w:val="24"/>
        </w:rPr>
        <w:t xml:space="preserve"> = 4,6/8,28 = 1,8</w:t>
      </w:r>
    </w:p>
    <w:p w:rsidR="00AA524D" w:rsidRPr="00DA7402" w:rsidRDefault="00AA524D" w:rsidP="00DA7402">
      <w:pPr>
        <w:pStyle w:val="aa"/>
        <w:shd w:val="clear" w:color="000000" w:fill="FFFFFF"/>
        <w:suppressAutoHyphens/>
        <w:spacing w:line="360" w:lineRule="auto"/>
        <w:ind w:firstLine="709"/>
        <w:jc w:val="both"/>
        <w:rPr>
          <w:b w:val="0"/>
          <w:color w:val="000000"/>
          <w:szCs w:val="24"/>
        </w:rPr>
      </w:pPr>
    </w:p>
    <w:p w:rsidR="00466802" w:rsidRPr="00DA7402" w:rsidRDefault="004E7253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  <w:r w:rsidRPr="00DA7402">
        <w:rPr>
          <w:b/>
          <w:color w:val="000000"/>
          <w:sz w:val="28"/>
          <w:szCs w:val="24"/>
        </w:rPr>
        <w:t>2.2</w:t>
      </w:r>
      <w:r w:rsidR="00466802" w:rsidRPr="00DA7402">
        <w:rPr>
          <w:b/>
          <w:color w:val="000000"/>
          <w:sz w:val="28"/>
          <w:szCs w:val="24"/>
        </w:rPr>
        <w:t xml:space="preserve"> Характеристика производства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На начальной стадии производства тип производства определяем предварительно в зависимости от годового объема выпуска и массы обрабатываемой детали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опираясь на данные таблицы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При годовом выпуске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70000 и массе заготовки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8,28 кг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изготавливать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деталь рекомендуется выполнять в крупно-серийном производстве.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Режимы работы и фонды времени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Принимаем двухсменный режим работы, при двух выходных днях в неделю и продолжительности рабочей недели 41 час. Действительный фонд времени работы оборудования в год будет 4015 часов.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Расчеты по программе выпуска</w:t>
      </w:r>
      <w:r w:rsidR="00466802" w:rsidRPr="00DA7402">
        <w:rPr>
          <w:color w:val="000000"/>
          <w:sz w:val="28"/>
          <w:szCs w:val="24"/>
        </w:rPr>
        <w:t>.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Годовая программа выпуска </w:t>
      </w:r>
      <w:r w:rsidRPr="00DA7402">
        <w:rPr>
          <w:color w:val="000000"/>
          <w:sz w:val="28"/>
          <w:szCs w:val="24"/>
          <w:lang w:val="en-US"/>
        </w:rPr>
        <w:t>N</w:t>
      </w:r>
      <w:r w:rsidRPr="00DA7402">
        <w:rPr>
          <w:color w:val="000000"/>
          <w:sz w:val="28"/>
          <w:szCs w:val="24"/>
        </w:rPr>
        <w:t>= 70</w:t>
      </w:r>
      <w:r w:rsidRPr="00DA7402">
        <w:rPr>
          <w:color w:val="000000"/>
          <w:sz w:val="28"/>
          <w:szCs w:val="24"/>
          <w:lang w:val="en-US"/>
        </w:rPr>
        <w:t> </w:t>
      </w:r>
      <w:r w:rsidRPr="00DA7402">
        <w:rPr>
          <w:color w:val="000000"/>
          <w:sz w:val="28"/>
          <w:szCs w:val="24"/>
        </w:rPr>
        <w:t>000 шт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Месячная программа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  <w:lang w:val="en-US"/>
        </w:rPr>
        <w:t>N</w:t>
      </w:r>
      <w:r w:rsidRPr="00DA7402">
        <w:rPr>
          <w:color w:val="000000"/>
          <w:sz w:val="28"/>
          <w:szCs w:val="24"/>
        </w:rPr>
        <w:t xml:space="preserve">м = </w:t>
      </w:r>
      <w:r w:rsidRPr="00DA7402">
        <w:rPr>
          <w:color w:val="000000"/>
          <w:sz w:val="28"/>
          <w:szCs w:val="24"/>
          <w:lang w:val="en-US"/>
        </w:rPr>
        <w:t>N</w:t>
      </w:r>
      <w:r w:rsidRPr="00DA7402">
        <w:rPr>
          <w:color w:val="000000"/>
          <w:sz w:val="28"/>
          <w:szCs w:val="24"/>
        </w:rPr>
        <w:t>/12 = 5833 шт/мес.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Суточная программа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  <w:lang w:val="en-US"/>
        </w:rPr>
        <w:t>N</w:t>
      </w:r>
      <w:r w:rsidRPr="00DA7402">
        <w:rPr>
          <w:color w:val="000000"/>
          <w:sz w:val="28"/>
          <w:szCs w:val="24"/>
        </w:rPr>
        <w:t xml:space="preserve">с = </w:t>
      </w:r>
      <w:r w:rsidRPr="00DA7402">
        <w:rPr>
          <w:color w:val="000000"/>
          <w:sz w:val="28"/>
          <w:szCs w:val="24"/>
          <w:lang w:val="en-US"/>
        </w:rPr>
        <w:t>N</w:t>
      </w:r>
      <w:r w:rsidRPr="00DA7402">
        <w:rPr>
          <w:color w:val="000000"/>
          <w:sz w:val="28"/>
          <w:szCs w:val="24"/>
        </w:rPr>
        <w:t>м/12 = 5833/12 = 486,11 шт/сут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Сменный выпуск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  <w:lang w:val="en-US"/>
        </w:rPr>
        <w:t>N</w:t>
      </w:r>
      <w:r w:rsidRPr="00DA7402">
        <w:rPr>
          <w:color w:val="000000"/>
          <w:sz w:val="28"/>
          <w:szCs w:val="24"/>
        </w:rPr>
        <w:t xml:space="preserve">см = </w:t>
      </w:r>
      <w:r w:rsidRPr="00DA7402">
        <w:rPr>
          <w:color w:val="000000"/>
          <w:sz w:val="28"/>
          <w:szCs w:val="24"/>
          <w:lang w:val="en-US"/>
        </w:rPr>
        <w:t>N</w:t>
      </w:r>
      <w:r w:rsidRPr="00DA7402">
        <w:rPr>
          <w:color w:val="000000"/>
          <w:sz w:val="28"/>
          <w:szCs w:val="24"/>
        </w:rPr>
        <w:t>с/2 = 243,05 шт/смен.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Темп выпуска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8"/>
        </w:rPr>
        <w:sym w:font="Symbol" w:char="F074"/>
      </w:r>
      <w:r w:rsidRPr="00DA7402">
        <w:rPr>
          <w:color w:val="000000"/>
          <w:sz w:val="28"/>
          <w:szCs w:val="24"/>
        </w:rPr>
        <w:t xml:space="preserve"> = </w:t>
      </w:r>
      <w:r w:rsidR="00FF1138">
        <w:rPr>
          <w:color w:val="000000"/>
          <w:sz w:val="28"/>
          <w:szCs w:val="24"/>
        </w:rPr>
        <w:pict>
          <v:shape id="_x0000_i1031" type="#_x0000_t75" style="width:59.25pt;height:32.25pt">
            <v:imagedata r:id="rId13" o:title=""/>
          </v:shape>
        </w:pict>
      </w:r>
      <w:r w:rsidRPr="00DA7402">
        <w:rPr>
          <w:color w:val="000000"/>
          <w:sz w:val="28"/>
          <w:szCs w:val="24"/>
        </w:rPr>
        <w:t xml:space="preserve"> = </w:t>
      </w:r>
      <w:r w:rsidR="00FF1138">
        <w:rPr>
          <w:color w:val="000000"/>
          <w:sz w:val="28"/>
          <w:szCs w:val="24"/>
        </w:rPr>
        <w:pict>
          <v:shape id="_x0000_i1032" type="#_x0000_t75" style="width:50.25pt;height:30.75pt">
            <v:imagedata r:id="rId14" o:title=""/>
          </v:shape>
        </w:pict>
      </w:r>
      <w:r w:rsidRPr="00DA7402">
        <w:rPr>
          <w:color w:val="000000"/>
          <w:sz w:val="28"/>
          <w:szCs w:val="24"/>
        </w:rPr>
        <w:t xml:space="preserve"> = 3,441 шт/мин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</w:p>
    <w:p w:rsidR="00466802" w:rsidRPr="00DA7402" w:rsidRDefault="004E7253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  <w:r w:rsidRPr="00DA7402">
        <w:rPr>
          <w:b/>
          <w:color w:val="000000"/>
          <w:sz w:val="28"/>
          <w:szCs w:val="24"/>
        </w:rPr>
        <w:t>2.3</w:t>
      </w:r>
      <w:r w:rsidR="00AA524D" w:rsidRPr="00DA7402">
        <w:rPr>
          <w:b/>
          <w:color w:val="000000"/>
          <w:sz w:val="28"/>
          <w:szCs w:val="24"/>
        </w:rPr>
        <w:t xml:space="preserve"> Выбор заготовки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При выборе заготовки для заданной детали назначаем методы получения определенных конфигураций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размеры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допуски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припуски на обработку и формируем технические условия на её изготовление. Процесс получения заготовки определяется техническими свойствами материала</w:t>
      </w:r>
      <w:r w:rsidR="00466802" w:rsidRPr="00DA7402">
        <w:rPr>
          <w:color w:val="000000"/>
          <w:sz w:val="28"/>
          <w:szCs w:val="24"/>
        </w:rPr>
        <w:t>,</w:t>
      </w:r>
      <w:r w:rsidR="00240531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конструктивными формами и размерами детали и программой выпуска.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Деталь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вал-шестерня изготавливается из стали 5</w:t>
      </w:r>
      <w:r w:rsidR="00C722AB" w:rsidRPr="00DA7402">
        <w:rPr>
          <w:color w:val="000000"/>
          <w:sz w:val="28"/>
          <w:szCs w:val="24"/>
        </w:rPr>
        <w:t>0 с годовой программой выпуска 7</w:t>
      </w:r>
      <w:r w:rsidRPr="00DA7402">
        <w:rPr>
          <w:color w:val="000000"/>
          <w:sz w:val="28"/>
          <w:szCs w:val="24"/>
        </w:rPr>
        <w:t>0 000 шт. Заготовку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в этом случае целесообразно получать горячей объемной штамповкой в открытых штампах ( облойная ). Она характеризуется тем, что после заполнения металлом полости ручья штампа избыток его вытесняется в специальную полость, образуя при этом отход называемый облой.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Облой обрезается особыми штампами. При штамповке в открытых штампах из заготовки малой точности получают поковки высокой точности за счет различног</w:t>
      </w:r>
      <w:r w:rsidR="003363A0" w:rsidRPr="00DA7402">
        <w:rPr>
          <w:color w:val="000000"/>
          <w:sz w:val="28"/>
          <w:szCs w:val="24"/>
        </w:rPr>
        <w:t>о объема облоя</w:t>
      </w:r>
      <w:r w:rsidR="00466802" w:rsidRPr="00DA7402">
        <w:rPr>
          <w:color w:val="000000"/>
          <w:sz w:val="28"/>
          <w:szCs w:val="24"/>
        </w:rPr>
        <w:t>.</w:t>
      </w:r>
      <w:r w:rsidR="00240531" w:rsidRPr="00DA7402">
        <w:rPr>
          <w:color w:val="000000"/>
          <w:sz w:val="28"/>
          <w:szCs w:val="24"/>
        </w:rPr>
        <w:t xml:space="preserve"> </w:t>
      </w:r>
      <w:r w:rsidR="003363A0" w:rsidRPr="00DA7402">
        <w:rPr>
          <w:color w:val="000000"/>
          <w:sz w:val="28"/>
          <w:szCs w:val="24"/>
        </w:rPr>
        <w:t>Технологи</w:t>
      </w:r>
      <w:r w:rsidRPr="00DA7402">
        <w:rPr>
          <w:color w:val="000000"/>
          <w:sz w:val="28"/>
          <w:szCs w:val="24"/>
        </w:rPr>
        <w:t>ческий процесс изготовления поковок горячими штампами состоит из следующих основных операций.: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1) Резка прутков на мерные заготовки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2) Нагрев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3) Штамповка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4) Обрезка облоя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5) Правка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6) Термообработка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7) Очистка от окалины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8) Калибровка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Штамповку целесообразно производить на прессе так как он позволяет получить более точные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заготовки, благодаря отсутствию ударных нагрузок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уменьшается вероятность сдвига штампов (точнее верхнего штампа относительно нижнего, фиксированного положения). Вертикальный штамп имеет в нижней точке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выталкиватель заготовок (пресс)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что позволяет уменьшать штамповочные уклоны до 3...5</w:t>
      </w:r>
      <w:r w:rsidRPr="00DA7402">
        <w:rPr>
          <w:color w:val="000000"/>
          <w:sz w:val="28"/>
          <w:szCs w:val="28"/>
        </w:rPr>
        <w:sym w:font="Symbol" w:char="F0B0"/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а это позволяет уменьшить припуски на обработку. Кроме того производительность пресса выше чем молота в полтора-два раза за счет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сокращения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ударов в</w:t>
      </w:r>
      <w:r w:rsidR="00240531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каждом ручье до одного.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Расчет заготовки.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1.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Исходные данные.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1.1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Материал Сталь 50 ГОСТ 1050-88;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С- 0,47...0,55;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  <w:lang w:val="en-US"/>
        </w:rPr>
        <w:t>Si</w:t>
      </w:r>
      <w:r w:rsidRPr="00DA7402">
        <w:rPr>
          <w:color w:val="000000"/>
          <w:sz w:val="28"/>
          <w:szCs w:val="24"/>
        </w:rPr>
        <w:t xml:space="preserve">- 0,17…0,37; </w:t>
      </w:r>
      <w:r w:rsidRPr="00DA7402">
        <w:rPr>
          <w:color w:val="000000"/>
          <w:sz w:val="28"/>
          <w:szCs w:val="24"/>
          <w:lang w:val="en-US"/>
        </w:rPr>
        <w:t>Mn</w:t>
      </w:r>
      <w:r w:rsidRPr="00DA7402">
        <w:rPr>
          <w:color w:val="000000"/>
          <w:sz w:val="28"/>
          <w:szCs w:val="24"/>
        </w:rPr>
        <w:t>- 0,50…0,80;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Подсчитаем суммарное количество легирующих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элементов: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8"/>
        </w:rPr>
        <w:sym w:font="Symbol" w:char="F0E5"/>
      </w:r>
      <w:r w:rsidR="00FF1138">
        <w:rPr>
          <w:color w:val="000000"/>
          <w:sz w:val="28"/>
          <w:szCs w:val="24"/>
        </w:rPr>
        <w:pict>
          <v:shape id="_x0000_i1033" type="#_x0000_t75" style="width:11.25pt;height:18.75pt">
            <v:imagedata r:id="rId15" o:title=""/>
          </v:shape>
        </w:pict>
      </w:r>
      <w:r w:rsidRPr="00DA7402">
        <w:rPr>
          <w:color w:val="000000"/>
          <w:sz w:val="28"/>
          <w:szCs w:val="24"/>
        </w:rPr>
        <w:t xml:space="preserve">кол.лег.эл-ов=(0,17+0,37)/2+(0,50+0,80)/2 = 0,92 </w:t>
      </w:r>
      <w:r w:rsidRPr="00DA7402">
        <w:rPr>
          <w:color w:val="000000"/>
          <w:sz w:val="28"/>
          <w:szCs w:val="28"/>
        </w:rPr>
        <w:sym w:font="Symbol" w:char="F025"/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Средне количество легирующих элементов 0,92 </w:t>
      </w:r>
      <w:r w:rsidRPr="00DA7402">
        <w:rPr>
          <w:color w:val="000000"/>
          <w:sz w:val="28"/>
          <w:szCs w:val="28"/>
        </w:rPr>
        <w:sym w:font="Symbol" w:char="F025"/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1.2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Масса детали 4,6 кг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1.3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Масса поковки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Мп = </w:t>
      </w:r>
      <w:r w:rsidRPr="00DA7402">
        <w:rPr>
          <w:color w:val="000000"/>
          <w:sz w:val="28"/>
          <w:szCs w:val="24"/>
          <w:lang w:val="en-US"/>
        </w:rPr>
        <w:t>m</w:t>
      </w:r>
      <w:r w:rsidRPr="00DA7402">
        <w:rPr>
          <w:color w:val="000000"/>
          <w:sz w:val="28"/>
          <w:szCs w:val="24"/>
        </w:rPr>
        <w:t>заг</w:t>
      </w:r>
      <w:r w:rsidRPr="00DA7402">
        <w:rPr>
          <w:color w:val="000000"/>
          <w:sz w:val="28"/>
          <w:szCs w:val="28"/>
        </w:rPr>
        <w:sym w:font="Symbol" w:char="F0D7"/>
      </w:r>
      <w:r w:rsidRPr="00DA7402">
        <w:rPr>
          <w:color w:val="000000"/>
          <w:sz w:val="28"/>
          <w:szCs w:val="24"/>
        </w:rPr>
        <w:t>1,8(Кр)=4,6</w:t>
      </w:r>
      <w:r w:rsidRPr="00DA7402">
        <w:rPr>
          <w:color w:val="000000"/>
          <w:sz w:val="28"/>
          <w:szCs w:val="28"/>
        </w:rPr>
        <w:sym w:font="Symbol" w:char="F0D7"/>
      </w:r>
      <w:r w:rsidRPr="00DA7402">
        <w:rPr>
          <w:color w:val="000000"/>
          <w:sz w:val="28"/>
          <w:szCs w:val="24"/>
        </w:rPr>
        <w:t>1,8 =8,28 кг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Расчетный коэффициент Кр = 1,8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1.4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Класс точности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Деталь изготовлена в открытом штампе. Класс точности Т4.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1.5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Группа</w:t>
      </w:r>
      <w:r w:rsidR="003363A0" w:rsidRPr="00DA7402">
        <w:rPr>
          <w:color w:val="000000"/>
          <w:sz w:val="28"/>
          <w:szCs w:val="24"/>
        </w:rPr>
        <w:t xml:space="preserve"> сталей М2.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1.6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Степень сложности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С=</w:t>
      </w:r>
      <w:r w:rsidRPr="00DA7402">
        <w:rPr>
          <w:color w:val="000000"/>
          <w:sz w:val="28"/>
          <w:szCs w:val="24"/>
          <w:lang w:val="en-US"/>
        </w:rPr>
        <w:t>G</w:t>
      </w:r>
      <w:r w:rsidRPr="00DA7402">
        <w:rPr>
          <w:color w:val="000000"/>
          <w:sz w:val="28"/>
          <w:szCs w:val="24"/>
        </w:rPr>
        <w:t>п/</w:t>
      </w:r>
      <w:r w:rsidRPr="00DA7402">
        <w:rPr>
          <w:color w:val="000000"/>
          <w:sz w:val="28"/>
          <w:szCs w:val="24"/>
          <w:lang w:val="en-US"/>
        </w:rPr>
        <w:t>G</w:t>
      </w:r>
      <w:r w:rsidRPr="00DA7402">
        <w:rPr>
          <w:color w:val="000000"/>
          <w:sz w:val="28"/>
          <w:szCs w:val="24"/>
        </w:rPr>
        <w:t>ф=</w:t>
      </w:r>
      <w:r w:rsidR="00FF1138">
        <w:rPr>
          <w:color w:val="000000"/>
          <w:sz w:val="28"/>
          <w:szCs w:val="24"/>
        </w:rPr>
        <w:pict>
          <v:shape id="_x0000_i1034" type="#_x0000_t75" style="width:153.75pt;height:54.75pt">
            <v:imagedata r:id="rId16" o:title=""/>
          </v:shape>
        </w:pict>
      </w:r>
      <w:r w:rsidRPr="00DA7402">
        <w:rPr>
          <w:color w:val="000000"/>
          <w:sz w:val="28"/>
          <w:szCs w:val="24"/>
        </w:rPr>
        <w:t>=</w:t>
      </w:r>
      <w:r w:rsidR="00FF1138">
        <w:rPr>
          <w:color w:val="000000"/>
          <w:sz w:val="28"/>
          <w:szCs w:val="24"/>
        </w:rPr>
        <w:pict>
          <v:shape id="_x0000_i1035" type="#_x0000_t75" style="width:30.75pt;height:33pt">
            <v:imagedata r:id="rId17" o:title=""/>
          </v:shape>
        </w:pict>
      </w:r>
      <w:r w:rsidRPr="00DA7402">
        <w:rPr>
          <w:color w:val="000000"/>
          <w:sz w:val="28"/>
          <w:szCs w:val="24"/>
        </w:rPr>
        <w:t>=0,987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При С = 0,987 сложность поковки соответствует классу С1.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1.7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Конфигурация поверхности разъема штампа - П ( плоская)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1.8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Исходный индекс 13.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Расчет припусков на механическую обработку.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2.1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Основные припуски: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Поверхности диаметром 45 мм и шероховатостью поверхности 1,25 мкм - 2,0 мм ( 2 поверхности)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Поверхности диаметром 80 мм и шероховатостью поверхности 10 мкм – 1,8 мм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Поверхности диаметром 50 мм и шероховатостью поверхности 1,25 мкм - 2,0 мм.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2.2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Линейные размеры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Линейный размер 214 мм с шероховатостью поверхности 10 мкм – 2,3 мм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Линейный размер 48 мм с шероховатостью поверхности 10 мкм – 1,8 мм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Линейный размер 100 мм с шероховатостью поверхности 10 мкм – 1,8 мм.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2.3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Дополнительные припуски.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Смещение по поверхности разъема штампа – 0,3 мм ( по диаметрам)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Отклонения по плоскостности ( по торцам) – 0,5 мм.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2.4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Размеры поковки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8"/>
        </w:rPr>
        <w:sym w:font="Symbol" w:char="F0C6"/>
      </w:r>
      <w:r w:rsidRPr="00DA7402">
        <w:rPr>
          <w:color w:val="000000"/>
          <w:sz w:val="28"/>
          <w:szCs w:val="24"/>
        </w:rPr>
        <w:t>45: 45+(2,0+0,3)*2 = 50 мм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8"/>
        </w:rPr>
        <w:sym w:font="Symbol" w:char="F0C6"/>
      </w:r>
      <w:r w:rsidRPr="00DA7402">
        <w:rPr>
          <w:color w:val="000000"/>
          <w:sz w:val="28"/>
          <w:szCs w:val="24"/>
        </w:rPr>
        <w:t>50: 50+(2,0+0,3)*2 = 55 мм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8"/>
        </w:rPr>
        <w:sym w:font="Symbol" w:char="F0C6"/>
      </w:r>
      <w:r w:rsidRPr="00DA7402">
        <w:rPr>
          <w:color w:val="000000"/>
          <w:sz w:val="28"/>
          <w:szCs w:val="24"/>
        </w:rPr>
        <w:t>80: 80+(1,8+0,3)*2 = 85 мм.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Линейные размеры: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214: 214+(2,3+0,5)*2 = 220 мм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100: 100+(1,8+0,5-1,8) = 100,5 мм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48: 48+(2,3-1,8+0,5) =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49 мм.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2.5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Допускаемые отклонения размеров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мм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диаметр 50 </w:t>
      </w:r>
      <w:r w:rsidR="00FF1138">
        <w:rPr>
          <w:color w:val="000000"/>
          <w:sz w:val="28"/>
          <w:szCs w:val="24"/>
        </w:rPr>
        <w:pict>
          <v:shape id="_x0000_i1036" type="#_x0000_t75" style="width:17.25pt;height:20.25pt">
            <v:imagedata r:id="rId18" o:title=""/>
          </v:shape>
        </w:pic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диаметр 55</w:t>
      </w:r>
      <w:r w:rsidR="00FF1138">
        <w:rPr>
          <w:color w:val="000000"/>
          <w:sz w:val="28"/>
          <w:szCs w:val="24"/>
        </w:rPr>
        <w:pict>
          <v:shape id="_x0000_i1037" type="#_x0000_t75" style="width:17.25pt;height:20.25pt">
            <v:imagedata r:id="rId19" o:title=""/>
          </v:shape>
        </w:pic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диаметр 85</w:t>
      </w:r>
      <w:r w:rsidR="00FF1138">
        <w:rPr>
          <w:color w:val="000000"/>
          <w:sz w:val="28"/>
          <w:szCs w:val="24"/>
        </w:rPr>
        <w:pict>
          <v:shape id="_x0000_i1038" type="#_x0000_t75" style="width:17.25pt;height:20.25pt">
            <v:imagedata r:id="rId20" o:title=""/>
          </v:shape>
        </w:pict>
      </w:r>
    </w:p>
    <w:p w:rsidR="006A5B72" w:rsidRPr="00DA7402" w:rsidRDefault="00AA524D" w:rsidP="00DA7402">
      <w:pPr>
        <w:pStyle w:val="aa"/>
        <w:shd w:val="clear" w:color="000000" w:fill="FFFFFF"/>
        <w:suppressAutoHyphens/>
        <w:spacing w:line="360" w:lineRule="auto"/>
        <w:ind w:firstLine="709"/>
        <w:jc w:val="both"/>
        <w:rPr>
          <w:b w:val="0"/>
          <w:color w:val="000000"/>
          <w:szCs w:val="24"/>
        </w:rPr>
      </w:pPr>
      <w:r w:rsidRPr="00DA7402">
        <w:rPr>
          <w:b w:val="0"/>
          <w:color w:val="000000"/>
          <w:szCs w:val="24"/>
        </w:rPr>
        <w:t>длина</w:t>
      </w:r>
      <w:r w:rsidR="00466802" w:rsidRPr="00DA7402">
        <w:rPr>
          <w:b w:val="0"/>
          <w:color w:val="000000"/>
          <w:szCs w:val="24"/>
        </w:rPr>
        <w:t xml:space="preserve"> </w:t>
      </w:r>
      <w:r w:rsidRPr="00DA7402">
        <w:rPr>
          <w:b w:val="0"/>
          <w:color w:val="000000"/>
          <w:szCs w:val="24"/>
        </w:rPr>
        <w:t>49</w:t>
      </w:r>
      <w:r w:rsidR="00FF1138">
        <w:rPr>
          <w:b w:val="0"/>
          <w:color w:val="000000"/>
          <w:szCs w:val="24"/>
        </w:rPr>
        <w:pict>
          <v:shape id="_x0000_i1039" type="#_x0000_t75" style="width:17.25pt;height:20.25pt">
            <v:imagedata r:id="rId21" o:title=""/>
          </v:shape>
        </w:pict>
      </w:r>
      <w:r w:rsidR="00466802" w:rsidRPr="00DA7402">
        <w:rPr>
          <w:b w:val="0"/>
          <w:color w:val="000000"/>
          <w:szCs w:val="24"/>
        </w:rPr>
        <w:t xml:space="preserve"> </w:t>
      </w:r>
      <w:r w:rsidRPr="00DA7402">
        <w:rPr>
          <w:b w:val="0"/>
          <w:color w:val="000000"/>
          <w:szCs w:val="24"/>
        </w:rPr>
        <w:t>длина 100,5</w:t>
      </w:r>
      <w:r w:rsidR="00FF1138">
        <w:rPr>
          <w:b w:val="0"/>
          <w:color w:val="000000"/>
          <w:szCs w:val="24"/>
        </w:rPr>
        <w:pict>
          <v:shape id="_x0000_i1040" type="#_x0000_t75" style="width:15.75pt;height:20.25pt">
            <v:imagedata r:id="rId22" o:title=""/>
          </v:shape>
        </w:pict>
      </w:r>
      <w:r w:rsidR="00466802" w:rsidRPr="00DA7402">
        <w:rPr>
          <w:b w:val="0"/>
          <w:color w:val="000000"/>
          <w:szCs w:val="24"/>
        </w:rPr>
        <w:t xml:space="preserve"> </w:t>
      </w:r>
      <w:r w:rsidRPr="00DA7402">
        <w:rPr>
          <w:b w:val="0"/>
          <w:color w:val="000000"/>
          <w:szCs w:val="24"/>
        </w:rPr>
        <w:t>длина</w:t>
      </w:r>
      <w:r w:rsidR="00466802" w:rsidRPr="00DA7402">
        <w:rPr>
          <w:b w:val="0"/>
          <w:color w:val="000000"/>
          <w:szCs w:val="24"/>
        </w:rPr>
        <w:t xml:space="preserve"> </w:t>
      </w:r>
      <w:r w:rsidRPr="00DA7402">
        <w:rPr>
          <w:b w:val="0"/>
          <w:color w:val="000000"/>
          <w:szCs w:val="24"/>
        </w:rPr>
        <w:t>220</w:t>
      </w:r>
      <w:r w:rsidR="00FF1138">
        <w:rPr>
          <w:b w:val="0"/>
          <w:color w:val="000000"/>
          <w:szCs w:val="24"/>
        </w:rPr>
        <w:pict>
          <v:shape id="_x0000_i1041" type="#_x0000_t75" style="width:15.75pt;height:20.25pt">
            <v:imagedata r:id="rId23" o:title=""/>
          </v:shape>
        </w:pict>
      </w:r>
    </w:p>
    <w:p w:rsidR="00062500" w:rsidRPr="00DA7402" w:rsidRDefault="00062500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466802" w:rsidRPr="00DA7402" w:rsidRDefault="00062500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  <w:r w:rsidRPr="00DA7402">
        <w:rPr>
          <w:b/>
          <w:color w:val="000000"/>
          <w:sz w:val="28"/>
          <w:szCs w:val="24"/>
        </w:rPr>
        <w:t>2</w:t>
      </w:r>
      <w:r w:rsidR="00AA524D" w:rsidRPr="00DA7402">
        <w:rPr>
          <w:b/>
          <w:color w:val="000000"/>
          <w:sz w:val="28"/>
          <w:szCs w:val="24"/>
        </w:rPr>
        <w:t>.</w:t>
      </w:r>
      <w:r w:rsidRPr="00DA7402">
        <w:rPr>
          <w:b/>
          <w:color w:val="000000"/>
          <w:sz w:val="28"/>
          <w:szCs w:val="24"/>
        </w:rPr>
        <w:t xml:space="preserve">4 </w:t>
      </w:r>
      <w:r w:rsidR="00AA524D" w:rsidRPr="00DA7402">
        <w:rPr>
          <w:b/>
          <w:color w:val="000000"/>
          <w:sz w:val="28"/>
          <w:szCs w:val="24"/>
        </w:rPr>
        <w:t>Разработка технологическо</w:t>
      </w:r>
      <w:r w:rsidR="00466802" w:rsidRPr="00DA7402">
        <w:rPr>
          <w:b/>
          <w:color w:val="000000"/>
          <w:sz w:val="28"/>
          <w:szCs w:val="24"/>
        </w:rPr>
        <w:t>го процесса изготовления детали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Выбор технологической базы.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Технологические базы – это поверхности детали, которыми она ориентируется в пространстве</w:t>
      </w:r>
      <w:r w:rsidR="00240531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на станке относительно режущего инструмента. При выборе технологической базы руководствуются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следующими принципами: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1) Постоянство баз;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2) Совмещение баз;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Принцип постоянства баз требует на большинстве операций технологического процесса в качестве технологических баз использовать одни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и те же поверхности. Это обеспечит точность взаимного положения поверхностей детали. Принцип совмещения баз требует при выборе схемы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базирования в качестве технологической базы использовать измерительные базы детали. Это позволяет повысить точность размеров детали.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При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изготовлении валов в качестве основных баз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которые могут быть использованы на большинстве операций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технологического процесса, рекомендуют использовать центровые гнезда ( конические отверстия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просверленные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в торцах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вала). Большинство размеров вала задается от его оси, то есть измерительной базой его является ось. Фиксированное положение оси заготовки на станке позволяет совмещать измерительную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и технологическую базу. Погрешности базирования для таких поверхностей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равны нулю. И з возможных вариантов выполнения центровых гнезд берем ( по ГОСТ)</w:t>
      </w:r>
      <w:r w:rsidR="00240531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тип 2 с предохранительной конусом, выполненным под углом 120 градусов. Он предохраняет основную базу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- конусное отверстие ( выполненное под 60</w:t>
      </w:r>
      <w:r w:rsidRPr="00DA7402">
        <w:rPr>
          <w:color w:val="000000"/>
          <w:sz w:val="28"/>
          <w:szCs w:val="28"/>
        </w:rPr>
        <w:sym w:font="Symbol" w:char="F0B0"/>
      </w:r>
      <w:r w:rsidRPr="00DA7402">
        <w:rPr>
          <w:color w:val="000000"/>
          <w:sz w:val="28"/>
          <w:szCs w:val="24"/>
        </w:rPr>
        <w:t>) от забоя и других возможных повреждений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при транспортировке вала. По длине деталь базируется в торец. центровые гнезда получают на первой операции технологического процесса</w:t>
      </w:r>
      <w:r w:rsidR="00466802" w:rsidRPr="00DA7402">
        <w:rPr>
          <w:color w:val="000000"/>
          <w:sz w:val="28"/>
          <w:szCs w:val="24"/>
        </w:rPr>
        <w:t>.</w:t>
      </w:r>
      <w:r w:rsidRPr="00DA7402">
        <w:rPr>
          <w:color w:val="000000"/>
          <w:sz w:val="28"/>
          <w:szCs w:val="24"/>
        </w:rPr>
        <w:t xml:space="preserve"> На ней базирование заготовки приходиться выполнять на черные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необработанные поверхности. В качестве черновых баз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на первой операции рекомендуется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брать поверхности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которые у детали должны быть выполнены с наибольшей точностью. Фрезерование шпоночного паза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производиться при установке на шейки вала, предварительно прошлифованные. Нарезка зубьев производиться на центрах.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Выбор методов обработки поверхностей детали.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Точность поверхностей (две поверхности)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8"/>
        </w:rPr>
        <w:sym w:font="Symbol" w:char="F0C6"/>
      </w:r>
      <w:r w:rsidRPr="00DA7402">
        <w:rPr>
          <w:color w:val="000000"/>
          <w:sz w:val="28"/>
          <w:szCs w:val="24"/>
        </w:rPr>
        <w:t xml:space="preserve"> 45 мм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 xml:space="preserve">при шероховатости </w:t>
      </w:r>
      <w:r w:rsidR="00FF1138">
        <w:rPr>
          <w:color w:val="000000"/>
          <w:sz w:val="28"/>
          <w:szCs w:val="24"/>
        </w:rPr>
        <w:pict>
          <v:shape id="_x0000_i1042" type="#_x0000_t75" style="width:24pt;height:20.25pt">
            <v:imagedata r:id="rId24" o:title=""/>
          </v:shape>
        </w:pict>
      </w:r>
      <w:r w:rsidRPr="00DA7402">
        <w:rPr>
          <w:color w:val="000000"/>
          <w:sz w:val="28"/>
          <w:szCs w:val="24"/>
        </w:rPr>
        <w:t xml:space="preserve"> должна быть выполнена по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седьмому квалитету точности. Это можно обеспечить последовательностью следующих операций: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2112"/>
        <w:gridCol w:w="2111"/>
        <w:gridCol w:w="2113"/>
      </w:tblGrid>
      <w:tr w:rsidR="00AA524D" w:rsidRPr="00DA7402" w:rsidTr="00DA7402">
        <w:trPr>
          <w:trHeight w:val="204"/>
          <w:jc w:val="center"/>
        </w:trPr>
        <w:tc>
          <w:tcPr>
            <w:tcW w:w="4223" w:type="dxa"/>
            <w:gridSpan w:val="2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вариант 1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вариант 2</w:t>
            </w:r>
          </w:p>
        </w:tc>
      </w:tr>
      <w:tr w:rsidR="00AA524D" w:rsidRPr="00DA7402" w:rsidTr="00DA7402">
        <w:trPr>
          <w:trHeight w:val="204"/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точение черновое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12 квалитет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Точение черновое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12 квалитет</w:t>
            </w:r>
          </w:p>
        </w:tc>
      </w:tr>
      <w:tr w:rsidR="00AA524D" w:rsidRPr="00DA7402" w:rsidTr="00DA7402">
        <w:trPr>
          <w:trHeight w:val="204"/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AA524D" w:rsidRPr="00DA7402" w:rsidRDefault="004668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 xml:space="preserve"> </w:t>
            </w:r>
            <w:r w:rsidR="00AA524D" w:rsidRPr="00DA7402">
              <w:rPr>
                <w:color w:val="000000"/>
                <w:szCs w:val="24"/>
              </w:rPr>
              <w:t>получистовое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10 квалитет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AA524D" w:rsidRPr="00DA7402" w:rsidRDefault="004668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 xml:space="preserve"> </w:t>
            </w:r>
            <w:r w:rsidR="00AA524D" w:rsidRPr="00DA7402">
              <w:rPr>
                <w:color w:val="000000"/>
                <w:szCs w:val="24"/>
              </w:rPr>
              <w:t>получистовое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10 квалитет</w:t>
            </w:r>
          </w:p>
        </w:tc>
      </w:tr>
      <w:tr w:rsidR="00AA524D" w:rsidRPr="00DA7402" w:rsidTr="00DA7402">
        <w:trPr>
          <w:trHeight w:val="204"/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AA524D" w:rsidRPr="00DA7402" w:rsidRDefault="004668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 xml:space="preserve"> </w:t>
            </w:r>
            <w:r w:rsidR="00062500" w:rsidRPr="00DA7402">
              <w:rPr>
                <w:color w:val="000000"/>
                <w:szCs w:val="24"/>
              </w:rPr>
              <w:t>Ч</w:t>
            </w:r>
            <w:r w:rsidR="00AA524D" w:rsidRPr="00DA7402">
              <w:rPr>
                <w:color w:val="000000"/>
                <w:szCs w:val="24"/>
              </w:rPr>
              <w:t>истовое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8 квалитет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 xml:space="preserve"> Шлифование</w:t>
            </w:r>
            <w:r w:rsidR="00466802" w:rsidRPr="00DA740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</w:tr>
      <w:tr w:rsidR="00AA524D" w:rsidRPr="00DA7402" w:rsidTr="00DA7402">
        <w:trPr>
          <w:trHeight w:val="204"/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шлифование чистовое</w:t>
            </w:r>
            <w:r w:rsidR="00466802" w:rsidRPr="00DA740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7 квалитет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AA524D" w:rsidRPr="00DA7402" w:rsidRDefault="004668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 xml:space="preserve"> </w:t>
            </w:r>
            <w:r w:rsidR="00AA524D" w:rsidRPr="00DA7402">
              <w:rPr>
                <w:color w:val="000000"/>
                <w:szCs w:val="24"/>
              </w:rPr>
              <w:t>предварительное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8 квалитет</w:t>
            </w:r>
          </w:p>
        </w:tc>
      </w:tr>
      <w:tr w:rsidR="00AA524D" w:rsidRPr="00DA7402" w:rsidTr="00DA7402">
        <w:trPr>
          <w:trHeight w:val="215"/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AA524D" w:rsidRPr="00DA7402" w:rsidRDefault="004668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 xml:space="preserve"> </w:t>
            </w:r>
            <w:r w:rsidR="00AA524D" w:rsidRPr="00DA7402">
              <w:rPr>
                <w:color w:val="000000"/>
                <w:szCs w:val="24"/>
              </w:rPr>
              <w:t>чистовое</w:t>
            </w:r>
            <w:r w:rsidRPr="00DA740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7 квалитет</w:t>
            </w:r>
          </w:p>
        </w:tc>
      </w:tr>
    </w:tbl>
    <w:p w:rsidR="00240531" w:rsidRPr="00DA7402" w:rsidRDefault="00240531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  <w:lang w:val="en-US"/>
        </w:rPr>
      </w:pP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Для выбора наиболее подходящего варианта прежде всего нужно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сравнить их с технико-экономической точки зрения</w:t>
      </w:r>
      <w:r w:rsidR="00466802" w:rsidRPr="00DA7402">
        <w:rPr>
          <w:color w:val="000000"/>
          <w:sz w:val="28"/>
          <w:szCs w:val="24"/>
        </w:rPr>
        <w:t>.</w:t>
      </w:r>
      <w:r w:rsidRPr="00DA7402">
        <w:rPr>
          <w:color w:val="000000"/>
          <w:sz w:val="28"/>
          <w:szCs w:val="24"/>
        </w:rPr>
        <w:t xml:space="preserve"> Наиболее выгодным вариантом является вариант номер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>его мы и будем использовать.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Точность поверхности </w:t>
      </w:r>
      <w:r w:rsidRPr="00DA7402">
        <w:rPr>
          <w:color w:val="000000"/>
          <w:sz w:val="28"/>
          <w:szCs w:val="28"/>
        </w:rPr>
        <w:sym w:font="Symbol" w:char="F0C6"/>
      </w:r>
      <w:r w:rsidRPr="00DA7402">
        <w:rPr>
          <w:color w:val="000000"/>
          <w:sz w:val="28"/>
          <w:szCs w:val="24"/>
        </w:rPr>
        <w:t xml:space="preserve"> 50мм должна быть выполнена по 6 квалитету точности при шероховатости </w:t>
      </w:r>
      <w:r w:rsidR="00FF1138">
        <w:rPr>
          <w:color w:val="000000"/>
          <w:sz w:val="28"/>
          <w:szCs w:val="24"/>
        </w:rPr>
        <w:pict>
          <v:shape id="_x0000_i1043" type="#_x0000_t75" style="width:21.75pt;height:18.75pt">
            <v:imagedata r:id="rId24" o:title=""/>
          </v:shape>
        </w:pict>
      </w:r>
      <w:r w:rsidR="00466802" w:rsidRPr="00DA7402">
        <w:rPr>
          <w:color w:val="000000"/>
          <w:sz w:val="28"/>
          <w:szCs w:val="24"/>
        </w:rPr>
        <w:t>.</w:t>
      </w:r>
      <w:r w:rsidRPr="00DA7402">
        <w:rPr>
          <w:color w:val="000000"/>
          <w:sz w:val="28"/>
          <w:szCs w:val="24"/>
        </w:rPr>
        <w:t xml:space="preserve"> Это дос</w:t>
      </w:r>
      <w:r w:rsidR="00466802" w:rsidRPr="00DA7402">
        <w:rPr>
          <w:color w:val="000000"/>
          <w:sz w:val="28"/>
          <w:szCs w:val="24"/>
        </w:rPr>
        <w:t>тигается следующими вариантами: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tbl>
      <w:tblPr>
        <w:tblW w:w="8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2097"/>
        <w:gridCol w:w="2156"/>
        <w:gridCol w:w="2098"/>
      </w:tblGrid>
      <w:tr w:rsidR="00AA524D" w:rsidRPr="00DA7402" w:rsidTr="00DA7402">
        <w:trPr>
          <w:trHeight w:val="197"/>
          <w:jc w:val="center"/>
        </w:trPr>
        <w:tc>
          <w:tcPr>
            <w:tcW w:w="4229" w:type="dxa"/>
            <w:gridSpan w:val="2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вариант 1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вариант 2</w:t>
            </w:r>
          </w:p>
        </w:tc>
      </w:tr>
      <w:tr w:rsidR="00AA524D" w:rsidRPr="00DA7402" w:rsidTr="00DA7402">
        <w:trPr>
          <w:trHeight w:val="197"/>
          <w:jc w:val="center"/>
        </w:trPr>
        <w:tc>
          <w:tcPr>
            <w:tcW w:w="2132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точение черновое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12 квалитет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Точение черновое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12 квалитет</w:t>
            </w:r>
          </w:p>
        </w:tc>
      </w:tr>
      <w:tr w:rsidR="00AA524D" w:rsidRPr="00DA7402" w:rsidTr="00DA7402">
        <w:trPr>
          <w:trHeight w:val="197"/>
          <w:jc w:val="center"/>
        </w:trPr>
        <w:tc>
          <w:tcPr>
            <w:tcW w:w="2132" w:type="dxa"/>
            <w:shd w:val="clear" w:color="auto" w:fill="auto"/>
            <w:vAlign w:val="center"/>
          </w:tcPr>
          <w:p w:rsidR="00AA524D" w:rsidRPr="00DA7402" w:rsidRDefault="004668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 xml:space="preserve"> </w:t>
            </w:r>
            <w:r w:rsidR="00AA524D" w:rsidRPr="00DA7402">
              <w:rPr>
                <w:color w:val="000000"/>
                <w:szCs w:val="24"/>
              </w:rPr>
              <w:t xml:space="preserve">получистовое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10 квалитет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AA524D" w:rsidRPr="00DA7402" w:rsidRDefault="004668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 xml:space="preserve"> </w:t>
            </w:r>
            <w:r w:rsidR="00AA524D" w:rsidRPr="00DA7402">
              <w:rPr>
                <w:color w:val="000000"/>
                <w:szCs w:val="24"/>
              </w:rPr>
              <w:t>получистовое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10 квалитет</w:t>
            </w:r>
          </w:p>
        </w:tc>
      </w:tr>
      <w:tr w:rsidR="00AA524D" w:rsidRPr="00DA7402" w:rsidTr="00DA7402">
        <w:trPr>
          <w:trHeight w:val="197"/>
          <w:jc w:val="center"/>
        </w:trPr>
        <w:tc>
          <w:tcPr>
            <w:tcW w:w="2132" w:type="dxa"/>
            <w:shd w:val="clear" w:color="auto" w:fill="auto"/>
            <w:vAlign w:val="center"/>
          </w:tcPr>
          <w:p w:rsidR="00AA524D" w:rsidRPr="00DA7402" w:rsidRDefault="004668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 xml:space="preserve"> </w:t>
            </w:r>
            <w:r w:rsidR="00AA524D" w:rsidRPr="00DA7402">
              <w:rPr>
                <w:color w:val="000000"/>
                <w:szCs w:val="24"/>
              </w:rPr>
              <w:t xml:space="preserve">чистовое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8 квалитет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Шлифование</w:t>
            </w:r>
            <w:r w:rsidR="00466802" w:rsidRPr="00DA740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</w:tr>
      <w:tr w:rsidR="00AA524D" w:rsidRPr="00DA7402" w:rsidTr="00DA7402">
        <w:trPr>
          <w:trHeight w:val="197"/>
          <w:jc w:val="center"/>
        </w:trPr>
        <w:tc>
          <w:tcPr>
            <w:tcW w:w="2132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шлифование</w:t>
            </w:r>
            <w:r w:rsidR="00466802" w:rsidRPr="00DA7402">
              <w:rPr>
                <w:color w:val="000000"/>
                <w:szCs w:val="24"/>
              </w:rPr>
              <w:t xml:space="preserve"> </w:t>
            </w:r>
            <w:r w:rsidRPr="00DA7402">
              <w:rPr>
                <w:color w:val="000000"/>
                <w:szCs w:val="24"/>
              </w:rPr>
              <w:t>чистовое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6 квалитет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AA524D" w:rsidRPr="00DA7402" w:rsidRDefault="004668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 xml:space="preserve"> </w:t>
            </w:r>
            <w:r w:rsidR="00AA524D" w:rsidRPr="00DA7402">
              <w:rPr>
                <w:color w:val="000000"/>
                <w:szCs w:val="24"/>
              </w:rPr>
              <w:t>предварительное</w:t>
            </w:r>
            <w:r w:rsidRPr="00DA740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 xml:space="preserve">8 квалитет </w:t>
            </w:r>
          </w:p>
        </w:tc>
      </w:tr>
      <w:tr w:rsidR="00AA524D" w:rsidRPr="00DA7402" w:rsidTr="00DA7402">
        <w:trPr>
          <w:trHeight w:val="208"/>
          <w:jc w:val="center"/>
        </w:trPr>
        <w:tc>
          <w:tcPr>
            <w:tcW w:w="2132" w:type="dxa"/>
            <w:shd w:val="clear" w:color="auto" w:fill="auto"/>
            <w:vAlign w:val="center"/>
          </w:tcPr>
          <w:p w:rsidR="00AA524D" w:rsidRPr="00DA7402" w:rsidRDefault="004668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AA524D" w:rsidRPr="00DA7402" w:rsidRDefault="004668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 xml:space="preserve"> </w:t>
            </w:r>
            <w:r w:rsidR="00AA524D" w:rsidRPr="00DA7402">
              <w:rPr>
                <w:color w:val="000000"/>
                <w:szCs w:val="24"/>
              </w:rPr>
              <w:t>чистовое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A524D" w:rsidRPr="00DA7402" w:rsidRDefault="00AA524D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6 квалитет</w:t>
            </w:r>
          </w:p>
        </w:tc>
      </w:tr>
    </w:tbl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Точность поверхности </w:t>
      </w:r>
      <w:r w:rsidRPr="00DA7402">
        <w:rPr>
          <w:color w:val="000000"/>
          <w:sz w:val="28"/>
          <w:szCs w:val="28"/>
        </w:rPr>
        <w:sym w:font="Symbol" w:char="F0C6"/>
      </w:r>
      <w:r w:rsidRPr="00DA7402">
        <w:rPr>
          <w:color w:val="000000"/>
          <w:sz w:val="28"/>
          <w:szCs w:val="24"/>
        </w:rPr>
        <w:t xml:space="preserve"> 80 мм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 xml:space="preserve">должна быть выполнена по 11 квалитету точности с шероховатостью </w:t>
      </w:r>
      <w:r w:rsidR="00FF1138">
        <w:rPr>
          <w:color w:val="000000"/>
          <w:sz w:val="28"/>
          <w:szCs w:val="24"/>
        </w:rPr>
        <w:pict>
          <v:shape id="_x0000_i1044" type="#_x0000_t75" style="width:21.75pt;height:20.25pt">
            <v:imagedata r:id="rId25" o:title=""/>
          </v:shape>
        </w:pict>
      </w:r>
      <w:r w:rsidRPr="00DA7402">
        <w:rPr>
          <w:color w:val="000000"/>
          <w:sz w:val="28"/>
          <w:szCs w:val="24"/>
        </w:rPr>
        <w:t>. Получаем эти величины при помощи чернового и получистового точения, которые дают соответственно 12 и 11 квалитеты.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Фрезерование шпоночного паза: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Производим с помощью шпоночно-фрезерного станка при установке на шейки вала.. Одна операция вполне достаточна чтобы получить требуемую степень точности шпоночного паза ( 9 квалитет ).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Нарезание резьбы.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Производим на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зубофрезерном станка. Нар</w:t>
      </w:r>
      <w:r w:rsidR="00466802" w:rsidRPr="00DA7402">
        <w:rPr>
          <w:color w:val="000000"/>
          <w:sz w:val="28"/>
          <w:szCs w:val="24"/>
        </w:rPr>
        <w:t>езание дисковой фрезой дважды (</w:t>
      </w:r>
      <w:r w:rsidRPr="00DA7402">
        <w:rPr>
          <w:color w:val="000000"/>
          <w:sz w:val="28"/>
          <w:szCs w:val="24"/>
        </w:rPr>
        <w:t>2 операции) и последующее шевингование в итоге дает нам требуемую степень точности шестерни, а именно 7-х.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Операция точения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Определяем штучное время тшт: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Тшт = </w:t>
      </w: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0+</w:t>
      </w: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всп+</w:t>
      </w: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обс+</w:t>
      </w: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п,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br w:type="page"/>
      </w:r>
      <w:r w:rsidR="00AA524D" w:rsidRPr="00DA7402">
        <w:rPr>
          <w:color w:val="000000"/>
          <w:sz w:val="28"/>
          <w:szCs w:val="24"/>
        </w:rPr>
        <w:t xml:space="preserve">где </w:t>
      </w:r>
      <w:r w:rsidR="00AA524D" w:rsidRPr="00DA7402">
        <w:rPr>
          <w:color w:val="000000"/>
          <w:sz w:val="28"/>
          <w:szCs w:val="24"/>
          <w:lang w:val="en-US"/>
        </w:rPr>
        <w:t>t</w:t>
      </w:r>
      <w:r w:rsidR="00AA524D" w:rsidRPr="00DA7402">
        <w:rPr>
          <w:color w:val="000000"/>
          <w:sz w:val="28"/>
          <w:szCs w:val="24"/>
        </w:rPr>
        <w:t>о = (</w:t>
      </w:r>
      <w:r w:rsidR="00AA524D" w:rsidRPr="00DA7402">
        <w:rPr>
          <w:color w:val="000000"/>
          <w:sz w:val="28"/>
          <w:szCs w:val="24"/>
          <w:lang w:val="en-US"/>
        </w:rPr>
        <w:t>L</w:t>
      </w:r>
      <w:r w:rsidR="00AA524D" w:rsidRPr="00DA7402">
        <w:rPr>
          <w:color w:val="000000"/>
          <w:sz w:val="28"/>
          <w:szCs w:val="24"/>
        </w:rPr>
        <w:t>+</w:t>
      </w:r>
      <w:r w:rsidR="00AA524D" w:rsidRPr="00DA7402">
        <w:rPr>
          <w:color w:val="000000"/>
          <w:sz w:val="28"/>
          <w:szCs w:val="24"/>
          <w:lang w:val="en-US"/>
        </w:rPr>
        <w:t>y</w:t>
      </w:r>
      <w:r w:rsidR="00AA524D" w:rsidRPr="00DA7402">
        <w:rPr>
          <w:color w:val="000000"/>
          <w:sz w:val="28"/>
          <w:szCs w:val="24"/>
        </w:rPr>
        <w:t>1+</w:t>
      </w:r>
      <w:r w:rsidR="00AA524D" w:rsidRPr="00DA7402">
        <w:rPr>
          <w:color w:val="000000"/>
          <w:sz w:val="28"/>
          <w:szCs w:val="24"/>
          <w:lang w:val="en-US"/>
        </w:rPr>
        <w:t>y</w:t>
      </w:r>
      <w:r w:rsidR="00AA524D" w:rsidRPr="00DA7402">
        <w:rPr>
          <w:color w:val="000000"/>
          <w:sz w:val="28"/>
          <w:szCs w:val="24"/>
        </w:rPr>
        <w:t>2)/</w:t>
      </w:r>
      <w:r w:rsidR="00AA524D" w:rsidRPr="00DA7402">
        <w:rPr>
          <w:color w:val="000000"/>
          <w:sz w:val="28"/>
          <w:szCs w:val="24"/>
          <w:lang w:val="en-US"/>
        </w:rPr>
        <w:t>S</w:t>
      </w:r>
      <w:r w:rsidR="00AA524D" w:rsidRPr="00DA7402">
        <w:rPr>
          <w:color w:val="000000"/>
          <w:sz w:val="28"/>
          <w:szCs w:val="24"/>
        </w:rPr>
        <w:t>0</w:t>
      </w:r>
      <w:r w:rsidR="00AA524D" w:rsidRPr="00DA7402">
        <w:rPr>
          <w:color w:val="000000"/>
          <w:sz w:val="28"/>
          <w:szCs w:val="24"/>
          <w:lang w:val="en-US"/>
        </w:rPr>
        <w:t>n</w:t>
      </w:r>
      <w:r w:rsidRPr="00DA7402">
        <w:rPr>
          <w:color w:val="000000"/>
          <w:sz w:val="28"/>
          <w:szCs w:val="24"/>
        </w:rPr>
        <w:t>,</w:t>
      </w:r>
      <w:r w:rsidR="00AA524D" w:rsidRPr="00DA7402">
        <w:rPr>
          <w:color w:val="000000"/>
          <w:sz w:val="28"/>
          <w:szCs w:val="24"/>
        </w:rPr>
        <w:t xml:space="preserve"> где у1- врезание ( 2 мм при токарной обработке)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у2 – перебег ( =0 так как резец упирается )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S</w:t>
      </w:r>
      <w:r w:rsidRPr="00DA7402">
        <w:rPr>
          <w:color w:val="000000"/>
          <w:sz w:val="28"/>
          <w:szCs w:val="24"/>
        </w:rPr>
        <w:t>0 –подача при фасонном точении</w:t>
      </w:r>
      <w:r w:rsidR="00466802" w:rsidRPr="00DA7402">
        <w:rPr>
          <w:color w:val="000000"/>
          <w:sz w:val="28"/>
          <w:szCs w:val="24"/>
        </w:rPr>
        <w:t>,</w:t>
      </w:r>
      <w:r w:rsidR="00240531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зависит от шероховатости обработки и радиуса</w:t>
      </w:r>
    </w:p>
    <w:p w:rsidR="00AA524D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резца. Принимаем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  <w:lang w:val="en-US"/>
        </w:rPr>
        <w:t>S</w:t>
      </w:r>
      <w:r w:rsidRPr="00DA7402">
        <w:rPr>
          <w:color w:val="000000"/>
          <w:sz w:val="28"/>
          <w:szCs w:val="24"/>
        </w:rPr>
        <w:t>0 = 0,11 мм/об.[1- стр. 268. т. 2, табл. 14]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Рассчитываем скорость резания :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V</w:t>
      </w:r>
      <w:r w:rsidRPr="00DA7402">
        <w:rPr>
          <w:color w:val="000000"/>
          <w:sz w:val="28"/>
          <w:szCs w:val="24"/>
        </w:rPr>
        <w:t xml:space="preserve"> = </w:t>
      </w:r>
      <w:r w:rsidR="00FF1138">
        <w:rPr>
          <w:color w:val="000000"/>
          <w:sz w:val="28"/>
          <w:szCs w:val="24"/>
        </w:rPr>
        <w:pict>
          <v:shape id="_x0000_i1045" type="#_x0000_t75" style="width:59.25pt;height:30.75pt">
            <v:imagedata r:id="rId26" o:title=""/>
          </v:shape>
        </w:pict>
      </w:r>
      <w:r w:rsidRPr="00DA7402">
        <w:rPr>
          <w:color w:val="000000"/>
          <w:sz w:val="28"/>
          <w:szCs w:val="24"/>
        </w:rPr>
        <w:t>,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где Т – стойкость</w:t>
      </w:r>
      <w:r w:rsidR="00466802" w:rsidRPr="00DA7402">
        <w:rPr>
          <w:color w:val="000000"/>
          <w:sz w:val="28"/>
          <w:szCs w:val="24"/>
        </w:rPr>
        <w:t>,</w:t>
      </w:r>
      <w:r w:rsidR="00240531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равная 60 мин при одноинструментной обработке [ 1- стр. 264, табл. 8]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-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припуск на обработку, при точении принимаем равный 0,3 мм;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S</w:t>
      </w:r>
      <w:r w:rsidRPr="00DA7402">
        <w:rPr>
          <w:color w:val="000000"/>
          <w:sz w:val="28"/>
          <w:szCs w:val="24"/>
        </w:rPr>
        <w:t xml:space="preserve"> – подача ( см. выше)</w:t>
      </w:r>
    </w:p>
    <w:p w:rsidR="00466802" w:rsidRPr="00DA7402" w:rsidRDefault="00AA524D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m</w:t>
      </w:r>
      <w:r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  <w:lang w:val="en-US"/>
        </w:rPr>
        <w:t>x</w:t>
      </w:r>
      <w:r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  <w:lang w:val="en-US"/>
        </w:rPr>
        <w:t>y</w:t>
      </w:r>
      <w:r w:rsidRPr="00DA7402">
        <w:rPr>
          <w:color w:val="000000"/>
          <w:sz w:val="28"/>
          <w:szCs w:val="24"/>
        </w:rPr>
        <w:t xml:space="preserve">- коэффициенты [1- стр. 269, табл. 17] </w:t>
      </w:r>
      <w:r w:rsidRPr="00DA7402">
        <w:rPr>
          <w:color w:val="000000"/>
          <w:sz w:val="28"/>
          <w:szCs w:val="24"/>
          <w:lang w:val="en-US"/>
        </w:rPr>
        <w:t>x</w:t>
      </w:r>
      <w:r w:rsidRPr="00DA7402">
        <w:rPr>
          <w:color w:val="000000"/>
          <w:sz w:val="28"/>
          <w:szCs w:val="24"/>
        </w:rPr>
        <w:t xml:space="preserve"> =0.15;</w:t>
      </w:r>
      <w:r w:rsidRPr="00DA7402">
        <w:rPr>
          <w:color w:val="000000"/>
          <w:sz w:val="28"/>
          <w:szCs w:val="24"/>
          <w:lang w:val="en-US"/>
        </w:rPr>
        <w:t>y</w:t>
      </w:r>
      <w:r w:rsidRPr="00DA7402">
        <w:rPr>
          <w:color w:val="000000"/>
          <w:sz w:val="28"/>
          <w:szCs w:val="24"/>
        </w:rPr>
        <w:t xml:space="preserve"> =0.20; </w:t>
      </w:r>
      <w:r w:rsidRPr="00DA7402">
        <w:rPr>
          <w:color w:val="000000"/>
          <w:sz w:val="28"/>
          <w:szCs w:val="24"/>
          <w:lang w:val="en-US"/>
        </w:rPr>
        <w:t>m</w:t>
      </w:r>
      <w:r w:rsidRPr="00DA7402">
        <w:rPr>
          <w:color w:val="000000"/>
          <w:sz w:val="28"/>
          <w:szCs w:val="24"/>
        </w:rPr>
        <w:t xml:space="preserve"> = 0.20.</w:t>
      </w:r>
    </w:p>
    <w:p w:rsidR="00466802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К</w:t>
      </w:r>
      <w:r w:rsidRPr="00DA7402">
        <w:rPr>
          <w:color w:val="000000"/>
          <w:sz w:val="28"/>
          <w:szCs w:val="24"/>
          <w:lang w:val="en-US"/>
        </w:rPr>
        <w:t>v</w:t>
      </w:r>
      <w:r w:rsidRPr="00DA7402">
        <w:rPr>
          <w:color w:val="000000"/>
          <w:sz w:val="28"/>
          <w:szCs w:val="24"/>
        </w:rPr>
        <w:t xml:space="preserve"> – произведение ряда коэффициентов ( см.выше)</w:t>
      </w:r>
    </w:p>
    <w:p w:rsidR="00466802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К</w:t>
      </w:r>
      <w:r w:rsidRPr="00DA7402">
        <w:rPr>
          <w:color w:val="000000"/>
          <w:sz w:val="28"/>
          <w:szCs w:val="24"/>
          <w:lang w:val="en-US"/>
        </w:rPr>
        <w:t>v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 xml:space="preserve">= Км </w:t>
      </w:r>
      <w:r w:rsidRPr="00DA7402">
        <w:rPr>
          <w:color w:val="000000"/>
          <w:sz w:val="28"/>
          <w:szCs w:val="28"/>
        </w:rPr>
        <w:sym w:font="Symbol" w:char="F0D7"/>
      </w:r>
      <w:r w:rsidRPr="00DA7402">
        <w:rPr>
          <w:color w:val="000000"/>
          <w:sz w:val="28"/>
          <w:szCs w:val="24"/>
        </w:rPr>
        <w:t>Кп</w:t>
      </w:r>
      <w:r w:rsidRPr="00DA7402">
        <w:rPr>
          <w:color w:val="000000"/>
          <w:sz w:val="28"/>
          <w:szCs w:val="28"/>
        </w:rPr>
        <w:sym w:font="Symbol" w:char="F0D7"/>
      </w:r>
      <w:r w:rsidRPr="00DA7402">
        <w:rPr>
          <w:color w:val="000000"/>
          <w:sz w:val="28"/>
          <w:szCs w:val="24"/>
        </w:rPr>
        <w:t>Ки,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</w:p>
    <w:p w:rsidR="00466802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где Км – коэффициент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учитывающий качество обрабатывания поверхности. (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Км = (750/640)=1,17)</w:t>
      </w:r>
    </w:p>
    <w:p w:rsidR="00466802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Кп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- коэффициент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отражающий состояние поверхности заготовки.</w:t>
      </w:r>
    </w:p>
    <w:p w:rsidR="00466802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Ки – коэффициент, учитывающий качество материала инструмента.</w:t>
      </w:r>
    </w:p>
    <w:p w:rsidR="00466802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Кп = Ки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=1, так как сталь материала резца Т15К6.</w:t>
      </w:r>
    </w:p>
    <w:p w:rsidR="00466802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Следовательно можно подсчитать и скорость резания.</w:t>
      </w:r>
    </w:p>
    <w:p w:rsidR="00466802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К</w:t>
      </w:r>
      <w:r w:rsidRPr="00DA7402">
        <w:rPr>
          <w:color w:val="000000"/>
          <w:sz w:val="28"/>
          <w:szCs w:val="24"/>
          <w:lang w:val="en-US"/>
        </w:rPr>
        <w:t>v</w:t>
      </w:r>
      <w:r w:rsidRPr="00DA7402">
        <w:rPr>
          <w:color w:val="000000"/>
          <w:sz w:val="28"/>
          <w:szCs w:val="24"/>
        </w:rPr>
        <w:t xml:space="preserve"> = 1</w:t>
      </w:r>
      <w:r w:rsidRPr="00DA7402">
        <w:rPr>
          <w:color w:val="000000"/>
          <w:sz w:val="28"/>
          <w:szCs w:val="28"/>
        </w:rPr>
        <w:sym w:font="Symbol" w:char="F0D7"/>
      </w:r>
      <w:r w:rsidRPr="00DA7402">
        <w:rPr>
          <w:color w:val="000000"/>
          <w:sz w:val="28"/>
          <w:szCs w:val="24"/>
        </w:rPr>
        <w:t>1</w:t>
      </w:r>
      <w:r w:rsidRPr="00DA7402">
        <w:rPr>
          <w:color w:val="000000"/>
          <w:sz w:val="28"/>
          <w:szCs w:val="28"/>
        </w:rPr>
        <w:sym w:font="Symbol" w:char="F0D7"/>
      </w:r>
      <w:r w:rsidRPr="00DA7402">
        <w:rPr>
          <w:color w:val="000000"/>
          <w:sz w:val="28"/>
          <w:szCs w:val="24"/>
        </w:rPr>
        <w:t>1,75 = 1,17</w:t>
      </w: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V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 xml:space="preserve">= </w:t>
      </w:r>
      <w:r w:rsidR="00FF1138">
        <w:rPr>
          <w:color w:val="000000"/>
          <w:sz w:val="28"/>
          <w:szCs w:val="24"/>
          <w:lang w:val="en-US"/>
        </w:rPr>
        <w:pict>
          <v:shape id="_x0000_i1046" type="#_x0000_t75" style="width:105.75pt;height:33pt">
            <v:imagedata r:id="rId27" o:title=""/>
          </v:shape>
        </w:pict>
      </w:r>
      <w:r w:rsidRPr="00DA7402">
        <w:rPr>
          <w:color w:val="000000"/>
          <w:sz w:val="28"/>
          <w:szCs w:val="24"/>
        </w:rPr>
        <w:t>= 405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м/мин</w:t>
      </w:r>
    </w:p>
    <w:p w:rsidR="00466802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Отсюда находим частоту вращения</w:t>
      </w: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n</w:t>
      </w:r>
      <w:r w:rsidRPr="00DA7402">
        <w:rPr>
          <w:color w:val="000000"/>
          <w:sz w:val="28"/>
          <w:szCs w:val="24"/>
        </w:rPr>
        <w:t>расч =</w:t>
      </w:r>
      <w:r w:rsidR="00FF1138">
        <w:rPr>
          <w:color w:val="000000"/>
          <w:sz w:val="28"/>
          <w:szCs w:val="24"/>
          <w:lang w:val="en-US"/>
        </w:rPr>
        <w:pict>
          <v:shape id="_x0000_i1047" type="#_x0000_t75" style="width:36.75pt;height:30.75pt">
            <v:imagedata r:id="rId28" o:title=""/>
          </v:shape>
        </w:pict>
      </w:r>
      <w:r w:rsidRPr="00DA7402">
        <w:rPr>
          <w:color w:val="000000"/>
          <w:sz w:val="28"/>
          <w:szCs w:val="24"/>
        </w:rPr>
        <w:t xml:space="preserve"> = </w:t>
      </w:r>
      <w:r w:rsidR="00FF1138">
        <w:rPr>
          <w:color w:val="000000"/>
          <w:sz w:val="28"/>
          <w:szCs w:val="24"/>
        </w:rPr>
        <w:pict>
          <v:shape id="_x0000_i1048" type="#_x0000_t75" style="width:53.25pt;height:33pt">
            <v:imagedata r:id="rId29" o:title=""/>
          </v:shape>
        </w:pict>
      </w:r>
      <w:r w:rsidRPr="00DA7402">
        <w:rPr>
          <w:color w:val="000000"/>
          <w:sz w:val="28"/>
          <w:szCs w:val="24"/>
        </w:rPr>
        <w:t>= 2552,5 об/мин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Принимаем частоту вращения </w:t>
      </w:r>
      <w:r w:rsidRPr="00DA7402">
        <w:rPr>
          <w:color w:val="000000"/>
          <w:sz w:val="28"/>
          <w:szCs w:val="24"/>
          <w:lang w:val="en-US"/>
        </w:rPr>
        <w:t>n</w:t>
      </w:r>
      <w:r w:rsidRPr="00DA7402">
        <w:rPr>
          <w:color w:val="000000"/>
          <w:sz w:val="28"/>
          <w:szCs w:val="24"/>
        </w:rPr>
        <w:t>ст станка равную 800 об/мин.</w:t>
      </w:r>
    </w:p>
    <w:p w:rsidR="00466802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Тогда фактическая скорость 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V</w:t>
      </w:r>
      <w:r w:rsidRPr="00DA7402">
        <w:rPr>
          <w:color w:val="000000"/>
          <w:sz w:val="28"/>
          <w:szCs w:val="24"/>
        </w:rPr>
        <w:t xml:space="preserve">факт = </w:t>
      </w:r>
      <w:r w:rsidR="00FF1138">
        <w:rPr>
          <w:color w:val="000000"/>
          <w:sz w:val="28"/>
          <w:szCs w:val="24"/>
        </w:rPr>
        <w:pict>
          <v:shape id="_x0000_i1049" type="#_x0000_t75" style="width:27.75pt;height:30.75pt">
            <v:imagedata r:id="rId30" o:title=""/>
          </v:shape>
        </w:pict>
      </w:r>
      <w:r w:rsidRPr="00DA7402">
        <w:rPr>
          <w:color w:val="000000"/>
          <w:sz w:val="28"/>
          <w:szCs w:val="24"/>
        </w:rPr>
        <w:t>=</w:t>
      </w:r>
      <w:r w:rsidR="00FF1138">
        <w:rPr>
          <w:color w:val="000000"/>
          <w:sz w:val="28"/>
          <w:szCs w:val="24"/>
        </w:rPr>
        <w:pict>
          <v:shape id="_x0000_i1050" type="#_x0000_t75" style="width:78pt;height:30.75pt">
            <v:imagedata r:id="rId31" o:title=""/>
          </v:shape>
        </w:pict>
      </w:r>
      <w:r w:rsidRPr="00DA7402">
        <w:rPr>
          <w:color w:val="000000"/>
          <w:sz w:val="28"/>
          <w:szCs w:val="24"/>
        </w:rPr>
        <w:t xml:space="preserve"> = 127 об/мин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466802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Определим составляющую силы резания :</w:t>
      </w: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Р</w:t>
      </w:r>
      <w:r w:rsidRPr="00DA7402">
        <w:rPr>
          <w:color w:val="000000"/>
          <w:sz w:val="28"/>
          <w:szCs w:val="24"/>
          <w:lang w:val="en-US"/>
        </w:rPr>
        <w:t>z</w:t>
      </w:r>
      <w:r w:rsidRPr="00DA7402">
        <w:rPr>
          <w:color w:val="000000"/>
          <w:sz w:val="28"/>
          <w:szCs w:val="24"/>
        </w:rPr>
        <w:t xml:space="preserve"> = 10 </w:t>
      </w:r>
      <w:r w:rsidRPr="00DA7402">
        <w:rPr>
          <w:color w:val="000000"/>
          <w:sz w:val="28"/>
          <w:szCs w:val="24"/>
          <w:lang w:val="en-US"/>
        </w:rPr>
        <w:t>Cp</w:t>
      </w:r>
      <w:r w:rsidRPr="00DA7402">
        <w:rPr>
          <w:color w:val="000000"/>
          <w:sz w:val="28"/>
          <w:szCs w:val="28"/>
          <w:lang w:val="en-US"/>
        </w:rPr>
        <w:sym w:font="Symbol" w:char="F0D7"/>
      </w:r>
      <w:r w:rsidRPr="00DA7402">
        <w:rPr>
          <w:color w:val="000000"/>
          <w:sz w:val="28"/>
          <w:szCs w:val="24"/>
          <w:lang w:val="en-US"/>
        </w:rPr>
        <w:t>tx</w:t>
      </w:r>
      <w:r w:rsidRPr="00DA7402">
        <w:rPr>
          <w:color w:val="000000"/>
          <w:sz w:val="28"/>
          <w:szCs w:val="28"/>
          <w:lang w:val="en-US"/>
        </w:rPr>
        <w:sym w:font="Symbol" w:char="F0D7"/>
      </w:r>
      <w:r w:rsidRPr="00DA7402">
        <w:rPr>
          <w:color w:val="000000"/>
          <w:sz w:val="28"/>
          <w:szCs w:val="24"/>
          <w:lang w:val="en-US"/>
        </w:rPr>
        <w:t>Sy</w:t>
      </w:r>
      <w:r w:rsidRPr="00DA7402">
        <w:rPr>
          <w:color w:val="000000"/>
          <w:sz w:val="28"/>
          <w:szCs w:val="28"/>
          <w:lang w:val="en-US"/>
        </w:rPr>
        <w:sym w:font="Symbol" w:char="F0D7"/>
      </w:r>
      <w:r w:rsidRPr="00DA7402">
        <w:rPr>
          <w:color w:val="000000"/>
          <w:sz w:val="28"/>
          <w:szCs w:val="24"/>
          <w:lang w:val="en-US"/>
        </w:rPr>
        <w:t>vn</w:t>
      </w:r>
      <w:r w:rsidRPr="00DA7402">
        <w:rPr>
          <w:color w:val="000000"/>
          <w:sz w:val="28"/>
          <w:szCs w:val="28"/>
          <w:lang w:val="en-US"/>
        </w:rPr>
        <w:sym w:font="Symbol" w:char="F0D7"/>
      </w:r>
      <w:r w:rsidRPr="00DA7402">
        <w:rPr>
          <w:color w:val="000000"/>
          <w:sz w:val="28"/>
          <w:szCs w:val="24"/>
          <w:lang w:val="en-US"/>
        </w:rPr>
        <w:t>Kp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=</w:t>
      </w:r>
      <w:r w:rsidR="00FF1138">
        <w:rPr>
          <w:color w:val="000000"/>
          <w:sz w:val="28"/>
          <w:szCs w:val="24"/>
        </w:rPr>
        <w:pict>
          <v:shape id="_x0000_i1051" type="#_x0000_t75" style="width:126pt;height:33pt">
            <v:imagedata r:id="rId32" o:title=""/>
          </v:shape>
        </w:pict>
      </w:r>
      <w:r w:rsidRPr="00DA7402">
        <w:rPr>
          <w:color w:val="000000"/>
          <w:sz w:val="28"/>
          <w:szCs w:val="24"/>
        </w:rPr>
        <w:t xml:space="preserve"> = 77,3 Н</w:t>
      </w: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Рассчитаем мощность станка ( требуемую):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N</w:t>
      </w:r>
      <w:r w:rsidRPr="00DA7402">
        <w:rPr>
          <w:color w:val="000000"/>
          <w:sz w:val="28"/>
          <w:szCs w:val="24"/>
        </w:rPr>
        <w:t xml:space="preserve"> = </w:t>
      </w:r>
      <w:r w:rsidR="00FF1138">
        <w:rPr>
          <w:color w:val="000000"/>
          <w:sz w:val="28"/>
          <w:szCs w:val="24"/>
          <w:lang w:val="en-US"/>
        </w:rPr>
        <w:pict>
          <v:shape id="_x0000_i1052" type="#_x0000_t75" style="width:47.25pt;height:32.25pt">
            <v:imagedata r:id="rId33" o:title=""/>
          </v:shape>
        </w:pict>
      </w:r>
      <w:r w:rsidRPr="00DA7402">
        <w:rPr>
          <w:color w:val="000000"/>
          <w:sz w:val="28"/>
          <w:szCs w:val="24"/>
        </w:rPr>
        <w:t xml:space="preserve"> = </w:t>
      </w:r>
      <w:r w:rsidR="00FF1138">
        <w:rPr>
          <w:color w:val="000000"/>
          <w:sz w:val="28"/>
          <w:szCs w:val="24"/>
        </w:rPr>
        <w:pict>
          <v:shape id="_x0000_i1053" type="#_x0000_t75" style="width:56.25pt;height:30.75pt">
            <v:imagedata r:id="rId34" o:title=""/>
          </v:shape>
        </w:pict>
      </w:r>
      <w:r w:rsidRPr="00DA7402">
        <w:rPr>
          <w:color w:val="000000"/>
          <w:sz w:val="28"/>
          <w:szCs w:val="24"/>
        </w:rPr>
        <w:t>= 0,16 кВт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Тогда основное время будет равно: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466802" w:rsidRPr="00DA7402" w:rsidRDefault="00B37394" w:rsidP="00DA7402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 xml:space="preserve">0 = </w:t>
      </w:r>
      <w:r w:rsidR="00FF1138">
        <w:rPr>
          <w:color w:val="000000"/>
          <w:sz w:val="28"/>
          <w:szCs w:val="24"/>
          <w:lang w:val="en-US"/>
        </w:rPr>
        <w:pict>
          <v:shape id="_x0000_i1054" type="#_x0000_t75" style="width:54pt;height:35.25pt">
            <v:imagedata r:id="rId35" o:title=""/>
          </v:shape>
        </w:pict>
      </w:r>
      <w:r w:rsidRPr="00DA7402">
        <w:rPr>
          <w:color w:val="000000"/>
          <w:sz w:val="28"/>
          <w:szCs w:val="24"/>
        </w:rPr>
        <w:t xml:space="preserve">= </w:t>
      </w:r>
      <w:r w:rsidR="00FF1138">
        <w:rPr>
          <w:color w:val="000000"/>
          <w:sz w:val="28"/>
          <w:szCs w:val="24"/>
          <w:lang w:val="en-US"/>
        </w:rPr>
        <w:pict>
          <v:shape id="_x0000_i1055" type="#_x0000_t75" style="width:51.75pt;height:33pt">
            <v:imagedata r:id="rId36" o:title=""/>
          </v:shape>
        </w:pict>
      </w:r>
      <w:r w:rsidRPr="00DA7402">
        <w:rPr>
          <w:color w:val="000000"/>
          <w:sz w:val="28"/>
          <w:szCs w:val="24"/>
        </w:rPr>
        <w:t xml:space="preserve"> = 0,59 мин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всп =0,3 мин</w:t>
      </w: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обс = 0,04</w:t>
      </w:r>
      <w:r w:rsidRPr="00DA7402">
        <w:rPr>
          <w:color w:val="000000"/>
          <w:sz w:val="28"/>
          <w:szCs w:val="28"/>
        </w:rPr>
        <w:sym w:font="Symbol" w:char="F0D7"/>
      </w:r>
      <w:r w:rsidRPr="00DA7402">
        <w:rPr>
          <w:color w:val="000000"/>
          <w:sz w:val="28"/>
          <w:szCs w:val="24"/>
        </w:rPr>
        <w:t>(</w:t>
      </w: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0+</w:t>
      </w: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всп) = 0,0356 мин</w:t>
      </w: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п = 0,02</w:t>
      </w:r>
      <w:r w:rsidRPr="00DA7402">
        <w:rPr>
          <w:color w:val="000000"/>
          <w:sz w:val="28"/>
          <w:szCs w:val="28"/>
        </w:rPr>
        <w:sym w:font="Symbol" w:char="F0D7"/>
      </w:r>
      <w:r w:rsidRPr="00DA7402">
        <w:rPr>
          <w:color w:val="000000"/>
          <w:sz w:val="28"/>
          <w:szCs w:val="24"/>
        </w:rPr>
        <w:t>(</w:t>
      </w: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0+</w:t>
      </w: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всп) = 0,0007 мин</w:t>
      </w: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Тогда общее время :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 xml:space="preserve">шт = </w:t>
      </w: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0+</w:t>
      </w: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всп +</w:t>
      </w: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обс +</w:t>
      </w: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п= 0,59 + 0,3 + 0,0356 + 0,0007 = 0,926 мин</w:t>
      </w: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Аналогично расчет выполняем для операции шлифование:</w:t>
      </w: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 xml:space="preserve"> = 0,3 мм</w:t>
      </w: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S</w:t>
      </w:r>
      <w:r w:rsidRPr="00DA7402">
        <w:rPr>
          <w:color w:val="000000"/>
          <w:sz w:val="28"/>
          <w:szCs w:val="24"/>
        </w:rPr>
        <w:t xml:space="preserve"> = 0,005 мм/об</w:t>
      </w: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V</w:t>
      </w:r>
      <w:r w:rsidRPr="00DA7402">
        <w:rPr>
          <w:color w:val="000000"/>
          <w:sz w:val="28"/>
          <w:szCs w:val="24"/>
        </w:rPr>
        <w:t>кр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= 35 м/с</w:t>
      </w: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V</w:t>
      </w:r>
      <w:r w:rsidRPr="00DA7402">
        <w:rPr>
          <w:color w:val="000000"/>
          <w:sz w:val="28"/>
          <w:szCs w:val="24"/>
        </w:rPr>
        <w:t>дет =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40 м/мин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n</w:t>
      </w:r>
      <w:r w:rsidRPr="00DA7402">
        <w:rPr>
          <w:color w:val="000000"/>
          <w:sz w:val="28"/>
          <w:szCs w:val="24"/>
        </w:rPr>
        <w:t xml:space="preserve">расч = </w:t>
      </w:r>
      <w:r w:rsidR="00FF1138">
        <w:rPr>
          <w:color w:val="000000"/>
          <w:sz w:val="28"/>
          <w:szCs w:val="24"/>
        </w:rPr>
        <w:pict>
          <v:shape id="_x0000_i1056" type="#_x0000_t75" style="width:42.75pt;height:33.75pt">
            <v:imagedata r:id="rId37" o:title=""/>
          </v:shape>
        </w:pict>
      </w:r>
      <w:r w:rsidRPr="00DA7402">
        <w:rPr>
          <w:color w:val="000000"/>
          <w:sz w:val="28"/>
          <w:szCs w:val="24"/>
        </w:rPr>
        <w:t xml:space="preserve"> = 251,63 об/мин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n</w:t>
      </w:r>
      <w:r w:rsidRPr="00DA7402">
        <w:rPr>
          <w:color w:val="000000"/>
          <w:sz w:val="28"/>
          <w:szCs w:val="24"/>
        </w:rPr>
        <w:t>ст = 250 об/мин</w:t>
      </w: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Получим основное время: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 xml:space="preserve">0 = </w:t>
      </w:r>
      <w:r w:rsidR="00FF1138">
        <w:rPr>
          <w:color w:val="000000"/>
          <w:sz w:val="28"/>
          <w:szCs w:val="24"/>
          <w:lang w:val="en-US"/>
        </w:rPr>
        <w:pict>
          <v:shape id="_x0000_i1057" type="#_x0000_t75" style="width:41.25pt;height:35.25pt">
            <v:imagedata r:id="rId38" o:title=""/>
          </v:shape>
        </w:pict>
      </w:r>
      <w:r w:rsidRPr="00DA7402">
        <w:rPr>
          <w:color w:val="000000"/>
          <w:sz w:val="28"/>
          <w:szCs w:val="28"/>
          <w:lang w:val="en-US"/>
        </w:rPr>
        <w:sym w:font="Symbol" w:char="F0D7"/>
      </w:r>
      <w:r w:rsidRPr="00DA7402">
        <w:rPr>
          <w:color w:val="000000"/>
          <w:sz w:val="28"/>
          <w:szCs w:val="24"/>
        </w:rPr>
        <w:t xml:space="preserve"> К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= 0,3</w:t>
      </w:r>
      <w:r w:rsidRPr="00DA7402">
        <w:rPr>
          <w:color w:val="000000"/>
          <w:sz w:val="28"/>
          <w:szCs w:val="28"/>
        </w:rPr>
        <w:sym w:font="Symbol" w:char="F0D7"/>
      </w:r>
      <w:r w:rsidRPr="00DA7402">
        <w:rPr>
          <w:color w:val="000000"/>
          <w:sz w:val="28"/>
          <w:szCs w:val="24"/>
        </w:rPr>
        <w:t>1,2/(0,005+250) = 0,288 мин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всп = 0,3 мин</w:t>
      </w: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обс = 0,04(</w:t>
      </w: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 xml:space="preserve">0+ </w:t>
      </w: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всп) = 0,024 мин</w:t>
      </w: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п = 0,02(</w:t>
      </w: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 xml:space="preserve">0+ </w:t>
      </w: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всп)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= 0,012 мин</w:t>
      </w: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Получаем штучное время:</w:t>
      </w: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шт = 0,288+0,3+0,024+0,012 = 0,624 мин</w:t>
      </w: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Вычисляем трудоемкость:</w:t>
      </w: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при точении :</w:t>
      </w:r>
    </w:p>
    <w:p w:rsidR="00466802" w:rsidRPr="00DA7402" w:rsidRDefault="00466802" w:rsidP="00DA7402">
      <w:pPr>
        <w:pStyle w:val="aa"/>
        <w:shd w:val="clear" w:color="000000" w:fill="FFFFFF"/>
        <w:suppressAutoHyphens/>
        <w:spacing w:line="360" w:lineRule="auto"/>
        <w:ind w:firstLine="709"/>
        <w:jc w:val="both"/>
        <w:rPr>
          <w:b w:val="0"/>
          <w:color w:val="000000"/>
          <w:szCs w:val="24"/>
        </w:rPr>
      </w:pPr>
    </w:p>
    <w:p w:rsidR="006A5B72" w:rsidRPr="00DA7402" w:rsidRDefault="00B37394" w:rsidP="00DA7402">
      <w:pPr>
        <w:pStyle w:val="aa"/>
        <w:shd w:val="clear" w:color="000000" w:fill="FFFFFF"/>
        <w:suppressAutoHyphens/>
        <w:spacing w:line="360" w:lineRule="auto"/>
        <w:rPr>
          <w:b w:val="0"/>
          <w:color w:val="000000"/>
          <w:szCs w:val="24"/>
        </w:rPr>
      </w:pPr>
      <w:r w:rsidRPr="00DA7402">
        <w:rPr>
          <w:b w:val="0"/>
          <w:color w:val="000000"/>
          <w:szCs w:val="24"/>
          <w:lang w:val="en-US"/>
        </w:rPr>
        <w:t>t</w:t>
      </w:r>
      <w:r w:rsidRPr="00DA7402">
        <w:rPr>
          <w:b w:val="0"/>
          <w:color w:val="000000"/>
          <w:szCs w:val="24"/>
        </w:rPr>
        <w:t xml:space="preserve"> = </w:t>
      </w:r>
      <w:r w:rsidRPr="00DA7402">
        <w:rPr>
          <w:b w:val="0"/>
          <w:color w:val="000000"/>
          <w:szCs w:val="24"/>
          <w:lang w:val="en-US"/>
        </w:rPr>
        <w:t>f</w:t>
      </w:r>
      <w:r w:rsidRPr="00DA7402">
        <w:rPr>
          <w:b w:val="0"/>
          <w:color w:val="000000"/>
          <w:szCs w:val="24"/>
        </w:rPr>
        <w:t>/</w:t>
      </w:r>
      <w:r w:rsidRPr="00DA7402">
        <w:rPr>
          <w:b w:val="0"/>
          <w:color w:val="000000"/>
          <w:szCs w:val="24"/>
          <w:lang w:val="en-US"/>
        </w:rPr>
        <w:t>g</w:t>
      </w:r>
      <w:r w:rsidRPr="00DA7402">
        <w:rPr>
          <w:b w:val="0"/>
          <w:color w:val="000000"/>
          <w:szCs w:val="24"/>
        </w:rPr>
        <w:t xml:space="preserve"> = </w:t>
      </w:r>
      <w:r w:rsidR="00FF1138">
        <w:rPr>
          <w:b w:val="0"/>
          <w:color w:val="000000"/>
          <w:szCs w:val="24"/>
          <w:lang w:val="en-US"/>
        </w:rPr>
        <w:pict>
          <v:shape id="_x0000_i1058" type="#_x0000_t75" style="width:134.25pt;height:48.75pt">
            <v:imagedata r:id="rId39" o:title=""/>
          </v:shape>
        </w:pict>
      </w:r>
      <w:r w:rsidRPr="00DA7402">
        <w:rPr>
          <w:b w:val="0"/>
          <w:color w:val="000000"/>
          <w:szCs w:val="24"/>
        </w:rPr>
        <w:t xml:space="preserve"> =</w:t>
      </w:r>
      <w:r w:rsidR="00466802" w:rsidRPr="00DA7402">
        <w:rPr>
          <w:b w:val="0"/>
          <w:color w:val="000000"/>
          <w:szCs w:val="24"/>
        </w:rPr>
        <w:t xml:space="preserve"> </w:t>
      </w:r>
      <w:r w:rsidRPr="00DA7402">
        <w:rPr>
          <w:b w:val="0"/>
          <w:color w:val="000000"/>
          <w:szCs w:val="24"/>
        </w:rPr>
        <w:t>1,81 мин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при шлифовании :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 xml:space="preserve"> = </w:t>
      </w:r>
      <w:r w:rsidR="00FF1138">
        <w:rPr>
          <w:color w:val="000000"/>
          <w:sz w:val="28"/>
          <w:szCs w:val="24"/>
          <w:lang w:val="en-US"/>
        </w:rPr>
        <w:pict>
          <v:shape id="_x0000_i1059" type="#_x0000_t75" style="width:108pt;height:48.75pt">
            <v:imagedata r:id="rId40" o:title=""/>
          </v:shape>
        </w:pict>
      </w:r>
      <w:r w:rsidRPr="00DA7402">
        <w:rPr>
          <w:color w:val="000000"/>
          <w:sz w:val="28"/>
          <w:szCs w:val="24"/>
        </w:rPr>
        <w:t xml:space="preserve"> = 1,69 мин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</w:p>
    <w:p w:rsidR="00B37394" w:rsidRPr="00DA7402" w:rsidRDefault="00466802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  <w:r w:rsidRPr="00DA7402">
        <w:rPr>
          <w:b/>
          <w:color w:val="000000"/>
          <w:sz w:val="28"/>
          <w:szCs w:val="24"/>
        </w:rPr>
        <w:br w:type="page"/>
      </w:r>
      <w:r w:rsidR="00062500" w:rsidRPr="00DA7402">
        <w:rPr>
          <w:b/>
          <w:color w:val="000000"/>
          <w:sz w:val="28"/>
          <w:szCs w:val="24"/>
        </w:rPr>
        <w:t>2.5 Выбор оборудования и разра</w:t>
      </w:r>
      <w:r w:rsidRPr="00DA7402">
        <w:rPr>
          <w:b/>
          <w:color w:val="000000"/>
          <w:sz w:val="28"/>
          <w:szCs w:val="24"/>
        </w:rPr>
        <w:t>ботка технологического маршрута</w:t>
      </w: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При составлении маршрутной технологии ориентируются на типовой технологический процесс изготовления деталей класса «ВАЛ»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при этом всю механическую обработку распределяют по операциям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придерживаясь следующих правил. На первых </w:t>
      </w:r>
      <w:r w:rsidR="00240531" w:rsidRPr="00DA7402">
        <w:rPr>
          <w:color w:val="000000"/>
          <w:sz w:val="28"/>
          <w:szCs w:val="24"/>
        </w:rPr>
        <w:t>операциях</w:t>
      </w:r>
      <w:r w:rsidRPr="00DA7402">
        <w:rPr>
          <w:color w:val="000000"/>
          <w:sz w:val="28"/>
          <w:szCs w:val="24"/>
        </w:rPr>
        <w:t xml:space="preserve"> технологического процесса, обрабатываемые поверхности приняты за основные технологические базы: центровые гнезда и торец. Остальные поверхности детали обрабатываются в последовательности обратной степени их точности. Заканчиваем изготовление детали обработкой наиболее точной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имеющей наибольшее значение для детали поверхности ( поверхность </w:t>
      </w:r>
      <w:r w:rsidRPr="00DA7402">
        <w:rPr>
          <w:color w:val="000000"/>
          <w:sz w:val="28"/>
          <w:szCs w:val="28"/>
        </w:rPr>
        <w:sym w:font="Symbol" w:char="F0C6"/>
      </w:r>
      <w:r w:rsidRPr="00DA7402">
        <w:rPr>
          <w:color w:val="000000"/>
          <w:sz w:val="28"/>
          <w:szCs w:val="24"/>
        </w:rPr>
        <w:t xml:space="preserve"> 50 мм и 6 квалитет)</w:t>
      </w:r>
      <w:r w:rsidR="00466802" w:rsidRPr="00DA7402">
        <w:rPr>
          <w:color w:val="000000"/>
          <w:sz w:val="28"/>
          <w:szCs w:val="24"/>
        </w:rPr>
        <w:t>.</w:t>
      </w:r>
      <w:r w:rsidRPr="00DA7402">
        <w:rPr>
          <w:color w:val="000000"/>
          <w:sz w:val="28"/>
          <w:szCs w:val="24"/>
        </w:rPr>
        <w:t xml:space="preserve"> Операции технологического контроля выполняем после тех этапов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где вероятно</w:t>
      </w:r>
    </w:p>
    <w:p w:rsidR="00B37394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повышенное количество брака, перед сложными и дорогостоящими операциями,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а также в конце обработки. При проектировании маршрутной обработки детали для каждой операции выбираем</w:t>
      </w:r>
    </w:p>
    <w:p w:rsidR="00466802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оборудование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приспособление, режущий и мерительный инструмент.</w:t>
      </w:r>
    </w:p>
    <w:p w:rsidR="00520602" w:rsidRPr="00DA7402" w:rsidRDefault="00B37394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Для последовательности обработки детали составляем таблицу:</w:t>
      </w:r>
    </w:p>
    <w:p w:rsidR="007E765F" w:rsidRPr="00DA7402" w:rsidRDefault="007E765F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37394" w:rsidRPr="00DA7402" w:rsidRDefault="004E7253" w:rsidP="00DA7402">
      <w:pPr>
        <w:pStyle w:val="aa"/>
        <w:shd w:val="clear" w:color="000000" w:fill="FFFFFF"/>
        <w:suppressAutoHyphens/>
        <w:spacing w:line="360" w:lineRule="auto"/>
        <w:rPr>
          <w:color w:val="000000"/>
          <w:szCs w:val="24"/>
        </w:rPr>
      </w:pPr>
      <w:r w:rsidRPr="00DA7402">
        <w:rPr>
          <w:color w:val="000000"/>
          <w:szCs w:val="24"/>
        </w:rPr>
        <w:t>Таблица 1</w:t>
      </w:r>
      <w:r w:rsidR="00B37394" w:rsidRPr="00DA7402">
        <w:rPr>
          <w:color w:val="000000"/>
          <w:szCs w:val="24"/>
        </w:rPr>
        <w:t xml:space="preserve"> Технологи</w:t>
      </w:r>
      <w:r w:rsidR="00466802" w:rsidRPr="00DA7402">
        <w:rPr>
          <w:color w:val="000000"/>
          <w:szCs w:val="24"/>
        </w:rPr>
        <w:t>ческий маршрут обработки детали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2020"/>
        <w:gridCol w:w="1166"/>
        <w:gridCol w:w="1348"/>
        <w:gridCol w:w="1123"/>
        <w:gridCol w:w="1372"/>
        <w:gridCol w:w="987"/>
      </w:tblGrid>
      <w:tr w:rsidR="00B37394" w:rsidRPr="00DA7402" w:rsidTr="00DA7402">
        <w:trPr>
          <w:trHeight w:val="396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№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операции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Наименование и краткое содержание операции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66802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Технологические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базы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Станок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Приспособление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Режущий инструмент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Мерительный инструмент</w:t>
            </w:r>
          </w:p>
        </w:tc>
      </w:tr>
      <w:tr w:rsidR="00B37394" w:rsidRPr="00DA7402" w:rsidTr="00DA7402">
        <w:trPr>
          <w:trHeight w:val="864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005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Фрезерная. Фрезеровать торцы и зацентровать их.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Шейки и торец.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Фрезерно-цен тровальный полуавтомат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МР71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Тиски самоцентрирующие (губки-призмы)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Две фрезы торцовые. Два сверла центровочных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Штанген-циркуль.</w:t>
            </w:r>
          </w:p>
        </w:tc>
      </w:tr>
      <w:tr w:rsidR="00B37394" w:rsidRPr="00DA7402" w:rsidTr="00DA7402">
        <w:trPr>
          <w:trHeight w:val="1601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010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Точение. Точить начерно поверхности :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2"/>
              </w:rPr>
              <w:t>45</w:t>
            </w:r>
            <w:r w:rsidRPr="00DA7402">
              <w:rPr>
                <w:color w:val="000000"/>
                <w:szCs w:val="22"/>
                <w:lang w:val="en-US"/>
              </w:rPr>
              <w:t>f</w:t>
            </w:r>
            <w:r w:rsidRPr="00DA7402">
              <w:rPr>
                <w:color w:val="000000"/>
                <w:szCs w:val="22"/>
              </w:rPr>
              <w:t>7;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2"/>
              </w:rPr>
              <w:t>50</w:t>
            </w:r>
            <w:r w:rsidRPr="00DA7402">
              <w:rPr>
                <w:color w:val="000000"/>
                <w:szCs w:val="22"/>
                <w:lang w:val="en-US"/>
              </w:rPr>
              <w:t>k</w:t>
            </w:r>
            <w:r w:rsidRPr="00DA7402">
              <w:rPr>
                <w:color w:val="000000"/>
                <w:szCs w:val="22"/>
              </w:rPr>
              <w:t xml:space="preserve">6; </w:t>
            </w: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2"/>
              </w:rPr>
              <w:t>80</w:t>
            </w:r>
            <w:r w:rsidRPr="00DA7402">
              <w:rPr>
                <w:color w:val="000000"/>
                <w:szCs w:val="22"/>
                <w:lang w:val="en-US"/>
              </w:rPr>
              <w:t>h</w:t>
            </w:r>
            <w:r w:rsidRPr="00DA7402">
              <w:rPr>
                <w:color w:val="000000"/>
                <w:szCs w:val="22"/>
              </w:rPr>
              <w:t>11;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канавки 3х1 (две канавки)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и 5х1. 3 Фаски</w:t>
            </w:r>
            <w:r w:rsidR="00466802" w:rsidRPr="00DA7402">
              <w:rPr>
                <w:color w:val="000000"/>
                <w:szCs w:val="22"/>
              </w:rPr>
              <w:t xml:space="preserve"> </w:t>
            </w:r>
            <w:r w:rsidRPr="00DA7402">
              <w:rPr>
                <w:color w:val="000000"/>
                <w:szCs w:val="22"/>
              </w:rPr>
              <w:t>1х45</w:t>
            </w:r>
            <w:r w:rsidRPr="00DA7402">
              <w:rPr>
                <w:color w:val="000000"/>
              </w:rPr>
              <w:sym w:font="Symbol" w:char="F0B0"/>
            </w:r>
            <w:r w:rsidRPr="00DA7402">
              <w:rPr>
                <w:color w:val="000000"/>
                <w:szCs w:val="22"/>
              </w:rPr>
              <w:t xml:space="preserve">.,буртик </w:t>
            </w: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2"/>
              </w:rPr>
              <w:t>60-2 мм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Центровые отверстия и торец.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Многорезцовый полуавтомат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1721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Центра, план-шайба, поводковое устройство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3 Резца проходных и два резца канавочных,</w:t>
            </w:r>
            <w:r w:rsidR="00466802" w:rsidRPr="00DA7402">
              <w:rPr>
                <w:color w:val="000000"/>
                <w:szCs w:val="22"/>
              </w:rPr>
              <w:t xml:space="preserve"> </w:t>
            </w:r>
            <w:r w:rsidRPr="00DA7402">
              <w:rPr>
                <w:color w:val="000000"/>
                <w:szCs w:val="22"/>
              </w:rPr>
              <w:t>3 резца для снятия фаски.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Скобы</w:t>
            </w:r>
          </w:p>
        </w:tc>
      </w:tr>
      <w:tr w:rsidR="00B37394" w:rsidRPr="00DA7402" w:rsidTr="00DA7402">
        <w:trPr>
          <w:trHeight w:val="1619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015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Точение. Точить поверхности начерно:</w:t>
            </w:r>
          </w:p>
          <w:p w:rsidR="00466802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2"/>
              </w:rPr>
              <w:t>45</w:t>
            </w:r>
            <w:r w:rsidRPr="00DA7402">
              <w:rPr>
                <w:color w:val="000000"/>
                <w:szCs w:val="22"/>
                <w:lang w:val="en-US"/>
              </w:rPr>
              <w:t>f</w:t>
            </w:r>
            <w:r w:rsidRPr="00DA7402">
              <w:rPr>
                <w:color w:val="000000"/>
                <w:szCs w:val="22"/>
              </w:rPr>
              <w:t>7;</w:t>
            </w:r>
          </w:p>
          <w:p w:rsidR="00466802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2 фаски 1х45</w:t>
            </w:r>
            <w:r w:rsidRPr="00DA7402">
              <w:rPr>
                <w:color w:val="000000"/>
              </w:rPr>
              <w:sym w:font="Symbol" w:char="F0B0"/>
            </w:r>
            <w:r w:rsidRPr="00DA7402">
              <w:rPr>
                <w:color w:val="000000"/>
                <w:szCs w:val="22"/>
              </w:rPr>
              <w:t>;</w:t>
            </w:r>
          </w:p>
          <w:p w:rsidR="00466802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буртик, канавка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Центровые отверстия и торец.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Многорезцовый полуавтомат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1721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Центра, план-шайба, поводковое устройство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1 Резец проходной,</w:t>
            </w:r>
            <w:r w:rsidR="00466802" w:rsidRPr="00DA7402">
              <w:rPr>
                <w:color w:val="000000"/>
                <w:szCs w:val="22"/>
              </w:rPr>
              <w:t xml:space="preserve"> </w:t>
            </w:r>
            <w:r w:rsidRPr="00DA7402">
              <w:rPr>
                <w:color w:val="000000"/>
                <w:szCs w:val="22"/>
              </w:rPr>
              <w:t>резец для проточки буртиков, и 2 резца для снятия фаски.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Скобы</w:t>
            </w:r>
          </w:p>
        </w:tc>
      </w:tr>
      <w:tr w:rsidR="00B37394" w:rsidRPr="00DA7402" w:rsidTr="00DA7402">
        <w:trPr>
          <w:trHeight w:val="1820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020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Получистовое точение. Точить поверхности: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2"/>
              </w:rPr>
              <w:t>45f7;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2"/>
              </w:rPr>
              <w:t xml:space="preserve">50k6; ; </w:t>
            </w: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2"/>
              </w:rPr>
              <w:t>80h11;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Центровые отверстия и торец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Многорезцовый полуавтомат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1721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Центра, поводковое устройство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3</w:t>
            </w:r>
            <w:r w:rsidR="00466802" w:rsidRPr="00DA7402">
              <w:rPr>
                <w:color w:val="000000"/>
                <w:szCs w:val="22"/>
              </w:rPr>
              <w:t xml:space="preserve"> </w:t>
            </w:r>
            <w:r w:rsidRPr="00DA7402">
              <w:rPr>
                <w:color w:val="000000"/>
                <w:szCs w:val="22"/>
              </w:rPr>
              <w:t xml:space="preserve">Резца проходных 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Скобы</w:t>
            </w:r>
          </w:p>
        </w:tc>
      </w:tr>
      <w:tr w:rsidR="00B37394" w:rsidRPr="00DA7402" w:rsidTr="00DA7402">
        <w:trPr>
          <w:trHeight w:val="1820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025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Получистовое точение. Точить поверхности: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2"/>
              </w:rPr>
              <w:t>45f7;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Центровые отверстия и торец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Многорезцовый полуавтомат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1721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Центра, план-шайба, поводковое устройство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 xml:space="preserve"> Резец проходной 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Скобы</w:t>
            </w:r>
          </w:p>
        </w:tc>
      </w:tr>
      <w:tr w:rsidR="00B37394" w:rsidRPr="00DA7402" w:rsidTr="00DA7402">
        <w:trPr>
          <w:trHeight w:val="1820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030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Предварительное шлифование поверхностей: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2"/>
              </w:rPr>
              <w:t>45f7;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2"/>
              </w:rPr>
              <w:t>50k6;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Центровые отверстия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Специальный многокамневый кругошли- фовальный станок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Центра, поводковое устройство.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Абразивные круги.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Скобы</w:t>
            </w:r>
          </w:p>
        </w:tc>
      </w:tr>
      <w:tr w:rsidR="00B37394" w:rsidRPr="00DA7402" w:rsidTr="00DA7402">
        <w:trPr>
          <w:trHeight w:val="1820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035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Предварительное шлифование поверхностей: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2"/>
              </w:rPr>
              <w:t>45f7;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Центровые отверстия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Специальный многокамневый кругошли- фовальный станок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Центра, поводковое устройство.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Абразивные круги.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Скобы</w:t>
            </w:r>
          </w:p>
        </w:tc>
      </w:tr>
      <w:tr w:rsidR="00B37394" w:rsidRPr="00DA7402" w:rsidTr="00DA7402">
        <w:trPr>
          <w:trHeight w:val="1820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 xml:space="preserve">040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Фрезерование шпоночного паза.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Шейки, торец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466802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Шпоночно-фрезерный станок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ДФ-96</w:t>
            </w:r>
            <w:r w:rsidR="00466802" w:rsidRPr="00DA7402">
              <w:rPr>
                <w:color w:val="000000"/>
                <w:szCs w:val="22"/>
              </w:rPr>
              <w:t>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Призма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Концевая фреза с маятниковой подачей.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</w:p>
        </w:tc>
      </w:tr>
      <w:tr w:rsidR="00B37394" w:rsidRPr="00DA7402" w:rsidTr="00DA7402">
        <w:trPr>
          <w:trHeight w:val="1820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045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Фрезерование цилиндрических зубьев.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Центровые отверстия.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Зубофрезерный станок 5313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Центра, поводковое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устройство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Червячная модульная фреза.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</w:p>
        </w:tc>
      </w:tr>
      <w:tr w:rsidR="00B37394" w:rsidRPr="00DA7402" w:rsidTr="00DA7402">
        <w:trPr>
          <w:trHeight w:val="974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050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Снятие фасок на торцах зубьев.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Центровые отверстия.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Центра,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</w:p>
        </w:tc>
      </w:tr>
      <w:tr w:rsidR="00B37394" w:rsidRPr="00DA7402" w:rsidTr="00DA7402">
        <w:trPr>
          <w:trHeight w:val="753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055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Шевингование зубьев.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Шейки, торец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466802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Шевинговальный станок</w:t>
            </w:r>
          </w:p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5702В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Центра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Шевер специальной конструкции.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</w:p>
        </w:tc>
      </w:tr>
      <w:tr w:rsidR="00B37394" w:rsidRPr="00DA7402" w:rsidTr="00DA7402">
        <w:trPr>
          <w:trHeight w:val="450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060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Слесарная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-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-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-</w:t>
            </w:r>
          </w:p>
        </w:tc>
      </w:tr>
      <w:tr w:rsidR="00B37394" w:rsidRPr="00DA7402" w:rsidTr="00DA7402">
        <w:trPr>
          <w:trHeight w:val="587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065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Промывка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-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-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37394" w:rsidRPr="00DA7402" w:rsidRDefault="00B37394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2"/>
              </w:rPr>
            </w:pPr>
            <w:r w:rsidRPr="00DA7402">
              <w:rPr>
                <w:color w:val="000000"/>
                <w:szCs w:val="22"/>
              </w:rPr>
              <w:t>-</w:t>
            </w:r>
          </w:p>
        </w:tc>
      </w:tr>
    </w:tbl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</w:rPr>
      </w:pPr>
    </w:p>
    <w:p w:rsidR="00D60125" w:rsidRPr="00DA7402" w:rsidRDefault="00062500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  <w:r w:rsidRPr="00DA7402">
        <w:rPr>
          <w:b/>
          <w:color w:val="000000"/>
          <w:sz w:val="28"/>
          <w:szCs w:val="24"/>
        </w:rPr>
        <w:t xml:space="preserve">2.6 </w:t>
      </w:r>
      <w:r w:rsidR="00D60125" w:rsidRPr="00DA7402">
        <w:rPr>
          <w:b/>
          <w:color w:val="000000"/>
          <w:sz w:val="28"/>
          <w:szCs w:val="24"/>
        </w:rPr>
        <w:t>Расчет припусков на обрабатыв</w:t>
      </w:r>
      <w:r w:rsidR="00466802" w:rsidRPr="00DA7402">
        <w:rPr>
          <w:b/>
          <w:color w:val="000000"/>
          <w:sz w:val="28"/>
          <w:szCs w:val="24"/>
        </w:rPr>
        <w:t>аемые поверхности</w:t>
      </w:r>
    </w:p>
    <w:p w:rsidR="00D60125" w:rsidRPr="00DA7402" w:rsidRDefault="00D60125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D60125" w:rsidRPr="00DA7402" w:rsidRDefault="00D60125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Выделяем четыре основных обрабатываемых поверхности :</w:t>
      </w:r>
    </w:p>
    <w:p w:rsidR="00466802" w:rsidRPr="00DA7402" w:rsidRDefault="00D60125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8"/>
        </w:rPr>
        <w:sym w:font="Symbol" w:char="F0C6"/>
      </w:r>
      <w:r w:rsidRPr="00DA7402">
        <w:rPr>
          <w:color w:val="000000"/>
          <w:sz w:val="28"/>
          <w:szCs w:val="24"/>
        </w:rPr>
        <w:t xml:space="preserve">45 мм (две поверхности); </w:t>
      </w:r>
      <w:r w:rsidRPr="00DA7402">
        <w:rPr>
          <w:color w:val="000000"/>
          <w:sz w:val="28"/>
          <w:szCs w:val="28"/>
        </w:rPr>
        <w:sym w:font="Symbol" w:char="F0C6"/>
      </w:r>
      <w:r w:rsidRPr="00DA7402">
        <w:rPr>
          <w:color w:val="000000"/>
          <w:sz w:val="28"/>
          <w:szCs w:val="24"/>
        </w:rPr>
        <w:t xml:space="preserve">50 мм; </w:t>
      </w:r>
      <w:r w:rsidRPr="00DA7402">
        <w:rPr>
          <w:color w:val="000000"/>
          <w:sz w:val="28"/>
          <w:szCs w:val="28"/>
        </w:rPr>
        <w:sym w:font="Symbol" w:char="F0C6"/>
      </w:r>
      <w:r w:rsidRPr="00DA7402">
        <w:rPr>
          <w:color w:val="000000"/>
          <w:sz w:val="28"/>
          <w:szCs w:val="24"/>
        </w:rPr>
        <w:t>80 мм –все эти поверхности должны быть получены с разными квалитетами точности.</w:t>
      </w:r>
    </w:p>
    <w:p w:rsidR="00520602" w:rsidRPr="00DA7402" w:rsidRDefault="00D60125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Поверхности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8"/>
        </w:rPr>
        <w:sym w:font="Symbol" w:char="F0C6"/>
      </w:r>
      <w:r w:rsidRPr="00DA7402">
        <w:rPr>
          <w:color w:val="000000"/>
          <w:sz w:val="28"/>
          <w:szCs w:val="24"/>
        </w:rPr>
        <w:t>45 мм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должны быть получены по седьмому квалитету точности. Составляем для последовательных операций величину припусков</w:t>
      </w:r>
      <w:r w:rsidR="00466802" w:rsidRPr="00DA7402">
        <w:rPr>
          <w:color w:val="000000"/>
          <w:sz w:val="28"/>
          <w:szCs w:val="24"/>
        </w:rPr>
        <w:t>,</w:t>
      </w:r>
      <w:r w:rsidRPr="00DA7402">
        <w:rPr>
          <w:color w:val="000000"/>
          <w:sz w:val="28"/>
          <w:szCs w:val="24"/>
        </w:rPr>
        <w:t xml:space="preserve"> которые необходимо снять в процессе обработки.</w:t>
      </w:r>
    </w:p>
    <w:p w:rsidR="004E7253" w:rsidRPr="00DA7402" w:rsidRDefault="004E7253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1928"/>
        <w:gridCol w:w="1999"/>
      </w:tblGrid>
      <w:tr w:rsidR="00D60125" w:rsidRPr="00DA7402" w:rsidTr="00DA7402">
        <w:trPr>
          <w:trHeight w:val="525"/>
          <w:jc w:val="center"/>
        </w:trPr>
        <w:tc>
          <w:tcPr>
            <w:tcW w:w="2330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  <w:lang w:val="en-US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4"/>
              </w:rPr>
              <w:t>45</w:t>
            </w:r>
            <w:r w:rsidR="00FF1138">
              <w:rPr>
                <w:color w:val="000000"/>
                <w:szCs w:val="24"/>
              </w:rPr>
              <w:pict>
                <v:shape id="_x0000_i1060" type="#_x0000_t75" style="width:24pt;height:20.25pt">
                  <v:imagedata r:id="rId41" o:title=""/>
                </v:shape>
              </w:pict>
            </w:r>
            <w:r w:rsidR="00466802" w:rsidRPr="00DA7402">
              <w:rPr>
                <w:color w:val="000000"/>
                <w:szCs w:val="24"/>
              </w:rPr>
              <w:t xml:space="preserve"> </w:t>
            </w:r>
            <w:r w:rsidRPr="00DA7402">
              <w:rPr>
                <w:color w:val="000000"/>
                <w:szCs w:val="24"/>
              </w:rPr>
              <w:t>(</w:t>
            </w: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4"/>
              </w:rPr>
              <w:t>45</w:t>
            </w:r>
            <w:r w:rsidRPr="00DA7402">
              <w:rPr>
                <w:color w:val="000000"/>
                <w:szCs w:val="24"/>
                <w:lang w:val="en-US"/>
              </w:rPr>
              <w:t>f</w:t>
            </w:r>
            <w:r w:rsidRPr="00DA7402">
              <w:rPr>
                <w:color w:val="000000"/>
                <w:szCs w:val="24"/>
              </w:rPr>
              <w:t>7)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Припуск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Расчетный размер</w:t>
            </w:r>
          </w:p>
        </w:tc>
      </w:tr>
      <w:tr w:rsidR="00D60125" w:rsidRPr="00DA7402" w:rsidTr="00DA7402">
        <w:trPr>
          <w:trHeight w:val="337"/>
          <w:jc w:val="center"/>
        </w:trPr>
        <w:tc>
          <w:tcPr>
            <w:tcW w:w="2330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Заготовка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5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4"/>
              </w:rPr>
              <w:t>50</w:t>
            </w:r>
            <w:r w:rsidR="00FF1138">
              <w:rPr>
                <w:color w:val="000000"/>
                <w:szCs w:val="24"/>
              </w:rPr>
              <w:pict>
                <v:shape id="_x0000_i1061" type="#_x0000_t75" style="width:17.25pt;height:27pt">
                  <v:imagedata r:id="rId42" o:title=""/>
                </v:shape>
              </w:pict>
            </w:r>
          </w:p>
        </w:tc>
      </w:tr>
      <w:tr w:rsidR="00D60125" w:rsidRPr="00DA7402" w:rsidTr="00DA7402">
        <w:trPr>
          <w:trHeight w:val="345"/>
          <w:jc w:val="center"/>
        </w:trPr>
        <w:tc>
          <w:tcPr>
            <w:tcW w:w="2330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Точение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4,54</w:t>
            </w:r>
            <w:r w:rsidR="00FF1138">
              <w:rPr>
                <w:color w:val="000000"/>
                <w:szCs w:val="24"/>
              </w:rPr>
              <w:pict>
                <v:shape id="_x0000_i1062" type="#_x0000_t75" style="width:17.25pt;height:27pt">
                  <v:imagedata r:id="rId43" o:title=""/>
                </v:shape>
              </w:pic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4"/>
              </w:rPr>
              <w:t>45,46</w:t>
            </w:r>
            <w:r w:rsidR="00FF1138">
              <w:rPr>
                <w:color w:val="000000"/>
                <w:szCs w:val="24"/>
              </w:rPr>
              <w:pict>
                <v:shape id="_x0000_i1063" type="#_x0000_t75" style="width:21pt;height:26.25pt">
                  <v:imagedata r:id="rId44" o:title=""/>
                </v:shape>
              </w:pict>
            </w:r>
          </w:p>
        </w:tc>
      </w:tr>
      <w:tr w:rsidR="00D60125" w:rsidRPr="00DA7402" w:rsidTr="00DA7402">
        <w:trPr>
          <w:trHeight w:val="263"/>
          <w:jc w:val="center"/>
        </w:trPr>
        <w:tc>
          <w:tcPr>
            <w:tcW w:w="2330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Точение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0,3</w:t>
            </w:r>
            <w:r w:rsidR="00FF1138">
              <w:rPr>
                <w:color w:val="000000"/>
                <w:szCs w:val="24"/>
              </w:rPr>
              <w:pict>
                <v:shape id="_x0000_i1064" type="#_x0000_t75" style="width:21pt;height:20.25pt">
                  <v:imagedata r:id="rId45" o:title=""/>
                </v:shape>
              </w:pic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4"/>
              </w:rPr>
              <w:t>45,16-0,17</w:t>
            </w:r>
          </w:p>
        </w:tc>
      </w:tr>
      <w:tr w:rsidR="00D60125" w:rsidRPr="00DA7402" w:rsidTr="00DA7402">
        <w:trPr>
          <w:trHeight w:val="375"/>
          <w:jc w:val="center"/>
        </w:trPr>
        <w:tc>
          <w:tcPr>
            <w:tcW w:w="2330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Шлифование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0,1</w:t>
            </w:r>
            <w:r w:rsidR="00FF1138">
              <w:rPr>
                <w:color w:val="000000"/>
                <w:szCs w:val="24"/>
              </w:rPr>
              <w:pict>
                <v:shape id="_x0000_i1065" type="#_x0000_t75" style="width:21pt;height:20.25pt">
                  <v:imagedata r:id="rId46" o:title=""/>
                </v:shape>
              </w:pic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4"/>
              </w:rPr>
              <w:t>45,06</w:t>
            </w:r>
            <w:r w:rsidR="00FF1138">
              <w:rPr>
                <w:color w:val="000000"/>
                <w:szCs w:val="24"/>
              </w:rPr>
              <w:pict>
                <v:shape id="_x0000_i1066" type="#_x0000_t75" style="width:24pt;height:20.25pt">
                  <v:imagedata r:id="rId47" o:title=""/>
                </v:shape>
              </w:pict>
            </w:r>
          </w:p>
        </w:tc>
      </w:tr>
      <w:tr w:rsidR="00D60125" w:rsidRPr="00DA7402" w:rsidTr="00DA7402">
        <w:trPr>
          <w:trHeight w:val="355"/>
          <w:jc w:val="center"/>
        </w:trPr>
        <w:tc>
          <w:tcPr>
            <w:tcW w:w="2330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Шлифование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0,06</w:t>
            </w:r>
            <w:r w:rsidR="00FF1138">
              <w:rPr>
                <w:color w:val="000000"/>
                <w:szCs w:val="24"/>
              </w:rPr>
              <w:pict>
                <v:shape id="_x0000_i1067" type="#_x0000_t75" style="width:24pt;height:20.25pt">
                  <v:imagedata r:id="rId48" o:title=""/>
                </v:shape>
              </w:pic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4"/>
              </w:rPr>
              <w:t>45</w:t>
            </w:r>
            <w:r w:rsidR="00FF1138">
              <w:rPr>
                <w:color w:val="000000"/>
                <w:szCs w:val="24"/>
              </w:rPr>
              <w:pict>
                <v:shape id="_x0000_i1068" type="#_x0000_t75" style="width:24pt;height:20.25pt">
                  <v:imagedata r:id="rId41" o:title=""/>
                </v:shape>
              </w:pict>
            </w:r>
          </w:p>
        </w:tc>
      </w:tr>
    </w:tbl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D60125" w:rsidRPr="00DA7402" w:rsidRDefault="00D60125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Поверхность диаметром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50 мм должна быть обработана по шестому квалитету точности.</w:t>
      </w:r>
    </w:p>
    <w:p w:rsidR="00BF2C56" w:rsidRPr="00DA7402" w:rsidRDefault="00BF2C56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1928"/>
        <w:gridCol w:w="1969"/>
      </w:tblGrid>
      <w:tr w:rsidR="00D60125" w:rsidRPr="00DA7402" w:rsidTr="00DA7402">
        <w:trPr>
          <w:trHeight w:val="525"/>
          <w:jc w:val="center"/>
        </w:trPr>
        <w:tc>
          <w:tcPr>
            <w:tcW w:w="2119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  <w:lang w:val="en-US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4"/>
              </w:rPr>
              <w:t>50</w:t>
            </w:r>
            <w:r w:rsidR="00FF1138">
              <w:rPr>
                <w:color w:val="000000"/>
                <w:szCs w:val="24"/>
              </w:rPr>
              <w:pict>
                <v:shape id="_x0000_i1069" type="#_x0000_t75" style="width:21pt;height:20.25pt">
                  <v:imagedata r:id="rId49" o:title=""/>
                </v:shape>
              </w:pict>
            </w:r>
            <w:r w:rsidR="00466802" w:rsidRPr="00DA7402">
              <w:rPr>
                <w:color w:val="000000"/>
                <w:szCs w:val="24"/>
              </w:rPr>
              <w:t xml:space="preserve"> </w:t>
            </w:r>
            <w:r w:rsidRPr="00DA7402">
              <w:rPr>
                <w:color w:val="000000"/>
                <w:szCs w:val="24"/>
              </w:rPr>
              <w:t>(</w:t>
            </w: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4"/>
              </w:rPr>
              <w:t>50</w:t>
            </w:r>
            <w:r w:rsidRPr="00DA7402">
              <w:rPr>
                <w:color w:val="000000"/>
                <w:szCs w:val="24"/>
                <w:lang w:val="en-US"/>
              </w:rPr>
              <w:t>k6</w:t>
            </w:r>
            <w:r w:rsidRPr="00DA7402">
              <w:rPr>
                <w:color w:val="000000"/>
                <w:szCs w:val="24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Припуск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Расчетный размер</w:t>
            </w:r>
          </w:p>
        </w:tc>
      </w:tr>
      <w:tr w:rsidR="00D60125" w:rsidRPr="00DA7402" w:rsidTr="00DA7402">
        <w:trPr>
          <w:trHeight w:val="337"/>
          <w:jc w:val="center"/>
        </w:trPr>
        <w:tc>
          <w:tcPr>
            <w:tcW w:w="2119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Заготовка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5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4"/>
              </w:rPr>
              <w:t>55</w:t>
            </w:r>
            <w:r w:rsidR="00FF1138">
              <w:rPr>
                <w:color w:val="000000"/>
                <w:szCs w:val="24"/>
              </w:rPr>
              <w:pict>
                <v:shape id="_x0000_i1070" type="#_x0000_t75" style="width:17.25pt;height:27pt">
                  <v:imagedata r:id="rId42" o:title=""/>
                </v:shape>
              </w:pict>
            </w:r>
          </w:p>
        </w:tc>
      </w:tr>
      <w:tr w:rsidR="00D60125" w:rsidRPr="00DA7402" w:rsidTr="00DA7402">
        <w:trPr>
          <w:trHeight w:val="345"/>
          <w:jc w:val="center"/>
        </w:trPr>
        <w:tc>
          <w:tcPr>
            <w:tcW w:w="2119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Точение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4,54</w:t>
            </w:r>
            <w:r w:rsidR="00FF1138">
              <w:rPr>
                <w:color w:val="000000"/>
                <w:szCs w:val="24"/>
              </w:rPr>
              <w:pict>
                <v:shape id="_x0000_i1071" type="#_x0000_t75" style="width:17.25pt;height:27pt">
                  <v:imagedata r:id="rId43" o:title=""/>
                </v:shape>
              </w:pic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4"/>
              </w:rPr>
              <w:t>50,46</w:t>
            </w:r>
            <w:r w:rsidR="00FF1138">
              <w:rPr>
                <w:color w:val="000000"/>
                <w:szCs w:val="24"/>
              </w:rPr>
              <w:pict>
                <v:shape id="_x0000_i1072" type="#_x0000_t75" style="width:21pt;height:26.25pt">
                  <v:imagedata r:id="rId44" o:title=""/>
                </v:shape>
              </w:pict>
            </w:r>
          </w:p>
        </w:tc>
      </w:tr>
      <w:tr w:rsidR="00D60125" w:rsidRPr="00DA7402" w:rsidTr="00DA7402">
        <w:trPr>
          <w:trHeight w:val="263"/>
          <w:jc w:val="center"/>
        </w:trPr>
        <w:tc>
          <w:tcPr>
            <w:tcW w:w="2119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Точение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0,3</w:t>
            </w:r>
            <w:r w:rsidR="00FF1138">
              <w:rPr>
                <w:color w:val="000000"/>
                <w:szCs w:val="24"/>
              </w:rPr>
              <w:pict>
                <v:shape id="_x0000_i1073" type="#_x0000_t75" style="width:21pt;height:20.25pt">
                  <v:imagedata r:id="rId45" o:title=""/>
                </v:shape>
              </w:pic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4"/>
              </w:rPr>
              <w:t>50,16-0,17</w:t>
            </w:r>
          </w:p>
        </w:tc>
      </w:tr>
      <w:tr w:rsidR="00D60125" w:rsidRPr="00DA7402" w:rsidTr="00DA7402">
        <w:trPr>
          <w:trHeight w:val="375"/>
          <w:jc w:val="center"/>
        </w:trPr>
        <w:tc>
          <w:tcPr>
            <w:tcW w:w="2119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Шлифование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0,1</w:t>
            </w:r>
            <w:r w:rsidR="00FF1138">
              <w:rPr>
                <w:color w:val="000000"/>
                <w:szCs w:val="24"/>
              </w:rPr>
              <w:pict>
                <v:shape id="_x0000_i1074" type="#_x0000_t75" style="width:21pt;height:20.25pt">
                  <v:imagedata r:id="rId50" o:title=""/>
                </v:shape>
              </w:pic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4"/>
              </w:rPr>
              <w:t>50,06-0,05</w:t>
            </w:r>
          </w:p>
        </w:tc>
      </w:tr>
      <w:tr w:rsidR="00D60125" w:rsidRPr="00DA7402" w:rsidTr="00DA7402">
        <w:trPr>
          <w:trHeight w:val="355"/>
          <w:jc w:val="center"/>
        </w:trPr>
        <w:tc>
          <w:tcPr>
            <w:tcW w:w="2119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Шлифование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0,06</w:t>
            </w:r>
            <w:r w:rsidR="00FF1138">
              <w:rPr>
                <w:color w:val="000000"/>
                <w:szCs w:val="24"/>
              </w:rPr>
              <w:pict>
                <v:shape id="_x0000_i1075" type="#_x0000_t75" style="width:24pt;height:20.25pt">
                  <v:imagedata r:id="rId48" o:title=""/>
                </v:shape>
              </w:pic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4"/>
              </w:rPr>
              <w:t>50</w:t>
            </w:r>
            <w:r w:rsidR="00FF1138">
              <w:rPr>
                <w:color w:val="000000"/>
                <w:szCs w:val="24"/>
              </w:rPr>
              <w:pict>
                <v:shape id="_x0000_i1076" type="#_x0000_t75" style="width:21pt;height:20.25pt">
                  <v:imagedata r:id="rId51" o:title=""/>
                </v:shape>
              </w:pict>
            </w:r>
          </w:p>
        </w:tc>
      </w:tr>
    </w:tbl>
    <w:p w:rsidR="00BF2C56" w:rsidRPr="00DA7402" w:rsidRDefault="00BF2C56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D60125" w:rsidRPr="00DA7402" w:rsidRDefault="00D60125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Поверхность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диаметром 80 мм должна быть выполнена по одиннадцатому квалитету точности.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1842"/>
      </w:tblGrid>
      <w:tr w:rsidR="00D60125" w:rsidRPr="00DA7402" w:rsidTr="00DA7402">
        <w:trPr>
          <w:trHeight w:val="130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  <w:lang w:val="en-US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4"/>
              </w:rPr>
              <w:t>45-0,13 (</w:t>
            </w: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4"/>
              </w:rPr>
              <w:t>80</w:t>
            </w:r>
            <w:r w:rsidRPr="00DA7402">
              <w:rPr>
                <w:color w:val="000000"/>
                <w:szCs w:val="24"/>
                <w:lang w:val="en-US"/>
              </w:rPr>
              <w:t>h</w:t>
            </w:r>
            <w:r w:rsidRPr="00DA7402">
              <w:rPr>
                <w:color w:val="000000"/>
                <w:szCs w:val="24"/>
              </w:rPr>
              <w:t>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Припуск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Расчетный размер</w:t>
            </w:r>
          </w:p>
        </w:tc>
      </w:tr>
      <w:tr w:rsidR="00D60125" w:rsidRPr="00DA7402" w:rsidTr="00DA7402">
        <w:trPr>
          <w:trHeight w:val="8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Заготовка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4"/>
              </w:rPr>
              <w:t>85</w:t>
            </w:r>
            <w:r w:rsidR="00FF1138">
              <w:rPr>
                <w:color w:val="000000"/>
                <w:szCs w:val="24"/>
              </w:rPr>
              <w:pict>
                <v:shape id="_x0000_i1077" type="#_x0000_t75" style="width:17.25pt;height:27pt">
                  <v:imagedata r:id="rId42" o:title=""/>
                </v:shape>
              </w:pict>
            </w:r>
          </w:p>
        </w:tc>
      </w:tr>
      <w:tr w:rsidR="00D60125" w:rsidRPr="00DA7402" w:rsidTr="00DA7402">
        <w:trPr>
          <w:trHeight w:val="86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Точение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4,7</w:t>
            </w:r>
            <w:r w:rsidR="00FF1138">
              <w:rPr>
                <w:color w:val="000000"/>
                <w:szCs w:val="24"/>
              </w:rPr>
              <w:pict>
                <v:shape id="_x0000_i1078" type="#_x0000_t75" style="width:17.25pt;height:27pt">
                  <v:imagedata r:id="rId43" o:title=""/>
                </v:shape>
              </w:pic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4"/>
              </w:rPr>
              <w:t>80,3</w:t>
            </w:r>
            <w:r w:rsidR="00FF1138">
              <w:rPr>
                <w:color w:val="000000"/>
                <w:szCs w:val="24"/>
              </w:rPr>
              <w:pict>
                <v:shape id="_x0000_i1079" type="#_x0000_t75" style="width:21pt;height:20.25pt">
                  <v:imagedata r:id="rId52" o:title=""/>
                </v:shape>
              </w:pict>
            </w:r>
          </w:p>
        </w:tc>
      </w:tr>
      <w:tr w:rsidR="00D60125" w:rsidRPr="00DA7402" w:rsidTr="00DA7402">
        <w:trPr>
          <w:trHeight w:val="66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Точение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0,3</w:t>
            </w:r>
            <w:r w:rsidR="00FF1138">
              <w:rPr>
                <w:color w:val="000000"/>
                <w:szCs w:val="24"/>
              </w:rPr>
              <w:pict>
                <v:shape id="_x0000_i1080" type="#_x0000_t75" style="width:21pt;height:20.25pt">
                  <v:imagedata r:id="rId53" o:title=""/>
                </v:shape>
              </w:pic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DA7402">
              <w:rPr>
                <w:color w:val="000000"/>
              </w:rPr>
              <w:sym w:font="Symbol" w:char="F0C6"/>
            </w:r>
            <w:r w:rsidRPr="00DA7402">
              <w:rPr>
                <w:color w:val="000000"/>
                <w:szCs w:val="24"/>
              </w:rPr>
              <w:t>80-0,13</w:t>
            </w:r>
          </w:p>
        </w:tc>
      </w:tr>
      <w:tr w:rsidR="00D60125" w:rsidRPr="00DA7402" w:rsidTr="00DA7402">
        <w:trPr>
          <w:trHeight w:val="366"/>
          <w:jc w:val="center"/>
        </w:trPr>
        <w:tc>
          <w:tcPr>
            <w:tcW w:w="5211" w:type="dxa"/>
            <w:gridSpan w:val="3"/>
            <w:shd w:val="clear" w:color="auto" w:fill="auto"/>
            <w:vAlign w:val="center"/>
          </w:tcPr>
          <w:p w:rsidR="00D60125" w:rsidRPr="00DA7402" w:rsidRDefault="00D60125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</w:tr>
    </w:tbl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</w:rPr>
      </w:pPr>
    </w:p>
    <w:p w:rsidR="00520602" w:rsidRPr="00DA7402" w:rsidRDefault="00062500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  <w:r w:rsidRPr="00DA7402">
        <w:rPr>
          <w:b/>
          <w:color w:val="000000"/>
          <w:sz w:val="28"/>
          <w:szCs w:val="24"/>
        </w:rPr>
        <w:t>2.7</w:t>
      </w:r>
      <w:r w:rsidR="00520602" w:rsidRPr="00DA7402">
        <w:rPr>
          <w:b/>
          <w:color w:val="000000"/>
          <w:sz w:val="28"/>
          <w:szCs w:val="24"/>
        </w:rPr>
        <w:t xml:space="preserve"> Расчёт режимов резания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4668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Операция 005: фрезерно-центровальная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 переход: фрезерование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1. Скорость резания определяем по формуле:</w:t>
      </w:r>
    </w:p>
    <w:p w:rsidR="00520602" w:rsidRPr="00DA7402" w:rsidRDefault="00FF1138" w:rsidP="00DA7402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81" type="#_x0000_t75" style="width:167.25pt;height:45pt" fillcolor="window">
            <v:imagedata r:id="rId54" o:title=""/>
          </v:shape>
        </w:pict>
      </w:r>
      <w:r w:rsidR="00520602" w:rsidRPr="00DA7402">
        <w:rPr>
          <w:color w:val="000000"/>
          <w:sz w:val="28"/>
          <w:szCs w:val="24"/>
        </w:rPr>
        <w:t>,</w:t>
      </w:r>
    </w:p>
    <w:p w:rsidR="007E765F" w:rsidRPr="00DA7402" w:rsidRDefault="007E765F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где </w:t>
      </w:r>
      <w:r w:rsidRPr="00DA7402">
        <w:rPr>
          <w:iCs/>
          <w:color w:val="000000"/>
          <w:sz w:val="28"/>
          <w:szCs w:val="24"/>
        </w:rPr>
        <w:t>С</w:t>
      </w:r>
      <w:r w:rsidRPr="00DA7402">
        <w:rPr>
          <w:iCs/>
          <w:color w:val="000000"/>
          <w:sz w:val="28"/>
          <w:szCs w:val="24"/>
          <w:lang w:val="en-US"/>
        </w:rPr>
        <w:t>v</w:t>
      </w:r>
      <w:r w:rsidRPr="00DA7402">
        <w:rPr>
          <w:color w:val="000000"/>
          <w:sz w:val="28"/>
          <w:szCs w:val="24"/>
        </w:rPr>
        <w:t xml:space="preserve"> и показатели степени определяем по [4] (стр. 286 – 290 табл. 39)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iCs/>
          <w:color w:val="000000"/>
          <w:sz w:val="28"/>
          <w:szCs w:val="24"/>
          <w:lang w:val="en-US"/>
        </w:rPr>
        <w:t>Cv</w:t>
      </w:r>
      <w:r w:rsidRPr="00DA7402">
        <w:rPr>
          <w:color w:val="000000"/>
          <w:sz w:val="28"/>
          <w:szCs w:val="24"/>
        </w:rPr>
        <w:t xml:space="preserve">=91, </w:t>
      </w:r>
      <w:r w:rsidRPr="00DA7402">
        <w:rPr>
          <w:iCs/>
          <w:color w:val="000000"/>
          <w:sz w:val="28"/>
          <w:szCs w:val="24"/>
          <w:lang w:val="en-US"/>
        </w:rPr>
        <w:t>m</w:t>
      </w:r>
      <w:r w:rsidRPr="00DA7402">
        <w:rPr>
          <w:color w:val="000000"/>
          <w:sz w:val="28"/>
          <w:szCs w:val="24"/>
        </w:rPr>
        <w:t xml:space="preserve"> = 0,2; </w:t>
      </w:r>
      <w:r w:rsidRPr="00DA7402">
        <w:rPr>
          <w:iCs/>
          <w:color w:val="000000"/>
          <w:sz w:val="28"/>
          <w:szCs w:val="24"/>
          <w:lang w:val="en-US"/>
        </w:rPr>
        <w:t>x</w:t>
      </w:r>
      <w:r w:rsidRPr="00DA7402">
        <w:rPr>
          <w:color w:val="000000"/>
          <w:sz w:val="28"/>
          <w:szCs w:val="24"/>
        </w:rPr>
        <w:t xml:space="preserve"> = 0,1; </w:t>
      </w:r>
      <w:r w:rsidRPr="00DA7402">
        <w:rPr>
          <w:iCs/>
          <w:color w:val="000000"/>
          <w:sz w:val="28"/>
          <w:szCs w:val="24"/>
          <w:lang w:val="en-US"/>
        </w:rPr>
        <w:t>y</w:t>
      </w:r>
      <w:r w:rsidRPr="00DA7402">
        <w:rPr>
          <w:color w:val="000000"/>
          <w:sz w:val="28"/>
          <w:szCs w:val="24"/>
        </w:rPr>
        <w:t xml:space="preserve"> = 0,2; </w:t>
      </w:r>
      <w:r w:rsidRPr="00DA7402">
        <w:rPr>
          <w:iCs/>
          <w:color w:val="000000"/>
          <w:sz w:val="28"/>
          <w:szCs w:val="24"/>
          <w:lang w:val="en-US"/>
        </w:rPr>
        <w:t>u</w:t>
      </w:r>
      <w:r w:rsidRPr="00DA7402">
        <w:rPr>
          <w:color w:val="000000"/>
          <w:sz w:val="28"/>
          <w:szCs w:val="24"/>
        </w:rPr>
        <w:t xml:space="preserve"> = 0,2; </w:t>
      </w:r>
      <w:r w:rsidRPr="00DA7402">
        <w:rPr>
          <w:iCs/>
          <w:color w:val="000000"/>
          <w:sz w:val="28"/>
          <w:szCs w:val="24"/>
          <w:lang w:val="en-US"/>
        </w:rPr>
        <w:t>q</w:t>
      </w:r>
      <w:r w:rsidRPr="00DA7402">
        <w:rPr>
          <w:color w:val="000000"/>
          <w:sz w:val="28"/>
          <w:szCs w:val="24"/>
        </w:rPr>
        <w:t xml:space="preserve"> = 0,25.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По этим же нормативным данным находим остальные величины этой формулы.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iCs/>
          <w:color w:val="000000"/>
          <w:sz w:val="28"/>
          <w:szCs w:val="24"/>
          <w:lang w:val="en-US"/>
        </w:rPr>
        <w:t>D</w:t>
      </w:r>
      <w:r w:rsidRPr="00DA7402">
        <w:rPr>
          <w:color w:val="000000"/>
          <w:sz w:val="28"/>
          <w:szCs w:val="24"/>
        </w:rPr>
        <w:t xml:space="preserve"> – диаметр фрезы в мм; </w:t>
      </w:r>
      <w:r w:rsidRPr="00DA7402">
        <w:rPr>
          <w:iCs/>
          <w:color w:val="000000"/>
          <w:sz w:val="28"/>
          <w:szCs w:val="24"/>
          <w:lang w:val="en-US"/>
        </w:rPr>
        <w:t>D</w:t>
      </w:r>
      <w:r w:rsidRPr="00DA7402">
        <w:rPr>
          <w:color w:val="000000"/>
          <w:sz w:val="28"/>
          <w:szCs w:val="24"/>
        </w:rPr>
        <w:t xml:space="preserve"> = 60 мм;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iCs/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 xml:space="preserve"> – стойкость инструмента (мин.) находим по [4] (стр.264); </w:t>
      </w: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 xml:space="preserve"> = 60 мин;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iCs/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 xml:space="preserve"> – глубина резания в мм; </w:t>
      </w:r>
      <w:r w:rsidRPr="00DA7402">
        <w:rPr>
          <w:iCs/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 xml:space="preserve"> = 1,5 мм;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iCs/>
          <w:color w:val="000000"/>
          <w:sz w:val="28"/>
          <w:szCs w:val="24"/>
          <w:lang w:val="en-US"/>
        </w:rPr>
        <w:t>SZ</w:t>
      </w:r>
      <w:r w:rsidRPr="00DA7402">
        <w:rPr>
          <w:color w:val="000000"/>
          <w:sz w:val="28"/>
          <w:szCs w:val="24"/>
        </w:rPr>
        <w:t xml:space="preserve"> – подача на один зуб [4](стр283 – 286 табл.33 –38 ); </w:t>
      </w:r>
      <w:r w:rsidRPr="00DA7402">
        <w:rPr>
          <w:iCs/>
          <w:color w:val="000000"/>
          <w:sz w:val="28"/>
          <w:szCs w:val="24"/>
          <w:lang w:val="en-US"/>
        </w:rPr>
        <w:t>SZ</w:t>
      </w:r>
      <w:r w:rsidRPr="00DA7402">
        <w:rPr>
          <w:color w:val="000000"/>
          <w:sz w:val="28"/>
          <w:szCs w:val="24"/>
        </w:rPr>
        <w:t xml:space="preserve"> = 0,1;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iCs/>
          <w:color w:val="000000"/>
          <w:sz w:val="28"/>
          <w:szCs w:val="24"/>
          <w:lang w:val="en-US"/>
        </w:rPr>
        <w:t>Z</w:t>
      </w:r>
      <w:r w:rsidRPr="00DA7402">
        <w:rPr>
          <w:color w:val="000000"/>
          <w:sz w:val="28"/>
          <w:szCs w:val="24"/>
        </w:rPr>
        <w:t xml:space="preserve"> – число зубьев фрезы, </w:t>
      </w:r>
      <w:r w:rsidRPr="00DA7402">
        <w:rPr>
          <w:iCs/>
          <w:color w:val="000000"/>
          <w:sz w:val="28"/>
          <w:szCs w:val="24"/>
          <w:lang w:val="en-US"/>
        </w:rPr>
        <w:t>Z</w:t>
      </w:r>
      <w:r w:rsidRPr="00DA7402">
        <w:rPr>
          <w:color w:val="000000"/>
          <w:sz w:val="28"/>
          <w:szCs w:val="24"/>
        </w:rPr>
        <w:t xml:space="preserve"> = 12.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iCs/>
          <w:color w:val="000000"/>
          <w:sz w:val="28"/>
          <w:szCs w:val="24"/>
          <w:lang w:val="en-US"/>
        </w:rPr>
        <w:t>B</w:t>
      </w:r>
      <w:r w:rsidRPr="00DA7402">
        <w:rPr>
          <w:color w:val="000000"/>
          <w:sz w:val="28"/>
          <w:szCs w:val="24"/>
        </w:rPr>
        <w:t xml:space="preserve"> – ширина фрезерования в мм, </w:t>
      </w:r>
      <w:r w:rsidRPr="00DA7402">
        <w:rPr>
          <w:iCs/>
          <w:color w:val="000000"/>
          <w:sz w:val="28"/>
          <w:szCs w:val="24"/>
          <w:lang w:val="en-US"/>
        </w:rPr>
        <w:t>B</w:t>
      </w:r>
      <w:r w:rsidRPr="00DA7402">
        <w:rPr>
          <w:color w:val="000000"/>
          <w:sz w:val="28"/>
          <w:szCs w:val="24"/>
        </w:rPr>
        <w:t xml:space="preserve"> = 45.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Поправочный коэффициент </w:t>
      </w:r>
      <w:r w:rsidRPr="00DA7402">
        <w:rPr>
          <w:iCs/>
          <w:color w:val="000000"/>
          <w:sz w:val="28"/>
          <w:szCs w:val="24"/>
        </w:rPr>
        <w:t>К</w:t>
      </w:r>
      <w:r w:rsidRPr="00DA7402">
        <w:rPr>
          <w:iCs/>
          <w:color w:val="000000"/>
          <w:sz w:val="28"/>
          <w:szCs w:val="24"/>
          <w:lang w:val="en-US"/>
        </w:rPr>
        <w:t>v</w:t>
      </w:r>
      <w:r w:rsidRPr="00DA7402">
        <w:rPr>
          <w:color w:val="000000"/>
          <w:sz w:val="28"/>
          <w:szCs w:val="24"/>
        </w:rPr>
        <w:t xml:space="preserve"> определяется по формуле:</w:t>
      </w:r>
    </w:p>
    <w:p w:rsidR="00466802" w:rsidRPr="00DA7402" w:rsidRDefault="004668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20602" w:rsidRPr="00DA7402" w:rsidRDefault="00FF1138" w:rsidP="00DA7402">
      <w:pPr>
        <w:pStyle w:val="24"/>
        <w:shd w:val="clear" w:color="000000" w:fill="FFFFFF"/>
        <w:suppressAutoHyphens/>
        <w:spacing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82" type="#_x0000_t75" style="width:162.75pt;height:18pt" fillcolor="window">
            <v:imagedata r:id="rId55" o:title=""/>
          </v:shape>
        </w:pict>
      </w:r>
      <w:r w:rsidR="00520602" w:rsidRPr="00DA7402">
        <w:rPr>
          <w:color w:val="000000"/>
          <w:sz w:val="28"/>
          <w:szCs w:val="24"/>
        </w:rPr>
        <w:t>,</w:t>
      </w:r>
    </w:p>
    <w:p w:rsidR="00466802" w:rsidRPr="00DA7402" w:rsidRDefault="004668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iCs/>
          <w:color w:val="000000"/>
          <w:sz w:val="28"/>
          <w:szCs w:val="24"/>
        </w:rPr>
      </w:pPr>
    </w:p>
    <w:p w:rsidR="004668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iCs/>
          <w:color w:val="000000"/>
          <w:sz w:val="28"/>
          <w:szCs w:val="24"/>
          <w:lang w:val="en-US"/>
        </w:rPr>
        <w:t>Kmv</w:t>
      </w:r>
      <w:r w:rsidRPr="00DA7402">
        <w:rPr>
          <w:color w:val="000000"/>
          <w:sz w:val="28"/>
          <w:szCs w:val="24"/>
        </w:rPr>
        <w:t xml:space="preserve"> – коэффициент учитывающий влияние материала заготовки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(табл. 1-4 стр. 261-263), </w:t>
      </w:r>
      <w:r w:rsidRPr="00DA7402">
        <w:rPr>
          <w:iCs/>
          <w:color w:val="000000"/>
          <w:sz w:val="28"/>
          <w:szCs w:val="24"/>
          <w:lang w:val="en-US"/>
        </w:rPr>
        <w:t>Kmv</w:t>
      </w:r>
      <w:r w:rsidRPr="00DA7402">
        <w:rPr>
          <w:color w:val="000000"/>
          <w:sz w:val="28"/>
          <w:szCs w:val="24"/>
        </w:rPr>
        <w:t xml:space="preserve"> = 1.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iCs/>
          <w:color w:val="000000"/>
          <w:sz w:val="28"/>
          <w:szCs w:val="24"/>
          <w:lang w:val="en-US"/>
        </w:rPr>
        <w:t>K</w:t>
      </w:r>
      <w:r w:rsidRPr="00DA7402">
        <w:rPr>
          <w:iCs/>
          <w:color w:val="000000"/>
          <w:sz w:val="28"/>
          <w:szCs w:val="24"/>
        </w:rPr>
        <w:t>п</w:t>
      </w:r>
      <w:r w:rsidRPr="00DA7402">
        <w:rPr>
          <w:iCs/>
          <w:color w:val="000000"/>
          <w:sz w:val="28"/>
          <w:szCs w:val="24"/>
          <w:lang w:val="en-US"/>
        </w:rPr>
        <w:t>v</w:t>
      </w:r>
      <w:r w:rsidRPr="00DA7402">
        <w:rPr>
          <w:color w:val="000000"/>
          <w:sz w:val="28"/>
          <w:szCs w:val="24"/>
        </w:rPr>
        <w:t xml:space="preserve"> – коэффициент учитывающий состояние поверхности из [4] (табл.5 стр. 263); </w:t>
      </w:r>
      <w:r w:rsidRPr="00DA7402">
        <w:rPr>
          <w:iCs/>
          <w:color w:val="000000"/>
          <w:sz w:val="28"/>
          <w:szCs w:val="24"/>
          <w:lang w:val="en-US"/>
        </w:rPr>
        <w:t>K</w:t>
      </w:r>
      <w:r w:rsidRPr="00DA7402">
        <w:rPr>
          <w:iCs/>
          <w:color w:val="000000"/>
          <w:sz w:val="28"/>
          <w:szCs w:val="24"/>
        </w:rPr>
        <w:t>п</w:t>
      </w:r>
      <w:r w:rsidRPr="00DA7402">
        <w:rPr>
          <w:iCs/>
          <w:color w:val="000000"/>
          <w:sz w:val="28"/>
          <w:szCs w:val="24"/>
          <w:lang w:val="en-US"/>
        </w:rPr>
        <w:t>v</w:t>
      </w:r>
      <w:r w:rsidRPr="00DA7402">
        <w:rPr>
          <w:color w:val="000000"/>
          <w:sz w:val="28"/>
          <w:szCs w:val="24"/>
        </w:rPr>
        <w:t xml:space="preserve"> = 0,9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iCs/>
          <w:color w:val="000000"/>
          <w:sz w:val="28"/>
          <w:szCs w:val="24"/>
        </w:rPr>
        <w:t>Ки</w:t>
      </w:r>
      <w:r w:rsidRPr="00DA7402">
        <w:rPr>
          <w:iCs/>
          <w:color w:val="000000"/>
          <w:sz w:val="28"/>
          <w:szCs w:val="24"/>
          <w:lang w:val="en-US"/>
        </w:rPr>
        <w:t>v</w:t>
      </w:r>
      <w:r w:rsidRPr="00DA7402">
        <w:rPr>
          <w:color w:val="000000"/>
          <w:sz w:val="28"/>
          <w:szCs w:val="24"/>
        </w:rPr>
        <w:t xml:space="preserve"> – коэффициент, учитывающий материал инструмента из [4] (табл.6 стр.263); </w:t>
      </w:r>
      <w:r w:rsidRPr="00DA7402">
        <w:rPr>
          <w:iCs/>
          <w:color w:val="000000"/>
          <w:sz w:val="28"/>
          <w:szCs w:val="24"/>
        </w:rPr>
        <w:t>Ки</w:t>
      </w:r>
      <w:r w:rsidRPr="00DA7402">
        <w:rPr>
          <w:iCs/>
          <w:color w:val="000000"/>
          <w:sz w:val="28"/>
          <w:szCs w:val="24"/>
          <w:lang w:val="en-US"/>
        </w:rPr>
        <w:t>v</w:t>
      </w:r>
      <w:r w:rsidRPr="00DA7402">
        <w:rPr>
          <w:color w:val="000000"/>
          <w:sz w:val="28"/>
          <w:szCs w:val="24"/>
        </w:rPr>
        <w:t xml:space="preserve"> = 0,65.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Подставив все найденные значения в формулу, получим: </w:t>
      </w:r>
      <w:r w:rsidRPr="00DA7402">
        <w:rPr>
          <w:iCs/>
          <w:color w:val="000000"/>
          <w:sz w:val="28"/>
          <w:szCs w:val="24"/>
          <w:lang w:val="en-US"/>
        </w:rPr>
        <w:t>V</w:t>
      </w:r>
      <w:r w:rsidRPr="00DA7402">
        <w:rPr>
          <w:color w:val="000000"/>
          <w:sz w:val="28"/>
          <w:szCs w:val="24"/>
        </w:rPr>
        <w:t xml:space="preserve"> =112,688 м/мин.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 Определяем частоту вращения фрезы по формуле:</w:t>
      </w:r>
    </w:p>
    <w:p w:rsidR="00466802" w:rsidRPr="00DA7402" w:rsidRDefault="004668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20602" w:rsidRPr="00DA7402" w:rsidRDefault="00FF1138" w:rsidP="00DA7402">
      <w:pPr>
        <w:pStyle w:val="24"/>
        <w:shd w:val="clear" w:color="000000" w:fill="FFFFFF"/>
        <w:suppressAutoHyphens/>
        <w:spacing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  <w:lang w:val="en-US"/>
        </w:rPr>
        <w:pict>
          <v:shape id="_x0000_i1083" type="#_x0000_t75" style="width:174.75pt;height:33pt" fillcolor="window">
            <v:imagedata r:id="rId56" o:title=""/>
          </v:shape>
        </w:pict>
      </w:r>
      <w:r w:rsidR="00520602" w:rsidRPr="00DA7402">
        <w:rPr>
          <w:color w:val="000000"/>
          <w:sz w:val="28"/>
          <w:szCs w:val="24"/>
        </w:rPr>
        <w:t>мин-1</w:t>
      </w:r>
    </w:p>
    <w:p w:rsidR="00520602" w:rsidRPr="00DA7402" w:rsidRDefault="004668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br w:type="page"/>
      </w:r>
      <w:r w:rsidR="00520602" w:rsidRPr="00DA7402">
        <w:rPr>
          <w:color w:val="000000"/>
          <w:sz w:val="28"/>
          <w:szCs w:val="24"/>
        </w:rPr>
        <w:t>Так как марка нашего станка МР71, то расчётную частоту вращения шпинделя мы должны скорректировать по паспорту станка. Берём ближайшее, меньшее значение</w:t>
      </w:r>
      <w:r w:rsidR="00520602" w:rsidRPr="00DA7402">
        <w:rPr>
          <w:color w:val="000000"/>
          <w:sz w:val="28"/>
        </w:rPr>
        <w:t xml:space="preserve"> </w:t>
      </w:r>
      <w:r w:rsidR="00520602" w:rsidRPr="00DA7402">
        <w:rPr>
          <w:color w:val="000000"/>
          <w:sz w:val="28"/>
          <w:szCs w:val="24"/>
        </w:rPr>
        <w:t xml:space="preserve">числа оборотов станка к расчётному в мин-1, </w:t>
      </w:r>
      <w:r w:rsidR="00520602" w:rsidRPr="00DA7402">
        <w:rPr>
          <w:color w:val="000000"/>
          <w:sz w:val="28"/>
          <w:szCs w:val="24"/>
          <w:lang w:val="en-US"/>
        </w:rPr>
        <w:t>n</w:t>
      </w:r>
      <w:r w:rsidR="00520602" w:rsidRPr="00DA7402">
        <w:rPr>
          <w:color w:val="000000"/>
          <w:sz w:val="28"/>
          <w:szCs w:val="24"/>
        </w:rPr>
        <w:t>ст = 315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Скорость резания, обеспечиваемая станком </w:t>
      </w:r>
      <w:r w:rsidRPr="00DA7402">
        <w:rPr>
          <w:color w:val="000000"/>
          <w:sz w:val="28"/>
          <w:szCs w:val="24"/>
          <w:lang w:val="en-US"/>
        </w:rPr>
        <w:t>V</w:t>
      </w:r>
      <w:r w:rsidRPr="00DA7402">
        <w:rPr>
          <w:color w:val="000000"/>
          <w:sz w:val="28"/>
          <w:szCs w:val="24"/>
        </w:rPr>
        <w:t>ст = 60 м/мин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Подача на один зуб </w:t>
      </w:r>
      <w:r w:rsidRPr="00DA7402">
        <w:rPr>
          <w:iCs/>
          <w:color w:val="000000"/>
          <w:sz w:val="28"/>
          <w:szCs w:val="24"/>
          <w:lang w:val="en-US"/>
        </w:rPr>
        <w:t>SZ</w:t>
      </w:r>
      <w:r w:rsidRPr="00DA7402">
        <w:rPr>
          <w:color w:val="000000"/>
          <w:sz w:val="28"/>
          <w:szCs w:val="24"/>
        </w:rPr>
        <w:t xml:space="preserve"> = 0,1 мм/зуб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Расчетная подача </w:t>
      </w:r>
      <w:r w:rsidRPr="00DA7402">
        <w:rPr>
          <w:iCs/>
          <w:color w:val="000000"/>
          <w:sz w:val="28"/>
          <w:szCs w:val="24"/>
          <w:lang w:val="en-US"/>
        </w:rPr>
        <w:t>S</w:t>
      </w:r>
      <w:r w:rsidRPr="00DA7402">
        <w:rPr>
          <w:color w:val="000000"/>
          <w:sz w:val="28"/>
          <w:szCs w:val="24"/>
        </w:rPr>
        <w:t xml:space="preserve"> = 1,2 мм/об</w:t>
      </w:r>
    </w:p>
    <w:p w:rsidR="007E765F" w:rsidRPr="00DA7402" w:rsidRDefault="007E765F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righ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Таблица </w:t>
      </w:r>
      <w:r w:rsidR="004E7253" w:rsidRPr="00DA7402">
        <w:rPr>
          <w:color w:val="000000"/>
          <w:sz w:val="28"/>
          <w:szCs w:val="24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239"/>
      </w:tblGrid>
      <w:tr w:rsidR="00520602" w:rsidRPr="00DA7402" w:rsidTr="00DA7402">
        <w:trPr>
          <w:trHeight w:val="424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Марка станка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МР71</w:t>
            </w:r>
          </w:p>
        </w:tc>
      </w:tr>
      <w:tr w:rsidR="00520602" w:rsidRPr="00DA7402" w:rsidTr="00DA7402">
        <w:trPr>
          <w:trHeight w:val="492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Скорость резания, м/мин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  <w:szCs w:val="24"/>
              </w:rPr>
            </w:pPr>
            <w:r w:rsidRPr="00DA7402">
              <w:rPr>
                <w:iCs/>
                <w:color w:val="000000"/>
                <w:szCs w:val="24"/>
                <w:lang w:val="en-US"/>
              </w:rPr>
              <w:t>V</w:t>
            </w:r>
            <w:r w:rsidRPr="00DA7402">
              <w:rPr>
                <w:iCs/>
                <w:color w:val="000000"/>
                <w:szCs w:val="24"/>
              </w:rPr>
              <w:t>рез</w:t>
            </w:r>
            <w:r w:rsidRPr="00DA7402">
              <w:rPr>
                <w:color w:val="000000"/>
                <w:szCs w:val="24"/>
              </w:rPr>
              <w:t xml:space="preserve"> = 60</w:t>
            </w:r>
          </w:p>
        </w:tc>
      </w:tr>
      <w:tr w:rsidR="00520602" w:rsidRPr="00DA7402" w:rsidTr="00DA7402">
        <w:trPr>
          <w:trHeight w:val="421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Частота вращения фрезы, мин-1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  <w:szCs w:val="24"/>
              </w:rPr>
            </w:pPr>
            <w:r w:rsidRPr="00DA7402">
              <w:rPr>
                <w:iCs/>
                <w:color w:val="000000"/>
                <w:szCs w:val="24"/>
                <w:lang w:val="en-US"/>
              </w:rPr>
              <w:t>n</w:t>
            </w:r>
            <w:r w:rsidRPr="00DA7402">
              <w:rPr>
                <w:color w:val="000000"/>
                <w:szCs w:val="24"/>
              </w:rPr>
              <w:t xml:space="preserve"> = 315 </w:t>
            </w:r>
          </w:p>
        </w:tc>
      </w:tr>
      <w:tr w:rsidR="00520602" w:rsidRPr="00DA7402" w:rsidTr="00DA7402">
        <w:trPr>
          <w:trHeight w:val="41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Подача расчетная, мм/об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  <w:szCs w:val="24"/>
              </w:rPr>
            </w:pPr>
            <w:r w:rsidRPr="00DA7402">
              <w:rPr>
                <w:bCs/>
                <w:color w:val="000000"/>
                <w:szCs w:val="24"/>
                <w:lang w:val="en-US"/>
              </w:rPr>
              <w:t>S</w:t>
            </w:r>
            <w:r w:rsidRPr="00DA7402">
              <w:rPr>
                <w:color w:val="000000"/>
                <w:szCs w:val="24"/>
              </w:rPr>
              <w:t xml:space="preserve"> = 1,2</w:t>
            </w:r>
          </w:p>
        </w:tc>
      </w:tr>
      <w:tr w:rsidR="00520602" w:rsidRPr="00DA7402" w:rsidTr="00DA7402">
        <w:trPr>
          <w:trHeight w:val="41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Основное технологическое время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То=0.855 мин</w:t>
            </w:r>
          </w:p>
        </w:tc>
      </w:tr>
    </w:tbl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Операция токарная 005 (переход 2)</w:t>
      </w:r>
    </w:p>
    <w:p w:rsidR="004668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Исходные данные:</w:t>
      </w:r>
    </w:p>
    <w:p w:rsidR="00466802" w:rsidRPr="00DA7402" w:rsidRDefault="004668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Таблица </w:t>
      </w:r>
      <w:r w:rsidR="004E7253" w:rsidRPr="00DA7402">
        <w:rPr>
          <w:color w:val="000000"/>
          <w:sz w:val="28"/>
          <w:szCs w:val="24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</w:tblGrid>
      <w:tr w:rsidR="00520602" w:rsidRPr="00DA7402" w:rsidTr="00DA7402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520602" w:rsidRPr="00DA7402" w:rsidRDefault="005206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</w:rPr>
            </w:pPr>
            <w:r w:rsidRPr="00DA7402">
              <w:rPr>
                <w:color w:val="000000"/>
              </w:rPr>
              <w:t>Оборудование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20602" w:rsidRPr="00DA7402" w:rsidRDefault="005206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</w:rPr>
            </w:pPr>
            <w:r w:rsidRPr="00DA7402">
              <w:rPr>
                <w:color w:val="000000"/>
              </w:rPr>
              <w:t>МР71</w:t>
            </w:r>
          </w:p>
        </w:tc>
      </w:tr>
      <w:tr w:rsidR="00520602" w:rsidRPr="00DA7402" w:rsidTr="00DA7402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520602" w:rsidRPr="00DA7402" w:rsidRDefault="005206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</w:rPr>
            </w:pPr>
            <w:r w:rsidRPr="00DA7402">
              <w:rPr>
                <w:color w:val="000000"/>
              </w:rPr>
              <w:t>Обрабатываемый материал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20602" w:rsidRPr="00DA7402" w:rsidRDefault="005206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</w:rPr>
            </w:pPr>
            <w:r w:rsidRPr="00DA7402">
              <w:rPr>
                <w:color w:val="000000"/>
              </w:rPr>
              <w:t>Сталь50</w:t>
            </w:r>
          </w:p>
        </w:tc>
      </w:tr>
      <w:tr w:rsidR="00520602" w:rsidRPr="00DA7402" w:rsidTr="00DA7402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520602" w:rsidRPr="00DA7402" w:rsidRDefault="005206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</w:rPr>
            </w:pPr>
            <w:r w:rsidRPr="00DA7402">
              <w:rPr>
                <w:color w:val="000000"/>
              </w:rPr>
              <w:t>Предел прочности(без ТО), Мпа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20602" w:rsidRPr="00DA7402" w:rsidRDefault="005206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</w:rPr>
            </w:pPr>
            <w:r w:rsidRPr="00DA7402">
              <w:rPr>
                <w:color w:val="000000"/>
              </w:rPr>
              <w:t>380</w:t>
            </w:r>
          </w:p>
        </w:tc>
      </w:tr>
      <w:tr w:rsidR="00520602" w:rsidRPr="00DA7402" w:rsidTr="00DA7402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520602" w:rsidRPr="00DA7402" w:rsidRDefault="005206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</w:rPr>
            </w:pPr>
            <w:r w:rsidRPr="00DA7402">
              <w:rPr>
                <w:color w:val="000000"/>
              </w:rPr>
              <w:t>Материал резца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20602" w:rsidRPr="00DA7402" w:rsidRDefault="005206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</w:rPr>
            </w:pPr>
            <w:r w:rsidRPr="00DA7402">
              <w:rPr>
                <w:color w:val="000000"/>
              </w:rPr>
              <w:t>Т15К6</w:t>
            </w:r>
          </w:p>
        </w:tc>
      </w:tr>
      <w:tr w:rsidR="00520602" w:rsidRPr="00DA7402" w:rsidTr="00DA7402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520602" w:rsidRPr="00DA7402" w:rsidRDefault="005206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</w:rPr>
            </w:pPr>
            <w:r w:rsidRPr="00DA7402">
              <w:rPr>
                <w:color w:val="000000"/>
              </w:rPr>
              <w:t>Вид обработки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20602" w:rsidRPr="00DA7402" w:rsidRDefault="005206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</w:rPr>
            </w:pPr>
            <w:r w:rsidRPr="00DA7402">
              <w:rPr>
                <w:color w:val="000000"/>
              </w:rPr>
              <w:t>Наружное продольное точение</w:t>
            </w:r>
          </w:p>
        </w:tc>
      </w:tr>
      <w:tr w:rsidR="00520602" w:rsidRPr="00DA7402" w:rsidTr="00DA7402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520602" w:rsidRPr="00DA7402" w:rsidRDefault="005206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</w:rPr>
            </w:pPr>
            <w:r w:rsidRPr="00DA7402">
              <w:rPr>
                <w:color w:val="000000"/>
              </w:rPr>
              <w:t>Характер поверхности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20602" w:rsidRPr="00DA7402" w:rsidRDefault="005206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</w:rPr>
            </w:pPr>
            <w:r w:rsidRPr="00DA7402">
              <w:rPr>
                <w:color w:val="000000"/>
              </w:rPr>
              <w:t>Черновая обработка</w:t>
            </w:r>
          </w:p>
        </w:tc>
      </w:tr>
      <w:tr w:rsidR="00520602" w:rsidRPr="00DA7402" w:rsidTr="00DA7402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520602" w:rsidRPr="00DA7402" w:rsidRDefault="005206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</w:rPr>
            </w:pPr>
            <w:r w:rsidRPr="00DA7402">
              <w:rPr>
                <w:color w:val="000000"/>
              </w:rPr>
              <w:t>Применение СОЖ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20602" w:rsidRPr="00DA7402" w:rsidRDefault="00520602" w:rsidP="00DA7402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</w:rPr>
            </w:pPr>
            <w:r w:rsidRPr="00DA7402">
              <w:rPr>
                <w:color w:val="000000"/>
              </w:rPr>
              <w:t>Есть</w:t>
            </w:r>
          </w:p>
        </w:tc>
      </w:tr>
    </w:tbl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</w:rPr>
      </w:pPr>
    </w:p>
    <w:p w:rsidR="004668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1. Скорость резания определяем по формуле: </w:t>
      </w:r>
    </w:p>
    <w:p w:rsidR="00466802" w:rsidRPr="00DA7402" w:rsidRDefault="004668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20602" w:rsidRPr="00DA7402" w:rsidRDefault="00FF1138" w:rsidP="00DA7402">
      <w:pPr>
        <w:pStyle w:val="24"/>
        <w:shd w:val="clear" w:color="000000" w:fill="FFFFFF"/>
        <w:suppressAutoHyphens/>
        <w:spacing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84" type="#_x0000_t75" style="width:104.25pt;height:33.75pt" fillcolor="window">
            <v:imagedata r:id="rId57" o:title=""/>
          </v:shape>
        </w:pict>
      </w:r>
      <w:r w:rsidR="00520602" w:rsidRPr="00DA7402">
        <w:rPr>
          <w:color w:val="000000"/>
          <w:sz w:val="28"/>
          <w:szCs w:val="24"/>
        </w:rPr>
        <w:t>,</w:t>
      </w:r>
    </w:p>
    <w:p w:rsidR="00520602" w:rsidRPr="00DA7402" w:rsidRDefault="004668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br w:type="page"/>
      </w:r>
      <w:r w:rsidR="00520602" w:rsidRPr="00DA7402">
        <w:rPr>
          <w:color w:val="000000"/>
          <w:sz w:val="28"/>
          <w:szCs w:val="24"/>
        </w:rPr>
        <w:t>С</w:t>
      </w:r>
      <w:r w:rsidR="00520602" w:rsidRPr="00DA7402">
        <w:rPr>
          <w:color w:val="000000"/>
          <w:sz w:val="28"/>
          <w:szCs w:val="24"/>
          <w:lang w:val="en-US"/>
        </w:rPr>
        <w:t>v</w:t>
      </w:r>
      <w:r w:rsidR="00520602" w:rsidRPr="00DA7402">
        <w:rPr>
          <w:color w:val="000000"/>
          <w:sz w:val="28"/>
          <w:szCs w:val="24"/>
        </w:rPr>
        <w:t xml:space="preserve"> и показатели степени определяем по [4] (стр. 269 – 270 табл. 17)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Cv</w:t>
      </w:r>
      <w:r w:rsidRPr="00DA7402">
        <w:rPr>
          <w:color w:val="000000"/>
          <w:sz w:val="28"/>
          <w:szCs w:val="24"/>
        </w:rPr>
        <w:t xml:space="preserve">=420, </w:t>
      </w:r>
      <w:r w:rsidRPr="00DA7402">
        <w:rPr>
          <w:color w:val="000000"/>
          <w:sz w:val="28"/>
          <w:szCs w:val="24"/>
          <w:lang w:val="en-US"/>
        </w:rPr>
        <w:t>m</w:t>
      </w:r>
      <w:r w:rsidRPr="00DA7402">
        <w:rPr>
          <w:color w:val="000000"/>
          <w:sz w:val="28"/>
          <w:szCs w:val="24"/>
        </w:rPr>
        <w:t xml:space="preserve">=0.2, </w:t>
      </w:r>
      <w:r w:rsidRPr="00DA7402">
        <w:rPr>
          <w:color w:val="000000"/>
          <w:sz w:val="28"/>
          <w:szCs w:val="24"/>
          <w:lang w:val="en-US"/>
        </w:rPr>
        <w:t>x</w:t>
      </w:r>
      <w:r w:rsidRPr="00DA7402">
        <w:rPr>
          <w:color w:val="000000"/>
          <w:sz w:val="28"/>
          <w:szCs w:val="24"/>
        </w:rPr>
        <w:t xml:space="preserve">=0.15, </w:t>
      </w:r>
      <w:r w:rsidRPr="00DA7402">
        <w:rPr>
          <w:color w:val="000000"/>
          <w:sz w:val="28"/>
          <w:szCs w:val="24"/>
          <w:lang w:val="en-US"/>
        </w:rPr>
        <w:t>y</w:t>
      </w:r>
      <w:r w:rsidRPr="00DA7402">
        <w:rPr>
          <w:color w:val="000000"/>
          <w:sz w:val="28"/>
          <w:szCs w:val="24"/>
        </w:rPr>
        <w:t>=0.2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По этим же нормативным данным находим остальные величины этой формулы.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D</w:t>
      </w:r>
      <w:r w:rsidRPr="00DA7402">
        <w:rPr>
          <w:color w:val="000000"/>
          <w:sz w:val="28"/>
          <w:szCs w:val="24"/>
        </w:rPr>
        <w:t xml:space="preserve"> -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диаметр обработки в мм ……</w:t>
      </w:r>
      <w:r w:rsidR="00466802" w:rsidRPr="00DA7402">
        <w:rPr>
          <w:color w:val="000000"/>
          <w:sz w:val="28"/>
          <w:szCs w:val="24"/>
        </w:rPr>
        <w:t>……………………………………</w:t>
      </w:r>
      <w:r w:rsidRPr="00DA7402">
        <w:rPr>
          <w:color w:val="000000"/>
          <w:sz w:val="28"/>
          <w:szCs w:val="24"/>
        </w:rPr>
        <w:t>…5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 xml:space="preserve"> – стойкость инструмента в (мин.) находим по [10](стр.268),………</w:t>
      </w:r>
      <w:r w:rsidR="00466802" w:rsidRPr="00DA7402">
        <w:rPr>
          <w:color w:val="000000"/>
          <w:sz w:val="28"/>
          <w:szCs w:val="24"/>
        </w:rPr>
        <w:t>……………………………………………………..</w:t>
      </w:r>
      <w:r w:rsidRPr="00DA7402">
        <w:rPr>
          <w:color w:val="000000"/>
          <w:sz w:val="28"/>
          <w:szCs w:val="24"/>
        </w:rPr>
        <w:t>…….. 60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 xml:space="preserve"> – глубина рез</w:t>
      </w:r>
      <w:r w:rsidR="00466802" w:rsidRPr="00DA7402">
        <w:rPr>
          <w:color w:val="000000"/>
          <w:sz w:val="28"/>
          <w:szCs w:val="24"/>
        </w:rPr>
        <w:t>ания в мм…………………………………………………</w:t>
      </w:r>
      <w:r w:rsidRPr="00DA7402">
        <w:rPr>
          <w:color w:val="000000"/>
          <w:sz w:val="28"/>
          <w:szCs w:val="24"/>
        </w:rPr>
        <w:t>2,5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S</w:t>
      </w:r>
      <w:r w:rsidRPr="00DA7402">
        <w:rPr>
          <w:color w:val="000000"/>
          <w:sz w:val="28"/>
          <w:szCs w:val="24"/>
        </w:rPr>
        <w:t xml:space="preserve"> – подача в мм/об [10](стр266 – 268 табл.11 – 15)………………………</w:t>
      </w:r>
      <w:r w:rsidR="00466802" w:rsidRPr="00DA7402">
        <w:rPr>
          <w:color w:val="000000"/>
          <w:sz w:val="28"/>
          <w:szCs w:val="24"/>
        </w:rPr>
        <w:t>…………………………………………………..</w:t>
      </w:r>
      <w:r w:rsidRPr="00DA7402">
        <w:rPr>
          <w:color w:val="000000"/>
          <w:sz w:val="28"/>
          <w:szCs w:val="24"/>
        </w:rPr>
        <w:t>…0.08</w:t>
      </w:r>
    </w:p>
    <w:p w:rsidR="004668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Поправочный коэффициент К</w:t>
      </w:r>
      <w:r w:rsidRPr="00DA7402">
        <w:rPr>
          <w:color w:val="000000"/>
          <w:sz w:val="28"/>
          <w:szCs w:val="24"/>
          <w:lang w:val="en-US"/>
        </w:rPr>
        <w:t>v</w:t>
      </w:r>
      <w:r w:rsidRPr="00DA7402">
        <w:rPr>
          <w:color w:val="000000"/>
          <w:sz w:val="28"/>
          <w:szCs w:val="24"/>
        </w:rPr>
        <w:t xml:space="preserve"> определяется по формуле:</w:t>
      </w:r>
    </w:p>
    <w:p w:rsidR="00466802" w:rsidRPr="00DA7402" w:rsidRDefault="004668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20602" w:rsidRPr="00DA7402" w:rsidRDefault="00FF1138" w:rsidP="00DA7402">
      <w:pPr>
        <w:pStyle w:val="24"/>
        <w:shd w:val="clear" w:color="000000" w:fill="FFFFFF"/>
        <w:suppressAutoHyphens/>
        <w:spacing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85" type="#_x0000_t75" style="width:162.75pt;height:18pt" fillcolor="window">
            <v:imagedata r:id="rId55" o:title=""/>
          </v:shape>
        </w:pict>
      </w:r>
      <w:r w:rsidR="00520602" w:rsidRPr="00DA7402">
        <w:rPr>
          <w:color w:val="000000"/>
          <w:sz w:val="28"/>
          <w:szCs w:val="24"/>
        </w:rPr>
        <w:t>,</w:t>
      </w:r>
    </w:p>
    <w:p w:rsidR="00466802" w:rsidRPr="00DA7402" w:rsidRDefault="004668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4668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Kmv</w:t>
      </w:r>
      <w:r w:rsidRPr="00DA7402">
        <w:rPr>
          <w:color w:val="000000"/>
          <w:sz w:val="28"/>
          <w:szCs w:val="24"/>
        </w:rPr>
        <w:t xml:space="preserve"> – коэффициент учитывающий влияние материала заготовки</w:t>
      </w:r>
    </w:p>
    <w:p w:rsidR="00466802" w:rsidRPr="00DA7402" w:rsidRDefault="004668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7E765F" w:rsidRPr="00DA7402" w:rsidRDefault="00FF1138" w:rsidP="00DA7402">
      <w:pPr>
        <w:pStyle w:val="24"/>
        <w:shd w:val="clear" w:color="000000" w:fill="FFFFFF"/>
        <w:suppressAutoHyphens/>
        <w:spacing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86" type="#_x0000_t75" style="width:177.75pt;height:18.75pt" fillcolor="window">
            <v:imagedata r:id="rId58" o:title=""/>
          </v:shape>
        </w:pict>
      </w:r>
      <w:r w:rsidR="00520602" w:rsidRPr="00DA7402">
        <w:rPr>
          <w:color w:val="000000"/>
          <w:sz w:val="28"/>
          <w:szCs w:val="24"/>
        </w:rPr>
        <w:t>,</w:t>
      </w:r>
    </w:p>
    <w:p w:rsidR="00466802" w:rsidRPr="00DA7402" w:rsidRDefault="004668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Кг – коэффициент характеризующий группу стали по обрабатываемости [4] (табл.2 </w:t>
      </w:r>
      <w:r w:rsidR="00466802" w:rsidRPr="00DA7402">
        <w:rPr>
          <w:color w:val="000000"/>
          <w:sz w:val="28"/>
          <w:szCs w:val="24"/>
        </w:rPr>
        <w:t>стр.262)………………………………….</w:t>
      </w:r>
      <w:r w:rsidRPr="00DA7402">
        <w:rPr>
          <w:color w:val="000000"/>
          <w:sz w:val="28"/>
          <w:szCs w:val="24"/>
        </w:rPr>
        <w:t>…0.9</w:t>
      </w:r>
    </w:p>
    <w:p w:rsidR="004668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nv</w:t>
      </w:r>
      <w:r w:rsidRPr="00DA7402">
        <w:rPr>
          <w:color w:val="000000"/>
          <w:sz w:val="28"/>
          <w:szCs w:val="24"/>
        </w:rPr>
        <w:t xml:space="preserve"> – показатель степени [10] (табл. 2 стр. 262)…………………</w:t>
      </w:r>
      <w:r w:rsidR="00466802" w:rsidRPr="00DA7402">
        <w:rPr>
          <w:color w:val="000000"/>
          <w:sz w:val="28"/>
          <w:szCs w:val="24"/>
        </w:rPr>
        <w:t>….</w:t>
      </w:r>
      <w:r w:rsidRPr="00DA7402">
        <w:rPr>
          <w:color w:val="000000"/>
          <w:sz w:val="28"/>
          <w:szCs w:val="24"/>
        </w:rPr>
        <w:t>…1</w:t>
      </w:r>
    </w:p>
    <w:p w:rsidR="00520602" w:rsidRPr="00DA7402" w:rsidRDefault="00520602" w:rsidP="00DA7402">
      <w:pPr>
        <w:pStyle w:val="aa"/>
        <w:shd w:val="clear" w:color="000000" w:fill="FFFFFF"/>
        <w:suppressAutoHyphens/>
        <w:spacing w:line="360" w:lineRule="auto"/>
        <w:ind w:firstLine="709"/>
        <w:jc w:val="both"/>
        <w:rPr>
          <w:b w:val="0"/>
          <w:color w:val="000000"/>
          <w:szCs w:val="24"/>
        </w:rPr>
      </w:pPr>
      <w:r w:rsidRPr="00DA7402">
        <w:rPr>
          <w:b w:val="0"/>
          <w:color w:val="000000"/>
          <w:szCs w:val="24"/>
          <w:lang w:val="en-US"/>
        </w:rPr>
        <w:t>K</w:t>
      </w:r>
      <w:r w:rsidRPr="00DA7402">
        <w:rPr>
          <w:b w:val="0"/>
          <w:color w:val="000000"/>
          <w:szCs w:val="24"/>
        </w:rPr>
        <w:t>п</w:t>
      </w:r>
      <w:r w:rsidRPr="00DA7402">
        <w:rPr>
          <w:b w:val="0"/>
          <w:color w:val="000000"/>
          <w:szCs w:val="24"/>
          <w:lang w:val="en-US"/>
        </w:rPr>
        <w:t>v</w:t>
      </w:r>
      <w:r w:rsidRPr="00DA7402">
        <w:rPr>
          <w:b w:val="0"/>
          <w:color w:val="000000"/>
          <w:szCs w:val="24"/>
        </w:rPr>
        <w:t xml:space="preserve"> – коэффициент, учитывающий состояние поверхности из [4] (табл.5 стр</w:t>
      </w:r>
      <w:r w:rsidR="00466802" w:rsidRPr="00DA7402">
        <w:rPr>
          <w:b w:val="0"/>
          <w:color w:val="000000"/>
          <w:szCs w:val="24"/>
        </w:rPr>
        <w:t xml:space="preserve"> 263)…………</w:t>
      </w:r>
      <w:r w:rsidRPr="00DA7402">
        <w:rPr>
          <w:b w:val="0"/>
          <w:color w:val="000000"/>
          <w:szCs w:val="24"/>
        </w:rPr>
        <w:t>…</w:t>
      </w:r>
      <w:r w:rsidR="00466802" w:rsidRPr="00DA7402">
        <w:rPr>
          <w:b w:val="0"/>
          <w:color w:val="000000"/>
          <w:szCs w:val="24"/>
        </w:rPr>
        <w:t>……………………………………..</w:t>
      </w:r>
      <w:r w:rsidRPr="00DA7402">
        <w:rPr>
          <w:b w:val="0"/>
          <w:color w:val="000000"/>
          <w:szCs w:val="24"/>
        </w:rPr>
        <w:t>……………0.7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Ки</w:t>
      </w:r>
      <w:r w:rsidRPr="00DA7402">
        <w:rPr>
          <w:color w:val="000000"/>
          <w:sz w:val="28"/>
          <w:szCs w:val="24"/>
          <w:lang w:val="en-US"/>
        </w:rPr>
        <w:t>v</w:t>
      </w:r>
      <w:r w:rsidRPr="00DA7402">
        <w:rPr>
          <w:color w:val="000000"/>
          <w:sz w:val="28"/>
          <w:szCs w:val="24"/>
        </w:rPr>
        <w:t xml:space="preserve"> – коэффициент, учитывающий материал инструмента из [4] (табл.6 стр.263)………………………………………………………………………….0.8</w:t>
      </w:r>
    </w:p>
    <w:p w:rsidR="004668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Подставив все найденные значения в формулу, получим:</w:t>
      </w:r>
    </w:p>
    <w:p w:rsidR="007E765F" w:rsidRPr="00DA7402" w:rsidRDefault="00FF1138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87" type="#_x0000_t75" style="width:219.75pt;height:33pt" fillcolor="window">
            <v:imagedata r:id="rId59" o:title=""/>
          </v:shape>
        </w:pict>
      </w:r>
    </w:p>
    <w:p w:rsidR="004668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 Определяем частоту вращения шпинделя по формуле:</w:t>
      </w:r>
    </w:p>
    <w:p w:rsidR="007E765F" w:rsidRPr="00DA7402" w:rsidRDefault="00FF1138" w:rsidP="00DA7402">
      <w:pPr>
        <w:pStyle w:val="24"/>
        <w:shd w:val="clear" w:color="000000" w:fill="FFFFFF"/>
        <w:suppressAutoHyphens/>
        <w:spacing w:after="0" w:line="360" w:lineRule="auto"/>
        <w:jc w:val="center"/>
        <w:rPr>
          <w:color w:val="000000"/>
          <w:sz w:val="28"/>
          <w:szCs w:val="24"/>
          <w:lang w:val="en-US"/>
        </w:rPr>
      </w:pPr>
      <w:r>
        <w:rPr>
          <w:color w:val="000000"/>
          <w:sz w:val="28"/>
          <w:szCs w:val="24"/>
          <w:lang w:val="en-US"/>
        </w:rPr>
        <w:pict>
          <v:shape id="_x0000_i1088" type="#_x0000_t75" style="width:191.25pt;height:30.75pt" fillcolor="window">
            <v:imagedata r:id="rId60" o:title=""/>
          </v:shape>
        </w:pict>
      </w:r>
    </w:p>
    <w:p w:rsidR="00AE2D38" w:rsidRPr="00DA7402" w:rsidRDefault="00AE2D38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Так как марка нашего станка МР71, то расчётную частоту вращения шпинделя мы должны скорректировать по паспорту станка. Берём ближайшее, меньшее значение числа оборотов станка к расчётному в мин-1, </w:t>
      </w:r>
      <w:r w:rsidRPr="00DA7402">
        <w:rPr>
          <w:color w:val="000000"/>
          <w:sz w:val="28"/>
          <w:szCs w:val="24"/>
          <w:lang w:val="en-US"/>
        </w:rPr>
        <w:t>n</w:t>
      </w:r>
      <w:r w:rsidRPr="00DA7402">
        <w:rPr>
          <w:color w:val="000000"/>
          <w:sz w:val="28"/>
          <w:szCs w:val="24"/>
        </w:rPr>
        <w:t>ст=1500.</w:t>
      </w: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Скорость резания, обеспечиваемая станком </w:t>
      </w:r>
      <w:r w:rsidRPr="00DA7402">
        <w:rPr>
          <w:color w:val="000000"/>
          <w:sz w:val="28"/>
          <w:szCs w:val="24"/>
          <w:lang w:val="en-US"/>
        </w:rPr>
        <w:t>V</w:t>
      </w:r>
      <w:r w:rsidRPr="00DA7402">
        <w:rPr>
          <w:color w:val="000000"/>
          <w:sz w:val="28"/>
          <w:szCs w:val="24"/>
        </w:rPr>
        <w:t>ст=25 м/мин.</w:t>
      </w:r>
    </w:p>
    <w:p w:rsidR="00BF2C56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Все полученные данные сводим в таблицу:</w:t>
      </w:r>
    </w:p>
    <w:p w:rsidR="00AE2D38" w:rsidRPr="00DA7402" w:rsidRDefault="00AE2D38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righ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Таблица </w:t>
      </w:r>
      <w:r w:rsidR="004E7253" w:rsidRPr="00DA7402">
        <w:rPr>
          <w:color w:val="000000"/>
          <w:sz w:val="28"/>
          <w:szCs w:val="24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</w:tblGrid>
      <w:tr w:rsidR="00520602" w:rsidRPr="00DA7402" w:rsidTr="00DA7402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Марка станка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МР71</w:t>
            </w:r>
          </w:p>
        </w:tc>
      </w:tr>
      <w:tr w:rsidR="00520602" w:rsidRPr="00DA7402" w:rsidTr="00DA7402">
        <w:trPr>
          <w:trHeight w:val="423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Скорость резания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  <w:lang w:val="en-US"/>
              </w:rPr>
              <w:t>V</w:t>
            </w:r>
            <w:r w:rsidRPr="00DA7402">
              <w:rPr>
                <w:color w:val="000000"/>
                <w:szCs w:val="24"/>
              </w:rPr>
              <w:t>рез=25 м/мин</w:t>
            </w:r>
          </w:p>
        </w:tc>
      </w:tr>
      <w:tr w:rsidR="00520602" w:rsidRPr="00DA7402" w:rsidTr="00DA7402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Частота вращения шпинделя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  <w:lang w:val="en-US"/>
              </w:rPr>
              <w:t>n</w:t>
            </w:r>
            <w:r w:rsidRPr="00DA7402">
              <w:rPr>
                <w:color w:val="000000"/>
                <w:szCs w:val="24"/>
              </w:rPr>
              <w:t>=1500 мин-1</w:t>
            </w:r>
          </w:p>
        </w:tc>
      </w:tr>
      <w:tr w:rsidR="00520602" w:rsidRPr="00DA7402" w:rsidTr="00DA7402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</w:rPr>
            </w:pPr>
            <w:r w:rsidRPr="00DA7402">
              <w:rPr>
                <w:color w:val="000000"/>
              </w:rPr>
              <w:t xml:space="preserve">Подача на оборот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</w:rPr>
            </w:pPr>
            <w:r w:rsidRPr="00DA7402">
              <w:rPr>
                <w:color w:val="000000"/>
                <w:lang w:val="en-US"/>
              </w:rPr>
              <w:t>S</w:t>
            </w:r>
            <w:r w:rsidRPr="00DA7402">
              <w:rPr>
                <w:color w:val="000000"/>
              </w:rPr>
              <w:t>=0.08 мм/об</w:t>
            </w:r>
          </w:p>
        </w:tc>
      </w:tr>
      <w:tr w:rsidR="00520602" w:rsidRPr="00DA7402" w:rsidTr="00DA7402">
        <w:trPr>
          <w:trHeight w:val="412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</w:rPr>
            </w:pPr>
            <w:r w:rsidRPr="00DA7402">
              <w:rPr>
                <w:color w:val="000000"/>
              </w:rPr>
              <w:t>Основное технологическое время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</w:rPr>
            </w:pPr>
            <w:r w:rsidRPr="00DA7402">
              <w:rPr>
                <w:color w:val="000000"/>
              </w:rPr>
              <w:t>То=0.142 мин</w:t>
            </w:r>
          </w:p>
        </w:tc>
      </w:tr>
    </w:tbl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DA7402">
        <w:rPr>
          <w:color w:val="000000"/>
          <w:sz w:val="28"/>
          <w:szCs w:val="24"/>
        </w:rPr>
        <w:t>010 Операцию точения поверхностей</w:t>
      </w:r>
      <w:r w:rsidRPr="00DA7402">
        <w:rPr>
          <w:color w:val="000000"/>
          <w:sz w:val="28"/>
        </w:rPr>
        <w:t xml:space="preserve"> </w:t>
      </w:r>
      <w:r w:rsidRPr="00DA7402">
        <w:rPr>
          <w:color w:val="000000"/>
          <w:sz w:val="28"/>
          <w:szCs w:val="28"/>
        </w:rPr>
        <w:sym w:font="Symbol" w:char="F0C6"/>
      </w:r>
      <w:r w:rsidR="00FF1138">
        <w:rPr>
          <w:color w:val="000000"/>
          <w:sz w:val="28"/>
        </w:rPr>
        <w:pict>
          <v:shape id="_x0000_i1089" type="#_x0000_t75" style="width:71.25pt;height:18pt" fillcolor="window">
            <v:imagedata r:id="rId61" o:title=""/>
          </v:shape>
        </w:pict>
      </w:r>
      <w:r w:rsidRPr="00DA7402">
        <w:rPr>
          <w:color w:val="000000"/>
          <w:sz w:val="28"/>
        </w:rPr>
        <w:t xml:space="preserve">; </w:t>
      </w:r>
      <w:r w:rsidRPr="00DA7402">
        <w:rPr>
          <w:color w:val="000000"/>
          <w:sz w:val="28"/>
          <w:szCs w:val="28"/>
        </w:rPr>
        <w:sym w:font="Symbol" w:char="F0C6"/>
      </w:r>
      <w:r w:rsidR="00FF1138">
        <w:rPr>
          <w:color w:val="000000"/>
          <w:sz w:val="28"/>
        </w:rPr>
        <w:pict>
          <v:shape id="_x0000_i1090" type="#_x0000_t75" style="width:75pt;height:18.75pt" fillcolor="window">
            <v:imagedata r:id="rId62" o:title=""/>
          </v:shape>
        </w:pict>
      </w:r>
      <w:r w:rsidRPr="00DA7402">
        <w:rPr>
          <w:color w:val="000000"/>
          <w:sz w:val="28"/>
          <w:szCs w:val="28"/>
        </w:rPr>
        <w:sym w:font="Symbol" w:char="F0C6"/>
      </w:r>
      <w:r w:rsidRPr="00DA7402">
        <w:rPr>
          <w:color w:val="000000"/>
          <w:sz w:val="28"/>
        </w:rPr>
        <w:t>80,3</w:t>
      </w:r>
      <w:r w:rsidRPr="00DA7402">
        <w:rPr>
          <w:color w:val="000000"/>
          <w:sz w:val="28"/>
          <w:szCs w:val="24"/>
          <w:lang w:val="en-US"/>
        </w:rPr>
        <w:t>h</w:t>
      </w:r>
      <w:r w:rsidRPr="00DA7402">
        <w:rPr>
          <w:color w:val="000000"/>
          <w:sz w:val="28"/>
          <w:szCs w:val="24"/>
        </w:rPr>
        <w:t>12</w:t>
      </w:r>
      <w:r w:rsidR="00FF1138">
        <w:rPr>
          <w:color w:val="000000"/>
          <w:sz w:val="28"/>
          <w:szCs w:val="24"/>
          <w:lang w:val="en-US"/>
        </w:rPr>
        <w:pict>
          <v:shape id="_x0000_i1091" type="#_x0000_t75" style="width:8.25pt;height:18pt">
            <v:imagedata r:id="rId63" o:title=""/>
          </v:shape>
        </w:pict>
      </w:r>
      <w:r w:rsidRPr="00DA7402">
        <w:rPr>
          <w:color w:val="000000"/>
          <w:sz w:val="28"/>
          <w:szCs w:val="24"/>
        </w:rPr>
        <w:t>0,23</w:t>
      </w:r>
    </w:p>
    <w:p w:rsidR="00AE2D38" w:rsidRPr="00DA7402" w:rsidRDefault="00AE2D38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</w:p>
    <w:p w:rsidR="005206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right"/>
        <w:rPr>
          <w:color w:val="000000"/>
          <w:sz w:val="28"/>
        </w:rPr>
      </w:pPr>
      <w:r w:rsidRPr="00DA7402">
        <w:rPr>
          <w:color w:val="000000"/>
          <w:sz w:val="28"/>
        </w:rPr>
        <w:t>Таблица</w:t>
      </w:r>
      <w:r w:rsidR="00466802" w:rsidRPr="00DA7402">
        <w:rPr>
          <w:color w:val="000000"/>
          <w:sz w:val="28"/>
        </w:rPr>
        <w:t>.</w:t>
      </w:r>
      <w:r w:rsidRPr="00DA7402">
        <w:rPr>
          <w:color w:val="000000"/>
          <w:sz w:val="28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</w:tblGrid>
      <w:tr w:rsidR="00520602" w:rsidRPr="00DA7402" w:rsidTr="00DA7402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</w:rPr>
            </w:pPr>
            <w:r w:rsidRPr="00DA7402">
              <w:rPr>
                <w:color w:val="000000"/>
              </w:rPr>
              <w:t xml:space="preserve">Оборудование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</w:rPr>
            </w:pPr>
            <w:r w:rsidRPr="00DA7402">
              <w:rPr>
                <w:color w:val="000000"/>
              </w:rPr>
              <w:t>Многорезцовый полуавтомат МР71</w:t>
            </w:r>
          </w:p>
        </w:tc>
      </w:tr>
      <w:tr w:rsidR="00520602" w:rsidRPr="00DA7402" w:rsidTr="00DA7402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</w:rPr>
            </w:pPr>
            <w:r w:rsidRPr="00DA7402">
              <w:rPr>
                <w:color w:val="000000"/>
              </w:rPr>
              <w:t>Обрабатываемый материал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</w:rPr>
            </w:pPr>
            <w:r w:rsidRPr="00DA7402">
              <w:rPr>
                <w:color w:val="000000"/>
              </w:rPr>
              <w:t>Сталь 50</w:t>
            </w:r>
          </w:p>
        </w:tc>
      </w:tr>
      <w:tr w:rsidR="00520602" w:rsidRPr="00DA7402" w:rsidTr="00DA7402">
        <w:trPr>
          <w:trHeight w:val="351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</w:rPr>
            </w:pPr>
            <w:r w:rsidRPr="00DA7402">
              <w:rPr>
                <w:color w:val="000000"/>
              </w:rPr>
              <w:t xml:space="preserve">Вид обработки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</w:rPr>
            </w:pPr>
            <w:r w:rsidRPr="00DA7402">
              <w:rPr>
                <w:color w:val="000000"/>
              </w:rPr>
              <w:t>Наружное продольное точение</w:t>
            </w:r>
          </w:p>
        </w:tc>
      </w:tr>
      <w:tr w:rsidR="00520602" w:rsidRPr="00DA7402" w:rsidTr="00DA7402">
        <w:trPr>
          <w:trHeight w:val="35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</w:rPr>
            </w:pPr>
            <w:r w:rsidRPr="00DA7402">
              <w:rPr>
                <w:color w:val="000000"/>
              </w:rPr>
              <w:t>Характер поверхности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</w:rPr>
            </w:pPr>
            <w:r w:rsidRPr="00DA7402">
              <w:rPr>
                <w:color w:val="000000"/>
              </w:rPr>
              <w:t>Черновое точение</w:t>
            </w:r>
          </w:p>
        </w:tc>
      </w:tr>
    </w:tbl>
    <w:p w:rsidR="00AE2D38" w:rsidRPr="00DA7402" w:rsidRDefault="00AE2D38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4668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Поперечная подача</w:t>
      </w:r>
    </w:p>
    <w:p w:rsidR="004668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Глубина резания </w:t>
      </w: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 xml:space="preserve"> = 1,5 мм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Принимаем подачу </w:t>
      </w:r>
      <w:r w:rsidRPr="00DA7402">
        <w:rPr>
          <w:color w:val="000000"/>
          <w:sz w:val="28"/>
          <w:szCs w:val="24"/>
          <w:lang w:val="en-US"/>
        </w:rPr>
        <w:t>S</w:t>
      </w:r>
      <w:r w:rsidRPr="00DA7402">
        <w:rPr>
          <w:color w:val="000000"/>
          <w:sz w:val="28"/>
          <w:szCs w:val="24"/>
        </w:rPr>
        <w:t xml:space="preserve"> = 0,1 мм/об</w:t>
      </w:r>
    </w:p>
    <w:p w:rsidR="00AE2D38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Тогда скорость резания</w:t>
      </w:r>
      <w:r w:rsidR="00466802" w:rsidRPr="00DA7402">
        <w:rPr>
          <w:color w:val="000000"/>
          <w:sz w:val="28"/>
          <w:szCs w:val="24"/>
        </w:rPr>
        <w:t xml:space="preserve"> </w:t>
      </w:r>
    </w:p>
    <w:p w:rsidR="00AE2D38" w:rsidRPr="00DA7402" w:rsidRDefault="00AE2D38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520602" w:rsidRPr="00DA7402" w:rsidRDefault="00AE2D38" w:rsidP="00DA7402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br w:type="page"/>
      </w:r>
      <w:r w:rsidR="00520602" w:rsidRPr="00DA7402">
        <w:rPr>
          <w:color w:val="000000"/>
          <w:sz w:val="28"/>
          <w:szCs w:val="24"/>
          <w:lang w:val="en-US"/>
        </w:rPr>
        <w:t>V</w:t>
      </w:r>
      <w:r w:rsidR="00520602" w:rsidRPr="00DA7402">
        <w:rPr>
          <w:color w:val="000000"/>
          <w:sz w:val="28"/>
          <w:szCs w:val="24"/>
        </w:rPr>
        <w:t xml:space="preserve"> =</w:t>
      </w:r>
      <w:r w:rsidR="00520602" w:rsidRPr="00DA7402">
        <w:rPr>
          <w:color w:val="000000"/>
          <w:sz w:val="28"/>
        </w:rPr>
        <w:t xml:space="preserve"> </w:t>
      </w:r>
      <w:r w:rsidR="00FF1138">
        <w:rPr>
          <w:color w:val="000000"/>
          <w:sz w:val="28"/>
          <w:szCs w:val="24"/>
        </w:rPr>
        <w:pict>
          <v:shape id="_x0000_i1092" type="#_x0000_t75" style="width:87.75pt;height:30.75pt">
            <v:imagedata r:id="rId64" o:title=""/>
          </v:shape>
        </w:pict>
      </w:r>
      <w:r w:rsidR="00FF1138">
        <w:rPr>
          <w:color w:val="000000"/>
          <w:sz w:val="28"/>
          <w:szCs w:val="24"/>
        </w:rPr>
        <w:pict>
          <v:shape id="_x0000_i1093" type="#_x0000_t75" style="width:101.25pt;height:33pt">
            <v:imagedata r:id="rId65" o:title=""/>
          </v:shape>
        </w:pict>
      </w:r>
      <w:r w:rsidR="00520602" w:rsidRPr="00DA7402">
        <w:rPr>
          <w:color w:val="000000"/>
          <w:sz w:val="28"/>
          <w:szCs w:val="28"/>
        </w:rPr>
        <w:sym w:font="Symbol" w:char="F0D7"/>
      </w:r>
      <w:r w:rsidR="00520602" w:rsidRPr="00DA7402">
        <w:rPr>
          <w:color w:val="000000"/>
          <w:sz w:val="28"/>
          <w:szCs w:val="24"/>
        </w:rPr>
        <w:t>0,5 = 188,01 м/с</w:t>
      </w:r>
    </w:p>
    <w:p w:rsidR="00AE2D38" w:rsidRPr="00DA7402" w:rsidRDefault="00AE2D38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4668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Тогда частота вращения детали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  <w:lang w:val="en-US"/>
        </w:rPr>
        <w:t>n</w:t>
      </w:r>
      <w:r w:rsidRPr="00DA7402">
        <w:rPr>
          <w:color w:val="000000"/>
          <w:sz w:val="28"/>
          <w:szCs w:val="24"/>
        </w:rPr>
        <w:t xml:space="preserve"> = 1000</w:t>
      </w:r>
      <w:r w:rsidRPr="00DA7402">
        <w:rPr>
          <w:color w:val="000000"/>
          <w:sz w:val="28"/>
          <w:szCs w:val="28"/>
        </w:rPr>
        <w:sym w:font="Symbol" w:char="F0D7"/>
      </w:r>
      <w:r w:rsidRPr="00DA7402">
        <w:rPr>
          <w:color w:val="000000"/>
          <w:sz w:val="28"/>
          <w:szCs w:val="24"/>
        </w:rPr>
        <w:t>188,01/3,14</w:t>
      </w:r>
      <w:r w:rsidRPr="00DA7402">
        <w:rPr>
          <w:color w:val="000000"/>
          <w:sz w:val="28"/>
          <w:szCs w:val="28"/>
        </w:rPr>
        <w:sym w:font="Symbol" w:char="F0D7"/>
      </w:r>
      <w:r w:rsidRPr="00DA7402">
        <w:rPr>
          <w:color w:val="000000"/>
          <w:sz w:val="28"/>
          <w:szCs w:val="24"/>
        </w:rPr>
        <w:t>80 = 748 об/мин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Принимаем частоту вращения шпинделя по паспортным данным станка </w:t>
      </w:r>
      <w:r w:rsidRPr="00DA7402">
        <w:rPr>
          <w:color w:val="000000"/>
          <w:sz w:val="28"/>
          <w:szCs w:val="24"/>
          <w:lang w:val="en-US"/>
        </w:rPr>
        <w:t>n</w:t>
      </w:r>
      <w:r w:rsidRPr="00DA7402">
        <w:rPr>
          <w:color w:val="000000"/>
          <w:sz w:val="28"/>
          <w:szCs w:val="24"/>
        </w:rPr>
        <w:t xml:space="preserve"> = 500 об/мин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Тогда </w:t>
      </w:r>
      <w:r w:rsidRPr="00DA7402">
        <w:rPr>
          <w:color w:val="000000"/>
          <w:sz w:val="28"/>
          <w:szCs w:val="24"/>
          <w:lang w:val="en-US"/>
        </w:rPr>
        <w:t>V</w:t>
      </w:r>
      <w:r w:rsidRPr="00DA7402">
        <w:rPr>
          <w:color w:val="000000"/>
          <w:sz w:val="28"/>
          <w:szCs w:val="24"/>
        </w:rPr>
        <w:t>ф = 3,14</w:t>
      </w:r>
      <w:r w:rsidRPr="00DA7402">
        <w:rPr>
          <w:color w:val="000000"/>
          <w:sz w:val="28"/>
          <w:szCs w:val="28"/>
        </w:rPr>
        <w:sym w:font="Symbol" w:char="F0D7"/>
      </w:r>
      <w:r w:rsidRPr="00DA7402">
        <w:rPr>
          <w:color w:val="000000"/>
          <w:sz w:val="28"/>
          <w:szCs w:val="24"/>
        </w:rPr>
        <w:t>80</w:t>
      </w:r>
      <w:r w:rsidRPr="00DA7402">
        <w:rPr>
          <w:color w:val="000000"/>
          <w:sz w:val="28"/>
          <w:szCs w:val="28"/>
        </w:rPr>
        <w:sym w:font="Symbol" w:char="F0D7"/>
      </w:r>
      <w:r w:rsidRPr="00DA7402">
        <w:rPr>
          <w:color w:val="000000"/>
          <w:sz w:val="28"/>
          <w:szCs w:val="24"/>
        </w:rPr>
        <w:t>500/1000 = 125 м/мин</w:t>
      </w:r>
    </w:p>
    <w:p w:rsidR="00BF2C56" w:rsidRPr="00DA7402" w:rsidRDefault="00BF2C56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</w:tblGrid>
      <w:tr w:rsidR="00520602" w:rsidRPr="00DA7402" w:rsidTr="00DA7402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Марка станка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МР71</w:t>
            </w:r>
          </w:p>
        </w:tc>
      </w:tr>
      <w:tr w:rsidR="00520602" w:rsidRPr="00DA7402" w:rsidTr="00DA7402">
        <w:trPr>
          <w:trHeight w:val="423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Скорость резания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  <w:lang w:val="en-US"/>
              </w:rPr>
              <w:t>V</w:t>
            </w:r>
            <w:r w:rsidRPr="00DA7402">
              <w:rPr>
                <w:color w:val="000000"/>
                <w:szCs w:val="24"/>
              </w:rPr>
              <w:t>рез=125 м/мин</w:t>
            </w:r>
          </w:p>
        </w:tc>
      </w:tr>
      <w:tr w:rsidR="00520602" w:rsidRPr="00DA7402" w:rsidTr="00DA7402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</w:rPr>
              <w:t>Частота вращения шпинделя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  <w:szCs w:val="24"/>
              </w:rPr>
            </w:pPr>
            <w:r w:rsidRPr="00DA7402">
              <w:rPr>
                <w:color w:val="000000"/>
                <w:szCs w:val="24"/>
                <w:lang w:val="en-US"/>
              </w:rPr>
              <w:t>n</w:t>
            </w:r>
            <w:r w:rsidRPr="00DA7402">
              <w:rPr>
                <w:color w:val="000000"/>
                <w:szCs w:val="24"/>
              </w:rPr>
              <w:t>=500 мин-1</w:t>
            </w:r>
          </w:p>
        </w:tc>
      </w:tr>
      <w:tr w:rsidR="00520602" w:rsidRPr="00DA7402" w:rsidTr="00DA7402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</w:rPr>
            </w:pPr>
            <w:r w:rsidRPr="00DA7402">
              <w:rPr>
                <w:color w:val="000000"/>
              </w:rPr>
              <w:t xml:space="preserve">Подача на оборот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</w:rPr>
            </w:pPr>
            <w:r w:rsidRPr="00DA7402">
              <w:rPr>
                <w:color w:val="000000"/>
                <w:lang w:val="en-US"/>
              </w:rPr>
              <w:t>S</w:t>
            </w:r>
            <w:r w:rsidRPr="00DA7402">
              <w:rPr>
                <w:color w:val="000000"/>
              </w:rPr>
              <w:t>=0.01 мм/об</w:t>
            </w:r>
          </w:p>
        </w:tc>
      </w:tr>
      <w:tr w:rsidR="00520602" w:rsidRPr="00DA7402" w:rsidTr="00DA7402">
        <w:trPr>
          <w:trHeight w:val="412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</w:rPr>
            </w:pPr>
            <w:r w:rsidRPr="00DA7402">
              <w:rPr>
                <w:color w:val="000000"/>
              </w:rPr>
              <w:t>Основное технологическое время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0602" w:rsidRPr="00DA7402" w:rsidRDefault="00520602" w:rsidP="00DA7402">
            <w:pPr>
              <w:pStyle w:val="24"/>
              <w:shd w:val="clear" w:color="000000" w:fill="FFFFFF"/>
              <w:suppressAutoHyphens/>
              <w:spacing w:after="0" w:line="360" w:lineRule="auto"/>
              <w:rPr>
                <w:color w:val="000000"/>
              </w:rPr>
            </w:pPr>
            <w:r w:rsidRPr="00DA7402">
              <w:rPr>
                <w:color w:val="000000"/>
              </w:rPr>
              <w:t>То=0.24 мин</w:t>
            </w:r>
          </w:p>
        </w:tc>
      </w:tr>
    </w:tbl>
    <w:p w:rsidR="00AE2D38" w:rsidRPr="00DA7402" w:rsidRDefault="00AE2D38" w:rsidP="00DA7402">
      <w:pPr>
        <w:pStyle w:val="aa"/>
        <w:shd w:val="clear" w:color="000000" w:fill="FFFFFF"/>
        <w:suppressAutoHyphens/>
        <w:spacing w:line="360" w:lineRule="auto"/>
        <w:ind w:firstLine="709"/>
        <w:jc w:val="both"/>
        <w:rPr>
          <w:b w:val="0"/>
          <w:color w:val="000000"/>
          <w:szCs w:val="24"/>
        </w:rPr>
      </w:pPr>
    </w:p>
    <w:p w:rsidR="00520602" w:rsidRPr="00DA7402" w:rsidRDefault="00520602" w:rsidP="00DA7402">
      <w:pPr>
        <w:pStyle w:val="aa"/>
        <w:shd w:val="clear" w:color="000000" w:fill="FFFFFF"/>
        <w:suppressAutoHyphens/>
        <w:spacing w:line="360" w:lineRule="auto"/>
        <w:ind w:firstLine="709"/>
        <w:jc w:val="both"/>
        <w:rPr>
          <w:b w:val="0"/>
          <w:color w:val="000000"/>
          <w:szCs w:val="24"/>
        </w:rPr>
      </w:pPr>
      <w:r w:rsidRPr="00DA7402">
        <w:rPr>
          <w:b w:val="0"/>
          <w:color w:val="000000"/>
          <w:szCs w:val="24"/>
        </w:rPr>
        <w:t>Аналогично проводится расчет для других технологических операций.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</w:p>
    <w:p w:rsidR="00520602" w:rsidRPr="00DA7402" w:rsidRDefault="00062500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  <w:r w:rsidRPr="00DA7402">
        <w:rPr>
          <w:b/>
          <w:color w:val="000000"/>
          <w:sz w:val="28"/>
          <w:szCs w:val="24"/>
        </w:rPr>
        <w:t xml:space="preserve">2.8 </w:t>
      </w:r>
      <w:r w:rsidR="00520602" w:rsidRPr="00DA7402">
        <w:rPr>
          <w:b/>
          <w:color w:val="000000"/>
          <w:sz w:val="28"/>
          <w:szCs w:val="24"/>
        </w:rPr>
        <w:t>Нормирование операций</w:t>
      </w:r>
    </w:p>
    <w:p w:rsidR="00AE2D38" w:rsidRPr="00DA7402" w:rsidRDefault="00AE2D38" w:rsidP="00DA7402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</w:p>
    <w:p w:rsidR="004668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Техническую норму времени в условиях массового и крупносерийного производств устанавливается расчётно</w:t>
      </w:r>
      <w:r w:rsidR="00240531" w:rsidRPr="00DA7402">
        <w:rPr>
          <w:color w:val="000000"/>
          <w:sz w:val="28"/>
          <w:szCs w:val="24"/>
        </w:rPr>
        <w:t>-</w:t>
      </w:r>
      <w:r w:rsidRPr="00DA7402">
        <w:rPr>
          <w:color w:val="000000"/>
          <w:sz w:val="28"/>
          <w:szCs w:val="24"/>
        </w:rPr>
        <w:t>аналитическим методом.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Тшт – штучное время, мин.</w:t>
      </w:r>
    </w:p>
    <w:p w:rsidR="004668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То – основное время, вычисляется на основании принятых режимов резания, мин;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Тв – вспомогательное время,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005 Фрезерно-центровочная</w:t>
      </w:r>
    </w:p>
    <w:p w:rsidR="00520602" w:rsidRPr="00DA7402" w:rsidRDefault="00520602" w:rsidP="00DA7402">
      <w:pPr>
        <w:numPr>
          <w:ilvl w:val="0"/>
          <w:numId w:val="17"/>
        </w:numPr>
        <w:shd w:val="clear" w:color="000000" w:fill="FFFFFF"/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Основное время То = 0,446 мин</w:t>
      </w:r>
    </w:p>
    <w:p w:rsidR="00520602" w:rsidRPr="00DA7402" w:rsidRDefault="00520602" w:rsidP="00DA7402">
      <w:pPr>
        <w:numPr>
          <w:ilvl w:val="0"/>
          <w:numId w:val="17"/>
        </w:numPr>
        <w:shd w:val="clear" w:color="000000" w:fill="FFFFFF"/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Вспомогательное время Тв=0.3+0.03=0.6 мин</w:t>
      </w:r>
    </w:p>
    <w:p w:rsidR="00520602" w:rsidRPr="00DA7402" w:rsidRDefault="00520602" w:rsidP="00DA7402">
      <w:pPr>
        <w:numPr>
          <w:ilvl w:val="0"/>
          <w:numId w:val="17"/>
        </w:numPr>
        <w:shd w:val="clear" w:color="000000" w:fill="FFFFFF"/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Время на обслуживание Тобс.=0,03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4.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Время на перерыв Тп= 0,03 мин</w:t>
      </w:r>
    </w:p>
    <w:p w:rsidR="00466802" w:rsidRPr="00DA7402" w:rsidRDefault="00520602" w:rsidP="00DA7402">
      <w:pPr>
        <w:pStyle w:val="24"/>
        <w:shd w:val="clear" w:color="000000" w:fill="FFFFFF"/>
        <w:suppressAutoHyphens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5. Штучное время.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Тшт = 0,446+0,6+0,03+0,03 = 1,106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010 Токарная</w:t>
      </w:r>
    </w:p>
    <w:p w:rsidR="00520602" w:rsidRPr="00DA7402" w:rsidRDefault="00520602" w:rsidP="00DA7402">
      <w:pPr>
        <w:numPr>
          <w:ilvl w:val="0"/>
          <w:numId w:val="21"/>
        </w:numPr>
        <w:shd w:val="clear" w:color="000000" w:fill="FFFFFF"/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Основное время То = 1,36 мин</w:t>
      </w:r>
    </w:p>
    <w:p w:rsidR="00520602" w:rsidRPr="00DA7402" w:rsidRDefault="00520602" w:rsidP="00DA7402">
      <w:pPr>
        <w:numPr>
          <w:ilvl w:val="0"/>
          <w:numId w:val="21"/>
        </w:numPr>
        <w:shd w:val="clear" w:color="000000" w:fill="FFFFFF"/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Вспомогательное время Тв =0.3 мин</w:t>
      </w:r>
    </w:p>
    <w:p w:rsidR="00520602" w:rsidRPr="00DA7402" w:rsidRDefault="00520602" w:rsidP="00DA7402">
      <w:pPr>
        <w:numPr>
          <w:ilvl w:val="0"/>
          <w:numId w:val="21"/>
        </w:numPr>
        <w:shd w:val="clear" w:color="000000" w:fill="FFFFFF"/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Время на обслуживание Тобс</w:t>
      </w:r>
      <w:r w:rsidR="00466802" w:rsidRPr="00DA7402">
        <w:rPr>
          <w:color w:val="000000"/>
          <w:sz w:val="28"/>
          <w:szCs w:val="24"/>
        </w:rPr>
        <w:t>.</w:t>
      </w:r>
      <w:r w:rsidRPr="00DA7402">
        <w:rPr>
          <w:color w:val="000000"/>
          <w:sz w:val="28"/>
          <w:szCs w:val="24"/>
        </w:rPr>
        <w:t>=0,09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4.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Время на перерыв Тп= 0,09 мин</w:t>
      </w:r>
    </w:p>
    <w:p w:rsidR="004668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5.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Штучное время.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Тшт =1,36+0,3+0,09+0,09 =1,86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015 Токарная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1. Основное время То = 1,16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 Вспомогательное время Тв =0,3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3. Время на обслуживание Тобс</w:t>
      </w:r>
      <w:r w:rsidR="00466802" w:rsidRPr="00DA7402">
        <w:rPr>
          <w:color w:val="000000"/>
          <w:sz w:val="28"/>
          <w:szCs w:val="24"/>
        </w:rPr>
        <w:t>.</w:t>
      </w:r>
      <w:r w:rsidRPr="00DA7402">
        <w:rPr>
          <w:color w:val="000000"/>
          <w:sz w:val="28"/>
          <w:szCs w:val="24"/>
        </w:rPr>
        <w:t>=0,04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4. Время на перерыв Тп= 0,04 мин</w:t>
      </w:r>
    </w:p>
    <w:p w:rsidR="004668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5. Штучное время.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Тшт =1,16+0,3+0,04+0,04 =1,44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020 Токарная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1. Основное время То = 1,36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 Вспомогательное время Тв =0,3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3. Время на обслуживание Тобс</w:t>
      </w:r>
      <w:r w:rsidR="00466802" w:rsidRPr="00DA7402">
        <w:rPr>
          <w:color w:val="000000"/>
          <w:sz w:val="28"/>
          <w:szCs w:val="24"/>
        </w:rPr>
        <w:t>.</w:t>
      </w:r>
      <w:r w:rsidRPr="00DA7402">
        <w:rPr>
          <w:color w:val="000000"/>
          <w:sz w:val="28"/>
          <w:szCs w:val="24"/>
        </w:rPr>
        <w:t>=0,09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4. Время на перерыв Тп= 0,09 мин</w:t>
      </w:r>
    </w:p>
    <w:p w:rsidR="004668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5. Штучное время.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Тшт =1,36+0,3+0,09+0,09 =1,86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025 Токарная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1. Основное время То = 0,667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 Вспомогательное время Тв =0,3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3. Время на обслуживание Тобс</w:t>
      </w:r>
      <w:r w:rsidR="00466802" w:rsidRPr="00DA7402">
        <w:rPr>
          <w:color w:val="000000"/>
          <w:sz w:val="28"/>
          <w:szCs w:val="24"/>
        </w:rPr>
        <w:t>.</w:t>
      </w:r>
      <w:r w:rsidRPr="00DA7402">
        <w:rPr>
          <w:color w:val="000000"/>
          <w:sz w:val="28"/>
          <w:szCs w:val="24"/>
        </w:rPr>
        <w:t>=0,03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4. Время на перерыв Тп= 0,02 мин</w:t>
      </w:r>
    </w:p>
    <w:p w:rsidR="004668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5. Штучное время.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Тшт =0,667+0,3+0,02+0,03 =1,02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035 Шлифовальная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1. Основное время То = 0,288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 Вспомогательное время Тв =0,3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3. Время на обслуживание Тобс</w:t>
      </w:r>
      <w:r w:rsidR="00466802" w:rsidRPr="00DA7402">
        <w:rPr>
          <w:color w:val="000000"/>
          <w:sz w:val="28"/>
          <w:szCs w:val="24"/>
        </w:rPr>
        <w:t>.</w:t>
      </w:r>
      <w:r w:rsidRPr="00DA7402">
        <w:rPr>
          <w:color w:val="000000"/>
          <w:sz w:val="28"/>
          <w:szCs w:val="24"/>
        </w:rPr>
        <w:t>=0,025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4. Время на перерыв Тп= 0,01 мин</w:t>
      </w:r>
    </w:p>
    <w:p w:rsidR="004668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5. Штучное время.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Тшт =0,288+0,3+0,025+0,01 =0,624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040 Шлифовальная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1. Основное время То = 0,28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 Вспомогательное время Тв =0,3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3. Время на обслуживание Тобс</w:t>
      </w:r>
      <w:r w:rsidR="00466802" w:rsidRPr="00DA7402">
        <w:rPr>
          <w:color w:val="000000"/>
          <w:sz w:val="28"/>
          <w:szCs w:val="24"/>
        </w:rPr>
        <w:t>.</w:t>
      </w:r>
      <w:r w:rsidRPr="00DA7402">
        <w:rPr>
          <w:color w:val="000000"/>
          <w:sz w:val="28"/>
          <w:szCs w:val="24"/>
        </w:rPr>
        <w:t>=0,025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4. Время на перерыв Тп= 0,01 мин</w:t>
      </w:r>
    </w:p>
    <w:p w:rsidR="004668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5. Штучное время.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Тшт =0,28+0,3+0,025+0,01 =0,615 мин</w:t>
      </w:r>
    </w:p>
    <w:p w:rsidR="00520602" w:rsidRPr="00DA7402" w:rsidRDefault="00FD1B6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045 Шпоночно-</w:t>
      </w:r>
      <w:r w:rsidR="00520602" w:rsidRPr="00DA7402">
        <w:rPr>
          <w:color w:val="000000"/>
          <w:sz w:val="28"/>
          <w:szCs w:val="24"/>
        </w:rPr>
        <w:t>фрезерная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1. Основное время То = 3,85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 Вспомогательное время Тв =0,5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3. Время на обслуживание Тобс</w:t>
      </w:r>
      <w:r w:rsidR="00466802" w:rsidRPr="00DA7402">
        <w:rPr>
          <w:color w:val="000000"/>
          <w:sz w:val="28"/>
          <w:szCs w:val="24"/>
        </w:rPr>
        <w:t>.</w:t>
      </w:r>
      <w:r w:rsidRPr="00DA7402">
        <w:rPr>
          <w:color w:val="000000"/>
          <w:sz w:val="28"/>
          <w:szCs w:val="24"/>
        </w:rPr>
        <w:t>=0,18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4. Время на перерыв Тп= 0,12 мин</w:t>
      </w:r>
    </w:p>
    <w:p w:rsidR="004668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5. Штучное время.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Тшт =3,85+0,5+0,18+0,12 =4,65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050 Зубофрезерная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1. Основное время То = 0,27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 Вспомогательное время Тв =0,3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3. Время на обслуживание Тобс</w:t>
      </w:r>
      <w:r w:rsidR="00466802" w:rsidRPr="00DA7402">
        <w:rPr>
          <w:color w:val="000000"/>
          <w:sz w:val="28"/>
          <w:szCs w:val="24"/>
        </w:rPr>
        <w:t>.</w:t>
      </w:r>
      <w:r w:rsidRPr="00DA7402">
        <w:rPr>
          <w:color w:val="000000"/>
          <w:sz w:val="28"/>
          <w:szCs w:val="24"/>
        </w:rPr>
        <w:t>=0,04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4. Время на перерыв Тп= 0,03 мин</w:t>
      </w:r>
    </w:p>
    <w:p w:rsidR="004668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5. Штучное время.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Тшт =0,27+0,3+0,04+0,03 =0,639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055 Зубошевинговальная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1. Основное время То = 0,3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 Вспомогательное время Тв =0,25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3. Время на обслуживание Тобс</w:t>
      </w:r>
      <w:r w:rsidR="00466802" w:rsidRPr="00DA7402">
        <w:rPr>
          <w:color w:val="000000"/>
          <w:sz w:val="28"/>
          <w:szCs w:val="24"/>
        </w:rPr>
        <w:t>.</w:t>
      </w:r>
      <w:r w:rsidRPr="00DA7402">
        <w:rPr>
          <w:color w:val="000000"/>
          <w:sz w:val="28"/>
          <w:szCs w:val="24"/>
        </w:rPr>
        <w:t>=0,025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4. Время на перерыв Тп= 0,015 мин</w:t>
      </w:r>
    </w:p>
    <w:p w:rsidR="004668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5. Штучное время.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Тшт =0,3+0,25+0,025+0,015 =0,59 мин</w:t>
      </w:r>
    </w:p>
    <w:p w:rsidR="004668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090 Шлифовальная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1. Основное время То = 0,288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 Вспомогательное время Тв =0,3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3. Время на обслуживание Тобс</w:t>
      </w:r>
      <w:r w:rsidR="00466802" w:rsidRPr="00DA7402">
        <w:rPr>
          <w:color w:val="000000"/>
          <w:sz w:val="28"/>
          <w:szCs w:val="24"/>
        </w:rPr>
        <w:t>.</w:t>
      </w:r>
      <w:r w:rsidRPr="00DA7402">
        <w:rPr>
          <w:color w:val="000000"/>
          <w:sz w:val="28"/>
          <w:szCs w:val="24"/>
        </w:rPr>
        <w:t>=0,025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4. Время на перерыв Тп= 0,01 мин</w:t>
      </w:r>
    </w:p>
    <w:p w:rsidR="004668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5. Штучное время.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Тшт =0,288+0,3+0,025+0,01 =0,624 мин</w:t>
      </w:r>
    </w:p>
    <w:p w:rsidR="004668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095 Шлифовальная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1. Основное время То = 0,28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 Вспомогательное время Тв =0,3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3. Время на обслуживание Тобс</w:t>
      </w:r>
      <w:r w:rsidR="00466802" w:rsidRPr="00DA7402">
        <w:rPr>
          <w:color w:val="000000"/>
          <w:sz w:val="28"/>
          <w:szCs w:val="24"/>
        </w:rPr>
        <w:t>.</w:t>
      </w:r>
      <w:r w:rsidRPr="00DA7402">
        <w:rPr>
          <w:color w:val="000000"/>
          <w:sz w:val="28"/>
          <w:szCs w:val="24"/>
        </w:rPr>
        <w:t>=0,025 мин</w:t>
      </w:r>
    </w:p>
    <w:p w:rsidR="005206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4. Время на перерыв Тп= 0,01 мин</w:t>
      </w:r>
    </w:p>
    <w:p w:rsidR="00466802" w:rsidRPr="00DA7402" w:rsidRDefault="00520602" w:rsidP="00DA7402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5. Штучное время.</w:t>
      </w:r>
    </w:p>
    <w:p w:rsidR="00520602" w:rsidRPr="00DA7402" w:rsidRDefault="00520602" w:rsidP="00DA7402">
      <w:pPr>
        <w:pStyle w:val="aa"/>
        <w:shd w:val="clear" w:color="000000" w:fill="FFFFFF"/>
        <w:suppressAutoHyphens/>
        <w:spacing w:line="360" w:lineRule="auto"/>
        <w:ind w:firstLine="709"/>
        <w:jc w:val="both"/>
        <w:rPr>
          <w:b w:val="0"/>
          <w:color w:val="000000"/>
          <w:szCs w:val="24"/>
        </w:rPr>
      </w:pPr>
      <w:r w:rsidRPr="00DA7402">
        <w:rPr>
          <w:b w:val="0"/>
          <w:color w:val="000000"/>
          <w:szCs w:val="24"/>
        </w:rPr>
        <w:t>Тшт =0,28+0,3+0,025+0,01 =0,615 мин</w:t>
      </w:r>
    </w:p>
    <w:p w:rsidR="00FD1B62" w:rsidRPr="00DA7402" w:rsidRDefault="00AE2D38" w:rsidP="00DA7402">
      <w:pPr>
        <w:pStyle w:val="FR1"/>
        <w:widowControl/>
        <w:shd w:val="clear" w:color="000000" w:fill="FFFFFF"/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DA7402">
        <w:rPr>
          <w:rFonts w:ascii="Times New Roman" w:hAnsi="Times New Roman" w:cs="Times New Roman"/>
          <w:b w:val="0"/>
          <w:color w:val="000000"/>
          <w:sz w:val="28"/>
        </w:rPr>
        <w:br w:type="page"/>
      </w:r>
      <w:r w:rsidR="00FD1B62" w:rsidRPr="00DA7402">
        <w:rPr>
          <w:rFonts w:ascii="Times New Roman" w:hAnsi="Times New Roman" w:cs="Times New Roman"/>
          <w:color w:val="000000"/>
          <w:sz w:val="28"/>
          <w:szCs w:val="24"/>
        </w:rPr>
        <w:t>Список литературы</w:t>
      </w:r>
    </w:p>
    <w:p w:rsidR="00FD1B62" w:rsidRPr="00DA7402" w:rsidRDefault="00FD1B62" w:rsidP="00DA7402">
      <w:pPr>
        <w:pStyle w:val="af1"/>
        <w:shd w:val="clear" w:color="000000" w:fill="FFFFFF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4"/>
        </w:rPr>
      </w:pPr>
    </w:p>
    <w:p w:rsidR="00FD1B62" w:rsidRPr="00DA7402" w:rsidRDefault="00FD1B62" w:rsidP="00DA7402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1. Методическое указание к выполнению курсового проекта по технологии машиностроения. Под редакцией Гусева В.Г. - Владимир: ВПИ 1991г.</w:t>
      </w:r>
    </w:p>
    <w:p w:rsidR="00FD1B62" w:rsidRPr="00DA7402" w:rsidRDefault="00FD1B62" w:rsidP="00DA7402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2. Андерс А.А. проектирование заводов и механосборочных цехов в автотракторной промышленности; Учебное пособие для студентов механических специальностей ВУЗов. - М; Машиностроение 1982г, 271с.</w:t>
      </w:r>
    </w:p>
    <w:p w:rsidR="00FD1B62" w:rsidRPr="00DA7402" w:rsidRDefault="00FD1B62" w:rsidP="00DA7402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3. Справочник технолога - машиностроителя. </w:t>
      </w:r>
      <w:r w:rsidRPr="00DA7402">
        <w:rPr>
          <w:color w:val="000000"/>
          <w:sz w:val="28"/>
          <w:szCs w:val="24"/>
          <w:lang w:val="en-US"/>
        </w:rPr>
        <w:t>T</w:t>
      </w:r>
      <w:r w:rsidRPr="00DA7402">
        <w:rPr>
          <w:color w:val="000000"/>
          <w:sz w:val="28"/>
          <w:szCs w:val="24"/>
        </w:rPr>
        <w:t>.1. Под редакцией Косиловой А.Г. и Мещерякова Р.К, 4-е изд., переработанное и дополненное. - М:</w:t>
      </w:r>
    </w:p>
    <w:p w:rsidR="00FD1B62" w:rsidRPr="00DA7402" w:rsidRDefault="00FD1B62" w:rsidP="00DA7402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Машиностроение 1985г, 656с.</w:t>
      </w:r>
    </w:p>
    <w:p w:rsidR="00FD1B62" w:rsidRPr="00DA7402" w:rsidRDefault="00FD1B62" w:rsidP="00DA7402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4. Справочник технолога - машиностроителя. Т.2. Под редакцией Косиловой А.Г. и Мещерякова Р.К. 4-е изд., переработанное и дополненное. - М:</w:t>
      </w:r>
    </w:p>
    <w:p w:rsidR="00FD1B62" w:rsidRPr="00DA7402" w:rsidRDefault="00FD1B62" w:rsidP="00DA7402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Машиностроение 1985г, 496с.</w:t>
      </w:r>
    </w:p>
    <w:p w:rsidR="00FD1B62" w:rsidRPr="00DA7402" w:rsidRDefault="00FD1B62" w:rsidP="00DA7402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 xml:space="preserve">5. Корсаков </w:t>
      </w:r>
      <w:r w:rsidRPr="00DA7402">
        <w:rPr>
          <w:color w:val="000000"/>
          <w:sz w:val="28"/>
          <w:szCs w:val="24"/>
          <w:lang w:val="en-US"/>
        </w:rPr>
        <w:t>B</w:t>
      </w:r>
      <w:r w:rsidRPr="00DA7402">
        <w:rPr>
          <w:color w:val="000000"/>
          <w:sz w:val="28"/>
          <w:szCs w:val="24"/>
        </w:rPr>
        <w:t>.</w:t>
      </w:r>
      <w:r w:rsidRPr="00DA7402">
        <w:rPr>
          <w:color w:val="000000"/>
          <w:sz w:val="28"/>
          <w:szCs w:val="24"/>
          <w:lang w:val="en-US"/>
        </w:rPr>
        <w:t>C</w:t>
      </w:r>
      <w:r w:rsidRPr="00DA7402">
        <w:rPr>
          <w:color w:val="000000"/>
          <w:sz w:val="28"/>
          <w:szCs w:val="24"/>
        </w:rPr>
        <w:t>. Основы конструирования приспособлений; Учебник для ВУЗов. 2-е изд., переработанное и дополненное. - М: Машиностроение 1963г,277с.</w:t>
      </w:r>
    </w:p>
    <w:p w:rsidR="00FD1B62" w:rsidRPr="00DA7402" w:rsidRDefault="00FD1B62" w:rsidP="00DA7402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6. Горошкин А.К. Приспособления для металлорежущих станков. Справочник. 7-е изд., переработанное и дополненное. - М:</w:t>
      </w:r>
    </w:p>
    <w:p w:rsidR="00FD1B62" w:rsidRPr="00DA7402" w:rsidRDefault="00FD1B62" w:rsidP="00DA7402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Машиностроение 1979г.</w:t>
      </w:r>
    </w:p>
    <w:p w:rsidR="00FD1B62" w:rsidRPr="00DA7402" w:rsidRDefault="00FD1B62" w:rsidP="00DA7402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7. А.А. Гусев, Е.Р.Ковальчук и др. Технология машиностроения. Учебник для ВУЗов</w:t>
      </w:r>
      <w:r w:rsidR="00466802" w:rsidRPr="00DA7402">
        <w:rPr>
          <w:color w:val="000000"/>
          <w:sz w:val="28"/>
          <w:szCs w:val="24"/>
        </w:rPr>
        <w:t>.</w:t>
      </w:r>
      <w:r w:rsidRPr="00DA7402">
        <w:rPr>
          <w:color w:val="000000"/>
          <w:sz w:val="28"/>
          <w:szCs w:val="24"/>
        </w:rPr>
        <w:t xml:space="preserve"> – М.: Машиностроение, 1986. – 480.: ил.</w:t>
      </w:r>
    </w:p>
    <w:p w:rsidR="00FD1B62" w:rsidRPr="00DA7402" w:rsidRDefault="00FD1B62" w:rsidP="00DA7402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4"/>
        </w:rPr>
      </w:pPr>
      <w:r w:rsidRPr="00DA7402">
        <w:rPr>
          <w:color w:val="000000"/>
          <w:sz w:val="28"/>
          <w:szCs w:val="24"/>
        </w:rPr>
        <w:t>8. В.А. Аршинов, Г.А. Алексеев</w:t>
      </w:r>
      <w:r w:rsidR="00466802" w:rsidRPr="00DA7402">
        <w:rPr>
          <w:color w:val="000000"/>
          <w:sz w:val="28"/>
          <w:szCs w:val="24"/>
        </w:rPr>
        <w:t xml:space="preserve"> </w:t>
      </w:r>
      <w:r w:rsidRPr="00DA7402">
        <w:rPr>
          <w:color w:val="000000"/>
          <w:sz w:val="28"/>
          <w:szCs w:val="24"/>
        </w:rPr>
        <w:t>Резание металлов и режущий инструмент.Изд.3-е, перераб. и доп. учебник для ВУЗов</w:t>
      </w:r>
      <w:r w:rsidR="00466802" w:rsidRPr="00DA7402">
        <w:rPr>
          <w:color w:val="000000"/>
          <w:sz w:val="28"/>
          <w:szCs w:val="24"/>
        </w:rPr>
        <w:t>.</w:t>
      </w:r>
      <w:r w:rsidRPr="00DA7402">
        <w:rPr>
          <w:color w:val="000000"/>
          <w:sz w:val="28"/>
          <w:szCs w:val="24"/>
        </w:rPr>
        <w:t xml:space="preserve"> – М.:Машиностроение, 1975.</w:t>
      </w:r>
    </w:p>
    <w:p w:rsidR="00305946" w:rsidRPr="00DA7402" w:rsidRDefault="00305946" w:rsidP="00DA7402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4"/>
        </w:rPr>
      </w:pPr>
    </w:p>
    <w:p w:rsidR="00305946" w:rsidRPr="00DA7402" w:rsidRDefault="00305946" w:rsidP="00DA7402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4"/>
        </w:rPr>
        <w:sectPr w:rsidR="00305946" w:rsidRPr="00DA7402" w:rsidSect="00466802">
          <w:headerReference w:type="first" r:id="rId66"/>
          <w:footerReference w:type="first" r:id="rId67"/>
          <w:pgSz w:w="11906" w:h="16838" w:code="5"/>
          <w:pgMar w:top="1134" w:right="850" w:bottom="1134" w:left="1701" w:header="709" w:footer="709" w:gutter="0"/>
          <w:cols w:space="708"/>
          <w:docGrid w:linePitch="360"/>
        </w:sectPr>
      </w:pPr>
    </w:p>
    <w:p w:rsidR="00305946" w:rsidRDefault="00305946" w:rsidP="00305946">
      <w:pPr>
        <w:ind w:firstLine="0"/>
        <w:jc w:val="right"/>
      </w:pPr>
      <w:r>
        <w:t>ГОСТ 3.1118-82 Форма 1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14"/>
        <w:gridCol w:w="226"/>
        <w:gridCol w:w="170"/>
        <w:gridCol w:w="29"/>
        <w:gridCol w:w="567"/>
        <w:gridCol w:w="311"/>
        <w:gridCol w:w="256"/>
        <w:gridCol w:w="538"/>
        <w:gridCol w:w="171"/>
        <w:gridCol w:w="112"/>
        <w:gridCol w:w="57"/>
        <w:gridCol w:w="681"/>
        <w:gridCol w:w="56"/>
        <w:gridCol w:w="284"/>
        <w:gridCol w:w="397"/>
        <w:gridCol w:w="283"/>
        <w:gridCol w:w="114"/>
        <w:gridCol w:w="624"/>
        <w:gridCol w:w="113"/>
        <w:gridCol w:w="851"/>
        <w:gridCol w:w="255"/>
        <w:gridCol w:w="312"/>
        <w:gridCol w:w="226"/>
        <w:gridCol w:w="29"/>
        <w:gridCol w:w="312"/>
        <w:gridCol w:w="255"/>
        <w:gridCol w:w="425"/>
        <w:gridCol w:w="142"/>
        <w:gridCol w:w="369"/>
        <w:gridCol w:w="56"/>
        <w:gridCol w:w="567"/>
        <w:gridCol w:w="398"/>
        <w:gridCol w:w="169"/>
        <w:gridCol w:w="425"/>
        <w:gridCol w:w="426"/>
        <w:gridCol w:w="141"/>
        <w:gridCol w:w="567"/>
        <w:gridCol w:w="284"/>
        <w:gridCol w:w="425"/>
        <w:gridCol w:w="142"/>
        <w:gridCol w:w="425"/>
        <w:gridCol w:w="142"/>
        <w:gridCol w:w="142"/>
        <w:gridCol w:w="425"/>
        <w:gridCol w:w="283"/>
        <w:gridCol w:w="142"/>
        <w:gridCol w:w="142"/>
        <w:gridCol w:w="567"/>
      </w:tblGrid>
      <w:tr w:rsidR="00305946" w:rsidRPr="00305946" w:rsidTr="00191F87">
        <w:trPr>
          <w:gridBefore w:val="35"/>
          <w:wBefore w:w="10631" w:type="dxa"/>
          <w:trHeight w:hRule="exact" w:val="240"/>
        </w:trPr>
        <w:tc>
          <w:tcPr>
            <w:tcW w:w="567" w:type="dxa"/>
            <w:gridSpan w:val="2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8" w:type="dxa"/>
            <w:gridSpan w:val="5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4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1077" w:type="dxa"/>
            <w:gridSpan w:val="3"/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Дубл.</w:t>
            </w:r>
          </w:p>
        </w:tc>
        <w:tc>
          <w:tcPr>
            <w:tcW w:w="1077" w:type="dxa"/>
            <w:gridSpan w:val="4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7" w:type="dxa"/>
            <w:gridSpan w:val="4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4" w:type="dxa"/>
            <w:gridSpan w:val="3"/>
            <w:tcBorders>
              <w:top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8" w:type="dxa"/>
            <w:gridSpan w:val="5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4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1077" w:type="dxa"/>
            <w:gridSpan w:val="3"/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Взам.</w:t>
            </w:r>
          </w:p>
        </w:tc>
        <w:tc>
          <w:tcPr>
            <w:tcW w:w="1077" w:type="dxa"/>
            <w:gridSpan w:val="4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7" w:type="dxa"/>
            <w:gridSpan w:val="4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4" w:type="dxa"/>
            <w:gridSpan w:val="3"/>
            <w:tcBorders>
              <w:top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1" w:type="dxa"/>
            <w:gridSpan w:val="4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8" w:type="dxa"/>
            <w:gridSpan w:val="5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4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1077" w:type="dxa"/>
            <w:gridSpan w:val="3"/>
            <w:tcBorders>
              <w:bottom w:val="nil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Подл.</w:t>
            </w:r>
          </w:p>
        </w:tc>
        <w:tc>
          <w:tcPr>
            <w:tcW w:w="1077" w:type="dxa"/>
            <w:gridSpan w:val="4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7" w:type="dxa"/>
            <w:gridSpan w:val="4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4" w:type="dxa"/>
            <w:gridSpan w:val="3"/>
            <w:tcBorders>
              <w:top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1" w:type="dxa"/>
            <w:gridSpan w:val="4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3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2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8" w:type="dxa"/>
            <w:gridSpan w:val="5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4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8080" w:type="dxa"/>
            <w:gridSpan w:val="27"/>
            <w:tcBorders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977" w:type="dxa"/>
            <w:gridSpan w:val="9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8"/>
            <w:tcBorders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8080" w:type="dxa"/>
            <w:gridSpan w:val="27"/>
            <w:tcBorders>
              <w:top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977" w:type="dxa"/>
            <w:gridSpan w:val="9"/>
            <w:tcBorders>
              <w:top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8"/>
            <w:tcBorders>
              <w:top w:val="nil"/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Разраб.</w:t>
            </w:r>
          </w:p>
        </w:tc>
        <w:tc>
          <w:tcPr>
            <w:tcW w:w="2041" w:type="dxa"/>
            <w:gridSpan w:val="8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Демиденко С.А.</w:t>
            </w:r>
          </w:p>
        </w:tc>
        <w:tc>
          <w:tcPr>
            <w:tcW w:w="1021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81" w:type="dxa"/>
            <w:gridSpan w:val="6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22" w:type="dxa"/>
            <w:gridSpan w:val="10"/>
            <w:vMerge w:val="restart"/>
            <w:tcBorders>
              <w:left w:val="nil"/>
              <w:right w:val="nil"/>
            </w:tcBorders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>Т35.52.11</w:t>
            </w:r>
          </w:p>
        </w:tc>
        <w:tc>
          <w:tcPr>
            <w:tcW w:w="2410" w:type="dxa"/>
            <w:gridSpan w:val="7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8"/>
            <w:tcBorders>
              <w:left w:val="nil"/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Пров.</w:t>
            </w:r>
          </w:p>
        </w:tc>
        <w:tc>
          <w:tcPr>
            <w:tcW w:w="2041" w:type="dxa"/>
            <w:gridSpan w:val="8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</w:rPr>
            </w:pPr>
            <w:r w:rsidRPr="00305946">
              <w:rPr>
                <w:i/>
              </w:rPr>
              <w:t>Жданов А.Н.</w:t>
            </w:r>
          </w:p>
        </w:tc>
        <w:tc>
          <w:tcPr>
            <w:tcW w:w="1021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81" w:type="dxa"/>
            <w:gridSpan w:val="6"/>
            <w:tcBorders>
              <w:top w:val="nil"/>
              <w:bottom w:val="nil"/>
            </w:tcBorders>
          </w:tcPr>
          <w:p w:rsidR="00305946" w:rsidRPr="00305946" w:rsidRDefault="00305946" w:rsidP="00305946">
            <w:pPr>
              <w:pStyle w:val="1"/>
              <w:numPr>
                <w:ilvl w:val="0"/>
                <w:numId w:val="0"/>
              </w:numPr>
              <w:ind w:left="431"/>
              <w:rPr>
                <w:i/>
                <w:iCs/>
                <w:sz w:val="20"/>
              </w:rPr>
            </w:pPr>
          </w:p>
        </w:tc>
        <w:tc>
          <w:tcPr>
            <w:tcW w:w="2722" w:type="dxa"/>
            <w:gridSpan w:val="10"/>
            <w:vMerge/>
            <w:tcBorders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10" w:type="dxa"/>
            <w:gridSpan w:val="7"/>
            <w:tcBorders>
              <w:top w:val="nil"/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41" w:type="dxa"/>
            <w:gridSpan w:val="8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81" w:type="dxa"/>
            <w:gridSpan w:val="6"/>
            <w:tcBorders>
              <w:top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22" w:type="dxa"/>
            <w:gridSpan w:val="10"/>
            <w:vMerge/>
            <w:tcBorders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10" w:type="dxa"/>
            <w:gridSpan w:val="7"/>
            <w:tcBorders>
              <w:top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8"/>
            <w:tcBorders>
              <w:top w:val="nil"/>
              <w:lef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41" w:type="dxa"/>
            <w:gridSpan w:val="8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080" w:type="dxa"/>
            <w:gridSpan w:val="25"/>
            <w:vMerge w:val="restart"/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 xml:space="preserve">Вал-шестерня  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bottom w:val="nil"/>
            </w:tcBorders>
            <w:vAlign w:val="bottom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Н. контр</w:t>
            </w:r>
          </w:p>
        </w:tc>
        <w:tc>
          <w:tcPr>
            <w:tcW w:w="2041" w:type="dxa"/>
            <w:gridSpan w:val="8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080" w:type="dxa"/>
            <w:gridSpan w:val="25"/>
            <w:vMerge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737" w:type="dxa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2304" w:type="dxa"/>
            <w:gridSpan w:val="41"/>
            <w:vMerge w:val="restart"/>
            <w:tcBorders>
              <w:left w:val="nil"/>
            </w:tcBorders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>Сталь 18ХГТ ГОСТ 4543-71</w:t>
            </w:r>
          </w:p>
        </w:tc>
        <w:tc>
          <w:tcPr>
            <w:tcW w:w="1843" w:type="dxa"/>
            <w:gridSpan w:val="7"/>
            <w:tcBorders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37" w:type="dxa"/>
            <w:tcBorders>
              <w:top w:val="nil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М01</w:t>
            </w:r>
          </w:p>
        </w:tc>
        <w:tc>
          <w:tcPr>
            <w:tcW w:w="12304" w:type="dxa"/>
            <w:gridSpan w:val="41"/>
            <w:vMerge/>
            <w:tcBorders>
              <w:lef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843" w:type="dxa"/>
            <w:gridSpan w:val="7"/>
            <w:tcBorders>
              <w:top w:val="nil"/>
              <w:bottom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673" w:type="dxa"/>
            <w:gridSpan w:val="7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Код</w:t>
            </w:r>
          </w:p>
        </w:tc>
        <w:tc>
          <w:tcPr>
            <w:tcW w:w="538" w:type="dxa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ЕВ</w:t>
            </w:r>
          </w:p>
        </w:tc>
        <w:tc>
          <w:tcPr>
            <w:tcW w:w="1021" w:type="dxa"/>
            <w:gridSpan w:val="4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МД</w:t>
            </w:r>
          </w:p>
        </w:tc>
        <w:tc>
          <w:tcPr>
            <w:tcW w:w="737" w:type="dxa"/>
            <w:gridSpan w:val="3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ЕН</w:t>
            </w:r>
          </w:p>
        </w:tc>
        <w:tc>
          <w:tcPr>
            <w:tcW w:w="1021" w:type="dxa"/>
            <w:gridSpan w:val="3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Нрас</w:t>
            </w:r>
          </w:p>
        </w:tc>
        <w:tc>
          <w:tcPr>
            <w:tcW w:w="1219" w:type="dxa"/>
            <w:gridSpan w:val="3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КИМ</w:t>
            </w:r>
          </w:p>
        </w:tc>
        <w:tc>
          <w:tcPr>
            <w:tcW w:w="1701" w:type="dxa"/>
            <w:gridSpan w:val="7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Код загот</w:t>
            </w:r>
          </w:p>
        </w:tc>
        <w:tc>
          <w:tcPr>
            <w:tcW w:w="2410" w:type="dxa"/>
            <w:gridSpan w:val="7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Профиль и размеры</w:t>
            </w:r>
          </w:p>
        </w:tc>
        <w:tc>
          <w:tcPr>
            <w:tcW w:w="992" w:type="dxa"/>
            <w:gridSpan w:val="3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Кд</w:t>
            </w:r>
          </w:p>
        </w:tc>
        <w:tc>
          <w:tcPr>
            <w:tcW w:w="992" w:type="dxa"/>
            <w:gridSpan w:val="3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МЗ</w:t>
            </w:r>
          </w:p>
        </w:tc>
        <w:tc>
          <w:tcPr>
            <w:tcW w:w="1843" w:type="dxa"/>
            <w:gridSpan w:val="7"/>
            <w:tcBorders>
              <w:top w:val="nil"/>
              <w:bottom w:val="nil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37" w:type="dxa"/>
            <w:tcBorders>
              <w:top w:val="nil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М02</w:t>
            </w:r>
          </w:p>
        </w:tc>
        <w:tc>
          <w:tcPr>
            <w:tcW w:w="1673" w:type="dxa"/>
            <w:gridSpan w:val="7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38" w:type="dxa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166</w:t>
            </w:r>
          </w:p>
        </w:tc>
        <w:tc>
          <w:tcPr>
            <w:tcW w:w="1021" w:type="dxa"/>
            <w:gridSpan w:val="4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1,8</w:t>
            </w:r>
          </w:p>
        </w:tc>
        <w:tc>
          <w:tcPr>
            <w:tcW w:w="737" w:type="dxa"/>
            <w:gridSpan w:val="3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3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219" w:type="dxa"/>
            <w:gridSpan w:val="3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0,78</w:t>
            </w:r>
          </w:p>
        </w:tc>
        <w:tc>
          <w:tcPr>
            <w:tcW w:w="1701" w:type="dxa"/>
            <w:gridSpan w:val="7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10" w:type="dxa"/>
            <w:gridSpan w:val="7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sym w:font="Symbol" w:char="F0C6"/>
            </w:r>
            <w:r w:rsidRPr="00305946">
              <w:t>76*186</w:t>
            </w:r>
          </w:p>
        </w:tc>
        <w:tc>
          <w:tcPr>
            <w:tcW w:w="992" w:type="dxa"/>
            <w:gridSpan w:val="3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2,3</w:t>
            </w:r>
          </w:p>
        </w:tc>
        <w:tc>
          <w:tcPr>
            <w:tcW w:w="1843" w:type="dxa"/>
            <w:gridSpan w:val="7"/>
            <w:tcBorders>
              <w:top w:val="nil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c>
          <w:tcPr>
            <w:tcW w:w="737" w:type="dxa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А</w:t>
            </w:r>
          </w:p>
        </w:tc>
        <w:tc>
          <w:tcPr>
            <w:tcW w:w="539" w:type="dxa"/>
            <w:gridSpan w:val="4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цех</w:t>
            </w:r>
          </w:p>
        </w:tc>
        <w:tc>
          <w:tcPr>
            <w:tcW w:w="567" w:type="dxa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Уч.</w:t>
            </w:r>
          </w:p>
        </w:tc>
        <w:tc>
          <w:tcPr>
            <w:tcW w:w="567" w:type="dxa"/>
            <w:gridSpan w:val="2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РМ</w:t>
            </w:r>
          </w:p>
        </w:tc>
        <w:tc>
          <w:tcPr>
            <w:tcW w:w="709" w:type="dxa"/>
            <w:gridSpan w:val="2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Опер</w:t>
            </w:r>
          </w:p>
        </w:tc>
        <w:tc>
          <w:tcPr>
            <w:tcW w:w="3827" w:type="dxa"/>
            <w:gridSpan w:val="12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Код, наименование операции</w:t>
            </w:r>
          </w:p>
        </w:tc>
        <w:tc>
          <w:tcPr>
            <w:tcW w:w="7938" w:type="dxa"/>
            <w:gridSpan w:val="27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Обозначение документа</w:t>
            </w:r>
          </w:p>
        </w:tc>
      </w:tr>
      <w:tr w:rsidR="00305946" w:rsidRPr="00305946" w:rsidTr="00191F87">
        <w:tc>
          <w:tcPr>
            <w:tcW w:w="737" w:type="dxa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Б</w:t>
            </w:r>
          </w:p>
        </w:tc>
        <w:tc>
          <w:tcPr>
            <w:tcW w:w="539" w:type="dxa"/>
            <w:gridSpan w:val="4"/>
            <w:tcBorders>
              <w:bottom w:val="nil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305946" w:rsidRPr="00305946" w:rsidRDefault="00305946" w:rsidP="00191F87">
            <w:pPr>
              <w:ind w:firstLine="0"/>
              <w:jc w:val="right"/>
            </w:pPr>
            <w:r w:rsidRPr="00305946">
              <w:t>Код,</w:t>
            </w:r>
          </w:p>
        </w:tc>
        <w:tc>
          <w:tcPr>
            <w:tcW w:w="3827" w:type="dxa"/>
            <w:gridSpan w:val="12"/>
            <w:tcBorders>
              <w:bottom w:val="nil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Наименование оборудования</w:t>
            </w:r>
          </w:p>
        </w:tc>
        <w:tc>
          <w:tcPr>
            <w:tcW w:w="567" w:type="dxa"/>
            <w:gridSpan w:val="3"/>
            <w:tcBorders>
              <w:bottom w:val="nil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СМ</w:t>
            </w:r>
          </w:p>
        </w:tc>
        <w:tc>
          <w:tcPr>
            <w:tcW w:w="992" w:type="dxa"/>
            <w:gridSpan w:val="3"/>
            <w:tcBorders>
              <w:bottom w:val="nil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Проф</w:t>
            </w:r>
          </w:p>
        </w:tc>
        <w:tc>
          <w:tcPr>
            <w:tcW w:w="567" w:type="dxa"/>
            <w:gridSpan w:val="3"/>
            <w:tcBorders>
              <w:bottom w:val="nil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Р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УТ</w:t>
            </w: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КР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КОИД</w:t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ЕН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ОП</w:t>
            </w:r>
          </w:p>
        </w:tc>
        <w:tc>
          <w:tcPr>
            <w:tcW w:w="709" w:type="dxa"/>
            <w:gridSpan w:val="3"/>
            <w:tcBorders>
              <w:bottom w:val="nil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vertAlign w:val="subscript"/>
              </w:rPr>
            </w:pPr>
            <w:r w:rsidRPr="00305946">
              <w:t>К</w:t>
            </w:r>
            <w:r w:rsidRPr="00305946">
              <w:rPr>
                <w:vertAlign w:val="subscript"/>
              </w:rPr>
              <w:t>шт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vertAlign w:val="subscript"/>
              </w:rPr>
            </w:pPr>
            <w:r w:rsidRPr="00305946">
              <w:t>Т</w:t>
            </w:r>
            <w:r w:rsidRPr="00305946">
              <w:rPr>
                <w:vertAlign w:val="subscript"/>
              </w:rPr>
              <w:t>пз</w:t>
            </w:r>
          </w:p>
        </w:tc>
        <w:tc>
          <w:tcPr>
            <w:tcW w:w="851" w:type="dxa"/>
            <w:gridSpan w:val="3"/>
            <w:tcBorders>
              <w:bottom w:val="nil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vertAlign w:val="subscript"/>
              </w:rPr>
            </w:pPr>
            <w:r w:rsidRPr="00305946">
              <w:t>Т</w:t>
            </w:r>
            <w:r w:rsidRPr="00305946">
              <w:rPr>
                <w:vertAlign w:val="subscript"/>
              </w:rPr>
              <w:t>шт</w:t>
            </w: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37" w:type="dxa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А 03</w:t>
            </w:r>
          </w:p>
        </w:tc>
        <w:tc>
          <w:tcPr>
            <w:tcW w:w="6776" w:type="dxa"/>
            <w:gridSpan w:val="24"/>
            <w:tcBorders>
              <w:right w:val="nil"/>
            </w:tcBorders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 xml:space="preserve">005 4269 Фрезерно-центровальная </w:t>
            </w: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ИОТ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  <w:tcBorders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  <w:tcBorders>
              <w:lef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37" w:type="dxa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Б 04</w:t>
            </w:r>
          </w:p>
        </w:tc>
        <w:tc>
          <w:tcPr>
            <w:tcW w:w="6209" w:type="dxa"/>
            <w:gridSpan w:val="21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381825 мод.2Г942</w:t>
            </w: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18632</w:t>
            </w: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3</w:t>
            </w:r>
          </w:p>
        </w:tc>
        <w:tc>
          <w:tcPr>
            <w:tcW w:w="567" w:type="dxa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</w:t>
            </w:r>
          </w:p>
        </w:tc>
        <w:tc>
          <w:tcPr>
            <w:tcW w:w="567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51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8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9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50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3,42</w:t>
            </w: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37" w:type="dxa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05</w:t>
            </w:r>
          </w:p>
        </w:tc>
        <w:tc>
          <w:tcPr>
            <w:tcW w:w="6209" w:type="dxa"/>
            <w:gridSpan w:val="21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37" w:type="dxa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06</w:t>
            </w:r>
          </w:p>
        </w:tc>
        <w:tc>
          <w:tcPr>
            <w:tcW w:w="6209" w:type="dxa"/>
            <w:gridSpan w:val="21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010 4117 Токарная.</w:t>
            </w: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ИОТ</w:t>
            </w: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37" w:type="dxa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07</w:t>
            </w:r>
          </w:p>
        </w:tc>
        <w:tc>
          <w:tcPr>
            <w:tcW w:w="6209" w:type="dxa"/>
            <w:gridSpan w:val="21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381115 мод.1Е713</w:t>
            </w: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18217</w:t>
            </w: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3</w:t>
            </w:r>
          </w:p>
        </w:tc>
        <w:tc>
          <w:tcPr>
            <w:tcW w:w="567" w:type="dxa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</w:t>
            </w:r>
          </w:p>
        </w:tc>
        <w:tc>
          <w:tcPr>
            <w:tcW w:w="567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51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8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9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50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1,962</w:t>
            </w: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37" w:type="dxa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08</w:t>
            </w:r>
          </w:p>
        </w:tc>
        <w:tc>
          <w:tcPr>
            <w:tcW w:w="6209" w:type="dxa"/>
            <w:gridSpan w:val="21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37" w:type="dxa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09</w:t>
            </w:r>
          </w:p>
        </w:tc>
        <w:tc>
          <w:tcPr>
            <w:tcW w:w="6209" w:type="dxa"/>
            <w:gridSpan w:val="21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015 4117 Токарная.</w:t>
            </w: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ИОТ</w:t>
            </w: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37" w:type="dxa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10</w:t>
            </w:r>
          </w:p>
        </w:tc>
        <w:tc>
          <w:tcPr>
            <w:tcW w:w="6209" w:type="dxa"/>
            <w:gridSpan w:val="21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381115 мод.1Е713</w:t>
            </w: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18217</w:t>
            </w: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3</w:t>
            </w:r>
          </w:p>
        </w:tc>
        <w:tc>
          <w:tcPr>
            <w:tcW w:w="567" w:type="dxa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</w:t>
            </w:r>
          </w:p>
        </w:tc>
        <w:tc>
          <w:tcPr>
            <w:tcW w:w="567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51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8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9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50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2,04</w:t>
            </w: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37" w:type="dxa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11</w:t>
            </w:r>
          </w:p>
        </w:tc>
        <w:tc>
          <w:tcPr>
            <w:tcW w:w="6209" w:type="dxa"/>
            <w:gridSpan w:val="21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37" w:type="dxa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12</w:t>
            </w:r>
          </w:p>
        </w:tc>
        <w:tc>
          <w:tcPr>
            <w:tcW w:w="6209" w:type="dxa"/>
            <w:gridSpan w:val="21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020 ХХХХ Получистовое точение.</w:t>
            </w: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ИОТ</w:t>
            </w: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37" w:type="dxa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13</w:t>
            </w:r>
          </w:p>
        </w:tc>
        <w:tc>
          <w:tcPr>
            <w:tcW w:w="6209" w:type="dxa"/>
            <w:gridSpan w:val="21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ХХХХХХ мод. БП730</w:t>
            </w: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18217</w:t>
            </w: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4</w:t>
            </w:r>
          </w:p>
        </w:tc>
        <w:tc>
          <w:tcPr>
            <w:tcW w:w="567" w:type="dxa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</w:t>
            </w:r>
          </w:p>
        </w:tc>
        <w:tc>
          <w:tcPr>
            <w:tcW w:w="567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51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8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9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50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3,21</w:t>
            </w: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37" w:type="dxa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14</w:t>
            </w:r>
          </w:p>
        </w:tc>
        <w:tc>
          <w:tcPr>
            <w:tcW w:w="6209" w:type="dxa"/>
            <w:gridSpan w:val="21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37" w:type="dxa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15</w:t>
            </w:r>
          </w:p>
        </w:tc>
        <w:tc>
          <w:tcPr>
            <w:tcW w:w="6209" w:type="dxa"/>
            <w:gridSpan w:val="21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025 4117 Получистовое точение.</w:t>
            </w: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ИОТ</w:t>
            </w: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37" w:type="dxa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16</w:t>
            </w:r>
          </w:p>
        </w:tc>
        <w:tc>
          <w:tcPr>
            <w:tcW w:w="6209" w:type="dxa"/>
            <w:gridSpan w:val="21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381115 мод. 1Е713</w:t>
            </w: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18217</w:t>
            </w: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3</w:t>
            </w:r>
          </w:p>
        </w:tc>
        <w:tc>
          <w:tcPr>
            <w:tcW w:w="567" w:type="dxa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</w:t>
            </w:r>
          </w:p>
        </w:tc>
        <w:tc>
          <w:tcPr>
            <w:tcW w:w="567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51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8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9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50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3,21</w:t>
            </w: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37" w:type="dxa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17</w:t>
            </w:r>
          </w:p>
        </w:tc>
        <w:tc>
          <w:tcPr>
            <w:tcW w:w="6209" w:type="dxa"/>
            <w:gridSpan w:val="21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37" w:type="dxa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18</w:t>
            </w:r>
          </w:p>
        </w:tc>
        <w:tc>
          <w:tcPr>
            <w:tcW w:w="6209" w:type="dxa"/>
            <w:gridSpan w:val="21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030 4182 Предварительное шлифование</w:t>
            </w: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ИОТ</w:t>
            </w: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37" w:type="dxa"/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19</w:t>
            </w:r>
          </w:p>
        </w:tc>
        <w:tc>
          <w:tcPr>
            <w:tcW w:w="6209" w:type="dxa"/>
            <w:gridSpan w:val="21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381573 мод. 5С268</w:t>
            </w: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12287</w:t>
            </w:r>
          </w:p>
        </w:tc>
        <w:tc>
          <w:tcPr>
            <w:tcW w:w="567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3</w:t>
            </w:r>
          </w:p>
        </w:tc>
        <w:tc>
          <w:tcPr>
            <w:tcW w:w="567" w:type="dxa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</w:t>
            </w:r>
          </w:p>
        </w:tc>
        <w:tc>
          <w:tcPr>
            <w:tcW w:w="567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51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8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9" w:type="dxa"/>
            <w:gridSpan w:val="2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50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1,37</w:t>
            </w:r>
          </w:p>
        </w:tc>
      </w:tr>
      <w:tr w:rsidR="00305946" w:rsidRPr="00305946" w:rsidTr="00191F87">
        <w:trPr>
          <w:trHeight w:hRule="exact" w:val="580"/>
        </w:trPr>
        <w:tc>
          <w:tcPr>
            <w:tcW w:w="851" w:type="dxa"/>
            <w:gridSpan w:val="2"/>
            <w:vAlign w:val="center"/>
          </w:tcPr>
          <w:p w:rsidR="00305946" w:rsidRPr="00305946" w:rsidRDefault="00305946" w:rsidP="00191F87">
            <w:pPr>
              <w:pStyle w:val="1"/>
              <w:rPr>
                <w:sz w:val="20"/>
              </w:rPr>
            </w:pPr>
            <w:r w:rsidRPr="00305946">
              <w:rPr>
                <w:sz w:val="20"/>
              </w:rPr>
              <w:t>МК</w:t>
            </w:r>
          </w:p>
        </w:tc>
        <w:tc>
          <w:tcPr>
            <w:tcW w:w="14033" w:type="dxa"/>
            <w:gridSpan w:val="47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</w:tbl>
    <w:p w:rsidR="00305946" w:rsidRPr="00305946" w:rsidRDefault="00305946" w:rsidP="00305946">
      <w:pPr>
        <w:ind w:firstLine="0"/>
        <w:jc w:val="center"/>
      </w:pPr>
    </w:p>
    <w:p w:rsidR="00305946" w:rsidRPr="00305946" w:rsidRDefault="00305946" w:rsidP="00305946">
      <w:pPr>
        <w:ind w:firstLine="0"/>
        <w:jc w:val="right"/>
      </w:pPr>
      <w:r w:rsidRPr="00305946">
        <w:br w:type="page"/>
        <w:t>ГОСТ 3.1118-82 Форма 1б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30"/>
        <w:gridCol w:w="113"/>
        <w:gridCol w:w="224"/>
        <w:gridCol w:w="169"/>
        <w:gridCol w:w="28"/>
        <w:gridCol w:w="562"/>
        <w:gridCol w:w="308"/>
        <w:gridCol w:w="254"/>
        <w:gridCol w:w="703"/>
        <w:gridCol w:w="110"/>
        <w:gridCol w:w="57"/>
        <w:gridCol w:w="730"/>
        <w:gridCol w:w="282"/>
        <w:gridCol w:w="673"/>
        <w:gridCol w:w="114"/>
        <w:gridCol w:w="729"/>
        <w:gridCol w:w="843"/>
        <w:gridCol w:w="254"/>
        <w:gridCol w:w="308"/>
        <w:gridCol w:w="225"/>
        <w:gridCol w:w="29"/>
        <w:gridCol w:w="308"/>
        <w:gridCol w:w="253"/>
        <w:gridCol w:w="422"/>
        <w:gridCol w:w="505"/>
        <w:gridCol w:w="57"/>
        <w:gridCol w:w="562"/>
        <w:gridCol w:w="393"/>
        <w:gridCol w:w="169"/>
        <w:gridCol w:w="420"/>
        <w:gridCol w:w="423"/>
        <w:gridCol w:w="139"/>
        <w:gridCol w:w="563"/>
        <w:gridCol w:w="703"/>
        <w:gridCol w:w="140"/>
        <w:gridCol w:w="563"/>
        <w:gridCol w:w="139"/>
        <w:gridCol w:w="703"/>
        <w:gridCol w:w="141"/>
        <w:gridCol w:w="703"/>
      </w:tblGrid>
      <w:tr w:rsidR="00305946" w:rsidRPr="00305946" w:rsidTr="00191F87">
        <w:trPr>
          <w:gridBefore w:val="30"/>
          <w:wBefore w:w="10534" w:type="dxa"/>
          <w:trHeight w:hRule="exact" w:val="228"/>
        </w:trPr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7"/>
        </w:trPr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Дубл.</w:t>
            </w:r>
          </w:p>
        </w:tc>
        <w:tc>
          <w:tcPr>
            <w:tcW w:w="1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7"/>
        </w:trPr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Взам.</w:t>
            </w:r>
          </w:p>
        </w:tc>
        <w:tc>
          <w:tcPr>
            <w:tcW w:w="1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8"/>
        </w:trPr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Подл.</w:t>
            </w:r>
          </w:p>
        </w:tc>
        <w:tc>
          <w:tcPr>
            <w:tcW w:w="1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7"/>
        </w:trPr>
        <w:tc>
          <w:tcPr>
            <w:tcW w:w="8006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95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4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7"/>
        </w:trPr>
        <w:tc>
          <w:tcPr>
            <w:tcW w:w="8006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95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47"/>
        </w:trPr>
        <w:tc>
          <w:tcPr>
            <w:tcW w:w="1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Разраб.</w:t>
            </w:r>
          </w:p>
        </w:tc>
        <w:tc>
          <w:tcPr>
            <w:tcW w:w="20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Демиденко С.А.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5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69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>Т35.52.111</w:t>
            </w:r>
          </w:p>
        </w:tc>
        <w:tc>
          <w:tcPr>
            <w:tcW w:w="224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47"/>
        </w:trPr>
        <w:tc>
          <w:tcPr>
            <w:tcW w:w="1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Пров.</w:t>
            </w:r>
          </w:p>
        </w:tc>
        <w:tc>
          <w:tcPr>
            <w:tcW w:w="20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</w:rPr>
            </w:pPr>
            <w:r w:rsidRPr="00305946">
              <w:rPr>
                <w:i/>
              </w:rPr>
              <w:t>Жданов А.В.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5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69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88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4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47"/>
        </w:trPr>
        <w:tc>
          <w:tcPr>
            <w:tcW w:w="1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69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88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4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val="196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А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цех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Уч.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РМ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Опер</w:t>
            </w:r>
          </w:p>
        </w:tc>
        <w:tc>
          <w:tcPr>
            <w:tcW w:w="37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Код, наименование операции</w:t>
            </w:r>
          </w:p>
        </w:tc>
        <w:tc>
          <w:tcPr>
            <w:tcW w:w="786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Обозначение документа</w:t>
            </w:r>
          </w:p>
        </w:tc>
      </w:tr>
      <w:tr w:rsidR="00305946" w:rsidRPr="00305946" w:rsidTr="00191F87">
        <w:trPr>
          <w:trHeight w:val="231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Б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right"/>
            </w:pPr>
            <w:r w:rsidRPr="00305946">
              <w:t>Код,</w:t>
            </w:r>
          </w:p>
        </w:tc>
        <w:tc>
          <w:tcPr>
            <w:tcW w:w="37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Наименование оборудования</w:t>
            </w: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СМ</w:t>
            </w: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Проф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Р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УТ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КР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КОИД</w:t>
            </w: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ЕН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ОП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vertAlign w:val="subscript"/>
              </w:rPr>
            </w:pPr>
            <w:r w:rsidRPr="00305946">
              <w:t>К</w:t>
            </w:r>
            <w:r w:rsidRPr="00305946">
              <w:rPr>
                <w:vertAlign w:val="subscript"/>
              </w:rPr>
              <w:t>шт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vertAlign w:val="subscript"/>
              </w:rPr>
            </w:pPr>
            <w:r w:rsidRPr="00305946">
              <w:t>Т</w:t>
            </w:r>
            <w:r w:rsidRPr="00305946">
              <w:rPr>
                <w:vertAlign w:val="subscript"/>
              </w:rPr>
              <w:t>пз</w:t>
            </w: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vertAlign w:val="subscript"/>
              </w:rPr>
            </w:pPr>
            <w:r w:rsidRPr="00305946">
              <w:t>Т</w:t>
            </w:r>
            <w:r w:rsidRPr="00305946">
              <w:rPr>
                <w:vertAlign w:val="subscript"/>
              </w:rPr>
              <w:t>шт</w:t>
            </w:r>
          </w:p>
        </w:tc>
      </w:tr>
      <w:tr w:rsidR="00305946" w:rsidRPr="00305946" w:rsidTr="00191F87">
        <w:trPr>
          <w:cantSplit/>
          <w:trHeight w:hRule="exact" w:val="247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к/м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Наименование детали, сб. единицы или материала</w:t>
            </w:r>
          </w:p>
        </w:tc>
        <w:tc>
          <w:tcPr>
            <w:tcW w:w="40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Обозначение, код</w:t>
            </w: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ОПП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ЕВ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ЕН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КИ</w:t>
            </w: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Н. Расх</w:t>
            </w:r>
          </w:p>
        </w:tc>
      </w:tr>
      <w:tr w:rsidR="00305946" w:rsidRPr="00305946" w:rsidTr="00191F87">
        <w:trPr>
          <w:cantSplit/>
          <w:trHeight w:hRule="exact" w:val="30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А 03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035 4121 Предварительное шлифование поверхностей</w:t>
            </w: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ИОТ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0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Б 04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38121Х мод. 2Н118</w:t>
            </w: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17335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3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0,64</w:t>
            </w:r>
          </w:p>
        </w:tc>
      </w:tr>
      <w:tr w:rsidR="00305946" w:rsidRPr="00305946" w:rsidTr="00191F87">
        <w:trPr>
          <w:cantSplit/>
          <w:trHeight w:hRule="exact" w:val="30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05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0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06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040 7261 Фрезерование шпоночного паза.</w:t>
            </w: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ИОТ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0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07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381741 мод.4407</w:t>
            </w: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0,16</w:t>
            </w:r>
          </w:p>
        </w:tc>
      </w:tr>
      <w:tr w:rsidR="00305946" w:rsidRPr="00305946" w:rsidTr="00191F87">
        <w:trPr>
          <w:cantSplit/>
          <w:trHeight w:hRule="exact" w:val="30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08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0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09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045 4157  Фрезерование цилиндрических зубьев</w:t>
            </w: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ИОТ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0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10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381574 мод.5Б702В</w:t>
            </w: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12290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3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3,42</w:t>
            </w:r>
          </w:p>
        </w:tc>
      </w:tr>
      <w:tr w:rsidR="00305946" w:rsidRPr="00305946" w:rsidTr="00191F87">
        <w:trPr>
          <w:cantSplit/>
          <w:trHeight w:hRule="exact" w:val="30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11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0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12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050 7272 Снятие фасок на торцах зубьев.</w:t>
            </w: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ИОТ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0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13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381743 мод. 5992</w:t>
            </w: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18217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4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0,52</w:t>
            </w:r>
          </w:p>
        </w:tc>
      </w:tr>
      <w:tr w:rsidR="00305946" w:rsidRPr="00305946" w:rsidTr="00191F87">
        <w:trPr>
          <w:cantSplit/>
          <w:trHeight w:hRule="exact" w:val="30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14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0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15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055 5110 Шевингование зубьев.</w:t>
            </w:r>
          </w:p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0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16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0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17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0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18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060 4131 Слесарная</w:t>
            </w: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ИОТ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0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19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Верстак</w:t>
            </w: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 xml:space="preserve"> 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1,41</w:t>
            </w:r>
          </w:p>
        </w:tc>
      </w:tr>
      <w:tr w:rsidR="00305946" w:rsidRPr="00305946" w:rsidTr="00191F87">
        <w:trPr>
          <w:cantSplit/>
          <w:trHeight w:hRule="exact" w:val="30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20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0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21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065 4132 Промывка</w:t>
            </w: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ИОТ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0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22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Моечная машина</w:t>
            </w: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 xml:space="preserve"> 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1,52</w:t>
            </w:r>
          </w:p>
        </w:tc>
      </w:tr>
      <w:tr w:rsidR="00305946" w:rsidRPr="00305946" w:rsidTr="00191F87">
        <w:trPr>
          <w:cantSplit/>
          <w:trHeight w:hRule="exact" w:val="30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23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30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24</w:t>
            </w:r>
          </w:p>
        </w:tc>
        <w:tc>
          <w:tcPr>
            <w:tcW w:w="6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495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pStyle w:val="1"/>
              <w:rPr>
                <w:sz w:val="20"/>
              </w:rPr>
            </w:pPr>
            <w:r w:rsidRPr="00305946">
              <w:rPr>
                <w:sz w:val="20"/>
              </w:rPr>
              <w:t>МК</w:t>
            </w:r>
          </w:p>
        </w:tc>
        <w:tc>
          <w:tcPr>
            <w:tcW w:w="1390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</w:tbl>
    <w:p w:rsidR="00305946" w:rsidRPr="00305946" w:rsidRDefault="00305946" w:rsidP="00305946">
      <w:pPr>
        <w:ind w:firstLine="0"/>
        <w:jc w:val="center"/>
      </w:pPr>
    </w:p>
    <w:p w:rsidR="00305946" w:rsidRPr="00305946" w:rsidRDefault="00305946" w:rsidP="00305946">
      <w:pPr>
        <w:ind w:firstLine="0"/>
        <w:jc w:val="right"/>
        <w:rPr>
          <w:lang w:val="en-US"/>
        </w:rPr>
      </w:pPr>
    </w:p>
    <w:p w:rsidR="00305946" w:rsidRPr="00305946" w:rsidRDefault="00305946" w:rsidP="00305946">
      <w:pPr>
        <w:ind w:firstLine="0"/>
        <w:jc w:val="right"/>
        <w:rPr>
          <w:lang w:val="en-US"/>
        </w:rPr>
      </w:pPr>
    </w:p>
    <w:p w:rsidR="00305946" w:rsidRPr="00305946" w:rsidRDefault="00305946" w:rsidP="00305946">
      <w:pPr>
        <w:ind w:firstLine="0"/>
        <w:jc w:val="right"/>
      </w:pPr>
      <w:r w:rsidRPr="00305946">
        <w:t>ГОСТ 3.1105-84 Форма 7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43"/>
        <w:gridCol w:w="224"/>
        <w:gridCol w:w="169"/>
        <w:gridCol w:w="898"/>
        <w:gridCol w:w="1067"/>
        <w:gridCol w:w="57"/>
        <w:gridCol w:w="730"/>
        <w:gridCol w:w="282"/>
        <w:gridCol w:w="673"/>
        <w:gridCol w:w="114"/>
        <w:gridCol w:w="729"/>
        <w:gridCol w:w="843"/>
        <w:gridCol w:w="562"/>
        <w:gridCol w:w="225"/>
        <w:gridCol w:w="337"/>
        <w:gridCol w:w="253"/>
        <w:gridCol w:w="927"/>
        <w:gridCol w:w="1012"/>
        <w:gridCol w:w="168"/>
        <w:gridCol w:w="421"/>
        <w:gridCol w:w="422"/>
        <w:gridCol w:w="140"/>
        <w:gridCol w:w="562"/>
        <w:gridCol w:w="843"/>
        <w:gridCol w:w="281"/>
        <w:gridCol w:w="281"/>
        <w:gridCol w:w="140"/>
        <w:gridCol w:w="282"/>
        <w:gridCol w:w="562"/>
        <w:gridCol w:w="703"/>
      </w:tblGrid>
      <w:tr w:rsidR="00305946" w:rsidRPr="00305946" w:rsidTr="00191F87">
        <w:trPr>
          <w:gridBefore w:val="20"/>
          <w:wBefore w:w="10534" w:type="dxa"/>
          <w:trHeight w:hRule="exact" w:val="234"/>
        </w:trPr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4"/>
        </w:trPr>
        <w:tc>
          <w:tcPr>
            <w:tcW w:w="1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Дубл.</w:t>
            </w:r>
          </w:p>
        </w:tc>
        <w:tc>
          <w:tcPr>
            <w:tcW w:w="1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4"/>
        </w:trPr>
        <w:tc>
          <w:tcPr>
            <w:tcW w:w="1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Взам.</w:t>
            </w:r>
          </w:p>
        </w:tc>
        <w:tc>
          <w:tcPr>
            <w:tcW w:w="1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4"/>
        </w:trPr>
        <w:tc>
          <w:tcPr>
            <w:tcW w:w="10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Подл.</w:t>
            </w:r>
          </w:p>
        </w:tc>
        <w:tc>
          <w:tcPr>
            <w:tcW w:w="10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0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4"/>
        </w:trPr>
        <w:tc>
          <w:tcPr>
            <w:tcW w:w="8006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95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4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254"/>
        </w:trPr>
        <w:tc>
          <w:tcPr>
            <w:tcW w:w="8006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9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4"/>
        </w:trPr>
        <w:tc>
          <w:tcPr>
            <w:tcW w:w="1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Разраб.</w:t>
            </w:r>
          </w:p>
        </w:tc>
        <w:tc>
          <w:tcPr>
            <w:tcW w:w="2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Демиденко С.А.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5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69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>Т35.52.111</w:t>
            </w:r>
          </w:p>
        </w:tc>
        <w:tc>
          <w:tcPr>
            <w:tcW w:w="238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4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4"/>
        </w:trPr>
        <w:tc>
          <w:tcPr>
            <w:tcW w:w="1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Пров.</w:t>
            </w:r>
          </w:p>
        </w:tc>
        <w:tc>
          <w:tcPr>
            <w:tcW w:w="2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</w:rPr>
            </w:pPr>
            <w:r w:rsidRPr="00305946">
              <w:rPr>
                <w:i/>
              </w:rPr>
              <w:t>Жданов А.В.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5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pStyle w:val="1"/>
              <w:rPr>
                <w:i/>
                <w:iCs/>
                <w:sz w:val="20"/>
              </w:rPr>
            </w:pPr>
          </w:p>
        </w:tc>
        <w:tc>
          <w:tcPr>
            <w:tcW w:w="269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4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4"/>
        </w:trPr>
        <w:tc>
          <w:tcPr>
            <w:tcW w:w="1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697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4"/>
        </w:trPr>
        <w:tc>
          <w:tcPr>
            <w:tcW w:w="1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725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>Вал-шестерня ведомый</w:t>
            </w:r>
          </w:p>
        </w:tc>
        <w:tc>
          <w:tcPr>
            <w:tcW w:w="70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005</w:t>
            </w:r>
          </w:p>
        </w:tc>
      </w:tr>
      <w:tr w:rsidR="00305946" w:rsidRPr="00305946" w:rsidTr="00191F87">
        <w:trPr>
          <w:cantSplit/>
          <w:trHeight w:hRule="exact" w:val="254"/>
        </w:trPr>
        <w:tc>
          <w:tcPr>
            <w:tcW w:w="1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Н. контр</w:t>
            </w:r>
          </w:p>
        </w:tc>
        <w:tc>
          <w:tcPr>
            <w:tcW w:w="2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725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7065"/>
        </w:trPr>
        <w:tc>
          <w:tcPr>
            <w:tcW w:w="1475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lang w:val="en-US"/>
              </w:rPr>
            </w:pPr>
          </w:p>
          <w:p w:rsidR="00305946" w:rsidRPr="00305946" w:rsidRDefault="00305946" w:rsidP="00191F87">
            <w:pPr>
              <w:ind w:firstLine="0"/>
              <w:jc w:val="center"/>
              <w:rPr>
                <w:lang w:val="en-US"/>
              </w:rPr>
            </w:pPr>
          </w:p>
          <w:p w:rsidR="00305946" w:rsidRPr="00305946" w:rsidRDefault="00FF1138" w:rsidP="00191F87">
            <w:pPr>
              <w:ind w:firstLine="0"/>
              <w:jc w:val="center"/>
            </w:pPr>
            <w:r>
              <w:pict>
                <v:shape id="_x0000_i1094" type="#_x0000_t75" style="width:488.25pt;height:265.5pt">
                  <v:imagedata r:id="rId68" o:title=""/>
                </v:shape>
              </w:pict>
            </w:r>
          </w:p>
        </w:tc>
      </w:tr>
      <w:tr w:rsidR="00305946" w:rsidRPr="00305946" w:rsidTr="00191F87">
        <w:trPr>
          <w:trHeight w:hRule="exact" w:val="566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pStyle w:val="1"/>
              <w:rPr>
                <w:sz w:val="20"/>
              </w:rPr>
            </w:pPr>
            <w:r w:rsidRPr="00305946">
              <w:rPr>
                <w:sz w:val="20"/>
              </w:rPr>
              <w:t>КЭ</w:t>
            </w:r>
          </w:p>
        </w:tc>
        <w:tc>
          <w:tcPr>
            <w:tcW w:w="1390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</w:tbl>
    <w:p w:rsidR="00305946" w:rsidRPr="00305946" w:rsidRDefault="00305946" w:rsidP="00305946">
      <w:pPr>
        <w:ind w:firstLine="0"/>
        <w:jc w:val="center"/>
      </w:pPr>
    </w:p>
    <w:p w:rsidR="00305946" w:rsidRPr="00305946" w:rsidRDefault="00305946" w:rsidP="00305946">
      <w:pPr>
        <w:ind w:firstLine="0"/>
        <w:jc w:val="right"/>
      </w:pPr>
      <w:r w:rsidRPr="00305946">
        <w:t>ГОСТ 3.1404-86 Форма 3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226"/>
        <w:gridCol w:w="170"/>
        <w:gridCol w:w="907"/>
        <w:gridCol w:w="1077"/>
        <w:gridCol w:w="57"/>
        <w:gridCol w:w="737"/>
        <w:gridCol w:w="284"/>
        <w:gridCol w:w="511"/>
        <w:gridCol w:w="169"/>
        <w:gridCol w:w="114"/>
        <w:gridCol w:w="567"/>
        <w:gridCol w:w="170"/>
        <w:gridCol w:w="822"/>
        <w:gridCol w:w="29"/>
        <w:gridCol w:w="567"/>
        <w:gridCol w:w="226"/>
        <w:gridCol w:w="171"/>
        <w:gridCol w:w="170"/>
        <w:gridCol w:w="255"/>
        <w:gridCol w:w="425"/>
        <w:gridCol w:w="284"/>
        <w:gridCol w:w="227"/>
        <w:gridCol w:w="340"/>
        <w:gridCol w:w="141"/>
        <w:gridCol w:w="426"/>
        <w:gridCol w:w="114"/>
        <w:gridCol w:w="169"/>
        <w:gridCol w:w="142"/>
        <w:gridCol w:w="283"/>
        <w:gridCol w:w="142"/>
        <w:gridCol w:w="142"/>
        <w:gridCol w:w="283"/>
        <w:gridCol w:w="142"/>
        <w:gridCol w:w="425"/>
        <w:gridCol w:w="142"/>
        <w:gridCol w:w="709"/>
        <w:gridCol w:w="283"/>
        <w:gridCol w:w="284"/>
        <w:gridCol w:w="142"/>
        <w:gridCol w:w="425"/>
        <w:gridCol w:w="142"/>
        <w:gridCol w:w="141"/>
        <w:gridCol w:w="142"/>
        <w:gridCol w:w="709"/>
      </w:tblGrid>
      <w:tr w:rsidR="00305946" w:rsidRPr="00305946" w:rsidTr="00191F87">
        <w:trPr>
          <w:gridBefore w:val="31"/>
          <w:wBefore w:w="10631" w:type="dxa"/>
          <w:trHeight w:hRule="exact" w:val="24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Дубл.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Взам.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Подл.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808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808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69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55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Разраб.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Демиденко С.А..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22" w:type="dxa"/>
            <w:gridSpan w:val="11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>Т35.53.111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Пров.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</w:rPr>
            </w:pPr>
            <w:r w:rsidRPr="00305946">
              <w:rPr>
                <w:i/>
              </w:rPr>
              <w:t>Жданов А.В.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8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pStyle w:val="1"/>
              <w:rPr>
                <w:i/>
                <w:iCs/>
                <w:sz w:val="20"/>
              </w:rPr>
            </w:pPr>
            <w:r w:rsidRPr="00305946">
              <w:rPr>
                <w:i/>
                <w:iCs/>
                <w:sz w:val="20"/>
              </w:rPr>
              <w:t>ВлГУ</w:t>
            </w:r>
          </w:p>
        </w:tc>
        <w:tc>
          <w:tcPr>
            <w:tcW w:w="2722" w:type="dxa"/>
            <w:gridSpan w:val="11"/>
            <w:vMerge/>
            <w:tcBorders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1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8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22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513" w:type="dxa"/>
            <w:gridSpan w:val="2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>Вал-шестерня ведомый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005</w:t>
            </w: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Н. контр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513" w:type="dxa"/>
            <w:gridSpan w:val="26"/>
            <w:vMerge/>
            <w:tcBorders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Наименование операции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Материал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Твёрдость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ЕВ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МД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Профиль и разиеры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КОИД</w:t>
            </w:r>
          </w:p>
        </w:tc>
      </w:tr>
      <w:tr w:rsidR="00305946" w:rsidRPr="00305946" w:rsidTr="00191F87">
        <w:trPr>
          <w:trHeight w:hRule="exact" w:val="440"/>
        </w:trPr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3"/>
              <w:rPr>
                <w:i/>
                <w:iCs/>
                <w:sz w:val="20"/>
              </w:rPr>
            </w:pPr>
            <w:r w:rsidRPr="00305946">
              <w:rPr>
                <w:i/>
                <w:iCs/>
                <w:sz w:val="20"/>
              </w:rPr>
              <w:t>Фрезерно-центровальная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Сталь 18ХГТ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НВ156.197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166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1,8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sym w:font="Symbol" w:char="F0C6"/>
            </w:r>
            <w:r w:rsidRPr="00305946">
              <w:rPr>
                <w:i/>
                <w:iCs/>
              </w:rPr>
              <w:t>77*196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</w:t>
            </w:r>
          </w:p>
        </w:tc>
      </w:tr>
      <w:tr w:rsidR="00305946" w:rsidRPr="00305946" w:rsidTr="00191F87">
        <w:trPr>
          <w:trHeight w:hRule="exact" w:val="260"/>
        </w:trPr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Оборудование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Обозначение программы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Тпз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Тшт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СОЖ</w:t>
            </w:r>
          </w:p>
        </w:tc>
      </w:tr>
      <w:tr w:rsidR="00305946" w:rsidRPr="00305946" w:rsidTr="00305946">
        <w:trPr>
          <w:trHeight w:hRule="exact" w:val="656"/>
        </w:trPr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4"/>
              <w:rPr>
                <w:sz w:val="20"/>
              </w:rPr>
            </w:pPr>
            <w:r w:rsidRPr="00305946">
              <w:rPr>
                <w:sz w:val="20"/>
              </w:rPr>
              <w:t>Мод. 2Г942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0,44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0,48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3,42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МР-1У ТУ 38-101731-80</w:t>
            </w:r>
          </w:p>
        </w:tc>
      </w:tr>
      <w:tr w:rsidR="00305946" w:rsidRPr="00305946" w:rsidTr="00191F87">
        <w:trPr>
          <w:trHeight w:hRule="exact"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ПИ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Д или 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L</w:t>
            </w:r>
            <w:r w:rsidRPr="00305946">
              <w:t>, мм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t</w:t>
            </w:r>
            <w:r w:rsidRPr="00305946">
              <w:t>, 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lang w:val="en-US"/>
              </w:rPr>
            </w:pPr>
            <w:r w:rsidRPr="00305946">
              <w:rPr>
                <w:lang w:val="en-US"/>
              </w:rPr>
              <w:t>i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lang w:val="en-US"/>
              </w:rPr>
            </w:pPr>
            <w:r w:rsidRPr="00305946">
              <w:rPr>
                <w:lang w:val="en-US"/>
              </w:rPr>
              <w:t xml:space="preserve">S, </w:t>
            </w:r>
            <w:r w:rsidRPr="00305946">
              <w:t>мм</w:t>
            </w:r>
            <w:r w:rsidRPr="00305946">
              <w:rPr>
                <w:lang w:val="en-US"/>
              </w:rPr>
              <w:t>/</w:t>
            </w:r>
            <w:r w:rsidRPr="00305946">
              <w:t>об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vertAlign w:val="superscript"/>
              </w:rPr>
            </w:pPr>
            <w:r w:rsidRPr="00305946">
              <w:rPr>
                <w:lang w:val="en-US"/>
              </w:rPr>
              <w:t>n</w:t>
            </w:r>
            <w:r w:rsidRPr="00305946">
              <w:t>, мин</w:t>
            </w:r>
            <w:r w:rsidRPr="00305946">
              <w:rPr>
                <w:vertAlign w:val="superscript"/>
              </w:rPr>
              <w:t>-1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V</w:t>
            </w:r>
            <w:r w:rsidRPr="00305946">
              <w:t>, м/мин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Тв, мин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То, мин</w:t>
            </w: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01</w:t>
            </w:r>
          </w:p>
        </w:tc>
        <w:tc>
          <w:tcPr>
            <w:tcW w:w="1417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</w:pPr>
            <w:r w:rsidRPr="00305946">
              <w:t>1. Фрезеровать торец, выдерживая размеры 7; 9</w:t>
            </w: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02</w:t>
            </w:r>
          </w:p>
        </w:tc>
        <w:tc>
          <w:tcPr>
            <w:tcW w:w="1417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</w:pPr>
            <w:r w:rsidRPr="00305946">
              <w:t xml:space="preserve">396190 Наладка; 391854 фреза </w:t>
            </w:r>
            <w:r w:rsidRPr="00305946">
              <w:sym w:font="Symbol" w:char="F0C6"/>
            </w:r>
            <w:r w:rsidRPr="00305946">
              <w:t xml:space="preserve"> 160*57 Т5К10; 392870 Оправка</w:t>
            </w: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03</w:t>
            </w:r>
          </w:p>
        </w:tc>
        <w:tc>
          <w:tcPr>
            <w:tcW w:w="1417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sym w:font="Symbol" w:char="F0C6"/>
            </w:r>
            <w:r w:rsidRPr="00305946">
              <w:t xml:space="preserve"> 50*190; 393121 Скоба 182-0,2; 393121 Скоба 30-</w:t>
            </w:r>
            <w:r w:rsidRPr="00305946">
              <w:rPr>
                <w:vertAlign w:val="subscript"/>
              </w:rPr>
              <w:t>0,84</w:t>
            </w: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04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63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125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05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06</w:t>
            </w:r>
          </w:p>
        </w:tc>
        <w:tc>
          <w:tcPr>
            <w:tcW w:w="1417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2. Сверлить центровые отверстия, выдерживая размеры 1-6; 8</w:t>
            </w: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07</w:t>
            </w:r>
          </w:p>
        </w:tc>
        <w:tc>
          <w:tcPr>
            <w:tcW w:w="1417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5"/>
              <w:rPr>
                <w:sz w:val="20"/>
              </w:rPr>
            </w:pPr>
            <w:r w:rsidRPr="00305946">
              <w:rPr>
                <w:sz w:val="20"/>
              </w:rPr>
              <w:t xml:space="preserve">391242 Сверло </w:t>
            </w:r>
            <w:r w:rsidRPr="00305946">
              <w:rPr>
                <w:sz w:val="20"/>
              </w:rPr>
              <w:sym w:font="Symbol" w:char="F0C6"/>
            </w:r>
            <w:r w:rsidRPr="00305946">
              <w:rPr>
                <w:sz w:val="20"/>
              </w:rPr>
              <w:t>5 – 2 шт; 392831 Втулка – 2 шт; 396190 Цанга – 2 шт</w:t>
            </w: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08</w:t>
            </w:r>
          </w:p>
        </w:tc>
        <w:tc>
          <w:tcPr>
            <w:tcW w:w="1417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393110 Пробка 5Н14; 393110 Пробка конусн.</w:t>
            </w: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09</w:t>
            </w:r>
          </w:p>
        </w:tc>
        <w:tc>
          <w:tcPr>
            <w:tcW w:w="1417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393311 Штангенциркуль ШЦ-</w:t>
            </w:r>
            <w:r w:rsidRPr="00305946">
              <w:rPr>
                <w:lang w:val="en-US"/>
              </w:rPr>
              <w:t>I</w:t>
            </w:r>
            <w:r w:rsidRPr="00305946">
              <w:t>-125-0,1-1 ГОСТ 166-89</w:t>
            </w: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10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0,05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465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23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11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12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13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14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15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16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17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5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1"/>
              <w:rPr>
                <w:sz w:val="20"/>
              </w:rPr>
            </w:pPr>
            <w:r w:rsidRPr="00305946">
              <w:rPr>
                <w:sz w:val="20"/>
              </w:rPr>
              <w:t>ОК</w:t>
            </w:r>
          </w:p>
        </w:tc>
        <w:tc>
          <w:tcPr>
            <w:tcW w:w="14033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</w:tbl>
    <w:p w:rsidR="00305946" w:rsidRPr="00305946" w:rsidRDefault="00305946" w:rsidP="00305946">
      <w:pPr>
        <w:ind w:firstLine="0"/>
        <w:jc w:val="center"/>
      </w:pPr>
    </w:p>
    <w:p w:rsidR="00305946" w:rsidRPr="00305946" w:rsidRDefault="00305946" w:rsidP="00305946">
      <w:pPr>
        <w:ind w:firstLine="0"/>
        <w:jc w:val="right"/>
      </w:pPr>
      <w:r w:rsidRPr="00305946">
        <w:t>ГОСТ 3.1105-84 Форма 7</w:t>
      </w:r>
    </w:p>
    <w:tbl>
      <w:tblPr>
        <w:tblW w:w="1511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64"/>
        <w:gridCol w:w="230"/>
        <w:gridCol w:w="172"/>
        <w:gridCol w:w="922"/>
        <w:gridCol w:w="1094"/>
        <w:gridCol w:w="55"/>
        <w:gridCol w:w="752"/>
        <w:gridCol w:w="285"/>
        <w:gridCol w:w="694"/>
        <w:gridCol w:w="113"/>
        <w:gridCol w:w="751"/>
        <w:gridCol w:w="864"/>
        <w:gridCol w:w="575"/>
        <w:gridCol w:w="228"/>
        <w:gridCol w:w="347"/>
        <w:gridCol w:w="254"/>
        <w:gridCol w:w="955"/>
        <w:gridCol w:w="1037"/>
        <w:gridCol w:w="170"/>
        <w:gridCol w:w="433"/>
        <w:gridCol w:w="427"/>
        <w:gridCol w:w="148"/>
        <w:gridCol w:w="575"/>
        <w:gridCol w:w="864"/>
        <w:gridCol w:w="284"/>
        <w:gridCol w:w="292"/>
        <w:gridCol w:w="140"/>
        <w:gridCol w:w="287"/>
        <w:gridCol w:w="580"/>
        <w:gridCol w:w="721"/>
      </w:tblGrid>
      <w:tr w:rsidR="00305946" w:rsidRPr="00305946" w:rsidTr="00191F87">
        <w:trPr>
          <w:gridBefore w:val="20"/>
          <w:wBefore w:w="10795" w:type="dxa"/>
          <w:trHeight w:hRule="exact" w:val="238"/>
        </w:trPr>
        <w:tc>
          <w:tcPr>
            <w:tcW w:w="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8"/>
        </w:trPr>
        <w:tc>
          <w:tcPr>
            <w:tcW w:w="1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Дубл.</w:t>
            </w: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8"/>
        </w:trPr>
        <w:tc>
          <w:tcPr>
            <w:tcW w:w="1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Взам.</w:t>
            </w: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8"/>
        </w:trPr>
        <w:tc>
          <w:tcPr>
            <w:tcW w:w="10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Подл.</w:t>
            </w: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6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0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8"/>
        </w:trPr>
        <w:tc>
          <w:tcPr>
            <w:tcW w:w="8200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302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0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258"/>
        </w:trPr>
        <w:tc>
          <w:tcPr>
            <w:tcW w:w="820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30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0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8"/>
        </w:trPr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Разраб.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Демиденко С.А.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1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6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>Т35.52.111</w:t>
            </w:r>
          </w:p>
        </w:tc>
        <w:tc>
          <w:tcPr>
            <w:tcW w:w="244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0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8"/>
        </w:trPr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Пров.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</w:rPr>
            </w:pPr>
            <w:r w:rsidRPr="00305946">
              <w:rPr>
                <w:i/>
              </w:rPr>
              <w:t>Жданов А.В.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1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305946">
            <w:pPr>
              <w:pStyle w:val="1"/>
              <w:numPr>
                <w:ilvl w:val="0"/>
                <w:numId w:val="0"/>
              </w:numPr>
              <w:ind w:left="431"/>
              <w:rPr>
                <w:i/>
                <w:iCs/>
                <w:sz w:val="20"/>
              </w:rPr>
            </w:pPr>
          </w:p>
        </w:tc>
        <w:tc>
          <w:tcPr>
            <w:tcW w:w="276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4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0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8"/>
        </w:trPr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1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6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8"/>
        </w:trPr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12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 xml:space="preserve">Вал-шестерня  </w:t>
            </w:r>
          </w:p>
        </w:tc>
        <w:tc>
          <w:tcPr>
            <w:tcW w:w="7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010</w:t>
            </w:r>
          </w:p>
        </w:tc>
      </w:tr>
      <w:tr w:rsidR="00305946" w:rsidRPr="00305946" w:rsidTr="00191F87">
        <w:trPr>
          <w:cantSplit/>
          <w:trHeight w:hRule="exact" w:val="258"/>
        </w:trPr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Н. контр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12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240531">
        <w:trPr>
          <w:trHeight w:hRule="exact" w:val="6220"/>
        </w:trPr>
        <w:tc>
          <w:tcPr>
            <w:tcW w:w="1511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lang w:val="en-US"/>
              </w:rPr>
            </w:pPr>
          </w:p>
          <w:p w:rsidR="00305946" w:rsidRPr="00305946" w:rsidRDefault="00305946" w:rsidP="00191F87">
            <w:pPr>
              <w:ind w:firstLine="0"/>
              <w:jc w:val="center"/>
              <w:rPr>
                <w:lang w:val="en-US"/>
              </w:rPr>
            </w:pPr>
          </w:p>
          <w:p w:rsidR="00305946" w:rsidRPr="00305946" w:rsidRDefault="00305946" w:rsidP="00191F87">
            <w:pPr>
              <w:ind w:firstLine="0"/>
              <w:jc w:val="center"/>
              <w:rPr>
                <w:lang w:val="en-US"/>
              </w:rPr>
            </w:pPr>
          </w:p>
          <w:p w:rsidR="00305946" w:rsidRPr="00305946" w:rsidRDefault="00FF1138" w:rsidP="00191F87">
            <w:pPr>
              <w:ind w:firstLine="0"/>
              <w:jc w:val="center"/>
            </w:pPr>
            <w:r>
              <w:pict>
                <v:shape id="_x0000_i1095" type="#_x0000_t75" style="width:488.25pt;height:181.5pt">
                  <v:imagedata r:id="rId69" o:title=""/>
                </v:shape>
              </w:pict>
            </w:r>
          </w:p>
        </w:tc>
      </w:tr>
      <w:tr w:rsidR="00305946" w:rsidRPr="00305946" w:rsidTr="00191F87">
        <w:trPr>
          <w:trHeight w:hRule="exact" w:val="577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pStyle w:val="1"/>
              <w:rPr>
                <w:sz w:val="20"/>
              </w:rPr>
            </w:pPr>
            <w:r w:rsidRPr="00305946">
              <w:rPr>
                <w:sz w:val="20"/>
              </w:rPr>
              <w:t>КЭ</w:t>
            </w:r>
          </w:p>
        </w:tc>
        <w:tc>
          <w:tcPr>
            <w:tcW w:w="1424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</w:tbl>
    <w:p w:rsidR="00305946" w:rsidRPr="00305946" w:rsidRDefault="00305946" w:rsidP="00305946">
      <w:pPr>
        <w:ind w:firstLine="0"/>
        <w:jc w:val="center"/>
      </w:pPr>
    </w:p>
    <w:p w:rsidR="00305946" w:rsidRPr="00305946" w:rsidRDefault="00305946" w:rsidP="00305946">
      <w:pPr>
        <w:ind w:firstLine="0"/>
        <w:jc w:val="right"/>
      </w:pPr>
      <w:r w:rsidRPr="00305946">
        <w:t>ГОСТ 3.1404-86 Форма 3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8"/>
        <w:gridCol w:w="142"/>
        <w:gridCol w:w="226"/>
        <w:gridCol w:w="170"/>
        <w:gridCol w:w="906"/>
        <w:gridCol w:w="1076"/>
        <w:gridCol w:w="57"/>
        <w:gridCol w:w="736"/>
        <w:gridCol w:w="284"/>
        <w:gridCol w:w="510"/>
        <w:gridCol w:w="169"/>
        <w:gridCol w:w="114"/>
        <w:gridCol w:w="566"/>
        <w:gridCol w:w="170"/>
        <w:gridCol w:w="821"/>
        <w:gridCol w:w="29"/>
        <w:gridCol w:w="566"/>
        <w:gridCol w:w="226"/>
        <w:gridCol w:w="171"/>
        <w:gridCol w:w="169"/>
        <w:gridCol w:w="255"/>
        <w:gridCol w:w="425"/>
        <w:gridCol w:w="284"/>
        <w:gridCol w:w="226"/>
        <w:gridCol w:w="340"/>
        <w:gridCol w:w="141"/>
        <w:gridCol w:w="425"/>
        <w:gridCol w:w="114"/>
        <w:gridCol w:w="169"/>
        <w:gridCol w:w="142"/>
        <w:gridCol w:w="283"/>
        <w:gridCol w:w="141"/>
        <w:gridCol w:w="142"/>
        <w:gridCol w:w="283"/>
        <w:gridCol w:w="142"/>
        <w:gridCol w:w="424"/>
        <w:gridCol w:w="142"/>
        <w:gridCol w:w="709"/>
        <w:gridCol w:w="282"/>
        <w:gridCol w:w="284"/>
        <w:gridCol w:w="141"/>
        <w:gridCol w:w="425"/>
        <w:gridCol w:w="142"/>
        <w:gridCol w:w="141"/>
        <w:gridCol w:w="142"/>
        <w:gridCol w:w="141"/>
        <w:gridCol w:w="568"/>
      </w:tblGrid>
      <w:tr w:rsidR="00305946" w:rsidRPr="00305946" w:rsidTr="00191F87">
        <w:trPr>
          <w:gridBefore w:val="31"/>
          <w:wBefore w:w="10620" w:type="dxa"/>
          <w:trHeight w:hRule="exact" w:val="241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1"/>
        </w:trPr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Дубл.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1"/>
        </w:trPr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Взам.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1"/>
        </w:trPr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Подл.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1"/>
        </w:trPr>
        <w:tc>
          <w:tcPr>
            <w:tcW w:w="8071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6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54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1"/>
        </w:trPr>
        <w:tc>
          <w:tcPr>
            <w:tcW w:w="807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69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Т35.52.111</w:t>
            </w:r>
          </w:p>
        </w:tc>
        <w:tc>
          <w:tcPr>
            <w:tcW w:w="254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1"/>
        </w:trPr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Разраб.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Демиденко С.А.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1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1"/>
        </w:trPr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Пров.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</w:rPr>
            </w:pPr>
            <w:r w:rsidRPr="00305946">
              <w:rPr>
                <w:i/>
              </w:rPr>
              <w:t>Жданов А.В.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pStyle w:val="1"/>
              <w:rPr>
                <w:i/>
                <w:iCs/>
                <w:sz w:val="20"/>
              </w:rPr>
            </w:pPr>
            <w:r w:rsidRPr="00305946">
              <w:rPr>
                <w:i/>
                <w:iCs/>
                <w:sz w:val="20"/>
              </w:rPr>
              <w:t>ВлГУ</w:t>
            </w:r>
          </w:p>
        </w:tc>
        <w:tc>
          <w:tcPr>
            <w:tcW w:w="27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1"/>
        </w:trPr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1"/>
        </w:trPr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505" w:type="dxa"/>
            <w:gridSpan w:val="2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 xml:space="preserve">Вал-шестерня 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cantSplit/>
          <w:trHeight w:hRule="exact" w:val="261"/>
        </w:trPr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Н. контр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505" w:type="dxa"/>
            <w:gridSpan w:val="26"/>
            <w:vMerge/>
            <w:tcBorders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1"/>
        </w:trPr>
        <w:tc>
          <w:tcPr>
            <w:tcW w:w="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Наименование операции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Материал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Твёрдость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ЕВ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МД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Профиль и разиеры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МЗ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КОИД</w:t>
            </w:r>
          </w:p>
        </w:tc>
      </w:tr>
      <w:tr w:rsidR="00305946" w:rsidRPr="00305946" w:rsidTr="00305946">
        <w:trPr>
          <w:trHeight w:hRule="exact" w:val="633"/>
        </w:trPr>
        <w:tc>
          <w:tcPr>
            <w:tcW w:w="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3"/>
              <w:rPr>
                <w:sz w:val="20"/>
              </w:rPr>
            </w:pPr>
            <w:r w:rsidRPr="00305946">
              <w:rPr>
                <w:sz w:val="20"/>
              </w:rPr>
              <w:t xml:space="preserve"> Точение.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Сталь 18ХГТ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6"/>
              <w:rPr>
                <w:sz w:val="20"/>
              </w:rPr>
            </w:pPr>
            <w:r w:rsidRPr="00305946">
              <w:rPr>
                <w:sz w:val="20"/>
              </w:rPr>
              <w:t>НВ156…197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166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1,8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Ø77*186</w:t>
            </w:r>
          </w:p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2,3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</w:t>
            </w:r>
          </w:p>
        </w:tc>
      </w:tr>
      <w:tr w:rsidR="00305946" w:rsidRPr="00305946" w:rsidTr="00191F87">
        <w:trPr>
          <w:trHeight w:hRule="exact" w:val="261"/>
        </w:trPr>
        <w:tc>
          <w:tcPr>
            <w:tcW w:w="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Оборудование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Обозначение программы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То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Тпз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Тшт</w:t>
            </w:r>
          </w:p>
        </w:tc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СОЖ</w:t>
            </w:r>
          </w:p>
        </w:tc>
      </w:tr>
      <w:tr w:rsidR="00305946" w:rsidRPr="00305946" w:rsidTr="00191F87">
        <w:trPr>
          <w:trHeight w:hRule="exact" w:val="422"/>
        </w:trPr>
        <w:tc>
          <w:tcPr>
            <w:tcW w:w="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Токарно-винторезный мод. 1Е713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1,38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0,34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0,206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1,962</w:t>
            </w:r>
          </w:p>
        </w:tc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МР-1У ТУ 38-101731-80</w:t>
            </w:r>
          </w:p>
        </w:tc>
      </w:tr>
      <w:tr w:rsidR="00305946" w:rsidRPr="00305946" w:rsidTr="00191F87">
        <w:trPr>
          <w:trHeight w:hRule="exact"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ПИ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Д или В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L</w:t>
            </w:r>
            <w:r w:rsidRPr="00305946">
              <w:t>, мм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t</w:t>
            </w:r>
            <w:r w:rsidRPr="00305946">
              <w:t>, мм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lang w:val="en-US"/>
              </w:rPr>
            </w:pPr>
            <w:r w:rsidRPr="00305946">
              <w:rPr>
                <w:lang w:val="en-US"/>
              </w:rPr>
              <w:t>i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lang w:val="en-US"/>
              </w:rPr>
            </w:pPr>
            <w:r w:rsidRPr="00305946">
              <w:rPr>
                <w:lang w:val="en-US"/>
              </w:rPr>
              <w:t xml:space="preserve">S, </w:t>
            </w:r>
            <w:r w:rsidRPr="00305946">
              <w:t>мм</w:t>
            </w:r>
            <w:r w:rsidRPr="00305946">
              <w:rPr>
                <w:lang w:val="en-US"/>
              </w:rPr>
              <w:t>/</w:t>
            </w:r>
            <w:r w:rsidRPr="00305946">
              <w:t>об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vertAlign w:val="superscript"/>
              </w:rPr>
            </w:pPr>
            <w:r w:rsidRPr="00305946">
              <w:rPr>
                <w:lang w:val="en-US"/>
              </w:rPr>
              <w:t>n</w:t>
            </w:r>
            <w:r w:rsidRPr="00305946">
              <w:t>, мин</w:t>
            </w:r>
            <w:r w:rsidRPr="00305946">
              <w:rPr>
                <w:vertAlign w:val="superscript"/>
              </w:rPr>
              <w:t>-1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V</w:t>
            </w:r>
            <w:r w:rsidRPr="00305946">
              <w:t>, м/мин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Тв, мин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То, мин</w:t>
            </w:r>
          </w:p>
        </w:tc>
      </w:tr>
      <w:tr w:rsidR="00305946" w:rsidRPr="00305946" w:rsidTr="00305946">
        <w:trPr>
          <w:trHeight w:hRule="exact" w:val="6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01</w:t>
            </w:r>
          </w:p>
        </w:tc>
        <w:tc>
          <w:tcPr>
            <w:tcW w:w="1416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7"/>
            </w:pPr>
            <w:r w:rsidRPr="00305946">
              <w:t>Копировальный суппорт</w:t>
            </w:r>
          </w:p>
        </w:tc>
      </w:tr>
      <w:tr w:rsidR="00305946" w:rsidRPr="00305946" w:rsidTr="00191F87">
        <w:trPr>
          <w:trHeight w:hRule="exact"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02</w:t>
            </w:r>
          </w:p>
        </w:tc>
        <w:tc>
          <w:tcPr>
            <w:tcW w:w="1416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</w:pPr>
            <w:r w:rsidRPr="00305946">
              <w:t>1. Точить поверхность вала, выдерживая размеры 1, 4-12</w:t>
            </w:r>
          </w:p>
        </w:tc>
      </w:tr>
      <w:tr w:rsidR="00305946" w:rsidRPr="00305946" w:rsidTr="00305946">
        <w:trPr>
          <w:cantSplit/>
          <w:trHeight w:hRule="exact" w:val="5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03</w:t>
            </w:r>
          </w:p>
        </w:tc>
        <w:tc>
          <w:tcPr>
            <w:tcW w:w="86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8"/>
              <w:rPr>
                <w:i w:val="0"/>
                <w:iCs/>
              </w:rPr>
            </w:pPr>
            <w:r w:rsidRPr="00305946">
              <w:t>392841 Центр передний, 392844 Центр задний, 392850 Державка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cantSplit/>
          <w:trHeight w:hRule="exact"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04</w:t>
            </w:r>
          </w:p>
        </w:tc>
        <w:tc>
          <w:tcPr>
            <w:tcW w:w="86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  <w:rPr>
                <w:i/>
                <w:iCs/>
              </w:rPr>
            </w:pPr>
            <w:r w:rsidRPr="00305946">
              <w:t>392104 резец 25*16*140 Т15К6, 393121 Скоба, 26,7</w:t>
            </w:r>
            <w:r w:rsidRPr="00305946">
              <w:rPr>
                <w:vertAlign w:val="subscript"/>
              </w:rPr>
              <w:t>-0,12</w:t>
            </w:r>
            <w:r w:rsidRPr="00305946">
              <w:t>, 393121 Скоба 39,6</w:t>
            </w:r>
            <w:r w:rsidRPr="00305946">
              <w:rPr>
                <w:vertAlign w:val="subscript"/>
              </w:rPr>
              <w:t>-0,25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cantSplit/>
          <w:trHeight w:hRule="exact"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05</w:t>
            </w:r>
          </w:p>
        </w:tc>
        <w:tc>
          <w:tcPr>
            <w:tcW w:w="86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393121 Скоба 41,6</w:t>
            </w:r>
            <w:r w:rsidRPr="00305946">
              <w:rPr>
                <w:vertAlign w:val="subscript"/>
              </w:rPr>
              <w:t>-0,25</w:t>
            </w:r>
            <w:r w:rsidRPr="00305946">
              <w:t>, 393311 штангенциркуль ШЦ-</w:t>
            </w:r>
            <w:r w:rsidRPr="00305946">
              <w:rPr>
                <w:lang w:val="en-US"/>
              </w:rPr>
              <w:t>I</w:t>
            </w:r>
            <w:r w:rsidRPr="00305946">
              <w:t>-125-0,1-1 ГОСТ 166-89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06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0,25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250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31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07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305946">
        <w:trPr>
          <w:cantSplit/>
          <w:trHeight w:hRule="exact" w:val="7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08</w:t>
            </w:r>
          </w:p>
        </w:tc>
        <w:tc>
          <w:tcPr>
            <w:tcW w:w="86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8"/>
            </w:pPr>
            <w:r w:rsidRPr="00305946">
              <w:t>Поперечный суппорт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cantSplit/>
          <w:trHeight w:hRule="exact"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09</w:t>
            </w:r>
          </w:p>
        </w:tc>
        <w:tc>
          <w:tcPr>
            <w:tcW w:w="86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2. Подрезать торцы и точить фаски, выдерживая размеры 2,3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cantSplit/>
          <w:trHeight w:hRule="exact"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10</w:t>
            </w:r>
          </w:p>
        </w:tc>
        <w:tc>
          <w:tcPr>
            <w:tcW w:w="86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392850 Державка, 392113 Резец канавочный 25*25*100 Р6М5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11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27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1,6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0,25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250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31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12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13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14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15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16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17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58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1"/>
              <w:rPr>
                <w:sz w:val="20"/>
              </w:rPr>
            </w:pPr>
            <w:r w:rsidRPr="00305946">
              <w:rPr>
                <w:sz w:val="20"/>
              </w:rPr>
              <w:t>ОК</w:t>
            </w:r>
          </w:p>
        </w:tc>
        <w:tc>
          <w:tcPr>
            <w:tcW w:w="14019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</w:tbl>
    <w:p w:rsidR="00305946" w:rsidRPr="00305946" w:rsidRDefault="00305946" w:rsidP="00305946">
      <w:pPr>
        <w:ind w:firstLine="0"/>
        <w:jc w:val="center"/>
      </w:pPr>
    </w:p>
    <w:p w:rsidR="00305946" w:rsidRPr="00305946" w:rsidRDefault="00305946" w:rsidP="00305946">
      <w:pPr>
        <w:ind w:firstLine="0"/>
        <w:jc w:val="right"/>
      </w:pPr>
      <w:r w:rsidRPr="00305946">
        <w:t>ГОСТ 3.1105-84 Форма 7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50"/>
        <w:gridCol w:w="226"/>
        <w:gridCol w:w="170"/>
        <w:gridCol w:w="906"/>
        <w:gridCol w:w="1076"/>
        <w:gridCol w:w="57"/>
        <w:gridCol w:w="736"/>
        <w:gridCol w:w="284"/>
        <w:gridCol w:w="679"/>
        <w:gridCol w:w="114"/>
        <w:gridCol w:w="736"/>
        <w:gridCol w:w="850"/>
        <w:gridCol w:w="566"/>
        <w:gridCol w:w="226"/>
        <w:gridCol w:w="340"/>
        <w:gridCol w:w="255"/>
        <w:gridCol w:w="935"/>
        <w:gridCol w:w="1020"/>
        <w:gridCol w:w="169"/>
        <w:gridCol w:w="425"/>
        <w:gridCol w:w="425"/>
        <w:gridCol w:w="141"/>
        <w:gridCol w:w="566"/>
        <w:gridCol w:w="850"/>
        <w:gridCol w:w="284"/>
        <w:gridCol w:w="282"/>
        <w:gridCol w:w="143"/>
        <w:gridCol w:w="283"/>
        <w:gridCol w:w="566"/>
        <w:gridCol w:w="708"/>
      </w:tblGrid>
      <w:tr w:rsidR="00305946" w:rsidRPr="00305946" w:rsidTr="00191F87">
        <w:trPr>
          <w:gridBefore w:val="20"/>
          <w:wBefore w:w="10620" w:type="dxa"/>
          <w:trHeight w:hRule="exact" w:val="234"/>
        </w:trPr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4"/>
        </w:trPr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Дубл.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4"/>
        </w:trPr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Взам.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4"/>
        </w:trPr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Подл.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4"/>
        </w:trPr>
        <w:tc>
          <w:tcPr>
            <w:tcW w:w="8071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97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254"/>
        </w:trPr>
        <w:tc>
          <w:tcPr>
            <w:tcW w:w="807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9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4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Разраб.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Демиденко С.А.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1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Т35.52.111</w:t>
            </w:r>
          </w:p>
        </w:tc>
        <w:tc>
          <w:tcPr>
            <w:tcW w:w="24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4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Пров.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</w:rPr>
            </w:pPr>
            <w:r w:rsidRPr="00305946">
              <w:rPr>
                <w:i/>
              </w:rPr>
              <w:t>Жданов А.В.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pStyle w:val="1"/>
              <w:rPr>
                <w:i/>
                <w:iCs/>
                <w:sz w:val="20"/>
              </w:rPr>
            </w:pPr>
          </w:p>
        </w:tc>
        <w:tc>
          <w:tcPr>
            <w:tcW w:w="271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4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1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4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78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>Вал-шестерня ведомый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015</w:t>
            </w:r>
          </w:p>
        </w:tc>
      </w:tr>
      <w:tr w:rsidR="00305946" w:rsidRPr="00305946" w:rsidTr="00191F87">
        <w:trPr>
          <w:cantSplit/>
          <w:trHeight w:hRule="exact" w:val="254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Н. контр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788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240531">
        <w:trPr>
          <w:trHeight w:hRule="exact" w:val="5117"/>
        </w:trPr>
        <w:tc>
          <w:tcPr>
            <w:tcW w:w="148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  <w:p w:rsidR="00305946" w:rsidRPr="00305946" w:rsidRDefault="00305946" w:rsidP="00191F87">
            <w:pPr>
              <w:ind w:firstLine="0"/>
              <w:jc w:val="center"/>
            </w:pPr>
          </w:p>
          <w:p w:rsidR="00305946" w:rsidRPr="00305946" w:rsidRDefault="00FF1138" w:rsidP="00191F87">
            <w:pPr>
              <w:ind w:firstLine="0"/>
              <w:jc w:val="center"/>
            </w:pPr>
            <w:r>
              <w:pict>
                <v:shape id="_x0000_i1096" type="#_x0000_t75" style="width:453pt;height:210.75pt">
                  <v:imagedata r:id="rId70" o:title=""/>
                </v:shape>
              </w:pict>
            </w:r>
          </w:p>
        </w:tc>
      </w:tr>
      <w:tr w:rsidR="00305946" w:rsidRPr="00305946" w:rsidTr="00191F87">
        <w:trPr>
          <w:trHeight w:hRule="exact" w:val="566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pStyle w:val="1"/>
              <w:rPr>
                <w:sz w:val="20"/>
              </w:rPr>
            </w:pPr>
            <w:r w:rsidRPr="00305946">
              <w:rPr>
                <w:sz w:val="20"/>
              </w:rPr>
              <w:t>КЭ</w:t>
            </w:r>
          </w:p>
        </w:tc>
        <w:tc>
          <w:tcPr>
            <w:tcW w:w="1401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</w:tbl>
    <w:p w:rsidR="00305946" w:rsidRPr="00305946" w:rsidRDefault="00305946" w:rsidP="00305946">
      <w:pPr>
        <w:ind w:firstLine="0"/>
        <w:jc w:val="center"/>
      </w:pPr>
    </w:p>
    <w:p w:rsidR="00305946" w:rsidRPr="00305946" w:rsidRDefault="00305946" w:rsidP="00305946">
      <w:pPr>
        <w:ind w:firstLine="0"/>
        <w:jc w:val="right"/>
      </w:pPr>
      <w:r w:rsidRPr="00305946">
        <w:br w:type="page"/>
        <w:t>ГОСТ 3.1404-86 Форма 3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226"/>
        <w:gridCol w:w="170"/>
        <w:gridCol w:w="907"/>
        <w:gridCol w:w="1077"/>
        <w:gridCol w:w="57"/>
        <w:gridCol w:w="737"/>
        <w:gridCol w:w="284"/>
        <w:gridCol w:w="511"/>
        <w:gridCol w:w="169"/>
        <w:gridCol w:w="114"/>
        <w:gridCol w:w="567"/>
        <w:gridCol w:w="170"/>
        <w:gridCol w:w="822"/>
        <w:gridCol w:w="29"/>
        <w:gridCol w:w="567"/>
        <w:gridCol w:w="226"/>
        <w:gridCol w:w="171"/>
        <w:gridCol w:w="170"/>
        <w:gridCol w:w="255"/>
        <w:gridCol w:w="425"/>
        <w:gridCol w:w="284"/>
        <w:gridCol w:w="227"/>
        <w:gridCol w:w="340"/>
        <w:gridCol w:w="141"/>
        <w:gridCol w:w="426"/>
        <w:gridCol w:w="114"/>
        <w:gridCol w:w="169"/>
        <w:gridCol w:w="142"/>
        <w:gridCol w:w="283"/>
        <w:gridCol w:w="142"/>
        <w:gridCol w:w="142"/>
        <w:gridCol w:w="283"/>
        <w:gridCol w:w="142"/>
        <w:gridCol w:w="425"/>
        <w:gridCol w:w="142"/>
        <w:gridCol w:w="709"/>
        <w:gridCol w:w="283"/>
        <w:gridCol w:w="284"/>
        <w:gridCol w:w="142"/>
        <w:gridCol w:w="425"/>
        <w:gridCol w:w="142"/>
        <w:gridCol w:w="141"/>
        <w:gridCol w:w="142"/>
        <w:gridCol w:w="142"/>
        <w:gridCol w:w="567"/>
      </w:tblGrid>
      <w:tr w:rsidR="00305946" w:rsidRPr="00305946" w:rsidTr="00191F87">
        <w:trPr>
          <w:gridBefore w:val="31"/>
          <w:wBefore w:w="10631" w:type="dxa"/>
          <w:trHeight w:hRule="exact" w:val="24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Дубл.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Взам.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Подл.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808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808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69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55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Разраб.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Демиденко С.А.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22" w:type="dxa"/>
            <w:gridSpan w:val="11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Т35.52.111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Пров.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</w:rPr>
            </w:pPr>
            <w:r w:rsidRPr="00305946">
              <w:rPr>
                <w:i/>
              </w:rPr>
              <w:t>Жданов А.В.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8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pStyle w:val="1"/>
              <w:rPr>
                <w:i/>
                <w:iCs/>
                <w:sz w:val="20"/>
              </w:rPr>
            </w:pPr>
            <w:r w:rsidRPr="00305946">
              <w:rPr>
                <w:i/>
                <w:iCs/>
                <w:sz w:val="20"/>
              </w:rPr>
              <w:t>ВлГУ</w:t>
            </w:r>
          </w:p>
        </w:tc>
        <w:tc>
          <w:tcPr>
            <w:tcW w:w="2722" w:type="dxa"/>
            <w:gridSpan w:val="11"/>
            <w:vMerge/>
            <w:tcBorders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1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8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22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513" w:type="dxa"/>
            <w:gridSpan w:val="2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>Вал-шестреня ведомый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Н. контр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513" w:type="dxa"/>
            <w:gridSpan w:val="26"/>
            <w:vMerge/>
            <w:tcBorders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Наименование операции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Материал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Твёрдость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ЕВ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МД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Профиль и разиеры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МЗ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КОИД</w:t>
            </w:r>
          </w:p>
        </w:tc>
      </w:tr>
      <w:tr w:rsidR="00305946" w:rsidRPr="00305946" w:rsidTr="00305946">
        <w:trPr>
          <w:trHeight w:hRule="exact" w:val="646"/>
        </w:trPr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3"/>
              <w:rPr>
                <w:sz w:val="20"/>
              </w:rPr>
            </w:pPr>
            <w:r w:rsidRPr="00305946">
              <w:rPr>
                <w:sz w:val="20"/>
              </w:rPr>
              <w:t>Токарная.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Сталь18ХВГ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6"/>
              <w:rPr>
                <w:sz w:val="20"/>
              </w:rPr>
            </w:pPr>
            <w:r w:rsidRPr="00305946">
              <w:rPr>
                <w:sz w:val="20"/>
              </w:rPr>
              <w:t>НВ156…197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166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1,8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Ø77*186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2,3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</w:t>
            </w:r>
          </w:p>
        </w:tc>
      </w:tr>
      <w:tr w:rsidR="00305946" w:rsidRPr="00305946" w:rsidTr="00191F87">
        <w:trPr>
          <w:trHeight w:hRule="exact" w:val="260"/>
        </w:trPr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Оборудование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Обозначение программы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Тпз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Тшт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СОЖ</w:t>
            </w:r>
          </w:p>
        </w:tc>
      </w:tr>
      <w:tr w:rsidR="00305946" w:rsidRPr="00305946" w:rsidTr="00191F87">
        <w:trPr>
          <w:trHeight w:hRule="exact" w:val="420"/>
        </w:trPr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Токарно-винторезный мод.1Е713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0,34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2,04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МР-1У ТУ 38-101731-80</w:t>
            </w:r>
          </w:p>
        </w:tc>
      </w:tr>
      <w:tr w:rsidR="00305946" w:rsidRPr="00305946" w:rsidTr="00191F87">
        <w:trPr>
          <w:trHeight w:hRule="exact"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ПИ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Д или 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L</w:t>
            </w:r>
            <w:r w:rsidRPr="00305946">
              <w:t>, мм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t</w:t>
            </w:r>
            <w:r w:rsidRPr="00305946">
              <w:t>, 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lang w:val="en-US"/>
              </w:rPr>
            </w:pPr>
            <w:r w:rsidRPr="00305946">
              <w:rPr>
                <w:lang w:val="en-US"/>
              </w:rPr>
              <w:t>i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lang w:val="en-US"/>
              </w:rPr>
            </w:pPr>
            <w:r w:rsidRPr="00305946">
              <w:rPr>
                <w:lang w:val="en-US"/>
              </w:rPr>
              <w:t xml:space="preserve">S, </w:t>
            </w:r>
            <w:r w:rsidRPr="00305946">
              <w:t>мм</w:t>
            </w:r>
            <w:r w:rsidRPr="00305946">
              <w:rPr>
                <w:lang w:val="en-US"/>
              </w:rPr>
              <w:t>/</w:t>
            </w:r>
            <w:r w:rsidRPr="00305946">
              <w:t>об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vertAlign w:val="superscript"/>
              </w:rPr>
            </w:pPr>
            <w:r w:rsidRPr="00305946">
              <w:rPr>
                <w:lang w:val="en-US"/>
              </w:rPr>
              <w:t>n</w:t>
            </w:r>
            <w:r w:rsidRPr="00305946">
              <w:t>, мин</w:t>
            </w:r>
            <w:r w:rsidRPr="00305946">
              <w:rPr>
                <w:vertAlign w:val="superscript"/>
              </w:rPr>
              <w:t>-1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V</w:t>
            </w:r>
            <w:r w:rsidRPr="00305946">
              <w:t>, м/мин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Тв, мин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То, мин</w:t>
            </w: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01</w:t>
            </w:r>
          </w:p>
        </w:tc>
        <w:tc>
          <w:tcPr>
            <w:tcW w:w="1417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1. Точить поверхности вала, передний и задний конусы, выдерживая размеры</w:t>
            </w: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02</w:t>
            </w:r>
          </w:p>
        </w:tc>
        <w:tc>
          <w:tcPr>
            <w:tcW w:w="1417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392841 Центр передний, 392844 Центр задний, 392850 Державка</w:t>
            </w: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03</w:t>
            </w:r>
          </w:p>
        </w:tc>
        <w:tc>
          <w:tcPr>
            <w:tcW w:w="86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392104 Резец 25*16*140 Т15К6, 393121 Скоба 38</w:t>
            </w:r>
            <w:r w:rsidRPr="00305946">
              <w:rPr>
                <w:vertAlign w:val="subscript"/>
              </w:rPr>
              <w:t>-0,62</w:t>
            </w:r>
            <w:r w:rsidRPr="00305946">
              <w:t>, 393121 Скоба 40,6</w:t>
            </w:r>
            <w:r w:rsidRPr="00305946">
              <w:rPr>
                <w:vertAlign w:val="subscript"/>
              </w:rPr>
              <w:t>-0,16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04</w:t>
            </w:r>
          </w:p>
        </w:tc>
        <w:tc>
          <w:tcPr>
            <w:tcW w:w="86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393121 Скоба 50</w:t>
            </w:r>
            <w:r w:rsidRPr="00305946">
              <w:rPr>
                <w:vertAlign w:val="subscript"/>
              </w:rPr>
              <w:t>-0,62</w:t>
            </w:r>
            <w:r w:rsidRPr="00305946">
              <w:t>, 393311 Штангенциркуль ШЦ-</w:t>
            </w:r>
            <w:r w:rsidRPr="00305946">
              <w:rPr>
                <w:lang w:val="en-US"/>
              </w:rPr>
              <w:t>I</w:t>
            </w:r>
            <w:r w:rsidRPr="00305946">
              <w:t>-125-0,1-1 ГОСТ 166-89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05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0,25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31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06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07</w:t>
            </w:r>
          </w:p>
        </w:tc>
        <w:tc>
          <w:tcPr>
            <w:tcW w:w="86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2. Подрезать торцы, проточить канавку выдерживая размеры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08</w:t>
            </w:r>
          </w:p>
        </w:tc>
        <w:tc>
          <w:tcPr>
            <w:tcW w:w="86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392850 Державка, 392113 резец 25*25*100 Р6М5, 393121 Скоба 39,5</w:t>
            </w:r>
            <w:r w:rsidRPr="00305946">
              <w:rPr>
                <w:vertAlign w:val="subscript"/>
              </w:rPr>
              <w:t>-0,25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240531">
        <w:trPr>
          <w:cantSplit/>
          <w:trHeight w:hRule="exact"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09</w:t>
            </w:r>
          </w:p>
        </w:tc>
        <w:tc>
          <w:tcPr>
            <w:tcW w:w="86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8"/>
            </w:pPr>
            <w:r w:rsidRPr="00305946">
              <w:t>396190 Приспособление на доп.рад.биения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10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0,25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31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11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12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13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14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15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16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17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5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1"/>
              <w:rPr>
                <w:sz w:val="20"/>
              </w:rPr>
            </w:pPr>
            <w:r w:rsidRPr="00305946">
              <w:rPr>
                <w:sz w:val="20"/>
              </w:rPr>
              <w:t>ОК</w:t>
            </w:r>
          </w:p>
        </w:tc>
        <w:tc>
          <w:tcPr>
            <w:tcW w:w="14033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</w:tbl>
    <w:p w:rsidR="00305946" w:rsidRPr="00305946" w:rsidRDefault="00305946" w:rsidP="00305946">
      <w:pPr>
        <w:ind w:firstLine="0"/>
        <w:jc w:val="center"/>
      </w:pPr>
    </w:p>
    <w:p w:rsidR="00240531" w:rsidRDefault="00240531" w:rsidP="00305946">
      <w:pPr>
        <w:ind w:firstLine="0"/>
        <w:jc w:val="right"/>
        <w:rPr>
          <w:lang w:val="en-US"/>
        </w:rPr>
      </w:pPr>
    </w:p>
    <w:p w:rsidR="00305946" w:rsidRPr="00305946" w:rsidRDefault="00305946" w:rsidP="00305946">
      <w:pPr>
        <w:ind w:firstLine="0"/>
        <w:jc w:val="right"/>
      </w:pPr>
      <w:r w:rsidRPr="00305946">
        <w:t>ГОСТ 3.1105-84 Форма 7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50"/>
        <w:gridCol w:w="226"/>
        <w:gridCol w:w="170"/>
        <w:gridCol w:w="906"/>
        <w:gridCol w:w="1076"/>
        <w:gridCol w:w="57"/>
        <w:gridCol w:w="736"/>
        <w:gridCol w:w="284"/>
        <w:gridCol w:w="679"/>
        <w:gridCol w:w="114"/>
        <w:gridCol w:w="736"/>
        <w:gridCol w:w="850"/>
        <w:gridCol w:w="566"/>
        <w:gridCol w:w="226"/>
        <w:gridCol w:w="340"/>
        <w:gridCol w:w="255"/>
        <w:gridCol w:w="935"/>
        <w:gridCol w:w="1020"/>
        <w:gridCol w:w="169"/>
        <w:gridCol w:w="425"/>
        <w:gridCol w:w="425"/>
        <w:gridCol w:w="141"/>
        <w:gridCol w:w="566"/>
        <w:gridCol w:w="850"/>
        <w:gridCol w:w="284"/>
        <w:gridCol w:w="282"/>
        <w:gridCol w:w="143"/>
        <w:gridCol w:w="283"/>
        <w:gridCol w:w="566"/>
        <w:gridCol w:w="708"/>
      </w:tblGrid>
      <w:tr w:rsidR="00305946" w:rsidRPr="00305946" w:rsidTr="00191F87">
        <w:trPr>
          <w:gridBefore w:val="20"/>
          <w:wBefore w:w="10620" w:type="dxa"/>
          <w:trHeight w:hRule="exact" w:val="230"/>
        </w:trPr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9"/>
        </w:trPr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Дубл.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9"/>
        </w:trPr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Взам.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9"/>
        </w:trPr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Подл.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9"/>
        </w:trPr>
        <w:tc>
          <w:tcPr>
            <w:tcW w:w="8071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97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249"/>
        </w:trPr>
        <w:tc>
          <w:tcPr>
            <w:tcW w:w="807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9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49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Разраб.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Демиденко С.А.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1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Т35.52.111</w:t>
            </w:r>
          </w:p>
        </w:tc>
        <w:tc>
          <w:tcPr>
            <w:tcW w:w="24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49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Пров.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</w:rPr>
            </w:pPr>
            <w:r w:rsidRPr="00305946">
              <w:rPr>
                <w:i/>
              </w:rPr>
              <w:t>Жданов А.В.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pStyle w:val="1"/>
              <w:rPr>
                <w:i/>
                <w:iCs/>
                <w:sz w:val="20"/>
              </w:rPr>
            </w:pPr>
          </w:p>
        </w:tc>
        <w:tc>
          <w:tcPr>
            <w:tcW w:w="271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49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1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49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78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 xml:space="preserve">Вал-шестерня 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030</w:t>
            </w:r>
          </w:p>
        </w:tc>
      </w:tr>
      <w:tr w:rsidR="00305946" w:rsidRPr="00305946" w:rsidTr="00191F87">
        <w:trPr>
          <w:cantSplit/>
          <w:trHeight w:hRule="exact" w:val="249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Н. контр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788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240531">
        <w:trPr>
          <w:trHeight w:hRule="exact" w:val="4805"/>
        </w:trPr>
        <w:tc>
          <w:tcPr>
            <w:tcW w:w="148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  <w:p w:rsidR="00305946" w:rsidRPr="00305946" w:rsidRDefault="00305946" w:rsidP="00191F87">
            <w:pPr>
              <w:ind w:firstLine="0"/>
              <w:jc w:val="center"/>
            </w:pPr>
          </w:p>
          <w:p w:rsidR="00305946" w:rsidRPr="00305946" w:rsidRDefault="00FF1138" w:rsidP="00191F87">
            <w:pPr>
              <w:ind w:firstLine="0"/>
              <w:jc w:val="center"/>
            </w:pPr>
            <w:r>
              <w:pict>
                <v:shape id="_x0000_i1097" type="#_x0000_t75" style="width:473.25pt;height:188.25pt">
                  <v:imagedata r:id="rId71" o:title=""/>
                </v:shape>
              </w:pict>
            </w:r>
          </w:p>
        </w:tc>
      </w:tr>
      <w:tr w:rsidR="00305946" w:rsidRPr="00305946" w:rsidTr="00191F87">
        <w:trPr>
          <w:trHeight w:hRule="exact" w:val="55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pStyle w:val="1"/>
              <w:rPr>
                <w:sz w:val="20"/>
              </w:rPr>
            </w:pPr>
            <w:r w:rsidRPr="00305946">
              <w:rPr>
                <w:sz w:val="20"/>
              </w:rPr>
              <w:t>КЭ</w:t>
            </w:r>
          </w:p>
        </w:tc>
        <w:tc>
          <w:tcPr>
            <w:tcW w:w="1401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</w:tbl>
    <w:p w:rsidR="00305946" w:rsidRPr="00305946" w:rsidRDefault="00305946" w:rsidP="00305946">
      <w:pPr>
        <w:ind w:firstLine="0"/>
        <w:jc w:val="center"/>
      </w:pPr>
    </w:p>
    <w:p w:rsidR="00305946" w:rsidRPr="00305946" w:rsidRDefault="00305946" w:rsidP="00305946">
      <w:pPr>
        <w:ind w:firstLine="0"/>
        <w:jc w:val="right"/>
      </w:pPr>
      <w:r w:rsidRPr="00305946">
        <w:br w:type="page"/>
        <w:t>ГОСТ 3.1404-86 Форма 3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226"/>
        <w:gridCol w:w="170"/>
        <w:gridCol w:w="907"/>
        <w:gridCol w:w="1077"/>
        <w:gridCol w:w="57"/>
        <w:gridCol w:w="737"/>
        <w:gridCol w:w="284"/>
        <w:gridCol w:w="511"/>
        <w:gridCol w:w="169"/>
        <w:gridCol w:w="114"/>
        <w:gridCol w:w="567"/>
        <w:gridCol w:w="170"/>
        <w:gridCol w:w="822"/>
        <w:gridCol w:w="29"/>
        <w:gridCol w:w="567"/>
        <w:gridCol w:w="226"/>
        <w:gridCol w:w="171"/>
        <w:gridCol w:w="170"/>
        <w:gridCol w:w="255"/>
        <w:gridCol w:w="425"/>
        <w:gridCol w:w="284"/>
        <w:gridCol w:w="227"/>
        <w:gridCol w:w="340"/>
        <w:gridCol w:w="141"/>
        <w:gridCol w:w="426"/>
        <w:gridCol w:w="114"/>
        <w:gridCol w:w="169"/>
        <w:gridCol w:w="142"/>
        <w:gridCol w:w="283"/>
        <w:gridCol w:w="142"/>
        <w:gridCol w:w="142"/>
        <w:gridCol w:w="283"/>
        <w:gridCol w:w="142"/>
        <w:gridCol w:w="425"/>
        <w:gridCol w:w="142"/>
        <w:gridCol w:w="709"/>
        <w:gridCol w:w="283"/>
        <w:gridCol w:w="284"/>
        <w:gridCol w:w="142"/>
        <w:gridCol w:w="425"/>
        <w:gridCol w:w="142"/>
        <w:gridCol w:w="141"/>
        <w:gridCol w:w="142"/>
        <w:gridCol w:w="142"/>
        <w:gridCol w:w="567"/>
      </w:tblGrid>
      <w:tr w:rsidR="00305946" w:rsidRPr="00305946" w:rsidTr="00191F87">
        <w:trPr>
          <w:gridBefore w:val="31"/>
          <w:wBefore w:w="10631" w:type="dxa"/>
          <w:trHeight w:hRule="exact" w:val="24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Дубл.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Взам.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Подл.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808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808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69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55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Разраб.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Демиденко С.А.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22" w:type="dxa"/>
            <w:gridSpan w:val="11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05946" w:rsidRPr="00305946" w:rsidRDefault="00305946" w:rsidP="00191F87">
            <w:pPr>
              <w:pStyle w:val="4"/>
              <w:rPr>
                <w:sz w:val="20"/>
              </w:rPr>
            </w:pPr>
          </w:p>
          <w:p w:rsidR="00305946" w:rsidRPr="00305946" w:rsidRDefault="00305946" w:rsidP="00191F87">
            <w:pPr>
              <w:pStyle w:val="4"/>
              <w:rPr>
                <w:sz w:val="20"/>
              </w:rPr>
            </w:pPr>
            <w:r w:rsidRPr="00305946">
              <w:rPr>
                <w:sz w:val="20"/>
              </w:rPr>
              <w:t>Т35.52.111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Пров.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</w:rPr>
            </w:pPr>
            <w:r w:rsidRPr="00305946">
              <w:rPr>
                <w:i/>
              </w:rPr>
              <w:t>Жданов А.В.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8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pStyle w:val="1"/>
              <w:rPr>
                <w:i/>
                <w:iCs/>
                <w:sz w:val="20"/>
              </w:rPr>
            </w:pPr>
            <w:r w:rsidRPr="00305946">
              <w:rPr>
                <w:i/>
                <w:iCs/>
                <w:sz w:val="20"/>
              </w:rPr>
              <w:t>ВлГУ</w:t>
            </w:r>
          </w:p>
        </w:tc>
        <w:tc>
          <w:tcPr>
            <w:tcW w:w="2722" w:type="dxa"/>
            <w:gridSpan w:val="11"/>
            <w:vMerge/>
            <w:tcBorders>
              <w:left w:val="nil"/>
              <w:right w:val="nil"/>
            </w:tcBorders>
          </w:tcPr>
          <w:p w:rsidR="00305946" w:rsidRPr="00305946" w:rsidRDefault="00305946" w:rsidP="00191F87">
            <w:pPr>
              <w:pStyle w:val="4"/>
              <w:rPr>
                <w:sz w:val="20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8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22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513" w:type="dxa"/>
            <w:gridSpan w:val="2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 xml:space="preserve">Вал-шестерня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030</w:t>
            </w: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Н. контр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513" w:type="dxa"/>
            <w:gridSpan w:val="26"/>
            <w:vMerge/>
            <w:tcBorders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Наименование операции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Материал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Твёрдость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ЕВ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МД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Профиль и разиеры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МЗ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КОИД</w:t>
            </w:r>
          </w:p>
        </w:tc>
      </w:tr>
      <w:tr w:rsidR="00305946" w:rsidRPr="00305946" w:rsidTr="00305946">
        <w:trPr>
          <w:trHeight w:hRule="exact" w:val="645"/>
        </w:trPr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3"/>
              <w:rPr>
                <w:sz w:val="20"/>
              </w:rPr>
            </w:pPr>
            <w:r w:rsidRPr="00305946">
              <w:rPr>
                <w:sz w:val="20"/>
              </w:rPr>
              <w:t xml:space="preserve"> Шлифование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Сталь 18ХГТ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3"/>
              <w:rPr>
                <w:sz w:val="20"/>
              </w:rPr>
            </w:pPr>
            <w:r w:rsidRPr="00305946">
              <w:rPr>
                <w:sz w:val="20"/>
              </w:rPr>
              <w:t>НВ165.197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166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1,8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Ø77*186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2,3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</w:t>
            </w:r>
          </w:p>
        </w:tc>
      </w:tr>
      <w:tr w:rsidR="00305946" w:rsidRPr="00305946" w:rsidTr="00191F87">
        <w:trPr>
          <w:trHeight w:hRule="exact" w:val="260"/>
        </w:trPr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Оборудование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Обозначение программы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Тпз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Тшт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СОЖ</w:t>
            </w:r>
          </w:p>
        </w:tc>
      </w:tr>
      <w:tr w:rsidR="00305946" w:rsidRPr="00305946" w:rsidTr="00191F87">
        <w:trPr>
          <w:trHeight w:hRule="exact" w:val="420"/>
        </w:trPr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Специальный многокамневый круглошлифовальный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2,2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0,53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0,48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3,21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 xml:space="preserve"> Вода</w:t>
            </w:r>
          </w:p>
        </w:tc>
      </w:tr>
      <w:tr w:rsidR="00305946" w:rsidRPr="00305946" w:rsidTr="00191F87">
        <w:trPr>
          <w:trHeight w:hRule="exact"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ПИ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Д или 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L</w:t>
            </w:r>
            <w:r w:rsidRPr="00305946">
              <w:t>, мм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t</w:t>
            </w:r>
            <w:r w:rsidRPr="00305946">
              <w:t>, 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lang w:val="en-US"/>
              </w:rPr>
            </w:pPr>
            <w:r w:rsidRPr="00305946">
              <w:rPr>
                <w:lang w:val="en-US"/>
              </w:rPr>
              <w:t>i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lang w:val="en-US"/>
              </w:rPr>
            </w:pPr>
            <w:r w:rsidRPr="00305946">
              <w:rPr>
                <w:lang w:val="en-US"/>
              </w:rPr>
              <w:t xml:space="preserve">S, </w:t>
            </w:r>
            <w:r w:rsidRPr="00305946">
              <w:t>мм</w:t>
            </w:r>
            <w:r w:rsidRPr="00305946">
              <w:rPr>
                <w:lang w:val="en-US"/>
              </w:rPr>
              <w:t>/</w:t>
            </w:r>
            <w:r w:rsidRPr="00305946">
              <w:t>об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vertAlign w:val="superscript"/>
              </w:rPr>
            </w:pPr>
            <w:r w:rsidRPr="00305946">
              <w:rPr>
                <w:lang w:val="en-US"/>
              </w:rPr>
              <w:t>n</w:t>
            </w:r>
            <w:r w:rsidRPr="00305946">
              <w:t>, мин</w:t>
            </w:r>
            <w:r w:rsidRPr="00305946">
              <w:rPr>
                <w:vertAlign w:val="superscript"/>
              </w:rPr>
              <w:t>-1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V</w:t>
            </w:r>
            <w:r w:rsidRPr="00305946">
              <w:t>, м/мин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Тв, мин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То, мин</w:t>
            </w: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01</w:t>
            </w:r>
          </w:p>
        </w:tc>
        <w:tc>
          <w:tcPr>
            <w:tcW w:w="1417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1. Предварительное шлифование поверхностей</w:t>
            </w:r>
          </w:p>
          <w:p w:rsidR="00305946" w:rsidRPr="00305946" w:rsidRDefault="00305946" w:rsidP="00191F87">
            <w:pPr>
              <w:ind w:firstLine="0"/>
              <w:jc w:val="left"/>
            </w:pPr>
            <w:r w:rsidRPr="00305946">
              <w:sym w:font="Symbol" w:char="F0C6"/>
            </w:r>
            <w:r w:rsidRPr="00305946">
              <w:t>45f7;</w:t>
            </w:r>
          </w:p>
          <w:p w:rsidR="00305946" w:rsidRPr="00305946" w:rsidRDefault="00305946" w:rsidP="00191F87">
            <w:pPr>
              <w:ind w:firstLine="0"/>
              <w:jc w:val="left"/>
            </w:pPr>
            <w:r w:rsidRPr="00305946">
              <w:sym w:font="Symbol" w:char="F0C6"/>
            </w:r>
            <w:r w:rsidRPr="00305946">
              <w:t>50k6;</w:t>
            </w: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02</w:t>
            </w:r>
          </w:p>
        </w:tc>
        <w:tc>
          <w:tcPr>
            <w:tcW w:w="1417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392841 Центр передний, 392844 Центр задний, 396196 Поводок</w:t>
            </w: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03</w:t>
            </w:r>
          </w:p>
        </w:tc>
        <w:tc>
          <w:tcPr>
            <w:tcW w:w="77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392850 Державка, 396190 Ролик 5ХНМ, 393121 скоба 6,4</w:t>
            </w:r>
            <w:r w:rsidRPr="00305946">
              <w:rPr>
                <w:vertAlign w:val="subscript"/>
              </w:rPr>
              <w:t>-0,09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04</w:t>
            </w:r>
          </w:p>
        </w:tc>
        <w:tc>
          <w:tcPr>
            <w:tcW w:w="77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393311 Штангенциркуль ШЦ-</w:t>
            </w:r>
            <w:r w:rsidRPr="00305946">
              <w:rPr>
                <w:lang w:val="en-US"/>
              </w:rPr>
              <w:t>I</w:t>
            </w:r>
            <w:r w:rsidRPr="00305946">
              <w:t>-125-0,1-1 Гост 166-89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05</w:t>
            </w:r>
          </w:p>
        </w:tc>
        <w:tc>
          <w:tcPr>
            <w:tcW w:w="77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396190 Приспособление на допуск параллельн.</w:t>
            </w:r>
          </w:p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06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07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08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09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10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11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12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13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14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15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16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17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5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1"/>
              <w:rPr>
                <w:sz w:val="20"/>
              </w:rPr>
            </w:pPr>
            <w:r w:rsidRPr="00305946">
              <w:rPr>
                <w:sz w:val="20"/>
              </w:rPr>
              <w:t>ОК</w:t>
            </w:r>
          </w:p>
        </w:tc>
        <w:tc>
          <w:tcPr>
            <w:tcW w:w="14033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</w:tbl>
    <w:p w:rsidR="00305946" w:rsidRPr="00305946" w:rsidRDefault="00305946" w:rsidP="00305946">
      <w:pPr>
        <w:ind w:firstLine="0"/>
        <w:jc w:val="center"/>
      </w:pPr>
    </w:p>
    <w:p w:rsidR="00305946" w:rsidRPr="00305946" w:rsidRDefault="00305946" w:rsidP="00305946">
      <w:pPr>
        <w:ind w:firstLine="0"/>
        <w:jc w:val="right"/>
      </w:pPr>
      <w:r w:rsidRPr="00305946">
        <w:t>ГОСТ 3.1105-84 Форма 7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50"/>
        <w:gridCol w:w="226"/>
        <w:gridCol w:w="170"/>
        <w:gridCol w:w="906"/>
        <w:gridCol w:w="1076"/>
        <w:gridCol w:w="57"/>
        <w:gridCol w:w="736"/>
        <w:gridCol w:w="284"/>
        <w:gridCol w:w="679"/>
        <w:gridCol w:w="114"/>
        <w:gridCol w:w="736"/>
        <w:gridCol w:w="850"/>
        <w:gridCol w:w="566"/>
        <w:gridCol w:w="226"/>
        <w:gridCol w:w="340"/>
        <w:gridCol w:w="256"/>
        <w:gridCol w:w="934"/>
        <w:gridCol w:w="1020"/>
        <w:gridCol w:w="169"/>
        <w:gridCol w:w="426"/>
        <w:gridCol w:w="425"/>
        <w:gridCol w:w="141"/>
        <w:gridCol w:w="566"/>
        <w:gridCol w:w="849"/>
        <w:gridCol w:w="285"/>
        <w:gridCol w:w="282"/>
        <w:gridCol w:w="143"/>
        <w:gridCol w:w="283"/>
        <w:gridCol w:w="566"/>
        <w:gridCol w:w="709"/>
      </w:tblGrid>
      <w:tr w:rsidR="00305946" w:rsidRPr="00305946" w:rsidTr="00191F87">
        <w:trPr>
          <w:gridBefore w:val="20"/>
          <w:wBefore w:w="10621" w:type="dxa"/>
          <w:trHeight w:hRule="exact" w:val="239"/>
        </w:trPr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9"/>
        </w:trPr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Дубл.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9"/>
        </w:trPr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Взам.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9"/>
        </w:trPr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Подл.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9"/>
        </w:trPr>
        <w:tc>
          <w:tcPr>
            <w:tcW w:w="8072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97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259"/>
        </w:trPr>
        <w:tc>
          <w:tcPr>
            <w:tcW w:w="8072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9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9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Разраб.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Демиденко С.А..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1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>Т35.52.111</w:t>
            </w:r>
          </w:p>
        </w:tc>
        <w:tc>
          <w:tcPr>
            <w:tcW w:w="24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9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Пров.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</w:rPr>
            </w:pPr>
            <w:r w:rsidRPr="00305946">
              <w:rPr>
                <w:i/>
              </w:rPr>
              <w:t>Жданов А.В.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pStyle w:val="1"/>
              <w:rPr>
                <w:i/>
                <w:iCs/>
                <w:sz w:val="20"/>
              </w:rPr>
            </w:pPr>
          </w:p>
        </w:tc>
        <w:tc>
          <w:tcPr>
            <w:tcW w:w="271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9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1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9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789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 xml:space="preserve">Вал-шестреня  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035</w:t>
            </w:r>
          </w:p>
        </w:tc>
      </w:tr>
      <w:tr w:rsidR="00305946" w:rsidRPr="00305946" w:rsidTr="00191F87">
        <w:trPr>
          <w:cantSplit/>
          <w:trHeight w:hRule="exact" w:val="259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Н. контр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789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240531">
        <w:trPr>
          <w:trHeight w:hRule="exact" w:val="4505"/>
        </w:trPr>
        <w:tc>
          <w:tcPr>
            <w:tcW w:w="1487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  <w:p w:rsidR="00305946" w:rsidRPr="00305946" w:rsidRDefault="00305946" w:rsidP="00191F87">
            <w:pPr>
              <w:ind w:firstLine="0"/>
              <w:jc w:val="center"/>
            </w:pPr>
          </w:p>
          <w:p w:rsidR="00305946" w:rsidRPr="00305946" w:rsidRDefault="00305946" w:rsidP="00191F87">
            <w:pPr>
              <w:ind w:firstLine="0"/>
              <w:jc w:val="center"/>
            </w:pPr>
          </w:p>
          <w:p w:rsidR="00305946" w:rsidRPr="00305946" w:rsidRDefault="00FF1138" w:rsidP="00191F87">
            <w:pPr>
              <w:ind w:firstLine="0"/>
              <w:jc w:val="center"/>
            </w:pPr>
            <w:r>
              <w:pict>
                <v:shape id="_x0000_i1098" type="#_x0000_t75" style="width:404.25pt;height:133.5pt">
                  <v:imagedata r:id="rId72" o:title=""/>
                </v:shape>
              </w:pict>
            </w:r>
          </w:p>
        </w:tc>
      </w:tr>
      <w:tr w:rsidR="00305946" w:rsidRPr="00305946" w:rsidTr="00191F87">
        <w:trPr>
          <w:trHeight w:hRule="exact" w:val="57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pStyle w:val="1"/>
              <w:rPr>
                <w:sz w:val="20"/>
              </w:rPr>
            </w:pPr>
            <w:r w:rsidRPr="00305946">
              <w:rPr>
                <w:sz w:val="20"/>
              </w:rPr>
              <w:t>КЭ</w:t>
            </w:r>
          </w:p>
        </w:tc>
        <w:tc>
          <w:tcPr>
            <w:tcW w:w="1402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</w:tbl>
    <w:p w:rsidR="00240531" w:rsidRDefault="00240531" w:rsidP="00305946">
      <w:pPr>
        <w:ind w:firstLine="0"/>
        <w:jc w:val="center"/>
        <w:sectPr w:rsidR="00240531" w:rsidSect="00A679DF">
          <w:pgSz w:w="16840" w:h="11907" w:orient="landscape" w:code="9"/>
          <w:pgMar w:top="510" w:right="851" w:bottom="284" w:left="851" w:header="709" w:footer="709" w:gutter="0"/>
          <w:cols w:space="709"/>
        </w:sectPr>
      </w:pPr>
    </w:p>
    <w:p w:rsidR="00305946" w:rsidRPr="00305946" w:rsidRDefault="00305946" w:rsidP="00305946">
      <w:pPr>
        <w:ind w:firstLine="0"/>
        <w:jc w:val="center"/>
      </w:pPr>
    </w:p>
    <w:p w:rsidR="00305946" w:rsidRPr="00305946" w:rsidRDefault="00305946" w:rsidP="00305946">
      <w:pPr>
        <w:ind w:firstLine="0"/>
        <w:jc w:val="right"/>
      </w:pPr>
      <w:r w:rsidRPr="00305946">
        <w:t>ГОСТ 3.1404-86 Форма 3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226"/>
        <w:gridCol w:w="170"/>
        <w:gridCol w:w="907"/>
        <w:gridCol w:w="1077"/>
        <w:gridCol w:w="57"/>
        <w:gridCol w:w="737"/>
        <w:gridCol w:w="284"/>
        <w:gridCol w:w="511"/>
        <w:gridCol w:w="169"/>
        <w:gridCol w:w="114"/>
        <w:gridCol w:w="567"/>
        <w:gridCol w:w="170"/>
        <w:gridCol w:w="822"/>
        <w:gridCol w:w="29"/>
        <w:gridCol w:w="567"/>
        <w:gridCol w:w="226"/>
        <w:gridCol w:w="171"/>
        <w:gridCol w:w="170"/>
        <w:gridCol w:w="255"/>
        <w:gridCol w:w="425"/>
        <w:gridCol w:w="284"/>
        <w:gridCol w:w="227"/>
        <w:gridCol w:w="340"/>
        <w:gridCol w:w="141"/>
        <w:gridCol w:w="426"/>
        <w:gridCol w:w="114"/>
        <w:gridCol w:w="169"/>
        <w:gridCol w:w="142"/>
        <w:gridCol w:w="283"/>
        <w:gridCol w:w="142"/>
        <w:gridCol w:w="142"/>
        <w:gridCol w:w="283"/>
        <w:gridCol w:w="142"/>
        <w:gridCol w:w="425"/>
        <w:gridCol w:w="142"/>
        <w:gridCol w:w="709"/>
        <w:gridCol w:w="283"/>
        <w:gridCol w:w="284"/>
        <w:gridCol w:w="142"/>
        <w:gridCol w:w="425"/>
        <w:gridCol w:w="142"/>
        <w:gridCol w:w="141"/>
        <w:gridCol w:w="142"/>
        <w:gridCol w:w="142"/>
        <w:gridCol w:w="567"/>
      </w:tblGrid>
      <w:tr w:rsidR="00305946" w:rsidRPr="00305946" w:rsidTr="00191F87">
        <w:trPr>
          <w:gridBefore w:val="31"/>
          <w:wBefore w:w="10631" w:type="dxa"/>
          <w:trHeight w:hRule="exact" w:val="24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Дубл.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Взам.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Подл.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808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808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69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55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Разраб.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Демиденко С.А.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22" w:type="dxa"/>
            <w:gridSpan w:val="11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>Т35.52.111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Пров.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</w:rPr>
            </w:pPr>
            <w:r w:rsidRPr="00305946">
              <w:rPr>
                <w:i/>
              </w:rPr>
              <w:t>Жданов А.В.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8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pStyle w:val="1"/>
              <w:rPr>
                <w:i/>
                <w:iCs/>
                <w:sz w:val="20"/>
              </w:rPr>
            </w:pPr>
            <w:r w:rsidRPr="00305946">
              <w:rPr>
                <w:i/>
                <w:iCs/>
                <w:sz w:val="20"/>
              </w:rPr>
              <w:t>ВлГУ</w:t>
            </w:r>
          </w:p>
        </w:tc>
        <w:tc>
          <w:tcPr>
            <w:tcW w:w="2722" w:type="dxa"/>
            <w:gridSpan w:val="11"/>
            <w:vMerge/>
            <w:tcBorders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1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8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22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513" w:type="dxa"/>
            <w:gridSpan w:val="2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 xml:space="preserve">Вал-шестерня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035</w:t>
            </w:r>
          </w:p>
        </w:tc>
      </w:tr>
      <w:tr w:rsidR="00305946" w:rsidRPr="00305946" w:rsidTr="00191F87">
        <w:trPr>
          <w:cantSplit/>
          <w:trHeight w:hRule="exact" w:val="260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Н. контр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513" w:type="dxa"/>
            <w:gridSpan w:val="26"/>
            <w:vMerge/>
            <w:tcBorders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60"/>
        </w:trPr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Наименование операции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Материал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Твёрдость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ЕВ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МД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Профиль и разиеры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МЗ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КОИД</w:t>
            </w:r>
          </w:p>
        </w:tc>
      </w:tr>
      <w:tr w:rsidR="00305946" w:rsidRPr="00305946" w:rsidTr="00305946">
        <w:trPr>
          <w:trHeight w:hRule="exact" w:val="646"/>
        </w:trPr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3"/>
              <w:rPr>
                <w:sz w:val="20"/>
              </w:rPr>
            </w:pPr>
            <w:r w:rsidRPr="00305946">
              <w:rPr>
                <w:sz w:val="20"/>
              </w:rPr>
              <w:t xml:space="preserve"> Шлифование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Сталь 18ХГТ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3"/>
              <w:rPr>
                <w:sz w:val="20"/>
              </w:rPr>
            </w:pPr>
            <w:r w:rsidRPr="00305946">
              <w:rPr>
                <w:sz w:val="20"/>
              </w:rPr>
              <w:t>НВ156.197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166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1,8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Ø77*186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2,3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</w:t>
            </w:r>
          </w:p>
        </w:tc>
      </w:tr>
      <w:tr w:rsidR="00305946" w:rsidRPr="00305946" w:rsidTr="00191F87">
        <w:trPr>
          <w:trHeight w:hRule="exact" w:val="260"/>
        </w:trPr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Оборудование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Обозначение программы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Тпз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Тшт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СОЖ</w:t>
            </w:r>
          </w:p>
        </w:tc>
      </w:tr>
      <w:tr w:rsidR="00305946" w:rsidRPr="00305946" w:rsidTr="00191F87">
        <w:trPr>
          <w:trHeight w:hRule="exact" w:val="420"/>
        </w:trPr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Специальный многокамневый круглошлифовальный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2,00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0,34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0,87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3,21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МР-1У ТУ 38-101731-80</w:t>
            </w:r>
          </w:p>
        </w:tc>
      </w:tr>
      <w:tr w:rsidR="00305946" w:rsidRPr="00305946" w:rsidTr="00191F87">
        <w:trPr>
          <w:trHeight w:hRule="exact"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ПИ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Д или 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L</w:t>
            </w:r>
            <w:r w:rsidRPr="00305946">
              <w:t>, мм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t</w:t>
            </w:r>
            <w:r w:rsidRPr="00305946">
              <w:t>, 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lang w:val="en-US"/>
              </w:rPr>
            </w:pPr>
            <w:r w:rsidRPr="00305946">
              <w:rPr>
                <w:lang w:val="en-US"/>
              </w:rPr>
              <w:t>i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lang w:val="en-US"/>
              </w:rPr>
            </w:pPr>
            <w:r w:rsidRPr="00305946">
              <w:rPr>
                <w:lang w:val="en-US"/>
              </w:rPr>
              <w:t xml:space="preserve">S, </w:t>
            </w:r>
            <w:r w:rsidRPr="00305946">
              <w:t>мм</w:t>
            </w:r>
            <w:r w:rsidRPr="00305946">
              <w:rPr>
                <w:lang w:val="en-US"/>
              </w:rPr>
              <w:t>/</w:t>
            </w:r>
            <w:r w:rsidRPr="00305946">
              <w:t>об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vertAlign w:val="superscript"/>
              </w:rPr>
            </w:pPr>
            <w:r w:rsidRPr="00305946">
              <w:rPr>
                <w:lang w:val="en-US"/>
              </w:rPr>
              <w:t>n</w:t>
            </w:r>
            <w:r w:rsidRPr="00305946">
              <w:t>, мин</w:t>
            </w:r>
            <w:r w:rsidRPr="00305946">
              <w:rPr>
                <w:vertAlign w:val="superscript"/>
              </w:rPr>
              <w:t>-1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V</w:t>
            </w:r>
            <w:r w:rsidRPr="00305946">
              <w:t>, м/мин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Тв, мин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То, мин</w:t>
            </w: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01</w:t>
            </w:r>
          </w:p>
        </w:tc>
        <w:tc>
          <w:tcPr>
            <w:tcW w:w="1417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1. Предварительное шлифование поверхностей</w:t>
            </w: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02</w:t>
            </w:r>
          </w:p>
        </w:tc>
        <w:tc>
          <w:tcPr>
            <w:tcW w:w="1417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392841 Центр передний, 392844 Центр задний, 392850 Державка</w:t>
            </w: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03</w:t>
            </w:r>
          </w:p>
        </w:tc>
        <w:tc>
          <w:tcPr>
            <w:tcW w:w="86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  <w:rPr>
                <w:i/>
                <w:iCs/>
              </w:rPr>
            </w:pPr>
            <w:r w:rsidRPr="00305946">
              <w:t>392104 Резец 25*16*140 Т15К6, 393121 Скоба 38,6</w:t>
            </w:r>
            <w:r w:rsidRPr="00305946">
              <w:rPr>
                <w:vertAlign w:val="subscript"/>
              </w:rPr>
              <w:t>-0,16</w:t>
            </w:r>
            <w:r w:rsidRPr="00305946">
              <w:t>,  393121 Скоба 40,6</w:t>
            </w:r>
            <w:r w:rsidRPr="00305946">
              <w:rPr>
                <w:vertAlign w:val="subscript"/>
              </w:rPr>
              <w:t>-0,16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cantSplit/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04</w:t>
            </w:r>
          </w:p>
        </w:tc>
        <w:tc>
          <w:tcPr>
            <w:tcW w:w="86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393311 Штангенциркуль ШЦ-</w:t>
            </w:r>
            <w:r w:rsidRPr="00305946">
              <w:rPr>
                <w:lang w:val="en-US"/>
              </w:rPr>
              <w:t>I</w:t>
            </w:r>
            <w:r w:rsidRPr="00305946">
              <w:t>-125-0,1-1 Гост 166-89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05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31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06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07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08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09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10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11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12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13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14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15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16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17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5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1"/>
              <w:rPr>
                <w:sz w:val="20"/>
              </w:rPr>
            </w:pPr>
            <w:r w:rsidRPr="00305946">
              <w:rPr>
                <w:sz w:val="20"/>
              </w:rPr>
              <w:t>ОК</w:t>
            </w:r>
          </w:p>
        </w:tc>
        <w:tc>
          <w:tcPr>
            <w:tcW w:w="14033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</w:tbl>
    <w:p w:rsidR="00305946" w:rsidRPr="00305946" w:rsidRDefault="00305946" w:rsidP="00305946">
      <w:pPr>
        <w:ind w:firstLine="0"/>
        <w:jc w:val="center"/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50"/>
        <w:gridCol w:w="226"/>
        <w:gridCol w:w="170"/>
        <w:gridCol w:w="906"/>
        <w:gridCol w:w="1076"/>
        <w:gridCol w:w="57"/>
        <w:gridCol w:w="736"/>
        <w:gridCol w:w="284"/>
        <w:gridCol w:w="679"/>
        <w:gridCol w:w="114"/>
        <w:gridCol w:w="736"/>
        <w:gridCol w:w="850"/>
        <w:gridCol w:w="566"/>
        <w:gridCol w:w="226"/>
        <w:gridCol w:w="340"/>
        <w:gridCol w:w="255"/>
        <w:gridCol w:w="935"/>
        <w:gridCol w:w="1020"/>
        <w:gridCol w:w="169"/>
        <w:gridCol w:w="425"/>
        <w:gridCol w:w="425"/>
        <w:gridCol w:w="141"/>
        <w:gridCol w:w="566"/>
        <w:gridCol w:w="850"/>
        <w:gridCol w:w="284"/>
        <w:gridCol w:w="282"/>
        <w:gridCol w:w="143"/>
        <w:gridCol w:w="283"/>
        <w:gridCol w:w="566"/>
        <w:gridCol w:w="708"/>
      </w:tblGrid>
      <w:tr w:rsidR="00305946" w:rsidRPr="00305946" w:rsidTr="00191F87">
        <w:trPr>
          <w:gridBefore w:val="20"/>
          <w:wBefore w:w="10620" w:type="dxa"/>
          <w:trHeight w:hRule="exact" w:val="232"/>
        </w:trPr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1"/>
        </w:trPr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Дубл.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1"/>
        </w:trPr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Взам.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1"/>
        </w:trPr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Подл.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1"/>
        </w:trPr>
        <w:tc>
          <w:tcPr>
            <w:tcW w:w="8071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97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251"/>
        </w:trPr>
        <w:tc>
          <w:tcPr>
            <w:tcW w:w="807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9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1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Разраб.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Демиденко С.А.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1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  <w:p w:rsidR="00305946" w:rsidRPr="00305946" w:rsidRDefault="00305946" w:rsidP="00191F87">
            <w:pPr>
              <w:pStyle w:val="4"/>
              <w:rPr>
                <w:sz w:val="20"/>
              </w:rPr>
            </w:pPr>
            <w:r w:rsidRPr="00305946">
              <w:rPr>
                <w:sz w:val="20"/>
              </w:rPr>
              <w:t>Т35.52.111</w:t>
            </w:r>
          </w:p>
        </w:tc>
        <w:tc>
          <w:tcPr>
            <w:tcW w:w="24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1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Пров.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</w:rPr>
            </w:pPr>
            <w:r w:rsidRPr="00305946">
              <w:rPr>
                <w:i/>
              </w:rPr>
              <w:t>Жданов А.В.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pStyle w:val="1"/>
              <w:rPr>
                <w:i/>
                <w:iCs/>
                <w:sz w:val="20"/>
              </w:rPr>
            </w:pPr>
          </w:p>
        </w:tc>
        <w:tc>
          <w:tcPr>
            <w:tcW w:w="271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1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1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1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78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 xml:space="preserve">Вл-шестеня 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040</w:t>
            </w:r>
          </w:p>
        </w:tc>
      </w:tr>
      <w:tr w:rsidR="00305946" w:rsidRPr="00305946" w:rsidTr="00191F87">
        <w:trPr>
          <w:cantSplit/>
          <w:trHeight w:hRule="exact" w:val="251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Н. контр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788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6996"/>
        </w:trPr>
        <w:tc>
          <w:tcPr>
            <w:tcW w:w="148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</w:pPr>
          </w:p>
          <w:p w:rsidR="00305946" w:rsidRPr="00305946" w:rsidRDefault="00FF1138" w:rsidP="00191F87">
            <w:pPr>
              <w:ind w:firstLine="0"/>
              <w:jc w:val="center"/>
            </w:pPr>
            <w:r>
              <w:pict>
                <v:shape id="_x0000_i1099" type="#_x0000_t75" style="width:400.5pt;height:336pt">
                  <v:imagedata r:id="rId73" o:title=""/>
                </v:shape>
              </w:pict>
            </w:r>
          </w:p>
        </w:tc>
      </w:tr>
      <w:tr w:rsidR="00305946" w:rsidRPr="00305946" w:rsidTr="00191F87">
        <w:trPr>
          <w:trHeight w:hRule="exact" w:val="56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pStyle w:val="1"/>
              <w:rPr>
                <w:sz w:val="20"/>
              </w:rPr>
            </w:pPr>
            <w:r w:rsidRPr="00305946">
              <w:rPr>
                <w:sz w:val="20"/>
              </w:rPr>
              <w:t>КЭ</w:t>
            </w:r>
          </w:p>
        </w:tc>
        <w:tc>
          <w:tcPr>
            <w:tcW w:w="1401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</w:tbl>
    <w:p w:rsidR="00305946" w:rsidRPr="00305946" w:rsidRDefault="00305946" w:rsidP="00305946">
      <w:pPr>
        <w:ind w:firstLine="0"/>
        <w:jc w:val="right"/>
      </w:pPr>
    </w:p>
    <w:p w:rsidR="00305946" w:rsidRPr="00305946" w:rsidRDefault="00305946" w:rsidP="00305946">
      <w:pPr>
        <w:ind w:firstLine="0"/>
        <w:jc w:val="right"/>
      </w:pPr>
    </w:p>
    <w:p w:rsidR="00305946" w:rsidRPr="00305946" w:rsidRDefault="00305946" w:rsidP="00305946">
      <w:pPr>
        <w:ind w:firstLine="0"/>
        <w:jc w:val="right"/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8"/>
        <w:gridCol w:w="142"/>
        <w:gridCol w:w="226"/>
        <w:gridCol w:w="170"/>
        <w:gridCol w:w="906"/>
        <w:gridCol w:w="1076"/>
        <w:gridCol w:w="57"/>
        <w:gridCol w:w="736"/>
        <w:gridCol w:w="284"/>
        <w:gridCol w:w="510"/>
        <w:gridCol w:w="169"/>
        <w:gridCol w:w="114"/>
        <w:gridCol w:w="566"/>
        <w:gridCol w:w="170"/>
        <w:gridCol w:w="821"/>
        <w:gridCol w:w="29"/>
        <w:gridCol w:w="566"/>
        <w:gridCol w:w="226"/>
        <w:gridCol w:w="171"/>
        <w:gridCol w:w="169"/>
        <w:gridCol w:w="255"/>
        <w:gridCol w:w="425"/>
        <w:gridCol w:w="284"/>
        <w:gridCol w:w="226"/>
        <w:gridCol w:w="340"/>
        <w:gridCol w:w="141"/>
        <w:gridCol w:w="425"/>
        <w:gridCol w:w="114"/>
        <w:gridCol w:w="169"/>
        <w:gridCol w:w="142"/>
        <w:gridCol w:w="283"/>
        <w:gridCol w:w="141"/>
        <w:gridCol w:w="142"/>
        <w:gridCol w:w="283"/>
        <w:gridCol w:w="142"/>
        <w:gridCol w:w="424"/>
        <w:gridCol w:w="142"/>
        <w:gridCol w:w="709"/>
        <w:gridCol w:w="282"/>
        <w:gridCol w:w="284"/>
        <w:gridCol w:w="141"/>
        <w:gridCol w:w="425"/>
        <w:gridCol w:w="142"/>
        <w:gridCol w:w="141"/>
        <w:gridCol w:w="142"/>
        <w:gridCol w:w="141"/>
        <w:gridCol w:w="568"/>
      </w:tblGrid>
      <w:tr w:rsidR="00305946" w:rsidRPr="00305946" w:rsidTr="00191F87">
        <w:trPr>
          <w:gridBefore w:val="31"/>
          <w:wBefore w:w="10620" w:type="dxa"/>
          <w:trHeight w:hRule="exact" w:val="229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9"/>
        </w:trPr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Дубл.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9"/>
        </w:trPr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Взам.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9"/>
        </w:trPr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Подл.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9"/>
        </w:trPr>
        <w:tc>
          <w:tcPr>
            <w:tcW w:w="8071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6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54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9"/>
        </w:trPr>
        <w:tc>
          <w:tcPr>
            <w:tcW w:w="807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69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54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49"/>
        </w:trPr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Разраб.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Демиденко С.А.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19" w:type="dxa"/>
            <w:gridSpan w:val="11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  <w:p w:rsidR="00305946" w:rsidRPr="00305946" w:rsidRDefault="00305946" w:rsidP="00191F87">
            <w:pPr>
              <w:pStyle w:val="4"/>
              <w:rPr>
                <w:sz w:val="20"/>
              </w:rPr>
            </w:pPr>
            <w:r w:rsidRPr="00305946">
              <w:rPr>
                <w:sz w:val="20"/>
              </w:rPr>
              <w:t>Т35.52.111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49"/>
        </w:trPr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Пров.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</w:rPr>
            </w:pPr>
            <w:r w:rsidRPr="00305946">
              <w:rPr>
                <w:i/>
              </w:rPr>
              <w:t>Жданов А.В.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pStyle w:val="1"/>
              <w:rPr>
                <w:i/>
                <w:iCs/>
                <w:sz w:val="20"/>
              </w:rPr>
            </w:pPr>
            <w:r w:rsidRPr="00305946">
              <w:rPr>
                <w:i/>
                <w:iCs/>
                <w:sz w:val="20"/>
              </w:rPr>
              <w:t>ВлГУ</w:t>
            </w:r>
          </w:p>
        </w:tc>
        <w:tc>
          <w:tcPr>
            <w:tcW w:w="2719" w:type="dxa"/>
            <w:gridSpan w:val="11"/>
            <w:vMerge/>
            <w:tcBorders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49"/>
        </w:trPr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19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49"/>
        </w:trPr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505" w:type="dxa"/>
            <w:gridSpan w:val="2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 xml:space="preserve">Вал-шестерня 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040</w:t>
            </w:r>
          </w:p>
        </w:tc>
      </w:tr>
      <w:tr w:rsidR="00305946" w:rsidRPr="00305946" w:rsidTr="00191F87">
        <w:trPr>
          <w:cantSplit/>
          <w:trHeight w:hRule="exact" w:val="249"/>
        </w:trPr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Н. контр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505" w:type="dxa"/>
            <w:gridSpan w:val="26"/>
            <w:vMerge/>
            <w:tcBorders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9"/>
        </w:trPr>
        <w:tc>
          <w:tcPr>
            <w:tcW w:w="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Наименование операции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Материал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Твёрдость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ЕВ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МД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Профиль и разиеры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МЗ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КОИД</w:t>
            </w:r>
          </w:p>
        </w:tc>
      </w:tr>
      <w:tr w:rsidR="00305946" w:rsidRPr="00305946" w:rsidTr="00305946">
        <w:trPr>
          <w:trHeight w:hRule="exact" w:val="670"/>
        </w:trPr>
        <w:tc>
          <w:tcPr>
            <w:tcW w:w="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3"/>
              <w:rPr>
                <w:sz w:val="20"/>
              </w:rPr>
            </w:pPr>
            <w:r w:rsidRPr="00305946">
              <w:rPr>
                <w:sz w:val="20"/>
              </w:rPr>
              <w:t>Фрезерование шпоночного паза.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Сталь 18ХВГ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3"/>
              <w:rPr>
                <w:sz w:val="20"/>
              </w:rPr>
            </w:pPr>
            <w:r w:rsidRPr="00305946">
              <w:rPr>
                <w:sz w:val="20"/>
              </w:rPr>
              <w:t>НВ156.197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166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1,8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Ø77*186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2,3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</w:t>
            </w:r>
          </w:p>
        </w:tc>
      </w:tr>
      <w:tr w:rsidR="00305946" w:rsidRPr="00305946" w:rsidTr="00191F87">
        <w:trPr>
          <w:trHeight w:hRule="exact" w:val="249"/>
        </w:trPr>
        <w:tc>
          <w:tcPr>
            <w:tcW w:w="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Оборудование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Обозначение программы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То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Тпз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Тшт</w:t>
            </w:r>
          </w:p>
        </w:tc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СОЖ</w:t>
            </w:r>
          </w:p>
        </w:tc>
      </w:tr>
      <w:tr w:rsidR="00305946" w:rsidRPr="00305946" w:rsidTr="00191F87">
        <w:trPr>
          <w:trHeight w:hRule="exact" w:val="401"/>
        </w:trPr>
        <w:tc>
          <w:tcPr>
            <w:tcW w:w="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Шпоночно-фрезерный станок  ДФ-96 .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0,71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0,29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0,37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1,37</w:t>
            </w:r>
          </w:p>
        </w:tc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Масло индустриальное 20</w:t>
            </w:r>
          </w:p>
        </w:tc>
      </w:tr>
      <w:tr w:rsidR="00305946" w:rsidRPr="00305946" w:rsidTr="00191F87">
        <w:trPr>
          <w:trHeight w:hRule="exact" w:val="2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ПИ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Д или В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L</w:t>
            </w:r>
            <w:r w:rsidRPr="00305946">
              <w:t>, мм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t</w:t>
            </w:r>
            <w:r w:rsidRPr="00305946">
              <w:t>, мм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lang w:val="en-US"/>
              </w:rPr>
            </w:pPr>
            <w:r w:rsidRPr="00305946">
              <w:rPr>
                <w:lang w:val="en-US"/>
              </w:rPr>
              <w:t>i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lang w:val="en-US"/>
              </w:rPr>
            </w:pPr>
            <w:r w:rsidRPr="00305946">
              <w:rPr>
                <w:lang w:val="en-US"/>
              </w:rPr>
              <w:t xml:space="preserve">S, </w:t>
            </w:r>
            <w:r w:rsidRPr="00305946">
              <w:t>мм</w:t>
            </w:r>
            <w:r w:rsidRPr="00305946">
              <w:rPr>
                <w:lang w:val="en-US"/>
              </w:rPr>
              <w:t>/</w:t>
            </w:r>
            <w:r w:rsidRPr="00305946">
              <w:t>об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vertAlign w:val="superscript"/>
              </w:rPr>
            </w:pPr>
            <w:r w:rsidRPr="00305946">
              <w:rPr>
                <w:lang w:val="en-US"/>
              </w:rPr>
              <w:t>n</w:t>
            </w:r>
            <w:r w:rsidRPr="00305946">
              <w:t>, мин</w:t>
            </w:r>
            <w:r w:rsidRPr="00305946">
              <w:rPr>
                <w:vertAlign w:val="superscript"/>
              </w:rPr>
              <w:t>-1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V</w:t>
            </w:r>
            <w:r w:rsidRPr="00305946">
              <w:t>, м/мин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Тв, мин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То, мин</w:t>
            </w: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01</w:t>
            </w:r>
          </w:p>
        </w:tc>
        <w:tc>
          <w:tcPr>
            <w:tcW w:w="1416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1. Фрезеровать</w:t>
            </w: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02</w:t>
            </w:r>
          </w:p>
        </w:tc>
        <w:tc>
          <w:tcPr>
            <w:tcW w:w="1416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396190 Приспособление</w:t>
            </w:r>
          </w:p>
        </w:tc>
      </w:tr>
      <w:tr w:rsidR="00305946" w:rsidRPr="00305946" w:rsidTr="00305946">
        <w:trPr>
          <w:cantSplit/>
          <w:trHeight w:hRule="exact"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03</w:t>
            </w:r>
          </w:p>
        </w:tc>
        <w:tc>
          <w:tcPr>
            <w:tcW w:w="69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8"/>
            </w:pPr>
            <w:r w:rsidRPr="00305946">
              <w:t>396190 Приспособление измерительное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04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05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06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07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08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09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10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11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12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13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14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15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16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17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55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1"/>
              <w:rPr>
                <w:sz w:val="20"/>
              </w:rPr>
            </w:pPr>
            <w:r w:rsidRPr="00305946">
              <w:rPr>
                <w:sz w:val="20"/>
              </w:rPr>
              <w:t>ОК</w:t>
            </w:r>
          </w:p>
        </w:tc>
        <w:tc>
          <w:tcPr>
            <w:tcW w:w="14019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</w:tbl>
    <w:p w:rsidR="00305946" w:rsidRPr="00305946" w:rsidRDefault="00305946" w:rsidP="00305946">
      <w:pPr>
        <w:ind w:firstLine="0"/>
        <w:jc w:val="right"/>
      </w:pPr>
    </w:p>
    <w:p w:rsidR="00305946" w:rsidRPr="00305946" w:rsidRDefault="00305946" w:rsidP="00305946">
      <w:pPr>
        <w:ind w:firstLine="0"/>
        <w:jc w:val="right"/>
      </w:pPr>
    </w:p>
    <w:p w:rsidR="00305946" w:rsidRPr="00305946" w:rsidRDefault="00305946" w:rsidP="00305946">
      <w:pPr>
        <w:ind w:firstLine="0"/>
        <w:jc w:val="right"/>
      </w:pPr>
    </w:p>
    <w:p w:rsidR="00305946" w:rsidRPr="00305946" w:rsidRDefault="00305946" w:rsidP="00305946">
      <w:pPr>
        <w:ind w:firstLine="0"/>
        <w:jc w:val="right"/>
      </w:pPr>
    </w:p>
    <w:p w:rsidR="00305946" w:rsidRPr="00305946" w:rsidRDefault="00305946" w:rsidP="00305946">
      <w:pPr>
        <w:ind w:firstLine="0"/>
        <w:jc w:val="right"/>
      </w:pPr>
      <w:r w:rsidRPr="00305946">
        <w:t>ГОСТ 3.1105-84 Форма 7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50"/>
        <w:gridCol w:w="226"/>
        <w:gridCol w:w="170"/>
        <w:gridCol w:w="906"/>
        <w:gridCol w:w="1076"/>
        <w:gridCol w:w="57"/>
        <w:gridCol w:w="736"/>
        <w:gridCol w:w="284"/>
        <w:gridCol w:w="679"/>
        <w:gridCol w:w="114"/>
        <w:gridCol w:w="736"/>
        <w:gridCol w:w="850"/>
        <w:gridCol w:w="566"/>
        <w:gridCol w:w="226"/>
        <w:gridCol w:w="340"/>
        <w:gridCol w:w="255"/>
        <w:gridCol w:w="935"/>
        <w:gridCol w:w="1020"/>
        <w:gridCol w:w="169"/>
        <w:gridCol w:w="425"/>
        <w:gridCol w:w="425"/>
        <w:gridCol w:w="141"/>
        <w:gridCol w:w="566"/>
        <w:gridCol w:w="850"/>
        <w:gridCol w:w="284"/>
        <w:gridCol w:w="282"/>
        <w:gridCol w:w="143"/>
        <w:gridCol w:w="283"/>
        <w:gridCol w:w="566"/>
        <w:gridCol w:w="708"/>
      </w:tblGrid>
      <w:tr w:rsidR="00305946" w:rsidRPr="00305946" w:rsidTr="00191F87">
        <w:trPr>
          <w:gridBefore w:val="20"/>
          <w:wBefore w:w="10620" w:type="dxa"/>
          <w:trHeight w:hRule="exact" w:val="232"/>
        </w:trPr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1"/>
        </w:trPr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Дубл.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1"/>
        </w:trPr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Взам.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1"/>
        </w:trPr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Подл.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51"/>
        </w:trPr>
        <w:tc>
          <w:tcPr>
            <w:tcW w:w="8071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97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251"/>
        </w:trPr>
        <w:tc>
          <w:tcPr>
            <w:tcW w:w="807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9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1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Разраб.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Демиденко С.А.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1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  <w:p w:rsidR="00305946" w:rsidRPr="00305946" w:rsidRDefault="00305946" w:rsidP="00191F87">
            <w:pPr>
              <w:pStyle w:val="4"/>
              <w:rPr>
                <w:sz w:val="20"/>
              </w:rPr>
            </w:pPr>
            <w:r w:rsidRPr="00305946">
              <w:rPr>
                <w:sz w:val="20"/>
              </w:rPr>
              <w:t>Т35.52.111</w:t>
            </w:r>
          </w:p>
        </w:tc>
        <w:tc>
          <w:tcPr>
            <w:tcW w:w="24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1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Пров.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</w:rPr>
            </w:pPr>
            <w:r w:rsidRPr="00305946">
              <w:rPr>
                <w:i/>
              </w:rPr>
              <w:t>Жданов А.В.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pStyle w:val="1"/>
              <w:rPr>
                <w:i/>
                <w:iCs/>
                <w:sz w:val="20"/>
              </w:rPr>
            </w:pPr>
          </w:p>
        </w:tc>
        <w:tc>
          <w:tcPr>
            <w:tcW w:w="271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1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1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51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78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>Вл-шестеня ведомый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045</w:t>
            </w:r>
          </w:p>
        </w:tc>
      </w:tr>
      <w:tr w:rsidR="00305946" w:rsidRPr="00305946" w:rsidTr="00191F87">
        <w:trPr>
          <w:cantSplit/>
          <w:trHeight w:hRule="exact" w:val="251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Н. контр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788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6996"/>
        </w:trPr>
        <w:tc>
          <w:tcPr>
            <w:tcW w:w="148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  <w:p w:rsidR="00305946" w:rsidRPr="00305946" w:rsidRDefault="00305946" w:rsidP="00191F87">
            <w:pPr>
              <w:ind w:firstLine="0"/>
              <w:jc w:val="center"/>
            </w:pPr>
          </w:p>
          <w:p w:rsidR="00305946" w:rsidRPr="00305946" w:rsidRDefault="00FF1138" w:rsidP="00191F87">
            <w:pPr>
              <w:ind w:firstLine="0"/>
              <w:jc w:val="center"/>
            </w:pPr>
            <w:r>
              <w:pict>
                <v:shape id="_x0000_i1100" type="#_x0000_t75" style="width:360.75pt;height:291pt">
                  <v:imagedata r:id="rId74" o:title=""/>
                </v:shape>
              </w:pict>
            </w:r>
          </w:p>
        </w:tc>
      </w:tr>
      <w:tr w:rsidR="00305946" w:rsidRPr="00305946" w:rsidTr="00191F87">
        <w:trPr>
          <w:trHeight w:hRule="exact" w:val="56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pStyle w:val="1"/>
              <w:rPr>
                <w:sz w:val="20"/>
              </w:rPr>
            </w:pPr>
            <w:r w:rsidRPr="00305946">
              <w:rPr>
                <w:sz w:val="20"/>
              </w:rPr>
              <w:t>КЭ</w:t>
            </w:r>
          </w:p>
        </w:tc>
        <w:tc>
          <w:tcPr>
            <w:tcW w:w="1401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</w:tbl>
    <w:p w:rsidR="00305946" w:rsidRPr="00305946" w:rsidRDefault="00305946" w:rsidP="00305946">
      <w:pPr>
        <w:ind w:firstLine="0"/>
        <w:jc w:val="center"/>
      </w:pPr>
    </w:p>
    <w:p w:rsidR="00305946" w:rsidRPr="00305946" w:rsidRDefault="00305946" w:rsidP="00305946">
      <w:pPr>
        <w:ind w:firstLine="0"/>
        <w:jc w:val="center"/>
      </w:pPr>
    </w:p>
    <w:p w:rsidR="00305946" w:rsidRPr="00305946" w:rsidRDefault="00305946" w:rsidP="00305946">
      <w:pPr>
        <w:ind w:firstLine="0"/>
        <w:jc w:val="center"/>
        <w:rPr>
          <w:lang w:val="en-US"/>
        </w:rPr>
      </w:pPr>
    </w:p>
    <w:p w:rsidR="00305946" w:rsidRPr="00305946" w:rsidRDefault="00305946" w:rsidP="00305946">
      <w:pPr>
        <w:ind w:firstLine="0"/>
        <w:jc w:val="right"/>
      </w:pPr>
      <w:r w:rsidRPr="00305946">
        <w:t>ГОСТ 3.1404-86 Форма 3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8"/>
        <w:gridCol w:w="142"/>
        <w:gridCol w:w="226"/>
        <w:gridCol w:w="170"/>
        <w:gridCol w:w="906"/>
        <w:gridCol w:w="1076"/>
        <w:gridCol w:w="57"/>
        <w:gridCol w:w="736"/>
        <w:gridCol w:w="284"/>
        <w:gridCol w:w="510"/>
        <w:gridCol w:w="169"/>
        <w:gridCol w:w="114"/>
        <w:gridCol w:w="566"/>
        <w:gridCol w:w="170"/>
        <w:gridCol w:w="821"/>
        <w:gridCol w:w="29"/>
        <w:gridCol w:w="566"/>
        <w:gridCol w:w="226"/>
        <w:gridCol w:w="171"/>
        <w:gridCol w:w="169"/>
        <w:gridCol w:w="255"/>
        <w:gridCol w:w="425"/>
        <w:gridCol w:w="284"/>
        <w:gridCol w:w="226"/>
        <w:gridCol w:w="340"/>
        <w:gridCol w:w="141"/>
        <w:gridCol w:w="425"/>
        <w:gridCol w:w="114"/>
        <w:gridCol w:w="169"/>
        <w:gridCol w:w="142"/>
        <w:gridCol w:w="283"/>
        <w:gridCol w:w="141"/>
        <w:gridCol w:w="142"/>
        <w:gridCol w:w="283"/>
        <w:gridCol w:w="142"/>
        <w:gridCol w:w="424"/>
        <w:gridCol w:w="142"/>
        <w:gridCol w:w="709"/>
        <w:gridCol w:w="282"/>
        <w:gridCol w:w="284"/>
        <w:gridCol w:w="141"/>
        <w:gridCol w:w="425"/>
        <w:gridCol w:w="142"/>
        <w:gridCol w:w="141"/>
        <w:gridCol w:w="142"/>
        <w:gridCol w:w="141"/>
        <w:gridCol w:w="568"/>
      </w:tblGrid>
      <w:tr w:rsidR="00305946" w:rsidRPr="00305946" w:rsidTr="00191F87">
        <w:trPr>
          <w:gridBefore w:val="31"/>
          <w:wBefore w:w="10620" w:type="dxa"/>
          <w:trHeight w:hRule="exact" w:val="229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9"/>
        </w:trPr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Дубл.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9"/>
        </w:trPr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Взам.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9"/>
        </w:trPr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Подл.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9"/>
        </w:trPr>
        <w:tc>
          <w:tcPr>
            <w:tcW w:w="8071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6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54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9"/>
        </w:trPr>
        <w:tc>
          <w:tcPr>
            <w:tcW w:w="807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69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54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49"/>
        </w:trPr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Разраб.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Демиденко С.А.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19" w:type="dxa"/>
            <w:gridSpan w:val="11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  <w:p w:rsidR="00305946" w:rsidRPr="00305946" w:rsidRDefault="00305946" w:rsidP="00191F87">
            <w:pPr>
              <w:pStyle w:val="4"/>
              <w:rPr>
                <w:sz w:val="20"/>
              </w:rPr>
            </w:pPr>
            <w:r w:rsidRPr="00305946">
              <w:rPr>
                <w:sz w:val="20"/>
              </w:rPr>
              <w:t>Т35.52.111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49"/>
        </w:trPr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Пров.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</w:rPr>
            </w:pPr>
            <w:r w:rsidRPr="00305946">
              <w:rPr>
                <w:i/>
              </w:rPr>
              <w:t>Жданов А.В.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305946">
            <w:pPr>
              <w:pStyle w:val="1"/>
              <w:numPr>
                <w:ilvl w:val="0"/>
                <w:numId w:val="0"/>
              </w:numPr>
              <w:ind w:left="431"/>
              <w:rPr>
                <w:i/>
                <w:iCs/>
                <w:sz w:val="20"/>
              </w:rPr>
            </w:pPr>
            <w:r w:rsidRPr="00305946">
              <w:rPr>
                <w:i/>
                <w:iCs/>
                <w:sz w:val="20"/>
              </w:rPr>
              <w:t>ВлГУ</w:t>
            </w:r>
          </w:p>
        </w:tc>
        <w:tc>
          <w:tcPr>
            <w:tcW w:w="2719" w:type="dxa"/>
            <w:gridSpan w:val="11"/>
            <w:vMerge/>
            <w:tcBorders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49"/>
        </w:trPr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19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49"/>
        </w:trPr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505" w:type="dxa"/>
            <w:gridSpan w:val="2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  <w:lang w:val="en-US"/>
              </w:rPr>
            </w:pPr>
            <w:r w:rsidRPr="00305946">
              <w:rPr>
                <w:sz w:val="20"/>
                <w:szCs w:val="20"/>
              </w:rPr>
              <w:t xml:space="preserve">Вал-шестерня </w:t>
            </w:r>
            <w:r w:rsidRPr="0030594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045</w:t>
            </w:r>
          </w:p>
        </w:tc>
      </w:tr>
      <w:tr w:rsidR="00305946" w:rsidRPr="00305946" w:rsidTr="00191F87">
        <w:trPr>
          <w:cantSplit/>
          <w:trHeight w:hRule="exact" w:val="249"/>
        </w:trPr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Н. контр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505" w:type="dxa"/>
            <w:gridSpan w:val="26"/>
            <w:vMerge/>
            <w:tcBorders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9"/>
        </w:trPr>
        <w:tc>
          <w:tcPr>
            <w:tcW w:w="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Наименование операции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Материал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Твёрдость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ЕВ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МД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Профиль и разиеры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МЗ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КОИД</w:t>
            </w:r>
          </w:p>
        </w:tc>
      </w:tr>
      <w:tr w:rsidR="00305946" w:rsidRPr="00305946" w:rsidTr="00305946">
        <w:trPr>
          <w:trHeight w:hRule="exact" w:val="762"/>
        </w:trPr>
        <w:tc>
          <w:tcPr>
            <w:tcW w:w="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3"/>
              <w:rPr>
                <w:sz w:val="20"/>
              </w:rPr>
            </w:pPr>
            <w:r w:rsidRPr="00305946">
              <w:rPr>
                <w:sz w:val="20"/>
              </w:rPr>
              <w:t xml:space="preserve">Фрезерование цилиндрических зубьев. 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Сталь 18ХВГ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305946">
            <w:pPr>
              <w:pStyle w:val="3"/>
              <w:keepNext w:val="0"/>
              <w:suppressAutoHyphens/>
              <w:spacing w:before="0" w:after="0" w:line="360" w:lineRule="auto"/>
              <w:ind w:left="0" w:firstLine="0"/>
              <w:rPr>
                <w:sz w:val="20"/>
              </w:rPr>
            </w:pPr>
            <w:r w:rsidRPr="00305946">
              <w:rPr>
                <w:sz w:val="20"/>
              </w:rPr>
              <w:t>НВ156.197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166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1,8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Ø77*186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2,3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</w:t>
            </w:r>
          </w:p>
        </w:tc>
      </w:tr>
      <w:tr w:rsidR="00305946" w:rsidRPr="00305946" w:rsidTr="00191F87">
        <w:trPr>
          <w:trHeight w:hRule="exact" w:val="249"/>
        </w:trPr>
        <w:tc>
          <w:tcPr>
            <w:tcW w:w="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Оборудование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Обозначение программы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То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Тпз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Тшт</w:t>
            </w:r>
          </w:p>
        </w:tc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СОЖ</w:t>
            </w:r>
          </w:p>
        </w:tc>
      </w:tr>
      <w:tr w:rsidR="00305946" w:rsidRPr="00305946" w:rsidTr="00191F87">
        <w:trPr>
          <w:trHeight w:hRule="exact" w:val="401"/>
        </w:trPr>
        <w:tc>
          <w:tcPr>
            <w:tcW w:w="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t>Зубофрезерный станок 5313</w:t>
            </w:r>
            <w:r w:rsidRPr="00305946">
              <w:rPr>
                <w:i/>
                <w:iCs/>
              </w:rPr>
              <w:t xml:space="preserve"> 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0,71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0,29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0,37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1,37</w:t>
            </w:r>
          </w:p>
        </w:tc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Масло индустриальное 20</w:t>
            </w:r>
          </w:p>
        </w:tc>
      </w:tr>
      <w:tr w:rsidR="00305946" w:rsidRPr="00305946" w:rsidTr="00191F87">
        <w:trPr>
          <w:trHeight w:hRule="exact" w:val="2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ПИ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Д или В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L</w:t>
            </w:r>
            <w:r w:rsidRPr="00305946">
              <w:t>, мм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t</w:t>
            </w:r>
            <w:r w:rsidRPr="00305946">
              <w:t>, мм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lang w:val="en-US"/>
              </w:rPr>
            </w:pPr>
            <w:r w:rsidRPr="00305946">
              <w:rPr>
                <w:lang w:val="en-US"/>
              </w:rPr>
              <w:t>i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lang w:val="en-US"/>
              </w:rPr>
            </w:pPr>
            <w:r w:rsidRPr="00305946">
              <w:rPr>
                <w:lang w:val="en-US"/>
              </w:rPr>
              <w:t xml:space="preserve">S, </w:t>
            </w:r>
            <w:r w:rsidRPr="00305946">
              <w:t>мм</w:t>
            </w:r>
            <w:r w:rsidRPr="00305946">
              <w:rPr>
                <w:lang w:val="en-US"/>
              </w:rPr>
              <w:t>/</w:t>
            </w:r>
            <w:r w:rsidRPr="00305946">
              <w:t>об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vertAlign w:val="superscript"/>
              </w:rPr>
            </w:pPr>
            <w:r w:rsidRPr="00305946">
              <w:rPr>
                <w:lang w:val="en-US"/>
              </w:rPr>
              <w:t>n</w:t>
            </w:r>
            <w:r w:rsidRPr="00305946">
              <w:t>, мин</w:t>
            </w:r>
            <w:r w:rsidRPr="00305946">
              <w:rPr>
                <w:vertAlign w:val="superscript"/>
              </w:rPr>
              <w:t>-1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V</w:t>
            </w:r>
            <w:r w:rsidRPr="00305946">
              <w:t>, м/мин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Тв, мин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То, мин</w:t>
            </w: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01</w:t>
            </w:r>
          </w:p>
        </w:tc>
        <w:tc>
          <w:tcPr>
            <w:tcW w:w="1416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1. Фрезеровать</w:t>
            </w: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02</w:t>
            </w:r>
          </w:p>
        </w:tc>
        <w:tc>
          <w:tcPr>
            <w:tcW w:w="1416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396190 Приспособление</w:t>
            </w:r>
          </w:p>
        </w:tc>
      </w:tr>
      <w:tr w:rsidR="00305946" w:rsidRPr="00305946" w:rsidTr="00191F87">
        <w:trPr>
          <w:cantSplit/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03</w:t>
            </w:r>
          </w:p>
        </w:tc>
        <w:tc>
          <w:tcPr>
            <w:tcW w:w="69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8"/>
            </w:pPr>
            <w:r w:rsidRPr="00305946">
              <w:t>396190 Приспособление измерительное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04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05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06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07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08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09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10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11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12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13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14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15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16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17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55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1"/>
              <w:rPr>
                <w:sz w:val="20"/>
              </w:rPr>
            </w:pPr>
            <w:r w:rsidRPr="00305946">
              <w:rPr>
                <w:sz w:val="20"/>
              </w:rPr>
              <w:t>ОК</w:t>
            </w:r>
          </w:p>
        </w:tc>
        <w:tc>
          <w:tcPr>
            <w:tcW w:w="14019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</w:tbl>
    <w:p w:rsidR="00305946" w:rsidRPr="00305946" w:rsidRDefault="00305946" w:rsidP="00305946">
      <w:pPr>
        <w:ind w:firstLine="0"/>
        <w:jc w:val="right"/>
      </w:pPr>
    </w:p>
    <w:p w:rsidR="00305946" w:rsidRPr="00305946" w:rsidRDefault="00305946" w:rsidP="00305946">
      <w:pPr>
        <w:ind w:firstLine="0"/>
        <w:jc w:val="right"/>
      </w:pPr>
    </w:p>
    <w:p w:rsidR="00305946" w:rsidRPr="00305946" w:rsidRDefault="00305946" w:rsidP="00305946">
      <w:pPr>
        <w:ind w:firstLine="0"/>
        <w:jc w:val="right"/>
      </w:pPr>
      <w:r w:rsidRPr="00305946">
        <w:t>ГОСТ 3.1105-84 Форма 7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50"/>
        <w:gridCol w:w="226"/>
        <w:gridCol w:w="170"/>
        <w:gridCol w:w="906"/>
        <w:gridCol w:w="1076"/>
        <w:gridCol w:w="57"/>
        <w:gridCol w:w="736"/>
        <w:gridCol w:w="284"/>
        <w:gridCol w:w="679"/>
        <w:gridCol w:w="114"/>
        <w:gridCol w:w="736"/>
        <w:gridCol w:w="850"/>
        <w:gridCol w:w="566"/>
        <w:gridCol w:w="226"/>
        <w:gridCol w:w="340"/>
        <w:gridCol w:w="256"/>
        <w:gridCol w:w="934"/>
        <w:gridCol w:w="1020"/>
        <w:gridCol w:w="169"/>
        <w:gridCol w:w="426"/>
        <w:gridCol w:w="425"/>
        <w:gridCol w:w="141"/>
        <w:gridCol w:w="566"/>
        <w:gridCol w:w="849"/>
        <w:gridCol w:w="285"/>
        <w:gridCol w:w="282"/>
        <w:gridCol w:w="143"/>
        <w:gridCol w:w="283"/>
        <w:gridCol w:w="566"/>
        <w:gridCol w:w="709"/>
      </w:tblGrid>
      <w:tr w:rsidR="00305946" w:rsidRPr="00305946" w:rsidTr="00191F87">
        <w:trPr>
          <w:gridBefore w:val="20"/>
          <w:wBefore w:w="10621" w:type="dxa"/>
          <w:trHeight w:hRule="exact" w:val="219"/>
        </w:trPr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37"/>
        </w:trPr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Дубл.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37"/>
        </w:trPr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Взам.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37"/>
        </w:trPr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Подл.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37"/>
        </w:trPr>
        <w:tc>
          <w:tcPr>
            <w:tcW w:w="8072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97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237"/>
        </w:trPr>
        <w:tc>
          <w:tcPr>
            <w:tcW w:w="8072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9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37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Разраб.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Демиденко С.А.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1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  <w:p w:rsidR="00305946" w:rsidRPr="00305946" w:rsidRDefault="00305946" w:rsidP="00191F87">
            <w:pPr>
              <w:pStyle w:val="4"/>
              <w:rPr>
                <w:sz w:val="20"/>
              </w:rPr>
            </w:pPr>
            <w:r w:rsidRPr="00305946">
              <w:rPr>
                <w:sz w:val="20"/>
              </w:rPr>
              <w:t>Т35.52.111</w:t>
            </w:r>
          </w:p>
        </w:tc>
        <w:tc>
          <w:tcPr>
            <w:tcW w:w="24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37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Пров.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</w:rPr>
            </w:pPr>
            <w:r w:rsidRPr="00305946">
              <w:rPr>
                <w:i/>
              </w:rPr>
              <w:t>Жданов А.В.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pStyle w:val="1"/>
              <w:rPr>
                <w:i/>
                <w:iCs/>
                <w:sz w:val="20"/>
              </w:rPr>
            </w:pPr>
          </w:p>
        </w:tc>
        <w:tc>
          <w:tcPr>
            <w:tcW w:w="271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37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1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37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789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  <w:lang w:val="en-US"/>
              </w:rPr>
            </w:pPr>
            <w:r w:rsidRPr="00305946">
              <w:rPr>
                <w:sz w:val="20"/>
                <w:szCs w:val="20"/>
              </w:rPr>
              <w:t xml:space="preserve">Вал-шестерня 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left"/>
              <w:rPr>
                <w:i/>
                <w:iCs/>
                <w:lang w:val="en-US"/>
              </w:rPr>
            </w:pPr>
            <w:r w:rsidRPr="00305946">
              <w:rPr>
                <w:i/>
                <w:iCs/>
                <w:lang w:val="en-US"/>
              </w:rPr>
              <w:t>055</w:t>
            </w:r>
          </w:p>
        </w:tc>
      </w:tr>
      <w:tr w:rsidR="00305946" w:rsidRPr="00305946" w:rsidTr="00191F87">
        <w:trPr>
          <w:cantSplit/>
          <w:trHeight w:hRule="exact" w:val="348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Н. контр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789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240531">
        <w:trPr>
          <w:trHeight w:hRule="exact" w:val="3931"/>
        </w:trPr>
        <w:tc>
          <w:tcPr>
            <w:tcW w:w="1487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  <w:p w:rsidR="00305946" w:rsidRPr="00305946" w:rsidRDefault="00305946" w:rsidP="00191F87">
            <w:pPr>
              <w:ind w:firstLine="0"/>
              <w:jc w:val="center"/>
            </w:pPr>
          </w:p>
          <w:p w:rsidR="00305946" w:rsidRPr="00305946" w:rsidRDefault="00FF1138" w:rsidP="00191F87">
            <w:pPr>
              <w:ind w:firstLine="0"/>
              <w:jc w:val="center"/>
            </w:pPr>
            <w:r>
              <w:pict>
                <v:shape id="_x0000_i1101" type="#_x0000_t75" style="width:370.5pt;height:129pt">
                  <v:imagedata r:id="rId75" o:title=""/>
                </v:shape>
              </w:pict>
            </w:r>
          </w:p>
        </w:tc>
      </w:tr>
      <w:tr w:rsidR="00305946" w:rsidRPr="00305946" w:rsidTr="00191F87">
        <w:trPr>
          <w:trHeight w:hRule="exact" w:val="52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946" w:rsidRPr="00305946" w:rsidRDefault="00305946" w:rsidP="00191F87">
            <w:pPr>
              <w:pStyle w:val="1"/>
              <w:rPr>
                <w:sz w:val="20"/>
              </w:rPr>
            </w:pPr>
            <w:r w:rsidRPr="00305946">
              <w:rPr>
                <w:sz w:val="20"/>
              </w:rPr>
              <w:t>КЭ</w:t>
            </w:r>
          </w:p>
        </w:tc>
        <w:tc>
          <w:tcPr>
            <w:tcW w:w="1402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</w:tbl>
    <w:p w:rsidR="00305946" w:rsidRPr="00305946" w:rsidRDefault="00305946" w:rsidP="00305946">
      <w:pPr>
        <w:ind w:firstLine="0"/>
        <w:jc w:val="center"/>
      </w:pPr>
    </w:p>
    <w:p w:rsidR="00240531" w:rsidRDefault="00240531" w:rsidP="00305946">
      <w:pPr>
        <w:ind w:firstLine="0"/>
        <w:jc w:val="center"/>
        <w:sectPr w:rsidR="00240531" w:rsidSect="00A679DF">
          <w:pgSz w:w="16840" w:h="11907" w:orient="landscape" w:code="9"/>
          <w:pgMar w:top="510" w:right="851" w:bottom="284" w:left="851" w:header="709" w:footer="709" w:gutter="0"/>
          <w:cols w:space="709"/>
        </w:sectPr>
      </w:pPr>
    </w:p>
    <w:p w:rsidR="00305946" w:rsidRPr="00305946" w:rsidRDefault="00305946" w:rsidP="00305946">
      <w:pPr>
        <w:ind w:firstLine="0"/>
        <w:jc w:val="right"/>
      </w:pPr>
      <w:r w:rsidRPr="00305946">
        <w:t>ГОСТ 3.1404-86 Форма 3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8"/>
        <w:gridCol w:w="142"/>
        <w:gridCol w:w="226"/>
        <w:gridCol w:w="170"/>
        <w:gridCol w:w="906"/>
        <w:gridCol w:w="1076"/>
        <w:gridCol w:w="57"/>
        <w:gridCol w:w="736"/>
        <w:gridCol w:w="284"/>
        <w:gridCol w:w="510"/>
        <w:gridCol w:w="169"/>
        <w:gridCol w:w="114"/>
        <w:gridCol w:w="566"/>
        <w:gridCol w:w="170"/>
        <w:gridCol w:w="821"/>
        <w:gridCol w:w="29"/>
        <w:gridCol w:w="566"/>
        <w:gridCol w:w="226"/>
        <w:gridCol w:w="171"/>
        <w:gridCol w:w="169"/>
        <w:gridCol w:w="255"/>
        <w:gridCol w:w="425"/>
        <w:gridCol w:w="284"/>
        <w:gridCol w:w="226"/>
        <w:gridCol w:w="340"/>
        <w:gridCol w:w="141"/>
        <w:gridCol w:w="425"/>
        <w:gridCol w:w="114"/>
        <w:gridCol w:w="169"/>
        <w:gridCol w:w="142"/>
        <w:gridCol w:w="283"/>
        <w:gridCol w:w="141"/>
        <w:gridCol w:w="142"/>
        <w:gridCol w:w="283"/>
        <w:gridCol w:w="142"/>
        <w:gridCol w:w="424"/>
        <w:gridCol w:w="142"/>
        <w:gridCol w:w="709"/>
        <w:gridCol w:w="282"/>
        <w:gridCol w:w="284"/>
        <w:gridCol w:w="141"/>
        <w:gridCol w:w="425"/>
        <w:gridCol w:w="142"/>
        <w:gridCol w:w="141"/>
        <w:gridCol w:w="142"/>
        <w:gridCol w:w="141"/>
        <w:gridCol w:w="568"/>
      </w:tblGrid>
      <w:tr w:rsidR="00305946" w:rsidRPr="00305946" w:rsidTr="00191F87">
        <w:trPr>
          <w:gridBefore w:val="31"/>
          <w:wBefore w:w="10620" w:type="dxa"/>
          <w:trHeight w:hRule="exact" w:val="227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6"/>
        </w:trPr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Дубл.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6"/>
        </w:trPr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Взам.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6"/>
        </w:trPr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Подл.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6"/>
        </w:trPr>
        <w:tc>
          <w:tcPr>
            <w:tcW w:w="8071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6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54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6"/>
        </w:trPr>
        <w:tc>
          <w:tcPr>
            <w:tcW w:w="807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69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54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46"/>
        </w:trPr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Разраб.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Демиденко С.А.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19" w:type="dxa"/>
            <w:gridSpan w:val="11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Т35.52.111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46"/>
        </w:trPr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Пров.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</w:rPr>
            </w:pPr>
            <w:r w:rsidRPr="00305946">
              <w:rPr>
                <w:i/>
              </w:rPr>
              <w:t>Жданов А.В.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pStyle w:val="1"/>
              <w:rPr>
                <w:i/>
                <w:iCs/>
                <w:sz w:val="20"/>
              </w:rPr>
            </w:pPr>
            <w:r w:rsidRPr="00305946">
              <w:rPr>
                <w:i/>
                <w:iCs/>
                <w:sz w:val="20"/>
              </w:rPr>
              <w:t>ВлГУ</w:t>
            </w:r>
          </w:p>
        </w:tc>
        <w:tc>
          <w:tcPr>
            <w:tcW w:w="2719" w:type="dxa"/>
            <w:gridSpan w:val="11"/>
            <w:vMerge/>
            <w:tcBorders>
              <w:left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46"/>
        </w:trPr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3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719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4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22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cantSplit/>
          <w:trHeight w:hRule="exact" w:val="246"/>
        </w:trPr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505" w:type="dxa"/>
            <w:gridSpan w:val="2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05946" w:rsidRPr="00305946" w:rsidRDefault="00305946" w:rsidP="00191F87">
            <w:pPr>
              <w:pStyle w:val="2"/>
              <w:rPr>
                <w:sz w:val="20"/>
                <w:szCs w:val="20"/>
              </w:rPr>
            </w:pPr>
            <w:r w:rsidRPr="00305946">
              <w:rPr>
                <w:sz w:val="20"/>
                <w:szCs w:val="20"/>
              </w:rPr>
              <w:t xml:space="preserve">Вал-шестерня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</w:t>
            </w:r>
            <w:r w:rsidRPr="00305946">
              <w:rPr>
                <w:i/>
                <w:iCs/>
                <w:lang w:val="en-US"/>
              </w:rPr>
              <w:t>5</w:t>
            </w:r>
            <w:r w:rsidRPr="00305946">
              <w:rPr>
                <w:i/>
                <w:iCs/>
              </w:rPr>
              <w:t>5</w:t>
            </w:r>
          </w:p>
        </w:tc>
      </w:tr>
      <w:tr w:rsidR="00305946" w:rsidRPr="00305946" w:rsidTr="00191F87">
        <w:trPr>
          <w:cantSplit/>
          <w:trHeight w:hRule="exact" w:val="246"/>
        </w:trPr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Н. контр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7505" w:type="dxa"/>
            <w:gridSpan w:val="26"/>
            <w:vMerge/>
            <w:tcBorders>
              <w:left w:val="nil"/>
              <w:bottom w:val="single" w:sz="4" w:space="0" w:color="auto"/>
              <w:right w:val="nil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  <w:tr w:rsidR="00305946" w:rsidRPr="00305946" w:rsidTr="00191F87">
        <w:trPr>
          <w:trHeight w:hRule="exact" w:val="246"/>
        </w:trPr>
        <w:tc>
          <w:tcPr>
            <w:tcW w:w="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Наименование операции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Материал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Твёрдость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ЕВ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МД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Профиль и разиеры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МЗ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КОИД</w:t>
            </w:r>
          </w:p>
        </w:tc>
      </w:tr>
      <w:tr w:rsidR="00305946" w:rsidRPr="00305946" w:rsidTr="00191F87">
        <w:trPr>
          <w:trHeight w:hRule="exact" w:val="416"/>
        </w:trPr>
        <w:tc>
          <w:tcPr>
            <w:tcW w:w="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</w:rPr>
            </w:pPr>
            <w:r w:rsidRPr="00305946">
              <w:rPr>
                <w:i/>
              </w:rPr>
              <w:t>Шевингование зубьев.</w:t>
            </w:r>
          </w:p>
          <w:p w:rsidR="00305946" w:rsidRPr="00305946" w:rsidRDefault="00305946" w:rsidP="00191F87">
            <w:pPr>
              <w:pStyle w:val="3"/>
              <w:rPr>
                <w:sz w:val="20"/>
              </w:rPr>
            </w:pP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Сталь 18ХГТ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3"/>
              <w:rPr>
                <w:sz w:val="20"/>
              </w:rPr>
            </w:pPr>
            <w:r w:rsidRPr="00305946">
              <w:rPr>
                <w:sz w:val="20"/>
              </w:rPr>
              <w:t>НВ156.197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166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1,8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Ø77*186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2,3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</w:t>
            </w:r>
          </w:p>
        </w:tc>
      </w:tr>
      <w:tr w:rsidR="00305946" w:rsidRPr="00305946" w:rsidTr="00191F87">
        <w:trPr>
          <w:trHeight w:hRule="exact" w:val="246"/>
        </w:trPr>
        <w:tc>
          <w:tcPr>
            <w:tcW w:w="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Оборудование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Обозначение программы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То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Тпз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Тшт</w:t>
            </w:r>
          </w:p>
        </w:tc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СОЖ</w:t>
            </w:r>
          </w:p>
        </w:tc>
      </w:tr>
      <w:tr w:rsidR="00305946" w:rsidRPr="00305946" w:rsidTr="00191F87">
        <w:trPr>
          <w:trHeight w:hRule="exact" w:val="397"/>
        </w:trPr>
        <w:tc>
          <w:tcPr>
            <w:tcW w:w="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Шевинговальный станок</w:t>
            </w:r>
            <w:r w:rsidRPr="00305946">
              <w:rPr>
                <w:lang w:val="en-US"/>
              </w:rPr>
              <w:t xml:space="preserve"> </w:t>
            </w:r>
            <w:r w:rsidRPr="00305946">
              <w:t xml:space="preserve"> </w:t>
            </w:r>
            <w:r w:rsidRPr="00305946">
              <w:rPr>
                <w:lang w:val="en-US"/>
              </w:rPr>
              <w:t>57</w:t>
            </w:r>
            <w:r w:rsidRPr="00305946">
              <w:t>02В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0,4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0,14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0,1</w:t>
            </w:r>
          </w:p>
          <w:p w:rsidR="00305946" w:rsidRPr="00305946" w:rsidRDefault="00305946" w:rsidP="00191F87">
            <w:pPr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0,64</w:t>
            </w:r>
          </w:p>
        </w:tc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МР-1У ТУ 38-101731-80</w:t>
            </w:r>
          </w:p>
        </w:tc>
      </w:tr>
      <w:tr w:rsidR="00305946" w:rsidRPr="00305946" w:rsidTr="00191F87">
        <w:trPr>
          <w:trHeight w:hRule="exact" w:val="2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ПИ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Д или В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L</w:t>
            </w:r>
            <w:r w:rsidRPr="00305946">
              <w:t>, мм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t</w:t>
            </w:r>
            <w:r w:rsidRPr="00305946">
              <w:t>, мм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lang w:val="en-US"/>
              </w:rPr>
            </w:pPr>
            <w:r w:rsidRPr="00305946">
              <w:rPr>
                <w:lang w:val="en-US"/>
              </w:rPr>
              <w:t>i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lang w:val="en-US"/>
              </w:rPr>
            </w:pPr>
            <w:r w:rsidRPr="00305946">
              <w:rPr>
                <w:lang w:val="en-US"/>
              </w:rPr>
              <w:t xml:space="preserve">S, </w:t>
            </w:r>
            <w:r w:rsidRPr="00305946">
              <w:t>мм</w:t>
            </w:r>
            <w:r w:rsidRPr="00305946">
              <w:rPr>
                <w:lang w:val="en-US"/>
              </w:rPr>
              <w:t>/</w:t>
            </w:r>
            <w:r w:rsidRPr="00305946">
              <w:t>об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vertAlign w:val="superscript"/>
              </w:rPr>
            </w:pPr>
            <w:r w:rsidRPr="00305946">
              <w:rPr>
                <w:lang w:val="en-US"/>
              </w:rPr>
              <w:t>n</w:t>
            </w:r>
            <w:r w:rsidRPr="00305946">
              <w:t>, мин</w:t>
            </w:r>
            <w:r w:rsidRPr="00305946">
              <w:rPr>
                <w:vertAlign w:val="superscript"/>
              </w:rPr>
              <w:t>-1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rPr>
                <w:lang w:val="en-US"/>
              </w:rPr>
              <w:t>V</w:t>
            </w:r>
            <w:r w:rsidRPr="00305946">
              <w:t>, м/мин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Тв, мин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То, мин</w:t>
            </w:r>
          </w:p>
        </w:tc>
      </w:tr>
      <w:tr w:rsidR="00305946" w:rsidRPr="00305946" w:rsidTr="00191F87">
        <w:trPr>
          <w:trHeight w:hRule="exact"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01</w:t>
            </w:r>
          </w:p>
        </w:tc>
        <w:tc>
          <w:tcPr>
            <w:tcW w:w="1416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1. Шевинговать</w:t>
            </w:r>
          </w:p>
        </w:tc>
      </w:tr>
      <w:tr w:rsidR="00305946" w:rsidRPr="00305946" w:rsidTr="00191F87">
        <w:trPr>
          <w:trHeight w:hRule="exact"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02</w:t>
            </w:r>
          </w:p>
        </w:tc>
        <w:tc>
          <w:tcPr>
            <w:tcW w:w="1416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396190 приспособление,</w:t>
            </w:r>
            <w:r w:rsidRPr="00305946">
              <w:rPr>
                <w:i/>
                <w:iCs/>
              </w:rPr>
              <w:t xml:space="preserve"> </w:t>
            </w:r>
            <w:r w:rsidRPr="00305946">
              <w:t>393610 Шаблон+-0,25</w:t>
            </w:r>
          </w:p>
        </w:tc>
      </w:tr>
      <w:tr w:rsidR="00305946" w:rsidRPr="00305946" w:rsidTr="00191F87">
        <w:trPr>
          <w:cantSplit/>
          <w:trHeight w:hRule="exact"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03</w:t>
            </w:r>
          </w:p>
        </w:tc>
        <w:tc>
          <w:tcPr>
            <w:tcW w:w="69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left"/>
            </w:pPr>
            <w:r w:rsidRPr="00305946">
              <w:t>393110 пробка 5</w:t>
            </w:r>
            <w:r w:rsidRPr="00305946">
              <w:rPr>
                <w:vertAlign w:val="superscript"/>
              </w:rPr>
              <w:t>+0,3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04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2,5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0,1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800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  <w:r w:rsidRPr="00305946">
              <w:rPr>
                <w:i/>
                <w:iCs/>
              </w:rPr>
              <w:t>12,5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05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06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07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08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09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10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11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12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13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14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15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16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</w:pPr>
            <w:r w:rsidRPr="00305946">
              <w:t>17</w:t>
            </w:r>
          </w:p>
        </w:tc>
        <w:tc>
          <w:tcPr>
            <w:tcW w:w="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305946" w:rsidRPr="00305946" w:rsidTr="00191F87">
        <w:trPr>
          <w:trHeight w:hRule="exact" w:val="54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46" w:rsidRPr="00305946" w:rsidRDefault="00305946" w:rsidP="00191F87">
            <w:pPr>
              <w:pStyle w:val="1"/>
              <w:rPr>
                <w:sz w:val="20"/>
              </w:rPr>
            </w:pPr>
            <w:r w:rsidRPr="00305946">
              <w:rPr>
                <w:sz w:val="20"/>
              </w:rPr>
              <w:t>ОК</w:t>
            </w:r>
          </w:p>
        </w:tc>
        <w:tc>
          <w:tcPr>
            <w:tcW w:w="14019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46" w:rsidRPr="00305946" w:rsidRDefault="00305946" w:rsidP="00191F87">
            <w:pPr>
              <w:ind w:firstLine="0"/>
              <w:jc w:val="center"/>
            </w:pPr>
          </w:p>
        </w:tc>
      </w:tr>
    </w:tbl>
    <w:p w:rsidR="00305946" w:rsidRPr="00DA7402" w:rsidRDefault="00305946" w:rsidP="00DA7402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</w:rPr>
      </w:pPr>
      <w:bookmarkStart w:id="0" w:name="_GoBack"/>
      <w:bookmarkEnd w:id="0"/>
    </w:p>
    <w:sectPr w:rsidR="00305946" w:rsidRPr="00DA7402" w:rsidSect="00A679DF">
      <w:pgSz w:w="16840" w:h="11907" w:orient="landscape" w:code="9"/>
      <w:pgMar w:top="510" w:right="851" w:bottom="28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402" w:rsidRDefault="00DA7402">
      <w:pPr>
        <w:ind w:firstLine="0"/>
        <w:jc w:val="left"/>
      </w:pPr>
      <w:r>
        <w:separator/>
      </w:r>
    </w:p>
  </w:endnote>
  <w:endnote w:type="continuationSeparator" w:id="0">
    <w:p w:rsidR="00DA7402" w:rsidRDefault="00DA7402">
      <w:pPr>
        <w:ind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 Cyr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GOST type 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802" w:rsidRDefault="00FF1138" w:rsidP="009B3C69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5.2pt;margin-top:717.55pt;width:333pt;height:27pt;z-index:251679232;mso-position-horizontal-relative:page;mso-position-vertical-relative:page" filled="f" stroked="f">
          <v:textbox style="mso-next-textbox:#_x0000_s2052" inset=".5mm,.5mm,0,0">
            <w:txbxContent>
              <w:p w:rsidR="00466802" w:rsidRPr="005C2DD5" w:rsidRDefault="00466802" w:rsidP="005C2DD5">
                <w:pPr>
                  <w:ind w:firstLine="0"/>
                  <w:jc w:val="center"/>
                  <w:rPr>
                    <w:rFonts w:ascii="GOST type A" w:hAnsi="GOST type A" w:cs="Arial"/>
                    <w:i/>
                    <w:sz w:val="44"/>
                    <w:szCs w:val="44"/>
                  </w:rPr>
                </w:pPr>
                <w:r>
                  <w:rPr>
                    <w:rFonts w:ascii="GOST type A Cyr" w:hAnsi="GOST type A Cyr" w:cs="Arial"/>
                    <w:i/>
                    <w:sz w:val="44"/>
                    <w:szCs w:val="44"/>
                  </w:rPr>
                  <w:t>ВлГУ.101200.11.4. ПЗ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3" type="#_x0000_t202" style="position:absolute;margin-left:246.65pt;margin-top:762.55pt;width:184.25pt;height:54pt;z-index:251676160;mso-position-horizontal-relative:page;mso-position-vertical-relative:page" filled="f" stroked="f">
          <v:textbox style="mso-next-textbox:#_x0000_s2053" inset=".5mm,.5mm,0,0">
            <w:txbxContent>
              <w:p w:rsidR="00466802" w:rsidRPr="003877A6" w:rsidRDefault="00466802" w:rsidP="003877A6">
                <w:pPr>
                  <w:ind w:firstLine="0"/>
                  <w:jc w:val="left"/>
                  <w:rPr>
                    <w:szCs w:val="32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4" type="#_x0000_t202" style="position:absolute;margin-left:524.5pt;margin-top:765.45pt;width:56.7pt;height:14.15pt;z-index:251678208;mso-position-horizontal-relative:page;mso-position-vertical-relative:page" filled="f" stroked="f">
          <v:textbox style="mso-next-textbox:#_x0000_s2054" inset=".5mm,.5mm,0,0">
            <w:txbxContent>
              <w:p w:rsidR="00466802" w:rsidRPr="00CC5357" w:rsidRDefault="00466802" w:rsidP="00CC5357">
                <w:pPr>
                  <w:ind w:firstLine="0"/>
                  <w:jc w:val="center"/>
                  <w:rPr>
                    <w:szCs w:val="24"/>
                  </w:rPr>
                </w:pPr>
                <w:r>
                  <w:rPr>
                    <w:rStyle w:val="a8"/>
                  </w:rPr>
                  <w:fldChar w:fldCharType="begin"/>
                </w:r>
                <w:r>
                  <w:rPr>
                    <w:rStyle w:val="a8"/>
                  </w:rPr>
                  <w:instrText xml:space="preserve"> NUMPAGES </w:instrText>
                </w:r>
                <w:r>
                  <w:rPr>
                    <w:rStyle w:val="a8"/>
                  </w:rPr>
                  <w:fldChar w:fldCharType="separate"/>
                </w:r>
                <w:r>
                  <w:rPr>
                    <w:rStyle w:val="a8"/>
                    <w:noProof/>
                  </w:rPr>
                  <w:t>4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5" type="#_x0000_t202" style="position:absolute;margin-left:481.95pt;margin-top:765.45pt;width:42.5pt;height:14.15pt;z-index:251677184;mso-position-horizontal-relative:page;mso-position-vertical-relative:page" filled="f" stroked="f">
          <v:textbox style="mso-next-textbox:#_x0000_s2055" inset=".5mm,.5mm,0,0">
            <w:txbxContent>
              <w:p w:rsidR="00466802" w:rsidRPr="009F7457" w:rsidRDefault="00466802" w:rsidP="009374FD">
                <w:pPr>
                  <w:ind w:firstLine="0"/>
                  <w:jc w:val="center"/>
                  <w:rPr>
                    <w:rFonts w:ascii="GOST type A" w:hAnsi="GOST type A" w:cs="Arial"/>
                    <w:i/>
                    <w:sz w:val="24"/>
                    <w:szCs w:val="24"/>
                  </w:rPr>
                </w:pPr>
                <w:r w:rsidRPr="009F7457">
                  <w:rPr>
                    <w:rStyle w:val="a8"/>
                    <w:rFonts w:ascii="GOST type A" w:hAnsi="GOST type A" w:cs="Arial"/>
                    <w:i/>
                    <w:sz w:val="24"/>
                    <w:szCs w:val="24"/>
                  </w:rPr>
                  <w:fldChar w:fldCharType="begin"/>
                </w:r>
                <w:r w:rsidRPr="009F7457">
                  <w:rPr>
                    <w:rStyle w:val="a8"/>
                    <w:rFonts w:ascii="GOST type A" w:hAnsi="GOST type A" w:cs="Arial"/>
                    <w:i/>
                    <w:sz w:val="24"/>
                    <w:szCs w:val="24"/>
                  </w:rPr>
                  <w:instrText xml:space="preserve"> PAGE </w:instrText>
                </w:r>
                <w:r w:rsidRPr="009F7457">
                  <w:rPr>
                    <w:rStyle w:val="a8"/>
                    <w:rFonts w:ascii="GOST type A" w:hAnsi="GOST type A" w:cs="Arial"/>
                    <w:i/>
                    <w:sz w:val="24"/>
                    <w:szCs w:val="24"/>
                  </w:rPr>
                  <w:fldChar w:fldCharType="separate"/>
                </w:r>
                <w:r>
                  <w:rPr>
                    <w:rStyle w:val="a8"/>
                    <w:rFonts w:ascii="GOST type A" w:hAnsi="GOST type A" w:cs="Arial"/>
                    <w:i/>
                    <w:noProof/>
                    <w:sz w:val="24"/>
                    <w:szCs w:val="24"/>
                  </w:rPr>
                  <w:t>1</w:t>
                </w:r>
                <w:r w:rsidRPr="009F7457">
                  <w:rPr>
                    <w:rStyle w:val="a8"/>
                    <w:rFonts w:ascii="GOST type A" w:hAnsi="GOST type A" w:cs="Arial"/>
                    <w:i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6" type="#_x0000_t202" style="position:absolute;margin-left:524.5pt;margin-top:751.3pt;width:56.7pt;height:14.15pt;z-index:251675136;mso-position-horizontal-relative:page;mso-position-vertical-relative:page" filled="f" stroked="f">
          <v:textbox style="mso-next-textbox:#_x0000_s2056" inset=".5mm,.5mm,0,0">
            <w:txbxContent>
              <w:p w:rsidR="00466802" w:rsidRPr="009F7457" w:rsidRDefault="00466802" w:rsidP="0055372D">
                <w:pPr>
                  <w:ind w:firstLine="0"/>
                  <w:jc w:val="left"/>
                  <w:rPr>
                    <w:rFonts w:ascii="GOST type A Cyr" w:hAnsi="GOST type A Cyr"/>
                    <w:i/>
                    <w:sz w:val="24"/>
                    <w:szCs w:val="24"/>
                  </w:rPr>
                </w:pPr>
                <w:r w:rsidRPr="009F7457">
                  <w:rPr>
                    <w:rFonts w:ascii="GOST type A Cyr" w:hAnsi="GOST type A Cyr"/>
                    <w:i/>
                    <w:sz w:val="24"/>
                    <w:szCs w:val="24"/>
                  </w:rPr>
                  <w:t>Листов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7" type="#_x0000_t202" style="position:absolute;margin-left:481.95pt;margin-top:751.3pt;width:42.5pt;height:14.15pt;z-index:251674112;mso-position-horizontal-relative:page;mso-position-vertical-relative:page" filled="f" stroked="f">
          <v:textbox style="mso-next-textbox:#_x0000_s2057" inset=".5mm,.5mm,0,0">
            <w:txbxContent>
              <w:p w:rsidR="00466802" w:rsidRPr="009F7457" w:rsidRDefault="00466802" w:rsidP="0055372D">
                <w:pPr>
                  <w:ind w:firstLine="0"/>
                  <w:jc w:val="left"/>
                  <w:rPr>
                    <w:rFonts w:ascii="GOST type A Cyr" w:hAnsi="GOST type A Cyr"/>
                    <w:i/>
                    <w:sz w:val="24"/>
                    <w:szCs w:val="24"/>
                  </w:rPr>
                </w:pPr>
                <w:r w:rsidRPr="009F7457">
                  <w:rPr>
                    <w:rFonts w:ascii="GOST type A Cyr" w:hAnsi="GOST type A Cyr"/>
                    <w:i/>
                    <w:sz w:val="24"/>
                    <w:szCs w:val="24"/>
                  </w:rPr>
                  <w:t>Лист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8" type="#_x0000_t202" style="position:absolute;margin-left:439.45pt;margin-top:751.3pt;width:42.5pt;height:14.15pt;z-index:251673088;mso-position-horizontal-relative:page;mso-position-vertical-relative:page" filled="f" stroked="f">
          <v:textbox style="mso-next-textbox:#_x0000_s2058" inset=".5mm,.5mm,0,0">
            <w:txbxContent>
              <w:p w:rsidR="00466802" w:rsidRPr="009F7457" w:rsidRDefault="00466802" w:rsidP="0055372D">
                <w:pPr>
                  <w:ind w:firstLine="0"/>
                  <w:jc w:val="left"/>
                  <w:rPr>
                    <w:rFonts w:ascii="GOST type A Cyr" w:hAnsi="GOST type A Cyr"/>
                    <w:i/>
                    <w:sz w:val="24"/>
                    <w:szCs w:val="24"/>
                  </w:rPr>
                </w:pPr>
                <w:r w:rsidRPr="009F7457">
                  <w:rPr>
                    <w:rFonts w:ascii="GOST type A Cyr" w:hAnsi="GOST type A Cyr"/>
                    <w:i/>
                    <w:sz w:val="24"/>
                    <w:szCs w:val="24"/>
                  </w:rPr>
                  <w:t>Лит.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9" type="#_x0000_t202" style="position:absolute;margin-left:104.9pt;margin-top:793.8pt;width:65.2pt;height:14.15pt;z-index:251672064;mso-position-horizontal-relative:page;mso-position-vertical-relative:page" filled="f" stroked="f">
          <v:textbox style="mso-next-textbox:#_x0000_s2059" inset=".5mm,.5mm,0,0">
            <w:txbxContent>
              <w:p w:rsidR="00466802" w:rsidRPr="00F536D9" w:rsidRDefault="00466802" w:rsidP="0055372D">
                <w:pPr>
                  <w:ind w:firstLine="0"/>
                  <w:jc w:val="left"/>
                  <w:rPr>
                    <w:i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0" type="#_x0000_t202" style="position:absolute;margin-left:104.9pt;margin-top:765.45pt;width:65.2pt;height:14.15pt;z-index:251671040;mso-position-horizontal-relative:page;mso-position-vertical-relative:page" filled="f" stroked="f">
          <v:textbox style="mso-next-textbox:#_x0000_s2060" inset=".5mm,.5mm,0,0">
            <w:txbxContent>
              <w:p w:rsidR="00466802" w:rsidRPr="009F7457" w:rsidRDefault="00466802" w:rsidP="0055372D">
                <w:pPr>
                  <w:ind w:firstLine="0"/>
                  <w:jc w:val="left"/>
                  <w:rPr>
                    <w:rFonts w:ascii="GOST type A" w:hAnsi="GOST type A"/>
                    <w:i/>
                    <w:sz w:val="24"/>
                    <w:szCs w:val="24"/>
                  </w:rPr>
                </w:pPr>
                <w:r>
                  <w:rPr>
                    <w:rFonts w:ascii="GOST type A Cyr" w:hAnsi="GOST type A Cyr"/>
                    <w:i/>
                    <w:sz w:val="24"/>
                    <w:szCs w:val="24"/>
                  </w:rPr>
                  <w:t>Жданов А.В.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1" type="#_x0000_t202" style="position:absolute;margin-left:104.9pt;margin-top:751.3pt;width:65.2pt;height:14.15pt;z-index:251670016;mso-position-horizontal-relative:page;mso-position-vertical-relative:page" filled="f" stroked="f">
          <v:textbox style="mso-next-textbox:#_x0000_s2061" inset=".5mm,.5mm,0,0">
            <w:txbxContent>
              <w:p w:rsidR="00466802" w:rsidRPr="005C2DD5" w:rsidRDefault="00466802" w:rsidP="000D7853">
                <w:pPr>
                  <w:ind w:firstLine="0"/>
                  <w:jc w:val="left"/>
                  <w:rPr>
                    <w:rFonts w:ascii="GOST type A" w:hAnsi="GOST type A"/>
                    <w:i/>
                    <w:sz w:val="24"/>
                    <w:szCs w:val="24"/>
                  </w:rPr>
                </w:pPr>
                <w:r>
                  <w:rPr>
                    <w:rFonts w:ascii="GOST type A Cyr" w:hAnsi="GOST type A Cyr"/>
                    <w:i/>
                    <w:sz w:val="24"/>
                    <w:szCs w:val="24"/>
                  </w:rPr>
                  <w:t>Демиденко С.А..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2" type="#_x0000_t202" style="position:absolute;margin-left:56.7pt;margin-top:793.8pt;width:48.2pt;height:14.15pt;z-index:251668992;mso-position-horizontal-relative:page;mso-position-vertical-relative:page" filled="f" stroked="f">
          <v:textbox style="mso-next-textbox:#_x0000_s2062" inset=".5mm,.5mm,0,0">
            <w:txbxContent>
              <w:p w:rsidR="00466802" w:rsidRPr="009F7457" w:rsidRDefault="00466802" w:rsidP="0055372D">
                <w:pPr>
                  <w:ind w:firstLine="0"/>
                  <w:jc w:val="left"/>
                  <w:rPr>
                    <w:rFonts w:ascii="GOST type A Cyr" w:hAnsi="GOST type A Cyr"/>
                    <w:i/>
                    <w:sz w:val="24"/>
                    <w:szCs w:val="24"/>
                  </w:rPr>
                </w:pPr>
                <w:r w:rsidRPr="009F7457">
                  <w:rPr>
                    <w:rFonts w:ascii="GOST type A Cyr" w:hAnsi="GOST type A Cyr"/>
                    <w:i/>
                    <w:sz w:val="24"/>
                    <w:szCs w:val="24"/>
                  </w:rPr>
                  <w:t>Н. Контр.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3" type="#_x0000_t202" style="position:absolute;margin-left:56.7pt;margin-top:808pt;width:48.2pt;height:14.15pt;z-index:251667968;mso-position-horizontal-relative:page;mso-position-vertical-relative:page" filled="f" stroked="f">
          <v:textbox style="mso-next-textbox:#_x0000_s2063" inset=".5mm,.5mm,0,0">
            <w:txbxContent>
              <w:p w:rsidR="00466802" w:rsidRPr="009F7457" w:rsidRDefault="00466802" w:rsidP="0055372D">
                <w:pPr>
                  <w:ind w:firstLine="0"/>
                  <w:jc w:val="left"/>
                  <w:rPr>
                    <w:rFonts w:ascii="GOST type A" w:hAnsi="GOST type A"/>
                    <w:i/>
                    <w:sz w:val="24"/>
                    <w:szCs w:val="24"/>
                  </w:rPr>
                </w:pPr>
                <w:r w:rsidRPr="009F7457">
                  <w:rPr>
                    <w:rFonts w:ascii="GOST type A Cyr" w:hAnsi="GOST type A Cyr"/>
                    <w:i/>
                    <w:sz w:val="24"/>
                    <w:szCs w:val="24"/>
                  </w:rPr>
                  <w:t>Утв</w:t>
                </w:r>
                <w:r>
                  <w:rPr>
                    <w:rFonts w:ascii="GOST type A" w:hAnsi="GOST type A"/>
                    <w:i/>
                    <w:sz w:val="24"/>
                    <w:szCs w:val="24"/>
                  </w:rPr>
                  <w:t>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4" type="#_x0000_t202" style="position:absolute;margin-left:56.7pt;margin-top:765.45pt;width:48.2pt;height:14.15pt;z-index:251666944;mso-position-horizontal-relative:page;mso-position-vertical-relative:page" filled="f" stroked="f">
          <v:textbox style="mso-next-textbox:#_x0000_s2064" inset=".5mm,.5mm,0,0">
            <w:txbxContent>
              <w:p w:rsidR="00466802" w:rsidRPr="009F7457" w:rsidRDefault="00466802" w:rsidP="0055372D">
                <w:pPr>
                  <w:ind w:firstLine="0"/>
                  <w:jc w:val="left"/>
                  <w:rPr>
                    <w:rFonts w:ascii="GOST type A" w:hAnsi="GOST type A"/>
                    <w:i/>
                    <w:sz w:val="24"/>
                    <w:szCs w:val="24"/>
                  </w:rPr>
                </w:pPr>
                <w:r w:rsidRPr="009F7457">
                  <w:rPr>
                    <w:rFonts w:ascii="GOST type A Cyr" w:hAnsi="GOST type A Cyr"/>
                    <w:i/>
                    <w:sz w:val="24"/>
                    <w:szCs w:val="24"/>
                  </w:rPr>
                  <w:t>Пров</w:t>
                </w:r>
                <w:r>
                  <w:rPr>
                    <w:rFonts w:ascii="GOST type A" w:hAnsi="GOST type A"/>
                    <w:i/>
                    <w:sz w:val="24"/>
                    <w:szCs w:val="24"/>
                  </w:rPr>
                  <w:t>.</w:t>
                </w:r>
                <w:r w:rsidRPr="009F7457">
                  <w:rPr>
                    <w:rFonts w:ascii="GOST type A" w:hAnsi="GOST type A"/>
                    <w:i/>
                    <w:sz w:val="24"/>
                    <w:szCs w:val="24"/>
                  </w:rPr>
                  <w:tab/>
                </w:r>
                <w:r w:rsidRPr="009F7457">
                  <w:rPr>
                    <w:rFonts w:ascii="GOST type A" w:hAnsi="GOST type A"/>
                    <w:i/>
                    <w:sz w:val="24"/>
                    <w:szCs w:val="24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5" type="#_x0000_t202" style="position:absolute;margin-left:56.7pt;margin-top:751.3pt;width:48.2pt;height:14.15pt;z-index:251665920;mso-position-horizontal-relative:page;mso-position-vertical-relative:page" filled="f" stroked="f">
          <v:textbox style="mso-next-textbox:#_x0000_s2065" inset=".5mm,.5mm,0,0">
            <w:txbxContent>
              <w:p w:rsidR="00466802" w:rsidRPr="009F7457" w:rsidRDefault="00466802" w:rsidP="0055372D">
                <w:pPr>
                  <w:ind w:firstLine="0"/>
                  <w:jc w:val="left"/>
                  <w:rPr>
                    <w:rFonts w:ascii="GOST type A Cyr" w:hAnsi="GOST type A Cyr"/>
                    <w:i/>
                    <w:sz w:val="24"/>
                    <w:szCs w:val="24"/>
                  </w:rPr>
                </w:pPr>
                <w:r w:rsidRPr="009F7457">
                  <w:rPr>
                    <w:rFonts w:ascii="GOST type A Cyr" w:hAnsi="GOST type A Cyr"/>
                    <w:i/>
                    <w:sz w:val="24"/>
                    <w:szCs w:val="24"/>
                  </w:rPr>
                  <w:t>Разраб.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6" type="#_x0000_t202" style="position:absolute;margin-left:212.65pt;margin-top:737.1pt;width:28.35pt;height:14.15pt;z-index:251664896;mso-position-horizontal-relative:page;mso-position-vertical-relative:page" filled="f" stroked="f">
          <v:textbox style="mso-next-textbox:#_x0000_s2066" inset=".5mm,.5mm,0,0">
            <w:txbxContent>
              <w:p w:rsidR="00466802" w:rsidRPr="009F7457" w:rsidRDefault="00466802" w:rsidP="00F536D9">
                <w:pPr>
                  <w:ind w:firstLine="0"/>
                  <w:jc w:val="left"/>
                  <w:rPr>
                    <w:rFonts w:ascii="GOST type A Cyr" w:hAnsi="GOST type A Cyr"/>
                    <w:i/>
                    <w:sz w:val="24"/>
                    <w:szCs w:val="24"/>
                  </w:rPr>
                </w:pPr>
                <w:r w:rsidRPr="009F7457">
                  <w:rPr>
                    <w:rFonts w:ascii="GOST type A Cyr" w:hAnsi="GOST type A Cyr"/>
                    <w:i/>
                    <w:sz w:val="24"/>
                    <w:szCs w:val="24"/>
                  </w:rPr>
                  <w:t>Дата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7" type="#_x0000_t202" style="position:absolute;margin-left:170.1pt;margin-top:737.1pt;width:42.5pt;height:14.15pt;z-index:251663872;mso-position-horizontal-relative:page;mso-position-vertical-relative:page" filled="f" stroked="f">
          <v:textbox style="mso-next-textbox:#_x0000_s2067" inset=".5mm,.5mm,0,0">
            <w:txbxContent>
              <w:p w:rsidR="00466802" w:rsidRPr="009F7457" w:rsidRDefault="00466802" w:rsidP="00F536D9">
                <w:pPr>
                  <w:ind w:firstLine="0"/>
                  <w:jc w:val="left"/>
                  <w:rPr>
                    <w:rFonts w:ascii="GOST type A Cyr" w:hAnsi="GOST type A Cyr"/>
                    <w:i/>
                    <w:sz w:val="24"/>
                    <w:szCs w:val="24"/>
                  </w:rPr>
                </w:pPr>
                <w:r w:rsidRPr="009F7457">
                  <w:rPr>
                    <w:rFonts w:ascii="GOST type A Cyr" w:hAnsi="GOST type A Cyr"/>
                    <w:i/>
                    <w:sz w:val="24"/>
                    <w:szCs w:val="24"/>
                  </w:rPr>
                  <w:t>Подп.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8" type="#_x0000_t202" style="position:absolute;margin-left:104.9pt;margin-top:737.1pt;width:65.2pt;height:14.15pt;z-index:251662848;mso-position-horizontal-relative:page;mso-position-vertical-relative:page" filled="f" stroked="f">
          <v:textbox style="mso-next-textbox:#_x0000_s2068" inset=".5mm,.5mm,0,0">
            <w:txbxContent>
              <w:p w:rsidR="00466802" w:rsidRPr="009F7457" w:rsidRDefault="00466802" w:rsidP="00F536D9">
                <w:pPr>
                  <w:ind w:firstLine="0"/>
                  <w:jc w:val="left"/>
                  <w:rPr>
                    <w:rFonts w:ascii="GOST type A Cyr" w:hAnsi="GOST type A Cyr"/>
                    <w:i/>
                    <w:sz w:val="24"/>
                    <w:szCs w:val="24"/>
                  </w:rPr>
                </w:pPr>
                <w:r w:rsidRPr="009F7457">
                  <w:rPr>
                    <w:rFonts w:ascii="GOST type A Cyr" w:hAnsi="GOST type A Cyr"/>
                    <w:i/>
                    <w:sz w:val="24"/>
                    <w:szCs w:val="24"/>
                  </w:rPr>
                  <w:t>№ докум.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9" type="#_x0000_t202" style="position:absolute;margin-left:76.55pt;margin-top:737.1pt;width:28.35pt;height:14.15pt;z-index:251661824;mso-position-horizontal-relative:page;mso-position-vertical-relative:page" filled="f" stroked="f">
          <v:textbox style="mso-next-textbox:#_x0000_s2069" inset=".5mm,.5mm,0,0">
            <w:txbxContent>
              <w:p w:rsidR="00466802" w:rsidRPr="009F7457" w:rsidRDefault="00466802" w:rsidP="00F536D9">
                <w:pPr>
                  <w:ind w:firstLine="0"/>
                  <w:jc w:val="left"/>
                  <w:rPr>
                    <w:rFonts w:ascii="GOST type A Cyr" w:hAnsi="GOST type A Cyr"/>
                    <w:i/>
                    <w:sz w:val="24"/>
                    <w:szCs w:val="24"/>
                  </w:rPr>
                </w:pPr>
                <w:r w:rsidRPr="009F7457">
                  <w:rPr>
                    <w:rFonts w:ascii="GOST type A Cyr" w:hAnsi="GOST type A Cyr"/>
                    <w:i/>
                    <w:sz w:val="24"/>
                    <w:szCs w:val="24"/>
                  </w:rPr>
                  <w:t>Лист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70" type="#_x0000_t202" style="position:absolute;margin-left:56.7pt;margin-top:737.1pt;width:19.85pt;height:14.15pt;z-index:251660800;mso-position-horizontal-relative:page;mso-position-vertical-relative:page" filled="f" stroked="f">
          <v:textbox style="mso-next-textbox:#_x0000_s2070" inset=".5mm,.5mm,0,0">
            <w:txbxContent>
              <w:p w:rsidR="00466802" w:rsidRPr="00F536D9" w:rsidRDefault="00466802">
                <w:pPr>
                  <w:ind w:firstLine="0"/>
                  <w:jc w:val="left"/>
                  <w:rPr>
                    <w:i/>
                  </w:rPr>
                </w:pPr>
                <w:r w:rsidRPr="009F7457">
                  <w:rPr>
                    <w:rFonts w:ascii="GOST type A Cyr" w:hAnsi="GOST type A Cyr"/>
                    <w:i/>
                    <w:sz w:val="24"/>
                    <w:szCs w:val="24"/>
                  </w:rPr>
                  <w:t>Изм</w:t>
                </w:r>
                <w:r w:rsidRPr="00F536D9">
                  <w:rPr>
                    <w:i/>
                  </w:rPr>
                  <w:t>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_x0000_s2071" style="position:absolute;z-index:251659776;mso-position-horizontal-relative:page;mso-position-vertical-relative:page" from="439.45pt,779.65pt" to="581.2pt,779.65pt" strokeweight="1pt">
          <w10:wrap anchorx="page" anchory="page"/>
        </v:line>
      </w:pict>
    </w:r>
    <w:r>
      <w:rPr>
        <w:noProof/>
      </w:rPr>
      <w:pict>
        <v:line id="_x0000_s2072" style="position:absolute;z-index:251658752;mso-position-horizontal-relative:page;mso-position-vertical-relative:page" from="439.45pt,765.45pt" to="581.2pt,765.45pt" strokeweight="1pt">
          <w10:wrap anchorx="page" anchory="page"/>
        </v:line>
      </w:pict>
    </w:r>
    <w:r>
      <w:rPr>
        <w:noProof/>
      </w:rPr>
      <w:pict>
        <v:line id="_x0000_s2073" style="position:absolute;z-index:251656704;mso-position-horizontal-relative:page;mso-position-vertical-relative:page" from="524.5pt,751.3pt" to="524.5pt,779.65pt" strokeweight="1pt">
          <w10:wrap anchorx="page" anchory="page"/>
        </v:line>
      </w:pict>
    </w:r>
    <w:r>
      <w:rPr>
        <w:noProof/>
      </w:rPr>
      <w:pict>
        <v:line id="_x0000_s2074" style="position:absolute;z-index:251655680;mso-position-horizontal-relative:page;mso-position-vertical-relative:page" from="481.95pt,751.3pt" to="481.95pt,779.65pt" strokeweight="1pt">
          <w10:wrap anchorx="page" anchory="page"/>
        </v:line>
      </w:pict>
    </w:r>
    <w:r>
      <w:rPr>
        <w:noProof/>
      </w:rPr>
      <w:pict>
        <v:line id="_x0000_s2075" style="position:absolute;z-index:251654656;mso-position-horizontal-relative:page;mso-position-vertical-relative:page" from="467.8pt,765.45pt" to="467.8pt,779.6pt" strokeweight="1pt">
          <w10:wrap anchorx="page" anchory="page"/>
        </v:line>
      </w:pict>
    </w:r>
    <w:r>
      <w:rPr>
        <w:noProof/>
      </w:rPr>
      <w:pict>
        <v:line id="_x0000_s2076" style="position:absolute;z-index:251653632;mso-position-horizontal-relative:page;mso-position-vertical-relative:page" from="453.6pt,765.45pt" to="453.6pt,779.6pt" strokeweight="1pt">
          <w10:wrap anchorx="page" anchory="page"/>
        </v:line>
      </w:pict>
    </w:r>
    <w:r>
      <w:rPr>
        <w:noProof/>
      </w:rPr>
      <w:pict>
        <v:line id="_x0000_s2077" style="position:absolute;z-index:251652608;mso-position-horizontal-relative:page;mso-position-vertical-relative:page" from="439.45pt,751.3pt" to="439.45pt,822.15pt" strokeweight="1pt">
          <w10:wrap anchorx="page" anchory="page"/>
        </v:line>
      </w:pict>
    </w:r>
    <w:r>
      <w:rPr>
        <w:noProof/>
      </w:rPr>
      <w:pict>
        <v:line id="_x0000_s2078" style="position:absolute;z-index:251651584;mso-position-horizontal-relative:page;mso-position-vertical-relative:page" from="241pt,708.75pt" to="241pt,822.15pt" strokeweight="1pt">
          <w10:wrap anchorx="page" anchory="page"/>
        </v:line>
      </w:pict>
    </w:r>
    <w:r>
      <w:rPr>
        <w:noProof/>
      </w:rPr>
      <w:pict>
        <v:line id="_x0000_s2079" style="position:absolute;z-index:251650560;mso-position-horizontal-relative:page;mso-position-vertical-relative:page" from="212.65pt,708.75pt" to="212.65pt,822.15pt" strokeweight="1pt">
          <w10:wrap anchorx="page" anchory="page"/>
        </v:line>
      </w:pict>
    </w:r>
    <w:r>
      <w:rPr>
        <w:noProof/>
      </w:rPr>
      <w:pict>
        <v:line id="_x0000_s2080" style="position:absolute;z-index:251649536;mso-position-horizontal-relative:page;mso-position-vertical-relative:page" from="170.1pt,708.75pt" to="170.1pt,822.15pt" strokeweight="1pt">
          <w10:wrap anchorx="page" anchory="page"/>
        </v:line>
      </w:pict>
    </w:r>
    <w:r>
      <w:rPr>
        <w:noProof/>
      </w:rPr>
      <w:pict>
        <v:line id="_x0000_s2081" style="position:absolute;z-index:251647488;mso-position-horizontal-relative:page;mso-position-vertical-relative:page" from="56.7pt,751.3pt" to="581.1pt,751.3pt" strokeweight="1pt">
          <w10:wrap anchorx="page" anchory="page"/>
        </v:line>
      </w:pict>
    </w:r>
    <w:r>
      <w:rPr>
        <w:noProof/>
      </w:rPr>
      <w:pict>
        <v:line id="_x0000_s2082" style="position:absolute;z-index:251642368;mso-position-horizontal-relative:page;mso-position-vertical-relative:page" from="56.7pt,737.1pt" to="240.95pt,737.1pt" strokeweight="1pt">
          <w10:wrap anchorx="page" anchory="page"/>
        </v:line>
      </w:pict>
    </w:r>
    <w:r>
      <w:rPr>
        <w:noProof/>
      </w:rPr>
      <w:pict>
        <v:line id="_x0000_s2083" style="position:absolute;z-index:251646464;mso-position-horizontal-relative:page;mso-position-vertical-relative:page" from="56.7pt,808pt" to="240.95pt,808pt" strokeweight=".5pt">
          <w10:wrap anchorx="page" anchory="page"/>
        </v:line>
      </w:pict>
    </w:r>
    <w:r>
      <w:rPr>
        <w:noProof/>
      </w:rPr>
      <w:pict>
        <v:line id="_x0000_s2084" style="position:absolute;z-index:251645440;mso-position-horizontal-relative:page;mso-position-vertical-relative:page" from="56.7pt,793.8pt" to="240.95pt,793.8pt" strokeweight=".5pt">
          <w10:wrap anchorx="page" anchory="page"/>
        </v:line>
      </w:pict>
    </w:r>
    <w:r>
      <w:rPr>
        <w:noProof/>
      </w:rPr>
      <w:pict>
        <v:line id="_x0000_s2085" style="position:absolute;z-index:251644416;mso-position-horizontal-relative:page;mso-position-vertical-relative:page" from="56.7pt,779.65pt" to="240.95pt,779.65pt" strokeweight=".5pt">
          <w10:wrap anchorx="page" anchory="page"/>
        </v:line>
      </w:pict>
    </w:r>
    <w:r>
      <w:rPr>
        <w:noProof/>
      </w:rPr>
      <w:pict>
        <v:line id="_x0000_s2086" style="position:absolute;z-index:251643392;mso-position-horizontal-relative:page;mso-position-vertical-relative:page" from="56.7pt,765.45pt" to="240.95pt,765.45pt" strokeweight=".5pt">
          <w10:wrap anchorx="page" anchory="page"/>
        </v:line>
      </w:pict>
    </w:r>
    <w:r>
      <w:rPr>
        <w:noProof/>
      </w:rPr>
      <w:pict>
        <v:line id="_x0000_s2087" style="position:absolute;z-index:251641344;mso-position-horizontal-relative:page;mso-position-vertical-relative:page" from="56.7pt,722.95pt" to="240.95pt,722.95pt" strokeweight=".5pt">
          <w10:wrap anchorx="page" anchory="page"/>
        </v:line>
      </w:pict>
    </w:r>
    <w:r>
      <w:rPr>
        <w:noProof/>
      </w:rPr>
      <w:pict>
        <v:line id="_x0000_s2088" style="position:absolute;z-index:251640320;mso-position-horizontal-relative:page;mso-position-vertical-relative:page" from="56.7pt,708.75pt" to="581.1pt,708.75pt" strokeweight="1pt">
          <w10:wrap anchorx="page" anchory="page"/>
        </v:line>
      </w:pict>
    </w:r>
    <w:r>
      <w:rPr>
        <w:noProof/>
      </w:rPr>
      <w:pict>
        <v:line id="_x0000_s2089" style="position:absolute;z-index:251639296;mso-position-horizontal-relative:page;mso-position-vertical-relative:page" from="56.7pt,822.15pt" to="581.1pt,822.15pt" strokeweight="1pt">
          <w10:wrap anchorx="page" anchory="page"/>
        </v:line>
      </w:pict>
    </w:r>
    <w:r>
      <w:rPr>
        <w:noProof/>
      </w:rPr>
      <w:pict>
        <v:line id="_x0000_s2090" style="position:absolute;z-index:251636224;mso-position-horizontal-relative:page;mso-position-vertical-relative:page" from="56.7pt,14.2pt" to="581.1pt,14.2pt" strokeweight="1pt">
          <w10:wrap anchorx="page" anchory="page"/>
        </v:line>
      </w:pict>
    </w:r>
    <w:r>
      <w:rPr>
        <w:noProof/>
      </w:rPr>
      <w:pict>
        <v:line id="_x0000_s2091" style="position:absolute;z-index:251638272;mso-position-horizontal-relative:page;mso-position-vertical-relative:page" from="581.2pt,14.2pt" to="581.2pt,822.05pt" strokeweight="1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402" w:rsidRDefault="00DA7402">
      <w:pPr>
        <w:ind w:firstLine="0"/>
        <w:jc w:val="left"/>
      </w:pPr>
      <w:r>
        <w:separator/>
      </w:r>
    </w:p>
  </w:footnote>
  <w:footnote w:type="continuationSeparator" w:id="0">
    <w:p w:rsidR="00DA7402" w:rsidRDefault="00DA7402">
      <w:pPr>
        <w:ind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802" w:rsidRDefault="00FF1138" w:rsidP="009B3C69">
    <w:pPr>
      <w:pStyle w:val="a3"/>
      <w:tabs>
        <w:tab w:val="clear" w:pos="4677"/>
        <w:tab w:val="clear" w:pos="9355"/>
      </w:tabs>
    </w:pPr>
    <w:r>
      <w:rPr>
        <w:noProof/>
      </w:rPr>
      <w:pict>
        <v:line id="_x0000_s2049" style="position:absolute;z-index:251657728;mso-position-horizontal-relative:page;mso-position-vertical-relative:page" from="104.9pt,708.75pt" to="104.9pt,822.15pt" strokeweight="1pt">
          <w10:wrap anchorx="page" anchory="page"/>
        </v:line>
      </w:pict>
    </w:r>
    <w:r>
      <w:rPr>
        <w:noProof/>
      </w:rPr>
      <w:pict>
        <v:line id="_x0000_s2050" style="position:absolute;z-index:251648512;mso-position-horizontal-relative:page;mso-position-vertical-relative:page" from="76.55pt,708.75pt" to="76.55pt,751.25pt" strokeweight="1pt">
          <w10:wrap anchorx="page" anchory="page"/>
        </v:line>
      </w:pict>
    </w:r>
    <w:r>
      <w:rPr>
        <w:noProof/>
      </w:rPr>
      <w:pict>
        <v:line id="_x0000_s2051" style="position:absolute;z-index:251637248;mso-position-horizontal-relative:page;mso-position-vertical-relative:page" from="56.7pt,14.2pt" to="56.7pt,822.05pt" strokeweight="1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1BA85B6A"/>
    <w:lvl w:ilvl="0">
      <w:start w:val="1"/>
      <w:numFmt w:val="decimal"/>
      <w:lvlText w:val="%1."/>
      <w:legacy w:legacy="1" w:legacySpace="284" w:legacyIndent="0"/>
      <w:lvlJc w:val="center"/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.%4.%5.%6.%7.%8.%9"/>
      <w:legacy w:legacy="1" w:legacySpace="0" w:legacyIndent="0"/>
      <w:lvlJc w:val="left"/>
      <w:rPr>
        <w:rFonts w:cs="Times New Roman"/>
      </w:rPr>
    </w:lvl>
  </w:abstractNum>
  <w:abstractNum w:abstractNumId="1">
    <w:nsid w:val="03080B40"/>
    <w:multiLevelType w:val="singleLevel"/>
    <w:tmpl w:val="A0DA6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1B46C7"/>
    <w:multiLevelType w:val="hybridMultilevel"/>
    <w:tmpl w:val="DC869796"/>
    <w:lvl w:ilvl="0" w:tplc="D3C6E110">
      <w:start w:val="8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121E494A"/>
    <w:multiLevelType w:val="hybridMultilevel"/>
    <w:tmpl w:val="9C1EC36E"/>
    <w:lvl w:ilvl="0" w:tplc="0419000F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4">
    <w:nsid w:val="25143603"/>
    <w:multiLevelType w:val="multilevel"/>
    <w:tmpl w:val="B2FE6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5723481"/>
    <w:multiLevelType w:val="multilevel"/>
    <w:tmpl w:val="D10A073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724"/>
        </w:tabs>
        <w:ind w:left="17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88"/>
        </w:tabs>
        <w:ind w:left="308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92"/>
        </w:tabs>
        <w:ind w:left="40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56"/>
        </w:tabs>
        <w:ind w:left="54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20"/>
        </w:tabs>
        <w:ind w:left="682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24"/>
        </w:tabs>
        <w:ind w:left="78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88"/>
        </w:tabs>
        <w:ind w:left="918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52"/>
        </w:tabs>
        <w:ind w:left="10552" w:hanging="2520"/>
      </w:pPr>
      <w:rPr>
        <w:rFonts w:cs="Times New Roman" w:hint="default"/>
      </w:rPr>
    </w:lvl>
  </w:abstractNum>
  <w:abstractNum w:abstractNumId="6">
    <w:nsid w:val="271B7E7B"/>
    <w:multiLevelType w:val="singleLevel"/>
    <w:tmpl w:val="FAD6678E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Times New Roman" w:hint="default"/>
        <w:sz w:val="28"/>
      </w:rPr>
    </w:lvl>
  </w:abstractNum>
  <w:abstractNum w:abstractNumId="7">
    <w:nsid w:val="381C409F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E9E6DA0"/>
    <w:multiLevelType w:val="multilevel"/>
    <w:tmpl w:val="6E36AF0A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3F530278"/>
    <w:multiLevelType w:val="multilevel"/>
    <w:tmpl w:val="07B024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24"/>
        </w:tabs>
        <w:ind w:left="17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88"/>
        </w:tabs>
        <w:ind w:left="308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92"/>
        </w:tabs>
        <w:ind w:left="40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56"/>
        </w:tabs>
        <w:ind w:left="54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20"/>
        </w:tabs>
        <w:ind w:left="682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24"/>
        </w:tabs>
        <w:ind w:left="78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88"/>
        </w:tabs>
        <w:ind w:left="918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52"/>
        </w:tabs>
        <w:ind w:left="10552" w:hanging="2520"/>
      </w:pPr>
      <w:rPr>
        <w:rFonts w:cs="Times New Roman" w:hint="default"/>
      </w:rPr>
    </w:lvl>
  </w:abstractNum>
  <w:abstractNum w:abstractNumId="10">
    <w:nsid w:val="41A75C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5214D1B"/>
    <w:multiLevelType w:val="hybridMultilevel"/>
    <w:tmpl w:val="72D490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545080B"/>
    <w:multiLevelType w:val="multilevel"/>
    <w:tmpl w:val="7FCC473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24"/>
        </w:tabs>
        <w:ind w:left="17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88"/>
        </w:tabs>
        <w:ind w:left="308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92"/>
        </w:tabs>
        <w:ind w:left="40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56"/>
        </w:tabs>
        <w:ind w:left="54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20"/>
        </w:tabs>
        <w:ind w:left="682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24"/>
        </w:tabs>
        <w:ind w:left="78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88"/>
        </w:tabs>
        <w:ind w:left="918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52"/>
        </w:tabs>
        <w:ind w:left="10552" w:hanging="2520"/>
      </w:pPr>
      <w:rPr>
        <w:rFonts w:cs="Times New Roman" w:hint="default"/>
      </w:rPr>
    </w:lvl>
  </w:abstractNum>
  <w:abstractNum w:abstractNumId="13">
    <w:nsid w:val="69827070"/>
    <w:multiLevelType w:val="multilevel"/>
    <w:tmpl w:val="7590A47A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6BFB4BAF"/>
    <w:multiLevelType w:val="multilevel"/>
    <w:tmpl w:val="B2FE6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760C0243"/>
    <w:multiLevelType w:val="multilevel"/>
    <w:tmpl w:val="356CF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isLgl/>
      <w:lvlText w:val="%1.%2"/>
      <w:lvlJc w:val="left"/>
      <w:pPr>
        <w:tabs>
          <w:tab w:val="num" w:pos="2595"/>
        </w:tabs>
        <w:ind w:left="259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190"/>
        </w:tabs>
        <w:ind w:left="51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785"/>
        </w:tabs>
        <w:ind w:left="7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20"/>
        </w:tabs>
        <w:ind w:left="100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615"/>
        </w:tabs>
        <w:ind w:left="12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850"/>
        </w:tabs>
        <w:ind w:left="148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445"/>
        </w:tabs>
        <w:ind w:left="174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40"/>
        </w:tabs>
        <w:ind w:left="20040" w:hanging="2160"/>
      </w:pPr>
      <w:rPr>
        <w:rFonts w:cs="Times New Roman" w:hint="default"/>
      </w:rPr>
    </w:lvl>
  </w:abstractNum>
  <w:abstractNum w:abstractNumId="16">
    <w:nsid w:val="7689357D"/>
    <w:multiLevelType w:val="multilevel"/>
    <w:tmpl w:val="FD6A4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385"/>
        </w:tabs>
        <w:ind w:left="238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050"/>
        </w:tabs>
        <w:ind w:left="40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075"/>
        </w:tabs>
        <w:ind w:left="607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100"/>
        </w:tabs>
        <w:ind w:left="81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765"/>
        </w:tabs>
        <w:ind w:left="97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790"/>
        </w:tabs>
        <w:ind w:left="117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815"/>
        </w:tabs>
        <w:ind w:left="1381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480"/>
        </w:tabs>
        <w:ind w:left="15480" w:hanging="2160"/>
      </w:pPr>
      <w:rPr>
        <w:rFonts w:cs="Times New Roman" w:hint="default"/>
      </w:rPr>
    </w:lvl>
  </w:abstractNum>
  <w:abstractNum w:abstractNumId="17">
    <w:nsid w:val="7C5344FC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>
    <w:nsid w:val="7DDC444A"/>
    <w:multiLevelType w:val="singleLevel"/>
    <w:tmpl w:val="189691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9">
    <w:nsid w:val="7EE61E5E"/>
    <w:multiLevelType w:val="multilevel"/>
    <w:tmpl w:val="5A96BE3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724"/>
        </w:tabs>
        <w:ind w:left="17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88"/>
        </w:tabs>
        <w:ind w:left="308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92"/>
        </w:tabs>
        <w:ind w:left="40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56"/>
        </w:tabs>
        <w:ind w:left="54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20"/>
        </w:tabs>
        <w:ind w:left="682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24"/>
        </w:tabs>
        <w:ind w:left="78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88"/>
        </w:tabs>
        <w:ind w:left="918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52"/>
        </w:tabs>
        <w:ind w:left="10552" w:hanging="252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19"/>
  </w:num>
  <w:num w:numId="10">
    <w:abstractNumId w:val="13"/>
  </w:num>
  <w:num w:numId="11">
    <w:abstractNumId w:val="18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7"/>
  </w:num>
  <w:num w:numId="17">
    <w:abstractNumId w:val="4"/>
  </w:num>
  <w:num w:numId="18">
    <w:abstractNumId w:val="15"/>
    <w:lvlOverride w:ilvl="0">
      <w:startOverride w:val="2"/>
    </w:lvlOverride>
  </w:num>
  <w:num w:numId="19">
    <w:abstractNumId w:val="17"/>
  </w:num>
  <w:num w:numId="20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00"/>
  <w:displayHorizontalDrawingGridEvery w:val="2"/>
  <w:noPunctuationKerning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8A3"/>
    <w:rsid w:val="00000AA2"/>
    <w:rsid w:val="00004411"/>
    <w:rsid w:val="00006A80"/>
    <w:rsid w:val="00006BA7"/>
    <w:rsid w:val="000170E0"/>
    <w:rsid w:val="000175B6"/>
    <w:rsid w:val="000258AA"/>
    <w:rsid w:val="000276E0"/>
    <w:rsid w:val="00034EC3"/>
    <w:rsid w:val="00043B1F"/>
    <w:rsid w:val="00050736"/>
    <w:rsid w:val="000510B7"/>
    <w:rsid w:val="00051BB4"/>
    <w:rsid w:val="00057A8A"/>
    <w:rsid w:val="000605D1"/>
    <w:rsid w:val="00060709"/>
    <w:rsid w:val="00062500"/>
    <w:rsid w:val="000627BB"/>
    <w:rsid w:val="00063B65"/>
    <w:rsid w:val="00064166"/>
    <w:rsid w:val="00064E33"/>
    <w:rsid w:val="00066DD2"/>
    <w:rsid w:val="000678E6"/>
    <w:rsid w:val="00074AF3"/>
    <w:rsid w:val="00077061"/>
    <w:rsid w:val="00084A8B"/>
    <w:rsid w:val="00085708"/>
    <w:rsid w:val="000906CE"/>
    <w:rsid w:val="0009205C"/>
    <w:rsid w:val="0009242C"/>
    <w:rsid w:val="00096446"/>
    <w:rsid w:val="00097E5A"/>
    <w:rsid w:val="000A0210"/>
    <w:rsid w:val="000A02C4"/>
    <w:rsid w:val="000A1471"/>
    <w:rsid w:val="000A2F94"/>
    <w:rsid w:val="000A3C65"/>
    <w:rsid w:val="000A437E"/>
    <w:rsid w:val="000A533A"/>
    <w:rsid w:val="000A6E78"/>
    <w:rsid w:val="000A7276"/>
    <w:rsid w:val="000A74EA"/>
    <w:rsid w:val="000B30CE"/>
    <w:rsid w:val="000B33A8"/>
    <w:rsid w:val="000B613F"/>
    <w:rsid w:val="000B7B84"/>
    <w:rsid w:val="000B7EFC"/>
    <w:rsid w:val="000C7C8B"/>
    <w:rsid w:val="000D176C"/>
    <w:rsid w:val="000D2D54"/>
    <w:rsid w:val="000D376B"/>
    <w:rsid w:val="000D5488"/>
    <w:rsid w:val="000D6E0E"/>
    <w:rsid w:val="000D7853"/>
    <w:rsid w:val="000E11C3"/>
    <w:rsid w:val="000E477E"/>
    <w:rsid w:val="000E7A1B"/>
    <w:rsid w:val="000F12B1"/>
    <w:rsid w:val="000F25A9"/>
    <w:rsid w:val="000F6138"/>
    <w:rsid w:val="000F6309"/>
    <w:rsid w:val="000F744B"/>
    <w:rsid w:val="001010BB"/>
    <w:rsid w:val="00102213"/>
    <w:rsid w:val="001043F4"/>
    <w:rsid w:val="00111F4F"/>
    <w:rsid w:val="00115099"/>
    <w:rsid w:val="00116B00"/>
    <w:rsid w:val="00117720"/>
    <w:rsid w:val="00117A23"/>
    <w:rsid w:val="00123E56"/>
    <w:rsid w:val="00124490"/>
    <w:rsid w:val="001348DE"/>
    <w:rsid w:val="00142215"/>
    <w:rsid w:val="0014285C"/>
    <w:rsid w:val="001432A5"/>
    <w:rsid w:val="001438B2"/>
    <w:rsid w:val="00144BCE"/>
    <w:rsid w:val="001505A6"/>
    <w:rsid w:val="0015267E"/>
    <w:rsid w:val="00154FF6"/>
    <w:rsid w:val="00160679"/>
    <w:rsid w:val="001677A5"/>
    <w:rsid w:val="00170D06"/>
    <w:rsid w:val="00171DDA"/>
    <w:rsid w:val="00174477"/>
    <w:rsid w:val="00183E99"/>
    <w:rsid w:val="00186685"/>
    <w:rsid w:val="00187871"/>
    <w:rsid w:val="00191F87"/>
    <w:rsid w:val="00193BF6"/>
    <w:rsid w:val="001A1148"/>
    <w:rsid w:val="001A31AA"/>
    <w:rsid w:val="001A5579"/>
    <w:rsid w:val="001A6F9E"/>
    <w:rsid w:val="001A780A"/>
    <w:rsid w:val="001B1486"/>
    <w:rsid w:val="001B1A14"/>
    <w:rsid w:val="001B3B75"/>
    <w:rsid w:val="001B41EA"/>
    <w:rsid w:val="001B6C3E"/>
    <w:rsid w:val="001C134C"/>
    <w:rsid w:val="001C3C16"/>
    <w:rsid w:val="001C5BCB"/>
    <w:rsid w:val="001D5335"/>
    <w:rsid w:val="001E56ED"/>
    <w:rsid w:val="001E75D8"/>
    <w:rsid w:val="001F1535"/>
    <w:rsid w:val="001F16AE"/>
    <w:rsid w:val="001F3EA2"/>
    <w:rsid w:val="001F6CF5"/>
    <w:rsid w:val="001F7A52"/>
    <w:rsid w:val="00201302"/>
    <w:rsid w:val="002139DF"/>
    <w:rsid w:val="002145DA"/>
    <w:rsid w:val="00216702"/>
    <w:rsid w:val="002311AA"/>
    <w:rsid w:val="0023211B"/>
    <w:rsid w:val="002362D0"/>
    <w:rsid w:val="00240531"/>
    <w:rsid w:val="00240A8A"/>
    <w:rsid w:val="00251A4B"/>
    <w:rsid w:val="002530FB"/>
    <w:rsid w:val="00257D35"/>
    <w:rsid w:val="00257E9F"/>
    <w:rsid w:val="0026094C"/>
    <w:rsid w:val="00260AAC"/>
    <w:rsid w:val="00261180"/>
    <w:rsid w:val="0026603B"/>
    <w:rsid w:val="0026701A"/>
    <w:rsid w:val="00267EB7"/>
    <w:rsid w:val="002714D2"/>
    <w:rsid w:val="00273FAE"/>
    <w:rsid w:val="00275B9F"/>
    <w:rsid w:val="002775B8"/>
    <w:rsid w:val="00284561"/>
    <w:rsid w:val="00286DBA"/>
    <w:rsid w:val="0029222F"/>
    <w:rsid w:val="0029298B"/>
    <w:rsid w:val="0029306D"/>
    <w:rsid w:val="00294DE6"/>
    <w:rsid w:val="002A0E4E"/>
    <w:rsid w:val="002A1329"/>
    <w:rsid w:val="002A2F54"/>
    <w:rsid w:val="002A436F"/>
    <w:rsid w:val="002B26D5"/>
    <w:rsid w:val="002B31A6"/>
    <w:rsid w:val="002B353C"/>
    <w:rsid w:val="002B4E73"/>
    <w:rsid w:val="002B712E"/>
    <w:rsid w:val="002C5437"/>
    <w:rsid w:val="002C700E"/>
    <w:rsid w:val="002D0CE7"/>
    <w:rsid w:val="002D703C"/>
    <w:rsid w:val="002E0000"/>
    <w:rsid w:val="002E0057"/>
    <w:rsid w:val="002E0A23"/>
    <w:rsid w:val="002E2BAB"/>
    <w:rsid w:val="002E3620"/>
    <w:rsid w:val="002E7BA0"/>
    <w:rsid w:val="002F482A"/>
    <w:rsid w:val="002F74BC"/>
    <w:rsid w:val="00300370"/>
    <w:rsid w:val="00300C48"/>
    <w:rsid w:val="00301AEE"/>
    <w:rsid w:val="003025C0"/>
    <w:rsid w:val="003026C1"/>
    <w:rsid w:val="00305946"/>
    <w:rsid w:val="00305C9C"/>
    <w:rsid w:val="00306A98"/>
    <w:rsid w:val="00306DE1"/>
    <w:rsid w:val="00314965"/>
    <w:rsid w:val="003150FA"/>
    <w:rsid w:val="0031569D"/>
    <w:rsid w:val="00316732"/>
    <w:rsid w:val="0032092E"/>
    <w:rsid w:val="00324E17"/>
    <w:rsid w:val="00335D56"/>
    <w:rsid w:val="003363A0"/>
    <w:rsid w:val="003404DE"/>
    <w:rsid w:val="00346115"/>
    <w:rsid w:val="0034682D"/>
    <w:rsid w:val="00350256"/>
    <w:rsid w:val="003517DE"/>
    <w:rsid w:val="00352322"/>
    <w:rsid w:val="00355071"/>
    <w:rsid w:val="003555C4"/>
    <w:rsid w:val="0035658C"/>
    <w:rsid w:val="00356D8C"/>
    <w:rsid w:val="003575DB"/>
    <w:rsid w:val="00360077"/>
    <w:rsid w:val="00360F53"/>
    <w:rsid w:val="00365110"/>
    <w:rsid w:val="00372671"/>
    <w:rsid w:val="00375D46"/>
    <w:rsid w:val="00376AF4"/>
    <w:rsid w:val="00377B4A"/>
    <w:rsid w:val="00380874"/>
    <w:rsid w:val="003813B5"/>
    <w:rsid w:val="0038345C"/>
    <w:rsid w:val="0038743C"/>
    <w:rsid w:val="003877A6"/>
    <w:rsid w:val="0039119E"/>
    <w:rsid w:val="003A0570"/>
    <w:rsid w:val="003A0938"/>
    <w:rsid w:val="003A406E"/>
    <w:rsid w:val="003A44C7"/>
    <w:rsid w:val="003A507E"/>
    <w:rsid w:val="003B0DB0"/>
    <w:rsid w:val="003B461A"/>
    <w:rsid w:val="003C2FBA"/>
    <w:rsid w:val="003C3DF1"/>
    <w:rsid w:val="003D79BF"/>
    <w:rsid w:val="003E3670"/>
    <w:rsid w:val="003E4E83"/>
    <w:rsid w:val="003E795C"/>
    <w:rsid w:val="003F4651"/>
    <w:rsid w:val="004002C1"/>
    <w:rsid w:val="004004D7"/>
    <w:rsid w:val="00401E50"/>
    <w:rsid w:val="00405118"/>
    <w:rsid w:val="00411460"/>
    <w:rsid w:val="00412BEF"/>
    <w:rsid w:val="00414FA3"/>
    <w:rsid w:val="00416310"/>
    <w:rsid w:val="00424218"/>
    <w:rsid w:val="004242AD"/>
    <w:rsid w:val="00433614"/>
    <w:rsid w:val="00436380"/>
    <w:rsid w:val="0043664F"/>
    <w:rsid w:val="00441FC6"/>
    <w:rsid w:val="00444E3A"/>
    <w:rsid w:val="00446358"/>
    <w:rsid w:val="00457BF0"/>
    <w:rsid w:val="0046106C"/>
    <w:rsid w:val="00463985"/>
    <w:rsid w:val="00466802"/>
    <w:rsid w:val="00466907"/>
    <w:rsid w:val="0047106F"/>
    <w:rsid w:val="00473166"/>
    <w:rsid w:val="00475248"/>
    <w:rsid w:val="00476704"/>
    <w:rsid w:val="0047671D"/>
    <w:rsid w:val="00476A3E"/>
    <w:rsid w:val="00481975"/>
    <w:rsid w:val="00483DDD"/>
    <w:rsid w:val="00485B90"/>
    <w:rsid w:val="00486940"/>
    <w:rsid w:val="00495D76"/>
    <w:rsid w:val="004A2AF6"/>
    <w:rsid w:val="004A5667"/>
    <w:rsid w:val="004A6C6C"/>
    <w:rsid w:val="004B0ABA"/>
    <w:rsid w:val="004B4789"/>
    <w:rsid w:val="004B68DA"/>
    <w:rsid w:val="004C5A0B"/>
    <w:rsid w:val="004C65B5"/>
    <w:rsid w:val="004D6218"/>
    <w:rsid w:val="004D6730"/>
    <w:rsid w:val="004D6E24"/>
    <w:rsid w:val="004E17F6"/>
    <w:rsid w:val="004E2FC3"/>
    <w:rsid w:val="004E59A8"/>
    <w:rsid w:val="004E7253"/>
    <w:rsid w:val="004F064D"/>
    <w:rsid w:val="004F34C2"/>
    <w:rsid w:val="004F63C3"/>
    <w:rsid w:val="00501D81"/>
    <w:rsid w:val="00503767"/>
    <w:rsid w:val="00503F1C"/>
    <w:rsid w:val="00506C64"/>
    <w:rsid w:val="0051144B"/>
    <w:rsid w:val="00511C37"/>
    <w:rsid w:val="00511C4B"/>
    <w:rsid w:val="00511E59"/>
    <w:rsid w:val="005137EA"/>
    <w:rsid w:val="005167F3"/>
    <w:rsid w:val="0051717E"/>
    <w:rsid w:val="00520602"/>
    <w:rsid w:val="0052343E"/>
    <w:rsid w:val="00526DC2"/>
    <w:rsid w:val="00530CFC"/>
    <w:rsid w:val="0053124B"/>
    <w:rsid w:val="00534190"/>
    <w:rsid w:val="00534E00"/>
    <w:rsid w:val="0053623B"/>
    <w:rsid w:val="00540652"/>
    <w:rsid w:val="00540BED"/>
    <w:rsid w:val="00545832"/>
    <w:rsid w:val="00545BAC"/>
    <w:rsid w:val="00550B96"/>
    <w:rsid w:val="0055372D"/>
    <w:rsid w:val="00555D51"/>
    <w:rsid w:val="005614D2"/>
    <w:rsid w:val="00563F44"/>
    <w:rsid w:val="00566412"/>
    <w:rsid w:val="00572A9A"/>
    <w:rsid w:val="005738B9"/>
    <w:rsid w:val="00586EAB"/>
    <w:rsid w:val="00590906"/>
    <w:rsid w:val="005940A1"/>
    <w:rsid w:val="00597D99"/>
    <w:rsid w:val="005A027B"/>
    <w:rsid w:val="005A4939"/>
    <w:rsid w:val="005A52EE"/>
    <w:rsid w:val="005B132B"/>
    <w:rsid w:val="005B4C52"/>
    <w:rsid w:val="005B5498"/>
    <w:rsid w:val="005C2DD5"/>
    <w:rsid w:val="005C5DA2"/>
    <w:rsid w:val="005D14DA"/>
    <w:rsid w:val="005D36C8"/>
    <w:rsid w:val="005D44BB"/>
    <w:rsid w:val="005E03C7"/>
    <w:rsid w:val="005E7994"/>
    <w:rsid w:val="005F03E8"/>
    <w:rsid w:val="005F26F6"/>
    <w:rsid w:val="005F74ED"/>
    <w:rsid w:val="00604C77"/>
    <w:rsid w:val="006118F9"/>
    <w:rsid w:val="006138B1"/>
    <w:rsid w:val="00626127"/>
    <w:rsid w:val="00631543"/>
    <w:rsid w:val="006365BE"/>
    <w:rsid w:val="00637CB9"/>
    <w:rsid w:val="0064108B"/>
    <w:rsid w:val="00641D72"/>
    <w:rsid w:val="00652C24"/>
    <w:rsid w:val="006553FF"/>
    <w:rsid w:val="00656AE9"/>
    <w:rsid w:val="00667756"/>
    <w:rsid w:val="00675B5A"/>
    <w:rsid w:val="00682CBC"/>
    <w:rsid w:val="00683E55"/>
    <w:rsid w:val="006873E6"/>
    <w:rsid w:val="006926A3"/>
    <w:rsid w:val="00692C4C"/>
    <w:rsid w:val="00694B84"/>
    <w:rsid w:val="00697A86"/>
    <w:rsid w:val="006A0FA3"/>
    <w:rsid w:val="006A2B81"/>
    <w:rsid w:val="006A2CA3"/>
    <w:rsid w:val="006A5B72"/>
    <w:rsid w:val="006C00D2"/>
    <w:rsid w:val="006C0CEE"/>
    <w:rsid w:val="006C1AD7"/>
    <w:rsid w:val="006C1C8D"/>
    <w:rsid w:val="006C1E01"/>
    <w:rsid w:val="006C2C41"/>
    <w:rsid w:val="006C51F5"/>
    <w:rsid w:val="006D255A"/>
    <w:rsid w:val="006E578B"/>
    <w:rsid w:val="006F119F"/>
    <w:rsid w:val="006F2264"/>
    <w:rsid w:val="006F47DE"/>
    <w:rsid w:val="006F4E1C"/>
    <w:rsid w:val="006F5B67"/>
    <w:rsid w:val="00702A80"/>
    <w:rsid w:val="007051A5"/>
    <w:rsid w:val="0070684F"/>
    <w:rsid w:val="0071073E"/>
    <w:rsid w:val="00720EE3"/>
    <w:rsid w:val="00721C6B"/>
    <w:rsid w:val="0072742F"/>
    <w:rsid w:val="007325A1"/>
    <w:rsid w:val="0073678A"/>
    <w:rsid w:val="00761BC1"/>
    <w:rsid w:val="00762A24"/>
    <w:rsid w:val="00763681"/>
    <w:rsid w:val="00765E92"/>
    <w:rsid w:val="00767661"/>
    <w:rsid w:val="00767BD0"/>
    <w:rsid w:val="00770950"/>
    <w:rsid w:val="0077367A"/>
    <w:rsid w:val="007774E7"/>
    <w:rsid w:val="007777E1"/>
    <w:rsid w:val="0078251B"/>
    <w:rsid w:val="00782AB4"/>
    <w:rsid w:val="0079178A"/>
    <w:rsid w:val="00795A06"/>
    <w:rsid w:val="00797862"/>
    <w:rsid w:val="007B1AA8"/>
    <w:rsid w:val="007B48EC"/>
    <w:rsid w:val="007B78A3"/>
    <w:rsid w:val="007C3CD1"/>
    <w:rsid w:val="007C5A21"/>
    <w:rsid w:val="007C7469"/>
    <w:rsid w:val="007C78F5"/>
    <w:rsid w:val="007C7B6A"/>
    <w:rsid w:val="007D066C"/>
    <w:rsid w:val="007E17CC"/>
    <w:rsid w:val="007E3452"/>
    <w:rsid w:val="007E541D"/>
    <w:rsid w:val="007E6647"/>
    <w:rsid w:val="007E765F"/>
    <w:rsid w:val="007F0CB7"/>
    <w:rsid w:val="007F6959"/>
    <w:rsid w:val="0080220E"/>
    <w:rsid w:val="008056C2"/>
    <w:rsid w:val="008063C9"/>
    <w:rsid w:val="008069B4"/>
    <w:rsid w:val="00810B23"/>
    <w:rsid w:val="00811060"/>
    <w:rsid w:val="00813D2D"/>
    <w:rsid w:val="0081502E"/>
    <w:rsid w:val="00820974"/>
    <w:rsid w:val="00823B4C"/>
    <w:rsid w:val="00827366"/>
    <w:rsid w:val="00827876"/>
    <w:rsid w:val="008307F5"/>
    <w:rsid w:val="00833FCD"/>
    <w:rsid w:val="0083553F"/>
    <w:rsid w:val="0083565A"/>
    <w:rsid w:val="00836C92"/>
    <w:rsid w:val="0084138D"/>
    <w:rsid w:val="00842D48"/>
    <w:rsid w:val="00844756"/>
    <w:rsid w:val="00845643"/>
    <w:rsid w:val="0085695F"/>
    <w:rsid w:val="00861731"/>
    <w:rsid w:val="0086435B"/>
    <w:rsid w:val="00867354"/>
    <w:rsid w:val="008676E2"/>
    <w:rsid w:val="00872B89"/>
    <w:rsid w:val="00876B0C"/>
    <w:rsid w:val="00880F75"/>
    <w:rsid w:val="008824BA"/>
    <w:rsid w:val="008844F2"/>
    <w:rsid w:val="00886ADC"/>
    <w:rsid w:val="0089360D"/>
    <w:rsid w:val="008A1C12"/>
    <w:rsid w:val="008A76CF"/>
    <w:rsid w:val="008B00D0"/>
    <w:rsid w:val="008B0375"/>
    <w:rsid w:val="008B08AF"/>
    <w:rsid w:val="008D6F66"/>
    <w:rsid w:val="008E1BEC"/>
    <w:rsid w:val="008E3C8A"/>
    <w:rsid w:val="008F3DFD"/>
    <w:rsid w:val="008F4820"/>
    <w:rsid w:val="008F4B3C"/>
    <w:rsid w:val="008F6324"/>
    <w:rsid w:val="008F6393"/>
    <w:rsid w:val="008F7083"/>
    <w:rsid w:val="00900BB6"/>
    <w:rsid w:val="00904B9C"/>
    <w:rsid w:val="009051A8"/>
    <w:rsid w:val="009138C0"/>
    <w:rsid w:val="00914EBD"/>
    <w:rsid w:val="00915149"/>
    <w:rsid w:val="00915571"/>
    <w:rsid w:val="009248EB"/>
    <w:rsid w:val="00925127"/>
    <w:rsid w:val="00926A0C"/>
    <w:rsid w:val="00930CC1"/>
    <w:rsid w:val="0093135C"/>
    <w:rsid w:val="0093372D"/>
    <w:rsid w:val="009374FD"/>
    <w:rsid w:val="0095236E"/>
    <w:rsid w:val="00953AB5"/>
    <w:rsid w:val="009560BC"/>
    <w:rsid w:val="00963EAB"/>
    <w:rsid w:val="00972522"/>
    <w:rsid w:val="00974AB9"/>
    <w:rsid w:val="00976894"/>
    <w:rsid w:val="009837E0"/>
    <w:rsid w:val="009842C5"/>
    <w:rsid w:val="009854B4"/>
    <w:rsid w:val="009870D3"/>
    <w:rsid w:val="00992619"/>
    <w:rsid w:val="009A7D8A"/>
    <w:rsid w:val="009B1C5A"/>
    <w:rsid w:val="009B3C69"/>
    <w:rsid w:val="009B4850"/>
    <w:rsid w:val="009B4C71"/>
    <w:rsid w:val="009B574B"/>
    <w:rsid w:val="009B6CBE"/>
    <w:rsid w:val="009C04E6"/>
    <w:rsid w:val="009C23D5"/>
    <w:rsid w:val="009C6287"/>
    <w:rsid w:val="009D007D"/>
    <w:rsid w:val="009D0257"/>
    <w:rsid w:val="009D627B"/>
    <w:rsid w:val="009D7919"/>
    <w:rsid w:val="009E109A"/>
    <w:rsid w:val="009E43D5"/>
    <w:rsid w:val="009E5FCF"/>
    <w:rsid w:val="009F17FC"/>
    <w:rsid w:val="009F2ED6"/>
    <w:rsid w:val="009F404D"/>
    <w:rsid w:val="009F59A1"/>
    <w:rsid w:val="009F7457"/>
    <w:rsid w:val="00A02596"/>
    <w:rsid w:val="00A072F8"/>
    <w:rsid w:val="00A13B3D"/>
    <w:rsid w:val="00A14E41"/>
    <w:rsid w:val="00A24975"/>
    <w:rsid w:val="00A2553D"/>
    <w:rsid w:val="00A25C1A"/>
    <w:rsid w:val="00A26C21"/>
    <w:rsid w:val="00A3001F"/>
    <w:rsid w:val="00A31AB3"/>
    <w:rsid w:val="00A343BF"/>
    <w:rsid w:val="00A353F1"/>
    <w:rsid w:val="00A432CA"/>
    <w:rsid w:val="00A449E3"/>
    <w:rsid w:val="00A44BEB"/>
    <w:rsid w:val="00A45472"/>
    <w:rsid w:val="00A463B1"/>
    <w:rsid w:val="00A50CF1"/>
    <w:rsid w:val="00A517DE"/>
    <w:rsid w:val="00A6486B"/>
    <w:rsid w:val="00A6516E"/>
    <w:rsid w:val="00A679DF"/>
    <w:rsid w:val="00A70315"/>
    <w:rsid w:val="00A7271F"/>
    <w:rsid w:val="00A87772"/>
    <w:rsid w:val="00A93BA8"/>
    <w:rsid w:val="00AA21D5"/>
    <w:rsid w:val="00AA516D"/>
    <w:rsid w:val="00AA524D"/>
    <w:rsid w:val="00AA7EA5"/>
    <w:rsid w:val="00AB18F0"/>
    <w:rsid w:val="00AB6645"/>
    <w:rsid w:val="00AB6E5B"/>
    <w:rsid w:val="00AC5C81"/>
    <w:rsid w:val="00AC713C"/>
    <w:rsid w:val="00AC79F8"/>
    <w:rsid w:val="00AD1B1A"/>
    <w:rsid w:val="00AD21EB"/>
    <w:rsid w:val="00AE10B1"/>
    <w:rsid w:val="00AE2D38"/>
    <w:rsid w:val="00AF6F39"/>
    <w:rsid w:val="00B00648"/>
    <w:rsid w:val="00B0420E"/>
    <w:rsid w:val="00B043D0"/>
    <w:rsid w:val="00B074E5"/>
    <w:rsid w:val="00B0794B"/>
    <w:rsid w:val="00B12998"/>
    <w:rsid w:val="00B213E7"/>
    <w:rsid w:val="00B21592"/>
    <w:rsid w:val="00B21DAF"/>
    <w:rsid w:val="00B222E7"/>
    <w:rsid w:val="00B24F73"/>
    <w:rsid w:val="00B25254"/>
    <w:rsid w:val="00B2584B"/>
    <w:rsid w:val="00B32658"/>
    <w:rsid w:val="00B3339E"/>
    <w:rsid w:val="00B35152"/>
    <w:rsid w:val="00B37394"/>
    <w:rsid w:val="00B4024F"/>
    <w:rsid w:val="00B432A5"/>
    <w:rsid w:val="00B432BD"/>
    <w:rsid w:val="00B46506"/>
    <w:rsid w:val="00B46684"/>
    <w:rsid w:val="00B4668B"/>
    <w:rsid w:val="00B524D8"/>
    <w:rsid w:val="00B53B06"/>
    <w:rsid w:val="00B57991"/>
    <w:rsid w:val="00B64AFA"/>
    <w:rsid w:val="00B6527C"/>
    <w:rsid w:val="00B66EDC"/>
    <w:rsid w:val="00B71394"/>
    <w:rsid w:val="00B732E9"/>
    <w:rsid w:val="00B7368B"/>
    <w:rsid w:val="00B7586C"/>
    <w:rsid w:val="00B9083E"/>
    <w:rsid w:val="00B91DB8"/>
    <w:rsid w:val="00B928D7"/>
    <w:rsid w:val="00B95BDC"/>
    <w:rsid w:val="00B9674B"/>
    <w:rsid w:val="00B97DFA"/>
    <w:rsid w:val="00BA3A0F"/>
    <w:rsid w:val="00BB372F"/>
    <w:rsid w:val="00BB478D"/>
    <w:rsid w:val="00BC0C37"/>
    <w:rsid w:val="00BC2273"/>
    <w:rsid w:val="00BC2E91"/>
    <w:rsid w:val="00BC707A"/>
    <w:rsid w:val="00BD2157"/>
    <w:rsid w:val="00BD2FDC"/>
    <w:rsid w:val="00BD715A"/>
    <w:rsid w:val="00BE0D57"/>
    <w:rsid w:val="00BE3456"/>
    <w:rsid w:val="00BF2C56"/>
    <w:rsid w:val="00BF32C6"/>
    <w:rsid w:val="00BF49CE"/>
    <w:rsid w:val="00C0125A"/>
    <w:rsid w:val="00C10881"/>
    <w:rsid w:val="00C10E23"/>
    <w:rsid w:val="00C11DC5"/>
    <w:rsid w:val="00C222EA"/>
    <w:rsid w:val="00C26B33"/>
    <w:rsid w:val="00C33874"/>
    <w:rsid w:val="00C40A5E"/>
    <w:rsid w:val="00C4390E"/>
    <w:rsid w:val="00C4503C"/>
    <w:rsid w:val="00C46010"/>
    <w:rsid w:val="00C51DA1"/>
    <w:rsid w:val="00C53123"/>
    <w:rsid w:val="00C55062"/>
    <w:rsid w:val="00C5750A"/>
    <w:rsid w:val="00C66CCA"/>
    <w:rsid w:val="00C722AB"/>
    <w:rsid w:val="00C84281"/>
    <w:rsid w:val="00C92B5A"/>
    <w:rsid w:val="00C961A2"/>
    <w:rsid w:val="00C971BA"/>
    <w:rsid w:val="00CA1827"/>
    <w:rsid w:val="00CB3BEF"/>
    <w:rsid w:val="00CB5ABF"/>
    <w:rsid w:val="00CC2B02"/>
    <w:rsid w:val="00CC31F3"/>
    <w:rsid w:val="00CC5357"/>
    <w:rsid w:val="00CC6105"/>
    <w:rsid w:val="00CC6804"/>
    <w:rsid w:val="00CD1436"/>
    <w:rsid w:val="00CD3123"/>
    <w:rsid w:val="00CE10E6"/>
    <w:rsid w:val="00CE6329"/>
    <w:rsid w:val="00CE7785"/>
    <w:rsid w:val="00CF0C8B"/>
    <w:rsid w:val="00CF10AE"/>
    <w:rsid w:val="00CF3AF5"/>
    <w:rsid w:val="00CF7D92"/>
    <w:rsid w:val="00D0307F"/>
    <w:rsid w:val="00D0512E"/>
    <w:rsid w:val="00D06E9D"/>
    <w:rsid w:val="00D070C4"/>
    <w:rsid w:val="00D10348"/>
    <w:rsid w:val="00D10C89"/>
    <w:rsid w:val="00D21A3D"/>
    <w:rsid w:val="00D230FE"/>
    <w:rsid w:val="00D3201F"/>
    <w:rsid w:val="00D3631E"/>
    <w:rsid w:val="00D45D38"/>
    <w:rsid w:val="00D504B8"/>
    <w:rsid w:val="00D524AB"/>
    <w:rsid w:val="00D53855"/>
    <w:rsid w:val="00D5443C"/>
    <w:rsid w:val="00D60125"/>
    <w:rsid w:val="00D6469C"/>
    <w:rsid w:val="00D669C1"/>
    <w:rsid w:val="00D71115"/>
    <w:rsid w:val="00D77F1E"/>
    <w:rsid w:val="00D82DB9"/>
    <w:rsid w:val="00D87480"/>
    <w:rsid w:val="00D87B9B"/>
    <w:rsid w:val="00D916DD"/>
    <w:rsid w:val="00D932F6"/>
    <w:rsid w:val="00D9355F"/>
    <w:rsid w:val="00D93DF1"/>
    <w:rsid w:val="00D9465C"/>
    <w:rsid w:val="00D960B8"/>
    <w:rsid w:val="00DA296E"/>
    <w:rsid w:val="00DA30B2"/>
    <w:rsid w:val="00DA3F8C"/>
    <w:rsid w:val="00DA598E"/>
    <w:rsid w:val="00DA7402"/>
    <w:rsid w:val="00DB36F1"/>
    <w:rsid w:val="00DB3F4B"/>
    <w:rsid w:val="00DC6D61"/>
    <w:rsid w:val="00DD42AA"/>
    <w:rsid w:val="00DE5861"/>
    <w:rsid w:val="00DE7FC5"/>
    <w:rsid w:val="00DF16CF"/>
    <w:rsid w:val="00DF564C"/>
    <w:rsid w:val="00E047CA"/>
    <w:rsid w:val="00E05DB5"/>
    <w:rsid w:val="00E10DC5"/>
    <w:rsid w:val="00E12A78"/>
    <w:rsid w:val="00E24C0A"/>
    <w:rsid w:val="00E275E7"/>
    <w:rsid w:val="00E33EB9"/>
    <w:rsid w:val="00E404BE"/>
    <w:rsid w:val="00E5035E"/>
    <w:rsid w:val="00E577A7"/>
    <w:rsid w:val="00E57D72"/>
    <w:rsid w:val="00E60A9D"/>
    <w:rsid w:val="00E6106D"/>
    <w:rsid w:val="00E61F40"/>
    <w:rsid w:val="00E63358"/>
    <w:rsid w:val="00E64050"/>
    <w:rsid w:val="00E6534A"/>
    <w:rsid w:val="00E67D47"/>
    <w:rsid w:val="00E76902"/>
    <w:rsid w:val="00E8137B"/>
    <w:rsid w:val="00E81BDD"/>
    <w:rsid w:val="00E8249B"/>
    <w:rsid w:val="00E83404"/>
    <w:rsid w:val="00E85151"/>
    <w:rsid w:val="00E93F58"/>
    <w:rsid w:val="00E95706"/>
    <w:rsid w:val="00E967E3"/>
    <w:rsid w:val="00E96CF7"/>
    <w:rsid w:val="00EB0667"/>
    <w:rsid w:val="00EB3FC8"/>
    <w:rsid w:val="00EC4F41"/>
    <w:rsid w:val="00EC5779"/>
    <w:rsid w:val="00EC68B4"/>
    <w:rsid w:val="00EC6C1B"/>
    <w:rsid w:val="00EC7005"/>
    <w:rsid w:val="00ED13F3"/>
    <w:rsid w:val="00ED3FBA"/>
    <w:rsid w:val="00EE467F"/>
    <w:rsid w:val="00EF08A3"/>
    <w:rsid w:val="00EF100B"/>
    <w:rsid w:val="00F20FAB"/>
    <w:rsid w:val="00F243FA"/>
    <w:rsid w:val="00F245F2"/>
    <w:rsid w:val="00F30289"/>
    <w:rsid w:val="00F32799"/>
    <w:rsid w:val="00F32862"/>
    <w:rsid w:val="00F349D9"/>
    <w:rsid w:val="00F369F4"/>
    <w:rsid w:val="00F37B5F"/>
    <w:rsid w:val="00F40E73"/>
    <w:rsid w:val="00F41DBF"/>
    <w:rsid w:val="00F47F72"/>
    <w:rsid w:val="00F508BE"/>
    <w:rsid w:val="00F531E7"/>
    <w:rsid w:val="00F536D9"/>
    <w:rsid w:val="00F540B4"/>
    <w:rsid w:val="00F57C47"/>
    <w:rsid w:val="00F62112"/>
    <w:rsid w:val="00F65239"/>
    <w:rsid w:val="00F67158"/>
    <w:rsid w:val="00F67EA7"/>
    <w:rsid w:val="00F73A0C"/>
    <w:rsid w:val="00F766BE"/>
    <w:rsid w:val="00F779D2"/>
    <w:rsid w:val="00F82BEC"/>
    <w:rsid w:val="00F845B5"/>
    <w:rsid w:val="00F91163"/>
    <w:rsid w:val="00F9339B"/>
    <w:rsid w:val="00F9492C"/>
    <w:rsid w:val="00FA59E5"/>
    <w:rsid w:val="00FB1E1B"/>
    <w:rsid w:val="00FB304B"/>
    <w:rsid w:val="00FB3EBF"/>
    <w:rsid w:val="00FB46C4"/>
    <w:rsid w:val="00FB4F10"/>
    <w:rsid w:val="00FC1D1D"/>
    <w:rsid w:val="00FC2B0B"/>
    <w:rsid w:val="00FC2F18"/>
    <w:rsid w:val="00FD1B62"/>
    <w:rsid w:val="00FD638D"/>
    <w:rsid w:val="00FE2319"/>
    <w:rsid w:val="00FE2C36"/>
    <w:rsid w:val="00FE31E2"/>
    <w:rsid w:val="00FE3686"/>
    <w:rsid w:val="00FE40D8"/>
    <w:rsid w:val="00FF1138"/>
    <w:rsid w:val="00FF21B5"/>
    <w:rsid w:val="00FF5097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3"/>
    <o:shapelayout v:ext="edit">
      <o:idmap v:ext="edit" data="1"/>
    </o:shapelayout>
  </w:shapeDefaults>
  <w:decimalSymbol w:val=","/>
  <w:listSeparator w:val=";"/>
  <w14:defaultImageDpi w14:val="0"/>
  <w15:chartTrackingRefBased/>
  <w15:docId w15:val="{03B09BA8-A3EA-4F3F-96CC-FE5FD8F4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75D8"/>
    <w:pPr>
      <w:ind w:firstLine="3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7C8B"/>
    <w:pPr>
      <w:keepNext/>
      <w:numPr>
        <w:numId w:val="1"/>
      </w:numPr>
      <w:spacing w:after="240" w:line="360" w:lineRule="auto"/>
      <w:ind w:left="431" w:hanging="431"/>
      <w:jc w:val="left"/>
      <w:outlineLvl w:val="0"/>
    </w:pPr>
    <w:rPr>
      <w:b/>
      <w:caps/>
      <w:sz w:val="28"/>
    </w:rPr>
  </w:style>
  <w:style w:type="paragraph" w:styleId="2">
    <w:name w:val="heading 2"/>
    <w:basedOn w:val="a"/>
    <w:next w:val="a"/>
    <w:link w:val="20"/>
    <w:uiPriority w:val="9"/>
    <w:qFormat/>
    <w:rsid w:val="004E2FC3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7C8B"/>
    <w:pPr>
      <w:keepNext/>
      <w:numPr>
        <w:ilvl w:val="2"/>
        <w:numId w:val="1"/>
      </w:numPr>
      <w:spacing w:before="240" w:after="60"/>
      <w:jc w:val="lef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0C7C8B"/>
    <w:pPr>
      <w:keepNext/>
      <w:numPr>
        <w:ilvl w:val="3"/>
        <w:numId w:val="1"/>
      </w:numPr>
      <w:spacing w:before="240" w:after="60"/>
      <w:jc w:val="left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uiPriority w:val="9"/>
    <w:qFormat/>
    <w:rsid w:val="000C7C8B"/>
    <w:pPr>
      <w:numPr>
        <w:ilvl w:val="4"/>
        <w:numId w:val="1"/>
      </w:numPr>
      <w:spacing w:before="240" w:after="60"/>
      <w:jc w:val="left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uiPriority w:val="9"/>
    <w:qFormat/>
    <w:rsid w:val="000C7C8B"/>
    <w:pPr>
      <w:numPr>
        <w:ilvl w:val="5"/>
        <w:numId w:val="1"/>
      </w:numPr>
      <w:spacing w:before="240" w:after="60"/>
      <w:jc w:val="left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0"/>
    <w:uiPriority w:val="9"/>
    <w:qFormat/>
    <w:rsid w:val="000C7C8B"/>
    <w:pPr>
      <w:numPr>
        <w:ilvl w:val="6"/>
        <w:numId w:val="1"/>
      </w:numPr>
      <w:spacing w:before="240" w:after="60"/>
      <w:jc w:val="left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"/>
    <w:qFormat/>
    <w:rsid w:val="000C7C8B"/>
    <w:pPr>
      <w:numPr>
        <w:ilvl w:val="7"/>
        <w:numId w:val="1"/>
      </w:numPr>
      <w:spacing w:before="240" w:after="60"/>
      <w:jc w:val="left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0C7C8B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7B78A3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rsid w:val="007B78A3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  <w:style w:type="table" w:styleId="a7">
    <w:name w:val="Table Grid"/>
    <w:basedOn w:val="a1"/>
    <w:uiPriority w:val="59"/>
    <w:rsid w:val="007B7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rsid w:val="00F67EA7"/>
    <w:rPr>
      <w:rFonts w:cs="Times New Roman"/>
    </w:rPr>
  </w:style>
  <w:style w:type="character" w:styleId="a9">
    <w:name w:val="Hyperlink"/>
    <w:uiPriority w:val="99"/>
    <w:rsid w:val="009E109A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FC2B0B"/>
    <w:pPr>
      <w:tabs>
        <w:tab w:val="right" w:leader="dot" w:pos="9781"/>
      </w:tabs>
      <w:spacing w:before="80"/>
      <w:ind w:right="312" w:firstLine="0"/>
      <w:jc w:val="left"/>
    </w:pPr>
    <w:rPr>
      <w:bCs/>
      <w:i/>
      <w:sz w:val="22"/>
      <w:lang w:val="en-US"/>
    </w:rPr>
  </w:style>
  <w:style w:type="paragraph" w:styleId="21">
    <w:name w:val="toc 2"/>
    <w:basedOn w:val="a"/>
    <w:next w:val="a"/>
    <w:autoRedefine/>
    <w:uiPriority w:val="39"/>
    <w:semiHidden/>
    <w:rsid w:val="006F47DE"/>
    <w:pPr>
      <w:tabs>
        <w:tab w:val="left" w:pos="900"/>
        <w:tab w:val="right" w:leader="dot" w:pos="9781"/>
      </w:tabs>
      <w:spacing w:line="360" w:lineRule="auto"/>
      <w:ind w:left="360" w:firstLine="0"/>
      <w:jc w:val="left"/>
    </w:pPr>
    <w:rPr>
      <w:b/>
      <w:sz w:val="22"/>
    </w:rPr>
  </w:style>
  <w:style w:type="paragraph" w:styleId="aa">
    <w:name w:val="Title"/>
    <w:basedOn w:val="a"/>
    <w:link w:val="ab"/>
    <w:uiPriority w:val="10"/>
    <w:qFormat/>
    <w:rsid w:val="009E109A"/>
    <w:pPr>
      <w:ind w:firstLine="0"/>
      <w:jc w:val="center"/>
    </w:pPr>
    <w:rPr>
      <w:b/>
      <w:sz w:val="28"/>
    </w:rPr>
  </w:style>
  <w:style w:type="character" w:customStyle="1" w:styleId="ab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Body Text"/>
    <w:basedOn w:val="a"/>
    <w:link w:val="ad"/>
    <w:uiPriority w:val="99"/>
    <w:rsid w:val="000C7C8B"/>
    <w:pPr>
      <w:spacing w:line="324" w:lineRule="auto"/>
      <w:ind w:right="397" w:firstLine="567"/>
    </w:pPr>
    <w:rPr>
      <w:sz w:val="26"/>
    </w:r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</w:rPr>
  </w:style>
  <w:style w:type="paragraph" w:styleId="22">
    <w:name w:val="Body Text Indent 2"/>
    <w:basedOn w:val="a"/>
    <w:link w:val="23"/>
    <w:uiPriority w:val="99"/>
    <w:rsid w:val="004E2FC3"/>
    <w:pPr>
      <w:spacing w:after="120" w:line="480" w:lineRule="auto"/>
      <w:ind w:left="283" w:firstLine="0"/>
      <w:jc w:val="left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sid w:val="00767661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4">
    <w:name w:val="Body Text 2"/>
    <w:basedOn w:val="a"/>
    <w:link w:val="25"/>
    <w:uiPriority w:val="99"/>
    <w:rsid w:val="001E75D8"/>
    <w:pPr>
      <w:spacing w:after="120" w:line="480" w:lineRule="auto"/>
      <w:ind w:firstLine="0"/>
      <w:jc w:val="left"/>
    </w:p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</w:rPr>
  </w:style>
  <w:style w:type="paragraph" w:styleId="ae">
    <w:name w:val="Block Text"/>
    <w:basedOn w:val="a"/>
    <w:uiPriority w:val="99"/>
    <w:rsid w:val="001E75D8"/>
    <w:pPr>
      <w:ind w:left="-113" w:right="-113" w:firstLine="0"/>
      <w:jc w:val="center"/>
    </w:pPr>
    <w:rPr>
      <w:rFonts w:ascii="Courier New" w:hAnsi="Courier New" w:cs="Courier New"/>
      <w:b/>
      <w:bCs/>
      <w:i/>
      <w:iCs/>
      <w:sz w:val="24"/>
    </w:rPr>
  </w:style>
  <w:style w:type="paragraph" w:styleId="af">
    <w:name w:val="Plain Text"/>
    <w:basedOn w:val="a"/>
    <w:link w:val="af0"/>
    <w:uiPriority w:val="99"/>
    <w:rsid w:val="005C2DD5"/>
    <w:pPr>
      <w:ind w:firstLine="0"/>
      <w:jc w:val="left"/>
    </w:pPr>
    <w:rPr>
      <w:rFonts w:ascii="Courier New" w:hAnsi="Courier New"/>
      <w:lang w:eastAsia="en-US"/>
    </w:rPr>
  </w:style>
  <w:style w:type="character" w:customStyle="1" w:styleId="af0">
    <w:name w:val="Текст Знак"/>
    <w:link w:val="af"/>
    <w:uiPriority w:val="99"/>
    <w:semiHidden/>
    <w:locked/>
    <w:rPr>
      <w:rFonts w:ascii="Courier New" w:hAnsi="Courier New" w:cs="Courier New"/>
    </w:rPr>
  </w:style>
  <w:style w:type="paragraph" w:styleId="af1">
    <w:name w:val="Body Text Indent"/>
    <w:basedOn w:val="a"/>
    <w:link w:val="af2"/>
    <w:uiPriority w:val="99"/>
    <w:rsid w:val="00CC5357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</w:rPr>
  </w:style>
  <w:style w:type="paragraph" w:styleId="33">
    <w:name w:val="Body Text Indent 3"/>
    <w:basedOn w:val="a"/>
    <w:link w:val="34"/>
    <w:uiPriority w:val="99"/>
    <w:rsid w:val="006A5B72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f3">
    <w:name w:val="caption"/>
    <w:basedOn w:val="a"/>
    <w:next w:val="a"/>
    <w:uiPriority w:val="35"/>
    <w:qFormat/>
    <w:rsid w:val="006A5B72"/>
    <w:pPr>
      <w:spacing w:line="360" w:lineRule="auto"/>
      <w:ind w:right="-52" w:firstLine="0"/>
      <w:jc w:val="center"/>
    </w:pPr>
    <w:rPr>
      <w:sz w:val="28"/>
    </w:rPr>
  </w:style>
  <w:style w:type="paragraph" w:customStyle="1" w:styleId="FR1">
    <w:name w:val="FR1"/>
    <w:rsid w:val="00FD1B62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0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63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header" Target="header1.xml"/><Relationship Id="rId74" Type="http://schemas.openxmlformats.org/officeDocument/2006/relationships/image" Target="media/image66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1.wmf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4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footer" Target="foot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6031</Words>
  <Characters>34379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Введение</vt:lpstr>
    </vt:vector>
  </TitlesOfParts>
  <Company>a</Company>
  <LinksUpToDate>false</LinksUpToDate>
  <CharactersWithSpaces>40330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Введение</dc:title>
  <dc:subject/>
  <dc:creator>a</dc:creator>
  <cp:keywords/>
  <dc:description/>
  <cp:lastModifiedBy>admin</cp:lastModifiedBy>
  <cp:revision>2</cp:revision>
  <cp:lastPrinted>2006-11-06T18:40:00Z</cp:lastPrinted>
  <dcterms:created xsi:type="dcterms:W3CDTF">2014-02-23T14:18:00Z</dcterms:created>
  <dcterms:modified xsi:type="dcterms:W3CDTF">2014-02-23T14:18:00Z</dcterms:modified>
</cp:coreProperties>
</file>