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60" w:rsidRPr="00C00523" w:rsidRDefault="00693F60" w:rsidP="00AB28C4">
      <w:pPr>
        <w:pStyle w:val="1"/>
        <w:spacing w:line="360" w:lineRule="auto"/>
        <w:ind w:firstLine="709"/>
        <w:jc w:val="center"/>
        <w:rPr>
          <w:rFonts w:eastAsia="Arial Unicode MS"/>
          <w:b w:val="0"/>
          <w:bCs w:val="0"/>
          <w:sz w:val="28"/>
          <w:szCs w:val="28"/>
        </w:rPr>
      </w:pPr>
      <w:r w:rsidRPr="00C00523">
        <w:rPr>
          <w:b w:val="0"/>
          <w:bCs w:val="0"/>
          <w:sz w:val="28"/>
          <w:szCs w:val="28"/>
        </w:rPr>
        <w:t>Министерство образования РФ</w:t>
      </w:r>
    </w:p>
    <w:p w:rsidR="00693F60" w:rsidRPr="00C00523" w:rsidRDefault="00693F60" w:rsidP="00AB28C4">
      <w:pPr>
        <w:spacing w:line="360" w:lineRule="auto"/>
        <w:ind w:firstLine="709"/>
        <w:jc w:val="center"/>
        <w:rPr>
          <w:sz w:val="28"/>
          <w:szCs w:val="28"/>
        </w:rPr>
      </w:pPr>
      <w:r w:rsidRPr="00C00523">
        <w:rPr>
          <w:sz w:val="28"/>
          <w:szCs w:val="28"/>
        </w:rPr>
        <w:t>Главное управление образования Курганской области</w:t>
      </w:r>
    </w:p>
    <w:p w:rsidR="00C00523" w:rsidRPr="00C00523" w:rsidRDefault="00C005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C00523" w:rsidRPr="00C00523" w:rsidRDefault="00C005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C00523" w:rsidRPr="00C00523" w:rsidRDefault="00C005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C00523" w:rsidRPr="00C00523" w:rsidRDefault="00C005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C00523" w:rsidRDefault="00C005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Pr="00C005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693F60" w:rsidRPr="00C00523" w:rsidRDefault="00C00523" w:rsidP="00AB28C4">
      <w:pPr>
        <w:spacing w:line="360" w:lineRule="auto"/>
        <w:ind w:firstLine="709"/>
        <w:jc w:val="center"/>
        <w:rPr>
          <w:sz w:val="28"/>
          <w:szCs w:val="28"/>
        </w:rPr>
      </w:pPr>
      <w:r w:rsidRPr="00C00523">
        <w:rPr>
          <w:sz w:val="28"/>
          <w:szCs w:val="28"/>
        </w:rPr>
        <w:t>К</w:t>
      </w:r>
      <w:r w:rsidR="00B90C6B" w:rsidRPr="00C00523">
        <w:rPr>
          <w:sz w:val="28"/>
          <w:szCs w:val="28"/>
        </w:rPr>
        <w:t>урсовая работа</w:t>
      </w:r>
    </w:p>
    <w:p w:rsidR="00693F60" w:rsidRDefault="00693F60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19299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97023" w:rsidRP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Изготовление</w:t>
      </w:r>
      <w:r w:rsidR="00AA1B7A">
        <w:rPr>
          <w:sz w:val="28"/>
          <w:szCs w:val="28"/>
        </w:rPr>
        <w:t xml:space="preserve"> изделий</w:t>
      </w:r>
      <w:r w:rsidR="00917016">
        <w:rPr>
          <w:sz w:val="28"/>
          <w:szCs w:val="28"/>
        </w:rPr>
        <w:t xml:space="preserve"> из теста</w:t>
      </w:r>
    </w:p>
    <w:p w:rsidR="00397023" w:rsidRDefault="00397023" w:rsidP="00AB28C4">
      <w:pPr>
        <w:pStyle w:val="2"/>
        <w:spacing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97023" w:rsidRDefault="00397023" w:rsidP="00AB28C4">
      <w:pPr>
        <w:pStyle w:val="2"/>
        <w:spacing w:line="360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397023" w:rsidRDefault="00693F60" w:rsidP="00AB28C4">
      <w:pPr>
        <w:pStyle w:val="2"/>
        <w:spacing w:line="360" w:lineRule="auto"/>
        <w:ind w:firstLine="709"/>
        <w:rPr>
          <w:b w:val="0"/>
          <w:bCs w:val="0"/>
          <w:sz w:val="28"/>
          <w:szCs w:val="28"/>
        </w:rPr>
      </w:pPr>
      <w:r w:rsidRPr="00C00523">
        <w:rPr>
          <w:b w:val="0"/>
          <w:bCs w:val="0"/>
          <w:sz w:val="28"/>
          <w:szCs w:val="28"/>
        </w:rPr>
        <w:t xml:space="preserve">Профессия: </w:t>
      </w:r>
    </w:p>
    <w:p w:rsidR="00693F60" w:rsidRPr="00C00523" w:rsidRDefault="00693F60" w:rsidP="00AB28C4">
      <w:pPr>
        <w:pStyle w:val="2"/>
        <w:spacing w:line="360" w:lineRule="auto"/>
        <w:ind w:firstLine="709"/>
        <w:rPr>
          <w:rFonts w:eastAsia="Arial Unicode MS"/>
          <w:b w:val="0"/>
          <w:bCs w:val="0"/>
          <w:sz w:val="28"/>
          <w:szCs w:val="28"/>
        </w:rPr>
      </w:pPr>
      <w:r w:rsidRPr="00C00523">
        <w:rPr>
          <w:b w:val="0"/>
          <w:bCs w:val="0"/>
          <w:sz w:val="28"/>
          <w:szCs w:val="28"/>
        </w:rPr>
        <w:t>Изготовитель хлебобулочных изделий</w:t>
      </w:r>
    </w:p>
    <w:p w:rsidR="00693F60" w:rsidRPr="00C00523" w:rsidRDefault="00693F60" w:rsidP="00AB28C4">
      <w:pPr>
        <w:spacing w:line="360" w:lineRule="auto"/>
        <w:ind w:firstLine="709"/>
        <w:rPr>
          <w:sz w:val="28"/>
          <w:szCs w:val="28"/>
        </w:rPr>
      </w:pPr>
      <w:r w:rsidRPr="00C00523">
        <w:rPr>
          <w:sz w:val="28"/>
          <w:szCs w:val="28"/>
        </w:rPr>
        <w:t>Шифр</w:t>
      </w:r>
      <w:r w:rsidR="00B90C6B" w:rsidRPr="00C00523">
        <w:rPr>
          <w:sz w:val="28"/>
          <w:szCs w:val="28"/>
        </w:rPr>
        <w:t xml:space="preserve"> </w:t>
      </w:r>
    </w:p>
    <w:p w:rsidR="00693F60" w:rsidRPr="00C00523" w:rsidRDefault="00693F60" w:rsidP="00AB28C4">
      <w:pPr>
        <w:spacing w:line="360" w:lineRule="auto"/>
        <w:ind w:firstLine="709"/>
        <w:rPr>
          <w:sz w:val="28"/>
          <w:szCs w:val="28"/>
        </w:rPr>
      </w:pPr>
      <w:r w:rsidRPr="00C00523">
        <w:rPr>
          <w:sz w:val="28"/>
          <w:szCs w:val="28"/>
        </w:rPr>
        <w:t>Тема:</w:t>
      </w:r>
    </w:p>
    <w:p w:rsidR="00693F60" w:rsidRPr="00C00523" w:rsidRDefault="00693F60" w:rsidP="00AB28C4">
      <w:pPr>
        <w:pStyle w:val="2"/>
        <w:spacing w:line="360" w:lineRule="auto"/>
        <w:ind w:firstLine="709"/>
        <w:rPr>
          <w:rFonts w:eastAsia="Arial Unicode MS"/>
          <w:b w:val="0"/>
          <w:bCs w:val="0"/>
          <w:sz w:val="28"/>
          <w:szCs w:val="28"/>
        </w:rPr>
      </w:pPr>
      <w:r w:rsidRPr="00C00523">
        <w:rPr>
          <w:b w:val="0"/>
          <w:bCs w:val="0"/>
          <w:sz w:val="28"/>
          <w:szCs w:val="28"/>
        </w:rPr>
        <w:t>Преподаватель:</w:t>
      </w:r>
      <w:r w:rsidR="0019299E">
        <w:rPr>
          <w:b w:val="0"/>
          <w:bCs w:val="0"/>
          <w:sz w:val="28"/>
          <w:szCs w:val="28"/>
        </w:rPr>
        <w:t xml:space="preserve"> </w:t>
      </w:r>
    </w:p>
    <w:p w:rsidR="00693F60" w:rsidRPr="00C00523" w:rsidRDefault="00693F60" w:rsidP="00AB28C4">
      <w:pPr>
        <w:spacing w:line="360" w:lineRule="auto"/>
        <w:ind w:firstLine="709"/>
        <w:rPr>
          <w:sz w:val="28"/>
          <w:szCs w:val="28"/>
        </w:rPr>
      </w:pPr>
      <w:r w:rsidRPr="00C00523">
        <w:rPr>
          <w:sz w:val="28"/>
          <w:szCs w:val="28"/>
        </w:rPr>
        <w:t>Исполнитель:</w:t>
      </w:r>
      <w:r w:rsidR="0019299E">
        <w:rPr>
          <w:sz w:val="28"/>
          <w:szCs w:val="28"/>
        </w:rPr>
        <w:t xml:space="preserve"> </w:t>
      </w:r>
    </w:p>
    <w:p w:rsidR="00693F60" w:rsidRDefault="00693F60" w:rsidP="00AB28C4">
      <w:pPr>
        <w:spacing w:line="360" w:lineRule="auto"/>
        <w:ind w:firstLine="709"/>
        <w:rPr>
          <w:sz w:val="28"/>
          <w:szCs w:val="28"/>
        </w:rPr>
      </w:pPr>
      <w:r w:rsidRPr="00C00523">
        <w:rPr>
          <w:sz w:val="28"/>
          <w:szCs w:val="28"/>
        </w:rPr>
        <w:t>Группы 303</w:t>
      </w:r>
      <w:r w:rsidR="0019299E">
        <w:rPr>
          <w:sz w:val="28"/>
          <w:szCs w:val="28"/>
        </w:rPr>
        <w:t xml:space="preserve"> </w:t>
      </w:r>
    </w:p>
    <w:p w:rsidR="003970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397023" w:rsidRPr="00C00523" w:rsidRDefault="00397023" w:rsidP="00AB28C4">
      <w:pPr>
        <w:spacing w:line="360" w:lineRule="auto"/>
        <w:ind w:firstLine="709"/>
        <w:jc w:val="center"/>
        <w:rPr>
          <w:sz w:val="28"/>
          <w:szCs w:val="28"/>
        </w:rPr>
      </w:pPr>
    </w:p>
    <w:p w:rsidR="00E00100" w:rsidRPr="00C00523" w:rsidRDefault="00693F60" w:rsidP="00AB28C4">
      <w:pPr>
        <w:spacing w:line="360" w:lineRule="auto"/>
        <w:ind w:firstLine="709"/>
        <w:jc w:val="center"/>
        <w:rPr>
          <w:sz w:val="28"/>
          <w:szCs w:val="28"/>
        </w:rPr>
      </w:pPr>
      <w:r w:rsidRPr="00C00523">
        <w:rPr>
          <w:sz w:val="28"/>
          <w:szCs w:val="28"/>
        </w:rPr>
        <w:t>Курган</w:t>
      </w:r>
      <w:r w:rsidR="0019299E">
        <w:rPr>
          <w:sz w:val="28"/>
          <w:szCs w:val="28"/>
        </w:rPr>
        <w:t xml:space="preserve"> </w:t>
      </w:r>
      <w:r w:rsidRPr="00C00523">
        <w:rPr>
          <w:sz w:val="28"/>
          <w:szCs w:val="28"/>
        </w:rPr>
        <w:t xml:space="preserve">2003 г. </w:t>
      </w:r>
    </w:p>
    <w:p w:rsidR="00693F60" w:rsidRPr="00337121" w:rsidRDefault="00453D7C" w:rsidP="003342BA">
      <w:pPr>
        <w:pStyle w:val="8"/>
        <w:tabs>
          <w:tab w:val="left" w:pos="1122"/>
        </w:tabs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C00523">
        <w:rPr>
          <w:i w:val="0"/>
          <w:iCs w:val="0"/>
          <w:sz w:val="36"/>
          <w:szCs w:val="36"/>
        </w:rPr>
        <w:br w:type="page"/>
      </w:r>
      <w:r w:rsidR="00693F60" w:rsidRPr="00337121">
        <w:rPr>
          <w:i w:val="0"/>
          <w:iCs w:val="0"/>
          <w:sz w:val="28"/>
          <w:szCs w:val="28"/>
        </w:rPr>
        <w:lastRenderedPageBreak/>
        <w:t>План</w:t>
      </w:r>
    </w:p>
    <w:p w:rsidR="00453D7C" w:rsidRPr="00337121" w:rsidRDefault="00453D7C" w:rsidP="003342BA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</w:p>
    <w:p w:rsidR="00693F60" w:rsidRPr="00337121" w:rsidRDefault="00693F60" w:rsidP="00142383">
      <w:pPr>
        <w:pStyle w:val="8"/>
        <w:tabs>
          <w:tab w:val="left" w:pos="561"/>
        </w:tabs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337121">
        <w:rPr>
          <w:i w:val="0"/>
          <w:iCs w:val="0"/>
          <w:sz w:val="28"/>
          <w:szCs w:val="28"/>
          <w:lang w:val="en-US"/>
        </w:rPr>
        <w:t>I</w:t>
      </w:r>
      <w:r w:rsidRPr="00337121">
        <w:rPr>
          <w:i w:val="0"/>
          <w:iCs w:val="0"/>
          <w:sz w:val="28"/>
          <w:szCs w:val="28"/>
        </w:rPr>
        <w:t>.</w:t>
      </w:r>
      <w:r w:rsidR="00337121" w:rsidRPr="00337121">
        <w:rPr>
          <w:i w:val="0"/>
          <w:iCs w:val="0"/>
          <w:sz w:val="28"/>
          <w:szCs w:val="28"/>
        </w:rPr>
        <w:t xml:space="preserve"> </w:t>
      </w:r>
      <w:r w:rsidRPr="00337121">
        <w:rPr>
          <w:i w:val="0"/>
          <w:iCs w:val="0"/>
          <w:sz w:val="28"/>
          <w:szCs w:val="28"/>
        </w:rPr>
        <w:t>Особенности приготовления</w:t>
      </w:r>
      <w:r w:rsidR="00453D7C" w:rsidRPr="00337121">
        <w:rPr>
          <w:i w:val="0"/>
          <w:iCs w:val="0"/>
          <w:sz w:val="28"/>
          <w:szCs w:val="28"/>
        </w:rPr>
        <w:t xml:space="preserve"> изделий из теста</w:t>
      </w:r>
    </w:p>
    <w:p w:rsidR="00693F60" w:rsidRPr="00337121" w:rsidRDefault="00DD3F63" w:rsidP="00142383">
      <w:pPr>
        <w:numPr>
          <w:ilvl w:val="0"/>
          <w:numId w:val="2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“Каравай”</w:t>
      </w:r>
    </w:p>
    <w:p w:rsidR="00693F60" w:rsidRPr="00337121" w:rsidRDefault="00DD3F63" w:rsidP="00142383">
      <w:pPr>
        <w:numPr>
          <w:ilvl w:val="0"/>
          <w:numId w:val="2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Пышки ореховые</w:t>
      </w:r>
    </w:p>
    <w:p w:rsidR="00693F60" w:rsidRPr="00337121" w:rsidRDefault="00DD3F63" w:rsidP="00142383">
      <w:pPr>
        <w:numPr>
          <w:ilvl w:val="0"/>
          <w:numId w:val="2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Пирожное песочное</w:t>
      </w:r>
    </w:p>
    <w:p w:rsidR="00693F60" w:rsidRPr="00337121" w:rsidRDefault="00693F60" w:rsidP="00142383">
      <w:p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 w:rsidRPr="00337121">
        <w:rPr>
          <w:sz w:val="28"/>
          <w:szCs w:val="28"/>
          <w:lang w:val="en-US"/>
        </w:rPr>
        <w:t>II</w:t>
      </w:r>
      <w:r w:rsidRPr="00337121">
        <w:rPr>
          <w:sz w:val="28"/>
          <w:szCs w:val="28"/>
        </w:rPr>
        <w:t>.</w:t>
      </w:r>
      <w:r w:rsidR="0019299E">
        <w:rPr>
          <w:sz w:val="28"/>
          <w:szCs w:val="28"/>
        </w:rPr>
        <w:t xml:space="preserve"> </w:t>
      </w:r>
      <w:r w:rsidRPr="00337121">
        <w:rPr>
          <w:sz w:val="28"/>
          <w:szCs w:val="28"/>
        </w:rPr>
        <w:t>Организация рабочего м</w:t>
      </w:r>
      <w:r w:rsidR="00DD3F63">
        <w:rPr>
          <w:sz w:val="28"/>
          <w:szCs w:val="28"/>
        </w:rPr>
        <w:t>еста</w:t>
      </w:r>
    </w:p>
    <w:p w:rsidR="00693F60" w:rsidRPr="00337121" w:rsidRDefault="00693F60" w:rsidP="00142383">
      <w:pPr>
        <w:pStyle w:val="8"/>
        <w:tabs>
          <w:tab w:val="left" w:pos="561"/>
        </w:tabs>
        <w:spacing w:before="0" w:after="0" w:line="360" w:lineRule="auto"/>
        <w:jc w:val="both"/>
        <w:rPr>
          <w:i w:val="0"/>
          <w:iCs w:val="0"/>
          <w:sz w:val="28"/>
          <w:szCs w:val="28"/>
        </w:rPr>
      </w:pPr>
      <w:r w:rsidRPr="00337121">
        <w:rPr>
          <w:i w:val="0"/>
          <w:iCs w:val="0"/>
          <w:sz w:val="28"/>
          <w:szCs w:val="28"/>
          <w:lang w:val="en-US"/>
        </w:rPr>
        <w:t>III</w:t>
      </w:r>
      <w:r w:rsidRPr="00337121">
        <w:rPr>
          <w:i w:val="0"/>
          <w:iCs w:val="0"/>
          <w:sz w:val="28"/>
          <w:szCs w:val="28"/>
        </w:rPr>
        <w:t>.</w:t>
      </w:r>
      <w:r w:rsidR="0019299E">
        <w:rPr>
          <w:i w:val="0"/>
          <w:iCs w:val="0"/>
          <w:sz w:val="28"/>
          <w:szCs w:val="28"/>
        </w:rPr>
        <w:t xml:space="preserve"> </w:t>
      </w:r>
      <w:r w:rsidRPr="00337121">
        <w:rPr>
          <w:i w:val="0"/>
          <w:iCs w:val="0"/>
          <w:sz w:val="28"/>
          <w:szCs w:val="28"/>
        </w:rPr>
        <w:t>Подготовка сырья к производству</w:t>
      </w:r>
    </w:p>
    <w:p w:rsidR="00693F60" w:rsidRPr="00337121" w:rsidRDefault="00693F60" w:rsidP="00142383">
      <w:p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 w:rsidRPr="00337121">
        <w:rPr>
          <w:sz w:val="28"/>
          <w:szCs w:val="28"/>
          <w:lang w:val="en-US"/>
        </w:rPr>
        <w:t>IV</w:t>
      </w:r>
      <w:r w:rsidRPr="00337121">
        <w:rPr>
          <w:sz w:val="28"/>
          <w:szCs w:val="28"/>
        </w:rPr>
        <w:t>.</w:t>
      </w:r>
      <w:r w:rsidR="0019299E">
        <w:rPr>
          <w:sz w:val="28"/>
          <w:szCs w:val="28"/>
        </w:rPr>
        <w:t xml:space="preserve"> </w:t>
      </w:r>
      <w:r w:rsidR="00DD3F63">
        <w:rPr>
          <w:sz w:val="28"/>
          <w:szCs w:val="28"/>
        </w:rPr>
        <w:t>Приложение</w:t>
      </w:r>
    </w:p>
    <w:p w:rsidR="00693F60" w:rsidRPr="00337121" w:rsidRDefault="00DD3F63" w:rsidP="00142383">
      <w:pPr>
        <w:numPr>
          <w:ilvl w:val="0"/>
          <w:numId w:val="1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карты</w:t>
      </w:r>
    </w:p>
    <w:p w:rsidR="00693F60" w:rsidRPr="00337121" w:rsidRDefault="00DD3F63" w:rsidP="00142383">
      <w:pPr>
        <w:numPr>
          <w:ilvl w:val="0"/>
          <w:numId w:val="1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схемы</w:t>
      </w:r>
    </w:p>
    <w:p w:rsidR="00693F60" w:rsidRPr="00337121" w:rsidRDefault="00DD3F63" w:rsidP="00142383">
      <w:pPr>
        <w:numPr>
          <w:ilvl w:val="0"/>
          <w:numId w:val="1"/>
        </w:numPr>
        <w:tabs>
          <w:tab w:val="left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Направляющие тексты</w:t>
      </w:r>
    </w:p>
    <w:p w:rsidR="00693F60" w:rsidRPr="00337121" w:rsidRDefault="00693F60" w:rsidP="00142383">
      <w:pPr>
        <w:tabs>
          <w:tab w:val="left" w:pos="561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337121">
        <w:rPr>
          <w:sz w:val="28"/>
          <w:szCs w:val="28"/>
          <w:lang w:val="en-US"/>
        </w:rPr>
        <w:t>V</w:t>
      </w:r>
      <w:r w:rsidRPr="00337121">
        <w:rPr>
          <w:sz w:val="28"/>
          <w:szCs w:val="28"/>
        </w:rPr>
        <w:t>.</w:t>
      </w:r>
      <w:r w:rsidR="0019299E">
        <w:rPr>
          <w:sz w:val="28"/>
          <w:szCs w:val="28"/>
        </w:rPr>
        <w:t xml:space="preserve"> </w:t>
      </w:r>
      <w:r w:rsidR="00DD3F63">
        <w:rPr>
          <w:sz w:val="28"/>
          <w:szCs w:val="28"/>
        </w:rPr>
        <w:t>Техника безопасности</w:t>
      </w:r>
    </w:p>
    <w:p w:rsidR="00693F60" w:rsidRPr="00337121" w:rsidRDefault="00693F60" w:rsidP="00142383">
      <w:pPr>
        <w:tabs>
          <w:tab w:val="left" w:pos="561"/>
        </w:tabs>
        <w:spacing w:line="360" w:lineRule="auto"/>
        <w:jc w:val="both"/>
        <w:rPr>
          <w:sz w:val="28"/>
          <w:szCs w:val="28"/>
        </w:rPr>
      </w:pPr>
      <w:r w:rsidRPr="00337121">
        <w:rPr>
          <w:sz w:val="28"/>
          <w:szCs w:val="28"/>
          <w:lang w:val="en-US"/>
        </w:rPr>
        <w:t>VI</w:t>
      </w:r>
      <w:r w:rsidRPr="00337121">
        <w:rPr>
          <w:sz w:val="28"/>
          <w:szCs w:val="28"/>
        </w:rPr>
        <w:t>.</w:t>
      </w:r>
      <w:r w:rsidR="0019299E">
        <w:rPr>
          <w:sz w:val="28"/>
          <w:szCs w:val="28"/>
        </w:rPr>
        <w:t xml:space="preserve"> </w:t>
      </w:r>
      <w:r w:rsidR="00DD3F63">
        <w:rPr>
          <w:sz w:val="28"/>
          <w:szCs w:val="28"/>
        </w:rPr>
        <w:t>Санитария и гигиена</w:t>
      </w:r>
    </w:p>
    <w:p w:rsidR="00693F60" w:rsidRPr="00C00523" w:rsidRDefault="00693F60" w:rsidP="00142383">
      <w:pPr>
        <w:tabs>
          <w:tab w:val="left" w:pos="561"/>
        </w:tabs>
        <w:spacing w:line="360" w:lineRule="auto"/>
        <w:jc w:val="both"/>
        <w:rPr>
          <w:sz w:val="36"/>
          <w:szCs w:val="36"/>
        </w:rPr>
      </w:pPr>
      <w:r w:rsidRPr="00337121">
        <w:rPr>
          <w:sz w:val="28"/>
          <w:szCs w:val="28"/>
        </w:rPr>
        <w:t>Список литературы</w:t>
      </w:r>
    </w:p>
    <w:p w:rsidR="00693F60" w:rsidRPr="00C00523" w:rsidRDefault="00453D7C" w:rsidP="003342B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5277">
        <w:rPr>
          <w:sz w:val="40"/>
          <w:szCs w:val="40"/>
        </w:rPr>
        <w:br w:type="page"/>
      </w:r>
      <w:r w:rsidR="00145277">
        <w:rPr>
          <w:sz w:val="28"/>
          <w:szCs w:val="28"/>
          <w:lang w:val="en-US"/>
        </w:rPr>
        <w:t>I</w:t>
      </w:r>
      <w:r w:rsidR="00145277" w:rsidRPr="00145277">
        <w:rPr>
          <w:sz w:val="28"/>
          <w:szCs w:val="28"/>
        </w:rPr>
        <w:t>.</w:t>
      </w:r>
      <w:r w:rsidR="00693F60" w:rsidRPr="00C00523">
        <w:rPr>
          <w:sz w:val="40"/>
          <w:szCs w:val="40"/>
        </w:rPr>
        <w:t xml:space="preserve"> </w:t>
      </w:r>
      <w:r w:rsidR="00693F60" w:rsidRPr="00C00523">
        <w:rPr>
          <w:sz w:val="28"/>
          <w:szCs w:val="28"/>
        </w:rPr>
        <w:t>Особенности приготовлений изделий из теста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693F60" w:rsidRPr="00C00523" w:rsidRDefault="00BB56F0" w:rsidP="003342B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00523">
        <w:rPr>
          <w:sz w:val="28"/>
          <w:szCs w:val="28"/>
        </w:rPr>
        <w:t xml:space="preserve">1) </w:t>
      </w:r>
      <w:r w:rsidR="00693F60" w:rsidRPr="00C00523">
        <w:rPr>
          <w:sz w:val="28"/>
          <w:szCs w:val="28"/>
        </w:rPr>
        <w:t>«Каравай»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Замес теста производится различной затратой энергии. При интенсивном замешивании, макромолекулы клейковины частично разрываются, но затем их структура перестраивается за счет разрыва одних и образования других связей, что улучшает эластичность и клейковину теста.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Интенсивно замешанное тесто характеризуется большей пластичностью и вязкостью, но меньшей упругостью, чем тесто, замешанное при минимальных электрозатратах.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 xml:space="preserve">Интенсивный замес теста применяется при ускоренных способах приготовления пшеничного теста (особенно для булочных и сдобных изделий) 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 xml:space="preserve">При интенсивном замесе теста брожение ускоряется в 2-3 раза. Объем изделий повышается на 10-20%, мякиш изделия становится более эластичным, пористость мелкой и равномерной. 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Отличительные особенности сдобно</w:t>
      </w:r>
      <w:r w:rsidR="00C02824" w:rsidRPr="00C00523">
        <w:rPr>
          <w:sz w:val="28"/>
          <w:szCs w:val="28"/>
        </w:rPr>
        <w:t>го</w:t>
      </w:r>
      <w:r w:rsidRPr="00C00523">
        <w:rPr>
          <w:sz w:val="28"/>
          <w:szCs w:val="28"/>
        </w:rPr>
        <w:t xml:space="preserve"> теста</w:t>
      </w:r>
      <w:r w:rsidR="00D03C27" w:rsidRPr="00C00523">
        <w:rPr>
          <w:sz w:val="28"/>
          <w:szCs w:val="28"/>
        </w:rPr>
        <w:t>.</w:t>
      </w:r>
    </w:p>
    <w:p w:rsidR="00D03C27" w:rsidRPr="00C00523" w:rsidRDefault="00D03C27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D03C27" w:rsidRPr="00C00523" w:rsidRDefault="00D03C2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2) Пышки ореховые</w:t>
      </w:r>
    </w:p>
    <w:p w:rsidR="00D03C27" w:rsidRPr="00C00523" w:rsidRDefault="00D03C27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Особенность приготовления пышек ореховых в том, что они являются региональным компонентом, во внутрь кладется ореховая начинка.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Сдобно</w:t>
      </w:r>
      <w:r w:rsidR="00C02824" w:rsidRPr="00C00523">
        <w:rPr>
          <w:sz w:val="28"/>
          <w:szCs w:val="28"/>
        </w:rPr>
        <w:t>е тесто</w:t>
      </w:r>
      <w:r w:rsidRPr="00C00523">
        <w:rPr>
          <w:sz w:val="28"/>
          <w:szCs w:val="28"/>
        </w:rPr>
        <w:t xml:space="preserve"> отличается тем, что в его рецептуре предусмотрена жидкость (вода, молоко, сметана) и меньшее количество жира и сахара. Разрыхлителем служит сода при взаимодействии с кисломолочными продуктами. Жидкость способствует образованию клейковины, которая придает тесту вязкость. Мука со средним содержанием клейковины. Замешивать тесто нужно быстро и не оставлять в теплом месте, т.к. оно имеет способность подниматься. 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Готовое тесто выдерживают на холоде 1 час перед формовкой. Для ватрушек и сладких пирогов готовят сладкое сдобно</w:t>
      </w:r>
      <w:r w:rsidR="00C02824" w:rsidRPr="00C00523">
        <w:rPr>
          <w:sz w:val="28"/>
          <w:szCs w:val="28"/>
        </w:rPr>
        <w:t xml:space="preserve">е </w:t>
      </w:r>
      <w:r w:rsidRPr="00C00523">
        <w:rPr>
          <w:sz w:val="28"/>
          <w:szCs w:val="28"/>
        </w:rPr>
        <w:t xml:space="preserve">тесто. </w:t>
      </w:r>
    </w:p>
    <w:p w:rsidR="00D03C27" w:rsidRPr="00C00523" w:rsidRDefault="00D03C27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D03C27" w:rsidRPr="00C00523" w:rsidRDefault="00D03C27" w:rsidP="003342B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Пирожное песочное</w:t>
      </w:r>
    </w:p>
    <w:p w:rsidR="00D03C27" w:rsidRPr="00C00523" w:rsidRDefault="00D03C27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693F60" w:rsidRPr="00C00523" w:rsidRDefault="00693F60" w:rsidP="00145277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Маргарин размягчают до пластичного состояния, отдельно готовят раствор кислоты и сахара, перемешивают с яйцом, процеживают через сито и постепенно добавляют к маргарину. В последнюю очередь добавляют муку смешанную с содой, после добавления муки месят не более 1 минуты, чтобы не произошло разложение соды.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Отличительные особенности песочного теста. «Пирожное песочное».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 xml:space="preserve">Муку используют с небольшим содержанием клейковины, т.к. при наличии большого количества сильной клейковины тесто получается резинистым и пластичным (затянутым). Наличие в тесте большого количества масла, сахара и отсутствие воды способствует получению рассыпчатых изделий. Для разрыхления теста используют химические разрыхлители. Готовят тесто при </w:t>
      </w:r>
      <w:r w:rsidRPr="00C00523">
        <w:rPr>
          <w:sz w:val="28"/>
          <w:szCs w:val="28"/>
          <w:lang w:val="en-US"/>
        </w:rPr>
        <w:t>t</w:t>
      </w:r>
      <w:r w:rsidRPr="00C00523">
        <w:rPr>
          <w:sz w:val="28"/>
          <w:szCs w:val="28"/>
        </w:rPr>
        <w:t>˚ 20˚</w:t>
      </w:r>
      <w:r w:rsidRPr="00C00523">
        <w:rPr>
          <w:sz w:val="28"/>
          <w:szCs w:val="28"/>
          <w:lang w:val="en-US"/>
        </w:rPr>
        <w:t>C</w:t>
      </w:r>
      <w:r w:rsidRPr="00C00523">
        <w:rPr>
          <w:sz w:val="28"/>
          <w:szCs w:val="28"/>
        </w:rPr>
        <w:t xml:space="preserve"> при более высокой </w:t>
      </w:r>
      <w:r w:rsidRPr="00C00523">
        <w:rPr>
          <w:sz w:val="28"/>
          <w:szCs w:val="28"/>
          <w:lang w:val="en-US"/>
        </w:rPr>
        <w:t>t</w:t>
      </w:r>
      <w:r w:rsidRPr="00C00523">
        <w:rPr>
          <w:sz w:val="28"/>
          <w:szCs w:val="28"/>
        </w:rPr>
        <w:t>˚ оно крошится при раскатывании.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Увеличение времени для замеса может привести к образованию затянутого теста т.к. в этом случае клейковина сильнее набухает. Изделие получаются жесткими, теряют рассыпчатость.</w:t>
      </w:r>
    </w:p>
    <w:p w:rsidR="00693F60" w:rsidRPr="00C00523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C00523">
        <w:rPr>
          <w:sz w:val="28"/>
          <w:szCs w:val="28"/>
        </w:rPr>
        <w:t>При формовке нужно оставлять меньше обрезов, т.к. при добавлении их в тесто, качество ухудшается, и изделия получаются грубыми.</w:t>
      </w:r>
    </w:p>
    <w:p w:rsidR="00693F60" w:rsidRPr="00145277" w:rsidRDefault="00D03C27" w:rsidP="003342BA">
      <w:pPr>
        <w:pStyle w:val="8"/>
        <w:keepNext/>
        <w:numPr>
          <w:ilvl w:val="1"/>
          <w:numId w:val="0"/>
        </w:numPr>
        <w:tabs>
          <w:tab w:val="num" w:pos="0"/>
        </w:tabs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3342BA">
        <w:rPr>
          <w:i w:val="0"/>
          <w:iCs w:val="0"/>
          <w:sz w:val="40"/>
          <w:szCs w:val="40"/>
        </w:rPr>
        <w:br w:type="page"/>
      </w:r>
      <w:r w:rsidR="00693F60" w:rsidRPr="00145277">
        <w:rPr>
          <w:i w:val="0"/>
          <w:iCs w:val="0"/>
          <w:sz w:val="28"/>
          <w:szCs w:val="28"/>
          <w:lang w:val="en-US"/>
        </w:rPr>
        <w:t>II</w:t>
      </w:r>
      <w:r w:rsidR="00693F60" w:rsidRPr="00145277">
        <w:rPr>
          <w:i w:val="0"/>
          <w:iCs w:val="0"/>
          <w:sz w:val="28"/>
          <w:szCs w:val="28"/>
        </w:rPr>
        <w:t xml:space="preserve"> Организация рабочего места</w:t>
      </w:r>
      <w:r w:rsidR="0019299E">
        <w:rPr>
          <w:i w:val="0"/>
          <w:iCs w:val="0"/>
          <w:sz w:val="28"/>
          <w:szCs w:val="28"/>
        </w:rPr>
        <w:t xml:space="preserve">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</w:rPr>
        <w:t xml:space="preserve">Для приготовления изделий требуется следующее </w:t>
      </w:r>
      <w:r w:rsidRPr="00145277">
        <w:rPr>
          <w:sz w:val="28"/>
          <w:szCs w:val="28"/>
          <w:u w:val="single"/>
        </w:rPr>
        <w:t>оборудование:</w:t>
      </w:r>
    </w:p>
    <w:p w:rsidR="00693F60" w:rsidRPr="00145277" w:rsidRDefault="00693F60" w:rsidP="003342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Просеивательная машина МПМ – 800М;</w:t>
      </w:r>
    </w:p>
    <w:p w:rsidR="00693F60" w:rsidRPr="00145277" w:rsidRDefault="00693F60" w:rsidP="003342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Тестомесильная машина с подкатной дежей ТММ – 1М;</w:t>
      </w:r>
    </w:p>
    <w:p w:rsidR="00693F60" w:rsidRPr="00145277" w:rsidRDefault="00693F60" w:rsidP="003342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Взбивальная машина МВ – 35М; </w:t>
      </w:r>
    </w:p>
    <w:p w:rsidR="00693F60" w:rsidRPr="00145277" w:rsidRDefault="00693F60" w:rsidP="003342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Ярусная печь камерного типа ШПЭСМ – 3;</w:t>
      </w:r>
    </w:p>
    <w:p w:rsidR="00693F60" w:rsidRPr="00145277" w:rsidRDefault="00693F60" w:rsidP="003342B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Электрическая плита ПЭ – 0,51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  <w:u w:val="single"/>
        </w:rPr>
        <w:t>Инвентарь:</w:t>
      </w:r>
    </w:p>
    <w:p w:rsidR="00693F60" w:rsidRPr="00145277" w:rsidRDefault="00693F60" w:rsidP="003342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Скалка тестоделительная СК – 2;</w:t>
      </w:r>
    </w:p>
    <w:p w:rsidR="00693F60" w:rsidRPr="00145277" w:rsidRDefault="00693F60" w:rsidP="003342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Скалка тестораскатная вращающаяся СК – 1;</w:t>
      </w:r>
    </w:p>
    <w:p w:rsidR="00693F60" w:rsidRPr="00145277" w:rsidRDefault="00693F60" w:rsidP="003342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Листы кондитерские;</w:t>
      </w:r>
    </w:p>
    <w:p w:rsidR="00693F60" w:rsidRPr="00145277" w:rsidRDefault="00693F60" w:rsidP="003342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Тарталетницы;</w:t>
      </w:r>
    </w:p>
    <w:p w:rsidR="00693F60" w:rsidRPr="00145277" w:rsidRDefault="00693F60" w:rsidP="003342B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Кастрюля.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Оборудование: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1. Просеивательная машина МПМ – 800М.</w:t>
      </w:r>
      <w:r w:rsidR="0019299E">
        <w:rPr>
          <w:sz w:val="28"/>
          <w:szCs w:val="28"/>
        </w:rPr>
        <w:t xml:space="preserve"> 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Перед началом работы проверяют санитарно – техническое состояние и наличие заземления;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В рабочую камеру просеивающей головки устанавливают сито необходимого размера, а сверху закрывают крышкой и закрепляют откидным болтом;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Под разгрузочный лоток подставляют тару;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Проверяют машину на холостом ходу;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 подъёмный механизм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укладывают мешок с мукой, поднимают его и фиксируют на требуемой высоте;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Часть муки высыпаем в загрузочный бункер и нажимаем кнопку “Пуск” для включения машины;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После включения машины мука подаётся крыльчаткой к окну вертикальной трубы;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Мука подхватывается шнеком и подаётся вверх, где попадает в установленное сито;</w:t>
      </w:r>
    </w:p>
    <w:p w:rsidR="00693F60" w:rsidRPr="00145277" w:rsidRDefault="00693F60" w:rsidP="003342B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Пройдя через сито, мука лопастями попадает в разгрузочное окно; проходя через установленную ловушку попадает в тканевый рукав, в тару;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10)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 xml:space="preserve">Во время работы машины следует следить, чтобы бункер был постоянно заполнен мукой; дополнительная загрузка проводится без </w:t>
      </w:r>
      <w:r w:rsidR="0019299E">
        <w:rPr>
          <w:sz w:val="28"/>
          <w:szCs w:val="28"/>
        </w:rPr>
        <w:t>о</w:t>
      </w:r>
      <w:r w:rsidRPr="00145277">
        <w:rPr>
          <w:sz w:val="28"/>
          <w:szCs w:val="28"/>
        </w:rPr>
        <w:t>становки машины;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11)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При длительной работе на машине не рекомендуется останавливать её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для очистки сита от примесей.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2. Тестомесильная машина ТММ – 1М.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Дежу вкатывают на чугунную плиту при поднятом месильном рычаге и оградительных щитках;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Проверяют крепление дежи с приводом;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Отпускают месильный рычаг и щитки;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Выполняются правила техники безопасности и безопасности труда;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Загрузить машину продукцией и приступить к работе;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Во время работы запрещается наклоняться над дежей и брать пробу теста;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Соблюдать норму загруженности держи ( 80 – 90 %), крутого на 50 % её вместимости;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Невыполнение этих условий приводит к перегрузке двигателя, быстрому износу и поломке двигателя;</w:t>
      </w:r>
    </w:p>
    <w:p w:rsidR="00693F60" w:rsidRPr="00145277" w:rsidRDefault="00693F60" w:rsidP="003342B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Продолжительность перемешивания теста зависит от вида приготовленного теста;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10)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После окончания работы останавливают машину, поднимают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месильный рычаг и защитные щитки, нажимают на педаль, скатывают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дежу с чугунной плиты;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11)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Проводят тщательную санитарную обработку машины (очищают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щёткой, промывают тёплой водой все рабочие органы, протирают</w:t>
      </w:r>
      <w:r w:rsidR="0019299E">
        <w:rPr>
          <w:sz w:val="28"/>
          <w:szCs w:val="28"/>
        </w:rPr>
        <w:t xml:space="preserve">  </w:t>
      </w:r>
      <w:r w:rsidRPr="00145277">
        <w:rPr>
          <w:sz w:val="28"/>
          <w:szCs w:val="28"/>
        </w:rPr>
        <w:t>рабочую поверхность машины влажной, а затем сухой тряпкой).</w:t>
      </w:r>
      <w:r w:rsidR="0019299E">
        <w:rPr>
          <w:sz w:val="28"/>
          <w:szCs w:val="28"/>
        </w:rPr>
        <w:t xml:space="preserve">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3. Взбивальная машина МВ - 35М.</w:t>
      </w:r>
      <w:r w:rsidR="0019299E">
        <w:rPr>
          <w:sz w:val="28"/>
          <w:szCs w:val="28"/>
        </w:rPr>
        <w:t xml:space="preserve"> 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На машине имеет право работать тот работник, который закреплён за ней;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Перед началом работы необходимо выполнить требования техники безопасности и строго выполнять правила безопасности труда при работе на машине;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Бак устанавливают и закрепляют его на кронштейне взбивального механизма и с помощью соединительной муфты устанавливают нужный взбиватель на рабочем валу;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Для соединения взбив</w:t>
      </w:r>
      <w:r>
        <w:rPr>
          <w:sz w:val="28"/>
          <w:szCs w:val="28"/>
        </w:rPr>
        <w:t>а</w:t>
      </w:r>
      <w:r w:rsidR="00693F60" w:rsidRPr="00145277">
        <w:rPr>
          <w:sz w:val="28"/>
          <w:szCs w:val="28"/>
        </w:rPr>
        <w:t>теля с валом фиксатор вала поднимают вверх до упора, а хвостик взбивателя вводят в вырез вала, после чего фиксатор отпускают;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В бак загружают продукты и вращением рукоятки механизма подъёма устанавливают его на таком уровне, чтобы зазор между взбивателем и дном бака не менее 5 мм;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После включения двигателя машины вращением маховика вариатор устанавливают нужную скорость взбивателя, наблюдая за стрелкой на шкале; регулировка скорости разрешается производить только на ходу машины, при включенном двигателе;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При необходимости через специальный лоток в крышке в бак добавляют продукты, которыми можно загружать не более 2/3 объёма;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По окончании работы выключают машину, отпускают кронштейн с баком вниз и снимают его с машины;</w:t>
      </w:r>
    </w:p>
    <w:p w:rsidR="00693F60" w:rsidRPr="00145277" w:rsidRDefault="0019299E" w:rsidP="003342B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F60" w:rsidRPr="00145277">
        <w:rPr>
          <w:sz w:val="28"/>
          <w:szCs w:val="28"/>
        </w:rPr>
        <w:t>Снимают взбиватель, проводят санитарную обработку всех деталей машины.</w:t>
      </w:r>
      <w:r>
        <w:rPr>
          <w:sz w:val="28"/>
          <w:szCs w:val="28"/>
        </w:rPr>
        <w:t xml:space="preserve">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Инвентарь:</w:t>
      </w:r>
      <w:r w:rsidR="0019299E">
        <w:rPr>
          <w:sz w:val="28"/>
          <w:szCs w:val="28"/>
        </w:rPr>
        <w:t xml:space="preserve">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1. Скалка тестоделительная СК – 2.</w:t>
      </w:r>
      <w:r w:rsidR="0019299E">
        <w:rPr>
          <w:sz w:val="28"/>
          <w:szCs w:val="28"/>
        </w:rPr>
        <w:t xml:space="preserve"> </w:t>
      </w:r>
    </w:p>
    <w:p w:rsidR="00693F60" w:rsidRPr="00145277" w:rsidRDefault="00693F60" w:rsidP="003342BA">
      <w:pPr>
        <w:pStyle w:val="21"/>
        <w:spacing w:line="360" w:lineRule="auto"/>
        <w:ind w:firstLine="709"/>
        <w:jc w:val="both"/>
      </w:pPr>
      <w:r w:rsidRPr="00145277">
        <w:t>Применяется для разделения раскатанного теста на равные части (полосы, квадраты и т. д.). Состоит из стального стержня, снабжённого с двух сторон деревянными ручками. На стержень насажены дисковые ножи, зажатые между собой шайбами. Расстояние между ножами соответствует ширине разрезанной полосы теста.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2. Скалка тестораскатная вращающаяся СК – 1.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Представляет собой стержень из древесины твёрдых пород, в котором помещенные стальные стержни из нержавеющей стали. Рукоятки отпрессовываются из аминопласта.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3. Листы кондитерские.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Применяются для выпечки кондитерских изделий в жарочных шкафах. Листы из декантированной стали 0,8 – 1,2 мм. Для жёсткости края отбортованы и загнуты.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4. Тарталетницы.</w:t>
      </w:r>
    </w:p>
    <w:p w:rsidR="00693F60" w:rsidRPr="00145277" w:rsidRDefault="00693F60" w:rsidP="003342BA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145277">
        <w:rPr>
          <w:b w:val="0"/>
          <w:bCs w:val="0"/>
        </w:rPr>
        <w:t xml:space="preserve">Предназначены для выпечки различных изделий из теста ( “корзиночки” и др.). Имеют небольшие размеры и гофрированный бортик. Диаметр, высота, и размеры гофров могут быть различными. Изготовляются тарталетницы из белой жести и декапированной стали.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5. Кастрюля.</w:t>
      </w:r>
    </w:p>
    <w:p w:rsidR="00693F60" w:rsidRPr="00145277" w:rsidRDefault="00693F60" w:rsidP="003342BA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145277">
        <w:rPr>
          <w:b w:val="0"/>
          <w:bCs w:val="0"/>
        </w:rPr>
        <w:t xml:space="preserve">Используются для приготовления первых блюд в небольших количествах, а так же и вторых блюд, гарниров к ним и соусов. Кастрюля имеет две ручки и накладные крышки. Изготовляются из нержавеющей стали и алюминия. </w:t>
      </w:r>
    </w:p>
    <w:p w:rsidR="00693F60" w:rsidRPr="00145277" w:rsidRDefault="00863DEF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br w:type="page"/>
      </w:r>
      <w:r w:rsidR="00693F60" w:rsidRPr="00145277">
        <w:rPr>
          <w:sz w:val="28"/>
          <w:szCs w:val="28"/>
          <w:lang w:val="en-US"/>
        </w:rPr>
        <w:t>III</w:t>
      </w:r>
      <w:r w:rsidR="0019299E">
        <w:rPr>
          <w:sz w:val="28"/>
          <w:szCs w:val="28"/>
        </w:rPr>
        <w:t>.</w:t>
      </w:r>
      <w:r w:rsidR="00693F60" w:rsidRPr="00145277">
        <w:rPr>
          <w:sz w:val="28"/>
          <w:szCs w:val="28"/>
        </w:rPr>
        <w:t xml:space="preserve"> </w:t>
      </w:r>
      <w:r w:rsidR="0019299E">
        <w:rPr>
          <w:sz w:val="28"/>
          <w:szCs w:val="28"/>
        </w:rPr>
        <w:t>Подготовка сырья к производству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1.</w:t>
      </w:r>
      <w:r w:rsidR="00863DEF" w:rsidRPr="00145277">
        <w:rPr>
          <w:sz w:val="28"/>
          <w:szCs w:val="28"/>
        </w:rPr>
        <w:t xml:space="preserve"> Мука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При хранении муки в мешках их перед вскрытием очищают снаружи от пыли и вспаривают по шву специальным ножом. Муку встряхивают из мешков над просеивателями. Остатки муки в мешках (выбой) нельзя использовать для изготовления мучных изделия т.к. в них содержаться пыль и волокна от мешковины.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При просеивании муки удаляются посторонние примеси; она обогащается кислородом воздуха, что способствует лучшему подъему теста. Если кондитерские изделия готовят из муки разных сортов или с добавлением крахмала, то смешивают муку одновременно с ее просеиванием. В зимнее время муку заранее вносят в теплое помещение для того, чтобы она согрелась до температуры (внутри) 12˚С.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2. Сахар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Перед использованием сахар просеивают через сито с ячейками не более 3 мм, можно использовать просееватель для муки. Сахарные сиропы должны быть бесцветными и прозрачными. Растворимость сахара в воде зависит от температуры. В 1 литре холодной воды растворяется </w:t>
      </w:r>
      <w:r w:rsidRPr="00145277">
        <w:rPr>
          <w:sz w:val="28"/>
          <w:szCs w:val="28"/>
          <w:lang w:val="en-US"/>
        </w:rPr>
        <w:t>max</w:t>
      </w:r>
      <w:r w:rsidRPr="00145277">
        <w:rPr>
          <w:sz w:val="28"/>
          <w:szCs w:val="28"/>
        </w:rPr>
        <w:t xml:space="preserve"> 2 кг сахара, а в горячей до 5 кг. Сиропы перед использованием процеживают через сито с ячейками не более 1.5 мм. </w:t>
      </w:r>
    </w:p>
    <w:p w:rsidR="00693F60" w:rsidRPr="00145277" w:rsidRDefault="00863DEF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3. Яйца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Перед использованием загрязненные яйца моют в сетчатых ведрах в теплой воде. Сильно загрязненные яйца обмывают мягкой щеткой или протирают солью. После мытья яйца дезинфицируют 2% раствором хлорной извести в течение пяти минут. Потом промывают в 2% растворе кальционированной соды и споласкивают в течение 5 минут в проточной воде. Свежесть и доброкачественность яиц можно определить при помощи овоскопа или погрузив их в 10% раствор поваренной соли: свежие яйца опускаются на дно, испорченные будут плавать.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Яйца разбивают в отдельную посуду (не более 3-5 штук) и переливают в общий котел. Подготовленные яйца процеживают через сито с ячейками размером не боле 3 мм. </w:t>
      </w:r>
    </w:p>
    <w:p w:rsidR="00693F60" w:rsidRPr="00145277" w:rsidRDefault="00863DEF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4. Молоко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Используют в основном для приготовления дрожжевого теста и кремов. Оно быстро портится (прокисает), поэтому его следует немедленно реализовывать, а при необходимости хранения – нагреть до кипения. Перед использованием молоко процеживают через сито с ячейками 0.5 мм. Хранят молоко в холодильниках при температуре не вше 8˚С и не ниже 0˚С не более 20 часов. Молоко всех видов должно быть пастеризованным.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5. Масло, маргарин.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Масло может быть соленым и топленым, без посторонних запахов и привкусов, с равномерной окраской (от белой до кремовой). Если поверхность загрязнена или покрыта плесенью, то масло зачищают. Перед использованием масло иногда растапливают, процеживают через сито и добавляют в тесто. Сливочное масло повышает калорийность изделий, улучшает вкус и усиливает аромат.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При изготовлении всех кондитерских изделий, кроме слойки, масляного бисквита и крема, сливочное масло можно заменять топленым (1кг сливочного = 840 г топленого).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Маргарин в кондитерском производстве используют молочный и сливочный. Условия к качеству те же, что и у масла.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6.Разрыхлители теста.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Биологические: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 xml:space="preserve">В кондитерском производстве используются как прессованные, так и сухие дрожжи. Перед употреблением дрожжи тщательно освобождают от бумаги, растворяют в теплой воде при </w:t>
      </w:r>
      <w:r w:rsidRPr="00145277">
        <w:rPr>
          <w:sz w:val="28"/>
          <w:szCs w:val="28"/>
          <w:lang w:val="en-US"/>
        </w:rPr>
        <w:t>t</w:t>
      </w:r>
      <w:r w:rsidRPr="00145277">
        <w:rPr>
          <w:sz w:val="28"/>
          <w:szCs w:val="28"/>
        </w:rPr>
        <w:t>˚30-35˚</w:t>
      </w:r>
      <w:r w:rsidRPr="00145277">
        <w:rPr>
          <w:sz w:val="28"/>
          <w:szCs w:val="28"/>
          <w:lang w:val="en-US"/>
        </w:rPr>
        <w:t>C</w:t>
      </w:r>
      <w:r w:rsidRPr="00145277">
        <w:rPr>
          <w:sz w:val="28"/>
          <w:szCs w:val="28"/>
        </w:rPr>
        <w:t xml:space="preserve"> и процеживают через частое сито. Сухие дрожжи поступают в продажу в виде порошка, крупки или таблеток. Замороженные дрожжи постепенно оттаивают при </w:t>
      </w:r>
      <w:r w:rsidRPr="00145277">
        <w:rPr>
          <w:sz w:val="28"/>
          <w:szCs w:val="28"/>
          <w:lang w:val="en-US"/>
        </w:rPr>
        <w:t>t</w:t>
      </w:r>
      <w:r w:rsidRPr="00145277">
        <w:rPr>
          <w:sz w:val="28"/>
          <w:szCs w:val="28"/>
        </w:rPr>
        <w:t>˚4-6˚</w:t>
      </w:r>
      <w:r w:rsidRPr="00145277">
        <w:rPr>
          <w:sz w:val="28"/>
          <w:szCs w:val="28"/>
          <w:lang w:val="en-US"/>
        </w:rPr>
        <w:t>C</w:t>
      </w:r>
      <w:r w:rsidRPr="00145277">
        <w:rPr>
          <w:sz w:val="28"/>
          <w:szCs w:val="28"/>
        </w:rPr>
        <w:t xml:space="preserve"> и затем процеживают через частое сито.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Легко рассыпающиеся пачки прессованных дрожжей протирают через сито на противень или доску, покрытую бумагой; слой дрожжей должен быть не более 2-3 мм. Сушить дрожжи нужно при </w:t>
      </w:r>
      <w:r w:rsidRPr="00145277">
        <w:rPr>
          <w:sz w:val="28"/>
          <w:szCs w:val="28"/>
          <w:lang w:val="en-US"/>
        </w:rPr>
        <w:t>t</w:t>
      </w:r>
      <w:r w:rsidRPr="00145277">
        <w:rPr>
          <w:sz w:val="28"/>
          <w:szCs w:val="28"/>
        </w:rPr>
        <w:t xml:space="preserve">˚ не более 35˚С, т.к. при более высокой температуре они теряют свою активность. если прессованные дрожжи имеют повышенную влажность и слипаются, то их предварительно растирают, добавляя 10-12% крахмала, а затем протирают через сито.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100 г сухих дрожжей перемешивают с 1 кг муки разводят тремя литрами теплой воды (25-27˚С); через час их используют для изготовления опары. Сухих дрожжей берут по массе в три раза меньше, чем свежих. Если сухие дрожжи долго хранились, то закладку увеличивают, т.к. при хранении активность их падает. </w:t>
      </w:r>
    </w:p>
    <w:p w:rsidR="00693F60" w:rsidRPr="00145277" w:rsidRDefault="00863DEF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Х</w:t>
      </w:r>
      <w:r w:rsidR="00693F60" w:rsidRPr="00145277">
        <w:rPr>
          <w:sz w:val="28"/>
          <w:szCs w:val="28"/>
        </w:rPr>
        <w:t xml:space="preserve">имические: Соду кладут строго по норме, перед замесом теста соду просеивают через сито или растворяют в холодной воде и процеживают. Применение углекислого аммония как разрыхлителя теста основано на том, что при нагревании и добавлении кислоты он разлагается, в результате чего образуется углекислый газ и аммиак. Перед использованием аммоний растворяют в воде. Температура не выше 25˚С. На 1 часть аммония углекислого берут 4 части воды. Аммоний можно вводить в тесто и в виде порошка (предварительно его измельчают в ступке и просеивают через сито). Крупные кристаллы аммония, попавшие в тесто, образуют в изделии крупные поры.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7. Вкусовые и ароматизирующие вещества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Чтобы обеспечить правильную дозировку, следует применять раствор ванилина или ванильную пудру.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Раствор ванилина готовят путем растворения 10 грамм ванилина в 20 грамма горячей воды (80˚С) или в спирте-ректификате крепостью 96˚ в соотношении 2 : 1. Для приготовления ванильной пудры (1000 грамм) ванилин (40 грамм) смешивают с этиловым спиртом (40 грамм); смесь нагревают до тех пор, пока ванилин не растворится. После этого раствор смешивают с 1000 граммами сахарной пудры, процеживают и просеивают.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Количество ванилина в кондитерских изделиях не должно превышать 0.5%. 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8. Орехи</w:t>
      </w:r>
    </w:p>
    <w:p w:rsidR="00693F60" w:rsidRPr="00145277" w:rsidRDefault="00693F60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Орехи благодаря своим вкусовым качествам и питательным свойствам широко применяются при изготовлении кондитерских изделий. Их используют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в целом и измельченном виде при приготовлении теста, начинки и при отделке изделий. Хранят орехи при температуре от 0 до 4˚С и относительной влажности воздуха не выше 75˚.</w:t>
      </w:r>
    </w:p>
    <w:p w:rsidR="00EE5276" w:rsidRDefault="00863DEF" w:rsidP="00EE5276">
      <w:pPr>
        <w:spacing w:line="360" w:lineRule="auto"/>
        <w:ind w:firstLine="5610"/>
        <w:jc w:val="both"/>
        <w:rPr>
          <w:sz w:val="28"/>
          <w:szCs w:val="28"/>
        </w:rPr>
      </w:pPr>
      <w:r w:rsidRPr="00F759C6">
        <w:rPr>
          <w:sz w:val="28"/>
          <w:szCs w:val="28"/>
        </w:rPr>
        <w:br w:type="page"/>
      </w:r>
      <w:r w:rsidR="00EE5276" w:rsidRPr="008633C5">
        <w:rPr>
          <w:sz w:val="28"/>
          <w:szCs w:val="28"/>
          <w:lang w:val="en-US"/>
        </w:rPr>
        <w:t>IV</w:t>
      </w:r>
      <w:r w:rsidR="00EE5276" w:rsidRPr="008633C5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Приложение</w:t>
      </w:r>
    </w:p>
    <w:p w:rsidR="00EE5276" w:rsidRPr="008633C5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Pr="008633C5" w:rsidRDefault="005E7861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Технологические карты</w:t>
      </w:r>
    </w:p>
    <w:p w:rsidR="00EE5276" w:rsidRPr="008633C5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5E7861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«Каравай»</w:t>
      </w:r>
    </w:p>
    <w:p w:rsidR="005E7861" w:rsidRPr="008633C5" w:rsidRDefault="005E7861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8633C5">
        <w:rPr>
          <w:sz w:val="28"/>
          <w:szCs w:val="28"/>
        </w:rPr>
        <w:t>Цель: Научиться готовить «Каравай»</w:t>
      </w:r>
    </w:p>
    <w:p w:rsidR="00EE5276" w:rsidRDefault="00EE5276" w:rsidP="00EE5276">
      <w:pPr>
        <w:spacing w:line="360" w:lineRule="auto"/>
        <w:ind w:firstLine="709"/>
        <w:jc w:val="both"/>
        <w:rPr>
          <w:sz w:val="20"/>
          <w:szCs w:val="20"/>
        </w:rPr>
      </w:pPr>
      <w:r w:rsidRPr="008633C5">
        <w:rPr>
          <w:sz w:val="28"/>
          <w:szCs w:val="28"/>
        </w:rPr>
        <w:t>Рецептура:</w:t>
      </w:r>
      <w:r w:rsidR="0019299E">
        <w:rPr>
          <w:sz w:val="20"/>
          <w:szCs w:val="20"/>
        </w:rPr>
        <w:t xml:space="preserve"> 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Мука в/с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500 г</w:t>
      </w:r>
    </w:p>
    <w:p w:rsidR="00EE5276" w:rsidRPr="00EE172E" w:rsidRDefault="00EE5276" w:rsidP="00EE5276">
      <w:pPr>
        <w:spacing w:line="360" w:lineRule="auto"/>
        <w:ind w:firstLine="748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Дрожжи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20г</w:t>
      </w:r>
    </w:p>
    <w:p w:rsidR="00EE5276" w:rsidRPr="00EE172E" w:rsidRDefault="00EE5276" w:rsidP="00EE5276">
      <w:pPr>
        <w:spacing w:line="360" w:lineRule="auto"/>
        <w:ind w:firstLine="748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Сахар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125г</w:t>
      </w:r>
    </w:p>
    <w:p w:rsidR="00EE5276" w:rsidRPr="00EE172E" w:rsidRDefault="00EE5276" w:rsidP="00EE5276">
      <w:pPr>
        <w:spacing w:line="360" w:lineRule="auto"/>
        <w:ind w:firstLine="748"/>
        <w:jc w:val="both"/>
        <w:rPr>
          <w:sz w:val="28"/>
          <w:szCs w:val="28"/>
        </w:rPr>
      </w:pPr>
      <w:r w:rsidRPr="00EE172E">
        <w:rPr>
          <w:sz w:val="28"/>
          <w:szCs w:val="28"/>
        </w:rPr>
        <w:t xml:space="preserve"> Масло сл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50г</w:t>
      </w:r>
    </w:p>
    <w:p w:rsidR="00EE5276" w:rsidRPr="00EE172E" w:rsidRDefault="00EE5276" w:rsidP="00EE5276">
      <w:pPr>
        <w:spacing w:line="360" w:lineRule="auto"/>
        <w:ind w:firstLine="748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Молоко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1,5ст</w:t>
      </w:r>
    </w:p>
    <w:p w:rsidR="00EE5276" w:rsidRPr="00EE172E" w:rsidRDefault="00EE5276" w:rsidP="00EE5276">
      <w:pPr>
        <w:spacing w:line="360" w:lineRule="auto"/>
        <w:ind w:firstLine="748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Яйцо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2шт</w:t>
      </w:r>
    </w:p>
    <w:p w:rsidR="00EE5276" w:rsidRPr="00EE172E" w:rsidRDefault="00EE5276" w:rsidP="00EE5276">
      <w:pPr>
        <w:spacing w:line="360" w:lineRule="auto"/>
        <w:ind w:firstLine="748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Соль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5г</w:t>
      </w:r>
    </w:p>
    <w:p w:rsidR="00EE5276" w:rsidRPr="008633C5" w:rsidRDefault="00EE5276" w:rsidP="00EE5276">
      <w:pPr>
        <w:spacing w:line="360" w:lineRule="auto"/>
        <w:ind w:firstLine="748"/>
        <w:jc w:val="both"/>
        <w:rPr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3717"/>
        <w:gridCol w:w="2651"/>
        <w:gridCol w:w="1950"/>
      </w:tblGrid>
      <w:tr w:rsidR="00EE5276" w:rsidRPr="002E1684" w:rsidTr="002E1684">
        <w:trPr>
          <w:jc w:val="center"/>
        </w:trPr>
        <w:tc>
          <w:tcPr>
            <w:tcW w:w="484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№</w:t>
            </w:r>
          </w:p>
        </w:tc>
        <w:tc>
          <w:tcPr>
            <w:tcW w:w="429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Операции</w:t>
            </w:r>
          </w:p>
        </w:tc>
        <w:tc>
          <w:tcPr>
            <w:tcW w:w="299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Требования к качеству</w:t>
            </w:r>
          </w:p>
        </w:tc>
        <w:tc>
          <w:tcPr>
            <w:tcW w:w="207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оборудование</w:t>
            </w:r>
          </w:p>
        </w:tc>
      </w:tr>
      <w:tr w:rsidR="00EE5276" w:rsidRPr="002E1684" w:rsidTr="002E1684">
        <w:trPr>
          <w:jc w:val="center"/>
        </w:trPr>
        <w:tc>
          <w:tcPr>
            <w:tcW w:w="484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2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3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4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5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6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7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8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9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10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11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12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13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14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15</w:t>
            </w:r>
          </w:p>
        </w:tc>
        <w:tc>
          <w:tcPr>
            <w:tcW w:w="429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Замесить опару (молоко, дрожжи, мука)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Поставить на брожение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Ввести остальные продукты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Замесить тесто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Поставить на брожение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Сделать обминку 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Поставить на брожение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Обмять второй раз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Расстоять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Сформовать «Каравай»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Украсить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Уложить 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Расстоять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Смазать лезоном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выпечь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Молоко </w:t>
            </w:r>
            <w:r w:rsidRPr="002E1684">
              <w:rPr>
                <w:sz w:val="20"/>
                <w:szCs w:val="20"/>
                <w:lang w:val="en-US"/>
              </w:rPr>
              <w:t>t</w:t>
            </w:r>
            <w:r w:rsidRPr="002E1684">
              <w:rPr>
                <w:sz w:val="20"/>
                <w:szCs w:val="20"/>
              </w:rPr>
              <w:t>˚30˚</w:t>
            </w:r>
            <w:r w:rsidRPr="002E1684">
              <w:rPr>
                <w:sz w:val="20"/>
                <w:szCs w:val="20"/>
                <w:lang w:val="en-US"/>
              </w:rPr>
              <w:t>C</w:t>
            </w:r>
            <w:r w:rsidRPr="002E1684">
              <w:rPr>
                <w:sz w:val="20"/>
                <w:szCs w:val="20"/>
              </w:rPr>
              <w:t>, мука просеянная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1-1,5 часа</w:t>
            </w:r>
            <w:r w:rsidR="0019299E" w:rsidRPr="002E1684">
              <w:rPr>
                <w:sz w:val="20"/>
                <w:szCs w:val="20"/>
              </w:rPr>
              <w:t xml:space="preserve"> 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сахар, масло, яйцо, соль, остатки муки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10-15 минут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1,5-2 часа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через час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1,5-2 часа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 теплом месте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тестом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30-40 минут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дважды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в нагретой. в течение 60-70 минут при </w:t>
            </w:r>
            <w:r w:rsidRPr="002E1684">
              <w:rPr>
                <w:sz w:val="20"/>
                <w:szCs w:val="20"/>
                <w:lang w:val="en-US"/>
              </w:rPr>
              <w:t>t</w:t>
            </w:r>
            <w:r w:rsidRPr="002E1684">
              <w:rPr>
                <w:sz w:val="20"/>
                <w:szCs w:val="20"/>
              </w:rPr>
              <w:t>˚190-210˚</w:t>
            </w:r>
            <w:r w:rsidRPr="002E168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207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Эл. плита, сито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Тестомесная машина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Нож, скалка, лист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Кисточка</w:t>
            </w:r>
          </w:p>
          <w:p w:rsidR="00EE5276" w:rsidRPr="002E1684" w:rsidRDefault="00EE5276" w:rsidP="002E16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печь</w:t>
            </w:r>
          </w:p>
        </w:tc>
      </w:tr>
    </w:tbl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качеству:</w:t>
      </w: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«Каравая» определяют по запаху - приятный запах свежевыпеченного пирога. Не жжет ладонь и имеет хорошую зажаренную нижнюю корку. Рисунок из теста четкий.</w:t>
      </w:r>
    </w:p>
    <w:p w:rsidR="004B4E5D" w:rsidRDefault="004B4E5D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«Пышки ореховые»</w:t>
      </w:r>
    </w:p>
    <w:p w:rsidR="00220295" w:rsidRDefault="00220295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Научиться готовить пышки ореховые.</w:t>
      </w: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Рецептура: Тесто: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мука в/с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2ст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Начинка: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яйцо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2шт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масло сл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100г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сах. пудра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150г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раст. масло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 ст.ложки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орехи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0,5 ст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яйцо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8 шт (желт)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сахар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 ст ложка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сах. пудра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 ст ложка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ванил. сах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 ст ложка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ванил. сах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 ст ложка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молоко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 ст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дрожжи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20 г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масло сл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 ст ложки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сметана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100г</w:t>
      </w:r>
    </w:p>
    <w:p w:rsidR="00EE5276" w:rsidRPr="00366B89" w:rsidRDefault="00EE5276" w:rsidP="00EE5276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550"/>
        <w:gridCol w:w="2796"/>
        <w:gridCol w:w="1825"/>
      </w:tblGrid>
      <w:tr w:rsidR="00EE5276" w:rsidRPr="002E1684" w:rsidTr="002E1684">
        <w:trPr>
          <w:jc w:val="center"/>
        </w:trPr>
        <w:tc>
          <w:tcPr>
            <w:tcW w:w="66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№</w:t>
            </w:r>
          </w:p>
        </w:tc>
        <w:tc>
          <w:tcPr>
            <w:tcW w:w="4114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Операции</w:t>
            </w:r>
          </w:p>
        </w:tc>
        <w:tc>
          <w:tcPr>
            <w:tcW w:w="317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Требования к качеству</w:t>
            </w:r>
          </w:p>
        </w:tc>
        <w:tc>
          <w:tcPr>
            <w:tcW w:w="189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оборудование</w:t>
            </w:r>
          </w:p>
        </w:tc>
      </w:tr>
      <w:tr w:rsidR="00EE5276" w:rsidRPr="002E1684" w:rsidTr="002E1684">
        <w:trPr>
          <w:jc w:val="center"/>
        </w:trPr>
        <w:tc>
          <w:tcPr>
            <w:tcW w:w="66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2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3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4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5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6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7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8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9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10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11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12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13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14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15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16</w:t>
            </w:r>
          </w:p>
        </w:tc>
        <w:tc>
          <w:tcPr>
            <w:tcW w:w="4114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Перемешать муку и масло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Добавить яичные желтки, сахарную пудру, ванильный сахар, соль, дрожжи и сметану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Вымесить тесто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Расстоять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Раскатать в пласты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Нарезать квадратики 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Уложить начинку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Соединить все 4 угла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Защипать и уложить изделие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Смазать яичным желтком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Выпечь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Посыпать ванильным сахаром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Приготовить начинку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Варить до густого состояния яичные желтки, сахар, Ван сахар, ореховое пюре.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Охладить 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Добавить сл. масло. 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хорошо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хорошо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2 часа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тонкий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4х4 см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на середину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кверху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швом вниз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поверхность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  <w:lang w:val="en-US"/>
              </w:rPr>
              <w:t>t</w:t>
            </w:r>
            <w:r w:rsidRPr="002E1684">
              <w:rPr>
                <w:sz w:val="20"/>
                <w:szCs w:val="20"/>
              </w:rPr>
              <w:t>˚200-210˚</w:t>
            </w:r>
            <w:r w:rsidRPr="002E1684">
              <w:rPr>
                <w:sz w:val="20"/>
                <w:szCs w:val="20"/>
                <w:lang w:val="en-US"/>
              </w:rPr>
              <w:t>C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равномерно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 глубокой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помешивая </w:t>
            </w:r>
          </w:p>
        </w:tc>
        <w:tc>
          <w:tcPr>
            <w:tcW w:w="189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веселкой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тестомесильная машина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скалкой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нож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ложкой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лист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печь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посуде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веселкой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ложка</w:t>
            </w:r>
          </w:p>
        </w:tc>
      </w:tr>
    </w:tbl>
    <w:p w:rsidR="00DC6781" w:rsidRDefault="00DC6781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качеству:</w:t>
      </w: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Пышки квадратной формы. Начинка не выглядывает. Румяного цвета, не горелые. Внутри с ореховой начинкой.</w:t>
      </w: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Пирожное песочное</w:t>
      </w:r>
    </w:p>
    <w:p w:rsidR="00AC3D4C" w:rsidRDefault="00AC3D4C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Научиться готовить пирожное песочное</w:t>
      </w: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Рецептура: 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Мука в/с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636г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сахар песок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286г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маргарин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96г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пудра ванильная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2г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соль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5г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фрукт начинка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>100г</w:t>
      </w:r>
    </w:p>
    <w:p w:rsidR="00EE5276" w:rsidRPr="00EE172E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EE172E">
        <w:rPr>
          <w:sz w:val="28"/>
          <w:szCs w:val="28"/>
        </w:rPr>
        <w:t>крем масляный</w:t>
      </w:r>
      <w:r w:rsidR="0019299E" w:rsidRPr="00EE172E">
        <w:rPr>
          <w:sz w:val="28"/>
          <w:szCs w:val="28"/>
        </w:rPr>
        <w:t xml:space="preserve"> </w:t>
      </w:r>
      <w:r w:rsidRPr="00EE172E">
        <w:rPr>
          <w:sz w:val="28"/>
          <w:szCs w:val="28"/>
        </w:rPr>
        <w:t xml:space="preserve">100г </w:t>
      </w:r>
    </w:p>
    <w:p w:rsidR="00EE5276" w:rsidRPr="00B90C6B" w:rsidRDefault="00EE5276" w:rsidP="00EE5276">
      <w:pPr>
        <w:rPr>
          <w:sz w:val="28"/>
          <w:szCs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541"/>
        <w:gridCol w:w="2951"/>
        <w:gridCol w:w="1829"/>
      </w:tblGrid>
      <w:tr w:rsidR="00EE5276" w:rsidRPr="002E1684" w:rsidTr="002E1684">
        <w:trPr>
          <w:jc w:val="center"/>
        </w:trPr>
        <w:tc>
          <w:tcPr>
            <w:tcW w:w="484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№</w:t>
            </w:r>
          </w:p>
        </w:tc>
        <w:tc>
          <w:tcPr>
            <w:tcW w:w="411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Операции </w:t>
            </w:r>
          </w:p>
        </w:tc>
        <w:tc>
          <w:tcPr>
            <w:tcW w:w="3366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Требования к качеству</w:t>
            </w:r>
          </w:p>
        </w:tc>
        <w:tc>
          <w:tcPr>
            <w:tcW w:w="189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оборудование</w:t>
            </w:r>
          </w:p>
        </w:tc>
      </w:tr>
      <w:tr w:rsidR="00EE5276" w:rsidRPr="002E1684" w:rsidTr="002E1684">
        <w:trPr>
          <w:jc w:val="center"/>
        </w:trPr>
        <w:tc>
          <w:tcPr>
            <w:tcW w:w="484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1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2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3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4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5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Перемешать все сырье кроме муки и разрыхлителя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Всыпать муку и разрыхлитель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Замесить тесто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Формуют корзинку методом лепки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Выпекают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Начинить фруктовой и масляной начинкой и белковым кремом</w:t>
            </w:r>
          </w:p>
        </w:tc>
        <w:tc>
          <w:tcPr>
            <w:tcW w:w="3366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 течение 3-6 минут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Мука + разрыхлитель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По 50 г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  <w:lang w:val="en-US"/>
              </w:rPr>
              <w:t xml:space="preserve">t˚230˚C 10-15 </w:t>
            </w:r>
            <w:r w:rsidRPr="002E1684">
              <w:rPr>
                <w:sz w:val="20"/>
                <w:szCs w:val="20"/>
              </w:rPr>
              <w:t>минут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красиво</w:t>
            </w:r>
          </w:p>
        </w:tc>
        <w:tc>
          <w:tcPr>
            <w:tcW w:w="1892" w:type="dxa"/>
            <w:shd w:val="clear" w:color="auto" w:fill="auto"/>
          </w:tcPr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Веселка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Тестомесильная машина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Форма корзинки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>Печь</w:t>
            </w:r>
          </w:p>
          <w:p w:rsidR="00EE5276" w:rsidRPr="002E1684" w:rsidRDefault="00EE5276" w:rsidP="002E1684">
            <w:pPr>
              <w:spacing w:line="360" w:lineRule="auto"/>
              <w:rPr>
                <w:sz w:val="20"/>
                <w:szCs w:val="20"/>
              </w:rPr>
            </w:pPr>
            <w:r w:rsidRPr="002E1684">
              <w:rPr>
                <w:sz w:val="20"/>
                <w:szCs w:val="20"/>
              </w:rPr>
              <w:t xml:space="preserve">Корнетик </w:t>
            </w:r>
          </w:p>
        </w:tc>
      </w:tr>
    </w:tbl>
    <w:p w:rsidR="00EE5276" w:rsidRPr="00E474C3" w:rsidRDefault="00EE5276" w:rsidP="00EE5276">
      <w:pPr>
        <w:rPr>
          <w:sz w:val="28"/>
          <w:szCs w:val="28"/>
          <w:lang w:val="en-US"/>
        </w:rPr>
      </w:pPr>
    </w:p>
    <w:p w:rsidR="00EE5276" w:rsidRPr="0085224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качеству:</w:t>
      </w:r>
    </w:p>
    <w:p w:rsidR="00EE5276" w:rsidRPr="001D31A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Песочный полуфабрикат рассыпчатый, без закала. Оформление аккуратное, цветовая гамма соблюдена, рисунок законченный. Сроки и условия хранения 36 часов при </w:t>
      </w:r>
      <w:r>
        <w:rPr>
          <w:sz w:val="28"/>
          <w:szCs w:val="28"/>
          <w:lang w:val="en-US"/>
        </w:rPr>
        <w:t>t</w:t>
      </w:r>
      <w:r w:rsidRPr="00B90C6B">
        <w:rPr>
          <w:sz w:val="28"/>
          <w:szCs w:val="28"/>
        </w:rPr>
        <w:t>˚0-8˚</w:t>
      </w:r>
      <w:r>
        <w:rPr>
          <w:sz w:val="28"/>
          <w:szCs w:val="28"/>
          <w:lang w:val="en-US"/>
        </w:rPr>
        <w:t>C</w:t>
      </w:r>
      <w:r w:rsidR="001D31AD">
        <w:rPr>
          <w:sz w:val="28"/>
          <w:szCs w:val="28"/>
        </w:rPr>
        <w:t>.</w:t>
      </w:r>
    </w:p>
    <w:p w:rsidR="00EE5276" w:rsidRPr="0085224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Pr="0085224D">
        <w:rPr>
          <w:sz w:val="28"/>
          <w:szCs w:val="28"/>
        </w:rPr>
        <w:t>Б) ТЕХНОЛОГИЧЕСКИЕ СХЕМЫ</w:t>
      </w:r>
    </w:p>
    <w:p w:rsidR="00EE5276" w:rsidRPr="0085224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Pr="0085224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85224D">
        <w:rPr>
          <w:sz w:val="28"/>
          <w:szCs w:val="28"/>
        </w:rPr>
        <w:t>«Каравай»</w:t>
      </w:r>
    </w:p>
    <w:p w:rsidR="00EE5276" w:rsidRDefault="00EE5276" w:rsidP="00EE5276">
      <w:pPr>
        <w:rPr>
          <w:b/>
          <w:bCs/>
          <w:sz w:val="28"/>
          <w:szCs w:val="28"/>
        </w:rPr>
      </w:pPr>
    </w:p>
    <w:p w:rsidR="00EE5276" w:rsidRDefault="00253543" w:rsidP="00EE5276">
      <w:pPr>
        <w:rPr>
          <w:b/>
          <w:bCs/>
          <w:sz w:val="28"/>
          <w:szCs w:val="28"/>
        </w:rPr>
      </w:pPr>
      <w:r>
        <w:rPr>
          <w:noProof/>
        </w:rPr>
        <w:pict>
          <v:rect id="_x0000_s1026" style="position:absolute;margin-left:177.65pt;margin-top:9.9pt;width:84.15pt;height:27pt;z-index:251582464">
            <v:textbox style="mso-next-textbox:#_x0000_s1026">
              <w:txbxContent>
                <w:p w:rsidR="00EE5276" w:rsidRDefault="00EE5276" w:rsidP="00EE5276">
                  <w:r>
                    <w:t>р-р дрожжей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8.7pt;margin-top:9.9pt;width:65.45pt;height:27pt;z-index:251581440">
            <v:textbox style="mso-next-textbox:#_x0000_s1027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Молоко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364.65pt;margin-top:9.9pt;width:65.45pt;height:27pt;z-index:251583488">
            <v:textbox style="mso-next-textbox:#_x0000_s1028">
              <w:txbxContent>
                <w:p w:rsidR="00EE5276" w:rsidRDefault="00EE5276" w:rsidP="00EE5276">
                  <w:r>
                    <w:t>мука 50%</w:t>
                  </w:r>
                </w:p>
              </w:txbxContent>
            </v:textbox>
          </v:rect>
        </w:pict>
      </w:r>
    </w:p>
    <w:p w:rsidR="00EE5276" w:rsidRPr="00F43186" w:rsidRDefault="00253543" w:rsidP="00EE5276">
      <w:pPr>
        <w:rPr>
          <w:b/>
          <w:bCs/>
          <w:sz w:val="28"/>
          <w:szCs w:val="28"/>
        </w:rPr>
      </w:pPr>
      <w:r>
        <w:rPr>
          <w:noProof/>
        </w:rPr>
        <w:pict>
          <v:line id="_x0000_s1029" style="position:absolute;z-index:251602944" from="215.2pt,110.8pt" to="215.2pt,190.45pt"/>
        </w:pict>
      </w:r>
      <w:r>
        <w:rPr>
          <w:noProof/>
        </w:rPr>
        <w:pict>
          <v:rect id="_x0000_s1030" style="position:absolute;margin-left:28.05pt;margin-top:137.8pt;width:56.1pt;height:27pt;z-index:251591680">
            <v:textbox style="mso-next-textbox:#_x0000_s1030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сахар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z-index:251596800" from="46.75pt,164.8pt" to="46.75pt,183.25pt"/>
        </w:pict>
      </w:r>
      <w:r>
        <w:rPr>
          <w:noProof/>
        </w:rPr>
        <w:pict>
          <v:rect id="_x0000_s1032" style="position:absolute;margin-left:112.2pt;margin-top:137.8pt;width:74.8pt;height:27pt;z-index:251592704">
            <v:textbox style="mso-next-textbox:#_x0000_s1032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масло сл.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z-index:251597824" from="149.6pt,164.8pt" to="149.6pt,183.25pt"/>
        </w:pict>
      </w:r>
      <w:r>
        <w:rPr>
          <w:noProof/>
        </w:rPr>
        <w:pict>
          <v:rect id="_x0000_s1034" style="position:absolute;margin-left:224.4pt;margin-top:137.8pt;width:46.75pt;height:27pt;z-index:251593728">
            <v:textbox style="mso-next-textbox:#_x0000_s1034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z-index:251598848" from="242.95pt,164.8pt" to="242.95pt,183.25pt"/>
        </w:pict>
      </w:r>
      <w:r>
        <w:rPr>
          <w:noProof/>
        </w:rPr>
        <w:pict>
          <v:rect id="_x0000_s1036" style="position:absolute;margin-left:299.2pt;margin-top:137.8pt;width:46.75pt;height:27pt;z-index:251594752">
            <v:textbox style="mso-next-textbox:#_x0000_s1036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яйцо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z-index:251599872" from="317.9pt,164.8pt" to="317.9pt,183.25pt"/>
        </w:pict>
      </w:r>
      <w:r>
        <w:rPr>
          <w:noProof/>
        </w:rPr>
        <w:pict>
          <v:rect id="_x0000_s1038" style="position:absolute;margin-left:374pt;margin-top:137.8pt;width:46.75pt;height:27pt;z-index:251595776">
            <v:textbox style="mso-next-textbox:#_x0000_s1038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9" style="position:absolute;z-index:251600896" from="392.7pt,164.8pt" to="392.7pt,183.25pt"/>
        </w:pict>
      </w:r>
      <w:r>
        <w:rPr>
          <w:noProof/>
        </w:rPr>
        <w:pict>
          <v:rect id="_x0000_s1040" style="position:absolute;margin-left:149.6pt;margin-top:83.8pt;width:130.9pt;height:27pt;z-index:251590656">
            <v:textbox style="mso-next-textbox:#_x0000_s1040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брожение 1-1.5 ч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z-index:251589632" from="215.05pt,65.8pt" to="215.05pt,83.8pt"/>
        </w:pict>
      </w:r>
      <w:r>
        <w:rPr>
          <w:noProof/>
        </w:rPr>
        <w:pict>
          <v:rect id="_x0000_s1042" style="position:absolute;margin-left:168.3pt;margin-top:38.8pt;width:102.85pt;height:27pt;z-index:251588608">
            <v:textbox style="mso-next-textbox:#_x0000_s1042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замес опары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z-index:251587584" from="215.05pt,20.8pt" to="215.05pt,38.8pt"/>
        </w:pict>
      </w:r>
      <w:r>
        <w:rPr>
          <w:noProof/>
        </w:rPr>
        <w:pict>
          <v:line id="_x0000_s1044" style="position:absolute;z-index:251586560" from="46.75pt,29.8pt" to="392.7pt,29.8pt"/>
        </w:pict>
      </w:r>
      <w:r>
        <w:rPr>
          <w:noProof/>
        </w:rPr>
        <w:pict>
          <v:line id="_x0000_s1045" style="position:absolute;z-index:251585536" from="392.7pt,20.8pt" to="392.7pt,29.8pt"/>
        </w:pict>
      </w:r>
      <w:r>
        <w:rPr>
          <w:noProof/>
        </w:rPr>
        <w:pict>
          <v:line id="_x0000_s1046" style="position:absolute;z-index:251584512" from="46.75pt,20.8pt" to="46.75pt,29.8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47" style="position:absolute;margin-left:158.95pt;margin-top:10.65pt;width:112.2pt;height:27pt;z-index:251603968">
            <v:textbox style="mso-next-textbox:#_x0000_s1047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замесить тесто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z-index:251601920" from="46.75pt,1.65pt" to="392.7pt,1.65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49" style="position:absolute;z-index:251606016" from="215.05pt,17pt" to="215.05pt,44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50" style="position:absolute;margin-left:158.95pt;margin-top:2.6pt;width:121.55pt;height:27pt;z-index:251604992">
            <v:textbox style="mso-next-textbox:#_x0000_s1050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брожение</w:t>
                  </w:r>
                  <w:r>
                    <w:rPr>
                      <w:sz w:val="28"/>
                      <w:szCs w:val="28"/>
                    </w:rPr>
                    <w:t xml:space="preserve"> 1.5-2 ч</w:t>
                  </w:r>
                </w:p>
              </w:txbxContent>
            </v:textbox>
          </v:rect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51" style="position:absolute;z-index:251607040" from="215.05pt,8.9pt" to="215.05pt,35.9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52" style="position:absolute;margin-left:177.65pt;margin-top:15.2pt;width:84.15pt;height:27pt;z-index:251608064">
            <v:textbox style="mso-next-textbox:#_x0000_s1052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обминка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53" style="position:absolute;margin-left:158.95pt;margin-top:18.8pt;width:121.55pt;height:27pt;z-index:251610112">
            <v:textbox style="mso-next-textbox:#_x0000_s1053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брожение15.-2 ч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4" style="position:absolute;z-index:251609088" from="215.05pt,.8pt" to="215.05pt,18.8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55" style="position:absolute;z-index:251611136" from="215.05pt,4.4pt" to="215.05pt,31.4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56" style="position:absolute;margin-left:168.3pt;margin-top:10.7pt;width:121.55pt;height:27pt;z-index:251612160">
            <v:textbox style="mso-next-textbox:#_x0000_s1056">
              <w:txbxContent>
                <w:p w:rsidR="00EE5276" w:rsidRPr="00F43186" w:rsidRDefault="00EE5276" w:rsidP="00EE5276">
                  <w:pPr>
                    <w:rPr>
                      <w:sz w:val="28"/>
                      <w:szCs w:val="28"/>
                    </w:rPr>
                  </w:pPr>
                  <w:r w:rsidRPr="00F43186">
                    <w:rPr>
                      <w:sz w:val="28"/>
                      <w:szCs w:val="28"/>
                    </w:rPr>
                    <w:t>вторая обминка</w:t>
                  </w:r>
                </w:p>
              </w:txbxContent>
            </v:textbox>
          </v:rect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57" style="position:absolute;z-index:251613184" from="215.05pt,17pt" to="215.05pt,44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58" style="position:absolute;margin-left:158.95pt;margin-top:2.6pt;width:121.55pt;height:27pt;z-index:251614208">
            <v:textbox style="mso-next-textbox:#_x0000_s1058">
              <w:txbxContent>
                <w:p w:rsidR="00EE5276" w:rsidRPr="00D47934" w:rsidRDefault="00EE5276" w:rsidP="00EE5276">
                  <w:pPr>
                    <w:rPr>
                      <w:sz w:val="28"/>
                      <w:szCs w:val="28"/>
                    </w:rPr>
                  </w:pPr>
                  <w:r w:rsidRPr="00D47934">
                    <w:rPr>
                      <w:sz w:val="28"/>
                      <w:szCs w:val="28"/>
                    </w:rPr>
                    <w:t>Расстоять 1 час</w:t>
                  </w:r>
                </w:p>
              </w:txbxContent>
            </v:textbox>
          </v:rect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59" style="position:absolute;z-index:251615232" from="215.05pt,8.9pt" to="215.05pt,35.9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60" style="position:absolute;margin-left:93.5pt;margin-top:15.2pt;width:233.75pt;height:36pt;z-index:251616256">
            <v:textbox style="mso-next-textbox:#_x0000_s1060">
              <w:txbxContent>
                <w:p w:rsidR="00EE5276" w:rsidRPr="00D47934" w:rsidRDefault="00EE5276" w:rsidP="00EE5276">
                  <w:pPr>
                    <w:rPr>
                      <w:sz w:val="28"/>
                      <w:szCs w:val="28"/>
                    </w:rPr>
                  </w:pPr>
                  <w:r w:rsidRPr="00D47934">
                    <w:rPr>
                      <w:sz w:val="28"/>
                      <w:szCs w:val="28"/>
                    </w:rPr>
                    <w:t>сформовать «Каравай» и украсить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61" style="position:absolute;z-index:251617280" from="215.05pt,9.8pt" to="215.05pt,27.8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62" style="position:absolute;margin-left:149.6pt;margin-top:7.1pt;width:140.25pt;height:27pt;z-index:251618304">
            <v:textbox style="mso-next-textbox:#_x0000_s1062">
              <w:txbxContent>
                <w:p w:rsidR="00EE5276" w:rsidRPr="00D47934" w:rsidRDefault="00EE5276" w:rsidP="00EE5276">
                  <w:pPr>
                    <w:rPr>
                      <w:sz w:val="28"/>
                      <w:szCs w:val="28"/>
                    </w:rPr>
                  </w:pPr>
                  <w:r w:rsidRPr="00D47934">
                    <w:rPr>
                      <w:sz w:val="28"/>
                      <w:szCs w:val="28"/>
                    </w:rPr>
                    <w:t>Расстоять 30 минут</w:t>
                  </w:r>
                </w:p>
              </w:txbxContent>
            </v:textbox>
          </v:rect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63" style="position:absolute;z-index:251619328" from="215.05pt,13.4pt" to="215.05pt,31.4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064" style="position:absolute;margin-left:187pt;margin-top:10.7pt;width:74.8pt;height:27pt;z-index:251620352">
            <v:textbox style="mso-next-textbox:#_x0000_s1064">
              <w:txbxContent>
                <w:p w:rsidR="00EE5276" w:rsidRPr="00D47934" w:rsidRDefault="0019299E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E5276" w:rsidRPr="00D47934">
                    <w:rPr>
                      <w:sz w:val="28"/>
                      <w:szCs w:val="28"/>
                    </w:rPr>
                    <w:t>выпечь</w:t>
                  </w:r>
                </w:p>
              </w:txbxContent>
            </v:textbox>
          </v:rect>
        </w:pict>
      </w:r>
    </w:p>
    <w:p w:rsidR="00EE5276" w:rsidRPr="002F7DA0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2F7DA0">
        <w:rPr>
          <w:sz w:val="28"/>
          <w:szCs w:val="28"/>
        </w:rPr>
        <w:t>«Пышки ореховые»</w:t>
      </w:r>
    </w:p>
    <w:p w:rsidR="00EE5276" w:rsidRPr="00020E74" w:rsidRDefault="00EE5276" w:rsidP="00EE5276">
      <w:pPr>
        <w:spacing w:line="360" w:lineRule="auto"/>
        <w:ind w:firstLine="709"/>
        <w:jc w:val="both"/>
        <w:rPr>
          <w:b/>
          <w:bCs/>
          <w:sz w:val="36"/>
          <w:szCs w:val="36"/>
        </w:rPr>
      </w:pPr>
    </w:p>
    <w:p w:rsidR="00EE5276" w:rsidRDefault="00253543" w:rsidP="00EE5276">
      <w:r>
        <w:rPr>
          <w:noProof/>
        </w:rPr>
        <w:pict>
          <v:rect id="_x0000_s1065" style="position:absolute;margin-left:392.7pt;margin-top:8.2pt;width:65.45pt;height:27pt;z-index:251627520">
            <v:textbox style="mso-next-textbox:#_x0000_s1065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сметана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327.25pt;margin-top:8.2pt;width:65.45pt;height:27pt;z-index:251626496">
            <v:textbox style="mso-next-textbox:#_x0000_s1066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дрожжи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280.5pt;margin-top:8.2pt;width:46.75pt;height:27pt;z-index:251625472">
            <v:textbox style="mso-next-textbox:#_x0000_s1067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205.7pt;margin-top:8.2pt;width:74.8pt;height:27pt;z-index:251624448">
            <v:textbox style="mso-next-textbox:#_x0000_s1068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сах. пуд.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65.45pt;margin-top:8.2pt;width:74.8pt;height:27pt;z-index:251622400">
            <v:textbox style="mso-next-textbox:#_x0000_s1069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масло сл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140.25pt;margin-top:8.2pt;width:65.45pt;height:27pt;z-index:251623424">
            <v:textbox style="mso-next-textbox:#_x0000_s1070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яйцо ж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9.35pt;margin-top:8.2pt;width:56.1pt;height:27pt;z-index:251621376">
            <v:textbox style="mso-next-textbox:#_x0000_s1071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Мука</w:t>
                  </w:r>
                </w:p>
              </w:txbxContent>
            </v:textbox>
          </v:rect>
        </w:pict>
      </w:r>
    </w:p>
    <w:p w:rsidR="00EE5276" w:rsidRDefault="00253543" w:rsidP="00EE5276">
      <w:r>
        <w:rPr>
          <w:noProof/>
        </w:rPr>
        <w:pict>
          <v:line id="_x0000_s1072" style="position:absolute;z-index:251664384" from="336.6pt,316.5pt" to="336.6pt,344pt"/>
        </w:pict>
      </w:r>
      <w:r>
        <w:rPr>
          <w:noProof/>
        </w:rPr>
        <w:pict>
          <v:line id="_x0000_s1073" style="position:absolute;z-index:251663360" from="65.45pt,316.5pt" to="65.45pt,344pt"/>
        </w:pict>
      </w:r>
      <w:r>
        <w:rPr>
          <w:noProof/>
        </w:rPr>
        <w:pict>
          <v:line id="_x0000_s1074" style="position:absolute;z-index:251661312" from="65.45pt,244.5pt" to="65.45pt,271.5pt"/>
        </w:pict>
      </w:r>
      <w:r>
        <w:rPr>
          <w:noProof/>
        </w:rPr>
        <w:pict>
          <v:line id="_x0000_s1075" style="position:absolute;z-index:251659264" from="65.45pt,190.5pt" to="65.45pt,217.5pt"/>
        </w:pict>
      </w:r>
      <w:r>
        <w:rPr>
          <w:noProof/>
        </w:rPr>
        <w:pict>
          <v:rect id="_x0000_s1076" style="position:absolute;margin-left:243.1pt;margin-top:289.5pt;width:177.65pt;height:27pt;z-index:251657216">
            <v:textbox style="mso-next-textbox:#_x0000_s1076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добавить сливочное масло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7" style="position:absolute;z-index:251656192" from="336.6pt,262.5pt" to="336.6pt,289.5pt"/>
        </w:pict>
      </w:r>
      <w:r>
        <w:rPr>
          <w:noProof/>
        </w:rPr>
        <w:pict>
          <v:rect id="_x0000_s1078" style="position:absolute;margin-left:299.2pt;margin-top:235.5pt;width:74.8pt;height:27pt;z-index:251655168">
            <v:textbox style="mso-next-textbox:#_x0000_s1078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охладить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9" style="position:absolute;z-index:251654144" from="336.6pt,208.5pt" to="336.6pt,235.5pt"/>
        </w:pict>
      </w:r>
      <w:r>
        <w:rPr>
          <w:noProof/>
        </w:rPr>
        <w:pict>
          <v:rect id="_x0000_s1080" style="position:absolute;margin-left:233.75pt;margin-top:181.5pt;width:196.35pt;height:27pt;z-index:251653120">
            <v:textbox style="mso-next-textbox:#_x0000_s1080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варить до густого состояния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1" style="position:absolute;z-index:251652096" from="336.6pt,163.5pt" to="336.6pt,181.5pt"/>
        </w:pict>
      </w:r>
      <w:r>
        <w:rPr>
          <w:noProof/>
        </w:rPr>
        <w:pict>
          <v:line id="_x0000_s1082" style="position:absolute;z-index:251651072" from="196.35pt,163.5pt" to="458.15pt,163.5pt"/>
        </w:pict>
      </w:r>
      <w:r>
        <w:rPr>
          <w:noProof/>
        </w:rPr>
        <w:pict>
          <v:line id="_x0000_s1083" style="position:absolute;z-index:251650048" from="458.15pt,136.5pt" to="458.15pt,163.5pt"/>
        </w:pict>
      </w:r>
      <w:r>
        <w:rPr>
          <w:noProof/>
        </w:rPr>
        <w:pict>
          <v:line id="_x0000_s1084" style="position:absolute;z-index:251649024" from="374pt,136.5pt" to="374pt,163.5pt"/>
        </w:pict>
      </w:r>
      <w:r>
        <w:rPr>
          <w:noProof/>
        </w:rPr>
        <w:pict>
          <v:line id="_x0000_s1085" style="position:absolute;z-index:251648000" from="289.85pt,136.5pt" to="289.85pt,163.5pt"/>
        </w:pict>
      </w:r>
      <w:r>
        <w:rPr>
          <w:noProof/>
        </w:rPr>
        <w:pict>
          <v:line id="_x0000_s1086" style="position:absolute;z-index:251646976" from="196.35pt,136.5pt" to="196.35pt,163.5pt"/>
        </w:pict>
      </w:r>
      <w:r>
        <w:rPr>
          <w:noProof/>
        </w:rPr>
        <w:pict>
          <v:line id="_x0000_s1087" style="position:absolute;z-index:251645952" from="65.45pt,136.5pt" to="65.45pt,163.5pt"/>
        </w:pict>
      </w:r>
      <w:r>
        <w:rPr>
          <w:noProof/>
        </w:rPr>
        <w:pict>
          <v:rect id="_x0000_s1088" style="position:absolute;margin-left:168.3pt;margin-top:109.5pt;width:65.45pt;height:27pt;z-index:251641856">
            <v:textbox style="mso-next-textbox:#_x0000_s1088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яйцо ж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9" style="position:absolute;z-index:251639808" from="65.45pt,82.5pt" to="65.45pt,109.5pt"/>
        </w:pict>
      </w:r>
      <w:r>
        <w:rPr>
          <w:noProof/>
        </w:rPr>
        <w:pict>
          <v:line id="_x0000_s1090" style="position:absolute;flip:x;z-index:251638784" from="130.9pt,64.65pt" to="425.7pt,64.65pt"/>
        </w:pict>
      </w:r>
      <w:r>
        <w:rPr>
          <w:noProof/>
        </w:rPr>
        <w:pict>
          <v:line id="_x0000_s1091" style="position:absolute;z-index:251634688" from="261.8pt,19.5pt" to="261.8pt,64.5pt"/>
        </w:pict>
      </w:r>
      <w:r>
        <w:rPr>
          <w:noProof/>
        </w:rPr>
        <w:pict>
          <v:line id="_x0000_s1092" style="position:absolute;z-index:251633664" from="177.65pt,19.5pt" to="177.65pt,64.5pt"/>
        </w:pict>
      </w:r>
      <w:r>
        <w:rPr>
          <w:noProof/>
        </w:rPr>
        <w:pict>
          <v:line id="_x0000_s1093" style="position:absolute;z-index:251631616" from="65.45pt,37.5pt" to="65.45pt,55.5pt"/>
        </w:pict>
      </w:r>
      <w:r>
        <w:rPr>
          <w:noProof/>
        </w:rPr>
        <w:pict>
          <v:line id="_x0000_s1094" style="position:absolute;z-index:251630592" from="28.05pt,37.5pt" to="102.85pt,37.5pt"/>
        </w:pict>
      </w:r>
      <w:r>
        <w:rPr>
          <w:noProof/>
        </w:rPr>
        <w:pict>
          <v:line id="_x0000_s1095" style="position:absolute;z-index:251629568" from="102.85pt,19.5pt" to="102.85pt,37.5pt"/>
        </w:pict>
      </w:r>
      <w:r>
        <w:rPr>
          <w:noProof/>
        </w:rPr>
        <w:pict>
          <v:line id="_x0000_s1096" style="position:absolute;z-index:251628544" from="28.05pt,19.5pt" to="28.05pt,37.5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097" style="position:absolute;z-index:251637760" from="420.75pt,7.6pt" to="420.75pt,47pt"/>
        </w:pict>
      </w:r>
      <w:r>
        <w:rPr>
          <w:noProof/>
        </w:rPr>
        <w:pict>
          <v:line id="_x0000_s1098" style="position:absolute;z-index:251636736" from="364.65pt,7.6pt" to="364.65pt,52.6pt"/>
        </w:pict>
      </w:r>
      <w:r>
        <w:rPr>
          <w:noProof/>
        </w:rPr>
        <w:pict>
          <v:line id="_x0000_s1099" style="position:absolute;z-index:251635712" from="308.55pt,7.6pt" to="308.55pt,52.6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00" style="position:absolute;margin-left:18.7pt;margin-top:13.9pt;width:140.25pt;height:27pt;z-index:251632640">
            <v:textbox style="mso-next-textbox:#_x0000_s1100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 перемешать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01" style="position:absolute;margin-left:402.05pt;margin-top:14.4pt;width:65.45pt;height:27pt;z-index:251644928">
            <v:textbox style="mso-next-textbox:#_x0000_s1101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ван. сах.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margin-left:308.55pt;margin-top:14.4pt;width:84.15pt;height:27pt;z-index:251643904">
            <v:textbox style="mso-next-textbox:#_x0000_s1102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орех. пюре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243.1pt;margin-top:14.4pt;width:56.1pt;height:27pt;z-index:251642880">
            <v:textbox style="mso-next-textbox:#_x0000_s1103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сахар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37.4pt;margin-top:14.8pt;width:112.2pt;height:27pt;z-index:251640832">
            <v:textbox style="mso-next-textbox:#_x0000_s1104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вымесить тесто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05" style="position:absolute;margin-left:28.05pt;margin-top:6.7pt;width:121.55pt;height:27pt;z-index:251658240">
            <v:textbox style="mso-next-textbox:#_x0000_s1105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 w:rsidRPr="00020E74">
                    <w:rPr>
                      <w:sz w:val="28"/>
                      <w:szCs w:val="28"/>
                    </w:rPr>
                    <w:t>Расстоять 2 часа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06" style="position:absolute;margin-left:37.4pt;margin-top:10.3pt;width:149.6pt;height:27pt;z-index:251660288">
            <v:textbox style="mso-next-textbox:#_x0000_s1106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раскатать в пласт 4мм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07" style="position:absolute;margin-left:28.05pt;margin-top:11.25pt;width:149.6pt;height:45pt;z-index:251662336">
            <v:textbox style="mso-next-textbox:#_x0000_s1107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нарезать квадратики 4х4см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08" style="position:absolute;margin-left:140.25pt;margin-top:18.05pt;width:130.9pt;height:27pt;z-index:251667456">
            <v:textbox style="mso-next-textbox:#_x0000_s1108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уложить начинку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9" style="position:absolute;z-index:251666432" from="196.35pt,.05pt" to="196.35pt,27.05pt"/>
        </w:pict>
      </w:r>
      <w:r>
        <w:rPr>
          <w:noProof/>
        </w:rPr>
        <w:pict>
          <v:line id="_x0000_s1110" style="position:absolute;z-index:251665408" from="65.45pt,.05pt" to="336.6pt,.05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111" style="position:absolute;z-index:251668480" from="196.35pt,3.65pt" to="196.35pt,30.65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12" style="position:absolute;margin-left:130.9pt;margin-top:9.95pt;width:130.9pt;height:45pt;z-index:251669504">
            <v:textbox style="mso-next-textbox:#_x0000_s1112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защипать и уложить на лист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113" style="position:absolute;z-index:251670528" from="196.35pt,13.55pt" to="196.35pt,40.55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14" style="position:absolute;margin-left:130.9pt;margin-top:10.85pt;width:130.9pt;height:45pt;z-index:251671552">
            <v:textbox style="mso-next-textbox:#_x0000_s1114">
              <w:txbxContent>
                <w:p w:rsidR="00EE5276" w:rsidRPr="00020E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смазать яичным желтком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115" style="position:absolute;z-index:251672576" from="196.35pt,14.45pt" to="196.35pt,41.45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16" style="position:absolute;margin-left:130.9pt;margin-top:.05pt;width:121.55pt;height:45pt;z-index:251673600">
            <v:textbox style="mso-next-textbox:#_x0000_s1116">
              <w:txbxContent>
                <w:p w:rsidR="00EE5276" w:rsidRPr="00FF1065" w:rsidRDefault="00EE5276" w:rsidP="00EE5276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выпечь при </w:t>
                  </w:r>
                  <w:r>
                    <w:rPr>
                      <w:sz w:val="28"/>
                      <w:szCs w:val="28"/>
                      <w:lang w:val="en-US"/>
                    </w:rPr>
                    <w:t>t˚200-210˚ C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line id="_x0000_s1117" style="position:absolute;z-index:251674624" from="196.35pt,3.65pt" to="196.35pt,21.65pt"/>
        </w:pict>
      </w:r>
    </w:p>
    <w:p w:rsidR="00EE5276" w:rsidRPr="00B90C6B" w:rsidRDefault="00253543" w:rsidP="00EE5276">
      <w:pPr>
        <w:rPr>
          <w:b/>
          <w:bCs/>
          <w:sz w:val="36"/>
          <w:szCs w:val="36"/>
        </w:rPr>
      </w:pPr>
      <w:r>
        <w:rPr>
          <w:noProof/>
        </w:rPr>
        <w:pict>
          <v:rect id="_x0000_s1118" style="position:absolute;margin-left:112.2pt;margin-top:.95pt;width:158.95pt;height:45pt;z-index:251675648">
            <v:textbox style="mso-next-textbox:#_x0000_s1118">
              <w:txbxContent>
                <w:p w:rsidR="00EE5276" w:rsidRPr="00FF1065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посыпать ванильным сахаром</w:t>
                  </w:r>
                </w:p>
              </w:txbxContent>
            </v:textbox>
          </v:rect>
        </w:pict>
      </w:r>
    </w:p>
    <w:p w:rsidR="00EE5276" w:rsidRDefault="00EE5276" w:rsidP="00EE5276">
      <w:pPr>
        <w:rPr>
          <w:b/>
          <w:bCs/>
          <w:sz w:val="36"/>
          <w:szCs w:val="36"/>
        </w:rPr>
      </w:pPr>
    </w:p>
    <w:p w:rsidR="00EE5276" w:rsidRDefault="00EE5276" w:rsidP="00EE5276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Pr="00AC1D11">
        <w:rPr>
          <w:sz w:val="28"/>
          <w:szCs w:val="28"/>
        </w:rPr>
        <w:t>Пирожное песочное</w:t>
      </w:r>
    </w:p>
    <w:p w:rsidR="00EE5276" w:rsidRPr="00AC1D11" w:rsidRDefault="00EE5276" w:rsidP="00EE5276">
      <w:pPr>
        <w:spacing w:line="360" w:lineRule="auto"/>
        <w:ind w:firstLine="709"/>
        <w:rPr>
          <w:sz w:val="28"/>
          <w:szCs w:val="28"/>
        </w:rPr>
      </w:pPr>
    </w:p>
    <w:p w:rsidR="00EE5276" w:rsidRDefault="00253543" w:rsidP="00EE5276">
      <w:pPr>
        <w:rPr>
          <w:b/>
          <w:bCs/>
          <w:sz w:val="40"/>
          <w:szCs w:val="40"/>
        </w:rPr>
      </w:pPr>
      <w:r>
        <w:rPr>
          <w:noProof/>
        </w:rPr>
        <w:pict>
          <v:rect id="_x0000_s1119" style="position:absolute;margin-left:28.05pt;margin-top:11.85pt;width:56.1pt;height:26pt;z-index:251676672">
            <v:textbox style="mso-next-textbox:#_x0000_s1119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сахар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345.95pt;margin-top:13pt;width:84.15pt;height:26pt;z-index:251679744">
            <v:textbox style="mso-next-textbox:#_x0000_s1120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маргарин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margin-left:252.45pt;margin-top:13pt;width:56.1pt;height:26pt;z-index:251678720">
            <v:textbox style="mso-next-textbox:#_x0000_s1121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margin-left:112.2pt;margin-top:13pt;width:121.55pt;height:26pt;z-index:251677696">
            <v:textbox style="mso-next-textbox:#_x0000_s1122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ванильная пудра</w:t>
                  </w:r>
                </w:p>
              </w:txbxContent>
            </v:textbox>
          </v:rect>
        </w:pict>
      </w:r>
    </w:p>
    <w:p w:rsidR="00EE5276" w:rsidRPr="00EF4974" w:rsidRDefault="00253543" w:rsidP="00EE5276">
      <w:pPr>
        <w:rPr>
          <w:sz w:val="40"/>
          <w:szCs w:val="40"/>
        </w:rPr>
      </w:pPr>
      <w:r>
        <w:rPr>
          <w:noProof/>
        </w:rPr>
        <w:pict>
          <v:rect id="_x0000_s1123" style="position:absolute;margin-left:168.3pt;margin-top:395pt;width:93.5pt;height:45pt;z-index:251697152">
            <v:textbox style="mso-next-textbox:#_x0000_s1123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оформление корзинки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4" style="position:absolute;z-index:251696128" from="215.05pt,368pt" to="215.05pt,395pt"/>
        </w:pict>
      </w:r>
      <w:r>
        <w:rPr>
          <w:noProof/>
        </w:rPr>
        <w:pict>
          <v:rect id="_x0000_s1125" style="position:absolute;margin-left:158.95pt;margin-top:206pt;width:112.2pt;height:26pt;z-index:251691008">
            <v:textbox style="mso-next-textbox:#_x0000_s1125">
              <w:txbxContent>
                <w:p w:rsidR="00EE5276" w:rsidRPr="00EF4974" w:rsidRDefault="0019299E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E5276">
                    <w:rPr>
                      <w:sz w:val="28"/>
                      <w:szCs w:val="28"/>
                    </w:rPr>
                    <w:t>замес теста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margin-left:158.95pt;margin-top:260pt;width:112.2pt;height:45pt;z-index:251693056">
            <v:textbox style="mso-next-textbox:#_x0000_s1126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формование корзинки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margin-left:158.95pt;margin-top:341pt;width:112.2pt;height:27pt;flip:y;z-index:251695104">
            <v:textbox style="mso-next-textbox:#_x0000_s1127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выпечка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8" style="position:absolute;z-index:251694080" from="215.05pt,305pt" to="215.05pt,341pt"/>
        </w:pict>
      </w:r>
      <w:r>
        <w:rPr>
          <w:noProof/>
        </w:rPr>
        <w:pict>
          <v:line id="_x0000_s1129" style="position:absolute;z-index:251692032" from="215.05pt,233pt" to="215.05pt,260pt"/>
        </w:pict>
      </w:r>
      <w:r>
        <w:rPr>
          <w:noProof/>
        </w:rPr>
        <w:pict>
          <v:rect id="_x0000_s1130" style="position:absolute;margin-left:243.1pt;margin-top:152pt;width:158.95pt;height:27pt;z-index:251689984">
            <v:textbox style="mso-next-textbox:#_x0000_s1130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мука + разрыхлитель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1" style="position:absolute;z-index:251688960" from="215.05pt,170pt" to="243.1pt,170pt"/>
        </w:pict>
      </w:r>
      <w:r>
        <w:rPr>
          <w:noProof/>
        </w:rPr>
        <w:pict>
          <v:line id="_x0000_s1132" style="position:absolute;z-index:251687936" from="215.05pt,134pt" to="215.05pt,206pt"/>
        </w:pict>
      </w:r>
      <w:r>
        <w:rPr>
          <w:noProof/>
        </w:rPr>
        <w:pict>
          <v:rect id="_x0000_s1133" style="position:absolute;margin-left:149.6pt;margin-top:89pt;width:130.9pt;height:44pt;z-index:251686912">
            <v:textbox style="mso-next-textbox:#_x0000_s1133">
              <w:txbxContent>
                <w:p w:rsidR="00EE5276" w:rsidRPr="00EF4974" w:rsidRDefault="00EE5276" w:rsidP="00EE52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перемешать 3-6 минут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4" style="position:absolute;z-index:251685888" from="215.05pt,44pt" to="215.05pt,89pt"/>
        </w:pict>
      </w:r>
      <w:r>
        <w:rPr>
          <w:noProof/>
        </w:rPr>
        <w:pict>
          <v:line id="_x0000_s1135" style="position:absolute;z-index:251684864" from="37.4pt,44pt" to="383.35pt,44pt"/>
        </w:pict>
      </w:r>
      <w:r>
        <w:rPr>
          <w:noProof/>
        </w:rPr>
        <w:pict>
          <v:line id="_x0000_s1136" style="position:absolute;z-index:251683840" from="383.35pt,17pt" to="383.35pt,44pt"/>
        </w:pict>
      </w:r>
      <w:r>
        <w:rPr>
          <w:noProof/>
        </w:rPr>
        <w:pict>
          <v:line id="_x0000_s1137" style="position:absolute;z-index:251682816" from="280.5pt,17pt" to="280.5pt,44pt"/>
        </w:pict>
      </w:r>
      <w:r>
        <w:rPr>
          <w:noProof/>
        </w:rPr>
        <w:pict>
          <v:line id="_x0000_s1138" style="position:absolute;z-index:251681792" from="168.3pt,17pt" to="168.3pt,44pt"/>
        </w:pict>
      </w:r>
      <w:r>
        <w:rPr>
          <w:noProof/>
        </w:rPr>
        <w:pict>
          <v:line id="_x0000_s1139" style="position:absolute;z-index:251680768" from="37.4pt,17pt" to="37.4pt,44pt"/>
        </w:pict>
      </w: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B90C6B" w:rsidRDefault="00EE5276" w:rsidP="00EE5276">
      <w:pPr>
        <w:rPr>
          <w:b/>
          <w:bCs/>
          <w:sz w:val="36"/>
          <w:szCs w:val="36"/>
        </w:rPr>
      </w:pP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07B0D">
        <w:rPr>
          <w:sz w:val="28"/>
          <w:szCs w:val="28"/>
        </w:rPr>
        <w:t xml:space="preserve">В) Направляющие тексты </w:t>
      </w: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>«Каравай»</w:t>
      </w: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</w:p>
    <w:p w:rsidR="00EE5276" w:rsidRPr="00A07B0D" w:rsidRDefault="00EE5276" w:rsidP="00C0218E">
      <w:pPr>
        <w:numPr>
          <w:ilvl w:val="0"/>
          <w:numId w:val="12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>Особенность «Каравая» в том, что это пирог без начинки и украшают его в соответствии с намечающимся торжеством.</w:t>
      </w:r>
    </w:p>
    <w:p w:rsidR="00EE5276" w:rsidRPr="00A07B0D" w:rsidRDefault="00EE5276" w:rsidP="00C0218E">
      <w:pPr>
        <w:numPr>
          <w:ilvl w:val="0"/>
          <w:numId w:val="12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>Перед замесом теста мы подготавливаем сырье.</w:t>
      </w: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>Мука – просеваем через просеватель для насыщения муки воздухом.</w:t>
      </w: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 xml:space="preserve">Молоко – мы нагреваем до </w:t>
      </w:r>
      <w:r w:rsidRPr="00A07B0D">
        <w:rPr>
          <w:sz w:val="28"/>
          <w:szCs w:val="28"/>
          <w:lang w:val="en-US"/>
        </w:rPr>
        <w:t>t</w:t>
      </w:r>
      <w:r w:rsidRPr="00A07B0D">
        <w:rPr>
          <w:sz w:val="28"/>
          <w:szCs w:val="28"/>
          <w:vertAlign w:val="superscript"/>
        </w:rPr>
        <w:t>0</w:t>
      </w:r>
      <w:r w:rsidRPr="00A07B0D">
        <w:rPr>
          <w:sz w:val="28"/>
          <w:szCs w:val="28"/>
        </w:rPr>
        <w:t xml:space="preserve"> 30-35</w:t>
      </w:r>
      <w:r w:rsidRPr="00A07B0D">
        <w:rPr>
          <w:sz w:val="28"/>
          <w:szCs w:val="28"/>
          <w:vertAlign w:val="superscript"/>
        </w:rPr>
        <w:t xml:space="preserve">0 </w:t>
      </w:r>
      <w:r w:rsidRPr="00A07B0D">
        <w:rPr>
          <w:sz w:val="28"/>
          <w:szCs w:val="28"/>
        </w:rPr>
        <w:t>С для растворения дрожжей и поднятия теста.</w:t>
      </w:r>
      <w:r w:rsidR="0019299E">
        <w:rPr>
          <w:sz w:val="28"/>
          <w:szCs w:val="28"/>
        </w:rPr>
        <w:t xml:space="preserve"> </w:t>
      </w:r>
    </w:p>
    <w:p w:rsidR="00EE5276" w:rsidRPr="00A07B0D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>Сахар, соль – растворить.</w:t>
      </w:r>
    </w:p>
    <w:p w:rsidR="00EE5276" w:rsidRDefault="00EE5276" w:rsidP="00EE5276">
      <w:pPr>
        <w:spacing w:line="360" w:lineRule="auto"/>
        <w:ind w:firstLine="709"/>
        <w:jc w:val="both"/>
        <w:rPr>
          <w:sz w:val="28"/>
          <w:szCs w:val="28"/>
        </w:rPr>
      </w:pPr>
      <w:r w:rsidRPr="00A07B0D">
        <w:rPr>
          <w:sz w:val="28"/>
          <w:szCs w:val="28"/>
        </w:rPr>
        <w:t>Яйцо – промыть в четырех водах</w:t>
      </w:r>
      <w:r>
        <w:rPr>
          <w:sz w:val="28"/>
          <w:szCs w:val="28"/>
        </w:rPr>
        <w:t>.</w:t>
      </w:r>
    </w:p>
    <w:p w:rsidR="00EE5276" w:rsidRDefault="00EE5276" w:rsidP="00EE5276">
      <w:pPr>
        <w:jc w:val="both"/>
        <w:rPr>
          <w:sz w:val="28"/>
          <w:szCs w:val="28"/>
        </w:rPr>
      </w:pPr>
    </w:p>
    <w:p w:rsidR="00EE5276" w:rsidRDefault="00253543" w:rsidP="00EE5276">
      <w:pPr>
        <w:jc w:val="both"/>
        <w:rPr>
          <w:sz w:val="28"/>
          <w:szCs w:val="28"/>
        </w:rPr>
      </w:pPr>
      <w:r>
        <w:rPr>
          <w:noProof/>
        </w:rPr>
        <w:pict>
          <v:rect id="_x0000_s1140" style="position:absolute;left:0;text-align:left;margin-left:37.4pt;margin-top:4.8pt;width:308.55pt;height:1in;z-index:251698176">
            <v:textbox style="mso-next-textbox:#_x0000_s1140">
              <w:txbxContent>
                <w:p w:rsidR="00EE5276" w:rsidRPr="006D36E0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D36E0">
                    <w:rPr>
                      <w:sz w:val="20"/>
                      <w:szCs w:val="20"/>
                    </w:rPr>
                    <w:t>Теплая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2% раствор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2% раствор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обмываем</w:t>
                  </w:r>
                </w:p>
                <w:p w:rsidR="00EE5276" w:rsidRPr="006D36E0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D36E0">
                    <w:rPr>
                      <w:sz w:val="20"/>
                      <w:szCs w:val="20"/>
                    </w:rPr>
                    <w:t>вода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извести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соды кальцио-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проточной</w:t>
                  </w:r>
                </w:p>
                <w:p w:rsidR="00EE5276" w:rsidRPr="006D36E0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D36E0">
                    <w:rPr>
                      <w:sz w:val="20"/>
                      <w:szCs w:val="20"/>
                    </w:rPr>
                    <w:t>на 5-10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хлорной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нированной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водой</w:t>
                  </w:r>
                </w:p>
                <w:p w:rsidR="00EE5276" w:rsidRPr="006D36E0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D36E0">
                    <w:rPr>
                      <w:sz w:val="20"/>
                      <w:szCs w:val="20"/>
                    </w:rPr>
                    <w:t>минут.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5-10 минут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6D36E0">
                    <w:rPr>
                      <w:sz w:val="20"/>
                      <w:szCs w:val="20"/>
                    </w:rPr>
                    <w:t>5-10 минут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1" style="position:absolute;left:0;text-align:left;z-index:251699200" from="102.85pt,4.8pt" to="102.85pt,76.8pt"/>
        </w:pict>
      </w:r>
      <w:r>
        <w:rPr>
          <w:noProof/>
        </w:rPr>
        <w:pict>
          <v:line id="_x0000_s1142" style="position:absolute;left:0;text-align:left;z-index:251701248" from="261.8pt,4.8pt" to="261.8pt,76.8pt"/>
        </w:pict>
      </w:r>
      <w:r>
        <w:rPr>
          <w:noProof/>
        </w:rPr>
        <w:pict>
          <v:line id="_x0000_s1143" style="position:absolute;left:0;text-align:left;z-index:251700224" from="177.65pt,4.8pt" to="177.65pt,76.8pt"/>
        </w:pict>
      </w:r>
    </w:p>
    <w:p w:rsidR="00EE5276" w:rsidRDefault="00EE5276" w:rsidP="00EE5276">
      <w:pPr>
        <w:jc w:val="both"/>
        <w:rPr>
          <w:sz w:val="28"/>
          <w:szCs w:val="28"/>
        </w:rPr>
      </w:pPr>
    </w:p>
    <w:p w:rsidR="00EE5276" w:rsidRDefault="00EE5276" w:rsidP="00EE5276">
      <w:pPr>
        <w:ind w:left="360"/>
        <w:jc w:val="both"/>
        <w:rPr>
          <w:sz w:val="28"/>
          <w:szCs w:val="28"/>
        </w:rPr>
      </w:pPr>
    </w:p>
    <w:p w:rsidR="00EE5276" w:rsidRDefault="00EE5276" w:rsidP="00EE5276">
      <w:pPr>
        <w:ind w:left="360"/>
        <w:jc w:val="both"/>
        <w:rPr>
          <w:sz w:val="28"/>
          <w:szCs w:val="28"/>
        </w:rPr>
      </w:pPr>
    </w:p>
    <w:p w:rsidR="00EE5276" w:rsidRDefault="00EE5276" w:rsidP="00EE5276">
      <w:pPr>
        <w:ind w:left="360"/>
        <w:jc w:val="both"/>
        <w:rPr>
          <w:sz w:val="28"/>
          <w:szCs w:val="28"/>
        </w:rPr>
      </w:pPr>
    </w:p>
    <w:p w:rsidR="00EE5276" w:rsidRPr="00C24420" w:rsidRDefault="0019299E" w:rsidP="00EE5276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EE527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III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IV</w:t>
      </w:r>
    </w:p>
    <w:p w:rsidR="00EE5276" w:rsidRDefault="00EE5276" w:rsidP="00EE5276">
      <w:pPr>
        <w:ind w:left="360"/>
        <w:jc w:val="both"/>
        <w:rPr>
          <w:sz w:val="28"/>
          <w:szCs w:val="28"/>
        </w:rPr>
      </w:pPr>
    </w:p>
    <w:p w:rsidR="00EE5276" w:rsidRDefault="00EE5276" w:rsidP="00B471A1">
      <w:pPr>
        <w:numPr>
          <w:ilvl w:val="0"/>
          <w:numId w:val="12"/>
        </w:numPr>
        <w:tabs>
          <w:tab w:val="left" w:pos="11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замесе происходит спиртовое брожение – это разложение простейших сахаров до спирта, углекислого газа, вызываемого дрожжами. Сброженные сахара превращаются в спирт и другие сахара. Выделение этих продуктов брожения происходит по всей толщине теста. Пузырьки газа, постепенно расширяясь, растягивают клейковину, тесто приобретает пористость и сильно увеличивается в объеме. Оптимальная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0</w:t>
      </w:r>
      <w:r w:rsidR="0019299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брожения теста 30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</w:t>
      </w:r>
    </w:p>
    <w:p w:rsidR="00EE5276" w:rsidRDefault="00EE5276" w:rsidP="00B471A1">
      <w:pPr>
        <w:numPr>
          <w:ilvl w:val="0"/>
          <w:numId w:val="12"/>
        </w:numPr>
        <w:tabs>
          <w:tab w:val="left" w:pos="11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теста определяют по легкому спиртовому запаху, тесто начинает увеличиваться в объеме, имеет выпуклую поверхность и специфический аромат.</w:t>
      </w:r>
    </w:p>
    <w:p w:rsidR="00EE5276" w:rsidRDefault="00EE5276" w:rsidP="00B471A1">
      <w:pPr>
        <w:numPr>
          <w:ilvl w:val="0"/>
          <w:numId w:val="12"/>
        </w:numPr>
        <w:tabs>
          <w:tab w:val="left" w:pos="112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выпечке из дрожжевого теста, внутри тестовых заготовок протекают: микробиологические, биохимические, физические и коллоидные процессы.</w:t>
      </w:r>
    </w:p>
    <w:p w:rsidR="00EE5276" w:rsidRDefault="00EE5276" w:rsidP="00EE52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прогревание теста хлеба</w:t>
      </w:r>
    </w:p>
    <w:p w:rsidR="00EE5276" w:rsidRDefault="00EE5276" w:rsidP="00EE52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образование корки</w:t>
      </w:r>
    </w:p>
    <w:p w:rsidR="00EE5276" w:rsidRDefault="00EE5276" w:rsidP="00EE52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образование мякиша</w:t>
      </w:r>
    </w:p>
    <w:p w:rsidR="00EE5276" w:rsidRDefault="00EE5276" w:rsidP="00EE52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увеличение объема изделий</w:t>
      </w:r>
    </w:p>
    <w:p w:rsidR="00EE5276" w:rsidRDefault="00EE5276" w:rsidP="00EE527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образование ароматических веществ</w:t>
      </w:r>
    </w:p>
    <w:p w:rsidR="00EE5276" w:rsidRPr="00B90C6B" w:rsidRDefault="00EE5276" w:rsidP="00EE5276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 xml:space="preserve">«Пышки ореховые» </w:t>
      </w: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</w:p>
    <w:p w:rsidR="00EE5276" w:rsidRPr="00A1744D" w:rsidRDefault="00EE5276" w:rsidP="00EE5276">
      <w:pPr>
        <w:numPr>
          <w:ilvl w:val="0"/>
          <w:numId w:val="13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>Особенность приготовления пышек ореховых в том, что они являются региональным компонентом, во внутрь кладется ореховая начинка.</w:t>
      </w:r>
    </w:p>
    <w:p w:rsidR="00EE5276" w:rsidRPr="00A1744D" w:rsidRDefault="00EE5276" w:rsidP="00EE5276">
      <w:pPr>
        <w:numPr>
          <w:ilvl w:val="0"/>
          <w:numId w:val="13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>Перед замесом теста мы подготавливаем сырье.</w:t>
      </w: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>Сметана – используем сметану 30% и 40%-ной жирности, употребляется при изготовлении сдобно-пресного теста.</w:t>
      </w: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 xml:space="preserve"> Мука – просеивают через просеватель для удаления крупинок и мелкого мусора.</w:t>
      </w: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>Маргарин – выложить из холодильника, чтобы был мягким.</w:t>
      </w: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>Соль – растворить</w:t>
      </w:r>
    </w:p>
    <w:p w:rsidR="00EE5276" w:rsidRPr="00A1744D" w:rsidRDefault="00EE5276" w:rsidP="00EE5276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A1744D">
        <w:rPr>
          <w:sz w:val="28"/>
          <w:szCs w:val="28"/>
        </w:rPr>
        <w:t>Яйцо – промыть в четырех водах.</w:t>
      </w:r>
    </w:p>
    <w:p w:rsidR="00EE5276" w:rsidRDefault="00EE5276" w:rsidP="00EE5276">
      <w:pPr>
        <w:rPr>
          <w:sz w:val="28"/>
          <w:szCs w:val="28"/>
        </w:rPr>
      </w:pPr>
    </w:p>
    <w:p w:rsidR="00EE5276" w:rsidRDefault="00253543" w:rsidP="00EE5276">
      <w:pPr>
        <w:rPr>
          <w:sz w:val="28"/>
          <w:szCs w:val="28"/>
        </w:rPr>
      </w:pPr>
      <w:r>
        <w:rPr>
          <w:noProof/>
        </w:rPr>
        <w:pict>
          <v:line id="_x0000_s1144" style="position:absolute;z-index:251720704" from="261.8pt,10.5pt" to="261.8pt,82.5pt"/>
        </w:pict>
      </w:r>
      <w:r>
        <w:rPr>
          <w:noProof/>
        </w:rPr>
        <w:pict>
          <v:line id="_x0000_s1145" style="position:absolute;z-index:251719680" from="177.65pt,10.5pt" to="177.65pt,82.5pt"/>
        </w:pict>
      </w:r>
      <w:r>
        <w:rPr>
          <w:noProof/>
        </w:rPr>
        <w:pict>
          <v:line id="_x0000_s1146" style="position:absolute;z-index:251718656" from="93.5pt,10.5pt" to="93.5pt,82.5pt"/>
        </w:pict>
      </w:r>
      <w:r>
        <w:rPr>
          <w:noProof/>
        </w:rPr>
        <w:pict>
          <v:rect id="_x0000_s1147" style="position:absolute;margin-left:37.4pt;margin-top:10.5pt;width:308.55pt;height:1in;z-index:251717632">
            <v:textbox style="mso-next-textbox:#_x0000_s1147">
              <w:txbxContent>
                <w:p w:rsidR="00EE5276" w:rsidRDefault="00EE5276" w:rsidP="00EE5276">
                  <w:pPr>
                    <w:spacing w:line="360" w:lineRule="auto"/>
                  </w:pPr>
                  <w:r>
                    <w:t>Теплая</w:t>
                  </w:r>
                  <w:r w:rsidR="0019299E">
                    <w:t xml:space="preserve"> </w:t>
                  </w:r>
                  <w:r>
                    <w:t>2% раствор</w:t>
                  </w:r>
                  <w:r w:rsidR="0019299E">
                    <w:t xml:space="preserve"> </w:t>
                  </w:r>
                  <w:r>
                    <w:t>2% раствор</w:t>
                  </w:r>
                  <w:r w:rsidR="0019299E">
                    <w:t xml:space="preserve"> </w:t>
                  </w:r>
                  <w:r>
                    <w:t>обмываем</w:t>
                  </w:r>
                </w:p>
                <w:p w:rsidR="00EE5276" w:rsidRDefault="00EE5276" w:rsidP="00EE5276">
                  <w:pPr>
                    <w:spacing w:line="360" w:lineRule="auto"/>
                  </w:pPr>
                  <w:r>
                    <w:t>вода</w:t>
                  </w:r>
                  <w:r w:rsidR="0019299E">
                    <w:t xml:space="preserve"> </w:t>
                  </w:r>
                  <w:r>
                    <w:t>извести</w:t>
                  </w:r>
                  <w:r w:rsidR="0019299E">
                    <w:t xml:space="preserve"> </w:t>
                  </w:r>
                  <w:r>
                    <w:t>соды кальцио-</w:t>
                  </w:r>
                  <w:r w:rsidR="0019299E">
                    <w:t xml:space="preserve"> </w:t>
                  </w:r>
                  <w:r>
                    <w:t>проточной</w:t>
                  </w:r>
                </w:p>
                <w:p w:rsidR="00EE5276" w:rsidRDefault="00EE5276" w:rsidP="00EE5276">
                  <w:pPr>
                    <w:spacing w:line="360" w:lineRule="auto"/>
                  </w:pPr>
                  <w:r>
                    <w:t>на 5-10</w:t>
                  </w:r>
                  <w:r w:rsidR="0019299E">
                    <w:t xml:space="preserve"> </w:t>
                  </w:r>
                  <w:r>
                    <w:t>хлорной</w:t>
                  </w:r>
                  <w:r w:rsidR="0019299E">
                    <w:t xml:space="preserve"> </w:t>
                  </w:r>
                  <w:r>
                    <w:t>нированной</w:t>
                  </w:r>
                  <w:r w:rsidR="0019299E">
                    <w:t xml:space="preserve"> </w:t>
                  </w:r>
                  <w:r>
                    <w:t>водой</w:t>
                  </w:r>
                </w:p>
                <w:p w:rsidR="00EE5276" w:rsidRDefault="00EE5276" w:rsidP="00EE5276">
                  <w:pPr>
                    <w:spacing w:line="360" w:lineRule="auto"/>
                  </w:pPr>
                  <w:r>
                    <w:t>минут.</w:t>
                  </w:r>
                  <w:r w:rsidR="0019299E">
                    <w:t xml:space="preserve"> </w:t>
                  </w:r>
                  <w:r>
                    <w:t>5-10 минут</w:t>
                  </w:r>
                  <w:r w:rsidR="0019299E">
                    <w:t xml:space="preserve"> </w:t>
                  </w:r>
                  <w:r>
                    <w:t>5-10 минут</w:t>
                  </w:r>
                </w:p>
              </w:txbxContent>
            </v:textbox>
          </v:rect>
        </w:pict>
      </w:r>
    </w:p>
    <w:p w:rsidR="00EE5276" w:rsidRDefault="00EE5276" w:rsidP="00EE5276">
      <w:pPr>
        <w:rPr>
          <w:sz w:val="28"/>
          <w:szCs w:val="28"/>
        </w:rPr>
      </w:pPr>
    </w:p>
    <w:p w:rsidR="00EE5276" w:rsidRDefault="00EE5276" w:rsidP="00EE5276">
      <w:pPr>
        <w:rPr>
          <w:sz w:val="28"/>
          <w:szCs w:val="28"/>
        </w:rPr>
      </w:pPr>
    </w:p>
    <w:p w:rsidR="00EE5276" w:rsidRDefault="00EE5276" w:rsidP="00EE5276">
      <w:pPr>
        <w:rPr>
          <w:sz w:val="28"/>
          <w:szCs w:val="28"/>
        </w:rPr>
      </w:pPr>
    </w:p>
    <w:p w:rsidR="00EE5276" w:rsidRDefault="00EE5276" w:rsidP="00EE5276">
      <w:pPr>
        <w:rPr>
          <w:sz w:val="28"/>
          <w:szCs w:val="28"/>
        </w:rPr>
      </w:pPr>
    </w:p>
    <w:p w:rsidR="00EE5276" w:rsidRDefault="0019299E" w:rsidP="00EE52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7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III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IV</w:t>
      </w:r>
    </w:p>
    <w:p w:rsidR="00EE5276" w:rsidRPr="00AD4194" w:rsidRDefault="00EE5276" w:rsidP="00EE5276">
      <w:pPr>
        <w:ind w:left="360"/>
        <w:rPr>
          <w:sz w:val="28"/>
          <w:szCs w:val="28"/>
        </w:rPr>
      </w:pPr>
    </w:p>
    <w:p w:rsidR="00EE5276" w:rsidRDefault="00EE5276" w:rsidP="00EE5276">
      <w:pPr>
        <w:numPr>
          <w:ilvl w:val="0"/>
          <w:numId w:val="13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Сдобное тесто отличается тем, что в его рецептуре предусмотрена жидкость (вода, молоко, сметана) и меньшее количество жира и сахара. Разрыхлителем служат дрожжи при взаимодействии с кисломолочными продуктами. Жидкость способствует образованию клейковины, которая придает тесту вязкость. Мука со средним содержанием клейковины. Замешивать тесто нужно быстро и не оставлять в теплом месте, т.к. оно имеет способность подниматься. </w:t>
      </w:r>
    </w:p>
    <w:p w:rsidR="00EE5276" w:rsidRDefault="00EE5276" w:rsidP="00EE5276">
      <w:pPr>
        <w:numPr>
          <w:ilvl w:val="0"/>
          <w:numId w:val="13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Готовое тесто выдерживают на холоде 1 час перед формовкой. Для ватрушек и сладких пирогов готовят сладкое сдобно-пресное тесто. </w:t>
      </w:r>
    </w:p>
    <w:p w:rsidR="00EE5276" w:rsidRDefault="00EE5276" w:rsidP="00EE5276">
      <w:pPr>
        <w:ind w:left="720"/>
        <w:rPr>
          <w:sz w:val="28"/>
          <w:szCs w:val="28"/>
        </w:rPr>
      </w:pPr>
    </w:p>
    <w:p w:rsidR="00EE5276" w:rsidRDefault="00EE5276" w:rsidP="00EE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Маргарин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Сахар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Яйцо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Мука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Сода</w:t>
      </w: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48" style="position:absolute;left:0;text-align:left;z-index:251707392" from="411.4pt,.15pt" to="411.4pt,18.15pt"/>
        </w:pict>
      </w:r>
      <w:r>
        <w:rPr>
          <w:noProof/>
        </w:rPr>
        <w:pict>
          <v:line id="_x0000_s1149" style="position:absolute;left:0;text-align:left;z-index:251706368" from="336.6pt,.15pt" to="336.6pt,18.15pt"/>
        </w:pict>
      </w:r>
      <w:r w:rsidR="00EE5276">
        <w:rPr>
          <w:sz w:val="28"/>
          <w:szCs w:val="28"/>
        </w:rPr>
        <w:t>размягчить</w: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кислота</w: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(процедить)</w:t>
      </w: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50" style="position:absolute;left:0;text-align:left;z-index:251716608" from="56.1pt,2.05pt" to="56.1pt,137.05pt">
            <v:stroke endarrow="block"/>
          </v:line>
        </w:pict>
      </w:r>
      <w:r>
        <w:rPr>
          <w:noProof/>
        </w:rPr>
        <w:pict>
          <v:line id="_x0000_s1151" style="position:absolute;left:0;text-align:left;flip:y;z-index:251715584" from="74.8pt,2.05pt" to="74.8pt,119.05pt">
            <v:stroke endarrow="block"/>
          </v:line>
        </w:pict>
      </w:r>
      <w:r>
        <w:rPr>
          <w:noProof/>
        </w:rPr>
        <w:pict>
          <v:line id="_x0000_s1152" style="position:absolute;left:0;text-align:left;flip:y;z-index:251712512" from="84.15pt,2.05pt" to="84.15pt,101.05pt">
            <v:stroke endarrow="block"/>
          </v:line>
        </w:pict>
      </w:r>
      <w:r>
        <w:rPr>
          <w:noProof/>
        </w:rPr>
        <w:pict>
          <v:line id="_x0000_s1153" style="position:absolute;left:0;text-align:left;z-index:251709440" from="374pt,2.05pt" to="374pt,20.05pt">
            <v:stroke endarrow="block"/>
          </v:line>
        </w:pict>
      </w:r>
      <w:r>
        <w:rPr>
          <w:noProof/>
        </w:rPr>
        <w:pict>
          <v:line id="_x0000_s1154" style="position:absolute;left:0;text-align:left;z-index:251708416" from="336.6pt,2.05pt" to="411.4pt,2.05pt"/>
        </w:pict>
      </w:r>
      <w:r>
        <w:rPr>
          <w:noProof/>
        </w:rPr>
        <w:pict>
          <v:line id="_x0000_s1155" style="position:absolute;left:0;text-align:left;z-index:251703296" from="252.45pt,2.05pt" to="252.45pt,47.05pt"/>
        </w:pic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(растворы)</w:t>
      </w: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56" style="position:absolute;left:0;text-align:left;z-index:251710464" from="374pt,12.95pt" to="374pt,102.95pt"/>
        </w:pict>
      </w:r>
      <w:r>
        <w:rPr>
          <w:noProof/>
        </w:rPr>
        <w:pict>
          <v:line id="_x0000_s1157" style="position:absolute;left:0;text-align:left;z-index:251702272" from="177.65pt,3.95pt" to="177.65pt,30.95pt"/>
        </w:pic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соединить</w:t>
      </w: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58" style="position:absolute;left:0;text-align:left;z-index:251705344" from="215.05pt,14.85pt" to="215.05pt,32.85pt">
            <v:stroke endarrow="block"/>
          </v:line>
        </w:pict>
      </w:r>
      <w:r>
        <w:rPr>
          <w:noProof/>
        </w:rPr>
        <w:pict>
          <v:line id="_x0000_s1159" style="position:absolute;left:0;text-align:left;z-index:251704320" from="177.65pt,14.85pt" to="252.45pt,14.85pt"/>
        </w:pict>
      </w:r>
      <w:r w:rsidR="0019299E">
        <w:rPr>
          <w:sz w:val="28"/>
          <w:szCs w:val="28"/>
        </w:rPr>
        <w:t xml:space="preserve"> </w:t>
      </w:r>
    </w:p>
    <w:p w:rsidR="00EE5276" w:rsidRDefault="0019299E" w:rsidP="00EE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60" style="position:absolute;left:0;text-align:left;z-index:251713536" from="215.05pt,9.65pt" to="215.05pt,36.65pt"/>
        </w:pic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перемешать</w:t>
      </w:r>
    </w:p>
    <w:p w:rsidR="00EE5276" w:rsidRDefault="00EE5276" w:rsidP="00EE5276">
      <w:pPr>
        <w:ind w:firstLine="709"/>
        <w:jc w:val="both"/>
        <w:rPr>
          <w:sz w:val="28"/>
          <w:szCs w:val="28"/>
        </w:rPr>
      </w:pP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61" style="position:absolute;left:0;text-align:left;flip:x;z-index:251714560" from="84.15pt,4.45pt" to="215.05pt,4.45pt"/>
        </w:pict>
      </w:r>
    </w:p>
    <w:p w:rsidR="00EE5276" w:rsidRDefault="00253543" w:rsidP="00EE5276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62" style="position:absolute;left:0;text-align:left;flip:x;z-index:251711488" from="74.8pt,6.35pt" to="374pt,6.35pt"/>
        </w:pict>
      </w:r>
    </w:p>
    <w:p w:rsidR="00EE5276" w:rsidRDefault="00EE5276" w:rsidP="00EE5276">
      <w:pPr>
        <w:ind w:firstLine="709"/>
        <w:jc w:val="both"/>
        <w:rPr>
          <w:sz w:val="28"/>
          <w:szCs w:val="28"/>
        </w:rPr>
      </w:pPr>
    </w:p>
    <w:p w:rsidR="00EE5276" w:rsidRDefault="00EE5276" w:rsidP="00EE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вымесить </w:t>
      </w:r>
    </w:p>
    <w:p w:rsidR="00EE5276" w:rsidRPr="0060761B" w:rsidRDefault="00EE5276" w:rsidP="00EE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</w:t>
      </w:r>
    </w:p>
    <w:p w:rsidR="00EE5276" w:rsidRDefault="00EE5276" w:rsidP="00EE5276">
      <w:pPr>
        <w:rPr>
          <w:b/>
          <w:bCs/>
          <w:sz w:val="28"/>
          <w:szCs w:val="28"/>
        </w:rPr>
      </w:pP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  <w:r w:rsidRPr="00AA4475">
        <w:rPr>
          <w:sz w:val="28"/>
          <w:szCs w:val="28"/>
        </w:rPr>
        <w:t>Пирожное песочное «Корзинка»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</w:p>
    <w:p w:rsidR="00EE5276" w:rsidRPr="00AA4475" w:rsidRDefault="00EE5276" w:rsidP="00EE5276">
      <w:pPr>
        <w:numPr>
          <w:ilvl w:val="0"/>
          <w:numId w:val="14"/>
        </w:numPr>
        <w:spacing w:line="360" w:lineRule="auto"/>
        <w:ind w:left="0" w:firstLine="709"/>
        <w:rPr>
          <w:sz w:val="28"/>
          <w:szCs w:val="28"/>
        </w:rPr>
      </w:pPr>
      <w:r w:rsidRPr="00AA4475">
        <w:rPr>
          <w:sz w:val="28"/>
          <w:szCs w:val="28"/>
        </w:rPr>
        <w:t xml:space="preserve">При приготовлении песочного теста муку используют с небольшим содержанием клейковины. Готовят тесто при </w:t>
      </w:r>
      <w:r w:rsidRPr="00AA4475">
        <w:rPr>
          <w:sz w:val="28"/>
          <w:szCs w:val="28"/>
          <w:lang w:val="en-US"/>
        </w:rPr>
        <w:t>t</w:t>
      </w:r>
      <w:r w:rsidRPr="00AA4475">
        <w:rPr>
          <w:sz w:val="28"/>
          <w:szCs w:val="28"/>
          <w:vertAlign w:val="superscript"/>
        </w:rPr>
        <w:t>0</w:t>
      </w:r>
      <w:r w:rsidR="0019299E">
        <w:rPr>
          <w:sz w:val="28"/>
          <w:szCs w:val="28"/>
          <w:vertAlign w:val="superscript"/>
        </w:rPr>
        <w:t xml:space="preserve"> </w:t>
      </w:r>
      <w:r w:rsidRPr="00AA4475">
        <w:rPr>
          <w:sz w:val="28"/>
          <w:szCs w:val="28"/>
        </w:rPr>
        <w:t>20</w:t>
      </w:r>
      <w:r w:rsidRPr="00AA4475">
        <w:rPr>
          <w:sz w:val="28"/>
          <w:szCs w:val="28"/>
          <w:vertAlign w:val="superscript"/>
        </w:rPr>
        <w:t>0</w:t>
      </w:r>
      <w:r w:rsidRPr="00AA4475">
        <w:rPr>
          <w:sz w:val="28"/>
          <w:szCs w:val="28"/>
          <w:lang w:val="en-US"/>
        </w:rPr>
        <w:t>C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  <w:r w:rsidRPr="00AA4475">
        <w:rPr>
          <w:sz w:val="28"/>
          <w:szCs w:val="28"/>
        </w:rPr>
        <w:t xml:space="preserve">2. 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  <w:r w:rsidRPr="00AA4475">
        <w:rPr>
          <w:sz w:val="28"/>
          <w:szCs w:val="28"/>
        </w:rPr>
        <w:t>Мука – просеивают через просеватель для удаления крупинок и мелкого мусора.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  <w:r w:rsidRPr="00AA4475">
        <w:rPr>
          <w:sz w:val="28"/>
          <w:szCs w:val="28"/>
        </w:rPr>
        <w:t>Маргарин – выложить из холодильника, чтобы был мягким.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  <w:r w:rsidRPr="00AA4475">
        <w:rPr>
          <w:sz w:val="28"/>
          <w:szCs w:val="28"/>
        </w:rPr>
        <w:t>Соль – растворить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  <w:r w:rsidRPr="00AA4475">
        <w:rPr>
          <w:sz w:val="28"/>
          <w:szCs w:val="28"/>
        </w:rPr>
        <w:t>Яйцо – промыть в четырех водах.</w:t>
      </w:r>
    </w:p>
    <w:p w:rsidR="00EE5276" w:rsidRPr="00AA4475" w:rsidRDefault="00EE5276" w:rsidP="00EE5276">
      <w:pPr>
        <w:spacing w:line="360" w:lineRule="auto"/>
        <w:ind w:firstLine="709"/>
        <w:rPr>
          <w:sz w:val="28"/>
          <w:szCs w:val="28"/>
        </w:rPr>
      </w:pPr>
    </w:p>
    <w:p w:rsidR="00EE5276" w:rsidRPr="00B90C6B" w:rsidRDefault="00253543" w:rsidP="00EE5276">
      <w:pPr>
        <w:rPr>
          <w:sz w:val="28"/>
          <w:szCs w:val="28"/>
        </w:rPr>
      </w:pPr>
      <w:r>
        <w:rPr>
          <w:noProof/>
        </w:rPr>
        <w:pict>
          <v:line id="_x0000_s1163" style="position:absolute;z-index:251724800" from="261.8pt,2.9pt" to="261.8pt,74.9pt"/>
        </w:pict>
      </w:r>
      <w:r>
        <w:rPr>
          <w:noProof/>
        </w:rPr>
        <w:pict>
          <v:line id="_x0000_s1164" style="position:absolute;z-index:251723776" from="177.65pt,2.9pt" to="177.65pt,74.9pt"/>
        </w:pict>
      </w:r>
      <w:r>
        <w:rPr>
          <w:noProof/>
        </w:rPr>
        <w:pict>
          <v:line id="_x0000_s1165" style="position:absolute;z-index:251722752" from="93.5pt,2.9pt" to="93.5pt,74.9pt"/>
        </w:pict>
      </w:r>
      <w:r>
        <w:rPr>
          <w:noProof/>
        </w:rPr>
        <w:pict>
          <v:rect id="_x0000_s1166" style="position:absolute;margin-left:37.4pt;margin-top:2.9pt;width:308.55pt;height:1in;z-index:251721728">
            <v:textbox style="mso-next-textbox:#_x0000_s1166">
              <w:txbxContent>
                <w:p w:rsidR="00EE5276" w:rsidRPr="00A07B0D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A07B0D">
                    <w:rPr>
                      <w:sz w:val="20"/>
                      <w:szCs w:val="20"/>
                    </w:rPr>
                    <w:t>Теплая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2% раствор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2% раствор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обмываем</w:t>
                  </w:r>
                </w:p>
                <w:p w:rsidR="00EE5276" w:rsidRPr="00A07B0D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A07B0D">
                    <w:rPr>
                      <w:sz w:val="20"/>
                      <w:szCs w:val="20"/>
                    </w:rPr>
                    <w:t>вода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извести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соды кальцио-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проточной</w:t>
                  </w:r>
                </w:p>
                <w:p w:rsidR="00EE5276" w:rsidRPr="00A07B0D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A07B0D">
                    <w:rPr>
                      <w:sz w:val="20"/>
                      <w:szCs w:val="20"/>
                    </w:rPr>
                    <w:t>на 5-10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хлорной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нированной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водой</w:t>
                  </w:r>
                </w:p>
                <w:p w:rsidR="00EE5276" w:rsidRPr="00A07B0D" w:rsidRDefault="00EE5276" w:rsidP="00EE5276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A07B0D">
                    <w:rPr>
                      <w:sz w:val="20"/>
                      <w:szCs w:val="20"/>
                    </w:rPr>
                    <w:t>минут.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5-10 минут</w:t>
                  </w:r>
                  <w:r w:rsidR="0019299E">
                    <w:rPr>
                      <w:sz w:val="20"/>
                      <w:szCs w:val="20"/>
                    </w:rPr>
                    <w:t xml:space="preserve"> </w:t>
                  </w:r>
                  <w:r w:rsidRPr="00A07B0D">
                    <w:rPr>
                      <w:sz w:val="20"/>
                      <w:szCs w:val="20"/>
                    </w:rPr>
                    <w:t>5-10 минут</w:t>
                  </w:r>
                </w:p>
              </w:txbxContent>
            </v:textbox>
          </v:rect>
        </w:pict>
      </w:r>
    </w:p>
    <w:p w:rsidR="00EE5276" w:rsidRPr="00B90C6B" w:rsidRDefault="00EE5276" w:rsidP="00EE5276">
      <w:pPr>
        <w:rPr>
          <w:sz w:val="28"/>
          <w:szCs w:val="28"/>
        </w:rPr>
      </w:pPr>
    </w:p>
    <w:p w:rsidR="00EE5276" w:rsidRPr="00B90C6B" w:rsidRDefault="00EE5276" w:rsidP="00EE5276">
      <w:pPr>
        <w:rPr>
          <w:sz w:val="28"/>
          <w:szCs w:val="28"/>
        </w:rPr>
      </w:pPr>
    </w:p>
    <w:p w:rsidR="00EE5276" w:rsidRDefault="00EE5276" w:rsidP="00EE5276">
      <w:pPr>
        <w:jc w:val="both"/>
        <w:rPr>
          <w:sz w:val="28"/>
          <w:szCs w:val="28"/>
        </w:rPr>
      </w:pPr>
    </w:p>
    <w:p w:rsidR="00EE5276" w:rsidRDefault="00EE5276" w:rsidP="00EE5276">
      <w:pPr>
        <w:jc w:val="both"/>
        <w:rPr>
          <w:sz w:val="28"/>
          <w:szCs w:val="28"/>
        </w:rPr>
      </w:pPr>
    </w:p>
    <w:p w:rsidR="00EE5276" w:rsidRDefault="0019299E" w:rsidP="00EE52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7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III</w:t>
      </w:r>
      <w:r>
        <w:rPr>
          <w:sz w:val="28"/>
          <w:szCs w:val="28"/>
          <w:lang w:val="en-US"/>
        </w:rPr>
        <w:t xml:space="preserve"> </w:t>
      </w:r>
      <w:r w:rsidR="00EE5276">
        <w:rPr>
          <w:sz w:val="28"/>
          <w:szCs w:val="28"/>
          <w:lang w:val="en-US"/>
        </w:rPr>
        <w:t>IV</w:t>
      </w:r>
    </w:p>
    <w:p w:rsidR="00EE5276" w:rsidRDefault="00EE5276" w:rsidP="00EE5276">
      <w:pPr>
        <w:ind w:left="360"/>
        <w:rPr>
          <w:sz w:val="28"/>
          <w:szCs w:val="28"/>
        </w:rPr>
      </w:pPr>
    </w:p>
    <w:p w:rsidR="00EE5276" w:rsidRDefault="00EE5276" w:rsidP="00EE5276">
      <w:pPr>
        <w:numPr>
          <w:ilvl w:val="0"/>
          <w:numId w:val="14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Ассортимент пирожного песочного:</w:t>
      </w:r>
    </w:p>
    <w:p w:rsidR="00EE5276" w:rsidRDefault="00EE5276" w:rsidP="00EE52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 Кольцо с орехом</w:t>
      </w:r>
    </w:p>
    <w:p w:rsidR="00EE5276" w:rsidRDefault="00EE5276" w:rsidP="00EE52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 Песочная полоска с фруктовой начинкой</w:t>
      </w:r>
    </w:p>
    <w:p w:rsidR="00EE5276" w:rsidRDefault="00EE5276" w:rsidP="00EE52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 Песочное пирожное с кремом</w:t>
      </w:r>
    </w:p>
    <w:p w:rsidR="00EE5276" w:rsidRDefault="00EE5276" w:rsidP="00EE52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 Песочное пирожное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глазированной помадой</w:t>
      </w:r>
    </w:p>
    <w:p w:rsidR="00EE5276" w:rsidRDefault="00EE5276" w:rsidP="00EE527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 Песочное пирожное с фруктовой начинкой и кремом «Корзинка»</w:t>
      </w:r>
    </w:p>
    <w:p w:rsidR="00EE5276" w:rsidRPr="00E74512" w:rsidRDefault="00EE5276" w:rsidP="00EE5276">
      <w:pPr>
        <w:ind w:left="720"/>
        <w:rPr>
          <w:sz w:val="28"/>
          <w:szCs w:val="28"/>
        </w:rPr>
      </w:pPr>
    </w:p>
    <w:p w:rsidR="00EE5276" w:rsidRDefault="00EE5276" w:rsidP="00EE5276">
      <w:pPr>
        <w:numPr>
          <w:ilvl w:val="0"/>
          <w:numId w:val="1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Песочное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Масляный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>Фруктовая</w:t>
      </w:r>
      <w:r w:rsidR="00192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Белковым </w:t>
      </w:r>
    </w:p>
    <w:p w:rsidR="00EE5276" w:rsidRDefault="0019299E" w:rsidP="00EE527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тесто</w:t>
      </w:r>
      <w:r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крем</w:t>
      </w:r>
      <w:r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начинка</w:t>
      </w:r>
      <w:r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кремом</w:t>
      </w:r>
    </w:p>
    <w:p w:rsidR="00EE5276" w:rsidRDefault="00253543" w:rsidP="00EE527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67" style="position:absolute;left:0;text-align:left;z-index:251729920" from="65.45pt,4.45pt" to="65.45pt,22.45pt">
            <v:stroke endarrow="block"/>
          </v:line>
        </w:pict>
      </w:r>
      <w:r>
        <w:rPr>
          <w:noProof/>
        </w:rPr>
        <w:pict>
          <v:line id="_x0000_s1168" style="position:absolute;left:0;text-align:left;flip:x;z-index:251728896" from="215.05pt,13.3pt" to="215.2pt,31.45pt">
            <v:stroke endarrow="block"/>
          </v:line>
        </w:pict>
      </w:r>
      <w:r>
        <w:rPr>
          <w:noProof/>
        </w:rPr>
        <w:pict>
          <v:line id="_x0000_s1169" style="position:absolute;left:0;text-align:left;z-index:251727872" from="168.3pt,13.45pt" to="271.15pt,13.45pt"/>
        </w:pict>
      </w:r>
      <w:r>
        <w:rPr>
          <w:noProof/>
        </w:rPr>
        <w:pict>
          <v:line id="_x0000_s1170" style="position:absolute;left:0;text-align:left;z-index:251726848" from="271.15pt,4.45pt" to="271.15pt,13.45pt"/>
        </w:pict>
      </w:r>
      <w:r>
        <w:rPr>
          <w:noProof/>
        </w:rPr>
        <w:pict>
          <v:line id="_x0000_s1171" style="position:absolute;left:0;text-align:left;z-index:251725824" from="168.3pt,4.45pt" to="168.3pt,13.45pt"/>
        </w:pic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 xml:space="preserve">украсить в </w:t>
      </w:r>
    </w:p>
    <w:p w:rsidR="00EE5276" w:rsidRPr="00695AE8" w:rsidRDefault="0019299E" w:rsidP="00EE527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уложить тесто</w:t>
      </w:r>
      <w:r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форме грибочков</w:t>
      </w:r>
    </w:p>
    <w:p w:rsidR="00EE5276" w:rsidRPr="00695AE8" w:rsidRDefault="00253543" w:rsidP="00EE527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72" style="position:absolute;left:0;text-align:left;z-index:251731968" from="374pt,-.75pt" to="374pt,71.25pt"/>
        </w:pic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в формочки</w: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выдавить из</w:t>
      </w:r>
      <w:r w:rsidR="0019299E">
        <w:rPr>
          <w:sz w:val="28"/>
          <w:szCs w:val="28"/>
        </w:rPr>
        <w:t xml:space="preserve"> </w:t>
      </w:r>
    </w:p>
    <w:p w:rsidR="00EE5276" w:rsidRPr="00695AE8" w:rsidRDefault="00253543" w:rsidP="00EE527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73" style="position:absolute;left:0;text-align:left;z-index:251730944" from="65.45pt,1.15pt" to="65.45pt,19.15pt">
            <v:stroke endarrow="block"/>
          </v:line>
        </w:pict>
      </w:r>
      <w:r w:rsidR="0019299E">
        <w:rPr>
          <w:b/>
          <w:bCs/>
          <w:sz w:val="28"/>
          <w:szCs w:val="28"/>
        </w:rPr>
        <w:t xml:space="preserve"> </w:t>
      </w:r>
      <w:r w:rsidR="00EE5276" w:rsidRPr="00695AE8">
        <w:rPr>
          <w:sz w:val="28"/>
          <w:szCs w:val="28"/>
        </w:rPr>
        <w:t>к</w:t>
      </w:r>
      <w:r w:rsidR="00EE5276">
        <w:rPr>
          <w:sz w:val="28"/>
          <w:szCs w:val="28"/>
        </w:rPr>
        <w:t>о</w:t>
      </w:r>
      <w:r w:rsidR="00EE5276" w:rsidRPr="00695AE8">
        <w:rPr>
          <w:sz w:val="28"/>
          <w:szCs w:val="28"/>
        </w:rPr>
        <w:t>рнетика</w:t>
      </w:r>
    </w:p>
    <w:p w:rsidR="00EE5276" w:rsidRPr="00695AE8" w:rsidRDefault="00253543" w:rsidP="00EE527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74" style="position:absolute;left:0;text-align:left;flip:x;z-index:251735040" from="149.6pt,3.05pt" to="168.3pt,3.05pt">
            <v:stroke endarrow="block"/>
          </v:line>
        </w:pict>
      </w:r>
      <w:r>
        <w:rPr>
          <w:noProof/>
        </w:rPr>
        <w:pict>
          <v:line id="_x0000_s1175" style="position:absolute;left:0;text-align:left;flip:y;z-index:251734016" from="65.45pt,21.05pt" to="65.45pt,39.05pt">
            <v:stroke endarrow="block"/>
          </v:line>
        </w:pict>
      </w:r>
      <w:r>
        <w:rPr>
          <w:noProof/>
        </w:rPr>
        <w:pict>
          <v:line id="_x0000_s1176" style="position:absolute;left:0;text-align:left;flip:x;z-index:251732992" from="65.45pt,39.05pt" to="374pt,39.05pt"/>
        </w:pict>
      </w:r>
      <w:r w:rsidR="0019299E">
        <w:rPr>
          <w:sz w:val="28"/>
          <w:szCs w:val="28"/>
        </w:rPr>
        <w:t xml:space="preserve"> </w:t>
      </w:r>
      <w:r w:rsidR="00EE5276" w:rsidRPr="00695AE8">
        <w:rPr>
          <w:sz w:val="28"/>
          <w:szCs w:val="28"/>
        </w:rPr>
        <w:t>выпечь полуфабрикат</w:t>
      </w:r>
      <w:r w:rsidR="0019299E">
        <w:rPr>
          <w:sz w:val="28"/>
          <w:szCs w:val="28"/>
        </w:rPr>
        <w:t xml:space="preserve"> </w:t>
      </w:r>
      <w:r w:rsidR="00EE5276">
        <w:rPr>
          <w:sz w:val="28"/>
          <w:szCs w:val="28"/>
        </w:rPr>
        <w:t>10-20 гр.</w:t>
      </w:r>
    </w:p>
    <w:p w:rsidR="00EE5276" w:rsidRPr="004D2CA8" w:rsidRDefault="00EE5276" w:rsidP="004D2CA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5357" w:rsidRPr="00F759C6" w:rsidRDefault="00EE5276" w:rsidP="004D2CA8">
      <w:pPr>
        <w:spacing w:line="360" w:lineRule="auto"/>
        <w:ind w:firstLine="709"/>
        <w:jc w:val="both"/>
        <w:rPr>
          <w:sz w:val="28"/>
          <w:szCs w:val="28"/>
        </w:rPr>
      </w:pPr>
      <w:r w:rsidRPr="004D2CA8">
        <w:rPr>
          <w:sz w:val="28"/>
          <w:szCs w:val="28"/>
        </w:rPr>
        <w:br w:type="page"/>
      </w:r>
      <w:r w:rsidR="00225357" w:rsidRPr="00145277">
        <w:rPr>
          <w:sz w:val="28"/>
          <w:szCs w:val="28"/>
          <w:lang w:val="en-US"/>
        </w:rPr>
        <w:t>V</w:t>
      </w:r>
      <w:r w:rsidR="00225357" w:rsidRPr="00145277">
        <w:rPr>
          <w:sz w:val="28"/>
          <w:szCs w:val="28"/>
        </w:rPr>
        <w:t>. Техника безопасности</w:t>
      </w:r>
    </w:p>
    <w:p w:rsidR="00225357" w:rsidRPr="00F759C6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225357" w:rsidRPr="00145277" w:rsidRDefault="00225357" w:rsidP="003342BA">
      <w:pPr>
        <w:pStyle w:val="7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  <w:u w:val="single"/>
        </w:rPr>
        <w:t>Техника безопасности на МПМ – 800М</w:t>
      </w:r>
    </w:p>
    <w:p w:rsidR="00225357" w:rsidRPr="00145277" w:rsidRDefault="00225357" w:rsidP="003342BA">
      <w:pPr>
        <w:pStyle w:val="21"/>
        <w:spacing w:line="360" w:lineRule="auto"/>
        <w:ind w:firstLine="709"/>
        <w:jc w:val="both"/>
      </w:pPr>
      <w:r w:rsidRPr="00145277">
        <w:t>Во время работы необходимо:</w:t>
      </w:r>
    </w:p>
    <w:p w:rsidR="00225357" w:rsidRPr="00145277" w:rsidRDefault="00225357" w:rsidP="003342B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Следить, чтобы загрузочный бункер был постоянно заполнен;</w:t>
      </w:r>
    </w:p>
    <w:p w:rsidR="00225357" w:rsidRPr="00145277" w:rsidRDefault="00225357" w:rsidP="003342B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Добавочную загрузку производить без остановки машины;</w:t>
      </w:r>
    </w:p>
    <w:p w:rsidR="00225357" w:rsidRPr="00145277" w:rsidRDefault="00225357" w:rsidP="003342B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Периодически останавливать машину для очистки сита от примесей.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 Во время работы запрещается:</w:t>
      </w:r>
    </w:p>
    <w:p w:rsidR="00225357" w:rsidRPr="00145277" w:rsidRDefault="00225357" w:rsidP="003342B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Открывать крышку просеивающей головки;</w:t>
      </w:r>
    </w:p>
    <w:p w:rsidR="00225357" w:rsidRPr="00145277" w:rsidRDefault="00225357" w:rsidP="003342B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Оставлять машину без присмотра;</w:t>
      </w:r>
    </w:p>
    <w:p w:rsidR="00225357" w:rsidRPr="00145277" w:rsidRDefault="00225357" w:rsidP="003342B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Проводить санитарную обработку машины.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  <w:u w:val="single"/>
        </w:rPr>
        <w:t>Техника безопасности на ТММ – 1М</w:t>
      </w:r>
    </w:p>
    <w:p w:rsidR="00225357" w:rsidRPr="00145277" w:rsidRDefault="00225357" w:rsidP="003342BA">
      <w:pPr>
        <w:pStyle w:val="21"/>
        <w:spacing w:line="360" w:lineRule="auto"/>
        <w:ind w:firstLine="709"/>
        <w:jc w:val="both"/>
      </w:pPr>
      <w:r w:rsidRPr="00145277">
        <w:t>Перед работой нужно:</w:t>
      </w:r>
    </w:p>
    <w:p w:rsidR="00225357" w:rsidRPr="00145277" w:rsidRDefault="00225357" w:rsidP="003342B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Проверить надёжность крепления дежи;</w:t>
      </w:r>
    </w:p>
    <w:p w:rsidR="00225357" w:rsidRPr="00145277" w:rsidRDefault="00225357" w:rsidP="003342B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Машину проверить на холостой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ход;</w:t>
      </w:r>
    </w:p>
    <w:p w:rsidR="00225357" w:rsidRPr="00145277" w:rsidRDefault="00225357" w:rsidP="003342B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Включить в тот момент, когда машинный рычаг находится в верхнем положении;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Во время работы нельзя:</w:t>
      </w:r>
    </w:p>
    <w:p w:rsidR="00225357" w:rsidRPr="00145277" w:rsidRDefault="00225357" w:rsidP="003342BA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Загружать дежу;</w:t>
      </w:r>
    </w:p>
    <w:p w:rsidR="00225357" w:rsidRPr="00145277" w:rsidRDefault="00225357" w:rsidP="003342BA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Наклоняться над дежей и брать пробу теста;</w:t>
      </w:r>
    </w:p>
    <w:p w:rsidR="00225357" w:rsidRPr="00145277" w:rsidRDefault="00225357" w:rsidP="003342BA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Работать на машине без ограждающих щитков.</w:t>
      </w:r>
    </w:p>
    <w:p w:rsidR="00225357" w:rsidRPr="00145277" w:rsidRDefault="00225357" w:rsidP="003342BA">
      <w:pPr>
        <w:pStyle w:val="7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  <w:u w:val="single"/>
        </w:rPr>
        <w:t>Техника безопасности на ХПП – 25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Нужно:</w:t>
      </w:r>
    </w:p>
    <w:p w:rsidR="00225357" w:rsidRPr="00145277" w:rsidRDefault="00225357" w:rsidP="003342B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Перед работой проверить наличие заземления;</w:t>
      </w:r>
    </w:p>
    <w:p w:rsidR="00225357" w:rsidRPr="00145277" w:rsidRDefault="00225357" w:rsidP="00145277">
      <w:pPr>
        <w:numPr>
          <w:ilvl w:val="0"/>
          <w:numId w:val="19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Наполу должен лежать резиновый коврик;</w:t>
      </w:r>
    </w:p>
    <w:p w:rsidR="00225357" w:rsidRPr="00145277" w:rsidRDefault="00225357" w:rsidP="00145277">
      <w:pPr>
        <w:numPr>
          <w:ilvl w:val="0"/>
          <w:numId w:val="19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 стене инструкция по технике безопасности.</w:t>
      </w:r>
    </w:p>
    <w:p w:rsidR="00225357" w:rsidRPr="00145277" w:rsidRDefault="00225357" w:rsidP="00145277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Нельзя:</w:t>
      </w:r>
    </w:p>
    <w:p w:rsidR="00225357" w:rsidRPr="00145277" w:rsidRDefault="00225357" w:rsidP="00145277">
      <w:pPr>
        <w:numPr>
          <w:ilvl w:val="0"/>
          <w:numId w:val="20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Оставлять печь без присмотра;</w:t>
      </w:r>
    </w:p>
    <w:p w:rsidR="00225357" w:rsidRPr="00145277" w:rsidRDefault="00225357" w:rsidP="00145277">
      <w:pPr>
        <w:numPr>
          <w:ilvl w:val="0"/>
          <w:numId w:val="20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При выгрузке готовых изделий пользоваться рукавицами.</w:t>
      </w:r>
    </w:p>
    <w:p w:rsidR="00225357" w:rsidRPr="00145277" w:rsidRDefault="00225357" w:rsidP="003342BA">
      <w:pPr>
        <w:pStyle w:val="7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  <w:u w:val="single"/>
        </w:rPr>
        <w:t>Техника безопасности на ШПЭСМ – 3</w:t>
      </w:r>
    </w:p>
    <w:p w:rsidR="00225357" w:rsidRPr="00145277" w:rsidRDefault="00225357" w:rsidP="00145277">
      <w:pPr>
        <w:numPr>
          <w:ilvl w:val="0"/>
          <w:numId w:val="21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Перед работой проверить заземление;</w:t>
      </w:r>
    </w:p>
    <w:p w:rsidR="00225357" w:rsidRPr="00145277" w:rsidRDefault="00225357" w:rsidP="00145277">
      <w:pPr>
        <w:numPr>
          <w:ilvl w:val="0"/>
          <w:numId w:val="21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При выгрузке готовых изделий из печи нужно пользоваться специальными рукавицами;</w:t>
      </w:r>
    </w:p>
    <w:p w:rsidR="00225357" w:rsidRPr="00145277" w:rsidRDefault="00225357" w:rsidP="00145277">
      <w:pPr>
        <w:numPr>
          <w:ilvl w:val="0"/>
          <w:numId w:val="21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 полу должен лежать резиновый коврик;</w:t>
      </w:r>
    </w:p>
    <w:p w:rsidR="00225357" w:rsidRPr="00145277" w:rsidRDefault="00225357" w:rsidP="00145277">
      <w:pPr>
        <w:numPr>
          <w:ilvl w:val="0"/>
          <w:numId w:val="21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 стене должна висеть инструкция;</w:t>
      </w:r>
    </w:p>
    <w:p w:rsidR="00225357" w:rsidRPr="00145277" w:rsidRDefault="00225357" w:rsidP="00145277">
      <w:pPr>
        <w:numPr>
          <w:ilvl w:val="0"/>
          <w:numId w:val="21"/>
        </w:numPr>
        <w:tabs>
          <w:tab w:val="left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Оставлять печь без присмотра.</w:t>
      </w:r>
    </w:p>
    <w:p w:rsidR="00225357" w:rsidRPr="00145277" w:rsidRDefault="00225357" w:rsidP="003342BA">
      <w:pPr>
        <w:pStyle w:val="7"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145277">
        <w:rPr>
          <w:sz w:val="28"/>
          <w:szCs w:val="28"/>
          <w:u w:val="single"/>
        </w:rPr>
        <w:t>Техника безопасности на МВ – 35М</w:t>
      </w:r>
    </w:p>
    <w:p w:rsidR="00225357" w:rsidRPr="00145277" w:rsidRDefault="00225357" w:rsidP="003342BA">
      <w:pPr>
        <w:pStyle w:val="21"/>
        <w:spacing w:line="360" w:lineRule="auto"/>
        <w:ind w:firstLine="709"/>
        <w:jc w:val="both"/>
      </w:pPr>
      <w:r w:rsidRPr="00145277">
        <w:t xml:space="preserve">Нужно: </w:t>
      </w:r>
    </w:p>
    <w:p w:rsidR="00225357" w:rsidRPr="00145277" w:rsidRDefault="00225357" w:rsidP="00145277">
      <w:pPr>
        <w:numPr>
          <w:ilvl w:val="0"/>
          <w:numId w:val="22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Перед работой проверить наличие заземления;</w:t>
      </w:r>
    </w:p>
    <w:p w:rsidR="00225357" w:rsidRPr="00145277" w:rsidRDefault="00225357" w:rsidP="00145277">
      <w:pPr>
        <w:numPr>
          <w:ilvl w:val="0"/>
          <w:numId w:val="22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На полу должен лежать резиновый коврик;</w:t>
      </w:r>
    </w:p>
    <w:p w:rsidR="00225357" w:rsidRPr="00145277" w:rsidRDefault="00225357" w:rsidP="00145277">
      <w:pPr>
        <w:numPr>
          <w:ilvl w:val="0"/>
          <w:numId w:val="22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Перед работой проверить машину на холостой ход.</w:t>
      </w:r>
    </w:p>
    <w:p w:rsidR="00225357" w:rsidRPr="00145277" w:rsidRDefault="00225357" w:rsidP="00145277">
      <w:pPr>
        <w:tabs>
          <w:tab w:val="left" w:pos="1309"/>
        </w:tabs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Нельзя:</w:t>
      </w:r>
    </w:p>
    <w:p w:rsidR="00225357" w:rsidRPr="00145277" w:rsidRDefault="00225357" w:rsidP="00145277">
      <w:pPr>
        <w:numPr>
          <w:ilvl w:val="0"/>
          <w:numId w:val="23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Продукты поправлять рукой;</w:t>
      </w:r>
    </w:p>
    <w:p w:rsidR="00225357" w:rsidRPr="00145277" w:rsidRDefault="00225357" w:rsidP="00145277">
      <w:pPr>
        <w:numPr>
          <w:ilvl w:val="0"/>
          <w:numId w:val="23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Оставлять машину без присмотра;</w:t>
      </w:r>
    </w:p>
    <w:p w:rsidR="00225357" w:rsidRPr="00145277" w:rsidRDefault="00225357" w:rsidP="00145277">
      <w:pPr>
        <w:numPr>
          <w:ilvl w:val="0"/>
          <w:numId w:val="23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Перегружать машину;</w:t>
      </w:r>
    </w:p>
    <w:p w:rsidR="00225357" w:rsidRPr="00145277" w:rsidRDefault="00225357" w:rsidP="00145277">
      <w:pPr>
        <w:numPr>
          <w:ilvl w:val="0"/>
          <w:numId w:val="23"/>
        </w:numPr>
        <w:tabs>
          <w:tab w:val="left" w:pos="13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Чтобы вода попадала в электродвигатель.</w:t>
      </w:r>
    </w:p>
    <w:p w:rsidR="00225357" w:rsidRPr="00145277" w:rsidRDefault="002150B1" w:rsidP="003342BA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br w:type="page"/>
      </w:r>
      <w:r w:rsidR="00225357" w:rsidRPr="00145277">
        <w:rPr>
          <w:sz w:val="28"/>
          <w:szCs w:val="28"/>
          <w:lang w:val="en-US"/>
        </w:rPr>
        <w:t>VI</w:t>
      </w:r>
      <w:r w:rsidR="00225357" w:rsidRPr="00145277">
        <w:rPr>
          <w:sz w:val="28"/>
          <w:szCs w:val="28"/>
        </w:rPr>
        <w:t>.</w:t>
      </w:r>
      <w:r w:rsidR="0019299E">
        <w:rPr>
          <w:sz w:val="28"/>
          <w:szCs w:val="28"/>
        </w:rPr>
        <w:t xml:space="preserve"> </w:t>
      </w:r>
      <w:r w:rsidR="00225357" w:rsidRPr="00145277">
        <w:rPr>
          <w:sz w:val="28"/>
          <w:szCs w:val="28"/>
        </w:rPr>
        <w:t xml:space="preserve">Санитария и гигиена 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Личная гигиена – это ряд санитарных правил, которые должны соблюдать работники общественного питания. 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Работники общественного питания должны соблюдать ряд гигиенических требований:</w:t>
      </w:r>
    </w:p>
    <w:p w:rsidR="00225357" w:rsidRPr="00145277" w:rsidRDefault="00253543" w:rsidP="003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77" type="#_x0000_t88" style="position:absolute;left:0;text-align:left;margin-left:189pt;margin-top:2.2pt;width:18pt;height:45pt;z-index:251580416" adj="3000,11208"/>
        </w:pict>
      </w:r>
      <w:r w:rsidR="00225357" w:rsidRPr="00145277">
        <w:rPr>
          <w:sz w:val="28"/>
          <w:szCs w:val="28"/>
        </w:rPr>
        <w:t>Содержание:</w:t>
      </w:r>
      <w:r w:rsidR="0019299E">
        <w:rPr>
          <w:sz w:val="28"/>
          <w:szCs w:val="28"/>
        </w:rPr>
        <w:t xml:space="preserve"> </w:t>
      </w:r>
      <w:r w:rsidR="00225357" w:rsidRPr="00145277">
        <w:rPr>
          <w:sz w:val="28"/>
          <w:szCs w:val="28"/>
        </w:rPr>
        <w:t>тела</w:t>
      </w:r>
    </w:p>
    <w:p w:rsidR="00225357" w:rsidRPr="00145277" w:rsidRDefault="0019299E" w:rsidP="003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357" w:rsidRPr="00145277"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 w:rsidR="00225357" w:rsidRPr="00145277">
        <w:rPr>
          <w:sz w:val="28"/>
          <w:szCs w:val="28"/>
        </w:rPr>
        <w:t>в чистоте</w:t>
      </w:r>
    </w:p>
    <w:p w:rsidR="00225357" w:rsidRPr="00145277" w:rsidRDefault="0019299E" w:rsidP="00334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357" w:rsidRPr="00145277">
        <w:rPr>
          <w:sz w:val="28"/>
          <w:szCs w:val="28"/>
        </w:rPr>
        <w:t>полости рта</w:t>
      </w:r>
    </w:p>
    <w:p w:rsidR="00225357" w:rsidRPr="00145277" w:rsidRDefault="00225357" w:rsidP="003342BA">
      <w:pPr>
        <w:pStyle w:val="21"/>
        <w:spacing w:line="360" w:lineRule="auto"/>
        <w:ind w:firstLine="709"/>
        <w:jc w:val="both"/>
      </w:pPr>
      <w:r w:rsidRPr="00145277">
        <w:t>Выполнять требования к: санитарной одежде, санитарному режиму предприятия, медицинскому освидетельствованию работников общественного питания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У работников должны быть коротко обстрижены ногти, без лака чистое подногтевое пространство. Запрещается носить украшения и часы.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Руки следует мыть перед началом работы, после посещения туалета, при переходе обработки сырья к обработки пищи. </w:t>
      </w:r>
    </w:p>
    <w:p w:rsidR="00225357" w:rsidRPr="00145277" w:rsidRDefault="00225357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Санитарная одежда кондитера защищает пищевые продукты от загрязнений. Санитарную одежду надевают в определённой последовательности, добиваясь аккуратного внешнего вида, головной убор должен полностью закрывать волосы. Каждый работник общественного питания должен содержать сан. Одежду в чистоте и опрятности; не пользоваться булавками и иголками; не класть в свой карман посторонние предметы; перед выходом из производственного помещения снимать санитарную одежду.</w:t>
      </w:r>
    </w:p>
    <w:p w:rsidR="00992809" w:rsidRPr="00145277" w:rsidRDefault="00C00523" w:rsidP="003342BA">
      <w:pPr>
        <w:spacing w:line="360" w:lineRule="auto"/>
        <w:ind w:firstLine="709"/>
        <w:jc w:val="both"/>
        <w:rPr>
          <w:sz w:val="28"/>
          <w:szCs w:val="28"/>
        </w:rPr>
      </w:pPr>
      <w:r w:rsidRPr="00145277">
        <w:rPr>
          <w:sz w:val="28"/>
          <w:szCs w:val="28"/>
        </w:rPr>
        <w:br w:type="page"/>
      </w:r>
      <w:r w:rsidR="00992809" w:rsidRPr="00145277">
        <w:rPr>
          <w:sz w:val="28"/>
          <w:szCs w:val="28"/>
        </w:rPr>
        <w:t>Список литературы</w:t>
      </w:r>
    </w:p>
    <w:p w:rsidR="00992809" w:rsidRPr="00145277" w:rsidRDefault="00992809" w:rsidP="003342BA">
      <w:pPr>
        <w:spacing w:line="360" w:lineRule="auto"/>
        <w:ind w:firstLine="709"/>
        <w:jc w:val="both"/>
        <w:rPr>
          <w:sz w:val="28"/>
          <w:szCs w:val="28"/>
        </w:rPr>
      </w:pPr>
    </w:p>
    <w:p w:rsidR="00992809" w:rsidRPr="00145277" w:rsidRDefault="00C00523" w:rsidP="00145277">
      <w:pPr>
        <w:pStyle w:val="21"/>
        <w:spacing w:line="360" w:lineRule="auto"/>
        <w:jc w:val="both"/>
      </w:pPr>
      <w:r w:rsidRPr="00145277">
        <w:t xml:space="preserve">1. </w:t>
      </w:r>
      <w:r w:rsidR="00992809" w:rsidRPr="00145277">
        <w:t>Бутейкис Н.Г.</w:t>
      </w:r>
      <w:r w:rsidR="0019299E">
        <w:t xml:space="preserve"> </w:t>
      </w:r>
      <w:r w:rsidR="00992809" w:rsidRPr="00145277">
        <w:t>Технология приготовления кондитерских изделий. – М.: Экономика, 1984 – 256 с.</w:t>
      </w:r>
    </w:p>
    <w:p w:rsidR="00992809" w:rsidRPr="00145277" w:rsidRDefault="00992809" w:rsidP="00145277">
      <w:pPr>
        <w:pStyle w:val="a4"/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Бутейкис Н.Г.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Организация производства предприятий общественного питания. – М.: Высшая школа, 1990 – 128 с.</w:t>
      </w:r>
    </w:p>
    <w:p w:rsidR="00992809" w:rsidRPr="00145277" w:rsidRDefault="00992809" w:rsidP="00145277">
      <w:pPr>
        <w:spacing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3. Хроменков В.М.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Оборудование хлебопекарного производства. – М.: ИРПО; ,,Академия”, 2000 – 320 с.</w:t>
      </w:r>
    </w:p>
    <w:p w:rsidR="00992809" w:rsidRPr="00145277" w:rsidRDefault="00992809" w:rsidP="00145277">
      <w:pPr>
        <w:spacing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4. Матюхина З.П., Королькова Э.П. Товароведение пищевых продуктов. – М.: ИРПО; ,,Академия” 1998 – 272 с.</w:t>
      </w:r>
    </w:p>
    <w:p w:rsidR="00992809" w:rsidRPr="00145277" w:rsidRDefault="00992809" w:rsidP="00145277">
      <w:pPr>
        <w:pStyle w:val="a6"/>
        <w:spacing w:after="0"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5. Матюхина З.П.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Основы физиологии питания, гигиены, санитарии. – М.: ИРПО; ,,Академия”, 2000 – 184 с.</w:t>
      </w:r>
    </w:p>
    <w:p w:rsidR="00992809" w:rsidRPr="00145277" w:rsidRDefault="00992809" w:rsidP="00145277">
      <w:pPr>
        <w:pStyle w:val="a6"/>
        <w:numPr>
          <w:ilvl w:val="0"/>
          <w:numId w:val="25"/>
        </w:numPr>
        <w:tabs>
          <w:tab w:val="clear" w:pos="1065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Бутейкис Н.Г.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Технология приготовления мучных кондитерских изделий. – М.: ИРПО; ,,Академия”, 2001 – 304 с.</w:t>
      </w:r>
    </w:p>
    <w:p w:rsidR="00992809" w:rsidRPr="00145277" w:rsidRDefault="00992809" w:rsidP="00145277">
      <w:pPr>
        <w:pStyle w:val="a6"/>
        <w:spacing w:after="0"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7. Цыганова Т.Б. Технология хлебопекарного производства.</w:t>
      </w:r>
      <w:r w:rsidR="0019299E">
        <w:rPr>
          <w:sz w:val="28"/>
          <w:szCs w:val="28"/>
        </w:rPr>
        <w:t xml:space="preserve"> </w:t>
      </w:r>
      <w:r w:rsidRPr="00145277">
        <w:rPr>
          <w:sz w:val="28"/>
          <w:szCs w:val="28"/>
        </w:rPr>
        <w:t>– М.: И</w:t>
      </w:r>
      <w:r w:rsidR="00C00523" w:rsidRPr="00145277">
        <w:rPr>
          <w:sz w:val="28"/>
          <w:szCs w:val="28"/>
        </w:rPr>
        <w:t>РПО; ,,Академия”,2001 – 432 с.</w:t>
      </w:r>
    </w:p>
    <w:p w:rsidR="00992809" w:rsidRPr="00145277" w:rsidRDefault="00992809" w:rsidP="00145277">
      <w:pPr>
        <w:pStyle w:val="a6"/>
        <w:spacing w:after="0"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8. </w:t>
      </w:r>
      <w:r w:rsidR="00C00523" w:rsidRPr="00145277">
        <w:rPr>
          <w:sz w:val="28"/>
          <w:szCs w:val="28"/>
        </w:rPr>
        <w:t>С</w:t>
      </w:r>
      <w:r w:rsidRPr="00145277">
        <w:rPr>
          <w:sz w:val="28"/>
          <w:szCs w:val="28"/>
        </w:rPr>
        <w:t>борник рецептур мучных кондитерских и булочных изделий для предприятий общественного питания. – М.: Экономика, 1986 – 295 с.</w:t>
      </w:r>
    </w:p>
    <w:p w:rsidR="00992809" w:rsidRPr="00145277" w:rsidRDefault="00992809" w:rsidP="00145277">
      <w:pPr>
        <w:pStyle w:val="a6"/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 Карпов Л.И. Стол и фантазия. – Челябинск: Южно – Уральское книжное издательство, 1985 – 192 с.</w:t>
      </w:r>
    </w:p>
    <w:p w:rsidR="00992809" w:rsidRPr="00145277" w:rsidRDefault="00992809" w:rsidP="00145277">
      <w:pPr>
        <w:pStyle w:val="a6"/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45277">
        <w:rPr>
          <w:sz w:val="28"/>
          <w:szCs w:val="28"/>
        </w:rPr>
        <w:t xml:space="preserve"> Бутейкис Н.Г., Жукова А.А. Приготовление мучных кондитерских изделий. – М.: Экономика, 1988 – 239 с.</w:t>
      </w:r>
    </w:p>
    <w:p w:rsidR="00992809" w:rsidRPr="00145277" w:rsidRDefault="00992809" w:rsidP="00145277">
      <w:pPr>
        <w:pStyle w:val="a6"/>
        <w:spacing w:after="0"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11. Тихонов А.Н. Инвентарь и посуда предприятий общественного питания. – М.: Экономика, 1970 – 221 с.</w:t>
      </w:r>
    </w:p>
    <w:p w:rsidR="00992809" w:rsidRPr="00C00523" w:rsidRDefault="00992809" w:rsidP="00145277">
      <w:pPr>
        <w:spacing w:line="360" w:lineRule="auto"/>
        <w:jc w:val="both"/>
        <w:rPr>
          <w:sz w:val="28"/>
          <w:szCs w:val="28"/>
        </w:rPr>
      </w:pPr>
      <w:r w:rsidRPr="00145277">
        <w:rPr>
          <w:sz w:val="28"/>
          <w:szCs w:val="28"/>
        </w:rPr>
        <w:t>12</w:t>
      </w:r>
      <w:r w:rsidR="00C00523" w:rsidRPr="00145277">
        <w:rPr>
          <w:sz w:val="28"/>
          <w:szCs w:val="28"/>
        </w:rPr>
        <w:t>.</w:t>
      </w:r>
      <w:r w:rsidRPr="00145277">
        <w:rPr>
          <w:sz w:val="28"/>
          <w:szCs w:val="28"/>
        </w:rPr>
        <w:t xml:space="preserve"> Татарская Л.Л. Сборник дидактических материалов по курсу ,,Кулинария”. – М.: Высшая шк., 1992 – 1</w:t>
      </w:r>
      <w:r w:rsidRPr="00C00523">
        <w:rPr>
          <w:sz w:val="28"/>
          <w:szCs w:val="28"/>
        </w:rPr>
        <w:t>27 с.</w:t>
      </w:r>
      <w:bookmarkStart w:id="0" w:name="_GoBack"/>
      <w:bookmarkEnd w:id="0"/>
    </w:p>
    <w:sectPr w:rsidR="00992809" w:rsidRPr="00C00523" w:rsidSect="00145277"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8A"/>
    <w:multiLevelType w:val="hybridMultilevel"/>
    <w:tmpl w:val="02CA36B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36FDC"/>
    <w:multiLevelType w:val="hybridMultilevel"/>
    <w:tmpl w:val="F134F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D4E5E"/>
    <w:multiLevelType w:val="hybridMultilevel"/>
    <w:tmpl w:val="A96C0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3705A"/>
    <w:multiLevelType w:val="hybridMultilevel"/>
    <w:tmpl w:val="FFD89688"/>
    <w:lvl w:ilvl="0" w:tplc="6F0EF3B4">
      <w:start w:val="6"/>
      <w:numFmt w:val="upp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7032C"/>
    <w:multiLevelType w:val="hybridMultilevel"/>
    <w:tmpl w:val="E14EFC30"/>
    <w:lvl w:ilvl="0" w:tplc="7DC0A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C1531"/>
    <w:multiLevelType w:val="hybridMultilevel"/>
    <w:tmpl w:val="7AAA633A"/>
    <w:lvl w:ilvl="0" w:tplc="17F42CA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D4EDB"/>
    <w:multiLevelType w:val="hybridMultilevel"/>
    <w:tmpl w:val="D0ACD0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671BF"/>
    <w:multiLevelType w:val="hybridMultilevel"/>
    <w:tmpl w:val="57F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628B9"/>
    <w:multiLevelType w:val="hybridMultilevel"/>
    <w:tmpl w:val="DE701E8A"/>
    <w:lvl w:ilvl="0" w:tplc="7DC0A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1D0F08"/>
    <w:multiLevelType w:val="hybridMultilevel"/>
    <w:tmpl w:val="7DD02E8C"/>
    <w:lvl w:ilvl="0" w:tplc="E2EAEB0A">
      <w:start w:val="5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200AC"/>
    <w:multiLevelType w:val="hybridMultilevel"/>
    <w:tmpl w:val="082CC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C4BE6"/>
    <w:multiLevelType w:val="hybridMultilevel"/>
    <w:tmpl w:val="429A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9048A7"/>
    <w:multiLevelType w:val="hybridMultilevel"/>
    <w:tmpl w:val="EFE26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051378"/>
    <w:multiLevelType w:val="hybridMultilevel"/>
    <w:tmpl w:val="A3BA88F2"/>
    <w:lvl w:ilvl="0" w:tplc="1C50A432">
      <w:start w:val="7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5F4094"/>
    <w:multiLevelType w:val="hybridMultilevel"/>
    <w:tmpl w:val="2834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D2C3B"/>
    <w:multiLevelType w:val="hybridMultilevel"/>
    <w:tmpl w:val="1650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54E21"/>
    <w:multiLevelType w:val="hybridMultilevel"/>
    <w:tmpl w:val="1AB60D58"/>
    <w:lvl w:ilvl="0" w:tplc="7DC0A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06C09"/>
    <w:multiLevelType w:val="hybridMultilevel"/>
    <w:tmpl w:val="F356AC10"/>
    <w:lvl w:ilvl="0" w:tplc="8402E2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2C5749"/>
    <w:multiLevelType w:val="hybridMultilevel"/>
    <w:tmpl w:val="6054D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953AB"/>
    <w:multiLevelType w:val="hybridMultilevel"/>
    <w:tmpl w:val="C646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F65234"/>
    <w:multiLevelType w:val="hybridMultilevel"/>
    <w:tmpl w:val="6B66B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35F45"/>
    <w:multiLevelType w:val="hybridMultilevel"/>
    <w:tmpl w:val="6D34F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3D4D02"/>
    <w:multiLevelType w:val="hybridMultilevel"/>
    <w:tmpl w:val="0A66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B2296C"/>
    <w:multiLevelType w:val="hybridMultilevel"/>
    <w:tmpl w:val="1262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22990"/>
    <w:multiLevelType w:val="hybridMultilevel"/>
    <w:tmpl w:val="6EA2A7D4"/>
    <w:lvl w:ilvl="0" w:tplc="7DC0A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A127E8"/>
    <w:multiLevelType w:val="hybridMultilevel"/>
    <w:tmpl w:val="60587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9"/>
  </w:num>
  <w:num w:numId="5">
    <w:abstractNumId w:val="3"/>
  </w:num>
  <w:num w:numId="6">
    <w:abstractNumId w:val="13"/>
  </w:num>
  <w:num w:numId="7">
    <w:abstractNumId w:val="11"/>
  </w:num>
  <w:num w:numId="8">
    <w:abstractNumId w:val="2"/>
  </w:num>
  <w:num w:numId="9">
    <w:abstractNumId w:val="21"/>
  </w:num>
  <w:num w:numId="10">
    <w:abstractNumId w:val="4"/>
  </w:num>
  <w:num w:numId="11">
    <w:abstractNumId w:val="24"/>
  </w:num>
  <w:num w:numId="12">
    <w:abstractNumId w:val="7"/>
  </w:num>
  <w:num w:numId="13">
    <w:abstractNumId w:val="18"/>
  </w:num>
  <w:num w:numId="14">
    <w:abstractNumId w:val="1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100"/>
    <w:rsid w:val="00007E63"/>
    <w:rsid w:val="00020E74"/>
    <w:rsid w:val="0004730D"/>
    <w:rsid w:val="000568F1"/>
    <w:rsid w:val="00072C8D"/>
    <w:rsid w:val="00142383"/>
    <w:rsid w:val="00145277"/>
    <w:rsid w:val="0018242C"/>
    <w:rsid w:val="0019299E"/>
    <w:rsid w:val="001D31AD"/>
    <w:rsid w:val="002150B1"/>
    <w:rsid w:val="00220295"/>
    <w:rsid w:val="00225357"/>
    <w:rsid w:val="002444C1"/>
    <w:rsid w:val="00253543"/>
    <w:rsid w:val="002E1684"/>
    <w:rsid w:val="002F7DA0"/>
    <w:rsid w:val="003342BA"/>
    <w:rsid w:val="00337121"/>
    <w:rsid w:val="00366B89"/>
    <w:rsid w:val="00397023"/>
    <w:rsid w:val="003C09CC"/>
    <w:rsid w:val="0041703F"/>
    <w:rsid w:val="00453D7C"/>
    <w:rsid w:val="004B4E5D"/>
    <w:rsid w:val="004D2CA8"/>
    <w:rsid w:val="004E6CAB"/>
    <w:rsid w:val="00563F03"/>
    <w:rsid w:val="00571BD4"/>
    <w:rsid w:val="005D366C"/>
    <w:rsid w:val="005E42F9"/>
    <w:rsid w:val="005E7861"/>
    <w:rsid w:val="0060761B"/>
    <w:rsid w:val="00693F60"/>
    <w:rsid w:val="00695AE8"/>
    <w:rsid w:val="006D36E0"/>
    <w:rsid w:val="007765D2"/>
    <w:rsid w:val="007F3ADA"/>
    <w:rsid w:val="0085224D"/>
    <w:rsid w:val="008633C5"/>
    <w:rsid w:val="00863DEF"/>
    <w:rsid w:val="0089522E"/>
    <w:rsid w:val="008D73BE"/>
    <w:rsid w:val="008E67EC"/>
    <w:rsid w:val="00917016"/>
    <w:rsid w:val="00992809"/>
    <w:rsid w:val="00A07B0D"/>
    <w:rsid w:val="00A1744D"/>
    <w:rsid w:val="00AA1B7A"/>
    <w:rsid w:val="00AA4475"/>
    <w:rsid w:val="00AB28C4"/>
    <w:rsid w:val="00AC1D11"/>
    <w:rsid w:val="00AC3D4C"/>
    <w:rsid w:val="00AD4194"/>
    <w:rsid w:val="00AE450B"/>
    <w:rsid w:val="00B471A1"/>
    <w:rsid w:val="00B90C6B"/>
    <w:rsid w:val="00BB56F0"/>
    <w:rsid w:val="00C00523"/>
    <w:rsid w:val="00C0218E"/>
    <w:rsid w:val="00C02824"/>
    <w:rsid w:val="00C24420"/>
    <w:rsid w:val="00D03C27"/>
    <w:rsid w:val="00D33EB0"/>
    <w:rsid w:val="00D47934"/>
    <w:rsid w:val="00DC6781"/>
    <w:rsid w:val="00DD3F63"/>
    <w:rsid w:val="00E00100"/>
    <w:rsid w:val="00E474C3"/>
    <w:rsid w:val="00E74512"/>
    <w:rsid w:val="00E86B80"/>
    <w:rsid w:val="00EA340B"/>
    <w:rsid w:val="00ED3881"/>
    <w:rsid w:val="00EE172E"/>
    <w:rsid w:val="00EE5276"/>
    <w:rsid w:val="00EE7712"/>
    <w:rsid w:val="00EF1896"/>
    <w:rsid w:val="00EF4974"/>
    <w:rsid w:val="00F43186"/>
    <w:rsid w:val="00F759C6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chartTrackingRefBased/>
  <w15:docId w15:val="{27D449BE-FDA0-4B1C-A7F4-9A9DFE6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3F60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3F60"/>
    <w:pPr>
      <w:keepNext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9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53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693F6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693F60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693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2253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99280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99280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92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3589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Министерство образования РФ</vt:lpstr>
    </vt:vector>
  </TitlesOfParts>
  <Company>HOME</Company>
  <LinksUpToDate>false</LinksUpToDate>
  <CharactersWithSpaces>24000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Министерство образования РФ</dc:title>
  <dc:subject/>
  <dc:creator>Svetik</dc:creator>
  <cp:keywords/>
  <dc:description/>
  <cp:lastModifiedBy>admin</cp:lastModifiedBy>
  <cp:revision>2</cp:revision>
  <cp:lastPrinted>2003-11-29T18:03:00Z</cp:lastPrinted>
  <dcterms:created xsi:type="dcterms:W3CDTF">2014-04-17T04:51:00Z</dcterms:created>
  <dcterms:modified xsi:type="dcterms:W3CDTF">2014-04-17T04:51:00Z</dcterms:modified>
</cp:coreProperties>
</file>