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28" w:rsidRPr="0023017D" w:rsidRDefault="00983D28" w:rsidP="00983D28">
      <w:pPr>
        <w:pStyle w:val="afb"/>
        <w:rPr>
          <w:lang w:val="uk-UA"/>
        </w:rPr>
      </w:pPr>
    </w:p>
    <w:p w:rsidR="00983D28" w:rsidRDefault="00983D28" w:rsidP="00983D28">
      <w:pPr>
        <w:pStyle w:val="afb"/>
        <w:rPr>
          <w:lang w:val="uk-UA"/>
        </w:rPr>
      </w:pPr>
    </w:p>
    <w:p w:rsidR="00983D28" w:rsidRDefault="00983D28" w:rsidP="00983D28">
      <w:pPr>
        <w:pStyle w:val="afb"/>
        <w:rPr>
          <w:lang w:val="uk-UA"/>
        </w:rPr>
      </w:pPr>
    </w:p>
    <w:p w:rsidR="00983D28" w:rsidRDefault="00983D28" w:rsidP="00983D28">
      <w:pPr>
        <w:pStyle w:val="afb"/>
        <w:rPr>
          <w:lang w:val="uk-UA"/>
        </w:rPr>
      </w:pPr>
    </w:p>
    <w:p w:rsidR="00983D28" w:rsidRDefault="00983D28" w:rsidP="00983D28">
      <w:pPr>
        <w:pStyle w:val="afb"/>
        <w:rPr>
          <w:lang w:val="uk-UA"/>
        </w:rPr>
      </w:pPr>
    </w:p>
    <w:p w:rsidR="00983D28" w:rsidRDefault="00983D28" w:rsidP="00983D28">
      <w:pPr>
        <w:pStyle w:val="afb"/>
        <w:rPr>
          <w:lang w:val="uk-UA"/>
        </w:rPr>
      </w:pPr>
    </w:p>
    <w:p w:rsidR="00983D28" w:rsidRDefault="00983D28" w:rsidP="00983D28">
      <w:pPr>
        <w:pStyle w:val="afb"/>
        <w:rPr>
          <w:lang w:val="uk-UA"/>
        </w:rPr>
      </w:pPr>
    </w:p>
    <w:p w:rsidR="00983D28" w:rsidRDefault="00983D28" w:rsidP="00983D28">
      <w:pPr>
        <w:pStyle w:val="afb"/>
        <w:rPr>
          <w:lang w:val="uk-UA"/>
        </w:rPr>
      </w:pPr>
    </w:p>
    <w:p w:rsidR="00983D28" w:rsidRDefault="00983D28" w:rsidP="00983D28">
      <w:pPr>
        <w:pStyle w:val="afb"/>
        <w:rPr>
          <w:lang w:val="uk-UA"/>
        </w:rPr>
      </w:pPr>
    </w:p>
    <w:p w:rsidR="00983D28" w:rsidRDefault="00983D28" w:rsidP="00983D28">
      <w:pPr>
        <w:pStyle w:val="afb"/>
        <w:rPr>
          <w:lang w:val="uk-UA"/>
        </w:rPr>
      </w:pPr>
    </w:p>
    <w:p w:rsidR="00983D28" w:rsidRDefault="00983D28" w:rsidP="00983D28">
      <w:pPr>
        <w:pStyle w:val="afb"/>
        <w:rPr>
          <w:lang w:val="uk-UA"/>
        </w:rPr>
      </w:pPr>
    </w:p>
    <w:p w:rsidR="00983D28" w:rsidRDefault="00983D28" w:rsidP="00983D28">
      <w:pPr>
        <w:pStyle w:val="afb"/>
        <w:rPr>
          <w:lang w:val="uk-UA"/>
        </w:rPr>
      </w:pPr>
    </w:p>
    <w:p w:rsidR="00983D28" w:rsidRDefault="00983D28" w:rsidP="00983D28">
      <w:pPr>
        <w:pStyle w:val="afb"/>
        <w:rPr>
          <w:lang w:val="uk-UA"/>
        </w:rPr>
      </w:pPr>
    </w:p>
    <w:p w:rsidR="00983D28" w:rsidRDefault="00124365" w:rsidP="00983D28">
      <w:pPr>
        <w:pStyle w:val="afb"/>
      </w:pPr>
      <w:r>
        <w:rPr>
          <w:lang w:val="uk-UA"/>
        </w:rPr>
        <w:t>Программирование микроконтроллеров</w:t>
      </w:r>
    </w:p>
    <w:p w:rsidR="00B51BAD" w:rsidRDefault="00983D28" w:rsidP="00983D28">
      <w:pPr>
        <w:pStyle w:val="af4"/>
      </w:pPr>
      <w:r>
        <w:br w:type="page"/>
      </w:r>
      <w:r w:rsidR="00B51BAD" w:rsidRPr="00983D28">
        <w:t>План</w:t>
      </w:r>
    </w:p>
    <w:p w:rsidR="00983D28" w:rsidRPr="00983D28" w:rsidRDefault="00983D28" w:rsidP="00983D28">
      <w:pPr>
        <w:pStyle w:val="af4"/>
      </w:pPr>
    </w:p>
    <w:p w:rsidR="00E67AD2" w:rsidRDefault="00E67AD2" w:rsidP="00E67AD2">
      <w:pPr>
        <w:pStyle w:val="12"/>
        <w:rPr>
          <w:noProof/>
          <w:color w:val="auto"/>
          <w:sz w:val="24"/>
          <w:szCs w:val="24"/>
          <w:lang w:eastAsia="ru-RU"/>
        </w:rPr>
      </w:pPr>
      <w:r w:rsidRPr="00907063">
        <w:rPr>
          <w:rStyle w:val="afe"/>
          <w:noProof/>
        </w:rPr>
        <w:t>Введение</w:t>
      </w:r>
    </w:p>
    <w:p w:rsidR="00E67AD2" w:rsidRDefault="00E67AD2" w:rsidP="00E67AD2">
      <w:pPr>
        <w:pStyle w:val="12"/>
        <w:rPr>
          <w:noProof/>
          <w:color w:val="auto"/>
          <w:sz w:val="24"/>
          <w:szCs w:val="24"/>
          <w:lang w:eastAsia="ru-RU"/>
        </w:rPr>
      </w:pPr>
      <w:r w:rsidRPr="00907063">
        <w:rPr>
          <w:rStyle w:val="afe"/>
          <w:noProof/>
        </w:rPr>
        <w:t>Раздел 1. Назначение и область применения, их архитектура</w:t>
      </w:r>
    </w:p>
    <w:p w:rsidR="00E67AD2" w:rsidRDefault="00E67AD2" w:rsidP="00E67AD2">
      <w:pPr>
        <w:pStyle w:val="12"/>
        <w:rPr>
          <w:noProof/>
          <w:color w:val="auto"/>
          <w:sz w:val="24"/>
          <w:szCs w:val="24"/>
          <w:lang w:eastAsia="ru-RU"/>
        </w:rPr>
      </w:pPr>
      <w:r w:rsidRPr="00907063">
        <w:rPr>
          <w:rStyle w:val="afe"/>
          <w:noProof/>
        </w:rPr>
        <w:t>Раздел 2. Среды программирования. Схемы подключения микроконтроллера</w:t>
      </w:r>
    </w:p>
    <w:p w:rsidR="00E67AD2" w:rsidRDefault="00E67AD2" w:rsidP="00E67AD2">
      <w:pPr>
        <w:pStyle w:val="12"/>
        <w:rPr>
          <w:noProof/>
          <w:color w:val="auto"/>
          <w:sz w:val="24"/>
          <w:szCs w:val="24"/>
          <w:lang w:eastAsia="ru-RU"/>
        </w:rPr>
      </w:pPr>
      <w:r w:rsidRPr="00907063">
        <w:rPr>
          <w:rStyle w:val="afe"/>
          <w:noProof/>
        </w:rPr>
        <w:t>Раздел 3. Практическая реализация программы на микроконтроллере</w:t>
      </w:r>
    </w:p>
    <w:p w:rsidR="00E67AD2" w:rsidRDefault="00E67AD2" w:rsidP="00E67AD2">
      <w:pPr>
        <w:pStyle w:val="12"/>
        <w:rPr>
          <w:noProof/>
          <w:color w:val="auto"/>
          <w:sz w:val="24"/>
          <w:szCs w:val="24"/>
          <w:lang w:eastAsia="ru-RU"/>
        </w:rPr>
      </w:pPr>
      <w:r w:rsidRPr="00907063">
        <w:rPr>
          <w:rStyle w:val="afe"/>
          <w:noProof/>
        </w:rPr>
        <w:t>Вывод</w:t>
      </w:r>
    </w:p>
    <w:p w:rsidR="00983D28" w:rsidRPr="00983D28" w:rsidRDefault="00E67AD2" w:rsidP="00E67AD2">
      <w:pPr>
        <w:pStyle w:val="12"/>
        <w:rPr>
          <w:szCs w:val="24"/>
        </w:rPr>
      </w:pPr>
      <w:r w:rsidRPr="00907063">
        <w:rPr>
          <w:rStyle w:val="afe"/>
          <w:noProof/>
        </w:rPr>
        <w:t>Список использованных источников</w:t>
      </w:r>
    </w:p>
    <w:p w:rsidR="00B51BAD" w:rsidRDefault="00983D28" w:rsidP="00983D28">
      <w:pPr>
        <w:pStyle w:val="1"/>
      </w:pPr>
      <w:r>
        <w:br w:type="page"/>
      </w:r>
      <w:bookmarkStart w:id="0" w:name="_Toc286161655"/>
      <w:r w:rsidR="00B51BAD" w:rsidRPr="00983D28">
        <w:t>Введение</w:t>
      </w:r>
      <w:bookmarkEnd w:id="0"/>
    </w:p>
    <w:p w:rsidR="00983D28" w:rsidRPr="00983D28" w:rsidRDefault="00983D28" w:rsidP="00983D28">
      <w:pPr>
        <w:rPr>
          <w:lang w:eastAsia="en-US"/>
        </w:rPr>
      </w:pPr>
    </w:p>
    <w:p w:rsidR="00983D28" w:rsidRPr="00983D28" w:rsidRDefault="00B51BAD" w:rsidP="00983D28">
      <w:pPr>
        <w:tabs>
          <w:tab w:val="left" w:pos="726"/>
        </w:tabs>
      </w:pPr>
      <w:r w:rsidRPr="00983D28">
        <w:rPr>
          <w:b/>
        </w:rPr>
        <w:t>Актуальность</w:t>
      </w:r>
      <w:r w:rsidR="00983D28" w:rsidRPr="00983D28">
        <w:rPr>
          <w:b/>
        </w:rPr>
        <w:t xml:space="preserve"> </w:t>
      </w:r>
      <w:r w:rsidRPr="00983D28">
        <w:rPr>
          <w:b/>
        </w:rPr>
        <w:t>темы</w:t>
      </w:r>
      <w:r w:rsidR="00983D28" w:rsidRPr="00983D28">
        <w:rPr>
          <w:b/>
        </w:rPr>
        <w:t xml:space="preserve">. </w:t>
      </w:r>
      <w:r w:rsidRPr="00983D28">
        <w:t>Микроконтроллеры</w:t>
      </w:r>
      <w:r w:rsidR="00983D28" w:rsidRPr="00983D28">
        <w:t xml:space="preserve"> </w:t>
      </w:r>
      <w:r w:rsidRPr="00983D28">
        <w:t>используются</w:t>
      </w:r>
      <w:r w:rsidR="00983D28" w:rsidRPr="00983D28">
        <w:t xml:space="preserve"> </w:t>
      </w:r>
      <w:r w:rsidRPr="00983D28">
        <w:t>во</w:t>
      </w:r>
      <w:r w:rsidR="00983D28" w:rsidRPr="00983D28">
        <w:t xml:space="preserve"> </w:t>
      </w:r>
      <w:r w:rsidRPr="00983D28">
        <w:t>всех</w:t>
      </w:r>
      <w:r w:rsidR="00983D28" w:rsidRPr="00983D28">
        <w:t xml:space="preserve"> </w:t>
      </w:r>
      <w:r w:rsidRPr="00983D28">
        <w:t>сферах</w:t>
      </w:r>
      <w:r w:rsidR="00983D28" w:rsidRPr="00983D28">
        <w:t xml:space="preserve"> </w:t>
      </w:r>
      <w:r w:rsidRPr="00983D28">
        <w:t>жизнедеятельности</w:t>
      </w:r>
      <w:r w:rsidR="00983D28" w:rsidRPr="00983D28">
        <w:t xml:space="preserve"> </w:t>
      </w:r>
      <w:r w:rsidRPr="00983D28">
        <w:t>человека,</w:t>
      </w:r>
      <w:r w:rsidR="00983D28" w:rsidRPr="00983D28">
        <w:t xml:space="preserve"> </w:t>
      </w:r>
      <w:r w:rsidRPr="00983D28">
        <w:t>устройствах,</w:t>
      </w:r>
      <w:r w:rsidR="00983D28" w:rsidRPr="00983D28">
        <w:t xml:space="preserve"> </w:t>
      </w:r>
      <w:r w:rsidRPr="00983D28">
        <w:t>которые</w:t>
      </w:r>
      <w:r w:rsidR="00983D28" w:rsidRPr="00983D28">
        <w:t xml:space="preserve"> </w:t>
      </w:r>
      <w:r w:rsidRPr="00983D28">
        <w:t>окружают</w:t>
      </w:r>
      <w:r w:rsidR="00983D28" w:rsidRPr="00983D28">
        <w:t xml:space="preserve"> </w:t>
      </w:r>
      <w:r w:rsidRPr="00983D28">
        <w:t>его</w:t>
      </w:r>
      <w:r w:rsidR="00983D28" w:rsidRPr="00983D28">
        <w:t xml:space="preserve">. </w:t>
      </w:r>
      <w:r w:rsidRPr="00983D28">
        <w:t>Простота</w:t>
      </w:r>
      <w:r w:rsidR="00983D28" w:rsidRPr="00983D28">
        <w:t xml:space="preserve"> </w:t>
      </w:r>
      <w:r w:rsidRPr="00983D28">
        <w:t>подключения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большие</w:t>
      </w:r>
      <w:r w:rsidR="00983D28" w:rsidRPr="00983D28">
        <w:t xml:space="preserve"> </w:t>
      </w:r>
      <w:r w:rsidRPr="00983D28">
        <w:t>функциональные</w:t>
      </w:r>
      <w:r w:rsidR="00983D28" w:rsidRPr="00983D28">
        <w:t xml:space="preserve"> </w:t>
      </w:r>
      <w:r w:rsidRPr="00983D28">
        <w:t>возможности</w:t>
      </w:r>
      <w:r w:rsidR="00983D28" w:rsidRPr="00983D28">
        <w:t xml:space="preserve">. </w:t>
      </w:r>
      <w:r w:rsidRPr="00983D28">
        <w:t>С</w:t>
      </w:r>
      <w:r w:rsidR="00983D28" w:rsidRPr="00983D28">
        <w:t xml:space="preserve"> </w:t>
      </w:r>
      <w:r w:rsidRPr="00983D28">
        <w:t>помощью</w:t>
      </w:r>
      <w:r w:rsidR="00983D28" w:rsidRPr="00983D28">
        <w:t xml:space="preserve"> </w:t>
      </w:r>
      <w:r w:rsidRPr="00983D28">
        <w:t>программирования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решить</w:t>
      </w:r>
      <w:r w:rsidR="00983D28" w:rsidRPr="00983D28">
        <w:t xml:space="preserve"> </w:t>
      </w:r>
      <w:r w:rsidRPr="00983D28">
        <w:t>многие</w:t>
      </w:r>
      <w:r w:rsidR="00983D28" w:rsidRPr="00983D28">
        <w:t xml:space="preserve"> </w:t>
      </w:r>
      <w:r w:rsidRPr="00983D28">
        <w:t>практические</w:t>
      </w:r>
      <w:r w:rsidR="00983D28" w:rsidRPr="00983D28">
        <w:t xml:space="preserve"> </w:t>
      </w:r>
      <w:r w:rsidRPr="00983D28">
        <w:t>задачи</w:t>
      </w:r>
      <w:r w:rsidR="00983D28" w:rsidRPr="00983D28">
        <w:t xml:space="preserve"> </w:t>
      </w:r>
      <w:r w:rsidRPr="00983D28">
        <w:t>аппаратной</w:t>
      </w:r>
      <w:r w:rsidR="00983D28" w:rsidRPr="00983D28">
        <w:t xml:space="preserve"> </w:t>
      </w:r>
      <w:r w:rsidRPr="00983D28">
        <w:t>техники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rPr>
          <w:b/>
        </w:rPr>
        <w:t>Цель</w:t>
      </w:r>
      <w:r w:rsidR="00983D28" w:rsidRPr="00983D28">
        <w:rPr>
          <w:b/>
        </w:rPr>
        <w:t xml:space="preserve"> </w:t>
      </w:r>
      <w:r w:rsidRPr="00983D28">
        <w:rPr>
          <w:b/>
        </w:rPr>
        <w:t>работы</w:t>
      </w:r>
      <w:r w:rsidR="00983D28" w:rsidRPr="00983D28">
        <w:t xml:space="preserve">. </w:t>
      </w:r>
      <w:r w:rsidRPr="00983D28">
        <w:t>На</w:t>
      </w:r>
      <w:r w:rsidR="00983D28" w:rsidRPr="00983D28">
        <w:t xml:space="preserve"> </w:t>
      </w:r>
      <w:r w:rsidRPr="00983D28">
        <w:t>основе</w:t>
      </w:r>
      <w:r w:rsidR="00983D28" w:rsidRPr="00983D28">
        <w:t xml:space="preserve"> </w:t>
      </w:r>
      <w:r w:rsidRPr="00983D28">
        <w:t>практического</w:t>
      </w:r>
      <w:r w:rsidR="00983D28" w:rsidRPr="00983D28">
        <w:t xml:space="preserve"> </w:t>
      </w:r>
      <w:r w:rsidRPr="00983D28">
        <w:t>примера</w:t>
      </w:r>
      <w:r w:rsidR="00983D28" w:rsidRPr="00983D28">
        <w:t xml:space="preserve"> </w:t>
      </w:r>
      <w:r w:rsidRPr="00983D28">
        <w:t>показать</w:t>
      </w:r>
      <w:r w:rsidR="00983D28" w:rsidRPr="00983D28">
        <w:t xml:space="preserve"> </w:t>
      </w:r>
      <w:r w:rsidRPr="00983D28">
        <w:t>преимущественные</w:t>
      </w:r>
      <w:r w:rsidR="00983D28" w:rsidRPr="00983D28">
        <w:t xml:space="preserve"> </w:t>
      </w:r>
      <w:r w:rsidRPr="00983D28">
        <w:t>характеристики</w:t>
      </w:r>
      <w:r w:rsidR="00983D28" w:rsidRPr="00983D28">
        <w:t xml:space="preserve"> </w:t>
      </w:r>
      <w:r w:rsidRPr="00983D28">
        <w:t>использования</w:t>
      </w:r>
      <w:r w:rsidR="00983D28" w:rsidRPr="00983D28">
        <w:t xml:space="preserve"> </w:t>
      </w:r>
      <w:r w:rsidRPr="00983D28">
        <w:t>микроконтроллеров,</w:t>
      </w:r>
      <w:r w:rsidR="00983D28" w:rsidRPr="00983D28">
        <w:t xml:space="preserve"> </w:t>
      </w:r>
      <w:r w:rsidRPr="00983D28">
        <w:t>необходимости</w:t>
      </w:r>
      <w:r w:rsidR="00983D28" w:rsidRPr="00983D28">
        <w:t xml:space="preserve"> </w:t>
      </w:r>
      <w:r w:rsidRPr="00983D28">
        <w:t>их</w:t>
      </w:r>
      <w:r w:rsidR="00983D28" w:rsidRPr="00983D28">
        <w:t xml:space="preserve"> </w:t>
      </w:r>
      <w:r w:rsidRPr="00983D28">
        <w:t>внедрения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различные</w:t>
      </w:r>
      <w:r w:rsidR="00983D28" w:rsidRPr="00983D28">
        <w:t xml:space="preserve"> </w:t>
      </w:r>
      <w:r w:rsidRPr="00983D28">
        <w:t>устройства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Можно</w:t>
      </w:r>
      <w:r w:rsidR="00983D28" w:rsidRPr="00983D28">
        <w:t xml:space="preserve"> </w:t>
      </w:r>
      <w:r w:rsidRPr="00983D28">
        <w:t>считать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микроконтроллер</w:t>
      </w:r>
      <w:r w:rsidR="00983D28">
        <w:t xml:space="preserve"> (</w:t>
      </w:r>
      <w:r w:rsidRPr="00983D28">
        <w:t>МК</w:t>
      </w:r>
      <w:r w:rsidR="00983D28" w:rsidRPr="00983D28">
        <w:t xml:space="preserve">) - </w:t>
      </w:r>
      <w:r w:rsidRPr="00983D28">
        <w:t>это</w:t>
      </w:r>
      <w:r w:rsidR="00983D28" w:rsidRPr="00983D28">
        <w:t xml:space="preserve"> </w:t>
      </w:r>
      <w:r w:rsidRPr="00983D28">
        <w:t>компьютер,</w:t>
      </w:r>
      <w:r w:rsidR="00983D28" w:rsidRPr="00983D28">
        <w:t xml:space="preserve"> </w:t>
      </w:r>
      <w:r w:rsidRPr="00983D28">
        <w:t>разместившийся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одной</w:t>
      </w:r>
      <w:r w:rsidR="00983D28" w:rsidRPr="00983D28">
        <w:t xml:space="preserve"> </w:t>
      </w:r>
      <w:r w:rsidRPr="00983D28">
        <w:t>микросхеме</w:t>
      </w:r>
      <w:r w:rsidR="00983D28" w:rsidRPr="00983D28">
        <w:t xml:space="preserve">. </w:t>
      </w:r>
      <w:r w:rsidRPr="00983D28">
        <w:t>Отсюда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его</w:t>
      </w:r>
      <w:r w:rsidR="00983D28" w:rsidRPr="00983D28">
        <w:t xml:space="preserve"> </w:t>
      </w:r>
      <w:r w:rsidRPr="00983D28">
        <w:t>основные</w:t>
      </w:r>
      <w:r w:rsidR="00983D28" w:rsidRPr="00983D28">
        <w:t xml:space="preserve"> </w:t>
      </w:r>
      <w:r w:rsidRPr="00983D28">
        <w:t>привлекательные</w:t>
      </w:r>
      <w:r w:rsidR="00983D28" w:rsidRPr="00983D28">
        <w:t xml:space="preserve"> </w:t>
      </w:r>
      <w:r w:rsidRPr="00983D28">
        <w:t>качества</w:t>
      </w:r>
      <w:r w:rsidR="00983D28" w:rsidRPr="00983D28">
        <w:t xml:space="preserve">: </w:t>
      </w:r>
      <w:r w:rsidRPr="00983D28">
        <w:t>малые</w:t>
      </w:r>
      <w:r w:rsidR="00983D28" w:rsidRPr="00983D28">
        <w:t xml:space="preserve"> </w:t>
      </w:r>
      <w:r w:rsidRPr="00983D28">
        <w:t>габариты</w:t>
      </w:r>
      <w:r w:rsidR="00983D28" w:rsidRPr="00983D28">
        <w:t xml:space="preserve">; </w:t>
      </w:r>
      <w:r w:rsidRPr="00983D28">
        <w:t>высокие</w:t>
      </w:r>
      <w:r w:rsidR="00983D28" w:rsidRPr="00983D28">
        <w:t xml:space="preserve"> </w:t>
      </w:r>
      <w:r w:rsidRPr="00983D28">
        <w:t>производительность,</w:t>
      </w:r>
      <w:r w:rsidR="00983D28" w:rsidRPr="00983D28">
        <w:t xml:space="preserve"> </w:t>
      </w:r>
      <w:r w:rsidRPr="00983D28">
        <w:t>надежность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способность</w:t>
      </w:r>
      <w:r w:rsidR="00983D28" w:rsidRPr="00983D28">
        <w:t xml:space="preserve"> </w:t>
      </w:r>
      <w:r w:rsidRPr="00983D28">
        <w:t>быть</w:t>
      </w:r>
      <w:r w:rsidR="00983D28" w:rsidRPr="00983D28">
        <w:t xml:space="preserve"> </w:t>
      </w:r>
      <w:r w:rsidRPr="00983D28">
        <w:t>адаптированным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выполнения</w:t>
      </w:r>
      <w:r w:rsidR="00983D28" w:rsidRPr="00983D28">
        <w:t xml:space="preserve"> </w:t>
      </w:r>
      <w:r w:rsidRPr="00983D28">
        <w:t>самых</w:t>
      </w:r>
      <w:r w:rsidR="00983D28" w:rsidRPr="00983D28">
        <w:t xml:space="preserve"> </w:t>
      </w:r>
      <w:r w:rsidRPr="00983D28">
        <w:t>различных</w:t>
      </w:r>
      <w:r w:rsidR="00983D28" w:rsidRPr="00983D28">
        <w:t xml:space="preserve"> </w:t>
      </w:r>
      <w:r w:rsidRPr="00983D28">
        <w:t>задач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Микроконтроллер</w:t>
      </w:r>
      <w:r w:rsidR="00983D28" w:rsidRPr="00983D28">
        <w:t xml:space="preserve"> </w:t>
      </w:r>
      <w:r w:rsidRPr="00983D28">
        <w:t>помимо</w:t>
      </w:r>
      <w:r w:rsidR="00983D28" w:rsidRPr="00983D28">
        <w:t xml:space="preserve"> </w:t>
      </w:r>
      <w:r w:rsidRPr="00983D28">
        <w:t>центрального</w:t>
      </w:r>
      <w:r w:rsidR="00983D28" w:rsidRPr="00983D28">
        <w:t xml:space="preserve"> </w:t>
      </w:r>
      <w:r w:rsidRPr="00983D28">
        <w:t>процессора</w:t>
      </w:r>
      <w:r w:rsidR="00983D28">
        <w:t xml:space="preserve"> (</w:t>
      </w:r>
      <w:r w:rsidRPr="00983D28">
        <w:t>ЦП</w:t>
      </w:r>
      <w:r w:rsidR="00983D28" w:rsidRPr="00983D28">
        <w:t xml:space="preserve">) </w:t>
      </w:r>
      <w:r w:rsidRPr="00983D28">
        <w:t>содержит</w:t>
      </w:r>
      <w:r w:rsidR="00983D28" w:rsidRPr="00983D28">
        <w:t xml:space="preserve"> </w:t>
      </w:r>
      <w:r w:rsidRPr="00983D28">
        <w:t>память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многочисленные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ввода/вывода</w:t>
      </w:r>
      <w:r w:rsidR="00983D28" w:rsidRPr="00983D28">
        <w:t xml:space="preserve">: </w:t>
      </w:r>
      <w:r w:rsidRPr="00983D28">
        <w:t>аналого-цифровые</w:t>
      </w:r>
      <w:r w:rsidR="00983D28" w:rsidRPr="00983D28">
        <w:t xml:space="preserve"> </w:t>
      </w:r>
      <w:r w:rsidRPr="00983D28">
        <w:t>преобразователи,</w:t>
      </w:r>
      <w:r w:rsidR="00983D28" w:rsidRPr="00983D28">
        <w:t xml:space="preserve"> </w:t>
      </w:r>
      <w:r w:rsidRPr="00983D28">
        <w:t>последовательные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параллельные</w:t>
      </w:r>
      <w:r w:rsidR="00983D28" w:rsidRPr="00983D28">
        <w:t xml:space="preserve"> </w:t>
      </w:r>
      <w:r w:rsidRPr="00983D28">
        <w:t>каналы</w:t>
      </w:r>
      <w:r w:rsidR="00983D28" w:rsidRPr="00983D28">
        <w:t xml:space="preserve"> </w:t>
      </w:r>
      <w:r w:rsidRPr="00983D28">
        <w:t>передачи</w:t>
      </w:r>
      <w:r w:rsidR="00983D28" w:rsidRPr="00983D28">
        <w:t xml:space="preserve"> </w:t>
      </w:r>
      <w:r w:rsidRPr="00983D28">
        <w:t>информации,</w:t>
      </w:r>
      <w:r w:rsidR="00983D28" w:rsidRPr="00983D28">
        <w:t xml:space="preserve"> </w:t>
      </w:r>
      <w:r w:rsidRPr="00983D28">
        <w:t>таймеры</w:t>
      </w:r>
      <w:r w:rsidR="00983D28" w:rsidRPr="00983D28">
        <w:t xml:space="preserve"> </w:t>
      </w:r>
      <w:r w:rsidRPr="00983D28">
        <w:t>реального</w:t>
      </w:r>
      <w:r w:rsidR="00983D28" w:rsidRPr="00983D28">
        <w:t xml:space="preserve"> </w:t>
      </w:r>
      <w:r w:rsidRPr="00983D28">
        <w:t>времени,</w:t>
      </w:r>
      <w:r w:rsidR="00983D28" w:rsidRPr="00983D28">
        <w:t xml:space="preserve"> </w:t>
      </w:r>
      <w:r w:rsidRPr="00983D28">
        <w:t>широтно-импульсные</w:t>
      </w:r>
      <w:r w:rsidR="00983D28" w:rsidRPr="00983D28">
        <w:t xml:space="preserve"> </w:t>
      </w:r>
      <w:r w:rsidRPr="00983D28">
        <w:t>модуляторы</w:t>
      </w:r>
      <w:r w:rsidR="00983D28">
        <w:t xml:space="preserve"> (</w:t>
      </w:r>
      <w:r w:rsidRPr="00983D28">
        <w:t>ШИМ</w:t>
      </w:r>
      <w:r w:rsidR="00983D28" w:rsidRPr="00983D28">
        <w:t xml:space="preserve">), </w:t>
      </w:r>
      <w:r w:rsidRPr="00983D28">
        <w:t>генераторы</w:t>
      </w:r>
      <w:r w:rsidR="00983D28" w:rsidRPr="00983D28">
        <w:t xml:space="preserve"> </w:t>
      </w:r>
      <w:r w:rsidRPr="00983D28">
        <w:t>программируемых</w:t>
      </w:r>
      <w:r w:rsidR="00983D28" w:rsidRPr="00983D28">
        <w:t xml:space="preserve"> </w:t>
      </w:r>
      <w:r w:rsidRPr="00983D28">
        <w:t>импульсов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="00983D28">
        <w:t>т.д.</w:t>
      </w:r>
      <w:r w:rsidR="00983D28" w:rsidRPr="00983D28">
        <w:t xml:space="preserve"> </w:t>
      </w:r>
      <w:r w:rsidRPr="00983D28">
        <w:t>Его</w:t>
      </w:r>
      <w:r w:rsidR="00983D28" w:rsidRPr="00983D28">
        <w:t xml:space="preserve"> </w:t>
      </w:r>
      <w:r w:rsidRPr="00983D28">
        <w:t>основное</w:t>
      </w:r>
      <w:r w:rsidR="00983D28" w:rsidRPr="00983D28">
        <w:t xml:space="preserve"> </w:t>
      </w:r>
      <w:r w:rsidRPr="00983D28">
        <w:t>назначение</w:t>
      </w:r>
      <w:r w:rsidR="00983D28" w:rsidRPr="00983D28">
        <w:t xml:space="preserve"> - </w:t>
      </w:r>
      <w:r w:rsidRPr="00983D28">
        <w:t>использование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системах</w:t>
      </w:r>
      <w:r w:rsidR="00983D28" w:rsidRPr="00983D28">
        <w:t xml:space="preserve"> </w:t>
      </w:r>
      <w:r w:rsidRPr="00983D28">
        <w:t>автоматического</w:t>
      </w:r>
      <w:r w:rsidR="00983D28" w:rsidRPr="00983D28">
        <w:t xml:space="preserve"> </w:t>
      </w:r>
      <w:r w:rsidRPr="00983D28">
        <w:t>управления,</w:t>
      </w:r>
      <w:r w:rsidR="00983D28" w:rsidRPr="00983D28">
        <w:t xml:space="preserve"> </w:t>
      </w:r>
      <w:r w:rsidRPr="00983D28">
        <w:t>встроенных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самые</w:t>
      </w:r>
      <w:r w:rsidR="00983D28" w:rsidRPr="00983D28">
        <w:t xml:space="preserve"> </w:t>
      </w:r>
      <w:r w:rsidRPr="00983D28">
        <w:t>различные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: </w:t>
      </w:r>
      <w:r w:rsidRPr="00983D28">
        <w:t>кредитные</w:t>
      </w:r>
      <w:r w:rsidR="00983D28" w:rsidRPr="00983D28">
        <w:t xml:space="preserve"> </w:t>
      </w:r>
      <w:r w:rsidRPr="00983D28">
        <w:t>карточки,</w:t>
      </w:r>
      <w:r w:rsidR="00983D28" w:rsidRPr="00983D28">
        <w:t xml:space="preserve"> </w:t>
      </w:r>
      <w:r w:rsidRPr="00983D28">
        <w:t>фотоаппараты,</w:t>
      </w:r>
      <w:r w:rsidR="00983D28" w:rsidRPr="00983D28">
        <w:t xml:space="preserve"> </w:t>
      </w:r>
      <w:r w:rsidRPr="00983D28">
        <w:t>сотовые</w:t>
      </w:r>
      <w:r w:rsidR="00983D28" w:rsidRPr="00983D28">
        <w:t xml:space="preserve"> </w:t>
      </w:r>
      <w:r w:rsidRPr="00983D28">
        <w:t>телефоны,</w:t>
      </w:r>
      <w:r w:rsidR="00983D28" w:rsidRPr="00983D28">
        <w:t xml:space="preserve"> </w:t>
      </w:r>
      <w:r w:rsidRPr="00983D28">
        <w:t>музыкальные</w:t>
      </w:r>
      <w:r w:rsidR="00983D28" w:rsidRPr="00983D28">
        <w:t xml:space="preserve"> </w:t>
      </w:r>
      <w:r w:rsidRPr="00983D28">
        <w:t>центры,</w:t>
      </w:r>
      <w:r w:rsidR="00983D28" w:rsidRPr="00983D28">
        <w:t xml:space="preserve"> </w:t>
      </w:r>
      <w:r w:rsidRPr="00983D28">
        <w:t>телевизоры,</w:t>
      </w:r>
      <w:r w:rsidR="00983D28" w:rsidRPr="00983D28">
        <w:t xml:space="preserve"> </w:t>
      </w:r>
      <w:r w:rsidRPr="00983D28">
        <w:t>видеомагнитофоны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видеокамеры,</w:t>
      </w:r>
      <w:r w:rsidR="00983D28" w:rsidRPr="00983D28">
        <w:t xml:space="preserve"> </w:t>
      </w:r>
      <w:r w:rsidRPr="00983D28">
        <w:t>стиральные</w:t>
      </w:r>
      <w:r w:rsidR="00983D28" w:rsidRPr="00983D28">
        <w:t xml:space="preserve"> </w:t>
      </w:r>
      <w:r w:rsidRPr="00983D28">
        <w:t>машины,</w:t>
      </w:r>
      <w:r w:rsidR="00983D28" w:rsidRPr="00983D28">
        <w:t xml:space="preserve"> </w:t>
      </w:r>
      <w:r w:rsidRPr="00983D28">
        <w:t>микроволновые</w:t>
      </w:r>
      <w:r w:rsidR="00983D28" w:rsidRPr="00983D28">
        <w:t xml:space="preserve"> </w:t>
      </w:r>
      <w:r w:rsidRPr="00983D28">
        <w:t>печи,</w:t>
      </w:r>
      <w:r w:rsidR="00983D28" w:rsidRPr="00983D28">
        <w:t xml:space="preserve"> </w:t>
      </w:r>
      <w:r w:rsidRPr="00983D28">
        <w:t>системы</w:t>
      </w:r>
      <w:r w:rsidR="00983D28" w:rsidRPr="00983D28">
        <w:t xml:space="preserve"> </w:t>
      </w:r>
      <w:r w:rsidRPr="00983D28">
        <w:t>охранной</w:t>
      </w:r>
      <w:r w:rsidR="00983D28" w:rsidRPr="00983D28">
        <w:t xml:space="preserve"> </w:t>
      </w:r>
      <w:r w:rsidRPr="00983D28">
        <w:t>сигнализации,</w:t>
      </w:r>
      <w:r w:rsidR="00983D28" w:rsidRPr="00983D28">
        <w:t xml:space="preserve"> </w:t>
      </w:r>
      <w:r w:rsidRPr="00983D28">
        <w:t>системы</w:t>
      </w:r>
      <w:r w:rsidR="00983D28" w:rsidRPr="00983D28">
        <w:t xml:space="preserve"> </w:t>
      </w:r>
      <w:r w:rsidRPr="00983D28">
        <w:t>зажигания</w:t>
      </w:r>
      <w:r w:rsidR="00983D28" w:rsidRPr="00983D28">
        <w:t xml:space="preserve"> </w:t>
      </w:r>
      <w:r w:rsidRPr="00983D28">
        <w:t>бензиновых</w:t>
      </w:r>
      <w:r w:rsidR="00983D28" w:rsidRPr="00983D28">
        <w:t xml:space="preserve"> </w:t>
      </w:r>
      <w:r w:rsidRPr="00983D28">
        <w:t>двигателей,</w:t>
      </w:r>
      <w:r w:rsidR="00983D28" w:rsidRPr="00983D28">
        <w:t xml:space="preserve"> </w:t>
      </w:r>
      <w:r w:rsidRPr="00983D28">
        <w:t>электроприводы</w:t>
      </w:r>
      <w:r w:rsidR="00983D28" w:rsidRPr="00983D28">
        <w:t xml:space="preserve"> </w:t>
      </w:r>
      <w:r w:rsidRPr="00983D28">
        <w:t>локомотивов,</w:t>
      </w:r>
      <w:r w:rsidR="00983D28" w:rsidRPr="00983D28">
        <w:t xml:space="preserve"> </w:t>
      </w:r>
      <w:r w:rsidRPr="00983D28">
        <w:t>ядерные</w:t>
      </w:r>
      <w:r w:rsidR="00983D28" w:rsidRPr="00983D28">
        <w:t xml:space="preserve"> </w:t>
      </w:r>
      <w:r w:rsidRPr="00983D28">
        <w:t>реакторы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многое,</w:t>
      </w:r>
      <w:r w:rsidR="00983D28" w:rsidRPr="00983D28">
        <w:t xml:space="preserve"> </w:t>
      </w:r>
      <w:r w:rsidRPr="00983D28">
        <w:t>многое</w:t>
      </w:r>
      <w:r w:rsidR="00983D28" w:rsidRPr="00983D28">
        <w:t xml:space="preserve"> </w:t>
      </w:r>
      <w:r w:rsidRPr="00983D28">
        <w:t>другое</w:t>
      </w:r>
      <w:r w:rsidR="00983D28" w:rsidRPr="00983D28">
        <w:t xml:space="preserve">. </w:t>
      </w:r>
      <w:r w:rsidRPr="00983D28">
        <w:t>Встраиваемые</w:t>
      </w:r>
      <w:r w:rsidR="00983D28" w:rsidRPr="00983D28">
        <w:t xml:space="preserve"> </w:t>
      </w:r>
      <w:r w:rsidRPr="00983D28">
        <w:t>системы</w:t>
      </w:r>
      <w:r w:rsidR="00983D28" w:rsidRPr="00983D28">
        <w:t xml:space="preserve"> </w:t>
      </w:r>
      <w:r w:rsidRPr="00983D28">
        <w:t>управления</w:t>
      </w:r>
      <w:r w:rsidR="00983D28" w:rsidRPr="00983D28">
        <w:t xml:space="preserve"> </w:t>
      </w:r>
      <w:r w:rsidRPr="00983D28">
        <w:t>стали</w:t>
      </w:r>
      <w:r w:rsidR="00983D28" w:rsidRPr="00983D28">
        <w:t xml:space="preserve"> </w:t>
      </w:r>
      <w:r w:rsidRPr="00983D28">
        <w:t>настолько</w:t>
      </w:r>
      <w:r w:rsidR="00983D28" w:rsidRPr="00983D28">
        <w:t xml:space="preserve"> </w:t>
      </w:r>
      <w:r w:rsidRPr="00983D28">
        <w:t>массовым</w:t>
      </w:r>
      <w:r w:rsidR="00983D28" w:rsidRPr="00983D28">
        <w:t xml:space="preserve"> </w:t>
      </w:r>
      <w:r w:rsidRPr="00983D28">
        <w:t>явлением,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фактически</w:t>
      </w:r>
      <w:r w:rsidR="00983D28" w:rsidRPr="00983D28">
        <w:t xml:space="preserve"> </w:t>
      </w:r>
      <w:r w:rsidRPr="00983D28">
        <w:t>сформировалась</w:t>
      </w:r>
      <w:r w:rsidR="00983D28" w:rsidRPr="00983D28">
        <w:t xml:space="preserve"> </w:t>
      </w:r>
      <w:r w:rsidRPr="00983D28">
        <w:t>новая</w:t>
      </w:r>
      <w:r w:rsidR="00983D28" w:rsidRPr="00983D28">
        <w:t xml:space="preserve"> </w:t>
      </w:r>
      <w:r w:rsidRPr="00983D28">
        <w:t>отрасль</w:t>
      </w:r>
      <w:r w:rsidR="00983D28" w:rsidRPr="00983D28">
        <w:t xml:space="preserve"> </w:t>
      </w:r>
      <w:r w:rsidRPr="00983D28">
        <w:t>экономики,</w:t>
      </w:r>
      <w:r w:rsidR="00983D28" w:rsidRPr="00983D28">
        <w:t xml:space="preserve"> </w:t>
      </w:r>
      <w:r w:rsidRPr="00983D28">
        <w:t>получившая</w:t>
      </w:r>
      <w:r w:rsidR="00983D28" w:rsidRPr="00983D28">
        <w:t xml:space="preserve"> </w:t>
      </w:r>
      <w:r w:rsidRPr="00983D28">
        <w:t>название</w:t>
      </w:r>
      <w:r w:rsidR="00983D28" w:rsidRPr="00983D28">
        <w:t xml:space="preserve"> </w:t>
      </w:r>
      <w:r w:rsidRPr="00983D28">
        <w:rPr>
          <w:lang w:val="en-US"/>
        </w:rPr>
        <w:t>Embedded</w:t>
      </w:r>
      <w:r w:rsidR="00983D28" w:rsidRPr="00983D28">
        <w:t xml:space="preserve"> </w:t>
      </w:r>
      <w:r w:rsidRPr="00983D28">
        <w:rPr>
          <w:lang w:val="en-US"/>
        </w:rPr>
        <w:t>Systems</w:t>
      </w:r>
      <w:r w:rsidR="00983D28">
        <w:t xml:space="preserve"> (</w:t>
      </w:r>
      <w:r w:rsidRPr="00983D28">
        <w:t>встраиваемые</w:t>
      </w:r>
      <w:r w:rsidR="00983D28" w:rsidRPr="00983D28">
        <w:t xml:space="preserve"> </w:t>
      </w:r>
      <w:r w:rsidRPr="00983D28">
        <w:t>системы</w:t>
      </w:r>
      <w:r w:rsidR="00983D28" w:rsidRPr="00983D28">
        <w:t>).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Достаточно</w:t>
      </w:r>
      <w:r w:rsidR="00983D28" w:rsidRPr="00983D28">
        <w:t xml:space="preserve"> </w:t>
      </w:r>
      <w:r w:rsidRPr="00983D28">
        <w:t>широкое</w:t>
      </w:r>
      <w:r w:rsidR="00983D28" w:rsidRPr="00983D28">
        <w:t xml:space="preserve"> </w:t>
      </w:r>
      <w:r w:rsidRPr="00983D28">
        <w:t>распространение</w:t>
      </w:r>
      <w:r w:rsidR="00983D28" w:rsidRPr="00983D28">
        <w:t xml:space="preserve"> </w:t>
      </w:r>
      <w:r w:rsidRPr="00983D28">
        <w:t>имеют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фирмы</w:t>
      </w:r>
      <w:r w:rsidR="00983D28" w:rsidRPr="00983D28">
        <w:t xml:space="preserve"> </w:t>
      </w:r>
      <w:r w:rsidRPr="00983D28">
        <w:rPr>
          <w:lang w:val="en-US"/>
        </w:rPr>
        <w:t>ATMEL</w:t>
      </w:r>
      <w:r w:rsidRPr="00983D28">
        <w:t>,</w:t>
      </w:r>
      <w:r w:rsidR="00983D28" w:rsidRPr="00983D28">
        <w:t xml:space="preserve"> </w:t>
      </w:r>
      <w:r w:rsidRPr="00983D28">
        <w:t>которые</w:t>
      </w:r>
      <w:r w:rsidR="00983D28" w:rsidRPr="00983D28">
        <w:t xml:space="preserve"> </w:t>
      </w:r>
      <w:r w:rsidRPr="00983D28">
        <w:t>располагают</w:t>
      </w:r>
      <w:r w:rsidR="00983D28" w:rsidRPr="00983D28">
        <w:t xml:space="preserve"> </w:t>
      </w:r>
      <w:r w:rsidRPr="00983D28">
        <w:t>большими</w:t>
      </w:r>
      <w:r w:rsidR="00983D28" w:rsidRPr="00983D28">
        <w:t xml:space="preserve"> </w:t>
      </w:r>
      <w:r w:rsidRPr="00983D28">
        <w:t>функциональными</w:t>
      </w:r>
      <w:r w:rsidR="00983D28" w:rsidRPr="00983D28">
        <w:t xml:space="preserve"> </w:t>
      </w:r>
      <w:r w:rsidRPr="00983D28">
        <w:t>возможностями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Применение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разделить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два</w:t>
      </w:r>
      <w:r w:rsidR="00983D28" w:rsidRPr="00983D28">
        <w:t xml:space="preserve"> </w:t>
      </w:r>
      <w:r w:rsidRPr="00983D28">
        <w:t>этапа</w:t>
      </w:r>
      <w:r w:rsidR="00983D28" w:rsidRPr="00983D28">
        <w:t xml:space="preserve">: </w:t>
      </w:r>
      <w:r w:rsidRPr="00983D28">
        <w:t>первый</w:t>
      </w:r>
      <w:r w:rsidR="00983D28" w:rsidRPr="00983D28">
        <w:t xml:space="preserve"> - </w:t>
      </w:r>
      <w:r w:rsidRPr="00983D28">
        <w:t>программирование,</w:t>
      </w:r>
      <w:r w:rsidR="00983D28" w:rsidRPr="00983D28">
        <w:t xml:space="preserve"> </w:t>
      </w:r>
      <w:r w:rsidRPr="00983D28">
        <w:t>когда</w:t>
      </w:r>
      <w:r w:rsidR="00983D28" w:rsidRPr="00983D28">
        <w:t xml:space="preserve"> </w:t>
      </w:r>
      <w:r w:rsidRPr="00983D28">
        <w:t>пользователь</w:t>
      </w:r>
      <w:r w:rsidR="00983D28" w:rsidRPr="00983D28">
        <w:t xml:space="preserve"> </w:t>
      </w:r>
      <w:r w:rsidRPr="00983D28">
        <w:t>разрабатывает</w:t>
      </w:r>
      <w:r w:rsidR="00983D28" w:rsidRPr="00983D28">
        <w:t xml:space="preserve"> </w:t>
      </w:r>
      <w:r w:rsidRPr="00983D28">
        <w:t>программу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прошивает</w:t>
      </w:r>
      <w:r w:rsidR="00983D28" w:rsidRPr="00983D28">
        <w:t xml:space="preserve"> </w:t>
      </w:r>
      <w:r w:rsidRPr="00983D28">
        <w:t>ее</w:t>
      </w:r>
      <w:r w:rsidR="00983D28" w:rsidRPr="00983D28">
        <w:t xml:space="preserve"> </w:t>
      </w:r>
      <w:r w:rsidRPr="00983D28">
        <w:t>непосредственно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кристалл,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второй</w:t>
      </w:r>
      <w:r w:rsidR="00983D28" w:rsidRPr="00983D28">
        <w:t xml:space="preserve"> - </w:t>
      </w:r>
      <w:r w:rsidRPr="00983D28">
        <w:t>согласование</w:t>
      </w:r>
      <w:r w:rsidR="00983D28" w:rsidRPr="00983D28">
        <w:t xml:space="preserve"> </w:t>
      </w:r>
      <w:r w:rsidRPr="00983D28">
        <w:t>спроектированных</w:t>
      </w:r>
      <w:r w:rsidR="00983D28" w:rsidRPr="00983D28">
        <w:t xml:space="preserve"> </w:t>
      </w:r>
      <w:r w:rsidRPr="00983D28">
        <w:t>исполнительных</w:t>
      </w:r>
      <w:r w:rsidR="00983D28" w:rsidRPr="00983D28">
        <w:t xml:space="preserve"> </w:t>
      </w:r>
      <w:r w:rsidRPr="00983D28">
        <w:t>устройств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запрограммируемым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. </w:t>
      </w:r>
      <w:r w:rsidRPr="00983D28">
        <w:t>Значительно</w:t>
      </w:r>
      <w:r w:rsidR="00983D28" w:rsidRPr="00983D28">
        <w:t xml:space="preserve"> </w:t>
      </w:r>
      <w:r w:rsidRPr="00983D28">
        <w:t>облегчают</w:t>
      </w:r>
      <w:r w:rsidR="00983D28" w:rsidRPr="00983D28">
        <w:t xml:space="preserve"> </w:t>
      </w:r>
      <w:r w:rsidRPr="00983D28">
        <w:t>отладку</w:t>
      </w:r>
      <w:r w:rsidR="00983D28" w:rsidRPr="00983D28">
        <w:t xml:space="preserve"> </w:t>
      </w:r>
      <w:r w:rsidRPr="00983D28">
        <w:t>программы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первом</w:t>
      </w:r>
      <w:r w:rsidR="00983D28" w:rsidRPr="00983D28">
        <w:t xml:space="preserve"> </w:t>
      </w:r>
      <w:r w:rsidRPr="00983D28">
        <w:t>этапе</w:t>
      </w:r>
      <w:r w:rsidR="00983D28" w:rsidRPr="00983D28">
        <w:t xml:space="preserve"> - </w:t>
      </w:r>
      <w:r w:rsidRPr="00983D28">
        <w:t>симулятор,</w:t>
      </w:r>
      <w:r w:rsidR="00983D28" w:rsidRPr="00983D28">
        <w:t xml:space="preserve"> </w:t>
      </w:r>
      <w:r w:rsidRPr="00983D28">
        <w:t>который</w:t>
      </w:r>
      <w:r w:rsidR="00983D28" w:rsidRPr="00983D28">
        <w:t xml:space="preserve"> </w:t>
      </w:r>
      <w:r w:rsidRPr="00983D28">
        <w:t>наглядно</w:t>
      </w:r>
      <w:r w:rsidR="00983D28" w:rsidRPr="00983D28">
        <w:t xml:space="preserve"> </w:t>
      </w:r>
      <w:r w:rsidRPr="00983D28">
        <w:t>моделирует</w:t>
      </w:r>
      <w:r w:rsidR="00983D28" w:rsidRPr="00983D28">
        <w:t xml:space="preserve"> </w:t>
      </w:r>
      <w:r w:rsidRPr="00983D28">
        <w:t>работу</w:t>
      </w:r>
      <w:r w:rsidR="00983D28" w:rsidRPr="00983D28">
        <w:t xml:space="preserve"> </w:t>
      </w:r>
      <w:r w:rsidRPr="00983D28">
        <w:t>микропроцессора</w:t>
      </w:r>
      <w:r w:rsidR="00983D28" w:rsidRPr="00983D28">
        <w:t xml:space="preserve">. </w:t>
      </w:r>
      <w:r w:rsidRPr="00983D28">
        <w:t>На</w:t>
      </w:r>
      <w:r w:rsidR="00983D28" w:rsidRPr="00983D28">
        <w:t xml:space="preserve"> </w:t>
      </w:r>
      <w:r w:rsidRPr="00983D28">
        <w:t>втором</w:t>
      </w:r>
      <w:r w:rsidR="00983D28" w:rsidRPr="00983D28">
        <w:t xml:space="preserve"> </w:t>
      </w:r>
      <w:r w:rsidRPr="00983D28">
        <w:t>этапе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отладки</w:t>
      </w:r>
      <w:r w:rsidR="00983D28" w:rsidRPr="00983D28">
        <w:t xml:space="preserve"> </w:t>
      </w:r>
      <w:r w:rsidRPr="00983D28">
        <w:t>используется</w:t>
      </w:r>
      <w:r w:rsidR="00983D28" w:rsidRPr="00983D28">
        <w:t xml:space="preserve"> </w:t>
      </w:r>
      <w:r w:rsidRPr="00983D28">
        <w:t>внутрисхемный</w:t>
      </w:r>
      <w:r w:rsidR="00983D28" w:rsidRPr="00983D28">
        <w:t xml:space="preserve"> </w:t>
      </w:r>
      <w:r w:rsidRPr="00983D28">
        <w:t>эмулятор,</w:t>
      </w:r>
      <w:r w:rsidR="00983D28" w:rsidRPr="00983D28">
        <w:t xml:space="preserve"> </w:t>
      </w:r>
      <w:r w:rsidRPr="00983D28">
        <w:t>который</w:t>
      </w:r>
      <w:r w:rsidR="00983D28" w:rsidRPr="00983D28">
        <w:t xml:space="preserve"> </w:t>
      </w:r>
      <w:r w:rsidRPr="00983D28">
        <w:t>является</w:t>
      </w:r>
      <w:r w:rsidR="00983D28" w:rsidRPr="00983D28">
        <w:t xml:space="preserve"> </w:t>
      </w:r>
      <w:r w:rsidRPr="00983D28">
        <w:t>сложным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дорогим</w:t>
      </w:r>
      <w:r w:rsidR="00983D28" w:rsidRPr="00983D28">
        <w:t xml:space="preserve"> </w:t>
      </w:r>
      <w:r w:rsidRPr="00983D28">
        <w:t>устройством,</w:t>
      </w:r>
      <w:r w:rsidR="00983D28" w:rsidRPr="00983D28">
        <w:t xml:space="preserve"> </w:t>
      </w:r>
      <w:r w:rsidRPr="00983D28">
        <w:t>зачастую</w:t>
      </w:r>
      <w:r w:rsidR="00983D28" w:rsidRPr="00983D28">
        <w:t xml:space="preserve"> </w:t>
      </w:r>
      <w:r w:rsidRPr="00983D28">
        <w:t>недоступным</w:t>
      </w:r>
      <w:r w:rsidR="00983D28" w:rsidRPr="00983D28">
        <w:t xml:space="preserve"> </w:t>
      </w:r>
      <w:r w:rsidRPr="00983D28">
        <w:t>рядовому</w:t>
      </w:r>
      <w:r w:rsidR="00983D28" w:rsidRPr="00983D28">
        <w:t xml:space="preserve"> </w:t>
      </w:r>
      <w:r w:rsidRPr="00983D28">
        <w:t>пользователю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В</w:t>
      </w:r>
      <w:r w:rsidR="00983D28" w:rsidRPr="00983D28">
        <w:t xml:space="preserve"> </w:t>
      </w:r>
      <w:r w:rsidRPr="00983D28">
        <w:t>тоже</w:t>
      </w:r>
      <w:r w:rsidR="00983D28" w:rsidRPr="00983D28">
        <w:t xml:space="preserve"> </w:t>
      </w:r>
      <w:r w:rsidRPr="00983D28">
        <w:t>время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литературе</w:t>
      </w:r>
      <w:r w:rsidR="00983D28" w:rsidRPr="00983D28">
        <w:t xml:space="preserve"> </w:t>
      </w:r>
      <w:r w:rsidRPr="00983D28">
        <w:t>мало</w:t>
      </w:r>
      <w:r w:rsidR="00983D28" w:rsidRPr="00983D28">
        <w:t xml:space="preserve"> </w:t>
      </w:r>
      <w:r w:rsidRPr="00983D28">
        <w:t>уделено</w:t>
      </w:r>
      <w:r w:rsidR="00983D28" w:rsidRPr="00983D28">
        <w:t xml:space="preserve"> </w:t>
      </w:r>
      <w:r w:rsidRPr="00983D28">
        <w:t>внимания</w:t>
      </w:r>
      <w:r w:rsidR="00983D28" w:rsidRPr="00983D28">
        <w:t xml:space="preserve"> </w:t>
      </w:r>
      <w:r w:rsidRPr="00983D28">
        <w:t>вопросам</w:t>
      </w:r>
      <w:r w:rsidR="00983D28" w:rsidRPr="00983D28">
        <w:t xml:space="preserve"> </w:t>
      </w:r>
      <w:r w:rsidRPr="00983D28">
        <w:t>обучения</w:t>
      </w:r>
      <w:r w:rsidR="00983D28" w:rsidRPr="00983D28">
        <w:t xml:space="preserve"> </w:t>
      </w:r>
      <w:r w:rsidRPr="00983D28">
        <w:t>программированию</w:t>
      </w:r>
      <w:r w:rsidR="00983D28" w:rsidRPr="00983D28">
        <w:t xml:space="preserve"> </w:t>
      </w:r>
      <w:r w:rsidRPr="00983D28">
        <w:t>некоторых</w:t>
      </w:r>
      <w:r w:rsidR="00983D28" w:rsidRPr="00983D28">
        <w:t xml:space="preserve"> </w:t>
      </w:r>
      <w:r w:rsidRPr="00983D28">
        <w:t>недорогих</w:t>
      </w:r>
      <w:r w:rsidR="00983D28" w:rsidRPr="00983D28">
        <w:t xml:space="preserve"> </w:t>
      </w:r>
      <w:r w:rsidRPr="00983D28">
        <w:t>МК,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сочетании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реальными</w:t>
      </w:r>
      <w:r w:rsidR="00983D28" w:rsidRPr="00983D28">
        <w:t xml:space="preserve"> </w:t>
      </w:r>
      <w:r w:rsidRPr="00983D28">
        <w:t>исполнительными</w:t>
      </w:r>
      <w:r w:rsidR="00983D28" w:rsidRPr="00983D28">
        <w:t xml:space="preserve"> </w:t>
      </w:r>
      <w:r w:rsidRPr="00983D28">
        <w:t>устройствами</w:t>
      </w:r>
      <w:r w:rsidR="00983D28" w:rsidRPr="00983D28">
        <w:t>.</w:t>
      </w:r>
    </w:p>
    <w:p w:rsidR="00983D28" w:rsidRDefault="00B51BAD" w:rsidP="00983D28">
      <w:pPr>
        <w:tabs>
          <w:tab w:val="left" w:pos="726"/>
        </w:tabs>
      </w:pPr>
      <w:r w:rsidRPr="00983D28">
        <w:t>Разработка</w:t>
      </w:r>
      <w:r w:rsidR="00983D28" w:rsidRPr="00983D28">
        <w:t xml:space="preserve"> </w:t>
      </w:r>
      <w:r w:rsidRPr="00983D28">
        <w:t>макета</w:t>
      </w:r>
      <w:r w:rsidR="00983D28" w:rsidRPr="00983D28">
        <w:t xml:space="preserve"> </w:t>
      </w:r>
      <w:r w:rsidRPr="00983D28">
        <w:t>программатора</w:t>
      </w:r>
      <w:r w:rsidR="00983D28" w:rsidRPr="00983D28">
        <w:t xml:space="preserve"> </w:t>
      </w:r>
      <w:r w:rsidRPr="00983D28">
        <w:t>отличающегося</w:t>
      </w:r>
      <w:r w:rsidR="00983D28" w:rsidRPr="00983D28">
        <w:t xml:space="preserve"> </w:t>
      </w:r>
      <w:r w:rsidRPr="00983D28">
        <w:t>простотой,</w:t>
      </w:r>
      <w:r w:rsidR="00983D28" w:rsidRPr="00983D28">
        <w:t xml:space="preserve"> </w:t>
      </w:r>
      <w:r w:rsidRPr="00983D28">
        <w:t>наглядностью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низкой</w:t>
      </w:r>
      <w:r w:rsidR="00983D28" w:rsidRPr="00983D28">
        <w:t xml:space="preserve"> </w:t>
      </w:r>
      <w:r w:rsidRPr="00983D28">
        <w:t>себестоимостью,</w:t>
      </w:r>
      <w:r w:rsidR="00983D28" w:rsidRPr="00983D28">
        <w:t xml:space="preserve"> </w:t>
      </w:r>
      <w:r w:rsidRPr="00983D28">
        <w:t>становиться</w:t>
      </w:r>
      <w:r w:rsidR="00983D28" w:rsidRPr="00983D28">
        <w:t xml:space="preserve"> </w:t>
      </w:r>
      <w:r w:rsidRPr="00983D28">
        <w:t>необходимой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самого</w:t>
      </w:r>
      <w:r w:rsidR="00983D28" w:rsidRPr="00983D28">
        <w:t xml:space="preserve"> </w:t>
      </w:r>
      <w:r w:rsidRPr="00983D28">
        <w:t>программирования</w:t>
      </w:r>
      <w:r w:rsidR="00983D28" w:rsidRPr="00983D28">
        <w:t xml:space="preserve"> </w:t>
      </w:r>
      <w:r w:rsidRPr="00983D28">
        <w:t>кристаллов,</w:t>
      </w:r>
      <w:r w:rsidR="00983D28" w:rsidRPr="00983D28">
        <w:t xml:space="preserve"> </w:t>
      </w:r>
      <w:r w:rsidRPr="00983D28">
        <w:t>так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наглядного</w:t>
      </w:r>
      <w:r w:rsidR="00983D28" w:rsidRPr="00983D28">
        <w:t xml:space="preserve"> </w:t>
      </w:r>
      <w:r w:rsidRPr="00983D28">
        <w:t>обучения</w:t>
      </w:r>
      <w:r w:rsidR="00983D28" w:rsidRPr="00983D28">
        <w:t xml:space="preserve"> </w:t>
      </w:r>
      <w:r w:rsidRPr="00983D28">
        <w:t>широкого</w:t>
      </w:r>
      <w:r w:rsidR="00983D28" w:rsidRPr="00983D28">
        <w:t xml:space="preserve"> </w:t>
      </w:r>
      <w:r w:rsidRPr="00983D28">
        <w:t>круга</w:t>
      </w:r>
      <w:r w:rsidR="00983D28" w:rsidRPr="00983D28">
        <w:t xml:space="preserve"> </w:t>
      </w:r>
      <w:r w:rsidRPr="00983D28">
        <w:t>пользователей</w:t>
      </w:r>
      <w:r w:rsidR="00983D28" w:rsidRPr="00983D28">
        <w:t xml:space="preserve"> </w:t>
      </w:r>
      <w:r w:rsidRPr="00983D28">
        <w:t>основам</w:t>
      </w:r>
      <w:r w:rsidR="00983D28" w:rsidRPr="00983D28">
        <w:t xml:space="preserve"> </w:t>
      </w:r>
      <w:r w:rsidRPr="00983D28">
        <w:t>программирования</w:t>
      </w:r>
      <w:r w:rsidR="00983D28" w:rsidRPr="00983D28">
        <w:t xml:space="preserve"> </w:t>
      </w:r>
      <w:r w:rsidRPr="00983D28">
        <w:t>МК</w:t>
      </w:r>
      <w:r w:rsidR="00983D28" w:rsidRPr="00983D28">
        <w:t>.</w:t>
      </w:r>
    </w:p>
    <w:p w:rsidR="00983D28" w:rsidRDefault="00983D28" w:rsidP="00983D28">
      <w:pPr>
        <w:pStyle w:val="1"/>
      </w:pPr>
      <w:r>
        <w:br w:type="page"/>
      </w:r>
      <w:bookmarkStart w:id="1" w:name="_Toc286161656"/>
      <w:r w:rsidR="00B51BAD" w:rsidRPr="00983D28">
        <w:t>Раздел</w:t>
      </w:r>
      <w:r w:rsidRPr="00983D28">
        <w:t xml:space="preserve"> </w:t>
      </w:r>
      <w:r w:rsidR="00B51BAD" w:rsidRPr="00983D28">
        <w:t>1</w:t>
      </w:r>
      <w:r w:rsidRPr="00983D28">
        <w:t xml:space="preserve">. </w:t>
      </w:r>
      <w:r w:rsidR="00B51BAD" w:rsidRPr="00983D28">
        <w:t>Назначение</w:t>
      </w:r>
      <w:r w:rsidRPr="00983D28">
        <w:t xml:space="preserve"> </w:t>
      </w:r>
      <w:r w:rsidR="00B51BAD" w:rsidRPr="00983D28">
        <w:t>и</w:t>
      </w:r>
      <w:r w:rsidRPr="00983D28">
        <w:t xml:space="preserve"> </w:t>
      </w:r>
      <w:r w:rsidR="00B51BAD" w:rsidRPr="00983D28">
        <w:t>область</w:t>
      </w:r>
      <w:r w:rsidRPr="00983D28">
        <w:t xml:space="preserve"> </w:t>
      </w:r>
      <w:r w:rsidR="00B51BAD" w:rsidRPr="00983D28">
        <w:t>применения,</w:t>
      </w:r>
      <w:r w:rsidRPr="00983D28">
        <w:t xml:space="preserve"> </w:t>
      </w:r>
      <w:r w:rsidR="00B51BAD" w:rsidRPr="00983D28">
        <w:t>их</w:t>
      </w:r>
      <w:r w:rsidRPr="00983D28">
        <w:t xml:space="preserve"> </w:t>
      </w:r>
      <w:r w:rsidR="00B51BAD" w:rsidRPr="00983D28">
        <w:t>архитектура</w:t>
      </w:r>
      <w:bookmarkEnd w:id="1"/>
    </w:p>
    <w:p w:rsidR="00983D28" w:rsidRPr="00983D28" w:rsidRDefault="00983D28" w:rsidP="00983D28">
      <w:pPr>
        <w:rPr>
          <w:lang w:eastAsia="en-US"/>
        </w:rPr>
      </w:pPr>
    </w:p>
    <w:p w:rsidR="00983D28" w:rsidRPr="00983D28" w:rsidRDefault="00B51BAD" w:rsidP="00983D28">
      <w:pPr>
        <w:tabs>
          <w:tab w:val="left" w:pos="726"/>
        </w:tabs>
      </w:pPr>
      <w:r w:rsidRPr="00983D28">
        <w:t>Микроконтроллер</w:t>
      </w:r>
      <w:r w:rsidR="00983D28" w:rsidRPr="00983D28">
        <w:t xml:space="preserve"> - </w:t>
      </w:r>
      <w:r w:rsidRPr="00983D28">
        <w:t>компьютер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одной</w:t>
      </w:r>
      <w:r w:rsidR="00983D28" w:rsidRPr="00983D28">
        <w:t xml:space="preserve"> </w:t>
      </w:r>
      <w:r w:rsidRPr="00983D28">
        <w:t>микросхеме</w:t>
      </w:r>
      <w:r w:rsidR="00983D28" w:rsidRPr="00983D28">
        <w:t xml:space="preserve">. </w:t>
      </w:r>
      <w:r w:rsidRPr="00983D28">
        <w:t>Предназначен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управления</w:t>
      </w:r>
      <w:r w:rsidR="00983D28" w:rsidRPr="00983D28">
        <w:t xml:space="preserve"> </w:t>
      </w:r>
      <w:r w:rsidRPr="00983D28">
        <w:t>различными</w:t>
      </w:r>
      <w:r w:rsidR="00983D28" w:rsidRPr="00983D28">
        <w:t xml:space="preserve"> </w:t>
      </w:r>
      <w:r w:rsidRPr="00983D28">
        <w:t>электронными</w:t>
      </w:r>
      <w:r w:rsidR="00983D28" w:rsidRPr="00983D28">
        <w:t xml:space="preserve"> </w:t>
      </w:r>
      <w:r w:rsidRPr="00983D28">
        <w:t>устройствами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осуществления</w:t>
      </w:r>
      <w:r w:rsidR="00983D28" w:rsidRPr="00983D28">
        <w:t xml:space="preserve"> </w:t>
      </w:r>
      <w:r w:rsidRPr="00983D28">
        <w:t>взаимодействия</w:t>
      </w:r>
      <w:r w:rsidR="00983D28" w:rsidRPr="00983D28">
        <w:t xml:space="preserve"> </w:t>
      </w:r>
      <w:r w:rsidRPr="00983D28">
        <w:t>между</w:t>
      </w:r>
      <w:r w:rsidR="00983D28" w:rsidRPr="00983D28">
        <w:t xml:space="preserve"> </w:t>
      </w:r>
      <w:r w:rsidRPr="00983D28">
        <w:t>ними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соответствии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заложенной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микроконтроллер</w:t>
      </w:r>
      <w:r w:rsidR="00983D28" w:rsidRPr="00983D28">
        <w:t xml:space="preserve"> </w:t>
      </w:r>
      <w:r w:rsidRPr="00983D28">
        <w:t>программой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отличие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микропроцессоров,</w:t>
      </w:r>
      <w:r w:rsidR="00983D28" w:rsidRPr="00983D28">
        <w:t xml:space="preserve"> </w:t>
      </w:r>
      <w:r w:rsidRPr="00983D28">
        <w:t>используемых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персональных</w:t>
      </w:r>
      <w:r w:rsidR="00983D28" w:rsidRPr="00983D28">
        <w:t xml:space="preserve"> </w:t>
      </w:r>
      <w:r w:rsidRPr="00983D28">
        <w:t>компьютерах,</w:t>
      </w:r>
      <w:r w:rsidR="00983D28" w:rsidRPr="00983D28">
        <w:t xml:space="preserve"> </w:t>
      </w:r>
      <w:r w:rsidRPr="00983D28">
        <w:t>микроконтроллеры</w:t>
      </w:r>
      <w:r w:rsidR="00983D28" w:rsidRPr="00983D28">
        <w:t xml:space="preserve"> </w:t>
      </w:r>
      <w:r w:rsidRPr="00983D28">
        <w:t>содержат</w:t>
      </w:r>
      <w:r w:rsidR="00983D28" w:rsidRPr="00983D28">
        <w:t xml:space="preserve"> </w:t>
      </w:r>
      <w:r w:rsidRPr="00983D28">
        <w:t>встроенные</w:t>
      </w:r>
      <w:r w:rsidR="00983D28" w:rsidRPr="00983D28">
        <w:t xml:space="preserve"> </w:t>
      </w:r>
      <w:r w:rsidRPr="00983D28">
        <w:t>дополнительные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. </w:t>
      </w:r>
      <w:r w:rsidRPr="00983D28">
        <w:t>Эти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выполняют</w:t>
      </w:r>
      <w:r w:rsidR="00983D28" w:rsidRPr="00983D28">
        <w:t xml:space="preserve"> </w:t>
      </w:r>
      <w:r w:rsidRPr="00983D28">
        <w:t>свои</w:t>
      </w:r>
      <w:r w:rsidR="00983D28" w:rsidRPr="00983D28">
        <w:t xml:space="preserve"> </w:t>
      </w:r>
      <w:r w:rsidRPr="00983D28">
        <w:t>задачи</w:t>
      </w:r>
      <w:r w:rsidR="00983D28" w:rsidRPr="00983D28">
        <w:t xml:space="preserve"> </w:t>
      </w:r>
      <w:r w:rsidRPr="00983D28">
        <w:t>под</w:t>
      </w:r>
      <w:r w:rsidR="00983D28" w:rsidRPr="00983D28">
        <w:t xml:space="preserve"> </w:t>
      </w:r>
      <w:r w:rsidRPr="00983D28">
        <w:t>управлением</w:t>
      </w:r>
      <w:r w:rsidR="00983D28" w:rsidRPr="00983D28">
        <w:t xml:space="preserve"> </w:t>
      </w:r>
      <w:r w:rsidRPr="00983D28">
        <w:t>микропроцессорного</w:t>
      </w:r>
      <w:r w:rsidR="00983D28" w:rsidRPr="00983D28">
        <w:t xml:space="preserve"> </w:t>
      </w:r>
      <w:r w:rsidRPr="00983D28">
        <w:t>ядра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К</w:t>
      </w:r>
      <w:r w:rsidR="00983D28" w:rsidRPr="00983D28">
        <w:t xml:space="preserve"> </w:t>
      </w:r>
      <w:r w:rsidRPr="00983D28">
        <w:t>наиболее</w:t>
      </w:r>
      <w:r w:rsidR="00983D28" w:rsidRPr="00983D28">
        <w:t xml:space="preserve"> </w:t>
      </w:r>
      <w:r w:rsidRPr="00983D28">
        <w:t>распространенным</w:t>
      </w:r>
      <w:r w:rsidR="00983D28" w:rsidRPr="00983D28">
        <w:t xml:space="preserve"> </w:t>
      </w:r>
      <w:r w:rsidRPr="00983D28">
        <w:t>встроенным</w:t>
      </w:r>
      <w:r w:rsidR="00983D28" w:rsidRPr="00983D28">
        <w:t xml:space="preserve"> </w:t>
      </w:r>
      <w:r w:rsidRPr="00983D28">
        <w:t>устройствам</w:t>
      </w:r>
      <w:r w:rsidR="00983D28" w:rsidRPr="00983D28">
        <w:t xml:space="preserve"> </w:t>
      </w:r>
      <w:r w:rsidRPr="00983D28">
        <w:t>относятся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памяти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порты</w:t>
      </w:r>
      <w:r w:rsidR="00983D28" w:rsidRPr="00983D28">
        <w:t xml:space="preserve"> </w:t>
      </w:r>
      <w:r w:rsidRPr="00983D28">
        <w:t>ввода/вывода</w:t>
      </w:r>
      <w:r w:rsidR="00983D28">
        <w:t xml:space="preserve"> (</w:t>
      </w:r>
      <w:r w:rsidRPr="00983D28">
        <w:t>I/O</w:t>
      </w:r>
      <w:r w:rsidR="00983D28" w:rsidRPr="00983D28">
        <w:t xml:space="preserve">), </w:t>
      </w:r>
      <w:r w:rsidRPr="00983D28">
        <w:t>интерфейсы</w:t>
      </w:r>
      <w:r w:rsidR="00983D28" w:rsidRPr="00983D28">
        <w:t xml:space="preserve"> </w:t>
      </w:r>
      <w:r w:rsidRPr="00983D28">
        <w:t>связи,</w:t>
      </w:r>
      <w:r w:rsidR="00983D28" w:rsidRPr="00983D28">
        <w:t xml:space="preserve"> </w:t>
      </w:r>
      <w:r w:rsidRPr="00983D28">
        <w:t>таймеры,</w:t>
      </w:r>
      <w:r w:rsidR="00983D28" w:rsidRPr="00983D28">
        <w:t xml:space="preserve"> </w:t>
      </w:r>
      <w:r w:rsidRPr="00983D28">
        <w:t>системные</w:t>
      </w:r>
      <w:r w:rsidR="00983D28" w:rsidRPr="00983D28">
        <w:t xml:space="preserve"> </w:t>
      </w:r>
      <w:r w:rsidRPr="00983D28">
        <w:t>часы</w:t>
      </w:r>
      <w:r w:rsidR="00983D28" w:rsidRPr="00983D28">
        <w:t xml:space="preserve">. </w:t>
      </w:r>
      <w:r w:rsidRPr="00983D28">
        <w:t>Устройства</w:t>
      </w:r>
      <w:r w:rsidR="00983D28" w:rsidRPr="00983D28">
        <w:t xml:space="preserve"> </w:t>
      </w:r>
      <w:r w:rsidRPr="00983D28">
        <w:t>памяти</w:t>
      </w:r>
      <w:r w:rsidR="00983D28" w:rsidRPr="00983D28">
        <w:t xml:space="preserve"> </w:t>
      </w:r>
      <w:r w:rsidRPr="00983D28">
        <w:t>включают</w:t>
      </w:r>
      <w:r w:rsidR="00983D28" w:rsidRPr="00983D28">
        <w:t xml:space="preserve"> </w:t>
      </w:r>
      <w:r w:rsidRPr="00983D28">
        <w:t>оперативную</w:t>
      </w:r>
      <w:r w:rsidR="00983D28" w:rsidRPr="00983D28">
        <w:t xml:space="preserve"> </w:t>
      </w:r>
      <w:r w:rsidRPr="00983D28">
        <w:t>память</w:t>
      </w:r>
      <w:r w:rsidR="00983D28">
        <w:t xml:space="preserve"> (</w:t>
      </w:r>
      <w:r w:rsidRPr="00983D28">
        <w:t>RAM</w:t>
      </w:r>
      <w:r w:rsidR="00983D28" w:rsidRPr="00983D28">
        <w:t xml:space="preserve">), </w:t>
      </w:r>
      <w:r w:rsidRPr="00983D28">
        <w:t>постоянные</w:t>
      </w:r>
      <w:r w:rsidR="00983D28" w:rsidRPr="00983D28">
        <w:t xml:space="preserve"> </w:t>
      </w:r>
      <w:r w:rsidRPr="00983D28">
        <w:t>запоминающие</w:t>
      </w:r>
      <w:r w:rsidR="00983D28" w:rsidRPr="00983D28">
        <w:t xml:space="preserve"> </w:t>
      </w:r>
      <w:r w:rsidRPr="00983D28">
        <w:t>устройства</w:t>
      </w:r>
      <w:r w:rsidR="00983D28">
        <w:t xml:space="preserve"> (</w:t>
      </w:r>
      <w:r w:rsidRPr="00983D28">
        <w:t>ROM</w:t>
      </w:r>
      <w:r w:rsidR="00983D28" w:rsidRPr="00983D28">
        <w:t xml:space="preserve">), </w:t>
      </w:r>
      <w:r w:rsidRPr="00983D28">
        <w:t>перепрограммируемую</w:t>
      </w:r>
      <w:r w:rsidR="00983D28" w:rsidRPr="00983D28">
        <w:t xml:space="preserve"> </w:t>
      </w:r>
      <w:r w:rsidRPr="00983D28">
        <w:t>ROM</w:t>
      </w:r>
      <w:r w:rsidR="00983D28">
        <w:t xml:space="preserve"> (</w:t>
      </w:r>
      <w:r w:rsidRPr="00983D28">
        <w:t>EPROM</w:t>
      </w:r>
      <w:r w:rsidR="00983D28" w:rsidRPr="00983D28">
        <w:t xml:space="preserve">), </w:t>
      </w:r>
      <w:r w:rsidRPr="00983D28">
        <w:t>электрически</w:t>
      </w:r>
      <w:r w:rsidR="00983D28" w:rsidRPr="00983D28">
        <w:t xml:space="preserve"> </w:t>
      </w:r>
      <w:r w:rsidRPr="00983D28">
        <w:t>перепрограммируемую</w:t>
      </w:r>
      <w:r w:rsidR="00983D28" w:rsidRPr="00983D28">
        <w:t xml:space="preserve"> </w:t>
      </w:r>
      <w:r w:rsidRPr="00983D28">
        <w:t>ROM</w:t>
      </w:r>
      <w:r w:rsidR="00983D28">
        <w:t xml:space="preserve"> (</w:t>
      </w:r>
      <w:r w:rsidRPr="00983D28">
        <w:t>EEPROM</w:t>
      </w:r>
      <w:r w:rsidR="00983D28" w:rsidRPr="00983D28">
        <w:t xml:space="preserve">). </w:t>
      </w:r>
      <w:r w:rsidRPr="00983D28">
        <w:t>Таймеры</w:t>
      </w:r>
      <w:r w:rsidR="00983D28" w:rsidRPr="00983D28">
        <w:t xml:space="preserve"> </w:t>
      </w:r>
      <w:r w:rsidRPr="00983D28">
        <w:t>включают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часы</w:t>
      </w:r>
      <w:r w:rsidR="00983D28" w:rsidRPr="00983D28">
        <w:t xml:space="preserve"> </w:t>
      </w:r>
      <w:r w:rsidRPr="00983D28">
        <w:t>реального</w:t>
      </w:r>
      <w:r w:rsidR="00983D28" w:rsidRPr="00983D28">
        <w:t xml:space="preserve"> </w:t>
      </w:r>
      <w:r w:rsidRPr="00983D28">
        <w:t>времени,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таймеры</w:t>
      </w:r>
      <w:r w:rsidR="00983D28" w:rsidRPr="00983D28">
        <w:t xml:space="preserve"> </w:t>
      </w:r>
      <w:r w:rsidRPr="00983D28">
        <w:t>прерываний</w:t>
      </w:r>
      <w:r w:rsidR="00983D28" w:rsidRPr="00983D28">
        <w:t xml:space="preserve">. </w:t>
      </w:r>
      <w:r w:rsidRPr="00983D28">
        <w:t>Средства</w:t>
      </w:r>
      <w:r w:rsidR="00983D28" w:rsidRPr="00983D28">
        <w:t xml:space="preserve"> </w:t>
      </w:r>
      <w:r w:rsidRPr="00983D28">
        <w:t>I/O</w:t>
      </w:r>
      <w:r w:rsidR="00983D28" w:rsidRPr="00983D28">
        <w:t xml:space="preserve"> </w:t>
      </w:r>
      <w:r w:rsidRPr="00983D28">
        <w:t>включают</w:t>
      </w:r>
      <w:r w:rsidR="00983D28" w:rsidRPr="00983D28">
        <w:t xml:space="preserve"> </w:t>
      </w:r>
      <w:r w:rsidRPr="00983D28">
        <w:t>последовательные</w:t>
      </w:r>
      <w:r w:rsidR="00983D28" w:rsidRPr="00983D28">
        <w:t xml:space="preserve"> </w:t>
      </w:r>
      <w:r w:rsidRPr="00983D28">
        <w:t>порты</w:t>
      </w:r>
      <w:r w:rsidR="00983D28" w:rsidRPr="00983D28">
        <w:t xml:space="preserve"> </w:t>
      </w:r>
      <w:r w:rsidRPr="00983D28">
        <w:t>связи,</w:t>
      </w:r>
      <w:r w:rsidR="00983D28" w:rsidRPr="00983D28">
        <w:t xml:space="preserve"> </w:t>
      </w:r>
      <w:r w:rsidRPr="00983D28">
        <w:t>параллельные</w:t>
      </w:r>
      <w:r w:rsidR="00983D28" w:rsidRPr="00983D28">
        <w:t xml:space="preserve"> </w:t>
      </w:r>
      <w:r w:rsidRPr="00983D28">
        <w:t>порты</w:t>
      </w:r>
      <w:r w:rsidR="00983D28">
        <w:t xml:space="preserve"> (</w:t>
      </w:r>
      <w:r w:rsidRPr="00983D28">
        <w:t>I/O</w:t>
      </w:r>
      <w:r w:rsidR="00983D28" w:rsidRPr="00983D28">
        <w:t xml:space="preserve"> </w:t>
      </w:r>
      <w:r w:rsidRPr="00983D28">
        <w:t>линии</w:t>
      </w:r>
      <w:r w:rsidR="00983D28" w:rsidRPr="00983D28">
        <w:t xml:space="preserve">), </w:t>
      </w:r>
      <w:r w:rsidRPr="00983D28">
        <w:t>аналого-цифровые</w:t>
      </w:r>
      <w:r w:rsidR="00983D28" w:rsidRPr="00983D28">
        <w:t xml:space="preserve"> </w:t>
      </w:r>
      <w:r w:rsidRPr="00983D28">
        <w:t>преобразователи</w:t>
      </w:r>
      <w:r w:rsidR="00983D28">
        <w:t xml:space="preserve"> (</w:t>
      </w:r>
      <w:r w:rsidRPr="00983D28">
        <w:t>A/D</w:t>
      </w:r>
      <w:r w:rsidR="00983D28" w:rsidRPr="00983D28">
        <w:t xml:space="preserve">), </w:t>
      </w:r>
      <w:r w:rsidRPr="00983D28">
        <w:t>цифроаналоговые</w:t>
      </w:r>
      <w:r w:rsidR="00983D28" w:rsidRPr="00983D28">
        <w:t xml:space="preserve"> </w:t>
      </w:r>
      <w:r w:rsidRPr="00983D28">
        <w:t>преобразователи</w:t>
      </w:r>
      <w:r w:rsidR="00983D28">
        <w:t xml:space="preserve"> (</w:t>
      </w:r>
      <w:r w:rsidRPr="00983D28">
        <w:t>D/A</w:t>
      </w:r>
      <w:r w:rsidR="00983D28" w:rsidRPr="00983D28">
        <w:t xml:space="preserve">), </w:t>
      </w:r>
      <w:r w:rsidRPr="00983D28">
        <w:t>драйверы</w:t>
      </w:r>
      <w:r w:rsidR="00983D28" w:rsidRPr="00983D28">
        <w:t xml:space="preserve"> </w:t>
      </w:r>
      <w:r w:rsidRPr="00983D28">
        <w:t>жидкокристаллического</w:t>
      </w:r>
      <w:r w:rsidR="00983D28" w:rsidRPr="00983D28">
        <w:t xml:space="preserve"> </w:t>
      </w:r>
      <w:r w:rsidRPr="00983D28">
        <w:t>дисплея</w:t>
      </w:r>
      <w:r w:rsidR="00983D28">
        <w:t xml:space="preserve"> (</w:t>
      </w:r>
      <w:r w:rsidRPr="00983D28">
        <w:t>LCD</w:t>
      </w:r>
      <w:r w:rsidR="00983D28" w:rsidRPr="00983D28">
        <w:t xml:space="preserve">) </w:t>
      </w:r>
      <w:r w:rsidRPr="00983D28">
        <w:t>или</w:t>
      </w:r>
      <w:r w:rsidR="00983D28" w:rsidRPr="00983D28">
        <w:t xml:space="preserve"> </w:t>
      </w:r>
      <w:r w:rsidRPr="00983D28">
        <w:t>драйверы</w:t>
      </w:r>
      <w:r w:rsidR="00983D28" w:rsidRPr="00983D28">
        <w:t xml:space="preserve"> </w:t>
      </w:r>
      <w:r w:rsidRPr="00983D28">
        <w:t>вакуумного</w:t>
      </w:r>
      <w:r w:rsidR="00983D28" w:rsidRPr="00983D28">
        <w:t xml:space="preserve"> </w:t>
      </w:r>
      <w:r w:rsidRPr="00983D28">
        <w:t>флуоресцентного</w:t>
      </w:r>
      <w:r w:rsidR="00983D28" w:rsidRPr="00983D28">
        <w:t xml:space="preserve"> </w:t>
      </w:r>
      <w:r w:rsidRPr="00983D28">
        <w:t>дисплея</w:t>
      </w:r>
      <w:r w:rsidR="00983D28">
        <w:t xml:space="preserve"> (</w:t>
      </w:r>
      <w:r w:rsidRPr="00983D28">
        <w:t>VFD</w:t>
      </w:r>
      <w:r w:rsidR="00983D28" w:rsidRPr="00983D28">
        <w:t xml:space="preserve">). </w:t>
      </w:r>
      <w:r w:rsidRPr="00983D28">
        <w:t>Встроенные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обладают</w:t>
      </w:r>
      <w:r w:rsidR="00983D28" w:rsidRPr="00983D28">
        <w:t xml:space="preserve"> </w:t>
      </w:r>
      <w:r w:rsidRPr="00983D28">
        <w:t>повышенной</w:t>
      </w:r>
      <w:r w:rsidR="00983D28" w:rsidRPr="00983D28">
        <w:t xml:space="preserve"> </w:t>
      </w:r>
      <w:r w:rsidRPr="00983D28">
        <w:t>надежностью,</w:t>
      </w:r>
      <w:r w:rsidR="00983D28" w:rsidRPr="00983D28">
        <w:t xml:space="preserve"> </w:t>
      </w:r>
      <w:r w:rsidRPr="00983D28">
        <w:t>поскольку</w:t>
      </w:r>
      <w:r w:rsidR="00983D28" w:rsidRPr="00983D28">
        <w:t xml:space="preserve"> </w:t>
      </w:r>
      <w:r w:rsidRPr="00983D28">
        <w:t>они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требуют</w:t>
      </w:r>
      <w:r w:rsidR="00983D28" w:rsidRPr="00983D28">
        <w:t xml:space="preserve"> </w:t>
      </w:r>
      <w:r w:rsidRPr="00983D28">
        <w:t>никаких</w:t>
      </w:r>
      <w:r w:rsidR="00983D28" w:rsidRPr="00983D28">
        <w:t xml:space="preserve"> </w:t>
      </w:r>
      <w:r w:rsidRPr="00983D28">
        <w:t>внешних</w:t>
      </w:r>
      <w:r w:rsidR="00983D28" w:rsidRPr="00983D28">
        <w:t xml:space="preserve"> </w:t>
      </w:r>
      <w:r w:rsidRPr="00983D28">
        <w:t>электрических</w:t>
      </w:r>
      <w:r w:rsidR="00983D28" w:rsidRPr="00983D28">
        <w:t xml:space="preserve"> </w:t>
      </w:r>
      <w:r w:rsidRPr="00983D28">
        <w:t>цепей</w:t>
      </w:r>
      <w:r w:rsidR="00983D28" w:rsidRPr="00983D28">
        <w:t>.</w:t>
      </w:r>
    </w:p>
    <w:p w:rsidR="00983D28" w:rsidRDefault="00B51BAD" w:rsidP="00983D28">
      <w:pPr>
        <w:tabs>
          <w:tab w:val="left" w:pos="726"/>
        </w:tabs>
      </w:pPr>
      <w:r w:rsidRPr="00983D28">
        <w:t>В</w:t>
      </w:r>
      <w:r w:rsidR="00983D28" w:rsidRPr="00983D28">
        <w:t xml:space="preserve"> </w:t>
      </w:r>
      <w:r w:rsidRPr="00983D28">
        <w:t>отличие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 </w:t>
      </w:r>
      <w:r w:rsidRPr="00983D28">
        <w:t>контроллером</w:t>
      </w:r>
      <w:r w:rsidR="00983D28" w:rsidRPr="00983D28">
        <w:t xml:space="preserve"> </w:t>
      </w:r>
      <w:r w:rsidRPr="00983D28">
        <w:t>обычно</w:t>
      </w:r>
      <w:r w:rsidR="00983D28" w:rsidRPr="00983D28">
        <w:t xml:space="preserve"> </w:t>
      </w:r>
      <w:r w:rsidRPr="00983D28">
        <w:t>называют</w:t>
      </w:r>
      <w:r w:rsidR="00983D28" w:rsidRPr="00983D28">
        <w:t xml:space="preserve"> </w:t>
      </w:r>
      <w:r w:rsidRPr="00983D28">
        <w:t>плату,</w:t>
      </w:r>
      <w:r w:rsidR="00983D28" w:rsidRPr="00983D28">
        <w:t xml:space="preserve"> </w:t>
      </w:r>
      <w:r w:rsidRPr="00983D28">
        <w:t>построенную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основе</w:t>
      </w:r>
      <w:r w:rsidR="00983D28" w:rsidRPr="00983D28">
        <w:t xml:space="preserve"> </w:t>
      </w:r>
      <w:r w:rsidRPr="00983D28">
        <w:t>микроконтроллера,</w:t>
      </w:r>
      <w:r w:rsidR="00983D28" w:rsidRPr="00983D28">
        <w:t xml:space="preserve"> </w:t>
      </w:r>
      <w:r w:rsidRPr="00983D28">
        <w:t>но</w:t>
      </w:r>
      <w:r w:rsidR="00983D28" w:rsidRPr="00983D28">
        <w:t xml:space="preserve"> </w:t>
      </w:r>
      <w:r w:rsidRPr="00983D28">
        <w:t>достаточно</w:t>
      </w:r>
      <w:r w:rsidR="00983D28" w:rsidRPr="00983D28">
        <w:t xml:space="preserve"> </w:t>
      </w:r>
      <w:r w:rsidRPr="00983D28">
        <w:t>часто</w:t>
      </w:r>
      <w:r w:rsidR="00983D28" w:rsidRPr="00983D28">
        <w:t xml:space="preserve"> </w:t>
      </w:r>
      <w:r w:rsidRPr="00983D28">
        <w:t>при</w:t>
      </w:r>
      <w:r w:rsidR="00983D28" w:rsidRPr="00983D28">
        <w:t xml:space="preserve"> </w:t>
      </w:r>
      <w:r w:rsidRPr="00983D28">
        <w:t>использовании</w:t>
      </w:r>
      <w:r w:rsidR="00983D28" w:rsidRPr="00983D28">
        <w:t xml:space="preserve"> </w:t>
      </w:r>
      <w:r w:rsidRPr="00983D28">
        <w:t>понятия</w:t>
      </w:r>
      <w:r w:rsidR="00983D28">
        <w:t xml:space="preserve"> "</w:t>
      </w:r>
      <w:r w:rsidRPr="00983D28">
        <w:t>микроконтроллер</w:t>
      </w:r>
      <w:r w:rsidR="00983D28">
        <w:t xml:space="preserve">" </w:t>
      </w:r>
      <w:r w:rsidRPr="00983D28">
        <w:t>применяют</w:t>
      </w:r>
      <w:r w:rsidR="00983D28" w:rsidRPr="00983D28">
        <w:t xml:space="preserve"> </w:t>
      </w:r>
      <w:r w:rsidRPr="00983D28">
        <w:t>сокращенное</w:t>
      </w:r>
      <w:r w:rsidR="00983D28" w:rsidRPr="00983D28">
        <w:t xml:space="preserve"> </w:t>
      </w:r>
      <w:r w:rsidRPr="00983D28">
        <w:t>название</w:t>
      </w:r>
      <w:r w:rsidR="00983D28" w:rsidRPr="00983D28">
        <w:t xml:space="preserve"> </w:t>
      </w:r>
      <w:r w:rsidRPr="00983D28">
        <w:t>этого</w:t>
      </w:r>
      <w:r w:rsidR="00983D28" w:rsidRPr="00983D28">
        <w:t xml:space="preserve"> </w:t>
      </w:r>
      <w:r w:rsidRPr="00983D28">
        <w:t>устройства,</w:t>
      </w:r>
      <w:r w:rsidR="00983D28" w:rsidRPr="00983D28">
        <w:t xml:space="preserve"> </w:t>
      </w:r>
      <w:r w:rsidRPr="00983D28">
        <w:t>отбрасывая</w:t>
      </w:r>
      <w:r w:rsidR="00983D28" w:rsidRPr="00983D28">
        <w:t xml:space="preserve"> </w:t>
      </w:r>
      <w:r w:rsidRPr="00983D28">
        <w:t>приставку</w:t>
      </w:r>
      <w:r w:rsidR="00983D28">
        <w:t xml:space="preserve"> "</w:t>
      </w:r>
      <w:r w:rsidRPr="00983D28">
        <w:t>микро</w:t>
      </w:r>
      <w:r w:rsidR="00983D28">
        <w:t xml:space="preserve">" </w:t>
      </w:r>
      <w:r w:rsidRPr="00983D28">
        <w:t>для</w:t>
      </w:r>
      <w:r w:rsidR="00983D28" w:rsidRPr="00983D28">
        <w:t xml:space="preserve"> </w:t>
      </w:r>
      <w:r w:rsidRPr="00983D28">
        <w:t>простоты</w:t>
      </w:r>
      <w:r w:rsidR="00983D28" w:rsidRPr="00983D28">
        <w:t xml:space="preserve">. </w:t>
      </w:r>
      <w:r w:rsidRPr="00983D28">
        <w:t>Также</w:t>
      </w:r>
      <w:r w:rsidR="00983D28" w:rsidRPr="00983D28">
        <w:t xml:space="preserve"> </w:t>
      </w:r>
      <w:r w:rsidRPr="00983D28">
        <w:t>при</w:t>
      </w:r>
      <w:r w:rsidR="00983D28" w:rsidRPr="00983D28">
        <w:t xml:space="preserve"> </w:t>
      </w:r>
      <w:r w:rsidRPr="00983D28">
        <w:t>упоминании</w:t>
      </w:r>
      <w:r w:rsidR="00983D28" w:rsidRPr="00983D28">
        <w:t xml:space="preserve"> </w:t>
      </w:r>
      <w:r w:rsidRPr="00983D28">
        <w:t>микроконтроллеров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встретить</w:t>
      </w:r>
      <w:r w:rsidR="00983D28" w:rsidRPr="00983D28">
        <w:t xml:space="preserve"> </w:t>
      </w:r>
      <w:r w:rsidRPr="00983D28">
        <w:t>слова</w:t>
      </w:r>
      <w:r w:rsidR="00983D28">
        <w:t xml:space="preserve"> "</w:t>
      </w:r>
      <w:r w:rsidRPr="00983D28">
        <w:t>чип</w:t>
      </w:r>
      <w:r w:rsidR="00983D28">
        <w:t xml:space="preserve">" </w:t>
      </w:r>
      <w:r w:rsidRPr="00983D28">
        <w:t>или</w:t>
      </w:r>
      <w:r w:rsidR="00983D28">
        <w:t xml:space="preserve"> "</w:t>
      </w:r>
      <w:r w:rsidRPr="00983D28">
        <w:t>микрочип</w:t>
      </w:r>
      <w:r w:rsidR="00983D28">
        <w:t>"</w:t>
      </w:r>
      <w:r w:rsidRPr="00983D28">
        <w:t>,</w:t>
      </w:r>
      <w:r w:rsidR="00983D28">
        <w:t xml:space="preserve"> "</w:t>
      </w:r>
      <w:r w:rsidRPr="00983D28">
        <w:t>кристалл</w:t>
      </w:r>
      <w:r w:rsidR="00983D28">
        <w:t>" (</w:t>
      </w:r>
      <w:r w:rsidRPr="00983D28">
        <w:t>большинство</w:t>
      </w:r>
      <w:r w:rsidR="00983D28" w:rsidRPr="00983D28">
        <w:t xml:space="preserve"> </w:t>
      </w:r>
      <w:r w:rsidRPr="00983D28">
        <w:t>микроконтроллеров</w:t>
      </w:r>
      <w:r w:rsidR="00983D28" w:rsidRPr="00983D28">
        <w:t xml:space="preserve"> </w:t>
      </w:r>
      <w:r w:rsidRPr="00983D28">
        <w:t>изготавливают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едином</w:t>
      </w:r>
      <w:r w:rsidR="00983D28" w:rsidRPr="00983D28">
        <w:t xml:space="preserve"> </w:t>
      </w:r>
      <w:r w:rsidRPr="00983D28">
        <w:t>кристалле</w:t>
      </w:r>
      <w:r w:rsidR="00983D28" w:rsidRPr="00983D28">
        <w:t xml:space="preserve"> </w:t>
      </w:r>
      <w:r w:rsidRPr="00983D28">
        <w:t>кремния</w:t>
      </w:r>
      <w:r w:rsidR="00983D28" w:rsidRPr="00983D28">
        <w:t xml:space="preserve">), </w:t>
      </w:r>
      <w:r w:rsidRPr="00983D28">
        <w:t>сокращения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или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английского</w:t>
      </w:r>
      <w:r w:rsidR="00983D28" w:rsidRPr="00983D28">
        <w:t xml:space="preserve"> </w:t>
      </w:r>
      <w:r w:rsidRPr="00983D28">
        <w:t>microcontroller</w:t>
      </w:r>
      <w:r w:rsidR="00983D28" w:rsidRPr="00983D28">
        <w:t xml:space="preserve"> - </w:t>
      </w:r>
      <w:r w:rsidRPr="00983D28">
        <w:t>MC</w:t>
      </w:r>
      <w:r w:rsidR="00983D28" w:rsidRPr="00983D28">
        <w:t>.</w:t>
      </w:r>
    </w:p>
    <w:p w:rsidR="00124365" w:rsidRPr="00124365" w:rsidRDefault="00124365" w:rsidP="00124365">
      <w:pPr>
        <w:pStyle w:val="af3"/>
      </w:pPr>
      <w:r w:rsidRPr="00124365">
        <w:t>микроконтроллер программа микросхема электронный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Микроконтроллеры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встретить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огромном</w:t>
      </w:r>
      <w:r w:rsidR="00983D28" w:rsidRPr="00983D28">
        <w:t xml:space="preserve"> </w:t>
      </w:r>
      <w:r w:rsidRPr="00983D28">
        <w:t>количестве</w:t>
      </w:r>
      <w:r w:rsidR="00983D28" w:rsidRPr="00983D28">
        <w:t xml:space="preserve"> </w:t>
      </w:r>
      <w:r w:rsidRPr="00983D28">
        <w:t>современных</w:t>
      </w:r>
      <w:r w:rsidR="00983D28" w:rsidRPr="00983D28">
        <w:t xml:space="preserve"> </w:t>
      </w:r>
      <w:r w:rsidRPr="00983D28">
        <w:t>промышленных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бытовых</w:t>
      </w:r>
      <w:r w:rsidR="00983D28" w:rsidRPr="00983D28">
        <w:t xml:space="preserve"> </w:t>
      </w:r>
      <w:r w:rsidRPr="00983D28">
        <w:t>приборов</w:t>
      </w:r>
      <w:r w:rsidR="00983D28" w:rsidRPr="00983D28">
        <w:t xml:space="preserve">: </w:t>
      </w:r>
      <w:r w:rsidRPr="00983D28">
        <w:t>станках,</w:t>
      </w:r>
      <w:r w:rsidR="00983D28" w:rsidRPr="00983D28">
        <w:t xml:space="preserve"> </w:t>
      </w:r>
      <w:r w:rsidRPr="00983D28">
        <w:t>автомобилях,</w:t>
      </w:r>
      <w:r w:rsidR="00983D28" w:rsidRPr="00983D28">
        <w:t xml:space="preserve"> </w:t>
      </w:r>
      <w:r w:rsidRPr="00983D28">
        <w:t>телефонах,</w:t>
      </w:r>
      <w:r w:rsidR="00983D28" w:rsidRPr="00983D28">
        <w:t xml:space="preserve"> </w:t>
      </w:r>
      <w:r w:rsidRPr="00983D28">
        <w:t>телевизорах,</w:t>
      </w:r>
      <w:r w:rsidR="00983D28" w:rsidRPr="00983D28">
        <w:t xml:space="preserve"> </w:t>
      </w:r>
      <w:r w:rsidRPr="00983D28">
        <w:t>холодильниках,</w:t>
      </w:r>
      <w:r w:rsidR="00983D28" w:rsidRPr="00983D28">
        <w:t xml:space="preserve"> </w:t>
      </w:r>
      <w:r w:rsidRPr="00983D28">
        <w:t>стиральных</w:t>
      </w:r>
      <w:r w:rsidR="00983D28" w:rsidRPr="00983D28">
        <w:t xml:space="preserve"> </w:t>
      </w:r>
      <w:r w:rsidRPr="00983D28">
        <w:t>машинах</w:t>
      </w:r>
      <w:r w:rsidR="00983D28">
        <w:t>.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даже</w:t>
      </w:r>
      <w:r w:rsidR="00983D28" w:rsidRPr="00983D28">
        <w:t xml:space="preserve"> </w:t>
      </w:r>
      <w:r w:rsidRPr="00983D28">
        <w:t>кофеварках</w:t>
      </w:r>
      <w:r w:rsidR="00983D28" w:rsidRPr="00983D28">
        <w:t xml:space="preserve">. </w:t>
      </w:r>
      <w:r w:rsidRPr="00983D28">
        <w:t>Среди</w:t>
      </w:r>
      <w:r w:rsidR="00983D28" w:rsidRPr="00983D28">
        <w:t xml:space="preserve"> </w:t>
      </w:r>
      <w:r w:rsidRPr="00983D28">
        <w:t>производителей</w:t>
      </w:r>
      <w:r w:rsidR="00983D28" w:rsidRPr="00983D28">
        <w:t xml:space="preserve"> </w:t>
      </w:r>
      <w:r w:rsidRPr="00983D28">
        <w:t>микроконтроллеров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назвать</w:t>
      </w:r>
      <w:r w:rsidR="00983D28" w:rsidRPr="00983D28">
        <w:t xml:space="preserve"> </w:t>
      </w:r>
      <w:r w:rsidRPr="00983D28">
        <w:t>Intel,</w:t>
      </w:r>
      <w:r w:rsidR="00983D28" w:rsidRPr="00983D28">
        <w:t xml:space="preserve"> </w:t>
      </w:r>
      <w:r w:rsidRPr="00983D28">
        <w:t>Motorola,</w:t>
      </w:r>
      <w:r w:rsidR="00983D28" w:rsidRPr="00983D28">
        <w:t xml:space="preserve"> </w:t>
      </w:r>
      <w:r w:rsidRPr="00983D28">
        <w:t>Hitachi,</w:t>
      </w:r>
      <w:r w:rsidR="00983D28" w:rsidRPr="00983D28">
        <w:t xml:space="preserve"> </w:t>
      </w:r>
      <w:r w:rsidRPr="00983D28">
        <w:t>Microchip,</w:t>
      </w:r>
      <w:r w:rsidR="00983D28" w:rsidRPr="00983D28">
        <w:t xml:space="preserve"> </w:t>
      </w:r>
      <w:r w:rsidRPr="00983D28">
        <w:t>Atmel,</w:t>
      </w:r>
      <w:r w:rsidR="00983D28" w:rsidRPr="00983D28">
        <w:t xml:space="preserve"> </w:t>
      </w:r>
      <w:r w:rsidRPr="00983D28">
        <w:t>Philips,</w:t>
      </w:r>
      <w:r w:rsidR="00983D28" w:rsidRPr="00983D28">
        <w:t xml:space="preserve"> </w:t>
      </w:r>
      <w:r w:rsidRPr="00983D28">
        <w:t>Texas</w:t>
      </w:r>
      <w:r w:rsidR="00983D28" w:rsidRPr="00983D28">
        <w:t xml:space="preserve"> </w:t>
      </w:r>
      <w:r w:rsidRPr="00983D28">
        <w:t>Instruments,</w:t>
      </w:r>
      <w:r w:rsidR="00983D28" w:rsidRPr="00983D28">
        <w:t xml:space="preserve"> </w:t>
      </w:r>
      <w:r w:rsidRPr="00983D28">
        <w:t>Infineon</w:t>
      </w:r>
      <w:r w:rsidR="00983D28" w:rsidRPr="00983D28">
        <w:t xml:space="preserve"> </w:t>
      </w:r>
      <w:r w:rsidRPr="00983D28">
        <w:t>Technologies</w:t>
      </w:r>
      <w:r w:rsidR="00983D28">
        <w:t xml:space="preserve"> (</w:t>
      </w:r>
      <w:r w:rsidRPr="00983D28">
        <w:t>бывшая</w:t>
      </w:r>
      <w:r w:rsidR="00983D28" w:rsidRPr="00983D28">
        <w:t xml:space="preserve"> </w:t>
      </w:r>
      <w:r w:rsidRPr="00983D28">
        <w:t>Siemens</w:t>
      </w:r>
      <w:r w:rsidR="00983D28" w:rsidRPr="00983D28">
        <w:t xml:space="preserve"> </w:t>
      </w:r>
      <w:r w:rsidRPr="00983D28">
        <w:t>Semiconductor</w:t>
      </w:r>
      <w:r w:rsidR="00983D28" w:rsidRPr="00983D28">
        <w:t xml:space="preserve"> </w:t>
      </w:r>
      <w:r w:rsidRPr="00983D28">
        <w:t>Group</w:t>
      </w:r>
      <w:r w:rsidR="00983D28" w:rsidRPr="00983D28">
        <w:t xml:space="preserve">) </w:t>
      </w:r>
      <w:r w:rsidRPr="00983D28">
        <w:t>и</w:t>
      </w:r>
      <w:r w:rsidR="00983D28" w:rsidRPr="00983D28">
        <w:t xml:space="preserve"> </w:t>
      </w:r>
      <w:r w:rsidRPr="00983D28">
        <w:t>многих</w:t>
      </w:r>
      <w:r w:rsidR="00983D28" w:rsidRPr="00983D28">
        <w:t xml:space="preserve"> </w:t>
      </w:r>
      <w:r w:rsidRPr="00983D28">
        <w:t>других</w:t>
      </w:r>
      <w:r w:rsidR="00983D28" w:rsidRPr="00983D28">
        <w:t xml:space="preserve">. </w:t>
      </w:r>
      <w:r w:rsidRPr="00983D28">
        <w:t>Для</w:t>
      </w:r>
      <w:r w:rsidR="00983D28" w:rsidRPr="00983D28">
        <w:t xml:space="preserve"> </w:t>
      </w:r>
      <w:r w:rsidRPr="00983D28">
        <w:t>производства</w:t>
      </w:r>
      <w:r w:rsidR="00983D28" w:rsidRPr="00983D28">
        <w:t xml:space="preserve"> </w:t>
      </w:r>
      <w:r w:rsidRPr="00983D28">
        <w:t>современных</w:t>
      </w:r>
      <w:r w:rsidR="00983D28" w:rsidRPr="00983D28">
        <w:t xml:space="preserve"> </w:t>
      </w:r>
      <w:r w:rsidRPr="00983D28">
        <w:t>микросхем</w:t>
      </w:r>
      <w:r w:rsidR="00983D28" w:rsidRPr="00983D28">
        <w:t xml:space="preserve"> </w:t>
      </w:r>
      <w:r w:rsidRPr="00983D28">
        <w:t>требуются</w:t>
      </w:r>
      <w:r w:rsidR="00983D28" w:rsidRPr="00983D28">
        <w:t xml:space="preserve"> </w:t>
      </w:r>
      <w:r w:rsidRPr="00983D28">
        <w:t>сверхчистые</w:t>
      </w:r>
      <w:r w:rsidR="00983D28" w:rsidRPr="00983D28">
        <w:t xml:space="preserve"> </w:t>
      </w:r>
      <w:r w:rsidRPr="00983D28">
        <w:t>помещения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Основным</w:t>
      </w:r>
      <w:r w:rsidR="00983D28" w:rsidRPr="00983D28">
        <w:t xml:space="preserve"> </w:t>
      </w:r>
      <w:r w:rsidRPr="00983D28">
        <w:t>классификационным</w:t>
      </w:r>
      <w:r w:rsidR="00983D28" w:rsidRPr="00983D28">
        <w:t xml:space="preserve"> </w:t>
      </w:r>
      <w:r w:rsidRPr="00983D28">
        <w:t>признаком</w:t>
      </w:r>
      <w:r w:rsidR="00983D28" w:rsidRPr="00983D28">
        <w:t xml:space="preserve"> </w:t>
      </w:r>
      <w:r w:rsidRPr="00983D28">
        <w:t>микроконтроллеров</w:t>
      </w:r>
      <w:r w:rsidR="00983D28" w:rsidRPr="00983D28">
        <w:t xml:space="preserve"> </w:t>
      </w:r>
      <w:r w:rsidRPr="00983D28">
        <w:t>является</w:t>
      </w:r>
      <w:r w:rsidR="00983D28" w:rsidRPr="00983D28">
        <w:t xml:space="preserve"> </w:t>
      </w:r>
      <w:r w:rsidRPr="00983D28">
        <w:t>разрядность</w:t>
      </w:r>
      <w:r w:rsidR="00983D28" w:rsidRPr="00983D28">
        <w:t xml:space="preserve"> </w:t>
      </w:r>
      <w:r w:rsidRPr="00983D28">
        <w:t>данных,</w:t>
      </w:r>
      <w:r w:rsidR="00983D28" w:rsidRPr="00983D28">
        <w:t xml:space="preserve"> </w:t>
      </w:r>
      <w:r w:rsidRPr="00983D28">
        <w:t>обрабатываемых</w:t>
      </w:r>
      <w:r w:rsidR="00983D28" w:rsidRPr="00983D28">
        <w:t xml:space="preserve"> </w:t>
      </w:r>
      <w:r w:rsidRPr="00983D28">
        <w:t>арифметико-логическим</w:t>
      </w:r>
      <w:r w:rsidR="00983D28" w:rsidRPr="00983D28">
        <w:t xml:space="preserve"> </w:t>
      </w:r>
      <w:r w:rsidRPr="00983D28">
        <w:t>устройством</w:t>
      </w:r>
      <w:r w:rsidR="00983D28">
        <w:t xml:space="preserve"> (</w:t>
      </w:r>
      <w:r w:rsidRPr="00983D28">
        <w:t>АЛУ</w:t>
      </w:r>
      <w:r w:rsidR="00983D28" w:rsidRPr="00983D28">
        <w:t xml:space="preserve">). </w:t>
      </w:r>
      <w:r w:rsidRPr="00983D28">
        <w:t>По</w:t>
      </w:r>
      <w:r w:rsidR="00983D28" w:rsidRPr="00983D28">
        <w:t xml:space="preserve"> </w:t>
      </w:r>
      <w:r w:rsidRPr="00983D28">
        <w:t>этому</w:t>
      </w:r>
      <w:r w:rsidR="00983D28" w:rsidRPr="00983D28">
        <w:t xml:space="preserve"> </w:t>
      </w:r>
      <w:r w:rsidRPr="00983D28">
        <w:t>признаку</w:t>
      </w:r>
      <w:r w:rsidR="00983D28" w:rsidRPr="00983D28">
        <w:t xml:space="preserve"> </w:t>
      </w:r>
      <w:r w:rsidRPr="00983D28">
        <w:t>они</w:t>
      </w:r>
      <w:r w:rsidR="00983D28" w:rsidRPr="00983D28">
        <w:t xml:space="preserve"> </w:t>
      </w:r>
      <w:r w:rsidRPr="00983D28">
        <w:t>делятся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4-,</w:t>
      </w:r>
      <w:r w:rsidR="00983D28" w:rsidRPr="00983D28">
        <w:t xml:space="preserve"> </w:t>
      </w:r>
      <w:r w:rsidRPr="00983D28">
        <w:t>8-,</w:t>
      </w:r>
      <w:r w:rsidR="00983D28" w:rsidRPr="00983D28">
        <w:t xml:space="preserve"> </w:t>
      </w:r>
      <w:r w:rsidRPr="00983D28">
        <w:t>16-,</w:t>
      </w:r>
      <w:r w:rsidR="00983D28" w:rsidRPr="00983D28">
        <w:t xml:space="preserve"> </w:t>
      </w:r>
      <w:r w:rsidRPr="00983D28">
        <w:t>32</w:t>
      </w:r>
      <w:r w:rsidR="00983D28" w:rsidRPr="00983D28">
        <w:t xml:space="preserve"> - </w:t>
      </w:r>
      <w:r w:rsidRPr="00983D28">
        <w:t>и</w:t>
      </w:r>
      <w:r w:rsidR="00983D28" w:rsidRPr="00983D28">
        <w:t xml:space="preserve"> </w:t>
      </w:r>
      <w:r w:rsidRPr="00983D28">
        <w:t>64-разрядные</w:t>
      </w:r>
      <w:r w:rsidR="00983D28" w:rsidRPr="00983D28">
        <w:t xml:space="preserve">. </w:t>
      </w:r>
      <w:r w:rsidRPr="00983D28">
        <w:t>Сегодня</w:t>
      </w:r>
      <w:r w:rsidR="00983D28" w:rsidRPr="00983D28">
        <w:t xml:space="preserve"> </w:t>
      </w:r>
      <w:r w:rsidRPr="00983D28">
        <w:t>наибольшая</w:t>
      </w:r>
      <w:r w:rsidR="00983D28" w:rsidRPr="00983D28">
        <w:t xml:space="preserve"> </w:t>
      </w:r>
      <w:r w:rsidRPr="00983D28">
        <w:t>доля</w:t>
      </w:r>
      <w:r w:rsidR="00983D28" w:rsidRPr="00983D28">
        <w:t xml:space="preserve"> </w:t>
      </w:r>
      <w:r w:rsidRPr="00983D28">
        <w:t>мирового</w:t>
      </w:r>
      <w:r w:rsidR="00983D28" w:rsidRPr="00983D28">
        <w:t xml:space="preserve"> </w:t>
      </w:r>
      <w:r w:rsidRPr="00983D28">
        <w:t>рынка</w:t>
      </w:r>
      <w:r w:rsidR="00983D28" w:rsidRPr="00983D28">
        <w:t xml:space="preserve"> </w:t>
      </w:r>
      <w:r w:rsidRPr="00983D28">
        <w:t>микроконтроллеров</w:t>
      </w:r>
      <w:r w:rsidR="00983D28" w:rsidRPr="00983D28">
        <w:t xml:space="preserve"> </w:t>
      </w:r>
      <w:r w:rsidRPr="00983D28">
        <w:t>принадлежит</w:t>
      </w:r>
      <w:r w:rsidR="00983D28" w:rsidRPr="00983D28">
        <w:t xml:space="preserve"> </w:t>
      </w:r>
      <w:r w:rsidRPr="00983D28">
        <w:t>восьмиразрядным</w:t>
      </w:r>
      <w:r w:rsidR="00983D28" w:rsidRPr="00983D28">
        <w:t xml:space="preserve"> </w:t>
      </w:r>
      <w:r w:rsidRPr="00983D28">
        <w:t>устройствам</w:t>
      </w:r>
      <w:r w:rsidR="00983D28">
        <w:t xml:space="preserve"> (</w:t>
      </w:r>
      <w:r w:rsidRPr="00983D28">
        <w:t>около</w:t>
      </w:r>
      <w:r w:rsidR="00983D28" w:rsidRPr="00983D28">
        <w:t xml:space="preserve"> </w:t>
      </w:r>
      <w:r w:rsidRPr="00983D28">
        <w:t>50</w:t>
      </w:r>
      <w:r w:rsidR="00983D28" w:rsidRPr="00983D28">
        <w:t xml:space="preserve"> </w:t>
      </w:r>
      <w:r w:rsidRPr="00983D28">
        <w:t>%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стоимостном</w:t>
      </w:r>
      <w:r w:rsidR="00983D28" w:rsidRPr="00983D28">
        <w:t xml:space="preserve"> </w:t>
      </w:r>
      <w:r w:rsidRPr="00983D28">
        <w:t>выражении</w:t>
      </w:r>
      <w:r w:rsidR="00983D28" w:rsidRPr="00983D28">
        <w:t xml:space="preserve">). </w:t>
      </w:r>
      <w:r w:rsidRPr="00983D28">
        <w:t>За</w:t>
      </w:r>
      <w:r w:rsidR="00983D28" w:rsidRPr="00983D28">
        <w:t xml:space="preserve"> </w:t>
      </w:r>
      <w:r w:rsidRPr="00983D28">
        <w:t>ними</w:t>
      </w:r>
      <w:r w:rsidR="00983D28" w:rsidRPr="00983D28">
        <w:t xml:space="preserve"> </w:t>
      </w:r>
      <w:r w:rsidRPr="00983D28">
        <w:t>следуют</w:t>
      </w:r>
      <w:r w:rsidR="00983D28" w:rsidRPr="00983D28">
        <w:t xml:space="preserve"> </w:t>
      </w:r>
      <w:r w:rsidRPr="00983D28">
        <w:t>16-разрядные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DSP-микроконтроллеры</w:t>
      </w:r>
      <w:r w:rsidR="00983D28">
        <w:t xml:space="preserve"> (</w:t>
      </w:r>
      <w:r w:rsidRPr="00983D28">
        <w:t>DSP</w:t>
      </w:r>
      <w:r w:rsidR="00983D28" w:rsidRPr="00983D28">
        <w:t xml:space="preserve"> - </w:t>
      </w:r>
      <w:r w:rsidRPr="00983D28">
        <w:t>Digital</w:t>
      </w:r>
      <w:r w:rsidR="00983D28" w:rsidRPr="00983D28">
        <w:t xml:space="preserve"> </w:t>
      </w:r>
      <w:r w:rsidRPr="00983D28">
        <w:t>Signal</w:t>
      </w:r>
      <w:r w:rsidR="00983D28" w:rsidRPr="00983D28">
        <w:t xml:space="preserve"> </w:t>
      </w:r>
      <w:r w:rsidRPr="00983D28">
        <w:t>Processor</w:t>
      </w:r>
      <w:r w:rsidR="00983D28" w:rsidRPr="00983D28">
        <w:t xml:space="preserve"> - </w:t>
      </w:r>
      <w:r w:rsidRPr="00983D28">
        <w:t>цифровой</w:t>
      </w:r>
      <w:r w:rsidR="00983D28" w:rsidRPr="00983D28">
        <w:t xml:space="preserve"> </w:t>
      </w:r>
      <w:r w:rsidRPr="00983D28">
        <w:t>сигнальный</w:t>
      </w:r>
      <w:r w:rsidR="00983D28" w:rsidRPr="00983D28">
        <w:t xml:space="preserve"> </w:t>
      </w:r>
      <w:r w:rsidRPr="00983D28">
        <w:t>процессор</w:t>
      </w:r>
      <w:r w:rsidR="00983D28" w:rsidRPr="00983D28">
        <w:t xml:space="preserve">), </w:t>
      </w:r>
      <w:r w:rsidRPr="00983D28">
        <w:t>ориентированные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использование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системах</w:t>
      </w:r>
      <w:r w:rsidR="00983D28" w:rsidRPr="00983D28">
        <w:t xml:space="preserve"> </w:t>
      </w:r>
      <w:r w:rsidRPr="00983D28">
        <w:t>обработки</w:t>
      </w:r>
      <w:r w:rsidR="00983D28" w:rsidRPr="00983D28">
        <w:t xml:space="preserve"> </w:t>
      </w:r>
      <w:r w:rsidRPr="00983D28">
        <w:t>сигналов</w:t>
      </w:r>
      <w:r w:rsidR="00983D28">
        <w:t xml:space="preserve"> (</w:t>
      </w:r>
      <w:r w:rsidRPr="00983D28">
        <w:t>каждая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групп</w:t>
      </w:r>
      <w:r w:rsidR="00983D28" w:rsidRPr="00983D28">
        <w:t xml:space="preserve"> </w:t>
      </w:r>
      <w:r w:rsidRPr="00983D28">
        <w:t>занимает</w:t>
      </w:r>
      <w:r w:rsidR="00983D28" w:rsidRPr="00983D28">
        <w:t xml:space="preserve"> </w:t>
      </w:r>
      <w:r w:rsidRPr="00983D28">
        <w:t>примерно</w:t>
      </w:r>
      <w:r w:rsidR="00983D28" w:rsidRPr="00983D28">
        <w:t xml:space="preserve"> </w:t>
      </w:r>
      <w:r w:rsidRPr="00983D28">
        <w:t>по</w:t>
      </w:r>
      <w:r w:rsidR="00983D28" w:rsidRPr="00983D28">
        <w:t xml:space="preserve"> </w:t>
      </w:r>
      <w:r w:rsidRPr="00983D28">
        <w:t>20</w:t>
      </w:r>
      <w:r w:rsidR="00983D28" w:rsidRPr="00983D28">
        <w:t xml:space="preserve"> </w:t>
      </w:r>
      <w:r w:rsidRPr="00983D28">
        <w:t>%</w:t>
      </w:r>
      <w:r w:rsidR="00983D28" w:rsidRPr="00983D28">
        <w:t xml:space="preserve"> </w:t>
      </w:r>
      <w:r w:rsidRPr="00983D28">
        <w:t>рынка</w:t>
      </w:r>
      <w:r w:rsidR="00983D28" w:rsidRPr="00983D28">
        <w:t xml:space="preserve">). </w:t>
      </w:r>
      <w:r w:rsidRPr="00983D28">
        <w:t>Внутри</w:t>
      </w:r>
      <w:r w:rsidR="00983D28" w:rsidRPr="00983D28">
        <w:t xml:space="preserve"> </w:t>
      </w:r>
      <w:r w:rsidRPr="00983D28">
        <w:t>каждой</w:t>
      </w:r>
      <w:r w:rsidR="00983D28" w:rsidRPr="00983D28">
        <w:t xml:space="preserve"> </w:t>
      </w:r>
      <w:r w:rsidRPr="00983D28">
        <w:t>группы</w:t>
      </w:r>
      <w:r w:rsidR="00983D28" w:rsidRPr="00983D28">
        <w:t xml:space="preserve"> </w:t>
      </w:r>
      <w:r w:rsidRPr="00983D28">
        <w:t>микроконтроллеры</w:t>
      </w:r>
      <w:r w:rsidR="00983D28" w:rsidRPr="00983D28">
        <w:t xml:space="preserve"> </w:t>
      </w:r>
      <w:r w:rsidRPr="00983D28">
        <w:t>делятся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CISC</w:t>
      </w:r>
      <w:r w:rsidR="00983D28" w:rsidRPr="00983D28">
        <w:t xml:space="preserve"> - </w:t>
      </w:r>
      <w:r w:rsidRPr="00983D28">
        <w:t>и</w:t>
      </w:r>
      <w:r w:rsidR="00983D28" w:rsidRPr="00983D28">
        <w:t xml:space="preserve"> </w:t>
      </w:r>
      <w:r w:rsidRPr="00983D28">
        <w:t>RISC-устройства</w:t>
      </w:r>
      <w:r w:rsidR="00983D28" w:rsidRPr="00983D28">
        <w:t xml:space="preserve">. </w:t>
      </w:r>
      <w:r w:rsidRPr="00983D28">
        <w:t>Наиболее</w:t>
      </w:r>
      <w:r w:rsidR="00983D28" w:rsidRPr="00983D28">
        <w:t xml:space="preserve"> </w:t>
      </w:r>
      <w:r w:rsidRPr="00983D28">
        <w:t>многочисленной</w:t>
      </w:r>
      <w:r w:rsidR="00983D28" w:rsidRPr="00983D28">
        <w:t xml:space="preserve"> </w:t>
      </w:r>
      <w:r w:rsidRPr="00983D28">
        <w:t>группой</w:t>
      </w:r>
      <w:r w:rsidR="00983D28" w:rsidRPr="00983D28">
        <w:t xml:space="preserve"> </w:t>
      </w:r>
      <w:r w:rsidRPr="00983D28">
        <w:t>являются</w:t>
      </w:r>
      <w:r w:rsidR="00983D28" w:rsidRPr="00983D28">
        <w:t xml:space="preserve"> </w:t>
      </w:r>
      <w:r w:rsidRPr="00983D28">
        <w:t>CISC-микроконтроллеры,</w:t>
      </w:r>
      <w:r w:rsidR="00983D28" w:rsidRPr="00983D28">
        <w:t xml:space="preserve"> </w:t>
      </w:r>
      <w:r w:rsidRPr="00983D28">
        <w:t>но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последние</w:t>
      </w:r>
      <w:r w:rsidR="00983D28" w:rsidRPr="00983D28">
        <w:t xml:space="preserve"> </w:t>
      </w:r>
      <w:r w:rsidRPr="00983D28">
        <w:t>годы</w:t>
      </w:r>
      <w:r w:rsidR="00983D28" w:rsidRPr="00983D28">
        <w:t xml:space="preserve"> </w:t>
      </w:r>
      <w:r w:rsidRPr="00983D28">
        <w:t>среди</w:t>
      </w:r>
      <w:r w:rsidR="00983D28" w:rsidRPr="00983D28">
        <w:t xml:space="preserve"> </w:t>
      </w:r>
      <w:r w:rsidRPr="00983D28">
        <w:t>новых</w:t>
      </w:r>
      <w:r w:rsidR="00983D28" w:rsidRPr="00983D28">
        <w:t xml:space="preserve"> </w:t>
      </w:r>
      <w:r w:rsidRPr="00983D28">
        <w:t>чипов</w:t>
      </w:r>
      <w:r w:rsidR="00983D28" w:rsidRPr="00983D28">
        <w:t xml:space="preserve"> </w:t>
      </w:r>
      <w:r w:rsidRPr="00983D28">
        <w:t>наметилась</w:t>
      </w:r>
      <w:r w:rsidR="00983D28" w:rsidRPr="00983D28">
        <w:t xml:space="preserve"> </w:t>
      </w:r>
      <w:r w:rsidRPr="00983D28">
        <w:t>явная</w:t>
      </w:r>
      <w:r w:rsidR="00983D28" w:rsidRPr="00983D28">
        <w:t xml:space="preserve"> </w:t>
      </w:r>
      <w:r w:rsidRPr="00983D28">
        <w:t>тенденция</w:t>
      </w:r>
      <w:r w:rsidR="00983D28" w:rsidRPr="00983D28">
        <w:t xml:space="preserve"> </w:t>
      </w:r>
      <w:r w:rsidRPr="00983D28">
        <w:t>роста</w:t>
      </w:r>
      <w:r w:rsidR="00983D28" w:rsidRPr="00983D28">
        <w:t xml:space="preserve"> </w:t>
      </w:r>
      <w:r w:rsidRPr="00983D28">
        <w:t>доли</w:t>
      </w:r>
      <w:r w:rsidR="00983D28" w:rsidRPr="00983D28">
        <w:t xml:space="preserve"> </w:t>
      </w:r>
      <w:r w:rsidRPr="00983D28">
        <w:t>RISC-архитектуры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Тактовая</w:t>
      </w:r>
      <w:r w:rsidR="00983D28" w:rsidRPr="00983D28">
        <w:t xml:space="preserve"> </w:t>
      </w:r>
      <w:r w:rsidRPr="00983D28">
        <w:t>частота,</w:t>
      </w:r>
      <w:r w:rsidR="00983D28" w:rsidRPr="00983D28">
        <w:t xml:space="preserve"> </w:t>
      </w:r>
      <w:r w:rsidRPr="00983D28">
        <w:t>или,</w:t>
      </w:r>
      <w:r w:rsidR="00983D28" w:rsidRPr="00983D28">
        <w:t xml:space="preserve"> </w:t>
      </w:r>
      <w:r w:rsidRPr="00983D28">
        <w:t>более</w:t>
      </w:r>
      <w:r w:rsidR="00983D28" w:rsidRPr="00983D28">
        <w:t xml:space="preserve"> </w:t>
      </w:r>
      <w:r w:rsidRPr="00983D28">
        <w:t>точно,</w:t>
      </w:r>
      <w:r w:rsidR="00983D28" w:rsidRPr="00983D28">
        <w:t xml:space="preserve"> </w:t>
      </w:r>
      <w:r w:rsidRPr="00983D28">
        <w:t>скорость</w:t>
      </w:r>
      <w:r w:rsidR="00983D28" w:rsidRPr="00983D28">
        <w:t xml:space="preserve"> </w:t>
      </w:r>
      <w:r w:rsidRPr="00983D28">
        <w:t>шины,</w:t>
      </w:r>
      <w:r w:rsidR="00983D28" w:rsidRPr="00983D28">
        <w:t xml:space="preserve"> </w:t>
      </w:r>
      <w:r w:rsidRPr="00983D28">
        <w:t>определяет,</w:t>
      </w:r>
      <w:r w:rsidR="00983D28" w:rsidRPr="00983D28">
        <w:t xml:space="preserve"> </w:t>
      </w:r>
      <w:r w:rsidRPr="00983D28">
        <w:t>сколько</w:t>
      </w:r>
      <w:r w:rsidR="00983D28" w:rsidRPr="00983D28">
        <w:t xml:space="preserve"> </w:t>
      </w:r>
      <w:r w:rsidRPr="00983D28">
        <w:t>вычислений</w:t>
      </w:r>
      <w:r w:rsidR="00983D28" w:rsidRPr="00983D28">
        <w:t xml:space="preserve"> </w:t>
      </w:r>
      <w:r w:rsidRPr="00983D28">
        <w:t>может</w:t>
      </w:r>
      <w:r w:rsidR="00983D28" w:rsidRPr="00983D28">
        <w:t xml:space="preserve"> </w:t>
      </w:r>
      <w:r w:rsidRPr="00983D28">
        <w:t>быть</w:t>
      </w:r>
      <w:r w:rsidR="00983D28" w:rsidRPr="00983D28">
        <w:t xml:space="preserve"> </w:t>
      </w:r>
      <w:r w:rsidRPr="00983D28">
        <w:t>выполнено</w:t>
      </w:r>
      <w:r w:rsidR="00983D28" w:rsidRPr="00983D28">
        <w:t xml:space="preserve"> </w:t>
      </w:r>
      <w:r w:rsidRPr="00983D28">
        <w:t>за</w:t>
      </w:r>
      <w:r w:rsidR="00983D28" w:rsidRPr="00983D28">
        <w:t xml:space="preserve"> </w:t>
      </w:r>
      <w:r w:rsidRPr="00983D28">
        <w:t>единицу</w:t>
      </w:r>
      <w:r w:rsidR="00983D28" w:rsidRPr="00983D28">
        <w:t xml:space="preserve"> </w:t>
      </w:r>
      <w:r w:rsidRPr="00983D28">
        <w:t>времени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основном</w:t>
      </w:r>
      <w:r w:rsidR="00983D28" w:rsidRPr="00983D28">
        <w:t xml:space="preserve"> </w:t>
      </w:r>
      <w:r w:rsidRPr="00983D28">
        <w:t>производительность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потребляемая</w:t>
      </w:r>
      <w:r w:rsidR="00983D28" w:rsidRPr="00983D28">
        <w:t xml:space="preserve"> </w:t>
      </w:r>
      <w:r w:rsidRPr="00983D28">
        <w:t>им</w:t>
      </w:r>
      <w:r w:rsidR="00983D28" w:rsidRPr="00983D28">
        <w:t xml:space="preserve"> </w:t>
      </w:r>
      <w:r w:rsidRPr="00983D28">
        <w:t>мощность</w:t>
      </w:r>
      <w:r w:rsidR="00983D28" w:rsidRPr="00983D28">
        <w:t xml:space="preserve"> </w:t>
      </w:r>
      <w:r w:rsidRPr="00983D28">
        <w:t>увеличиваются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повышением</w:t>
      </w:r>
      <w:r w:rsidR="00983D28" w:rsidRPr="00983D28">
        <w:t xml:space="preserve"> </w:t>
      </w:r>
      <w:r w:rsidRPr="00983D28">
        <w:t>тактовой</w:t>
      </w:r>
      <w:r w:rsidR="00983D28" w:rsidRPr="00983D28">
        <w:t xml:space="preserve"> </w:t>
      </w:r>
      <w:r w:rsidRPr="00983D28">
        <w:t>частоты</w:t>
      </w:r>
      <w:r w:rsidR="00983D28" w:rsidRPr="00983D28">
        <w:t xml:space="preserve">. </w:t>
      </w:r>
      <w:r w:rsidRPr="00983D28">
        <w:t>Производительность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 </w:t>
      </w:r>
      <w:r w:rsidRPr="00983D28">
        <w:t>измеряют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MIPS</w:t>
      </w:r>
      <w:r w:rsidR="00983D28">
        <w:t xml:space="preserve"> (</w:t>
      </w:r>
      <w:r w:rsidRPr="00983D28">
        <w:t>Million</w:t>
      </w:r>
      <w:r w:rsidR="00983D28" w:rsidRPr="00983D28">
        <w:t xml:space="preserve"> </w:t>
      </w:r>
      <w:r w:rsidRPr="00983D28">
        <w:t>Instruсtions</w:t>
      </w:r>
      <w:r w:rsidR="00983D28" w:rsidRPr="00983D28">
        <w:t xml:space="preserve"> </w:t>
      </w:r>
      <w:r w:rsidRPr="00983D28">
        <w:t>per</w:t>
      </w:r>
      <w:r w:rsidR="00983D28" w:rsidRPr="00983D28">
        <w:t xml:space="preserve"> </w:t>
      </w:r>
      <w:r w:rsidRPr="00983D28">
        <w:t>Second</w:t>
      </w:r>
      <w:r w:rsidR="00983D28" w:rsidRPr="00983D28">
        <w:t xml:space="preserve"> - </w:t>
      </w:r>
      <w:r w:rsidRPr="00983D28">
        <w:t>миллион</w:t>
      </w:r>
      <w:r w:rsidR="00983D28" w:rsidRPr="00983D28">
        <w:t xml:space="preserve"> </w:t>
      </w:r>
      <w:r w:rsidRPr="00983D28">
        <w:t>инструкций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секунду</w:t>
      </w:r>
      <w:r w:rsidR="00983D28" w:rsidRPr="00983D28">
        <w:t>).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Термин</w:t>
      </w:r>
      <w:r w:rsidR="00983D28" w:rsidRPr="00983D28">
        <w:t xml:space="preserve"> </w:t>
      </w:r>
      <w:r w:rsidRPr="00983D28">
        <w:t>контроллер</w:t>
      </w:r>
      <w:r w:rsidR="00983D28" w:rsidRPr="00983D28">
        <w:t xml:space="preserve"> </w:t>
      </w:r>
      <w:r w:rsidRPr="00983D28">
        <w:t>образовался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английского</w:t>
      </w:r>
      <w:r w:rsidR="00983D28" w:rsidRPr="00983D28">
        <w:t xml:space="preserve"> </w:t>
      </w:r>
      <w:r w:rsidRPr="00983D28">
        <w:t>слова</w:t>
      </w:r>
      <w:r w:rsidR="00983D28" w:rsidRPr="00983D28">
        <w:t xml:space="preserve"> </w:t>
      </w:r>
      <w:r w:rsidRPr="00983D28">
        <w:t>to</w:t>
      </w:r>
      <w:r w:rsidR="00983D28" w:rsidRPr="00983D28">
        <w:t xml:space="preserve"> </w:t>
      </w:r>
      <w:r w:rsidRPr="00983D28">
        <w:t>control</w:t>
      </w:r>
      <w:r w:rsidR="00983D28" w:rsidRPr="00983D28">
        <w:t xml:space="preserve"> - </w:t>
      </w:r>
      <w:r w:rsidRPr="00983D28">
        <w:t>управлять</w:t>
      </w:r>
      <w:r w:rsidR="00983D28" w:rsidRPr="00983D28">
        <w:t xml:space="preserve">. </w:t>
      </w:r>
      <w:r w:rsidRPr="00983D28">
        <w:t>Эти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могут</w:t>
      </w:r>
      <w:r w:rsidR="00983D28" w:rsidRPr="00983D28">
        <w:t xml:space="preserve"> </w:t>
      </w:r>
      <w:r w:rsidRPr="00983D28">
        <w:t>основываться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различных</w:t>
      </w:r>
      <w:r w:rsidR="00983D28" w:rsidRPr="00983D28">
        <w:t xml:space="preserve"> </w:t>
      </w:r>
      <w:r w:rsidRPr="00983D28">
        <w:t>принципах</w:t>
      </w:r>
      <w:r w:rsidR="00983D28" w:rsidRPr="00983D28">
        <w:t xml:space="preserve"> </w:t>
      </w:r>
      <w:r w:rsidRPr="00983D28">
        <w:t>работы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механических</w:t>
      </w:r>
      <w:r w:rsidR="00983D28" w:rsidRPr="00983D28">
        <w:t xml:space="preserve"> </w:t>
      </w:r>
      <w:r w:rsidRPr="00983D28">
        <w:t>или</w:t>
      </w:r>
      <w:r w:rsidR="00983D28" w:rsidRPr="00983D28">
        <w:t xml:space="preserve"> </w:t>
      </w:r>
      <w:r w:rsidRPr="00983D28">
        <w:t>оптических</w:t>
      </w:r>
      <w:r w:rsidR="00983D28" w:rsidRPr="00983D28">
        <w:t xml:space="preserve"> </w:t>
      </w:r>
      <w:r w:rsidRPr="00983D28">
        <w:t>устройств</w:t>
      </w:r>
      <w:r w:rsidR="00983D28" w:rsidRPr="00983D28">
        <w:t xml:space="preserve"> </w:t>
      </w:r>
      <w:r w:rsidRPr="00983D28">
        <w:t>до</w:t>
      </w:r>
      <w:r w:rsidR="00983D28" w:rsidRPr="00983D28">
        <w:t xml:space="preserve"> </w:t>
      </w:r>
      <w:r w:rsidRPr="00983D28">
        <w:t>электронных</w:t>
      </w:r>
      <w:r w:rsidR="00983D28" w:rsidRPr="00983D28">
        <w:t xml:space="preserve"> </w:t>
      </w:r>
      <w:r w:rsidRPr="00983D28">
        <w:t>аналоговых</w:t>
      </w:r>
      <w:r w:rsidR="00983D28" w:rsidRPr="00983D28">
        <w:t xml:space="preserve"> </w:t>
      </w:r>
      <w:r w:rsidRPr="00983D28">
        <w:t>или</w:t>
      </w:r>
      <w:r w:rsidR="00983D28" w:rsidRPr="00983D28">
        <w:t xml:space="preserve"> </w:t>
      </w:r>
      <w:r w:rsidRPr="00983D28">
        <w:t>цифровых</w:t>
      </w:r>
      <w:r w:rsidR="00983D28" w:rsidRPr="00983D28">
        <w:t xml:space="preserve"> </w:t>
      </w:r>
      <w:r w:rsidRPr="00983D28">
        <w:t>устройств</w:t>
      </w:r>
      <w:r w:rsidR="00983D28" w:rsidRPr="00983D28">
        <w:t xml:space="preserve">. </w:t>
      </w:r>
      <w:r w:rsidRPr="00983D28">
        <w:t>Механические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управления</w:t>
      </w:r>
      <w:r w:rsidR="00983D28" w:rsidRPr="00983D28">
        <w:t xml:space="preserve"> </w:t>
      </w:r>
      <w:r w:rsidRPr="00983D28">
        <w:t>обладают</w:t>
      </w:r>
      <w:r w:rsidR="00983D28" w:rsidRPr="00983D28">
        <w:t xml:space="preserve"> </w:t>
      </w:r>
      <w:r w:rsidRPr="00983D28">
        <w:t>низкой</w:t>
      </w:r>
      <w:r w:rsidR="00983D28" w:rsidRPr="00983D28">
        <w:t xml:space="preserve"> </w:t>
      </w:r>
      <w:r w:rsidRPr="00983D28">
        <w:t>надежностью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высокой</w:t>
      </w:r>
      <w:r w:rsidR="00983D28" w:rsidRPr="00983D28">
        <w:t xml:space="preserve"> </w:t>
      </w:r>
      <w:r w:rsidRPr="00983D28">
        <w:t>стоимостью</w:t>
      </w:r>
      <w:r w:rsidR="00983D28" w:rsidRPr="00983D28">
        <w:t xml:space="preserve"> </w:t>
      </w:r>
      <w:r w:rsidRPr="00983D28">
        <w:t>по</w:t>
      </w:r>
      <w:r w:rsidR="00983D28" w:rsidRPr="00983D28">
        <w:t xml:space="preserve"> </w:t>
      </w:r>
      <w:r w:rsidRPr="00983D28">
        <w:t>сравнению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электронными</w:t>
      </w:r>
      <w:r w:rsidR="00983D28" w:rsidRPr="00983D28">
        <w:t xml:space="preserve"> </w:t>
      </w:r>
      <w:r w:rsidRPr="00983D28">
        <w:t>блоками</w:t>
      </w:r>
      <w:r w:rsidR="00983D28" w:rsidRPr="00983D28">
        <w:t xml:space="preserve"> </w:t>
      </w:r>
      <w:r w:rsidRPr="00983D28">
        <w:t>управления,</w:t>
      </w:r>
      <w:r w:rsidR="00983D28" w:rsidRPr="00983D28">
        <w:t xml:space="preserve"> </w:t>
      </w:r>
      <w:r w:rsidRPr="00983D28">
        <w:t>поэтому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дальнейшем</w:t>
      </w:r>
      <w:r w:rsidR="00983D28" w:rsidRPr="00983D28">
        <w:t xml:space="preserve"> </w:t>
      </w:r>
      <w:r w:rsidRPr="00983D28">
        <w:t>мы</w:t>
      </w:r>
      <w:r w:rsidR="00983D28" w:rsidRPr="00983D28">
        <w:t xml:space="preserve"> </w:t>
      </w:r>
      <w:r w:rsidRPr="00983D28">
        <w:t>такие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рассматривать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будем</w:t>
      </w:r>
      <w:r w:rsidR="00983D28" w:rsidRPr="00983D28">
        <w:t xml:space="preserve">. </w:t>
      </w:r>
      <w:r w:rsidRPr="00983D28">
        <w:t>Электронные</w:t>
      </w:r>
      <w:r w:rsidR="00983D28" w:rsidRPr="00983D28">
        <w:t xml:space="preserve"> </w:t>
      </w:r>
      <w:r w:rsidRPr="00983D28">
        <w:t>аналоговые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требуют</w:t>
      </w:r>
      <w:r w:rsidR="00983D28" w:rsidRPr="00983D28">
        <w:t xml:space="preserve"> </w:t>
      </w:r>
      <w:r w:rsidRPr="00983D28">
        <w:t>постоянной</w:t>
      </w:r>
      <w:r w:rsidR="00983D28" w:rsidRPr="00983D28">
        <w:t xml:space="preserve"> </w:t>
      </w:r>
      <w:r w:rsidRPr="00983D28">
        <w:t>регулировки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процессе</w:t>
      </w:r>
      <w:r w:rsidR="00983D28" w:rsidRPr="00983D28">
        <w:t xml:space="preserve"> </w:t>
      </w:r>
      <w:r w:rsidRPr="00983D28">
        <w:t>эксплуатации,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увеличивает</w:t>
      </w:r>
      <w:r w:rsidR="00983D28" w:rsidRPr="00983D28">
        <w:t xml:space="preserve"> </w:t>
      </w:r>
      <w:r w:rsidRPr="00983D28">
        <w:t>стоимость</w:t>
      </w:r>
      <w:r w:rsidR="00983D28" w:rsidRPr="00983D28">
        <w:t xml:space="preserve"> </w:t>
      </w:r>
      <w:r w:rsidRPr="00983D28">
        <w:t>их</w:t>
      </w:r>
      <w:r w:rsidR="00983D28" w:rsidRPr="00983D28">
        <w:t xml:space="preserve"> </w:t>
      </w:r>
      <w:r w:rsidRPr="00983D28">
        <w:t>эксплуатации</w:t>
      </w:r>
      <w:r w:rsidR="00983D28" w:rsidRPr="00983D28">
        <w:t xml:space="preserve">. </w:t>
      </w:r>
      <w:r w:rsidRPr="00983D28">
        <w:t>Поэтому</w:t>
      </w:r>
      <w:r w:rsidR="00983D28" w:rsidRPr="00983D28">
        <w:t xml:space="preserve"> </w:t>
      </w:r>
      <w:r w:rsidRPr="00983D28">
        <w:t>такие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t>настоящему</w:t>
      </w:r>
      <w:r w:rsidR="00983D28" w:rsidRPr="00983D28">
        <w:t xml:space="preserve"> </w:t>
      </w:r>
      <w:r w:rsidRPr="00983D28">
        <w:t>времени</w:t>
      </w:r>
      <w:r w:rsidR="00983D28" w:rsidRPr="00983D28">
        <w:t xml:space="preserve"> </w:t>
      </w:r>
      <w:r w:rsidRPr="00983D28">
        <w:t>почти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используются</w:t>
      </w:r>
      <w:r w:rsidR="00983D28" w:rsidRPr="00983D28">
        <w:t xml:space="preserve">. </w:t>
      </w:r>
      <w:r w:rsidRPr="00983D28">
        <w:t>Наиболее</w:t>
      </w:r>
      <w:r w:rsidR="00983D28" w:rsidRPr="00983D28">
        <w:t xml:space="preserve"> </w:t>
      </w:r>
      <w:r w:rsidRPr="00983D28">
        <w:t>распространенными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сегодняшний</w:t>
      </w:r>
      <w:r w:rsidR="00983D28" w:rsidRPr="00983D28">
        <w:t xml:space="preserve"> </w:t>
      </w:r>
      <w:r w:rsidRPr="00983D28">
        <w:t>день</w:t>
      </w:r>
      <w:r w:rsidR="00983D28" w:rsidRPr="00983D28">
        <w:t xml:space="preserve"> </w:t>
      </w:r>
      <w:r w:rsidRPr="00983D28">
        <w:t>схемами</w:t>
      </w:r>
      <w:r w:rsidR="00983D28" w:rsidRPr="00983D28">
        <w:t xml:space="preserve"> </w:t>
      </w:r>
      <w:r w:rsidRPr="00983D28">
        <w:t>управления</w:t>
      </w:r>
      <w:r w:rsidR="00983D28" w:rsidRPr="00983D28">
        <w:t xml:space="preserve"> </w:t>
      </w:r>
      <w:r w:rsidRPr="00983D28">
        <w:t>являются</w:t>
      </w:r>
      <w:r w:rsidR="00983D28" w:rsidRPr="00983D28">
        <w:t xml:space="preserve"> </w:t>
      </w:r>
      <w:r w:rsidRPr="00983D28">
        <w:t>схемы,</w:t>
      </w:r>
      <w:r w:rsidR="00983D28" w:rsidRPr="00983D28">
        <w:t xml:space="preserve"> </w:t>
      </w:r>
      <w:r w:rsidRPr="00983D28">
        <w:t>построенные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основе</w:t>
      </w:r>
      <w:r w:rsidR="00983D28" w:rsidRPr="00983D28">
        <w:t xml:space="preserve"> </w:t>
      </w:r>
      <w:r w:rsidRPr="00983D28">
        <w:t>цифровых</w:t>
      </w:r>
      <w:r w:rsidR="00983D28" w:rsidRPr="00983D28">
        <w:t xml:space="preserve"> </w:t>
      </w:r>
      <w:r w:rsidRPr="00983D28">
        <w:t>микросхем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В</w:t>
      </w:r>
      <w:r w:rsidR="00983D28" w:rsidRPr="00983D28">
        <w:t xml:space="preserve"> </w:t>
      </w:r>
      <w:r w:rsidRPr="00983D28">
        <w:t>зависимости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стоимости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габаритов</w:t>
      </w:r>
      <w:r w:rsidR="00983D28" w:rsidRPr="00983D28">
        <w:t xml:space="preserve"> </w:t>
      </w:r>
      <w:r w:rsidRPr="00983D28">
        <w:t>устройства,</w:t>
      </w:r>
      <w:r w:rsidR="00983D28" w:rsidRPr="00983D28">
        <w:t xml:space="preserve"> </w:t>
      </w:r>
      <w:r w:rsidRPr="00983D28">
        <w:t>которым</w:t>
      </w:r>
      <w:r w:rsidR="00983D28" w:rsidRPr="00983D28">
        <w:t xml:space="preserve"> </w:t>
      </w:r>
      <w:r w:rsidRPr="00983D28">
        <w:t>требуется</w:t>
      </w:r>
      <w:r w:rsidR="00983D28" w:rsidRPr="00983D28">
        <w:t xml:space="preserve"> </w:t>
      </w:r>
      <w:r w:rsidRPr="00983D28">
        <w:t>управлять,</w:t>
      </w:r>
      <w:r w:rsidR="00983D28" w:rsidRPr="00983D28">
        <w:t xml:space="preserve"> </w:t>
      </w:r>
      <w:r w:rsidRPr="00983D28">
        <w:t>определяются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требования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t>контроллеру</w:t>
      </w:r>
      <w:r w:rsidR="00983D28" w:rsidRPr="00983D28">
        <w:t xml:space="preserve">. </w:t>
      </w:r>
      <w:r w:rsidRPr="00983D28">
        <w:t>Если</w:t>
      </w:r>
      <w:r w:rsidR="00983D28" w:rsidRPr="00983D28">
        <w:t xml:space="preserve"> </w:t>
      </w:r>
      <w:r w:rsidRPr="00983D28">
        <w:t>объект</w:t>
      </w:r>
      <w:r w:rsidR="00983D28" w:rsidRPr="00983D28">
        <w:t xml:space="preserve"> </w:t>
      </w:r>
      <w:r w:rsidRPr="00983D28">
        <w:t>управления</w:t>
      </w:r>
      <w:r w:rsidR="00983D28" w:rsidRPr="00983D28">
        <w:t xml:space="preserve"> </w:t>
      </w:r>
      <w:r w:rsidRPr="00983D28">
        <w:t>занимает</w:t>
      </w:r>
      <w:r w:rsidR="00983D28" w:rsidRPr="00983D28">
        <w:t xml:space="preserve"> </w:t>
      </w:r>
      <w:r w:rsidRPr="00983D28">
        <w:t>десятки</w:t>
      </w:r>
      <w:r w:rsidR="00983D28" w:rsidRPr="00983D28">
        <w:t xml:space="preserve"> </w:t>
      </w:r>
      <w:r w:rsidRPr="00983D28">
        <w:t>метров</w:t>
      </w:r>
      <w:r w:rsidR="00983D28" w:rsidRPr="00983D28">
        <w:t xml:space="preserve"> </w:t>
      </w:r>
      <w:r w:rsidRPr="00983D28">
        <w:t>по</w:t>
      </w:r>
      <w:r w:rsidR="00983D28" w:rsidRPr="00983D28">
        <w:t xml:space="preserve"> </w:t>
      </w:r>
      <w:r w:rsidRPr="00983D28">
        <w:t>площади,</w:t>
      </w:r>
      <w:r w:rsidR="00983D28" w:rsidRPr="00983D28">
        <w:t xml:space="preserve"> </w:t>
      </w:r>
      <w:r w:rsidRPr="00983D28">
        <w:t>как,</w:t>
      </w:r>
      <w:r w:rsidR="00983D28" w:rsidRPr="00983D28">
        <w:t xml:space="preserve"> </w:t>
      </w:r>
      <w:r w:rsidRPr="00983D28">
        <w:t>например,</w:t>
      </w:r>
      <w:r w:rsidR="00983D28" w:rsidRPr="00983D28">
        <w:t xml:space="preserve"> </w:t>
      </w:r>
      <w:r w:rsidRPr="00983D28">
        <w:t>автоматические</w:t>
      </w:r>
      <w:r w:rsidR="00983D28" w:rsidRPr="00983D28">
        <w:t xml:space="preserve"> </w:t>
      </w:r>
      <w:r w:rsidRPr="00983D28">
        <w:t>телефонные</w:t>
      </w:r>
      <w:r w:rsidR="00983D28" w:rsidRPr="00983D28">
        <w:t xml:space="preserve"> </w:t>
      </w:r>
      <w:r w:rsidRPr="00983D28">
        <w:t>станции,</w:t>
      </w:r>
      <w:r w:rsidR="00983D28" w:rsidRPr="00983D28">
        <w:t xml:space="preserve"> </w:t>
      </w:r>
      <w:r w:rsidRPr="00983D28">
        <w:t>базовые</w:t>
      </w:r>
      <w:r w:rsidR="00983D28" w:rsidRPr="00983D28">
        <w:t xml:space="preserve"> </w:t>
      </w:r>
      <w:r w:rsidRPr="00983D28">
        <w:t>станции</w:t>
      </w:r>
      <w:r w:rsidR="00983D28" w:rsidRPr="00983D28">
        <w:t xml:space="preserve"> </w:t>
      </w:r>
      <w:r w:rsidRPr="00983D28">
        <w:t>сотовых</w:t>
      </w:r>
      <w:r w:rsidR="00983D28" w:rsidRPr="00983D28">
        <w:t xml:space="preserve"> </w:t>
      </w:r>
      <w:r w:rsidRPr="00983D28">
        <w:t>систем</w:t>
      </w:r>
      <w:r w:rsidR="00983D28" w:rsidRPr="00983D28">
        <w:t xml:space="preserve"> </w:t>
      </w:r>
      <w:r w:rsidRPr="00983D28">
        <w:t>связи</w:t>
      </w:r>
      <w:r w:rsidR="00983D28" w:rsidRPr="00983D28">
        <w:t xml:space="preserve"> </w:t>
      </w:r>
      <w:r w:rsidRPr="00983D28">
        <w:t>или</w:t>
      </w:r>
      <w:r w:rsidR="00983D28" w:rsidRPr="00983D28">
        <w:t xml:space="preserve"> </w:t>
      </w:r>
      <w:r w:rsidRPr="00983D28">
        <w:t>радиорелейные</w:t>
      </w:r>
      <w:r w:rsidR="00983D28" w:rsidRPr="00983D28">
        <w:t xml:space="preserve"> </w:t>
      </w:r>
      <w:r w:rsidRPr="00983D28">
        <w:t>линии</w:t>
      </w:r>
      <w:r w:rsidR="00983D28" w:rsidRPr="00983D28">
        <w:t xml:space="preserve"> </w:t>
      </w:r>
      <w:r w:rsidRPr="00983D28">
        <w:t>связи,</w:t>
      </w:r>
      <w:r w:rsidR="00983D28" w:rsidRPr="00983D28">
        <w:t xml:space="preserve"> </w:t>
      </w:r>
      <w:r w:rsidRPr="00983D28">
        <w:t>то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качестве</w:t>
      </w:r>
      <w:r w:rsidR="00983D28" w:rsidRPr="00983D28">
        <w:t xml:space="preserve"> </w:t>
      </w:r>
      <w:r w:rsidRPr="00983D28">
        <w:t>контроллеров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использовать</w:t>
      </w:r>
      <w:r w:rsidR="00983D28" w:rsidRPr="00983D28">
        <w:t xml:space="preserve"> </w:t>
      </w:r>
      <w:r w:rsidRPr="00983D28">
        <w:t>универсальные</w:t>
      </w:r>
      <w:r w:rsidR="00983D28" w:rsidRPr="00983D28">
        <w:t xml:space="preserve"> </w:t>
      </w:r>
      <w:r w:rsidRPr="00983D28">
        <w:t>компьютеры</w:t>
      </w:r>
      <w:r w:rsidR="00983D28" w:rsidRPr="00983D28">
        <w:t xml:space="preserve">. </w:t>
      </w:r>
      <w:r w:rsidRPr="00983D28">
        <w:t>Управление</w:t>
      </w:r>
      <w:r w:rsidR="00983D28" w:rsidRPr="00983D28">
        <w:t xml:space="preserve"> </w:t>
      </w:r>
      <w:r w:rsidRPr="00983D28">
        <w:t>при</w:t>
      </w:r>
      <w:r w:rsidR="00983D28" w:rsidRPr="00983D28">
        <w:t xml:space="preserve"> </w:t>
      </w:r>
      <w:r w:rsidRPr="00983D28">
        <w:t>этом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осуществлять</w:t>
      </w:r>
      <w:r w:rsidR="00983D28" w:rsidRPr="00983D28">
        <w:t xml:space="preserve"> </w:t>
      </w:r>
      <w:r w:rsidRPr="00983D28">
        <w:t>через</w:t>
      </w:r>
      <w:r w:rsidR="00983D28" w:rsidRPr="00983D28">
        <w:t xml:space="preserve"> </w:t>
      </w:r>
      <w:r w:rsidRPr="00983D28">
        <w:t>встроенные</w:t>
      </w:r>
      <w:r w:rsidR="00983D28" w:rsidRPr="00983D28">
        <w:t xml:space="preserve"> </w:t>
      </w:r>
      <w:r w:rsidRPr="00983D28">
        <w:t>порты</w:t>
      </w:r>
      <w:r w:rsidR="00983D28" w:rsidRPr="00983D28">
        <w:t xml:space="preserve"> </w:t>
      </w:r>
      <w:r w:rsidRPr="00983D28">
        <w:t>компьютера</w:t>
      </w:r>
      <w:r w:rsidR="00983D28">
        <w:t xml:space="preserve"> (</w:t>
      </w:r>
      <w:r w:rsidRPr="00983D28">
        <w:t>LPT,</w:t>
      </w:r>
      <w:r w:rsidR="00983D28" w:rsidRPr="00983D28">
        <w:t xml:space="preserve"> </w:t>
      </w:r>
      <w:r w:rsidRPr="00983D28">
        <w:t>COM,</w:t>
      </w:r>
      <w:r w:rsidR="00983D28" w:rsidRPr="00983D28">
        <w:t xml:space="preserve"> </w:t>
      </w:r>
      <w:r w:rsidRPr="00983D28">
        <w:t>USB</w:t>
      </w:r>
      <w:r w:rsidR="00983D28" w:rsidRPr="00983D28">
        <w:t xml:space="preserve"> </w:t>
      </w:r>
      <w:r w:rsidRPr="00983D28">
        <w:t>или</w:t>
      </w:r>
      <w:r w:rsidR="00983D28" w:rsidRPr="00983D28">
        <w:t xml:space="preserve"> </w:t>
      </w:r>
      <w:r w:rsidRPr="00983D28">
        <w:t>E</w:t>
      </w:r>
      <w:r w:rsidRPr="00983D28">
        <w:rPr>
          <w:lang w:val="en-US"/>
        </w:rPr>
        <w:t>thernet</w:t>
      </w:r>
      <w:r w:rsidR="00983D28" w:rsidRPr="00983D28">
        <w:t xml:space="preserve">). </w:t>
      </w:r>
      <w:r w:rsidRPr="00983D28">
        <w:t>В</w:t>
      </w:r>
      <w:r w:rsidR="00983D28" w:rsidRPr="00983D28">
        <w:t xml:space="preserve"> </w:t>
      </w:r>
      <w:r w:rsidRPr="00983D28">
        <w:t>такие</w:t>
      </w:r>
      <w:r w:rsidR="00983D28" w:rsidRPr="00983D28">
        <w:t xml:space="preserve"> </w:t>
      </w:r>
      <w:r w:rsidRPr="00983D28">
        <w:t>компьютеры</w:t>
      </w:r>
      <w:r w:rsidR="00983D28" w:rsidRPr="00983D28">
        <w:t xml:space="preserve"> </w:t>
      </w:r>
      <w:r w:rsidRPr="00983D28">
        <w:t>при</w:t>
      </w:r>
      <w:r w:rsidR="00983D28" w:rsidRPr="00983D28">
        <w:t xml:space="preserve"> </w:t>
      </w:r>
      <w:r w:rsidRPr="00983D28">
        <w:t>включении</w:t>
      </w:r>
      <w:r w:rsidR="00983D28" w:rsidRPr="00983D28">
        <w:t xml:space="preserve"> </w:t>
      </w:r>
      <w:r w:rsidRPr="00983D28">
        <w:t>питания</w:t>
      </w:r>
      <w:r w:rsidR="00983D28" w:rsidRPr="00983D28">
        <w:t xml:space="preserve"> </w:t>
      </w:r>
      <w:r w:rsidRPr="00983D28">
        <w:t>заносится</w:t>
      </w:r>
      <w:r w:rsidR="00983D28" w:rsidRPr="00983D28">
        <w:t xml:space="preserve"> </w:t>
      </w:r>
      <w:r w:rsidRPr="00983D28">
        <w:t>управляющая</w:t>
      </w:r>
      <w:r w:rsidR="00983D28" w:rsidRPr="00983D28">
        <w:t xml:space="preserve"> </w:t>
      </w:r>
      <w:r w:rsidRPr="00983D28">
        <w:t>программа,</w:t>
      </w:r>
      <w:r w:rsidR="00983D28" w:rsidRPr="00983D28">
        <w:t xml:space="preserve"> </w:t>
      </w:r>
      <w:r w:rsidRPr="00983D28">
        <w:t>которая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превращает</w:t>
      </w:r>
      <w:r w:rsidR="00983D28" w:rsidRPr="00983D28">
        <w:t xml:space="preserve"> </w:t>
      </w:r>
      <w:r w:rsidRPr="00983D28">
        <w:t>универсальный</w:t>
      </w:r>
      <w:r w:rsidR="00983D28" w:rsidRPr="00983D28">
        <w:t xml:space="preserve"> </w:t>
      </w:r>
      <w:r w:rsidRPr="00983D28">
        <w:t>компьютер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контроллер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Использование</w:t>
      </w:r>
      <w:r w:rsidR="00983D28" w:rsidRPr="00983D28">
        <w:t xml:space="preserve"> </w:t>
      </w:r>
      <w:r w:rsidRPr="00983D28">
        <w:t>универсального</w:t>
      </w:r>
      <w:r w:rsidR="00983D28" w:rsidRPr="00983D28">
        <w:t xml:space="preserve"> </w:t>
      </w:r>
      <w:r w:rsidRPr="00983D28">
        <w:t>компьютера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качестве</w:t>
      </w:r>
      <w:r w:rsidR="00983D28" w:rsidRPr="00983D28">
        <w:t xml:space="preserve"> </w:t>
      </w:r>
      <w:r w:rsidRPr="00983D28">
        <w:t>контроллера</w:t>
      </w:r>
      <w:r w:rsidR="00983D28" w:rsidRPr="00983D28">
        <w:t xml:space="preserve"> </w:t>
      </w:r>
      <w:r w:rsidRPr="00983D28">
        <w:t>позволяет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кратчайшие</w:t>
      </w:r>
      <w:r w:rsidR="00983D28" w:rsidRPr="00983D28">
        <w:t xml:space="preserve"> </w:t>
      </w:r>
      <w:r w:rsidRPr="00983D28">
        <w:t>сроки</w:t>
      </w:r>
      <w:r w:rsidR="00983D28" w:rsidRPr="00983D28">
        <w:t xml:space="preserve"> </w:t>
      </w:r>
      <w:r w:rsidRPr="00983D28">
        <w:t>производить</w:t>
      </w:r>
      <w:r w:rsidR="00983D28" w:rsidRPr="00983D28">
        <w:t xml:space="preserve"> </w:t>
      </w:r>
      <w:r w:rsidRPr="00983D28">
        <w:t>разработку</w:t>
      </w:r>
      <w:r w:rsidR="00983D28" w:rsidRPr="00983D28">
        <w:t xml:space="preserve"> </w:t>
      </w:r>
      <w:r w:rsidRPr="00983D28">
        <w:t>новых</w:t>
      </w:r>
      <w:r w:rsidR="00983D28" w:rsidRPr="00983D28">
        <w:t xml:space="preserve"> </w:t>
      </w:r>
      <w:r w:rsidRPr="00983D28">
        <w:t>систем</w:t>
      </w:r>
      <w:r w:rsidR="00983D28" w:rsidRPr="00983D28">
        <w:t xml:space="preserve"> </w:t>
      </w:r>
      <w:r w:rsidRPr="00983D28">
        <w:t>связи,</w:t>
      </w:r>
      <w:r w:rsidR="00983D28" w:rsidRPr="00983D28">
        <w:t xml:space="preserve"> </w:t>
      </w:r>
      <w:r w:rsidRPr="00983D28">
        <w:t>легко</w:t>
      </w:r>
      <w:r w:rsidR="00983D28" w:rsidRPr="00983D28">
        <w:t xml:space="preserve"> </w:t>
      </w:r>
      <w:r w:rsidRPr="00983D28">
        <w:t>их</w:t>
      </w:r>
      <w:r w:rsidR="00983D28" w:rsidRPr="00983D28">
        <w:t xml:space="preserve"> </w:t>
      </w:r>
      <w:r w:rsidRPr="00983D28">
        <w:t>модернизировать</w:t>
      </w:r>
      <w:r w:rsidR="00983D28">
        <w:t xml:space="preserve"> (</w:t>
      </w:r>
      <w:r w:rsidRPr="00983D28">
        <w:t>путём</w:t>
      </w:r>
      <w:r w:rsidR="00983D28" w:rsidRPr="00983D28">
        <w:t xml:space="preserve"> </w:t>
      </w:r>
      <w:r w:rsidRPr="00983D28">
        <w:t>простой</w:t>
      </w:r>
      <w:r w:rsidR="00983D28" w:rsidRPr="00983D28">
        <w:t xml:space="preserve"> </w:t>
      </w:r>
      <w:r w:rsidRPr="00983D28">
        <w:t>смены</w:t>
      </w:r>
      <w:r w:rsidR="00983D28" w:rsidRPr="00983D28">
        <w:t xml:space="preserve"> </w:t>
      </w:r>
      <w:r w:rsidRPr="00983D28">
        <w:t>программы</w:t>
      </w:r>
      <w:r w:rsidR="00983D28" w:rsidRPr="00983D28">
        <w:t xml:space="preserve">) </w:t>
      </w:r>
      <w:r w:rsidRPr="00983D28">
        <w:t>а</w:t>
      </w:r>
      <w:r w:rsidR="00983D28" w:rsidRPr="00983D28">
        <w:t xml:space="preserve"> </w:t>
      </w:r>
      <w:r w:rsidRPr="00983D28">
        <w:t>также</w:t>
      </w:r>
      <w:r w:rsidR="00983D28" w:rsidRPr="00983D28">
        <w:t xml:space="preserve"> </w:t>
      </w:r>
      <w:r w:rsidRPr="00983D28">
        <w:t>использовать</w:t>
      </w:r>
      <w:r w:rsidR="00983D28" w:rsidRPr="00983D28">
        <w:t xml:space="preserve"> </w:t>
      </w:r>
      <w:r w:rsidRPr="00983D28">
        <w:t>готовые</w:t>
      </w:r>
      <w:r w:rsidR="00983D28" w:rsidRPr="00983D28">
        <w:t xml:space="preserve"> </w:t>
      </w:r>
      <w:r w:rsidRPr="00983D28">
        <w:t>массовые</w:t>
      </w:r>
      <w:r w:rsidR="00983D28">
        <w:t xml:space="preserve"> (</w:t>
      </w:r>
      <w:r w:rsidRPr="00983D28">
        <w:t>а</w:t>
      </w:r>
      <w:r w:rsidR="00983D28" w:rsidRPr="00983D28">
        <w:t xml:space="preserve"> </w:t>
      </w:r>
      <w:r w:rsidRPr="00983D28">
        <w:t>значит</w:t>
      </w:r>
      <w:r w:rsidR="00983D28" w:rsidRPr="00983D28">
        <w:t xml:space="preserve"> </w:t>
      </w:r>
      <w:r w:rsidRPr="00983D28">
        <w:t>дешёвые</w:t>
      </w:r>
      <w:r w:rsidR="00983D28" w:rsidRPr="00983D28">
        <w:t xml:space="preserve">) </w:t>
      </w:r>
      <w:r w:rsidRPr="00983D28">
        <w:t>блоки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Если</w:t>
      </w:r>
      <w:r w:rsidR="00983D28" w:rsidRPr="00983D28">
        <w:t xml:space="preserve"> </w:t>
      </w:r>
      <w:r w:rsidRPr="00983D28">
        <w:t>же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t>контроллеру</w:t>
      </w:r>
      <w:r w:rsidR="00983D28" w:rsidRPr="00983D28">
        <w:t xml:space="preserve"> </w:t>
      </w:r>
      <w:r w:rsidRPr="00983D28">
        <w:t>предъявляются</w:t>
      </w:r>
      <w:r w:rsidR="00983D28" w:rsidRPr="00983D28">
        <w:t xml:space="preserve"> </w:t>
      </w:r>
      <w:r w:rsidRPr="00983D28">
        <w:t>особенные</w:t>
      </w:r>
      <w:r w:rsidR="00983D28" w:rsidRPr="00983D28">
        <w:t xml:space="preserve"> </w:t>
      </w:r>
      <w:r w:rsidRPr="00983D28">
        <w:t>требования,</w:t>
      </w:r>
      <w:r w:rsidR="00983D28" w:rsidRPr="00983D28">
        <w:t xml:space="preserve"> </w:t>
      </w:r>
      <w:r w:rsidRPr="00983D28">
        <w:t>такие,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работа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условиях</w:t>
      </w:r>
      <w:r w:rsidR="00983D28" w:rsidRPr="00983D28">
        <w:t xml:space="preserve"> </w:t>
      </w:r>
      <w:r w:rsidRPr="00983D28">
        <w:t>тряски,</w:t>
      </w:r>
      <w:r w:rsidR="00983D28" w:rsidRPr="00983D28">
        <w:t xml:space="preserve"> </w:t>
      </w:r>
      <w:r w:rsidRPr="00983D28">
        <w:t>расширенном</w:t>
      </w:r>
      <w:r w:rsidR="00983D28" w:rsidRPr="00983D28">
        <w:t xml:space="preserve"> </w:t>
      </w:r>
      <w:r w:rsidRPr="00983D28">
        <w:t>диапазоне</w:t>
      </w:r>
      <w:r w:rsidR="00983D28" w:rsidRPr="00983D28">
        <w:t xml:space="preserve"> </w:t>
      </w:r>
      <w:r w:rsidRPr="00983D28">
        <w:t>температур,</w:t>
      </w:r>
      <w:r w:rsidR="00983D28" w:rsidRPr="00983D28">
        <w:t xml:space="preserve"> </w:t>
      </w:r>
      <w:r w:rsidRPr="00983D28">
        <w:t>воздействия</w:t>
      </w:r>
      <w:r w:rsidR="00983D28" w:rsidRPr="00983D28">
        <w:t xml:space="preserve"> </w:t>
      </w:r>
      <w:r w:rsidRPr="00983D28">
        <w:t>агрессивных</w:t>
      </w:r>
      <w:r w:rsidR="00983D28" w:rsidRPr="00983D28">
        <w:t xml:space="preserve"> </w:t>
      </w:r>
      <w:r w:rsidRPr="00983D28">
        <w:t>сред,</w:t>
      </w:r>
      <w:r w:rsidR="00983D28" w:rsidRPr="00983D28">
        <w:t xml:space="preserve"> </w:t>
      </w:r>
      <w:r w:rsidRPr="00983D28">
        <w:t>то</w:t>
      </w:r>
      <w:r w:rsidR="00983D28" w:rsidRPr="00983D28">
        <w:t xml:space="preserve"> </w:t>
      </w:r>
      <w:r w:rsidRPr="00983D28">
        <w:t>приходится</w:t>
      </w:r>
      <w:r w:rsidR="00983D28" w:rsidRPr="00983D28">
        <w:t xml:space="preserve"> </w:t>
      </w:r>
      <w:r w:rsidRPr="00983D28">
        <w:t>использовать</w:t>
      </w:r>
      <w:r w:rsidR="00983D28" w:rsidRPr="00983D28">
        <w:t xml:space="preserve"> </w:t>
      </w:r>
      <w:r w:rsidRPr="00983D28">
        <w:t>промышленные</w:t>
      </w:r>
      <w:r w:rsidR="00983D28" w:rsidRPr="00983D28">
        <w:t xml:space="preserve"> </w:t>
      </w:r>
      <w:r w:rsidRPr="00983D28">
        <w:t>варианты</w:t>
      </w:r>
      <w:r w:rsidR="00983D28" w:rsidRPr="00983D28">
        <w:t xml:space="preserve"> </w:t>
      </w:r>
      <w:r w:rsidRPr="00983D28">
        <w:t>универсальных</w:t>
      </w:r>
      <w:r w:rsidR="00983D28" w:rsidRPr="00983D28">
        <w:t xml:space="preserve"> </w:t>
      </w:r>
      <w:r w:rsidRPr="00983D28">
        <w:t>компьютеров</w:t>
      </w:r>
      <w:r w:rsidR="00983D28" w:rsidRPr="00983D28">
        <w:t xml:space="preserve">. </w:t>
      </w:r>
      <w:r w:rsidRPr="00983D28">
        <w:t>Естественно,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эти</w:t>
      </w:r>
      <w:r w:rsidR="00983D28" w:rsidRPr="00983D28">
        <w:t xml:space="preserve"> </w:t>
      </w:r>
      <w:r w:rsidRPr="00983D28">
        <w:t>компьютеры</w:t>
      </w:r>
      <w:r w:rsidR="00983D28" w:rsidRPr="00983D28">
        <w:t xml:space="preserve"> </w:t>
      </w:r>
      <w:r w:rsidRPr="00983D28">
        <w:t>значительно</w:t>
      </w:r>
      <w:r w:rsidR="00983D28" w:rsidRPr="00983D28">
        <w:t xml:space="preserve"> </w:t>
      </w:r>
      <w:r w:rsidRPr="00983D28">
        <w:t>дороже</w:t>
      </w:r>
      <w:r w:rsidR="00983D28" w:rsidRPr="00983D28">
        <w:t xml:space="preserve"> </w:t>
      </w:r>
      <w:r w:rsidRPr="00983D28">
        <w:t>обычных</w:t>
      </w:r>
      <w:r w:rsidR="00983D28" w:rsidRPr="00983D28">
        <w:t xml:space="preserve"> </w:t>
      </w:r>
      <w:r w:rsidRPr="00983D28">
        <w:t>универсальных</w:t>
      </w:r>
      <w:r w:rsidR="00983D28" w:rsidRPr="00983D28">
        <w:t xml:space="preserve"> </w:t>
      </w:r>
      <w:r w:rsidRPr="00983D28">
        <w:t>компьютеров,</w:t>
      </w:r>
      <w:r w:rsidR="00983D28" w:rsidRPr="00983D28">
        <w:t xml:space="preserve"> </w:t>
      </w:r>
      <w:r w:rsidRPr="00983D28">
        <w:t>но</w:t>
      </w:r>
      <w:r w:rsidR="00983D28" w:rsidRPr="00983D28">
        <w:t xml:space="preserve"> </w:t>
      </w:r>
      <w:r w:rsidRPr="00983D28">
        <w:t>всё</w:t>
      </w:r>
      <w:r w:rsidR="00983D28" w:rsidRPr="00983D28">
        <w:t xml:space="preserve"> </w:t>
      </w:r>
      <w:r w:rsidRPr="00983D28">
        <w:t>равно</w:t>
      </w:r>
      <w:r w:rsidR="00983D28" w:rsidRPr="00983D28">
        <w:t xml:space="preserve"> </w:t>
      </w:r>
      <w:r w:rsidRPr="00983D28">
        <w:t>они</w:t>
      </w:r>
      <w:r w:rsidR="00983D28" w:rsidRPr="00983D28">
        <w:t xml:space="preserve"> </w:t>
      </w:r>
      <w:r w:rsidRPr="00983D28">
        <w:t>позволяют</w:t>
      </w:r>
      <w:r w:rsidR="00983D28" w:rsidRPr="00983D28">
        <w:t xml:space="preserve"> </w:t>
      </w:r>
      <w:r w:rsidRPr="00983D28">
        <w:t>экономить</w:t>
      </w:r>
      <w:r w:rsidR="00983D28" w:rsidRPr="00983D28">
        <w:t xml:space="preserve"> </w:t>
      </w:r>
      <w:r w:rsidRPr="00983D28">
        <w:t>время</w:t>
      </w:r>
      <w:r w:rsidR="00983D28" w:rsidRPr="00983D28">
        <w:t xml:space="preserve"> </w:t>
      </w:r>
      <w:r w:rsidRPr="00983D28">
        <w:t>разработки</w:t>
      </w:r>
      <w:r w:rsidR="00983D28" w:rsidRPr="00983D28">
        <w:t xml:space="preserve"> </w:t>
      </w:r>
      <w:r w:rsidRPr="00983D28">
        <w:t>системы,</w:t>
      </w:r>
      <w:r w:rsidR="00983D28" w:rsidRPr="00983D28">
        <w:t xml:space="preserve"> </w:t>
      </w:r>
      <w:r w:rsidRPr="00983D28">
        <w:t>за</w:t>
      </w:r>
      <w:r w:rsidR="00983D28" w:rsidRPr="00983D28">
        <w:t xml:space="preserve"> </w:t>
      </w:r>
      <w:r w:rsidRPr="00983D28">
        <w:t>счёт</w:t>
      </w:r>
      <w:r w:rsidR="00983D28" w:rsidRPr="00983D28">
        <w:t xml:space="preserve"> </w:t>
      </w:r>
      <w:r w:rsidRPr="00983D28">
        <w:t>того,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нужно</w:t>
      </w:r>
      <w:r w:rsidR="00983D28" w:rsidRPr="00983D28">
        <w:t xml:space="preserve"> </w:t>
      </w:r>
      <w:r w:rsidRPr="00983D28">
        <w:t>вести</w:t>
      </w:r>
      <w:r w:rsidR="00983D28" w:rsidRPr="00983D28">
        <w:t xml:space="preserve"> </w:t>
      </w:r>
      <w:r w:rsidRPr="00983D28">
        <w:t>разработку</w:t>
      </w:r>
      <w:r w:rsidR="00983D28" w:rsidRPr="00983D28">
        <w:t xml:space="preserve"> </w:t>
      </w:r>
      <w:r w:rsidRPr="00983D28">
        <w:t>аппаратуры</w:t>
      </w:r>
      <w:r w:rsidR="00983D28" w:rsidRPr="00983D28">
        <w:t xml:space="preserve"> </w:t>
      </w:r>
      <w:r w:rsidRPr="00983D28">
        <w:t>контроллера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Контроллеры</w:t>
      </w:r>
      <w:r w:rsidR="00983D28" w:rsidRPr="00983D28">
        <w:t xml:space="preserve"> </w:t>
      </w:r>
      <w:r w:rsidRPr="00983D28">
        <w:t>требуются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только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больших</w:t>
      </w:r>
      <w:r w:rsidR="00983D28" w:rsidRPr="00983D28">
        <w:t xml:space="preserve"> </w:t>
      </w:r>
      <w:r w:rsidRPr="00983D28">
        <w:t>систем,</w:t>
      </w:r>
      <w:r w:rsidR="00983D28" w:rsidRPr="00983D28">
        <w:t xml:space="preserve"> </w:t>
      </w:r>
      <w:r w:rsidRPr="00983D28">
        <w:t>но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малогабаритных</w:t>
      </w:r>
      <w:r w:rsidR="00983D28" w:rsidRPr="00983D28">
        <w:t xml:space="preserve"> </w:t>
      </w:r>
      <w:r w:rsidRPr="00983D28">
        <w:t>устройств,</w:t>
      </w:r>
      <w:r w:rsidR="00983D28" w:rsidRPr="00983D28">
        <w:t xml:space="preserve"> </w:t>
      </w:r>
      <w:r w:rsidRPr="00983D28">
        <w:t>таких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радиоприёмники,</w:t>
      </w:r>
      <w:r w:rsidR="00983D28" w:rsidRPr="00983D28">
        <w:t xml:space="preserve"> </w:t>
      </w:r>
      <w:r w:rsidRPr="00983D28">
        <w:t>радиостанции,</w:t>
      </w:r>
      <w:r w:rsidR="00983D28" w:rsidRPr="00983D28">
        <w:t xml:space="preserve"> </w:t>
      </w:r>
      <w:r w:rsidRPr="00983D28">
        <w:t>магнитофоны</w:t>
      </w:r>
      <w:r w:rsidR="00983D28" w:rsidRPr="00983D28">
        <w:t xml:space="preserve"> </w:t>
      </w:r>
      <w:r w:rsidRPr="00983D28">
        <w:t>или</w:t>
      </w:r>
      <w:r w:rsidR="00983D28" w:rsidRPr="00983D28">
        <w:t xml:space="preserve"> </w:t>
      </w:r>
      <w:r w:rsidRPr="00983D28">
        <w:t>сотовые</w:t>
      </w:r>
      <w:r w:rsidR="00983D28" w:rsidRPr="00983D28">
        <w:t xml:space="preserve"> </w:t>
      </w:r>
      <w:r w:rsidRPr="00983D28">
        <w:t>аппараты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таких</w:t>
      </w:r>
      <w:r w:rsidR="00983D28" w:rsidRPr="00983D28">
        <w:t xml:space="preserve"> </w:t>
      </w:r>
      <w:r w:rsidRPr="00983D28">
        <w:t>устройствах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t>контроллерам</w:t>
      </w:r>
      <w:r w:rsidR="00983D28" w:rsidRPr="00983D28">
        <w:t xml:space="preserve"> </w:t>
      </w:r>
      <w:r w:rsidRPr="00983D28">
        <w:t>предъявляются</w:t>
      </w:r>
      <w:r w:rsidR="00983D28" w:rsidRPr="00983D28">
        <w:t xml:space="preserve"> </w:t>
      </w:r>
      <w:r w:rsidRPr="00983D28">
        <w:t>жёсткие</w:t>
      </w:r>
      <w:r w:rsidR="00983D28" w:rsidRPr="00983D28">
        <w:t xml:space="preserve"> </w:t>
      </w:r>
      <w:r w:rsidRPr="00983D28">
        <w:t>требования</w:t>
      </w:r>
      <w:r w:rsidR="00983D28" w:rsidRPr="00983D28">
        <w:t xml:space="preserve"> </w:t>
      </w:r>
      <w:r w:rsidRPr="00983D28">
        <w:t>по</w:t>
      </w:r>
      <w:r w:rsidR="00983D28" w:rsidRPr="00983D28">
        <w:t xml:space="preserve"> </w:t>
      </w:r>
      <w:r w:rsidRPr="00983D28">
        <w:t>стоимости,</w:t>
      </w:r>
      <w:r w:rsidR="00983D28" w:rsidRPr="00983D28">
        <w:t xml:space="preserve"> </w:t>
      </w:r>
      <w:r w:rsidRPr="00983D28">
        <w:t>габаритам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температурному</w:t>
      </w:r>
      <w:r w:rsidR="00983D28" w:rsidRPr="00983D28">
        <w:t xml:space="preserve"> </w:t>
      </w:r>
      <w:r w:rsidRPr="00983D28">
        <w:t>диапазону</w:t>
      </w:r>
      <w:r w:rsidR="00983D28" w:rsidRPr="00983D28">
        <w:t xml:space="preserve"> </w:t>
      </w:r>
      <w:r w:rsidRPr="00983D28">
        <w:t>работы</w:t>
      </w:r>
      <w:r w:rsidR="00983D28" w:rsidRPr="00983D28">
        <w:t xml:space="preserve">. </w:t>
      </w:r>
      <w:r w:rsidRPr="00983D28">
        <w:t>Этим</w:t>
      </w:r>
      <w:r w:rsidR="00983D28" w:rsidRPr="00983D28">
        <w:t xml:space="preserve"> </w:t>
      </w:r>
      <w:r w:rsidRPr="00983D28">
        <w:t>требованиям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могут</w:t>
      </w:r>
      <w:r w:rsidR="00983D28" w:rsidRPr="00983D28">
        <w:t xml:space="preserve"> </w:t>
      </w:r>
      <w:r w:rsidRPr="00983D28">
        <w:t>удовлетворить</w:t>
      </w:r>
      <w:r w:rsidR="00983D28" w:rsidRPr="00983D28">
        <w:t xml:space="preserve"> </w:t>
      </w:r>
      <w:r w:rsidRPr="00983D28">
        <w:t>даже</w:t>
      </w:r>
      <w:r w:rsidR="00983D28" w:rsidRPr="00983D28">
        <w:t xml:space="preserve"> </w:t>
      </w:r>
      <w:r w:rsidRPr="00983D28">
        <w:t>промышленные</w:t>
      </w:r>
      <w:r w:rsidR="00983D28" w:rsidRPr="00983D28">
        <w:t xml:space="preserve"> </w:t>
      </w:r>
      <w:r w:rsidRPr="00983D28">
        <w:t>варианты</w:t>
      </w:r>
      <w:r w:rsidR="00983D28" w:rsidRPr="00983D28">
        <w:t xml:space="preserve"> </w:t>
      </w:r>
      <w:r w:rsidRPr="00983D28">
        <w:t>универсального</w:t>
      </w:r>
      <w:r w:rsidR="00983D28" w:rsidRPr="00983D28">
        <w:t xml:space="preserve"> </w:t>
      </w:r>
      <w:r w:rsidRPr="00983D28">
        <w:t>компьютера</w:t>
      </w:r>
      <w:r w:rsidR="00983D28" w:rsidRPr="00983D28">
        <w:t xml:space="preserve">. </w:t>
      </w:r>
      <w:r w:rsidRPr="00983D28">
        <w:t>Приходится</w:t>
      </w:r>
      <w:r w:rsidR="00983D28" w:rsidRPr="00983D28">
        <w:t xml:space="preserve"> </w:t>
      </w:r>
      <w:r w:rsidRPr="00983D28">
        <w:t>вести</w:t>
      </w:r>
      <w:r w:rsidR="00983D28" w:rsidRPr="00983D28">
        <w:t xml:space="preserve"> </w:t>
      </w:r>
      <w:r w:rsidRPr="00983D28">
        <w:t>разработку</w:t>
      </w:r>
      <w:r w:rsidR="00983D28" w:rsidRPr="00983D28">
        <w:t xml:space="preserve"> </w:t>
      </w:r>
      <w:r w:rsidRPr="00983D28">
        <w:t>контроллеров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основе</w:t>
      </w:r>
      <w:r w:rsidR="00983D28" w:rsidRPr="00983D28">
        <w:t xml:space="preserve"> </w:t>
      </w:r>
      <w:r w:rsidRPr="00983D28">
        <w:t>однокристальных</w:t>
      </w:r>
      <w:r w:rsidR="00983D28" w:rsidRPr="00983D28">
        <w:t xml:space="preserve"> </w:t>
      </w:r>
      <w:r w:rsidRPr="00983D28">
        <w:t>ЭВМ,</w:t>
      </w:r>
      <w:r w:rsidR="00983D28" w:rsidRPr="00983D28">
        <w:t xml:space="preserve"> </w:t>
      </w:r>
      <w:r w:rsidRPr="00983D28">
        <w:t>которые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свою</w:t>
      </w:r>
      <w:r w:rsidR="00983D28" w:rsidRPr="00983D28">
        <w:t xml:space="preserve"> </w:t>
      </w:r>
      <w:r w:rsidRPr="00983D28">
        <w:t>очередь</w:t>
      </w:r>
      <w:r w:rsidR="00983D28" w:rsidRPr="00983D28">
        <w:t xml:space="preserve"> </w:t>
      </w:r>
      <w:r w:rsidRPr="00983D28">
        <w:t>получили</w:t>
      </w:r>
      <w:r w:rsidR="00983D28" w:rsidRPr="00983D28">
        <w:t xml:space="preserve"> </w:t>
      </w:r>
      <w:r w:rsidRPr="00983D28">
        <w:t>название</w:t>
      </w:r>
      <w:r w:rsidR="00983D28" w:rsidRPr="00983D28">
        <w:t xml:space="preserve"> </w:t>
      </w:r>
      <w:r w:rsidRPr="00983D28">
        <w:t>микроконтроллеры</w:t>
      </w:r>
      <w:r w:rsidR="00983D28" w:rsidRPr="00983D28">
        <w:t>.</w:t>
      </w:r>
      <w:r w:rsidR="00983D28">
        <w:t xml:space="preserve"> </w:t>
      </w:r>
      <w:r w:rsidRPr="00983D28">
        <w:t>Любые</w:t>
      </w:r>
      <w:r w:rsidR="00983D28" w:rsidRPr="00983D28">
        <w:t xml:space="preserve"> </w:t>
      </w:r>
      <w:r w:rsidRPr="00983D28">
        <w:t>устройства,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том</w:t>
      </w:r>
      <w:r w:rsidR="00983D28" w:rsidRPr="00983D28">
        <w:t xml:space="preserve"> </w:t>
      </w:r>
      <w:r w:rsidRPr="00983D28">
        <w:t>числе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связи,</w:t>
      </w:r>
      <w:r w:rsidR="00983D28" w:rsidRPr="00983D28">
        <w:t xml:space="preserve"> </w:t>
      </w:r>
      <w:r w:rsidRPr="00983D28">
        <w:t>радиоавтоматики</w:t>
      </w:r>
      <w:r w:rsidR="00983D28" w:rsidRPr="00983D28">
        <w:t xml:space="preserve"> </w:t>
      </w:r>
      <w:r w:rsidRPr="00983D28">
        <w:t>или</w:t>
      </w:r>
      <w:r w:rsidR="00983D28" w:rsidRPr="00983D28">
        <w:t xml:space="preserve"> </w:t>
      </w:r>
      <w:r w:rsidRPr="00983D28">
        <w:t>аудиовизуальной</w:t>
      </w:r>
      <w:r w:rsidR="00983D28" w:rsidRPr="00983D28">
        <w:t xml:space="preserve"> </w:t>
      </w:r>
      <w:r w:rsidRPr="00983D28">
        <w:t>аппаратуры</w:t>
      </w:r>
      <w:r w:rsidR="00983D28" w:rsidRPr="00983D28">
        <w:t xml:space="preserve"> </w:t>
      </w:r>
      <w:r w:rsidRPr="00983D28">
        <w:t>требуют</w:t>
      </w:r>
      <w:r w:rsidR="00983D28" w:rsidRPr="00983D28">
        <w:t xml:space="preserve"> </w:t>
      </w:r>
      <w:r w:rsidRPr="00983D28">
        <w:t>присутствия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своем</w:t>
      </w:r>
      <w:r w:rsidR="00983D28" w:rsidRPr="00983D28">
        <w:t xml:space="preserve"> </w:t>
      </w:r>
      <w:r w:rsidRPr="00983D28">
        <w:t>составе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управления</w:t>
      </w:r>
      <w:r w:rsidR="00983D28">
        <w:t xml:space="preserve"> (</w:t>
      </w:r>
      <w:r w:rsidRPr="00983D28">
        <w:t>контроллера</w:t>
      </w:r>
      <w:r w:rsidR="00983D28" w:rsidRPr="00983D28">
        <w:t xml:space="preserve">). </w:t>
      </w:r>
      <w:r w:rsidRPr="00983D28">
        <w:t>Контроллеры</w:t>
      </w:r>
      <w:r w:rsidR="00983D28" w:rsidRPr="00983D28">
        <w:t xml:space="preserve"> </w:t>
      </w:r>
      <w:r w:rsidRPr="00983D28">
        <w:t>требуются</w:t>
      </w:r>
      <w:r w:rsidR="00983D28" w:rsidRPr="00983D28">
        <w:t xml:space="preserve"> </w:t>
      </w:r>
      <w:r w:rsidRPr="00983D28">
        <w:t>практически</w:t>
      </w:r>
      <w:r w:rsidR="00983D28" w:rsidRPr="00983D28">
        <w:t xml:space="preserve"> </w:t>
      </w:r>
      <w:r w:rsidRPr="00983D28">
        <w:t>во</w:t>
      </w:r>
      <w:r w:rsidR="00983D28" w:rsidRPr="00983D28">
        <w:t xml:space="preserve"> </w:t>
      </w:r>
      <w:r w:rsidRPr="00983D28">
        <w:t>всех</w:t>
      </w:r>
      <w:r w:rsidR="00983D28" w:rsidRPr="00983D28">
        <w:t xml:space="preserve"> </w:t>
      </w:r>
      <w:r w:rsidRPr="00983D28">
        <w:t>предметах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устройствах,</w:t>
      </w:r>
      <w:r w:rsidR="00983D28" w:rsidRPr="00983D28">
        <w:t xml:space="preserve"> </w:t>
      </w:r>
      <w:r w:rsidRPr="00983D28">
        <w:t>которые</w:t>
      </w:r>
      <w:r w:rsidR="00983D28" w:rsidRPr="00983D28">
        <w:t xml:space="preserve"> </w:t>
      </w:r>
      <w:r w:rsidRPr="00983D28">
        <w:t>окружают</w:t>
      </w:r>
      <w:r w:rsidR="00983D28" w:rsidRPr="00983D28">
        <w:t xml:space="preserve"> </w:t>
      </w:r>
      <w:r w:rsidRPr="00983D28">
        <w:t>нас</w:t>
      </w:r>
      <w:r w:rsidR="00983D28" w:rsidRPr="00983D28">
        <w:t>.</w:t>
      </w:r>
      <w:r w:rsidR="00983D28">
        <w:t xml:space="preserve"> </w:t>
      </w:r>
      <w:r w:rsidRPr="00983D28">
        <w:t>Наиболее</w:t>
      </w:r>
      <w:r w:rsidR="00983D28" w:rsidRPr="00983D28">
        <w:t xml:space="preserve"> </w:t>
      </w:r>
      <w:r w:rsidRPr="00983D28">
        <w:t>распространёнными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настоящее</w:t>
      </w:r>
      <w:r w:rsidR="00983D28" w:rsidRPr="00983D28">
        <w:t xml:space="preserve"> </w:t>
      </w:r>
      <w:r w:rsidRPr="00983D28">
        <w:t>время</w:t>
      </w:r>
      <w:r w:rsidR="00983D28" w:rsidRPr="00983D28">
        <w:t xml:space="preserve"> </w:t>
      </w:r>
      <w:r w:rsidRPr="00983D28">
        <w:t>являются</w:t>
      </w:r>
      <w:r w:rsidR="00983D28" w:rsidRPr="00983D28">
        <w:t xml:space="preserve"> </w:t>
      </w:r>
      <w:r w:rsidRPr="00983D28">
        <w:t>микроконтроллеры</w:t>
      </w:r>
      <w:r w:rsidR="00983D28" w:rsidRPr="00983D28">
        <w:t xml:space="preserve"> </w:t>
      </w:r>
      <w:r w:rsidRPr="00983D28">
        <w:t>семейства</w:t>
      </w:r>
      <w:r w:rsidR="00983D28" w:rsidRPr="00983D28">
        <w:t xml:space="preserve"> </w:t>
      </w:r>
      <w:r w:rsidRPr="00983D28">
        <w:t>MCS-51</w:t>
      </w:r>
      <w:r w:rsidR="00983D28" w:rsidRPr="00983D28">
        <w:t xml:space="preserve">. </w:t>
      </w:r>
      <w:r w:rsidRPr="00983D28">
        <w:t>Это</w:t>
      </w:r>
      <w:r w:rsidR="00983D28" w:rsidRPr="00983D28">
        <w:t xml:space="preserve"> </w:t>
      </w:r>
      <w:r w:rsidRPr="00983D28">
        <w:t>семейство</w:t>
      </w:r>
      <w:r w:rsidR="00983D28" w:rsidRPr="00983D28">
        <w:t xml:space="preserve"> </w:t>
      </w:r>
      <w:r w:rsidRPr="00983D28">
        <w:t>поддерживается</w:t>
      </w:r>
      <w:r w:rsidR="00983D28" w:rsidRPr="00983D28">
        <w:t xml:space="preserve"> </w:t>
      </w:r>
      <w:r w:rsidRPr="00983D28">
        <w:t>рядом</w:t>
      </w:r>
      <w:r w:rsidR="00983D28" w:rsidRPr="00983D28">
        <w:t xml:space="preserve"> </w:t>
      </w:r>
      <w:r w:rsidRPr="00983D28">
        <w:t>фирм</w:t>
      </w:r>
      <w:r w:rsidR="00983D28" w:rsidRPr="00983D28">
        <w:t xml:space="preserve"> - </w:t>
      </w:r>
      <w:r w:rsidRPr="00983D28">
        <w:t>производителей</w:t>
      </w:r>
      <w:r w:rsidR="00983D28" w:rsidRPr="00983D28">
        <w:t xml:space="preserve"> </w:t>
      </w:r>
      <w:r w:rsidRPr="00983D28">
        <w:t>микросхем</w:t>
      </w:r>
      <w:r w:rsidR="00983D28" w:rsidRPr="00983D28">
        <w:t xml:space="preserve">. </w:t>
      </w:r>
      <w:r w:rsidRPr="00983D28">
        <w:t>Не</w:t>
      </w:r>
      <w:r w:rsidR="00983D28" w:rsidRPr="00983D28">
        <w:t xml:space="preserve"> </w:t>
      </w:r>
      <w:r w:rsidRPr="00983D28">
        <w:t>менее</w:t>
      </w:r>
      <w:r w:rsidR="00983D28" w:rsidRPr="00983D28">
        <w:t xml:space="preserve"> </w:t>
      </w:r>
      <w:r w:rsidRPr="00983D28">
        <w:t>распространёнными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мире</w:t>
      </w:r>
      <w:r w:rsidR="00983D28" w:rsidRPr="00983D28">
        <w:t xml:space="preserve"> </w:t>
      </w:r>
      <w:r w:rsidRPr="00983D28">
        <w:t>являются</w:t>
      </w:r>
      <w:r w:rsidR="00983D28" w:rsidRPr="00983D28">
        <w:t xml:space="preserve"> </w:t>
      </w:r>
      <w:r w:rsidRPr="00983D28">
        <w:t>микроконтроллеры</w:t>
      </w:r>
      <w:r w:rsidR="00983D28" w:rsidRPr="00983D28">
        <w:t xml:space="preserve"> </w:t>
      </w:r>
      <w:r w:rsidRPr="00983D28">
        <w:t>фирмы</w:t>
      </w:r>
      <w:r w:rsidR="00983D28" w:rsidRPr="00983D28">
        <w:t xml:space="preserve"> </w:t>
      </w:r>
      <w:r w:rsidRPr="00983D28">
        <w:t>Motorola</w:t>
      </w:r>
      <w:r w:rsidR="00983D28" w:rsidRPr="00983D28">
        <w:t xml:space="preserve">. </w:t>
      </w:r>
      <w:r w:rsidRPr="00983D28">
        <w:t>Это</w:t>
      </w:r>
      <w:r w:rsidR="00983D28" w:rsidRPr="00983D28">
        <w:t xml:space="preserve"> </w:t>
      </w:r>
      <w:r w:rsidRPr="00983D28">
        <w:t>такие</w:t>
      </w:r>
      <w:r w:rsidR="00983D28" w:rsidRPr="00983D28">
        <w:t xml:space="preserve"> </w:t>
      </w:r>
      <w:r w:rsidRPr="00983D28">
        <w:t>семейства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HC05,</w:t>
      </w:r>
      <w:r w:rsidR="00983D28" w:rsidRPr="00983D28">
        <w:t xml:space="preserve"> </w:t>
      </w:r>
      <w:r w:rsidRPr="00983D28">
        <w:t>HC07,</w:t>
      </w:r>
      <w:r w:rsidR="00983D28" w:rsidRPr="00983D28">
        <w:t xml:space="preserve"> </w:t>
      </w:r>
      <w:r w:rsidRPr="00983D28">
        <w:t>HC11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многие</w:t>
      </w:r>
      <w:r w:rsidR="00983D28" w:rsidRPr="00983D28">
        <w:t xml:space="preserve"> </w:t>
      </w:r>
      <w:r w:rsidRPr="00983D28">
        <w:t>другие</w:t>
      </w:r>
      <w:r w:rsidR="00983D28" w:rsidRPr="00983D28">
        <w:t xml:space="preserve">. </w:t>
      </w:r>
      <w:r w:rsidRPr="00983D28">
        <w:t>Пожалуй,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менее</w:t>
      </w:r>
      <w:r w:rsidR="00983D28" w:rsidRPr="00983D28">
        <w:t xml:space="preserve"> </w:t>
      </w:r>
      <w:r w:rsidRPr="00983D28">
        <w:t>популярными</w:t>
      </w:r>
      <w:r w:rsidR="00983D28" w:rsidRPr="00983D28">
        <w:t xml:space="preserve"> </w:t>
      </w:r>
      <w:r w:rsidRPr="00983D28">
        <w:t>микроконтроллерами</w:t>
      </w:r>
      <w:r w:rsidR="00983D28" w:rsidRPr="00983D28">
        <w:t xml:space="preserve"> </w:t>
      </w:r>
      <w:r w:rsidRPr="00983D28">
        <w:t>являются</w:t>
      </w:r>
      <w:r w:rsidR="00983D28" w:rsidRPr="00983D28">
        <w:t xml:space="preserve"> </w:t>
      </w:r>
      <w:r w:rsidRPr="00983D28">
        <w:t>микроконтроллеры</w:t>
      </w:r>
      <w:r w:rsidR="00983D28" w:rsidRPr="00983D28">
        <w:t xml:space="preserve"> </w:t>
      </w:r>
      <w:r w:rsidRPr="00983D28">
        <w:t>семейства</w:t>
      </w:r>
      <w:r w:rsidR="00983D28" w:rsidRPr="00983D28">
        <w:t xml:space="preserve"> </w:t>
      </w:r>
      <w:r w:rsidRPr="00983D28">
        <w:t>AVR</w:t>
      </w:r>
      <w:r w:rsidR="00983D28" w:rsidRPr="00983D28">
        <w:t xml:space="preserve"> </w:t>
      </w:r>
      <w:r w:rsidRPr="00983D28">
        <w:t>фирмы</w:t>
      </w:r>
      <w:r w:rsidR="00983D28" w:rsidRPr="00983D28">
        <w:t xml:space="preserve"> </w:t>
      </w:r>
      <w:r w:rsidRPr="00983D28">
        <w:t>Atmel</w:t>
      </w:r>
      <w:r w:rsidR="00983D28" w:rsidRPr="00983D28">
        <w:t>.</w:t>
      </w:r>
      <w:r w:rsidR="00983D28">
        <w:t xml:space="preserve"> </w:t>
      </w:r>
      <w:r w:rsidRPr="00983D28">
        <w:t>Если</w:t>
      </w:r>
      <w:r w:rsidR="00983D28" w:rsidRPr="00983D28">
        <w:t xml:space="preserve"> </w:t>
      </w:r>
      <w:r w:rsidRPr="00983D28">
        <w:t>представить</w:t>
      </w:r>
      <w:r w:rsidR="00983D28" w:rsidRPr="00983D28">
        <w:t xml:space="preserve"> </w:t>
      </w:r>
      <w:r w:rsidRPr="00983D28">
        <w:t>все</w:t>
      </w:r>
      <w:r w:rsidR="00983D28" w:rsidRPr="00983D28">
        <w:t xml:space="preserve"> </w:t>
      </w:r>
      <w:r w:rsidRPr="00983D28">
        <w:t>типы</w:t>
      </w:r>
      <w:r w:rsidR="00983D28" w:rsidRPr="00983D28">
        <w:t xml:space="preserve"> </w:t>
      </w:r>
      <w:r w:rsidRPr="00983D28">
        <w:t>современных</w:t>
      </w:r>
      <w:r w:rsidR="00983D28" w:rsidRPr="00983D28">
        <w:t xml:space="preserve"> </w:t>
      </w:r>
      <w:r w:rsidRPr="00983D28">
        <w:t>микроконтроллеров</w:t>
      </w:r>
      <w:r w:rsidR="00983D28">
        <w:t xml:space="preserve"> (</w:t>
      </w:r>
      <w:r w:rsidRPr="00983D28">
        <w:t>МК</w:t>
      </w:r>
      <w:r w:rsidR="00983D28" w:rsidRPr="00983D28">
        <w:t xml:space="preserve">), </w:t>
      </w:r>
      <w:r w:rsidRPr="00983D28">
        <w:t>то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поразиться</w:t>
      </w:r>
      <w:r w:rsidR="00983D28" w:rsidRPr="00983D28">
        <w:t xml:space="preserve"> </w:t>
      </w:r>
      <w:r w:rsidRPr="00983D28">
        <w:t>огромным</w:t>
      </w:r>
      <w:r w:rsidR="00983D28" w:rsidRPr="00983D28">
        <w:t xml:space="preserve"> </w:t>
      </w:r>
      <w:r w:rsidRPr="00983D28">
        <w:t>количеством</w:t>
      </w:r>
      <w:r w:rsidR="00983D28" w:rsidRPr="00983D28">
        <w:t xml:space="preserve"> </w:t>
      </w:r>
      <w:r w:rsidRPr="00983D28">
        <w:t>разнообразных</w:t>
      </w:r>
      <w:r w:rsidR="00983D28" w:rsidRPr="00983D28">
        <w:t xml:space="preserve"> </w:t>
      </w:r>
      <w:r w:rsidRPr="00983D28">
        <w:t>приборов</w:t>
      </w:r>
      <w:r w:rsidR="00983D28" w:rsidRPr="00983D28">
        <w:t xml:space="preserve"> </w:t>
      </w:r>
      <w:r w:rsidRPr="00983D28">
        <w:t>этого</w:t>
      </w:r>
      <w:r w:rsidR="00983D28" w:rsidRPr="00983D28">
        <w:t xml:space="preserve"> </w:t>
      </w:r>
      <w:r w:rsidRPr="00983D28">
        <w:t>класса,</w:t>
      </w:r>
      <w:r w:rsidR="00983D28" w:rsidRPr="00983D28">
        <w:t xml:space="preserve"> </w:t>
      </w:r>
      <w:r w:rsidRPr="00983D28">
        <w:t>доступных</w:t>
      </w:r>
      <w:r w:rsidR="00983D28" w:rsidRPr="00983D28">
        <w:t xml:space="preserve"> </w:t>
      </w:r>
      <w:r w:rsidRPr="00983D28">
        <w:t>потребителю</w:t>
      </w:r>
      <w:r w:rsidR="00983D28" w:rsidRPr="00983D28">
        <w:t xml:space="preserve">. </w:t>
      </w:r>
      <w:r w:rsidRPr="00983D28">
        <w:t>Однако</w:t>
      </w:r>
      <w:r w:rsidR="00983D28" w:rsidRPr="00983D28">
        <w:t xml:space="preserve"> </w:t>
      </w:r>
      <w:r w:rsidRPr="00983D28">
        <w:t>все</w:t>
      </w:r>
      <w:r w:rsidR="00983D28" w:rsidRPr="00983D28">
        <w:t xml:space="preserve"> </w:t>
      </w:r>
      <w:r w:rsidRPr="00983D28">
        <w:t>эти</w:t>
      </w:r>
      <w:r w:rsidR="00983D28" w:rsidRPr="00983D28">
        <w:t xml:space="preserve"> </w:t>
      </w:r>
      <w:r w:rsidRPr="00983D28">
        <w:t>приоры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разделить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следующие</w:t>
      </w:r>
      <w:r w:rsidR="00983D28" w:rsidRPr="00983D28">
        <w:t xml:space="preserve"> </w:t>
      </w:r>
      <w:r w:rsidRPr="00983D28">
        <w:t>основные</w:t>
      </w:r>
      <w:r w:rsidR="00983D28" w:rsidRPr="00983D28">
        <w:t xml:space="preserve"> </w:t>
      </w:r>
      <w:r w:rsidRPr="00983D28">
        <w:t>типы</w:t>
      </w:r>
      <w:r w:rsidR="00983D28" w:rsidRPr="00983D28">
        <w:t>:</w:t>
      </w:r>
      <w:r w:rsidR="00983D28">
        <w:t xml:space="preserve"> в</w:t>
      </w:r>
      <w:r w:rsidRPr="00983D28">
        <w:t>страиваемые</w:t>
      </w:r>
      <w:r w:rsidR="00983D28">
        <w:t xml:space="preserve"> (</w:t>
      </w:r>
      <w:r w:rsidRPr="00983D28">
        <w:rPr>
          <w:lang w:val="en-US"/>
        </w:rPr>
        <w:t>embedded</w:t>
      </w:r>
      <w:r w:rsidR="00983D28" w:rsidRPr="00983D28">
        <w:t xml:space="preserve">) </w:t>
      </w:r>
      <w:r w:rsidRPr="00983D28">
        <w:t>8-разрядные</w:t>
      </w:r>
      <w:r w:rsidR="00983D28" w:rsidRPr="00983D28">
        <w:t xml:space="preserve"> </w:t>
      </w:r>
      <w:r w:rsidRPr="00983D28">
        <w:t>МК</w:t>
      </w:r>
      <w:r w:rsidR="00983D28" w:rsidRPr="00983D28">
        <w:t>;</w:t>
      </w:r>
      <w:r w:rsidR="00983D28">
        <w:t xml:space="preserve"> </w:t>
      </w:r>
      <w:r w:rsidRPr="00983D28">
        <w:t>16</w:t>
      </w:r>
      <w:r w:rsidR="00983D28" w:rsidRPr="00983D28">
        <w:t xml:space="preserve"> - </w:t>
      </w:r>
      <w:r w:rsidRPr="00983D28">
        <w:t>и</w:t>
      </w:r>
      <w:r w:rsidR="00983D28" w:rsidRPr="00983D28">
        <w:t xml:space="preserve"> </w:t>
      </w:r>
      <w:r w:rsidRPr="00983D28">
        <w:t>32-разрядные</w:t>
      </w:r>
      <w:r w:rsidR="00983D28" w:rsidRPr="00983D28">
        <w:t xml:space="preserve"> </w:t>
      </w:r>
      <w:r w:rsidRPr="00983D28">
        <w:t>МК</w:t>
      </w:r>
      <w:r w:rsidR="00983D28" w:rsidRPr="00983D28">
        <w:t>;</w:t>
      </w:r>
      <w:r w:rsidR="00983D28">
        <w:t xml:space="preserve"> ц</w:t>
      </w:r>
      <w:r w:rsidRPr="00983D28">
        <w:t>ифровые</w:t>
      </w:r>
      <w:r w:rsidR="00983D28" w:rsidRPr="00983D28">
        <w:rPr>
          <w:noProof/>
        </w:rPr>
        <w:t xml:space="preserve"> </w:t>
      </w:r>
      <w:r w:rsidRPr="00983D28">
        <w:rPr>
          <w:noProof/>
        </w:rPr>
        <w:t>сигнальные</w:t>
      </w:r>
      <w:r w:rsidR="00983D28" w:rsidRPr="00983D28">
        <w:rPr>
          <w:noProof/>
        </w:rPr>
        <w:t xml:space="preserve"> </w:t>
      </w:r>
      <w:r w:rsidRPr="00983D28">
        <w:rPr>
          <w:noProof/>
        </w:rPr>
        <w:t>процессоры</w:t>
      </w:r>
      <w:r w:rsidR="00983D28" w:rsidRPr="00983D28">
        <w:rPr>
          <w:noProof/>
        </w:rPr>
        <w:t>.</w:t>
      </w:r>
      <w:r w:rsidR="00983D28">
        <w:rPr>
          <w:noProof/>
        </w:rPr>
        <w:t xml:space="preserve"> </w:t>
      </w:r>
      <w:r w:rsidRPr="00983D28">
        <w:t>Промышленностью</w:t>
      </w:r>
      <w:r w:rsidR="00983D28" w:rsidRPr="00983D28">
        <w:t xml:space="preserve"> </w:t>
      </w:r>
      <w:r w:rsidRPr="00983D28">
        <w:t>выпускаются</w:t>
      </w:r>
      <w:r w:rsidR="00983D28" w:rsidRPr="00983D28">
        <w:t xml:space="preserve"> </w:t>
      </w:r>
      <w:r w:rsidRPr="00983D28">
        <w:t>очень</w:t>
      </w:r>
      <w:r w:rsidR="00983D28" w:rsidRPr="00983D28">
        <w:t xml:space="preserve"> </w:t>
      </w:r>
      <w:r w:rsidRPr="00983D28">
        <w:t>широкая</w:t>
      </w:r>
      <w:r w:rsidR="00983D28" w:rsidRPr="00983D28">
        <w:t xml:space="preserve"> </w:t>
      </w:r>
      <w:r w:rsidRPr="00983D28">
        <w:t>номенклатура</w:t>
      </w:r>
      <w:r w:rsidR="00983D28" w:rsidRPr="00983D28">
        <w:t xml:space="preserve"> </w:t>
      </w:r>
      <w:r w:rsidRPr="00983D28">
        <w:t>встраиваемых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них</w:t>
      </w:r>
      <w:r w:rsidR="00983D28" w:rsidRPr="00983D28">
        <w:t xml:space="preserve"> </w:t>
      </w:r>
      <w:r w:rsidRPr="00983D28">
        <w:t>все</w:t>
      </w:r>
      <w:r w:rsidR="00983D28" w:rsidRPr="00983D28">
        <w:rPr>
          <w:noProof/>
        </w:rPr>
        <w:t xml:space="preserve"> </w:t>
      </w:r>
      <w:r w:rsidRPr="00983D28">
        <w:rPr>
          <w:noProof/>
        </w:rPr>
        <w:t>не</w:t>
      </w:r>
      <w:r w:rsidRPr="00983D28">
        <w:t>обходимые</w:t>
      </w:r>
      <w:r w:rsidR="00983D28" w:rsidRPr="00983D28">
        <w:t xml:space="preserve"> </w:t>
      </w:r>
      <w:r w:rsidRPr="00983D28">
        <w:t>ресурсы</w:t>
      </w:r>
      <w:r w:rsidR="00983D28">
        <w:t xml:space="preserve"> (</w:t>
      </w:r>
      <w:r w:rsidRPr="00983D28">
        <w:t>память,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ввода-вывода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="00983D28">
        <w:t>т.д.</w:t>
      </w:r>
      <w:r w:rsidR="00983D28" w:rsidRPr="00983D28">
        <w:t xml:space="preserve">) </w:t>
      </w:r>
      <w:r w:rsidRPr="00983D28">
        <w:t>располагаются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одном</w:t>
      </w:r>
      <w:r w:rsidR="00983D28" w:rsidRPr="00983D28">
        <w:t xml:space="preserve"> </w:t>
      </w:r>
      <w:r w:rsidRPr="00983D28">
        <w:t>кристалле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процессорным</w:t>
      </w:r>
      <w:r w:rsidR="00983D28" w:rsidRPr="00983D28">
        <w:t xml:space="preserve"> </w:t>
      </w:r>
      <w:r w:rsidRPr="00983D28">
        <w:t>ядром</w:t>
      </w:r>
      <w:r w:rsidR="00983D28" w:rsidRPr="00983D28">
        <w:t xml:space="preserve"> [</w:t>
      </w:r>
      <w:r w:rsidRPr="00983D28">
        <w:t>3</w:t>
      </w:r>
      <w:r w:rsidR="00983D28" w:rsidRPr="00983D28">
        <w:t xml:space="preserve">]. </w:t>
      </w:r>
      <w:r w:rsidRPr="00983D28">
        <w:t>Если</w:t>
      </w:r>
      <w:r w:rsidR="00983D28" w:rsidRPr="00983D28">
        <w:t xml:space="preserve"> </w:t>
      </w:r>
      <w:r w:rsidRPr="00983D28">
        <w:t>подать</w:t>
      </w:r>
      <w:r w:rsidR="00983D28" w:rsidRPr="00983D28">
        <w:t xml:space="preserve"> </w:t>
      </w:r>
      <w:r w:rsidRPr="00983D28">
        <w:t>питание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тактовые</w:t>
      </w:r>
      <w:r w:rsidR="00983D28" w:rsidRPr="00983D28">
        <w:t xml:space="preserve"> </w:t>
      </w:r>
      <w:r w:rsidRPr="00983D28">
        <w:t>импульсы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соответствующие</w:t>
      </w:r>
      <w:r w:rsidR="00983D28" w:rsidRPr="00983D28">
        <w:t xml:space="preserve"> </w:t>
      </w:r>
      <w:r w:rsidRPr="00983D28">
        <w:t>входы</w:t>
      </w:r>
      <w:r w:rsidR="00983D28" w:rsidRPr="00983D28">
        <w:t xml:space="preserve"> </w:t>
      </w:r>
      <w:r w:rsidRPr="00983D28">
        <w:t>МК,</w:t>
      </w:r>
      <w:r w:rsidR="00983D28" w:rsidRPr="00983D28">
        <w:t xml:space="preserve"> </w:t>
      </w:r>
      <w:r w:rsidRPr="00983D28">
        <w:t>то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сказать,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он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бы</w:t>
      </w:r>
      <w:r w:rsidR="00983D28">
        <w:t xml:space="preserve"> "</w:t>
      </w:r>
      <w:r w:rsidRPr="00983D28">
        <w:t>оживет</w:t>
      </w:r>
      <w:r w:rsidR="00983D28">
        <w:t xml:space="preserve">" </w:t>
      </w:r>
      <w:r w:rsidRPr="00983D28">
        <w:t>и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ним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будет</w:t>
      </w:r>
      <w:r w:rsidR="00983D28" w:rsidRPr="00983D28">
        <w:t xml:space="preserve"> </w:t>
      </w:r>
      <w:r w:rsidRPr="00983D28">
        <w:t>работать</w:t>
      </w:r>
      <w:r w:rsidR="00983D28" w:rsidRPr="00983D28">
        <w:t xml:space="preserve">. </w:t>
      </w:r>
      <w:r w:rsidRPr="00983D28">
        <w:t>Обычно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содержат</w:t>
      </w:r>
      <w:r w:rsidR="00983D28" w:rsidRPr="00983D28">
        <w:t xml:space="preserve"> </w:t>
      </w:r>
      <w:r w:rsidRPr="00983D28">
        <w:t>значительное</w:t>
      </w:r>
      <w:r w:rsidR="00983D28" w:rsidRPr="00983D28">
        <w:t xml:space="preserve"> </w:t>
      </w:r>
      <w:r w:rsidRPr="00983D28">
        <w:t>число</w:t>
      </w:r>
      <w:r w:rsidR="00983D28" w:rsidRPr="00983D28">
        <w:t xml:space="preserve"> </w:t>
      </w:r>
      <w:r w:rsidRPr="00983D28">
        <w:t>вспомогательных</w:t>
      </w:r>
      <w:r w:rsidR="00983D28" w:rsidRPr="00983D28">
        <w:t xml:space="preserve"> </w:t>
      </w:r>
      <w:r w:rsidRPr="00983D28">
        <w:t>устройств,</w:t>
      </w:r>
      <w:r w:rsidR="00983D28" w:rsidRPr="00983D28">
        <w:t xml:space="preserve"> </w:t>
      </w:r>
      <w:r w:rsidRPr="00983D28">
        <w:t>благодаря</w:t>
      </w:r>
      <w:r w:rsidR="00983D28" w:rsidRPr="00983D28">
        <w:t xml:space="preserve"> </w:t>
      </w:r>
      <w:r w:rsidRPr="00983D28">
        <w:t>чему</w:t>
      </w:r>
      <w:r w:rsidR="00983D28" w:rsidRPr="00983D28">
        <w:t xml:space="preserve"> </w:t>
      </w:r>
      <w:r w:rsidRPr="00983D28">
        <w:t>обеспечивается</w:t>
      </w:r>
      <w:r w:rsidR="00983D28" w:rsidRPr="00983D28">
        <w:t xml:space="preserve"> </w:t>
      </w:r>
      <w:r w:rsidRPr="00983D28">
        <w:t>их</w:t>
      </w:r>
      <w:r w:rsidR="00983D28" w:rsidRPr="00983D28">
        <w:t xml:space="preserve"> </w:t>
      </w:r>
      <w:r w:rsidRPr="00983D28">
        <w:t>включение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реальную</w:t>
      </w:r>
      <w:r w:rsidR="00983D28" w:rsidRPr="00983D28">
        <w:t xml:space="preserve"> </w:t>
      </w:r>
      <w:r w:rsidRPr="00983D28">
        <w:t>систему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использованием</w:t>
      </w:r>
      <w:r w:rsidR="00983D28" w:rsidRPr="00983D28">
        <w:t xml:space="preserve"> </w:t>
      </w:r>
      <w:r w:rsidRPr="00983D28">
        <w:t>минимального</w:t>
      </w:r>
      <w:r w:rsidR="00983D28" w:rsidRPr="00983D28">
        <w:t xml:space="preserve"> </w:t>
      </w:r>
      <w:r w:rsidRPr="00983D28">
        <w:t>количества</w:t>
      </w:r>
      <w:r w:rsidR="00983D28" w:rsidRPr="00983D28">
        <w:t xml:space="preserve"> </w:t>
      </w:r>
      <w:r w:rsidRPr="00983D28">
        <w:t>дополнительных</w:t>
      </w:r>
      <w:r w:rsidR="00983D28" w:rsidRPr="00983D28">
        <w:t xml:space="preserve"> </w:t>
      </w:r>
      <w:r w:rsidRPr="00983D28">
        <w:t>компонентов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состав</w:t>
      </w:r>
      <w:r w:rsidR="00983D28" w:rsidRPr="00983D28">
        <w:t xml:space="preserve"> </w:t>
      </w:r>
      <w:r w:rsidRPr="00983D28">
        <w:t>этих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входят</w:t>
      </w:r>
      <w:r w:rsidR="00983D28" w:rsidRPr="00983D28">
        <w:t>:</w:t>
      </w:r>
    </w:p>
    <w:p w:rsidR="00983D28" w:rsidRPr="00983D28" w:rsidRDefault="00B51BAD" w:rsidP="00983D28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983D28">
        <w:t>Схема</w:t>
      </w:r>
      <w:r w:rsidR="00983D28" w:rsidRPr="00983D28">
        <w:t xml:space="preserve"> </w:t>
      </w:r>
      <w:r w:rsidRPr="00983D28">
        <w:t>начального</w:t>
      </w:r>
      <w:r w:rsidR="00983D28" w:rsidRPr="00983D28">
        <w:t xml:space="preserve"> </w:t>
      </w:r>
      <w:r w:rsidRPr="00983D28">
        <w:t>запуска</w:t>
      </w:r>
      <w:r w:rsidR="00983D28" w:rsidRPr="00983D28">
        <w:t xml:space="preserve"> </w:t>
      </w:r>
      <w:r w:rsidRPr="00983D28">
        <w:t>процессора</w:t>
      </w:r>
      <w:r w:rsidR="00983D28">
        <w:t xml:space="preserve"> (</w:t>
      </w:r>
      <w:r w:rsidRPr="00983D28">
        <w:rPr>
          <w:lang w:val="en-US"/>
        </w:rPr>
        <w:t>Reset</w:t>
      </w:r>
      <w:r w:rsidR="00983D28" w:rsidRPr="00983D28">
        <w:t>);</w:t>
      </w:r>
    </w:p>
    <w:p w:rsidR="00983D28" w:rsidRPr="00983D28" w:rsidRDefault="00B51BAD" w:rsidP="00983D28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983D28">
        <w:t>Генератор</w:t>
      </w:r>
      <w:r w:rsidR="00983D28" w:rsidRPr="00983D28">
        <w:t xml:space="preserve"> </w:t>
      </w:r>
      <w:r w:rsidRPr="00983D28">
        <w:t>тактовых</w:t>
      </w:r>
      <w:r w:rsidR="00983D28" w:rsidRPr="00983D28">
        <w:t xml:space="preserve"> </w:t>
      </w:r>
      <w:r w:rsidRPr="00983D28">
        <w:t>импульсов</w:t>
      </w:r>
      <w:r w:rsidR="00983D28" w:rsidRPr="00983D28">
        <w:t>;</w:t>
      </w:r>
    </w:p>
    <w:p w:rsidR="00983D28" w:rsidRPr="00983D28" w:rsidRDefault="00B51BAD" w:rsidP="00983D28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983D28">
        <w:t>Центральный</w:t>
      </w:r>
      <w:r w:rsidR="00983D28" w:rsidRPr="00983D28">
        <w:t xml:space="preserve"> </w:t>
      </w:r>
      <w:r w:rsidRPr="00983D28">
        <w:t>процессор</w:t>
      </w:r>
      <w:r w:rsidR="00983D28" w:rsidRPr="00983D28">
        <w:t>;</w:t>
      </w:r>
    </w:p>
    <w:p w:rsidR="00983D28" w:rsidRPr="00983D28" w:rsidRDefault="00B51BAD" w:rsidP="00983D28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983D28">
        <w:t>Память</w:t>
      </w:r>
      <w:r w:rsidR="00983D28" w:rsidRPr="00983D28">
        <w:t xml:space="preserve"> </w:t>
      </w:r>
      <w:r w:rsidRPr="00983D28">
        <w:t>программ</w:t>
      </w:r>
      <w:r w:rsidR="00983D28">
        <w:t xml:space="preserve"> (</w:t>
      </w:r>
      <w:r w:rsidRPr="00983D28">
        <w:rPr>
          <w:lang w:val="en-US"/>
        </w:rPr>
        <w:t>E</w:t>
      </w:r>
      <w:r w:rsidR="00983D28">
        <w:t xml:space="preserve"> (</w:t>
      </w:r>
      <w:r w:rsidRPr="00983D28">
        <w:rPr>
          <w:lang w:val="en-US"/>
        </w:rPr>
        <w:t>E</w:t>
      </w:r>
      <w:r w:rsidR="00983D28" w:rsidRPr="00983D28">
        <w:t xml:space="preserve">) </w:t>
      </w:r>
      <w:r w:rsidRPr="00983D28">
        <w:rPr>
          <w:lang w:val="en-US"/>
        </w:rPr>
        <w:t>PROM</w:t>
      </w:r>
      <w:r w:rsidR="00983D28" w:rsidRPr="00983D28">
        <w:t xml:space="preserve">) </w:t>
      </w:r>
      <w:r w:rsidRPr="00983D28">
        <w:t>и</w:t>
      </w:r>
      <w:r w:rsidR="00983D28" w:rsidRPr="00983D28">
        <w:t xml:space="preserve"> </w:t>
      </w:r>
      <w:r w:rsidRPr="00983D28">
        <w:t>программный</w:t>
      </w:r>
      <w:r w:rsidR="00983D28" w:rsidRPr="00983D28">
        <w:t xml:space="preserve"> </w:t>
      </w:r>
      <w:r w:rsidRPr="00983D28">
        <w:t>интерфейс</w:t>
      </w:r>
      <w:r w:rsidR="00983D28" w:rsidRPr="00983D28">
        <w:t>;</w:t>
      </w:r>
    </w:p>
    <w:p w:rsidR="00983D28" w:rsidRPr="00983D28" w:rsidRDefault="00B51BAD" w:rsidP="00983D28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983D28">
        <w:t>Средства</w:t>
      </w:r>
      <w:r w:rsidR="00983D28" w:rsidRPr="00983D28">
        <w:t xml:space="preserve"> </w:t>
      </w:r>
      <w:r w:rsidRPr="00983D28">
        <w:t>ввода/вывода</w:t>
      </w:r>
      <w:r w:rsidR="00983D28" w:rsidRPr="00983D28">
        <w:t xml:space="preserve"> </w:t>
      </w:r>
      <w:r w:rsidRPr="00983D28">
        <w:t>данных</w:t>
      </w:r>
      <w:r w:rsidR="00983D28" w:rsidRPr="00983D28">
        <w:t>;</w:t>
      </w:r>
    </w:p>
    <w:p w:rsidR="00983D28" w:rsidRPr="00983D28" w:rsidRDefault="00B51BAD" w:rsidP="00983D28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983D28">
        <w:t>Таймеры,</w:t>
      </w:r>
      <w:r w:rsidR="00983D28" w:rsidRPr="00983D28">
        <w:t xml:space="preserve"> </w:t>
      </w:r>
      <w:r w:rsidRPr="00983D28">
        <w:t>фиксирующие</w:t>
      </w:r>
      <w:r w:rsidR="00983D28" w:rsidRPr="00983D28">
        <w:t xml:space="preserve"> </w:t>
      </w:r>
      <w:r w:rsidRPr="00983D28">
        <w:t>число</w:t>
      </w:r>
      <w:r w:rsidR="00983D28" w:rsidRPr="00983D28">
        <w:t xml:space="preserve"> </w:t>
      </w:r>
      <w:r w:rsidRPr="00983D28">
        <w:t>командных</w:t>
      </w:r>
      <w:r w:rsidR="00983D28" w:rsidRPr="00983D28">
        <w:t xml:space="preserve"> </w:t>
      </w:r>
      <w:r w:rsidRPr="00983D28">
        <w:t>циклов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Общая</w:t>
      </w:r>
      <w:r w:rsidR="00983D28" w:rsidRPr="00983D28">
        <w:t xml:space="preserve"> </w:t>
      </w:r>
      <w:r w:rsidRPr="00983D28">
        <w:t>структура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показана</w:t>
      </w:r>
      <w:r w:rsidR="00983D28" w:rsidRPr="00983D28">
        <w:t xml:space="preserve"> </w:t>
      </w:r>
      <w:r w:rsidRPr="00983D28">
        <w:t>на</w:t>
      </w:r>
      <w:r w:rsidR="00983D28">
        <w:t xml:space="preserve"> (</w:t>
      </w:r>
      <w:r w:rsidRPr="00983D28">
        <w:t>Рис</w:t>
      </w:r>
      <w:r w:rsidR="00983D28">
        <w:t>.1.1</w:t>
      </w:r>
      <w:r w:rsidR="00983D28" w:rsidRPr="00983D28">
        <w:t xml:space="preserve">.) </w:t>
      </w:r>
      <w:r w:rsidRPr="00983D28">
        <w:t>Эта</w:t>
      </w:r>
      <w:r w:rsidR="00983D28" w:rsidRPr="00983D28">
        <w:t xml:space="preserve"> </w:t>
      </w:r>
      <w:r w:rsidRPr="00983D28">
        <w:t>структура</w:t>
      </w:r>
      <w:r w:rsidR="00983D28" w:rsidRPr="00983D28">
        <w:t xml:space="preserve"> </w:t>
      </w:r>
      <w:r w:rsidRPr="00983D28">
        <w:t>дает</w:t>
      </w:r>
      <w:r w:rsidR="00983D28" w:rsidRPr="00983D28">
        <w:t xml:space="preserve"> </w:t>
      </w:r>
      <w:r w:rsidRPr="00983D28">
        <w:t>представление</w:t>
      </w:r>
      <w:r w:rsidR="00983D28" w:rsidRPr="00983D28">
        <w:t xml:space="preserve"> </w:t>
      </w:r>
      <w:r w:rsidRPr="00983D28">
        <w:t>о</w:t>
      </w:r>
      <w:r w:rsidR="00983D28" w:rsidRPr="00983D28">
        <w:t xml:space="preserve"> </w:t>
      </w:r>
      <w:r w:rsidRPr="00983D28">
        <w:t>том,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связывается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внешним</w:t>
      </w:r>
      <w:r w:rsidR="00983D28" w:rsidRPr="00983D28">
        <w:t xml:space="preserve"> </w:t>
      </w:r>
      <w:r w:rsidRPr="00983D28">
        <w:t>миром</w:t>
      </w:r>
      <w:r w:rsidR="00983D28" w:rsidRPr="00983D28">
        <w:t>.</w:t>
      </w:r>
      <w:r w:rsidR="00983D28">
        <w:t xml:space="preserve"> </w:t>
      </w:r>
      <w:r w:rsidRPr="00983D28">
        <w:t>Более</w:t>
      </w:r>
      <w:r w:rsidR="00983D28" w:rsidRPr="00983D28">
        <w:t xml:space="preserve"> </w:t>
      </w:r>
      <w:r w:rsidRPr="00983D28">
        <w:t>сложные</w:t>
      </w:r>
      <w:r w:rsidR="00983D28" w:rsidRPr="00983D28">
        <w:t xml:space="preserve"> </w:t>
      </w:r>
      <w:r w:rsidRPr="00983D28">
        <w:t>встраиваемые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могут</w:t>
      </w:r>
      <w:r w:rsidR="00983D28" w:rsidRPr="00983D28">
        <w:t xml:space="preserve"> </w:t>
      </w:r>
      <w:r w:rsidRPr="00983D28">
        <w:t>дополнительно</w:t>
      </w:r>
      <w:r w:rsidR="00983D28" w:rsidRPr="00983D28">
        <w:t xml:space="preserve"> </w:t>
      </w:r>
      <w:r w:rsidRPr="00983D28">
        <w:t>реализовывать</w:t>
      </w:r>
      <w:r w:rsidR="00983D28" w:rsidRPr="00983D28">
        <w:t xml:space="preserve"> </w:t>
      </w:r>
      <w:r w:rsidRPr="00983D28">
        <w:t>следующие</w:t>
      </w:r>
      <w:r w:rsidR="00983D28" w:rsidRPr="00983D28">
        <w:t xml:space="preserve"> </w:t>
      </w:r>
      <w:r w:rsidRPr="00983D28">
        <w:t>возможности</w:t>
      </w:r>
      <w:r w:rsidR="00983D28" w:rsidRPr="00983D28">
        <w:t>:</w:t>
      </w:r>
    </w:p>
    <w:p w:rsidR="00983D28" w:rsidRPr="00983D28" w:rsidRDefault="00B51BAD" w:rsidP="00983D28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983D28">
        <w:t>Встроенный</w:t>
      </w:r>
      <w:r w:rsidR="00983D28" w:rsidRPr="00983D28">
        <w:t xml:space="preserve"> </w:t>
      </w:r>
      <w:r w:rsidRPr="00983D28">
        <w:t>монитор/отладчик</w:t>
      </w:r>
      <w:r w:rsidR="00983D28" w:rsidRPr="00983D28">
        <w:t xml:space="preserve"> </w:t>
      </w:r>
      <w:r w:rsidRPr="00983D28">
        <w:t>программ</w:t>
      </w:r>
      <w:r w:rsidR="00983D28" w:rsidRPr="00983D28">
        <w:t>;</w:t>
      </w:r>
    </w:p>
    <w:p w:rsidR="00983D28" w:rsidRPr="00983D28" w:rsidRDefault="00B51BAD" w:rsidP="00983D28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983D28">
        <w:t>Внутренние</w:t>
      </w:r>
      <w:r w:rsidR="00983D28" w:rsidRPr="00983D28">
        <w:t xml:space="preserve"> </w:t>
      </w:r>
      <w:r w:rsidRPr="00983D28">
        <w:t>средства</w:t>
      </w:r>
      <w:r w:rsidR="00983D28" w:rsidRPr="00983D28">
        <w:t xml:space="preserve"> </w:t>
      </w:r>
      <w:r w:rsidRPr="00983D28">
        <w:t>программирования</w:t>
      </w:r>
      <w:r w:rsidR="00983D28" w:rsidRPr="00983D28">
        <w:t xml:space="preserve"> </w:t>
      </w:r>
      <w:r w:rsidRPr="00983D28">
        <w:t>памяти</w:t>
      </w:r>
      <w:r w:rsidR="00983D28" w:rsidRPr="00983D28">
        <w:t xml:space="preserve"> </w:t>
      </w:r>
      <w:r w:rsidRPr="00983D28">
        <w:t>программ</w:t>
      </w:r>
      <w:r w:rsidR="00983D28">
        <w:t xml:space="preserve"> (</w:t>
      </w:r>
      <w:r w:rsidRPr="00983D28">
        <w:rPr>
          <w:lang w:val="en-US"/>
        </w:rPr>
        <w:t>ROM</w:t>
      </w:r>
      <w:r w:rsidR="00983D28" w:rsidRPr="00983D28">
        <w:t>);</w:t>
      </w:r>
    </w:p>
    <w:p w:rsidR="00983D28" w:rsidRPr="00983D28" w:rsidRDefault="00B51BAD" w:rsidP="00983D28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983D28">
        <w:t>Обработка</w:t>
      </w:r>
      <w:r w:rsidR="00983D28" w:rsidRPr="00983D28">
        <w:t xml:space="preserve"> </w:t>
      </w:r>
      <w:r w:rsidRPr="00983D28">
        <w:t>прерываний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различных</w:t>
      </w:r>
      <w:r w:rsidR="00983D28" w:rsidRPr="00983D28">
        <w:t xml:space="preserve"> </w:t>
      </w:r>
      <w:r w:rsidRPr="00983D28">
        <w:t>источников</w:t>
      </w:r>
      <w:r w:rsidR="00983D28" w:rsidRPr="00983D28">
        <w:t>;</w:t>
      </w:r>
    </w:p>
    <w:p w:rsidR="00983D28" w:rsidRPr="00983D28" w:rsidRDefault="00B51BAD" w:rsidP="00983D28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983D28">
        <w:t>Аналоговый</w:t>
      </w:r>
      <w:r w:rsidR="00983D28" w:rsidRPr="00983D28">
        <w:t xml:space="preserve"> </w:t>
      </w:r>
      <w:r w:rsidRPr="00983D28">
        <w:t>ввод/вывод</w:t>
      </w:r>
      <w:r w:rsidR="00983D28" w:rsidRPr="00983D28">
        <w:t>;</w:t>
      </w:r>
    </w:p>
    <w:p w:rsidR="00983D28" w:rsidRPr="00983D28" w:rsidRDefault="00B51BAD" w:rsidP="00983D28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983D28">
        <w:t>Последовательный</w:t>
      </w:r>
      <w:r w:rsidR="00983D28" w:rsidRPr="00983D28">
        <w:t xml:space="preserve"> </w:t>
      </w:r>
      <w:r w:rsidRPr="00983D28">
        <w:t>ввод/вывод</w:t>
      </w:r>
      <w:r w:rsidR="00983D28">
        <w:t xml:space="preserve"> (</w:t>
      </w:r>
      <w:r w:rsidRPr="00983D28">
        <w:t>синхронный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асинхронный</w:t>
      </w:r>
      <w:r w:rsidR="00983D28" w:rsidRPr="00983D28">
        <w:t>);</w:t>
      </w:r>
    </w:p>
    <w:p w:rsidR="00983D28" w:rsidRPr="00983D28" w:rsidRDefault="00B51BAD" w:rsidP="00983D28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983D28">
        <w:t>Параллельный</w:t>
      </w:r>
      <w:r w:rsidR="00983D28" w:rsidRPr="00983D28">
        <w:t xml:space="preserve"> </w:t>
      </w:r>
      <w:r w:rsidRPr="00983D28">
        <w:t>ввод/вывод</w:t>
      </w:r>
      <w:r w:rsidR="00983D28">
        <w:t xml:space="preserve"> (</w:t>
      </w:r>
      <w:r w:rsidRPr="00983D28">
        <w:t>включая</w:t>
      </w:r>
      <w:r w:rsidR="00983D28" w:rsidRPr="00983D28">
        <w:t xml:space="preserve"> </w:t>
      </w:r>
      <w:r w:rsidRPr="00983D28">
        <w:t>интерфейс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компьютером</w:t>
      </w:r>
      <w:r w:rsidR="00983D28" w:rsidRPr="00983D28">
        <w:t>);</w:t>
      </w:r>
    </w:p>
    <w:p w:rsidR="00983D28" w:rsidRPr="00983D28" w:rsidRDefault="00B51BAD" w:rsidP="00983D28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983D28">
        <w:t>Подключение</w:t>
      </w:r>
      <w:r w:rsidR="00983D28" w:rsidRPr="00983D28">
        <w:t xml:space="preserve"> </w:t>
      </w:r>
      <w:r w:rsidRPr="00983D28">
        <w:t>внешней</w:t>
      </w:r>
      <w:r w:rsidR="00983D28" w:rsidRPr="00983D28">
        <w:t xml:space="preserve"> </w:t>
      </w:r>
      <w:r w:rsidRPr="00983D28">
        <w:t>памяти</w:t>
      </w:r>
      <w:r w:rsidR="00983D28">
        <w:t xml:space="preserve"> (</w:t>
      </w:r>
      <w:r w:rsidRPr="00983D28">
        <w:t>микропроцессорный</w:t>
      </w:r>
      <w:r w:rsidR="00983D28" w:rsidRPr="00983D28">
        <w:t xml:space="preserve"> </w:t>
      </w:r>
      <w:r w:rsidRPr="00983D28">
        <w:t>режим</w:t>
      </w:r>
      <w:r w:rsidR="00983D28" w:rsidRPr="00983D28">
        <w:t>).</w:t>
      </w:r>
    </w:p>
    <w:p w:rsidR="00983D28" w:rsidRDefault="00B51BAD" w:rsidP="00983D28">
      <w:pPr>
        <w:tabs>
          <w:tab w:val="left" w:pos="726"/>
        </w:tabs>
      </w:pPr>
      <w:r w:rsidRPr="00983D28">
        <w:t>Все</w:t>
      </w:r>
      <w:r w:rsidR="00983D28" w:rsidRPr="00983D28">
        <w:t xml:space="preserve"> </w:t>
      </w:r>
      <w:r w:rsidRPr="00983D28">
        <w:t>эти</w:t>
      </w:r>
      <w:r w:rsidR="00983D28" w:rsidRPr="00983D28">
        <w:t xml:space="preserve"> </w:t>
      </w:r>
      <w:r w:rsidRPr="00983D28">
        <w:t>возможности</w:t>
      </w:r>
      <w:r w:rsidR="00983D28" w:rsidRPr="00983D28">
        <w:t xml:space="preserve"> </w:t>
      </w:r>
      <w:r w:rsidRPr="00983D28">
        <w:t>значительно</w:t>
      </w:r>
      <w:r w:rsidR="00983D28" w:rsidRPr="00983D28">
        <w:t xml:space="preserve"> </w:t>
      </w:r>
      <w:r w:rsidRPr="00983D28">
        <w:t>увеличивают</w:t>
      </w:r>
      <w:r w:rsidR="00983D28" w:rsidRPr="00983D28">
        <w:t xml:space="preserve"> </w:t>
      </w:r>
      <w:r w:rsidRPr="00983D28">
        <w:t>гибкость</w:t>
      </w:r>
      <w:r w:rsidR="00983D28" w:rsidRPr="00983D28">
        <w:t xml:space="preserve"> </w:t>
      </w:r>
      <w:r w:rsidRPr="00983D28">
        <w:t>применения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делают</w:t>
      </w:r>
      <w:r w:rsidR="00983D28" w:rsidRPr="00983D28">
        <w:t xml:space="preserve"> </w:t>
      </w:r>
      <w:r w:rsidRPr="00983D28">
        <w:t>более</w:t>
      </w:r>
      <w:r w:rsidR="00983D28" w:rsidRPr="00983D28">
        <w:t xml:space="preserve"> </w:t>
      </w:r>
      <w:r w:rsidRPr="00983D28">
        <w:t>простым</w:t>
      </w:r>
      <w:r w:rsidR="00983D28" w:rsidRPr="00983D28">
        <w:t xml:space="preserve"> </w:t>
      </w:r>
      <w:r w:rsidRPr="00983D28">
        <w:t>процесс</w:t>
      </w:r>
      <w:r w:rsidR="00983D28" w:rsidRPr="00983D28">
        <w:t xml:space="preserve"> </w:t>
      </w:r>
      <w:r w:rsidRPr="00983D28">
        <w:t>разработки</w:t>
      </w:r>
      <w:r w:rsidR="00983D28" w:rsidRPr="00983D28">
        <w:t xml:space="preserve"> </w:t>
      </w:r>
      <w:r w:rsidRPr="00983D28">
        <w:t>систем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основе</w:t>
      </w:r>
      <w:r w:rsidR="00983D28" w:rsidRPr="00983D28">
        <w:t>.</w:t>
      </w:r>
    </w:p>
    <w:p w:rsidR="00983D28" w:rsidRPr="00983D28" w:rsidRDefault="00983D28" w:rsidP="00983D28">
      <w:pPr>
        <w:tabs>
          <w:tab w:val="left" w:pos="726"/>
        </w:tabs>
      </w:pPr>
    </w:p>
    <w:p w:rsidR="00983D28" w:rsidRDefault="000E01DA" w:rsidP="00983D28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118.5pt">
            <v:imagedata r:id="rId7" o:title=""/>
          </v:shape>
        </w:pict>
      </w:r>
    </w:p>
    <w:p w:rsidR="00983D28" w:rsidRDefault="00B51BAD" w:rsidP="00983D28">
      <w:pPr>
        <w:tabs>
          <w:tab w:val="left" w:pos="726"/>
        </w:tabs>
        <w:rPr>
          <w:i/>
        </w:rPr>
      </w:pPr>
      <w:r w:rsidRPr="00983D28">
        <w:rPr>
          <w:b/>
          <w:i/>
        </w:rPr>
        <w:t>Рис</w:t>
      </w:r>
      <w:r w:rsidR="00983D28">
        <w:rPr>
          <w:b/>
          <w:i/>
        </w:rPr>
        <w:t xml:space="preserve">.1.1 </w:t>
      </w:r>
      <w:r w:rsidRPr="00983D28">
        <w:rPr>
          <w:i/>
        </w:rPr>
        <w:t>Структура</w:t>
      </w:r>
      <w:r w:rsidR="00983D28" w:rsidRPr="00983D28">
        <w:rPr>
          <w:i/>
        </w:rPr>
        <w:t xml:space="preserve"> </w:t>
      </w:r>
      <w:r w:rsidRPr="00983D28">
        <w:rPr>
          <w:i/>
        </w:rPr>
        <w:t>микроконтроллера</w:t>
      </w:r>
      <w:r w:rsidR="00983D28" w:rsidRPr="00983D28">
        <w:rPr>
          <w:i/>
        </w:rPr>
        <w:t>.</w:t>
      </w:r>
    </w:p>
    <w:p w:rsidR="00983D28" w:rsidRPr="00983D28" w:rsidRDefault="00983D28" w:rsidP="00983D28">
      <w:pPr>
        <w:tabs>
          <w:tab w:val="left" w:pos="726"/>
        </w:tabs>
        <w:rPr>
          <w:i/>
        </w:rPr>
      </w:pPr>
    </w:p>
    <w:p w:rsidR="00983D28" w:rsidRPr="00983D28" w:rsidRDefault="00B51BAD" w:rsidP="00983D28">
      <w:pPr>
        <w:tabs>
          <w:tab w:val="left" w:pos="726"/>
        </w:tabs>
      </w:pPr>
      <w:r w:rsidRPr="00983D28">
        <w:t>Некоторые</w:t>
      </w:r>
      <w:r w:rsidR="00983D28" w:rsidRPr="00983D28">
        <w:t xml:space="preserve"> </w:t>
      </w:r>
      <w:r w:rsidRPr="00983D28">
        <w:t>МК</w:t>
      </w:r>
      <w:r w:rsidR="00983D28">
        <w:t xml:space="preserve"> (</w:t>
      </w:r>
      <w:r w:rsidRPr="00983D28">
        <w:t>особенно</w:t>
      </w:r>
      <w:r w:rsidR="00983D28" w:rsidRPr="00983D28">
        <w:t xml:space="preserve"> </w:t>
      </w:r>
      <w:r w:rsidRPr="00983D28">
        <w:t>16</w:t>
      </w:r>
      <w:r w:rsidR="00983D28" w:rsidRPr="00983D28">
        <w:t xml:space="preserve"> - </w:t>
      </w:r>
      <w:r w:rsidRPr="00983D28">
        <w:t>и</w:t>
      </w:r>
      <w:r w:rsidR="00983D28" w:rsidRPr="00983D28">
        <w:t xml:space="preserve"> </w:t>
      </w:r>
      <w:r w:rsidRPr="00983D28">
        <w:t>32-разрядные</w:t>
      </w:r>
      <w:r w:rsidR="00983D28" w:rsidRPr="00983D28">
        <w:t xml:space="preserve">) </w:t>
      </w:r>
      <w:r w:rsidRPr="00983D28">
        <w:t>используют</w:t>
      </w:r>
      <w:r w:rsidR="00983D28" w:rsidRPr="00983D28">
        <w:t xml:space="preserve"> </w:t>
      </w:r>
      <w:r w:rsidRPr="00983D28">
        <w:t>только</w:t>
      </w:r>
      <w:r w:rsidR="00983D28" w:rsidRPr="00983D28">
        <w:t xml:space="preserve"> </w:t>
      </w:r>
      <w:r w:rsidRPr="00983D28">
        <w:t>внешнюю</w:t>
      </w:r>
      <w:r w:rsidR="00983D28" w:rsidRPr="00983D28">
        <w:t xml:space="preserve"> </w:t>
      </w:r>
      <w:r w:rsidRPr="00983D28">
        <w:t>память,</w:t>
      </w:r>
      <w:r w:rsidR="00983D28" w:rsidRPr="00983D28">
        <w:t xml:space="preserve"> </w:t>
      </w:r>
      <w:r w:rsidRPr="00983D28">
        <w:t>которая</w:t>
      </w:r>
      <w:r w:rsidR="00983D28" w:rsidRPr="00983D28">
        <w:t xml:space="preserve"> </w:t>
      </w:r>
      <w:r w:rsidRPr="00983D28">
        <w:t>включает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себя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память</w:t>
      </w:r>
      <w:r w:rsidR="00983D28" w:rsidRPr="00983D28">
        <w:t xml:space="preserve"> </w:t>
      </w:r>
      <w:r w:rsidRPr="00983D28">
        <w:t>программ</w:t>
      </w:r>
      <w:r w:rsidR="00983D28">
        <w:t xml:space="preserve"> (</w:t>
      </w:r>
      <w:r w:rsidRPr="00983D28">
        <w:rPr>
          <w:lang w:val="en-US"/>
        </w:rPr>
        <w:t>ROM</w:t>
      </w:r>
      <w:r w:rsidR="00983D28" w:rsidRPr="00983D28">
        <w:t xml:space="preserve">), </w:t>
      </w:r>
      <w:r w:rsidRPr="00983D28">
        <w:t>так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некоторый</w:t>
      </w:r>
      <w:r w:rsidR="00983D28" w:rsidRPr="00983D28">
        <w:t xml:space="preserve"> </w:t>
      </w:r>
      <w:r w:rsidRPr="00983D28">
        <w:t>объем</w:t>
      </w:r>
      <w:r w:rsidR="00983D28" w:rsidRPr="00983D28">
        <w:t xml:space="preserve"> </w:t>
      </w:r>
      <w:r w:rsidRPr="00983D28">
        <w:t>памяти</w:t>
      </w:r>
      <w:r w:rsidR="00983D28" w:rsidRPr="00983D28">
        <w:t xml:space="preserve"> </w:t>
      </w:r>
      <w:r w:rsidRPr="00983D28">
        <w:t>данных</w:t>
      </w:r>
      <w:r w:rsidR="00983D28">
        <w:t xml:space="preserve"> (</w:t>
      </w:r>
      <w:r w:rsidRPr="00983D28">
        <w:rPr>
          <w:lang w:val="en-US"/>
        </w:rPr>
        <w:t>RAM</w:t>
      </w:r>
      <w:r w:rsidR="00983D28" w:rsidRPr="00983D28">
        <w:t xml:space="preserve">), </w:t>
      </w:r>
      <w:r w:rsidRPr="00983D28">
        <w:t>требуемый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данного</w:t>
      </w:r>
      <w:r w:rsidR="00983D28" w:rsidRPr="00983D28">
        <w:t xml:space="preserve"> </w:t>
      </w:r>
      <w:r w:rsidRPr="00983D28">
        <w:t>применения</w:t>
      </w:r>
      <w:r w:rsidR="00983D28" w:rsidRPr="00983D28">
        <w:t xml:space="preserve">. </w:t>
      </w:r>
      <w:r w:rsidRPr="00983D28">
        <w:t>Они</w:t>
      </w:r>
      <w:r w:rsidR="00983D28" w:rsidRPr="00983D28">
        <w:t xml:space="preserve"> </w:t>
      </w:r>
      <w:r w:rsidRPr="00983D28">
        <w:t>применяются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системах,</w:t>
      </w:r>
      <w:r w:rsidR="00983D28" w:rsidRPr="00983D28">
        <w:t xml:space="preserve"> </w:t>
      </w:r>
      <w:r w:rsidRPr="00983D28">
        <w:t>где</w:t>
      </w:r>
      <w:r w:rsidR="00983D28" w:rsidRPr="00983D28">
        <w:t xml:space="preserve"> </w:t>
      </w:r>
      <w:r w:rsidRPr="00983D28">
        <w:t>требуется</w:t>
      </w:r>
      <w:r w:rsidR="00983D28" w:rsidRPr="00983D28">
        <w:t xml:space="preserve"> </w:t>
      </w:r>
      <w:r w:rsidRPr="00983D28">
        <w:t>большой</w:t>
      </w:r>
      <w:r w:rsidR="00983D28" w:rsidRPr="00983D28">
        <w:t xml:space="preserve"> </w:t>
      </w:r>
      <w:r w:rsidRPr="00983D28">
        <w:t>объем</w:t>
      </w:r>
      <w:r w:rsidR="00983D28" w:rsidRPr="00983D28">
        <w:t xml:space="preserve"> </w:t>
      </w:r>
      <w:r w:rsidRPr="00983D28">
        <w:t>памяти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относительное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большое</w:t>
      </w:r>
      <w:r w:rsidR="00983D28" w:rsidRPr="00983D28">
        <w:t xml:space="preserve"> </w:t>
      </w:r>
      <w:r w:rsidRPr="00983D28">
        <w:t>количество</w:t>
      </w:r>
      <w:r w:rsidR="00983D28" w:rsidRPr="00983D28">
        <w:t xml:space="preserve"> </w:t>
      </w:r>
      <w:r w:rsidRPr="00983D28">
        <w:t>устройств</w:t>
      </w:r>
      <w:r w:rsidR="00983D28">
        <w:t xml:space="preserve"> (</w:t>
      </w:r>
      <w:r w:rsidRPr="00983D28">
        <w:t>портов</w:t>
      </w:r>
      <w:r w:rsidR="00983D28" w:rsidRPr="00983D28">
        <w:t xml:space="preserve">) </w:t>
      </w:r>
      <w:r w:rsidRPr="00983D28">
        <w:t>ввода/вывода</w:t>
      </w:r>
      <w:r w:rsidR="00983D28" w:rsidRPr="00983D28">
        <w:t xml:space="preserve">. </w:t>
      </w:r>
      <w:r w:rsidRPr="00983D28">
        <w:t>Типичным</w:t>
      </w:r>
      <w:r w:rsidR="00983D28" w:rsidRPr="00983D28">
        <w:t xml:space="preserve"> </w:t>
      </w:r>
      <w:r w:rsidRPr="00983D28">
        <w:t>примером</w:t>
      </w:r>
      <w:r w:rsidR="00983D28" w:rsidRPr="00983D28">
        <w:t xml:space="preserve"> </w:t>
      </w:r>
      <w:r w:rsidRPr="00983D28">
        <w:t>применения</w:t>
      </w:r>
      <w:r w:rsidR="00983D28" w:rsidRPr="00983D28">
        <w:t xml:space="preserve"> </w:t>
      </w:r>
      <w:r w:rsidRPr="00983D28">
        <w:t>такого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внешней</w:t>
      </w:r>
      <w:r w:rsidR="00983D28" w:rsidRPr="00983D28">
        <w:t xml:space="preserve"> </w:t>
      </w:r>
      <w:r w:rsidRPr="00983D28">
        <w:t>памятью</w:t>
      </w:r>
      <w:r w:rsidR="00983D28" w:rsidRPr="00983D28">
        <w:t xml:space="preserve"> </w:t>
      </w:r>
      <w:r w:rsidRPr="00983D28">
        <w:t>является</w:t>
      </w:r>
      <w:r w:rsidR="00983D28" w:rsidRPr="00983D28">
        <w:t xml:space="preserve"> </w:t>
      </w:r>
      <w:r w:rsidRPr="00983D28">
        <w:t>котроллер</w:t>
      </w:r>
      <w:r w:rsidR="00983D28" w:rsidRPr="00983D28">
        <w:t xml:space="preserve"> </w:t>
      </w:r>
      <w:r w:rsidRPr="00983D28">
        <w:t>жесткого</w:t>
      </w:r>
      <w:r w:rsidR="00983D28" w:rsidRPr="00983D28">
        <w:t xml:space="preserve"> </w:t>
      </w:r>
      <w:r w:rsidRPr="00983D28">
        <w:t>диска</w:t>
      </w:r>
      <w:r w:rsidR="00983D28">
        <w:t xml:space="preserve"> (</w:t>
      </w:r>
      <w:r w:rsidRPr="00983D28">
        <w:rPr>
          <w:lang w:val="en-US"/>
        </w:rPr>
        <w:t>HDD</w:t>
      </w:r>
      <w:r w:rsidR="00983D28" w:rsidRPr="00983D28">
        <w:t xml:space="preserve">) </w:t>
      </w:r>
      <w:r w:rsidRPr="00983D28">
        <w:t>с</w:t>
      </w:r>
      <w:r w:rsidR="00983D28" w:rsidRPr="00983D28">
        <w:t xml:space="preserve"> </w:t>
      </w:r>
      <w:r w:rsidRPr="00983D28">
        <w:t>буферной</w:t>
      </w:r>
      <w:r w:rsidR="00983D28" w:rsidRPr="00983D28">
        <w:t xml:space="preserve"> </w:t>
      </w:r>
      <w:r w:rsidRPr="00983D28">
        <w:t>кэш-памятью,</w:t>
      </w:r>
      <w:r w:rsidR="00983D28" w:rsidRPr="00983D28">
        <w:t xml:space="preserve"> </w:t>
      </w:r>
      <w:r w:rsidRPr="00983D28">
        <w:t>который</w:t>
      </w:r>
      <w:r w:rsidR="00983D28" w:rsidRPr="00983D28">
        <w:t xml:space="preserve"> </w:t>
      </w:r>
      <w:r w:rsidRPr="00983D28">
        <w:t>обеспечивает</w:t>
      </w:r>
      <w:r w:rsidR="00983D28" w:rsidRPr="00983D28">
        <w:t xml:space="preserve"> </w:t>
      </w:r>
      <w:r w:rsidRPr="00983D28">
        <w:t>промежуточное</w:t>
      </w:r>
      <w:r w:rsidR="00983D28" w:rsidRPr="00983D28">
        <w:t xml:space="preserve"> </w:t>
      </w:r>
      <w:r w:rsidRPr="00983D28">
        <w:t>хранение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распределение</w:t>
      </w:r>
      <w:r w:rsidR="00983D28" w:rsidRPr="00983D28">
        <w:t xml:space="preserve"> </w:t>
      </w:r>
      <w:r w:rsidRPr="00983D28">
        <w:t>больших</w:t>
      </w:r>
      <w:r w:rsidR="00983D28" w:rsidRPr="00983D28">
        <w:t xml:space="preserve"> </w:t>
      </w:r>
      <w:r w:rsidRPr="00983D28">
        <w:t>объемов</w:t>
      </w:r>
      <w:r w:rsidR="00983D28" w:rsidRPr="00983D28">
        <w:t xml:space="preserve"> </w:t>
      </w:r>
      <w:r w:rsidRPr="00983D28">
        <w:t>данных</w:t>
      </w:r>
      <w:r w:rsidR="00983D28">
        <w:t xml:space="preserve"> (</w:t>
      </w:r>
      <w:r w:rsidRPr="00983D28">
        <w:t>порядка</w:t>
      </w:r>
      <w:r w:rsidR="00983D28" w:rsidRPr="00983D28">
        <w:t xml:space="preserve"> </w:t>
      </w:r>
      <w:r w:rsidRPr="00983D28">
        <w:t>нескольких</w:t>
      </w:r>
      <w:r w:rsidR="00983D28" w:rsidRPr="00983D28">
        <w:t xml:space="preserve"> </w:t>
      </w:r>
      <w:r w:rsidRPr="00983D28">
        <w:t>мегабайт</w:t>
      </w:r>
      <w:r w:rsidR="00983D28" w:rsidRPr="00983D28">
        <w:t xml:space="preserve">). </w:t>
      </w:r>
      <w:r w:rsidRPr="00983D28">
        <w:t>Внешняя</w:t>
      </w:r>
      <w:r w:rsidR="00983D28" w:rsidRPr="00983D28">
        <w:t xml:space="preserve"> </w:t>
      </w:r>
      <w:r w:rsidRPr="00983D28">
        <w:t>память</w:t>
      </w:r>
      <w:r w:rsidR="00983D28" w:rsidRPr="00983D28">
        <w:t xml:space="preserve"> </w:t>
      </w:r>
      <w:r w:rsidRPr="00983D28">
        <w:t>дает</w:t>
      </w:r>
      <w:r w:rsidR="00983D28" w:rsidRPr="00983D28">
        <w:t xml:space="preserve"> </w:t>
      </w:r>
      <w:r w:rsidRPr="00983D28">
        <w:t>возможность</w:t>
      </w:r>
      <w:r w:rsidR="00983D28" w:rsidRPr="00983D28">
        <w:t xml:space="preserve"> </w:t>
      </w:r>
      <w:r w:rsidRPr="00983D28">
        <w:t>такому</w:t>
      </w:r>
      <w:r w:rsidR="00983D28" w:rsidRPr="00983D28">
        <w:t xml:space="preserve"> </w:t>
      </w:r>
      <w:r w:rsidRPr="00983D28">
        <w:t>микроконтроллеру</w:t>
      </w:r>
      <w:r w:rsidR="00983D28" w:rsidRPr="00983D28">
        <w:t xml:space="preserve"> </w:t>
      </w:r>
      <w:r w:rsidRPr="00983D28">
        <w:t>работать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более</w:t>
      </w:r>
      <w:r w:rsidR="00983D28" w:rsidRPr="00983D28">
        <w:t xml:space="preserve"> </w:t>
      </w:r>
      <w:r w:rsidRPr="00983D28">
        <w:t>высокой</w:t>
      </w:r>
      <w:r w:rsidR="00983D28" w:rsidRPr="00983D28">
        <w:t xml:space="preserve"> </w:t>
      </w:r>
      <w:r w:rsidRPr="00983D28">
        <w:t>скоростью,</w:t>
      </w:r>
      <w:r w:rsidR="00983D28" w:rsidRPr="00983D28">
        <w:t xml:space="preserve"> </w:t>
      </w:r>
      <w:r w:rsidRPr="00983D28">
        <w:t>чем</w:t>
      </w:r>
      <w:r w:rsidR="00983D28" w:rsidRPr="00983D28">
        <w:t xml:space="preserve"> </w:t>
      </w:r>
      <w:r w:rsidRPr="00983D28">
        <w:t>встраиваемый</w:t>
      </w:r>
      <w:r w:rsidR="00983D28" w:rsidRPr="00983D28">
        <w:t xml:space="preserve"> </w:t>
      </w:r>
      <w:r w:rsidRPr="00983D28">
        <w:t>МК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Цифровые</w:t>
      </w:r>
      <w:r w:rsidR="00983D28" w:rsidRPr="00983D28">
        <w:t xml:space="preserve"> </w:t>
      </w:r>
      <w:r w:rsidRPr="00983D28">
        <w:t>сигнальные</w:t>
      </w:r>
      <w:r w:rsidR="00983D28" w:rsidRPr="00983D28">
        <w:t xml:space="preserve"> </w:t>
      </w:r>
      <w:r w:rsidRPr="00983D28">
        <w:t>процессоры</w:t>
      </w:r>
      <w:r w:rsidR="00983D28">
        <w:t xml:space="preserve"> (</w:t>
      </w:r>
      <w:r w:rsidRPr="00983D28">
        <w:rPr>
          <w:lang w:val="en-US"/>
        </w:rPr>
        <w:t>DSP</w:t>
      </w:r>
      <w:r w:rsidR="00983D28" w:rsidRPr="00983D28">
        <w:t xml:space="preserve">) - </w:t>
      </w:r>
      <w:r w:rsidRPr="00983D28">
        <w:t>относительно</w:t>
      </w:r>
      <w:r w:rsidR="00983D28" w:rsidRPr="00983D28">
        <w:t xml:space="preserve"> </w:t>
      </w:r>
      <w:r w:rsidRPr="00983D28">
        <w:t>новая</w:t>
      </w:r>
      <w:r w:rsidR="00983D28" w:rsidRPr="00983D28">
        <w:t xml:space="preserve"> </w:t>
      </w:r>
      <w:r w:rsidRPr="00983D28">
        <w:t>категория</w:t>
      </w:r>
      <w:r w:rsidR="00983D28" w:rsidRPr="00983D28">
        <w:t xml:space="preserve"> </w:t>
      </w:r>
      <w:r w:rsidRPr="00983D28">
        <w:t>процессоров</w:t>
      </w:r>
      <w:r w:rsidR="00983D28" w:rsidRPr="00983D28">
        <w:t xml:space="preserve">. </w:t>
      </w:r>
      <w:r w:rsidRPr="00983D28">
        <w:t>Назначение</w:t>
      </w:r>
      <w:r w:rsidR="00983D28" w:rsidRPr="00983D28">
        <w:t xml:space="preserve"> </w:t>
      </w:r>
      <w:r w:rsidRPr="00983D28">
        <w:rPr>
          <w:lang w:val="en-US"/>
        </w:rPr>
        <w:t>DSP</w:t>
      </w:r>
      <w:r w:rsidR="00983D28" w:rsidRPr="00983D28">
        <w:t xml:space="preserve"> </w:t>
      </w:r>
      <w:r w:rsidRPr="00983D28">
        <w:t>состоит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том,</w:t>
      </w:r>
      <w:r w:rsidR="00983D28" w:rsidRPr="00983D28">
        <w:t xml:space="preserve"> </w:t>
      </w:r>
      <w:r w:rsidRPr="00983D28">
        <w:t>чтобы</w:t>
      </w:r>
      <w:r w:rsidR="00983D28" w:rsidRPr="00983D28">
        <w:t xml:space="preserve"> </w:t>
      </w:r>
      <w:r w:rsidRPr="00983D28">
        <w:t>получать</w:t>
      </w:r>
      <w:r w:rsidR="00983D28" w:rsidRPr="00983D28">
        <w:t xml:space="preserve"> </w:t>
      </w:r>
      <w:r w:rsidRPr="00983D28">
        <w:t>текущие</w:t>
      </w:r>
      <w:r w:rsidR="00983D28" w:rsidRPr="00983D28">
        <w:t xml:space="preserve"> </w:t>
      </w:r>
      <w:r w:rsidRPr="00983D28">
        <w:t>данные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аналоговой</w:t>
      </w:r>
      <w:r w:rsidR="00983D28" w:rsidRPr="00983D28">
        <w:t xml:space="preserve"> </w:t>
      </w:r>
      <w:r w:rsidRPr="00983D28">
        <w:t>системы,</w:t>
      </w:r>
      <w:r w:rsidR="00983D28" w:rsidRPr="00983D28">
        <w:t xml:space="preserve"> </w:t>
      </w:r>
      <w:r w:rsidRPr="00983D28">
        <w:t>обрабатывать</w:t>
      </w:r>
      <w:r w:rsidR="00983D28" w:rsidRPr="00983D28">
        <w:t xml:space="preserve"> </w:t>
      </w:r>
      <w:r w:rsidRPr="00983D28">
        <w:t>данные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формировать</w:t>
      </w:r>
      <w:r w:rsidR="00983D28" w:rsidRPr="00983D28">
        <w:t xml:space="preserve"> </w:t>
      </w:r>
      <w:r w:rsidRPr="00983D28">
        <w:t>соответствующий</w:t>
      </w:r>
      <w:r w:rsidR="00983D28" w:rsidRPr="00983D28">
        <w:t xml:space="preserve"> </w:t>
      </w:r>
      <w:r w:rsidRPr="00983D28">
        <w:t>отклик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реальном</w:t>
      </w:r>
      <w:r w:rsidR="00983D28" w:rsidRPr="00983D28">
        <w:t xml:space="preserve"> </w:t>
      </w:r>
      <w:r w:rsidRPr="00983D28">
        <w:t>масштабе</w:t>
      </w:r>
      <w:r w:rsidR="00983D28" w:rsidRPr="00983D28">
        <w:t xml:space="preserve"> </w:t>
      </w:r>
      <w:r w:rsidRPr="00983D28">
        <w:t>времени</w:t>
      </w:r>
      <w:r w:rsidR="00983D28" w:rsidRPr="00983D28">
        <w:t xml:space="preserve">. </w:t>
      </w:r>
      <w:r w:rsidRPr="00983D28">
        <w:t>Они</w:t>
      </w:r>
      <w:r w:rsidR="00983D28" w:rsidRPr="00983D28">
        <w:t xml:space="preserve"> </w:t>
      </w:r>
      <w:r w:rsidRPr="00983D28">
        <w:t>обычно</w:t>
      </w:r>
      <w:r w:rsidR="00983D28" w:rsidRPr="00983D28">
        <w:t xml:space="preserve"> </w:t>
      </w:r>
      <w:r w:rsidRPr="00983D28">
        <w:t>входят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состав</w:t>
      </w:r>
      <w:r w:rsidR="00983D28" w:rsidRPr="00983D28">
        <w:t xml:space="preserve"> </w:t>
      </w:r>
      <w:r w:rsidRPr="00983D28">
        <w:t>систем,</w:t>
      </w:r>
      <w:r w:rsidR="00983D28" w:rsidRPr="00983D28">
        <w:t xml:space="preserve"> </w:t>
      </w:r>
      <w:r w:rsidRPr="00983D28">
        <w:t>используясь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качестве</w:t>
      </w:r>
      <w:r w:rsidR="00983D28" w:rsidRPr="00983D28">
        <w:t xml:space="preserve"> </w:t>
      </w:r>
      <w:r w:rsidRPr="00983D28">
        <w:t>устройств</w:t>
      </w:r>
      <w:r w:rsidR="00983D28" w:rsidRPr="00983D28">
        <w:t xml:space="preserve"> </w:t>
      </w:r>
      <w:r w:rsidRPr="00983D28">
        <w:t>управления</w:t>
      </w:r>
      <w:r w:rsidR="00983D28" w:rsidRPr="00983D28">
        <w:t xml:space="preserve"> </w:t>
      </w:r>
      <w:r w:rsidRPr="00983D28">
        <w:t>внешним</w:t>
      </w:r>
      <w:r w:rsidR="00983D28" w:rsidRPr="00983D28">
        <w:t xml:space="preserve"> </w:t>
      </w:r>
      <w:r w:rsidRPr="00983D28">
        <w:t>оборудованием,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предназначены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автономного</w:t>
      </w:r>
      <w:r w:rsidR="00983D28" w:rsidRPr="00983D28">
        <w:t xml:space="preserve"> </w:t>
      </w:r>
      <w:r w:rsidRPr="00983D28">
        <w:t>применения</w:t>
      </w:r>
      <w:r w:rsidR="00983D28" w:rsidRPr="00983D28">
        <w:t>.</w:t>
      </w:r>
    </w:p>
    <w:p w:rsidR="00983D28" w:rsidRPr="00983D28" w:rsidRDefault="00B51BAD" w:rsidP="00983D28">
      <w:pPr>
        <w:pStyle w:val="3"/>
        <w:tabs>
          <w:tab w:val="left" w:pos="726"/>
        </w:tabs>
        <w:rPr>
          <w:i/>
          <w:color w:val="000000"/>
        </w:rPr>
      </w:pPr>
      <w:bookmarkStart w:id="2" w:name="_Toc7682093"/>
      <w:bookmarkStart w:id="3" w:name="_Toc10111833"/>
      <w:bookmarkStart w:id="4" w:name="_Toc10113335"/>
      <w:bookmarkStart w:id="5" w:name="_Toc11442959"/>
      <w:bookmarkStart w:id="6" w:name="_Toc12166633"/>
      <w:bookmarkStart w:id="7" w:name="_Toc12247318"/>
      <w:r w:rsidRPr="00983D28">
        <w:rPr>
          <w:i/>
          <w:color w:val="000000"/>
        </w:rPr>
        <w:t>Система</w:t>
      </w:r>
      <w:r w:rsidR="00983D28" w:rsidRPr="00983D28">
        <w:rPr>
          <w:i/>
          <w:color w:val="000000"/>
        </w:rPr>
        <w:t xml:space="preserve"> </w:t>
      </w:r>
      <w:r w:rsidRPr="00983D28">
        <w:rPr>
          <w:i/>
          <w:color w:val="000000"/>
        </w:rPr>
        <w:t>команд</w:t>
      </w:r>
      <w:bookmarkEnd w:id="2"/>
      <w:r w:rsidR="00983D28" w:rsidRPr="00983D28">
        <w:rPr>
          <w:i/>
          <w:color w:val="000000"/>
        </w:rPr>
        <w:t>.</w:t>
      </w:r>
      <w:bookmarkEnd w:id="3"/>
      <w:bookmarkEnd w:id="4"/>
      <w:bookmarkEnd w:id="5"/>
      <w:bookmarkEnd w:id="6"/>
      <w:bookmarkEnd w:id="7"/>
    </w:p>
    <w:p w:rsidR="00983D28" w:rsidRPr="00983D28" w:rsidRDefault="00B51BAD" w:rsidP="00983D28">
      <w:pPr>
        <w:tabs>
          <w:tab w:val="left" w:pos="726"/>
        </w:tabs>
      </w:pPr>
      <w:r w:rsidRPr="00983D28">
        <w:t>В</w:t>
      </w:r>
      <w:r w:rsidR="00983D28" w:rsidRPr="00983D28">
        <w:t xml:space="preserve"> </w:t>
      </w:r>
      <w:r w:rsidRPr="00983D28">
        <w:t>зависимости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числа</w:t>
      </w:r>
      <w:r w:rsidR="00983D28" w:rsidRPr="00983D28">
        <w:t xml:space="preserve"> </w:t>
      </w:r>
      <w:r w:rsidRPr="00983D28">
        <w:t>используемых</w:t>
      </w:r>
      <w:r w:rsidR="00983D28" w:rsidRPr="00983D28">
        <w:t xml:space="preserve"> </w:t>
      </w:r>
      <w:r w:rsidRPr="00983D28">
        <w:t>кодов</w:t>
      </w:r>
      <w:r w:rsidR="00983D28" w:rsidRPr="00983D28">
        <w:t xml:space="preserve"> </w:t>
      </w:r>
      <w:r w:rsidRPr="00983D28">
        <w:t>операций</w:t>
      </w:r>
      <w:r w:rsidR="00983D28" w:rsidRPr="00983D28">
        <w:t xml:space="preserve"> </w:t>
      </w:r>
      <w:r w:rsidRPr="00983D28">
        <w:t>системы</w:t>
      </w:r>
      <w:r w:rsidR="00983D28" w:rsidRPr="00983D28">
        <w:t xml:space="preserve"> </w:t>
      </w:r>
      <w:r w:rsidRPr="00983D28">
        <w:t>команд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разделить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две</w:t>
      </w:r>
      <w:r w:rsidR="00983D28" w:rsidRPr="00983D28">
        <w:t xml:space="preserve"> </w:t>
      </w:r>
      <w:r w:rsidRPr="00983D28">
        <w:t>группы</w:t>
      </w:r>
      <w:r w:rsidR="00983D28" w:rsidRPr="00983D28">
        <w:t xml:space="preserve">: </w:t>
      </w:r>
      <w:r w:rsidRPr="00983D28">
        <w:rPr>
          <w:lang w:val="en-US"/>
        </w:rPr>
        <w:t>CISC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rPr>
          <w:lang w:val="en-US"/>
        </w:rPr>
        <w:t>RISC</w:t>
      </w:r>
      <w:r w:rsidR="00983D28" w:rsidRPr="00983D28">
        <w:t xml:space="preserve">. </w:t>
      </w:r>
      <w:r w:rsidRPr="00983D28">
        <w:t>Термин</w:t>
      </w:r>
      <w:r w:rsidR="00983D28" w:rsidRPr="00983D28">
        <w:t xml:space="preserve"> </w:t>
      </w:r>
      <w:r w:rsidRPr="00983D28">
        <w:t>CISC</w:t>
      </w:r>
      <w:r w:rsidR="00983D28" w:rsidRPr="00983D28">
        <w:t xml:space="preserve"> </w:t>
      </w:r>
      <w:r w:rsidRPr="00983D28">
        <w:t>означает</w:t>
      </w:r>
      <w:r w:rsidR="00983D28" w:rsidRPr="00983D28">
        <w:t xml:space="preserve"> </w:t>
      </w:r>
      <w:r w:rsidRPr="00983D28">
        <w:t>сложную</w:t>
      </w:r>
      <w:r w:rsidR="00983D28" w:rsidRPr="00983D28">
        <w:t xml:space="preserve"> </w:t>
      </w:r>
      <w:r w:rsidRPr="00983D28">
        <w:t>систему</w:t>
      </w:r>
      <w:r w:rsidR="00983D28" w:rsidRPr="00983D28">
        <w:t xml:space="preserve"> </w:t>
      </w:r>
      <w:r w:rsidRPr="00983D28">
        <w:t>команд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является</w:t>
      </w:r>
      <w:r w:rsidR="00983D28" w:rsidRPr="00983D28">
        <w:t xml:space="preserve"> </w:t>
      </w:r>
      <w:r w:rsidRPr="00983D28">
        <w:t>аббревиатурой</w:t>
      </w:r>
      <w:r w:rsidR="00983D28" w:rsidRPr="00983D28">
        <w:t xml:space="preserve"> </w:t>
      </w:r>
      <w:r w:rsidRPr="00983D28">
        <w:t>английского</w:t>
      </w:r>
      <w:r w:rsidR="00983D28" w:rsidRPr="00983D28">
        <w:t xml:space="preserve"> </w:t>
      </w:r>
      <w:r w:rsidRPr="00983D28">
        <w:t>определения</w:t>
      </w:r>
      <w:r w:rsidR="00983D28" w:rsidRPr="00983D28">
        <w:t xml:space="preserve"> </w:t>
      </w:r>
      <w:r w:rsidRPr="00983D28">
        <w:rPr>
          <w:lang w:val="en-US"/>
        </w:rPr>
        <w:t>Complex</w:t>
      </w:r>
      <w:r w:rsidR="00983D28" w:rsidRPr="00983D28">
        <w:t xml:space="preserve"> </w:t>
      </w:r>
      <w:r w:rsidRPr="00983D28">
        <w:rPr>
          <w:lang w:val="en-US"/>
        </w:rPr>
        <w:t>Instruction</w:t>
      </w:r>
      <w:r w:rsidR="00983D28" w:rsidRPr="00983D28">
        <w:t xml:space="preserve"> </w:t>
      </w:r>
      <w:r w:rsidRPr="00983D28">
        <w:rPr>
          <w:lang w:val="en-US"/>
        </w:rPr>
        <w:t>Set</w:t>
      </w:r>
      <w:r w:rsidR="00983D28" w:rsidRPr="00983D28">
        <w:t xml:space="preserve"> </w:t>
      </w:r>
      <w:r w:rsidRPr="00983D28">
        <w:rPr>
          <w:lang w:val="en-US"/>
        </w:rPr>
        <w:t>Computer</w:t>
      </w:r>
      <w:r w:rsidR="00983D28" w:rsidRPr="00983D28">
        <w:t xml:space="preserve">. </w:t>
      </w:r>
      <w:r w:rsidRPr="00983D28">
        <w:t>Аналогично</w:t>
      </w:r>
      <w:r w:rsidR="00983D28" w:rsidRPr="00983D28">
        <w:t xml:space="preserve"> </w:t>
      </w:r>
      <w:r w:rsidRPr="00983D28">
        <w:t>термин</w:t>
      </w:r>
      <w:r w:rsidR="00983D28" w:rsidRPr="00983D28">
        <w:t xml:space="preserve"> </w:t>
      </w:r>
      <w:r w:rsidRPr="00983D28">
        <w:t>RISC</w:t>
      </w:r>
      <w:r w:rsidR="00983D28" w:rsidRPr="00983D28">
        <w:t xml:space="preserve"> </w:t>
      </w:r>
      <w:r w:rsidRPr="00983D28">
        <w:t>означает</w:t>
      </w:r>
      <w:r w:rsidR="00983D28" w:rsidRPr="00983D28">
        <w:t xml:space="preserve"> </w:t>
      </w:r>
      <w:r w:rsidRPr="00983D28">
        <w:t>сокращенную</w:t>
      </w:r>
      <w:r w:rsidR="00983D28" w:rsidRPr="00983D28">
        <w:t xml:space="preserve"> </w:t>
      </w:r>
      <w:r w:rsidRPr="00983D28">
        <w:t>систему</w:t>
      </w:r>
      <w:r w:rsidR="00983D28" w:rsidRPr="00983D28">
        <w:t xml:space="preserve"> </w:t>
      </w:r>
      <w:r w:rsidRPr="00983D28">
        <w:t>команд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происходит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английского</w:t>
      </w:r>
      <w:r w:rsidR="00983D28" w:rsidRPr="00983D28">
        <w:t xml:space="preserve"> </w:t>
      </w:r>
      <w:r w:rsidRPr="00983D28">
        <w:rPr>
          <w:lang w:val="en-US"/>
        </w:rPr>
        <w:t>Reduce</w:t>
      </w:r>
      <w:r w:rsidR="00983D28" w:rsidRPr="00983D28">
        <w:t xml:space="preserve"> </w:t>
      </w:r>
      <w:r w:rsidRPr="00983D28">
        <w:rPr>
          <w:lang w:val="en-US"/>
        </w:rPr>
        <w:t>Instruction</w:t>
      </w:r>
      <w:r w:rsidR="00983D28" w:rsidRPr="00983D28">
        <w:t xml:space="preserve"> </w:t>
      </w:r>
      <w:r w:rsidRPr="00983D28">
        <w:rPr>
          <w:lang w:val="en-US"/>
        </w:rPr>
        <w:t>Set</w:t>
      </w:r>
      <w:r w:rsidR="00983D28" w:rsidRPr="00983D28">
        <w:t xml:space="preserve"> </w:t>
      </w:r>
      <w:r w:rsidRPr="00983D28">
        <w:rPr>
          <w:lang w:val="en-US"/>
        </w:rPr>
        <w:t>Computer</w:t>
      </w:r>
      <w:r w:rsidR="00983D28" w:rsidRPr="00983D28">
        <w:t xml:space="preserve">. </w:t>
      </w:r>
      <w:r w:rsidRPr="00983D28">
        <w:t>Систему</w:t>
      </w:r>
      <w:r w:rsidR="00983D28" w:rsidRPr="00983D28">
        <w:t xml:space="preserve"> </w:t>
      </w:r>
      <w:r w:rsidRPr="00983D28">
        <w:t>команд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8051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отнести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t>типу</w:t>
      </w:r>
      <w:r w:rsidR="00983D28" w:rsidRPr="00983D28">
        <w:t xml:space="preserve"> </w:t>
      </w:r>
      <w:r w:rsidRPr="00983D28">
        <w:t>CISC</w:t>
      </w:r>
      <w:r w:rsidR="00983D28" w:rsidRPr="00983D28">
        <w:t xml:space="preserve">. </w:t>
      </w:r>
      <w:r w:rsidRPr="00983D28">
        <w:t>Однако,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смотря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широкую</w:t>
      </w:r>
      <w:r w:rsidR="00983D28" w:rsidRPr="00983D28">
        <w:t xml:space="preserve"> </w:t>
      </w:r>
      <w:r w:rsidRPr="00983D28">
        <w:t>распространенность</w:t>
      </w:r>
      <w:r w:rsidR="00983D28" w:rsidRPr="00983D28">
        <w:t xml:space="preserve"> </w:t>
      </w:r>
      <w:r w:rsidRPr="00983D28">
        <w:t>этих</w:t>
      </w:r>
      <w:r w:rsidR="00983D28" w:rsidRPr="00983D28">
        <w:t xml:space="preserve"> </w:t>
      </w:r>
      <w:r w:rsidRPr="00983D28">
        <w:t>понятий,</w:t>
      </w:r>
      <w:r w:rsidR="00983D28" w:rsidRPr="00983D28">
        <w:t xml:space="preserve"> </w:t>
      </w:r>
      <w:r w:rsidRPr="00983D28">
        <w:t>необходимо</w:t>
      </w:r>
      <w:r w:rsidR="00983D28" w:rsidRPr="00983D28">
        <w:t xml:space="preserve"> </w:t>
      </w:r>
      <w:r w:rsidRPr="00983D28">
        <w:t>признать,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сами</w:t>
      </w:r>
      <w:r w:rsidR="00983D28" w:rsidRPr="00983D28">
        <w:t xml:space="preserve"> </w:t>
      </w:r>
      <w:r w:rsidRPr="00983D28">
        <w:t>названия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отражают</w:t>
      </w:r>
      <w:r w:rsidR="00983D28" w:rsidRPr="00983D28">
        <w:t xml:space="preserve"> </w:t>
      </w:r>
      <w:r w:rsidRPr="00983D28">
        <w:t>главного</w:t>
      </w:r>
      <w:r w:rsidR="00983D28" w:rsidRPr="00983D28">
        <w:t xml:space="preserve"> </w:t>
      </w:r>
      <w:r w:rsidRPr="00983D28">
        <w:t>различия</w:t>
      </w:r>
      <w:r w:rsidR="00983D28" w:rsidRPr="00983D28">
        <w:t xml:space="preserve"> </w:t>
      </w:r>
      <w:r w:rsidRPr="00983D28">
        <w:t>между</w:t>
      </w:r>
      <w:r w:rsidR="00983D28" w:rsidRPr="00983D28">
        <w:t xml:space="preserve"> </w:t>
      </w:r>
      <w:r w:rsidRPr="00983D28">
        <w:t>системами</w:t>
      </w:r>
      <w:r w:rsidR="00983D28" w:rsidRPr="00983D28">
        <w:t xml:space="preserve"> </w:t>
      </w:r>
      <w:r w:rsidRPr="00983D28">
        <w:t>команд</w:t>
      </w:r>
      <w:r w:rsidR="00983D28" w:rsidRPr="00983D28">
        <w:t xml:space="preserve"> </w:t>
      </w:r>
      <w:r w:rsidRPr="00983D28">
        <w:t>CISC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RISC</w:t>
      </w:r>
      <w:r w:rsidR="00983D28" w:rsidRPr="00983D28">
        <w:t xml:space="preserve">. </w:t>
      </w:r>
      <w:r w:rsidRPr="00983D28">
        <w:t>Основная</w:t>
      </w:r>
      <w:r w:rsidR="00983D28" w:rsidRPr="00983D28">
        <w:t xml:space="preserve"> </w:t>
      </w:r>
      <w:r w:rsidRPr="00983D28">
        <w:t>идея</w:t>
      </w:r>
      <w:r w:rsidR="00983D28" w:rsidRPr="00983D28">
        <w:t xml:space="preserve"> </w:t>
      </w:r>
      <w:r w:rsidRPr="00983D28">
        <w:t>RISC</w:t>
      </w:r>
      <w:r w:rsidR="00983D28" w:rsidRPr="00983D28">
        <w:t xml:space="preserve"> </w:t>
      </w:r>
      <w:r w:rsidRPr="00983D28">
        <w:t>архитектуры</w:t>
      </w:r>
      <w:r w:rsidR="00983D28" w:rsidRPr="00983D28">
        <w:t xml:space="preserve"> - </w:t>
      </w:r>
      <w:r w:rsidRPr="00983D28">
        <w:t>это</w:t>
      </w:r>
      <w:r w:rsidR="00983D28" w:rsidRPr="00983D28">
        <w:t xml:space="preserve"> </w:t>
      </w:r>
      <w:r w:rsidRPr="00983D28">
        <w:t>тщательный</w:t>
      </w:r>
      <w:r w:rsidR="00983D28" w:rsidRPr="00983D28">
        <w:t xml:space="preserve"> </w:t>
      </w:r>
      <w:r w:rsidRPr="00983D28">
        <w:t>подбор</w:t>
      </w:r>
      <w:r w:rsidR="00983D28" w:rsidRPr="00983D28">
        <w:t xml:space="preserve"> </w:t>
      </w:r>
      <w:r w:rsidRPr="00983D28">
        <w:t>таких</w:t>
      </w:r>
      <w:r w:rsidR="00983D28" w:rsidRPr="00983D28">
        <w:t xml:space="preserve"> </w:t>
      </w:r>
      <w:r w:rsidRPr="00983D28">
        <w:t>комбинаций</w:t>
      </w:r>
      <w:r w:rsidR="00983D28" w:rsidRPr="00983D28">
        <w:t xml:space="preserve"> </w:t>
      </w:r>
      <w:r w:rsidRPr="00983D28">
        <w:t>кодов</w:t>
      </w:r>
      <w:r w:rsidR="00983D28" w:rsidRPr="00983D28">
        <w:t xml:space="preserve"> </w:t>
      </w:r>
      <w:r w:rsidRPr="00983D28">
        <w:t>операций,</w:t>
      </w:r>
      <w:r w:rsidR="00983D28" w:rsidRPr="00983D28">
        <w:t xml:space="preserve"> </w:t>
      </w:r>
      <w:r w:rsidRPr="00983D28">
        <w:t>которые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было</w:t>
      </w:r>
      <w:r w:rsidR="00983D28" w:rsidRPr="00983D28">
        <w:t xml:space="preserve"> </w:t>
      </w:r>
      <w:r w:rsidRPr="00983D28">
        <w:t>бы</w:t>
      </w:r>
      <w:r w:rsidR="00983D28" w:rsidRPr="00983D28">
        <w:t xml:space="preserve"> </w:t>
      </w:r>
      <w:r w:rsidRPr="00983D28">
        <w:t>выполнить</w:t>
      </w:r>
      <w:r w:rsidR="00983D28" w:rsidRPr="00983D28">
        <w:t xml:space="preserve"> </w:t>
      </w:r>
      <w:r w:rsidRPr="00983D28">
        <w:t>за</w:t>
      </w:r>
      <w:r w:rsidR="00983D28" w:rsidRPr="00983D28">
        <w:t xml:space="preserve"> </w:t>
      </w:r>
      <w:r w:rsidRPr="00983D28">
        <w:t>один</w:t>
      </w:r>
      <w:r w:rsidR="00983D28" w:rsidRPr="00983D28">
        <w:t xml:space="preserve"> </w:t>
      </w:r>
      <w:r w:rsidRPr="00983D28">
        <w:t>такт</w:t>
      </w:r>
      <w:r w:rsidR="00983D28" w:rsidRPr="00983D28">
        <w:t xml:space="preserve"> </w:t>
      </w:r>
      <w:r w:rsidRPr="00983D28">
        <w:t>тактового</w:t>
      </w:r>
      <w:r w:rsidR="00983D28" w:rsidRPr="00983D28">
        <w:t xml:space="preserve"> </w:t>
      </w:r>
      <w:r w:rsidRPr="00983D28">
        <w:t>генератора</w:t>
      </w:r>
      <w:r w:rsidR="00983D28" w:rsidRPr="00983D28">
        <w:t xml:space="preserve">. </w:t>
      </w:r>
      <w:r w:rsidRPr="00983D28">
        <w:t>Основной</w:t>
      </w:r>
      <w:r w:rsidR="00983D28" w:rsidRPr="00983D28">
        <w:t xml:space="preserve"> </w:t>
      </w:r>
      <w:r w:rsidRPr="00983D28">
        <w:t>выигрыш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такого</w:t>
      </w:r>
      <w:r w:rsidR="00983D28" w:rsidRPr="00983D28">
        <w:t xml:space="preserve"> </w:t>
      </w:r>
      <w:r w:rsidRPr="00983D28">
        <w:t>подхода</w:t>
      </w:r>
      <w:r w:rsidR="00983D28" w:rsidRPr="00983D28">
        <w:t xml:space="preserve"> - </w:t>
      </w:r>
      <w:r w:rsidRPr="00983D28">
        <w:t>резкое</w:t>
      </w:r>
      <w:r w:rsidR="00983D28" w:rsidRPr="00983D28">
        <w:t xml:space="preserve"> </w:t>
      </w:r>
      <w:r w:rsidRPr="00983D28">
        <w:t>упрощение</w:t>
      </w:r>
      <w:r w:rsidR="00983D28" w:rsidRPr="00983D28">
        <w:t xml:space="preserve"> </w:t>
      </w:r>
      <w:r w:rsidRPr="00983D28">
        <w:t>аппаратной</w:t>
      </w:r>
      <w:r w:rsidR="00983D28" w:rsidRPr="00983D28">
        <w:t xml:space="preserve"> </w:t>
      </w:r>
      <w:r w:rsidRPr="00983D28">
        <w:t>реализации</w:t>
      </w:r>
      <w:r w:rsidR="00983D28" w:rsidRPr="00983D28">
        <w:t xml:space="preserve"> </w:t>
      </w:r>
      <w:r w:rsidRPr="00983D28">
        <w:t>ЦП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возможность</w:t>
      </w:r>
      <w:r w:rsidR="00983D28" w:rsidRPr="00983D28">
        <w:t xml:space="preserve"> </w:t>
      </w:r>
      <w:r w:rsidRPr="00983D28">
        <w:t>значительно</w:t>
      </w:r>
      <w:r w:rsidR="00983D28" w:rsidRPr="00983D28">
        <w:t xml:space="preserve"> </w:t>
      </w:r>
      <w:r w:rsidRPr="00983D28">
        <w:t>повысить</w:t>
      </w:r>
      <w:r w:rsidR="00983D28" w:rsidRPr="00983D28">
        <w:t xml:space="preserve"> </w:t>
      </w:r>
      <w:r w:rsidRPr="00983D28">
        <w:t>его</w:t>
      </w:r>
      <w:r w:rsidR="00983D28" w:rsidRPr="00983D28">
        <w:t xml:space="preserve"> </w:t>
      </w:r>
      <w:r w:rsidRPr="00983D28">
        <w:t>производительность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Очевидно,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общем</w:t>
      </w:r>
      <w:r w:rsidR="00983D28" w:rsidRPr="00983D28">
        <w:t xml:space="preserve"> </w:t>
      </w:r>
      <w:r w:rsidRPr="00983D28">
        <w:t>случае</w:t>
      </w:r>
      <w:r w:rsidR="00983D28" w:rsidRPr="00983D28">
        <w:t xml:space="preserve"> </w:t>
      </w:r>
      <w:r w:rsidRPr="00983D28">
        <w:t>одной</w:t>
      </w:r>
      <w:r w:rsidR="00983D28" w:rsidRPr="00983D28">
        <w:t xml:space="preserve"> </w:t>
      </w:r>
      <w:r w:rsidRPr="00983D28">
        <w:t>команде</w:t>
      </w:r>
      <w:r w:rsidR="00983D28" w:rsidRPr="00983D28">
        <w:t xml:space="preserve"> </w:t>
      </w:r>
      <w:r w:rsidRPr="00983D28">
        <w:t>CISC</w:t>
      </w:r>
      <w:r w:rsidR="00983D28" w:rsidRPr="00983D28">
        <w:t xml:space="preserve"> </w:t>
      </w:r>
      <w:r w:rsidRPr="00983D28">
        <w:t>соответствует</w:t>
      </w:r>
      <w:r w:rsidR="00983D28" w:rsidRPr="00983D28">
        <w:t xml:space="preserve"> </w:t>
      </w:r>
      <w:r w:rsidRPr="00983D28">
        <w:t>несколько</w:t>
      </w:r>
      <w:r w:rsidR="00983D28" w:rsidRPr="00983D28">
        <w:t xml:space="preserve"> </w:t>
      </w:r>
      <w:r w:rsidRPr="00983D28">
        <w:t>команд</w:t>
      </w:r>
      <w:r w:rsidR="00983D28" w:rsidRPr="00983D28">
        <w:t xml:space="preserve"> </w:t>
      </w:r>
      <w:r w:rsidRPr="00983D28">
        <w:t>RISC</w:t>
      </w:r>
      <w:r w:rsidR="00983D28" w:rsidRPr="00983D28">
        <w:t xml:space="preserve">. </w:t>
      </w:r>
      <w:r w:rsidRPr="00983D28">
        <w:t>Однако</w:t>
      </w:r>
      <w:r w:rsidR="00983D28" w:rsidRPr="00983D28">
        <w:t xml:space="preserve"> </w:t>
      </w:r>
      <w:r w:rsidRPr="00983D28">
        <w:t>обычно</w:t>
      </w:r>
      <w:r w:rsidR="00983D28" w:rsidRPr="00983D28">
        <w:t xml:space="preserve"> </w:t>
      </w:r>
      <w:r w:rsidRPr="00983D28">
        <w:t>выигрыш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повышения</w:t>
      </w:r>
      <w:r w:rsidR="00983D28" w:rsidRPr="00983D28">
        <w:t xml:space="preserve"> </w:t>
      </w:r>
      <w:r w:rsidRPr="00983D28">
        <w:t>быстродействия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рамках</w:t>
      </w:r>
      <w:r w:rsidR="00983D28" w:rsidRPr="00983D28">
        <w:t xml:space="preserve"> </w:t>
      </w:r>
      <w:r w:rsidRPr="00983D28">
        <w:t>RISC</w:t>
      </w:r>
      <w:r w:rsidR="00983D28" w:rsidRPr="00983D28">
        <w:t xml:space="preserve"> </w:t>
      </w:r>
      <w:r w:rsidRPr="00983D28">
        <w:t>перекрывает</w:t>
      </w:r>
      <w:r w:rsidR="00983D28" w:rsidRPr="00983D28">
        <w:t xml:space="preserve"> </w:t>
      </w:r>
      <w:r w:rsidRPr="00983D28">
        <w:t>потери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менее</w:t>
      </w:r>
      <w:r w:rsidR="00983D28" w:rsidRPr="00983D28">
        <w:t xml:space="preserve"> </w:t>
      </w:r>
      <w:r w:rsidRPr="00983D28">
        <w:t>эффективной</w:t>
      </w:r>
      <w:r w:rsidR="00983D28" w:rsidRPr="00983D28">
        <w:t xml:space="preserve"> </w:t>
      </w:r>
      <w:r w:rsidRPr="00983D28">
        <w:t>системы</w:t>
      </w:r>
      <w:r w:rsidR="00983D28" w:rsidRPr="00983D28">
        <w:t xml:space="preserve"> </w:t>
      </w:r>
      <w:r w:rsidRPr="00983D28">
        <w:t>команд,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приводит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t>более</w:t>
      </w:r>
      <w:r w:rsidR="00983D28" w:rsidRPr="00983D28">
        <w:t xml:space="preserve"> </w:t>
      </w:r>
      <w:r w:rsidRPr="00983D28">
        <w:t>высокой</w:t>
      </w:r>
      <w:r w:rsidR="00983D28" w:rsidRPr="00983D28">
        <w:t xml:space="preserve"> </w:t>
      </w:r>
      <w:r w:rsidRPr="00983D28">
        <w:t>эффективности</w:t>
      </w:r>
      <w:r w:rsidR="00983D28" w:rsidRPr="00983D28">
        <w:t xml:space="preserve"> </w:t>
      </w:r>
      <w:r w:rsidRPr="00983D28">
        <w:t>RISC</w:t>
      </w:r>
      <w:r w:rsidR="00983D28" w:rsidRPr="00983D28">
        <w:t xml:space="preserve"> </w:t>
      </w:r>
      <w:r w:rsidRPr="00983D28">
        <w:t>систем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целом</w:t>
      </w:r>
      <w:r w:rsidR="00983D28" w:rsidRPr="00983D28">
        <w:t xml:space="preserve"> </w:t>
      </w:r>
      <w:r w:rsidRPr="00983D28">
        <w:t>по</w:t>
      </w:r>
      <w:r w:rsidR="00983D28" w:rsidRPr="00983D28">
        <w:t xml:space="preserve"> </w:t>
      </w:r>
      <w:r w:rsidRPr="00983D28">
        <w:t>сравнению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CISC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Однако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настоящее</w:t>
      </w:r>
      <w:r w:rsidR="00983D28" w:rsidRPr="00983D28">
        <w:t xml:space="preserve"> </w:t>
      </w:r>
      <w:r w:rsidRPr="00983D28">
        <w:t>время</w:t>
      </w:r>
      <w:r w:rsidR="00983D28" w:rsidRPr="00983D28">
        <w:t xml:space="preserve"> </w:t>
      </w:r>
      <w:r w:rsidRPr="00983D28">
        <w:t>грань</w:t>
      </w:r>
      <w:r w:rsidR="00983D28" w:rsidRPr="00983D28">
        <w:t xml:space="preserve"> </w:t>
      </w:r>
      <w:r w:rsidRPr="00983D28">
        <w:t>между</w:t>
      </w:r>
      <w:r w:rsidR="00983D28" w:rsidRPr="00983D28">
        <w:t xml:space="preserve"> </w:t>
      </w:r>
      <w:r w:rsidRPr="00983D28">
        <w:t>CISC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RISC</w:t>
      </w:r>
      <w:r w:rsidR="00983D28" w:rsidRPr="00983D28">
        <w:t xml:space="preserve"> </w:t>
      </w:r>
      <w:r w:rsidRPr="00983D28">
        <w:t>архитектурой</w:t>
      </w:r>
      <w:r w:rsidR="00983D28" w:rsidRPr="00983D28">
        <w:t xml:space="preserve"> </w:t>
      </w:r>
      <w:r w:rsidRPr="00983D28">
        <w:t>стремительно</w:t>
      </w:r>
      <w:r w:rsidR="00983D28" w:rsidRPr="00983D28">
        <w:t xml:space="preserve"> </w:t>
      </w:r>
      <w:r w:rsidRPr="00983D28">
        <w:t>стирается</w:t>
      </w:r>
      <w:r w:rsidR="00983D28" w:rsidRPr="00983D28">
        <w:t xml:space="preserve">. </w:t>
      </w:r>
      <w:r w:rsidRPr="00983D28">
        <w:t>Например,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семейства</w:t>
      </w:r>
      <w:r w:rsidR="00983D28" w:rsidRPr="00983D28">
        <w:t xml:space="preserve"> </w:t>
      </w:r>
      <w:r w:rsidRPr="00983D28">
        <w:rPr>
          <w:lang w:val="en-US"/>
        </w:rPr>
        <w:t>AVR</w:t>
      </w:r>
      <w:r w:rsidR="00983D28" w:rsidRPr="00983D28">
        <w:t xml:space="preserve"> </w:t>
      </w:r>
      <w:r w:rsidRPr="00983D28">
        <w:t>фирмы</w:t>
      </w:r>
      <w:r w:rsidR="00983D28" w:rsidRPr="00983D28">
        <w:t xml:space="preserve"> </w:t>
      </w:r>
      <w:r w:rsidRPr="00983D28">
        <w:rPr>
          <w:lang w:val="en-US"/>
        </w:rPr>
        <w:t>Atmel</w:t>
      </w:r>
      <w:r w:rsidR="00983D28" w:rsidRPr="00983D28">
        <w:t xml:space="preserve"> </w:t>
      </w:r>
      <w:r w:rsidRPr="00983D28">
        <w:t>имеют</w:t>
      </w:r>
      <w:r w:rsidR="00983D28" w:rsidRPr="00983D28">
        <w:t xml:space="preserve"> </w:t>
      </w:r>
      <w:r w:rsidRPr="00983D28">
        <w:t>систему</w:t>
      </w:r>
      <w:r w:rsidR="00983D28" w:rsidRPr="00983D28">
        <w:t xml:space="preserve"> </w:t>
      </w:r>
      <w:r w:rsidRPr="00983D28">
        <w:t>команд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120</w:t>
      </w:r>
      <w:r w:rsidR="00983D28" w:rsidRPr="00983D28">
        <w:t xml:space="preserve"> </w:t>
      </w:r>
      <w:r w:rsidRPr="00983D28">
        <w:t>инструкций,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соответствует</w:t>
      </w:r>
      <w:r w:rsidR="00983D28" w:rsidRPr="00983D28">
        <w:t xml:space="preserve"> </w:t>
      </w:r>
      <w:r w:rsidRPr="00983D28">
        <w:t>типу</w:t>
      </w:r>
      <w:r w:rsidR="00983D28" w:rsidRPr="00983D28">
        <w:t xml:space="preserve"> </w:t>
      </w:r>
      <w:r w:rsidRPr="00983D28">
        <w:t>CISC</w:t>
      </w:r>
      <w:r w:rsidR="00983D28" w:rsidRPr="00983D28">
        <w:t xml:space="preserve">. </w:t>
      </w:r>
      <w:r w:rsidRPr="00983D28">
        <w:t>Однако</w:t>
      </w:r>
      <w:r w:rsidR="00983D28" w:rsidRPr="00983D28">
        <w:t xml:space="preserve"> </w:t>
      </w:r>
      <w:r w:rsidRPr="00983D28">
        <w:t>большинство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них</w:t>
      </w:r>
      <w:r w:rsidR="00983D28" w:rsidRPr="00983D28">
        <w:t xml:space="preserve"> </w:t>
      </w:r>
      <w:r w:rsidRPr="00983D28">
        <w:t>выполняется</w:t>
      </w:r>
      <w:r w:rsidR="00983D28" w:rsidRPr="00983D28">
        <w:t xml:space="preserve"> </w:t>
      </w:r>
      <w:r w:rsidRPr="00983D28">
        <w:t>за</w:t>
      </w:r>
      <w:r w:rsidR="00983D28" w:rsidRPr="00983D28">
        <w:t xml:space="preserve"> </w:t>
      </w:r>
      <w:r w:rsidRPr="00983D28">
        <w:t>один</w:t>
      </w:r>
      <w:r w:rsidR="00983D28" w:rsidRPr="00983D28">
        <w:t xml:space="preserve"> </w:t>
      </w:r>
      <w:r w:rsidRPr="00983D28">
        <w:t>такт,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является</w:t>
      </w:r>
      <w:r w:rsidR="00983D28" w:rsidRPr="00983D28">
        <w:t xml:space="preserve"> </w:t>
      </w:r>
      <w:r w:rsidRPr="00983D28">
        <w:t>признаком</w:t>
      </w:r>
      <w:r w:rsidR="00983D28" w:rsidRPr="00983D28">
        <w:t xml:space="preserve"> </w:t>
      </w:r>
      <w:r w:rsidRPr="00983D28">
        <w:t>RISC</w:t>
      </w:r>
      <w:r w:rsidR="00983D28" w:rsidRPr="00983D28">
        <w:t xml:space="preserve"> </w:t>
      </w:r>
      <w:r w:rsidRPr="00983D28">
        <w:t>архитектуры</w:t>
      </w:r>
      <w:r w:rsidR="00983D28" w:rsidRPr="00983D28">
        <w:t xml:space="preserve">. </w:t>
      </w:r>
      <w:r w:rsidRPr="00983D28">
        <w:t>Сегодня</w:t>
      </w:r>
      <w:r w:rsidR="00983D28" w:rsidRPr="00983D28">
        <w:t xml:space="preserve"> </w:t>
      </w:r>
      <w:r w:rsidRPr="00983D28">
        <w:t>принято</w:t>
      </w:r>
      <w:r w:rsidR="00983D28" w:rsidRPr="00983D28">
        <w:t xml:space="preserve"> </w:t>
      </w:r>
      <w:r w:rsidRPr="00983D28">
        <w:t>считать,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признаком</w:t>
      </w:r>
      <w:r w:rsidR="00983D28" w:rsidRPr="00983D28">
        <w:t xml:space="preserve"> </w:t>
      </w:r>
      <w:r w:rsidRPr="00983D28">
        <w:t>RISC</w:t>
      </w:r>
      <w:r w:rsidR="00983D28" w:rsidRPr="00983D28">
        <w:t xml:space="preserve"> </w:t>
      </w:r>
      <w:r w:rsidRPr="00983D28">
        <w:t>архитектуры</w:t>
      </w:r>
      <w:r w:rsidR="00983D28" w:rsidRPr="00983D28">
        <w:t xml:space="preserve"> </w:t>
      </w:r>
      <w:r w:rsidRPr="00983D28">
        <w:t>является</w:t>
      </w:r>
      <w:r w:rsidR="00983D28" w:rsidRPr="00983D28">
        <w:t xml:space="preserve"> </w:t>
      </w:r>
      <w:r w:rsidRPr="00983D28">
        <w:t>выполнение</w:t>
      </w:r>
      <w:r w:rsidR="00983D28" w:rsidRPr="00983D28">
        <w:t xml:space="preserve"> </w:t>
      </w:r>
      <w:r w:rsidRPr="00983D28">
        <w:t>команд</w:t>
      </w:r>
      <w:r w:rsidR="00983D28" w:rsidRPr="00983D28">
        <w:t xml:space="preserve"> </w:t>
      </w:r>
      <w:r w:rsidRPr="00983D28">
        <w:t>за</w:t>
      </w:r>
      <w:r w:rsidR="00983D28" w:rsidRPr="00983D28">
        <w:t xml:space="preserve"> </w:t>
      </w:r>
      <w:r w:rsidRPr="00983D28">
        <w:t>один</w:t>
      </w:r>
      <w:r w:rsidR="00983D28" w:rsidRPr="00983D28">
        <w:t xml:space="preserve"> </w:t>
      </w:r>
      <w:r w:rsidRPr="00983D28">
        <w:t>такт</w:t>
      </w:r>
      <w:r w:rsidR="00983D28" w:rsidRPr="00983D28">
        <w:t xml:space="preserve"> </w:t>
      </w:r>
      <w:r w:rsidRPr="00983D28">
        <w:t>тактового</w:t>
      </w:r>
      <w:r w:rsidR="00983D28" w:rsidRPr="00983D28">
        <w:t xml:space="preserve"> </w:t>
      </w:r>
      <w:r w:rsidRPr="00983D28">
        <w:t>генератора</w:t>
      </w:r>
      <w:r w:rsidR="00983D28" w:rsidRPr="00983D28">
        <w:t xml:space="preserve">. </w:t>
      </w:r>
      <w:r w:rsidRPr="00983D28">
        <w:t>Число</w:t>
      </w:r>
      <w:r w:rsidR="00983D28" w:rsidRPr="00983D28">
        <w:t xml:space="preserve"> </w:t>
      </w:r>
      <w:r w:rsidRPr="00983D28">
        <w:t>команд</w:t>
      </w:r>
      <w:r w:rsidR="00983D28" w:rsidRPr="00983D28">
        <w:t xml:space="preserve"> </w:t>
      </w:r>
      <w:r w:rsidRPr="00983D28">
        <w:t>само</w:t>
      </w:r>
      <w:r w:rsidR="00983D28" w:rsidRPr="00983D28">
        <w:t xml:space="preserve"> </w:t>
      </w:r>
      <w:r w:rsidRPr="00983D28">
        <w:t>по</w:t>
      </w:r>
      <w:r w:rsidR="00983D28" w:rsidRPr="00983D28">
        <w:t xml:space="preserve"> </w:t>
      </w:r>
      <w:r w:rsidRPr="00983D28">
        <w:t>себе</w:t>
      </w:r>
      <w:r w:rsidR="00983D28" w:rsidRPr="00983D28">
        <w:t xml:space="preserve"> </w:t>
      </w:r>
      <w:r w:rsidRPr="00983D28">
        <w:t>значения</w:t>
      </w:r>
      <w:r w:rsidR="00983D28" w:rsidRPr="00983D28">
        <w:t xml:space="preserve"> </w:t>
      </w:r>
      <w:r w:rsidRPr="00983D28">
        <w:t>уже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имеет</w:t>
      </w:r>
      <w:r w:rsidR="00983D28" w:rsidRPr="00983D28">
        <w:t>.</w:t>
      </w:r>
    </w:p>
    <w:p w:rsidR="00983D28" w:rsidRPr="00983D28" w:rsidRDefault="00B51BAD" w:rsidP="00983D28">
      <w:pPr>
        <w:pStyle w:val="3"/>
        <w:tabs>
          <w:tab w:val="left" w:pos="726"/>
        </w:tabs>
        <w:rPr>
          <w:i/>
          <w:color w:val="000000"/>
        </w:rPr>
      </w:pPr>
      <w:bookmarkStart w:id="8" w:name="_Toc7682095"/>
      <w:bookmarkStart w:id="9" w:name="_Toc10111835"/>
      <w:bookmarkStart w:id="10" w:name="_Toc10113337"/>
      <w:bookmarkStart w:id="11" w:name="_Toc11442961"/>
      <w:bookmarkStart w:id="12" w:name="_Toc12166634"/>
      <w:bookmarkStart w:id="13" w:name="_Toc12247319"/>
      <w:r w:rsidRPr="00983D28">
        <w:rPr>
          <w:i/>
          <w:color w:val="000000"/>
        </w:rPr>
        <w:t>Типы</w:t>
      </w:r>
      <w:r w:rsidR="00983D28" w:rsidRPr="00983D28">
        <w:rPr>
          <w:i/>
          <w:color w:val="000000"/>
        </w:rPr>
        <w:t xml:space="preserve"> </w:t>
      </w:r>
      <w:r w:rsidRPr="00983D28">
        <w:rPr>
          <w:i/>
          <w:color w:val="000000"/>
        </w:rPr>
        <w:t>памяти</w:t>
      </w:r>
      <w:r w:rsidR="00983D28" w:rsidRPr="00983D28">
        <w:rPr>
          <w:i/>
          <w:color w:val="000000"/>
        </w:rPr>
        <w:t xml:space="preserve"> </w:t>
      </w:r>
      <w:r w:rsidRPr="00983D28">
        <w:rPr>
          <w:i/>
          <w:color w:val="000000"/>
        </w:rPr>
        <w:t>МК</w:t>
      </w:r>
      <w:r w:rsidR="00983D28" w:rsidRPr="00983D28">
        <w:rPr>
          <w:i/>
          <w:color w:val="000000"/>
        </w:rPr>
        <w:t>.</w:t>
      </w:r>
      <w:bookmarkEnd w:id="8"/>
      <w:bookmarkEnd w:id="9"/>
      <w:bookmarkEnd w:id="10"/>
      <w:bookmarkEnd w:id="11"/>
      <w:bookmarkEnd w:id="12"/>
      <w:bookmarkEnd w:id="13"/>
    </w:p>
    <w:p w:rsidR="00983D28" w:rsidRPr="00983D28" w:rsidRDefault="00B51BAD" w:rsidP="00983D28">
      <w:pPr>
        <w:tabs>
          <w:tab w:val="left" w:pos="726"/>
        </w:tabs>
      </w:pPr>
      <w:r w:rsidRPr="00983D28">
        <w:t>Можно</w:t>
      </w:r>
      <w:r w:rsidR="00983D28" w:rsidRPr="00983D28">
        <w:t xml:space="preserve"> </w:t>
      </w:r>
      <w:r w:rsidRPr="00983D28">
        <w:t>выделить</w:t>
      </w:r>
      <w:r w:rsidR="00983D28" w:rsidRPr="00983D28">
        <w:t xml:space="preserve"> </w:t>
      </w:r>
      <w:r w:rsidRPr="00983D28">
        <w:t>три</w:t>
      </w:r>
      <w:r w:rsidR="00983D28" w:rsidRPr="00983D28">
        <w:t xml:space="preserve"> </w:t>
      </w:r>
      <w:r w:rsidRPr="00983D28">
        <w:t>основных</w:t>
      </w:r>
      <w:r w:rsidR="00983D28" w:rsidRPr="00983D28">
        <w:t xml:space="preserve"> </w:t>
      </w:r>
      <w:r w:rsidRPr="00983D28">
        <w:t>вида</w:t>
      </w:r>
      <w:r w:rsidR="00983D28" w:rsidRPr="00983D28">
        <w:t xml:space="preserve"> </w:t>
      </w:r>
      <w:r w:rsidRPr="00983D28">
        <w:t>памяти,</w:t>
      </w:r>
      <w:r w:rsidR="00983D28" w:rsidRPr="00983D28">
        <w:t xml:space="preserve"> </w:t>
      </w:r>
      <w:r w:rsidRPr="00983D28">
        <w:t>используемой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МК</w:t>
      </w:r>
      <w:r w:rsidR="00983D28" w:rsidRPr="00983D28">
        <w:t>: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а</w:t>
      </w:r>
      <w:r w:rsidR="00983D28" w:rsidRPr="00983D28">
        <w:t xml:space="preserve">) </w:t>
      </w:r>
      <w:r w:rsidRPr="00983D28">
        <w:rPr>
          <w:i/>
          <w:iCs/>
        </w:rPr>
        <w:t>память</w:t>
      </w:r>
      <w:r w:rsidR="00983D28" w:rsidRPr="00983D28">
        <w:rPr>
          <w:i/>
          <w:iCs/>
        </w:rPr>
        <w:t xml:space="preserve"> </w:t>
      </w:r>
      <w:r w:rsidRPr="00983D28">
        <w:rPr>
          <w:i/>
          <w:iCs/>
        </w:rPr>
        <w:t>программ</w:t>
      </w:r>
      <w:r w:rsidR="00983D28" w:rsidRPr="00983D28">
        <w:t>;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б</w:t>
      </w:r>
      <w:r w:rsidR="00983D28" w:rsidRPr="00983D28">
        <w:t xml:space="preserve">) </w:t>
      </w:r>
      <w:r w:rsidRPr="00983D28">
        <w:rPr>
          <w:i/>
          <w:iCs/>
        </w:rPr>
        <w:t>память</w:t>
      </w:r>
      <w:r w:rsidR="00983D28" w:rsidRPr="00983D28">
        <w:rPr>
          <w:i/>
          <w:iCs/>
        </w:rPr>
        <w:t xml:space="preserve"> </w:t>
      </w:r>
      <w:r w:rsidRPr="00983D28">
        <w:rPr>
          <w:i/>
          <w:iCs/>
        </w:rPr>
        <w:t>данных</w:t>
      </w:r>
      <w:r w:rsidR="00983D28" w:rsidRPr="00983D28">
        <w:t>;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в</w:t>
      </w:r>
      <w:r w:rsidR="00983D28" w:rsidRPr="00983D28">
        <w:t xml:space="preserve">) </w:t>
      </w:r>
      <w:r w:rsidRPr="00983D28">
        <w:rPr>
          <w:i/>
          <w:iCs/>
        </w:rPr>
        <w:t>регистры</w:t>
      </w:r>
      <w:r w:rsidR="00983D28" w:rsidRPr="00983D28">
        <w:rPr>
          <w:i/>
          <w:iCs/>
        </w:rPr>
        <w:t xml:space="preserve"> </w:t>
      </w:r>
      <w:r w:rsidRPr="00983D28">
        <w:rPr>
          <w:i/>
          <w:iCs/>
        </w:rPr>
        <w:t>МК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rPr>
          <w:i/>
          <w:iCs/>
        </w:rPr>
        <w:t>Память</w:t>
      </w:r>
      <w:r w:rsidR="00983D28" w:rsidRPr="00983D28">
        <w:rPr>
          <w:i/>
          <w:iCs/>
        </w:rPr>
        <w:t xml:space="preserve"> </w:t>
      </w:r>
      <w:r w:rsidRPr="00983D28">
        <w:rPr>
          <w:i/>
          <w:iCs/>
        </w:rPr>
        <w:t>программ</w:t>
      </w:r>
      <w:r w:rsidR="00983D28" w:rsidRPr="00983D28">
        <w:t xml:space="preserve"> </w:t>
      </w:r>
      <w:r w:rsidRPr="00983D28">
        <w:t>представляет</w:t>
      </w:r>
      <w:r w:rsidR="00983D28" w:rsidRPr="00983D28">
        <w:t xml:space="preserve"> </w:t>
      </w:r>
      <w:r w:rsidRPr="00983D28">
        <w:t>собой</w:t>
      </w:r>
      <w:r w:rsidR="00983D28" w:rsidRPr="00983D28">
        <w:t xml:space="preserve"> </w:t>
      </w:r>
      <w:r w:rsidRPr="00983D28">
        <w:t>постоянную</w:t>
      </w:r>
      <w:r w:rsidR="00983D28" w:rsidRPr="00983D28">
        <w:t xml:space="preserve"> </w:t>
      </w:r>
      <w:r w:rsidRPr="00983D28">
        <w:t>память,</w:t>
      </w:r>
      <w:r w:rsidR="00983D28" w:rsidRPr="00983D28">
        <w:t xml:space="preserve"> </w:t>
      </w:r>
      <w:r w:rsidRPr="00983D28">
        <w:t>предназначенную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хранения</w:t>
      </w:r>
      <w:r w:rsidR="00983D28" w:rsidRPr="00983D28">
        <w:t xml:space="preserve"> </w:t>
      </w:r>
      <w:r w:rsidRPr="00983D28">
        <w:t>программного</w:t>
      </w:r>
      <w:r w:rsidR="00983D28" w:rsidRPr="00983D28">
        <w:t xml:space="preserve"> </w:t>
      </w:r>
      <w:r w:rsidRPr="00983D28">
        <w:t>кода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констант</w:t>
      </w:r>
      <w:r w:rsidR="00983D28" w:rsidRPr="00983D28">
        <w:t xml:space="preserve">. </w:t>
      </w:r>
      <w:r w:rsidRPr="00983D28">
        <w:t>Эта</w:t>
      </w:r>
      <w:r w:rsidR="00983D28" w:rsidRPr="00983D28">
        <w:t xml:space="preserve"> </w:t>
      </w:r>
      <w:r w:rsidRPr="00983D28">
        <w:t>память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изменяет</w:t>
      </w:r>
      <w:r w:rsidR="00983D28" w:rsidRPr="00983D28">
        <w:t xml:space="preserve"> </w:t>
      </w:r>
      <w:r w:rsidRPr="00983D28">
        <w:t>содержимого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процессе</w:t>
      </w:r>
      <w:r w:rsidR="00983D28" w:rsidRPr="00983D28">
        <w:t xml:space="preserve"> </w:t>
      </w:r>
      <w:r w:rsidRPr="00983D28">
        <w:t>выполнения</w:t>
      </w:r>
      <w:r w:rsidR="00983D28" w:rsidRPr="00983D28">
        <w:t xml:space="preserve"> </w:t>
      </w:r>
      <w:r w:rsidRPr="00983D28">
        <w:t>программы</w:t>
      </w:r>
      <w:r w:rsidR="00983D28" w:rsidRPr="00983D28">
        <w:t xml:space="preserve">. </w:t>
      </w:r>
      <w:r w:rsidRPr="00983D28">
        <w:rPr>
          <w:i/>
          <w:iCs/>
        </w:rPr>
        <w:t>Память</w:t>
      </w:r>
      <w:r w:rsidR="00983D28" w:rsidRPr="00983D28">
        <w:rPr>
          <w:i/>
          <w:iCs/>
        </w:rPr>
        <w:t xml:space="preserve"> </w:t>
      </w:r>
      <w:r w:rsidRPr="00983D28">
        <w:rPr>
          <w:i/>
          <w:iCs/>
        </w:rPr>
        <w:t>данных</w:t>
      </w:r>
      <w:r w:rsidR="00983D28" w:rsidRPr="00983D28">
        <w:t xml:space="preserve"> </w:t>
      </w:r>
      <w:r w:rsidRPr="00983D28">
        <w:t>предназначена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хранения</w:t>
      </w:r>
      <w:r w:rsidR="00983D28" w:rsidRPr="00983D28">
        <w:t xml:space="preserve"> </w:t>
      </w:r>
      <w:r w:rsidRPr="00983D28">
        <w:t>переменных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ходе</w:t>
      </w:r>
      <w:r w:rsidR="00983D28" w:rsidRPr="00983D28">
        <w:t xml:space="preserve"> </w:t>
      </w:r>
      <w:r w:rsidRPr="00983D28">
        <w:t>выполнения</w:t>
      </w:r>
      <w:r w:rsidR="00983D28" w:rsidRPr="00983D28">
        <w:t xml:space="preserve"> </w:t>
      </w:r>
      <w:r w:rsidRPr="00983D28">
        <w:t>программы</w:t>
      </w:r>
      <w:r w:rsidR="00983D28" w:rsidRPr="00983D28">
        <w:rPr>
          <w:i/>
          <w:iCs/>
        </w:rPr>
        <w:t xml:space="preserve">. </w:t>
      </w:r>
      <w:r w:rsidRPr="00983D28">
        <w:rPr>
          <w:i/>
          <w:iCs/>
        </w:rPr>
        <w:t>Регистры</w:t>
      </w:r>
      <w:r w:rsidR="00983D28" w:rsidRPr="00983D28">
        <w:rPr>
          <w:i/>
          <w:iCs/>
        </w:rPr>
        <w:t xml:space="preserve"> </w:t>
      </w:r>
      <w:r w:rsidRPr="00983D28">
        <w:rPr>
          <w:i/>
          <w:iCs/>
        </w:rPr>
        <w:t>МК</w:t>
      </w:r>
      <w:r w:rsidR="00983D28" w:rsidRPr="00983D28">
        <w:t xml:space="preserve"> - </w:t>
      </w:r>
      <w:r w:rsidRPr="00983D28">
        <w:t>этот</w:t>
      </w:r>
      <w:r w:rsidR="00983D28" w:rsidRPr="00983D28">
        <w:t xml:space="preserve"> </w:t>
      </w:r>
      <w:r w:rsidRPr="00983D28">
        <w:t>вид</w:t>
      </w:r>
      <w:r w:rsidR="00983D28" w:rsidRPr="00983D28">
        <w:t xml:space="preserve"> </w:t>
      </w:r>
      <w:r w:rsidRPr="00983D28">
        <w:t>памяти</w:t>
      </w:r>
      <w:r w:rsidR="00983D28" w:rsidRPr="00983D28">
        <w:t xml:space="preserve"> </w:t>
      </w:r>
      <w:r w:rsidRPr="00983D28">
        <w:t>включает</w:t>
      </w:r>
      <w:r w:rsidR="00983D28" w:rsidRPr="00983D28">
        <w:t xml:space="preserve"> </w:t>
      </w:r>
      <w:r w:rsidRPr="00983D28">
        <w:t>внутренние</w:t>
      </w:r>
      <w:r w:rsidR="00983D28" w:rsidRPr="00983D28">
        <w:t xml:space="preserve"> </w:t>
      </w:r>
      <w:r w:rsidRPr="00983D28">
        <w:t>регистры</w:t>
      </w:r>
      <w:r w:rsidR="00983D28" w:rsidRPr="00983D28">
        <w:t xml:space="preserve"> </w:t>
      </w:r>
      <w:r w:rsidRPr="00983D28">
        <w:t>процессора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регистры,</w:t>
      </w:r>
      <w:r w:rsidR="00983D28" w:rsidRPr="00983D28">
        <w:t xml:space="preserve"> </w:t>
      </w:r>
      <w:r w:rsidRPr="00983D28">
        <w:t>которые</w:t>
      </w:r>
      <w:r w:rsidR="00983D28" w:rsidRPr="00983D28">
        <w:t xml:space="preserve"> </w:t>
      </w:r>
      <w:r w:rsidRPr="00983D28">
        <w:t>служат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управления</w:t>
      </w:r>
      <w:r w:rsidR="00983D28" w:rsidRPr="00983D28">
        <w:t xml:space="preserve"> </w:t>
      </w:r>
      <w:r w:rsidRPr="00983D28">
        <w:t>периферийными</w:t>
      </w:r>
      <w:r w:rsidR="00983D28" w:rsidRPr="00983D28">
        <w:t xml:space="preserve"> </w:t>
      </w:r>
      <w:r w:rsidRPr="00983D28">
        <w:t>устройствами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Для</w:t>
      </w:r>
      <w:r w:rsidR="00983D28" w:rsidRPr="00983D28">
        <w:t xml:space="preserve"> </w:t>
      </w:r>
      <w:r w:rsidRPr="00983D28">
        <w:t>хранения</w:t>
      </w:r>
      <w:r w:rsidR="00983D28" w:rsidRPr="00983D28">
        <w:t xml:space="preserve"> </w:t>
      </w:r>
      <w:r w:rsidRPr="00983D28">
        <w:t>программ</w:t>
      </w:r>
      <w:r w:rsidR="00983D28" w:rsidRPr="00983D28">
        <w:t xml:space="preserve"> </w:t>
      </w:r>
      <w:r w:rsidRPr="00983D28">
        <w:t>обычно</w:t>
      </w:r>
      <w:r w:rsidR="00983D28" w:rsidRPr="00983D28">
        <w:t xml:space="preserve"> </w:t>
      </w:r>
      <w:r w:rsidRPr="00983D28">
        <w:t>служит</w:t>
      </w:r>
      <w:r w:rsidR="00983D28" w:rsidRPr="00983D28">
        <w:t xml:space="preserve"> </w:t>
      </w:r>
      <w:r w:rsidRPr="00983D28">
        <w:t>один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видов</w:t>
      </w:r>
      <w:r w:rsidR="00983D28" w:rsidRPr="00983D28">
        <w:t xml:space="preserve"> </w:t>
      </w:r>
      <w:r w:rsidRPr="00983D28">
        <w:t>постоянной</w:t>
      </w:r>
      <w:r w:rsidR="00983D28" w:rsidRPr="00983D28">
        <w:t xml:space="preserve"> </w:t>
      </w:r>
      <w:r w:rsidRPr="00983D28">
        <w:t>памяти</w:t>
      </w:r>
      <w:r w:rsidR="00983D28" w:rsidRPr="00983D28">
        <w:t xml:space="preserve">: </w:t>
      </w:r>
      <w:r w:rsidRPr="00983D28">
        <w:rPr>
          <w:lang w:val="en-US"/>
        </w:rPr>
        <w:t>ROM</w:t>
      </w:r>
      <w:r w:rsidR="00983D28">
        <w:t xml:space="preserve"> (</w:t>
      </w:r>
      <w:r w:rsidRPr="00983D28">
        <w:t>масочные</w:t>
      </w:r>
      <w:r w:rsidR="00983D28" w:rsidRPr="00983D28">
        <w:t xml:space="preserve"> </w:t>
      </w:r>
      <w:r w:rsidRPr="00983D28">
        <w:t>ПЗУ</w:t>
      </w:r>
      <w:r w:rsidR="00983D28" w:rsidRPr="00983D28">
        <w:t xml:space="preserve">), </w:t>
      </w:r>
      <w:r w:rsidRPr="00983D28">
        <w:rPr>
          <w:lang w:val="en-US"/>
        </w:rPr>
        <w:t>PROM</w:t>
      </w:r>
      <w:r w:rsidR="00983D28">
        <w:t xml:space="preserve"> (</w:t>
      </w:r>
      <w:r w:rsidRPr="00983D28">
        <w:t>однократно</w:t>
      </w:r>
      <w:r w:rsidR="00983D28" w:rsidRPr="00983D28">
        <w:t xml:space="preserve"> </w:t>
      </w:r>
      <w:r w:rsidRPr="00983D28">
        <w:t>программируемые</w:t>
      </w:r>
      <w:r w:rsidR="00983D28" w:rsidRPr="00983D28">
        <w:t xml:space="preserve"> </w:t>
      </w:r>
      <w:r w:rsidRPr="00983D28">
        <w:t>ПЗУ</w:t>
      </w:r>
      <w:r w:rsidR="00983D28" w:rsidRPr="00983D28">
        <w:t xml:space="preserve">), </w:t>
      </w:r>
      <w:r w:rsidRPr="00983D28">
        <w:rPr>
          <w:lang w:val="en-US"/>
        </w:rPr>
        <w:t>EPROM</w:t>
      </w:r>
      <w:r w:rsidR="00983D28">
        <w:t xml:space="preserve"> (</w:t>
      </w:r>
      <w:r w:rsidRPr="00983D28">
        <w:t>электрически</w:t>
      </w:r>
      <w:r w:rsidR="00983D28" w:rsidRPr="00983D28">
        <w:t xml:space="preserve"> </w:t>
      </w:r>
      <w:r w:rsidRPr="00983D28">
        <w:t>программируемые</w:t>
      </w:r>
      <w:r w:rsidR="00983D28" w:rsidRPr="00983D28">
        <w:t xml:space="preserve"> </w:t>
      </w:r>
      <w:r w:rsidRPr="00983D28">
        <w:t>ПЗУ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ультрафиолетовым</w:t>
      </w:r>
      <w:r w:rsidR="00983D28" w:rsidRPr="00983D28">
        <w:t xml:space="preserve"> </w:t>
      </w:r>
      <w:r w:rsidRPr="00983D28">
        <w:t>стиранием</w:t>
      </w:r>
      <w:r w:rsidR="00983D28" w:rsidRPr="00983D28">
        <w:t xml:space="preserve">) </w:t>
      </w:r>
      <w:r w:rsidRPr="00983D28">
        <w:t>или</w:t>
      </w:r>
      <w:r w:rsidR="00983D28" w:rsidRPr="00983D28">
        <w:t xml:space="preserve"> </w:t>
      </w:r>
      <w:r w:rsidRPr="00983D28">
        <w:rPr>
          <w:lang w:val="en-US"/>
        </w:rPr>
        <w:t>EEPROM</w:t>
      </w:r>
      <w:r w:rsidR="00983D28">
        <w:t xml:space="preserve"> (</w:t>
      </w:r>
      <w:r w:rsidRPr="00983D28">
        <w:t>ПЗУ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электрической</w:t>
      </w:r>
      <w:r w:rsidR="00983D28" w:rsidRPr="00983D28">
        <w:t xml:space="preserve"> </w:t>
      </w:r>
      <w:r w:rsidRPr="00983D28">
        <w:t>записью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стиранием,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t>этому</w:t>
      </w:r>
      <w:r w:rsidR="00983D28" w:rsidRPr="00983D28">
        <w:t xml:space="preserve"> </w:t>
      </w:r>
      <w:r w:rsidRPr="00983D28">
        <w:t>виду</w:t>
      </w:r>
      <w:r w:rsidR="00983D28" w:rsidRPr="00983D28">
        <w:t xml:space="preserve"> </w:t>
      </w:r>
      <w:r w:rsidRPr="00983D28">
        <w:t>также</w:t>
      </w:r>
      <w:r w:rsidR="00983D28" w:rsidRPr="00983D28">
        <w:t xml:space="preserve"> </w:t>
      </w:r>
      <w:r w:rsidRPr="00983D28">
        <w:t>относятся</w:t>
      </w:r>
      <w:r w:rsidR="00983D28" w:rsidRPr="00983D28">
        <w:t xml:space="preserve"> </w:t>
      </w:r>
      <w:r w:rsidRPr="00983D28">
        <w:t>современные</w:t>
      </w:r>
      <w:r w:rsidR="00983D28" w:rsidRPr="00983D28">
        <w:t xml:space="preserve"> </w:t>
      </w:r>
      <w:r w:rsidRPr="00983D28">
        <w:t>микросхемы</w:t>
      </w:r>
      <w:r w:rsidR="00983D28" w:rsidRPr="00983D28">
        <w:t xml:space="preserve"> </w:t>
      </w:r>
      <w:r w:rsidRPr="00983D28">
        <w:rPr>
          <w:lang w:val="en-US"/>
        </w:rPr>
        <w:t>Flash</w:t>
      </w:r>
      <w:r w:rsidRPr="00983D28">
        <w:t>-памяти</w:t>
      </w:r>
      <w:r w:rsidR="00983D28" w:rsidRPr="00983D28">
        <w:t xml:space="preserve">). </w:t>
      </w:r>
      <w:r w:rsidRPr="00983D28">
        <w:t>Все</w:t>
      </w:r>
      <w:r w:rsidR="00983D28" w:rsidRPr="00983D28">
        <w:t xml:space="preserve"> </w:t>
      </w:r>
      <w:r w:rsidRPr="00983D28">
        <w:t>эти</w:t>
      </w:r>
      <w:r w:rsidR="00983D28" w:rsidRPr="00983D28">
        <w:t xml:space="preserve"> </w:t>
      </w:r>
      <w:r w:rsidRPr="00983D28">
        <w:t>виды</w:t>
      </w:r>
      <w:r w:rsidR="00983D28" w:rsidRPr="00983D28">
        <w:t xml:space="preserve"> </w:t>
      </w:r>
      <w:r w:rsidRPr="00983D28">
        <w:t>памяти</w:t>
      </w:r>
      <w:r w:rsidR="00983D28" w:rsidRPr="00983D28">
        <w:t xml:space="preserve"> </w:t>
      </w:r>
      <w:r w:rsidRPr="00983D28">
        <w:t>являются</w:t>
      </w:r>
      <w:r w:rsidR="00983D28" w:rsidRPr="00983D28">
        <w:t xml:space="preserve"> </w:t>
      </w:r>
      <w:r w:rsidRPr="00983D28">
        <w:t>энергонезависимыми</w:t>
      </w:r>
      <w:r w:rsidR="00983D28" w:rsidRPr="00983D28">
        <w:t xml:space="preserve"> - </w:t>
      </w:r>
      <w:r w:rsidRPr="00983D28">
        <w:t>это</w:t>
      </w:r>
      <w:r w:rsidR="00983D28" w:rsidRPr="00983D28">
        <w:t xml:space="preserve"> </w:t>
      </w:r>
      <w:r w:rsidRPr="00983D28">
        <w:t>означает,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содержимое</w:t>
      </w:r>
      <w:r w:rsidR="00983D28" w:rsidRPr="00983D28">
        <w:t xml:space="preserve"> </w:t>
      </w:r>
      <w:r w:rsidRPr="00983D28">
        <w:t>памяти</w:t>
      </w:r>
      <w:r w:rsidR="00983D28" w:rsidRPr="00983D28">
        <w:t xml:space="preserve"> </w:t>
      </w:r>
      <w:r w:rsidRPr="00983D28">
        <w:t>сохраняется</w:t>
      </w:r>
      <w:r w:rsidR="00983D28" w:rsidRPr="00983D28">
        <w:t xml:space="preserve"> </w:t>
      </w:r>
      <w:r w:rsidRPr="00983D28">
        <w:t>после</w:t>
      </w:r>
      <w:r w:rsidR="00983D28" w:rsidRPr="00983D28">
        <w:t xml:space="preserve"> </w:t>
      </w:r>
      <w:r w:rsidRPr="00983D28">
        <w:t>выключения</w:t>
      </w:r>
      <w:r w:rsidR="00983D28" w:rsidRPr="00983D28">
        <w:t xml:space="preserve"> </w:t>
      </w:r>
      <w:r w:rsidRPr="00983D28">
        <w:t>питания</w:t>
      </w:r>
      <w:r w:rsidR="00983D28" w:rsidRPr="00983D28">
        <w:t xml:space="preserve"> </w:t>
      </w:r>
      <w:r w:rsidRPr="00983D28">
        <w:t>МК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Многократно</w:t>
      </w:r>
      <w:r w:rsidR="00983D28" w:rsidRPr="00983D28">
        <w:t xml:space="preserve"> </w:t>
      </w:r>
      <w:r w:rsidRPr="00983D28">
        <w:t>программируемые</w:t>
      </w:r>
      <w:r w:rsidR="00983D28" w:rsidRPr="00983D28">
        <w:t xml:space="preserve"> </w:t>
      </w:r>
      <w:r w:rsidRPr="00983D28">
        <w:t>ПЗУ</w:t>
      </w:r>
      <w:r w:rsidR="00983D28" w:rsidRPr="00983D28">
        <w:t xml:space="preserve"> - </w:t>
      </w:r>
      <w:r w:rsidRPr="00983D28">
        <w:rPr>
          <w:lang w:val="en-US"/>
        </w:rPr>
        <w:t>EPROM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rPr>
          <w:lang w:val="en-US"/>
        </w:rPr>
        <w:t>EEPROM</w:t>
      </w:r>
      <w:r w:rsidR="00983D28">
        <w:t xml:space="preserve"> (</w:t>
      </w:r>
      <w:r w:rsidRPr="00983D28">
        <w:rPr>
          <w:lang w:val="en-US"/>
        </w:rPr>
        <w:t>Electrically</w:t>
      </w:r>
      <w:r w:rsidR="00983D28" w:rsidRPr="00983D28">
        <w:t xml:space="preserve"> </w:t>
      </w:r>
      <w:r w:rsidRPr="00983D28">
        <w:rPr>
          <w:lang w:val="en-US"/>
        </w:rPr>
        <w:t>Erasable</w:t>
      </w:r>
      <w:r w:rsidR="00983D28" w:rsidRPr="00983D28">
        <w:t xml:space="preserve"> </w:t>
      </w:r>
      <w:r w:rsidRPr="00983D28">
        <w:rPr>
          <w:lang w:val="en-US"/>
        </w:rPr>
        <w:t>Programmable</w:t>
      </w:r>
      <w:r w:rsidR="00983D28" w:rsidRPr="00983D28">
        <w:t xml:space="preserve"> </w:t>
      </w:r>
      <w:r w:rsidRPr="00983D28">
        <w:rPr>
          <w:lang w:val="en-US"/>
        </w:rPr>
        <w:t>Memory</w:t>
      </w:r>
      <w:r w:rsidR="00983D28" w:rsidRPr="00983D28">
        <w:t xml:space="preserve">) </w:t>
      </w:r>
      <w:r w:rsidRPr="00983D28">
        <w:t>подразделяются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ПЗУ</w:t>
      </w:r>
      <w:r w:rsidR="00983D28" w:rsidRPr="00983D28">
        <w:t xml:space="preserve"> </w:t>
      </w:r>
      <w:r w:rsidRPr="00983D28">
        <w:t>со</w:t>
      </w:r>
      <w:r w:rsidR="00983D28" w:rsidRPr="00983D28">
        <w:t xml:space="preserve"> </w:t>
      </w:r>
      <w:r w:rsidRPr="00983D28">
        <w:t>стиранием</w:t>
      </w:r>
      <w:r w:rsidR="00983D28" w:rsidRPr="00983D28">
        <w:t xml:space="preserve"> </w:t>
      </w:r>
      <w:r w:rsidRPr="00983D28">
        <w:t>ультрафиолетовым</w:t>
      </w:r>
      <w:r w:rsidR="00983D28">
        <w:t xml:space="preserve"> (</w:t>
      </w:r>
      <w:r w:rsidRPr="00983D28">
        <w:t>УФ</w:t>
      </w:r>
      <w:r w:rsidR="00983D28" w:rsidRPr="00983D28">
        <w:t xml:space="preserve">) </w:t>
      </w:r>
      <w:r w:rsidRPr="00983D28">
        <w:t>облучением</w:t>
      </w:r>
      <w:r w:rsidR="00983D28">
        <w:t xml:space="preserve"> (</w:t>
      </w:r>
      <w:r w:rsidRPr="00983D28">
        <w:t>выпускаются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корпусах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окном</w:t>
      </w:r>
      <w:r w:rsidR="00983D28" w:rsidRPr="00983D28">
        <w:t xml:space="preserve">), </w:t>
      </w:r>
      <w:r w:rsidRPr="00983D28">
        <w:t>и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электрически</w:t>
      </w:r>
      <w:r w:rsidR="00983D28" w:rsidRPr="00983D28">
        <w:t xml:space="preserve"> </w:t>
      </w:r>
      <w:r w:rsidRPr="00983D28">
        <w:t>перепрограммируемой</w:t>
      </w:r>
      <w:r w:rsidR="00983D28" w:rsidRPr="00983D28">
        <w:t xml:space="preserve"> </w:t>
      </w:r>
      <w:r w:rsidRPr="00983D28">
        <w:t>памятью,</w:t>
      </w:r>
      <w:r w:rsidR="00983D28" w:rsidRPr="00983D28">
        <w:t xml:space="preserve"> </w:t>
      </w:r>
      <w:r w:rsidRPr="00983D28">
        <w:t>соответственно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В</w:t>
      </w:r>
      <w:r w:rsidR="00983D28" w:rsidRPr="00983D28">
        <w:t xml:space="preserve"> </w:t>
      </w:r>
      <w:r w:rsidRPr="00983D28">
        <w:t>настоящее</w:t>
      </w:r>
      <w:r w:rsidR="00983D28" w:rsidRPr="00983D28">
        <w:t xml:space="preserve"> </w:t>
      </w:r>
      <w:r w:rsidRPr="00983D28">
        <w:t>время</w:t>
      </w:r>
      <w:r w:rsidR="00983D28" w:rsidRPr="00983D28">
        <w:t xml:space="preserve"> </w:t>
      </w:r>
      <w:r w:rsidRPr="00983D28">
        <w:t>протоколы</w:t>
      </w:r>
      <w:r w:rsidR="00983D28" w:rsidRPr="00983D28">
        <w:t xml:space="preserve"> </w:t>
      </w:r>
      <w:r w:rsidRPr="00983D28">
        <w:t>программирования</w:t>
      </w:r>
      <w:r w:rsidR="00983D28" w:rsidRPr="00983D28">
        <w:t xml:space="preserve"> </w:t>
      </w:r>
      <w:r w:rsidRPr="00983D28">
        <w:t>современной</w:t>
      </w:r>
      <w:r w:rsidR="00983D28" w:rsidRPr="00983D28">
        <w:t xml:space="preserve"> </w:t>
      </w:r>
      <w:r w:rsidRPr="00983D28">
        <w:rPr>
          <w:lang w:val="en-US"/>
        </w:rPr>
        <w:t>EEPROM</w:t>
      </w:r>
      <w:r w:rsidR="00983D28" w:rsidRPr="00983D28">
        <w:t xml:space="preserve"> </w:t>
      </w:r>
      <w:r w:rsidRPr="00983D28">
        <w:t>памяти</w:t>
      </w:r>
      <w:r w:rsidR="00983D28" w:rsidRPr="00983D28">
        <w:t xml:space="preserve"> </w:t>
      </w:r>
      <w:r w:rsidRPr="00983D28">
        <w:t>позволяют</w:t>
      </w:r>
      <w:r w:rsidR="00983D28" w:rsidRPr="00983D28">
        <w:t xml:space="preserve"> </w:t>
      </w:r>
      <w:r w:rsidRPr="00983D28">
        <w:t>выполнять</w:t>
      </w:r>
      <w:r w:rsidR="00983D28" w:rsidRPr="00983D28">
        <w:t xml:space="preserve"> </w:t>
      </w:r>
      <w:r w:rsidRPr="00983D28">
        <w:t>программирование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непосредственно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составе</w:t>
      </w:r>
      <w:r w:rsidR="00983D28" w:rsidRPr="00983D28">
        <w:t xml:space="preserve"> </w:t>
      </w:r>
      <w:r w:rsidRPr="00983D28">
        <w:t>системы,</w:t>
      </w:r>
      <w:r w:rsidR="00983D28" w:rsidRPr="00983D28">
        <w:t xml:space="preserve"> </w:t>
      </w:r>
      <w:r w:rsidRPr="00983D28">
        <w:t>где</w:t>
      </w:r>
      <w:r w:rsidR="00983D28" w:rsidRPr="00983D28">
        <w:t xml:space="preserve"> </w:t>
      </w:r>
      <w:r w:rsidRPr="00983D28">
        <w:t>он</w:t>
      </w:r>
      <w:r w:rsidR="00983D28" w:rsidRPr="00983D28">
        <w:t xml:space="preserve"> </w:t>
      </w:r>
      <w:r w:rsidRPr="00983D28">
        <w:t>работает</w:t>
      </w:r>
      <w:r w:rsidR="00983D28" w:rsidRPr="00983D28">
        <w:t xml:space="preserve">. </w:t>
      </w:r>
      <w:r w:rsidRPr="00983D28">
        <w:t>Такой</w:t>
      </w:r>
      <w:r w:rsidR="00983D28" w:rsidRPr="00983D28">
        <w:t xml:space="preserve"> </w:t>
      </w:r>
      <w:r w:rsidRPr="00983D28">
        <w:t>способ</w:t>
      </w:r>
      <w:r w:rsidR="00983D28" w:rsidRPr="00983D28">
        <w:t xml:space="preserve"> </w:t>
      </w:r>
      <w:r w:rsidRPr="00983D28">
        <w:t>программирования</w:t>
      </w:r>
      <w:r w:rsidR="00983D28" w:rsidRPr="00983D28">
        <w:t xml:space="preserve"> </w:t>
      </w:r>
      <w:r w:rsidRPr="00983D28">
        <w:t>получил</w:t>
      </w:r>
      <w:r w:rsidR="00983D28" w:rsidRPr="00983D28">
        <w:t xml:space="preserve"> </w:t>
      </w:r>
      <w:r w:rsidRPr="00983D28">
        <w:t>название</w:t>
      </w:r>
      <w:r w:rsidR="00983D28" w:rsidRPr="00983D28">
        <w:t xml:space="preserve"> - </w:t>
      </w:r>
      <w:r w:rsidRPr="00983D28">
        <w:rPr>
          <w:lang w:val="en-US"/>
        </w:rPr>
        <w:t>ISP</w:t>
      </w:r>
      <w:r w:rsidR="00983D28">
        <w:t xml:space="preserve"> (</w:t>
      </w:r>
      <w:r w:rsidRPr="00983D28">
        <w:rPr>
          <w:lang w:val="en-US"/>
        </w:rPr>
        <w:t>In</w:t>
      </w:r>
      <w:r w:rsidR="00983D28" w:rsidRPr="00983D28">
        <w:t xml:space="preserve"> </w:t>
      </w:r>
      <w:r w:rsidRPr="00983D28">
        <w:rPr>
          <w:lang w:val="en-US"/>
        </w:rPr>
        <w:t>System</w:t>
      </w:r>
      <w:r w:rsidR="00983D28" w:rsidRPr="00983D28">
        <w:t xml:space="preserve"> </w:t>
      </w:r>
      <w:r w:rsidRPr="00983D28">
        <w:rPr>
          <w:lang w:val="en-US"/>
        </w:rPr>
        <w:t>Programming</w:t>
      </w:r>
      <w:r w:rsidR="00983D28" w:rsidRPr="00983D28">
        <w:t xml:space="preserve">). </w:t>
      </w:r>
      <w:r w:rsidRPr="00983D28">
        <w:t>И</w:t>
      </w:r>
      <w:r w:rsidR="00983D28" w:rsidRPr="00983D28">
        <w:t xml:space="preserve"> </w:t>
      </w:r>
      <w:r w:rsidRPr="00983D28">
        <w:t>теперь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периодически</w:t>
      </w:r>
      <w:r w:rsidR="00983D28" w:rsidRPr="00983D28">
        <w:t xml:space="preserve"> </w:t>
      </w:r>
      <w:r w:rsidRPr="00983D28">
        <w:t>обновлять</w:t>
      </w:r>
      <w:r w:rsidR="00983D28" w:rsidRPr="00983D28">
        <w:t xml:space="preserve"> </w:t>
      </w:r>
      <w:r w:rsidRPr="00983D28">
        <w:t>программное</w:t>
      </w:r>
      <w:r w:rsidR="00983D28" w:rsidRPr="00983D28">
        <w:t xml:space="preserve"> </w:t>
      </w:r>
      <w:r w:rsidRPr="00983D28">
        <w:t>обеспечение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без</w:t>
      </w:r>
      <w:r w:rsidR="00983D28" w:rsidRPr="00983D28">
        <w:t xml:space="preserve"> </w:t>
      </w:r>
      <w:r w:rsidRPr="00983D28">
        <w:t>удаления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платы</w:t>
      </w:r>
      <w:r w:rsidR="00983D28" w:rsidRPr="00983D28">
        <w:t xml:space="preserve">. </w:t>
      </w:r>
      <w:r w:rsidRPr="00983D28">
        <w:t>Это</w:t>
      </w:r>
      <w:r w:rsidR="00983D28" w:rsidRPr="00983D28">
        <w:t xml:space="preserve"> </w:t>
      </w:r>
      <w:r w:rsidRPr="00983D28">
        <w:t>дает</w:t>
      </w:r>
      <w:r w:rsidR="00983D28" w:rsidRPr="00983D28">
        <w:t xml:space="preserve"> </w:t>
      </w:r>
      <w:r w:rsidRPr="00983D28">
        <w:t>огромный</w:t>
      </w:r>
      <w:r w:rsidR="00983D28" w:rsidRPr="00983D28">
        <w:t xml:space="preserve"> </w:t>
      </w:r>
      <w:r w:rsidRPr="00983D28">
        <w:t>выигрыш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начальных</w:t>
      </w:r>
      <w:r w:rsidR="00983D28" w:rsidRPr="00983D28">
        <w:t xml:space="preserve"> </w:t>
      </w:r>
      <w:r w:rsidRPr="00983D28">
        <w:t>этапах</w:t>
      </w:r>
      <w:r w:rsidR="00983D28" w:rsidRPr="00983D28">
        <w:t xml:space="preserve"> </w:t>
      </w:r>
      <w:r w:rsidRPr="00983D28">
        <w:t>разработки</w:t>
      </w:r>
      <w:r w:rsidR="00983D28" w:rsidRPr="00983D28">
        <w:t xml:space="preserve"> </w:t>
      </w:r>
      <w:r w:rsidRPr="00983D28">
        <w:t>систем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базе</w:t>
      </w:r>
      <w:r w:rsidR="00983D28" w:rsidRPr="00983D28">
        <w:t xml:space="preserve"> </w:t>
      </w:r>
      <w:r w:rsidRPr="00983D28">
        <w:t>МК</w:t>
      </w:r>
      <w:r w:rsidR="00983D28" w:rsidRPr="00983D28">
        <w:t xml:space="preserve"> </w:t>
      </w:r>
      <w:r w:rsidRPr="00983D28">
        <w:t>или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процессе</w:t>
      </w:r>
      <w:r w:rsidR="00983D28" w:rsidRPr="00983D28">
        <w:t xml:space="preserve"> </w:t>
      </w:r>
      <w:r w:rsidRPr="00983D28">
        <w:t>их</w:t>
      </w:r>
      <w:r w:rsidR="00983D28" w:rsidRPr="00983D28">
        <w:t xml:space="preserve"> </w:t>
      </w:r>
      <w:r w:rsidRPr="00983D28">
        <w:t>изучения,</w:t>
      </w:r>
      <w:r w:rsidR="00983D28" w:rsidRPr="00983D28">
        <w:t xml:space="preserve"> </w:t>
      </w:r>
      <w:r w:rsidRPr="00983D28">
        <w:t>когда</w:t>
      </w:r>
      <w:r w:rsidR="00983D28" w:rsidRPr="00983D28">
        <w:t xml:space="preserve"> </w:t>
      </w:r>
      <w:r w:rsidRPr="00983D28">
        <w:t>масса</w:t>
      </w:r>
      <w:r w:rsidR="00983D28" w:rsidRPr="00983D28">
        <w:t xml:space="preserve"> </w:t>
      </w:r>
      <w:r w:rsidRPr="00983D28">
        <w:t>времени</w:t>
      </w:r>
      <w:r w:rsidR="00983D28" w:rsidRPr="00983D28">
        <w:t xml:space="preserve"> </w:t>
      </w:r>
      <w:r w:rsidRPr="00983D28">
        <w:t>уходит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многократный</w:t>
      </w:r>
      <w:r w:rsidR="00983D28" w:rsidRPr="00983D28">
        <w:t xml:space="preserve"> </w:t>
      </w:r>
      <w:r w:rsidRPr="00983D28">
        <w:t>поиск</w:t>
      </w:r>
      <w:r w:rsidR="00983D28" w:rsidRPr="00983D28">
        <w:t xml:space="preserve"> </w:t>
      </w:r>
      <w:r w:rsidRPr="00983D28">
        <w:t>причин</w:t>
      </w:r>
      <w:r w:rsidR="00983D28" w:rsidRPr="00983D28">
        <w:t xml:space="preserve"> </w:t>
      </w:r>
      <w:r w:rsidRPr="00983D28">
        <w:t>неработоспособности</w:t>
      </w:r>
      <w:r w:rsidR="00983D28" w:rsidRPr="00983D28">
        <w:t xml:space="preserve"> </w:t>
      </w:r>
      <w:r w:rsidRPr="00983D28">
        <w:t>системы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выполнение</w:t>
      </w:r>
      <w:r w:rsidR="00983D28" w:rsidRPr="00983D28">
        <w:t xml:space="preserve"> </w:t>
      </w:r>
      <w:r w:rsidRPr="00983D28">
        <w:t>последующих</w:t>
      </w:r>
      <w:r w:rsidR="00983D28" w:rsidRPr="00983D28">
        <w:t xml:space="preserve"> </w:t>
      </w:r>
      <w:r w:rsidRPr="00983D28">
        <w:t>циклов</w:t>
      </w:r>
      <w:r w:rsidR="00983D28" w:rsidRPr="00983D28">
        <w:t xml:space="preserve"> </w:t>
      </w:r>
      <w:r w:rsidRPr="00983D28">
        <w:t>стирания-программирования</w:t>
      </w:r>
      <w:r w:rsidR="00983D28" w:rsidRPr="00983D28">
        <w:t xml:space="preserve"> </w:t>
      </w:r>
      <w:r w:rsidRPr="00983D28">
        <w:t>памяти</w:t>
      </w:r>
      <w:r w:rsidR="00983D28" w:rsidRPr="00983D28">
        <w:t xml:space="preserve"> </w:t>
      </w:r>
      <w:r w:rsidRPr="00983D28">
        <w:t>программ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Функционально</w:t>
      </w:r>
      <w:r w:rsidR="00983D28" w:rsidRPr="00983D28">
        <w:t xml:space="preserve"> </w:t>
      </w:r>
      <w:r w:rsidRPr="00983D28">
        <w:rPr>
          <w:lang w:val="en-US"/>
        </w:rPr>
        <w:t>Flash</w:t>
      </w:r>
      <w:r w:rsidRPr="00983D28">
        <w:t>-память</w:t>
      </w:r>
      <w:r w:rsidR="00983D28" w:rsidRPr="00983D28">
        <w:t xml:space="preserve"> </w:t>
      </w:r>
      <w:r w:rsidRPr="00983D28">
        <w:t>мало</w:t>
      </w:r>
      <w:r w:rsidR="00983D28" w:rsidRPr="00983D28">
        <w:t xml:space="preserve"> </w:t>
      </w:r>
      <w:r w:rsidRPr="00983D28">
        <w:t>отличается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rPr>
          <w:lang w:val="en-US"/>
        </w:rPr>
        <w:t>EEPROM</w:t>
      </w:r>
      <w:r w:rsidR="00983D28" w:rsidRPr="00983D28">
        <w:t xml:space="preserve">. </w:t>
      </w:r>
      <w:r w:rsidRPr="00983D28">
        <w:t>Основное</w:t>
      </w:r>
      <w:r w:rsidR="00983D28" w:rsidRPr="00983D28">
        <w:t xml:space="preserve"> </w:t>
      </w:r>
      <w:r w:rsidRPr="00983D28">
        <w:t>различие</w:t>
      </w:r>
      <w:r w:rsidR="00983D28" w:rsidRPr="00983D28">
        <w:t xml:space="preserve"> </w:t>
      </w:r>
      <w:r w:rsidRPr="00983D28">
        <w:t>состоит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способности</w:t>
      </w:r>
      <w:r w:rsidR="00983D28" w:rsidRPr="00983D28">
        <w:t xml:space="preserve"> </w:t>
      </w:r>
      <w:r w:rsidRPr="00983D28">
        <w:t>стирания</w:t>
      </w:r>
      <w:r w:rsidR="00983D28" w:rsidRPr="00983D28">
        <w:t xml:space="preserve"> </w:t>
      </w:r>
      <w:r w:rsidRPr="00983D28">
        <w:t>записанной</w:t>
      </w:r>
      <w:r w:rsidR="00983D28" w:rsidRPr="00983D28">
        <w:t xml:space="preserve"> </w:t>
      </w:r>
      <w:r w:rsidRPr="00983D28">
        <w:t>информации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памяти</w:t>
      </w:r>
      <w:r w:rsidR="00983D28" w:rsidRPr="00983D28">
        <w:t xml:space="preserve"> </w:t>
      </w:r>
      <w:r w:rsidRPr="00983D28">
        <w:rPr>
          <w:lang w:val="en-US"/>
        </w:rPr>
        <w:t>EEPROM</w:t>
      </w:r>
      <w:r w:rsidR="00983D28" w:rsidRPr="00983D28">
        <w:t xml:space="preserve"> </w:t>
      </w:r>
      <w:r w:rsidRPr="00983D28">
        <w:t>стирание</w:t>
      </w:r>
      <w:r w:rsidR="00983D28" w:rsidRPr="00983D28">
        <w:t xml:space="preserve"> </w:t>
      </w:r>
      <w:r w:rsidRPr="00983D28">
        <w:t>производится</w:t>
      </w:r>
      <w:r w:rsidR="00983D28" w:rsidRPr="00983D28">
        <w:t xml:space="preserve"> </w:t>
      </w:r>
      <w:r w:rsidRPr="00983D28">
        <w:t>отдельно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каждой</w:t>
      </w:r>
      <w:r w:rsidR="00983D28" w:rsidRPr="00983D28">
        <w:t xml:space="preserve"> </w:t>
      </w:r>
      <w:r w:rsidRPr="00983D28">
        <w:t>ячейки,</w:t>
      </w:r>
      <w:r w:rsidR="00983D28" w:rsidRPr="00983D28">
        <w:t xml:space="preserve"> </w:t>
      </w:r>
      <w:r w:rsidRPr="00983D28">
        <w:t>а</w:t>
      </w:r>
      <w:r w:rsidR="00983D28" w:rsidRPr="00983D28">
        <w:t xml:space="preserve"> </w:t>
      </w:r>
      <w:r w:rsidRPr="00983D28">
        <w:t>во</w:t>
      </w:r>
      <w:r w:rsidR="00983D28" w:rsidRPr="00983D28">
        <w:t xml:space="preserve"> </w:t>
      </w:r>
      <w:r w:rsidRPr="00983D28">
        <w:rPr>
          <w:lang w:val="en-US"/>
        </w:rPr>
        <w:t>Flash</w:t>
      </w:r>
      <w:r w:rsidRPr="00983D28">
        <w:t>-памяти</w:t>
      </w:r>
      <w:r w:rsidR="00983D28" w:rsidRPr="00983D28">
        <w:t xml:space="preserve"> </w:t>
      </w:r>
      <w:r w:rsidRPr="00983D28">
        <w:t>стирание</w:t>
      </w:r>
      <w:r w:rsidR="00983D28" w:rsidRPr="00983D28">
        <w:t xml:space="preserve"> </w:t>
      </w:r>
      <w:r w:rsidRPr="00983D28">
        <w:t>осуществляется</w:t>
      </w:r>
      <w:r w:rsidR="00983D28" w:rsidRPr="00983D28">
        <w:t xml:space="preserve"> </w:t>
      </w:r>
      <w:r w:rsidRPr="00983D28">
        <w:t>целыми</w:t>
      </w:r>
      <w:r w:rsidR="00983D28" w:rsidRPr="00983D28">
        <w:t xml:space="preserve"> </w:t>
      </w:r>
      <w:r w:rsidRPr="00983D28">
        <w:t>блоками</w:t>
      </w:r>
      <w:r w:rsidR="00983D28" w:rsidRPr="00983D28">
        <w:t>.</w:t>
      </w:r>
    </w:p>
    <w:p w:rsidR="00983D28" w:rsidRDefault="00B51BAD" w:rsidP="00983D28">
      <w:pPr>
        <w:tabs>
          <w:tab w:val="left" w:pos="726"/>
        </w:tabs>
      </w:pPr>
      <w:r w:rsidRPr="00983D28">
        <w:rPr>
          <w:i/>
          <w:iCs/>
        </w:rPr>
        <w:t>ОЗУ</w:t>
      </w:r>
      <w:r w:rsidR="00983D28">
        <w:t xml:space="preserve"> (</w:t>
      </w:r>
      <w:r w:rsidRPr="00983D28">
        <w:rPr>
          <w:lang w:val="en-US"/>
        </w:rPr>
        <w:t>RAM</w:t>
      </w:r>
      <w:r w:rsidR="00983D28" w:rsidRPr="00983D28">
        <w:t xml:space="preserve">) - </w:t>
      </w:r>
      <w:r w:rsidRPr="00983D28">
        <w:t>оперативное</w:t>
      </w:r>
      <w:r w:rsidR="00983D28" w:rsidRPr="00983D28">
        <w:t xml:space="preserve"> </w:t>
      </w:r>
      <w:r w:rsidRPr="00983D28">
        <w:t>запоминающее</w:t>
      </w:r>
      <w:r w:rsidR="00983D28" w:rsidRPr="00983D28">
        <w:t xml:space="preserve"> </w:t>
      </w:r>
      <w:r w:rsidRPr="00983D28">
        <w:t>устройство,</w:t>
      </w:r>
      <w:r w:rsidR="00983D28" w:rsidRPr="00983D28">
        <w:t xml:space="preserve"> </w:t>
      </w:r>
      <w:r w:rsidRPr="00983D28">
        <w:t>используется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хранения</w:t>
      </w:r>
      <w:r w:rsidR="00983D28" w:rsidRPr="00983D28">
        <w:t xml:space="preserve"> </w:t>
      </w:r>
      <w:r w:rsidRPr="00983D28">
        <w:t>данных</w:t>
      </w:r>
      <w:r w:rsidR="00983D28" w:rsidRPr="00983D28">
        <w:t xml:space="preserve">. </w:t>
      </w:r>
      <w:r w:rsidRPr="00983D28">
        <w:t>Эту</w:t>
      </w:r>
      <w:r w:rsidR="00983D28" w:rsidRPr="00983D28">
        <w:t xml:space="preserve"> </w:t>
      </w:r>
      <w:r w:rsidRPr="00983D28">
        <w:t>память</w:t>
      </w:r>
      <w:r w:rsidR="00983D28" w:rsidRPr="00983D28">
        <w:t xml:space="preserve"> </w:t>
      </w:r>
      <w:r w:rsidRPr="00983D28">
        <w:t>называют</w:t>
      </w:r>
      <w:r w:rsidR="00983D28" w:rsidRPr="00983D28">
        <w:t xml:space="preserve"> </w:t>
      </w:r>
      <w:r w:rsidRPr="00983D28">
        <w:t>еще</w:t>
      </w:r>
      <w:r w:rsidR="00983D28" w:rsidRPr="00983D28">
        <w:t xml:space="preserve"> </w:t>
      </w:r>
      <w:r w:rsidRPr="00983D28">
        <w:t>памятью</w:t>
      </w:r>
      <w:r w:rsidR="00983D28" w:rsidRPr="00983D28">
        <w:t xml:space="preserve"> </w:t>
      </w:r>
      <w:r w:rsidRPr="00983D28">
        <w:t>данных</w:t>
      </w:r>
      <w:r w:rsidR="00983D28" w:rsidRPr="00983D28">
        <w:t xml:space="preserve">. </w:t>
      </w:r>
      <w:r w:rsidRPr="00983D28">
        <w:t>Число</w:t>
      </w:r>
      <w:r w:rsidR="00983D28" w:rsidRPr="00983D28">
        <w:t xml:space="preserve"> </w:t>
      </w:r>
      <w:r w:rsidRPr="00983D28">
        <w:t>циклов</w:t>
      </w:r>
      <w:r w:rsidR="00983D28" w:rsidRPr="00983D28">
        <w:t xml:space="preserve"> </w:t>
      </w:r>
      <w:r w:rsidRPr="00983D28">
        <w:t>чтения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записи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ОЗУ</w:t>
      </w:r>
      <w:r w:rsidR="00983D28" w:rsidRPr="00983D28">
        <w:t xml:space="preserve"> </w:t>
      </w:r>
      <w:r w:rsidRPr="00983D28">
        <w:t>неограниченно,</w:t>
      </w:r>
      <w:r w:rsidR="00983D28" w:rsidRPr="00983D28">
        <w:t xml:space="preserve"> </w:t>
      </w:r>
      <w:r w:rsidRPr="00983D28">
        <w:t>но</w:t>
      </w:r>
      <w:r w:rsidR="00983D28" w:rsidRPr="00983D28">
        <w:t xml:space="preserve"> </w:t>
      </w:r>
      <w:r w:rsidRPr="00983D28">
        <w:t>при</w:t>
      </w:r>
      <w:r w:rsidR="00983D28" w:rsidRPr="00983D28">
        <w:t xml:space="preserve"> </w:t>
      </w:r>
      <w:r w:rsidRPr="00983D28">
        <w:t>отключение</w:t>
      </w:r>
      <w:r w:rsidR="00983D28" w:rsidRPr="00983D28">
        <w:t xml:space="preserve"> </w:t>
      </w:r>
      <w:r w:rsidRPr="00983D28">
        <w:t>питания</w:t>
      </w:r>
      <w:r w:rsidR="00983D28" w:rsidRPr="00983D28">
        <w:t xml:space="preserve"> </w:t>
      </w:r>
      <w:r w:rsidRPr="00983D28">
        <w:t>вся</w:t>
      </w:r>
      <w:r w:rsidR="00983D28" w:rsidRPr="00983D28">
        <w:t xml:space="preserve"> </w:t>
      </w:r>
      <w:r w:rsidRPr="00983D28">
        <w:t>информация</w:t>
      </w:r>
      <w:r w:rsidR="00983D28" w:rsidRPr="00983D28">
        <w:t xml:space="preserve"> </w:t>
      </w:r>
      <w:r w:rsidRPr="00983D28">
        <w:t>теряется</w:t>
      </w:r>
      <w:r w:rsidR="00983D28" w:rsidRPr="00983D28">
        <w:t>.</w:t>
      </w:r>
    </w:p>
    <w:p w:rsidR="00983D28" w:rsidRDefault="00983D28" w:rsidP="00983D28">
      <w:pPr>
        <w:tabs>
          <w:tab w:val="left" w:pos="726"/>
        </w:tabs>
        <w:rPr>
          <w:b/>
        </w:rPr>
      </w:pPr>
    </w:p>
    <w:p w:rsidR="00B51BAD" w:rsidRDefault="00B51BAD" w:rsidP="00983D28">
      <w:pPr>
        <w:pStyle w:val="1"/>
      </w:pPr>
      <w:bookmarkStart w:id="14" w:name="_Toc286161657"/>
      <w:r w:rsidRPr="00983D28">
        <w:t>Раздел</w:t>
      </w:r>
      <w:r w:rsidR="00983D28" w:rsidRPr="00983D28">
        <w:t xml:space="preserve"> </w:t>
      </w:r>
      <w:r w:rsidRPr="00983D28">
        <w:t>2</w:t>
      </w:r>
      <w:r w:rsidR="00983D28" w:rsidRPr="00983D28">
        <w:t xml:space="preserve">. </w:t>
      </w:r>
      <w:r w:rsidRPr="00983D28">
        <w:t>Среды</w:t>
      </w:r>
      <w:r w:rsidR="00983D28" w:rsidRPr="00983D28">
        <w:t xml:space="preserve"> </w:t>
      </w:r>
      <w:r w:rsidRPr="00983D28">
        <w:t>программирования</w:t>
      </w:r>
      <w:r w:rsidR="00983D28" w:rsidRPr="00983D28">
        <w:t xml:space="preserve">. </w:t>
      </w:r>
      <w:r w:rsidRPr="00983D28">
        <w:t>Схемы</w:t>
      </w:r>
      <w:r w:rsidR="00983D28" w:rsidRPr="00983D28">
        <w:t xml:space="preserve"> </w:t>
      </w:r>
      <w:r w:rsidRPr="00983D28">
        <w:t>подключения</w:t>
      </w:r>
      <w:r w:rsidR="00983D28" w:rsidRPr="00983D28">
        <w:t xml:space="preserve"> </w:t>
      </w:r>
      <w:r w:rsidRPr="00983D28">
        <w:t>микроконтроллера</w:t>
      </w:r>
      <w:bookmarkEnd w:id="14"/>
    </w:p>
    <w:p w:rsidR="00983D28" w:rsidRPr="00983D28" w:rsidRDefault="00983D28" w:rsidP="00983D28">
      <w:pPr>
        <w:rPr>
          <w:lang w:eastAsia="en-US"/>
        </w:rPr>
      </w:pPr>
    </w:p>
    <w:p w:rsidR="00983D28" w:rsidRPr="00983D28" w:rsidRDefault="00B51BAD" w:rsidP="00983D28">
      <w:pPr>
        <w:tabs>
          <w:tab w:val="left" w:pos="726"/>
        </w:tabs>
      </w:pPr>
      <w:r w:rsidRPr="00983D28">
        <w:t>Программная</w:t>
      </w:r>
      <w:r w:rsidR="00983D28" w:rsidRPr="00983D28">
        <w:t xml:space="preserve"> </w:t>
      </w:r>
      <w:r w:rsidRPr="00983D28">
        <w:t>среда</w:t>
      </w:r>
      <w:r w:rsidR="00983D28">
        <w:t xml:space="preserve"> "</w:t>
      </w:r>
      <w:r w:rsidRPr="00983D28">
        <w:rPr>
          <w:b/>
          <w:lang w:val="en-US"/>
        </w:rPr>
        <w:t>AVR</w:t>
      </w:r>
      <w:r w:rsidR="00983D28" w:rsidRPr="00983D28">
        <w:rPr>
          <w:b/>
        </w:rPr>
        <w:t xml:space="preserve"> </w:t>
      </w:r>
      <w:r w:rsidRPr="00983D28">
        <w:rPr>
          <w:b/>
          <w:lang w:val="en-US"/>
        </w:rPr>
        <w:t>Studio</w:t>
      </w:r>
      <w:r w:rsidR="00983D28">
        <w:rPr>
          <w:b/>
        </w:rPr>
        <w:t xml:space="preserve">" </w:t>
      </w:r>
      <w:r w:rsidR="00983D28" w:rsidRPr="00983D28">
        <w:t xml:space="preserve">- </w:t>
      </w:r>
      <w:r w:rsidRPr="00983D28">
        <w:t>это</w:t>
      </w:r>
      <w:r w:rsidR="00983D28" w:rsidRPr="00983D28">
        <w:t xml:space="preserve"> </w:t>
      </w:r>
      <w:r w:rsidRPr="00983D28">
        <w:t>мощный</w:t>
      </w:r>
      <w:r w:rsidR="00983D28" w:rsidRPr="00983D28">
        <w:t xml:space="preserve"> </w:t>
      </w:r>
      <w:r w:rsidRPr="00983D28">
        <w:t>современный</w:t>
      </w:r>
      <w:r w:rsidR="00983D28" w:rsidRPr="00983D28">
        <w:t xml:space="preserve"> </w:t>
      </w:r>
      <w:r w:rsidRPr="00983D28">
        <w:t>программный</w:t>
      </w:r>
      <w:r w:rsidR="00983D28" w:rsidRPr="00983D28">
        <w:t xml:space="preserve"> </w:t>
      </w:r>
      <w:r w:rsidRPr="00983D28">
        <w:t>продукт,</w:t>
      </w:r>
      <w:r w:rsidR="00983D28" w:rsidRPr="00983D28">
        <w:t xml:space="preserve"> </w:t>
      </w:r>
      <w:r w:rsidRPr="00983D28">
        <w:t>позволяющий</w:t>
      </w:r>
      <w:r w:rsidR="00983D28" w:rsidRPr="00983D28">
        <w:t xml:space="preserve"> </w:t>
      </w:r>
      <w:r w:rsidRPr="00983D28">
        <w:t>производить</w:t>
      </w:r>
      <w:r w:rsidR="00983D28" w:rsidRPr="00983D28">
        <w:t xml:space="preserve"> </w:t>
      </w:r>
      <w:r w:rsidRPr="00983D28">
        <w:t>все</w:t>
      </w:r>
      <w:r w:rsidR="00983D28" w:rsidRPr="00983D28">
        <w:t xml:space="preserve"> </w:t>
      </w:r>
      <w:r w:rsidRPr="00983D28">
        <w:t>этапы</w:t>
      </w:r>
      <w:r w:rsidR="00983D28" w:rsidRPr="00983D28">
        <w:t xml:space="preserve"> </w:t>
      </w:r>
      <w:r w:rsidRPr="00983D28">
        <w:t>разработки</w:t>
      </w:r>
      <w:r w:rsidR="00983D28" w:rsidRPr="00983D28">
        <w:t xml:space="preserve"> </w:t>
      </w:r>
      <w:r w:rsidRPr="00983D28">
        <w:t>программ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любых</w:t>
      </w:r>
      <w:r w:rsidR="00983D28" w:rsidRPr="00983D28">
        <w:t xml:space="preserve"> </w:t>
      </w:r>
      <w:r w:rsidRPr="00983D28">
        <w:t>микроконтроллеров</w:t>
      </w:r>
      <w:r w:rsidR="00983D28" w:rsidRPr="00983D28">
        <w:t xml:space="preserve"> </w:t>
      </w:r>
      <w:r w:rsidRPr="00983D28">
        <w:t>серии</w:t>
      </w:r>
      <w:r w:rsidR="00983D28" w:rsidRPr="00983D28">
        <w:t xml:space="preserve"> </w:t>
      </w:r>
      <w:r w:rsidRPr="00983D28">
        <w:rPr>
          <w:lang w:val="en-US"/>
        </w:rPr>
        <w:t>AVR</w:t>
      </w:r>
      <w:r w:rsidR="00983D28" w:rsidRPr="00983D28">
        <w:t xml:space="preserve">. </w:t>
      </w:r>
      <w:r w:rsidRPr="00983D28">
        <w:t>Пакет</w:t>
      </w:r>
      <w:r w:rsidR="00983D28" w:rsidRPr="00983D28">
        <w:t xml:space="preserve"> </w:t>
      </w:r>
      <w:r w:rsidRPr="00983D28">
        <w:t>включает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себя</w:t>
      </w:r>
      <w:r w:rsidR="00983D28" w:rsidRPr="00983D28">
        <w:t xml:space="preserve"> </w:t>
      </w:r>
      <w:r w:rsidRPr="00983D28">
        <w:t>специализированный</w:t>
      </w:r>
      <w:r w:rsidR="00983D28" w:rsidRPr="00983D28">
        <w:t xml:space="preserve"> </w:t>
      </w:r>
      <w:r w:rsidRPr="00983D28">
        <w:t>текстовый</w:t>
      </w:r>
      <w:r w:rsidR="00983D28" w:rsidRPr="00983D28">
        <w:t xml:space="preserve"> </w:t>
      </w:r>
      <w:r w:rsidRPr="00983D28">
        <w:t>редактор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написания</w:t>
      </w:r>
      <w:r w:rsidR="00983D28" w:rsidRPr="00983D28">
        <w:t xml:space="preserve"> </w:t>
      </w:r>
      <w:r w:rsidRPr="00983D28">
        <w:t>программ,</w:t>
      </w:r>
      <w:r w:rsidR="00983D28" w:rsidRPr="00983D28">
        <w:t xml:space="preserve"> </w:t>
      </w:r>
      <w:r w:rsidRPr="00983D28">
        <w:t>мощный</w:t>
      </w:r>
      <w:r w:rsidR="00983D28" w:rsidRPr="00983D28">
        <w:t xml:space="preserve"> </w:t>
      </w:r>
      <w:r w:rsidRPr="00983D28">
        <w:t>программный</w:t>
      </w:r>
      <w:r w:rsidR="00983D28" w:rsidRPr="00983D28">
        <w:t xml:space="preserve"> </w:t>
      </w:r>
      <w:r w:rsidRPr="00983D28">
        <w:t>отладчик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Кроме</w:t>
      </w:r>
      <w:r w:rsidR="00983D28" w:rsidRPr="00983D28">
        <w:t xml:space="preserve"> </w:t>
      </w:r>
      <w:r w:rsidRPr="00983D28">
        <w:t>того,</w:t>
      </w:r>
      <w:r w:rsidR="00983D28">
        <w:t xml:space="preserve"> "</w:t>
      </w:r>
      <w:r w:rsidRPr="00983D28">
        <w:rPr>
          <w:lang w:val="en-US"/>
        </w:rPr>
        <w:t>AVR</w:t>
      </w:r>
      <w:r w:rsidR="00983D28" w:rsidRPr="00983D28">
        <w:t xml:space="preserve"> </w:t>
      </w:r>
      <w:r w:rsidRPr="00983D28">
        <w:rPr>
          <w:lang w:val="en-US"/>
        </w:rPr>
        <w:t>Studio</w:t>
      </w:r>
      <w:r w:rsidR="00983D28">
        <w:t xml:space="preserve">" </w:t>
      </w:r>
      <w:r w:rsidRPr="00983D28">
        <w:t>позволяет</w:t>
      </w:r>
      <w:r w:rsidR="00983D28" w:rsidRPr="00983D28">
        <w:t xml:space="preserve"> </w:t>
      </w:r>
      <w:r w:rsidRPr="00983D28">
        <w:t>управлять</w:t>
      </w:r>
      <w:r w:rsidR="00983D28" w:rsidRPr="00983D28">
        <w:t xml:space="preserve"> </w:t>
      </w:r>
      <w:r w:rsidRPr="00983D28">
        <w:t>целым</w:t>
      </w:r>
      <w:r w:rsidR="00983D28" w:rsidRPr="00983D28">
        <w:t xml:space="preserve"> </w:t>
      </w:r>
      <w:r w:rsidRPr="00983D28">
        <w:t>рядом</w:t>
      </w:r>
      <w:r w:rsidR="00983D28" w:rsidRPr="00983D28">
        <w:t xml:space="preserve"> </w:t>
      </w:r>
      <w:r w:rsidRPr="00983D28">
        <w:t>подключаемых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t>компьютеру</w:t>
      </w:r>
      <w:r w:rsidR="00983D28" w:rsidRPr="00983D28">
        <w:t xml:space="preserve"> </w:t>
      </w:r>
      <w:r w:rsidRPr="00983D28">
        <w:t>внешних</w:t>
      </w:r>
      <w:r w:rsidR="00983D28" w:rsidRPr="00983D28">
        <w:t xml:space="preserve"> </w:t>
      </w:r>
      <w:r w:rsidRPr="00983D28">
        <w:t>устройств,</w:t>
      </w:r>
      <w:r w:rsidR="00983D28" w:rsidRPr="00983D28">
        <w:t xml:space="preserve"> </w:t>
      </w:r>
      <w:r w:rsidRPr="00983D28">
        <w:t>позволяющих</w:t>
      </w:r>
      <w:r w:rsidR="00983D28" w:rsidRPr="00983D28">
        <w:t xml:space="preserve"> </w:t>
      </w:r>
      <w:r w:rsidRPr="00983D28">
        <w:t>выполнять</w:t>
      </w:r>
      <w:r w:rsidR="00983D28" w:rsidRPr="00983D28">
        <w:t xml:space="preserve"> </w:t>
      </w:r>
      <w:r w:rsidRPr="00983D28">
        <w:t>аппаратную</w:t>
      </w:r>
      <w:r w:rsidR="00983D28" w:rsidRPr="00983D28">
        <w:t xml:space="preserve"> </w:t>
      </w:r>
      <w:r w:rsidRPr="00983D28">
        <w:t>отладку,</w:t>
      </w:r>
      <w:r w:rsidR="00983D28" w:rsidRPr="00983D28">
        <w:t xml:space="preserve"> </w:t>
      </w:r>
      <w:r w:rsidRPr="00983D28">
        <w:t>а</w:t>
      </w:r>
      <w:r w:rsidR="00983D28" w:rsidRPr="00983D28">
        <w:t xml:space="preserve"> </w:t>
      </w:r>
      <w:r w:rsidRPr="00983D28">
        <w:t>также</w:t>
      </w:r>
      <w:r w:rsidR="00983D28" w:rsidRPr="00983D28">
        <w:t xml:space="preserve"> </w:t>
      </w:r>
      <w:r w:rsidRPr="00983D28">
        <w:t>программирование</w:t>
      </w:r>
      <w:r w:rsidR="00983D28">
        <w:t xml:space="preserve"> ("</w:t>
      </w:r>
      <w:r w:rsidRPr="00983D28">
        <w:t>прошивку</w:t>
      </w:r>
      <w:r w:rsidR="00983D28">
        <w:t>"</w:t>
      </w:r>
      <w:r w:rsidR="00983D28" w:rsidRPr="00983D28">
        <w:t xml:space="preserve">) </w:t>
      </w:r>
      <w:r w:rsidRPr="00983D28">
        <w:t>микросхем</w:t>
      </w:r>
      <w:r w:rsidR="00983D28" w:rsidRPr="00983D28">
        <w:t xml:space="preserve"> </w:t>
      </w:r>
      <w:r w:rsidRPr="00983D28">
        <w:rPr>
          <w:lang w:val="en-US"/>
        </w:rPr>
        <w:t>AVR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Программная</w:t>
      </w:r>
      <w:r w:rsidR="00983D28" w:rsidRPr="00983D28">
        <w:t xml:space="preserve"> </w:t>
      </w:r>
      <w:r w:rsidRPr="00983D28">
        <w:t>среда</w:t>
      </w:r>
      <w:r w:rsidR="00983D28">
        <w:t xml:space="preserve"> "</w:t>
      </w:r>
      <w:r w:rsidRPr="00983D28">
        <w:rPr>
          <w:lang w:val="en-US"/>
        </w:rPr>
        <w:t>AVR</w:t>
      </w:r>
      <w:r w:rsidR="00983D28" w:rsidRPr="00983D28">
        <w:t xml:space="preserve"> </w:t>
      </w:r>
      <w:r w:rsidRPr="00983D28">
        <w:rPr>
          <w:lang w:val="en-US"/>
        </w:rPr>
        <w:t>Studio</w:t>
      </w:r>
      <w:r w:rsidR="00983D28">
        <w:t xml:space="preserve">" </w:t>
      </w:r>
      <w:r w:rsidRPr="00983D28">
        <w:t>работает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просто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программами,</w:t>
      </w:r>
      <w:r w:rsidR="00983D28" w:rsidRPr="00983D28">
        <w:t xml:space="preserve"> </w:t>
      </w:r>
      <w:r w:rsidRPr="00983D28">
        <w:t>а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проектами</w:t>
      </w:r>
      <w:r w:rsidR="00983D28" w:rsidRPr="00983D28">
        <w:t xml:space="preserve">. </w:t>
      </w:r>
      <w:r w:rsidRPr="00983D28">
        <w:t>Для</w:t>
      </w:r>
      <w:r w:rsidR="00983D28" w:rsidRPr="00983D28">
        <w:t xml:space="preserve"> </w:t>
      </w:r>
      <w:r w:rsidRPr="00983D28">
        <w:t>каждого</w:t>
      </w:r>
      <w:r w:rsidR="00983D28" w:rsidRPr="00983D28">
        <w:t xml:space="preserve"> </w:t>
      </w:r>
      <w:r w:rsidRPr="00983D28">
        <w:t>проекта</w:t>
      </w:r>
      <w:r w:rsidR="00983D28" w:rsidRPr="00983D28">
        <w:t xml:space="preserve"> </w:t>
      </w:r>
      <w:r w:rsidRPr="00983D28">
        <w:t>должен</w:t>
      </w:r>
      <w:r w:rsidR="00983D28" w:rsidRPr="00983D28">
        <w:t xml:space="preserve"> </w:t>
      </w:r>
      <w:r w:rsidRPr="00983D28">
        <w:t>быть</w:t>
      </w:r>
      <w:r w:rsidR="00983D28" w:rsidRPr="00983D28">
        <w:t xml:space="preserve"> </w:t>
      </w:r>
      <w:r w:rsidRPr="00983D28">
        <w:t>отведен</w:t>
      </w:r>
      <w:r w:rsidR="00983D28" w:rsidRPr="00983D28">
        <w:t xml:space="preserve"> </w:t>
      </w:r>
      <w:r w:rsidRPr="00983D28">
        <w:t>свой</w:t>
      </w:r>
      <w:r w:rsidR="00983D28" w:rsidRPr="00983D28">
        <w:t xml:space="preserve"> </w:t>
      </w:r>
      <w:r w:rsidRPr="00983D28">
        <w:t>отдельный</w:t>
      </w:r>
      <w:r w:rsidR="00983D28" w:rsidRPr="00983D28">
        <w:t xml:space="preserve"> </w:t>
      </w:r>
      <w:r w:rsidRPr="00983D28">
        <w:t>каталог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жестком</w:t>
      </w:r>
      <w:r w:rsidR="00983D28" w:rsidRPr="00983D28">
        <w:t xml:space="preserve"> </w:t>
      </w:r>
      <w:r w:rsidRPr="00983D28">
        <w:t>диске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rPr>
          <w:lang w:val="en-US"/>
        </w:rPr>
        <w:t>AVR</w:t>
      </w:r>
      <w:r w:rsidR="00983D28" w:rsidRPr="00983D28">
        <w:t xml:space="preserve"> </w:t>
      </w:r>
      <w:r w:rsidRPr="00983D28">
        <w:rPr>
          <w:lang w:val="en-US"/>
        </w:rPr>
        <w:t>Studio</w:t>
      </w:r>
      <w:r w:rsidR="00983D28" w:rsidRPr="00983D28">
        <w:t xml:space="preserve"> </w:t>
      </w:r>
      <w:r w:rsidRPr="00983D28">
        <w:t>одновременно</w:t>
      </w:r>
      <w:r w:rsidR="00983D28" w:rsidRPr="00983D28">
        <w:t xml:space="preserve"> </w:t>
      </w:r>
      <w:r w:rsidRPr="00983D28">
        <w:t>может</w:t>
      </w:r>
      <w:r w:rsidR="00983D28" w:rsidRPr="00983D28">
        <w:t xml:space="preserve"> </w:t>
      </w:r>
      <w:r w:rsidRPr="00983D28">
        <w:t>быть</w:t>
      </w:r>
      <w:r w:rsidR="00983D28" w:rsidRPr="00983D28">
        <w:t xml:space="preserve"> </w:t>
      </w:r>
      <w:r w:rsidRPr="00983D28">
        <w:t>загружен</w:t>
      </w:r>
      <w:r w:rsidR="00983D28" w:rsidRPr="00983D28">
        <w:t xml:space="preserve"> </w:t>
      </w:r>
      <w:r w:rsidRPr="00983D28">
        <w:t>только</w:t>
      </w:r>
      <w:r w:rsidR="00983D28" w:rsidRPr="00983D28">
        <w:t xml:space="preserve"> </w:t>
      </w:r>
      <w:r w:rsidRPr="00983D28">
        <w:t>один</w:t>
      </w:r>
      <w:r w:rsidR="00983D28" w:rsidRPr="00983D28">
        <w:t xml:space="preserve"> </w:t>
      </w:r>
      <w:r w:rsidRPr="00983D28">
        <w:t>проект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При</w:t>
      </w:r>
      <w:r w:rsidR="00983D28" w:rsidRPr="00983D28">
        <w:t xml:space="preserve"> </w:t>
      </w:r>
      <w:r w:rsidRPr="00983D28">
        <w:t>загрузке</w:t>
      </w:r>
      <w:r w:rsidR="00983D28" w:rsidRPr="00983D28">
        <w:t xml:space="preserve"> </w:t>
      </w:r>
      <w:r w:rsidRPr="00983D28">
        <w:t>нового</w:t>
      </w:r>
      <w:r w:rsidR="00983D28" w:rsidRPr="00983D28">
        <w:t xml:space="preserve"> </w:t>
      </w:r>
      <w:r w:rsidRPr="00983D28">
        <w:t>проекта</w:t>
      </w:r>
      <w:r w:rsidR="00983D28" w:rsidRPr="00983D28">
        <w:t xml:space="preserve"> </w:t>
      </w:r>
      <w:r w:rsidRPr="00983D28">
        <w:t>предыдущий</w:t>
      </w:r>
      <w:r w:rsidR="00983D28" w:rsidRPr="00983D28">
        <w:t xml:space="preserve"> </w:t>
      </w:r>
      <w:r w:rsidRPr="00983D28">
        <w:t>проект</w:t>
      </w:r>
      <w:r w:rsidR="00983D28" w:rsidRPr="00983D28">
        <w:t xml:space="preserve"> </w:t>
      </w:r>
      <w:r w:rsidRPr="00983D28">
        <w:t>автоматически</w:t>
      </w:r>
      <w:r w:rsidR="00983D28" w:rsidRPr="00983D28">
        <w:t xml:space="preserve"> </w:t>
      </w:r>
      <w:r w:rsidRPr="00983D28">
        <w:t>выгружается</w:t>
      </w:r>
      <w:r w:rsidR="00983D28" w:rsidRPr="00983D28">
        <w:t xml:space="preserve">. </w:t>
      </w:r>
      <w:r w:rsidRPr="00983D28">
        <w:t>Проект</w:t>
      </w:r>
      <w:r w:rsidR="00983D28" w:rsidRPr="00983D28">
        <w:t xml:space="preserve"> </w:t>
      </w:r>
      <w:r w:rsidRPr="00983D28">
        <w:t>содержит</w:t>
      </w:r>
      <w:r w:rsidR="00983D28" w:rsidRPr="00983D28">
        <w:t xml:space="preserve"> </w:t>
      </w:r>
      <w:r w:rsidRPr="00983D28">
        <w:t>всю</w:t>
      </w:r>
      <w:r w:rsidR="00983D28" w:rsidRPr="00983D28">
        <w:t xml:space="preserve"> </w:t>
      </w:r>
      <w:r w:rsidRPr="00983D28">
        <w:t>информацию</w:t>
      </w:r>
      <w:r w:rsidR="00983D28" w:rsidRPr="00983D28">
        <w:t xml:space="preserve"> </w:t>
      </w:r>
      <w:r w:rsidRPr="00983D28">
        <w:t>о</w:t>
      </w:r>
      <w:r w:rsidR="00983D28" w:rsidRPr="00983D28">
        <w:t xml:space="preserve"> </w:t>
      </w:r>
      <w:r w:rsidRPr="00983D28">
        <w:t>разрабатываемой</w:t>
      </w:r>
      <w:r w:rsidR="00983D28" w:rsidRPr="00983D28">
        <w:t xml:space="preserve"> </w:t>
      </w:r>
      <w:r w:rsidRPr="00983D28">
        <w:t>программе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применяемом</w:t>
      </w:r>
      <w:r w:rsidR="00983D28" w:rsidRPr="00983D28">
        <w:t xml:space="preserve"> </w:t>
      </w:r>
      <w:r w:rsidRPr="00983D28">
        <w:t>микроконтроллере</w:t>
      </w:r>
      <w:r w:rsidR="00983D28" w:rsidRPr="00983D28">
        <w:t xml:space="preserve">. </w:t>
      </w:r>
      <w:r w:rsidRPr="00983D28">
        <w:t>Он</w:t>
      </w:r>
      <w:r w:rsidR="00983D28" w:rsidRPr="00983D28">
        <w:t xml:space="preserve"> </w:t>
      </w:r>
      <w:r w:rsidRPr="00983D28">
        <w:t>состоит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целого</w:t>
      </w:r>
      <w:r w:rsidR="00983D28" w:rsidRPr="00983D28">
        <w:t xml:space="preserve"> </w:t>
      </w:r>
      <w:r w:rsidRPr="00983D28">
        <w:t>набора</w:t>
      </w:r>
      <w:r w:rsidR="00983D28" w:rsidRPr="00983D28">
        <w:t xml:space="preserve"> </w:t>
      </w:r>
      <w:r w:rsidRPr="00983D28">
        <w:t>файлов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Главный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них</w:t>
      </w:r>
      <w:r w:rsidR="00983D28" w:rsidRPr="00983D28">
        <w:t xml:space="preserve"> - </w:t>
      </w:r>
      <w:r w:rsidRPr="00983D28">
        <w:t>файл</w:t>
      </w:r>
      <w:r w:rsidR="00983D28" w:rsidRPr="00983D28">
        <w:t xml:space="preserve"> </w:t>
      </w:r>
      <w:r w:rsidRPr="00983D28">
        <w:t>проекта</w:t>
      </w:r>
      <w:r w:rsidR="00983D28" w:rsidRPr="00983D28">
        <w:t xml:space="preserve">. </w:t>
      </w:r>
      <w:r w:rsidRPr="00983D28">
        <w:t>Он</w:t>
      </w:r>
      <w:r w:rsidR="00983D28" w:rsidRPr="00983D28">
        <w:t xml:space="preserve"> </w:t>
      </w:r>
      <w:r w:rsidRPr="00983D28">
        <w:t>имеет</w:t>
      </w:r>
      <w:r w:rsidR="00983D28" w:rsidRPr="00983D28">
        <w:t xml:space="preserve"> </w:t>
      </w:r>
      <w:r w:rsidRPr="00983D28">
        <w:t>расширение</w:t>
      </w:r>
      <w:r w:rsidR="00983D28" w:rsidRPr="00983D28">
        <w:t xml:space="preserve"> </w:t>
      </w:r>
      <w:r w:rsidRPr="00983D28">
        <w:rPr>
          <w:lang w:val="en-US"/>
        </w:rPr>
        <w:t>aps</w:t>
      </w:r>
      <w:r w:rsidR="00983D28" w:rsidRPr="00983D28">
        <w:t xml:space="preserve">. </w:t>
      </w:r>
      <w:r w:rsidRPr="00983D28">
        <w:t>Файл</w:t>
      </w:r>
      <w:r w:rsidR="00983D28" w:rsidRPr="00983D28">
        <w:t xml:space="preserve"> </w:t>
      </w:r>
      <w:r w:rsidRPr="00983D28">
        <w:t>проекта</w:t>
      </w:r>
      <w:r w:rsidR="00983D28" w:rsidRPr="00983D28">
        <w:t xml:space="preserve"> </w:t>
      </w:r>
      <w:r w:rsidRPr="00983D28">
        <w:t>содержит</w:t>
      </w:r>
      <w:r w:rsidR="00983D28" w:rsidRPr="00983D28">
        <w:t xml:space="preserve"> </w:t>
      </w:r>
      <w:r w:rsidRPr="00983D28">
        <w:t>сведения</w:t>
      </w:r>
      <w:r w:rsidR="00983D28" w:rsidRPr="00983D28">
        <w:t xml:space="preserve"> </w:t>
      </w:r>
      <w:r w:rsidRPr="00983D28">
        <w:t>о</w:t>
      </w:r>
      <w:r w:rsidR="00983D28" w:rsidRPr="00983D28">
        <w:t xml:space="preserve"> </w:t>
      </w:r>
      <w:r w:rsidRPr="00983D28">
        <w:t>типе</w:t>
      </w:r>
      <w:r w:rsidR="00983D28" w:rsidRPr="00983D28">
        <w:t xml:space="preserve"> </w:t>
      </w:r>
      <w:r w:rsidRPr="00983D28">
        <w:t>процессора,</w:t>
      </w:r>
      <w:r w:rsidR="00983D28" w:rsidRPr="00983D28">
        <w:t xml:space="preserve"> </w:t>
      </w:r>
      <w:r w:rsidRPr="00983D28">
        <w:t>частоте</w:t>
      </w:r>
      <w:r w:rsidR="00983D28" w:rsidRPr="00983D28">
        <w:t xml:space="preserve"> </w:t>
      </w:r>
      <w:r w:rsidRPr="00983D28">
        <w:t>тактового</w:t>
      </w:r>
      <w:r w:rsidR="00983D28" w:rsidRPr="00983D28">
        <w:t xml:space="preserve"> </w:t>
      </w:r>
      <w:r w:rsidRPr="00983D28">
        <w:t>генератора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="00983D28">
        <w:t>т.д.</w:t>
      </w:r>
      <w:r w:rsidR="00983D28" w:rsidRPr="00983D28">
        <w:t xml:space="preserve"> </w:t>
      </w:r>
      <w:r w:rsidRPr="00983D28">
        <w:t>Он</w:t>
      </w:r>
      <w:r w:rsidR="00983D28" w:rsidRPr="00983D28">
        <w:t xml:space="preserve"> </w:t>
      </w:r>
      <w:r w:rsidRPr="00983D28">
        <w:t>также</w:t>
      </w:r>
      <w:r w:rsidR="00983D28" w:rsidRPr="00983D28">
        <w:t xml:space="preserve"> </w:t>
      </w:r>
      <w:r w:rsidRPr="00983D28">
        <w:t>содержит</w:t>
      </w:r>
      <w:r w:rsidR="00983D28" w:rsidRPr="00983D28">
        <w:t xml:space="preserve"> </w:t>
      </w:r>
      <w:r w:rsidRPr="00983D28">
        <w:t>описание</w:t>
      </w:r>
      <w:r w:rsidR="00983D28" w:rsidRPr="00983D28">
        <w:t xml:space="preserve"> </w:t>
      </w:r>
      <w:r w:rsidRPr="00983D28">
        <w:t>всех</w:t>
      </w:r>
      <w:r w:rsidR="00983D28" w:rsidRPr="00983D28">
        <w:t xml:space="preserve"> </w:t>
      </w:r>
      <w:r w:rsidRPr="00983D28">
        <w:t>остальных</w:t>
      </w:r>
      <w:r w:rsidR="00983D28" w:rsidRPr="00983D28">
        <w:t xml:space="preserve"> </w:t>
      </w:r>
      <w:r w:rsidRPr="00983D28">
        <w:t>файлов,</w:t>
      </w:r>
      <w:r w:rsidR="00983D28" w:rsidRPr="00983D28">
        <w:t xml:space="preserve"> </w:t>
      </w:r>
      <w:r w:rsidRPr="00983D28">
        <w:t>входящих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проект</w:t>
      </w:r>
      <w:r w:rsidR="00983D28" w:rsidRPr="00983D28">
        <w:t xml:space="preserve">. </w:t>
      </w:r>
      <w:r w:rsidRPr="00983D28">
        <w:t>Все</w:t>
      </w:r>
      <w:r w:rsidR="00983D28" w:rsidRPr="00983D28">
        <w:t xml:space="preserve"> </w:t>
      </w:r>
      <w:r w:rsidRPr="00983D28">
        <w:t>эти</w:t>
      </w:r>
      <w:r w:rsidR="00983D28" w:rsidRPr="00983D28">
        <w:t xml:space="preserve"> </w:t>
      </w:r>
      <w:r w:rsidRPr="00983D28">
        <w:t>сведения</w:t>
      </w:r>
      <w:r w:rsidR="00983D28" w:rsidRPr="00983D28">
        <w:t xml:space="preserve"> </w:t>
      </w:r>
      <w:r w:rsidRPr="00983D28">
        <w:t>используются</w:t>
      </w:r>
      <w:r w:rsidR="00983D28" w:rsidRPr="00983D28">
        <w:t xml:space="preserve"> </w:t>
      </w:r>
      <w:r w:rsidRPr="00983D28">
        <w:t>при</w:t>
      </w:r>
      <w:r w:rsidR="00983D28" w:rsidRPr="00983D28">
        <w:t xml:space="preserve"> </w:t>
      </w:r>
      <w:r w:rsidRPr="00983D28">
        <w:t>отладке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трансляции</w:t>
      </w:r>
      <w:r w:rsidR="00983D28" w:rsidRPr="00983D28">
        <w:t xml:space="preserve"> </w:t>
      </w:r>
      <w:r w:rsidRPr="00983D28">
        <w:t>программы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Кроме</w:t>
      </w:r>
      <w:r w:rsidR="00983D28" w:rsidRPr="00983D28">
        <w:t xml:space="preserve"> </w:t>
      </w:r>
      <w:r w:rsidRPr="00983D28">
        <w:t>файла</w:t>
      </w:r>
      <w:r w:rsidR="00983D28" w:rsidRPr="00983D28">
        <w:t xml:space="preserve"> </w:t>
      </w:r>
      <w:r w:rsidRPr="00983D28">
        <w:rPr>
          <w:lang w:val="en-US"/>
        </w:rPr>
        <w:t>aps</w:t>
      </w:r>
      <w:r w:rsidRPr="00983D28">
        <w:t>,</w:t>
      </w:r>
      <w:r w:rsidR="00983D28" w:rsidRPr="00983D28">
        <w:t xml:space="preserve"> </w:t>
      </w:r>
      <w:r w:rsidRPr="00983D28">
        <w:t>проект</w:t>
      </w:r>
      <w:r w:rsidR="00983D28" w:rsidRPr="00983D28">
        <w:t xml:space="preserve"> </w:t>
      </w:r>
      <w:r w:rsidRPr="00983D28">
        <w:t>должен</w:t>
      </w:r>
      <w:r w:rsidR="00983D28" w:rsidRPr="00983D28">
        <w:t xml:space="preserve"> </w:t>
      </w:r>
      <w:r w:rsidRPr="00983D28">
        <w:t>содержать</w:t>
      </w:r>
      <w:r w:rsidR="00983D28" w:rsidRPr="00983D28">
        <w:t xml:space="preserve"> </w:t>
      </w:r>
      <w:r w:rsidRPr="00983D28">
        <w:t>хотя</w:t>
      </w:r>
      <w:r w:rsidR="00983D28" w:rsidRPr="00983D28">
        <w:t xml:space="preserve"> </w:t>
      </w:r>
      <w:r w:rsidRPr="00983D28">
        <w:t>бы</w:t>
      </w:r>
      <w:r w:rsidR="00983D28" w:rsidRPr="00983D28">
        <w:t xml:space="preserve"> </w:t>
      </w:r>
      <w:r w:rsidRPr="00983D28">
        <w:t>один</w:t>
      </w:r>
      <w:r w:rsidR="00983D28" w:rsidRPr="00983D28">
        <w:t xml:space="preserve"> </w:t>
      </w:r>
      <w:r w:rsidRPr="00983D28">
        <w:t>файл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текстом</w:t>
      </w:r>
      <w:r w:rsidR="00983D28" w:rsidRPr="00983D28">
        <w:t xml:space="preserve"> </w:t>
      </w:r>
      <w:r w:rsidRPr="00983D28">
        <w:t>программы</w:t>
      </w:r>
      <w:r w:rsidR="00983D28" w:rsidRPr="00983D28">
        <w:t xml:space="preserve">. </w:t>
      </w:r>
      <w:r w:rsidRPr="00983D28">
        <w:t>Такой</w:t>
      </w:r>
      <w:r w:rsidR="00983D28" w:rsidRPr="00983D28">
        <w:t xml:space="preserve"> </w:t>
      </w:r>
      <w:r w:rsidRPr="00983D28">
        <w:t>файл</w:t>
      </w:r>
      <w:r w:rsidR="00983D28" w:rsidRPr="00983D28">
        <w:t xml:space="preserve"> </w:t>
      </w:r>
      <w:r w:rsidRPr="00983D28">
        <w:t>имеет</w:t>
      </w:r>
      <w:r w:rsidR="00983D28" w:rsidRPr="00983D28">
        <w:t xml:space="preserve"> </w:t>
      </w:r>
      <w:r w:rsidRPr="00983D28">
        <w:t>расширение</w:t>
      </w:r>
      <w:r w:rsidR="00983D28" w:rsidRPr="00983D28">
        <w:t xml:space="preserve"> </w:t>
      </w:r>
      <w:r w:rsidRPr="00983D28">
        <w:rPr>
          <w:lang w:val="en-US"/>
        </w:rPr>
        <w:t>asm</w:t>
      </w:r>
      <w:r w:rsidR="00983D28" w:rsidRPr="00983D28">
        <w:t xml:space="preserve">. </w:t>
      </w:r>
      <w:r w:rsidRPr="00983D28">
        <w:t>Недостаточно</w:t>
      </w:r>
      <w:r w:rsidR="00983D28" w:rsidRPr="00983D28">
        <w:t xml:space="preserve"> </w:t>
      </w:r>
      <w:r w:rsidRPr="00983D28">
        <w:t>просто</w:t>
      </w:r>
      <w:r w:rsidR="00983D28" w:rsidRPr="00983D28">
        <w:t xml:space="preserve"> </w:t>
      </w:r>
      <w:r w:rsidRPr="00983D28">
        <w:t>поместить</w:t>
      </w:r>
      <w:r w:rsidR="00983D28" w:rsidRPr="00983D28">
        <w:t xml:space="preserve"> </w:t>
      </w:r>
      <w:r w:rsidRPr="00983D28">
        <w:t>файл</w:t>
      </w:r>
      <w:r w:rsidR="00983D28" w:rsidRPr="00983D28">
        <w:t xml:space="preserve"> </w:t>
      </w:r>
      <w:r w:rsidRPr="00983D28">
        <w:rPr>
          <w:lang w:val="en-US"/>
        </w:rPr>
        <w:t>asm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директорию</w:t>
      </w:r>
      <w:r w:rsidR="00983D28" w:rsidRPr="00983D28">
        <w:t xml:space="preserve"> </w:t>
      </w:r>
      <w:r w:rsidRPr="00983D28">
        <w:t>проекта</w:t>
      </w:r>
      <w:r w:rsidR="00983D28" w:rsidRPr="00983D28">
        <w:t xml:space="preserve">. </w:t>
      </w:r>
      <w:r w:rsidRPr="00983D28">
        <w:t>Его</w:t>
      </w:r>
      <w:r w:rsidR="00983D28" w:rsidRPr="00983D28">
        <w:t xml:space="preserve"> </w:t>
      </w:r>
      <w:r w:rsidRPr="00983D28">
        <w:t>нужно</w:t>
      </w:r>
      <w:r w:rsidR="00983D28" w:rsidRPr="00983D28">
        <w:t xml:space="preserve"> </w:t>
      </w:r>
      <w:r w:rsidRPr="00983D28">
        <w:t>еще</w:t>
      </w:r>
      <w:r w:rsidR="00983D28" w:rsidRPr="00983D28">
        <w:t xml:space="preserve"> </w:t>
      </w:r>
      <w:r w:rsidRPr="00983D28">
        <w:t>включить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проект</w:t>
      </w:r>
      <w:r w:rsidR="00983D28" w:rsidRPr="00983D28">
        <w:t xml:space="preserve">. </w:t>
      </w:r>
      <w:r w:rsidRPr="00983D28">
        <w:t>Проект</w:t>
      </w:r>
      <w:r w:rsidR="00983D28" w:rsidRPr="00983D28">
        <w:t xml:space="preserve"> </w:t>
      </w:r>
      <w:r w:rsidRPr="00983D28">
        <w:t>может</w:t>
      </w:r>
      <w:r w:rsidR="00983D28" w:rsidRPr="00983D28">
        <w:t xml:space="preserve"> </w:t>
      </w:r>
      <w:r w:rsidRPr="00983D28">
        <w:t>содержать</w:t>
      </w:r>
      <w:r w:rsidR="00983D28" w:rsidRPr="00983D28">
        <w:t xml:space="preserve"> </w:t>
      </w:r>
      <w:r w:rsidRPr="00983D28">
        <w:t>несколько</w:t>
      </w:r>
      <w:r w:rsidR="00983D28" w:rsidRPr="00983D28">
        <w:t xml:space="preserve"> </w:t>
      </w:r>
      <w:r w:rsidRPr="00983D28">
        <w:t>файлов</w:t>
      </w:r>
      <w:r w:rsidR="00983D28" w:rsidRPr="00983D28">
        <w:t xml:space="preserve"> </w:t>
      </w:r>
      <w:r w:rsidRPr="00983D28">
        <w:rPr>
          <w:lang w:val="en-US"/>
        </w:rPr>
        <w:t>asm</w:t>
      </w:r>
      <w:r w:rsidR="00983D28" w:rsidRPr="00983D28">
        <w:t xml:space="preserve">. </w:t>
      </w:r>
      <w:r w:rsidRPr="00983D28">
        <w:t>При</w:t>
      </w:r>
      <w:r w:rsidR="00983D28" w:rsidRPr="00983D28">
        <w:t xml:space="preserve"> </w:t>
      </w:r>
      <w:r w:rsidRPr="00983D28">
        <w:t>этом</w:t>
      </w:r>
      <w:r w:rsidR="00983D28" w:rsidRPr="00983D28">
        <w:t xml:space="preserve"> </w:t>
      </w:r>
      <w:r w:rsidRPr="00983D28">
        <w:t>один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них</w:t>
      </w:r>
      <w:r w:rsidR="00983D28" w:rsidRPr="00983D28">
        <w:t xml:space="preserve"> </w:t>
      </w:r>
      <w:r w:rsidRPr="00983D28">
        <w:t>является</w:t>
      </w:r>
      <w:r w:rsidR="00983D28" w:rsidRPr="00983D28">
        <w:t xml:space="preserve"> </w:t>
      </w:r>
      <w:r w:rsidRPr="00983D28">
        <w:t>главным</w:t>
      </w:r>
      <w:r w:rsidR="00983D28" w:rsidRPr="00983D28">
        <w:t xml:space="preserve">. </w:t>
      </w:r>
      <w:r w:rsidRPr="00983D28">
        <w:t>Остальные</w:t>
      </w:r>
      <w:r w:rsidR="00983D28" w:rsidRPr="00983D28">
        <w:t xml:space="preserve"> </w:t>
      </w:r>
      <w:r w:rsidRPr="00983D28">
        <w:t>могут</w:t>
      </w:r>
      <w:r w:rsidR="00983D28" w:rsidRPr="00983D28">
        <w:t xml:space="preserve"> </w:t>
      </w:r>
      <w:r w:rsidRPr="00983D28">
        <w:t>вызываться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главного</w:t>
      </w:r>
      <w:r w:rsidR="00983D28" w:rsidRPr="00983D28">
        <w:t xml:space="preserve"> </w:t>
      </w:r>
      <w:r w:rsidRPr="00983D28">
        <w:t>при</w:t>
      </w:r>
      <w:r w:rsidR="00983D28" w:rsidRPr="00983D28">
        <w:t xml:space="preserve"> </w:t>
      </w:r>
      <w:r w:rsidRPr="00983D28">
        <w:t>помощи</w:t>
      </w:r>
      <w:r w:rsidR="00983D28" w:rsidRPr="00983D28">
        <w:t xml:space="preserve"> </w:t>
      </w:r>
      <w:r w:rsidRPr="00983D28">
        <w:t>оператора</w:t>
      </w:r>
      <w:r w:rsidR="00983D28" w:rsidRPr="00983D28">
        <w:t xml:space="preserve">. </w:t>
      </w:r>
      <w:r w:rsidRPr="00983D28">
        <w:rPr>
          <w:lang w:val="en-US"/>
        </w:rPr>
        <w:t>include</w:t>
      </w:r>
      <w:r w:rsidR="00983D28" w:rsidRPr="00983D28">
        <w:t xml:space="preserve">. </w:t>
      </w:r>
      <w:r w:rsidRPr="00983D28">
        <w:t>На</w:t>
      </w:r>
      <w:r w:rsidR="00983D28" w:rsidRPr="00983D28">
        <w:t xml:space="preserve"> </w:t>
      </w:r>
      <w:r w:rsidRPr="00983D28">
        <w:t>этом</w:t>
      </w:r>
      <w:r w:rsidR="00983D28" w:rsidRPr="00983D28">
        <w:t xml:space="preserve"> </w:t>
      </w:r>
      <w:r w:rsidRPr="00983D28">
        <w:t>заканчивается</w:t>
      </w:r>
      <w:r w:rsidR="00983D28" w:rsidRPr="00983D28">
        <w:t xml:space="preserve"> </w:t>
      </w:r>
      <w:r w:rsidRPr="00983D28">
        <w:t>список</w:t>
      </w:r>
      <w:r w:rsidR="00983D28" w:rsidRPr="00983D28">
        <w:t xml:space="preserve"> </w:t>
      </w:r>
      <w:r w:rsidRPr="00983D28">
        <w:t>файлов</w:t>
      </w:r>
      <w:r w:rsidR="00983D28" w:rsidRPr="00983D28">
        <w:t xml:space="preserve"> </w:t>
      </w:r>
      <w:r w:rsidRPr="00983D28">
        <w:t>проекта,</w:t>
      </w:r>
      <w:r w:rsidR="00983D28" w:rsidRPr="00983D28">
        <w:t xml:space="preserve"> </w:t>
      </w:r>
      <w:r w:rsidRPr="00983D28">
        <w:t>которые</w:t>
      </w:r>
      <w:r w:rsidR="00983D28" w:rsidRPr="00983D28">
        <w:t xml:space="preserve"> </w:t>
      </w:r>
      <w:r w:rsidRPr="00983D28">
        <w:t>создаются</w:t>
      </w:r>
      <w:r w:rsidR="00983D28" w:rsidRPr="00983D28">
        <w:t xml:space="preserve"> </w:t>
      </w:r>
      <w:r w:rsidRPr="00983D28">
        <w:t>при</w:t>
      </w:r>
      <w:r w:rsidR="00983D28" w:rsidRPr="00983D28">
        <w:t xml:space="preserve"> </w:t>
      </w:r>
      <w:r w:rsidRPr="00983D28">
        <w:t>участии</w:t>
      </w:r>
      <w:r w:rsidR="00983D28" w:rsidRPr="00983D28">
        <w:t xml:space="preserve"> </w:t>
      </w:r>
      <w:r w:rsidRPr="00983D28">
        <w:t>программиста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rPr>
          <w:b/>
          <w:lang w:val="en-US"/>
        </w:rPr>
        <w:t>Algorithm</w:t>
      </w:r>
      <w:r w:rsidR="00983D28" w:rsidRPr="00983D28">
        <w:rPr>
          <w:b/>
        </w:rPr>
        <w:t xml:space="preserve"> </w:t>
      </w:r>
      <w:r w:rsidRPr="00983D28">
        <w:rPr>
          <w:b/>
          <w:lang w:val="en-US"/>
        </w:rPr>
        <w:t>Builder</w:t>
      </w:r>
      <w:r w:rsidR="00983D28" w:rsidRPr="00983D28">
        <w:t xml:space="preserve"> </w:t>
      </w:r>
      <w:r w:rsidRPr="00983D28">
        <w:t>предназначен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производства</w:t>
      </w:r>
      <w:r w:rsidR="00983D28" w:rsidRPr="00983D28">
        <w:t xml:space="preserve"> </w:t>
      </w:r>
      <w:r w:rsidRPr="00983D28">
        <w:t>полного</w:t>
      </w:r>
      <w:r w:rsidR="00983D28" w:rsidRPr="00983D28">
        <w:t xml:space="preserve"> </w:t>
      </w:r>
      <w:r w:rsidRPr="00983D28">
        <w:t>цикла</w:t>
      </w:r>
      <w:r w:rsidR="00983D28" w:rsidRPr="00983D28">
        <w:t xml:space="preserve"> </w:t>
      </w:r>
      <w:r w:rsidRPr="00983D28">
        <w:t>разработки</w:t>
      </w:r>
      <w:r w:rsidR="00983D28" w:rsidRPr="00983D28">
        <w:t xml:space="preserve"> </w:t>
      </w:r>
      <w:r w:rsidRPr="00983D28">
        <w:t>начиная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ввода</w:t>
      </w:r>
      <w:r w:rsidR="00983D28" w:rsidRPr="00983D28">
        <w:t xml:space="preserve"> </w:t>
      </w:r>
      <w:r w:rsidRPr="00983D28">
        <w:t>алгоритма,</w:t>
      </w:r>
      <w:r w:rsidR="00983D28" w:rsidRPr="00983D28">
        <w:t xml:space="preserve"> </w:t>
      </w:r>
      <w:r w:rsidRPr="00983D28">
        <w:t>включая</w:t>
      </w:r>
      <w:r w:rsidR="00983D28" w:rsidRPr="00983D28">
        <w:t xml:space="preserve"> </w:t>
      </w:r>
      <w:r w:rsidRPr="00983D28">
        <w:t>процесс</w:t>
      </w:r>
      <w:r w:rsidR="00983D28" w:rsidRPr="00983D28">
        <w:t xml:space="preserve"> </w:t>
      </w:r>
      <w:r w:rsidRPr="00983D28">
        <w:t>отладки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заканчивая</w:t>
      </w:r>
      <w:r w:rsidR="00983D28" w:rsidRPr="00983D28">
        <w:t xml:space="preserve"> </w:t>
      </w:r>
      <w:r w:rsidRPr="00983D28">
        <w:t>программированием</w:t>
      </w:r>
      <w:r w:rsidR="00983D28" w:rsidRPr="00983D28">
        <w:t xml:space="preserve"> </w:t>
      </w:r>
      <w:r w:rsidRPr="00983D28">
        <w:t>кристалла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rPr>
          <w:lang w:val="en-US"/>
        </w:rPr>
        <w:t>Algorithm</w:t>
      </w:r>
      <w:r w:rsidR="00983D28" w:rsidRPr="00983D28">
        <w:t xml:space="preserve"> </w:t>
      </w:r>
      <w:r w:rsidRPr="00983D28">
        <w:rPr>
          <w:lang w:val="en-US"/>
        </w:rPr>
        <w:t>Builder</w:t>
      </w:r>
      <w:r w:rsidR="00983D28" w:rsidRPr="00983D28">
        <w:t xml:space="preserve"> </w:t>
      </w:r>
      <w:r w:rsidRPr="00983D28">
        <w:t>довольно</w:t>
      </w:r>
      <w:r w:rsidR="00983D28" w:rsidRPr="00983D28">
        <w:t xml:space="preserve"> </w:t>
      </w:r>
      <w:r w:rsidRPr="00983D28">
        <w:t>нетрадиционная</w:t>
      </w:r>
      <w:r w:rsidR="00983D28" w:rsidRPr="00983D28">
        <w:t xml:space="preserve"> </w:t>
      </w:r>
      <w:r w:rsidRPr="00983D28">
        <w:t>программа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плане</w:t>
      </w:r>
      <w:r w:rsidR="00983D28" w:rsidRPr="00983D28">
        <w:t xml:space="preserve"> </w:t>
      </w:r>
      <w:r w:rsidRPr="00983D28">
        <w:t>языка</w:t>
      </w:r>
      <w:r w:rsidR="00983D28" w:rsidRPr="00983D28">
        <w:t xml:space="preserve"> </w:t>
      </w:r>
      <w:r w:rsidRPr="00983D28">
        <w:t>программирования</w:t>
      </w:r>
      <w:r w:rsidR="00983D28" w:rsidRPr="00983D28">
        <w:t xml:space="preserve">; </w:t>
      </w:r>
      <w:r w:rsidRPr="00983D28">
        <w:t>ассемблер,</w:t>
      </w:r>
      <w:r w:rsidR="00983D28" w:rsidRPr="00983D28">
        <w:t xml:space="preserve"> </w:t>
      </w:r>
      <w:r w:rsidRPr="00983D28">
        <w:t>завернутый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красивую</w:t>
      </w:r>
      <w:r w:rsidR="00983D28" w:rsidRPr="00983D28">
        <w:t xml:space="preserve"> </w:t>
      </w:r>
      <w:r w:rsidRPr="00983D28">
        <w:t>обертку</w:t>
      </w:r>
      <w:r w:rsidR="00983D28" w:rsidRPr="00983D28">
        <w:t xml:space="preserve"> </w:t>
      </w:r>
      <w:r w:rsidRPr="00983D28">
        <w:t>визуального</w:t>
      </w:r>
      <w:r w:rsidR="00983D28" w:rsidRPr="00983D28">
        <w:t xml:space="preserve"> </w:t>
      </w:r>
      <w:r w:rsidRPr="00983D28">
        <w:t>программирования</w:t>
      </w:r>
      <w:r w:rsidR="00983D28" w:rsidRPr="00983D28">
        <w:t xml:space="preserve">. </w:t>
      </w:r>
      <w:r w:rsidRPr="00983D28">
        <w:rPr>
          <w:lang w:val="en-US"/>
        </w:rPr>
        <w:t>Algorithm</w:t>
      </w:r>
      <w:r w:rsidR="00983D28" w:rsidRPr="00983D28">
        <w:t xml:space="preserve"> </w:t>
      </w:r>
      <w:r w:rsidRPr="00983D28">
        <w:rPr>
          <w:lang w:val="en-US"/>
        </w:rPr>
        <w:t>Builder</w:t>
      </w:r>
      <w:r w:rsidR="00983D28" w:rsidRPr="00983D28">
        <w:t xml:space="preserve"> - </w:t>
      </w:r>
      <w:r w:rsidRPr="00983D28">
        <w:t>визуальный</w:t>
      </w:r>
      <w:r w:rsidR="00983D28" w:rsidRPr="00983D28">
        <w:t xml:space="preserve"> </w:t>
      </w:r>
      <w:r w:rsidRPr="00983D28">
        <w:t>ассемблер</w:t>
      </w:r>
      <w:r w:rsidR="00983D28" w:rsidRPr="00983D28">
        <w:t xml:space="preserve"> </w:t>
      </w:r>
      <w:r w:rsidRPr="00983D28">
        <w:t>или</w:t>
      </w:r>
      <w:r w:rsidR="00983D28" w:rsidRPr="00983D28">
        <w:t xml:space="preserve"> </w:t>
      </w:r>
      <w:r w:rsidRPr="00983D28">
        <w:t>построитель</w:t>
      </w:r>
      <w:r w:rsidR="00983D28" w:rsidRPr="00983D28">
        <w:t xml:space="preserve"> </w:t>
      </w:r>
      <w:r w:rsidRPr="00983D28">
        <w:t>ассемблера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помощью</w:t>
      </w:r>
      <w:r w:rsidR="00983D28" w:rsidRPr="00983D28">
        <w:t xml:space="preserve"> </w:t>
      </w:r>
      <w:r w:rsidRPr="00983D28">
        <w:t>которого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выходе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получить</w:t>
      </w:r>
      <w:r w:rsidR="00983D28" w:rsidRPr="00983D28">
        <w:t xml:space="preserve"> </w:t>
      </w:r>
      <w:r w:rsidRPr="00983D28">
        <w:t>максимально</w:t>
      </w:r>
      <w:r w:rsidR="00983D28" w:rsidRPr="00983D28">
        <w:t xml:space="preserve"> </w:t>
      </w:r>
      <w:r w:rsidRPr="00983D28">
        <w:t>эффективный</w:t>
      </w:r>
      <w:r w:rsidR="00983D28" w:rsidRPr="00983D28">
        <w:t xml:space="preserve"> </w:t>
      </w:r>
      <w:r w:rsidRPr="00983D28">
        <w:t>код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Работа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переменными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константами</w:t>
      </w:r>
      <w:r w:rsidR="00983D28" w:rsidRPr="00983D28">
        <w:t xml:space="preserve"> </w:t>
      </w:r>
      <w:r w:rsidRPr="00983D28">
        <w:t>организована</w:t>
      </w:r>
      <w:r w:rsidR="00983D28" w:rsidRPr="00983D28">
        <w:t xml:space="preserve"> </w:t>
      </w:r>
      <w:r w:rsidRPr="00983D28">
        <w:t>гениально</w:t>
      </w:r>
      <w:r w:rsidR="00983D28" w:rsidRPr="00983D28">
        <w:t xml:space="preserve"> </w:t>
      </w:r>
      <w:r w:rsidRPr="00983D28">
        <w:t>просто</w:t>
      </w:r>
      <w:r w:rsidR="00983D28" w:rsidRPr="00983D28">
        <w:t xml:space="preserve">. </w:t>
      </w:r>
      <w:r w:rsidRPr="00983D28">
        <w:t>Инициализация</w:t>
      </w:r>
      <w:r w:rsidR="00983D28" w:rsidRPr="00983D28">
        <w:t xml:space="preserve"> </w:t>
      </w:r>
      <w:r w:rsidRPr="00983D28">
        <w:t>производиться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отдельном</w:t>
      </w:r>
      <w:r w:rsidR="00983D28" w:rsidRPr="00983D28">
        <w:t xml:space="preserve"> </w:t>
      </w:r>
      <w:r w:rsidRPr="00983D28">
        <w:t>окне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виде</w:t>
      </w:r>
      <w:r w:rsidR="00983D28" w:rsidRPr="00983D28">
        <w:t xml:space="preserve"> </w:t>
      </w:r>
      <w:r w:rsidRPr="00983D28">
        <w:t>таблицы</w:t>
      </w:r>
      <w:r w:rsidR="00983D28" w:rsidRPr="00983D28">
        <w:t xml:space="preserve"> - </w:t>
      </w:r>
      <w:r w:rsidRPr="00983D28">
        <w:t>освобождая</w:t>
      </w:r>
      <w:r w:rsidR="00983D28" w:rsidRPr="00983D28">
        <w:t xml:space="preserve"> </w:t>
      </w:r>
      <w:r w:rsidRPr="00983D28">
        <w:t>алгоритм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лишних</w:t>
      </w:r>
      <w:r w:rsidR="00983D28" w:rsidRPr="00983D28">
        <w:t xml:space="preserve"> </w:t>
      </w:r>
      <w:r w:rsidRPr="00983D28">
        <w:t>записей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буквальном</w:t>
      </w:r>
      <w:r w:rsidR="00983D28" w:rsidRPr="00983D28">
        <w:t xml:space="preserve"> </w:t>
      </w:r>
      <w:r w:rsidRPr="00983D28">
        <w:t>смысле</w:t>
      </w:r>
      <w:r w:rsidR="00983D28" w:rsidRPr="00983D28">
        <w:t xml:space="preserve"> </w:t>
      </w:r>
      <w:r w:rsidRPr="00983D28">
        <w:t>слова</w:t>
      </w:r>
      <w:r w:rsidR="00983D28" w:rsidRPr="00983D28">
        <w:t xml:space="preserve"> </w:t>
      </w:r>
      <w:r w:rsidRPr="00983D28">
        <w:t>все</w:t>
      </w:r>
      <w:r w:rsidR="00983D28" w:rsidRPr="00983D28">
        <w:t xml:space="preserve"> </w:t>
      </w:r>
      <w:r w:rsidRPr="00983D28">
        <w:t>разложено</w:t>
      </w:r>
      <w:r w:rsidR="00983D28" w:rsidRPr="00983D28">
        <w:t xml:space="preserve"> </w:t>
      </w:r>
      <w:r w:rsidRPr="00983D28">
        <w:t>по</w:t>
      </w:r>
      <w:r w:rsidR="00983D28" w:rsidRPr="00983D28">
        <w:t xml:space="preserve"> </w:t>
      </w:r>
      <w:r w:rsidRPr="00983D28">
        <w:t>полочкам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rPr>
          <w:lang w:val="en-US"/>
        </w:rPr>
        <w:t>Algorithm</w:t>
      </w:r>
      <w:r w:rsidR="00983D28" w:rsidRPr="00983D28">
        <w:t xml:space="preserve"> </w:t>
      </w:r>
      <w:r w:rsidRPr="00983D28">
        <w:rPr>
          <w:lang w:val="en-US"/>
        </w:rPr>
        <w:t>Builder</w:t>
      </w:r>
      <w:r w:rsidR="00983D28" w:rsidRPr="00983D28">
        <w:t xml:space="preserve"> </w:t>
      </w:r>
      <w:r w:rsidRPr="00983D28">
        <w:t>имеет</w:t>
      </w:r>
      <w:r w:rsidR="00983D28" w:rsidRPr="00983D28">
        <w:t xml:space="preserve"> </w:t>
      </w:r>
      <w:r w:rsidRPr="00983D28">
        <w:t>удобный</w:t>
      </w:r>
      <w:r w:rsidR="00983D28" w:rsidRPr="00983D28">
        <w:t xml:space="preserve"> </w:t>
      </w:r>
      <w:r w:rsidRPr="00983D28">
        <w:t>настройщик</w:t>
      </w:r>
      <w:r w:rsidR="00983D28" w:rsidRPr="00983D28">
        <w:t xml:space="preserve"> </w:t>
      </w:r>
      <w:r w:rsidRPr="00983D28">
        <w:t>периферии</w:t>
      </w:r>
      <w:r w:rsidR="00983D28">
        <w:t xml:space="preserve"> (</w:t>
      </w:r>
      <w:r w:rsidRPr="00983D28">
        <w:t>таймеры,</w:t>
      </w:r>
      <w:r w:rsidR="00983D28" w:rsidRPr="00983D28">
        <w:t xml:space="preserve"> </w:t>
      </w:r>
      <w:r w:rsidRPr="00983D28">
        <w:rPr>
          <w:lang w:val="en-US"/>
        </w:rPr>
        <w:t>UART</w:t>
      </w:r>
      <w:r w:rsidRPr="00983D28">
        <w:t>,</w:t>
      </w:r>
      <w:r w:rsidR="00983D28" w:rsidRPr="00983D28">
        <w:t xml:space="preserve"> </w:t>
      </w:r>
      <w:r w:rsidRPr="00983D28">
        <w:rPr>
          <w:lang w:val="en-US"/>
        </w:rPr>
        <w:t>ADC</w:t>
      </w:r>
      <w:r w:rsidRPr="00983D28">
        <w:t>,</w:t>
      </w:r>
      <w:r w:rsidR="00983D28" w:rsidRPr="00983D28">
        <w:t xml:space="preserve"> </w:t>
      </w:r>
      <w:r w:rsidRPr="00983D28">
        <w:rPr>
          <w:lang w:val="en-US"/>
        </w:rPr>
        <w:t>SPI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="00983D28">
        <w:t>т.д.</w:t>
      </w:r>
      <w:r w:rsidR="00983D28" w:rsidRPr="00983D28">
        <w:t xml:space="preserve">) </w:t>
      </w:r>
      <w:r w:rsidRPr="00983D28">
        <w:t>позволяющий,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читая</w:t>
      </w:r>
      <w:r w:rsidR="00983D28" w:rsidRPr="00983D28">
        <w:t xml:space="preserve"> </w:t>
      </w:r>
      <w:r w:rsidRPr="00983D28">
        <w:t>даташитов,</w:t>
      </w:r>
      <w:r w:rsidR="00983D28" w:rsidRPr="00983D28">
        <w:t xml:space="preserve"> </w:t>
      </w:r>
      <w:r w:rsidRPr="00983D28">
        <w:t>просто</w:t>
      </w:r>
      <w:r w:rsidR="00983D28" w:rsidRPr="00983D28">
        <w:t xml:space="preserve"> </w:t>
      </w:r>
      <w:r w:rsidRPr="00983D28">
        <w:t>выбрать</w:t>
      </w:r>
      <w:r w:rsidR="00983D28" w:rsidRPr="00983D28">
        <w:t xml:space="preserve"> </w:t>
      </w:r>
      <w:r w:rsidRPr="00983D28">
        <w:t>необходимые</w:t>
      </w:r>
      <w:r w:rsidR="00983D28" w:rsidRPr="00983D28">
        <w:t xml:space="preserve"> </w:t>
      </w:r>
      <w:r w:rsidRPr="00983D28">
        <w:t>параметры</w:t>
      </w:r>
      <w:r w:rsidR="00983D28" w:rsidRPr="00983D28">
        <w:t xml:space="preserve"> </w:t>
      </w:r>
      <w:r w:rsidRPr="00983D28">
        <w:t>работы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окне</w:t>
      </w:r>
      <w:r w:rsidR="00983D28" w:rsidRPr="00983D28">
        <w:t xml:space="preserve"> </w:t>
      </w:r>
      <w:r w:rsidRPr="00983D28">
        <w:t>настройки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этом</w:t>
      </w:r>
      <w:r w:rsidR="00983D28" w:rsidRPr="00983D28">
        <w:t xml:space="preserve"> </w:t>
      </w:r>
      <w:r w:rsidRPr="00983D28">
        <w:t>же</w:t>
      </w:r>
      <w:r w:rsidR="00983D28" w:rsidRPr="00983D28">
        <w:t xml:space="preserve"> </w:t>
      </w:r>
      <w:r w:rsidRPr="00983D28">
        <w:t>окне</w:t>
      </w:r>
      <w:r w:rsidR="00983D28" w:rsidRPr="00983D28">
        <w:t xml:space="preserve"> </w:t>
      </w:r>
      <w:r w:rsidRPr="00983D28">
        <w:rPr>
          <w:lang w:val="en-US"/>
        </w:rPr>
        <w:t>Builder</w:t>
      </w:r>
      <w:r w:rsidR="00983D28" w:rsidRPr="00983D28">
        <w:t xml:space="preserve"> </w:t>
      </w:r>
      <w:r w:rsidRPr="00983D28">
        <w:t>честно</w:t>
      </w:r>
      <w:r w:rsidR="00983D28" w:rsidRPr="00983D28">
        <w:t xml:space="preserve"> </w:t>
      </w:r>
      <w:r w:rsidRPr="00983D28">
        <w:t>покажет</w:t>
      </w:r>
      <w:r w:rsidR="00983D28" w:rsidRPr="00983D28">
        <w:t xml:space="preserve"> </w:t>
      </w:r>
      <w:r w:rsidRPr="00983D28">
        <w:t>набор</w:t>
      </w:r>
      <w:r w:rsidR="00983D28" w:rsidRPr="00983D28">
        <w:t xml:space="preserve"> </w:t>
      </w:r>
      <w:r w:rsidRPr="00983D28">
        <w:t>инструкций,</w:t>
      </w:r>
      <w:r w:rsidR="00983D28" w:rsidRPr="00983D28">
        <w:t xml:space="preserve"> </w:t>
      </w:r>
      <w:r w:rsidRPr="00983D28">
        <w:t>обеспечивающих</w:t>
      </w:r>
      <w:r w:rsidR="00983D28" w:rsidRPr="00983D28">
        <w:t xml:space="preserve"> </w:t>
      </w:r>
      <w:r w:rsidRPr="00983D28">
        <w:t>эти</w:t>
      </w:r>
      <w:r w:rsidR="00983D28" w:rsidRPr="00983D28">
        <w:t xml:space="preserve"> </w:t>
      </w:r>
      <w:r w:rsidRPr="00983D28">
        <w:t>параметры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Переходы</w:t>
      </w:r>
      <w:r w:rsidR="00983D28" w:rsidRPr="00983D28">
        <w:t xml:space="preserve"> </w:t>
      </w:r>
      <w:r w:rsidRPr="00983D28">
        <w:t>осуществляются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программе</w:t>
      </w:r>
      <w:r w:rsidR="00983D28" w:rsidRPr="00983D28">
        <w:t xml:space="preserve"> </w:t>
      </w:r>
      <w:r w:rsidRPr="00983D28">
        <w:t>очень</w:t>
      </w:r>
      <w:r w:rsidR="00983D28" w:rsidRPr="00983D28">
        <w:t xml:space="preserve"> </w:t>
      </w:r>
      <w:r w:rsidRPr="00983D28">
        <w:t>наглядно</w:t>
      </w:r>
      <w:r w:rsidR="00983D28" w:rsidRPr="00983D28">
        <w:t xml:space="preserve"> - </w:t>
      </w:r>
      <w:r w:rsidRPr="00983D28">
        <w:t>вектором</w:t>
      </w:r>
      <w:r w:rsidR="00983D28" w:rsidRPr="00983D28">
        <w:t xml:space="preserve">. </w:t>
      </w:r>
      <w:r w:rsidRPr="00983D28">
        <w:t>Если</w:t>
      </w:r>
      <w:r w:rsidR="00983D28" w:rsidRPr="00983D28">
        <w:t xml:space="preserve"> </w:t>
      </w:r>
      <w:r w:rsidRPr="00983D28">
        <w:t>требуется</w:t>
      </w:r>
      <w:r w:rsidR="00983D28" w:rsidRPr="00983D28">
        <w:t xml:space="preserve"> </w:t>
      </w:r>
      <w:r w:rsidRPr="00983D28">
        <w:t>перейти</w:t>
      </w:r>
      <w:r w:rsidR="00983D28" w:rsidRPr="00983D28">
        <w:t xml:space="preserve"> </w:t>
      </w:r>
      <w:r w:rsidRPr="00983D28">
        <w:t>по</w:t>
      </w:r>
      <w:r w:rsidR="00983D28" w:rsidRPr="00983D28">
        <w:t xml:space="preserve"> </w:t>
      </w:r>
      <w:r w:rsidRPr="00983D28">
        <w:t>условию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какую</w:t>
      </w:r>
      <w:r w:rsidR="00983D28" w:rsidRPr="00983D28">
        <w:t xml:space="preserve"> </w:t>
      </w:r>
      <w:r w:rsidRPr="00983D28">
        <w:t>либо</w:t>
      </w:r>
      <w:r w:rsidR="00983D28" w:rsidRPr="00983D28">
        <w:t xml:space="preserve"> </w:t>
      </w:r>
      <w:r w:rsidRPr="00983D28">
        <w:t>точку</w:t>
      </w:r>
      <w:r w:rsidR="00983D28" w:rsidRPr="00983D28">
        <w:t xml:space="preserve"> </w:t>
      </w:r>
      <w:r w:rsidRPr="00983D28">
        <w:t>программы</w:t>
      </w:r>
      <w:r w:rsidR="00983D28" w:rsidRPr="00983D28">
        <w:t xml:space="preserve"> - </w:t>
      </w:r>
      <w:r w:rsidRPr="00983D28">
        <w:t>нужно</w:t>
      </w:r>
      <w:r w:rsidR="00983D28" w:rsidRPr="00983D28">
        <w:t xml:space="preserve"> </w:t>
      </w:r>
      <w:r w:rsidRPr="00983D28">
        <w:t>просто</w:t>
      </w:r>
      <w:r w:rsidR="00983D28" w:rsidRPr="00983D28">
        <w:t xml:space="preserve"> </w:t>
      </w:r>
      <w:r w:rsidRPr="00983D28">
        <w:t>провести</w:t>
      </w:r>
      <w:r w:rsidR="00983D28" w:rsidRPr="00983D28">
        <w:t xml:space="preserve"> </w:t>
      </w:r>
      <w:r w:rsidRPr="00983D28">
        <w:t>вектор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эту</w:t>
      </w:r>
      <w:r w:rsidR="00983D28" w:rsidRPr="00983D28">
        <w:t xml:space="preserve"> </w:t>
      </w:r>
      <w:r w:rsidRPr="00983D28">
        <w:t>точку</w:t>
      </w:r>
      <w:r w:rsidR="00983D28" w:rsidRPr="00983D28">
        <w:t xml:space="preserve">. </w:t>
      </w:r>
      <w:r w:rsidRPr="00983D28">
        <w:t>Это</w:t>
      </w:r>
      <w:r w:rsidR="00983D28" w:rsidRPr="00983D28">
        <w:t xml:space="preserve"> </w:t>
      </w:r>
      <w:r w:rsidRPr="00983D28">
        <w:t>освобождает</w:t>
      </w:r>
      <w:r w:rsidR="00983D28" w:rsidRPr="00983D28">
        <w:t xml:space="preserve"> </w:t>
      </w:r>
      <w:r w:rsidRPr="00983D28">
        <w:t>программу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бесчисленных</w:t>
      </w:r>
      <w:r w:rsidR="00983D28" w:rsidRPr="00983D28">
        <w:t xml:space="preserve"> </w:t>
      </w:r>
      <w:r w:rsidRPr="00983D28">
        <w:t>имен</w:t>
      </w:r>
      <w:r w:rsidR="00983D28" w:rsidRPr="00983D28">
        <w:t xml:space="preserve"> </w:t>
      </w:r>
      <w:r w:rsidRPr="00983D28">
        <w:t>меток,</w:t>
      </w:r>
      <w:r w:rsidR="00983D28" w:rsidRPr="00983D28">
        <w:t xml:space="preserve"> </w:t>
      </w:r>
      <w:r w:rsidRPr="00983D28">
        <w:t>которые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классическом</w:t>
      </w:r>
      <w:r w:rsidR="00983D28" w:rsidRPr="00983D28">
        <w:t xml:space="preserve"> </w:t>
      </w:r>
      <w:r w:rsidRPr="00983D28">
        <w:t>ассемблере</w:t>
      </w:r>
      <w:r w:rsidR="00983D28" w:rsidRPr="00983D28">
        <w:t xml:space="preserve"> </w:t>
      </w:r>
      <w:r w:rsidRPr="00983D28">
        <w:t>являются</w:t>
      </w:r>
      <w:r w:rsidR="00983D28" w:rsidRPr="00983D28">
        <w:t xml:space="preserve"> </w:t>
      </w:r>
      <w:r w:rsidRPr="00983D28">
        <w:t>неизбежным</w:t>
      </w:r>
      <w:r w:rsidR="00983D28" w:rsidRPr="00983D28">
        <w:t xml:space="preserve"> </w:t>
      </w:r>
      <w:r w:rsidRPr="00983D28">
        <w:t>балластом</w:t>
      </w:r>
      <w:r w:rsidR="00983D28" w:rsidRPr="00983D28">
        <w:t xml:space="preserve">. </w:t>
      </w:r>
      <w:r w:rsidRPr="00983D28">
        <w:t>Переходы</w:t>
      </w:r>
      <w:r w:rsidR="00983D28" w:rsidRPr="00983D28">
        <w:t xml:space="preserve"> </w:t>
      </w:r>
      <w:r w:rsidRPr="00983D28">
        <w:t>по</w:t>
      </w:r>
      <w:r w:rsidR="00983D28" w:rsidRPr="00983D28">
        <w:t xml:space="preserve"> </w:t>
      </w:r>
      <w:r w:rsidRPr="00983D28">
        <w:t>именованным</w:t>
      </w:r>
      <w:r w:rsidR="00983D28" w:rsidRPr="00983D28">
        <w:t xml:space="preserve"> </w:t>
      </w:r>
      <w:r w:rsidRPr="00983D28">
        <w:t>меткам</w:t>
      </w:r>
      <w:r w:rsidR="00983D28" w:rsidRPr="00983D28">
        <w:t xml:space="preserve"> </w:t>
      </w:r>
      <w:r w:rsidRPr="00983D28">
        <w:t>так</w:t>
      </w:r>
      <w:r w:rsidR="00983D28" w:rsidRPr="00983D28">
        <w:t xml:space="preserve"> </w:t>
      </w:r>
      <w:r w:rsidRPr="00983D28">
        <w:t>же</w:t>
      </w:r>
      <w:r w:rsidR="00983D28" w:rsidRPr="00983D28">
        <w:t xml:space="preserve"> </w:t>
      </w:r>
      <w:r w:rsidRPr="00983D28">
        <w:t>возможны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Внутрисхемное</w:t>
      </w:r>
      <w:r w:rsidR="00983D28" w:rsidRPr="00983D28">
        <w:t xml:space="preserve"> </w:t>
      </w:r>
      <w:r w:rsidRPr="00983D28">
        <w:t>программирование</w:t>
      </w:r>
      <w:r w:rsidR="00983D28" w:rsidRPr="00983D28">
        <w:t xml:space="preserve"> </w:t>
      </w:r>
      <w:r w:rsidRPr="00983D28">
        <w:t>кристалла</w:t>
      </w:r>
      <w:r w:rsidR="00983D28" w:rsidRPr="00983D28">
        <w:t xml:space="preserve">. </w:t>
      </w:r>
      <w:r w:rsidRPr="00983D28">
        <w:t>При</w:t>
      </w:r>
      <w:r w:rsidR="00983D28" w:rsidRPr="00983D28">
        <w:t xml:space="preserve"> </w:t>
      </w:r>
      <w:r w:rsidRPr="00983D28">
        <w:t>использовании</w:t>
      </w:r>
      <w:r w:rsidR="00983D28" w:rsidRPr="00983D28">
        <w:t xml:space="preserve"> </w:t>
      </w:r>
      <w:r w:rsidRPr="00983D28">
        <w:t>внутрисхемного</w:t>
      </w:r>
      <w:r w:rsidR="00983D28" w:rsidRPr="00983D28">
        <w:t xml:space="preserve"> </w:t>
      </w:r>
      <w:r w:rsidRPr="00983D28">
        <w:t>программатора</w:t>
      </w:r>
      <w:r w:rsidR="00983D28" w:rsidRPr="00983D28">
        <w:t xml:space="preserve"> </w:t>
      </w:r>
      <w:r w:rsidRPr="00983D28">
        <w:t>микроконтроллер</w:t>
      </w:r>
      <w:r w:rsidR="00983D28" w:rsidRPr="00983D28">
        <w:t xml:space="preserve"> </w:t>
      </w:r>
      <w:r w:rsidRPr="00983D28">
        <w:t>подключается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rPr>
          <w:lang w:val="en-US"/>
        </w:rPr>
        <w:t>COM</w:t>
      </w:r>
      <w:r w:rsidR="00983D28" w:rsidRPr="00983D28">
        <w:t xml:space="preserve"> </w:t>
      </w:r>
      <w:r w:rsidRPr="00983D28">
        <w:t>порту</w:t>
      </w:r>
      <w:r w:rsidR="00983D28" w:rsidRPr="00983D28">
        <w:t xml:space="preserve"> </w:t>
      </w:r>
      <w:r w:rsidRPr="00983D28">
        <w:t>компьютера</w:t>
      </w:r>
      <w:r w:rsidR="00983D28" w:rsidRPr="00983D28">
        <w:t xml:space="preserve"> </w:t>
      </w:r>
      <w:r w:rsidRPr="00983D28">
        <w:t>через</w:t>
      </w:r>
      <w:r w:rsidR="00983D28" w:rsidRPr="00983D28">
        <w:t xml:space="preserve"> </w:t>
      </w:r>
      <w:r w:rsidRPr="00983D28">
        <w:t>несложный</w:t>
      </w:r>
      <w:r w:rsidR="00983D28" w:rsidRPr="00983D28">
        <w:t xml:space="preserve"> </w:t>
      </w:r>
      <w:r w:rsidRPr="00983D28">
        <w:t>адаптер</w:t>
      </w:r>
      <w:r w:rsidR="00983D28">
        <w:t xml:space="preserve"> (</w:t>
      </w:r>
      <w:r w:rsidRPr="00983D28">
        <w:t>три</w:t>
      </w:r>
      <w:r w:rsidR="00983D28" w:rsidRPr="00983D28">
        <w:t xml:space="preserve"> </w:t>
      </w:r>
      <w:r w:rsidRPr="00983D28">
        <w:t>диода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несколько</w:t>
      </w:r>
      <w:r w:rsidR="00983D28" w:rsidRPr="00983D28">
        <w:t xml:space="preserve"> </w:t>
      </w:r>
      <w:r w:rsidRPr="00983D28">
        <w:t>резисторов</w:t>
      </w:r>
      <w:r w:rsidR="00983D28" w:rsidRPr="00983D28">
        <w:t xml:space="preserve">). </w:t>
      </w:r>
      <w:r w:rsidRPr="00983D28">
        <w:t>Также</w:t>
      </w:r>
      <w:r w:rsidR="00983D28" w:rsidRPr="00983D28">
        <w:t xml:space="preserve"> </w:t>
      </w:r>
      <w:r w:rsidRPr="00983D28">
        <w:t>есть</w:t>
      </w:r>
      <w:r w:rsidR="00983D28" w:rsidRPr="00983D28">
        <w:t xml:space="preserve"> </w:t>
      </w:r>
      <w:r w:rsidRPr="00983D28">
        <w:t>вариант</w:t>
      </w:r>
      <w:r w:rsidR="00983D28" w:rsidRPr="00983D28">
        <w:t xml:space="preserve"> </w:t>
      </w:r>
      <w:r w:rsidRPr="00983D28">
        <w:rPr>
          <w:lang w:val="en-US"/>
        </w:rPr>
        <w:t>USB</w:t>
      </w:r>
      <w:r w:rsidR="00983D28" w:rsidRPr="00983D28">
        <w:t xml:space="preserve"> </w:t>
      </w:r>
      <w:r w:rsidRPr="00983D28">
        <w:t>подключения</w:t>
      </w:r>
      <w:r w:rsidR="00983D28" w:rsidRPr="00983D28">
        <w:t xml:space="preserve">. </w:t>
      </w:r>
      <w:r w:rsidRPr="00983D28">
        <w:t>Программатор</w:t>
      </w:r>
      <w:r w:rsidR="00983D28" w:rsidRPr="00983D28">
        <w:t xml:space="preserve"> </w:t>
      </w:r>
      <w:r w:rsidRPr="00983D28">
        <w:t>ведет</w:t>
      </w:r>
      <w:r w:rsidR="00983D28" w:rsidRPr="00983D28">
        <w:t xml:space="preserve"> </w:t>
      </w:r>
      <w:r w:rsidRPr="00983D28">
        <w:t>подсчет</w:t>
      </w:r>
      <w:r w:rsidR="00983D28" w:rsidRPr="00983D28">
        <w:t xml:space="preserve"> </w:t>
      </w:r>
      <w:r w:rsidRPr="00983D28">
        <w:t>числа</w:t>
      </w:r>
      <w:r w:rsidR="00983D28" w:rsidRPr="00983D28">
        <w:t xml:space="preserve"> </w:t>
      </w:r>
      <w:r w:rsidRPr="00983D28">
        <w:t>перепрограммирований</w:t>
      </w:r>
      <w:r w:rsidR="00983D28" w:rsidRPr="00983D28">
        <w:t xml:space="preserve"> </w:t>
      </w:r>
      <w:r w:rsidRPr="00983D28">
        <w:t>кристалла,</w:t>
      </w:r>
      <w:r w:rsidR="00983D28" w:rsidRPr="00983D28">
        <w:t xml:space="preserve"> </w:t>
      </w:r>
      <w:r w:rsidRPr="00983D28">
        <w:t>сохраняя</w:t>
      </w:r>
      <w:r w:rsidR="00983D28" w:rsidRPr="00983D28">
        <w:t xml:space="preserve"> </w:t>
      </w:r>
      <w:r w:rsidRPr="00983D28">
        <w:t>счетчик</w:t>
      </w:r>
      <w:r w:rsidR="00983D28" w:rsidRPr="00983D28">
        <w:t xml:space="preserve"> </w:t>
      </w:r>
      <w:r w:rsidRPr="00983D28">
        <w:t>непосредственно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кристалле</w:t>
      </w:r>
      <w:r w:rsidR="00983D28" w:rsidRPr="00983D28">
        <w:t xml:space="preserve">. </w:t>
      </w:r>
      <w:r w:rsidRPr="00983D28">
        <w:t>Процесс</w:t>
      </w:r>
      <w:r w:rsidR="00983D28" w:rsidRPr="00983D28">
        <w:t xml:space="preserve"> </w:t>
      </w:r>
      <w:r w:rsidRPr="00983D28">
        <w:t>программирования</w:t>
      </w:r>
      <w:r w:rsidR="00983D28" w:rsidRPr="00983D28">
        <w:t xml:space="preserve"> </w:t>
      </w:r>
      <w:r w:rsidRPr="00983D28">
        <w:t>кристалла</w:t>
      </w:r>
      <w:r w:rsidR="00983D28" w:rsidRPr="00983D28">
        <w:t xml:space="preserve"> </w:t>
      </w:r>
      <w:r w:rsidRPr="00983D28">
        <w:t>очень</w:t>
      </w:r>
      <w:r w:rsidR="00983D28" w:rsidRPr="00983D28">
        <w:t xml:space="preserve"> </w:t>
      </w:r>
      <w:r w:rsidRPr="00983D28">
        <w:t>прост</w:t>
      </w:r>
      <w:r w:rsidR="00983D28" w:rsidRPr="00983D28">
        <w:t xml:space="preserve"> - </w:t>
      </w:r>
      <w:r w:rsidRPr="00983D28">
        <w:t>в</w:t>
      </w:r>
      <w:r w:rsidR="00983D28" w:rsidRPr="00983D28">
        <w:t xml:space="preserve"> </w:t>
      </w:r>
      <w:r w:rsidRPr="00983D28">
        <w:t>два</w:t>
      </w:r>
      <w:r w:rsidR="00983D28">
        <w:t xml:space="preserve"> "</w:t>
      </w:r>
      <w:r w:rsidRPr="00983D28">
        <w:t>хода</w:t>
      </w:r>
      <w:r w:rsidR="00983D28">
        <w:t>"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Мониторная</w:t>
      </w:r>
      <w:r w:rsidR="00983D28" w:rsidRPr="00983D28">
        <w:t xml:space="preserve"> </w:t>
      </w:r>
      <w:r w:rsidRPr="00983D28">
        <w:t>отладка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кристалле</w:t>
      </w:r>
      <w:r w:rsidR="00983D28" w:rsidRPr="00983D28">
        <w:t xml:space="preserve">. </w:t>
      </w:r>
      <w:r w:rsidRPr="00983D28">
        <w:rPr>
          <w:lang w:val="en-US"/>
        </w:rPr>
        <w:t>Algorithm</w:t>
      </w:r>
      <w:r w:rsidR="00983D28" w:rsidRPr="00983D28">
        <w:t xml:space="preserve"> </w:t>
      </w:r>
      <w:r w:rsidRPr="00983D28">
        <w:rPr>
          <w:lang w:val="en-US"/>
        </w:rPr>
        <w:t>Builder</w:t>
      </w:r>
      <w:r w:rsidR="00983D28" w:rsidRPr="00983D28">
        <w:t xml:space="preserve"> </w:t>
      </w:r>
      <w:r w:rsidRPr="00983D28">
        <w:t>обеспечивает</w:t>
      </w:r>
      <w:r w:rsidR="00983D28" w:rsidRPr="00983D28">
        <w:t xml:space="preserve"> </w:t>
      </w:r>
      <w:r w:rsidRPr="00983D28">
        <w:t>мониторную</w:t>
      </w:r>
      <w:r w:rsidR="00983D28" w:rsidRPr="00983D28">
        <w:t xml:space="preserve"> </w:t>
      </w:r>
      <w:r w:rsidRPr="00983D28">
        <w:t>отладку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кристалле</w:t>
      </w:r>
      <w:r w:rsidR="00983D28">
        <w:t xml:space="preserve"> (</w:t>
      </w:r>
      <w:r w:rsidRPr="00983D28">
        <w:rPr>
          <w:lang w:val="en-US"/>
        </w:rPr>
        <w:t>On</w:t>
      </w:r>
      <w:r w:rsidR="00983D28" w:rsidRPr="00983D28">
        <w:t xml:space="preserve"> </w:t>
      </w:r>
      <w:r w:rsidRPr="00983D28">
        <w:rPr>
          <w:lang w:val="en-US"/>
        </w:rPr>
        <w:t>Chip</w:t>
      </w:r>
      <w:r w:rsidR="00983D28" w:rsidRPr="00983D28">
        <w:t xml:space="preserve"> </w:t>
      </w:r>
      <w:r w:rsidRPr="00983D28">
        <w:rPr>
          <w:lang w:val="en-US"/>
        </w:rPr>
        <w:t>debug</w:t>
      </w:r>
      <w:r w:rsidR="00983D28" w:rsidRPr="00983D28">
        <w:t xml:space="preserve">) </w:t>
      </w:r>
      <w:r w:rsidRPr="00983D28">
        <w:t>которая</w:t>
      </w:r>
      <w:r w:rsidR="00983D28" w:rsidRPr="00983D28">
        <w:t xml:space="preserve"> </w:t>
      </w:r>
      <w:r w:rsidRPr="00983D28">
        <w:t>позволяет</w:t>
      </w:r>
      <w:r w:rsidR="00983D28" w:rsidRPr="00983D28">
        <w:t xml:space="preserve"> </w:t>
      </w:r>
      <w:r w:rsidRPr="00983D28">
        <w:t>наблюдать</w:t>
      </w:r>
      <w:r w:rsidR="00983D28" w:rsidRPr="00983D28">
        <w:t xml:space="preserve"> </w:t>
      </w:r>
      <w:r w:rsidRPr="00983D28">
        <w:t>содержимое</w:t>
      </w:r>
      <w:r w:rsidR="00983D28" w:rsidRPr="00983D28">
        <w:t xml:space="preserve"> </w:t>
      </w:r>
      <w:r w:rsidRPr="00983D28">
        <w:t>реального</w:t>
      </w:r>
      <w:r w:rsidR="00983D28" w:rsidRPr="00983D28">
        <w:t xml:space="preserve"> </w:t>
      </w:r>
      <w:r w:rsidRPr="00983D28">
        <w:t>кристалла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заданной</w:t>
      </w:r>
      <w:r w:rsidR="00983D28" w:rsidRPr="00983D28">
        <w:t xml:space="preserve"> </w:t>
      </w:r>
      <w:r w:rsidRPr="00983D28">
        <w:t>точке</w:t>
      </w:r>
      <w:r w:rsidR="00983D28" w:rsidRPr="00983D28">
        <w:t xml:space="preserve"> </w:t>
      </w:r>
      <w:r w:rsidRPr="00983D28">
        <w:t>останова</w:t>
      </w:r>
      <w:r w:rsidR="00983D28" w:rsidRPr="00983D28">
        <w:t xml:space="preserve">. </w:t>
      </w:r>
      <w:r w:rsidRPr="00983D28">
        <w:t>При</w:t>
      </w:r>
      <w:r w:rsidR="00983D28" w:rsidRPr="00983D28">
        <w:t xml:space="preserve"> </w:t>
      </w:r>
      <w:r w:rsidRPr="00983D28">
        <w:t>этом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связи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компьютером</w:t>
      </w:r>
      <w:r w:rsidR="00983D28" w:rsidRPr="00983D28">
        <w:t xml:space="preserve"> </w:t>
      </w:r>
      <w:r w:rsidRPr="00983D28">
        <w:t>используется</w:t>
      </w:r>
      <w:r w:rsidR="00983D28" w:rsidRPr="00983D28">
        <w:t xml:space="preserve"> </w:t>
      </w:r>
      <w:r w:rsidRPr="00983D28">
        <w:t>только</w:t>
      </w:r>
      <w:r w:rsidR="00983D28" w:rsidRPr="00983D28">
        <w:t xml:space="preserve"> </w:t>
      </w:r>
      <w:r w:rsidRPr="00983D28">
        <w:t>один</w:t>
      </w:r>
      <w:r w:rsidR="00983D28" w:rsidRPr="00983D28">
        <w:t xml:space="preserve"> </w:t>
      </w:r>
      <w:r w:rsidRPr="00983D28">
        <w:t>вывод,</w:t>
      </w:r>
      <w:r w:rsidR="00983D28" w:rsidRPr="00983D28">
        <w:t xml:space="preserve"> </w:t>
      </w:r>
      <w:r w:rsidRPr="00983D28">
        <w:t>причем</w:t>
      </w:r>
      <w:r w:rsidR="00983D28" w:rsidRPr="00983D28">
        <w:t xml:space="preserve"> </w:t>
      </w:r>
      <w:r w:rsidRPr="00983D28">
        <w:t>по</w:t>
      </w:r>
      <w:r w:rsidR="00983D28" w:rsidRPr="00983D28">
        <w:t xml:space="preserve"> </w:t>
      </w:r>
      <w:r w:rsidRPr="00983D28">
        <w:t>выбору</w:t>
      </w:r>
      <w:r w:rsidR="00983D28" w:rsidRPr="00983D28">
        <w:t xml:space="preserve"> </w:t>
      </w:r>
      <w:r w:rsidRPr="00983D28">
        <w:t>пользователя</w:t>
      </w:r>
      <w:r w:rsidR="00983D28" w:rsidRPr="00983D28">
        <w:t xml:space="preserve">. </w:t>
      </w:r>
      <w:r w:rsidRPr="00983D28">
        <w:t>Мониторная</w:t>
      </w:r>
      <w:r w:rsidR="00983D28" w:rsidRPr="00983D28">
        <w:t xml:space="preserve"> </w:t>
      </w:r>
      <w:r w:rsidRPr="00983D28">
        <w:t>отладка</w:t>
      </w:r>
      <w:r w:rsidR="00983D28" w:rsidRPr="00983D28">
        <w:t xml:space="preserve"> </w:t>
      </w:r>
      <w:r w:rsidRPr="00983D28">
        <w:t>может</w:t>
      </w:r>
      <w:r w:rsidR="00983D28" w:rsidRPr="00983D28">
        <w:t xml:space="preserve"> </w:t>
      </w:r>
      <w:r w:rsidRPr="00983D28">
        <w:t>быть</w:t>
      </w:r>
      <w:r w:rsidR="00983D28" w:rsidRPr="00983D28">
        <w:t xml:space="preserve"> </w:t>
      </w:r>
      <w:r w:rsidRPr="00983D28">
        <w:t>применена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t>любому</w:t>
      </w:r>
      <w:r w:rsidR="00983D28" w:rsidRPr="00983D28">
        <w:t xml:space="preserve"> </w:t>
      </w:r>
      <w:r w:rsidRPr="00983D28">
        <w:t>типу</w:t>
      </w:r>
      <w:r w:rsidR="00983D28" w:rsidRPr="00983D28">
        <w:t xml:space="preserve"> </w:t>
      </w:r>
      <w:r w:rsidRPr="00983D28">
        <w:t>кристалла,</w:t>
      </w:r>
      <w:r w:rsidR="00983D28" w:rsidRPr="00983D28">
        <w:t xml:space="preserve"> </w:t>
      </w:r>
      <w:r w:rsidRPr="00983D28">
        <w:t>имеющего</w:t>
      </w:r>
      <w:r w:rsidR="00983D28" w:rsidRPr="00983D28">
        <w:t xml:space="preserve"> </w:t>
      </w:r>
      <w:r w:rsidRPr="00983D28">
        <w:rPr>
          <w:lang w:val="en-US"/>
        </w:rPr>
        <w:t>SRAM</w:t>
      </w:r>
      <w:r w:rsidR="00983D28" w:rsidRPr="00983D28">
        <w:t xml:space="preserve">. </w:t>
      </w:r>
      <w:r w:rsidRPr="00983D28">
        <w:t>Это</w:t>
      </w:r>
      <w:r w:rsidR="00983D28" w:rsidRPr="00983D28">
        <w:t xml:space="preserve"> </w:t>
      </w:r>
      <w:r w:rsidRPr="00983D28">
        <w:t>софтверный</w:t>
      </w:r>
      <w:r w:rsidR="00983D28" w:rsidRPr="00983D28">
        <w:t xml:space="preserve"> </w:t>
      </w:r>
      <w:r w:rsidRPr="00983D28">
        <w:t>вариант</w:t>
      </w:r>
      <w:r w:rsidR="00983D28" w:rsidRPr="00983D28">
        <w:t xml:space="preserve"> </w:t>
      </w:r>
      <w:r w:rsidRPr="00983D28">
        <w:rPr>
          <w:lang w:val="en-US"/>
        </w:rPr>
        <w:t>debugWIRE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Для</w:t>
      </w:r>
      <w:r w:rsidR="00983D28" w:rsidRPr="00983D28">
        <w:t xml:space="preserve"> </w:t>
      </w:r>
      <w:r w:rsidRPr="00983D28">
        <w:t>того,</w:t>
      </w:r>
      <w:r w:rsidR="00983D28" w:rsidRPr="00983D28">
        <w:t xml:space="preserve"> </w:t>
      </w:r>
      <w:r w:rsidRPr="00983D28">
        <w:t>чтобы</w:t>
      </w:r>
      <w:r w:rsidR="00983D28" w:rsidRPr="00983D28">
        <w:t xml:space="preserve"> </w:t>
      </w:r>
      <w:r w:rsidRPr="00983D28">
        <w:t>написанная</w:t>
      </w:r>
      <w:r w:rsidR="00983D28" w:rsidRPr="00983D28">
        <w:t xml:space="preserve"> </w:t>
      </w:r>
      <w:r w:rsidRPr="00983D28">
        <w:t>программа</w:t>
      </w:r>
      <w:r w:rsidR="00983D28" w:rsidRPr="00983D28">
        <w:t xml:space="preserve"> </w:t>
      </w:r>
      <w:r w:rsidRPr="00983D28">
        <w:t>превратилась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результирующий</w:t>
      </w:r>
      <w:r w:rsidR="00983D28" w:rsidRPr="00983D28">
        <w:t xml:space="preserve"> </w:t>
      </w:r>
      <w:r w:rsidRPr="00983D28">
        <w:t>код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заработала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конкретном</w:t>
      </w:r>
      <w:r w:rsidR="00983D28" w:rsidRPr="00983D28">
        <w:t xml:space="preserve"> </w:t>
      </w:r>
      <w:r w:rsidRPr="00983D28">
        <w:t>микропроцессорном</w:t>
      </w:r>
      <w:r w:rsidR="00983D28" w:rsidRPr="00983D28">
        <w:t xml:space="preserve"> </w:t>
      </w:r>
      <w:r w:rsidRPr="00983D28">
        <w:t>устройстве,</w:t>
      </w:r>
      <w:r w:rsidR="00983D28" w:rsidRPr="00983D28">
        <w:t xml:space="preserve"> </w:t>
      </w:r>
      <w:r w:rsidRPr="00983D28">
        <w:t>ее</w:t>
      </w:r>
      <w:r w:rsidR="00983D28" w:rsidRPr="00983D28">
        <w:t xml:space="preserve"> </w:t>
      </w:r>
      <w:r w:rsidRPr="00983D28">
        <w:t>нужно</w:t>
      </w:r>
      <w:r w:rsidR="00983D28" w:rsidRPr="00983D28">
        <w:t xml:space="preserve"> </w:t>
      </w:r>
      <w:r w:rsidRPr="00983D28">
        <w:t>оттранслировать</w:t>
      </w:r>
      <w:r w:rsidR="00983D28" w:rsidRPr="00983D28">
        <w:t xml:space="preserve"> </w:t>
      </w:r>
      <w:r w:rsidRPr="00983D28">
        <w:t>и</w:t>
      </w:r>
      <w:r w:rsidR="00983D28">
        <w:t xml:space="preserve"> "</w:t>
      </w:r>
      <w:r w:rsidRPr="00983D28">
        <w:t>зашить</w:t>
      </w:r>
      <w:r w:rsidR="00983D28">
        <w:t xml:space="preserve">" </w:t>
      </w:r>
      <w:r w:rsidRPr="00983D28">
        <w:t>в</w:t>
      </w:r>
      <w:r w:rsidR="00983D28" w:rsidRPr="00983D28">
        <w:t xml:space="preserve"> </w:t>
      </w:r>
      <w:r w:rsidRPr="00983D28">
        <w:t>программную</w:t>
      </w:r>
      <w:r w:rsidR="00983D28" w:rsidRPr="00983D28">
        <w:t xml:space="preserve"> </w:t>
      </w:r>
      <w:r w:rsidRPr="00983D28">
        <w:t>память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При</w:t>
      </w:r>
      <w:r w:rsidR="00983D28" w:rsidRPr="00983D28">
        <w:t xml:space="preserve"> </w:t>
      </w:r>
      <w:r w:rsidRPr="00983D28">
        <w:t>написании</w:t>
      </w:r>
      <w:r w:rsidR="00983D28" w:rsidRPr="00983D28">
        <w:t xml:space="preserve"> </w:t>
      </w:r>
      <w:r w:rsidRPr="00983D28">
        <w:t>программ</w:t>
      </w:r>
      <w:r w:rsidR="00983D28" w:rsidRPr="00983D28">
        <w:t xml:space="preserve"> </w:t>
      </w:r>
      <w:r w:rsidRPr="00983D28">
        <w:t>обычно</w:t>
      </w:r>
      <w:r w:rsidR="00983D28" w:rsidRPr="00983D28">
        <w:t xml:space="preserve"> </w:t>
      </w:r>
      <w:r w:rsidRPr="00983D28">
        <w:t>нельзя</w:t>
      </w:r>
      <w:r w:rsidR="00983D28" w:rsidRPr="00983D28">
        <w:t xml:space="preserve"> </w:t>
      </w:r>
      <w:r w:rsidRPr="00983D28">
        <w:t>обойтись</w:t>
      </w:r>
      <w:r w:rsidR="00983D28" w:rsidRPr="00983D28">
        <w:t xml:space="preserve"> </w:t>
      </w:r>
      <w:r w:rsidRPr="00983D28">
        <w:t>без</w:t>
      </w:r>
      <w:r w:rsidR="00983D28" w:rsidRPr="00983D28">
        <w:t xml:space="preserve"> </w:t>
      </w:r>
      <w:r w:rsidRPr="00983D28">
        <w:t>процедуры</w:t>
      </w:r>
      <w:r w:rsidR="00983D28" w:rsidRPr="00983D28">
        <w:t xml:space="preserve"> </w:t>
      </w:r>
      <w:r w:rsidRPr="00983D28">
        <w:t>отладки</w:t>
      </w:r>
      <w:r w:rsidR="00983D28" w:rsidRPr="00983D28">
        <w:t xml:space="preserve">. </w:t>
      </w:r>
      <w:r w:rsidRPr="00983D28">
        <w:t>Отладка</w:t>
      </w:r>
      <w:r w:rsidR="00983D28" w:rsidRPr="00983D28">
        <w:t xml:space="preserve"> </w:t>
      </w:r>
      <w:r w:rsidRPr="00983D28">
        <w:t>выполняется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компьютере</w:t>
      </w:r>
      <w:r w:rsidR="00983D28" w:rsidRPr="00983D28">
        <w:t xml:space="preserve"> </w:t>
      </w:r>
      <w:r w:rsidRPr="00983D28">
        <w:t>при</w:t>
      </w:r>
      <w:r w:rsidR="00983D28" w:rsidRPr="00983D28">
        <w:t xml:space="preserve"> </w:t>
      </w:r>
      <w:r w:rsidRPr="00983D28">
        <w:t>помощи</w:t>
      </w:r>
      <w:r w:rsidR="00983D28" w:rsidRPr="00983D28">
        <w:t xml:space="preserve"> </w:t>
      </w:r>
      <w:r w:rsidRPr="00983D28">
        <w:t>специальной</w:t>
      </w:r>
      <w:r w:rsidR="00983D28" w:rsidRPr="00983D28">
        <w:t xml:space="preserve"> </w:t>
      </w:r>
      <w:r w:rsidRPr="00983D28">
        <w:t>инструментальной</w:t>
      </w:r>
      <w:r w:rsidR="00983D28" w:rsidRPr="00983D28">
        <w:t xml:space="preserve"> </w:t>
      </w:r>
      <w:r w:rsidRPr="00983D28">
        <w:t>программы</w:t>
      </w:r>
      <w:r w:rsidR="00983D28" w:rsidRPr="00983D28">
        <w:t xml:space="preserve"> - </w:t>
      </w:r>
      <w:r w:rsidRPr="00983D28">
        <w:t>отладчика</w:t>
      </w:r>
      <w:r w:rsidR="00983D28" w:rsidRPr="00983D28">
        <w:t xml:space="preserve">. </w:t>
      </w:r>
      <w:r w:rsidRPr="00983D28">
        <w:t>Он</w:t>
      </w:r>
      <w:r w:rsidR="00983D28" w:rsidRPr="00983D28">
        <w:t xml:space="preserve"> </w:t>
      </w:r>
      <w:r w:rsidRPr="00983D28">
        <w:t>позволяет</w:t>
      </w:r>
      <w:r w:rsidR="00983D28" w:rsidRPr="00983D28">
        <w:t xml:space="preserve"> </w:t>
      </w:r>
      <w:r w:rsidRPr="00983D28">
        <w:t>пошагово</w:t>
      </w:r>
      <w:r w:rsidR="00983D28" w:rsidRPr="00983D28">
        <w:t xml:space="preserve"> </w:t>
      </w:r>
      <w:r w:rsidRPr="00983D28">
        <w:t>выполнять</w:t>
      </w:r>
      <w:r w:rsidR="00983D28" w:rsidRPr="00983D28">
        <w:t xml:space="preserve"> </w:t>
      </w:r>
      <w:r w:rsidRPr="00983D28">
        <w:t>отлаживаемую</w:t>
      </w:r>
      <w:r w:rsidR="00983D28" w:rsidRPr="00983D28">
        <w:t xml:space="preserve"> </w:t>
      </w:r>
      <w:r w:rsidRPr="00983D28">
        <w:t>программу,</w:t>
      </w:r>
      <w:r w:rsidR="00983D28" w:rsidRPr="00983D28">
        <w:t xml:space="preserve"> </w:t>
      </w:r>
      <w:r w:rsidRPr="00983D28">
        <w:t>а</w:t>
      </w:r>
      <w:r w:rsidR="00983D28" w:rsidRPr="00983D28">
        <w:t xml:space="preserve"> </w:t>
      </w:r>
      <w:r w:rsidRPr="00983D28">
        <w:t>также</w:t>
      </w:r>
      <w:r w:rsidR="00983D28" w:rsidRPr="00983D28">
        <w:t xml:space="preserve"> </w:t>
      </w:r>
      <w:r w:rsidRPr="00983D28">
        <w:t>выполняет</w:t>
      </w:r>
      <w:r w:rsidR="00983D28" w:rsidRPr="00983D28">
        <w:t xml:space="preserve"> </w:t>
      </w:r>
      <w:r w:rsidRPr="00983D28">
        <w:t>ее</w:t>
      </w:r>
      <w:r w:rsidR="00983D28" w:rsidRPr="00983D28">
        <w:t xml:space="preserve"> </w:t>
      </w:r>
      <w:r w:rsidRPr="00983D28">
        <w:t>поэтапно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использованием,</w:t>
      </w:r>
      <w:r w:rsidR="00983D28" w:rsidRPr="00983D28">
        <w:t xml:space="preserve"> </w:t>
      </w:r>
      <w:r w:rsidRPr="00983D28">
        <w:t>так</w:t>
      </w:r>
      <w:r w:rsidR="00983D28" w:rsidRPr="00983D28">
        <w:t xml:space="preserve"> </w:t>
      </w:r>
      <w:r w:rsidRPr="00983D28">
        <w:t>называемых</w:t>
      </w:r>
      <w:r w:rsidR="00983D28" w:rsidRPr="00983D28">
        <w:t xml:space="preserve"> </w:t>
      </w:r>
      <w:r w:rsidRPr="00983D28">
        <w:t>точек</w:t>
      </w:r>
      <w:r w:rsidR="00983D28" w:rsidRPr="00983D28">
        <w:t xml:space="preserve"> </w:t>
      </w:r>
      <w:r w:rsidRPr="00983D28">
        <w:t>останова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В</w:t>
      </w:r>
      <w:r w:rsidR="00983D28" w:rsidRPr="00983D28">
        <w:t xml:space="preserve"> </w:t>
      </w:r>
      <w:r w:rsidRPr="00983D28">
        <w:t>процессе</w:t>
      </w:r>
      <w:r w:rsidR="00983D28" w:rsidRPr="00983D28">
        <w:t xml:space="preserve"> </w:t>
      </w:r>
      <w:r w:rsidRPr="00983D28">
        <w:t>выполнения</w:t>
      </w:r>
      <w:r w:rsidR="00983D28" w:rsidRPr="00983D28">
        <w:t xml:space="preserve"> </w:t>
      </w:r>
      <w:r w:rsidRPr="00983D28">
        <w:t>программы</w:t>
      </w:r>
      <w:r w:rsidR="00983D28" w:rsidRPr="00983D28">
        <w:t xml:space="preserve"> </w:t>
      </w:r>
      <w:r w:rsidRPr="00983D28">
        <w:t>под</w:t>
      </w:r>
      <w:r w:rsidR="00983D28" w:rsidRPr="00983D28">
        <w:t xml:space="preserve"> </w:t>
      </w:r>
      <w:r w:rsidRPr="00983D28">
        <w:t>управлением</w:t>
      </w:r>
      <w:r w:rsidR="00983D28" w:rsidRPr="00983D28">
        <w:t xml:space="preserve"> </w:t>
      </w:r>
      <w:r w:rsidRPr="00983D28">
        <w:t>отладчика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экране</w:t>
      </w:r>
      <w:r w:rsidR="00983D28" w:rsidRPr="00983D28">
        <w:t xml:space="preserve"> </w:t>
      </w:r>
      <w:r w:rsidRPr="00983D28">
        <w:t>компьютера</w:t>
      </w:r>
      <w:r w:rsidR="00983D28" w:rsidRPr="00983D28">
        <w:t>:</w:t>
      </w:r>
    </w:p>
    <w:p w:rsidR="00983D28" w:rsidRPr="00983D28" w:rsidRDefault="00B51BAD" w:rsidP="00983D2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983D28">
        <w:t>видеть</w:t>
      </w:r>
      <w:r w:rsidR="00983D28" w:rsidRPr="00983D28">
        <w:t xml:space="preserve"> </w:t>
      </w:r>
      <w:r w:rsidRPr="00983D28">
        <w:t>содержимое</w:t>
      </w:r>
      <w:r w:rsidR="00983D28" w:rsidRPr="00983D28">
        <w:t xml:space="preserve"> </w:t>
      </w:r>
      <w:r w:rsidRPr="00983D28">
        <w:t>любого</w:t>
      </w:r>
      <w:r w:rsidR="00983D28" w:rsidRPr="00983D28">
        <w:t xml:space="preserve"> </w:t>
      </w:r>
      <w:r w:rsidRPr="00983D28">
        <w:t>регистра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>;</w:t>
      </w:r>
    </w:p>
    <w:p w:rsidR="00983D28" w:rsidRPr="00983D28" w:rsidRDefault="00B51BAD" w:rsidP="00983D2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983D28">
        <w:t>видеть</w:t>
      </w:r>
      <w:r w:rsidR="00983D28" w:rsidRPr="00983D28">
        <w:t xml:space="preserve"> </w:t>
      </w:r>
      <w:r w:rsidRPr="00983D28">
        <w:t>содержимое</w:t>
      </w:r>
      <w:r w:rsidR="00983D28" w:rsidRPr="00983D28">
        <w:t xml:space="preserve"> </w:t>
      </w:r>
      <w:r w:rsidRPr="00983D28">
        <w:t>ОЗУ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rPr>
          <w:lang w:val="en-US"/>
        </w:rPr>
        <w:t>EEPROM</w:t>
      </w:r>
      <w:r w:rsidR="00983D28" w:rsidRPr="00983D28">
        <w:t>;</w:t>
      </w:r>
    </w:p>
    <w:p w:rsidR="00983D28" w:rsidRPr="00983D28" w:rsidRDefault="00B51BAD" w:rsidP="00983D2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983D28">
        <w:t>наблюдать</w:t>
      </w:r>
      <w:r w:rsidR="00983D28" w:rsidRPr="00983D28">
        <w:t xml:space="preserve"> </w:t>
      </w:r>
      <w:r w:rsidRPr="00983D28">
        <w:t>за</w:t>
      </w:r>
      <w:r w:rsidR="00983D28" w:rsidRPr="00983D28">
        <w:t xml:space="preserve"> </w:t>
      </w:r>
      <w:r w:rsidRPr="00983D28">
        <w:t>последовательностью</w:t>
      </w:r>
      <w:r w:rsidR="00983D28" w:rsidRPr="00983D28">
        <w:t xml:space="preserve"> </w:t>
      </w:r>
      <w:r w:rsidRPr="00983D28">
        <w:t>выполнения</w:t>
      </w:r>
      <w:r w:rsidR="00983D28" w:rsidRPr="00983D28">
        <w:t xml:space="preserve"> </w:t>
      </w:r>
      <w:r w:rsidRPr="00983D28">
        <w:t>команд,</w:t>
      </w:r>
      <w:r w:rsidR="00983D28" w:rsidRPr="00983D28">
        <w:t xml:space="preserve"> </w:t>
      </w:r>
      <w:r w:rsidRPr="00983D28">
        <w:t>контролируя</w:t>
      </w:r>
      <w:r w:rsidR="00983D28" w:rsidRPr="00983D28">
        <w:t xml:space="preserve"> </w:t>
      </w:r>
      <w:r w:rsidRPr="00983D28">
        <w:t>правильность</w:t>
      </w:r>
      <w:r w:rsidR="00983D28" w:rsidRPr="00983D28">
        <w:t xml:space="preserve"> </w:t>
      </w:r>
      <w:r w:rsidRPr="00983D28">
        <w:t>отработки</w:t>
      </w:r>
      <w:r w:rsidR="00983D28" w:rsidRPr="00983D28">
        <w:t xml:space="preserve"> </w:t>
      </w:r>
      <w:r w:rsidRPr="00983D28">
        <w:t>условных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безусловных</w:t>
      </w:r>
      <w:r w:rsidR="00983D28" w:rsidRPr="00983D28">
        <w:t xml:space="preserve"> </w:t>
      </w:r>
      <w:r w:rsidRPr="00983D28">
        <w:t>переходов</w:t>
      </w:r>
      <w:r w:rsidR="00983D28" w:rsidRPr="00983D28">
        <w:t>;</w:t>
      </w:r>
    </w:p>
    <w:p w:rsidR="00983D28" w:rsidRPr="00983D28" w:rsidRDefault="00B51BAD" w:rsidP="00983D2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983D28">
        <w:t>наблюдать</w:t>
      </w:r>
      <w:r w:rsidR="00983D28" w:rsidRPr="00983D28">
        <w:t xml:space="preserve"> </w:t>
      </w:r>
      <w:r w:rsidRPr="00983D28">
        <w:t>за</w:t>
      </w:r>
      <w:r w:rsidR="00983D28" w:rsidRPr="00983D28">
        <w:t xml:space="preserve"> </w:t>
      </w:r>
      <w:r w:rsidRPr="00983D28">
        <w:t>работой</w:t>
      </w:r>
      <w:r w:rsidR="00983D28" w:rsidRPr="00983D28">
        <w:t xml:space="preserve"> </w:t>
      </w:r>
      <w:r w:rsidRPr="00983D28">
        <w:t>таймеров,</w:t>
      </w:r>
      <w:r w:rsidR="00983D28" w:rsidRPr="00983D28">
        <w:t xml:space="preserve"> </w:t>
      </w:r>
      <w:r w:rsidRPr="00983D28">
        <w:t>отработкой</w:t>
      </w:r>
      <w:r w:rsidR="00983D28" w:rsidRPr="00983D28">
        <w:t xml:space="preserve"> </w:t>
      </w:r>
      <w:r w:rsidRPr="00983D28">
        <w:t>прерываний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В</w:t>
      </w:r>
      <w:r w:rsidR="00983D28" w:rsidRPr="00983D28">
        <w:t xml:space="preserve"> </w:t>
      </w:r>
      <w:r w:rsidRPr="00983D28">
        <w:t>процессе</w:t>
      </w:r>
      <w:r w:rsidR="00983D28" w:rsidRPr="00983D28">
        <w:t xml:space="preserve"> </w:t>
      </w:r>
      <w:r w:rsidRPr="00983D28">
        <w:t>отладки</w:t>
      </w:r>
      <w:r w:rsidR="00983D28" w:rsidRPr="00983D28">
        <w:t xml:space="preserve"> </w:t>
      </w:r>
      <w:r w:rsidRPr="00983D28">
        <w:t>также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наблюдать</w:t>
      </w:r>
      <w:r w:rsidR="00983D28" w:rsidRPr="00983D28">
        <w:t xml:space="preserve"> </w:t>
      </w:r>
      <w:r w:rsidRPr="00983D28">
        <w:t>логические</w:t>
      </w:r>
      <w:r w:rsidR="00983D28" w:rsidRPr="00983D28">
        <w:t xml:space="preserve"> </w:t>
      </w:r>
      <w:r w:rsidRPr="00983D28">
        <w:t>уровни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любом</w:t>
      </w:r>
      <w:r w:rsidR="00983D28" w:rsidRPr="00983D28">
        <w:t xml:space="preserve"> </w:t>
      </w:r>
      <w:r w:rsidRPr="00983D28">
        <w:t>внешнем</w:t>
      </w:r>
      <w:r w:rsidR="00983D28" w:rsidRPr="00983D28">
        <w:t xml:space="preserve"> </w:t>
      </w:r>
      <w:r w:rsidRPr="00983D28">
        <w:t>выходе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. </w:t>
      </w:r>
      <w:r w:rsidRPr="00983D28">
        <w:t>А</w:t>
      </w:r>
      <w:r w:rsidR="00983D28" w:rsidRPr="00983D28">
        <w:t xml:space="preserve"> </w:t>
      </w:r>
      <w:r w:rsidRPr="00983D28">
        <w:t>также</w:t>
      </w:r>
      <w:r w:rsidR="00983D28" w:rsidRPr="00983D28">
        <w:t xml:space="preserve"> </w:t>
      </w:r>
      <w:r w:rsidRPr="00983D28">
        <w:t>имитировать</w:t>
      </w:r>
      <w:r w:rsidR="00983D28" w:rsidRPr="00983D28">
        <w:t xml:space="preserve"> </w:t>
      </w:r>
      <w:r w:rsidRPr="00983D28">
        <w:t>изменение</w:t>
      </w:r>
      <w:r w:rsidR="00983D28" w:rsidRPr="00983D28">
        <w:t xml:space="preserve"> </w:t>
      </w:r>
      <w:r w:rsidRPr="00983D28">
        <w:t>сигналов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любом</w:t>
      </w:r>
      <w:r w:rsidR="00983D28" w:rsidRPr="00983D28">
        <w:t xml:space="preserve"> </w:t>
      </w:r>
      <w:r w:rsidRPr="00983D28">
        <w:t>входе</w:t>
      </w:r>
      <w:r w:rsidR="00983D28" w:rsidRPr="00983D28">
        <w:t xml:space="preserve">. </w:t>
      </w:r>
      <w:r w:rsidRPr="00983D28">
        <w:t>Процесс</w:t>
      </w:r>
      <w:r w:rsidR="00983D28" w:rsidRPr="00983D28">
        <w:t xml:space="preserve"> </w:t>
      </w:r>
      <w:r w:rsidRPr="00983D28">
        <w:t>отладки</w:t>
      </w:r>
      <w:r w:rsidR="00983D28" w:rsidRPr="00983D28">
        <w:t xml:space="preserve"> </w:t>
      </w:r>
      <w:r w:rsidRPr="00983D28">
        <w:t>позволяет</w:t>
      </w:r>
      <w:r w:rsidR="00983D28" w:rsidRPr="00983D28">
        <w:t xml:space="preserve"> </w:t>
      </w:r>
      <w:r w:rsidRPr="00983D28">
        <w:t>убедиться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том,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разрабатываемая</w:t>
      </w:r>
      <w:r w:rsidR="00983D28" w:rsidRPr="00983D28">
        <w:t xml:space="preserve"> </w:t>
      </w:r>
      <w:r w:rsidRPr="00983D28">
        <w:t>программа</w:t>
      </w:r>
      <w:r w:rsidR="00983D28" w:rsidRPr="00983D28">
        <w:t xml:space="preserve"> </w:t>
      </w:r>
      <w:r w:rsidRPr="00983D28">
        <w:t>работает</w:t>
      </w:r>
      <w:r w:rsidR="00983D28" w:rsidRPr="00983D28">
        <w:t xml:space="preserve"> </w:t>
      </w:r>
      <w:r w:rsidRPr="00983D28">
        <w:t>именно</w:t>
      </w:r>
      <w:r w:rsidR="00983D28" w:rsidRPr="00983D28">
        <w:t xml:space="preserve"> </w:t>
      </w:r>
      <w:r w:rsidRPr="00983D28">
        <w:t>так,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нужно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Существует</w:t>
      </w:r>
      <w:r w:rsidR="00983D28" w:rsidRPr="00983D28">
        <w:t xml:space="preserve"> </w:t>
      </w:r>
      <w:r w:rsidRPr="00983D28">
        <w:t>три</w:t>
      </w:r>
      <w:r w:rsidR="00983D28" w:rsidRPr="00983D28">
        <w:t xml:space="preserve"> </w:t>
      </w:r>
      <w:r w:rsidRPr="00983D28">
        <w:t>основных</w:t>
      </w:r>
      <w:r w:rsidR="00983D28" w:rsidRPr="00983D28">
        <w:t xml:space="preserve"> </w:t>
      </w:r>
      <w:r w:rsidRPr="00983D28">
        <w:t>вида</w:t>
      </w:r>
      <w:r w:rsidR="00983D28" w:rsidRPr="00983D28">
        <w:t xml:space="preserve"> </w:t>
      </w:r>
      <w:r w:rsidRPr="00983D28">
        <w:t>отладчиков</w:t>
      </w:r>
      <w:r w:rsidR="00983D28" w:rsidRPr="00983D28">
        <w:t>:</w:t>
      </w:r>
    </w:p>
    <w:p w:rsidR="00983D28" w:rsidRPr="00983D28" w:rsidRDefault="00B51BAD" w:rsidP="00983D28">
      <w:pPr>
        <w:numPr>
          <w:ilvl w:val="0"/>
          <w:numId w:val="9"/>
        </w:numPr>
        <w:tabs>
          <w:tab w:val="left" w:pos="726"/>
        </w:tabs>
        <w:ind w:left="0" w:firstLine="709"/>
      </w:pPr>
      <w:r w:rsidRPr="00983D28">
        <w:t>программные</w:t>
      </w:r>
      <w:r w:rsidR="00983D28" w:rsidRPr="00983D28">
        <w:t>;</w:t>
      </w:r>
    </w:p>
    <w:p w:rsidR="00983D28" w:rsidRPr="00983D28" w:rsidRDefault="00B51BAD" w:rsidP="00983D28">
      <w:pPr>
        <w:numPr>
          <w:ilvl w:val="0"/>
          <w:numId w:val="9"/>
        </w:numPr>
        <w:tabs>
          <w:tab w:val="left" w:pos="726"/>
        </w:tabs>
        <w:ind w:left="0" w:firstLine="709"/>
      </w:pPr>
      <w:r w:rsidRPr="00983D28">
        <w:t>аппаратные</w:t>
      </w:r>
      <w:r w:rsidR="00983D28" w:rsidRPr="00983D28">
        <w:t>;</w:t>
      </w:r>
    </w:p>
    <w:p w:rsidR="00983D28" w:rsidRPr="00983D28" w:rsidRDefault="00B51BAD" w:rsidP="00983D28">
      <w:pPr>
        <w:numPr>
          <w:ilvl w:val="0"/>
          <w:numId w:val="9"/>
        </w:numPr>
        <w:tabs>
          <w:tab w:val="left" w:pos="726"/>
        </w:tabs>
        <w:ind w:left="0" w:firstLine="709"/>
      </w:pPr>
      <w:r w:rsidRPr="00983D28">
        <w:t>комбинированные</w:t>
      </w:r>
      <w:r w:rsidR="00983D28" w:rsidRPr="00983D28">
        <w:t xml:space="preserve"> </w:t>
      </w:r>
      <w:r w:rsidRPr="00983D28">
        <w:t>программно-аппаратные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  <w:rPr>
          <w:i/>
        </w:rPr>
      </w:pPr>
      <w:r w:rsidRPr="00983D28">
        <w:rPr>
          <w:i/>
        </w:rPr>
        <w:t>Программный</w:t>
      </w:r>
      <w:r w:rsidR="00983D28" w:rsidRPr="00983D28">
        <w:rPr>
          <w:i/>
        </w:rPr>
        <w:t xml:space="preserve"> </w:t>
      </w:r>
      <w:r w:rsidRPr="00983D28">
        <w:rPr>
          <w:i/>
        </w:rPr>
        <w:t>отладчик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Программный</w:t>
      </w:r>
      <w:r w:rsidR="00983D28" w:rsidRPr="00983D28">
        <w:t xml:space="preserve"> </w:t>
      </w:r>
      <w:r w:rsidRPr="00983D28">
        <w:t>отладчик</w:t>
      </w:r>
      <w:r w:rsidR="00983D28" w:rsidRPr="00983D28">
        <w:t xml:space="preserve"> - </w:t>
      </w:r>
      <w:r w:rsidRPr="00983D28">
        <w:t>это</w:t>
      </w:r>
      <w:r w:rsidR="00983D28" w:rsidRPr="00983D28">
        <w:t xml:space="preserve"> </w:t>
      </w:r>
      <w:r w:rsidRPr="00983D28">
        <w:t>компьютерная</w:t>
      </w:r>
      <w:r w:rsidR="00983D28" w:rsidRPr="00983D28">
        <w:t xml:space="preserve"> </w:t>
      </w:r>
      <w:r w:rsidRPr="00983D28">
        <w:t>программа,</w:t>
      </w:r>
      <w:r w:rsidR="00983D28" w:rsidRPr="00983D28">
        <w:t xml:space="preserve"> </w:t>
      </w:r>
      <w:r w:rsidRPr="00983D28">
        <w:t>которая</w:t>
      </w:r>
      <w:r w:rsidR="00983D28" w:rsidRPr="00983D28">
        <w:t xml:space="preserve"> </w:t>
      </w:r>
      <w:r w:rsidRPr="00983D28">
        <w:t>имитирует</w:t>
      </w:r>
      <w:r w:rsidR="00983D28" w:rsidRPr="00983D28">
        <w:t xml:space="preserve"> </w:t>
      </w:r>
      <w:r w:rsidRPr="00983D28">
        <w:t>работу</w:t>
      </w:r>
      <w:r w:rsidR="00983D28" w:rsidRPr="00983D28">
        <w:t xml:space="preserve"> </w:t>
      </w:r>
      <w:r w:rsidRPr="00983D28">
        <w:t>процессора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экране</w:t>
      </w:r>
      <w:r w:rsidR="00983D28" w:rsidRPr="00983D28">
        <w:t xml:space="preserve"> </w:t>
      </w:r>
      <w:r w:rsidRPr="00983D28">
        <w:t>компьютера</w:t>
      </w:r>
      <w:r w:rsidR="00983D28" w:rsidRPr="00983D28">
        <w:t xml:space="preserve">. </w:t>
      </w:r>
      <w:r w:rsidRPr="00983D28">
        <w:t>Она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требует</w:t>
      </w:r>
      <w:r w:rsidR="00983D28" w:rsidRPr="00983D28">
        <w:t xml:space="preserve"> </w:t>
      </w:r>
      <w:r w:rsidRPr="00983D28">
        <w:t>наличие</w:t>
      </w:r>
      <w:r w:rsidR="00983D28" w:rsidRPr="00983D28">
        <w:t xml:space="preserve"> </w:t>
      </w:r>
      <w:r w:rsidRPr="00983D28">
        <w:t>реальной</w:t>
      </w:r>
      <w:r w:rsidR="00983D28" w:rsidRPr="00983D28">
        <w:t xml:space="preserve"> </w:t>
      </w:r>
      <w:r w:rsidRPr="00983D28">
        <w:t>микросхемы</w:t>
      </w:r>
      <w:r w:rsidR="00983D28" w:rsidRPr="00983D28">
        <w:t xml:space="preserve"> </w:t>
      </w:r>
      <w:r w:rsidRPr="00983D28">
        <w:t>или</w:t>
      </w:r>
      <w:r w:rsidR="00983D28" w:rsidRPr="00983D28">
        <w:t xml:space="preserve"> </w:t>
      </w:r>
      <w:r w:rsidRPr="00983D28">
        <w:t>дополнительных</w:t>
      </w:r>
      <w:r w:rsidR="00983D28" w:rsidRPr="00983D28">
        <w:t xml:space="preserve"> </w:t>
      </w:r>
      <w:r w:rsidRPr="00983D28">
        <w:t>внешних</w:t>
      </w:r>
      <w:r w:rsidR="00983D28" w:rsidRPr="00983D28">
        <w:t xml:space="preserve"> </w:t>
      </w:r>
      <w:r w:rsidRPr="00983D28">
        <w:t>устройств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позволяет</w:t>
      </w:r>
      <w:r w:rsidR="00983D28" w:rsidRPr="00983D28">
        <w:t xml:space="preserve"> </w:t>
      </w:r>
      <w:r w:rsidRPr="00983D28">
        <w:t>отладить</w:t>
      </w:r>
      <w:r w:rsidR="00983D28" w:rsidRPr="00983D28">
        <w:t xml:space="preserve"> </w:t>
      </w:r>
      <w:r w:rsidRPr="00983D28">
        <w:t>программу</w:t>
      </w:r>
      <w:r w:rsidR="00983D28" w:rsidRPr="00983D28">
        <w:t xml:space="preserve"> </w:t>
      </w:r>
      <w:r w:rsidRPr="00983D28">
        <w:t>чисто</w:t>
      </w:r>
      <w:r w:rsidR="00983D28" w:rsidRPr="00983D28">
        <w:t xml:space="preserve"> </w:t>
      </w:r>
      <w:r w:rsidRPr="00983D28">
        <w:t>виртуально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Однако</w:t>
      </w:r>
      <w:r w:rsidR="00983D28" w:rsidRPr="00983D28">
        <w:t xml:space="preserve"> </w:t>
      </w:r>
      <w:r w:rsidRPr="00983D28">
        <w:t>программный</w:t>
      </w:r>
      <w:r w:rsidR="00983D28" w:rsidRPr="00983D28">
        <w:t xml:space="preserve"> </w:t>
      </w:r>
      <w:r w:rsidRPr="00983D28">
        <w:t>отладчик</w:t>
      </w:r>
      <w:r w:rsidR="00983D28" w:rsidRPr="00983D28">
        <w:t xml:space="preserve"> </w:t>
      </w:r>
      <w:r w:rsidRPr="00983D28">
        <w:t>позволяет</w:t>
      </w:r>
      <w:r w:rsidR="00983D28" w:rsidRPr="00983D28">
        <w:t xml:space="preserve"> </w:t>
      </w:r>
      <w:r w:rsidRPr="00983D28">
        <w:t>проверить</w:t>
      </w:r>
      <w:r w:rsidR="00983D28" w:rsidRPr="00983D28">
        <w:t xml:space="preserve"> </w:t>
      </w:r>
      <w:r w:rsidRPr="00983D28">
        <w:t>только</w:t>
      </w:r>
      <w:r w:rsidR="00983D28" w:rsidRPr="00983D28">
        <w:t xml:space="preserve"> </w:t>
      </w:r>
      <w:r w:rsidRPr="00983D28">
        <w:t>логику</w:t>
      </w:r>
      <w:r w:rsidR="00983D28" w:rsidRPr="00983D28">
        <w:t xml:space="preserve"> </w:t>
      </w:r>
      <w:r w:rsidRPr="00983D28">
        <w:t>работы</w:t>
      </w:r>
      <w:r w:rsidR="00983D28" w:rsidRPr="00983D28">
        <w:t xml:space="preserve"> </w:t>
      </w:r>
      <w:r w:rsidRPr="00983D28">
        <w:t>программы</w:t>
      </w:r>
      <w:r w:rsidR="00983D28" w:rsidRPr="00983D28">
        <w:t xml:space="preserve">. </w:t>
      </w:r>
      <w:r w:rsidRPr="00983D28">
        <w:t>При</w:t>
      </w:r>
      <w:r w:rsidR="00983D28" w:rsidRPr="00983D28">
        <w:t xml:space="preserve"> </w:t>
      </w:r>
      <w:r w:rsidRPr="00983D28">
        <w:t>помощи</w:t>
      </w:r>
      <w:r w:rsidR="00983D28" w:rsidRPr="00983D28">
        <w:t xml:space="preserve"> </w:t>
      </w:r>
      <w:r w:rsidRPr="00983D28">
        <w:t>такого</w:t>
      </w:r>
      <w:r w:rsidR="00983D28" w:rsidRPr="00983D28">
        <w:t xml:space="preserve"> </w:t>
      </w:r>
      <w:r w:rsidRPr="00983D28">
        <w:t>отладчика</w:t>
      </w:r>
      <w:r w:rsidR="00983D28" w:rsidRPr="00983D28">
        <w:t xml:space="preserve"> </w:t>
      </w:r>
      <w:r w:rsidRPr="00983D28">
        <w:t>невозможно</w:t>
      </w:r>
      <w:r w:rsidR="00983D28" w:rsidRPr="00983D28">
        <w:t xml:space="preserve"> </w:t>
      </w:r>
      <w:r w:rsidRPr="00983D28">
        <w:t>проверить</w:t>
      </w:r>
      <w:r w:rsidR="00983D28" w:rsidRPr="00983D28">
        <w:t xml:space="preserve"> </w:t>
      </w:r>
      <w:r w:rsidRPr="00983D28">
        <w:t>работу</w:t>
      </w:r>
      <w:r w:rsidR="00983D28" w:rsidRPr="00983D28">
        <w:t xml:space="preserve"> </w:t>
      </w:r>
      <w:r w:rsidRPr="00983D28">
        <w:t>схемы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режиме</w:t>
      </w:r>
      <w:r w:rsidR="00983D28" w:rsidRPr="00983D28">
        <w:t xml:space="preserve"> </w:t>
      </w:r>
      <w:r w:rsidRPr="00983D28">
        <w:t>реального</w:t>
      </w:r>
      <w:r w:rsidR="00983D28" w:rsidRPr="00983D28">
        <w:t xml:space="preserve"> </w:t>
      </w:r>
      <w:r w:rsidRPr="00983D28">
        <w:t>времени</w:t>
      </w:r>
      <w:r w:rsidR="00983D28" w:rsidRPr="00983D28">
        <w:t xml:space="preserve"> </w:t>
      </w:r>
      <w:r w:rsidRPr="00983D28">
        <w:t>или</w:t>
      </w:r>
      <w:r w:rsidR="00983D28" w:rsidRPr="00983D28">
        <w:t xml:space="preserve"> </w:t>
      </w:r>
      <w:r w:rsidRPr="00983D28">
        <w:t>работу</w:t>
      </w:r>
      <w:r w:rsidR="00983D28" w:rsidRPr="00983D28">
        <w:t xml:space="preserve"> </w:t>
      </w:r>
      <w:r w:rsidRPr="00983D28">
        <w:t>всего</w:t>
      </w:r>
      <w:r w:rsidR="00983D28" w:rsidRPr="00983D28">
        <w:t xml:space="preserve"> </w:t>
      </w:r>
      <w:r w:rsidRPr="00983D28">
        <w:t>микропроцессорного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комплексе,</w:t>
      </w:r>
      <w:r w:rsidR="00983D28" w:rsidRPr="00983D28">
        <w:t xml:space="preserve"> </w:t>
      </w:r>
      <w:r w:rsidRPr="00983D28">
        <w:t>т</w:t>
      </w:r>
      <w:r w:rsidR="00983D28" w:rsidRPr="00983D28">
        <w:t xml:space="preserve">. </w:t>
      </w:r>
      <w:r w:rsidRPr="00983D28">
        <w:t>е</w:t>
      </w:r>
      <w:r w:rsidR="00983D28" w:rsidRPr="00983D28">
        <w:t xml:space="preserve"> </w:t>
      </w:r>
      <w:r w:rsidRPr="00983D28">
        <w:t>невозможно</w:t>
      </w:r>
      <w:r w:rsidR="00983D28" w:rsidRPr="00983D28">
        <w:t xml:space="preserve"> </w:t>
      </w:r>
      <w:r w:rsidRPr="00983D28">
        <w:t>гарантировать</w:t>
      </w:r>
      <w:r w:rsidR="00983D28" w:rsidRPr="00983D28">
        <w:t xml:space="preserve"> </w:t>
      </w:r>
      <w:r w:rsidRPr="00983D28">
        <w:t>правильную</w:t>
      </w:r>
      <w:r w:rsidR="00983D28" w:rsidRPr="00983D28">
        <w:t xml:space="preserve"> </w:t>
      </w:r>
      <w:r w:rsidRPr="00983D28">
        <w:t>работу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всех</w:t>
      </w:r>
      <w:r w:rsidR="00983D28" w:rsidRPr="00983D28">
        <w:t xml:space="preserve"> </w:t>
      </w:r>
      <w:r w:rsidRPr="00983D28">
        <w:t>подключенных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t>микроконтроллеру</w:t>
      </w:r>
      <w:r w:rsidR="00983D28" w:rsidRPr="00983D28">
        <w:t xml:space="preserve"> </w:t>
      </w:r>
      <w:r w:rsidRPr="00983D28">
        <w:t>дополнительных</w:t>
      </w:r>
      <w:r w:rsidR="00983D28" w:rsidRPr="00983D28">
        <w:t xml:space="preserve"> </w:t>
      </w:r>
      <w:r w:rsidRPr="00983D28">
        <w:t>микросхем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элементов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  <w:rPr>
          <w:i/>
        </w:rPr>
      </w:pPr>
      <w:r w:rsidRPr="00983D28">
        <w:rPr>
          <w:i/>
        </w:rPr>
        <w:t>Аппаратный</w:t>
      </w:r>
      <w:r w:rsidR="00983D28" w:rsidRPr="00983D28">
        <w:rPr>
          <w:i/>
        </w:rPr>
        <w:t xml:space="preserve"> </w:t>
      </w:r>
      <w:r w:rsidRPr="00983D28">
        <w:rPr>
          <w:i/>
        </w:rPr>
        <w:t>отладчик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Основа</w:t>
      </w:r>
      <w:r w:rsidR="00983D28" w:rsidRPr="00983D28">
        <w:t xml:space="preserve"> </w:t>
      </w:r>
      <w:r w:rsidRPr="00983D28">
        <w:t>аппаратного</w:t>
      </w:r>
      <w:r w:rsidR="00983D28" w:rsidRPr="00983D28">
        <w:t xml:space="preserve"> </w:t>
      </w:r>
      <w:r w:rsidRPr="00983D28">
        <w:t>отладчика</w:t>
      </w:r>
      <w:r w:rsidR="00983D28" w:rsidRPr="00983D28">
        <w:t xml:space="preserve"> - </w:t>
      </w:r>
      <w:r w:rsidRPr="00983D28">
        <w:t>специальная</w:t>
      </w:r>
      <w:r w:rsidR="00983D28" w:rsidRPr="00983D28">
        <w:t xml:space="preserve"> </w:t>
      </w:r>
      <w:r w:rsidRPr="00983D28">
        <w:t>плата,</w:t>
      </w:r>
      <w:r w:rsidR="00983D28" w:rsidRPr="00983D28">
        <w:t xml:space="preserve"> </w:t>
      </w:r>
      <w:r w:rsidRPr="00983D28">
        <w:t>подключаемая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t>компьютеру,</w:t>
      </w:r>
      <w:r w:rsidR="00983D28" w:rsidRPr="00983D28">
        <w:t xml:space="preserve"> </w:t>
      </w:r>
      <w:r w:rsidRPr="00983D28">
        <w:t>работающая</w:t>
      </w:r>
      <w:r w:rsidR="00983D28" w:rsidRPr="00983D28">
        <w:t xml:space="preserve"> </w:t>
      </w:r>
      <w:r w:rsidRPr="00983D28">
        <w:t>под</w:t>
      </w:r>
      <w:r w:rsidR="00983D28" w:rsidRPr="00983D28">
        <w:t xml:space="preserve"> </w:t>
      </w:r>
      <w:r w:rsidRPr="00983D28">
        <w:t>его</w:t>
      </w:r>
      <w:r w:rsidR="00983D28" w:rsidRPr="00983D28">
        <w:t xml:space="preserve"> </w:t>
      </w:r>
      <w:r w:rsidRPr="00983D28">
        <w:t>управлением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имитирующая</w:t>
      </w:r>
      <w:r w:rsidR="00983D28" w:rsidRPr="00983D28">
        <w:t xml:space="preserve"> </w:t>
      </w:r>
      <w:r w:rsidRPr="00983D28">
        <w:t>работу</w:t>
      </w:r>
      <w:r w:rsidR="00983D28" w:rsidRPr="00983D28">
        <w:t xml:space="preserve"> </w:t>
      </w:r>
      <w:r w:rsidRPr="00983D28">
        <w:t>реальной</w:t>
      </w:r>
      <w:r w:rsidR="00983D28" w:rsidRPr="00983D28">
        <w:t xml:space="preserve"> </w:t>
      </w:r>
      <w:r w:rsidRPr="00983D28">
        <w:t>микросхемы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. </w:t>
      </w:r>
      <w:r w:rsidRPr="00983D28">
        <w:t>Плата</w:t>
      </w:r>
      <w:r w:rsidR="00983D28" w:rsidRPr="00983D28">
        <w:t xml:space="preserve"> </w:t>
      </w:r>
      <w:r w:rsidRPr="00983D28">
        <w:t>имеет</w:t>
      </w:r>
      <w:r w:rsidR="00983D28" w:rsidRPr="00983D28">
        <w:t xml:space="preserve"> </w:t>
      </w:r>
      <w:r w:rsidRPr="00983D28">
        <w:t>выводы,</w:t>
      </w:r>
      <w:r w:rsidR="00983D28" w:rsidRPr="00983D28">
        <w:t xml:space="preserve"> </w:t>
      </w:r>
      <w:r w:rsidRPr="00983D28">
        <w:t>соответствующие</w:t>
      </w:r>
      <w:r w:rsidR="00983D28" w:rsidRPr="00983D28">
        <w:t xml:space="preserve"> </w:t>
      </w:r>
      <w:r w:rsidRPr="00983D28">
        <w:t>выводам</w:t>
      </w:r>
      <w:r w:rsidR="00983D28" w:rsidRPr="00983D28">
        <w:t xml:space="preserve"> </w:t>
      </w:r>
      <w:r w:rsidRPr="00983D28">
        <w:t>реальной</w:t>
      </w:r>
      <w:r w:rsidR="00983D28" w:rsidRPr="00983D28">
        <w:t xml:space="preserve"> </w:t>
      </w:r>
      <w:r w:rsidRPr="00983D28">
        <w:t>микросхемы,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которых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процессе</w:t>
      </w:r>
      <w:r w:rsidR="00983D28" w:rsidRPr="00983D28">
        <w:t xml:space="preserve"> </w:t>
      </w:r>
      <w:r w:rsidRPr="00983D28">
        <w:t>отладки</w:t>
      </w:r>
      <w:r w:rsidR="00983D28" w:rsidRPr="00983D28">
        <w:t xml:space="preserve"> </w:t>
      </w:r>
      <w:r w:rsidRPr="00983D28">
        <w:t>появляются</w:t>
      </w:r>
      <w:r w:rsidR="00983D28" w:rsidRPr="00983D28">
        <w:t xml:space="preserve"> </w:t>
      </w:r>
      <w:r w:rsidRPr="00983D28">
        <w:t>реальные</w:t>
      </w:r>
      <w:r w:rsidR="00983D28" w:rsidRPr="00983D28">
        <w:t xml:space="preserve"> </w:t>
      </w:r>
      <w:r w:rsidRPr="00983D28">
        <w:t>сигналы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При</w:t>
      </w:r>
      <w:r w:rsidR="00983D28" w:rsidRPr="00983D28">
        <w:t xml:space="preserve"> </w:t>
      </w:r>
      <w:r w:rsidRPr="00983D28">
        <w:t>помощи</w:t>
      </w:r>
      <w:r w:rsidR="00983D28" w:rsidRPr="00983D28">
        <w:t xml:space="preserve"> </w:t>
      </w:r>
      <w:r w:rsidRPr="00983D28">
        <w:t>этих</w:t>
      </w:r>
      <w:r w:rsidR="00983D28" w:rsidRPr="00983D28">
        <w:t xml:space="preserve"> </w:t>
      </w:r>
      <w:r w:rsidRPr="00983D28">
        <w:t>выводов</w:t>
      </w:r>
      <w:r w:rsidR="00983D28" w:rsidRPr="00983D28">
        <w:t xml:space="preserve"> </w:t>
      </w:r>
      <w:r w:rsidRPr="00983D28">
        <w:t>отладочная</w:t>
      </w:r>
      <w:r w:rsidR="00983D28" w:rsidRPr="00983D28">
        <w:t xml:space="preserve"> </w:t>
      </w:r>
      <w:r w:rsidRPr="00983D28">
        <w:t>плата</w:t>
      </w:r>
      <w:r w:rsidR="00983D28" w:rsidRPr="00983D28">
        <w:t xml:space="preserve"> </w:t>
      </w:r>
      <w:r w:rsidRPr="00983D28">
        <w:t>может</w:t>
      </w:r>
      <w:r w:rsidR="00983D28" w:rsidRPr="00983D28">
        <w:t xml:space="preserve"> </w:t>
      </w:r>
      <w:r w:rsidRPr="00983D28">
        <w:t>быть</w:t>
      </w:r>
      <w:r w:rsidR="00983D28" w:rsidRPr="00983D28">
        <w:t xml:space="preserve"> </w:t>
      </w:r>
      <w:r w:rsidRPr="00983D28">
        <w:t>включена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реальную</w:t>
      </w:r>
      <w:r w:rsidR="00983D28" w:rsidRPr="00983D28">
        <w:t xml:space="preserve"> </w:t>
      </w:r>
      <w:r w:rsidRPr="00983D28">
        <w:t>схему</w:t>
      </w:r>
      <w:r w:rsidR="00983D28" w:rsidRPr="00983D28">
        <w:t xml:space="preserve">. </w:t>
      </w:r>
      <w:r w:rsidRPr="00983D28">
        <w:t>Возникающие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процессе</w:t>
      </w:r>
      <w:r w:rsidR="00983D28" w:rsidRPr="00983D28">
        <w:t xml:space="preserve"> </w:t>
      </w:r>
      <w:r w:rsidRPr="00983D28">
        <w:t>отладки</w:t>
      </w:r>
      <w:r w:rsidR="00983D28" w:rsidRPr="00983D28">
        <w:t xml:space="preserve"> </w:t>
      </w:r>
      <w:r w:rsidRPr="00983D28">
        <w:t>электрические</w:t>
      </w:r>
      <w:r w:rsidR="00983D28" w:rsidRPr="00983D28">
        <w:t xml:space="preserve"> </w:t>
      </w:r>
      <w:r w:rsidRPr="00983D28">
        <w:t>сигналы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наблюдать</w:t>
      </w:r>
      <w:r w:rsidR="00983D28" w:rsidRPr="00983D28">
        <w:t xml:space="preserve"> </w:t>
      </w:r>
      <w:r w:rsidRPr="00983D28">
        <w:t>при</w:t>
      </w:r>
      <w:r w:rsidR="00983D28" w:rsidRPr="00983D28">
        <w:t xml:space="preserve"> </w:t>
      </w:r>
      <w:r w:rsidRPr="00983D28">
        <w:t>помощи</w:t>
      </w:r>
      <w:r w:rsidR="00983D28" w:rsidRPr="00983D28">
        <w:t xml:space="preserve"> </w:t>
      </w:r>
      <w:r w:rsidRPr="00983D28">
        <w:t>осциллографа</w:t>
      </w:r>
      <w:r w:rsidR="00983D28" w:rsidRPr="00983D28">
        <w:t xml:space="preserve">. </w:t>
      </w:r>
      <w:r w:rsidRPr="00983D28">
        <w:t>Можно</w:t>
      </w:r>
      <w:r w:rsidR="00983D28" w:rsidRPr="00983D28">
        <w:t xml:space="preserve"> </w:t>
      </w:r>
      <w:r w:rsidRPr="00983D28">
        <w:t>нажимать</w:t>
      </w:r>
      <w:r w:rsidR="00983D28" w:rsidRPr="00983D28">
        <w:t xml:space="preserve"> </w:t>
      </w:r>
      <w:r w:rsidRPr="00983D28">
        <w:t>реальные</w:t>
      </w:r>
      <w:r w:rsidR="00983D28" w:rsidRPr="00983D28">
        <w:t xml:space="preserve"> </w:t>
      </w:r>
      <w:r w:rsidRPr="00983D28">
        <w:t>кнопки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наблюдать</w:t>
      </w:r>
      <w:r w:rsidR="00983D28" w:rsidRPr="00983D28">
        <w:t xml:space="preserve"> </w:t>
      </w:r>
      <w:r w:rsidRPr="00983D28">
        <w:t>работу</w:t>
      </w:r>
      <w:r w:rsidR="00983D28" w:rsidRPr="00983D28">
        <w:t xml:space="preserve"> </w:t>
      </w:r>
      <w:r w:rsidRPr="00983D28">
        <w:t>светодиодов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других</w:t>
      </w:r>
      <w:r w:rsidR="00983D28" w:rsidRPr="00983D28">
        <w:t xml:space="preserve"> </w:t>
      </w:r>
      <w:r w:rsidRPr="00983D28">
        <w:t>индикаторов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Здесь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предыдущем</w:t>
      </w:r>
      <w:r w:rsidR="00983D28" w:rsidRPr="00983D28">
        <w:t xml:space="preserve"> </w:t>
      </w:r>
      <w:r w:rsidRPr="00983D28">
        <w:t>случае,</w:t>
      </w:r>
      <w:r w:rsidR="00983D28" w:rsidRPr="00983D28">
        <w:t xml:space="preserve"> </w:t>
      </w:r>
      <w:r w:rsidRPr="00983D28">
        <w:t>можем</w:t>
      </w:r>
      <w:r w:rsidR="00983D28" w:rsidRPr="00983D28">
        <w:t xml:space="preserve"> </w:t>
      </w:r>
      <w:r w:rsidRPr="00983D28">
        <w:t>видеть</w:t>
      </w:r>
      <w:r w:rsidR="00983D28" w:rsidRPr="00983D28">
        <w:t xml:space="preserve"> </w:t>
      </w:r>
      <w:r w:rsidRPr="00983D28">
        <w:t>всю</w:t>
      </w:r>
      <w:r w:rsidR="00983D28" w:rsidRPr="00983D28">
        <w:t xml:space="preserve"> </w:t>
      </w:r>
      <w:r w:rsidRPr="00983D28">
        <w:t>информации</w:t>
      </w:r>
      <w:r w:rsidR="00983D28" w:rsidRPr="00983D28">
        <w:t xml:space="preserve"> </w:t>
      </w:r>
      <w:r w:rsidRPr="00983D28">
        <w:t>об</w:t>
      </w:r>
      <w:r w:rsidR="00983D28" w:rsidRPr="00983D28">
        <w:t xml:space="preserve"> </w:t>
      </w:r>
      <w:r w:rsidRPr="00983D28">
        <w:t>отлаживаемой</w:t>
      </w:r>
      <w:r w:rsidR="00983D28" w:rsidRPr="00983D28">
        <w:t xml:space="preserve"> </w:t>
      </w:r>
      <w:r w:rsidRPr="00983D28">
        <w:t>программе</w:t>
      </w:r>
      <w:r w:rsidR="00983D28" w:rsidRPr="00983D28">
        <w:t xml:space="preserve">: </w:t>
      </w:r>
      <w:r w:rsidRPr="00983D28">
        <w:t>наблюдать</w:t>
      </w:r>
      <w:r w:rsidR="00983D28" w:rsidRPr="00983D28">
        <w:t xml:space="preserve"> </w:t>
      </w:r>
      <w:r w:rsidRPr="00983D28">
        <w:t>содержимое</w:t>
      </w:r>
      <w:r w:rsidR="00983D28" w:rsidRPr="00983D28">
        <w:t xml:space="preserve"> </w:t>
      </w:r>
      <w:r w:rsidRPr="00983D28">
        <w:t>регистров,</w:t>
      </w:r>
      <w:r w:rsidR="00983D28" w:rsidRPr="00983D28">
        <w:t xml:space="preserve"> </w:t>
      </w:r>
      <w:r w:rsidRPr="00983D28">
        <w:t>ОЗУ,</w:t>
      </w:r>
      <w:r w:rsidR="00983D28" w:rsidRPr="00983D28">
        <w:t xml:space="preserve"> </w:t>
      </w:r>
      <w:r w:rsidRPr="00983D28">
        <w:t>портов</w:t>
      </w:r>
      <w:r w:rsidR="00983D28" w:rsidRPr="00983D28">
        <w:t xml:space="preserve"> </w:t>
      </w:r>
      <w:r w:rsidRPr="00983D28">
        <w:t>ввода-вывода</w:t>
      </w:r>
      <w:r w:rsidR="00983D28" w:rsidRPr="00983D28">
        <w:t xml:space="preserve">; </w:t>
      </w:r>
      <w:r w:rsidRPr="00983D28">
        <w:t>контролировать</w:t>
      </w:r>
      <w:r w:rsidR="00983D28" w:rsidRPr="00983D28">
        <w:t xml:space="preserve"> </w:t>
      </w:r>
      <w:r w:rsidRPr="00983D28">
        <w:t>ход</w:t>
      </w:r>
      <w:r w:rsidR="00983D28" w:rsidRPr="00983D28">
        <w:t xml:space="preserve"> </w:t>
      </w:r>
      <w:r w:rsidRPr="00983D28">
        <w:t>выполнения</w:t>
      </w:r>
      <w:r w:rsidR="00983D28" w:rsidRPr="00983D28">
        <w:t xml:space="preserve"> </w:t>
      </w:r>
      <w:r w:rsidRPr="00983D28">
        <w:t>программы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В</w:t>
      </w:r>
      <w:r w:rsidR="00983D28" w:rsidRPr="00983D28">
        <w:t xml:space="preserve"> </w:t>
      </w:r>
      <w:r w:rsidRPr="00983D28">
        <w:t>аппаратном</w:t>
      </w:r>
      <w:r w:rsidR="00983D28" w:rsidRPr="00983D28">
        <w:t xml:space="preserve"> </w:t>
      </w:r>
      <w:r w:rsidRPr="00983D28">
        <w:t>отладчике</w:t>
      </w:r>
      <w:r w:rsidR="00983D28" w:rsidRPr="00983D28">
        <w:t xml:space="preserve"> </w:t>
      </w:r>
      <w:r w:rsidRPr="00983D28">
        <w:t>так</w:t>
      </w:r>
      <w:r w:rsidR="00983D28" w:rsidRPr="00983D28">
        <w:t xml:space="preserve"> </w:t>
      </w:r>
      <w:r w:rsidRPr="00983D28">
        <w:t>же,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программном,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выполнять</w:t>
      </w:r>
      <w:r w:rsidR="00983D28" w:rsidRPr="00983D28">
        <w:t xml:space="preserve"> </w:t>
      </w:r>
      <w:r w:rsidRPr="00983D28">
        <w:t>программу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пошаговом</w:t>
      </w:r>
      <w:r w:rsidR="00983D28" w:rsidRPr="00983D28">
        <w:t xml:space="preserve"> </w:t>
      </w:r>
      <w:r w:rsidRPr="00983D28">
        <w:t>режиме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применять</w:t>
      </w:r>
      <w:r w:rsidR="00983D28" w:rsidRPr="00983D28">
        <w:t xml:space="preserve"> </w:t>
      </w:r>
      <w:r w:rsidRPr="00983D28">
        <w:t>точки</w:t>
      </w:r>
      <w:r w:rsidR="00983D28" w:rsidRPr="00983D28">
        <w:t xml:space="preserve"> </w:t>
      </w:r>
      <w:r w:rsidRPr="00983D28">
        <w:t>останова</w:t>
      </w:r>
      <w:r w:rsidR="00983D28" w:rsidRPr="00983D28">
        <w:t xml:space="preserve">. </w:t>
      </w:r>
      <w:r w:rsidRPr="00983D28">
        <w:t>Недостатком</w:t>
      </w:r>
      <w:r w:rsidR="00983D28" w:rsidRPr="00983D28">
        <w:t xml:space="preserve"> </w:t>
      </w:r>
      <w:r w:rsidRPr="00983D28">
        <w:t>аппаратного</w:t>
      </w:r>
      <w:r w:rsidR="00983D28" w:rsidRPr="00983D28">
        <w:t xml:space="preserve"> </w:t>
      </w:r>
      <w:r w:rsidRPr="00983D28">
        <w:t>отладчика</w:t>
      </w:r>
      <w:r w:rsidR="00983D28" w:rsidRPr="00983D28">
        <w:t xml:space="preserve"> </w:t>
      </w:r>
      <w:r w:rsidRPr="00983D28">
        <w:t>является</w:t>
      </w:r>
      <w:r w:rsidR="00983D28" w:rsidRPr="00983D28">
        <w:t xml:space="preserve"> </w:t>
      </w:r>
      <w:r w:rsidRPr="00983D28">
        <w:t>его</w:t>
      </w:r>
      <w:r w:rsidR="00983D28" w:rsidRPr="00983D28">
        <w:t xml:space="preserve"> </w:t>
      </w:r>
      <w:r w:rsidRPr="00983D28">
        <w:t>высокая</w:t>
      </w:r>
      <w:r w:rsidR="00983D28" w:rsidRPr="00983D28">
        <w:t xml:space="preserve"> </w:t>
      </w:r>
      <w:r w:rsidRPr="00983D28">
        <w:t>стоимость</w:t>
      </w:r>
      <w:r w:rsidR="00983D28" w:rsidRPr="00983D28">
        <w:t>.</w:t>
      </w:r>
    </w:p>
    <w:p w:rsidR="00B51BAD" w:rsidRPr="00983D28" w:rsidRDefault="00B51BAD" w:rsidP="00983D28">
      <w:pPr>
        <w:tabs>
          <w:tab w:val="left" w:pos="726"/>
        </w:tabs>
        <w:rPr>
          <w:i/>
        </w:rPr>
      </w:pPr>
      <w:r w:rsidRPr="00983D28">
        <w:rPr>
          <w:i/>
        </w:rPr>
        <w:t>Имитаторы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Имитаторы</w:t>
      </w:r>
      <w:r w:rsidR="00983D28" w:rsidRPr="00983D28">
        <w:t xml:space="preserve"> - </w:t>
      </w:r>
      <w:r w:rsidRPr="00983D28">
        <w:t>программы,</w:t>
      </w:r>
      <w:r w:rsidR="00983D28" w:rsidRPr="00983D28">
        <w:t xml:space="preserve"> </w:t>
      </w:r>
      <w:r w:rsidRPr="00983D28">
        <w:t>которые</w:t>
      </w:r>
      <w:r w:rsidR="00983D28" w:rsidRPr="00983D28">
        <w:t xml:space="preserve"> </w:t>
      </w:r>
      <w:r w:rsidRPr="00983D28">
        <w:t>позволяют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экране</w:t>
      </w:r>
      <w:r w:rsidR="00983D28" w:rsidRPr="00983D28">
        <w:t xml:space="preserve"> </w:t>
      </w:r>
      <w:r w:rsidRPr="00983D28">
        <w:t>компьютера</w:t>
      </w:r>
      <w:r w:rsidR="00983D28">
        <w:t xml:space="preserve"> "</w:t>
      </w:r>
      <w:r w:rsidRPr="00983D28">
        <w:t>собрать</w:t>
      </w:r>
      <w:r w:rsidR="00983D28">
        <w:t xml:space="preserve">" </w:t>
      </w:r>
      <w:r w:rsidRPr="00983D28">
        <w:t>любую</w:t>
      </w:r>
      <w:r w:rsidR="00983D28" w:rsidRPr="00983D28">
        <w:t xml:space="preserve"> </w:t>
      </w:r>
      <w:r w:rsidRPr="00983D28">
        <w:t>электронную</w:t>
      </w:r>
      <w:r w:rsidR="00983D28" w:rsidRPr="00983D28">
        <w:t xml:space="preserve"> </w:t>
      </w:r>
      <w:r w:rsidRPr="00983D28">
        <w:t>схему,</w:t>
      </w:r>
      <w:r w:rsidR="00983D28" w:rsidRPr="00983D28">
        <w:t xml:space="preserve"> </w:t>
      </w:r>
      <w:r w:rsidRPr="00983D28">
        <w:t>включающую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себя</w:t>
      </w:r>
      <w:r w:rsidR="00983D28" w:rsidRPr="00983D28">
        <w:t xml:space="preserve"> </w:t>
      </w:r>
      <w:r w:rsidRPr="00983D28">
        <w:t>самые</w:t>
      </w:r>
      <w:r w:rsidR="00983D28" w:rsidRPr="00983D28">
        <w:t xml:space="preserve"> </w:t>
      </w:r>
      <w:r w:rsidRPr="00983D28">
        <w:t>разные</w:t>
      </w:r>
      <w:r w:rsidR="00983D28" w:rsidRPr="00983D28">
        <w:t xml:space="preserve"> </w:t>
      </w:r>
      <w:r w:rsidRPr="00983D28">
        <w:t>электронные</w:t>
      </w:r>
      <w:r w:rsidR="00983D28" w:rsidRPr="00983D28">
        <w:t xml:space="preserve"> </w:t>
      </w:r>
      <w:r w:rsidRPr="00983D28">
        <w:t>компоненты</w:t>
      </w:r>
      <w:r w:rsidR="00983D28" w:rsidRPr="00983D28">
        <w:t>:</w:t>
      </w:r>
    </w:p>
    <w:p w:rsidR="00983D28" w:rsidRPr="00983D28" w:rsidRDefault="00B51BAD" w:rsidP="00983D28">
      <w:pPr>
        <w:tabs>
          <w:tab w:val="left" w:pos="726"/>
        </w:tabs>
      </w:pPr>
      <w:r w:rsidRPr="00983D28">
        <w:rPr>
          <w:lang w:val="en-US"/>
        </w:rPr>
        <w:t>a</w:t>
      </w:r>
      <w:r w:rsidR="00983D28" w:rsidRPr="00983D28">
        <w:t xml:space="preserve">) </w:t>
      </w:r>
      <w:r w:rsidRPr="00983D28">
        <w:t>транзисторы</w:t>
      </w:r>
      <w:r w:rsidR="00983D28" w:rsidRPr="00983D28">
        <w:t>;</w:t>
      </w:r>
    </w:p>
    <w:p w:rsidR="00983D28" w:rsidRPr="00983D28" w:rsidRDefault="00B51BAD" w:rsidP="00983D28">
      <w:pPr>
        <w:tabs>
          <w:tab w:val="left" w:pos="726"/>
        </w:tabs>
      </w:pPr>
      <w:r w:rsidRPr="00983D28">
        <w:rPr>
          <w:lang w:val="en-US"/>
        </w:rPr>
        <w:t>b</w:t>
      </w:r>
      <w:r w:rsidR="00983D28" w:rsidRPr="00983D28">
        <w:t xml:space="preserve">) </w:t>
      </w:r>
      <w:r w:rsidRPr="00983D28">
        <w:t>резисторы</w:t>
      </w:r>
      <w:r w:rsidR="00983D28" w:rsidRPr="00983D28">
        <w:t>;</w:t>
      </w:r>
    </w:p>
    <w:p w:rsidR="00983D28" w:rsidRPr="00983D28" w:rsidRDefault="00B51BAD" w:rsidP="00983D28">
      <w:pPr>
        <w:tabs>
          <w:tab w:val="left" w:pos="726"/>
        </w:tabs>
      </w:pPr>
      <w:r w:rsidRPr="00983D28">
        <w:rPr>
          <w:lang w:val="en-US"/>
        </w:rPr>
        <w:t>c</w:t>
      </w:r>
      <w:r w:rsidR="00983D28" w:rsidRPr="00983D28">
        <w:t xml:space="preserve">) </w:t>
      </w:r>
      <w:r w:rsidRPr="00983D28">
        <w:t>конденсаторы</w:t>
      </w:r>
      <w:r w:rsidR="00983D28" w:rsidRPr="00983D28">
        <w:t>;</w:t>
      </w:r>
    </w:p>
    <w:p w:rsidR="00983D28" w:rsidRPr="00983D28" w:rsidRDefault="00B51BAD" w:rsidP="00983D28">
      <w:pPr>
        <w:tabs>
          <w:tab w:val="left" w:pos="726"/>
        </w:tabs>
      </w:pPr>
      <w:r w:rsidRPr="00983D28">
        <w:rPr>
          <w:lang w:val="en-US"/>
        </w:rPr>
        <w:t>d</w:t>
      </w:r>
      <w:r w:rsidR="00983D28" w:rsidRPr="00983D28">
        <w:t xml:space="preserve">) </w:t>
      </w:r>
      <w:r w:rsidRPr="00983D28">
        <w:t>операционные</w:t>
      </w:r>
      <w:r w:rsidR="00983D28" w:rsidRPr="00983D28">
        <w:t xml:space="preserve"> </w:t>
      </w:r>
      <w:r w:rsidRPr="00983D28">
        <w:t>усилители</w:t>
      </w:r>
      <w:r w:rsidR="00983D28" w:rsidRPr="00983D28">
        <w:t>;</w:t>
      </w:r>
    </w:p>
    <w:p w:rsidR="00983D28" w:rsidRPr="00983D28" w:rsidRDefault="00B51BAD" w:rsidP="00983D28">
      <w:pPr>
        <w:tabs>
          <w:tab w:val="left" w:pos="726"/>
        </w:tabs>
      </w:pPr>
      <w:r w:rsidRPr="00983D28">
        <w:rPr>
          <w:lang w:val="en-US"/>
        </w:rPr>
        <w:t>e</w:t>
      </w:r>
      <w:r w:rsidR="00983D28" w:rsidRPr="00983D28">
        <w:t xml:space="preserve">) </w:t>
      </w:r>
      <w:r w:rsidRPr="00983D28">
        <w:t>логические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цифровые</w:t>
      </w:r>
      <w:r w:rsidR="00983D28" w:rsidRPr="00983D28">
        <w:t xml:space="preserve"> </w:t>
      </w:r>
      <w:r w:rsidRPr="00983D28">
        <w:t>микросхемы,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том</w:t>
      </w:r>
      <w:r w:rsidR="00983D28" w:rsidRPr="00983D28">
        <w:t xml:space="preserve"> </w:t>
      </w:r>
      <w:r w:rsidRPr="00983D28">
        <w:t>числе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микроконтроллеры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Такие</w:t>
      </w:r>
      <w:r w:rsidR="00983D28" w:rsidRPr="00983D28">
        <w:t xml:space="preserve"> </w:t>
      </w:r>
      <w:r w:rsidRPr="00983D28">
        <w:t>программы</w:t>
      </w:r>
      <w:r w:rsidR="00983D28" w:rsidRPr="00983D28">
        <w:t xml:space="preserve"> </w:t>
      </w:r>
      <w:r w:rsidRPr="00983D28">
        <w:t>обычно</w:t>
      </w:r>
      <w:r w:rsidR="00983D28" w:rsidRPr="00983D28">
        <w:t xml:space="preserve"> </w:t>
      </w:r>
      <w:r w:rsidRPr="00983D28">
        <w:t>содержат</w:t>
      </w:r>
      <w:r w:rsidR="00983D28" w:rsidRPr="00983D28">
        <w:t xml:space="preserve"> </w:t>
      </w:r>
      <w:r w:rsidRPr="00983D28">
        <w:t>обширные</w:t>
      </w:r>
      <w:r w:rsidR="00983D28" w:rsidRPr="00983D28">
        <w:t xml:space="preserve"> </w:t>
      </w:r>
      <w:r w:rsidRPr="00983D28">
        <w:t>базы</w:t>
      </w:r>
      <w:r w:rsidR="00983D28" w:rsidRPr="00983D28">
        <w:t xml:space="preserve"> </w:t>
      </w:r>
      <w:r w:rsidRPr="00983D28">
        <w:t>электронных</w:t>
      </w:r>
      <w:r w:rsidR="00983D28" w:rsidRPr="00983D28">
        <w:t xml:space="preserve"> </w:t>
      </w:r>
      <w:r w:rsidRPr="00983D28">
        <w:t>компонентов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конструктор</w:t>
      </w:r>
      <w:r w:rsidR="00983D28" w:rsidRPr="00983D28">
        <w:t xml:space="preserve"> </w:t>
      </w:r>
      <w:r w:rsidRPr="00983D28">
        <w:t>электронных</w:t>
      </w:r>
      <w:r w:rsidR="00983D28" w:rsidRPr="00983D28">
        <w:t xml:space="preserve"> </w:t>
      </w:r>
      <w:r w:rsidRPr="00983D28">
        <w:t>схем</w:t>
      </w:r>
      <w:r w:rsidR="00983D28" w:rsidRPr="00983D28">
        <w:t xml:space="preserve">. </w:t>
      </w:r>
      <w:r w:rsidRPr="00983D28">
        <w:t>Собрав</w:t>
      </w:r>
      <w:r w:rsidR="00983D28" w:rsidRPr="00983D28">
        <w:t xml:space="preserve"> </w:t>
      </w:r>
      <w:r w:rsidRPr="00983D28">
        <w:t>схему,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виртуально</w:t>
      </w:r>
      <w:r w:rsidR="00983D28" w:rsidRPr="00983D28">
        <w:t xml:space="preserve"> </w:t>
      </w:r>
      <w:r w:rsidRPr="00983D28">
        <w:t>записать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память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 </w:t>
      </w:r>
      <w:r w:rsidRPr="00983D28">
        <w:t>вашу</w:t>
      </w:r>
      <w:r w:rsidR="00983D28" w:rsidRPr="00983D28">
        <w:t xml:space="preserve"> </w:t>
      </w:r>
      <w:r w:rsidRPr="00983D28">
        <w:t>программу,</w:t>
      </w:r>
      <w:r w:rsidR="00983D28" w:rsidRPr="00983D28">
        <w:t xml:space="preserve"> </w:t>
      </w:r>
      <w:r w:rsidRPr="00983D28">
        <w:t>а</w:t>
      </w:r>
      <w:r w:rsidR="00983D28" w:rsidRPr="00983D28">
        <w:t xml:space="preserve"> </w:t>
      </w:r>
      <w:r w:rsidRPr="00983D28">
        <w:t>затем</w:t>
      </w:r>
      <w:r w:rsidR="00983D28">
        <w:t xml:space="preserve"> "</w:t>
      </w:r>
      <w:r w:rsidRPr="00983D28">
        <w:t>запустить</w:t>
      </w:r>
      <w:r w:rsidR="00983D28">
        <w:t xml:space="preserve">" </w:t>
      </w:r>
      <w:r w:rsidRPr="00983D28">
        <w:t>всю</w:t>
      </w:r>
      <w:r w:rsidR="00983D28" w:rsidRPr="00983D28">
        <w:t xml:space="preserve"> </w:t>
      </w:r>
      <w:r w:rsidRPr="00983D28">
        <w:t>схему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работу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Для</w:t>
      </w:r>
      <w:r w:rsidR="00983D28" w:rsidRPr="00983D28">
        <w:t xml:space="preserve"> </w:t>
      </w:r>
      <w:r w:rsidRPr="00983D28">
        <w:t>контроля</w:t>
      </w:r>
      <w:r w:rsidR="00983D28" w:rsidRPr="00983D28">
        <w:t xml:space="preserve"> </w:t>
      </w:r>
      <w:r w:rsidRPr="00983D28">
        <w:t>результатов</w:t>
      </w:r>
      <w:r w:rsidR="00983D28" w:rsidRPr="00983D28">
        <w:t xml:space="preserve"> </w:t>
      </w:r>
      <w:r w:rsidRPr="00983D28">
        <w:t>работы</w:t>
      </w:r>
      <w:r w:rsidR="00983D28" w:rsidRPr="00983D28">
        <w:t xml:space="preserve"> </w:t>
      </w:r>
      <w:r w:rsidRPr="00983D28">
        <w:t>схемы</w:t>
      </w:r>
      <w:r w:rsidR="00983D28" w:rsidRPr="00983D28">
        <w:t xml:space="preserve"> </w:t>
      </w:r>
      <w:r w:rsidRPr="00983D28">
        <w:t>имитатор</w:t>
      </w:r>
      <w:r w:rsidR="00983D28" w:rsidRPr="00983D28">
        <w:t xml:space="preserve"> </w:t>
      </w:r>
      <w:r w:rsidRPr="00983D28">
        <w:t>имеет</w:t>
      </w:r>
      <w:r w:rsidR="00983D28" w:rsidRPr="00983D28">
        <w:t xml:space="preserve"> </w:t>
      </w:r>
      <w:r w:rsidRPr="00983D28">
        <w:t>виртуальные</w:t>
      </w:r>
      <w:r w:rsidR="00983D28" w:rsidRPr="00983D28">
        <w:t xml:space="preserve"> </w:t>
      </w:r>
      <w:r w:rsidRPr="00983D28">
        <w:t>вольтметры,</w:t>
      </w:r>
      <w:r w:rsidR="00983D28" w:rsidRPr="00983D28">
        <w:t xml:space="preserve"> </w:t>
      </w:r>
      <w:r w:rsidRPr="00983D28">
        <w:t>амперметры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осциллографы,</w:t>
      </w:r>
      <w:r w:rsidR="00983D28" w:rsidRPr="00983D28">
        <w:t xml:space="preserve"> </w:t>
      </w:r>
      <w:r w:rsidRPr="00983D28">
        <w:t>которые</w:t>
      </w:r>
      <w:r w:rsidR="00983D28" w:rsidRPr="00983D28">
        <w:t xml:space="preserve"> </w:t>
      </w:r>
      <w:r w:rsidRPr="00983D28">
        <w:t>можно</w:t>
      </w:r>
      <w:r w:rsidR="00983D28">
        <w:t xml:space="preserve"> "</w:t>
      </w:r>
      <w:r w:rsidRPr="00983D28">
        <w:t>подключать</w:t>
      </w:r>
      <w:r w:rsidR="00983D28">
        <w:t xml:space="preserve">" </w:t>
      </w:r>
      <w:r w:rsidRPr="00983D28">
        <w:t>к</w:t>
      </w:r>
      <w:r w:rsidR="00983D28" w:rsidRPr="00983D28">
        <w:t xml:space="preserve"> </w:t>
      </w:r>
      <w:r w:rsidRPr="00983D28">
        <w:t>любой</w:t>
      </w:r>
      <w:r w:rsidR="00983D28" w:rsidRPr="00983D28">
        <w:t xml:space="preserve"> </w:t>
      </w:r>
      <w:r w:rsidRPr="00983D28">
        <w:t>точке</w:t>
      </w:r>
      <w:r w:rsidR="00983D28" w:rsidRPr="00983D28">
        <w:t xml:space="preserve"> </w:t>
      </w:r>
      <w:r w:rsidRPr="00983D28">
        <w:t>схемы,</w:t>
      </w:r>
      <w:r w:rsidR="00983D28">
        <w:t xml:space="preserve"> "</w:t>
      </w:r>
      <w:r w:rsidRPr="00983D28">
        <w:t>измерять</w:t>
      </w:r>
      <w:r w:rsidR="00983D28">
        <w:t xml:space="preserve">" </w:t>
      </w:r>
      <w:r w:rsidRPr="00983D28">
        <w:t>различные</w:t>
      </w:r>
      <w:r w:rsidR="00983D28" w:rsidRPr="00983D28">
        <w:t xml:space="preserve"> </w:t>
      </w:r>
      <w:r w:rsidRPr="00983D28">
        <w:t>напряжения,</w:t>
      </w:r>
      <w:r w:rsidR="00983D28" w:rsidRPr="00983D28">
        <w:t xml:space="preserve"> </w:t>
      </w:r>
      <w:r w:rsidRPr="00983D28">
        <w:t>а</w:t>
      </w:r>
      <w:r w:rsidR="00983D28" w:rsidRPr="00983D28">
        <w:t xml:space="preserve"> </w:t>
      </w:r>
      <w:r w:rsidRPr="00983D28">
        <w:t>также</w:t>
      </w:r>
      <w:r w:rsidR="00983D28">
        <w:t xml:space="preserve"> "</w:t>
      </w:r>
      <w:r w:rsidRPr="00983D28">
        <w:t>снимать</w:t>
      </w:r>
      <w:r w:rsidR="00983D28">
        <w:t xml:space="preserve">" </w:t>
      </w:r>
      <w:r w:rsidRPr="00983D28">
        <w:t>временные</w:t>
      </w:r>
      <w:r w:rsidR="00983D28" w:rsidRPr="00983D28">
        <w:t xml:space="preserve"> </w:t>
      </w:r>
      <w:r w:rsidRPr="00983D28">
        <w:t>диаграммы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Такие</w:t>
      </w:r>
      <w:r w:rsidR="00983D28" w:rsidRPr="00983D28">
        <w:t xml:space="preserve"> </w:t>
      </w:r>
      <w:r w:rsidRPr="00983D28">
        <w:t>программы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настоящее</w:t>
      </w:r>
      <w:r w:rsidR="00983D28" w:rsidRPr="00983D28">
        <w:t xml:space="preserve"> </w:t>
      </w:r>
      <w:r w:rsidRPr="00983D28">
        <w:t>время</w:t>
      </w:r>
      <w:r w:rsidR="00983D28" w:rsidRPr="00983D28">
        <w:t xml:space="preserve"> </w:t>
      </w:r>
      <w:r w:rsidRPr="00983D28">
        <w:t>получают</w:t>
      </w:r>
      <w:r w:rsidR="00983D28" w:rsidRPr="00983D28">
        <w:t xml:space="preserve"> </w:t>
      </w:r>
      <w:r w:rsidRPr="00983D28">
        <w:t>все</w:t>
      </w:r>
      <w:r w:rsidR="00983D28" w:rsidRPr="00983D28">
        <w:t xml:space="preserve"> </w:t>
      </w:r>
      <w:r w:rsidRPr="00983D28">
        <w:t>большее</w:t>
      </w:r>
      <w:r w:rsidR="00983D28" w:rsidRPr="00983D28">
        <w:t xml:space="preserve"> </w:t>
      </w:r>
      <w:r w:rsidRPr="00983D28">
        <w:t>распространение</w:t>
      </w:r>
      <w:r w:rsidR="00983D28" w:rsidRPr="00983D28">
        <w:t xml:space="preserve">. </w:t>
      </w:r>
      <w:r w:rsidRPr="00983D28">
        <w:t>Они</w:t>
      </w:r>
      <w:r w:rsidR="00983D28" w:rsidRPr="00983D28">
        <w:t xml:space="preserve"> </w:t>
      </w:r>
      <w:r w:rsidRPr="00983D28">
        <w:t>позволяют</w:t>
      </w:r>
      <w:r w:rsidR="00983D28" w:rsidRPr="00983D28">
        <w:t xml:space="preserve"> </w:t>
      </w:r>
      <w:r w:rsidRPr="00983D28">
        <w:t>разработать</w:t>
      </w:r>
      <w:r w:rsidR="00983D28" w:rsidRPr="00983D28">
        <w:t xml:space="preserve"> </w:t>
      </w:r>
      <w:r w:rsidRPr="00983D28">
        <w:t>любую</w:t>
      </w:r>
      <w:r w:rsidR="00983D28" w:rsidRPr="00983D28">
        <w:t xml:space="preserve"> </w:t>
      </w:r>
      <w:r w:rsidRPr="00983D28">
        <w:t>схему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микроконтроллером</w:t>
      </w:r>
      <w:r w:rsidR="00983D28" w:rsidRPr="00983D28">
        <w:t xml:space="preserve"> </w:t>
      </w:r>
      <w:r w:rsidRPr="00983D28">
        <w:t>или</w:t>
      </w:r>
      <w:r w:rsidR="00983D28" w:rsidRPr="00983D28">
        <w:t xml:space="preserve"> </w:t>
      </w:r>
      <w:r w:rsidRPr="00983D28">
        <w:t>без</w:t>
      </w:r>
      <w:r w:rsidR="00983D28" w:rsidRPr="00983D28">
        <w:t xml:space="preserve"> </w:t>
      </w:r>
      <w:r w:rsidRPr="00983D28">
        <w:t>него,</w:t>
      </w:r>
      <w:r w:rsidR="00983D28" w:rsidRPr="00983D28">
        <w:t xml:space="preserve"> </w:t>
      </w:r>
      <w:r w:rsidRPr="00983D28">
        <w:t>без</w:t>
      </w:r>
      <w:r w:rsidR="00983D28" w:rsidRPr="00983D28">
        <w:t xml:space="preserve"> </w:t>
      </w:r>
      <w:r w:rsidRPr="00983D28">
        <w:t>использования</w:t>
      </w:r>
      <w:r w:rsidR="00983D28" w:rsidRPr="00983D28">
        <w:t xml:space="preserve"> </w:t>
      </w:r>
      <w:r w:rsidRPr="00983D28">
        <w:t>паяльника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реальных</w:t>
      </w:r>
      <w:r w:rsidR="00983D28" w:rsidRPr="00983D28">
        <w:t xml:space="preserve"> </w:t>
      </w:r>
      <w:r w:rsidRPr="00983D28">
        <w:t>деталей</w:t>
      </w:r>
      <w:r w:rsidR="00983D28" w:rsidRPr="00983D28">
        <w:t xml:space="preserve">. </w:t>
      </w:r>
      <w:r w:rsidRPr="00983D28">
        <w:t>На</w:t>
      </w:r>
      <w:r w:rsidR="00983D28" w:rsidRPr="00983D28">
        <w:t xml:space="preserve"> </w:t>
      </w:r>
      <w:r w:rsidRPr="00983D28">
        <w:t>экране</w:t>
      </w:r>
      <w:r w:rsidR="00983D28" w:rsidRPr="00983D28">
        <w:t xml:space="preserve"> </w:t>
      </w:r>
      <w:r w:rsidRPr="00983D28">
        <w:t>компьютера</w:t>
      </w:r>
      <w:r w:rsidR="00983D28" w:rsidRPr="00983D28">
        <w:t xml:space="preserve"> </w:t>
      </w:r>
      <w:r w:rsidRPr="00983D28">
        <w:t>можно</w:t>
      </w:r>
      <w:r w:rsidR="00983D28" w:rsidRPr="00983D28">
        <w:t xml:space="preserve"> </w:t>
      </w:r>
      <w:r w:rsidRPr="00983D28">
        <w:t>полностью</w:t>
      </w:r>
      <w:r w:rsidR="00983D28" w:rsidRPr="00983D28">
        <w:t xml:space="preserve"> </w:t>
      </w:r>
      <w:r w:rsidRPr="00983D28">
        <w:t>отладить</w:t>
      </w:r>
      <w:r w:rsidR="00983D28" w:rsidRPr="00983D28">
        <w:t xml:space="preserve"> </w:t>
      </w:r>
      <w:r w:rsidRPr="00983D28">
        <w:t>свою</w:t>
      </w:r>
      <w:r w:rsidR="00983D28" w:rsidRPr="00983D28">
        <w:t xml:space="preserve"> </w:t>
      </w:r>
      <w:r w:rsidRPr="00983D28">
        <w:t>схему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лишь</w:t>
      </w:r>
      <w:r w:rsidR="00983D28" w:rsidRPr="00983D28">
        <w:t xml:space="preserve"> </w:t>
      </w:r>
      <w:r w:rsidRPr="00983D28">
        <w:t>потом</w:t>
      </w:r>
      <w:r w:rsidR="00983D28" w:rsidRPr="00983D28">
        <w:t xml:space="preserve"> </w:t>
      </w:r>
      <w:r w:rsidRPr="00983D28">
        <w:t>браться</w:t>
      </w:r>
      <w:r w:rsidR="00983D28" w:rsidRPr="00983D28">
        <w:t xml:space="preserve"> </w:t>
      </w:r>
      <w:r w:rsidRPr="00983D28">
        <w:t>за</w:t>
      </w:r>
      <w:r w:rsidR="00983D28" w:rsidRPr="00983D28">
        <w:t xml:space="preserve"> </w:t>
      </w:r>
      <w:r w:rsidRPr="00983D28">
        <w:t>паяльник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Недостатком</w:t>
      </w:r>
      <w:r w:rsidR="00983D28" w:rsidRPr="00983D28">
        <w:t xml:space="preserve"> </w:t>
      </w:r>
      <w:r w:rsidRPr="00983D28">
        <w:t>данного</w:t>
      </w:r>
      <w:r w:rsidR="00983D28" w:rsidRPr="00983D28">
        <w:t xml:space="preserve"> </w:t>
      </w:r>
      <w:r w:rsidRPr="00983D28">
        <w:t>отладчика</w:t>
      </w:r>
      <w:r w:rsidR="00983D28" w:rsidRPr="00983D28">
        <w:t xml:space="preserve"> </w:t>
      </w:r>
      <w:r w:rsidRPr="00983D28">
        <w:t>является</w:t>
      </w:r>
      <w:r w:rsidR="00983D28" w:rsidRPr="00983D28">
        <w:t xml:space="preserve"> </w:t>
      </w:r>
      <w:r w:rsidRPr="00983D28">
        <w:t>то,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он</w:t>
      </w:r>
      <w:r w:rsidR="00983D28" w:rsidRPr="00983D28">
        <w:t xml:space="preserve"> </w:t>
      </w:r>
      <w:r w:rsidRPr="00983D28">
        <w:t>требует</w:t>
      </w:r>
      <w:r w:rsidR="00983D28" w:rsidRPr="00983D28">
        <w:t xml:space="preserve"> </w:t>
      </w:r>
      <w:r w:rsidRPr="00983D28">
        <w:t>значительных</w:t>
      </w:r>
      <w:r w:rsidR="00983D28" w:rsidRPr="00983D28">
        <w:t xml:space="preserve"> </w:t>
      </w:r>
      <w:r w:rsidRPr="00983D28">
        <w:t>вычислительных</w:t>
      </w:r>
      <w:r w:rsidR="00983D28" w:rsidRPr="00983D28">
        <w:t xml:space="preserve"> </w:t>
      </w:r>
      <w:r w:rsidRPr="00983D28">
        <w:t>ресурсов</w:t>
      </w:r>
      <w:r w:rsidR="00983D28" w:rsidRPr="00983D28">
        <w:t xml:space="preserve">. </w:t>
      </w:r>
      <w:r w:rsidRPr="00983D28">
        <w:t>Особенно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том</w:t>
      </w:r>
      <w:r w:rsidR="00983D28" w:rsidRPr="00983D28">
        <w:t xml:space="preserve"> </w:t>
      </w:r>
      <w:r w:rsidRPr="00983D28">
        <w:t>случае,</w:t>
      </w:r>
      <w:r w:rsidR="00983D28" w:rsidRPr="00983D28">
        <w:t xml:space="preserve"> </w:t>
      </w:r>
      <w:r w:rsidRPr="00983D28">
        <w:t>когда</w:t>
      </w:r>
      <w:r w:rsidR="00983D28" w:rsidRPr="00983D28">
        <w:t xml:space="preserve"> </w:t>
      </w:r>
      <w:r w:rsidRPr="00983D28">
        <w:t>отлаживается</w:t>
      </w:r>
      <w:r w:rsidR="00983D28" w:rsidRPr="00983D28">
        <w:t xml:space="preserve"> </w:t>
      </w:r>
      <w:r w:rsidRPr="00983D28">
        <w:t>схема,</w:t>
      </w:r>
      <w:r w:rsidR="00983D28" w:rsidRPr="00983D28">
        <w:t xml:space="preserve"> </w:t>
      </w:r>
      <w:r w:rsidRPr="00983D28">
        <w:t>включающая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микроконтроллер,</w:t>
      </w:r>
      <w:r w:rsidR="00983D28" w:rsidRPr="00983D28">
        <w:t xml:space="preserve"> </w:t>
      </w:r>
      <w:r w:rsidRPr="00983D28">
        <w:t>так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некоторую</w:t>
      </w:r>
      <w:r w:rsidR="00983D28" w:rsidRPr="00983D28">
        <w:t xml:space="preserve"> </w:t>
      </w:r>
      <w:r w:rsidRPr="00983D28">
        <w:t>аналоговую</w:t>
      </w:r>
      <w:r w:rsidR="00983D28" w:rsidRPr="00983D28">
        <w:t xml:space="preserve"> </w:t>
      </w:r>
      <w:r w:rsidRPr="00983D28">
        <w:t>часть</w:t>
      </w:r>
      <w:r w:rsidR="00983D28" w:rsidRPr="00983D28">
        <w:t xml:space="preserve">. </w:t>
      </w:r>
      <w:r w:rsidRPr="00983D28">
        <w:t>Кроме</w:t>
      </w:r>
      <w:r w:rsidR="00983D28" w:rsidRPr="00983D28">
        <w:t xml:space="preserve"> </w:t>
      </w:r>
      <w:r w:rsidRPr="00983D28">
        <w:t>того,</w:t>
      </w:r>
      <w:r w:rsidR="00983D28" w:rsidRPr="00983D28">
        <w:t xml:space="preserve"> </w:t>
      </w:r>
      <w:r w:rsidRPr="00983D28">
        <w:t>имитатор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всегда</w:t>
      </w:r>
      <w:r w:rsidR="00983D28" w:rsidRPr="00983D28">
        <w:t xml:space="preserve"> </w:t>
      </w:r>
      <w:r w:rsidRPr="00983D28">
        <w:t>верно</w:t>
      </w:r>
      <w:r w:rsidR="00983D28" w:rsidRPr="00983D28">
        <w:t xml:space="preserve"> </w:t>
      </w:r>
      <w:r w:rsidRPr="00983D28">
        <w:t>имитирует</w:t>
      </w:r>
      <w:r w:rsidR="00983D28" w:rsidRPr="00983D28">
        <w:t xml:space="preserve"> </w:t>
      </w:r>
      <w:r w:rsidRPr="00983D28">
        <w:t>работу</w:t>
      </w:r>
      <w:r w:rsidR="00983D28" w:rsidRPr="00983D28">
        <w:t xml:space="preserve"> </w:t>
      </w:r>
      <w:r w:rsidRPr="00983D28">
        <w:t>некоторых</w:t>
      </w:r>
      <w:r w:rsidR="00983D28" w:rsidRPr="00983D28">
        <w:t xml:space="preserve"> </w:t>
      </w:r>
      <w:r w:rsidRPr="00983D28">
        <w:t>устройств</w:t>
      </w:r>
      <w:r w:rsidR="00983D28" w:rsidRPr="00983D28">
        <w:t xml:space="preserve">. </w:t>
      </w:r>
      <w:r w:rsidRPr="00983D28">
        <w:t>Однако</w:t>
      </w:r>
      <w:r w:rsidR="00983D28" w:rsidRPr="00983D28">
        <w:t xml:space="preserve"> </w:t>
      </w:r>
      <w:r w:rsidRPr="00983D28">
        <w:t>подобные</w:t>
      </w:r>
      <w:r w:rsidR="00983D28" w:rsidRPr="00983D28">
        <w:t xml:space="preserve"> </w:t>
      </w:r>
      <w:r w:rsidRPr="00983D28">
        <w:t>программы</w:t>
      </w:r>
      <w:r w:rsidR="00983D28" w:rsidRPr="00983D28">
        <w:t xml:space="preserve"> </w:t>
      </w:r>
      <w:r w:rsidRPr="00983D28">
        <w:t>имеют</w:t>
      </w:r>
      <w:r w:rsidR="00983D28" w:rsidRPr="00983D28">
        <w:t xml:space="preserve"> </w:t>
      </w:r>
      <w:r w:rsidRPr="00983D28">
        <w:t>очень</w:t>
      </w:r>
      <w:r w:rsidR="00983D28" w:rsidRPr="00983D28">
        <w:t xml:space="preserve"> </w:t>
      </w:r>
      <w:r w:rsidRPr="00983D28">
        <w:t>большие</w:t>
      </w:r>
      <w:r w:rsidR="00983D28" w:rsidRPr="00983D28">
        <w:t xml:space="preserve"> </w:t>
      </w:r>
      <w:r w:rsidRPr="00983D28">
        <w:t>перспективы</w:t>
      </w:r>
      <w:r w:rsidR="00983D28" w:rsidRPr="00983D28">
        <w:t>.</w:t>
      </w:r>
    </w:p>
    <w:p w:rsidR="00B51BAD" w:rsidRPr="00983D28" w:rsidRDefault="00B51BAD" w:rsidP="00983D28">
      <w:pPr>
        <w:tabs>
          <w:tab w:val="left" w:pos="726"/>
        </w:tabs>
        <w:rPr>
          <w:b/>
        </w:rPr>
      </w:pPr>
      <w:r w:rsidRPr="00983D28">
        <w:rPr>
          <w:b/>
          <w:lang w:val="en-US"/>
        </w:rPr>
        <w:t>WinAVR</w:t>
      </w:r>
    </w:p>
    <w:p w:rsidR="00983D28" w:rsidRPr="00983D28" w:rsidRDefault="00B51BAD" w:rsidP="00983D28">
      <w:pPr>
        <w:tabs>
          <w:tab w:val="left" w:pos="726"/>
        </w:tabs>
      </w:pPr>
      <w:r w:rsidRPr="00983D28">
        <w:rPr>
          <w:lang w:val="en-US"/>
        </w:rPr>
        <w:t>WinAVR</w:t>
      </w:r>
      <w:r w:rsidR="00983D28" w:rsidRPr="00983D28">
        <w:t xml:space="preserve"> </w:t>
      </w:r>
      <w:r w:rsidRPr="00983D28">
        <w:t>представляет</w:t>
      </w:r>
      <w:r w:rsidR="00983D28" w:rsidRPr="00983D28">
        <w:t xml:space="preserve"> </w:t>
      </w:r>
      <w:r w:rsidRPr="00983D28">
        <w:t>собой</w:t>
      </w:r>
      <w:r w:rsidR="00983D28" w:rsidRPr="00983D28">
        <w:t xml:space="preserve"> </w:t>
      </w:r>
      <w:r w:rsidRPr="00983D28">
        <w:t>набор</w:t>
      </w:r>
      <w:r w:rsidR="00983D28" w:rsidRPr="00983D28">
        <w:t xml:space="preserve"> </w:t>
      </w:r>
      <w:r w:rsidRPr="00983D28">
        <w:t>инструментальных</w:t>
      </w:r>
      <w:r w:rsidR="00983D28" w:rsidRPr="00983D28">
        <w:t xml:space="preserve"> </w:t>
      </w:r>
      <w:r w:rsidRPr="00983D28">
        <w:t>средств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работы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микроконтроллерами</w:t>
      </w:r>
      <w:r w:rsidR="00983D28" w:rsidRPr="00983D28">
        <w:t xml:space="preserve"> </w:t>
      </w:r>
      <w:r w:rsidRPr="00983D28">
        <w:t>семейства</w:t>
      </w:r>
      <w:r w:rsidR="00983D28" w:rsidRPr="00983D28">
        <w:t xml:space="preserve"> </w:t>
      </w:r>
      <w:r w:rsidRPr="00983D28">
        <w:rPr>
          <w:lang w:val="en-US"/>
        </w:rPr>
        <w:t>AVR</w:t>
      </w:r>
      <w:r w:rsidR="00983D28" w:rsidRPr="00983D28">
        <w:t xml:space="preserve"> </w:t>
      </w:r>
      <w:r w:rsidRPr="00983D28">
        <w:t>фирмы</w:t>
      </w:r>
      <w:r w:rsidR="00983D28" w:rsidRPr="00983D28">
        <w:t xml:space="preserve"> </w:t>
      </w:r>
      <w:r w:rsidRPr="00983D28">
        <w:rPr>
          <w:lang w:val="en-US"/>
        </w:rPr>
        <w:t>ATMEL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него</w:t>
      </w:r>
      <w:r w:rsidR="00983D28" w:rsidRPr="00983D28">
        <w:t xml:space="preserve"> </w:t>
      </w:r>
      <w:r w:rsidRPr="00983D28">
        <w:t>вошли</w:t>
      </w:r>
      <w:r w:rsidR="00983D28" w:rsidRPr="00983D28">
        <w:t xml:space="preserve"> </w:t>
      </w:r>
      <w:r w:rsidRPr="00983D28">
        <w:t>следующие</w:t>
      </w:r>
      <w:r w:rsidR="00983D28" w:rsidRPr="00983D28">
        <w:t xml:space="preserve"> </w:t>
      </w:r>
      <w:r w:rsidRPr="00983D28">
        <w:t>компоненты</w:t>
      </w:r>
      <w:r w:rsidR="00983D28" w:rsidRPr="00983D28">
        <w:t>:</w:t>
      </w:r>
    </w:p>
    <w:p w:rsidR="00983D28" w:rsidRPr="00983D28" w:rsidRDefault="00B51BAD" w:rsidP="00983D28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983D28">
        <w:t>компилятор</w:t>
      </w:r>
      <w:r w:rsidR="00983D28" w:rsidRPr="00983D28">
        <w:t xml:space="preserve"> </w:t>
      </w:r>
      <w:r w:rsidRPr="00983D28">
        <w:t>языка</w:t>
      </w:r>
      <w:r w:rsidR="00983D28" w:rsidRPr="00983D28">
        <w:t xml:space="preserve"> </w:t>
      </w:r>
      <w:r w:rsidRPr="00983D28">
        <w:rPr>
          <w:lang w:val="en-US"/>
        </w:rPr>
        <w:t>C</w:t>
      </w:r>
      <w:r w:rsidR="00983D28" w:rsidRPr="00983D28">
        <w:t xml:space="preserve"> </w:t>
      </w:r>
      <w:r w:rsidRPr="00983D28">
        <w:rPr>
          <w:lang w:val="en-US"/>
        </w:rPr>
        <w:t>avr</w:t>
      </w:r>
      <w:r w:rsidRPr="00983D28">
        <w:t>-</w:t>
      </w:r>
      <w:r w:rsidRPr="00983D28">
        <w:rPr>
          <w:lang w:val="en-US"/>
        </w:rPr>
        <w:t>gcc</w:t>
      </w:r>
      <w:r w:rsidRPr="00983D28">
        <w:t>,</w:t>
      </w:r>
    </w:p>
    <w:p w:rsidR="00983D28" w:rsidRPr="00983D28" w:rsidRDefault="00B51BAD" w:rsidP="00983D28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983D28">
        <w:t>библиотека</w:t>
      </w:r>
      <w:r w:rsidR="00983D28" w:rsidRPr="00983D28">
        <w:rPr>
          <w:lang w:val="en-US"/>
        </w:rPr>
        <w:t xml:space="preserve"> </w:t>
      </w:r>
      <w:r w:rsidRPr="00983D28">
        <w:t>компилятора</w:t>
      </w:r>
      <w:r w:rsidR="00983D28" w:rsidRPr="00983D28">
        <w:rPr>
          <w:lang w:val="en-US"/>
        </w:rPr>
        <w:t xml:space="preserve"> </w:t>
      </w:r>
      <w:r w:rsidRPr="00983D28">
        <w:rPr>
          <w:lang w:val="en-US"/>
        </w:rPr>
        <w:t>avr-libs,</w:t>
      </w:r>
    </w:p>
    <w:p w:rsidR="00983D28" w:rsidRPr="00983D28" w:rsidRDefault="00B51BAD" w:rsidP="00983D28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983D28">
        <w:t>ассемблер</w:t>
      </w:r>
      <w:r w:rsidR="00983D28" w:rsidRPr="00983D28">
        <w:rPr>
          <w:lang w:val="en-US"/>
        </w:rPr>
        <w:t xml:space="preserve"> </w:t>
      </w:r>
      <w:r w:rsidRPr="00983D28">
        <w:rPr>
          <w:lang w:val="en-US"/>
        </w:rPr>
        <w:t>avr-as,</w:t>
      </w:r>
    </w:p>
    <w:p w:rsidR="00983D28" w:rsidRPr="00983D28" w:rsidRDefault="00B51BAD" w:rsidP="00983D28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983D28">
        <w:t>интерфейс</w:t>
      </w:r>
      <w:r w:rsidR="00983D28" w:rsidRPr="00983D28">
        <w:rPr>
          <w:lang w:val="en-US"/>
        </w:rPr>
        <w:t xml:space="preserve"> </w:t>
      </w:r>
      <w:r w:rsidRPr="00983D28">
        <w:t>программатора</w:t>
      </w:r>
      <w:r w:rsidR="00983D28" w:rsidRPr="00983D28">
        <w:rPr>
          <w:lang w:val="en-US"/>
        </w:rPr>
        <w:t xml:space="preserve"> </w:t>
      </w:r>
      <w:r w:rsidRPr="00983D28">
        <w:rPr>
          <w:lang w:val="en-US"/>
        </w:rPr>
        <w:t>avrdude,</w:t>
      </w:r>
    </w:p>
    <w:p w:rsidR="00983D28" w:rsidRPr="00983D28" w:rsidRDefault="00B51BAD" w:rsidP="00983D28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983D28">
        <w:t>интерфейс</w:t>
      </w:r>
      <w:r w:rsidR="00983D28" w:rsidRPr="00983D28">
        <w:rPr>
          <w:lang w:val="en-US"/>
        </w:rPr>
        <w:t xml:space="preserve"> </w:t>
      </w:r>
      <w:r w:rsidRPr="00983D28">
        <w:rPr>
          <w:lang w:val="en-US"/>
        </w:rPr>
        <w:t>JTAG</w:t>
      </w:r>
      <w:r w:rsidR="00983D28" w:rsidRPr="00983D28">
        <w:rPr>
          <w:lang w:val="en-US"/>
        </w:rPr>
        <w:t xml:space="preserve"> </w:t>
      </w:r>
      <w:r w:rsidRPr="00983D28">
        <w:rPr>
          <w:lang w:val="en-US"/>
        </w:rPr>
        <w:t>ICE</w:t>
      </w:r>
      <w:r w:rsidR="00983D28" w:rsidRPr="00983D28">
        <w:rPr>
          <w:lang w:val="en-US"/>
        </w:rPr>
        <w:t xml:space="preserve"> </w:t>
      </w:r>
      <w:r w:rsidRPr="00983D28">
        <w:rPr>
          <w:lang w:val="en-US"/>
        </w:rPr>
        <w:t>avarice,</w:t>
      </w:r>
    </w:p>
    <w:p w:rsidR="00983D28" w:rsidRPr="00983D28" w:rsidRDefault="00B51BAD" w:rsidP="00983D28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983D28">
        <w:rPr>
          <w:lang w:val="en-US"/>
        </w:rPr>
        <w:t>Debuger</w:t>
      </w:r>
      <w:r w:rsidR="00983D28" w:rsidRPr="00983D28">
        <w:t xml:space="preserve"> </w:t>
      </w:r>
      <w:r w:rsidRPr="00983D28">
        <w:rPr>
          <w:lang w:val="en-US"/>
        </w:rPr>
        <w:t>avr</w:t>
      </w:r>
      <w:r w:rsidRPr="00983D28">
        <w:t>-</w:t>
      </w:r>
      <w:r w:rsidRPr="00983D28">
        <w:rPr>
          <w:lang w:val="en-US"/>
        </w:rPr>
        <w:t>gdb</w:t>
      </w:r>
      <w:r w:rsidRPr="00983D28">
        <w:t>,</w:t>
      </w:r>
    </w:p>
    <w:p w:rsidR="00983D28" w:rsidRPr="00983D28" w:rsidRDefault="00B51BAD" w:rsidP="00983D28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983D28">
        <w:t>редактор</w:t>
      </w:r>
      <w:r w:rsidR="00983D28" w:rsidRPr="00983D28">
        <w:t xml:space="preserve"> </w:t>
      </w:r>
      <w:r w:rsidRPr="00983D28">
        <w:rPr>
          <w:lang w:val="en-US"/>
        </w:rPr>
        <w:t>programmers</w:t>
      </w:r>
      <w:r w:rsidR="00983D28" w:rsidRPr="00983D28">
        <w:t xml:space="preserve"> </w:t>
      </w:r>
      <w:r w:rsidRPr="00983D28">
        <w:rPr>
          <w:lang w:val="en-US"/>
        </w:rPr>
        <w:t>notepad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Весь</w:t>
      </w:r>
      <w:r w:rsidR="00983D28" w:rsidRPr="00983D28">
        <w:t xml:space="preserve"> </w:t>
      </w:r>
      <w:r w:rsidRPr="00983D28">
        <w:t>этот</w:t>
      </w:r>
      <w:r w:rsidR="00983D28" w:rsidRPr="00983D28">
        <w:t xml:space="preserve"> </w:t>
      </w:r>
      <w:r w:rsidRPr="00983D28">
        <w:t>набор</w:t>
      </w:r>
      <w:r w:rsidR="00983D28" w:rsidRPr="00983D28">
        <w:t xml:space="preserve"> </w:t>
      </w:r>
      <w:r w:rsidRPr="00983D28">
        <w:t>собран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один</w:t>
      </w:r>
      <w:r w:rsidR="00983D28" w:rsidRPr="00983D28">
        <w:t xml:space="preserve"> </w:t>
      </w:r>
      <w:r w:rsidRPr="00983D28">
        <w:t>инсталляционный</w:t>
      </w:r>
      <w:r w:rsidR="00983D28" w:rsidRPr="00983D28">
        <w:t xml:space="preserve"> </w:t>
      </w:r>
      <w:r w:rsidRPr="00983D28">
        <w:t>пакет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предназначен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установки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платформу</w:t>
      </w:r>
      <w:r w:rsidR="00983D28" w:rsidRPr="00983D28">
        <w:t xml:space="preserve"> </w:t>
      </w:r>
      <w:r w:rsidRPr="00983D28">
        <w:rPr>
          <w:lang w:val="en-US"/>
        </w:rPr>
        <w:t>Windows</w:t>
      </w:r>
      <w:r w:rsidR="00983D28" w:rsidRPr="00983D28">
        <w:t>.</w:t>
      </w:r>
    </w:p>
    <w:p w:rsidR="00983D28" w:rsidRDefault="00B51BAD" w:rsidP="00983D28">
      <w:pPr>
        <w:tabs>
          <w:tab w:val="left" w:pos="726"/>
        </w:tabs>
      </w:pPr>
      <w:r w:rsidRPr="00983D28">
        <w:t>Главным</w:t>
      </w:r>
      <w:r w:rsidR="00983D28" w:rsidRPr="00983D28">
        <w:t xml:space="preserve"> </w:t>
      </w:r>
      <w:r w:rsidRPr="00983D28">
        <w:t>преимуществом</w:t>
      </w:r>
      <w:r w:rsidR="00983D28" w:rsidRPr="00983D28">
        <w:t xml:space="preserve"> </w:t>
      </w:r>
      <w:r w:rsidRPr="00983D28">
        <w:t>моего</w:t>
      </w:r>
      <w:r w:rsidR="00983D28" w:rsidRPr="00983D28">
        <w:t xml:space="preserve"> </w:t>
      </w:r>
      <w:r w:rsidRPr="00983D28">
        <w:t>выбора</w:t>
      </w:r>
      <w:r w:rsidR="00983D28" w:rsidRPr="00983D28">
        <w:t xml:space="preserve"> </w:t>
      </w:r>
      <w:r w:rsidRPr="00983D28">
        <w:t>именно</w:t>
      </w:r>
      <w:r w:rsidR="00983D28" w:rsidRPr="00983D28">
        <w:t xml:space="preserve"> </w:t>
      </w:r>
      <w:r w:rsidRPr="00983D28">
        <w:t>этой</w:t>
      </w:r>
      <w:r w:rsidR="00983D28" w:rsidRPr="00983D28">
        <w:t xml:space="preserve"> </w:t>
      </w:r>
      <w:r w:rsidRPr="00983D28">
        <w:t>микросхемы</w:t>
      </w:r>
      <w:r w:rsidR="00983D28" w:rsidRPr="00983D28">
        <w:t xml:space="preserve"> </w:t>
      </w:r>
      <w:r w:rsidRPr="00983D28">
        <w:t>является</w:t>
      </w:r>
      <w:r w:rsidR="00983D28" w:rsidRPr="00983D28">
        <w:t xml:space="preserve"> </w:t>
      </w:r>
      <w:r w:rsidRPr="00983D28">
        <w:t>ее</w:t>
      </w:r>
      <w:r w:rsidR="00983D28" w:rsidRPr="00983D28">
        <w:t xml:space="preserve"> </w:t>
      </w:r>
      <w:r w:rsidRPr="00983D28">
        <w:t>широкая</w:t>
      </w:r>
      <w:r w:rsidR="00983D28" w:rsidRPr="00983D28">
        <w:t xml:space="preserve"> </w:t>
      </w:r>
      <w:r w:rsidRPr="00983D28">
        <w:t>доступность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высокая</w:t>
      </w:r>
      <w:r w:rsidR="00983D28" w:rsidRPr="00983D28">
        <w:t xml:space="preserve"> </w:t>
      </w:r>
      <w:r w:rsidRPr="00983D28">
        <w:t>цена</w:t>
      </w:r>
      <w:r w:rsidR="00983D28" w:rsidRPr="00983D28">
        <w:t xml:space="preserve">. </w:t>
      </w:r>
    </w:p>
    <w:p w:rsidR="00983D28" w:rsidRDefault="00983D28" w:rsidP="00983D28">
      <w:pPr>
        <w:tabs>
          <w:tab w:val="left" w:pos="726"/>
        </w:tabs>
      </w:pPr>
    </w:p>
    <w:p w:rsidR="00B51BAD" w:rsidRPr="00983D28" w:rsidRDefault="000E01DA" w:rsidP="00983D28">
      <w:pPr>
        <w:tabs>
          <w:tab w:val="left" w:pos="726"/>
        </w:tabs>
      </w:pPr>
      <w:r>
        <w:rPr>
          <w:noProof/>
        </w:rPr>
        <w:pict>
          <v:shape id="Рисунок 1" o:spid="_x0000_i1026" type="#_x0000_t75" style="width:234.75pt;height:199.5pt;visibility:visible">
            <v:imagedata r:id="rId8" o:title="" croptop="6137f" cropbottom="1385f" cropleft="9414f" cropright="4764f"/>
          </v:shape>
        </w:pict>
      </w:r>
    </w:p>
    <w:p w:rsidR="00B51BAD" w:rsidRPr="00983D28" w:rsidRDefault="00B51BAD" w:rsidP="00983D28">
      <w:pPr>
        <w:tabs>
          <w:tab w:val="left" w:pos="726"/>
        </w:tabs>
        <w:rPr>
          <w:i/>
        </w:rPr>
      </w:pPr>
      <w:r w:rsidRPr="00983D28">
        <w:rPr>
          <w:b/>
          <w:i/>
        </w:rPr>
        <w:t>Рис</w:t>
      </w:r>
      <w:r w:rsidR="00983D28">
        <w:rPr>
          <w:b/>
          <w:i/>
        </w:rPr>
        <w:t xml:space="preserve">.2.1 </w:t>
      </w:r>
      <w:r w:rsidRPr="00983D28">
        <w:rPr>
          <w:i/>
        </w:rPr>
        <w:t>Типовая</w:t>
      </w:r>
      <w:r w:rsidR="00983D28" w:rsidRPr="00983D28">
        <w:rPr>
          <w:i/>
        </w:rPr>
        <w:t xml:space="preserve"> </w:t>
      </w:r>
      <w:r w:rsidRPr="00983D28">
        <w:rPr>
          <w:i/>
        </w:rPr>
        <w:t>схема</w:t>
      </w:r>
      <w:r w:rsidR="00983D28" w:rsidRPr="00983D28">
        <w:rPr>
          <w:i/>
        </w:rPr>
        <w:t xml:space="preserve"> </w:t>
      </w:r>
      <w:r w:rsidRPr="00983D28">
        <w:rPr>
          <w:i/>
        </w:rPr>
        <w:t>включения</w:t>
      </w:r>
      <w:r w:rsidR="00983D28" w:rsidRPr="00983D28">
        <w:rPr>
          <w:i/>
        </w:rPr>
        <w:t xml:space="preserve"> </w:t>
      </w:r>
      <w:r w:rsidRPr="00983D28">
        <w:rPr>
          <w:i/>
        </w:rPr>
        <w:t>микроконтроллера</w:t>
      </w:r>
      <w:r w:rsidR="00983D28" w:rsidRPr="00983D28">
        <w:rPr>
          <w:i/>
        </w:rPr>
        <w:t xml:space="preserve"> </w:t>
      </w:r>
      <w:r w:rsidRPr="00983D28">
        <w:rPr>
          <w:i/>
        </w:rPr>
        <w:t>АТ89С2051</w:t>
      </w:r>
    </w:p>
    <w:p w:rsidR="00983D28" w:rsidRDefault="00983D28" w:rsidP="00983D28">
      <w:pPr>
        <w:tabs>
          <w:tab w:val="left" w:pos="726"/>
        </w:tabs>
      </w:pPr>
    </w:p>
    <w:p w:rsidR="00983D28" w:rsidRPr="00983D28" w:rsidRDefault="00B51BAD" w:rsidP="00983D28">
      <w:pPr>
        <w:tabs>
          <w:tab w:val="left" w:pos="726"/>
        </w:tabs>
        <w:rPr>
          <w:lang w:val="uk-UA" w:eastAsia="uk-UA"/>
        </w:rPr>
      </w:pPr>
      <w:r w:rsidRPr="00983D28">
        <w:t>Элементы</w:t>
      </w:r>
      <w:r w:rsidR="00983D28" w:rsidRPr="00983D28">
        <w:t xml:space="preserve"> </w:t>
      </w:r>
      <w:r w:rsidRPr="00983D28">
        <w:rPr>
          <w:lang w:val="en-US"/>
        </w:rPr>
        <w:t>R</w:t>
      </w:r>
      <w:r w:rsidRPr="00983D28">
        <w:t>1,</w:t>
      </w:r>
      <w:r w:rsidR="00983D28" w:rsidRPr="00983D28">
        <w:t xml:space="preserve"> </w:t>
      </w:r>
      <w:r w:rsidRPr="00983D28">
        <w:t>С1</w:t>
      </w:r>
      <w:r w:rsidR="00983D28" w:rsidRPr="00983D28">
        <w:t xml:space="preserve"> </w:t>
      </w:r>
      <w:r w:rsidRPr="00983D28">
        <w:t>составляют</w:t>
      </w:r>
      <w:r w:rsidR="00983D28" w:rsidRPr="00983D28">
        <w:t xml:space="preserve"> </w:t>
      </w:r>
      <w:r w:rsidRPr="00983D28">
        <w:t>цепь</w:t>
      </w:r>
      <w:r w:rsidR="00983D28" w:rsidRPr="00983D28">
        <w:t xml:space="preserve"> </w:t>
      </w:r>
      <w:r w:rsidRPr="00983D28">
        <w:t>начального</w:t>
      </w:r>
      <w:r w:rsidR="00983D28" w:rsidRPr="00983D28">
        <w:t xml:space="preserve"> </w:t>
      </w:r>
      <w:r w:rsidRPr="00983D28">
        <w:t>сброса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. </w:t>
      </w:r>
      <w:r w:rsidRPr="00983D28">
        <w:t>Она</w:t>
      </w:r>
      <w:r w:rsidR="00983D28" w:rsidRPr="00983D28">
        <w:t xml:space="preserve"> </w:t>
      </w:r>
      <w:r w:rsidRPr="00983D28">
        <w:t>служит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перевода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исходное</w:t>
      </w:r>
      <w:r w:rsidR="00983D28" w:rsidRPr="00983D28">
        <w:t xml:space="preserve"> </w:t>
      </w:r>
      <w:r w:rsidRPr="00983D28">
        <w:t>состояние</w:t>
      </w:r>
      <w:r w:rsidR="00983D28" w:rsidRPr="00983D28">
        <w:t xml:space="preserve"> </w:t>
      </w:r>
      <w:r w:rsidRPr="00983D28">
        <w:t>всех</w:t>
      </w:r>
      <w:r w:rsidR="00983D28" w:rsidRPr="00983D28">
        <w:t xml:space="preserve"> </w:t>
      </w:r>
      <w:r w:rsidRPr="00983D28">
        <w:t>внутренних</w:t>
      </w:r>
      <w:r w:rsidR="00983D28" w:rsidRPr="00983D28">
        <w:t xml:space="preserve"> </w:t>
      </w:r>
      <w:r w:rsidRPr="00983D28">
        <w:t>систем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 </w:t>
      </w:r>
      <w:r w:rsidRPr="00983D28">
        <w:t>сразу</w:t>
      </w:r>
      <w:r w:rsidR="00983D28" w:rsidRPr="00983D28">
        <w:t xml:space="preserve"> </w:t>
      </w:r>
      <w:r w:rsidRPr="00983D28">
        <w:t>после</w:t>
      </w:r>
      <w:r w:rsidR="00983D28" w:rsidRPr="00983D28">
        <w:t xml:space="preserve"> </w:t>
      </w:r>
      <w:r w:rsidRPr="00983D28">
        <w:t>включения</w:t>
      </w:r>
      <w:r w:rsidR="00983D28" w:rsidRPr="00983D28">
        <w:t xml:space="preserve"> </w:t>
      </w:r>
      <w:r w:rsidRPr="00983D28">
        <w:t>питания</w:t>
      </w:r>
      <w:r w:rsidR="00983D28" w:rsidRPr="00983D28">
        <w:t xml:space="preserve">. </w:t>
      </w:r>
      <w:r w:rsidRPr="00983D28">
        <w:t>Кварцевый</w:t>
      </w:r>
      <w:r w:rsidR="00983D28" w:rsidRPr="00983D28">
        <w:t xml:space="preserve"> </w:t>
      </w:r>
      <w:r w:rsidRPr="00983D28">
        <w:t>резонатор</w:t>
      </w:r>
      <w:r w:rsidR="00983D28" w:rsidRPr="00983D28">
        <w:t xml:space="preserve"> </w:t>
      </w:r>
      <w:r w:rsidRPr="00983D28">
        <w:rPr>
          <w:lang w:val="en-US"/>
        </w:rPr>
        <w:t>Z</w:t>
      </w:r>
      <w:r w:rsidRPr="00983D28">
        <w:t>1</w:t>
      </w:r>
      <w:r w:rsidR="00983D28" w:rsidRPr="00983D28">
        <w:t xml:space="preserve"> </w:t>
      </w:r>
      <w:r w:rsidRPr="00983D28">
        <w:t>определяет</w:t>
      </w:r>
      <w:r w:rsidR="00983D28" w:rsidRPr="00983D28">
        <w:t xml:space="preserve"> </w:t>
      </w:r>
      <w:r w:rsidRPr="00983D28">
        <w:t>частоту</w:t>
      </w:r>
      <w:r w:rsidR="00983D28" w:rsidRPr="00983D28">
        <w:t xml:space="preserve"> </w:t>
      </w:r>
      <w:r w:rsidRPr="00983D28">
        <w:t>встроенного</w:t>
      </w:r>
      <w:r w:rsidR="00983D28" w:rsidRPr="00983D28">
        <w:t xml:space="preserve"> </w:t>
      </w:r>
      <w:r w:rsidRPr="00983D28">
        <w:t>тактового</w:t>
      </w:r>
      <w:r w:rsidR="00983D28" w:rsidRPr="00983D28">
        <w:t xml:space="preserve"> </w:t>
      </w:r>
      <w:r w:rsidRPr="00983D28">
        <w:t>генератора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. </w:t>
      </w:r>
      <w:r w:rsidRPr="00983D28">
        <w:t>Этот</w:t>
      </w:r>
      <w:r w:rsidR="00983D28" w:rsidRPr="00983D28">
        <w:t xml:space="preserve"> </w:t>
      </w:r>
      <w:r w:rsidRPr="00983D28">
        <w:t>генератор</w:t>
      </w:r>
      <w:r w:rsidR="00983D28" w:rsidRPr="00983D28">
        <w:t xml:space="preserve"> </w:t>
      </w:r>
      <w:r w:rsidRPr="00983D28">
        <w:t>предназначен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синхронизации</w:t>
      </w:r>
      <w:r w:rsidR="00983D28" w:rsidRPr="00983D28">
        <w:t xml:space="preserve"> </w:t>
      </w:r>
      <w:r w:rsidRPr="00983D28">
        <w:t>всех</w:t>
      </w:r>
      <w:r w:rsidR="00983D28" w:rsidRPr="00983D28">
        <w:t xml:space="preserve"> </w:t>
      </w:r>
      <w:r w:rsidRPr="00983D28">
        <w:t>внутренних</w:t>
      </w:r>
      <w:r w:rsidR="00983D28" w:rsidRPr="00983D28">
        <w:t xml:space="preserve"> </w:t>
      </w:r>
      <w:r w:rsidRPr="00983D28">
        <w:t>процессов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. </w:t>
      </w:r>
      <w:r w:rsidRPr="00983D28">
        <w:t>Микросхема</w:t>
      </w:r>
      <w:r w:rsidR="00983D28" w:rsidRPr="00983D28">
        <w:t xml:space="preserve"> </w:t>
      </w:r>
      <w:r w:rsidRPr="00983D28">
        <w:t>АТ89С2051</w:t>
      </w:r>
      <w:r w:rsidR="00983D28" w:rsidRPr="00983D28">
        <w:t xml:space="preserve"> </w:t>
      </w:r>
      <w:r w:rsidRPr="00983D28">
        <w:t>допускает</w:t>
      </w:r>
      <w:r w:rsidR="00983D28" w:rsidRPr="00983D28">
        <w:t xml:space="preserve"> </w:t>
      </w:r>
      <w:r w:rsidRPr="00983D28">
        <w:t>выбирать</w:t>
      </w:r>
      <w:r w:rsidR="00983D28" w:rsidRPr="00983D28">
        <w:t xml:space="preserve"> </w:t>
      </w:r>
      <w:r w:rsidRPr="00983D28">
        <w:t>частоту</w:t>
      </w:r>
      <w:r w:rsidR="00983D28" w:rsidRPr="00983D28">
        <w:t xml:space="preserve"> </w:t>
      </w:r>
      <w:r w:rsidRPr="00983D28">
        <w:t>кварцевого</w:t>
      </w:r>
      <w:r w:rsidR="00983D28" w:rsidRPr="00983D28">
        <w:t xml:space="preserve"> </w:t>
      </w:r>
      <w:r w:rsidRPr="00983D28">
        <w:t>резонатора</w:t>
      </w:r>
      <w:r w:rsidR="00983D28" w:rsidRPr="00983D28">
        <w:t xml:space="preserve"> </w:t>
      </w:r>
      <w:r w:rsidRPr="00983D28">
        <w:t>до</w:t>
      </w:r>
      <w:r w:rsidR="00983D28" w:rsidRPr="00983D28">
        <w:t xml:space="preserve"> </w:t>
      </w:r>
      <w:r w:rsidRPr="00983D28">
        <w:t>24</w:t>
      </w:r>
      <w:r w:rsidR="00983D28" w:rsidRPr="00983D28">
        <w:t xml:space="preserve"> </w:t>
      </w:r>
      <w:r w:rsidRPr="00983D28">
        <w:t>МГц</w:t>
      </w:r>
      <w:r w:rsidR="00983D28" w:rsidRPr="00983D28">
        <w:t xml:space="preserve">. </w:t>
      </w:r>
      <w:r w:rsidRPr="00983D28">
        <w:t>Нижний</w:t>
      </w:r>
      <w:r w:rsidR="00983D28" w:rsidRPr="00983D28">
        <w:t xml:space="preserve"> </w:t>
      </w:r>
      <w:r w:rsidRPr="00983D28">
        <w:t>предел</w:t>
      </w:r>
      <w:r w:rsidR="00983D28" w:rsidRPr="00983D28">
        <w:t xml:space="preserve"> </w:t>
      </w:r>
      <w:r w:rsidRPr="00983D28">
        <w:t>частоты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ограничивается</w:t>
      </w:r>
      <w:r w:rsidR="00983D28" w:rsidRPr="00983D28">
        <w:t xml:space="preserve">. </w:t>
      </w:r>
      <w:r w:rsidRPr="00983D28">
        <w:t>Конденсаторы</w:t>
      </w:r>
      <w:r w:rsidR="00983D28" w:rsidRPr="00983D28">
        <w:t xml:space="preserve"> </w:t>
      </w:r>
      <w:r w:rsidRPr="00983D28">
        <w:t>С2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СЗ</w:t>
      </w:r>
      <w:r w:rsidR="00983D28" w:rsidRPr="00983D28">
        <w:t xml:space="preserve"> - </w:t>
      </w:r>
      <w:r w:rsidRPr="00983D28">
        <w:t>это</w:t>
      </w:r>
      <w:r w:rsidR="00983D28" w:rsidRPr="00983D28">
        <w:t xml:space="preserve"> </w:t>
      </w:r>
      <w:r w:rsidRPr="00983D28">
        <w:t>согласующие</w:t>
      </w:r>
      <w:r w:rsidR="00983D28" w:rsidRPr="00983D28">
        <w:t xml:space="preserve"> </w:t>
      </w:r>
      <w:r w:rsidRPr="00983D28">
        <w:t>элементы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кварца</w:t>
      </w:r>
      <w:r w:rsidR="00983D28" w:rsidRPr="00983D28">
        <w:t xml:space="preserve">. </w:t>
      </w:r>
      <w:r w:rsidRPr="00983D28">
        <w:t>Микроконтроллер</w:t>
      </w:r>
      <w:r w:rsidR="00983D28" w:rsidRPr="00983D28">
        <w:t xml:space="preserve"> </w:t>
      </w:r>
      <w:r w:rsidRPr="00983D28">
        <w:t>АТ89С2051</w:t>
      </w:r>
      <w:r w:rsidR="00983D28" w:rsidRPr="00983D28">
        <w:t xml:space="preserve"> </w:t>
      </w:r>
      <w:r w:rsidRPr="00983D28">
        <w:t>допускает</w:t>
      </w:r>
      <w:r w:rsidR="00983D28" w:rsidRPr="00983D28">
        <w:t xml:space="preserve"> </w:t>
      </w:r>
      <w:r w:rsidRPr="00983D28">
        <w:t>применение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качестве</w:t>
      </w:r>
      <w:r w:rsidR="00983D28" w:rsidRPr="00983D28">
        <w:t xml:space="preserve"> </w:t>
      </w:r>
      <w:r w:rsidRPr="00983D28">
        <w:t>времязадающей</w:t>
      </w:r>
      <w:r w:rsidR="00983D28" w:rsidRPr="00983D28">
        <w:t xml:space="preserve"> </w:t>
      </w:r>
      <w:r w:rsidRPr="00983D28">
        <w:t>цепи</w:t>
      </w:r>
      <w:r w:rsidR="00983D28" w:rsidRPr="00983D28">
        <w:t xml:space="preserve"> </w:t>
      </w:r>
      <w:r w:rsidRPr="00983D28">
        <w:t>резонансного</w:t>
      </w:r>
      <w:r w:rsidR="00983D28" w:rsidRPr="00983D28">
        <w:t xml:space="preserve"> </w:t>
      </w:r>
      <w:r w:rsidRPr="00983D28">
        <w:t>контура,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даже</w:t>
      </w:r>
      <w:r w:rsidR="00983D28" w:rsidRPr="00983D28">
        <w:t xml:space="preserve"> </w:t>
      </w:r>
      <w:r w:rsidRPr="00983D28">
        <w:t>подключение</w:t>
      </w:r>
      <w:r w:rsidR="00983D28" w:rsidRPr="00983D28">
        <w:t xml:space="preserve"> </w:t>
      </w:r>
      <w:r w:rsidRPr="00983D28">
        <w:t>внешнего</w:t>
      </w:r>
      <w:r w:rsidR="00983D28" w:rsidRPr="00983D28">
        <w:t xml:space="preserve"> </w:t>
      </w:r>
      <w:r w:rsidRPr="00983D28">
        <w:t>тактового</w:t>
      </w:r>
      <w:r w:rsidR="00983D28" w:rsidRPr="00983D28">
        <w:t xml:space="preserve"> </w:t>
      </w:r>
      <w:r w:rsidRPr="00983D28">
        <w:t>генератора</w:t>
      </w:r>
      <w:r w:rsidR="00983D28" w:rsidRPr="00983D28">
        <w:t xml:space="preserve">. </w:t>
      </w:r>
      <w:r w:rsidRPr="00983D28">
        <w:t>Оставшиеся</w:t>
      </w:r>
      <w:r w:rsidR="00983D28" w:rsidRPr="00983D28">
        <w:t xml:space="preserve"> </w:t>
      </w:r>
      <w:r w:rsidRPr="00983D28">
        <w:t>выводы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 </w:t>
      </w:r>
      <w:r w:rsidRPr="00983D28">
        <w:t>представляют</w:t>
      </w:r>
      <w:r w:rsidR="00983D28" w:rsidRPr="00983D28">
        <w:t xml:space="preserve"> </w:t>
      </w:r>
      <w:r w:rsidRPr="00983D28">
        <w:t>собой</w:t>
      </w:r>
      <w:r w:rsidR="00983D28" w:rsidRPr="00983D28">
        <w:t xml:space="preserve"> </w:t>
      </w:r>
      <w:r w:rsidRPr="00983D28">
        <w:t>два</w:t>
      </w:r>
      <w:r w:rsidR="00983D28" w:rsidRPr="00983D28">
        <w:t xml:space="preserve"> </w:t>
      </w:r>
      <w:r w:rsidRPr="00983D28">
        <w:rPr>
          <w:lang w:val="uk-UA" w:eastAsia="uk-UA"/>
        </w:rPr>
        <w:t>порта</w:t>
      </w:r>
      <w:r w:rsidR="00983D28" w:rsidRPr="00983D28">
        <w:rPr>
          <w:lang w:val="uk-UA" w:eastAsia="uk-UA"/>
        </w:rPr>
        <w:t xml:space="preserve"> </w:t>
      </w:r>
      <w:r w:rsidRPr="00983D28">
        <w:t>ввода/вывода,</w:t>
      </w:r>
      <w:r w:rsidR="00983D28" w:rsidRPr="00983D28">
        <w:t xml:space="preserve"> </w:t>
      </w:r>
      <w:r w:rsidRPr="00983D28">
        <w:t>которые</w:t>
      </w:r>
      <w:r w:rsidR="00983D28" w:rsidRPr="00983D28">
        <w:t xml:space="preserve"> </w:t>
      </w:r>
      <w:r w:rsidRPr="00983D28">
        <w:t>обозначены</w:t>
      </w:r>
      <w:r w:rsidR="00983D28" w:rsidRPr="00983D28">
        <w:t xml:space="preserve"> </w:t>
      </w:r>
      <w:r w:rsidRPr="00983D28">
        <w:t>Р1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РЗ</w:t>
      </w:r>
      <w:r w:rsidR="00983D28" w:rsidRPr="00983D28">
        <w:t xml:space="preserve">. </w:t>
      </w:r>
      <w:r w:rsidRPr="00983D28">
        <w:t>Именно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t>этим</w:t>
      </w:r>
      <w:r w:rsidR="00983D28" w:rsidRPr="00983D28">
        <w:t xml:space="preserve"> </w:t>
      </w:r>
      <w:r w:rsidRPr="00983D28">
        <w:t>двум</w:t>
      </w:r>
      <w:r w:rsidR="00983D28" w:rsidRPr="00983D28">
        <w:t xml:space="preserve"> </w:t>
      </w:r>
      <w:r w:rsidRPr="00983D28">
        <w:t>портам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подключаются</w:t>
      </w:r>
      <w:r w:rsidR="00983D28" w:rsidRPr="00983D28">
        <w:t xml:space="preserve"> </w:t>
      </w:r>
      <w:r w:rsidRPr="00983D28">
        <w:t>периферийные</w:t>
      </w:r>
      <w:r w:rsidR="00983D28" w:rsidRPr="00983D28">
        <w:t xml:space="preserve"> </w:t>
      </w:r>
      <w:r w:rsidRPr="00983D28">
        <w:t>устройства</w:t>
      </w:r>
      <w:r w:rsidR="00983D28" w:rsidRPr="00983D28">
        <w:rPr>
          <w:lang w:val="uk-UA" w:eastAsia="uk-UA"/>
        </w:rPr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Практически</w:t>
      </w:r>
      <w:r w:rsidR="00983D28" w:rsidRPr="00983D28">
        <w:t xml:space="preserve"> </w:t>
      </w:r>
      <w:r w:rsidRPr="00983D28">
        <w:t>ни</w:t>
      </w:r>
      <w:r w:rsidR="00983D28" w:rsidRPr="00983D28">
        <w:t xml:space="preserve"> </w:t>
      </w:r>
      <w:r w:rsidRPr="00983D28">
        <w:t>одно</w:t>
      </w:r>
      <w:r w:rsidR="00983D28" w:rsidRPr="00983D28">
        <w:t xml:space="preserve"> </w:t>
      </w:r>
      <w:r w:rsidRPr="00983D28">
        <w:t>микропроцессорное</w:t>
      </w:r>
      <w:r w:rsidR="00983D28" w:rsidRPr="00983D28">
        <w:t xml:space="preserve"> </w:t>
      </w:r>
      <w:r w:rsidRPr="00983D28">
        <w:t>устройство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обходится</w:t>
      </w:r>
      <w:r w:rsidR="00983D28" w:rsidRPr="00983D28">
        <w:t xml:space="preserve"> </w:t>
      </w:r>
      <w:r w:rsidRPr="00983D28">
        <w:t>без</w:t>
      </w:r>
      <w:r w:rsidR="00983D28" w:rsidRPr="00983D28">
        <w:t xml:space="preserve"> </w:t>
      </w:r>
      <w:r w:rsidRPr="00983D28">
        <w:t>кнопок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простейших</w:t>
      </w:r>
      <w:r w:rsidR="00983D28" w:rsidRPr="00983D28">
        <w:t xml:space="preserve"> </w:t>
      </w:r>
      <w:r w:rsidRPr="00983D28">
        <w:t>датчиков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основе</w:t>
      </w:r>
      <w:r w:rsidR="00983D28" w:rsidRPr="00983D28">
        <w:t xml:space="preserve"> </w:t>
      </w:r>
      <w:r w:rsidRPr="00983D28">
        <w:t>обычных</w:t>
      </w:r>
      <w:r w:rsidR="00983D28" w:rsidRPr="00983D28">
        <w:t xml:space="preserve"> </w:t>
      </w:r>
      <w:r w:rsidRPr="00983D28">
        <w:t>контактов</w:t>
      </w:r>
      <w:r w:rsidR="00983D28" w:rsidRPr="00983D28">
        <w:t xml:space="preserve">. </w:t>
      </w:r>
      <w:r w:rsidRPr="00983D28">
        <w:t>При</w:t>
      </w:r>
      <w:r w:rsidR="00983D28" w:rsidRPr="00983D28">
        <w:t xml:space="preserve"> </w:t>
      </w:r>
      <w:r w:rsidRPr="00983D28">
        <w:t>помощи</w:t>
      </w:r>
      <w:r w:rsidR="00983D28" w:rsidRPr="00983D28">
        <w:t xml:space="preserve"> </w:t>
      </w:r>
      <w:r w:rsidRPr="00983D28">
        <w:t>этого</w:t>
      </w:r>
      <w:r w:rsidR="00983D28" w:rsidRPr="00983D28">
        <w:t xml:space="preserve"> </w:t>
      </w:r>
      <w:r w:rsidRPr="00983D28">
        <w:t>вида</w:t>
      </w:r>
      <w:r w:rsidR="00983D28" w:rsidRPr="00983D28">
        <w:t xml:space="preserve"> </w:t>
      </w:r>
      <w:r w:rsidRPr="00983D28">
        <w:t>периферийных</w:t>
      </w:r>
      <w:r w:rsidR="00983D28" w:rsidRPr="00983D28">
        <w:t xml:space="preserve"> </w:t>
      </w:r>
      <w:r w:rsidRPr="00983D28">
        <w:t>элементов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микропроцессорное</w:t>
      </w:r>
      <w:r w:rsidR="00983D28" w:rsidRPr="00983D28">
        <w:t xml:space="preserve"> </w:t>
      </w:r>
      <w:r w:rsidRPr="00983D28">
        <w:t>устройство</w:t>
      </w:r>
      <w:r w:rsidR="00983D28" w:rsidRPr="00983D28">
        <w:t xml:space="preserve"> </w:t>
      </w:r>
      <w:r w:rsidRPr="00983D28">
        <w:t>поступает</w:t>
      </w:r>
      <w:r w:rsidR="00983D28" w:rsidRPr="00983D28">
        <w:t xml:space="preserve"> </w:t>
      </w:r>
      <w:r w:rsidRPr="00983D28">
        <w:t>различная</w:t>
      </w:r>
      <w:r w:rsidR="00983D28" w:rsidRPr="00983D28">
        <w:t xml:space="preserve"> </w:t>
      </w:r>
      <w:r w:rsidRPr="00983D28">
        <w:t>информация,</w:t>
      </w:r>
      <w:r w:rsidR="00983D28" w:rsidRPr="00983D28">
        <w:t xml:space="preserve"> </w:t>
      </w:r>
      <w:r w:rsidRPr="00983D28">
        <w:t>которая</w:t>
      </w:r>
      <w:r w:rsidR="00983D28" w:rsidRPr="00983D28">
        <w:t xml:space="preserve"> </w:t>
      </w:r>
      <w:r w:rsidRPr="00983D28">
        <w:t>используется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изменения</w:t>
      </w:r>
      <w:r w:rsidR="00983D28" w:rsidRPr="00983D28">
        <w:t xml:space="preserve"> </w:t>
      </w:r>
      <w:r w:rsidRPr="00983D28">
        <w:t>алгоритма</w:t>
      </w:r>
      <w:r w:rsidR="00983D28" w:rsidRPr="00983D28">
        <w:t xml:space="preserve"> </w:t>
      </w:r>
      <w:r w:rsidRPr="00983D28">
        <w:t>работы</w:t>
      </w:r>
      <w:r w:rsidR="00983D28" w:rsidRPr="00983D28">
        <w:t xml:space="preserve"> </w:t>
      </w:r>
      <w:r w:rsidRPr="00983D28">
        <w:t>программы</w:t>
      </w:r>
      <w:r w:rsidR="00983D28" w:rsidRPr="00983D28">
        <w:t>.</w:t>
      </w:r>
    </w:p>
    <w:p w:rsidR="00983D28" w:rsidRDefault="00B51BAD" w:rsidP="00983D28">
      <w:pPr>
        <w:tabs>
          <w:tab w:val="left" w:pos="726"/>
        </w:tabs>
      </w:pPr>
      <w:r w:rsidRPr="00983D28">
        <w:t>Примером</w:t>
      </w:r>
      <w:r w:rsidR="00983D28" w:rsidRPr="00983D28">
        <w:t xml:space="preserve"> </w:t>
      </w:r>
      <w:r w:rsidRPr="00983D28">
        <w:t>может</w:t>
      </w:r>
      <w:r w:rsidR="00983D28" w:rsidRPr="00983D28">
        <w:t xml:space="preserve"> </w:t>
      </w:r>
      <w:r w:rsidRPr="00983D28">
        <w:t>служить</w:t>
      </w:r>
      <w:r w:rsidR="00983D28" w:rsidRPr="00983D28">
        <w:t xml:space="preserve"> </w:t>
      </w:r>
      <w:r w:rsidRPr="00983D28">
        <w:t>датчик</w:t>
      </w:r>
      <w:r w:rsidR="00983D28" w:rsidRPr="00983D28">
        <w:t xml:space="preserve"> </w:t>
      </w:r>
      <w:r w:rsidRPr="00983D28">
        <w:t>поворота</w:t>
      </w:r>
      <w:r w:rsidR="00983D28">
        <w:t xml:space="preserve"> (</w:t>
      </w:r>
      <w:r w:rsidRPr="00983D28">
        <w:t>Рис</w:t>
      </w:r>
      <w:r w:rsidR="00983D28">
        <w:t>.2.2</w:t>
      </w:r>
      <w:r w:rsidR="00983D28" w:rsidRPr="00983D28">
        <w:t xml:space="preserve">) - </w:t>
      </w:r>
      <w:r w:rsidRPr="00983D28">
        <w:t>механические</w:t>
      </w:r>
      <w:r w:rsidR="00983D28" w:rsidRPr="00983D28">
        <w:t xml:space="preserve"> </w:t>
      </w:r>
      <w:r w:rsidRPr="00983D28">
        <w:t>контакты,</w:t>
      </w:r>
      <w:r w:rsidR="00983D28" w:rsidRPr="00983D28">
        <w:t xml:space="preserve"> </w:t>
      </w:r>
      <w:r w:rsidRPr="00983D28">
        <w:t>связанные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поворачиваемым</w:t>
      </w:r>
      <w:r w:rsidR="00983D28" w:rsidRPr="00983D28">
        <w:t xml:space="preserve"> </w:t>
      </w:r>
      <w:r w:rsidRPr="00983D28">
        <w:t>устройством</w:t>
      </w:r>
      <w:r w:rsidR="00983D28" w:rsidRPr="00983D28">
        <w:t>.</w:t>
      </w:r>
    </w:p>
    <w:p w:rsidR="00983D28" w:rsidRPr="00983D28" w:rsidRDefault="00983D28" w:rsidP="00983D28">
      <w:pPr>
        <w:tabs>
          <w:tab w:val="left" w:pos="726"/>
        </w:tabs>
      </w:pPr>
    </w:p>
    <w:p w:rsidR="00B51BAD" w:rsidRPr="00983D28" w:rsidRDefault="000E01DA" w:rsidP="00983D28">
      <w:pPr>
        <w:tabs>
          <w:tab w:val="left" w:pos="726"/>
        </w:tabs>
      </w:pPr>
      <w:r>
        <w:rPr>
          <w:noProof/>
        </w:rPr>
        <w:pict>
          <v:shape id="Рисунок 7" o:spid="_x0000_i1027" type="#_x0000_t75" style="width:138pt;height:130.5pt;visibility:visible">
            <v:imagedata r:id="rId9" o:title=""/>
          </v:shape>
        </w:pict>
      </w:r>
    </w:p>
    <w:p w:rsidR="00B51BAD" w:rsidRPr="00983D28" w:rsidRDefault="00B51BAD" w:rsidP="00983D28">
      <w:pPr>
        <w:tabs>
          <w:tab w:val="left" w:pos="726"/>
        </w:tabs>
        <w:rPr>
          <w:i/>
        </w:rPr>
      </w:pPr>
      <w:r w:rsidRPr="00983D28">
        <w:rPr>
          <w:b/>
          <w:i/>
        </w:rPr>
        <w:t>Рис</w:t>
      </w:r>
      <w:r w:rsidR="00983D28">
        <w:rPr>
          <w:b/>
          <w:i/>
        </w:rPr>
        <w:t xml:space="preserve">.2.2 </w:t>
      </w:r>
      <w:r w:rsidRPr="00983D28">
        <w:rPr>
          <w:i/>
        </w:rPr>
        <w:t>Простая</w:t>
      </w:r>
      <w:r w:rsidR="00983D28" w:rsidRPr="00983D28">
        <w:rPr>
          <w:i/>
        </w:rPr>
        <w:t xml:space="preserve"> </w:t>
      </w:r>
      <w:r w:rsidRPr="00983D28">
        <w:rPr>
          <w:i/>
        </w:rPr>
        <w:t>схема</w:t>
      </w:r>
      <w:r w:rsidR="00983D28" w:rsidRPr="00983D28">
        <w:rPr>
          <w:i/>
        </w:rPr>
        <w:t xml:space="preserve"> </w:t>
      </w:r>
      <w:r w:rsidRPr="00983D28">
        <w:rPr>
          <w:i/>
        </w:rPr>
        <w:t>подключения</w:t>
      </w:r>
      <w:r w:rsidR="00983D28" w:rsidRPr="00983D28">
        <w:rPr>
          <w:i/>
        </w:rPr>
        <w:t xml:space="preserve"> </w:t>
      </w:r>
      <w:r w:rsidRPr="00983D28">
        <w:rPr>
          <w:i/>
        </w:rPr>
        <w:t>датчика</w:t>
      </w:r>
      <w:r w:rsidR="00983D28" w:rsidRPr="00983D28">
        <w:rPr>
          <w:i/>
        </w:rPr>
        <w:t xml:space="preserve"> </w:t>
      </w:r>
      <w:r w:rsidRPr="00983D28">
        <w:rPr>
          <w:i/>
        </w:rPr>
        <w:t>на</w:t>
      </w:r>
      <w:r w:rsidR="00983D28" w:rsidRPr="00983D28">
        <w:rPr>
          <w:i/>
        </w:rPr>
        <w:t xml:space="preserve"> </w:t>
      </w:r>
      <w:r w:rsidRPr="00983D28">
        <w:rPr>
          <w:i/>
        </w:rPr>
        <w:t>основе</w:t>
      </w:r>
      <w:r w:rsidR="00983D28" w:rsidRPr="00983D28">
        <w:rPr>
          <w:i/>
        </w:rPr>
        <w:t xml:space="preserve"> </w:t>
      </w:r>
      <w:r w:rsidRPr="00983D28">
        <w:rPr>
          <w:i/>
        </w:rPr>
        <w:t>геркона</w:t>
      </w:r>
    </w:p>
    <w:p w:rsidR="00983D28" w:rsidRDefault="00983D28" w:rsidP="00983D28">
      <w:pPr>
        <w:tabs>
          <w:tab w:val="left" w:pos="726"/>
        </w:tabs>
      </w:pPr>
    </w:p>
    <w:p w:rsidR="00983D28" w:rsidRPr="00983D28" w:rsidRDefault="00B51BAD" w:rsidP="00983D28">
      <w:pPr>
        <w:tabs>
          <w:tab w:val="left" w:pos="726"/>
        </w:tabs>
      </w:pPr>
      <w:r w:rsidRPr="00983D28">
        <w:t>На</w:t>
      </w:r>
      <w:r w:rsidR="00983D28" w:rsidRPr="00983D28">
        <w:t xml:space="preserve"> </w:t>
      </w:r>
      <w:r w:rsidRPr="00983D28">
        <w:t>вход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 </w:t>
      </w:r>
      <w:r w:rsidRPr="00983D28">
        <w:t>через</w:t>
      </w:r>
      <w:r w:rsidR="00983D28" w:rsidRPr="00983D28">
        <w:t xml:space="preserve"> </w:t>
      </w:r>
      <w:r w:rsidRPr="00983D28">
        <w:t>резистор</w:t>
      </w:r>
      <w:r w:rsidR="00983D28" w:rsidRPr="00983D28">
        <w:t xml:space="preserve"> </w:t>
      </w:r>
      <w:r w:rsidRPr="00983D28">
        <w:rPr>
          <w:lang w:val="en-US"/>
        </w:rPr>
        <w:t>R</w:t>
      </w:r>
      <w:r w:rsidRPr="00983D28">
        <w:t>1</w:t>
      </w:r>
      <w:r w:rsidR="00983D28" w:rsidRPr="00983D28">
        <w:t xml:space="preserve"> </w:t>
      </w:r>
      <w:r w:rsidRPr="00983D28">
        <w:t>подается</w:t>
      </w:r>
      <w:r w:rsidR="00983D28" w:rsidRPr="00983D28">
        <w:t xml:space="preserve"> </w:t>
      </w:r>
      <w:r w:rsidRPr="00983D28">
        <w:t>напряжение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источника</w:t>
      </w:r>
      <w:r w:rsidR="00983D28" w:rsidRPr="00983D28">
        <w:t xml:space="preserve"> </w:t>
      </w:r>
      <w:r w:rsidRPr="00983D28">
        <w:t>питания</w:t>
      </w:r>
      <w:r w:rsidR="00983D28" w:rsidRPr="00983D28">
        <w:t xml:space="preserve"> </w:t>
      </w:r>
      <w:r w:rsidRPr="00983D28">
        <w:t>+5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. </w:t>
      </w:r>
      <w:r w:rsidRPr="00983D28">
        <w:t>Микросхема</w:t>
      </w:r>
      <w:r w:rsidR="00983D28" w:rsidRPr="00983D28">
        <w:t xml:space="preserve"> </w:t>
      </w:r>
      <w:r w:rsidRPr="00983D28">
        <w:t>воспринимает</w:t>
      </w:r>
      <w:r w:rsidR="00983D28" w:rsidRPr="00983D28">
        <w:t xml:space="preserve"> </w:t>
      </w:r>
      <w:r w:rsidRPr="00983D28">
        <w:t>это</w:t>
      </w:r>
      <w:r w:rsidR="00983D28" w:rsidRPr="00983D28">
        <w:t xml:space="preserve"> </w:t>
      </w:r>
      <w:r w:rsidRPr="00983D28">
        <w:t>напряжение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сигнал</w:t>
      </w:r>
      <w:r w:rsidR="00983D28" w:rsidRPr="00983D28">
        <w:t xml:space="preserve"> </w:t>
      </w:r>
      <w:r w:rsidRPr="00983D28">
        <w:t>логической</w:t>
      </w:r>
      <w:r w:rsidR="00983D28" w:rsidRPr="00983D28">
        <w:t xml:space="preserve"> </w:t>
      </w:r>
      <w:r w:rsidRPr="00983D28">
        <w:t>единицы</w:t>
      </w:r>
      <w:r w:rsidR="00983D28" w:rsidRPr="00983D28">
        <w:t xml:space="preserve">. </w:t>
      </w:r>
      <w:r w:rsidRPr="00983D28">
        <w:t>При</w:t>
      </w:r>
      <w:r w:rsidR="00983D28" w:rsidRPr="00983D28">
        <w:t xml:space="preserve"> </w:t>
      </w:r>
      <w:r w:rsidRPr="00983D28">
        <w:t>срабатывании</w:t>
      </w:r>
      <w:r w:rsidR="00983D28" w:rsidRPr="00983D28">
        <w:t xml:space="preserve"> </w:t>
      </w:r>
      <w:r w:rsidRPr="00983D28">
        <w:t>датчика</w:t>
      </w:r>
      <w:r w:rsidR="00983D28" w:rsidRPr="00983D28">
        <w:t xml:space="preserve"> </w:t>
      </w:r>
      <w:r w:rsidRPr="00983D28">
        <w:t>контакты</w:t>
      </w:r>
      <w:r w:rsidR="00983D28" w:rsidRPr="00983D28">
        <w:t xml:space="preserve"> </w:t>
      </w:r>
      <w:r w:rsidRPr="00983D28">
        <w:t>замыкаются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соединяют</w:t>
      </w:r>
      <w:r w:rsidR="00983D28" w:rsidRPr="00983D28">
        <w:t xml:space="preserve"> </w:t>
      </w:r>
      <w:r w:rsidRPr="00983D28">
        <w:t>вывод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общим</w:t>
      </w:r>
      <w:r w:rsidR="00983D28" w:rsidRPr="00983D28">
        <w:t xml:space="preserve"> </w:t>
      </w:r>
      <w:r w:rsidRPr="00983D28">
        <w:t>проводом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результате</w:t>
      </w:r>
      <w:r w:rsidR="00983D28" w:rsidRPr="00983D28">
        <w:t xml:space="preserve"> </w:t>
      </w:r>
      <w:r w:rsidRPr="00983D28">
        <w:t>напряжение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входе</w:t>
      </w:r>
      <w:r w:rsidR="00983D28" w:rsidRPr="00983D28">
        <w:t xml:space="preserve"> </w:t>
      </w:r>
      <w:r w:rsidRPr="00983D28">
        <w:t>Р1</w:t>
      </w:r>
      <w:r w:rsidR="00983D28">
        <w:t>.0</w:t>
      </w:r>
      <w:r w:rsidR="00983D28" w:rsidRPr="00983D28">
        <w:t xml:space="preserve"> </w:t>
      </w:r>
      <w:r w:rsidRPr="00983D28">
        <w:t>падает</w:t>
      </w:r>
      <w:r w:rsidR="00983D28" w:rsidRPr="00983D28">
        <w:t xml:space="preserve"> </w:t>
      </w:r>
      <w:r w:rsidRPr="00983D28">
        <w:t>до</w:t>
      </w:r>
      <w:r w:rsidR="00983D28" w:rsidRPr="00983D28">
        <w:t xml:space="preserve"> </w:t>
      </w:r>
      <w:r w:rsidRPr="00983D28">
        <w:t>нуля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следствии</w:t>
      </w:r>
      <w:r w:rsidR="00983D28" w:rsidRPr="00983D28">
        <w:t xml:space="preserve"> </w:t>
      </w:r>
      <w:r w:rsidRPr="00983D28">
        <w:t>микросхема</w:t>
      </w:r>
      <w:r w:rsidR="00983D28" w:rsidRPr="00983D28">
        <w:t xml:space="preserve"> </w:t>
      </w:r>
      <w:r w:rsidRPr="00983D28">
        <w:t>воспринимает</w:t>
      </w:r>
      <w:r w:rsidR="00983D28" w:rsidRPr="00983D28">
        <w:t xml:space="preserve"> </w:t>
      </w:r>
      <w:r w:rsidRPr="00983D28">
        <w:t>входной</w:t>
      </w:r>
      <w:r w:rsidR="00983D28" w:rsidRPr="00983D28">
        <w:t xml:space="preserve"> </w:t>
      </w:r>
      <w:r w:rsidRPr="00983D28">
        <w:t>уровень</w:t>
      </w:r>
      <w:r w:rsidR="00983D28" w:rsidRPr="00983D28">
        <w:t xml:space="preserve"> </w:t>
      </w:r>
      <w:r w:rsidRPr="00983D28">
        <w:t>сигнала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логический</w:t>
      </w:r>
      <w:r w:rsidR="00983D28" w:rsidRPr="00983D28">
        <w:t xml:space="preserve"> </w:t>
      </w:r>
      <w:r w:rsidRPr="00983D28">
        <w:t>ноль</w:t>
      </w:r>
      <w:r w:rsidR="00983D28" w:rsidRPr="00983D28">
        <w:t xml:space="preserve">. </w:t>
      </w:r>
      <w:r w:rsidRPr="00983D28">
        <w:t>Резистор</w:t>
      </w:r>
      <w:r w:rsidR="00983D28" w:rsidRPr="00983D28">
        <w:t xml:space="preserve"> </w:t>
      </w:r>
      <w:r w:rsidRPr="00983D28">
        <w:rPr>
          <w:lang w:val="en-US"/>
        </w:rPr>
        <w:t>R</w:t>
      </w:r>
      <w:r w:rsidRPr="00983D28">
        <w:t>1</w:t>
      </w:r>
      <w:r w:rsidR="00983D28" w:rsidRPr="00983D28">
        <w:t xml:space="preserve"> </w:t>
      </w:r>
      <w:r w:rsidRPr="00983D28">
        <w:t>при</w:t>
      </w:r>
      <w:r w:rsidR="00983D28" w:rsidRPr="00983D28">
        <w:t xml:space="preserve"> </w:t>
      </w:r>
      <w:r w:rsidRPr="00983D28">
        <w:t>этом</w:t>
      </w:r>
      <w:r w:rsidR="00983D28" w:rsidRPr="00983D28">
        <w:t xml:space="preserve"> </w:t>
      </w:r>
      <w:r w:rsidRPr="00983D28">
        <w:t>служит</w:t>
      </w:r>
      <w:r w:rsidR="00983D28" w:rsidRPr="00983D28">
        <w:t xml:space="preserve"> </w:t>
      </w:r>
      <w:r w:rsidRPr="00983D28">
        <w:t>токоограничивающим</w:t>
      </w:r>
      <w:r w:rsidR="00983D28" w:rsidRPr="00983D28">
        <w:t xml:space="preserve"> </w:t>
      </w:r>
      <w:r w:rsidRPr="00983D28">
        <w:t>элементом,</w:t>
      </w:r>
      <w:r w:rsidR="00983D28" w:rsidRPr="00983D28">
        <w:t xml:space="preserve"> </w:t>
      </w:r>
      <w:r w:rsidRPr="00983D28">
        <w:t>предотвращая</w:t>
      </w:r>
      <w:r w:rsidR="00983D28" w:rsidRPr="00983D28">
        <w:t xml:space="preserve"> </w:t>
      </w:r>
      <w:r w:rsidRPr="00983D28">
        <w:t>короткое</w:t>
      </w:r>
      <w:r w:rsidR="00983D28" w:rsidRPr="00983D28">
        <w:t xml:space="preserve"> </w:t>
      </w:r>
      <w:r w:rsidRPr="00983D28">
        <w:t>замыкание</w:t>
      </w:r>
      <w:r w:rsidR="00983D28" w:rsidRPr="00983D28">
        <w:t xml:space="preserve"> </w:t>
      </w:r>
      <w:r w:rsidRPr="00983D28">
        <w:t>между</w:t>
      </w:r>
      <w:r w:rsidR="00983D28" w:rsidRPr="00983D28">
        <w:t xml:space="preserve"> </w:t>
      </w:r>
      <w:r w:rsidRPr="00983D28">
        <w:t>шиной</w:t>
      </w:r>
      <w:r w:rsidR="00983D28" w:rsidRPr="00983D28">
        <w:t xml:space="preserve"> </w:t>
      </w:r>
      <w:r w:rsidRPr="00983D28">
        <w:t>питания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общим</w:t>
      </w:r>
      <w:r w:rsidR="00983D28" w:rsidRPr="00983D28">
        <w:t xml:space="preserve"> </w:t>
      </w:r>
      <w:r w:rsidRPr="00983D28">
        <w:t>проводом</w:t>
      </w:r>
      <w:r w:rsidR="00983D28" w:rsidRPr="00983D28">
        <w:t>.</w:t>
      </w:r>
    </w:p>
    <w:p w:rsidR="00B51BAD" w:rsidRDefault="00B51BAD" w:rsidP="00983D28">
      <w:pPr>
        <w:tabs>
          <w:tab w:val="left" w:pos="726"/>
        </w:tabs>
      </w:pPr>
      <w:r w:rsidRPr="00983D28">
        <w:t>Рассмотрим</w:t>
      </w:r>
      <w:r w:rsidR="00983D28" w:rsidRPr="00983D28">
        <w:t xml:space="preserve"> </w:t>
      </w:r>
      <w:r w:rsidRPr="00983D28">
        <w:t>программу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обслуживания</w:t>
      </w:r>
      <w:r w:rsidR="00983D28" w:rsidRPr="00983D28">
        <w:t xml:space="preserve"> </w:t>
      </w:r>
      <w:r w:rsidRPr="00983D28">
        <w:t>вышеупомянутого</w:t>
      </w:r>
      <w:r w:rsidR="00983D28" w:rsidRPr="00983D28">
        <w:t xml:space="preserve"> </w:t>
      </w:r>
      <w:r w:rsidRPr="00983D28">
        <w:t>датчика</w:t>
      </w:r>
      <w:r w:rsidR="00983D28">
        <w:t xml:space="preserve"> (</w:t>
      </w:r>
      <w:r w:rsidRPr="00983D28">
        <w:rPr>
          <w:i/>
        </w:rPr>
        <w:t>Листинг</w:t>
      </w:r>
      <w:r w:rsidR="00983D28" w:rsidRPr="00983D28">
        <w:rPr>
          <w:i/>
        </w:rPr>
        <w:t xml:space="preserve"> </w:t>
      </w:r>
      <w:r w:rsidRPr="00983D28">
        <w:rPr>
          <w:i/>
        </w:rPr>
        <w:t>2</w:t>
      </w:r>
      <w:r w:rsidR="00983D28">
        <w:rPr>
          <w:i/>
        </w:rPr>
        <w:t>.3</w:t>
      </w:r>
      <w:r w:rsidR="00983D28" w:rsidRPr="00983D28">
        <w:rPr>
          <w:i/>
        </w:rPr>
        <w:t>.),</w:t>
      </w:r>
      <w:r w:rsidR="00983D28" w:rsidRPr="00983D28">
        <w:t xml:space="preserve"> </w:t>
      </w:r>
      <w:r w:rsidRPr="00983D28">
        <w:t>которая,</w:t>
      </w:r>
      <w:r w:rsidR="00983D28" w:rsidRPr="00983D28">
        <w:t xml:space="preserve"> </w:t>
      </w:r>
      <w:r w:rsidRPr="00983D28">
        <w:t>постоянно</w:t>
      </w:r>
      <w:r w:rsidR="00983D28" w:rsidRPr="00983D28">
        <w:t xml:space="preserve"> </w:t>
      </w:r>
      <w:r w:rsidRPr="00983D28">
        <w:t>опрашивает</w:t>
      </w:r>
      <w:r w:rsidR="00983D28" w:rsidRPr="00983D28">
        <w:t xml:space="preserve"> </w:t>
      </w:r>
      <w:r w:rsidRPr="00983D28">
        <w:t>датчик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зависимости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состояния</w:t>
      </w:r>
      <w:r w:rsidR="00983D28" w:rsidRPr="00983D28">
        <w:t xml:space="preserve"> </w:t>
      </w:r>
      <w:r w:rsidRPr="00983D28">
        <w:t>запускает</w:t>
      </w:r>
      <w:r w:rsidR="00983D28" w:rsidRPr="00983D28">
        <w:t xml:space="preserve"> </w:t>
      </w:r>
      <w:r w:rsidRPr="00983D28">
        <w:t>одну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двух</w:t>
      </w:r>
      <w:r w:rsidR="00983D28" w:rsidRPr="00983D28">
        <w:t xml:space="preserve"> </w:t>
      </w:r>
      <w:r w:rsidRPr="00983D28">
        <w:t>специальных</w:t>
      </w:r>
      <w:r w:rsidR="00983D28" w:rsidRPr="00983D28">
        <w:t xml:space="preserve"> </w:t>
      </w:r>
      <w:r w:rsidRPr="00983D28">
        <w:t>процедур</w:t>
      </w:r>
      <w:r w:rsidR="00983D28" w:rsidRPr="00983D28">
        <w:t xml:space="preserve">. </w:t>
      </w:r>
    </w:p>
    <w:p w:rsidR="00983D28" w:rsidRPr="00983D28" w:rsidRDefault="00983D28" w:rsidP="00983D28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8042"/>
      </w:tblGrid>
      <w:tr w:rsidR="00E67AD2" w:rsidRPr="00EB1071" w:rsidTr="00087C5B">
        <w:trPr>
          <w:trHeight w:val="3342"/>
          <w:jc w:val="center"/>
        </w:trPr>
        <w:tc>
          <w:tcPr>
            <w:tcW w:w="1088" w:type="dxa"/>
            <w:shd w:val="clear" w:color="auto" w:fill="auto"/>
          </w:tcPr>
          <w:p w:rsidR="00E67AD2" w:rsidRDefault="00E67AD2" w:rsidP="00E67AD2">
            <w:pPr>
              <w:pStyle w:val="af6"/>
            </w:pPr>
          </w:p>
          <w:p w:rsidR="00E67AD2" w:rsidRDefault="00E67AD2" w:rsidP="00E67AD2">
            <w:pPr>
              <w:pStyle w:val="af6"/>
            </w:pPr>
            <w:r>
              <w:t>1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2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3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4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5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6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7</w:t>
            </w:r>
          </w:p>
        </w:tc>
        <w:tc>
          <w:tcPr>
            <w:tcW w:w="8372" w:type="dxa"/>
            <w:shd w:val="clear" w:color="auto" w:fill="auto"/>
          </w:tcPr>
          <w:p w:rsidR="00E67AD2" w:rsidRPr="00087C5B" w:rsidRDefault="00E67AD2" w:rsidP="00E67AD2">
            <w:pPr>
              <w:pStyle w:val="af6"/>
              <w:rPr>
                <w:rFonts w:ascii="Arial Narrow" w:hAnsi="Arial Narrow"/>
              </w:rPr>
            </w:pPr>
            <w:r w:rsidRPr="00087C5B">
              <w:rPr>
                <w:rFonts w:ascii="Arial Narrow" w:hAnsi="Arial Narrow"/>
              </w:rPr>
              <w:t xml:space="preserve">;  Программа обработки сигнала с датчика </w:t>
            </w:r>
          </w:p>
          <w:p w:rsidR="00E67AD2" w:rsidRPr="005C4D94" w:rsidRDefault="00E67AD2" w:rsidP="00E67AD2">
            <w:pPr>
              <w:pStyle w:val="af6"/>
            </w:pPr>
            <w:r w:rsidRPr="00087C5B">
              <w:rPr>
                <w:lang w:val="en-US"/>
              </w:rPr>
              <w:t>m</w:t>
            </w:r>
            <w:r w:rsidRPr="005C4D94">
              <w:t>1</w:t>
            </w:r>
            <w:r>
              <w:t xml:space="preserve">:     </w:t>
            </w:r>
            <w:r w:rsidRPr="00087C5B">
              <w:rPr>
                <w:lang w:val="en-US"/>
              </w:rPr>
              <w:t>mov</w:t>
            </w:r>
            <w:r w:rsidRPr="005C4D94">
              <w:t xml:space="preserve">     </w:t>
            </w:r>
            <w:r w:rsidRPr="00087C5B">
              <w:rPr>
                <w:lang w:val="en-US"/>
              </w:rPr>
              <w:t>p</w:t>
            </w:r>
            <w:r w:rsidRPr="005C4D94">
              <w:t xml:space="preserve">1.0,#1  </w:t>
            </w:r>
            <w:r w:rsidRPr="00087C5B">
              <w:rPr>
                <w:rFonts w:ascii="Arial Narrow" w:hAnsi="Arial Narrow"/>
              </w:rPr>
              <w:t>;     Записываем 1 в соответствующий разряд порта</w:t>
            </w:r>
          </w:p>
          <w:p w:rsidR="00E67AD2" w:rsidRPr="005C4D94" w:rsidRDefault="00E67AD2" w:rsidP="00E67AD2">
            <w:pPr>
              <w:pStyle w:val="af6"/>
            </w:pPr>
            <w:r>
              <w:t xml:space="preserve">           </w:t>
            </w:r>
            <w:r w:rsidRPr="00087C5B">
              <w:rPr>
                <w:lang w:val="en-US"/>
              </w:rPr>
              <w:t>mov</w:t>
            </w:r>
            <w:r w:rsidRPr="005C4D94">
              <w:t xml:space="preserve">     </w:t>
            </w:r>
            <w:r w:rsidRPr="00087C5B">
              <w:rPr>
                <w:lang w:val="en-US"/>
              </w:rPr>
              <w:t>c</w:t>
            </w:r>
            <w:r w:rsidRPr="005C4D94">
              <w:t>,</w:t>
            </w:r>
            <w:r w:rsidRPr="00087C5B">
              <w:rPr>
                <w:lang w:val="en-US"/>
              </w:rPr>
              <w:t>p</w:t>
            </w:r>
            <w:r w:rsidRPr="005C4D94">
              <w:t>1.0</w:t>
            </w:r>
            <w:r>
              <w:t xml:space="preserve">     </w:t>
            </w:r>
            <w:r w:rsidRPr="00087C5B">
              <w:rPr>
                <w:rFonts w:ascii="Arial Narrow" w:hAnsi="Arial Narrow"/>
              </w:rPr>
              <w:t>;    Читаем состояние датчика в битовый аккумулятор</w:t>
            </w:r>
            <w:r>
              <w:t xml:space="preserve"> </w:t>
            </w:r>
          </w:p>
          <w:p w:rsidR="00E67AD2" w:rsidRPr="005C4D94" w:rsidRDefault="00E67AD2" w:rsidP="00E67AD2">
            <w:pPr>
              <w:pStyle w:val="af6"/>
            </w:pPr>
          </w:p>
          <w:p w:rsidR="00E67AD2" w:rsidRPr="005C4D94" w:rsidRDefault="00E67AD2" w:rsidP="00E67AD2">
            <w:pPr>
              <w:pStyle w:val="af6"/>
            </w:pPr>
            <w:r w:rsidRPr="005C4D94">
              <w:t xml:space="preserve">            </w:t>
            </w:r>
            <w:r w:rsidRPr="00087C5B">
              <w:rPr>
                <w:lang w:val="en-US"/>
              </w:rPr>
              <w:t>jc</w:t>
            </w:r>
            <w:r w:rsidRPr="005C4D94">
              <w:t xml:space="preserve">        </w:t>
            </w:r>
            <w:r w:rsidRPr="00087C5B">
              <w:rPr>
                <w:lang w:val="en-US"/>
              </w:rPr>
              <w:t>m</w:t>
            </w:r>
            <w:r w:rsidRPr="005C4D94">
              <w:t>2</w:t>
            </w:r>
            <w:r>
              <w:t xml:space="preserve">          </w:t>
            </w:r>
            <w:r w:rsidRPr="00087C5B">
              <w:rPr>
                <w:rFonts w:ascii="Arial Narrow" w:hAnsi="Arial Narrow"/>
              </w:rPr>
              <w:t xml:space="preserve">;   </w:t>
            </w:r>
            <w:r w:rsidRPr="00087C5B">
              <w:rPr>
                <w:rFonts w:ascii="Arial Narrow" w:hAnsi="Arial Narrow" w:cs="Arial Narrow"/>
                <w:sz w:val="14"/>
                <w:szCs w:val="14"/>
              </w:rPr>
              <w:t xml:space="preserve"> </w:t>
            </w:r>
            <w:r w:rsidRPr="00087C5B">
              <w:rPr>
                <w:rFonts w:ascii="Arial Narrow" w:hAnsi="Arial Narrow"/>
              </w:rPr>
              <w:t xml:space="preserve">Если контакты датчика разомкнуты, перейти к </w:t>
            </w:r>
            <w:r w:rsidRPr="00087C5B">
              <w:rPr>
                <w:rFonts w:ascii="Arial Narrow" w:hAnsi="Arial Narrow"/>
                <w:lang w:val="en-US"/>
              </w:rPr>
              <w:t>m</w:t>
            </w:r>
            <w:r w:rsidRPr="00087C5B">
              <w:rPr>
                <w:rFonts w:ascii="Arial Narrow" w:hAnsi="Arial Narrow"/>
              </w:rPr>
              <w:t>2</w:t>
            </w:r>
          </w:p>
          <w:p w:rsidR="00E67AD2" w:rsidRPr="00B0467D" w:rsidRDefault="00E67AD2" w:rsidP="00E67AD2">
            <w:pPr>
              <w:pStyle w:val="af6"/>
            </w:pPr>
            <w:r w:rsidRPr="00B0467D">
              <w:t xml:space="preserve">           </w:t>
            </w:r>
            <w:r w:rsidRPr="00087C5B">
              <w:rPr>
                <w:lang w:val="en-US"/>
              </w:rPr>
              <w:t>call</w:t>
            </w:r>
            <w:r w:rsidRPr="00B0467D">
              <w:t xml:space="preserve">      </w:t>
            </w:r>
            <w:r w:rsidRPr="00087C5B">
              <w:rPr>
                <w:lang w:val="en-US"/>
              </w:rPr>
              <w:t>proc</w:t>
            </w:r>
            <w:r w:rsidRPr="00B0467D">
              <w:t xml:space="preserve">1      </w:t>
            </w:r>
            <w:r w:rsidRPr="00087C5B">
              <w:rPr>
                <w:rFonts w:ascii="Arial Narrow" w:hAnsi="Arial Narrow"/>
              </w:rPr>
              <w:t>;</w:t>
            </w:r>
            <w:r w:rsidRPr="00087C5B">
              <w:rPr>
                <w:rFonts w:ascii="Arial Narrow" w:hAnsi="Arial Narrow" w:cs="Arial Narrow"/>
                <w:sz w:val="14"/>
                <w:szCs w:val="14"/>
              </w:rPr>
              <w:t xml:space="preserve">      </w:t>
            </w:r>
            <w:r w:rsidRPr="00087C5B">
              <w:rPr>
                <w:rFonts w:ascii="Arial Narrow" w:hAnsi="Arial Narrow"/>
              </w:rPr>
              <w:t>Вызов процедуры обработки нажатия контакта</w:t>
            </w:r>
          </w:p>
          <w:p w:rsidR="00E67AD2" w:rsidRPr="00B0467D" w:rsidRDefault="00E67AD2" w:rsidP="00E67AD2">
            <w:pPr>
              <w:pStyle w:val="af6"/>
            </w:pPr>
            <w:r w:rsidRPr="00B0467D">
              <w:t xml:space="preserve">            </w:t>
            </w:r>
            <w:r w:rsidRPr="00087C5B">
              <w:rPr>
                <w:lang w:val="en-US"/>
              </w:rPr>
              <w:t>jmp</w:t>
            </w:r>
            <w:r w:rsidRPr="00B0467D">
              <w:t xml:space="preserve">     </w:t>
            </w:r>
            <w:r w:rsidRPr="00087C5B">
              <w:rPr>
                <w:lang w:val="en-US"/>
              </w:rPr>
              <w:t>m</w:t>
            </w:r>
            <w:r w:rsidRPr="00B0467D">
              <w:t>1</w:t>
            </w:r>
            <w:r>
              <w:t xml:space="preserve">          </w:t>
            </w:r>
            <w:r w:rsidRPr="00087C5B">
              <w:rPr>
                <w:rFonts w:ascii="Arial Narrow" w:hAnsi="Arial Narrow"/>
              </w:rPr>
              <w:t>;   Возврат к началу (следующий цикл считывания)</w:t>
            </w:r>
          </w:p>
          <w:p w:rsidR="00E67AD2" w:rsidRPr="00B0467D" w:rsidRDefault="00E67AD2" w:rsidP="00E67AD2">
            <w:pPr>
              <w:pStyle w:val="af6"/>
            </w:pPr>
          </w:p>
          <w:p w:rsidR="00E67AD2" w:rsidRPr="00B0467D" w:rsidRDefault="00E67AD2" w:rsidP="00E67AD2">
            <w:pPr>
              <w:pStyle w:val="af6"/>
            </w:pPr>
            <w:r w:rsidRPr="00087C5B">
              <w:rPr>
                <w:lang w:val="en-US"/>
              </w:rPr>
              <w:t>m</w:t>
            </w:r>
            <w:r w:rsidRPr="00B0467D">
              <w:t xml:space="preserve">2:    </w:t>
            </w:r>
            <w:r w:rsidRPr="00087C5B">
              <w:rPr>
                <w:lang w:val="en-US"/>
              </w:rPr>
              <w:t>call</w:t>
            </w:r>
            <w:r w:rsidRPr="00B0467D">
              <w:t xml:space="preserve">      </w:t>
            </w:r>
            <w:r w:rsidRPr="00087C5B">
              <w:rPr>
                <w:lang w:val="en-US"/>
              </w:rPr>
              <w:t>proc</w:t>
            </w:r>
            <w:r w:rsidRPr="00B0467D">
              <w:t>1</w:t>
            </w:r>
            <w:r w:rsidRPr="00087C5B">
              <w:rPr>
                <w:rFonts w:ascii="Arial Narrow" w:hAnsi="Arial Narrow" w:cs="Arial Narrow"/>
                <w:sz w:val="14"/>
                <w:szCs w:val="14"/>
              </w:rPr>
              <w:t xml:space="preserve">            </w:t>
            </w:r>
            <w:r w:rsidRPr="00087C5B">
              <w:rPr>
                <w:rFonts w:ascii="Arial Narrow" w:hAnsi="Arial Narrow"/>
              </w:rPr>
              <w:t>;    Вызов процедуры обработки размыкания контакта</w:t>
            </w:r>
          </w:p>
          <w:p w:rsidR="00E67AD2" w:rsidRPr="00B0467D" w:rsidRDefault="00E67AD2" w:rsidP="00E67AD2">
            <w:pPr>
              <w:pStyle w:val="af6"/>
            </w:pPr>
            <w:r w:rsidRPr="00B0467D">
              <w:t xml:space="preserve">          </w:t>
            </w:r>
            <w:r w:rsidRPr="00087C5B">
              <w:rPr>
                <w:lang w:val="en-US"/>
              </w:rPr>
              <w:t>jmp</w:t>
            </w:r>
            <w:r w:rsidRPr="00B0467D">
              <w:t xml:space="preserve">     </w:t>
            </w:r>
            <w:r w:rsidRPr="00087C5B">
              <w:rPr>
                <w:lang w:val="en-US"/>
              </w:rPr>
              <w:t>m</w:t>
            </w:r>
            <w:r w:rsidRPr="00B0467D">
              <w:t>1</w:t>
            </w:r>
            <w:r>
              <w:t xml:space="preserve">           </w:t>
            </w:r>
            <w:r w:rsidRPr="00087C5B">
              <w:rPr>
                <w:rFonts w:ascii="Arial Narrow" w:hAnsi="Arial Narrow" w:cs="Arial Narrow"/>
              </w:rPr>
              <w:t>;    Возврат к началу (следующий цикл считывания)</w:t>
            </w:r>
          </w:p>
        </w:tc>
      </w:tr>
    </w:tbl>
    <w:p w:rsidR="00983D28" w:rsidRDefault="00983D28" w:rsidP="00983D28">
      <w:pPr>
        <w:tabs>
          <w:tab w:val="left" w:pos="726"/>
        </w:tabs>
        <w:rPr>
          <w:b/>
          <w:i/>
        </w:rPr>
      </w:pPr>
    </w:p>
    <w:p w:rsidR="00983D28" w:rsidRPr="00983D28" w:rsidRDefault="00B51BAD" w:rsidP="00983D28">
      <w:pPr>
        <w:tabs>
          <w:tab w:val="left" w:pos="726"/>
        </w:tabs>
        <w:rPr>
          <w:b/>
          <w:i/>
        </w:rPr>
      </w:pPr>
      <w:r w:rsidRPr="00983D28">
        <w:rPr>
          <w:b/>
          <w:i/>
        </w:rPr>
        <w:t>Листинг</w:t>
      </w:r>
      <w:r w:rsidR="00983D28" w:rsidRPr="00983D28">
        <w:rPr>
          <w:b/>
          <w:i/>
        </w:rPr>
        <w:t xml:space="preserve"> </w:t>
      </w:r>
      <w:r w:rsidRPr="00983D28">
        <w:rPr>
          <w:b/>
          <w:i/>
        </w:rPr>
        <w:t>2</w:t>
      </w:r>
      <w:r w:rsidR="00983D28">
        <w:rPr>
          <w:b/>
          <w:i/>
        </w:rPr>
        <w:t>.3</w:t>
      </w:r>
      <w:r w:rsidR="00983D28" w:rsidRPr="00983D28">
        <w:rPr>
          <w:b/>
          <w:i/>
        </w:rPr>
        <w:t>.</w:t>
      </w:r>
    </w:p>
    <w:p w:rsidR="00E67AD2" w:rsidRDefault="00B51BAD" w:rsidP="00983D28">
      <w:pPr>
        <w:tabs>
          <w:tab w:val="left" w:pos="726"/>
        </w:tabs>
      </w:pPr>
      <w:r w:rsidRPr="00983D28">
        <w:t>Здесь</w:t>
      </w:r>
      <w:r w:rsidR="00983D28" w:rsidRPr="00983D28">
        <w:t xml:space="preserve"> </w:t>
      </w:r>
      <w:r w:rsidRPr="00983D28">
        <w:t>явно</w:t>
      </w:r>
      <w:r w:rsidR="00983D28" w:rsidRPr="00983D28">
        <w:t xml:space="preserve"> </w:t>
      </w:r>
      <w:r w:rsidRPr="00983D28">
        <w:t>видно,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программа</w:t>
      </w:r>
      <w:r w:rsidR="00983D28" w:rsidRPr="00983D28">
        <w:t xml:space="preserve"> </w:t>
      </w:r>
      <w:r w:rsidRPr="00983D28">
        <w:t>записывает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линию</w:t>
      </w:r>
      <w:r w:rsidR="00983D28" w:rsidRPr="00983D28">
        <w:t xml:space="preserve"> </w:t>
      </w:r>
      <w:r w:rsidRPr="00983D28">
        <w:t>Р1</w:t>
      </w:r>
      <w:r w:rsidR="00983D28">
        <w:t>.0</w:t>
      </w:r>
      <w:r w:rsidR="00983D28" w:rsidRPr="00983D28">
        <w:t xml:space="preserve"> </w:t>
      </w:r>
      <w:r w:rsidRPr="00983D28">
        <w:t>сигнал</w:t>
      </w:r>
      <w:r w:rsidR="00983D28" w:rsidRPr="00983D28">
        <w:t xml:space="preserve"> </w:t>
      </w:r>
      <w:r w:rsidRPr="00983D28">
        <w:t>логической</w:t>
      </w:r>
      <w:r w:rsidR="00983D28" w:rsidRPr="00983D28">
        <w:t xml:space="preserve"> </w:t>
      </w:r>
      <w:r w:rsidRPr="00983D28">
        <w:t>единицы</w:t>
      </w:r>
      <w:r w:rsidR="00983D28">
        <w:t xml:space="preserve"> (</w:t>
      </w:r>
      <w:r w:rsidRPr="00983D28">
        <w:t>строка</w:t>
      </w:r>
      <w:r w:rsidR="00983D28" w:rsidRPr="00983D28">
        <w:t xml:space="preserve"> </w:t>
      </w:r>
      <w:r w:rsidRPr="00983D28">
        <w:t>1</w:t>
      </w:r>
      <w:r w:rsidR="00983D28" w:rsidRPr="00983D28">
        <w:t xml:space="preserve">). </w:t>
      </w:r>
      <w:r w:rsidRPr="00983D28">
        <w:t>Это</w:t>
      </w:r>
      <w:r w:rsidR="00983D28" w:rsidRPr="00983D28">
        <w:t xml:space="preserve"> </w:t>
      </w:r>
      <w:r w:rsidRPr="00983D28">
        <w:t>необходимо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того,</w:t>
      </w:r>
      <w:r w:rsidR="00983D28" w:rsidRPr="00983D28">
        <w:t xml:space="preserve"> </w:t>
      </w:r>
      <w:r w:rsidRPr="00983D28">
        <w:t>чтобы</w:t>
      </w:r>
      <w:r w:rsidR="00983D28" w:rsidRPr="00983D28">
        <w:t xml:space="preserve"> </w:t>
      </w:r>
      <w:r w:rsidRPr="00983D28">
        <w:t>данная</w:t>
      </w:r>
      <w:r w:rsidR="00983D28" w:rsidRPr="00983D28">
        <w:t xml:space="preserve"> </w:t>
      </w:r>
      <w:r w:rsidRPr="00983D28">
        <w:t>линия</w:t>
      </w:r>
      <w:r w:rsidR="00983D28" w:rsidRPr="00983D28">
        <w:t xml:space="preserve"> </w:t>
      </w:r>
      <w:r w:rsidRPr="00983D28">
        <w:t>могла</w:t>
      </w:r>
      <w:r w:rsidR="00983D28" w:rsidRPr="00983D28">
        <w:t xml:space="preserve"> </w:t>
      </w:r>
      <w:r w:rsidRPr="00983D28">
        <w:t>работать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ввод</w:t>
      </w:r>
      <w:r w:rsidR="00983D28" w:rsidRPr="00983D28">
        <w:t xml:space="preserve"> </w:t>
      </w:r>
      <w:r w:rsidRPr="00983D28">
        <w:t>информации</w:t>
      </w:r>
      <w:r w:rsidR="00983D28" w:rsidRPr="00983D28">
        <w:t xml:space="preserve">. </w:t>
      </w:r>
    </w:p>
    <w:p w:rsidR="00E67AD2" w:rsidRDefault="00B51BAD" w:rsidP="00983D28">
      <w:pPr>
        <w:tabs>
          <w:tab w:val="left" w:pos="726"/>
        </w:tabs>
      </w:pPr>
      <w:r w:rsidRPr="00983D28">
        <w:t>Следующая</w:t>
      </w:r>
      <w:r w:rsidR="00983D28" w:rsidRPr="00983D28">
        <w:t xml:space="preserve"> </w:t>
      </w:r>
      <w:r w:rsidRPr="00983D28">
        <w:t>команда</w:t>
      </w:r>
      <w:r w:rsidR="00983D28" w:rsidRPr="00983D28">
        <w:t xml:space="preserve"> </w:t>
      </w:r>
      <w:r w:rsidRPr="00983D28">
        <w:t>считывает</w:t>
      </w:r>
      <w:r w:rsidR="00983D28" w:rsidRPr="00983D28">
        <w:t xml:space="preserve"> </w:t>
      </w:r>
      <w:r w:rsidRPr="00983D28">
        <w:t>бит</w:t>
      </w:r>
      <w:r w:rsidR="00983D28" w:rsidRPr="00983D28">
        <w:t xml:space="preserve"> </w:t>
      </w:r>
      <w:r w:rsidRPr="00983D28">
        <w:t>информации,</w:t>
      </w:r>
      <w:r w:rsidR="00983D28" w:rsidRPr="00983D28">
        <w:t xml:space="preserve"> </w:t>
      </w:r>
      <w:r w:rsidRPr="00983D28">
        <w:t>поступающей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датчика,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помещает</w:t>
      </w:r>
      <w:r w:rsidR="00983D28" w:rsidRPr="00983D28">
        <w:t xml:space="preserve"> </w:t>
      </w:r>
      <w:r w:rsidRPr="00983D28">
        <w:t>ее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регистр</w:t>
      </w:r>
      <w:r w:rsidR="00983D28" w:rsidRPr="00983D28">
        <w:t xml:space="preserve"> </w:t>
      </w:r>
      <w:r w:rsidRPr="00983D28">
        <w:t>признака</w:t>
      </w:r>
      <w:r w:rsidR="00983D28" w:rsidRPr="00983D28">
        <w:t xml:space="preserve"> </w:t>
      </w:r>
      <w:r w:rsidRPr="00983D28">
        <w:t>переноса</w:t>
      </w:r>
      <w:r w:rsidR="00983D28">
        <w:t xml:space="preserve"> (</w:t>
      </w:r>
      <w:r w:rsidRPr="00983D28">
        <w:t>строка</w:t>
      </w:r>
      <w:r w:rsidR="00983D28" w:rsidRPr="00983D28">
        <w:t xml:space="preserve"> </w:t>
      </w:r>
      <w:r w:rsidRPr="00983D28">
        <w:t>2</w:t>
      </w:r>
      <w:r w:rsidR="00983D28" w:rsidRPr="00983D28">
        <w:t xml:space="preserve">). </w:t>
      </w:r>
      <w:r w:rsidRPr="00983D28">
        <w:t>В</w:t>
      </w:r>
      <w:r w:rsidR="00983D28" w:rsidRPr="00983D28">
        <w:t xml:space="preserve"> </w:t>
      </w:r>
      <w:r w:rsidRPr="00983D28">
        <w:t>микропроцессорной</w:t>
      </w:r>
      <w:r w:rsidR="00983D28" w:rsidRPr="00983D28">
        <w:t xml:space="preserve"> </w:t>
      </w:r>
      <w:r w:rsidRPr="00983D28">
        <w:t>технике</w:t>
      </w:r>
      <w:r w:rsidR="00983D28" w:rsidRPr="00983D28">
        <w:t xml:space="preserve"> </w:t>
      </w:r>
      <w:r w:rsidRPr="00983D28">
        <w:t>принято</w:t>
      </w:r>
      <w:r w:rsidR="00983D28" w:rsidRPr="00983D28">
        <w:t xml:space="preserve"> </w:t>
      </w:r>
      <w:r w:rsidRPr="00983D28">
        <w:t>ячейку</w:t>
      </w:r>
      <w:r w:rsidR="00983D28" w:rsidRPr="00983D28">
        <w:t xml:space="preserve"> </w:t>
      </w:r>
      <w:r w:rsidRPr="00983D28">
        <w:t>признака</w:t>
      </w:r>
      <w:r w:rsidR="00983D28" w:rsidRPr="00983D28">
        <w:t xml:space="preserve"> </w:t>
      </w:r>
      <w:r w:rsidRPr="00983D28">
        <w:t>переноса</w:t>
      </w:r>
      <w:r w:rsidR="00983D28" w:rsidRPr="00983D28">
        <w:t xml:space="preserve"> </w:t>
      </w:r>
      <w:r w:rsidRPr="00983D28">
        <w:t>обозначать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rPr>
          <w:b/>
          <w:lang w:val="en-US"/>
        </w:rPr>
        <w:t>CY</w:t>
      </w:r>
      <w:r w:rsidR="00983D28" w:rsidRPr="00983D28">
        <w:t xml:space="preserve">. </w:t>
      </w:r>
      <w:r w:rsidRPr="00983D28">
        <w:t>Ячейка</w:t>
      </w:r>
      <w:r w:rsidR="00983D28" w:rsidRPr="00983D28">
        <w:t xml:space="preserve"> </w:t>
      </w:r>
      <w:r w:rsidRPr="00983D28">
        <w:rPr>
          <w:b/>
          <w:lang w:val="en-US"/>
        </w:rPr>
        <w:t>CY</w:t>
      </w:r>
      <w:r w:rsidR="00983D28" w:rsidRPr="00983D28">
        <w:t xml:space="preserve"> </w:t>
      </w:r>
      <w:r w:rsidRPr="00983D28">
        <w:t>используется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аккумулятор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битовых</w:t>
      </w:r>
      <w:r w:rsidR="00983D28" w:rsidRPr="00983D28">
        <w:t xml:space="preserve"> </w:t>
      </w:r>
      <w:r w:rsidRPr="00983D28">
        <w:t>операций</w:t>
      </w:r>
      <w:r w:rsidR="00983D28" w:rsidRPr="00983D28">
        <w:t xml:space="preserve">. </w:t>
      </w:r>
      <w:r w:rsidRPr="00983D28">
        <w:t>Если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момент</w:t>
      </w:r>
      <w:r w:rsidR="00983D28" w:rsidRPr="00983D28">
        <w:t xml:space="preserve"> </w:t>
      </w:r>
      <w:r w:rsidRPr="00983D28">
        <w:t>считывания</w:t>
      </w:r>
      <w:r w:rsidR="00983D28" w:rsidRPr="00983D28">
        <w:t xml:space="preserve"> </w:t>
      </w:r>
      <w:r w:rsidRPr="00983D28">
        <w:t>сигнала</w:t>
      </w:r>
      <w:r w:rsidR="00983D28" w:rsidRPr="00983D28">
        <w:t xml:space="preserve"> </w:t>
      </w:r>
      <w:r w:rsidRPr="00983D28">
        <w:t>контакты</w:t>
      </w:r>
      <w:r w:rsidR="00983D28" w:rsidRPr="00983D28">
        <w:t xml:space="preserve"> </w:t>
      </w:r>
      <w:r w:rsidRPr="00983D28">
        <w:t>датчика</w:t>
      </w:r>
      <w:r w:rsidR="00983D28" w:rsidRPr="00983D28">
        <w:t xml:space="preserve"> </w:t>
      </w:r>
      <w:r w:rsidRPr="00983D28">
        <w:t>были</w:t>
      </w:r>
      <w:r w:rsidR="00983D28" w:rsidRPr="00983D28">
        <w:t xml:space="preserve"> </w:t>
      </w:r>
      <w:r w:rsidRPr="00983D28">
        <w:t>разомкнуты,</w:t>
      </w:r>
      <w:r w:rsidR="00983D28" w:rsidRPr="00983D28">
        <w:t xml:space="preserve"> </w:t>
      </w:r>
      <w:r w:rsidRPr="00983D28">
        <w:t>то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ячейке</w:t>
      </w:r>
      <w:r w:rsidR="00983D28" w:rsidRPr="00983D28">
        <w:t xml:space="preserve"> </w:t>
      </w:r>
      <w:r w:rsidRPr="00983D28">
        <w:rPr>
          <w:b/>
          <w:lang w:val="en-US"/>
        </w:rPr>
        <w:t>CY</w:t>
      </w:r>
      <w:r w:rsidR="00983D28" w:rsidRPr="00983D28">
        <w:t xml:space="preserve"> </w:t>
      </w:r>
      <w:r w:rsidRPr="00983D28">
        <w:t>окажется</w:t>
      </w:r>
      <w:r w:rsidR="00983D28" w:rsidRPr="00983D28">
        <w:t xml:space="preserve"> </w:t>
      </w:r>
      <w:r w:rsidRPr="00983D28">
        <w:t>логическая</w:t>
      </w:r>
      <w:r w:rsidR="00983D28" w:rsidRPr="00983D28">
        <w:t xml:space="preserve"> </w:t>
      </w:r>
      <w:r w:rsidRPr="00983D28">
        <w:t>единица</w:t>
      </w:r>
      <w:r w:rsidR="00983D28" w:rsidRPr="00983D28">
        <w:t xml:space="preserve">. </w:t>
      </w:r>
      <w:r w:rsidRPr="00983D28">
        <w:t>Если</w:t>
      </w:r>
      <w:r w:rsidR="00983D28" w:rsidRPr="00983D28">
        <w:t xml:space="preserve"> </w:t>
      </w:r>
      <w:r w:rsidRPr="00983D28">
        <w:t>контакты</w:t>
      </w:r>
      <w:r w:rsidR="00983D28" w:rsidRPr="00983D28">
        <w:t xml:space="preserve"> </w:t>
      </w:r>
      <w:r w:rsidRPr="00983D28">
        <w:t>замкнуты,</w:t>
      </w:r>
      <w:r w:rsidR="00983D28" w:rsidRPr="00983D28">
        <w:t xml:space="preserve"> </w:t>
      </w:r>
      <w:r w:rsidRPr="00983D28">
        <w:t>то</w:t>
      </w:r>
      <w:r w:rsidR="00983D28" w:rsidRPr="00983D28">
        <w:t xml:space="preserve"> </w:t>
      </w:r>
      <w:r w:rsidRPr="00983D28">
        <w:t>там</w:t>
      </w:r>
      <w:r w:rsidR="00983D28" w:rsidRPr="00983D28">
        <w:t xml:space="preserve"> </w:t>
      </w:r>
      <w:r w:rsidRPr="00983D28">
        <w:t>будет</w:t>
      </w:r>
      <w:r w:rsidR="00983D28" w:rsidRPr="00983D28">
        <w:t xml:space="preserve"> </w:t>
      </w:r>
      <w:r w:rsidRPr="00983D28">
        <w:t>логический</w:t>
      </w:r>
      <w:r w:rsidR="00983D28" w:rsidRPr="00983D28">
        <w:t xml:space="preserve"> </w:t>
      </w:r>
      <w:r w:rsidRPr="00983D28">
        <w:t>ноль</w:t>
      </w:r>
      <w:r w:rsidR="00983D28" w:rsidRPr="00983D28">
        <w:t xml:space="preserve">. </w:t>
      </w:r>
    </w:p>
    <w:p w:rsidR="00983D28" w:rsidRDefault="00B51BAD" w:rsidP="00983D28">
      <w:pPr>
        <w:tabs>
          <w:tab w:val="left" w:pos="726"/>
        </w:tabs>
        <w:rPr>
          <w:b/>
          <w:bCs/>
        </w:rPr>
      </w:pPr>
      <w:r w:rsidRPr="00983D28">
        <w:t>Оператор</w:t>
      </w:r>
      <w:r w:rsidR="00983D28" w:rsidRPr="00983D28">
        <w:t xml:space="preserve"> </w:t>
      </w:r>
      <w:r w:rsidRPr="00983D28">
        <w:t>условного</w:t>
      </w:r>
      <w:r w:rsidR="00983D28" w:rsidRPr="00983D28">
        <w:t xml:space="preserve"> </w:t>
      </w:r>
      <w:r w:rsidRPr="00983D28">
        <w:t>перехода</w:t>
      </w:r>
      <w:r w:rsidR="00983D28" w:rsidRPr="00983D28">
        <w:rPr>
          <w:b/>
          <w:bCs/>
        </w:rPr>
        <w:t xml:space="preserve"> </w:t>
      </w:r>
      <w:r w:rsidRPr="00983D28">
        <w:rPr>
          <w:b/>
          <w:bCs/>
          <w:lang w:val="en-US"/>
        </w:rPr>
        <w:t>jc</w:t>
      </w:r>
      <w:r w:rsidR="00983D28" w:rsidRPr="00983D28">
        <w:t xml:space="preserve"> </w:t>
      </w:r>
      <w:r w:rsidRPr="00983D28">
        <w:t>осуществляет</w:t>
      </w:r>
      <w:r w:rsidR="00983D28" w:rsidRPr="00983D28">
        <w:t xml:space="preserve"> </w:t>
      </w:r>
      <w:r w:rsidRPr="00983D28">
        <w:t>оценку</w:t>
      </w:r>
      <w:r w:rsidR="00983D28" w:rsidRPr="00983D28">
        <w:t xml:space="preserve"> </w:t>
      </w:r>
      <w:r w:rsidRPr="00983D28">
        <w:t>содержимого</w:t>
      </w:r>
      <w:r w:rsidR="00983D28" w:rsidRPr="00983D28">
        <w:t xml:space="preserve"> </w:t>
      </w:r>
      <w:r w:rsidRPr="00983D28">
        <w:rPr>
          <w:b/>
          <w:lang w:val="en-US"/>
        </w:rPr>
        <w:t>CY</w:t>
      </w:r>
      <w:r w:rsidR="00983D28">
        <w:t xml:space="preserve"> (</w:t>
      </w:r>
      <w:r w:rsidRPr="00983D28">
        <w:t>строка</w:t>
      </w:r>
      <w:r w:rsidR="00983D28" w:rsidRPr="00983D28">
        <w:t xml:space="preserve"> </w:t>
      </w:r>
      <w:r w:rsidRPr="00983D28">
        <w:t>3</w:t>
      </w:r>
      <w:r w:rsidR="00983D28" w:rsidRPr="00983D28">
        <w:t xml:space="preserve">). </w:t>
      </w:r>
      <w:r w:rsidRPr="00983D28">
        <w:t>Если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rPr>
          <w:b/>
          <w:lang w:val="en-US"/>
        </w:rPr>
        <w:t>CY</w:t>
      </w:r>
      <w:r w:rsidR="00983D28" w:rsidRPr="00983D28">
        <w:t xml:space="preserve"> </w:t>
      </w:r>
      <w:r w:rsidRPr="00983D28">
        <w:t>логический</w:t>
      </w:r>
      <w:r w:rsidR="00983D28" w:rsidRPr="00983D28">
        <w:t xml:space="preserve"> </w:t>
      </w:r>
      <w:r w:rsidRPr="00983D28">
        <w:t>ноль,</w:t>
      </w:r>
      <w:r w:rsidR="00983D28" w:rsidRPr="00983D28">
        <w:t xml:space="preserve"> </w:t>
      </w:r>
      <w:r w:rsidRPr="00983D28">
        <w:t>то</w:t>
      </w:r>
      <w:r w:rsidR="00983D28" w:rsidRPr="00983D28">
        <w:t xml:space="preserve"> </w:t>
      </w:r>
      <w:r w:rsidRPr="00983D28">
        <w:t>управление</w:t>
      </w:r>
      <w:r w:rsidR="00983D28" w:rsidRPr="00983D28">
        <w:t xml:space="preserve"> </w:t>
      </w:r>
      <w:r w:rsidRPr="00983D28">
        <w:t>передается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метку</w:t>
      </w:r>
      <w:r w:rsidR="00983D28" w:rsidRPr="00983D28">
        <w:rPr>
          <w:b/>
          <w:bCs/>
        </w:rPr>
        <w:t xml:space="preserve"> </w:t>
      </w:r>
      <w:r w:rsidRPr="00983D28">
        <w:rPr>
          <w:b/>
          <w:bCs/>
          <w:lang w:val="en-US"/>
        </w:rPr>
        <w:t>m</w:t>
      </w:r>
      <w:r w:rsidRPr="00983D28">
        <w:rPr>
          <w:b/>
          <w:bCs/>
        </w:rPr>
        <w:t>2,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выполняется</w:t>
      </w:r>
      <w:r w:rsidR="00983D28" w:rsidRPr="00983D28">
        <w:t xml:space="preserve"> </w:t>
      </w:r>
      <w:r w:rsidRPr="00983D28">
        <w:t>команда</w:t>
      </w:r>
      <w:r w:rsidR="00983D28" w:rsidRPr="00983D28">
        <w:t xml:space="preserve"> </w:t>
      </w:r>
      <w:r w:rsidRPr="00983D28">
        <w:rPr>
          <w:b/>
          <w:bCs/>
          <w:lang w:val="en-US"/>
        </w:rPr>
        <w:t>call</w:t>
      </w:r>
      <w:r w:rsidR="00983D28" w:rsidRPr="00983D28">
        <w:rPr>
          <w:b/>
          <w:bCs/>
        </w:rPr>
        <w:t xml:space="preserve"> </w:t>
      </w:r>
      <w:r w:rsidRPr="00983D28">
        <w:rPr>
          <w:b/>
          <w:bCs/>
        </w:rPr>
        <w:t>ргос2</w:t>
      </w:r>
      <w:r w:rsidR="00983D28">
        <w:t xml:space="preserve"> (</w:t>
      </w:r>
      <w:r w:rsidRPr="00983D28">
        <w:t>строка</w:t>
      </w:r>
      <w:r w:rsidR="00983D28" w:rsidRPr="00983D28">
        <w:t xml:space="preserve"> </w:t>
      </w:r>
      <w:r w:rsidRPr="00983D28">
        <w:t>6</w:t>
      </w:r>
      <w:r w:rsidR="00983D28" w:rsidRPr="00983D28">
        <w:t xml:space="preserve">). </w:t>
      </w:r>
      <w:r w:rsidRPr="00983D28">
        <w:t>В</w:t>
      </w:r>
      <w:r w:rsidR="00983D28" w:rsidRPr="00983D28">
        <w:t xml:space="preserve"> </w:t>
      </w:r>
      <w:r w:rsidRPr="00983D28">
        <w:t>противном</w:t>
      </w:r>
      <w:r w:rsidR="00983D28" w:rsidRPr="00983D28">
        <w:t xml:space="preserve"> </w:t>
      </w:r>
      <w:r w:rsidRPr="00983D28">
        <w:t>случае</w:t>
      </w:r>
      <w:r w:rsidR="00983D28" w:rsidRPr="00983D28">
        <w:t xml:space="preserve"> </w:t>
      </w:r>
      <w:r w:rsidRPr="00983D28">
        <w:t>передача</w:t>
      </w:r>
      <w:r w:rsidR="00983D28" w:rsidRPr="00983D28">
        <w:t xml:space="preserve"> </w:t>
      </w:r>
      <w:r w:rsidRPr="00983D28">
        <w:t>управления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происходит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выполняется</w:t>
      </w:r>
      <w:r w:rsidR="00983D28" w:rsidRPr="00983D28">
        <w:t xml:space="preserve"> </w:t>
      </w:r>
      <w:r w:rsidRPr="00983D28">
        <w:t>команда</w:t>
      </w:r>
      <w:r w:rsidR="00983D28" w:rsidRPr="00983D28">
        <w:rPr>
          <w:b/>
          <w:bCs/>
        </w:rPr>
        <w:t xml:space="preserve"> </w:t>
      </w:r>
      <w:r w:rsidRPr="00983D28">
        <w:rPr>
          <w:b/>
          <w:bCs/>
          <w:lang w:val="en-US"/>
        </w:rPr>
        <w:t>call</w:t>
      </w:r>
      <w:r w:rsidR="00983D28" w:rsidRPr="00983D28">
        <w:rPr>
          <w:b/>
        </w:rPr>
        <w:t xml:space="preserve"> </w:t>
      </w:r>
      <w:r w:rsidRPr="00983D28">
        <w:rPr>
          <w:b/>
          <w:lang w:val="en-US"/>
        </w:rPr>
        <w:t>proc</w:t>
      </w:r>
      <w:r w:rsidRPr="00983D28">
        <w:rPr>
          <w:b/>
        </w:rPr>
        <w:t>1</w:t>
      </w:r>
      <w:r w:rsidR="00983D28">
        <w:t xml:space="preserve"> (</w:t>
      </w:r>
      <w:r w:rsidRPr="00983D28">
        <w:t>строка</w:t>
      </w:r>
      <w:r w:rsidR="00983D28" w:rsidRPr="00983D28">
        <w:t xml:space="preserve"> </w:t>
      </w:r>
      <w:r w:rsidRPr="00983D28">
        <w:t>4</w:t>
      </w:r>
      <w:r w:rsidR="00983D28" w:rsidRPr="00983D28">
        <w:t xml:space="preserve">). </w:t>
      </w:r>
      <w:r w:rsidRPr="00983D28">
        <w:t>Оператор</w:t>
      </w:r>
      <w:r w:rsidR="00983D28" w:rsidRPr="00983D28">
        <w:t xml:space="preserve"> </w:t>
      </w:r>
      <w:r w:rsidRPr="00983D28">
        <w:rPr>
          <w:b/>
          <w:bCs/>
          <w:lang w:val="en-US"/>
        </w:rPr>
        <w:t>call</w:t>
      </w:r>
      <w:r w:rsidR="00983D28" w:rsidRPr="00983D28">
        <w:t xml:space="preserve"> - </w:t>
      </w:r>
      <w:r w:rsidRPr="00983D28">
        <w:t>это</w:t>
      </w:r>
      <w:r w:rsidR="00983D28" w:rsidRPr="00983D28">
        <w:t xml:space="preserve"> </w:t>
      </w:r>
      <w:r w:rsidRPr="00983D28">
        <w:t>вызов</w:t>
      </w:r>
      <w:r w:rsidR="00983D28" w:rsidRPr="00983D28">
        <w:t xml:space="preserve"> </w:t>
      </w:r>
      <w:r w:rsidRPr="00983D28">
        <w:t>подпрограммы</w:t>
      </w:r>
      <w:r w:rsidR="00983D28" w:rsidRPr="00983D28">
        <w:t xml:space="preserve">. </w:t>
      </w:r>
      <w:r w:rsidRPr="00983D28">
        <w:t>Поэтому,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зависимости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состояния</w:t>
      </w:r>
      <w:r w:rsidR="00983D28" w:rsidRPr="00983D28">
        <w:t xml:space="preserve"> </w:t>
      </w:r>
      <w:r w:rsidRPr="00983D28">
        <w:t>датчика</w:t>
      </w:r>
      <w:r w:rsidR="00983D28" w:rsidRPr="00983D28">
        <w:t xml:space="preserve"> </w:t>
      </w:r>
      <w:r w:rsidRPr="00983D28">
        <w:t>вызывается</w:t>
      </w:r>
      <w:r w:rsidR="00983D28" w:rsidRPr="00983D28">
        <w:t xml:space="preserve"> </w:t>
      </w:r>
      <w:r w:rsidRPr="00983D28">
        <w:t>одна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двух</w:t>
      </w:r>
      <w:r w:rsidR="00983D28" w:rsidRPr="00983D28">
        <w:t xml:space="preserve"> </w:t>
      </w:r>
      <w:r w:rsidRPr="00983D28">
        <w:t>подпрограмм</w:t>
      </w:r>
      <w:r w:rsidR="00983D28" w:rsidRPr="00983D28">
        <w:t xml:space="preserve">: </w:t>
      </w:r>
      <w:r w:rsidRPr="00983D28">
        <w:rPr>
          <w:b/>
          <w:lang w:val="en-US"/>
        </w:rPr>
        <w:t>proc</w:t>
      </w:r>
      <w:r w:rsidRPr="00983D28">
        <w:rPr>
          <w:b/>
        </w:rPr>
        <w:t>1</w:t>
      </w:r>
      <w:r w:rsidR="00983D28" w:rsidRPr="00983D28">
        <w:t xml:space="preserve"> </w:t>
      </w:r>
      <w:r w:rsidRPr="00983D28">
        <w:t>или</w:t>
      </w:r>
      <w:r w:rsidR="00983D28" w:rsidRPr="00983D28">
        <w:rPr>
          <w:b/>
          <w:bCs/>
        </w:rPr>
        <w:t xml:space="preserve"> </w:t>
      </w:r>
      <w:r w:rsidRPr="00983D28">
        <w:rPr>
          <w:b/>
          <w:bCs/>
        </w:rPr>
        <w:t>ргос2</w:t>
      </w:r>
      <w:r w:rsidR="00983D28" w:rsidRPr="00983D28">
        <w:rPr>
          <w:b/>
          <w:bCs/>
        </w:rPr>
        <w:t>.</w:t>
      </w:r>
    </w:p>
    <w:p w:rsidR="00E67AD2" w:rsidRDefault="00E67AD2" w:rsidP="00983D28">
      <w:pPr>
        <w:pStyle w:val="1"/>
      </w:pPr>
    </w:p>
    <w:p w:rsidR="00B51BAD" w:rsidRDefault="00B51BAD" w:rsidP="00983D28">
      <w:pPr>
        <w:pStyle w:val="1"/>
      </w:pPr>
      <w:bookmarkStart w:id="15" w:name="_Toc286161658"/>
      <w:r w:rsidRPr="00983D28">
        <w:t>Раздел</w:t>
      </w:r>
      <w:r w:rsidR="00983D28" w:rsidRPr="00983D28">
        <w:t xml:space="preserve"> </w:t>
      </w:r>
      <w:r w:rsidRPr="00983D28">
        <w:t>3</w:t>
      </w:r>
      <w:r w:rsidR="00983D28" w:rsidRPr="00983D28">
        <w:t xml:space="preserve">. </w:t>
      </w:r>
      <w:r w:rsidRPr="00983D28">
        <w:t>Практическая</w:t>
      </w:r>
      <w:r w:rsidR="00983D28" w:rsidRPr="00983D28">
        <w:t xml:space="preserve"> </w:t>
      </w:r>
      <w:r w:rsidRPr="00983D28">
        <w:t>реализация</w:t>
      </w:r>
      <w:r w:rsidR="00983D28" w:rsidRPr="00983D28">
        <w:t xml:space="preserve"> </w:t>
      </w:r>
      <w:r w:rsidRPr="00983D28">
        <w:t>программы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микроконтроллере</w:t>
      </w:r>
      <w:bookmarkEnd w:id="15"/>
    </w:p>
    <w:p w:rsidR="00983D28" w:rsidRPr="00983D28" w:rsidRDefault="00983D28" w:rsidP="00983D28">
      <w:pPr>
        <w:rPr>
          <w:lang w:eastAsia="en-US"/>
        </w:rPr>
      </w:pPr>
    </w:p>
    <w:p w:rsidR="00983D28" w:rsidRPr="00983D28" w:rsidRDefault="00B51BAD" w:rsidP="00983D28">
      <w:pPr>
        <w:tabs>
          <w:tab w:val="left" w:pos="726"/>
        </w:tabs>
      </w:pPr>
      <w:r w:rsidRPr="00983D28">
        <w:rPr>
          <w:b/>
        </w:rPr>
        <w:t>Задача</w:t>
      </w:r>
      <w:r w:rsidR="00983D28" w:rsidRPr="00983D28">
        <w:rPr>
          <w:b/>
        </w:rPr>
        <w:t xml:space="preserve">. </w:t>
      </w:r>
      <w:r w:rsidRPr="00983D28">
        <w:t>Построить</w:t>
      </w:r>
      <w:r w:rsidR="00983D28" w:rsidRPr="00983D28">
        <w:t xml:space="preserve"> </w:t>
      </w:r>
      <w:r w:rsidRPr="00983D28">
        <w:t>схему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микроконтроллере,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моем</w:t>
      </w:r>
      <w:r w:rsidR="00983D28" w:rsidRPr="00983D28">
        <w:t xml:space="preserve"> </w:t>
      </w:r>
      <w:r w:rsidRPr="00983D28">
        <w:t>случае</w:t>
      </w:r>
      <w:r w:rsidR="00983D28" w:rsidRPr="00983D28">
        <w:t xml:space="preserve"> </w:t>
      </w:r>
      <w:r w:rsidRPr="00983D28">
        <w:t>это</w:t>
      </w:r>
      <w:r w:rsidR="00983D28" w:rsidRPr="00983D28">
        <w:t xml:space="preserve"> </w:t>
      </w:r>
      <w:r w:rsidRPr="00983D28">
        <w:t>микроконтроллер</w:t>
      </w:r>
      <w:r w:rsidR="00983D28" w:rsidRPr="00983D28">
        <w:t xml:space="preserve"> </w:t>
      </w:r>
      <w:r w:rsidRPr="00983D28">
        <w:t>АТ89С2051</w:t>
      </w:r>
      <w:r w:rsidR="00983D28" w:rsidRPr="00983D28">
        <w:t xml:space="preserve"> </w:t>
      </w:r>
      <w:r w:rsidRPr="00983D28">
        <w:t>фирмы</w:t>
      </w:r>
      <w:r w:rsidR="00983D28" w:rsidRPr="00983D28">
        <w:t xml:space="preserve"> </w:t>
      </w:r>
      <w:r w:rsidRPr="00983D28">
        <w:rPr>
          <w:lang w:val="en-US"/>
        </w:rPr>
        <w:t>Atmel</w:t>
      </w:r>
      <w:r w:rsidRPr="00983D28">
        <w:t>,</w:t>
      </w:r>
      <w:r w:rsidR="00983D28" w:rsidRPr="00983D28">
        <w:rPr>
          <w:b/>
        </w:rPr>
        <w:t xml:space="preserve"> </w:t>
      </w:r>
      <w:r w:rsidRPr="00983D28">
        <w:t>который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зависимости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положения</w:t>
      </w:r>
      <w:r w:rsidR="00983D28" w:rsidRPr="00983D28">
        <w:t xml:space="preserve"> </w:t>
      </w:r>
      <w:r w:rsidRPr="00983D28">
        <w:t>4</w:t>
      </w:r>
      <w:r w:rsidR="00983D28" w:rsidRPr="00983D28">
        <w:t xml:space="preserve"> </w:t>
      </w:r>
      <w:r w:rsidRPr="00983D28">
        <w:t>переключателей</w:t>
      </w:r>
      <w:r w:rsidR="00983D28" w:rsidRPr="00983D28">
        <w:t xml:space="preserve"> </w:t>
      </w:r>
      <w:r w:rsidRPr="00983D28">
        <w:t>зажигал</w:t>
      </w:r>
      <w:r w:rsidR="00983D28" w:rsidRPr="00983D28">
        <w:t xml:space="preserve"> </w:t>
      </w:r>
      <w:r w:rsidRPr="00983D28">
        <w:t>бы</w:t>
      </w:r>
      <w:r w:rsidR="00983D28" w:rsidRPr="00983D28">
        <w:t xml:space="preserve"> </w:t>
      </w:r>
      <w:r w:rsidRPr="00983D28">
        <w:t>6</w:t>
      </w:r>
      <w:r w:rsidR="00983D28" w:rsidRPr="00983D28">
        <w:t xml:space="preserve"> </w:t>
      </w:r>
      <w:r w:rsidRPr="00983D28">
        <w:t>светодиодов</w:t>
      </w:r>
      <w:r w:rsidR="00983D28">
        <w:t xml:space="preserve"> (</w:t>
      </w:r>
      <w:r w:rsidRPr="00983D28">
        <w:t>лампочек</w:t>
      </w:r>
      <w:r w:rsidR="00983D28" w:rsidRPr="00983D28">
        <w:t>).</w:t>
      </w:r>
    </w:p>
    <w:p w:rsidR="00983D28" w:rsidRDefault="00B51BAD" w:rsidP="00983D28">
      <w:pPr>
        <w:tabs>
          <w:tab w:val="left" w:pos="726"/>
        </w:tabs>
      </w:pPr>
      <w:r w:rsidRPr="00983D28">
        <w:rPr>
          <w:b/>
        </w:rPr>
        <w:t>Решение</w:t>
      </w:r>
      <w:r w:rsidR="00983D28" w:rsidRPr="00983D28">
        <w:rPr>
          <w:b/>
        </w:rPr>
        <w:t xml:space="preserve">: </w:t>
      </w:r>
      <w:r w:rsidRPr="00983D28">
        <w:t>для</w:t>
      </w:r>
      <w:r w:rsidR="00983D28" w:rsidRPr="00983D28">
        <w:t xml:space="preserve"> </w:t>
      </w:r>
      <w:r w:rsidRPr="00983D28">
        <w:t>реализации</w:t>
      </w:r>
      <w:r w:rsidR="00983D28" w:rsidRPr="00983D28">
        <w:t xml:space="preserve"> </w:t>
      </w:r>
      <w:r w:rsidRPr="00983D28">
        <w:t>построил</w:t>
      </w:r>
      <w:r w:rsidR="00983D28" w:rsidRPr="00983D28">
        <w:t xml:space="preserve"> </w:t>
      </w:r>
      <w:r w:rsidRPr="00983D28">
        <w:t>простейшую</w:t>
      </w:r>
      <w:r w:rsidR="00983D28" w:rsidRPr="00983D28">
        <w:t xml:space="preserve"> </w:t>
      </w:r>
      <w:r w:rsidRPr="00983D28">
        <w:t>схему</w:t>
      </w:r>
      <w:r w:rsidR="00983D28" w:rsidRPr="00983D28">
        <w:t xml:space="preserve"> </w:t>
      </w:r>
      <w:r w:rsidRPr="00983D28">
        <w:t>светодиодного</w:t>
      </w:r>
      <w:r w:rsidR="00983D28" w:rsidRPr="00983D28">
        <w:t xml:space="preserve"> </w:t>
      </w:r>
      <w:r w:rsidRPr="00983D28">
        <w:t>индикатора</w:t>
      </w:r>
      <w:r w:rsidR="00983D28">
        <w:t xml:space="preserve"> (</w:t>
      </w:r>
      <w:r w:rsidRPr="00983D28">
        <w:rPr>
          <w:i/>
        </w:rPr>
        <w:t>Рис</w:t>
      </w:r>
      <w:r w:rsidR="00983D28">
        <w:rPr>
          <w:i/>
        </w:rPr>
        <w:t>.3.1</w:t>
      </w:r>
      <w:r w:rsidR="00983D28" w:rsidRPr="00983D28">
        <w:rPr>
          <w:i/>
        </w:rPr>
        <w:t>.),</w:t>
      </w:r>
      <w:r w:rsidR="00983D28" w:rsidRPr="00983D28">
        <w:t xml:space="preserve"> </w:t>
      </w:r>
      <w:r w:rsidRPr="00983D28">
        <w:t>которое</w:t>
      </w:r>
      <w:r w:rsidR="00983D28" w:rsidRPr="00983D28">
        <w:t xml:space="preserve"> </w:t>
      </w:r>
      <w:r w:rsidRPr="00983D28">
        <w:t>используется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только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моем</w:t>
      </w:r>
      <w:r w:rsidR="00983D28" w:rsidRPr="00983D28">
        <w:t xml:space="preserve"> </w:t>
      </w:r>
      <w:r w:rsidRPr="00983D28">
        <w:t>примере,</w:t>
      </w:r>
      <w:r w:rsidR="00983D28" w:rsidRPr="00983D28">
        <w:t xml:space="preserve"> </w:t>
      </w:r>
      <w:r w:rsidRPr="00983D28">
        <w:t>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любом</w:t>
      </w:r>
      <w:r w:rsidR="00983D28" w:rsidRPr="00983D28">
        <w:t xml:space="preserve"> </w:t>
      </w:r>
      <w:r w:rsidRPr="00983D28">
        <w:t>устройстве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качестве</w:t>
      </w:r>
      <w:r w:rsidR="00983D28" w:rsidRPr="00983D28">
        <w:t xml:space="preserve"> </w:t>
      </w:r>
      <w:r w:rsidRPr="00983D28">
        <w:t>светового</w:t>
      </w:r>
      <w:r w:rsidR="00983D28" w:rsidRPr="00983D28">
        <w:t xml:space="preserve"> </w:t>
      </w:r>
      <w:r w:rsidRPr="00983D28">
        <w:t>индикатора</w:t>
      </w:r>
      <w:r w:rsidR="00983D28" w:rsidRPr="00983D28">
        <w:t>.</w:t>
      </w:r>
    </w:p>
    <w:p w:rsidR="00983D28" w:rsidRPr="00983D28" w:rsidRDefault="00983D28" w:rsidP="00983D28">
      <w:pPr>
        <w:tabs>
          <w:tab w:val="left" w:pos="726"/>
        </w:tabs>
      </w:pPr>
    </w:p>
    <w:p w:rsidR="00B51BAD" w:rsidRPr="00983D28" w:rsidRDefault="000E01DA" w:rsidP="00983D28">
      <w:pPr>
        <w:tabs>
          <w:tab w:val="left" w:pos="726"/>
        </w:tabs>
      </w:pPr>
      <w:r>
        <w:rPr>
          <w:noProof/>
        </w:rPr>
        <w:pict>
          <v:shape id="Рисунок 4" o:spid="_x0000_i1028" type="#_x0000_t75" style="width:152.25pt;height:152.25pt;visibility:visible">
            <v:imagedata r:id="rId10" o:title=""/>
          </v:shape>
        </w:pict>
      </w:r>
    </w:p>
    <w:p w:rsidR="00983D28" w:rsidRPr="00983D28" w:rsidRDefault="00B51BAD" w:rsidP="00983D28">
      <w:pPr>
        <w:tabs>
          <w:tab w:val="left" w:pos="726"/>
        </w:tabs>
        <w:rPr>
          <w:i/>
        </w:rPr>
      </w:pPr>
      <w:r w:rsidRPr="00983D28">
        <w:rPr>
          <w:b/>
          <w:i/>
        </w:rPr>
        <w:t>Рис</w:t>
      </w:r>
      <w:r w:rsidR="00983D28">
        <w:rPr>
          <w:b/>
          <w:i/>
        </w:rPr>
        <w:t xml:space="preserve">.3.1 </w:t>
      </w:r>
      <w:r w:rsidRPr="00983D28">
        <w:rPr>
          <w:i/>
        </w:rPr>
        <w:t>Простейшая</w:t>
      </w:r>
      <w:r w:rsidR="00983D28" w:rsidRPr="00983D28">
        <w:rPr>
          <w:i/>
        </w:rPr>
        <w:t xml:space="preserve"> </w:t>
      </w:r>
      <w:r w:rsidRPr="00983D28">
        <w:rPr>
          <w:i/>
        </w:rPr>
        <w:t>схема</w:t>
      </w:r>
      <w:r w:rsidR="00983D28" w:rsidRPr="00983D28">
        <w:rPr>
          <w:i/>
        </w:rPr>
        <w:t xml:space="preserve"> </w:t>
      </w:r>
      <w:r w:rsidRPr="00983D28">
        <w:rPr>
          <w:i/>
        </w:rPr>
        <w:t>светодиодного</w:t>
      </w:r>
      <w:r w:rsidR="00983D28" w:rsidRPr="00983D28">
        <w:rPr>
          <w:i/>
        </w:rPr>
        <w:t xml:space="preserve"> </w:t>
      </w:r>
      <w:r w:rsidRPr="00983D28">
        <w:rPr>
          <w:i/>
        </w:rPr>
        <w:t>индикатора</w:t>
      </w:r>
    </w:p>
    <w:p w:rsidR="00983D28" w:rsidRDefault="00983D28" w:rsidP="00983D28">
      <w:pPr>
        <w:tabs>
          <w:tab w:val="left" w:pos="726"/>
        </w:tabs>
      </w:pPr>
    </w:p>
    <w:p w:rsidR="00983D28" w:rsidRDefault="00B51BAD" w:rsidP="00983D28">
      <w:pPr>
        <w:tabs>
          <w:tab w:val="left" w:pos="726"/>
        </w:tabs>
      </w:pPr>
      <w:r w:rsidRPr="00983D28">
        <w:t>Использовав</w:t>
      </w:r>
      <w:r w:rsidR="00983D28" w:rsidRPr="00983D28">
        <w:t xml:space="preserve"> </w:t>
      </w:r>
      <w:r w:rsidRPr="00983D28">
        <w:t>схемы</w:t>
      </w:r>
      <w:r w:rsidR="00983D28" w:rsidRPr="00983D28">
        <w:t xml:space="preserve"> </w:t>
      </w:r>
      <w:r w:rsidRPr="00983D28">
        <w:t>вышеупомянутых</w:t>
      </w:r>
      <w:r w:rsidR="00983D28" w:rsidRPr="00983D28">
        <w:t xml:space="preserve"> </w:t>
      </w:r>
      <w:r w:rsidRPr="00983D28">
        <w:t>схем</w:t>
      </w:r>
      <w:r w:rsidR="00983D28">
        <w:t xml:space="preserve"> (</w:t>
      </w:r>
      <w:r w:rsidRPr="00983D28">
        <w:rPr>
          <w:i/>
        </w:rPr>
        <w:t>Рис</w:t>
      </w:r>
      <w:r w:rsidR="00983D28">
        <w:rPr>
          <w:i/>
        </w:rPr>
        <w:t>.2.1</w:t>
      </w:r>
      <w:r w:rsidR="00983D28" w:rsidRPr="00983D28">
        <w:rPr>
          <w:i/>
        </w:rPr>
        <w:t>.,</w:t>
      </w:r>
      <w:r w:rsidRPr="00983D28">
        <w:rPr>
          <w:i/>
        </w:rPr>
        <w:t>2</w:t>
      </w:r>
      <w:r w:rsidR="00983D28">
        <w:rPr>
          <w:i/>
        </w:rPr>
        <w:t>.2</w:t>
      </w:r>
      <w:r w:rsidR="00983D28" w:rsidRPr="00983D28">
        <w:rPr>
          <w:i/>
        </w:rPr>
        <w:t>.,</w:t>
      </w:r>
      <w:r w:rsidRPr="00983D28">
        <w:rPr>
          <w:i/>
        </w:rPr>
        <w:t>3</w:t>
      </w:r>
      <w:r w:rsidR="00983D28">
        <w:rPr>
          <w:i/>
        </w:rPr>
        <w:t>.1</w:t>
      </w:r>
      <w:r w:rsidR="00983D28" w:rsidRPr="00983D28">
        <w:rPr>
          <w:i/>
        </w:rPr>
        <w:t>.),</w:t>
      </w:r>
      <w:r w:rsidR="00983D28" w:rsidRPr="00983D28">
        <w:t xml:space="preserve"> </w:t>
      </w:r>
      <w:r w:rsidRPr="00983D28">
        <w:t>построил</w:t>
      </w:r>
      <w:r w:rsidR="00983D28" w:rsidRPr="00983D28">
        <w:t xml:space="preserve"> </w:t>
      </w:r>
      <w:r w:rsidRPr="00983D28">
        <w:t>схему</w:t>
      </w:r>
      <w:r w:rsidR="00983D28" w:rsidRPr="00983D28">
        <w:t xml:space="preserve"> </w:t>
      </w:r>
      <w:r w:rsidRPr="00983D28">
        <w:t>согласно</w:t>
      </w:r>
      <w:r w:rsidR="00983D28" w:rsidRPr="00983D28">
        <w:t xml:space="preserve"> </w:t>
      </w:r>
      <w:r w:rsidRPr="00983D28">
        <w:t>поставленной</w:t>
      </w:r>
      <w:r w:rsidR="00983D28" w:rsidRPr="00983D28">
        <w:t xml:space="preserve"> </w:t>
      </w:r>
      <w:r w:rsidRPr="00983D28">
        <w:t>задачи</w:t>
      </w:r>
      <w:r w:rsidR="00983D28" w:rsidRPr="00983D28">
        <w:t xml:space="preserve">. </w:t>
      </w:r>
      <w:r w:rsidRPr="00983D28">
        <w:t>Код</w:t>
      </w:r>
      <w:r w:rsidR="00983D28" w:rsidRPr="00983D28">
        <w:t xml:space="preserve"> </w:t>
      </w:r>
      <w:r w:rsidRPr="00983D28">
        <w:t>программы</w:t>
      </w:r>
      <w:r w:rsidR="00983D28" w:rsidRPr="00983D28">
        <w:t xml:space="preserve"> </w:t>
      </w:r>
      <w:r w:rsidRPr="00983D28">
        <w:t>написан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языке</w:t>
      </w:r>
      <w:r w:rsidR="00983D28" w:rsidRPr="00983D28">
        <w:t xml:space="preserve"> </w:t>
      </w:r>
      <w:r w:rsidRPr="00983D28">
        <w:t>ассемблера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 </w:t>
      </w:r>
      <w:r w:rsidRPr="00983D28">
        <w:t>АТ89С2051</w:t>
      </w:r>
      <w:r w:rsidR="00983D28">
        <w:t xml:space="preserve"> (</w:t>
      </w:r>
      <w:r w:rsidRPr="00983D28">
        <w:rPr>
          <w:lang w:val="en-US"/>
        </w:rPr>
        <w:t>Cross</w:t>
      </w:r>
      <w:r w:rsidRPr="00983D28">
        <w:t>-</w:t>
      </w:r>
      <w:r w:rsidRPr="00983D28">
        <w:rPr>
          <w:lang w:val="en-US"/>
        </w:rPr>
        <w:t>Assembler</w:t>
      </w:r>
      <w:r w:rsidR="00983D28" w:rsidRPr="00983D28">
        <w:t xml:space="preserve"> </w:t>
      </w:r>
      <w:r w:rsidRPr="00983D28">
        <w:t>8051,</w:t>
      </w:r>
      <w:r w:rsidR="00983D28" w:rsidRPr="00983D28">
        <w:t xml:space="preserve"> </w:t>
      </w:r>
      <w:r w:rsidRPr="00983D28">
        <w:rPr>
          <w:lang w:val="en-US"/>
        </w:rPr>
        <w:t>Version</w:t>
      </w:r>
      <w:r w:rsidR="00983D28" w:rsidRPr="00983D28">
        <w:t xml:space="preserve"> </w:t>
      </w:r>
      <w:r w:rsidRPr="00983D28">
        <w:t>1</w:t>
      </w:r>
      <w:r w:rsidR="00983D28">
        <w:t>.2</w:t>
      </w:r>
      <w:r w:rsidRPr="00983D28">
        <w:rPr>
          <w:lang w:val="en-US"/>
        </w:rPr>
        <w:t>h</w:t>
      </w:r>
      <w:r w:rsidR="00983D28" w:rsidRPr="00983D28">
        <w:t>).</w:t>
      </w:r>
    </w:p>
    <w:p w:rsidR="0023017D" w:rsidRDefault="00983D28" w:rsidP="00983D28">
      <w:pPr>
        <w:tabs>
          <w:tab w:val="left" w:pos="726"/>
        </w:tabs>
        <w:rPr>
          <w:lang w:val="uk-UA"/>
        </w:rPr>
      </w:pPr>
      <w:r w:rsidRPr="00983D28">
        <w:t xml:space="preserve">Как видно из схемы порт Р1 работает как порт ввода. Шесть младших </w:t>
      </w:r>
      <w:r w:rsidRPr="00983D28">
        <w:rPr>
          <w:lang w:val="en-US"/>
        </w:rPr>
        <w:t>P</w:t>
      </w:r>
      <w:r w:rsidRPr="00983D28">
        <w:t>3 работают на вывод. Возможен и обратный вариант</w:t>
      </w:r>
      <w:r>
        <w:t xml:space="preserve"> (</w:t>
      </w:r>
      <w:r w:rsidRPr="00983D28">
        <w:t xml:space="preserve">Р1 на вывод, Р3 на ввод). </w:t>
      </w:r>
    </w:p>
    <w:p w:rsidR="0023017D" w:rsidRDefault="00983D28" w:rsidP="00983D28">
      <w:pPr>
        <w:tabs>
          <w:tab w:val="left" w:pos="726"/>
        </w:tabs>
        <w:rPr>
          <w:lang w:val="uk-UA"/>
        </w:rPr>
      </w:pPr>
      <w:r w:rsidRPr="00983D28">
        <w:t xml:space="preserve">Я же выбрал тот вариант, который наиболее рационален с точки зрения удобства составления программы. </w:t>
      </w:r>
    </w:p>
    <w:p w:rsidR="00983D28" w:rsidRPr="00983D28" w:rsidRDefault="00983D28" w:rsidP="00983D28">
      <w:pPr>
        <w:tabs>
          <w:tab w:val="left" w:pos="726"/>
        </w:tabs>
      </w:pPr>
      <w:r w:rsidRPr="00983D28">
        <w:t>Рассмотрим принцип работы построенной схемы.</w:t>
      </w:r>
    </w:p>
    <w:p w:rsidR="00983D28" w:rsidRPr="00983D28" w:rsidRDefault="00983D28" w:rsidP="00983D28">
      <w:pPr>
        <w:tabs>
          <w:tab w:val="left" w:pos="726"/>
        </w:tabs>
      </w:pPr>
    </w:p>
    <w:p w:rsidR="00B51BAD" w:rsidRPr="00983D28" w:rsidRDefault="000E01DA" w:rsidP="00983D28">
      <w:pPr>
        <w:tabs>
          <w:tab w:val="left" w:pos="726"/>
        </w:tabs>
      </w:pPr>
      <w:r>
        <w:rPr>
          <w:noProof/>
        </w:rPr>
        <w:pict>
          <v:shape id="_x0000_i1029" type="#_x0000_t75" style="width:319.5pt;height:285pt;visibility:visible">
            <v:imagedata r:id="rId11" o:title=""/>
          </v:shape>
        </w:pict>
      </w:r>
    </w:p>
    <w:p w:rsidR="00B51BAD" w:rsidRPr="00983D28" w:rsidRDefault="00B51BAD" w:rsidP="00983D28">
      <w:pPr>
        <w:tabs>
          <w:tab w:val="left" w:pos="726"/>
        </w:tabs>
        <w:rPr>
          <w:i/>
        </w:rPr>
      </w:pPr>
      <w:r w:rsidRPr="00983D28">
        <w:rPr>
          <w:b/>
          <w:i/>
        </w:rPr>
        <w:t>Рис</w:t>
      </w:r>
      <w:r w:rsidR="00983D28">
        <w:rPr>
          <w:b/>
          <w:i/>
        </w:rPr>
        <w:t xml:space="preserve">.4.5 </w:t>
      </w:r>
      <w:r w:rsidRPr="00983D28">
        <w:rPr>
          <w:i/>
        </w:rPr>
        <w:t>Схема</w:t>
      </w:r>
      <w:r w:rsidR="00983D28" w:rsidRPr="00983D28">
        <w:rPr>
          <w:i/>
        </w:rPr>
        <w:t xml:space="preserve"> </w:t>
      </w:r>
      <w:r w:rsidRPr="00983D28">
        <w:rPr>
          <w:i/>
        </w:rPr>
        <w:t>светодиодной</w:t>
      </w:r>
      <w:r w:rsidR="00983D28" w:rsidRPr="00983D28">
        <w:rPr>
          <w:i/>
        </w:rPr>
        <w:t xml:space="preserve"> </w:t>
      </w:r>
      <w:r w:rsidRPr="00983D28">
        <w:rPr>
          <w:i/>
        </w:rPr>
        <w:t>индикации</w:t>
      </w:r>
      <w:r w:rsidR="00983D28" w:rsidRPr="00983D28">
        <w:rPr>
          <w:i/>
        </w:rPr>
        <w:t xml:space="preserve"> </w:t>
      </w:r>
      <w:r w:rsidRPr="00983D28">
        <w:rPr>
          <w:i/>
        </w:rPr>
        <w:t>с</w:t>
      </w:r>
      <w:r w:rsidR="00983D28" w:rsidRPr="00983D28">
        <w:rPr>
          <w:i/>
        </w:rPr>
        <w:t xml:space="preserve"> </w:t>
      </w:r>
      <w:r w:rsidRPr="00983D28">
        <w:rPr>
          <w:i/>
        </w:rPr>
        <w:t>переключателями</w:t>
      </w:r>
    </w:p>
    <w:p w:rsidR="00983D28" w:rsidRDefault="00983D28" w:rsidP="00983D28">
      <w:pPr>
        <w:tabs>
          <w:tab w:val="left" w:pos="726"/>
        </w:tabs>
      </w:pPr>
    </w:p>
    <w:p w:rsidR="00983D28" w:rsidRPr="00983D28" w:rsidRDefault="00B51BAD" w:rsidP="00983D28">
      <w:pPr>
        <w:tabs>
          <w:tab w:val="left" w:pos="726"/>
        </w:tabs>
      </w:pPr>
      <w:r w:rsidRPr="00983D28">
        <w:t>В</w:t>
      </w:r>
      <w:r w:rsidR="00983D28" w:rsidRPr="00983D28">
        <w:t xml:space="preserve"> </w:t>
      </w:r>
      <w:r w:rsidRPr="00983D28">
        <w:t>исходном</w:t>
      </w:r>
      <w:r w:rsidR="00983D28" w:rsidRPr="00983D28">
        <w:t xml:space="preserve"> </w:t>
      </w:r>
      <w:r w:rsidRPr="00983D28">
        <w:t>состоянии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выводы</w:t>
      </w:r>
      <w:r w:rsidR="00983D28" w:rsidRPr="00983D28">
        <w:t xml:space="preserve"> </w:t>
      </w:r>
      <w:r w:rsidRPr="00983D28">
        <w:t>Р3</w:t>
      </w:r>
      <w:r w:rsidR="00983D28">
        <w:t>.0</w:t>
      </w:r>
      <w:r w:rsidRPr="00983D28">
        <w:t>…Р3</w:t>
      </w:r>
      <w:r w:rsidR="00983D28">
        <w:t>.5</w:t>
      </w:r>
      <w:r w:rsidR="00983D28" w:rsidRPr="00983D28">
        <w:t xml:space="preserve"> </w:t>
      </w:r>
      <w:r w:rsidRPr="00983D28">
        <w:t>подается</w:t>
      </w:r>
      <w:r w:rsidR="00983D28" w:rsidRPr="00983D28">
        <w:t xml:space="preserve"> </w:t>
      </w:r>
      <w:r w:rsidRPr="00983D28">
        <w:t>сигнал</w:t>
      </w:r>
      <w:r w:rsidR="00983D28" w:rsidRPr="00983D28">
        <w:t xml:space="preserve"> </w:t>
      </w:r>
      <w:r w:rsidRPr="00983D28">
        <w:t>логической</w:t>
      </w:r>
      <w:r w:rsidR="00983D28" w:rsidRPr="00983D28">
        <w:t xml:space="preserve"> </w:t>
      </w:r>
      <w:r w:rsidRPr="00983D28">
        <w:t>единицы</w:t>
      </w:r>
      <w:r w:rsidR="00983D28" w:rsidRPr="00983D28">
        <w:t xml:space="preserve">. </w:t>
      </w:r>
      <w:r w:rsidRPr="00983D28">
        <w:t>На</w:t>
      </w:r>
      <w:r w:rsidR="00983D28" w:rsidRPr="00983D28">
        <w:t xml:space="preserve"> </w:t>
      </w:r>
      <w:r w:rsidRPr="00983D28">
        <w:t>все</w:t>
      </w:r>
      <w:r w:rsidR="00983D28" w:rsidRPr="00983D28">
        <w:t xml:space="preserve"> </w:t>
      </w:r>
      <w:r w:rsidRPr="00983D28">
        <w:t>выводы</w:t>
      </w:r>
      <w:r w:rsidR="00983D28" w:rsidRPr="00983D28">
        <w:t xml:space="preserve"> </w:t>
      </w:r>
      <w:r w:rsidRPr="00983D28">
        <w:t>порта</w:t>
      </w:r>
      <w:r w:rsidR="00983D28" w:rsidRPr="00983D28">
        <w:t xml:space="preserve"> </w:t>
      </w:r>
      <w:r w:rsidRPr="00983D28">
        <w:t>Р1</w:t>
      </w:r>
      <w:r w:rsidR="00983D28">
        <w:t xml:space="preserve"> (</w:t>
      </w:r>
      <w:r w:rsidRPr="00983D28">
        <w:t>Р1</w:t>
      </w:r>
      <w:r w:rsidR="00983D28">
        <w:t>.0</w:t>
      </w:r>
      <w:r w:rsidRPr="00983D28">
        <w:t>…Р1</w:t>
      </w:r>
      <w:r w:rsidR="00983D28">
        <w:t>.3</w:t>
      </w:r>
      <w:r w:rsidR="00983D28" w:rsidRPr="00983D28">
        <w:t xml:space="preserve">) </w:t>
      </w:r>
      <w:r w:rsidRPr="00983D28">
        <w:t>также</w:t>
      </w:r>
      <w:r w:rsidR="00983D28" w:rsidRPr="00983D28">
        <w:t xml:space="preserve"> </w:t>
      </w:r>
      <w:r w:rsidRPr="00983D28">
        <w:t>поданы</w:t>
      </w:r>
      <w:r w:rsidR="00983D28" w:rsidRPr="00983D28">
        <w:t xml:space="preserve"> </w:t>
      </w:r>
      <w:r w:rsidRPr="00983D28">
        <w:t>единицы</w:t>
      </w:r>
      <w:r w:rsidR="00983D28" w:rsidRPr="00983D28">
        <w:t xml:space="preserve">. </w:t>
      </w:r>
      <w:r w:rsidRPr="00983D28">
        <w:t>Но</w:t>
      </w:r>
      <w:r w:rsidR="00983D28" w:rsidRPr="00983D28">
        <w:t xml:space="preserve"> </w:t>
      </w:r>
      <w:r w:rsidRPr="00983D28">
        <w:t>во</w:t>
      </w:r>
      <w:r w:rsidR="00983D28" w:rsidRPr="00983D28">
        <w:t xml:space="preserve"> </w:t>
      </w:r>
      <w:r w:rsidRPr="00983D28">
        <w:t>втором</w:t>
      </w:r>
      <w:r w:rsidR="00983D28" w:rsidRPr="00983D28">
        <w:t xml:space="preserve"> </w:t>
      </w:r>
      <w:r w:rsidRPr="00983D28">
        <w:t>случае</w:t>
      </w:r>
      <w:r w:rsidR="00983D28" w:rsidRPr="00983D28">
        <w:t xml:space="preserve"> </w:t>
      </w:r>
      <w:r w:rsidRPr="00983D28">
        <w:t>единицы</w:t>
      </w:r>
      <w:r w:rsidR="00983D28" w:rsidRPr="00983D28">
        <w:t xml:space="preserve"> </w:t>
      </w:r>
      <w:r w:rsidRPr="00983D28">
        <w:t>поданы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того,</w:t>
      </w:r>
      <w:r w:rsidR="00983D28" w:rsidRPr="00983D28">
        <w:t xml:space="preserve"> </w:t>
      </w:r>
      <w:r w:rsidRPr="00983D28">
        <w:t>чтобы</w:t>
      </w:r>
      <w:r w:rsidR="00983D28" w:rsidRPr="00983D28">
        <w:t xml:space="preserve"> </w:t>
      </w:r>
      <w:r w:rsidRPr="00983D28">
        <w:t>обеспечить</w:t>
      </w:r>
      <w:r w:rsidR="00983D28" w:rsidRPr="00983D28">
        <w:t xml:space="preserve"> </w:t>
      </w:r>
      <w:r w:rsidRPr="00983D28">
        <w:t>возможность</w:t>
      </w:r>
      <w:r w:rsidR="00983D28" w:rsidRPr="00983D28">
        <w:t xml:space="preserve"> </w:t>
      </w:r>
      <w:r w:rsidRPr="00983D28">
        <w:t>работы</w:t>
      </w:r>
      <w:r w:rsidR="00983D28" w:rsidRPr="00983D28">
        <w:t xml:space="preserve"> </w:t>
      </w:r>
      <w:r w:rsidRPr="00983D28">
        <w:t>линий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режиме</w:t>
      </w:r>
      <w:r w:rsidR="00983D28" w:rsidRPr="00983D28">
        <w:t xml:space="preserve"> </w:t>
      </w:r>
      <w:r w:rsidRPr="00983D28">
        <w:t>ввода</w:t>
      </w:r>
      <w:r w:rsidR="00983D28" w:rsidRPr="00983D28">
        <w:t xml:space="preserve">. </w:t>
      </w:r>
      <w:r w:rsidRPr="00983D28">
        <w:t>Контроллер</w:t>
      </w:r>
      <w:r w:rsidR="00983D28" w:rsidRPr="00983D28">
        <w:t xml:space="preserve"> </w:t>
      </w:r>
      <w:r w:rsidRPr="00983D28">
        <w:t>периодически</w:t>
      </w:r>
      <w:r w:rsidR="00983D28" w:rsidRPr="00983D28">
        <w:t xml:space="preserve"> </w:t>
      </w:r>
      <w:r w:rsidRPr="00983D28">
        <w:t>опрашивает</w:t>
      </w:r>
      <w:r w:rsidR="00983D28" w:rsidRPr="00983D28">
        <w:t xml:space="preserve"> </w:t>
      </w:r>
      <w:r w:rsidRPr="00983D28">
        <w:t>состояние</w:t>
      </w:r>
      <w:r w:rsidR="00983D28" w:rsidRPr="00983D28">
        <w:t xml:space="preserve"> </w:t>
      </w:r>
      <w:r w:rsidRPr="00983D28">
        <w:t>клавиш</w:t>
      </w:r>
      <w:r w:rsidR="00983D28" w:rsidRPr="00983D28">
        <w:t xml:space="preserve"> </w:t>
      </w:r>
      <w:r w:rsidRPr="00983D28">
        <w:t>путем</w:t>
      </w:r>
      <w:r w:rsidR="00983D28" w:rsidRPr="00983D28">
        <w:t xml:space="preserve"> </w:t>
      </w:r>
      <w:r w:rsidRPr="00983D28">
        <w:t>изменения</w:t>
      </w:r>
      <w:r w:rsidR="00983D28" w:rsidRPr="00983D28">
        <w:t xml:space="preserve"> </w:t>
      </w:r>
      <w:r w:rsidRPr="00983D28">
        <w:t>сигнала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выходах</w:t>
      </w:r>
      <w:r w:rsidR="00983D28" w:rsidRPr="00983D28">
        <w:t xml:space="preserve"> </w:t>
      </w:r>
      <w:r w:rsidRPr="00983D28">
        <w:t>Р3</w:t>
      </w:r>
      <w:r w:rsidR="00983D28">
        <w:t>.0</w:t>
      </w:r>
      <w:r w:rsidRPr="00983D28">
        <w:t>…Р3</w:t>
      </w:r>
      <w:r w:rsidR="00983D28">
        <w:t>.5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считывания</w:t>
      </w:r>
      <w:r w:rsidR="00983D28" w:rsidRPr="00983D28">
        <w:t xml:space="preserve"> </w:t>
      </w:r>
      <w:r w:rsidRPr="00983D28">
        <w:t>сигнала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порта</w:t>
      </w:r>
      <w:r w:rsidR="00983D28" w:rsidRPr="00983D28">
        <w:t xml:space="preserve"> </w:t>
      </w:r>
      <w:r w:rsidRPr="00983D28">
        <w:t>Р1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случае</w:t>
      </w:r>
      <w:r w:rsidR="00983D28" w:rsidRPr="00983D28">
        <w:t xml:space="preserve"> </w:t>
      </w:r>
      <w:r w:rsidRPr="00983D28">
        <w:t>обнаружения</w:t>
      </w:r>
      <w:r w:rsidR="00983D28" w:rsidRPr="00983D28">
        <w:t xml:space="preserve"> </w:t>
      </w:r>
      <w:r w:rsidRPr="00983D28">
        <w:t>замыкания</w:t>
      </w:r>
      <w:r w:rsidR="00983D28" w:rsidRPr="00983D28">
        <w:t xml:space="preserve"> </w:t>
      </w:r>
      <w:r w:rsidRPr="00983D28">
        <w:t>контакта</w:t>
      </w:r>
      <w:r w:rsidR="00983D28" w:rsidRPr="00983D28">
        <w:t xml:space="preserve"> </w:t>
      </w:r>
      <w:r w:rsidRPr="00983D28">
        <w:t>одной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клавиш,</w:t>
      </w:r>
      <w:r w:rsidR="00983D28" w:rsidRPr="00983D28">
        <w:t xml:space="preserve"> </w:t>
      </w:r>
      <w:r w:rsidRPr="00983D28">
        <w:t>программа</w:t>
      </w:r>
      <w:r w:rsidR="00983D28" w:rsidRPr="00983D28">
        <w:t xml:space="preserve"> </w:t>
      </w:r>
      <w:r w:rsidRPr="00983D28">
        <w:t>выполняет</w:t>
      </w:r>
      <w:r w:rsidR="00983D28" w:rsidRPr="00983D28">
        <w:t xml:space="preserve"> </w:t>
      </w:r>
      <w:r w:rsidRPr="00983D28">
        <w:t>закрепленные</w:t>
      </w:r>
      <w:r w:rsidR="00983D28" w:rsidRPr="00983D28">
        <w:t xml:space="preserve"> </w:t>
      </w:r>
      <w:r w:rsidRPr="00983D28">
        <w:t>за</w:t>
      </w:r>
      <w:r w:rsidR="00983D28" w:rsidRPr="00983D28">
        <w:t xml:space="preserve"> </w:t>
      </w:r>
      <w:r w:rsidRPr="00983D28">
        <w:t>этой</w:t>
      </w:r>
      <w:r w:rsidR="00983D28" w:rsidRPr="00983D28">
        <w:t xml:space="preserve"> </w:t>
      </w:r>
      <w:r w:rsidRPr="00983D28">
        <w:t>клавишей</w:t>
      </w:r>
      <w:r w:rsidR="00983D28" w:rsidRPr="00983D28">
        <w:t xml:space="preserve"> </w:t>
      </w:r>
      <w:r w:rsidRPr="00983D28">
        <w:t>действия</w:t>
      </w:r>
      <w:r w:rsidR="00983D28" w:rsidRPr="00983D28">
        <w:t>.</w:t>
      </w:r>
    </w:p>
    <w:p w:rsidR="00983D28" w:rsidRDefault="00B51BAD" w:rsidP="00983D28">
      <w:pPr>
        <w:tabs>
          <w:tab w:val="left" w:pos="726"/>
        </w:tabs>
      </w:pPr>
      <w:r w:rsidRPr="00983D28">
        <w:t>Каким</w:t>
      </w:r>
      <w:r w:rsidR="00983D28" w:rsidRPr="00983D28">
        <w:t xml:space="preserve"> </w:t>
      </w:r>
      <w:r w:rsidRPr="00983D28">
        <w:t>же</w:t>
      </w:r>
      <w:r w:rsidR="00983D28" w:rsidRPr="00983D28">
        <w:t xml:space="preserve"> </w:t>
      </w:r>
      <w:r w:rsidRPr="00983D28">
        <w:t>образом</w:t>
      </w:r>
      <w:r w:rsidR="00983D28" w:rsidRPr="00983D28">
        <w:t xml:space="preserve"> </w:t>
      </w:r>
      <w:r w:rsidRPr="00983D28">
        <w:t>осуществляется</w:t>
      </w:r>
      <w:r w:rsidR="00983D28" w:rsidRPr="00983D28">
        <w:t xml:space="preserve"> </w:t>
      </w:r>
      <w:r w:rsidRPr="00983D28">
        <w:t>опрос</w:t>
      </w:r>
      <w:r w:rsidR="00983D28" w:rsidRPr="00983D28">
        <w:t xml:space="preserve"> </w:t>
      </w:r>
      <w:r w:rsidRPr="00983D28">
        <w:t>клавиш</w:t>
      </w:r>
      <w:r w:rsidR="00983D28" w:rsidRPr="00983D28">
        <w:t xml:space="preserve">? </w:t>
      </w:r>
      <w:r w:rsidRPr="00983D28">
        <w:t>Процедура</w:t>
      </w:r>
      <w:r w:rsidR="00983D28" w:rsidRPr="00983D28">
        <w:t xml:space="preserve"> </w:t>
      </w:r>
      <w:r w:rsidRPr="00983D28">
        <w:t>опроса</w:t>
      </w:r>
      <w:r w:rsidR="00983D28" w:rsidRPr="00983D28">
        <w:t xml:space="preserve"> </w:t>
      </w:r>
      <w:r w:rsidRPr="00983D28">
        <w:t>клавиш</w:t>
      </w:r>
      <w:r w:rsidR="00983D28" w:rsidRPr="00983D28">
        <w:t xml:space="preserve"> </w:t>
      </w:r>
      <w:r w:rsidRPr="00983D28">
        <w:t>поочередно</w:t>
      </w:r>
      <w:r w:rsidR="00983D28" w:rsidRPr="00983D28">
        <w:t xml:space="preserve"> </w:t>
      </w:r>
      <w:r w:rsidRPr="00983D28">
        <w:t>переводит</w:t>
      </w:r>
      <w:r w:rsidR="00983D28" w:rsidRPr="00983D28">
        <w:t xml:space="preserve"> </w:t>
      </w:r>
      <w:r w:rsidRPr="00983D28">
        <w:t>одну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линий</w:t>
      </w:r>
      <w:r w:rsidR="00983D28" w:rsidRPr="00983D28">
        <w:t xml:space="preserve"> </w:t>
      </w:r>
      <w:r w:rsidRPr="00983D28">
        <w:t>Р3</w:t>
      </w:r>
      <w:r w:rsidR="00983D28">
        <w:t>.0</w:t>
      </w:r>
      <w:r w:rsidRPr="00983D28">
        <w:t>…Р3</w:t>
      </w:r>
      <w:r w:rsidR="00983D28">
        <w:t>.5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нулевое</w:t>
      </w:r>
      <w:r w:rsidR="00983D28" w:rsidRPr="00983D28">
        <w:t xml:space="preserve"> </w:t>
      </w:r>
      <w:r w:rsidRPr="00983D28">
        <w:t>состояние</w:t>
      </w:r>
      <w:r w:rsidR="00983D28" w:rsidRPr="00983D28">
        <w:t xml:space="preserve">. </w:t>
      </w:r>
      <w:r w:rsidRPr="00983D28">
        <w:t>Сначала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нулевое</w:t>
      </w:r>
      <w:r w:rsidR="00983D28" w:rsidRPr="00983D28">
        <w:t xml:space="preserve"> </w:t>
      </w:r>
      <w:r w:rsidRPr="00983D28">
        <w:t>состояние</w:t>
      </w:r>
      <w:r w:rsidR="00983D28" w:rsidRPr="00983D28">
        <w:t xml:space="preserve"> </w:t>
      </w:r>
      <w:r w:rsidRPr="00983D28">
        <w:t>переводится</w:t>
      </w:r>
      <w:r w:rsidR="00983D28" w:rsidRPr="00983D28">
        <w:t xml:space="preserve"> </w:t>
      </w:r>
      <w:r w:rsidRPr="00983D28">
        <w:t>линия</w:t>
      </w:r>
      <w:r w:rsidR="00983D28" w:rsidRPr="00983D28">
        <w:t xml:space="preserve"> </w:t>
      </w:r>
      <w:r w:rsidRPr="00983D28">
        <w:t>Р</w:t>
      </w:r>
      <w:r w:rsidR="00983D28">
        <w:t xml:space="preserve">3.5 </w:t>
      </w:r>
      <w:r w:rsidRPr="00983D28">
        <w:t>Сразу</w:t>
      </w:r>
      <w:r w:rsidR="00983D28" w:rsidRPr="00983D28">
        <w:t xml:space="preserve"> </w:t>
      </w:r>
      <w:r w:rsidRPr="00983D28">
        <w:t>после</w:t>
      </w:r>
      <w:r w:rsidR="00983D28" w:rsidRPr="00983D28">
        <w:t xml:space="preserve"> </w:t>
      </w:r>
      <w:r w:rsidRPr="00983D28">
        <w:t>этого</w:t>
      </w:r>
      <w:r w:rsidR="00983D28" w:rsidRPr="00983D28">
        <w:t xml:space="preserve"> </w:t>
      </w:r>
      <w:r w:rsidRPr="00983D28">
        <w:t>контроллер</w:t>
      </w:r>
      <w:r w:rsidR="00983D28" w:rsidRPr="00983D28">
        <w:t xml:space="preserve"> </w:t>
      </w:r>
      <w:r w:rsidRPr="00983D28">
        <w:t>производит</w:t>
      </w:r>
      <w:r w:rsidR="00983D28" w:rsidRPr="00983D28">
        <w:t xml:space="preserve"> </w:t>
      </w:r>
      <w:r w:rsidRPr="00983D28">
        <w:t>чтение</w:t>
      </w:r>
      <w:r w:rsidR="00983D28" w:rsidRPr="00983D28">
        <w:t xml:space="preserve"> </w:t>
      </w:r>
      <w:r w:rsidRPr="00983D28">
        <w:t>числа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порта</w:t>
      </w:r>
      <w:r w:rsidR="00983D28" w:rsidRPr="00983D28">
        <w:t xml:space="preserve"> </w:t>
      </w:r>
      <w:r w:rsidRPr="00983D28">
        <w:t>Р1</w:t>
      </w:r>
      <w:r w:rsidR="00983D28" w:rsidRPr="00983D28">
        <w:t xml:space="preserve">. </w:t>
      </w:r>
      <w:r w:rsidRPr="00983D28">
        <w:t>Если</w:t>
      </w:r>
      <w:r w:rsidR="00983D28" w:rsidRPr="00983D28">
        <w:t xml:space="preserve"> </w:t>
      </w:r>
      <w:r w:rsidRPr="00983D28">
        <w:t>ни</w:t>
      </w:r>
      <w:r w:rsidR="00983D28" w:rsidRPr="00983D28">
        <w:t xml:space="preserve"> </w:t>
      </w:r>
      <w:r w:rsidRPr="00983D28">
        <w:t>одна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клавиш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нажата,</w:t>
      </w:r>
      <w:r w:rsidR="00983D28" w:rsidRPr="00983D28">
        <w:t xml:space="preserve"> </w:t>
      </w:r>
      <w:r w:rsidRPr="00983D28">
        <w:t>то</w:t>
      </w:r>
      <w:r w:rsidR="00983D28" w:rsidRPr="00983D28">
        <w:t xml:space="preserve"> </w:t>
      </w:r>
      <w:r w:rsidRPr="00983D28">
        <w:t>все</w:t>
      </w:r>
      <w:r w:rsidR="00983D28" w:rsidRPr="00983D28">
        <w:t xml:space="preserve"> </w:t>
      </w:r>
      <w:r w:rsidRPr="00983D28">
        <w:t>разряды</w:t>
      </w:r>
      <w:r w:rsidR="00983D28" w:rsidRPr="00983D28">
        <w:t xml:space="preserve"> </w:t>
      </w:r>
      <w:r w:rsidRPr="00983D28">
        <w:t>считанного</w:t>
      </w:r>
      <w:r w:rsidR="00983D28" w:rsidRPr="00983D28">
        <w:t xml:space="preserve"> </w:t>
      </w:r>
      <w:r w:rsidRPr="00983D28">
        <w:t>числа</w:t>
      </w:r>
      <w:r w:rsidR="00983D28" w:rsidRPr="00983D28">
        <w:t xml:space="preserve"> </w:t>
      </w:r>
      <w:r w:rsidRPr="00983D28">
        <w:t>будут</w:t>
      </w:r>
      <w:r w:rsidR="00983D28" w:rsidRPr="00983D28">
        <w:t xml:space="preserve"> </w:t>
      </w:r>
      <w:r w:rsidRPr="00983D28">
        <w:t>равны</w:t>
      </w:r>
      <w:r w:rsidR="00983D28" w:rsidRPr="00983D28">
        <w:t xml:space="preserve"> </w:t>
      </w:r>
      <w:r w:rsidRPr="00983D28">
        <w:t>единице</w:t>
      </w:r>
      <w:r w:rsidR="00983D28">
        <w:t xml:space="preserve"> (</w:t>
      </w:r>
      <w:r w:rsidRPr="00983D28">
        <w:t>считанное</w:t>
      </w:r>
      <w:r w:rsidR="00983D28" w:rsidRPr="00983D28">
        <w:t xml:space="preserve"> </w:t>
      </w:r>
      <w:r w:rsidRPr="00983D28">
        <w:t>число</w:t>
      </w:r>
      <w:r w:rsidR="00983D28" w:rsidRPr="00983D28">
        <w:t xml:space="preserve"> </w:t>
      </w:r>
      <w:r w:rsidRPr="00983D28">
        <w:t>будет</w:t>
      </w:r>
      <w:r w:rsidR="00983D28" w:rsidRPr="00983D28">
        <w:t xml:space="preserve"> </w:t>
      </w:r>
      <w:r w:rsidRPr="00983D28">
        <w:t>равно</w:t>
      </w:r>
      <w:r w:rsidR="00983D28" w:rsidRPr="00983D28">
        <w:t xml:space="preserve"> </w:t>
      </w:r>
      <w:r w:rsidRPr="00983D28">
        <w:t>0</w:t>
      </w:r>
      <w:r w:rsidRPr="00983D28">
        <w:rPr>
          <w:lang w:val="en-US"/>
        </w:rPr>
        <w:t>FFH</w:t>
      </w:r>
      <w:r w:rsidR="00983D28" w:rsidRPr="00983D28">
        <w:t xml:space="preserve">). </w:t>
      </w:r>
      <w:r w:rsidRPr="00983D28">
        <w:t>Если</w:t>
      </w:r>
      <w:r w:rsidR="00983D28" w:rsidRPr="00983D28">
        <w:t xml:space="preserve"> </w:t>
      </w:r>
      <w:r w:rsidRPr="00983D28">
        <w:t>хотя</w:t>
      </w:r>
      <w:r w:rsidR="00983D28" w:rsidRPr="00983D28">
        <w:t xml:space="preserve"> </w:t>
      </w:r>
      <w:r w:rsidRPr="00983D28">
        <w:t>бы</w:t>
      </w:r>
      <w:r w:rsidR="00983D28" w:rsidRPr="00983D28">
        <w:t xml:space="preserve"> </w:t>
      </w:r>
      <w:r w:rsidRPr="00983D28">
        <w:t>одна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клавиш</w:t>
      </w:r>
      <w:r w:rsidR="00983D28" w:rsidRPr="00983D28">
        <w:t xml:space="preserve"> </w:t>
      </w:r>
      <w:r w:rsidRPr="00983D28">
        <w:t>К1…К4</w:t>
      </w:r>
      <w:r w:rsidR="00983D28" w:rsidRPr="00983D28">
        <w:t xml:space="preserve"> </w:t>
      </w:r>
      <w:r w:rsidRPr="00983D28">
        <w:t>окажется</w:t>
      </w:r>
      <w:r w:rsidR="00983D28" w:rsidRPr="00983D28">
        <w:t xml:space="preserve"> </w:t>
      </w:r>
      <w:r w:rsidRPr="00983D28">
        <w:t>нажатой,</w:t>
      </w:r>
      <w:r w:rsidR="00983D28" w:rsidRPr="00983D28">
        <w:t xml:space="preserve"> </w:t>
      </w:r>
      <w:r w:rsidRPr="00983D28">
        <w:t>то</w:t>
      </w:r>
      <w:r w:rsidR="00983D28" w:rsidRPr="00983D28">
        <w:t xml:space="preserve"> </w:t>
      </w:r>
      <w:r w:rsidRPr="00983D28">
        <w:t>число,</w:t>
      </w:r>
      <w:r w:rsidR="00983D28" w:rsidRPr="00983D28">
        <w:t xml:space="preserve"> </w:t>
      </w:r>
      <w:r w:rsidRPr="00983D28">
        <w:t>прочитанное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порта</w:t>
      </w:r>
      <w:r w:rsidR="00983D28" w:rsidRPr="00983D28">
        <w:t xml:space="preserve"> </w:t>
      </w:r>
      <w:r w:rsidRPr="00983D28">
        <w:t>Р1,</w:t>
      </w:r>
      <w:r w:rsidR="00983D28" w:rsidRPr="00983D28">
        <w:t xml:space="preserve"> </w:t>
      </w:r>
      <w:r w:rsidRPr="00983D28">
        <w:t>будет</w:t>
      </w:r>
      <w:r w:rsidR="00983D28" w:rsidRPr="00983D28">
        <w:t xml:space="preserve"> </w:t>
      </w:r>
      <w:r w:rsidRPr="00983D28">
        <w:t>отличаться</w:t>
      </w:r>
      <w:r w:rsidR="00983D28" w:rsidRPr="00983D28">
        <w:t xml:space="preserve"> </w:t>
      </w:r>
      <w:r w:rsidRPr="00983D28">
        <w:t>от</w:t>
      </w:r>
      <w:r w:rsidR="00983D28" w:rsidRPr="00983D28">
        <w:t xml:space="preserve"> </w:t>
      </w:r>
      <w:r w:rsidRPr="00983D28">
        <w:t>значения</w:t>
      </w:r>
      <w:r w:rsidR="00983D28" w:rsidRPr="00983D28">
        <w:t xml:space="preserve"> </w:t>
      </w:r>
      <w:r w:rsidRPr="00983D28">
        <w:t>0</w:t>
      </w:r>
      <w:r w:rsidRPr="00983D28">
        <w:rPr>
          <w:lang w:val="en-US"/>
        </w:rPr>
        <w:t>FFH</w:t>
      </w:r>
      <w:r w:rsidR="00983D28" w:rsidRPr="00983D28">
        <w:t xml:space="preserve">. </w:t>
      </w:r>
      <w:r w:rsidRPr="00983D28">
        <w:t>Предположим,</w:t>
      </w:r>
      <w:r w:rsidR="00983D28" w:rsidRPr="00983D28">
        <w:t xml:space="preserve"> </w:t>
      </w:r>
      <w:r w:rsidRPr="00983D28">
        <w:t>что</w:t>
      </w:r>
      <w:r w:rsidR="00983D28" w:rsidRPr="00983D28">
        <w:t xml:space="preserve"> </w:t>
      </w:r>
      <w:r w:rsidRPr="00983D28">
        <w:t>нажали</w:t>
      </w:r>
      <w:r w:rsidR="00983D28" w:rsidRPr="00983D28">
        <w:t xml:space="preserve"> </w:t>
      </w:r>
      <w:r w:rsidRPr="00983D28">
        <w:t>клавишу</w:t>
      </w:r>
      <w:r w:rsidR="00983D28" w:rsidRPr="00983D28">
        <w:t xml:space="preserve"> </w:t>
      </w:r>
      <w:r w:rsidRPr="00983D28">
        <w:t>К1</w:t>
      </w:r>
      <w:r w:rsidR="00983D28" w:rsidRPr="00983D28">
        <w:t xml:space="preserve">. </w:t>
      </w:r>
      <w:r w:rsidRPr="00983D28">
        <w:t>Тогда</w:t>
      </w:r>
      <w:r w:rsidR="00983D28" w:rsidRPr="00983D28">
        <w:t xml:space="preserve"> </w:t>
      </w:r>
      <w:r w:rsidRPr="00983D28">
        <w:t>сигнал</w:t>
      </w:r>
      <w:r w:rsidR="00983D28" w:rsidRPr="00983D28">
        <w:t xml:space="preserve"> </w:t>
      </w:r>
      <w:r w:rsidRPr="00983D28">
        <w:t>логического</w:t>
      </w:r>
      <w:r w:rsidR="00983D28" w:rsidRPr="00983D28">
        <w:t xml:space="preserve"> </w:t>
      </w:r>
      <w:r w:rsidRPr="00983D28">
        <w:t>нуля</w:t>
      </w:r>
      <w:r w:rsidR="00983D28" w:rsidRPr="00983D28">
        <w:t xml:space="preserve"> </w:t>
      </w:r>
      <w:r w:rsidRPr="00983D28">
        <w:t>с</w:t>
      </w:r>
      <w:r w:rsidR="00983D28" w:rsidRPr="00983D28">
        <w:t xml:space="preserve"> </w:t>
      </w:r>
      <w:r w:rsidRPr="00983D28">
        <w:t>выхода</w:t>
      </w:r>
      <w:r w:rsidR="00983D28" w:rsidRPr="00983D28">
        <w:t xml:space="preserve"> </w:t>
      </w:r>
      <w:r w:rsidRPr="00983D28">
        <w:t>Р3</w:t>
      </w:r>
      <w:r w:rsidR="00983D28">
        <w:t>.0</w:t>
      </w:r>
      <w:r w:rsidR="00983D28" w:rsidRPr="00983D28">
        <w:t xml:space="preserve"> </w:t>
      </w:r>
      <w:r w:rsidRPr="00983D28">
        <w:t>поступит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вход</w:t>
      </w:r>
      <w:r w:rsidR="00983D28" w:rsidRPr="00983D28">
        <w:t xml:space="preserve"> </w:t>
      </w:r>
      <w:r w:rsidRPr="00983D28">
        <w:t>Р1</w:t>
      </w:r>
      <w:r w:rsidR="00983D28">
        <w:t>.0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младший</w:t>
      </w:r>
      <w:r w:rsidR="00983D28" w:rsidRPr="00983D28">
        <w:t xml:space="preserve"> </w:t>
      </w:r>
      <w:r w:rsidRPr="00983D28">
        <w:t>разряд</w:t>
      </w:r>
      <w:r w:rsidR="00983D28" w:rsidRPr="00983D28">
        <w:t xml:space="preserve"> </w:t>
      </w:r>
      <w:r w:rsidRPr="00983D28">
        <w:t>считанного</w:t>
      </w:r>
      <w:r w:rsidR="00983D28" w:rsidRPr="00983D28">
        <w:t xml:space="preserve"> </w:t>
      </w:r>
      <w:r w:rsidRPr="00983D28">
        <w:t>числа</w:t>
      </w:r>
      <w:r w:rsidR="00983D28" w:rsidRPr="00983D28">
        <w:t xml:space="preserve"> </w:t>
      </w:r>
      <w:r w:rsidRPr="00983D28">
        <w:t>окажется</w:t>
      </w:r>
      <w:r w:rsidR="00983D28" w:rsidRPr="00983D28">
        <w:t xml:space="preserve"> </w:t>
      </w:r>
      <w:r w:rsidRPr="00983D28">
        <w:t>равным</w:t>
      </w:r>
      <w:r w:rsidR="00983D28" w:rsidRPr="00983D28">
        <w:t xml:space="preserve"> </w:t>
      </w:r>
      <w:r w:rsidRPr="00983D28">
        <w:t>нулю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этом</w:t>
      </w:r>
      <w:r w:rsidR="00983D28" w:rsidRPr="00983D28">
        <w:t xml:space="preserve"> </w:t>
      </w:r>
      <w:r w:rsidRPr="00983D28">
        <w:t>случае</w:t>
      </w:r>
      <w:r w:rsidR="00983D28" w:rsidRPr="00983D28">
        <w:t xml:space="preserve"> </w:t>
      </w:r>
      <w:r w:rsidRPr="00983D28">
        <w:t>процессор</w:t>
      </w:r>
      <w:r w:rsidR="00983D28" w:rsidRPr="00983D28">
        <w:t xml:space="preserve"> </w:t>
      </w:r>
      <w:r w:rsidRPr="00983D28">
        <w:t>из</w:t>
      </w:r>
      <w:r w:rsidR="00983D28" w:rsidRPr="00983D28">
        <w:t xml:space="preserve"> </w:t>
      </w:r>
      <w:r w:rsidRPr="00983D28">
        <w:t>порта</w:t>
      </w:r>
      <w:r w:rsidR="00983D28" w:rsidRPr="00983D28">
        <w:t xml:space="preserve"> </w:t>
      </w:r>
      <w:r w:rsidRPr="00983D28">
        <w:t>прочитает</w:t>
      </w:r>
      <w:r w:rsidR="00983D28" w:rsidRPr="00983D28">
        <w:t xml:space="preserve"> </w:t>
      </w:r>
      <w:r w:rsidRPr="00983D28">
        <w:t>0</w:t>
      </w:r>
      <w:r w:rsidRPr="00983D28">
        <w:rPr>
          <w:lang w:val="en-US"/>
        </w:rPr>
        <w:t>F</w:t>
      </w:r>
      <w:r w:rsidRPr="00983D28">
        <w:t>Е</w:t>
      </w:r>
      <w:r w:rsidRPr="00983D28">
        <w:rPr>
          <w:lang w:val="en-US"/>
        </w:rPr>
        <w:t>H</w:t>
      </w:r>
      <w:r w:rsidR="00983D28" w:rsidRPr="00983D28">
        <w:t xml:space="preserve">. </w:t>
      </w:r>
      <w:r w:rsidRPr="00983D28">
        <w:t>Нажатие</w:t>
      </w:r>
      <w:r w:rsidR="00983D28" w:rsidRPr="00983D28">
        <w:t xml:space="preserve"> </w:t>
      </w:r>
      <w:r w:rsidRPr="00983D28">
        <w:t>любых</w:t>
      </w:r>
      <w:r w:rsidR="00983D28" w:rsidRPr="00983D28">
        <w:t xml:space="preserve"> </w:t>
      </w:r>
      <w:r w:rsidRPr="00983D28">
        <w:t>других</w:t>
      </w:r>
      <w:r w:rsidR="00983D28" w:rsidRPr="00983D28">
        <w:t xml:space="preserve"> </w:t>
      </w:r>
      <w:r w:rsidRPr="00983D28">
        <w:t>клавиш</w:t>
      </w:r>
      <w:r w:rsidR="00983D28" w:rsidRPr="00983D28">
        <w:t xml:space="preserve"> </w:t>
      </w:r>
      <w:r w:rsidRPr="00983D28">
        <w:t>К2</w:t>
      </w:r>
      <w:r w:rsidR="00983D28">
        <w:t>.</w:t>
      </w:r>
      <w:r w:rsidR="00983D28" w:rsidRPr="00983D28">
        <w:t xml:space="preserve"> </w:t>
      </w:r>
      <w:r w:rsidRPr="00983D28">
        <w:t>К4</w:t>
      </w:r>
      <w:r w:rsidR="00983D28" w:rsidRPr="00983D28">
        <w:t xml:space="preserve"> </w:t>
      </w:r>
      <w:r w:rsidRPr="00983D28">
        <w:t>приведет</w:t>
      </w:r>
      <w:r w:rsidR="00983D28" w:rsidRPr="00983D28">
        <w:t xml:space="preserve"> </w:t>
      </w:r>
      <w:r w:rsidRPr="00983D28">
        <w:t>к</w:t>
      </w:r>
      <w:r w:rsidR="00983D28" w:rsidRPr="00983D28">
        <w:t xml:space="preserve"> </w:t>
      </w:r>
      <w:r w:rsidRPr="00983D28">
        <w:t>обнулению</w:t>
      </w:r>
      <w:r w:rsidR="00983D28" w:rsidRPr="00983D28">
        <w:t xml:space="preserve"> </w:t>
      </w:r>
      <w:r w:rsidRPr="00983D28">
        <w:t>других</w:t>
      </w:r>
      <w:r w:rsidR="00983D28" w:rsidRPr="00983D28">
        <w:t xml:space="preserve"> </w:t>
      </w:r>
      <w:r w:rsidRPr="00983D28">
        <w:t>разрядов</w:t>
      </w:r>
      <w:r w:rsidR="00983D28" w:rsidRPr="00983D28">
        <w:t xml:space="preserve"> </w:t>
      </w:r>
      <w:r w:rsidRPr="00983D28">
        <w:t>считываемого</w:t>
      </w:r>
      <w:r w:rsidR="00983D28" w:rsidRPr="00983D28">
        <w:t xml:space="preserve"> </w:t>
      </w:r>
      <w:r w:rsidRPr="00983D28">
        <w:t>числа</w:t>
      </w:r>
      <w:r w:rsidR="00983D28" w:rsidRPr="00983D28">
        <w:t xml:space="preserve">. </w:t>
      </w:r>
      <w:r w:rsidRPr="00983D28">
        <w:t>В</w:t>
      </w:r>
      <w:r w:rsidR="00983D28" w:rsidRPr="00983D28">
        <w:t xml:space="preserve"> </w:t>
      </w:r>
      <w:r w:rsidRPr="00983D28">
        <w:t>результате</w:t>
      </w:r>
      <w:r w:rsidR="00983D28" w:rsidRPr="00983D28">
        <w:t xml:space="preserve"> </w:t>
      </w:r>
      <w:r w:rsidRPr="00983D28">
        <w:t>для</w:t>
      </w:r>
      <w:r w:rsidR="00983D28" w:rsidRPr="00983D28">
        <w:t xml:space="preserve"> </w:t>
      </w:r>
      <w:r w:rsidRPr="00983D28">
        <w:t>разных</w:t>
      </w:r>
      <w:r w:rsidR="00983D28" w:rsidRPr="00983D28">
        <w:t xml:space="preserve"> </w:t>
      </w:r>
      <w:r w:rsidRPr="00983D28">
        <w:t>комбинаций</w:t>
      </w:r>
      <w:r w:rsidR="00983D28" w:rsidRPr="00983D28">
        <w:t xml:space="preserve"> </w:t>
      </w:r>
      <w:r w:rsidRPr="00983D28">
        <w:t>получим</w:t>
      </w:r>
      <w:r w:rsidR="00983D28" w:rsidRPr="00983D28">
        <w:t xml:space="preserve"> </w:t>
      </w:r>
      <w:r w:rsidRPr="00983D28">
        <w:t>разные</w:t>
      </w:r>
      <w:r w:rsidR="00983D28" w:rsidRPr="00983D28">
        <w:t xml:space="preserve"> </w:t>
      </w:r>
      <w:r w:rsidRPr="00983D28">
        <w:t>коды</w:t>
      </w:r>
      <w:r w:rsidR="00983D28" w:rsidRPr="00983D28">
        <w:t>.</w:t>
      </w:r>
    </w:p>
    <w:p w:rsidR="00E67AD2" w:rsidRDefault="00E67AD2" w:rsidP="00983D28">
      <w:pPr>
        <w:tabs>
          <w:tab w:val="left" w:pos="726"/>
        </w:tabs>
      </w:pPr>
    </w:p>
    <w:p w:rsidR="00E67AD2" w:rsidRPr="00E67AD2" w:rsidRDefault="00E67AD2" w:rsidP="00E67AD2">
      <w:pPr>
        <w:tabs>
          <w:tab w:val="center" w:pos="4677"/>
        </w:tabs>
        <w:spacing w:after="200" w:line="240" w:lineRule="auto"/>
        <w:ind w:firstLine="0"/>
        <w:rPr>
          <w:color w:val="auto"/>
        </w:rPr>
      </w:pPr>
      <w:r w:rsidRPr="00E67AD2">
        <w:rPr>
          <w:color w:val="auto"/>
        </w:rPr>
        <w:t xml:space="preserve">   4 выключателя                                    6 светодиодов</w:t>
      </w:r>
    </w:p>
    <w:p w:rsidR="00E67AD2" w:rsidRPr="00E67AD2" w:rsidRDefault="00E67AD2" w:rsidP="00E67AD2">
      <w:pPr>
        <w:tabs>
          <w:tab w:val="center" w:pos="4677"/>
        </w:tabs>
        <w:spacing w:after="200" w:line="240" w:lineRule="auto"/>
        <w:ind w:firstLine="0"/>
        <w:rPr>
          <w:color w:val="auto"/>
        </w:rPr>
      </w:pPr>
      <w:r w:rsidRPr="00E67AD2">
        <w:rPr>
          <w:color w:val="auto"/>
        </w:rPr>
        <w:t xml:space="preserve">K1 </w:t>
      </w:r>
      <w:smartTag w:uri="urn:schemas-microsoft-com:office:smarttags" w:element="place">
        <w:r w:rsidRPr="00E67AD2">
          <w:rPr>
            <w:color w:val="auto"/>
          </w:rPr>
          <w:t>K2</w:t>
        </w:r>
      </w:smartTag>
      <w:r w:rsidRPr="00E67AD2">
        <w:rPr>
          <w:color w:val="auto"/>
        </w:rPr>
        <w:t xml:space="preserve"> K3 K4                             </w:t>
      </w:r>
      <w:r w:rsidRPr="00E67AD2">
        <w:rPr>
          <w:color w:val="auto"/>
        </w:rPr>
        <w:tab/>
        <w:t>HL1 HL2 HL3 HL4 HL5 HL6</w:t>
      </w:r>
    </w:p>
    <w:p w:rsidR="00E67AD2" w:rsidRPr="00E67AD2" w:rsidRDefault="00E67AD2" w:rsidP="00E67AD2">
      <w:pPr>
        <w:tabs>
          <w:tab w:val="center" w:pos="4677"/>
        </w:tabs>
        <w:spacing w:after="200" w:line="240" w:lineRule="auto"/>
        <w:ind w:firstLine="0"/>
        <w:rPr>
          <w:color w:val="auto"/>
        </w:rPr>
      </w:pPr>
      <w:r w:rsidRPr="00E67AD2">
        <w:rPr>
          <w:color w:val="auto"/>
        </w:rPr>
        <w:t xml:space="preserve"> 0    0    0   0</w:t>
      </w:r>
      <w:r w:rsidRPr="00E67AD2">
        <w:rPr>
          <w:color w:val="auto"/>
        </w:rPr>
        <w:tab/>
        <w:t>0       0      0      0      0      0</w:t>
      </w:r>
    </w:p>
    <w:p w:rsidR="00E67AD2" w:rsidRPr="00E67AD2" w:rsidRDefault="00E67AD2" w:rsidP="00E67AD2">
      <w:pPr>
        <w:tabs>
          <w:tab w:val="center" w:pos="4677"/>
        </w:tabs>
        <w:spacing w:after="200" w:line="240" w:lineRule="auto"/>
        <w:ind w:firstLine="0"/>
        <w:rPr>
          <w:color w:val="auto"/>
        </w:rPr>
      </w:pPr>
      <w:r w:rsidRPr="00E67AD2">
        <w:rPr>
          <w:color w:val="auto"/>
        </w:rPr>
        <w:t xml:space="preserve"> 1    0    0   0                                 1       0      0      0      0      0</w:t>
      </w:r>
    </w:p>
    <w:p w:rsidR="00E67AD2" w:rsidRPr="00E67AD2" w:rsidRDefault="00E67AD2" w:rsidP="00E67AD2">
      <w:pPr>
        <w:tabs>
          <w:tab w:val="center" w:pos="4677"/>
        </w:tabs>
        <w:spacing w:after="200" w:line="240" w:lineRule="auto"/>
        <w:ind w:firstLine="0"/>
        <w:rPr>
          <w:color w:val="auto"/>
        </w:rPr>
      </w:pPr>
      <w:r w:rsidRPr="00E67AD2">
        <w:rPr>
          <w:color w:val="auto"/>
        </w:rPr>
        <w:t xml:space="preserve"> 0    1    0   0                                 0       1      0      0      0      0</w:t>
      </w:r>
    </w:p>
    <w:p w:rsidR="00E67AD2" w:rsidRPr="00E67AD2" w:rsidRDefault="00E67AD2" w:rsidP="00E67AD2">
      <w:pPr>
        <w:tabs>
          <w:tab w:val="center" w:pos="4677"/>
        </w:tabs>
        <w:spacing w:after="200" w:line="240" w:lineRule="auto"/>
        <w:ind w:firstLine="0"/>
        <w:rPr>
          <w:color w:val="auto"/>
        </w:rPr>
      </w:pPr>
      <w:r w:rsidRPr="00E67AD2">
        <w:rPr>
          <w:color w:val="auto"/>
        </w:rPr>
        <w:t xml:space="preserve"> 0    0    1   0                                 0       0      1      0      0      0</w:t>
      </w:r>
    </w:p>
    <w:p w:rsidR="00E67AD2" w:rsidRPr="00E67AD2" w:rsidRDefault="00E67AD2" w:rsidP="00E67AD2">
      <w:pPr>
        <w:tabs>
          <w:tab w:val="center" w:pos="4677"/>
        </w:tabs>
        <w:spacing w:after="200" w:line="240" w:lineRule="auto"/>
        <w:ind w:firstLine="0"/>
        <w:rPr>
          <w:color w:val="auto"/>
        </w:rPr>
      </w:pPr>
      <w:r w:rsidRPr="00E67AD2">
        <w:rPr>
          <w:color w:val="auto"/>
        </w:rPr>
        <w:t xml:space="preserve"> 0    0    0   1                                 0       0      0      1      0      0</w:t>
      </w:r>
    </w:p>
    <w:p w:rsidR="00E67AD2" w:rsidRPr="00E67AD2" w:rsidRDefault="00E67AD2" w:rsidP="00E67AD2">
      <w:pPr>
        <w:tabs>
          <w:tab w:val="center" w:pos="4677"/>
        </w:tabs>
        <w:spacing w:after="200" w:line="240" w:lineRule="auto"/>
        <w:ind w:firstLine="0"/>
        <w:rPr>
          <w:color w:val="auto"/>
        </w:rPr>
      </w:pPr>
      <w:r w:rsidRPr="00E67AD2">
        <w:rPr>
          <w:color w:val="auto"/>
        </w:rPr>
        <w:t xml:space="preserve"> 1    1    1   1                                 1       1      1      1     1      1</w:t>
      </w:r>
    </w:p>
    <w:p w:rsidR="00E67AD2" w:rsidRPr="00E67AD2" w:rsidRDefault="00E67AD2" w:rsidP="00E67AD2">
      <w:pPr>
        <w:tabs>
          <w:tab w:val="center" w:pos="4677"/>
        </w:tabs>
        <w:spacing w:after="200" w:line="240" w:lineRule="auto"/>
        <w:ind w:firstLine="0"/>
        <w:rPr>
          <w:color w:val="auto"/>
        </w:rPr>
      </w:pPr>
      <w:r w:rsidRPr="00E67AD2">
        <w:rPr>
          <w:color w:val="auto"/>
        </w:rPr>
        <w:t xml:space="preserve"> 1     0   0   1                                 1       0      0      0      1      1</w:t>
      </w:r>
    </w:p>
    <w:p w:rsidR="00E67AD2" w:rsidRPr="00E67AD2" w:rsidRDefault="00E67AD2" w:rsidP="00E67AD2">
      <w:pPr>
        <w:tabs>
          <w:tab w:val="center" w:pos="4677"/>
        </w:tabs>
        <w:spacing w:after="200" w:line="240" w:lineRule="auto"/>
        <w:ind w:firstLine="0"/>
        <w:rPr>
          <w:color w:val="auto"/>
        </w:rPr>
      </w:pPr>
      <w:r w:rsidRPr="00E67AD2">
        <w:rPr>
          <w:color w:val="auto"/>
        </w:rPr>
        <w:t xml:space="preserve"> 1     0   1   0                                 1       0      1      0      1      1</w:t>
      </w:r>
    </w:p>
    <w:p w:rsidR="00E67AD2" w:rsidRPr="00983D28" w:rsidRDefault="00E67AD2" w:rsidP="00983D28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7966"/>
      </w:tblGrid>
      <w:tr w:rsidR="00E67AD2" w:rsidRPr="00EB1071" w:rsidTr="00087C5B">
        <w:trPr>
          <w:trHeight w:val="2812"/>
          <w:jc w:val="center"/>
        </w:trPr>
        <w:tc>
          <w:tcPr>
            <w:tcW w:w="1209" w:type="dxa"/>
            <w:shd w:val="clear" w:color="auto" w:fill="auto"/>
          </w:tcPr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EB1071">
              <w:t>1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</w:p>
          <w:p w:rsidR="00E67AD2" w:rsidRPr="00EB1071" w:rsidRDefault="00E67AD2" w:rsidP="00E67AD2">
            <w:pPr>
              <w:pStyle w:val="af6"/>
            </w:pPr>
            <w:r w:rsidRPr="00EB1071">
              <w:t>2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3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4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5</w:t>
            </w:r>
          </w:p>
          <w:p w:rsidR="00E67AD2" w:rsidRPr="00EB1071" w:rsidRDefault="00E67AD2" w:rsidP="00E67AD2">
            <w:pPr>
              <w:pStyle w:val="af6"/>
            </w:pPr>
          </w:p>
          <w:p w:rsidR="00E67AD2" w:rsidRPr="00EB1071" w:rsidRDefault="00E67AD2" w:rsidP="00E67AD2">
            <w:pPr>
              <w:pStyle w:val="af6"/>
            </w:pPr>
            <w:r w:rsidRPr="00EB1071">
              <w:t>6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7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8</w:t>
            </w:r>
          </w:p>
          <w:p w:rsidR="00E67AD2" w:rsidRPr="00EB1071" w:rsidRDefault="00E67AD2" w:rsidP="00E67AD2">
            <w:pPr>
              <w:pStyle w:val="af6"/>
            </w:pPr>
          </w:p>
          <w:p w:rsidR="00E67AD2" w:rsidRPr="00EB1071" w:rsidRDefault="00E67AD2" w:rsidP="00E67AD2">
            <w:pPr>
              <w:pStyle w:val="af6"/>
            </w:pPr>
            <w:r w:rsidRPr="00EB1071">
              <w:t>9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10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11</w:t>
            </w:r>
          </w:p>
          <w:p w:rsidR="00E67AD2" w:rsidRPr="00EB1071" w:rsidRDefault="00E67AD2" w:rsidP="00E67AD2">
            <w:pPr>
              <w:pStyle w:val="af6"/>
            </w:pPr>
          </w:p>
          <w:p w:rsidR="00E67AD2" w:rsidRPr="00EB1071" w:rsidRDefault="00E67AD2" w:rsidP="00E67AD2">
            <w:pPr>
              <w:pStyle w:val="af6"/>
            </w:pPr>
          </w:p>
          <w:p w:rsidR="00E67AD2" w:rsidRPr="00EB1071" w:rsidRDefault="00E67AD2" w:rsidP="00E67AD2">
            <w:pPr>
              <w:pStyle w:val="af6"/>
            </w:pPr>
          </w:p>
          <w:p w:rsidR="00E67AD2" w:rsidRPr="00EB1071" w:rsidRDefault="00E67AD2" w:rsidP="00E67AD2">
            <w:pPr>
              <w:pStyle w:val="af6"/>
            </w:pPr>
          </w:p>
          <w:p w:rsidR="00E67AD2" w:rsidRPr="00EB1071" w:rsidRDefault="00E67AD2" w:rsidP="00E67AD2">
            <w:pPr>
              <w:pStyle w:val="af6"/>
            </w:pPr>
          </w:p>
          <w:p w:rsidR="00E67AD2" w:rsidRPr="00EB1071" w:rsidRDefault="00E67AD2" w:rsidP="00E67AD2">
            <w:pPr>
              <w:pStyle w:val="af6"/>
            </w:pP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EB1071">
              <w:t>12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13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14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15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16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17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18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19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20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21</w:t>
            </w:r>
          </w:p>
          <w:p w:rsidR="00E67AD2" w:rsidRPr="00EB1071" w:rsidRDefault="00E67AD2" w:rsidP="00E67AD2">
            <w:pPr>
              <w:pStyle w:val="af6"/>
            </w:pPr>
            <w:r w:rsidRPr="00087C5B">
              <w:rPr>
                <w:lang w:val="en-US"/>
              </w:rPr>
              <w:t>22</w:t>
            </w:r>
          </w:p>
          <w:p w:rsidR="00E67AD2" w:rsidRPr="00EB1071" w:rsidRDefault="00E67AD2" w:rsidP="00E67AD2">
            <w:pPr>
              <w:pStyle w:val="af6"/>
            </w:pPr>
          </w:p>
          <w:p w:rsidR="00E67AD2" w:rsidRPr="00EB1071" w:rsidRDefault="00E67AD2" w:rsidP="00E67AD2">
            <w:pPr>
              <w:pStyle w:val="af6"/>
            </w:pPr>
            <w:r w:rsidRPr="00EB1071">
              <w:t>23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24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25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26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27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28</w:t>
            </w:r>
          </w:p>
        </w:tc>
        <w:tc>
          <w:tcPr>
            <w:tcW w:w="8362" w:type="dxa"/>
            <w:shd w:val="clear" w:color="auto" w:fill="auto"/>
          </w:tcPr>
          <w:p w:rsidR="00E67AD2" w:rsidRPr="00EB1071" w:rsidRDefault="00E67AD2" w:rsidP="00E67AD2">
            <w:pPr>
              <w:pStyle w:val="af6"/>
            </w:pPr>
            <w:r w:rsidRPr="00EB1071">
              <w:t>$mod 2051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;----------------------Определение  констант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bank0       EQU      000000000B      ; Коды банков памяти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bank1        EQU     00001000B</w:t>
            </w:r>
          </w:p>
          <w:p w:rsidR="00E67AD2" w:rsidRPr="00087C5B" w:rsidRDefault="00E67AD2" w:rsidP="00E67AD2">
            <w:pPr>
              <w:pStyle w:val="af6"/>
              <w:rPr>
                <w:lang w:val="en-US"/>
              </w:rPr>
            </w:pPr>
            <w:r w:rsidRPr="00087C5B">
              <w:rPr>
                <w:lang w:val="en-US"/>
              </w:rPr>
              <w:t>bank2        EQU      00010000B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bank3   EQU        00011000B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;-----------------Резервирование ячеек памяти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      DSEG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      ORG      20H        ;Начинаем резервирование с адреса 20Н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p3buf:       DS         1            ;Буфер порта  р3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;-----------Начало программного кода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       CSEG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      ORG     00H         ;Начинаем программный код с адреса 00Н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;----------------------------------------------------------------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;    В этом месте вы должны поместить основной текст вашей программы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;-----------------------------------------------------------------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;###########################################</w:t>
            </w:r>
          </w:p>
          <w:p w:rsidR="00E67AD2" w:rsidRDefault="00E67AD2" w:rsidP="00E67AD2">
            <w:pPr>
              <w:pStyle w:val="af6"/>
            </w:pPr>
            <w:r w:rsidRPr="00EB1071">
              <w:t>;## Подпрограмма опроса клавиш</w:t>
            </w:r>
          </w:p>
          <w:p w:rsidR="00E67AD2" w:rsidRPr="00E67AD2" w:rsidRDefault="00E67AD2" w:rsidP="00E67AD2"/>
          <w:p w:rsidR="00E67AD2" w:rsidRPr="00EB1071" w:rsidRDefault="00E67AD2" w:rsidP="00E67AD2">
            <w:pPr>
              <w:pStyle w:val="af6"/>
            </w:pPr>
            <w:r w:rsidRPr="00EB1071">
              <w:t>;###########################################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klav:   push     psw              ;Сохранение регистра флагов в стеке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mov      psw,#bank3  ;Переключение на Банк 3 регистров Р0Н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mov      p1,#0FFH       ;Перевод Р1.0-Р1.3 в единичное состояние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 call      clrU                ;Перевод Р3.0-Р3.5 в единичное состояние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kl1:    </w:t>
            </w:r>
            <w:r w:rsidRPr="00087C5B">
              <w:rPr>
                <w:lang w:val="en-US"/>
              </w:rPr>
              <w:t>call</w:t>
            </w:r>
            <w:r w:rsidRPr="00EB1071">
              <w:t xml:space="preserve">      </w:t>
            </w:r>
            <w:r w:rsidRPr="00087C5B">
              <w:rPr>
                <w:lang w:val="en-US"/>
              </w:rPr>
              <w:t>setU</w:t>
            </w:r>
            <w:r w:rsidRPr="00EB1071">
              <w:t xml:space="preserve">              ;Вывод кода в порт Р3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</w:t>
            </w:r>
            <w:r w:rsidRPr="00087C5B">
              <w:rPr>
                <w:lang w:val="en-US"/>
              </w:rPr>
              <w:t>mov</w:t>
            </w:r>
            <w:r w:rsidRPr="00EB1071">
              <w:t xml:space="preserve">   </w:t>
            </w:r>
            <w:r w:rsidRPr="00087C5B">
              <w:rPr>
                <w:lang w:val="en-US"/>
              </w:rPr>
              <w:t>a</w:t>
            </w:r>
            <w:r w:rsidRPr="00EB1071">
              <w:t>,</w:t>
            </w:r>
            <w:r w:rsidRPr="00087C5B">
              <w:rPr>
                <w:lang w:val="en-US"/>
              </w:rPr>
              <w:t>p</w:t>
            </w:r>
            <w:r w:rsidRPr="00EB1071">
              <w:t>1                 ;Считывание состояния клавиш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</w:t>
            </w:r>
            <w:r w:rsidRPr="00087C5B">
              <w:rPr>
                <w:lang w:val="en-US"/>
              </w:rPr>
              <w:t>cjne</w:t>
            </w:r>
            <w:r w:rsidRPr="00EB1071">
              <w:t xml:space="preserve">     </w:t>
            </w:r>
            <w:r w:rsidRPr="00087C5B">
              <w:rPr>
                <w:lang w:val="en-US"/>
              </w:rPr>
              <w:t>a</w:t>
            </w:r>
            <w:r w:rsidRPr="00EB1071">
              <w:t>,#0</w:t>
            </w:r>
            <w:r w:rsidRPr="00087C5B">
              <w:rPr>
                <w:lang w:val="en-US"/>
              </w:rPr>
              <w:t>FFH</w:t>
            </w:r>
            <w:r w:rsidRPr="00EB1071">
              <w:t>,</w:t>
            </w:r>
            <w:r w:rsidRPr="00087C5B">
              <w:rPr>
                <w:lang w:val="en-US"/>
              </w:rPr>
              <w:t>kl</w:t>
            </w:r>
            <w:r w:rsidRPr="00EB1071">
              <w:t xml:space="preserve">3    ;Если клавиша нажата, переходим к </w:t>
            </w:r>
            <w:r w:rsidRPr="00087C5B">
              <w:rPr>
                <w:lang w:val="en-US"/>
              </w:rPr>
              <w:t>kl</w:t>
            </w:r>
            <w:r w:rsidRPr="00EB1071">
              <w:t>3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;----------------------Окончание процедуры опроса клавиатуры</w:t>
            </w:r>
          </w:p>
          <w:p w:rsidR="00E67AD2" w:rsidRPr="00EB1071" w:rsidRDefault="00E67AD2" w:rsidP="00E67AD2">
            <w:pPr>
              <w:pStyle w:val="af6"/>
            </w:pPr>
            <w:r w:rsidRPr="00087C5B">
              <w:rPr>
                <w:lang w:val="en-US"/>
              </w:rPr>
              <w:t>klfin</w:t>
            </w:r>
            <w:r w:rsidRPr="00EB1071">
              <w:t xml:space="preserve">     </w:t>
            </w:r>
            <w:r w:rsidRPr="00087C5B">
              <w:rPr>
                <w:lang w:val="en-US"/>
              </w:rPr>
              <w:t>call</w:t>
            </w:r>
            <w:r w:rsidRPr="00EB1071">
              <w:t xml:space="preserve">      </w:t>
            </w:r>
            <w:r w:rsidRPr="00087C5B">
              <w:rPr>
                <w:lang w:val="en-US"/>
              </w:rPr>
              <w:t>clrU</w:t>
            </w:r>
            <w:r w:rsidRPr="00EB1071">
              <w:t xml:space="preserve">            ;Переход в исходное состояние порта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   </w:t>
            </w:r>
            <w:r w:rsidRPr="00087C5B">
              <w:rPr>
                <w:lang w:val="en-US"/>
              </w:rPr>
              <w:t>mov</w:t>
            </w:r>
            <w:r w:rsidRPr="00EB1071">
              <w:t xml:space="preserve">      </w:t>
            </w:r>
            <w:r w:rsidRPr="00087C5B">
              <w:rPr>
                <w:lang w:val="en-US"/>
              </w:rPr>
              <w:t>a</w:t>
            </w:r>
            <w:r w:rsidRPr="00EB1071">
              <w:t>,</w:t>
            </w:r>
            <w:r w:rsidRPr="00087C5B">
              <w:rPr>
                <w:lang w:val="en-US"/>
              </w:rPr>
              <w:t>r</w:t>
            </w:r>
            <w:r w:rsidRPr="00EB1071">
              <w:t>0           ;Запись в аккумулятор кода клавиши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  </w:t>
            </w:r>
            <w:r w:rsidRPr="00087C5B">
              <w:rPr>
                <w:lang w:val="en-US"/>
              </w:rPr>
              <w:t>pop</w:t>
            </w:r>
            <w:r w:rsidRPr="00EB1071">
              <w:t xml:space="preserve">        </w:t>
            </w:r>
            <w:r w:rsidRPr="00087C5B">
              <w:rPr>
                <w:lang w:val="en-US"/>
              </w:rPr>
              <w:t>psw</w:t>
            </w:r>
            <w:r w:rsidRPr="00EB1071">
              <w:t xml:space="preserve">           ;Восстановление регистра флагов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   </w:t>
            </w:r>
            <w:r w:rsidRPr="00087C5B">
              <w:rPr>
                <w:lang w:val="en-US"/>
              </w:rPr>
              <w:t>ret</w:t>
            </w:r>
            <w:r w:rsidRPr="00EB1071">
              <w:t xml:space="preserve">                          ;Выход из подпрограммы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;--------------------Вывод столбцов</w:t>
            </w:r>
          </w:p>
          <w:p w:rsidR="00E67AD2" w:rsidRPr="00EB1071" w:rsidRDefault="00E67AD2" w:rsidP="00E67AD2">
            <w:pPr>
              <w:pStyle w:val="af6"/>
            </w:pPr>
            <w:r w:rsidRPr="00087C5B">
              <w:rPr>
                <w:lang w:val="en-US"/>
              </w:rPr>
              <w:t>setU</w:t>
            </w:r>
            <w:r w:rsidRPr="00EB1071">
              <w:t xml:space="preserve">    </w:t>
            </w:r>
            <w:r w:rsidRPr="00087C5B">
              <w:rPr>
                <w:lang w:val="en-US"/>
              </w:rPr>
              <w:t>mov</w:t>
            </w:r>
            <w:r w:rsidRPr="00EB1071">
              <w:t xml:space="preserve">     </w:t>
            </w:r>
            <w:r w:rsidRPr="00087C5B">
              <w:rPr>
                <w:lang w:val="en-US"/>
              </w:rPr>
              <w:t>a</w:t>
            </w:r>
            <w:r w:rsidRPr="00EB1071">
              <w:t>,</w:t>
            </w:r>
            <w:r w:rsidRPr="00087C5B">
              <w:rPr>
                <w:lang w:val="en-US"/>
              </w:rPr>
              <w:t>p</w:t>
            </w:r>
            <w:r w:rsidRPr="00EB1071">
              <w:t>3</w:t>
            </w:r>
            <w:r w:rsidRPr="00087C5B">
              <w:rPr>
                <w:lang w:val="en-US"/>
              </w:rPr>
              <w:t>buf</w:t>
            </w:r>
            <w:r w:rsidRPr="00EB1071">
              <w:t xml:space="preserve">        ;Считывание содержимого буфера порта Р3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 </w:t>
            </w:r>
            <w:r w:rsidRPr="00087C5B">
              <w:rPr>
                <w:lang w:val="en-US"/>
              </w:rPr>
              <w:t>orl</w:t>
            </w:r>
            <w:r w:rsidRPr="00EB1071">
              <w:t xml:space="preserve">         </w:t>
            </w:r>
            <w:r w:rsidRPr="00087C5B">
              <w:rPr>
                <w:lang w:val="en-US"/>
              </w:rPr>
              <w:t>a</w:t>
            </w:r>
            <w:r w:rsidRPr="00EB1071">
              <w:t>,#0</w:t>
            </w:r>
            <w:r w:rsidRPr="00087C5B">
              <w:rPr>
                <w:lang w:val="en-US"/>
              </w:rPr>
              <w:t>FH</w:t>
            </w:r>
            <w:r w:rsidRPr="00EB1071">
              <w:t xml:space="preserve">      ;Перевод разрядов Р3.0-Р3.5 в единицу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 </w:t>
            </w:r>
            <w:r w:rsidRPr="00087C5B">
              <w:rPr>
                <w:lang w:val="en-US"/>
              </w:rPr>
              <w:t>anl</w:t>
            </w:r>
            <w:r w:rsidRPr="00EB1071">
              <w:t xml:space="preserve">           </w:t>
            </w:r>
            <w:r w:rsidRPr="00087C5B">
              <w:rPr>
                <w:lang w:val="en-US"/>
              </w:rPr>
              <w:t>a</w:t>
            </w:r>
            <w:r w:rsidRPr="00EB1071">
              <w:t>,</w:t>
            </w:r>
            <w:r w:rsidRPr="00087C5B">
              <w:rPr>
                <w:lang w:val="en-US"/>
              </w:rPr>
              <w:t>r</w:t>
            </w:r>
            <w:r w:rsidRPr="00EB1071">
              <w:t>2         ;Вывод  Р3.0-Р3.5 кода сканирования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  </w:t>
            </w:r>
            <w:r w:rsidRPr="00087C5B">
              <w:rPr>
                <w:lang w:val="en-US"/>
              </w:rPr>
              <w:t>mov</w:t>
            </w:r>
            <w:r w:rsidRPr="00EB1071">
              <w:t xml:space="preserve">     </w:t>
            </w:r>
            <w:r w:rsidRPr="00087C5B">
              <w:rPr>
                <w:lang w:val="en-US"/>
              </w:rPr>
              <w:t>p</w:t>
            </w:r>
            <w:r w:rsidRPr="00EB1071">
              <w:t>3</w:t>
            </w:r>
            <w:r w:rsidRPr="00087C5B">
              <w:rPr>
                <w:lang w:val="en-US"/>
              </w:rPr>
              <w:t>buf</w:t>
            </w:r>
            <w:r w:rsidRPr="00EB1071">
              <w:t>,</w:t>
            </w:r>
            <w:r w:rsidRPr="00087C5B">
              <w:rPr>
                <w:lang w:val="en-US"/>
              </w:rPr>
              <w:t>a</w:t>
            </w:r>
            <w:r w:rsidRPr="00EB1071">
              <w:t xml:space="preserve">      ;Запись результата назад в буфер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  </w:t>
            </w:r>
            <w:r w:rsidRPr="00087C5B">
              <w:rPr>
                <w:lang w:val="en-US"/>
              </w:rPr>
              <w:t>mov</w:t>
            </w:r>
            <w:r w:rsidRPr="00EB1071">
              <w:t xml:space="preserve">      </w:t>
            </w:r>
            <w:r w:rsidRPr="00087C5B">
              <w:rPr>
                <w:lang w:val="en-US"/>
              </w:rPr>
              <w:t>p</w:t>
            </w:r>
            <w:r w:rsidRPr="00EB1071">
              <w:t>3,</w:t>
            </w:r>
            <w:r w:rsidRPr="00087C5B">
              <w:rPr>
                <w:lang w:val="en-US"/>
              </w:rPr>
              <w:t>p</w:t>
            </w:r>
            <w:r w:rsidRPr="00EB1071">
              <w:t>3</w:t>
            </w:r>
            <w:r w:rsidRPr="00087C5B">
              <w:rPr>
                <w:lang w:val="en-US"/>
              </w:rPr>
              <w:t>buf</w:t>
            </w:r>
            <w:r w:rsidRPr="00EB1071">
              <w:t xml:space="preserve">   ;Вывод содержимого буфера в порт Р3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          </w:t>
            </w:r>
            <w:r w:rsidRPr="00087C5B">
              <w:rPr>
                <w:lang w:val="en-US"/>
              </w:rPr>
              <w:t>ret</w:t>
            </w:r>
            <w:r w:rsidRPr="00EB1071">
              <w:t xml:space="preserve">  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;-----------------------------------------------------------------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;Сюда вы можете поместить другие подпрограммы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;-----------------------------------------------------------------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>end</w:t>
            </w:r>
          </w:p>
          <w:p w:rsidR="00E67AD2" w:rsidRPr="00EB1071" w:rsidRDefault="00E67AD2" w:rsidP="00E67AD2">
            <w:pPr>
              <w:pStyle w:val="af6"/>
            </w:pPr>
            <w:r w:rsidRPr="00EB1071">
              <w:t xml:space="preserve">    </w:t>
            </w:r>
          </w:p>
          <w:p w:rsidR="00E67AD2" w:rsidRPr="00EB1071" w:rsidRDefault="00E67AD2" w:rsidP="00E67AD2">
            <w:pPr>
              <w:pStyle w:val="af6"/>
            </w:pPr>
          </w:p>
        </w:tc>
      </w:tr>
    </w:tbl>
    <w:p w:rsidR="00E67AD2" w:rsidRDefault="00E67AD2" w:rsidP="00983D28">
      <w:pPr>
        <w:tabs>
          <w:tab w:val="left" w:pos="726"/>
        </w:tabs>
        <w:rPr>
          <w:b/>
        </w:rPr>
      </w:pPr>
    </w:p>
    <w:p w:rsidR="00B51BAD" w:rsidRDefault="00E67AD2" w:rsidP="00E67AD2">
      <w:pPr>
        <w:pStyle w:val="1"/>
      </w:pPr>
      <w:r>
        <w:br w:type="page"/>
      </w:r>
      <w:bookmarkStart w:id="16" w:name="_Toc286161659"/>
      <w:r w:rsidR="00B51BAD" w:rsidRPr="00983D28">
        <w:t>Вывод</w:t>
      </w:r>
      <w:bookmarkEnd w:id="16"/>
    </w:p>
    <w:p w:rsidR="00E67AD2" w:rsidRPr="00E67AD2" w:rsidRDefault="00E67AD2" w:rsidP="00E67AD2">
      <w:pPr>
        <w:rPr>
          <w:lang w:eastAsia="en-US"/>
        </w:rPr>
      </w:pPr>
    </w:p>
    <w:p w:rsidR="00983D28" w:rsidRPr="00983D28" w:rsidRDefault="00B51BAD" w:rsidP="00983D28">
      <w:pPr>
        <w:tabs>
          <w:tab w:val="left" w:pos="726"/>
        </w:tabs>
      </w:pPr>
      <w:r w:rsidRPr="00983D28">
        <w:t>Рассмотренная</w:t>
      </w:r>
      <w:r w:rsidR="00983D28" w:rsidRPr="00983D28">
        <w:t xml:space="preserve"> </w:t>
      </w:r>
      <w:r w:rsidRPr="00983D28">
        <w:t>выше</w:t>
      </w:r>
      <w:r w:rsidR="00983D28" w:rsidRPr="00983D28">
        <w:t xml:space="preserve"> </w:t>
      </w:r>
      <w:r w:rsidRPr="00983D28">
        <w:t>практическая</w:t>
      </w:r>
      <w:r w:rsidR="00983D28" w:rsidRPr="00983D28">
        <w:t xml:space="preserve"> </w:t>
      </w:r>
      <w:r w:rsidRPr="00983D28">
        <w:t>задача</w:t>
      </w:r>
      <w:r w:rsidR="00983D28" w:rsidRPr="00983D28">
        <w:t xml:space="preserve"> </w:t>
      </w:r>
      <w:r w:rsidRPr="00983D28">
        <w:t>дает</w:t>
      </w:r>
      <w:r w:rsidR="00983D28" w:rsidRPr="00983D28">
        <w:t xml:space="preserve"> </w:t>
      </w:r>
      <w:r w:rsidRPr="00983D28">
        <w:t>четкое</w:t>
      </w:r>
      <w:r w:rsidR="00983D28" w:rsidRPr="00983D28">
        <w:t xml:space="preserve"> </w:t>
      </w:r>
      <w:r w:rsidRPr="00983D28">
        <w:t>представление</w:t>
      </w:r>
      <w:r w:rsidR="00983D28" w:rsidRPr="00983D28">
        <w:t xml:space="preserve"> </w:t>
      </w:r>
      <w:r w:rsidRPr="00983D28">
        <w:t>о</w:t>
      </w:r>
      <w:r w:rsidR="00983D28" w:rsidRPr="00983D28">
        <w:t xml:space="preserve"> </w:t>
      </w:r>
      <w:r w:rsidRPr="00983D28">
        <w:t>значимости</w:t>
      </w:r>
      <w:r w:rsidR="00983D28" w:rsidRPr="00983D28">
        <w:t xml:space="preserve"> </w:t>
      </w:r>
      <w:r w:rsidRPr="00983D28">
        <w:t>представленного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. </w:t>
      </w:r>
      <w:r w:rsidRPr="00983D28">
        <w:t>Трудно</w:t>
      </w:r>
      <w:r w:rsidR="00983D28" w:rsidRPr="00983D28">
        <w:t xml:space="preserve"> </w:t>
      </w:r>
      <w:r w:rsidRPr="00983D28">
        <w:t>представить</w:t>
      </w:r>
      <w:r w:rsidR="00983D28" w:rsidRPr="00983D28">
        <w:t xml:space="preserve"> </w:t>
      </w:r>
      <w:r w:rsidRPr="00983D28">
        <w:t>сферу</w:t>
      </w:r>
      <w:r w:rsidR="00983D28" w:rsidRPr="00983D28">
        <w:t xml:space="preserve"> </w:t>
      </w:r>
      <w:r w:rsidRPr="00983D28">
        <w:t>современной</w:t>
      </w:r>
      <w:r w:rsidR="00983D28" w:rsidRPr="00983D28">
        <w:t xml:space="preserve"> </w:t>
      </w:r>
      <w:r w:rsidRPr="00983D28">
        <w:t>деятельности</w:t>
      </w:r>
      <w:r w:rsidR="00983D28" w:rsidRPr="00983D28">
        <w:t xml:space="preserve"> </w:t>
      </w:r>
      <w:r w:rsidRPr="00983D28">
        <w:t>человека,</w:t>
      </w:r>
      <w:r w:rsidR="00983D28" w:rsidRPr="00983D28">
        <w:t xml:space="preserve"> </w:t>
      </w:r>
      <w:r w:rsidRPr="00983D28">
        <w:t>где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использовались</w:t>
      </w:r>
      <w:r w:rsidR="00983D28" w:rsidRPr="00983D28">
        <w:t xml:space="preserve"> </w:t>
      </w:r>
      <w:r w:rsidRPr="00983D28">
        <w:t>бы</w:t>
      </w:r>
      <w:r w:rsidR="00983D28" w:rsidRPr="00983D28">
        <w:t xml:space="preserve"> </w:t>
      </w:r>
      <w:r w:rsidRPr="00983D28">
        <w:t>данные</w:t>
      </w:r>
      <w:r w:rsidR="00983D28" w:rsidRPr="00983D28">
        <w:t xml:space="preserve"> </w:t>
      </w:r>
      <w:r w:rsidRPr="00983D28">
        <w:t>устройства</w:t>
      </w:r>
      <w:r w:rsidR="00983D28" w:rsidRPr="00983D28">
        <w:t xml:space="preserve">. </w:t>
      </w:r>
      <w:r w:rsidRPr="00983D28">
        <w:t>Телефоны,</w:t>
      </w:r>
      <w:r w:rsidR="00983D28" w:rsidRPr="00983D28">
        <w:t xml:space="preserve"> </w:t>
      </w:r>
      <w:r w:rsidRPr="00983D28">
        <w:t>телевизоры,</w:t>
      </w:r>
      <w:r w:rsidR="00983D28" w:rsidRPr="00983D28">
        <w:t xml:space="preserve"> </w:t>
      </w:r>
      <w:r w:rsidRPr="00983D28">
        <w:t>жидкокристаллические</w:t>
      </w:r>
      <w:r w:rsidR="00983D28" w:rsidRPr="00983D28">
        <w:t xml:space="preserve"> </w:t>
      </w:r>
      <w:r w:rsidRPr="00983D28">
        <w:t>мониторы,</w:t>
      </w:r>
      <w:r w:rsidR="00983D28" w:rsidRPr="00983D28">
        <w:t xml:space="preserve"> </w:t>
      </w:r>
      <w:r w:rsidRPr="00983D28">
        <w:t>кондиционеры,</w:t>
      </w:r>
      <w:r w:rsidR="00983D28" w:rsidRPr="00983D28">
        <w:t xml:space="preserve"> </w:t>
      </w:r>
      <w:r w:rsidRPr="00983D28">
        <w:t>холодильники,</w:t>
      </w:r>
      <w:r w:rsidR="00983D28" w:rsidRPr="00983D28">
        <w:t xml:space="preserve"> </w:t>
      </w:r>
      <w:r w:rsidRPr="00983D28">
        <w:t>новогодние</w:t>
      </w:r>
      <w:r w:rsidR="00983D28" w:rsidRPr="00983D28">
        <w:t xml:space="preserve"> </w:t>
      </w:r>
      <w:r w:rsidRPr="00983D28">
        <w:t>гирлянды,</w:t>
      </w:r>
      <w:r w:rsidR="00983D28" w:rsidRPr="00983D28">
        <w:t xml:space="preserve"> </w:t>
      </w:r>
      <w:r w:rsidRPr="00983D28">
        <w:t>компьютеры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многое</w:t>
      </w:r>
      <w:r w:rsidR="00983D28" w:rsidRPr="00983D28">
        <w:t xml:space="preserve"> </w:t>
      </w:r>
      <w:r w:rsidRPr="00983D28">
        <w:t>другое</w:t>
      </w:r>
      <w:r w:rsidR="00983D28" w:rsidRPr="00983D28">
        <w:t xml:space="preserve"> </w:t>
      </w:r>
      <w:r w:rsidRPr="00983D28">
        <w:t>не</w:t>
      </w:r>
      <w:r w:rsidR="00983D28" w:rsidRPr="00983D28">
        <w:t xml:space="preserve"> </w:t>
      </w:r>
      <w:r w:rsidRPr="00983D28">
        <w:t>могут</w:t>
      </w:r>
      <w:r w:rsidR="00983D28" w:rsidRPr="00983D28">
        <w:t xml:space="preserve"> </w:t>
      </w:r>
      <w:r w:rsidRPr="00983D28">
        <w:t>работать</w:t>
      </w:r>
      <w:r w:rsidR="00983D28" w:rsidRPr="00983D28">
        <w:t xml:space="preserve"> </w:t>
      </w:r>
      <w:r w:rsidRPr="00983D28">
        <w:t>без</w:t>
      </w:r>
      <w:r w:rsidR="00983D28" w:rsidRPr="00983D28">
        <w:t xml:space="preserve"> </w:t>
      </w:r>
      <w:r w:rsidRPr="00983D28">
        <w:t>микроконтроллеров</w:t>
      </w:r>
      <w:r w:rsidR="00983D28" w:rsidRPr="00983D28">
        <w:t xml:space="preserve">. </w:t>
      </w:r>
      <w:r w:rsidRPr="00983D28">
        <w:t>Микроконтроллеры</w:t>
      </w:r>
      <w:r w:rsidR="00983D28" w:rsidRPr="00983D28">
        <w:t xml:space="preserve"> </w:t>
      </w:r>
      <w:r w:rsidRPr="00983D28">
        <w:t>намного</w:t>
      </w:r>
      <w:r w:rsidR="00983D28" w:rsidRPr="00983D28">
        <w:t xml:space="preserve"> </w:t>
      </w:r>
      <w:r w:rsidRPr="00983D28">
        <w:t>лучше</w:t>
      </w:r>
      <w:r w:rsidR="00983D28" w:rsidRPr="00983D28">
        <w:t xml:space="preserve"> </w:t>
      </w:r>
      <w:r w:rsidRPr="00983D28">
        <w:t>своих</w:t>
      </w:r>
      <w:r w:rsidR="00983D28" w:rsidRPr="00983D28">
        <w:t xml:space="preserve"> </w:t>
      </w:r>
      <w:r w:rsidRPr="00983D28">
        <w:t>предшественников</w:t>
      </w:r>
      <w:r w:rsidR="00983D28" w:rsidRPr="00983D28">
        <w:t xml:space="preserve">: </w:t>
      </w:r>
      <w:r w:rsidRPr="00983D28">
        <w:t>ламп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полупроводников</w:t>
      </w:r>
      <w:r w:rsidR="00983D28" w:rsidRPr="00983D28">
        <w:t xml:space="preserve">. </w:t>
      </w:r>
      <w:r w:rsidRPr="00983D28">
        <w:t>Они</w:t>
      </w:r>
      <w:r w:rsidR="00983D28" w:rsidRPr="00983D28">
        <w:t xml:space="preserve"> </w:t>
      </w:r>
      <w:r w:rsidRPr="00983D28">
        <w:t>намного</w:t>
      </w:r>
      <w:r w:rsidR="00983D28" w:rsidRPr="00983D28">
        <w:t xml:space="preserve"> </w:t>
      </w:r>
      <w:r w:rsidRPr="00983D28">
        <w:t>меньших</w:t>
      </w:r>
      <w:r w:rsidR="00983D28" w:rsidRPr="00983D28">
        <w:t xml:space="preserve"> </w:t>
      </w:r>
      <w:r w:rsidRPr="00983D28">
        <w:t>размеров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обладают</w:t>
      </w:r>
      <w:r w:rsidR="00983D28" w:rsidRPr="00983D28">
        <w:t xml:space="preserve"> </w:t>
      </w:r>
      <w:r w:rsidRPr="00983D28">
        <w:t>большей</w:t>
      </w:r>
      <w:r w:rsidR="00983D28" w:rsidRPr="00983D28">
        <w:t xml:space="preserve"> </w:t>
      </w:r>
      <w:r w:rsidRPr="00983D28">
        <w:t>производительностью</w:t>
      </w:r>
      <w:r w:rsidR="00983D28" w:rsidRPr="00983D28">
        <w:t>.</w:t>
      </w:r>
    </w:p>
    <w:p w:rsidR="00983D28" w:rsidRPr="00983D28" w:rsidRDefault="00B51BAD" w:rsidP="00983D28">
      <w:pPr>
        <w:tabs>
          <w:tab w:val="left" w:pos="726"/>
        </w:tabs>
      </w:pPr>
      <w:r w:rsidRPr="00983D28">
        <w:t>В</w:t>
      </w:r>
      <w:r w:rsidR="00983D28" w:rsidRPr="00983D28">
        <w:t xml:space="preserve"> </w:t>
      </w:r>
      <w:r w:rsidRPr="00983D28">
        <w:t>процессе</w:t>
      </w:r>
      <w:r w:rsidR="00983D28" w:rsidRPr="00983D28">
        <w:t xml:space="preserve"> </w:t>
      </w:r>
      <w:r w:rsidRPr="00983D28">
        <w:t>выполнения</w:t>
      </w:r>
      <w:r w:rsidR="00983D28" w:rsidRPr="00983D28">
        <w:t xml:space="preserve"> </w:t>
      </w:r>
      <w:r w:rsidRPr="00983D28">
        <w:t>курсовой</w:t>
      </w:r>
      <w:r w:rsidR="00983D28" w:rsidRPr="00983D28">
        <w:t xml:space="preserve"> </w:t>
      </w:r>
      <w:r w:rsidRPr="00983D28">
        <w:t>работы</w:t>
      </w:r>
      <w:r w:rsidR="00983D28" w:rsidRPr="00983D28">
        <w:t xml:space="preserve"> </w:t>
      </w:r>
      <w:r w:rsidRPr="00983D28">
        <w:t>были</w:t>
      </w:r>
      <w:r w:rsidR="00983D28" w:rsidRPr="00983D28">
        <w:t xml:space="preserve"> </w:t>
      </w:r>
      <w:r w:rsidRPr="00983D28">
        <w:t>рассмотрены</w:t>
      </w:r>
      <w:r w:rsidR="00983D28" w:rsidRPr="00983D28">
        <w:t xml:space="preserve"> </w:t>
      </w:r>
      <w:r w:rsidRPr="00983D28">
        <w:t>практические</w:t>
      </w:r>
      <w:r w:rsidR="00983D28" w:rsidRPr="00983D28">
        <w:t xml:space="preserve"> </w:t>
      </w:r>
      <w:r w:rsidRPr="00983D28">
        <w:t>примеры</w:t>
      </w:r>
      <w:r w:rsidR="00983D28" w:rsidRPr="00983D28">
        <w:t xml:space="preserve"> </w:t>
      </w:r>
      <w:r w:rsidRPr="00983D28">
        <w:t>подключения</w:t>
      </w:r>
      <w:r w:rsidR="00983D28" w:rsidRPr="00983D28">
        <w:t xml:space="preserve"> </w:t>
      </w:r>
      <w:r w:rsidRPr="00983D28">
        <w:t>микроконтроллеров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их</w:t>
      </w:r>
      <w:r w:rsidR="00983D28" w:rsidRPr="00983D28">
        <w:t xml:space="preserve"> </w:t>
      </w:r>
      <w:r w:rsidRPr="00983D28">
        <w:t>программирование</w:t>
      </w:r>
      <w:r w:rsidR="00983D28" w:rsidRPr="00983D28">
        <w:t>.</w:t>
      </w:r>
    </w:p>
    <w:p w:rsidR="00983D28" w:rsidRDefault="00B51BAD" w:rsidP="00983D28">
      <w:pPr>
        <w:tabs>
          <w:tab w:val="left" w:pos="726"/>
        </w:tabs>
      </w:pPr>
      <w:r w:rsidRPr="00983D28">
        <w:t>Применение</w:t>
      </w:r>
      <w:r w:rsidR="00983D28" w:rsidRPr="00983D28">
        <w:t xml:space="preserve"> </w:t>
      </w:r>
      <w:r w:rsidRPr="00983D28">
        <w:t>микроконтроллеров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технике</w:t>
      </w:r>
      <w:r w:rsidR="00983D28" w:rsidRPr="00983D28">
        <w:t xml:space="preserve"> </w:t>
      </w:r>
      <w:r w:rsidRPr="00983D28">
        <w:t>очень</w:t>
      </w:r>
      <w:r w:rsidR="00983D28" w:rsidRPr="00983D28">
        <w:t xml:space="preserve"> </w:t>
      </w:r>
      <w:r w:rsidRPr="00983D28">
        <w:t>актуально</w:t>
      </w:r>
      <w:r w:rsidR="00983D28" w:rsidRPr="00983D28">
        <w:t xml:space="preserve">. </w:t>
      </w:r>
      <w:r w:rsidRPr="00983D28">
        <w:t>Так</w:t>
      </w:r>
      <w:r w:rsidR="00983D28" w:rsidRPr="00983D28">
        <w:t xml:space="preserve"> </w:t>
      </w:r>
      <w:r w:rsidRPr="00983D28">
        <w:t>как</w:t>
      </w:r>
      <w:r w:rsidR="00983D28" w:rsidRPr="00983D28">
        <w:t xml:space="preserve"> </w:t>
      </w:r>
      <w:r w:rsidRPr="00983D28">
        <w:t>они</w:t>
      </w:r>
      <w:r w:rsidR="00983D28" w:rsidRPr="00983D28">
        <w:t xml:space="preserve"> </w:t>
      </w:r>
      <w:r w:rsidRPr="00983D28">
        <w:t>существенно</w:t>
      </w:r>
      <w:r w:rsidR="00983D28" w:rsidRPr="00983D28">
        <w:t xml:space="preserve"> </w:t>
      </w:r>
      <w:r w:rsidRPr="00983D28">
        <w:t>ускоряют</w:t>
      </w:r>
      <w:r w:rsidR="00983D28" w:rsidRPr="00983D28">
        <w:t xml:space="preserve"> </w:t>
      </w:r>
      <w:r w:rsidRPr="00983D28">
        <w:t>работу</w:t>
      </w:r>
      <w:r w:rsidR="00983D28" w:rsidRPr="00983D28">
        <w:t xml:space="preserve"> </w:t>
      </w:r>
      <w:r w:rsidRPr="00983D28">
        <w:t>поставленной</w:t>
      </w:r>
      <w:r w:rsidR="00983D28" w:rsidRPr="00983D28">
        <w:t xml:space="preserve"> </w:t>
      </w:r>
      <w:r w:rsidRPr="00983D28">
        <w:t>им</w:t>
      </w:r>
      <w:r w:rsidR="00983D28" w:rsidRPr="00983D28">
        <w:t xml:space="preserve"> </w:t>
      </w:r>
      <w:r w:rsidRPr="00983D28">
        <w:t>задачи</w:t>
      </w:r>
      <w:r w:rsidR="00983D28" w:rsidRPr="00983D28">
        <w:t xml:space="preserve">. </w:t>
      </w:r>
      <w:r w:rsidRPr="00983D28">
        <w:t>Отсюда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важность</w:t>
      </w:r>
      <w:r w:rsidR="00983D28" w:rsidRPr="00983D28">
        <w:t xml:space="preserve"> </w:t>
      </w:r>
      <w:r w:rsidRPr="00983D28">
        <w:t>их</w:t>
      </w:r>
      <w:r w:rsidR="00983D28" w:rsidRPr="00983D28">
        <w:t xml:space="preserve"> </w:t>
      </w:r>
      <w:r w:rsidRPr="00983D28">
        <w:t>изучения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применения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устройствах</w:t>
      </w:r>
      <w:r w:rsidR="00983D28" w:rsidRPr="00983D28">
        <w:t>.</w:t>
      </w:r>
    </w:p>
    <w:p w:rsidR="00983D28" w:rsidRDefault="00E67AD2" w:rsidP="00E67AD2">
      <w:pPr>
        <w:pStyle w:val="1"/>
      </w:pPr>
      <w:r>
        <w:br w:type="page"/>
      </w:r>
      <w:bookmarkStart w:id="17" w:name="_Toc286161660"/>
      <w:r w:rsidR="00B51BAD" w:rsidRPr="00983D28">
        <w:t>Список</w:t>
      </w:r>
      <w:r w:rsidR="00983D28" w:rsidRPr="00983D28">
        <w:t xml:space="preserve"> </w:t>
      </w:r>
      <w:r w:rsidR="00B51BAD" w:rsidRPr="00983D28">
        <w:t>использованных</w:t>
      </w:r>
      <w:r w:rsidR="00983D28" w:rsidRPr="00983D28">
        <w:t xml:space="preserve"> </w:t>
      </w:r>
      <w:r w:rsidR="00B51BAD" w:rsidRPr="00983D28">
        <w:t>источников</w:t>
      </w:r>
      <w:bookmarkEnd w:id="17"/>
    </w:p>
    <w:p w:rsidR="00E67AD2" w:rsidRPr="00E67AD2" w:rsidRDefault="00E67AD2" w:rsidP="00E67AD2">
      <w:pPr>
        <w:rPr>
          <w:lang w:eastAsia="en-US"/>
        </w:rPr>
      </w:pPr>
    </w:p>
    <w:p w:rsidR="00983D28" w:rsidRPr="00983D28" w:rsidRDefault="00B51BAD" w:rsidP="00E67AD2">
      <w:pPr>
        <w:pStyle w:val="a"/>
      </w:pPr>
      <w:r w:rsidRPr="00983D28">
        <w:t>Белов</w:t>
      </w:r>
      <w:r w:rsidR="00983D28" w:rsidRPr="00983D28">
        <w:t xml:space="preserve"> </w:t>
      </w:r>
      <w:r w:rsidRPr="00983D28">
        <w:t>А</w:t>
      </w:r>
      <w:r w:rsidR="00983D28">
        <w:t xml:space="preserve">.Б. </w:t>
      </w:r>
      <w:r w:rsidRPr="00983D28">
        <w:t>Конструирование</w:t>
      </w:r>
      <w:r w:rsidR="00983D28" w:rsidRPr="00983D28">
        <w:t xml:space="preserve"> </w:t>
      </w:r>
      <w:r w:rsidRPr="00983D28">
        <w:t>устройств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микроконтроллерах</w:t>
      </w:r>
      <w:r w:rsidR="00983D28" w:rsidRPr="00983D28">
        <w:t xml:space="preserve"> </w:t>
      </w:r>
      <w:r w:rsidRPr="00983D28">
        <w:t>/</w:t>
      </w:r>
      <w:r w:rsidR="00983D28" w:rsidRPr="00983D28">
        <w:t xml:space="preserve"> </w:t>
      </w:r>
      <w:r w:rsidRPr="00983D28">
        <w:t>Наука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Техника,</w:t>
      </w:r>
      <w:r w:rsidR="00983D28" w:rsidRPr="00983D28">
        <w:t xml:space="preserve"> </w:t>
      </w:r>
      <w:r w:rsidRPr="00983D28">
        <w:t>2005</w:t>
      </w:r>
      <w:r w:rsidR="00983D28">
        <w:t xml:space="preserve">. - </w:t>
      </w:r>
      <w:r w:rsidRPr="00983D28">
        <w:t>255</w:t>
      </w:r>
      <w:r w:rsidR="00983D28" w:rsidRPr="00983D28">
        <w:t xml:space="preserve"> </w:t>
      </w:r>
      <w:r w:rsidRPr="00983D28">
        <w:t>с</w:t>
      </w:r>
      <w:r w:rsidR="00983D28" w:rsidRPr="00983D28">
        <w:t>.</w:t>
      </w:r>
    </w:p>
    <w:p w:rsidR="00983D28" w:rsidRPr="00983D28" w:rsidRDefault="00B51BAD" w:rsidP="00E67AD2">
      <w:pPr>
        <w:pStyle w:val="a"/>
      </w:pPr>
      <w:r w:rsidRPr="00983D28">
        <w:t>Предко</w:t>
      </w:r>
      <w:r w:rsidR="00983D28" w:rsidRPr="00983D28">
        <w:t xml:space="preserve"> </w:t>
      </w:r>
      <w:r w:rsidRPr="00983D28">
        <w:t>М</w:t>
      </w:r>
      <w:r w:rsidR="00983D28" w:rsidRPr="00983D28">
        <w:t xml:space="preserve">. </w:t>
      </w:r>
      <w:r w:rsidRPr="00983D28">
        <w:t>Руководство</w:t>
      </w:r>
      <w:r w:rsidR="00983D28" w:rsidRPr="00983D28">
        <w:t xml:space="preserve"> </w:t>
      </w:r>
      <w:r w:rsidRPr="00983D28">
        <w:t>по</w:t>
      </w:r>
      <w:r w:rsidR="00983D28" w:rsidRPr="00983D28">
        <w:t xml:space="preserve"> </w:t>
      </w:r>
      <w:r w:rsidRPr="00983D28">
        <w:t>микроконтроллерам</w:t>
      </w:r>
      <w:r w:rsidR="00983D28" w:rsidRPr="00983D28">
        <w:t xml:space="preserve">. </w:t>
      </w:r>
      <w:r w:rsidRPr="00983D28">
        <w:t>Том</w:t>
      </w:r>
      <w:r w:rsidR="00983D28" w:rsidRPr="00983D28">
        <w:t xml:space="preserve"> </w:t>
      </w:r>
      <w:r w:rsidRPr="00983D28">
        <w:t>1</w:t>
      </w:r>
      <w:r w:rsidR="00983D28" w:rsidRPr="00983D28">
        <w:t xml:space="preserve">. </w:t>
      </w:r>
      <w:r w:rsidRPr="00983D28">
        <w:t>/</w:t>
      </w:r>
      <w:r w:rsidR="00983D28" w:rsidRPr="00983D28">
        <w:t xml:space="preserve"> </w:t>
      </w:r>
      <w:r w:rsidRPr="00983D28">
        <w:t>Пер</w:t>
      </w:r>
      <w:r w:rsidR="00983D28" w:rsidRPr="00983D28">
        <w:t xml:space="preserve">. </w:t>
      </w:r>
      <w:r w:rsidRPr="00983D28">
        <w:t>с</w:t>
      </w:r>
      <w:r w:rsidR="00983D28" w:rsidRPr="00983D28">
        <w:t xml:space="preserve"> </w:t>
      </w:r>
      <w:r w:rsidRPr="00983D28">
        <w:t>англ</w:t>
      </w:r>
      <w:r w:rsidR="00983D28" w:rsidRPr="00983D28">
        <w:t xml:space="preserve">. </w:t>
      </w:r>
      <w:r w:rsidRPr="00983D28">
        <w:t>под</w:t>
      </w:r>
      <w:r w:rsidR="00983D28" w:rsidRPr="00983D28">
        <w:t xml:space="preserve"> </w:t>
      </w:r>
      <w:r w:rsidR="00983D28">
        <w:t xml:space="preserve">ред.И. </w:t>
      </w:r>
      <w:r w:rsidRPr="00983D28">
        <w:t>И</w:t>
      </w:r>
      <w:r w:rsidR="00983D28" w:rsidRPr="00983D28">
        <w:t xml:space="preserve">. </w:t>
      </w:r>
      <w:r w:rsidRPr="00983D28">
        <w:t>Шагурина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С</w:t>
      </w:r>
      <w:r w:rsidR="00983D28">
        <w:t xml:space="preserve">.Б. </w:t>
      </w:r>
      <w:r w:rsidRPr="00983D28">
        <w:t>Лужанского</w:t>
      </w:r>
      <w:r w:rsidR="00983D28" w:rsidRPr="00983D28">
        <w:t xml:space="preserve"> - </w:t>
      </w:r>
      <w:r w:rsidRPr="00983D28">
        <w:t>М</w:t>
      </w:r>
      <w:r w:rsidR="00983D28" w:rsidRPr="00983D28">
        <w:t xml:space="preserve">.: </w:t>
      </w:r>
      <w:r w:rsidRPr="00983D28">
        <w:t>Постмаркет,</w:t>
      </w:r>
      <w:r w:rsidR="00983D28" w:rsidRPr="00983D28">
        <w:t xml:space="preserve"> </w:t>
      </w:r>
      <w:r w:rsidRPr="00983D28">
        <w:t>2001</w:t>
      </w:r>
      <w:r w:rsidR="00983D28">
        <w:t xml:space="preserve">. - </w:t>
      </w:r>
      <w:r w:rsidRPr="00983D28">
        <w:t>416</w:t>
      </w:r>
      <w:r w:rsidR="00983D28" w:rsidRPr="00983D28">
        <w:t xml:space="preserve"> </w:t>
      </w:r>
      <w:r w:rsidRPr="00983D28">
        <w:t>с</w:t>
      </w:r>
      <w:r w:rsidR="00983D28" w:rsidRPr="00983D28">
        <w:t>.</w:t>
      </w:r>
    </w:p>
    <w:p w:rsidR="00983D28" w:rsidRPr="00983D28" w:rsidRDefault="00B51BAD" w:rsidP="00E67AD2">
      <w:pPr>
        <w:pStyle w:val="a"/>
      </w:pPr>
      <w:r w:rsidRPr="00983D28">
        <w:t>Предко</w:t>
      </w:r>
      <w:r w:rsidR="00983D28" w:rsidRPr="00983D28">
        <w:t xml:space="preserve"> </w:t>
      </w:r>
      <w:r w:rsidRPr="00983D28">
        <w:t>М</w:t>
      </w:r>
      <w:r w:rsidR="00983D28" w:rsidRPr="00983D28">
        <w:t xml:space="preserve">. </w:t>
      </w:r>
      <w:r w:rsidRPr="00983D28">
        <w:t>Руководство</w:t>
      </w:r>
      <w:r w:rsidR="00983D28" w:rsidRPr="00983D28">
        <w:t xml:space="preserve"> </w:t>
      </w:r>
      <w:r w:rsidRPr="00983D28">
        <w:t>по</w:t>
      </w:r>
      <w:r w:rsidR="00983D28" w:rsidRPr="00983D28">
        <w:t xml:space="preserve"> </w:t>
      </w:r>
      <w:r w:rsidRPr="00983D28">
        <w:t>микроконтроллерам</w:t>
      </w:r>
      <w:r w:rsidR="00983D28" w:rsidRPr="00983D28">
        <w:t xml:space="preserve">. </w:t>
      </w:r>
      <w:r w:rsidRPr="00983D28">
        <w:t>Том</w:t>
      </w:r>
      <w:r w:rsidR="00983D28" w:rsidRPr="00983D28">
        <w:t xml:space="preserve"> </w:t>
      </w:r>
      <w:r w:rsidRPr="00983D28">
        <w:t>2</w:t>
      </w:r>
      <w:r w:rsidR="00983D28" w:rsidRPr="00983D28">
        <w:t xml:space="preserve">. </w:t>
      </w:r>
      <w:r w:rsidRPr="00983D28">
        <w:t>/</w:t>
      </w:r>
      <w:r w:rsidR="00983D28" w:rsidRPr="00983D28">
        <w:t xml:space="preserve"> </w:t>
      </w:r>
      <w:r w:rsidRPr="00983D28">
        <w:t>Пер</w:t>
      </w:r>
      <w:r w:rsidR="00983D28" w:rsidRPr="00983D28">
        <w:t xml:space="preserve">. </w:t>
      </w:r>
      <w:r w:rsidRPr="00983D28">
        <w:t>с</w:t>
      </w:r>
      <w:r w:rsidR="00983D28" w:rsidRPr="00983D28">
        <w:t xml:space="preserve"> </w:t>
      </w:r>
      <w:r w:rsidRPr="00983D28">
        <w:t>англ</w:t>
      </w:r>
      <w:r w:rsidR="00983D28" w:rsidRPr="00983D28">
        <w:t xml:space="preserve">. </w:t>
      </w:r>
      <w:r w:rsidRPr="00983D28">
        <w:t>под</w:t>
      </w:r>
      <w:r w:rsidR="00983D28" w:rsidRPr="00983D28">
        <w:t xml:space="preserve"> </w:t>
      </w:r>
      <w:r w:rsidR="00983D28">
        <w:t xml:space="preserve">ред.И. </w:t>
      </w:r>
      <w:r w:rsidRPr="00983D28">
        <w:t>И</w:t>
      </w:r>
      <w:r w:rsidR="00983D28" w:rsidRPr="00983D28">
        <w:t xml:space="preserve">. </w:t>
      </w:r>
      <w:r w:rsidRPr="00983D28">
        <w:t>Шагурина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С</w:t>
      </w:r>
      <w:r w:rsidR="00983D28">
        <w:t xml:space="preserve">.Б. </w:t>
      </w:r>
      <w:r w:rsidRPr="00983D28">
        <w:t>Лужанского</w:t>
      </w:r>
      <w:r w:rsidR="00983D28" w:rsidRPr="00983D28">
        <w:t xml:space="preserve"> - </w:t>
      </w:r>
      <w:r w:rsidRPr="00983D28">
        <w:t>М</w:t>
      </w:r>
      <w:r w:rsidR="00983D28" w:rsidRPr="00983D28">
        <w:t xml:space="preserve">.: </w:t>
      </w:r>
      <w:r w:rsidRPr="00983D28">
        <w:t>Постмаркет,</w:t>
      </w:r>
      <w:r w:rsidR="00983D28" w:rsidRPr="00983D28">
        <w:t xml:space="preserve"> </w:t>
      </w:r>
      <w:r w:rsidRPr="00983D28">
        <w:t>2001</w:t>
      </w:r>
      <w:r w:rsidR="00983D28">
        <w:t xml:space="preserve">. - </w:t>
      </w:r>
      <w:r w:rsidRPr="00983D28">
        <w:t>488</w:t>
      </w:r>
      <w:r w:rsidR="00983D28" w:rsidRPr="00983D28">
        <w:t xml:space="preserve"> </w:t>
      </w:r>
      <w:r w:rsidRPr="00983D28">
        <w:t>с</w:t>
      </w:r>
      <w:r w:rsidR="00983D28" w:rsidRPr="00983D28">
        <w:t>.</w:t>
      </w:r>
    </w:p>
    <w:p w:rsidR="00983D28" w:rsidRPr="00983D28" w:rsidRDefault="00B51BAD" w:rsidP="00E67AD2">
      <w:pPr>
        <w:pStyle w:val="a"/>
      </w:pPr>
      <w:r w:rsidRPr="00983D28">
        <w:t>Вуд</w:t>
      </w:r>
      <w:r w:rsidR="00983D28" w:rsidRPr="00983D28">
        <w:t xml:space="preserve"> </w:t>
      </w:r>
      <w:r w:rsidRPr="00983D28">
        <w:t>А</w:t>
      </w:r>
      <w:r w:rsidR="00983D28" w:rsidRPr="00983D28">
        <w:t xml:space="preserve">. </w:t>
      </w:r>
      <w:r w:rsidRPr="00983D28">
        <w:t>Микропроцессоры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 </w:t>
      </w:r>
      <w:r w:rsidRPr="00983D28">
        <w:t>вопросах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ответах</w:t>
      </w:r>
      <w:r w:rsidR="00983D28" w:rsidRPr="00983D28">
        <w:t xml:space="preserve">. </w:t>
      </w:r>
      <w:r w:rsidRPr="00983D28">
        <w:t>/</w:t>
      </w:r>
      <w:r w:rsidR="00983D28" w:rsidRPr="00983D28">
        <w:t xml:space="preserve"> </w:t>
      </w:r>
      <w:r w:rsidRPr="00983D28">
        <w:t>Пер</w:t>
      </w:r>
      <w:r w:rsidR="00983D28" w:rsidRPr="00983D28">
        <w:t xml:space="preserve">. </w:t>
      </w:r>
      <w:r w:rsidRPr="00983D28">
        <w:t>с</w:t>
      </w:r>
      <w:r w:rsidR="00983D28" w:rsidRPr="00983D28">
        <w:t xml:space="preserve"> </w:t>
      </w:r>
      <w:r w:rsidRPr="00983D28">
        <w:t>англ</w:t>
      </w:r>
      <w:r w:rsidR="00983D28" w:rsidRPr="00983D28">
        <w:t xml:space="preserve">. </w:t>
      </w:r>
      <w:r w:rsidRPr="00983D28">
        <w:t>под</w:t>
      </w:r>
      <w:r w:rsidR="00983D28" w:rsidRPr="00983D28">
        <w:t xml:space="preserve"> </w:t>
      </w:r>
      <w:r w:rsidR="00983D28">
        <w:t xml:space="preserve">ред. </w:t>
      </w:r>
      <w:r w:rsidRPr="00983D28">
        <w:t>Д</w:t>
      </w:r>
      <w:r w:rsidR="00983D28">
        <w:t xml:space="preserve">.А. </w:t>
      </w:r>
      <w:r w:rsidRPr="00983D28">
        <w:t>Поспелова</w:t>
      </w:r>
      <w:r w:rsidR="00983D28">
        <w:t xml:space="preserve">. - </w:t>
      </w:r>
      <w:r w:rsidRPr="00983D28">
        <w:t>М</w:t>
      </w:r>
      <w:r w:rsidR="00983D28" w:rsidRPr="00983D28">
        <w:t xml:space="preserve">.: </w:t>
      </w:r>
      <w:r w:rsidRPr="00983D28">
        <w:t>Энергоатомиздат</w:t>
      </w:r>
      <w:r w:rsidR="00983D28">
        <w:t>. 19</w:t>
      </w:r>
      <w:r w:rsidRPr="00983D28">
        <w:t>85</w:t>
      </w:r>
      <w:r w:rsidR="00983D28">
        <w:t xml:space="preserve">. - </w:t>
      </w:r>
      <w:r w:rsidRPr="00983D28">
        <w:t>184</w:t>
      </w:r>
      <w:r w:rsidR="00983D28" w:rsidRPr="00983D28">
        <w:t xml:space="preserve"> </w:t>
      </w:r>
      <w:r w:rsidRPr="00983D28">
        <w:t>с</w:t>
      </w:r>
      <w:r w:rsidR="00983D28" w:rsidRPr="00983D28">
        <w:t>.</w:t>
      </w:r>
    </w:p>
    <w:p w:rsidR="00983D28" w:rsidRPr="00983D28" w:rsidRDefault="00B51BAD" w:rsidP="00E67AD2">
      <w:pPr>
        <w:pStyle w:val="a"/>
      </w:pPr>
      <w:r w:rsidRPr="00983D28">
        <w:t>Уильямс</w:t>
      </w:r>
      <w:r w:rsidR="00983D28" w:rsidRPr="00983D28">
        <w:t xml:space="preserve"> </w:t>
      </w:r>
      <w:r w:rsidRPr="00983D28">
        <w:t>Г</w:t>
      </w:r>
      <w:r w:rsidR="00983D28">
        <w:t xml:space="preserve">.Б. </w:t>
      </w:r>
      <w:r w:rsidRPr="00983D28">
        <w:t>Отладка</w:t>
      </w:r>
      <w:r w:rsidR="00983D28" w:rsidRPr="00983D28">
        <w:t xml:space="preserve"> </w:t>
      </w:r>
      <w:r w:rsidRPr="00983D28">
        <w:t>микропроцессорных</w:t>
      </w:r>
      <w:r w:rsidR="00983D28" w:rsidRPr="00983D28">
        <w:t xml:space="preserve"> </w:t>
      </w:r>
      <w:r w:rsidRPr="00983D28">
        <w:t>систем</w:t>
      </w:r>
      <w:r w:rsidR="00983D28" w:rsidRPr="00983D28">
        <w:t xml:space="preserve">: </w:t>
      </w:r>
      <w:r w:rsidRPr="00983D28">
        <w:t>/</w:t>
      </w:r>
      <w:r w:rsidR="00983D28" w:rsidRPr="00983D28">
        <w:t xml:space="preserve"> </w:t>
      </w:r>
      <w:r w:rsidRPr="00983D28">
        <w:t>Пер</w:t>
      </w:r>
      <w:r w:rsidR="00983D28" w:rsidRPr="00983D28">
        <w:t xml:space="preserve">. </w:t>
      </w:r>
      <w:r w:rsidRPr="00983D28">
        <w:t>с</w:t>
      </w:r>
      <w:r w:rsidR="00983D28" w:rsidRPr="00983D28">
        <w:t xml:space="preserve">. </w:t>
      </w:r>
      <w:r w:rsidRPr="00983D28">
        <w:t>англ</w:t>
      </w:r>
      <w:r w:rsidR="00983D28">
        <w:t xml:space="preserve">. - </w:t>
      </w:r>
      <w:r w:rsidRPr="00983D28">
        <w:t>М</w:t>
      </w:r>
      <w:r w:rsidR="00983D28" w:rsidRPr="00983D28">
        <w:t xml:space="preserve">.: </w:t>
      </w:r>
      <w:r w:rsidRPr="00983D28">
        <w:t>Энергоатомиздат,</w:t>
      </w:r>
      <w:r w:rsidR="00983D28" w:rsidRPr="00983D28">
        <w:t xml:space="preserve"> </w:t>
      </w:r>
      <w:r w:rsidRPr="00983D28">
        <w:t>1988</w:t>
      </w:r>
      <w:r w:rsidR="00983D28">
        <w:t xml:space="preserve">. - </w:t>
      </w:r>
      <w:r w:rsidRPr="00983D28">
        <w:t>253с</w:t>
      </w:r>
      <w:r w:rsidR="00983D28" w:rsidRPr="00983D28">
        <w:t>.</w:t>
      </w:r>
    </w:p>
    <w:p w:rsidR="00983D28" w:rsidRPr="00983D28" w:rsidRDefault="00B51BAD" w:rsidP="00E67AD2">
      <w:pPr>
        <w:pStyle w:val="a"/>
      </w:pPr>
      <w:r w:rsidRPr="00983D28">
        <w:t>Угрюмов</w:t>
      </w:r>
      <w:r w:rsidR="00983D28" w:rsidRPr="00983D28">
        <w:t xml:space="preserve"> </w:t>
      </w:r>
      <w:r w:rsidRPr="00983D28">
        <w:t>Е</w:t>
      </w:r>
      <w:r w:rsidR="00983D28">
        <w:t xml:space="preserve">.П. </w:t>
      </w:r>
      <w:r w:rsidRPr="00983D28">
        <w:t>Цифровая</w:t>
      </w:r>
      <w:r w:rsidR="00983D28" w:rsidRPr="00983D28">
        <w:t xml:space="preserve"> </w:t>
      </w:r>
      <w:r w:rsidRPr="00983D28">
        <w:t>схемотехника</w:t>
      </w:r>
      <w:r w:rsidR="00983D28">
        <w:t xml:space="preserve">. - </w:t>
      </w:r>
      <w:r w:rsidRPr="00983D28">
        <w:t>Спб</w:t>
      </w:r>
      <w:r w:rsidR="00983D28" w:rsidRPr="00983D28">
        <w:t xml:space="preserve">.: </w:t>
      </w:r>
      <w:r w:rsidRPr="00983D28">
        <w:t>БВХ</w:t>
      </w:r>
      <w:r w:rsidR="00983D28" w:rsidRPr="00983D28">
        <w:t xml:space="preserve"> - </w:t>
      </w:r>
      <w:r w:rsidRPr="00983D28">
        <w:t>Санкт-Петербург,</w:t>
      </w:r>
      <w:r w:rsidR="00983D28" w:rsidRPr="00983D28">
        <w:t xml:space="preserve"> </w:t>
      </w:r>
      <w:r w:rsidRPr="00983D28">
        <w:t>2000</w:t>
      </w:r>
      <w:r w:rsidR="00983D28">
        <w:t xml:space="preserve">. - </w:t>
      </w:r>
      <w:r w:rsidRPr="00983D28">
        <w:t>528</w:t>
      </w:r>
      <w:r w:rsidR="00983D28" w:rsidRPr="00983D28">
        <w:t xml:space="preserve"> </w:t>
      </w:r>
      <w:r w:rsidRPr="00983D28">
        <w:t>с</w:t>
      </w:r>
      <w:r w:rsidR="00983D28" w:rsidRPr="00983D28">
        <w:t>.</w:t>
      </w:r>
    </w:p>
    <w:p w:rsidR="00983D28" w:rsidRPr="00983D28" w:rsidRDefault="00B51BAD" w:rsidP="00E67AD2">
      <w:pPr>
        <w:pStyle w:val="a"/>
      </w:pPr>
      <w:r w:rsidRPr="00983D28">
        <w:t>Алексенко</w:t>
      </w:r>
      <w:r w:rsidR="00983D28" w:rsidRPr="00983D28">
        <w:t xml:space="preserve"> </w:t>
      </w:r>
      <w:r w:rsidRPr="00983D28">
        <w:t>А</w:t>
      </w:r>
      <w:r w:rsidR="00983D28">
        <w:t xml:space="preserve">.Г., </w:t>
      </w:r>
      <w:r w:rsidRPr="00983D28">
        <w:t>Шагурин</w:t>
      </w:r>
      <w:r w:rsidR="00983D28" w:rsidRPr="00983D28">
        <w:t xml:space="preserve"> </w:t>
      </w:r>
      <w:r w:rsidRPr="00983D28">
        <w:t>И</w:t>
      </w:r>
      <w:r w:rsidR="00983D28">
        <w:t xml:space="preserve">.И. </w:t>
      </w:r>
      <w:r w:rsidRPr="00983D28">
        <w:t>Микросхемотехника</w:t>
      </w:r>
      <w:r w:rsidR="00983D28">
        <w:t xml:space="preserve">. - </w:t>
      </w:r>
      <w:r w:rsidRPr="00983D28">
        <w:t>М</w:t>
      </w:r>
      <w:r w:rsidR="00983D28" w:rsidRPr="00983D28">
        <w:t xml:space="preserve">.: </w:t>
      </w:r>
      <w:r w:rsidRPr="00983D28">
        <w:t>Радио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связь,</w:t>
      </w:r>
      <w:r w:rsidR="00983D28" w:rsidRPr="00983D28">
        <w:t xml:space="preserve"> </w:t>
      </w:r>
      <w:r w:rsidRPr="00983D28">
        <w:t>1990</w:t>
      </w:r>
      <w:r w:rsidR="00983D28">
        <w:t xml:space="preserve">. - </w:t>
      </w:r>
      <w:r w:rsidRPr="00983D28">
        <w:t>496</w:t>
      </w:r>
      <w:r w:rsidR="00983D28" w:rsidRPr="00983D28">
        <w:t xml:space="preserve"> </w:t>
      </w:r>
      <w:r w:rsidRPr="00983D28">
        <w:t>с</w:t>
      </w:r>
      <w:r w:rsidR="00983D28" w:rsidRPr="00983D28">
        <w:t>.</w:t>
      </w:r>
    </w:p>
    <w:p w:rsidR="00983D28" w:rsidRPr="00983D28" w:rsidRDefault="00B51BAD" w:rsidP="00E67AD2">
      <w:pPr>
        <w:pStyle w:val="a"/>
      </w:pPr>
      <w:r w:rsidRPr="00983D28">
        <w:t>Бродин</w:t>
      </w:r>
      <w:r w:rsidR="00983D28" w:rsidRPr="00983D28">
        <w:t xml:space="preserve"> </w:t>
      </w:r>
      <w:r w:rsidRPr="00983D28">
        <w:t>Б</w:t>
      </w:r>
      <w:r w:rsidR="00983D28">
        <w:t xml:space="preserve">.В., </w:t>
      </w:r>
      <w:r w:rsidRPr="00983D28">
        <w:t>Шагурин</w:t>
      </w:r>
      <w:r w:rsidR="00983D28" w:rsidRPr="00983D28">
        <w:t xml:space="preserve"> </w:t>
      </w:r>
      <w:r w:rsidRPr="00983D28">
        <w:t>И</w:t>
      </w:r>
      <w:r w:rsidR="00983D28">
        <w:t xml:space="preserve">.И. </w:t>
      </w:r>
      <w:r w:rsidRPr="00983D28">
        <w:t>Микроконтроллеры</w:t>
      </w:r>
      <w:r w:rsidR="00983D28" w:rsidRPr="00983D28">
        <w:t xml:space="preserve">: </w:t>
      </w:r>
      <w:r w:rsidRPr="00983D28">
        <w:t>Справочник</w:t>
      </w:r>
      <w:r w:rsidR="00983D28">
        <w:t xml:space="preserve">. - </w:t>
      </w:r>
      <w:r w:rsidRPr="00983D28">
        <w:t>М</w:t>
      </w:r>
      <w:r w:rsidR="00983D28" w:rsidRPr="00983D28">
        <w:t xml:space="preserve">.: </w:t>
      </w:r>
      <w:r w:rsidRPr="00983D28">
        <w:t>ЭКОМ,</w:t>
      </w:r>
      <w:r w:rsidR="00983D28" w:rsidRPr="00983D28">
        <w:t xml:space="preserve"> </w:t>
      </w:r>
      <w:r w:rsidRPr="00983D28">
        <w:t>1999</w:t>
      </w:r>
      <w:r w:rsidR="00983D28">
        <w:t xml:space="preserve">. - </w:t>
      </w:r>
      <w:r w:rsidRPr="00983D28">
        <w:t>395</w:t>
      </w:r>
      <w:r w:rsidR="00983D28" w:rsidRPr="00983D28">
        <w:t xml:space="preserve"> </w:t>
      </w:r>
      <w:r w:rsidRPr="00983D28">
        <w:t>с</w:t>
      </w:r>
      <w:r w:rsidR="00983D28" w:rsidRPr="00983D28">
        <w:t>.</w:t>
      </w:r>
    </w:p>
    <w:p w:rsidR="00983D28" w:rsidRPr="00983D28" w:rsidRDefault="00B51BAD" w:rsidP="00E67AD2">
      <w:pPr>
        <w:pStyle w:val="a"/>
      </w:pPr>
      <w:r w:rsidRPr="00983D28">
        <w:t>Программируемые</w:t>
      </w:r>
      <w:r w:rsidR="00983D28" w:rsidRPr="00983D28">
        <w:t xml:space="preserve"> </w:t>
      </w:r>
      <w:r w:rsidRPr="00983D28">
        <w:t>логические</w:t>
      </w:r>
      <w:r w:rsidR="00983D28" w:rsidRPr="00983D28">
        <w:t xml:space="preserve"> </w:t>
      </w:r>
      <w:r w:rsidRPr="00983D28">
        <w:t>ИМС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КМОП-структурах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их</w:t>
      </w:r>
      <w:r w:rsidR="00983D28" w:rsidRPr="00983D28">
        <w:t xml:space="preserve"> </w:t>
      </w:r>
      <w:r w:rsidRPr="00983D28">
        <w:t>применение</w:t>
      </w:r>
      <w:r w:rsidR="00983D28" w:rsidRPr="00983D28">
        <w:t xml:space="preserve">. </w:t>
      </w:r>
      <w:r w:rsidRPr="00983D28">
        <w:t>/</w:t>
      </w:r>
      <w:r w:rsidR="00983D28" w:rsidRPr="00983D28">
        <w:t xml:space="preserve"> </w:t>
      </w:r>
      <w:r w:rsidRPr="00983D28">
        <w:t>П</w:t>
      </w:r>
      <w:r w:rsidR="00983D28">
        <w:t xml:space="preserve">.П. </w:t>
      </w:r>
      <w:r w:rsidRPr="00983D28">
        <w:t>Мальцев,</w:t>
      </w:r>
      <w:r w:rsidR="00983D28" w:rsidRPr="00983D28">
        <w:t xml:space="preserve"> </w:t>
      </w:r>
      <w:r w:rsidRPr="00983D28">
        <w:t>Н</w:t>
      </w:r>
      <w:r w:rsidR="00983D28">
        <w:t xml:space="preserve">.И. </w:t>
      </w:r>
      <w:r w:rsidRPr="00983D28">
        <w:t>Гарбузов,</w:t>
      </w:r>
      <w:r w:rsidR="00983D28" w:rsidRPr="00983D28">
        <w:t xml:space="preserve"> </w:t>
      </w:r>
      <w:r w:rsidRPr="00983D28">
        <w:t>А</w:t>
      </w:r>
      <w:r w:rsidR="00983D28">
        <w:t xml:space="preserve">.П. </w:t>
      </w:r>
      <w:r w:rsidRPr="00983D28">
        <w:t>Шарапов,</w:t>
      </w:r>
      <w:r w:rsidR="00983D28" w:rsidRPr="00983D28">
        <w:t xml:space="preserve"> </w:t>
      </w:r>
      <w:r w:rsidRPr="00983D28">
        <w:t>А</w:t>
      </w:r>
      <w:r w:rsidR="00983D28">
        <w:t xml:space="preserve">.А. </w:t>
      </w:r>
      <w:r w:rsidRPr="00983D28">
        <w:t>Кнышев</w:t>
      </w:r>
      <w:r w:rsidR="00983D28">
        <w:t xml:space="preserve">. - </w:t>
      </w:r>
      <w:r w:rsidRPr="00983D28">
        <w:t>М</w:t>
      </w:r>
      <w:r w:rsidR="00983D28" w:rsidRPr="00983D28">
        <w:t xml:space="preserve">.: </w:t>
      </w:r>
      <w:r w:rsidRPr="00983D28">
        <w:t>Энергоатомиздат,</w:t>
      </w:r>
      <w:r w:rsidR="00983D28" w:rsidRPr="00983D28">
        <w:t xml:space="preserve"> </w:t>
      </w:r>
      <w:r w:rsidRPr="00983D28">
        <w:t>1998</w:t>
      </w:r>
      <w:r w:rsidR="00983D28">
        <w:t xml:space="preserve">. - </w:t>
      </w:r>
      <w:r w:rsidRPr="00983D28">
        <w:t>158</w:t>
      </w:r>
      <w:r w:rsidR="00983D28" w:rsidRPr="00983D28">
        <w:t xml:space="preserve"> </w:t>
      </w:r>
      <w:r w:rsidRPr="00983D28">
        <w:t>с</w:t>
      </w:r>
      <w:r w:rsidR="00983D28" w:rsidRPr="00983D28">
        <w:t>.</w:t>
      </w:r>
    </w:p>
    <w:p w:rsidR="00983D28" w:rsidRPr="00983D28" w:rsidRDefault="00B51BAD" w:rsidP="00E67AD2">
      <w:pPr>
        <w:pStyle w:val="a"/>
      </w:pPr>
      <w:r w:rsidRPr="00983D28">
        <w:t>Соловьев</w:t>
      </w:r>
      <w:r w:rsidR="00983D28" w:rsidRPr="00983D28">
        <w:t xml:space="preserve"> </w:t>
      </w:r>
      <w:r w:rsidRPr="00983D28">
        <w:t>В</w:t>
      </w:r>
      <w:r w:rsidR="00983D28">
        <w:t xml:space="preserve">.В., </w:t>
      </w:r>
      <w:r w:rsidRPr="00983D28">
        <w:t>Васильев</w:t>
      </w:r>
      <w:r w:rsidR="00983D28" w:rsidRPr="00983D28">
        <w:t xml:space="preserve"> </w:t>
      </w:r>
      <w:r w:rsidRPr="00983D28">
        <w:t>А</w:t>
      </w:r>
      <w:r w:rsidR="00983D28">
        <w:t xml:space="preserve">.Г. </w:t>
      </w:r>
      <w:r w:rsidRPr="00983D28">
        <w:t>Программируемые</w:t>
      </w:r>
      <w:r w:rsidR="00983D28" w:rsidRPr="00983D28">
        <w:t xml:space="preserve"> </w:t>
      </w:r>
      <w:r w:rsidRPr="00983D28">
        <w:t>логические</w:t>
      </w:r>
      <w:r w:rsidR="00983D28" w:rsidRPr="00983D28">
        <w:t xml:space="preserve"> </w:t>
      </w:r>
      <w:r w:rsidRPr="00983D28">
        <w:t>интегральные</w:t>
      </w:r>
      <w:r w:rsidR="00983D28" w:rsidRPr="00983D28">
        <w:t xml:space="preserve"> </w:t>
      </w:r>
      <w:r w:rsidRPr="00983D28">
        <w:t>схемы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t>их</w:t>
      </w:r>
      <w:r w:rsidR="00983D28" w:rsidRPr="00983D28">
        <w:t xml:space="preserve"> </w:t>
      </w:r>
      <w:r w:rsidRPr="00983D28">
        <w:t>применение</w:t>
      </w:r>
      <w:r w:rsidR="00983D28">
        <w:t xml:space="preserve">. - </w:t>
      </w:r>
      <w:r w:rsidRPr="00983D28">
        <w:t>Мн</w:t>
      </w:r>
      <w:r w:rsidR="00983D28" w:rsidRPr="00983D28">
        <w:t xml:space="preserve">.: </w:t>
      </w:r>
      <w:r w:rsidRPr="00983D28">
        <w:t>Беларуская</w:t>
      </w:r>
      <w:r w:rsidR="00983D28" w:rsidRPr="00983D28">
        <w:t xml:space="preserve"> </w:t>
      </w:r>
      <w:r w:rsidRPr="00983D28">
        <w:t>наука,</w:t>
      </w:r>
      <w:r w:rsidR="00983D28" w:rsidRPr="00983D28">
        <w:t xml:space="preserve"> </w:t>
      </w:r>
      <w:r w:rsidRPr="00983D28">
        <w:t>1998</w:t>
      </w:r>
      <w:r w:rsidR="00983D28">
        <w:t xml:space="preserve">. - </w:t>
      </w:r>
      <w:r w:rsidRPr="00983D28">
        <w:t>270</w:t>
      </w:r>
      <w:r w:rsidR="00983D28" w:rsidRPr="00983D28">
        <w:t xml:space="preserve"> </w:t>
      </w:r>
      <w:r w:rsidRPr="00983D28">
        <w:t>с</w:t>
      </w:r>
      <w:r w:rsidR="00983D28" w:rsidRPr="00983D28">
        <w:t>.</w:t>
      </w:r>
    </w:p>
    <w:p w:rsidR="00983D28" w:rsidRDefault="00B51BAD" w:rsidP="00E67AD2">
      <w:pPr>
        <w:pStyle w:val="a"/>
      </w:pPr>
      <w:r w:rsidRPr="00983D28">
        <w:t>Лаптев</w:t>
      </w:r>
      <w:r w:rsidR="00983D28" w:rsidRPr="00983D28">
        <w:t xml:space="preserve"> </w:t>
      </w:r>
      <w:r w:rsidRPr="00983D28">
        <w:t>В</w:t>
      </w:r>
      <w:r w:rsidR="00983D28" w:rsidRPr="00983D28">
        <w:t xml:space="preserve">. </w:t>
      </w:r>
      <w:r w:rsidRPr="00983D28">
        <w:t>Цифровой</w:t>
      </w:r>
      <w:r w:rsidR="00983D28" w:rsidRPr="00983D28">
        <w:t xml:space="preserve"> </w:t>
      </w:r>
      <w:r w:rsidRPr="00983D28">
        <w:t>измеритель</w:t>
      </w:r>
      <w:r w:rsidR="00983D28" w:rsidRPr="00983D28">
        <w:t xml:space="preserve"> </w:t>
      </w:r>
      <w:r w:rsidRPr="00983D28">
        <w:t>температуры</w:t>
      </w:r>
      <w:r w:rsidR="00983D28" w:rsidRPr="00983D28">
        <w:t xml:space="preserve"> </w:t>
      </w:r>
      <w:r w:rsidRPr="00983D28">
        <w:t>на</w:t>
      </w:r>
      <w:r w:rsidR="00983D28" w:rsidRPr="00983D28">
        <w:t xml:space="preserve"> </w:t>
      </w:r>
      <w:r w:rsidRPr="00983D28">
        <w:t>базе</w:t>
      </w:r>
      <w:r w:rsidR="00983D28" w:rsidRPr="00983D28">
        <w:t xml:space="preserve"> </w:t>
      </w:r>
      <w:r w:rsidRPr="00983D28">
        <w:rPr>
          <w:lang w:val="en-US"/>
        </w:rPr>
        <w:t>AVR</w:t>
      </w:r>
      <w:r w:rsidR="00983D28" w:rsidRPr="00983D28">
        <w:t xml:space="preserve"> </w:t>
      </w:r>
      <w:r w:rsidRPr="00983D28">
        <w:t>микроконтроллера</w:t>
      </w:r>
      <w:r w:rsidR="00983D28" w:rsidRPr="00983D28">
        <w:t xml:space="preserve"> </w:t>
      </w:r>
      <w:r w:rsidRPr="00983D28">
        <w:t>и</w:t>
      </w:r>
      <w:r w:rsidR="00983D28" w:rsidRPr="00983D28">
        <w:t xml:space="preserve"> </w:t>
      </w:r>
      <w:r w:rsidRPr="00983D28">
        <w:rPr>
          <w:lang w:val="en-US"/>
        </w:rPr>
        <w:t>RC</w:t>
      </w:r>
      <w:r w:rsidRPr="00983D28">
        <w:t>-цепочки</w:t>
      </w:r>
      <w:r w:rsidR="00983D28">
        <w:t xml:space="preserve">. - </w:t>
      </w:r>
      <w:r w:rsidRPr="00983D28">
        <w:t>Электронные</w:t>
      </w:r>
      <w:r w:rsidR="00983D28" w:rsidRPr="00983D28">
        <w:t xml:space="preserve"> </w:t>
      </w:r>
      <w:r w:rsidRPr="00983D28">
        <w:t>компоненты,</w:t>
      </w:r>
      <w:r w:rsidR="00983D28" w:rsidRPr="00983D28">
        <w:t xml:space="preserve"> </w:t>
      </w:r>
      <w:r w:rsidRPr="00983D28">
        <w:t>2001</w:t>
      </w:r>
      <w:r w:rsidR="00983D28" w:rsidRPr="00983D28">
        <w:t xml:space="preserve">. </w:t>
      </w:r>
      <w:r w:rsidRPr="00983D28">
        <w:t>№2,</w:t>
      </w:r>
      <w:r w:rsidR="00983D28" w:rsidRPr="00983D28">
        <w:t xml:space="preserve"> </w:t>
      </w:r>
      <w:r w:rsidRPr="00983D28">
        <w:t>с</w:t>
      </w:r>
      <w:r w:rsidR="00983D28">
        <w:t>.4</w:t>
      </w:r>
      <w:r w:rsidRPr="00983D28">
        <w:t>6</w:t>
      </w:r>
      <w:r w:rsidR="00983D28" w:rsidRPr="00983D28">
        <w:t xml:space="preserve"> - </w:t>
      </w:r>
      <w:r w:rsidRPr="00983D28">
        <w:t>49</w:t>
      </w:r>
      <w:r w:rsidR="00983D28" w:rsidRPr="00983D28">
        <w:t>.</w:t>
      </w:r>
    </w:p>
    <w:p w:rsidR="00B51BAD" w:rsidRPr="0023017D" w:rsidRDefault="00B51BAD" w:rsidP="0023017D">
      <w:pPr>
        <w:pStyle w:val="af3"/>
        <w:rPr>
          <w:lang w:val="uk-UA"/>
        </w:rPr>
      </w:pPr>
      <w:bookmarkStart w:id="18" w:name="_GoBack"/>
      <w:bookmarkEnd w:id="18"/>
    </w:p>
    <w:sectPr w:rsidR="00B51BAD" w:rsidRPr="0023017D" w:rsidSect="00983D28">
      <w:headerReference w:type="default" r:id="rId12"/>
      <w:footerReference w:type="defaul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5B" w:rsidRDefault="00087C5B" w:rsidP="00F00418">
      <w:pPr>
        <w:spacing w:line="240" w:lineRule="auto"/>
      </w:pPr>
      <w:r>
        <w:separator/>
      </w:r>
    </w:p>
  </w:endnote>
  <w:endnote w:type="continuationSeparator" w:id="0">
    <w:p w:rsidR="00087C5B" w:rsidRDefault="00087C5B" w:rsidP="00F00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D28" w:rsidRDefault="00983D28" w:rsidP="00983D28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5B" w:rsidRDefault="00087C5B" w:rsidP="00F00418">
      <w:pPr>
        <w:spacing w:line="240" w:lineRule="auto"/>
      </w:pPr>
      <w:r>
        <w:separator/>
      </w:r>
    </w:p>
  </w:footnote>
  <w:footnote w:type="continuationSeparator" w:id="0">
    <w:p w:rsidR="00087C5B" w:rsidRDefault="00087C5B" w:rsidP="00F00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D28" w:rsidRDefault="00983D28" w:rsidP="00983D2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5B93"/>
    <w:multiLevelType w:val="hybridMultilevel"/>
    <w:tmpl w:val="2E6E80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891114"/>
    <w:multiLevelType w:val="hybridMultilevel"/>
    <w:tmpl w:val="AB10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5A6D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6D3ED0"/>
    <w:multiLevelType w:val="hybridMultilevel"/>
    <w:tmpl w:val="36A0289E"/>
    <w:lvl w:ilvl="0" w:tplc="202A6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3E15DC"/>
    <w:multiLevelType w:val="hybridMultilevel"/>
    <w:tmpl w:val="D2DE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172B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61F36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2732BD"/>
    <w:multiLevelType w:val="hybridMultilevel"/>
    <w:tmpl w:val="91C838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9F351E"/>
    <w:multiLevelType w:val="hybridMultilevel"/>
    <w:tmpl w:val="DBDC3468"/>
    <w:lvl w:ilvl="0" w:tplc="F82C6568">
      <w:start w:val="1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C39"/>
    <w:rsid w:val="00043298"/>
    <w:rsid w:val="000641EF"/>
    <w:rsid w:val="00087C5B"/>
    <w:rsid w:val="000E01DA"/>
    <w:rsid w:val="00124365"/>
    <w:rsid w:val="001279E1"/>
    <w:rsid w:val="00151064"/>
    <w:rsid w:val="001C25C5"/>
    <w:rsid w:val="001E420B"/>
    <w:rsid w:val="00214A7D"/>
    <w:rsid w:val="0023017D"/>
    <w:rsid w:val="00235F76"/>
    <w:rsid w:val="00456924"/>
    <w:rsid w:val="00480C39"/>
    <w:rsid w:val="004B2634"/>
    <w:rsid w:val="004F3FC2"/>
    <w:rsid w:val="00502662"/>
    <w:rsid w:val="0054021E"/>
    <w:rsid w:val="00574C39"/>
    <w:rsid w:val="0058045F"/>
    <w:rsid w:val="005C4D94"/>
    <w:rsid w:val="005F2492"/>
    <w:rsid w:val="00627E52"/>
    <w:rsid w:val="006327CF"/>
    <w:rsid w:val="006464B6"/>
    <w:rsid w:val="00650261"/>
    <w:rsid w:val="007536A2"/>
    <w:rsid w:val="007D28AB"/>
    <w:rsid w:val="007F0BBA"/>
    <w:rsid w:val="00821E18"/>
    <w:rsid w:val="008A6DED"/>
    <w:rsid w:val="009005E3"/>
    <w:rsid w:val="009023ED"/>
    <w:rsid w:val="00907063"/>
    <w:rsid w:val="00981E23"/>
    <w:rsid w:val="00982D45"/>
    <w:rsid w:val="00983D28"/>
    <w:rsid w:val="009C7247"/>
    <w:rsid w:val="009D3F93"/>
    <w:rsid w:val="00B0016B"/>
    <w:rsid w:val="00B0467D"/>
    <w:rsid w:val="00B104E4"/>
    <w:rsid w:val="00B51BAD"/>
    <w:rsid w:val="00B627D0"/>
    <w:rsid w:val="00B65C10"/>
    <w:rsid w:val="00BD09D8"/>
    <w:rsid w:val="00C328D6"/>
    <w:rsid w:val="00C45714"/>
    <w:rsid w:val="00C47CA3"/>
    <w:rsid w:val="00C74671"/>
    <w:rsid w:val="00C82769"/>
    <w:rsid w:val="00D475B4"/>
    <w:rsid w:val="00D52F15"/>
    <w:rsid w:val="00D86813"/>
    <w:rsid w:val="00E02445"/>
    <w:rsid w:val="00E06F06"/>
    <w:rsid w:val="00E67AD2"/>
    <w:rsid w:val="00E95609"/>
    <w:rsid w:val="00EB1071"/>
    <w:rsid w:val="00EB54E4"/>
    <w:rsid w:val="00EC1DC6"/>
    <w:rsid w:val="00F00418"/>
    <w:rsid w:val="00F53FAF"/>
    <w:rsid w:val="00FB2188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3D07063-46A6-4674-B4EC-6223C07A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83D28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983D2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983D2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83D2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983D2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983D2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983D2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983D2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983D2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983D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FollowedHyperlink"/>
    <w:uiPriority w:val="99"/>
    <w:semiHidden/>
    <w:rsid w:val="00574C39"/>
    <w:rPr>
      <w:rFonts w:cs="Times New Roman"/>
      <w:color w:val="800080"/>
      <w:u w:val="single"/>
    </w:rPr>
  </w:style>
  <w:style w:type="paragraph" w:styleId="a5">
    <w:name w:val="header"/>
    <w:basedOn w:val="a0"/>
    <w:next w:val="a6"/>
    <w:link w:val="a7"/>
    <w:autoRedefine/>
    <w:uiPriority w:val="99"/>
    <w:rsid w:val="00983D2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983D28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983D28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11">
    <w:name w:val="index 1"/>
    <w:basedOn w:val="a0"/>
    <w:next w:val="a0"/>
    <w:autoRedefine/>
    <w:uiPriority w:val="99"/>
    <w:semiHidden/>
    <w:rsid w:val="00574C39"/>
    <w:pPr>
      <w:spacing w:line="240" w:lineRule="auto"/>
      <w:ind w:left="240" w:hanging="240"/>
    </w:pPr>
    <w:rPr>
      <w:sz w:val="24"/>
      <w:szCs w:val="24"/>
    </w:rPr>
  </w:style>
  <w:style w:type="paragraph" w:styleId="12">
    <w:name w:val="toc 1"/>
    <w:basedOn w:val="a0"/>
    <w:next w:val="a0"/>
    <w:autoRedefine/>
    <w:uiPriority w:val="99"/>
    <w:semiHidden/>
    <w:rsid w:val="00E67AD2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rsid w:val="00574C39"/>
    <w:pPr>
      <w:tabs>
        <w:tab w:val="right" w:leader="dot" w:pos="9344"/>
      </w:tabs>
      <w:ind w:left="240"/>
    </w:pPr>
    <w:rPr>
      <w:sz w:val="24"/>
      <w:szCs w:val="24"/>
    </w:rPr>
  </w:style>
  <w:style w:type="paragraph" w:styleId="31">
    <w:name w:val="toc 3"/>
    <w:basedOn w:val="a0"/>
    <w:next w:val="a0"/>
    <w:autoRedefine/>
    <w:uiPriority w:val="99"/>
    <w:semiHidden/>
    <w:rsid w:val="00574C39"/>
    <w:pPr>
      <w:tabs>
        <w:tab w:val="left" w:pos="0"/>
        <w:tab w:val="right" w:leader="dot" w:pos="9344"/>
      </w:tabs>
    </w:pPr>
    <w:rPr>
      <w:sz w:val="24"/>
      <w:szCs w:val="24"/>
    </w:rPr>
  </w:style>
  <w:style w:type="character" w:customStyle="1" w:styleId="a7">
    <w:name w:val="Верхний колонтитул Знак"/>
    <w:link w:val="a5"/>
    <w:uiPriority w:val="99"/>
    <w:semiHidden/>
    <w:locked/>
    <w:rsid w:val="00983D2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983D2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83D28"/>
    <w:pPr>
      <w:numPr>
        <w:numId w:val="1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983D28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983D28"/>
    <w:rPr>
      <w:b/>
      <w:bCs/>
      <w:sz w:val="20"/>
      <w:szCs w:val="20"/>
    </w:rPr>
  </w:style>
  <w:style w:type="character" w:styleId="ad">
    <w:name w:val="page number"/>
    <w:uiPriority w:val="99"/>
    <w:rsid w:val="00983D28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983D28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983D28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983D28"/>
    <w:rPr>
      <w:szCs w:val="20"/>
    </w:rPr>
  </w:style>
  <w:style w:type="paragraph" w:styleId="af1">
    <w:name w:val="Body Text Indent"/>
    <w:basedOn w:val="a0"/>
    <w:link w:val="af2"/>
    <w:uiPriority w:val="99"/>
    <w:rsid w:val="00983D28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3">
    <w:name w:val="размещено"/>
    <w:basedOn w:val="a0"/>
    <w:autoRedefine/>
    <w:uiPriority w:val="99"/>
    <w:rsid w:val="00983D28"/>
    <w:rPr>
      <w:color w:val="FFFFFF"/>
    </w:rPr>
  </w:style>
  <w:style w:type="paragraph" w:customStyle="1" w:styleId="af4">
    <w:name w:val="содержание"/>
    <w:uiPriority w:val="99"/>
    <w:rsid w:val="00983D2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983D2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983D28"/>
    <w:pPr>
      <w:jc w:val="center"/>
    </w:pPr>
    <w:rPr>
      <w:rFonts w:ascii="Times New Roman" w:hAnsi="Times New Roman"/>
    </w:rPr>
  </w:style>
  <w:style w:type="paragraph" w:customStyle="1" w:styleId="af6">
    <w:name w:val="ТАБЛИЦА"/>
    <w:next w:val="a0"/>
    <w:autoRedefine/>
    <w:uiPriority w:val="99"/>
    <w:rsid w:val="00983D28"/>
    <w:pPr>
      <w:spacing w:line="360" w:lineRule="auto"/>
    </w:pPr>
    <w:rPr>
      <w:rFonts w:ascii="Times New Roman" w:hAnsi="Times New Roman"/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983D28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983D28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983D28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983D2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c">
    <w:name w:val="footer"/>
    <w:basedOn w:val="a0"/>
    <w:link w:val="afd"/>
    <w:uiPriority w:val="99"/>
    <w:rsid w:val="00983D2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e">
    <w:name w:val="Hyperlink"/>
    <w:uiPriority w:val="99"/>
    <w:rsid w:val="00E67A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5459</Words>
  <Characters>31121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Програмування мікроконтроллерів</vt:lpstr>
    </vt:vector>
  </TitlesOfParts>
  <Company>Computer</Company>
  <LinksUpToDate>false</LinksUpToDate>
  <CharactersWithSpaces>36507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Програмування мікроконтроллерів</dc:title>
  <dc:subject/>
  <dc:creator>User</dc:creator>
  <cp:keywords/>
  <dc:description/>
  <cp:lastModifiedBy>admin</cp:lastModifiedBy>
  <cp:revision>2</cp:revision>
  <dcterms:created xsi:type="dcterms:W3CDTF">2014-03-23T06:45:00Z</dcterms:created>
  <dcterms:modified xsi:type="dcterms:W3CDTF">2014-03-23T06:45:00Z</dcterms:modified>
</cp:coreProperties>
</file>