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0BE" w:rsidRDefault="00CF60BE" w:rsidP="00CF60BE">
      <w:pPr>
        <w:pStyle w:val="aff0"/>
      </w:pPr>
    </w:p>
    <w:p w:rsidR="00CF60BE" w:rsidRDefault="00CF60BE" w:rsidP="00CF60BE">
      <w:pPr>
        <w:pStyle w:val="aff0"/>
      </w:pPr>
    </w:p>
    <w:p w:rsidR="00CF60BE" w:rsidRDefault="00CF60BE" w:rsidP="00CF60BE">
      <w:pPr>
        <w:pStyle w:val="aff0"/>
      </w:pPr>
    </w:p>
    <w:p w:rsidR="00CF60BE" w:rsidRDefault="00CF60BE" w:rsidP="00CF60BE">
      <w:pPr>
        <w:pStyle w:val="aff0"/>
      </w:pPr>
    </w:p>
    <w:p w:rsidR="00CF60BE" w:rsidRDefault="00CF60BE" w:rsidP="00CF60BE">
      <w:pPr>
        <w:pStyle w:val="aff0"/>
      </w:pPr>
    </w:p>
    <w:p w:rsidR="00CF60BE" w:rsidRDefault="00CF60BE" w:rsidP="00CF60BE">
      <w:pPr>
        <w:pStyle w:val="aff0"/>
      </w:pPr>
    </w:p>
    <w:p w:rsidR="00CF60BE" w:rsidRDefault="00CF60BE" w:rsidP="00CF60BE">
      <w:pPr>
        <w:pStyle w:val="aff0"/>
      </w:pPr>
    </w:p>
    <w:p w:rsidR="00CF60BE" w:rsidRDefault="00CF60BE" w:rsidP="00CF60BE">
      <w:pPr>
        <w:pStyle w:val="aff0"/>
      </w:pPr>
    </w:p>
    <w:p w:rsidR="00CF60BE" w:rsidRDefault="00CF60BE" w:rsidP="00CF60BE">
      <w:pPr>
        <w:pStyle w:val="aff0"/>
      </w:pPr>
    </w:p>
    <w:p w:rsidR="00CF60BE" w:rsidRDefault="00CF60BE" w:rsidP="00CF60BE">
      <w:pPr>
        <w:pStyle w:val="aff0"/>
      </w:pPr>
    </w:p>
    <w:p w:rsidR="00CF60BE" w:rsidRDefault="00CF60BE" w:rsidP="00CF60BE">
      <w:pPr>
        <w:pStyle w:val="aff0"/>
      </w:pPr>
    </w:p>
    <w:p w:rsidR="00CF60BE" w:rsidRDefault="00CF60BE" w:rsidP="00CF60BE">
      <w:pPr>
        <w:pStyle w:val="aff0"/>
      </w:pPr>
    </w:p>
    <w:p w:rsidR="008E6FB6" w:rsidRPr="002A51D9" w:rsidRDefault="008E6FB6" w:rsidP="00CF60BE">
      <w:pPr>
        <w:pStyle w:val="aff0"/>
      </w:pPr>
      <w:r w:rsidRPr="002A51D9">
        <w:t>Курсовая работа</w:t>
      </w:r>
    </w:p>
    <w:p w:rsidR="008E6FB6" w:rsidRPr="002A51D9" w:rsidRDefault="008E6FB6" w:rsidP="00CF60BE">
      <w:pPr>
        <w:pStyle w:val="aff0"/>
        <w:rPr>
          <w:b/>
          <w:bCs/>
        </w:rPr>
      </w:pPr>
      <w:r w:rsidRPr="002A51D9">
        <w:rPr>
          <w:b/>
          <w:bCs/>
        </w:rPr>
        <w:t xml:space="preserve">РАЗРАБОТКА ЭЛЕКТРОННОГО ОРГАНАЙЗЕРА СРЕДСТВАМИ </w:t>
      </w:r>
      <w:r w:rsidRPr="002A51D9">
        <w:rPr>
          <w:b/>
          <w:bCs/>
          <w:lang w:val="en-US"/>
        </w:rPr>
        <w:t>C</w:t>
      </w:r>
      <w:r w:rsidRPr="002A51D9">
        <w:rPr>
          <w:b/>
          <w:bCs/>
        </w:rPr>
        <w:t xml:space="preserve">++ </w:t>
      </w:r>
      <w:r w:rsidRPr="002A51D9">
        <w:rPr>
          <w:b/>
          <w:bCs/>
          <w:lang w:val="en-US"/>
        </w:rPr>
        <w:t>BUILDER</w:t>
      </w:r>
      <w:r w:rsidRPr="002A51D9">
        <w:rPr>
          <w:b/>
          <w:bCs/>
        </w:rPr>
        <w:t xml:space="preserve"> 6</w:t>
      </w:r>
    </w:p>
    <w:p w:rsidR="008E6FB6" w:rsidRDefault="00D71535" w:rsidP="00CF60BE">
      <w:pPr>
        <w:pStyle w:val="af8"/>
      </w:pPr>
      <w:r w:rsidRPr="002A51D9">
        <w:br w:type="page"/>
      </w:r>
      <w:r w:rsidR="002A51D9">
        <w:t>Оглавление</w:t>
      </w:r>
    </w:p>
    <w:p w:rsidR="00CF60BE" w:rsidRDefault="00CF60BE" w:rsidP="002A51D9"/>
    <w:p w:rsidR="00153ADD" w:rsidRDefault="00153ADD">
      <w:pPr>
        <w:pStyle w:val="22"/>
        <w:rPr>
          <w:smallCaps w:val="0"/>
          <w:noProof/>
          <w:sz w:val="24"/>
          <w:szCs w:val="24"/>
        </w:rPr>
      </w:pPr>
      <w:r w:rsidRPr="00FA78F1">
        <w:rPr>
          <w:rStyle w:val="af"/>
          <w:noProof/>
        </w:rPr>
        <w:t>Введение</w:t>
      </w:r>
    </w:p>
    <w:p w:rsidR="00153ADD" w:rsidRDefault="00153ADD">
      <w:pPr>
        <w:pStyle w:val="22"/>
        <w:rPr>
          <w:smallCaps w:val="0"/>
          <w:noProof/>
          <w:sz w:val="24"/>
          <w:szCs w:val="24"/>
        </w:rPr>
      </w:pPr>
      <w:r w:rsidRPr="00FA78F1">
        <w:rPr>
          <w:rStyle w:val="af"/>
          <w:noProof/>
        </w:rPr>
        <w:t>Глава 1. Реализация программного кода "Organizer 1.0"</w:t>
      </w:r>
    </w:p>
    <w:p w:rsidR="00153ADD" w:rsidRDefault="00153ADD">
      <w:pPr>
        <w:pStyle w:val="22"/>
        <w:rPr>
          <w:smallCaps w:val="0"/>
          <w:noProof/>
          <w:sz w:val="24"/>
          <w:szCs w:val="24"/>
        </w:rPr>
      </w:pPr>
      <w:r w:rsidRPr="00FA78F1">
        <w:rPr>
          <w:rStyle w:val="af"/>
          <w:noProof/>
        </w:rPr>
        <w:t xml:space="preserve">1.1 </w:t>
      </w:r>
      <w:r w:rsidRPr="00FA78F1">
        <w:rPr>
          <w:rStyle w:val="af"/>
          <w:noProof/>
          <w:lang w:val="en-US"/>
        </w:rPr>
        <w:t>Borland</w:t>
      </w:r>
      <w:r w:rsidRPr="00FA78F1">
        <w:rPr>
          <w:rStyle w:val="af"/>
          <w:noProof/>
        </w:rPr>
        <w:t xml:space="preserve"> </w:t>
      </w:r>
      <w:r w:rsidRPr="00FA78F1">
        <w:rPr>
          <w:rStyle w:val="af"/>
          <w:noProof/>
          <w:lang w:val="en-US"/>
        </w:rPr>
        <w:t>C</w:t>
      </w:r>
      <w:r w:rsidRPr="00FA78F1">
        <w:rPr>
          <w:rStyle w:val="af"/>
          <w:noProof/>
        </w:rPr>
        <w:t xml:space="preserve">++ </w:t>
      </w:r>
      <w:r w:rsidRPr="00FA78F1">
        <w:rPr>
          <w:rStyle w:val="af"/>
          <w:noProof/>
          <w:lang w:val="en-US"/>
        </w:rPr>
        <w:t>Builder</w:t>
      </w:r>
      <w:r w:rsidRPr="00FA78F1">
        <w:rPr>
          <w:rStyle w:val="af"/>
          <w:noProof/>
        </w:rPr>
        <w:t xml:space="preserve"> 6. Общие сведения</w:t>
      </w:r>
    </w:p>
    <w:p w:rsidR="00153ADD" w:rsidRDefault="00153ADD">
      <w:pPr>
        <w:pStyle w:val="22"/>
        <w:rPr>
          <w:smallCaps w:val="0"/>
          <w:noProof/>
          <w:sz w:val="24"/>
          <w:szCs w:val="24"/>
        </w:rPr>
      </w:pPr>
      <w:r w:rsidRPr="00FA78F1">
        <w:rPr>
          <w:rStyle w:val="af"/>
          <w:noProof/>
        </w:rPr>
        <w:t xml:space="preserve">1.2 </w:t>
      </w:r>
      <w:r w:rsidRPr="00FA78F1">
        <w:rPr>
          <w:rStyle w:val="af"/>
          <w:noProof/>
          <w:lang w:val="en-US"/>
        </w:rPr>
        <w:t>Borland</w:t>
      </w:r>
      <w:r w:rsidRPr="00FA78F1">
        <w:rPr>
          <w:rStyle w:val="af"/>
          <w:noProof/>
        </w:rPr>
        <w:t xml:space="preserve"> </w:t>
      </w:r>
      <w:r w:rsidRPr="00FA78F1">
        <w:rPr>
          <w:rStyle w:val="af"/>
          <w:noProof/>
          <w:lang w:val="en-US"/>
        </w:rPr>
        <w:t>C</w:t>
      </w:r>
      <w:r w:rsidRPr="00FA78F1">
        <w:rPr>
          <w:rStyle w:val="af"/>
          <w:noProof/>
        </w:rPr>
        <w:t xml:space="preserve">++ </w:t>
      </w:r>
      <w:r w:rsidRPr="00FA78F1">
        <w:rPr>
          <w:rStyle w:val="af"/>
          <w:noProof/>
          <w:lang w:val="en-US"/>
        </w:rPr>
        <w:t>Builder</w:t>
      </w:r>
      <w:r w:rsidRPr="00FA78F1">
        <w:rPr>
          <w:rStyle w:val="af"/>
          <w:noProof/>
        </w:rPr>
        <w:t xml:space="preserve"> 6. Разработка приложений баз данных</w:t>
      </w:r>
    </w:p>
    <w:p w:rsidR="00153ADD" w:rsidRDefault="00153ADD">
      <w:pPr>
        <w:pStyle w:val="22"/>
        <w:rPr>
          <w:smallCaps w:val="0"/>
          <w:noProof/>
          <w:sz w:val="24"/>
          <w:szCs w:val="24"/>
        </w:rPr>
      </w:pPr>
      <w:r w:rsidRPr="00FA78F1">
        <w:rPr>
          <w:rStyle w:val="af"/>
          <w:noProof/>
        </w:rPr>
        <w:t xml:space="preserve">1.3 Компоненты </w:t>
      </w:r>
      <w:r w:rsidRPr="00FA78F1">
        <w:rPr>
          <w:rStyle w:val="af"/>
          <w:noProof/>
          <w:lang w:val="en-US"/>
        </w:rPr>
        <w:t>C</w:t>
      </w:r>
      <w:r w:rsidRPr="00FA78F1">
        <w:rPr>
          <w:rStyle w:val="af"/>
          <w:noProof/>
        </w:rPr>
        <w:t xml:space="preserve">++ </w:t>
      </w:r>
      <w:r w:rsidRPr="00FA78F1">
        <w:rPr>
          <w:rStyle w:val="af"/>
          <w:noProof/>
          <w:lang w:val="en-US"/>
        </w:rPr>
        <w:t>Builder</w:t>
      </w:r>
      <w:r w:rsidRPr="00FA78F1">
        <w:rPr>
          <w:rStyle w:val="af"/>
          <w:noProof/>
        </w:rPr>
        <w:t xml:space="preserve"> 6, предназначенные для работы по технологии InterBase</w:t>
      </w:r>
    </w:p>
    <w:p w:rsidR="00153ADD" w:rsidRDefault="00153ADD">
      <w:pPr>
        <w:pStyle w:val="22"/>
        <w:rPr>
          <w:smallCaps w:val="0"/>
          <w:noProof/>
          <w:sz w:val="24"/>
          <w:szCs w:val="24"/>
        </w:rPr>
      </w:pPr>
      <w:r w:rsidRPr="00FA78F1">
        <w:rPr>
          <w:rStyle w:val="af"/>
          <w:noProof/>
        </w:rPr>
        <w:t>Глава 2. Технология разработки программного кода и интерфейса "Organizer 1.0"</w:t>
      </w:r>
    </w:p>
    <w:p w:rsidR="00153ADD" w:rsidRDefault="00153ADD">
      <w:pPr>
        <w:pStyle w:val="22"/>
        <w:rPr>
          <w:smallCaps w:val="0"/>
          <w:noProof/>
          <w:sz w:val="24"/>
          <w:szCs w:val="24"/>
        </w:rPr>
      </w:pPr>
      <w:r w:rsidRPr="00FA78F1">
        <w:rPr>
          <w:rStyle w:val="af"/>
          <w:noProof/>
        </w:rPr>
        <w:t>2.1 Структура приложения "Organizer 1.0"</w:t>
      </w:r>
    </w:p>
    <w:p w:rsidR="00153ADD" w:rsidRDefault="00153ADD">
      <w:pPr>
        <w:pStyle w:val="22"/>
        <w:rPr>
          <w:smallCaps w:val="0"/>
          <w:noProof/>
          <w:sz w:val="24"/>
          <w:szCs w:val="24"/>
        </w:rPr>
      </w:pPr>
      <w:r w:rsidRPr="00FA78F1">
        <w:rPr>
          <w:rStyle w:val="af"/>
          <w:noProof/>
        </w:rPr>
        <w:t>2.2 Программная структура приложения "Organizer 1.0"</w:t>
      </w:r>
    </w:p>
    <w:p w:rsidR="00153ADD" w:rsidRDefault="00153ADD">
      <w:pPr>
        <w:pStyle w:val="22"/>
        <w:rPr>
          <w:smallCaps w:val="0"/>
          <w:noProof/>
          <w:sz w:val="24"/>
          <w:szCs w:val="24"/>
        </w:rPr>
      </w:pPr>
      <w:r w:rsidRPr="00FA78F1">
        <w:rPr>
          <w:rStyle w:val="af"/>
          <w:noProof/>
        </w:rPr>
        <w:t>2.3 Главная форма</w:t>
      </w:r>
    </w:p>
    <w:p w:rsidR="00153ADD" w:rsidRDefault="00153ADD">
      <w:pPr>
        <w:pStyle w:val="22"/>
        <w:rPr>
          <w:smallCaps w:val="0"/>
          <w:noProof/>
          <w:sz w:val="24"/>
          <w:szCs w:val="24"/>
        </w:rPr>
      </w:pPr>
      <w:r w:rsidRPr="00FA78F1">
        <w:rPr>
          <w:rStyle w:val="af"/>
          <w:noProof/>
        </w:rPr>
        <w:t>2.3.1 Структура Главного меню</w:t>
      </w:r>
    </w:p>
    <w:p w:rsidR="00153ADD" w:rsidRDefault="00153ADD">
      <w:pPr>
        <w:pStyle w:val="22"/>
        <w:rPr>
          <w:smallCaps w:val="0"/>
          <w:noProof/>
          <w:sz w:val="24"/>
          <w:szCs w:val="24"/>
        </w:rPr>
      </w:pPr>
      <w:r w:rsidRPr="00FA78F1">
        <w:rPr>
          <w:rStyle w:val="af"/>
          <w:noProof/>
        </w:rPr>
        <w:t>2.3.2 Календарь</w:t>
      </w:r>
    </w:p>
    <w:p w:rsidR="00153ADD" w:rsidRDefault="00153ADD">
      <w:pPr>
        <w:pStyle w:val="22"/>
        <w:rPr>
          <w:smallCaps w:val="0"/>
          <w:noProof/>
          <w:sz w:val="24"/>
          <w:szCs w:val="24"/>
        </w:rPr>
      </w:pPr>
      <w:r w:rsidRPr="00FA78F1">
        <w:rPr>
          <w:rStyle w:val="af"/>
          <w:noProof/>
        </w:rPr>
        <w:t>2.3.3 Список текущих событий</w:t>
      </w:r>
    </w:p>
    <w:p w:rsidR="00153ADD" w:rsidRDefault="00153ADD">
      <w:pPr>
        <w:pStyle w:val="22"/>
        <w:rPr>
          <w:smallCaps w:val="0"/>
          <w:noProof/>
          <w:sz w:val="24"/>
          <w:szCs w:val="24"/>
        </w:rPr>
      </w:pPr>
      <w:r w:rsidRPr="00FA78F1">
        <w:rPr>
          <w:rStyle w:val="af"/>
          <w:noProof/>
        </w:rPr>
        <w:t>2.4 Планировщик задач</w:t>
      </w:r>
    </w:p>
    <w:p w:rsidR="00153ADD" w:rsidRDefault="00153ADD">
      <w:pPr>
        <w:pStyle w:val="22"/>
        <w:rPr>
          <w:smallCaps w:val="0"/>
          <w:noProof/>
          <w:sz w:val="24"/>
          <w:szCs w:val="24"/>
        </w:rPr>
      </w:pPr>
      <w:r w:rsidRPr="00FA78F1">
        <w:rPr>
          <w:rStyle w:val="af"/>
          <w:noProof/>
        </w:rPr>
        <w:t>2.4.1 Форма управления планировщиком задач</w:t>
      </w:r>
    </w:p>
    <w:p w:rsidR="00153ADD" w:rsidRDefault="00153ADD">
      <w:pPr>
        <w:pStyle w:val="22"/>
        <w:rPr>
          <w:smallCaps w:val="0"/>
          <w:noProof/>
          <w:sz w:val="24"/>
          <w:szCs w:val="24"/>
        </w:rPr>
      </w:pPr>
      <w:r w:rsidRPr="00FA78F1">
        <w:rPr>
          <w:rStyle w:val="af"/>
          <w:noProof/>
        </w:rPr>
        <w:t>2.4.2 Форма добавления нового напоминания</w:t>
      </w:r>
    </w:p>
    <w:p w:rsidR="00153ADD" w:rsidRDefault="00153ADD">
      <w:pPr>
        <w:pStyle w:val="22"/>
        <w:rPr>
          <w:smallCaps w:val="0"/>
          <w:noProof/>
          <w:sz w:val="24"/>
          <w:szCs w:val="24"/>
        </w:rPr>
      </w:pPr>
      <w:r w:rsidRPr="00FA78F1">
        <w:rPr>
          <w:rStyle w:val="af"/>
          <w:noProof/>
        </w:rPr>
        <w:t>2.4 3 Форма редактирования выбранного напоминания</w:t>
      </w:r>
    </w:p>
    <w:p w:rsidR="00153ADD" w:rsidRDefault="00153ADD">
      <w:pPr>
        <w:pStyle w:val="22"/>
        <w:rPr>
          <w:smallCaps w:val="0"/>
          <w:noProof/>
          <w:sz w:val="24"/>
          <w:szCs w:val="24"/>
        </w:rPr>
      </w:pPr>
      <w:r w:rsidRPr="00FA78F1">
        <w:rPr>
          <w:rStyle w:val="af"/>
          <w:noProof/>
        </w:rPr>
        <w:t>2.5 Адресная книга</w:t>
      </w:r>
    </w:p>
    <w:p w:rsidR="00153ADD" w:rsidRDefault="00153ADD">
      <w:pPr>
        <w:pStyle w:val="22"/>
        <w:rPr>
          <w:smallCaps w:val="0"/>
          <w:noProof/>
          <w:sz w:val="24"/>
          <w:szCs w:val="24"/>
        </w:rPr>
      </w:pPr>
      <w:r w:rsidRPr="00FA78F1">
        <w:rPr>
          <w:rStyle w:val="af"/>
          <w:noProof/>
        </w:rPr>
        <w:t>2.5 1 Форма управления адресной книгой</w:t>
      </w:r>
    </w:p>
    <w:p w:rsidR="00153ADD" w:rsidRDefault="00153ADD">
      <w:pPr>
        <w:pStyle w:val="22"/>
        <w:rPr>
          <w:smallCaps w:val="0"/>
          <w:noProof/>
          <w:sz w:val="24"/>
          <w:szCs w:val="24"/>
        </w:rPr>
      </w:pPr>
      <w:r w:rsidRPr="00FA78F1">
        <w:rPr>
          <w:rStyle w:val="af"/>
          <w:noProof/>
        </w:rPr>
        <w:t>2.5.2 Форма поиска по параметрам</w:t>
      </w:r>
    </w:p>
    <w:p w:rsidR="00153ADD" w:rsidRDefault="00153ADD">
      <w:pPr>
        <w:pStyle w:val="22"/>
        <w:rPr>
          <w:smallCaps w:val="0"/>
          <w:noProof/>
          <w:sz w:val="24"/>
          <w:szCs w:val="24"/>
        </w:rPr>
      </w:pPr>
      <w:r w:rsidRPr="00FA78F1">
        <w:rPr>
          <w:rStyle w:val="af"/>
          <w:noProof/>
        </w:rPr>
        <w:t>Заключение</w:t>
      </w:r>
    </w:p>
    <w:p w:rsidR="00153ADD" w:rsidRDefault="00153ADD">
      <w:pPr>
        <w:pStyle w:val="22"/>
        <w:rPr>
          <w:smallCaps w:val="0"/>
          <w:noProof/>
          <w:sz w:val="24"/>
          <w:szCs w:val="24"/>
        </w:rPr>
      </w:pPr>
      <w:r w:rsidRPr="00FA78F1">
        <w:rPr>
          <w:rStyle w:val="af"/>
          <w:noProof/>
        </w:rPr>
        <w:t>Список использованных источников</w:t>
      </w:r>
    </w:p>
    <w:p w:rsidR="00CF60BE" w:rsidRPr="002A51D9" w:rsidRDefault="00CF60BE" w:rsidP="002A51D9"/>
    <w:p w:rsidR="002A51D9" w:rsidRPr="002A51D9" w:rsidRDefault="008E6FB6" w:rsidP="00CF60BE">
      <w:pPr>
        <w:pStyle w:val="2"/>
      </w:pPr>
      <w:r w:rsidRPr="002A51D9">
        <w:br w:type="page"/>
      </w:r>
      <w:bookmarkStart w:id="0" w:name="_Toc236662465"/>
      <w:r w:rsidR="002A51D9">
        <w:t>Введение</w:t>
      </w:r>
      <w:bookmarkEnd w:id="0"/>
    </w:p>
    <w:p w:rsidR="00CF60BE" w:rsidRDefault="00CF60BE" w:rsidP="002A51D9"/>
    <w:p w:rsidR="002A51D9" w:rsidRDefault="00C26501" w:rsidP="002A51D9">
      <w:r w:rsidRPr="002A51D9">
        <w:t xml:space="preserve">При современном темпе жизни и объеме информации, которую всегда нужно держать под рукой, электронный органайзер становится </w:t>
      </w:r>
      <w:r w:rsidR="000F3FE5" w:rsidRPr="002A51D9">
        <w:t>самой необходимой вещью любого современного человека</w:t>
      </w:r>
      <w:r w:rsidR="002A51D9" w:rsidRPr="002A51D9">
        <w:t xml:space="preserve">. </w:t>
      </w:r>
      <w:r w:rsidR="000F3FE5" w:rsidRPr="002A51D9">
        <w:t xml:space="preserve">И неважно, кто он по профессии </w:t>
      </w:r>
      <w:r w:rsidR="002A51D9">
        <w:t>-</w:t>
      </w:r>
      <w:r w:rsidR="000F3FE5" w:rsidRPr="002A51D9">
        <w:t xml:space="preserve"> главный директор крупной компании или забывчивый студент</w:t>
      </w:r>
      <w:r w:rsidR="002A51D9" w:rsidRPr="002A51D9">
        <w:t xml:space="preserve">. </w:t>
      </w:r>
      <w:r w:rsidR="000F3FE5" w:rsidRPr="002A51D9">
        <w:t>Электронный органайзер поможет любому человеку помнить все даты, события и</w:t>
      </w:r>
      <w:r w:rsidR="002A51D9" w:rsidRPr="002A51D9">
        <w:t xml:space="preserve"> </w:t>
      </w:r>
      <w:r w:rsidR="000F3FE5" w:rsidRPr="002A51D9">
        <w:t>поручения</w:t>
      </w:r>
      <w:r w:rsidR="002A51D9" w:rsidRPr="002A51D9">
        <w:t>.</w:t>
      </w:r>
    </w:p>
    <w:p w:rsidR="002A51D9" w:rsidRDefault="00E80900" w:rsidP="002A51D9">
      <w:r w:rsidRPr="002A51D9">
        <w:t>Электронный органайзер</w:t>
      </w:r>
      <w:r w:rsidR="002A51D9">
        <w:t xml:space="preserve"> "</w:t>
      </w:r>
      <w:r w:rsidR="00840955" w:rsidRPr="002A51D9">
        <w:rPr>
          <w:lang w:val="en-US"/>
        </w:rPr>
        <w:t>Organizer</w:t>
      </w:r>
      <w:r w:rsidR="00840955" w:rsidRPr="002A51D9">
        <w:t xml:space="preserve"> 1</w:t>
      </w:r>
      <w:r w:rsidR="002A51D9">
        <w:t xml:space="preserve">.0" </w:t>
      </w:r>
      <w:r w:rsidR="002A51D9" w:rsidRPr="002A51D9">
        <w:t xml:space="preserve">- </w:t>
      </w:r>
      <w:r w:rsidRPr="002A51D9">
        <w:t>это не просто планировщик задач или ежедневник</w:t>
      </w:r>
      <w:r w:rsidR="002A51D9" w:rsidRPr="002A51D9">
        <w:t xml:space="preserve">. </w:t>
      </w:r>
      <w:r w:rsidRPr="002A51D9">
        <w:t>Кроме функций классического органайзера он может использоваться как база клиентов, программа записной книжки для хранения контакт</w:t>
      </w:r>
      <w:r w:rsidR="00840955" w:rsidRPr="002A51D9">
        <w:t xml:space="preserve">ов людей и предприятий, заметок, </w:t>
      </w:r>
      <w:r w:rsidRPr="002A51D9">
        <w:t>событий, праздников, юбилеев</w:t>
      </w:r>
      <w:r w:rsidR="002A51D9" w:rsidRPr="002A51D9">
        <w:t xml:space="preserve">. </w:t>
      </w:r>
      <w:r w:rsidRPr="002A51D9">
        <w:t>Электронный ежедневник содержит удобный планировщик задач с напоминалкой</w:t>
      </w:r>
      <w:r w:rsidR="002A51D9" w:rsidRPr="002A51D9">
        <w:t xml:space="preserve">. </w:t>
      </w:r>
      <w:r w:rsidRPr="002A51D9">
        <w:t>Каждая персона может сопровождаться такой информацией как Ф</w:t>
      </w:r>
      <w:r w:rsidR="002A51D9">
        <w:t xml:space="preserve">.И. </w:t>
      </w:r>
      <w:r w:rsidRPr="002A51D9">
        <w:t>О, адрес, телефон</w:t>
      </w:r>
      <w:r w:rsidR="002A51D9">
        <w:t xml:space="preserve"> (</w:t>
      </w:r>
      <w:r w:rsidRPr="002A51D9">
        <w:t>дом, раб, сотовый</w:t>
      </w:r>
      <w:r w:rsidR="002A51D9" w:rsidRPr="002A51D9">
        <w:t>),</w:t>
      </w:r>
      <w:r w:rsidRPr="002A51D9">
        <w:t xml:space="preserve"> ICQ, e-mail, дата рождения,</w:t>
      </w:r>
      <w:r w:rsidR="0094693D" w:rsidRPr="002A51D9">
        <w:t xml:space="preserve"> название фирмы, должность</w:t>
      </w:r>
      <w:r w:rsidR="002A51D9" w:rsidRPr="002A51D9">
        <w:t xml:space="preserve">. </w:t>
      </w:r>
      <w:r w:rsidR="00F66CA0" w:rsidRPr="002A51D9">
        <w:t>В приложении есть функция быстрого поиска по адресной книге по нескольким параметрам, что существенно сокращает время для поиска нужной информации</w:t>
      </w:r>
      <w:r w:rsidR="002A51D9" w:rsidRPr="002A51D9">
        <w:t xml:space="preserve">. </w:t>
      </w:r>
      <w:r w:rsidR="00F66CA0" w:rsidRPr="002A51D9">
        <w:t>В планировщике задач есть возможность просмотра событий за определенный промежуток времени, что поможет еще лучше спланировать свой рабочий график</w:t>
      </w:r>
      <w:r w:rsidR="002A51D9" w:rsidRPr="002A51D9">
        <w:t>.</w:t>
      </w:r>
    </w:p>
    <w:p w:rsidR="002A51D9" w:rsidRDefault="00F177A7" w:rsidP="00CF60BE">
      <w:pPr>
        <w:pStyle w:val="2"/>
      </w:pPr>
      <w:r w:rsidRPr="002A51D9">
        <w:br w:type="page"/>
      </w:r>
      <w:bookmarkStart w:id="1" w:name="_Toc236662466"/>
      <w:r w:rsidR="00CF60BE">
        <w:t>Г</w:t>
      </w:r>
      <w:r w:rsidR="00CF60BE" w:rsidRPr="002A51D9">
        <w:t>лава</w:t>
      </w:r>
      <w:r w:rsidRPr="002A51D9">
        <w:t xml:space="preserve"> 1</w:t>
      </w:r>
      <w:r w:rsidR="002A51D9" w:rsidRPr="002A51D9">
        <w:t xml:space="preserve">. </w:t>
      </w:r>
      <w:r w:rsidRPr="002A51D9">
        <w:t>Реализация программного кода</w:t>
      </w:r>
      <w:r w:rsidR="002A51D9">
        <w:t xml:space="preserve"> "</w:t>
      </w:r>
      <w:r w:rsidRPr="002A51D9">
        <w:t>Organizer 1</w:t>
      </w:r>
      <w:r w:rsidR="002A51D9">
        <w:t>.0"</w:t>
      </w:r>
      <w:bookmarkEnd w:id="1"/>
    </w:p>
    <w:p w:rsidR="00CF60BE" w:rsidRDefault="00CF60BE" w:rsidP="00CF60BE"/>
    <w:p w:rsidR="002A51D9" w:rsidRDefault="002A51D9" w:rsidP="00027032">
      <w:pPr>
        <w:pStyle w:val="2"/>
      </w:pPr>
      <w:bookmarkStart w:id="2" w:name="_Toc236662467"/>
      <w:r>
        <w:t>1.1</w:t>
      </w:r>
      <w:r w:rsidRPr="002A51D9">
        <w:t xml:space="preserve"> </w:t>
      </w:r>
      <w:r w:rsidR="00A07A73" w:rsidRPr="002A51D9">
        <w:rPr>
          <w:lang w:val="en-US"/>
        </w:rPr>
        <w:t>Borland</w:t>
      </w:r>
      <w:r w:rsidR="00A07A73" w:rsidRPr="002A51D9">
        <w:t xml:space="preserve"> </w:t>
      </w:r>
      <w:r w:rsidR="0030771C" w:rsidRPr="002A51D9">
        <w:rPr>
          <w:lang w:val="en-US"/>
        </w:rPr>
        <w:t>C</w:t>
      </w:r>
      <w:r w:rsidR="0030771C" w:rsidRPr="002A51D9">
        <w:t>++</w:t>
      </w:r>
      <w:r w:rsidR="00A07A73" w:rsidRPr="002A51D9">
        <w:t xml:space="preserve"> </w:t>
      </w:r>
      <w:r w:rsidR="0030771C" w:rsidRPr="002A51D9">
        <w:rPr>
          <w:lang w:val="en-US"/>
        </w:rPr>
        <w:t>Builder</w:t>
      </w:r>
      <w:r w:rsidR="00A07A73" w:rsidRPr="002A51D9">
        <w:t xml:space="preserve"> 6</w:t>
      </w:r>
      <w:r w:rsidRPr="002A51D9">
        <w:t xml:space="preserve">. </w:t>
      </w:r>
      <w:r w:rsidR="0030771C" w:rsidRPr="002A51D9">
        <w:t>Общие сведения</w:t>
      </w:r>
      <w:bookmarkEnd w:id="2"/>
    </w:p>
    <w:p w:rsidR="00CF60BE" w:rsidRDefault="00CF60BE" w:rsidP="002A51D9"/>
    <w:p w:rsidR="002A51D9" w:rsidRDefault="00A07A73" w:rsidP="002A51D9">
      <w:r w:rsidRPr="002A51D9">
        <w:t xml:space="preserve">Система программирования </w:t>
      </w:r>
      <w:r w:rsidRPr="002A51D9">
        <w:rPr>
          <w:i/>
          <w:iCs/>
        </w:rPr>
        <w:t>Borland C++ Builder 6</w:t>
      </w:r>
      <w:r w:rsidRPr="002A51D9">
        <w:t xml:space="preserve"> завоевала достаточно прочные позиции среди профессиональных и начинающих программистов</w:t>
      </w:r>
      <w:r w:rsidR="002A51D9" w:rsidRPr="002A51D9">
        <w:t xml:space="preserve">. </w:t>
      </w:r>
      <w:r w:rsidRPr="002A51D9">
        <w:t>Здесь можно отметить ряд причин</w:t>
      </w:r>
      <w:r w:rsidR="002A51D9" w:rsidRPr="002A51D9">
        <w:t xml:space="preserve">: </w:t>
      </w:r>
      <w:r w:rsidRPr="002A51D9">
        <w:t>большую популярность языка программирования C++, удобство визуального конструирования приложений, развитые возможности доступных средств системы, эффективность генерируемого кода и др</w:t>
      </w:r>
      <w:r w:rsidR="002A51D9" w:rsidRPr="002A51D9">
        <w:t>.</w:t>
      </w:r>
    </w:p>
    <w:p w:rsidR="002A51D9" w:rsidRDefault="00A07A73" w:rsidP="002A51D9">
      <w:r w:rsidRPr="002A51D9">
        <w:t>Несмотря на появление современных технологий типа</w:t>
      </w:r>
      <w:r w:rsidR="002A51D9">
        <w:t>.net</w:t>
      </w:r>
      <w:r w:rsidRPr="002A51D9">
        <w:t xml:space="preserve"> и соответствующих систем программирования, таких как Visual C++</w:t>
      </w:r>
      <w:r w:rsidR="002A51D9">
        <w:t>.net</w:t>
      </w:r>
      <w:r w:rsidRPr="002A51D9">
        <w:t>, система C++ Builder будет устойчиво занимать свою нишу</w:t>
      </w:r>
      <w:r w:rsidR="002A51D9" w:rsidRPr="002A51D9">
        <w:t xml:space="preserve">. </w:t>
      </w:r>
      <w:r w:rsidRPr="002A51D9">
        <w:t>Это обусловлено меньшей требовательностью к аппаратным ресурсам при разработке приложений, большей легкостью в освоении и применении средств системы для разработки приложений различной степени сложности</w:t>
      </w:r>
      <w:r w:rsidR="002A51D9" w:rsidRPr="002A51D9">
        <w:t>.</w:t>
      </w:r>
    </w:p>
    <w:p w:rsidR="002A51D9" w:rsidRDefault="0030771C" w:rsidP="002A51D9">
      <w:r w:rsidRPr="002A51D9">
        <w:t>Программа на C++ состоит из объявлений</w:t>
      </w:r>
      <w:r w:rsidR="002A51D9">
        <w:t xml:space="preserve"> (</w:t>
      </w:r>
      <w:r w:rsidRPr="002A51D9">
        <w:t>переменных, констант, типов, классов, функций</w:t>
      </w:r>
      <w:r w:rsidR="002A51D9" w:rsidRPr="002A51D9">
        <w:t xml:space="preserve">) </w:t>
      </w:r>
      <w:r w:rsidRPr="002A51D9">
        <w:t>и описаний функций</w:t>
      </w:r>
      <w:r w:rsidR="002A51D9" w:rsidRPr="002A51D9">
        <w:t xml:space="preserve">. </w:t>
      </w:r>
      <w:r w:rsidRPr="002A51D9">
        <w:t>Среди функций всегда имеется главная</w:t>
      </w:r>
      <w:r w:rsidR="002A51D9" w:rsidRPr="002A51D9">
        <w:t xml:space="preserve"> - </w:t>
      </w:r>
      <w:r w:rsidRPr="002A51D9">
        <w:rPr>
          <w:b/>
          <w:bCs/>
          <w:i/>
          <w:iCs/>
        </w:rPr>
        <w:t>main</w:t>
      </w:r>
      <w:r w:rsidRPr="002A51D9">
        <w:t xml:space="preserve"> для консольных приложений</w:t>
      </w:r>
      <w:r w:rsidR="002A51D9">
        <w:t xml:space="preserve"> (</w:t>
      </w:r>
      <w:r w:rsidRPr="002A51D9">
        <w:t>работающих с WIN32</w:t>
      </w:r>
      <w:r w:rsidR="002A51D9" w:rsidRPr="002A51D9">
        <w:t xml:space="preserve">) </w:t>
      </w:r>
      <w:r w:rsidRPr="002A51D9">
        <w:t>или WinMain для приложений Windows</w:t>
      </w:r>
      <w:r w:rsidR="002A51D9" w:rsidRPr="002A51D9">
        <w:t xml:space="preserve">. </w:t>
      </w:r>
      <w:r w:rsidRPr="002A51D9">
        <w:t>Именно эта главная функция выполняется после начала работы программы</w:t>
      </w:r>
      <w:r w:rsidR="002A51D9" w:rsidRPr="002A51D9">
        <w:t xml:space="preserve">. </w:t>
      </w:r>
      <w:r w:rsidRPr="002A51D9">
        <w:t>Обычно в C++Builder эта функция очень короткая и выполняет только некоторые подготовительные операции, необходимые для начала работы</w:t>
      </w:r>
      <w:r w:rsidR="002A51D9" w:rsidRPr="002A51D9">
        <w:t xml:space="preserve">. </w:t>
      </w:r>
      <w:r w:rsidRPr="002A51D9">
        <w:t>А далее при объектно-ориентированном подходе работа приложения определяется происходящими событиями и реакцией на них объектов</w:t>
      </w:r>
      <w:r w:rsidR="002A51D9" w:rsidRPr="002A51D9">
        <w:t>.</w:t>
      </w:r>
    </w:p>
    <w:p w:rsidR="002A51D9" w:rsidRDefault="0030771C" w:rsidP="002A51D9">
      <w:r w:rsidRPr="002A51D9">
        <w:t xml:space="preserve">Как правило, программы строятся по модульному принципу и состоят из множества </w:t>
      </w:r>
      <w:r w:rsidRPr="002A51D9">
        <w:rPr>
          <w:b/>
          <w:bCs/>
          <w:i/>
          <w:iCs/>
        </w:rPr>
        <w:t>модулей</w:t>
      </w:r>
      <w:r w:rsidR="002A51D9" w:rsidRPr="002A51D9">
        <w:t xml:space="preserve">. </w:t>
      </w:r>
      <w:r w:rsidRPr="002A51D9">
        <w:t>Принцип модульности очень важен для создания надежных и относительно легко модифицируемых и сопровождаемых приложений</w:t>
      </w:r>
      <w:r w:rsidR="002A51D9" w:rsidRPr="002A51D9">
        <w:t xml:space="preserve">. </w:t>
      </w:r>
      <w:r w:rsidRPr="002A51D9">
        <w:t>Четкое соблюдение принципов модульности в сочетании с принципом скрытия информации позволяет внутри любого модуля проводить какие-то модификации, не затрагивая при этом остальных модулей и головную программу</w:t>
      </w:r>
      <w:r w:rsidR="002A51D9" w:rsidRPr="002A51D9">
        <w:t>.</w:t>
      </w:r>
    </w:p>
    <w:p w:rsidR="002A51D9" w:rsidRDefault="0030771C" w:rsidP="002A51D9">
      <w:r w:rsidRPr="002A51D9">
        <w:t>В C++Builder все объекты компонентов размещаются в объектах</w:t>
      </w:r>
      <w:r w:rsidR="002A51D9" w:rsidRPr="002A51D9">
        <w:t xml:space="preserve"> - </w:t>
      </w:r>
      <w:r w:rsidRPr="002A51D9">
        <w:rPr>
          <w:b/>
          <w:bCs/>
          <w:i/>
          <w:iCs/>
        </w:rPr>
        <w:t>формах</w:t>
      </w:r>
      <w:r w:rsidR="002A51D9" w:rsidRPr="002A51D9">
        <w:t xml:space="preserve">. </w:t>
      </w:r>
      <w:r w:rsidRPr="002A51D9">
        <w:t>Для каждой формы, которую вы проектируете в своем приложении, C++Builder создает отдельный модуль</w:t>
      </w:r>
      <w:r w:rsidR="002A51D9" w:rsidRPr="002A51D9">
        <w:t xml:space="preserve">. </w:t>
      </w:r>
      <w:r w:rsidRPr="002A51D9">
        <w:t>Именно в модулях и осуществляется программирование задачи</w:t>
      </w:r>
      <w:r w:rsidR="002A51D9" w:rsidRPr="002A51D9">
        <w:t xml:space="preserve">. </w:t>
      </w:r>
      <w:r w:rsidRPr="002A51D9">
        <w:t>В обработчиках событий объектов</w:t>
      </w:r>
      <w:r w:rsidR="002A51D9" w:rsidRPr="002A51D9">
        <w:t xml:space="preserve"> - </w:t>
      </w:r>
      <w:r w:rsidRPr="002A51D9">
        <w:t>форм и компонентов, вы помещаете все свои алгоритмы</w:t>
      </w:r>
      <w:r w:rsidR="002A51D9" w:rsidRPr="002A51D9">
        <w:t xml:space="preserve">. </w:t>
      </w:r>
      <w:r w:rsidRPr="002A51D9">
        <w:t>В основном они сводятся к обработке информации, содержащейся в свойствах одних объектов, и задании по результатам обработки свойств других объектов</w:t>
      </w:r>
      <w:r w:rsidR="002A51D9" w:rsidRPr="002A51D9">
        <w:t xml:space="preserve">. </w:t>
      </w:r>
      <w:r w:rsidRPr="002A51D9">
        <w:t>При этом вы постоянно обращаетесь к методам различных объектов</w:t>
      </w:r>
      <w:r w:rsidR="002A51D9" w:rsidRPr="002A51D9">
        <w:t>.</w:t>
      </w:r>
    </w:p>
    <w:p w:rsidR="002A51D9" w:rsidRDefault="0030771C" w:rsidP="002A51D9">
      <w:r w:rsidRPr="002A51D9">
        <w:t xml:space="preserve">Согласно принципам скрытия информации обычно текст модуля разделяют на </w:t>
      </w:r>
      <w:r w:rsidRPr="002A51D9">
        <w:rPr>
          <w:b/>
          <w:bCs/>
          <w:i/>
          <w:iCs/>
        </w:rPr>
        <w:t>заголовочный файл</w:t>
      </w:r>
      <w:r w:rsidRPr="002A51D9">
        <w:t xml:space="preserve"> интерфейса, который содержит объявления классов, функций, переменных и </w:t>
      </w:r>
      <w:r w:rsidR="002A51D9">
        <w:t>т.п.,</w:t>
      </w:r>
      <w:r w:rsidRPr="002A51D9">
        <w:t xml:space="preserve"> и </w:t>
      </w:r>
      <w:r w:rsidRPr="002A51D9">
        <w:rPr>
          <w:b/>
          <w:bCs/>
          <w:i/>
          <w:iCs/>
        </w:rPr>
        <w:t>файл реализации</w:t>
      </w:r>
      <w:r w:rsidRPr="002A51D9">
        <w:t>, в котором содержится описание функций</w:t>
      </w:r>
      <w:r w:rsidR="002A51D9" w:rsidRPr="002A51D9">
        <w:t>.</w:t>
      </w:r>
    </w:p>
    <w:p w:rsidR="002A51D9" w:rsidRDefault="0030771C" w:rsidP="002A51D9">
      <w:r w:rsidRPr="002A51D9">
        <w:t>Стандартное расширение файлов реализации</w:t>
      </w:r>
      <w:r w:rsidR="002A51D9" w:rsidRPr="002A51D9">
        <w:t xml:space="preserve"> -</w:t>
      </w:r>
      <w:r w:rsidR="002A51D9">
        <w:t xml:space="preserve"> </w:t>
      </w:r>
      <w:r w:rsidRPr="002A51D9">
        <w:rPr>
          <w:b/>
          <w:bCs/>
          <w:i/>
          <w:iCs/>
        </w:rPr>
        <w:t>срр</w:t>
      </w:r>
      <w:r w:rsidR="002A51D9" w:rsidRPr="002A51D9">
        <w:t xml:space="preserve">. </w:t>
      </w:r>
      <w:r w:rsidRPr="002A51D9">
        <w:t>Стандартное расширение заголовочных файлов</w:t>
      </w:r>
      <w:r w:rsidR="002A51D9" w:rsidRPr="002A51D9">
        <w:t xml:space="preserve"> -</w:t>
      </w:r>
      <w:r w:rsidR="002A51D9">
        <w:t xml:space="preserve"> </w:t>
      </w:r>
      <w:r w:rsidRPr="002A51D9">
        <w:rPr>
          <w:b/>
          <w:bCs/>
          <w:i/>
          <w:iCs/>
        </w:rPr>
        <w:t>h</w:t>
      </w:r>
      <w:r w:rsidR="002A51D9" w:rsidRPr="002A51D9">
        <w:t>.</w:t>
      </w:r>
    </w:p>
    <w:p w:rsidR="002A51D9" w:rsidRDefault="0030771C" w:rsidP="002A51D9">
      <w:r w:rsidRPr="002A51D9">
        <w:t xml:space="preserve">После того как программа написана, на ее основе должен быть создан </w:t>
      </w:r>
      <w:r w:rsidRPr="002A51D9">
        <w:rPr>
          <w:b/>
          <w:bCs/>
          <w:i/>
          <w:iCs/>
        </w:rPr>
        <w:t>выполняемый файл</w:t>
      </w:r>
      <w:r w:rsidR="002A51D9">
        <w:t xml:space="preserve"> (</w:t>
      </w:r>
      <w:r w:rsidRPr="002A51D9">
        <w:t>модуль</w:t>
      </w:r>
      <w:r w:rsidR="002A51D9" w:rsidRPr="002A51D9">
        <w:t xml:space="preserve">). </w:t>
      </w:r>
      <w:r w:rsidRPr="002A51D9">
        <w:t>Этот процесс осуществляется в несколько этапов</w:t>
      </w:r>
      <w:r w:rsidR="002A51D9" w:rsidRPr="002A51D9">
        <w:t>.</w:t>
      </w:r>
    </w:p>
    <w:p w:rsidR="002A51D9" w:rsidRDefault="0030771C" w:rsidP="002A51D9">
      <w:r w:rsidRPr="002A51D9">
        <w:t>Сначала работает препроцессор, который преобразует исходный текст</w:t>
      </w:r>
      <w:r w:rsidR="002A51D9" w:rsidRPr="002A51D9">
        <w:t xml:space="preserve">. </w:t>
      </w:r>
      <w:r w:rsidRPr="002A51D9">
        <w:t>Препроцессор осуществляет преобразования в соответствии со специальными директивами препроцессора, которые размещаются в исходном тексте</w:t>
      </w:r>
      <w:r w:rsidR="002A51D9" w:rsidRPr="002A51D9">
        <w:t xml:space="preserve">. </w:t>
      </w:r>
      <w:r w:rsidRPr="002A51D9">
        <w:t>Препроцессор может в соответствии с этими директивами включать тексты одних файлов в тексты других, развертывать макросы</w:t>
      </w:r>
      <w:r w:rsidR="002A51D9" w:rsidRPr="002A51D9">
        <w:t xml:space="preserve"> - </w:t>
      </w:r>
      <w:r w:rsidRPr="002A51D9">
        <w:t>сокращенные обозначения различных выражений и выполнять множество других преобразований</w:t>
      </w:r>
      <w:r w:rsidR="002A51D9" w:rsidRPr="002A51D9">
        <w:t>.</w:t>
      </w:r>
    </w:p>
    <w:p w:rsidR="002A51D9" w:rsidRDefault="0030771C" w:rsidP="002A51D9">
      <w:r w:rsidRPr="002A51D9">
        <w:t>После окончания работы препроцессора начинает работать компилятор</w:t>
      </w:r>
      <w:r w:rsidR="002A51D9" w:rsidRPr="002A51D9">
        <w:t xml:space="preserve">. </w:t>
      </w:r>
      <w:r w:rsidRPr="002A51D9">
        <w:t>Его задача</w:t>
      </w:r>
      <w:r w:rsidR="002A51D9" w:rsidRPr="002A51D9">
        <w:t xml:space="preserve"> - </w:t>
      </w:r>
      <w:r w:rsidRPr="002A51D9">
        <w:t>перевести тексты модулей в машинный</w:t>
      </w:r>
      <w:r w:rsidR="002A51D9">
        <w:t xml:space="preserve"> (</w:t>
      </w:r>
      <w:r w:rsidRPr="002A51D9">
        <w:t>объектный</w:t>
      </w:r>
      <w:r w:rsidR="002A51D9" w:rsidRPr="002A51D9">
        <w:t xml:space="preserve">) </w:t>
      </w:r>
      <w:r w:rsidRPr="002A51D9">
        <w:t>код</w:t>
      </w:r>
      <w:r w:rsidR="002A51D9" w:rsidRPr="002A51D9">
        <w:t xml:space="preserve">. </w:t>
      </w:r>
      <w:r w:rsidRPr="002A51D9">
        <w:t>В результате для каждого исходного файла</w:t>
      </w:r>
      <w:r w:rsidR="002A51D9" w:rsidRPr="002A51D9">
        <w:t xml:space="preserve">. </w:t>
      </w:r>
      <w:r w:rsidRPr="002A51D9">
        <w:rPr>
          <w:b/>
          <w:bCs/>
          <w:i/>
          <w:iCs/>
        </w:rPr>
        <w:t>срр</w:t>
      </w:r>
      <w:r w:rsidRPr="002A51D9">
        <w:t xml:space="preserve"> создается объектный файл, имеющий расширение</w:t>
      </w:r>
      <w:r w:rsidR="002A51D9" w:rsidRPr="002A51D9">
        <w:t xml:space="preserve">. </w:t>
      </w:r>
      <w:r w:rsidRPr="002A51D9">
        <w:rPr>
          <w:b/>
          <w:bCs/>
          <w:i/>
          <w:iCs/>
        </w:rPr>
        <w:t>obj</w:t>
      </w:r>
      <w:r w:rsidR="002A51D9" w:rsidRPr="002A51D9">
        <w:t>.</w:t>
      </w:r>
    </w:p>
    <w:p w:rsidR="002A51D9" w:rsidRDefault="0030771C" w:rsidP="002A51D9">
      <w:r w:rsidRPr="002A51D9">
        <w:t>После окончания работы компилятора работает компоновщик, который объединяет объектные файлы в единый загрузочный выполняемый модуль, имеющий расширение</w:t>
      </w:r>
      <w:r w:rsidR="002A51D9" w:rsidRPr="002A51D9">
        <w:t xml:space="preserve">. </w:t>
      </w:r>
      <w:r w:rsidRPr="002A51D9">
        <w:rPr>
          <w:b/>
          <w:bCs/>
          <w:i/>
          <w:iCs/>
        </w:rPr>
        <w:t>ехе</w:t>
      </w:r>
      <w:r w:rsidR="002A51D9" w:rsidRPr="002A51D9">
        <w:t xml:space="preserve">. </w:t>
      </w:r>
      <w:r w:rsidRPr="002A51D9">
        <w:t>Этот модуль можно запускать на выполнение</w:t>
      </w:r>
      <w:r w:rsidR="002A51D9" w:rsidRPr="002A51D9">
        <w:t>.</w:t>
      </w:r>
    </w:p>
    <w:p w:rsidR="00027032" w:rsidRDefault="00027032" w:rsidP="00027032"/>
    <w:p w:rsidR="002A51D9" w:rsidRDefault="00027032" w:rsidP="00027032">
      <w:pPr>
        <w:pStyle w:val="2"/>
      </w:pPr>
      <w:bookmarkStart w:id="3" w:name="_Toc236662468"/>
      <w:r>
        <w:t xml:space="preserve">1.2 </w:t>
      </w:r>
      <w:r w:rsidR="002F548B" w:rsidRPr="002A51D9">
        <w:rPr>
          <w:lang w:val="en-US"/>
        </w:rPr>
        <w:t>Borland</w:t>
      </w:r>
      <w:r w:rsidR="002F548B" w:rsidRPr="002A51D9">
        <w:t xml:space="preserve"> </w:t>
      </w:r>
      <w:r w:rsidR="002F548B" w:rsidRPr="002A51D9">
        <w:rPr>
          <w:lang w:val="en-US"/>
        </w:rPr>
        <w:t>C</w:t>
      </w:r>
      <w:r w:rsidR="002F548B" w:rsidRPr="002A51D9">
        <w:t xml:space="preserve">++ </w:t>
      </w:r>
      <w:r w:rsidR="002F548B" w:rsidRPr="002A51D9">
        <w:rPr>
          <w:lang w:val="en-US"/>
        </w:rPr>
        <w:t>Builder</w:t>
      </w:r>
      <w:r w:rsidR="002F548B" w:rsidRPr="002A51D9">
        <w:t xml:space="preserve"> 6</w:t>
      </w:r>
      <w:r w:rsidR="002A51D9" w:rsidRPr="002A51D9">
        <w:t xml:space="preserve">. </w:t>
      </w:r>
      <w:r w:rsidR="002F548B" w:rsidRPr="002A51D9">
        <w:t>Разработка приложений баз данных</w:t>
      </w:r>
      <w:bookmarkEnd w:id="3"/>
    </w:p>
    <w:p w:rsidR="00027032" w:rsidRDefault="00027032" w:rsidP="002A51D9"/>
    <w:p w:rsidR="002A51D9" w:rsidRDefault="002F548B" w:rsidP="002A51D9">
      <w:r w:rsidRPr="002A51D9">
        <w:t>В зависимости от взаимного расположения приложения и БД можно</w:t>
      </w:r>
      <w:r w:rsidR="00855823" w:rsidRPr="002A51D9">
        <w:t xml:space="preserve"> </w:t>
      </w:r>
      <w:r w:rsidRPr="002A51D9">
        <w:t>выделить</w:t>
      </w:r>
      <w:r w:rsidR="002A51D9" w:rsidRPr="002A51D9">
        <w:t xml:space="preserve">: </w:t>
      </w:r>
      <w:r w:rsidRPr="002A51D9">
        <w:t>локальные</w:t>
      </w:r>
      <w:r w:rsidR="003C0D95" w:rsidRPr="002A51D9">
        <w:t xml:space="preserve"> и </w:t>
      </w:r>
      <w:r w:rsidRPr="002A51D9">
        <w:t>удаленные БД</w:t>
      </w:r>
      <w:r w:rsidR="002A51D9" w:rsidRPr="002A51D9">
        <w:t xml:space="preserve">. </w:t>
      </w:r>
      <w:r w:rsidRPr="002A51D9">
        <w:t>Для выполнения операций с локальными БД разрабатываются и используются так называемые локальные приложения, а для операций с удаленными БД</w:t>
      </w:r>
      <w:r w:rsidR="002A51D9" w:rsidRPr="002A51D9">
        <w:t xml:space="preserve"> - </w:t>
      </w:r>
      <w:r w:rsidRPr="002A51D9">
        <w:t>клиент-серверные приложения</w:t>
      </w:r>
      <w:r w:rsidR="002A51D9" w:rsidRPr="002A51D9">
        <w:t>.</w:t>
      </w:r>
    </w:p>
    <w:p w:rsidR="002A51D9" w:rsidRDefault="002F548B" w:rsidP="002A51D9">
      <w:r w:rsidRPr="002A51D9">
        <w:t>Расположение БД в значительной степени влияет на разработку приложения, обрабатывающего содержащиеся в этой базе данные</w:t>
      </w:r>
      <w:r w:rsidR="002A51D9" w:rsidRPr="002A51D9">
        <w:t>.</w:t>
      </w:r>
    </w:p>
    <w:p w:rsidR="002A51D9" w:rsidRDefault="002F548B" w:rsidP="002A51D9">
      <w:r w:rsidRPr="002A51D9">
        <w:t>Так, различают следующие виды приложений</w:t>
      </w:r>
      <w:r w:rsidR="002A51D9" w:rsidRPr="002A51D9">
        <w:t>:</w:t>
      </w:r>
    </w:p>
    <w:p w:rsidR="002A51D9" w:rsidRDefault="002F548B" w:rsidP="002A51D9">
      <w:r w:rsidRPr="002A51D9">
        <w:t>приложения, использующие локальные базы данных, называют одноуровневыми</w:t>
      </w:r>
      <w:r w:rsidR="002A51D9">
        <w:t xml:space="preserve"> (</w:t>
      </w:r>
      <w:r w:rsidRPr="002A51D9">
        <w:t>однозвенными</w:t>
      </w:r>
      <w:r w:rsidR="002A51D9" w:rsidRPr="002A51D9">
        <w:t xml:space="preserve">) </w:t>
      </w:r>
      <w:r w:rsidRPr="002A51D9">
        <w:t>приложениями, поскольку приложение и базы данных образуют единую файловую систему</w:t>
      </w:r>
      <w:r w:rsidR="002A51D9" w:rsidRPr="002A51D9">
        <w:t>;</w:t>
      </w:r>
    </w:p>
    <w:p w:rsidR="002A51D9" w:rsidRDefault="002F548B" w:rsidP="002A51D9">
      <w:r w:rsidRPr="002A51D9">
        <w:t>приложения, использующие удаленные базы данных, разделяют на двухуровневые</w:t>
      </w:r>
      <w:r w:rsidR="002A51D9">
        <w:t xml:space="preserve"> (</w:t>
      </w:r>
      <w:r w:rsidRPr="002A51D9">
        <w:t>двухзвенные</w:t>
      </w:r>
      <w:r w:rsidR="002A51D9" w:rsidRPr="002A51D9">
        <w:t xml:space="preserve">) </w:t>
      </w:r>
      <w:r w:rsidRPr="002A51D9">
        <w:t>и многоуровневые</w:t>
      </w:r>
      <w:r w:rsidR="002A51D9">
        <w:t xml:space="preserve"> (</w:t>
      </w:r>
      <w:r w:rsidRPr="002A51D9">
        <w:t>многозвенные</w:t>
      </w:r>
      <w:r w:rsidR="002A51D9" w:rsidRPr="002A51D9">
        <w:t xml:space="preserve">). </w:t>
      </w:r>
      <w:r w:rsidRPr="002A51D9">
        <w:t>Двухуровневые приложения содержат клиентскую и серверную части</w:t>
      </w:r>
      <w:r w:rsidR="002A51D9" w:rsidRPr="002A51D9">
        <w:t>;</w:t>
      </w:r>
    </w:p>
    <w:p w:rsidR="002A51D9" w:rsidRDefault="002F548B" w:rsidP="002A51D9">
      <w:r w:rsidRPr="002A51D9">
        <w:t>многоуровневые</w:t>
      </w:r>
      <w:r w:rsidR="002A51D9">
        <w:t xml:space="preserve"> (</w:t>
      </w:r>
      <w:r w:rsidRPr="002A51D9">
        <w:t>обычно трехуровневые</w:t>
      </w:r>
      <w:r w:rsidR="002A51D9" w:rsidRPr="002A51D9">
        <w:t xml:space="preserve">) </w:t>
      </w:r>
      <w:r w:rsidRPr="002A51D9">
        <w:t>приложения кроме клиентской и серверной частей имеют дополнительные части</w:t>
      </w:r>
      <w:r w:rsidR="002A51D9" w:rsidRPr="002A51D9">
        <w:t xml:space="preserve">. </w:t>
      </w:r>
      <w:r w:rsidRPr="002A51D9">
        <w:t>К примеру, в трехуровневых приложениях имеются клиентская часть, сервер приложений и сервер базы данных</w:t>
      </w:r>
      <w:r w:rsidR="002A51D9" w:rsidRPr="002A51D9">
        <w:t>.</w:t>
      </w:r>
    </w:p>
    <w:p w:rsidR="002A51D9" w:rsidRDefault="002F548B" w:rsidP="002A51D9">
      <w:r w:rsidRPr="002A51D9">
        <w:t>Одно</w:t>
      </w:r>
      <w:r w:rsidR="002A51D9" w:rsidRPr="002A51D9">
        <w:t xml:space="preserve"> - </w:t>
      </w:r>
      <w:r w:rsidRPr="002A51D9">
        <w:t>и двухуровневые приложения C++ Builder могут осуществлять доступ к локальным и удаленным БД с использованием следующих механизмов</w:t>
      </w:r>
      <w:r w:rsidR="002A51D9" w:rsidRPr="002A51D9">
        <w:t>:</w:t>
      </w:r>
    </w:p>
    <w:p w:rsidR="002A51D9" w:rsidRDefault="002F548B" w:rsidP="002A51D9">
      <w:r w:rsidRPr="002A51D9">
        <w:rPr>
          <w:lang w:val="en-US"/>
        </w:rPr>
        <w:t>BDE</w:t>
      </w:r>
      <w:r w:rsidR="002A51D9">
        <w:t xml:space="preserve"> (</w:t>
      </w:r>
      <w:r w:rsidRPr="002A51D9">
        <w:rPr>
          <w:lang w:val="en-US"/>
        </w:rPr>
        <w:t>Borland</w:t>
      </w:r>
      <w:r w:rsidRPr="002A51D9">
        <w:t xml:space="preserve"> </w:t>
      </w:r>
      <w:r w:rsidRPr="002A51D9">
        <w:rPr>
          <w:lang w:val="en-US"/>
        </w:rPr>
        <w:t>Database</w:t>
      </w:r>
      <w:r w:rsidRPr="002A51D9">
        <w:t xml:space="preserve"> </w:t>
      </w:r>
      <w:r w:rsidRPr="002A51D9">
        <w:rPr>
          <w:lang w:val="en-US"/>
        </w:rPr>
        <w:t>Engine</w:t>
      </w:r>
      <w:r w:rsidR="002A51D9" w:rsidRPr="002A51D9">
        <w:t xml:space="preserve"> - </w:t>
      </w:r>
      <w:r w:rsidRPr="002A51D9">
        <w:t xml:space="preserve">процессор баз данных фирмы </w:t>
      </w:r>
      <w:r w:rsidRPr="002A51D9">
        <w:rPr>
          <w:lang w:val="en-US"/>
        </w:rPr>
        <w:t>Borland</w:t>
      </w:r>
      <w:r w:rsidR="002A51D9" w:rsidRPr="002A51D9">
        <w:t>),</w:t>
      </w:r>
      <w:r w:rsidRPr="002A51D9">
        <w:t xml:space="preserve"> предоставляющий развитый интерфейс API для взаимодействия с базами данных</w:t>
      </w:r>
      <w:r w:rsidR="002A51D9" w:rsidRPr="002A51D9">
        <w:t>;</w:t>
      </w:r>
    </w:p>
    <w:p w:rsidR="002A51D9" w:rsidRDefault="002F548B" w:rsidP="002A51D9">
      <w:r w:rsidRPr="002A51D9">
        <w:t>ADO</w:t>
      </w:r>
      <w:r w:rsidR="002A51D9">
        <w:t xml:space="preserve"> (</w:t>
      </w:r>
      <w:r w:rsidRPr="002A51D9">
        <w:t>ActiveX Data Objects</w:t>
      </w:r>
      <w:r w:rsidR="002A51D9" w:rsidRPr="002A51D9">
        <w:t xml:space="preserve"> - </w:t>
      </w:r>
      <w:r w:rsidRPr="002A51D9">
        <w:t>объекты данных ActiveX</w:t>
      </w:r>
      <w:r w:rsidR="002A51D9" w:rsidRPr="002A51D9">
        <w:t xml:space="preserve">) </w:t>
      </w:r>
      <w:r w:rsidRPr="002A51D9">
        <w:t>осуществляет доступ к информации с помощью OLE DB</w:t>
      </w:r>
      <w:r w:rsidR="002A51D9">
        <w:t xml:space="preserve"> (</w:t>
      </w:r>
      <w:r w:rsidRPr="002A51D9">
        <w:t>Object Linking and Embedding Data Base</w:t>
      </w:r>
      <w:r w:rsidR="002A51D9">
        <w:t xml:space="preserve"> - </w:t>
      </w:r>
      <w:r w:rsidRPr="002A51D9">
        <w:t>связывание и внедрение объектов баз данных</w:t>
      </w:r>
      <w:r w:rsidR="002A51D9" w:rsidRPr="002A51D9">
        <w:t>);</w:t>
      </w:r>
    </w:p>
    <w:p w:rsidR="002A51D9" w:rsidRDefault="002F548B" w:rsidP="002A51D9">
      <w:r w:rsidRPr="002A51D9">
        <w:t>dbExpress обеспечивает быстрый доступ к информации в базах данных с помощью набора драйверов</w:t>
      </w:r>
      <w:r w:rsidR="002A51D9" w:rsidRPr="002A51D9">
        <w:t>;</w:t>
      </w:r>
    </w:p>
    <w:p w:rsidR="002A51D9" w:rsidRDefault="002F548B" w:rsidP="002A51D9">
      <w:r w:rsidRPr="002A51D9">
        <w:t>InterBase Express реализует непосредственный доступ к базам данных сервера InterBase</w:t>
      </w:r>
      <w:r w:rsidR="002A51D9" w:rsidRPr="002A51D9">
        <w:t>.</w:t>
      </w:r>
    </w:p>
    <w:p w:rsidR="002A51D9" w:rsidRDefault="006217F3" w:rsidP="002A51D9">
      <w:r w:rsidRPr="002A51D9">
        <w:t>Механизм доступа InterBase Express</w:t>
      </w:r>
      <w:r w:rsidR="00855823" w:rsidRPr="002A51D9">
        <w:t>, с помощью которого реализовано приложение</w:t>
      </w:r>
      <w:r w:rsidR="002A51D9">
        <w:t xml:space="preserve"> "</w:t>
      </w:r>
      <w:r w:rsidR="00855823" w:rsidRPr="002A51D9">
        <w:rPr>
          <w:lang w:val="en-US"/>
        </w:rPr>
        <w:t>Organizer</w:t>
      </w:r>
      <w:r w:rsidR="00855823" w:rsidRPr="002A51D9">
        <w:t xml:space="preserve"> 1</w:t>
      </w:r>
      <w:r w:rsidR="002A51D9">
        <w:t xml:space="preserve">.0", </w:t>
      </w:r>
      <w:r w:rsidRPr="002A51D9">
        <w:t>ориентирован строго на работу с сервером InterBase и основан на прямом применении функций API этого сервера</w:t>
      </w:r>
      <w:r w:rsidR="002A51D9" w:rsidRPr="002A51D9">
        <w:t xml:space="preserve">. </w:t>
      </w:r>
      <w:r w:rsidRPr="002A51D9">
        <w:t>Отсюда следуют все достоинства и недостатки использования этого механизма доступа</w:t>
      </w:r>
      <w:r w:rsidR="002A51D9" w:rsidRPr="002A51D9">
        <w:t xml:space="preserve">. </w:t>
      </w:r>
      <w:r w:rsidRPr="002A51D9">
        <w:t>Он обеспечивает высокую скорость работы компонентов</w:t>
      </w:r>
    </w:p>
    <w:p w:rsidR="002A51D9" w:rsidRDefault="006217F3" w:rsidP="002A51D9">
      <w:r w:rsidRPr="002A51D9">
        <w:t>доступа к данным</w:t>
      </w:r>
      <w:r w:rsidR="002A51D9" w:rsidRPr="002A51D9">
        <w:t xml:space="preserve">. </w:t>
      </w:r>
      <w:r w:rsidRPr="002A51D9">
        <w:t>Очевидным недостатком механизма доступа InterBase является невозможность применения его для серверов баз данных, отличных от сервера InterBase SQL Server</w:t>
      </w:r>
      <w:r w:rsidR="002A51D9" w:rsidRPr="002A51D9">
        <w:t>.</w:t>
      </w:r>
    </w:p>
    <w:p w:rsidR="002A51D9" w:rsidRDefault="00DF38E4" w:rsidP="002A51D9">
      <w:r w:rsidRPr="002A51D9">
        <w:t xml:space="preserve">Технология InterBase Express строго ориентирована на работу с сервером InterBase версии не ниже </w:t>
      </w:r>
      <w:r w:rsidR="002A51D9">
        <w:t>5.5.</w:t>
      </w:r>
      <w:r w:rsidR="002A51D9" w:rsidRPr="002A51D9">
        <w:t xml:space="preserve"> </w:t>
      </w:r>
      <w:r w:rsidRPr="002A51D9">
        <w:t>Отсюда следуют основные достоинства и недостатки этой технологии</w:t>
      </w:r>
      <w:r w:rsidR="002A51D9" w:rsidRPr="002A51D9">
        <w:t>.</w:t>
      </w:r>
    </w:p>
    <w:p w:rsidR="002A51D9" w:rsidRDefault="00DF38E4" w:rsidP="002A51D9">
      <w:r w:rsidRPr="002A51D9">
        <w:t>При реализации</w:t>
      </w:r>
      <w:r w:rsidR="002A51D9">
        <w:t xml:space="preserve"> "</w:t>
      </w:r>
      <w:r w:rsidRPr="002A51D9">
        <w:rPr>
          <w:lang w:val="en-US"/>
        </w:rPr>
        <w:t>Organizer</w:t>
      </w:r>
      <w:r w:rsidRPr="002A51D9">
        <w:t xml:space="preserve"> 1</w:t>
      </w:r>
      <w:r w:rsidR="002A51D9">
        <w:t xml:space="preserve">.0" </w:t>
      </w:r>
      <w:r w:rsidRPr="002A51D9">
        <w:t xml:space="preserve">была использована утилита </w:t>
      </w:r>
      <w:r w:rsidRPr="002A51D9">
        <w:rPr>
          <w:lang w:val="en-US"/>
        </w:rPr>
        <w:t>IB</w:t>
      </w:r>
      <w:r w:rsidRPr="002A51D9">
        <w:t xml:space="preserve"> </w:t>
      </w:r>
      <w:r w:rsidRPr="002A51D9">
        <w:rPr>
          <w:lang w:val="en-US"/>
        </w:rPr>
        <w:t>Expert</w:t>
      </w:r>
      <w:r w:rsidRPr="002A51D9">
        <w:t>, она обеспечивает более удобную работу с базами данных</w:t>
      </w:r>
      <w:r w:rsidR="002A51D9" w:rsidRPr="002A51D9">
        <w:t xml:space="preserve">. </w:t>
      </w:r>
      <w:r w:rsidRPr="002A51D9">
        <w:t>Позволяет быстро и легко взаимодействовать с сервером InterBase</w:t>
      </w:r>
      <w:r w:rsidR="002A51D9" w:rsidRPr="002A51D9">
        <w:t xml:space="preserve">: </w:t>
      </w:r>
      <w:r w:rsidRPr="002A51D9">
        <w:t>создавать, удалять, регистрировать и использовать базы данных</w:t>
      </w:r>
      <w:r w:rsidR="002A51D9" w:rsidRPr="002A51D9">
        <w:t>.</w:t>
      </w:r>
    </w:p>
    <w:p w:rsidR="00027032" w:rsidRDefault="00027032" w:rsidP="002A51D9"/>
    <w:p w:rsidR="00D82A3C" w:rsidRPr="002A51D9" w:rsidRDefault="002A51D9" w:rsidP="00027032">
      <w:pPr>
        <w:pStyle w:val="2"/>
      </w:pPr>
      <w:bookmarkStart w:id="4" w:name="_Toc236662469"/>
      <w:r>
        <w:t>1.3</w:t>
      </w:r>
      <w:r w:rsidR="00487450" w:rsidRPr="002A51D9">
        <w:t xml:space="preserve"> </w:t>
      </w:r>
      <w:r w:rsidR="00D82A3C" w:rsidRPr="002A51D9">
        <w:t xml:space="preserve">Компоненты </w:t>
      </w:r>
      <w:r w:rsidR="00D82A3C" w:rsidRPr="002A51D9">
        <w:rPr>
          <w:lang w:val="en-US"/>
        </w:rPr>
        <w:t>C</w:t>
      </w:r>
      <w:r w:rsidR="00D82A3C" w:rsidRPr="002A51D9">
        <w:t xml:space="preserve">++ </w:t>
      </w:r>
      <w:r w:rsidR="00D82A3C" w:rsidRPr="002A51D9">
        <w:rPr>
          <w:lang w:val="en-US"/>
        </w:rPr>
        <w:t>Builder</w:t>
      </w:r>
      <w:r w:rsidR="00D82A3C" w:rsidRPr="002A51D9">
        <w:t xml:space="preserve"> 6, предназначенные для работы по технологии InterBase</w:t>
      </w:r>
      <w:bookmarkEnd w:id="4"/>
    </w:p>
    <w:p w:rsidR="00027032" w:rsidRDefault="00027032" w:rsidP="002A51D9"/>
    <w:p w:rsidR="002A51D9" w:rsidRDefault="006217F3" w:rsidP="002A51D9">
      <w:r w:rsidRPr="002A51D9">
        <w:t>Компоненты</w:t>
      </w:r>
      <w:r w:rsidR="00D82A3C" w:rsidRPr="002A51D9">
        <w:t xml:space="preserve"> </w:t>
      </w:r>
      <w:r w:rsidR="00D82A3C" w:rsidRPr="002A51D9">
        <w:rPr>
          <w:lang w:val="en-US"/>
        </w:rPr>
        <w:t>C</w:t>
      </w:r>
      <w:r w:rsidR="00D82A3C" w:rsidRPr="002A51D9">
        <w:t xml:space="preserve">++ </w:t>
      </w:r>
      <w:r w:rsidR="00D82A3C" w:rsidRPr="002A51D9">
        <w:rPr>
          <w:lang w:val="en-US"/>
        </w:rPr>
        <w:t>Builder</w:t>
      </w:r>
      <w:r w:rsidR="00D82A3C" w:rsidRPr="002A51D9">
        <w:t xml:space="preserve"> 6</w:t>
      </w:r>
      <w:r w:rsidRPr="002A51D9">
        <w:t>, предназначенные для работы по технологии InterBase Express, расположены на странице InterBase Палитры компонентов</w:t>
      </w:r>
      <w:r w:rsidR="002A51D9" w:rsidRPr="002A51D9">
        <w:t>.</w:t>
      </w:r>
    </w:p>
    <w:p w:rsidR="002A51D9" w:rsidRDefault="006217F3" w:rsidP="002A51D9">
      <w:r w:rsidRPr="002A51D9">
        <w:t>Охарактеризуем кратко назначение основных из этих компонентов</w:t>
      </w:r>
      <w:r w:rsidR="002A51D9" w:rsidRPr="002A51D9">
        <w:t>:</w:t>
      </w:r>
    </w:p>
    <w:p w:rsidR="002A51D9" w:rsidRDefault="006B7E4D" w:rsidP="002A51D9">
      <w:r w:rsidRPr="002A51D9">
        <w:rPr>
          <w:lang w:val="en-US"/>
        </w:rPr>
        <w:t>I</w:t>
      </w:r>
      <w:r w:rsidR="006217F3" w:rsidRPr="002A51D9">
        <w:t>BTab</w:t>
      </w:r>
      <w:r w:rsidR="00DF38E4" w:rsidRPr="002A51D9">
        <w:rPr>
          <w:lang w:val="en-US"/>
        </w:rPr>
        <w:t>l</w:t>
      </w:r>
      <w:r w:rsidR="006217F3" w:rsidRPr="002A51D9">
        <w:t>e</w:t>
      </w:r>
      <w:r w:rsidR="002A51D9" w:rsidRPr="002A51D9">
        <w:t xml:space="preserve"> - </w:t>
      </w:r>
      <w:r w:rsidR="006217F3" w:rsidRPr="002A51D9">
        <w:t>для получения данных из таблицы или представления базы данных</w:t>
      </w:r>
      <w:r w:rsidR="002A51D9" w:rsidRPr="002A51D9">
        <w:t xml:space="preserve">. </w:t>
      </w:r>
      <w:r w:rsidR="006217F3" w:rsidRPr="002A51D9">
        <w:t xml:space="preserve">Является аналогом компонента </w:t>
      </w:r>
      <w:r w:rsidR="00027032">
        <w:rPr>
          <w:lang w:val="en-US"/>
        </w:rPr>
        <w:t>table</w:t>
      </w:r>
      <w:r w:rsidR="00027032" w:rsidRPr="00027032">
        <w:t xml:space="preserve"> </w:t>
      </w:r>
      <w:r w:rsidR="006217F3" w:rsidRPr="002A51D9">
        <w:t>для BDE, совместим с визуальными компонентами</w:t>
      </w:r>
      <w:r w:rsidR="002A51D9" w:rsidRPr="002A51D9">
        <w:t xml:space="preserve">. </w:t>
      </w:r>
      <w:r w:rsidR="006217F3" w:rsidRPr="002A51D9">
        <w:t>Полученный с помощью этого компонента набор данных является редактируемым</w:t>
      </w:r>
      <w:r w:rsidR="002A51D9" w:rsidRPr="002A51D9">
        <w:t>;</w:t>
      </w:r>
    </w:p>
    <w:p w:rsidR="002A51D9" w:rsidRDefault="006B7E4D" w:rsidP="002A51D9">
      <w:r w:rsidRPr="002A51D9">
        <w:rPr>
          <w:lang w:val="en-US"/>
        </w:rPr>
        <w:t>I</w:t>
      </w:r>
      <w:r w:rsidR="006217F3" w:rsidRPr="002A51D9">
        <w:t>BQuery</w:t>
      </w:r>
      <w:r w:rsidR="002A51D9" w:rsidRPr="002A51D9">
        <w:t xml:space="preserve"> - </w:t>
      </w:r>
      <w:r w:rsidR="006217F3" w:rsidRPr="002A51D9">
        <w:t>для получения данных с помощью SQL-запроса</w:t>
      </w:r>
      <w:r w:rsidR="002A51D9" w:rsidRPr="002A51D9">
        <w:t xml:space="preserve">. </w:t>
      </w:r>
      <w:r w:rsidR="006217F3" w:rsidRPr="002A51D9">
        <w:t>Является аналогом компонента Query для BDE, совместим с визуальными компонентами</w:t>
      </w:r>
      <w:r w:rsidR="002A51D9" w:rsidRPr="002A51D9">
        <w:t>;</w:t>
      </w:r>
    </w:p>
    <w:p w:rsidR="002A51D9" w:rsidRDefault="00855823" w:rsidP="002A51D9">
      <w:r w:rsidRPr="002A51D9">
        <w:rPr>
          <w:lang w:val="en-US"/>
        </w:rPr>
        <w:t>I</w:t>
      </w:r>
      <w:r w:rsidR="006217F3" w:rsidRPr="002A51D9">
        <w:t>BstoredProc</w:t>
      </w:r>
      <w:r w:rsidR="002A51D9" w:rsidRPr="002A51D9">
        <w:t xml:space="preserve"> - </w:t>
      </w:r>
      <w:r w:rsidR="006217F3" w:rsidRPr="002A51D9">
        <w:t>для вызова хранимых процедур и получения набора данных на основе результатов выполнения процедуры</w:t>
      </w:r>
      <w:r w:rsidR="002A51D9" w:rsidRPr="002A51D9">
        <w:t xml:space="preserve">. </w:t>
      </w:r>
      <w:r w:rsidR="006217F3" w:rsidRPr="002A51D9">
        <w:t>Соответствующий набор данных является не</w:t>
      </w:r>
      <w:r w:rsidR="00027032">
        <w:t xml:space="preserve"> </w:t>
      </w:r>
      <w:r w:rsidR="006217F3" w:rsidRPr="002A51D9">
        <w:t>редактируемым</w:t>
      </w:r>
      <w:r w:rsidR="002A51D9" w:rsidRPr="002A51D9">
        <w:t xml:space="preserve">. </w:t>
      </w:r>
      <w:r w:rsidR="006217F3" w:rsidRPr="002A51D9">
        <w:t>Совместим с визуальными компонентами</w:t>
      </w:r>
      <w:r w:rsidR="002A51D9" w:rsidRPr="002A51D9">
        <w:t>;</w:t>
      </w:r>
    </w:p>
    <w:p w:rsidR="002A51D9" w:rsidRDefault="00855823" w:rsidP="002A51D9">
      <w:r w:rsidRPr="002A51D9">
        <w:rPr>
          <w:lang w:val="en-US"/>
        </w:rPr>
        <w:t>I</w:t>
      </w:r>
      <w:r w:rsidR="006217F3" w:rsidRPr="002A51D9">
        <w:t>BDatabase</w:t>
      </w:r>
      <w:r w:rsidR="002A51D9" w:rsidRPr="002A51D9">
        <w:t xml:space="preserve"> - </w:t>
      </w:r>
      <w:r w:rsidR="006217F3" w:rsidRPr="002A51D9">
        <w:t>для установления соединения с базой данных</w:t>
      </w:r>
      <w:r w:rsidR="002A51D9" w:rsidRPr="002A51D9">
        <w:t>;</w:t>
      </w:r>
    </w:p>
    <w:p w:rsidR="002A51D9" w:rsidRDefault="00855823" w:rsidP="002A51D9">
      <w:r w:rsidRPr="002A51D9">
        <w:rPr>
          <w:lang w:val="en-US"/>
        </w:rPr>
        <w:t>I</w:t>
      </w:r>
      <w:r w:rsidR="006217F3" w:rsidRPr="002A51D9">
        <w:t>BTransaction</w:t>
      </w:r>
      <w:r w:rsidR="002A51D9" w:rsidRPr="002A51D9">
        <w:t xml:space="preserve"> - </w:t>
      </w:r>
      <w:r w:rsidR="006217F3" w:rsidRPr="002A51D9">
        <w:t>для управления транзакцией</w:t>
      </w:r>
      <w:r w:rsidR="002A51D9" w:rsidRPr="002A51D9">
        <w:t>;</w:t>
      </w:r>
    </w:p>
    <w:p w:rsidR="002A51D9" w:rsidRDefault="00855823" w:rsidP="002A51D9">
      <w:r w:rsidRPr="002A51D9">
        <w:rPr>
          <w:lang w:val="en-US"/>
        </w:rPr>
        <w:t>I</w:t>
      </w:r>
      <w:r w:rsidR="006217F3" w:rsidRPr="002A51D9">
        <w:t>BUpdateSQL</w:t>
      </w:r>
      <w:r w:rsidR="002A51D9" w:rsidRPr="002A51D9">
        <w:t xml:space="preserve"> - </w:t>
      </w:r>
      <w:r w:rsidR="006217F3" w:rsidRPr="002A51D9">
        <w:t>для создания модифицируемых наборов данных, основанных на SQL-запросах</w:t>
      </w:r>
      <w:r w:rsidR="002A51D9" w:rsidRPr="002A51D9">
        <w:t xml:space="preserve">. </w:t>
      </w:r>
      <w:r w:rsidR="006217F3" w:rsidRPr="002A51D9">
        <w:t>Является аналогом компонента updateSQL для BDE</w:t>
      </w:r>
      <w:r w:rsidR="002A51D9" w:rsidRPr="002A51D9">
        <w:t xml:space="preserve">. </w:t>
      </w:r>
      <w:r w:rsidR="006217F3" w:rsidRPr="002A51D9">
        <w:t>Используется совместно с компонентом iBQuery</w:t>
      </w:r>
      <w:r w:rsidR="002A51D9" w:rsidRPr="002A51D9">
        <w:t>;</w:t>
      </w:r>
    </w:p>
    <w:p w:rsidR="002A51D9" w:rsidRDefault="006B7E4D" w:rsidP="002A51D9">
      <w:r w:rsidRPr="002A51D9">
        <w:rPr>
          <w:lang w:val="en-US"/>
        </w:rPr>
        <w:t>I</w:t>
      </w:r>
      <w:r w:rsidR="006217F3" w:rsidRPr="002A51D9">
        <w:t>BDataSet</w:t>
      </w:r>
      <w:r w:rsidR="002A51D9" w:rsidRPr="002A51D9">
        <w:t xml:space="preserve"> - </w:t>
      </w:r>
      <w:r w:rsidR="006217F3" w:rsidRPr="002A51D9">
        <w:t>для получения и редактирования данных</w:t>
      </w:r>
      <w:r w:rsidR="002A51D9" w:rsidRPr="002A51D9">
        <w:t xml:space="preserve">. </w:t>
      </w:r>
      <w:r w:rsidR="006217F3" w:rsidRPr="002A51D9">
        <w:t>Совместим со всеми визуальными компонентами</w:t>
      </w:r>
      <w:r w:rsidR="002A51D9" w:rsidRPr="002A51D9">
        <w:t xml:space="preserve">. </w:t>
      </w:r>
      <w:r w:rsidR="006217F3" w:rsidRPr="002A51D9">
        <w:t>Обеспечивает эффективный доступ к данным для просмотра и редактирования</w:t>
      </w:r>
      <w:r w:rsidR="002A51D9" w:rsidRPr="002A51D9">
        <w:t>;</w:t>
      </w:r>
    </w:p>
    <w:p w:rsidR="002A51D9" w:rsidRDefault="006B7E4D" w:rsidP="002A51D9">
      <w:r w:rsidRPr="002A51D9">
        <w:rPr>
          <w:lang w:val="en-US"/>
        </w:rPr>
        <w:t>IBSQL</w:t>
      </w:r>
      <w:r w:rsidR="002A51D9" w:rsidRPr="002A51D9">
        <w:t xml:space="preserve"> - </w:t>
      </w:r>
      <w:r w:rsidR="006217F3" w:rsidRPr="002A51D9">
        <w:t>для быстрого выполнения SQL-запроса с минимальными накладными расходами</w:t>
      </w:r>
      <w:r w:rsidR="002A51D9" w:rsidRPr="002A51D9">
        <w:t xml:space="preserve">. </w:t>
      </w:r>
      <w:r w:rsidR="006217F3" w:rsidRPr="002A51D9">
        <w:t>Не имеет локального буфера данных, не совместим с визуальными компонентами</w:t>
      </w:r>
      <w:r w:rsidR="002A51D9" w:rsidRPr="002A51D9">
        <w:t>;</w:t>
      </w:r>
    </w:p>
    <w:p w:rsidR="002A51D9" w:rsidRDefault="006B7E4D" w:rsidP="002A51D9">
      <w:r w:rsidRPr="002A51D9">
        <w:rPr>
          <w:lang w:val="en-US"/>
        </w:rPr>
        <w:t>I</w:t>
      </w:r>
      <w:r w:rsidR="006217F3" w:rsidRPr="002A51D9">
        <w:t>BDatabase</w:t>
      </w:r>
      <w:r w:rsidR="00DF38E4" w:rsidRPr="002A51D9">
        <w:rPr>
          <w:lang w:val="en-US"/>
        </w:rPr>
        <w:t>I</w:t>
      </w:r>
      <w:r w:rsidR="006217F3" w:rsidRPr="002A51D9">
        <w:t>nfo</w:t>
      </w:r>
      <w:r w:rsidR="002A51D9" w:rsidRPr="002A51D9">
        <w:t xml:space="preserve"> - </w:t>
      </w:r>
      <w:r w:rsidR="006217F3" w:rsidRPr="002A51D9">
        <w:t>для получения системной информации о свойствах базы данных, соединения и сервера</w:t>
      </w:r>
      <w:r w:rsidR="002A51D9" w:rsidRPr="002A51D9">
        <w:t>;</w:t>
      </w:r>
    </w:p>
    <w:p w:rsidR="002A51D9" w:rsidRDefault="006B7E4D" w:rsidP="002A51D9">
      <w:r w:rsidRPr="002A51D9">
        <w:rPr>
          <w:lang w:val="en-US"/>
        </w:rPr>
        <w:t>I</w:t>
      </w:r>
      <w:r w:rsidR="006217F3" w:rsidRPr="002A51D9">
        <w:t>BSQLMonitor</w:t>
      </w:r>
      <w:r w:rsidR="002A51D9" w:rsidRPr="002A51D9">
        <w:t xml:space="preserve"> - </w:t>
      </w:r>
      <w:r w:rsidR="006217F3" w:rsidRPr="002A51D9">
        <w:t>для перехвата и отслеживания SQL-запросов, которые выполняют приложения пр технологии InterBase Express</w:t>
      </w:r>
      <w:r w:rsidR="002A51D9" w:rsidRPr="002A51D9">
        <w:t>;</w:t>
      </w:r>
    </w:p>
    <w:p w:rsidR="002A51D9" w:rsidRDefault="006B7E4D" w:rsidP="002A51D9">
      <w:r w:rsidRPr="002A51D9">
        <w:rPr>
          <w:lang w:val="en-US"/>
        </w:rPr>
        <w:t>I</w:t>
      </w:r>
      <w:r w:rsidR="006217F3" w:rsidRPr="002A51D9">
        <w:t>BEvents</w:t>
      </w:r>
      <w:r w:rsidR="002A51D9" w:rsidRPr="002A51D9">
        <w:t xml:space="preserve"> - </w:t>
      </w:r>
      <w:r w:rsidR="006217F3" w:rsidRPr="002A51D9">
        <w:t>для обработки событий сервера InterBase</w:t>
      </w:r>
      <w:r w:rsidR="002A51D9" w:rsidRPr="002A51D9">
        <w:t>;</w:t>
      </w:r>
    </w:p>
    <w:p w:rsidR="002A51D9" w:rsidRDefault="006B7E4D" w:rsidP="002A51D9">
      <w:r w:rsidRPr="002A51D9">
        <w:rPr>
          <w:lang w:val="en-US"/>
        </w:rPr>
        <w:t>I</w:t>
      </w:r>
      <w:r w:rsidR="006217F3" w:rsidRPr="002A51D9">
        <w:t>BExtract</w:t>
      </w:r>
      <w:r w:rsidR="002A51D9" w:rsidRPr="002A51D9">
        <w:t xml:space="preserve"> - </w:t>
      </w:r>
      <w:r w:rsidR="006217F3" w:rsidRPr="002A51D9">
        <w:t>для получения метаданных от сервера InterBase</w:t>
      </w:r>
      <w:r w:rsidR="002A51D9" w:rsidRPr="002A51D9">
        <w:t>;</w:t>
      </w:r>
    </w:p>
    <w:p w:rsidR="002A51D9" w:rsidRDefault="006B7E4D" w:rsidP="002A51D9">
      <w:r w:rsidRPr="002A51D9">
        <w:rPr>
          <w:lang w:val="en-US"/>
        </w:rPr>
        <w:t>I</w:t>
      </w:r>
      <w:r w:rsidRPr="002A51D9">
        <w:t>B</w:t>
      </w:r>
      <w:r w:rsidRPr="002A51D9">
        <w:rPr>
          <w:lang w:val="en-US"/>
        </w:rPr>
        <w:t>Cl</w:t>
      </w:r>
      <w:r w:rsidR="006217F3" w:rsidRPr="002A51D9">
        <w:t>ientDataSet</w:t>
      </w:r>
      <w:r w:rsidR="002A51D9" w:rsidRPr="002A51D9">
        <w:t xml:space="preserve"> - </w:t>
      </w:r>
      <w:r w:rsidR="006217F3" w:rsidRPr="002A51D9">
        <w:t>для получения данных и применения обновлений</w:t>
      </w:r>
      <w:r w:rsidR="002A51D9" w:rsidRPr="002A51D9">
        <w:t xml:space="preserve">. </w:t>
      </w:r>
      <w:r w:rsidR="006217F3" w:rsidRPr="002A51D9">
        <w:t>Использует внутренние компоненты TIBDataSet И TDataSetProvider</w:t>
      </w:r>
      <w:r w:rsidR="002A51D9" w:rsidRPr="002A51D9">
        <w:t>.</w:t>
      </w:r>
    </w:p>
    <w:p w:rsidR="002A51D9" w:rsidRDefault="006217F3" w:rsidP="002A51D9">
      <w:r w:rsidRPr="002A51D9">
        <w:t xml:space="preserve">Компоненты IBTable, IBQuery, IBStoredProc И IBUpdateSQL </w:t>
      </w:r>
      <w:r w:rsidR="000F0BEE" w:rsidRPr="002A51D9">
        <w:t xml:space="preserve">во многом похожи </w:t>
      </w:r>
      <w:r w:rsidRPr="002A51D9">
        <w:t>на свои аналоги</w:t>
      </w:r>
      <w:r w:rsidR="000F0BEE" w:rsidRPr="002A51D9">
        <w:t xml:space="preserve"> </w:t>
      </w:r>
      <w:r w:rsidRPr="002A51D9">
        <w:t>механизма BDE</w:t>
      </w:r>
      <w:r w:rsidR="002A51D9" w:rsidRPr="002A51D9">
        <w:t>.</w:t>
      </w:r>
    </w:p>
    <w:p w:rsidR="002A51D9" w:rsidRDefault="003C0D95" w:rsidP="00027032">
      <w:pPr>
        <w:pStyle w:val="2"/>
      </w:pPr>
      <w:r w:rsidRPr="002A51D9">
        <w:br w:type="page"/>
      </w:r>
      <w:bookmarkStart w:id="5" w:name="_Toc236662470"/>
      <w:r w:rsidR="00027032">
        <w:t>Г</w:t>
      </w:r>
      <w:r w:rsidR="00027032" w:rsidRPr="002A51D9">
        <w:t>лава</w:t>
      </w:r>
      <w:r w:rsidR="00487450" w:rsidRPr="002A51D9">
        <w:t xml:space="preserve"> 2</w:t>
      </w:r>
      <w:r w:rsidR="002A51D9" w:rsidRPr="002A51D9">
        <w:t xml:space="preserve">. </w:t>
      </w:r>
      <w:r w:rsidRPr="002A51D9">
        <w:t>Технология разработки</w:t>
      </w:r>
      <w:r w:rsidR="00487450" w:rsidRPr="002A51D9">
        <w:t xml:space="preserve"> программного кода и</w:t>
      </w:r>
      <w:r w:rsidRPr="002A51D9">
        <w:t xml:space="preserve"> интерфейса</w:t>
      </w:r>
      <w:r w:rsidR="002A51D9">
        <w:t xml:space="preserve"> "</w:t>
      </w:r>
      <w:r w:rsidRPr="002A51D9">
        <w:t>Organizer 1</w:t>
      </w:r>
      <w:r w:rsidR="002A51D9">
        <w:t>.0"</w:t>
      </w:r>
      <w:bookmarkEnd w:id="5"/>
    </w:p>
    <w:p w:rsidR="00027032" w:rsidRPr="00027032" w:rsidRDefault="00027032" w:rsidP="00027032"/>
    <w:p w:rsidR="002A51D9" w:rsidRDefault="002A51D9" w:rsidP="00027032">
      <w:pPr>
        <w:pStyle w:val="2"/>
      </w:pPr>
      <w:bookmarkStart w:id="6" w:name="_Toc236662471"/>
      <w:r>
        <w:t>2.1</w:t>
      </w:r>
      <w:r w:rsidR="00487450" w:rsidRPr="002A51D9">
        <w:t xml:space="preserve"> </w:t>
      </w:r>
      <w:r w:rsidR="00A22163" w:rsidRPr="002A51D9">
        <w:t>Структура приложения</w:t>
      </w:r>
      <w:r>
        <w:t xml:space="preserve"> "</w:t>
      </w:r>
      <w:r w:rsidR="00A22163" w:rsidRPr="002A51D9">
        <w:t>Organizer 1</w:t>
      </w:r>
      <w:r>
        <w:t>.0"</w:t>
      </w:r>
      <w:bookmarkEnd w:id="6"/>
    </w:p>
    <w:p w:rsidR="00027032" w:rsidRDefault="00027032" w:rsidP="00027032"/>
    <w:p w:rsidR="002A51D9" w:rsidRDefault="002A51D9" w:rsidP="002A51D9">
      <w:r>
        <w:rPr>
          <w:b/>
          <w:bCs/>
        </w:rPr>
        <w:t>"</w:t>
      </w:r>
      <w:r w:rsidR="003C0D95" w:rsidRPr="002A51D9">
        <w:t>Organizer 1</w:t>
      </w:r>
      <w:r>
        <w:t>.0" -</w:t>
      </w:r>
      <w:r w:rsidRPr="002A51D9">
        <w:t xml:space="preserve"> </w:t>
      </w:r>
      <w:r w:rsidR="003C0D95" w:rsidRPr="002A51D9">
        <w:t>программный продукт, который состоит из нескольких компонентов</w:t>
      </w:r>
      <w:r w:rsidRPr="002A51D9">
        <w:t xml:space="preserve">: </w:t>
      </w:r>
      <w:r w:rsidR="00F953A0" w:rsidRPr="002A51D9">
        <w:t>планировщик задач</w:t>
      </w:r>
      <w:r w:rsidR="003C0D95" w:rsidRPr="002A51D9">
        <w:t xml:space="preserve">, связанный с ним </w:t>
      </w:r>
      <w:r w:rsidR="00F953A0" w:rsidRPr="002A51D9">
        <w:t xml:space="preserve">календарь </w:t>
      </w:r>
      <w:r w:rsidR="003C0D95" w:rsidRPr="002A51D9">
        <w:t>и адресная книга</w:t>
      </w:r>
      <w:r w:rsidRPr="002A51D9">
        <w:t>.</w:t>
      </w:r>
    </w:p>
    <w:p w:rsidR="00027032" w:rsidRDefault="00027032" w:rsidP="002A51D9"/>
    <w:p w:rsidR="00027032" w:rsidRDefault="00E62CFF" w:rsidP="002A51D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5pt;height:245.25pt">
            <v:imagedata r:id="rId7" o:title=""/>
          </v:shape>
        </w:pict>
      </w:r>
    </w:p>
    <w:p w:rsidR="002A51D9" w:rsidRDefault="002A51D9" w:rsidP="00027032">
      <w:r>
        <w:t>Рис.1</w:t>
      </w:r>
      <w:r w:rsidR="00F953A0" w:rsidRPr="002A51D9">
        <w:t xml:space="preserve"> Структура приложения</w:t>
      </w:r>
      <w:r>
        <w:t xml:space="preserve"> "</w:t>
      </w:r>
      <w:r w:rsidR="00F953A0" w:rsidRPr="002A51D9">
        <w:t>Organizer 1</w:t>
      </w:r>
      <w:r>
        <w:t>.0"</w:t>
      </w:r>
      <w:r w:rsidR="00027032">
        <w:t>.</w:t>
      </w:r>
    </w:p>
    <w:p w:rsidR="00027032" w:rsidRDefault="00027032" w:rsidP="002A51D9"/>
    <w:p w:rsidR="00027032" w:rsidRDefault="00AE30C0" w:rsidP="002A51D9">
      <w:r w:rsidRPr="002A51D9">
        <w:t xml:space="preserve">В качестве основы приложения с помощью </w:t>
      </w:r>
      <w:r w:rsidRPr="002A51D9">
        <w:rPr>
          <w:lang w:val="en-US"/>
        </w:rPr>
        <w:t>IB</w:t>
      </w:r>
      <w:r w:rsidRPr="002A51D9">
        <w:t xml:space="preserve"> </w:t>
      </w:r>
      <w:r w:rsidRPr="002A51D9">
        <w:rPr>
          <w:lang w:val="en-US"/>
        </w:rPr>
        <w:t>Expert</w:t>
      </w:r>
      <w:r w:rsidRPr="002A51D9">
        <w:t xml:space="preserve"> была разработана база данных </w:t>
      </w:r>
      <w:r w:rsidRPr="002A51D9">
        <w:rPr>
          <w:lang w:val="en-US"/>
        </w:rPr>
        <w:t>ORGANIZER</w:t>
      </w:r>
      <w:r w:rsidRPr="002A51D9">
        <w:t>, состоящая из двух таблиц</w:t>
      </w:r>
      <w:r w:rsidR="002A51D9" w:rsidRPr="002A51D9">
        <w:t xml:space="preserve">: </w:t>
      </w:r>
      <w:r w:rsidRPr="002A51D9">
        <w:rPr>
          <w:lang w:val="en-US"/>
        </w:rPr>
        <w:t>TBL</w:t>
      </w:r>
      <w:r w:rsidRPr="002A51D9">
        <w:t>_</w:t>
      </w:r>
      <w:r w:rsidRPr="002A51D9">
        <w:rPr>
          <w:lang w:val="en-US"/>
        </w:rPr>
        <w:t>EVENTS</w:t>
      </w:r>
      <w:r w:rsidRPr="002A51D9">
        <w:t xml:space="preserve"> и </w:t>
      </w:r>
      <w:r w:rsidRPr="002A51D9">
        <w:rPr>
          <w:lang w:val="en-US"/>
        </w:rPr>
        <w:t>TBL</w:t>
      </w:r>
      <w:r w:rsidRPr="002A51D9">
        <w:t>_</w:t>
      </w:r>
      <w:r w:rsidRPr="002A51D9">
        <w:rPr>
          <w:lang w:val="en-US"/>
        </w:rPr>
        <w:t>PEOPLE</w:t>
      </w:r>
      <w:r w:rsidR="002A51D9" w:rsidRPr="002A51D9">
        <w:t>.</w:t>
      </w:r>
    </w:p>
    <w:p w:rsidR="003C0D95" w:rsidRDefault="003C0D95" w:rsidP="002A51D9"/>
    <w:p w:rsidR="00027032" w:rsidRPr="002A51D9" w:rsidRDefault="00027032" w:rsidP="002A51D9">
      <w:r w:rsidRPr="002A51D9">
        <w:t>Табл</w:t>
      </w:r>
      <w:r>
        <w:t>.1</w:t>
      </w:r>
      <w:r w:rsidRPr="002A51D9">
        <w:t xml:space="preserve"> Структура таблицы </w:t>
      </w:r>
      <w:r w:rsidRPr="002A51D9">
        <w:rPr>
          <w:lang w:val="en-US"/>
        </w:rPr>
        <w:t>TBL</w:t>
      </w:r>
      <w:r w:rsidRPr="002A51D9">
        <w:t>_</w:t>
      </w:r>
      <w:r w:rsidRPr="002A51D9">
        <w:rPr>
          <w:lang w:val="en-US"/>
        </w:rPr>
        <w:t>EVENTS</w:t>
      </w:r>
    </w:p>
    <w:tbl>
      <w:tblPr>
        <w:tblW w:w="2880" w:type="dxa"/>
        <w:jc w:val="center"/>
        <w:tblLook w:val="0000" w:firstRow="0" w:lastRow="0" w:firstColumn="0" w:lastColumn="0" w:noHBand="0" w:noVBand="0"/>
      </w:tblPr>
      <w:tblGrid>
        <w:gridCol w:w="983"/>
        <w:gridCol w:w="960"/>
        <w:gridCol w:w="960"/>
      </w:tblGrid>
      <w:tr w:rsidR="009D20F8" w:rsidRPr="002A51D9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0F8" w:rsidRPr="002A51D9" w:rsidRDefault="009D20F8" w:rsidP="00027032">
            <w:pPr>
              <w:pStyle w:val="af9"/>
            </w:pPr>
            <w:r w:rsidRPr="002A51D9">
              <w:t>id_events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0F8" w:rsidRPr="002A51D9" w:rsidRDefault="009D20F8" w:rsidP="00027032">
            <w:pPr>
              <w:pStyle w:val="af9"/>
            </w:pPr>
            <w:r w:rsidRPr="002A51D9">
              <w:t>date1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0F8" w:rsidRPr="002A51D9" w:rsidRDefault="009D20F8" w:rsidP="00027032">
            <w:pPr>
              <w:pStyle w:val="af9"/>
            </w:pPr>
            <w:r w:rsidRPr="002A51D9">
              <w:t>name</w:t>
            </w:r>
          </w:p>
        </w:tc>
      </w:tr>
      <w:tr w:rsidR="009D20F8" w:rsidRPr="002A51D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0F8" w:rsidRPr="002A51D9" w:rsidRDefault="002A51D9" w:rsidP="00027032">
            <w:pPr>
              <w:pStyle w:val="af9"/>
            </w:pPr>
            <w: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0F8" w:rsidRPr="002A51D9" w:rsidRDefault="002A51D9" w:rsidP="00027032">
            <w:pPr>
              <w:pStyle w:val="af9"/>
            </w:pPr>
            <w: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20F8" w:rsidRPr="002A51D9" w:rsidRDefault="002A51D9" w:rsidP="00027032">
            <w:pPr>
              <w:pStyle w:val="af9"/>
            </w:pPr>
            <w:r>
              <w:t xml:space="preserve"> </w:t>
            </w:r>
          </w:p>
        </w:tc>
      </w:tr>
    </w:tbl>
    <w:p w:rsidR="00027032" w:rsidRDefault="00027032" w:rsidP="00027032"/>
    <w:p w:rsidR="00027032" w:rsidRPr="002A51D9" w:rsidRDefault="00027032" w:rsidP="00027032">
      <w:r>
        <w:br w:type="page"/>
      </w:r>
      <w:r w:rsidRPr="002A51D9">
        <w:t>Табл</w:t>
      </w:r>
      <w:r>
        <w:t>. 2</w:t>
      </w:r>
      <w:r w:rsidRPr="002A51D9">
        <w:t xml:space="preserve"> Структура таблицы </w:t>
      </w:r>
      <w:r w:rsidRPr="002A51D9">
        <w:rPr>
          <w:lang w:val="en-US"/>
        </w:rPr>
        <w:t>TBL</w:t>
      </w:r>
      <w:r w:rsidRPr="002A51D9">
        <w:t xml:space="preserve">_ </w:t>
      </w:r>
      <w:r w:rsidRPr="002A51D9">
        <w:rPr>
          <w:lang w:val="en-US"/>
        </w:rPr>
        <w:t>PEOPLE</w:t>
      </w:r>
    </w:p>
    <w:tbl>
      <w:tblPr>
        <w:tblW w:w="493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3"/>
        <w:gridCol w:w="623"/>
        <w:gridCol w:w="772"/>
        <w:gridCol w:w="616"/>
        <w:gridCol w:w="639"/>
        <w:gridCol w:w="685"/>
        <w:gridCol w:w="546"/>
        <w:gridCol w:w="1037"/>
        <w:gridCol w:w="1098"/>
        <w:gridCol w:w="1074"/>
        <w:gridCol w:w="616"/>
        <w:gridCol w:w="476"/>
      </w:tblGrid>
      <w:tr w:rsidR="009D20F8" w:rsidRPr="002A51D9">
        <w:trPr>
          <w:trHeight w:val="255"/>
          <w:jc w:val="center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9D20F8" w:rsidP="00027032">
            <w:pPr>
              <w:pStyle w:val="af9"/>
            </w:pPr>
            <w:r w:rsidRPr="002A51D9">
              <w:t>id_people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9D20F8" w:rsidP="00027032">
            <w:pPr>
              <w:pStyle w:val="af9"/>
            </w:pPr>
            <w:r w:rsidRPr="002A51D9">
              <w:t>imja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9D20F8" w:rsidP="00027032">
            <w:pPr>
              <w:pStyle w:val="af9"/>
            </w:pPr>
            <w:r w:rsidRPr="002A51D9">
              <w:t>familia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9D20F8" w:rsidP="00027032">
            <w:pPr>
              <w:pStyle w:val="af9"/>
            </w:pPr>
            <w:r w:rsidRPr="002A51D9">
              <w:t>otch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9D20F8" w:rsidP="00027032">
            <w:pPr>
              <w:pStyle w:val="af9"/>
            </w:pPr>
            <w:r w:rsidRPr="002A51D9">
              <w:t>birth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9D20F8" w:rsidP="00027032">
            <w:pPr>
              <w:pStyle w:val="af9"/>
            </w:pPr>
            <w:r w:rsidRPr="002A51D9">
              <w:t>email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9D20F8" w:rsidP="00027032">
            <w:pPr>
              <w:pStyle w:val="af9"/>
            </w:pPr>
            <w:r w:rsidRPr="002A51D9">
              <w:t>icq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9D20F8" w:rsidP="00027032">
            <w:pPr>
              <w:pStyle w:val="af9"/>
            </w:pPr>
            <w:r w:rsidRPr="002A51D9">
              <w:t>phone_mob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9D20F8" w:rsidP="00027032">
            <w:pPr>
              <w:pStyle w:val="af9"/>
            </w:pPr>
            <w:r w:rsidRPr="002A51D9">
              <w:t>phone_home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9D20F8" w:rsidP="00027032">
            <w:pPr>
              <w:pStyle w:val="af9"/>
            </w:pPr>
            <w:r w:rsidRPr="002A51D9">
              <w:t>phone_work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9D20F8" w:rsidP="00027032">
            <w:pPr>
              <w:pStyle w:val="af9"/>
            </w:pPr>
            <w:r w:rsidRPr="002A51D9">
              <w:t>firm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9D20F8" w:rsidP="00027032">
            <w:pPr>
              <w:pStyle w:val="af9"/>
            </w:pPr>
            <w:r w:rsidRPr="002A51D9">
              <w:t>post</w:t>
            </w:r>
          </w:p>
        </w:tc>
      </w:tr>
      <w:tr w:rsidR="009D20F8" w:rsidRPr="002A51D9">
        <w:trPr>
          <w:trHeight w:val="255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2A51D9" w:rsidP="00027032">
            <w:pPr>
              <w:pStyle w:val="af9"/>
            </w:pPr>
            <w:r>
              <w:t xml:space="preserve">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2A51D9" w:rsidP="00027032">
            <w:pPr>
              <w:pStyle w:val="af9"/>
            </w:pPr>
            <w: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2A51D9" w:rsidP="00027032">
            <w:pPr>
              <w:pStyle w:val="af9"/>
            </w:pPr>
            <w:r>
              <w:t xml:space="preserve">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2A51D9" w:rsidP="00027032">
            <w:pPr>
              <w:pStyle w:val="af9"/>
            </w:pPr>
            <w:r>
              <w:t xml:space="preserve">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2A51D9" w:rsidP="00027032">
            <w:pPr>
              <w:pStyle w:val="af9"/>
            </w:pPr>
            <w:r>
              <w:t xml:space="preserve">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2A51D9" w:rsidP="00027032">
            <w:pPr>
              <w:pStyle w:val="af9"/>
            </w:pPr>
            <w:r>
              <w:t xml:space="preserve"> 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2A51D9" w:rsidP="00027032">
            <w:pPr>
              <w:pStyle w:val="af9"/>
            </w:pPr>
            <w:r>
              <w:t xml:space="preserve">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2A51D9" w:rsidP="00027032">
            <w:pPr>
              <w:pStyle w:val="af9"/>
            </w:pPr>
            <w:r>
              <w:t xml:space="preserve">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2A51D9" w:rsidP="00027032">
            <w:pPr>
              <w:pStyle w:val="af9"/>
            </w:pPr>
            <w:r>
              <w:t xml:space="preserve">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2A51D9" w:rsidP="00027032">
            <w:pPr>
              <w:pStyle w:val="af9"/>
            </w:pPr>
            <w:r>
              <w:t xml:space="preserve">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2A51D9" w:rsidP="00027032">
            <w:pPr>
              <w:pStyle w:val="af9"/>
            </w:pPr>
            <w:r>
              <w:t xml:space="preserve">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2A51D9" w:rsidP="00027032">
            <w:pPr>
              <w:pStyle w:val="af9"/>
            </w:pPr>
            <w:r>
              <w:t xml:space="preserve"> </w:t>
            </w:r>
          </w:p>
        </w:tc>
      </w:tr>
      <w:tr w:rsidR="009D20F8" w:rsidRPr="002A51D9">
        <w:trPr>
          <w:trHeight w:val="255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9D20F8" w:rsidP="00027032">
            <w:pPr>
              <w:pStyle w:val="af9"/>
            </w:pPr>
            <w:r w:rsidRPr="002A51D9">
              <w:t>phone_work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9D20F8" w:rsidP="00027032">
            <w:pPr>
              <w:pStyle w:val="af9"/>
            </w:pPr>
            <w:r w:rsidRPr="002A51D9">
              <w:t>firm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9D20F8" w:rsidP="00027032">
            <w:pPr>
              <w:pStyle w:val="af9"/>
            </w:pPr>
            <w:r w:rsidRPr="002A51D9">
              <w:t>post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9D20F8" w:rsidP="00027032">
            <w:pPr>
              <w:pStyle w:val="af9"/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9D20F8" w:rsidP="00027032">
            <w:pPr>
              <w:pStyle w:val="af9"/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9D20F8" w:rsidP="00027032">
            <w:pPr>
              <w:pStyle w:val="af9"/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9D20F8" w:rsidP="00027032">
            <w:pPr>
              <w:pStyle w:val="af9"/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9D20F8" w:rsidP="00027032">
            <w:pPr>
              <w:pStyle w:val="af9"/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9D20F8" w:rsidP="00027032">
            <w:pPr>
              <w:pStyle w:val="af9"/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9D20F8" w:rsidP="00027032">
            <w:pPr>
              <w:pStyle w:val="af9"/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9D20F8" w:rsidP="00027032">
            <w:pPr>
              <w:pStyle w:val="af9"/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9D20F8" w:rsidP="00027032">
            <w:pPr>
              <w:pStyle w:val="af9"/>
            </w:pPr>
          </w:p>
        </w:tc>
      </w:tr>
      <w:tr w:rsidR="009D20F8" w:rsidRPr="002A51D9">
        <w:trPr>
          <w:trHeight w:val="255"/>
          <w:jc w:val="center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2A51D9" w:rsidP="00027032">
            <w:pPr>
              <w:pStyle w:val="af9"/>
            </w:pPr>
            <w:r>
              <w:t xml:space="preserve">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2A51D9" w:rsidP="00027032">
            <w:pPr>
              <w:pStyle w:val="af9"/>
            </w:pPr>
            <w: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2A51D9" w:rsidP="00027032">
            <w:pPr>
              <w:pStyle w:val="af9"/>
            </w:pPr>
            <w:r>
              <w:t xml:space="preserve">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9D20F8" w:rsidP="00027032">
            <w:pPr>
              <w:pStyle w:val="af9"/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9D20F8" w:rsidP="00027032">
            <w:pPr>
              <w:pStyle w:val="af9"/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9D20F8" w:rsidP="00027032">
            <w:pPr>
              <w:pStyle w:val="af9"/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9D20F8" w:rsidP="00027032">
            <w:pPr>
              <w:pStyle w:val="af9"/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9D20F8" w:rsidP="00027032">
            <w:pPr>
              <w:pStyle w:val="af9"/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9D20F8" w:rsidP="00027032">
            <w:pPr>
              <w:pStyle w:val="af9"/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9D20F8" w:rsidP="00027032">
            <w:pPr>
              <w:pStyle w:val="af9"/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9D20F8" w:rsidP="00027032">
            <w:pPr>
              <w:pStyle w:val="af9"/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20F8" w:rsidRPr="002A51D9" w:rsidRDefault="009D20F8" w:rsidP="00027032">
            <w:pPr>
              <w:pStyle w:val="af9"/>
            </w:pPr>
          </w:p>
        </w:tc>
      </w:tr>
    </w:tbl>
    <w:p w:rsidR="00027032" w:rsidRDefault="00027032" w:rsidP="002A51D9"/>
    <w:p w:rsidR="002A51D9" w:rsidRDefault="00370D33" w:rsidP="002A51D9">
      <w:r w:rsidRPr="002A51D9">
        <w:t xml:space="preserve">Таблицы между собой не связаны, </w:t>
      </w:r>
      <w:r w:rsidR="002A51D9">
        <w:t>т.к</w:t>
      </w:r>
      <w:r w:rsidR="002A51D9" w:rsidRPr="002A51D9">
        <w:t xml:space="preserve"> </w:t>
      </w:r>
      <w:r w:rsidRPr="002A51D9">
        <w:t>несут разную смысловую нагрузку и реализуют разные задачи</w:t>
      </w:r>
      <w:r w:rsidR="002A51D9" w:rsidRPr="002A51D9">
        <w:t xml:space="preserve"> </w:t>
      </w:r>
      <w:r w:rsidRPr="002A51D9">
        <w:t>в приложении</w:t>
      </w:r>
      <w:r w:rsidR="002A51D9" w:rsidRPr="002A51D9">
        <w:t>.</w:t>
      </w:r>
    </w:p>
    <w:p w:rsidR="002A51D9" w:rsidRDefault="00370D33" w:rsidP="002A51D9">
      <w:r w:rsidRPr="002A51D9">
        <w:t xml:space="preserve">Таблица </w:t>
      </w:r>
      <w:r w:rsidRPr="002A51D9">
        <w:rPr>
          <w:lang w:val="en-US"/>
        </w:rPr>
        <w:t>TBL</w:t>
      </w:r>
      <w:r w:rsidRPr="002A51D9">
        <w:t>_</w:t>
      </w:r>
      <w:r w:rsidRPr="002A51D9">
        <w:rPr>
          <w:lang w:val="en-US"/>
        </w:rPr>
        <w:t>EVENTS</w:t>
      </w:r>
      <w:r w:rsidRPr="002A51D9">
        <w:t xml:space="preserve"> предназначена для работы планировщика задач</w:t>
      </w:r>
      <w:r w:rsidR="002A51D9" w:rsidRPr="002A51D9">
        <w:t xml:space="preserve">. </w:t>
      </w:r>
      <w:r w:rsidRPr="002A51D9">
        <w:t>Она содержит данные о введенных событиях</w:t>
      </w:r>
      <w:r w:rsidR="002A51D9">
        <w:t xml:space="preserve"> (</w:t>
      </w:r>
      <w:r w:rsidRPr="002A51D9">
        <w:t>название, дата</w:t>
      </w:r>
      <w:r w:rsidR="002A51D9" w:rsidRPr="002A51D9">
        <w:t>).</w:t>
      </w:r>
    </w:p>
    <w:p w:rsidR="002A51D9" w:rsidRDefault="00370D33" w:rsidP="002A51D9">
      <w:r w:rsidRPr="002A51D9">
        <w:t xml:space="preserve">Таблица </w:t>
      </w:r>
      <w:r w:rsidRPr="002A51D9">
        <w:rPr>
          <w:lang w:val="en-US"/>
        </w:rPr>
        <w:t>TBL</w:t>
      </w:r>
      <w:r w:rsidRPr="002A51D9">
        <w:t xml:space="preserve">_ </w:t>
      </w:r>
      <w:r w:rsidRPr="002A51D9">
        <w:rPr>
          <w:lang w:val="en-US"/>
        </w:rPr>
        <w:t>PEOPLE</w:t>
      </w:r>
      <w:r w:rsidRPr="002A51D9">
        <w:t xml:space="preserve"> предназначена для работы адресной книги</w:t>
      </w:r>
      <w:r w:rsidR="002A51D9" w:rsidRPr="002A51D9">
        <w:t xml:space="preserve">. </w:t>
      </w:r>
      <w:r w:rsidRPr="002A51D9">
        <w:t>Она содержит данные о персоне</w:t>
      </w:r>
      <w:r w:rsidR="002A51D9">
        <w:t xml:space="preserve"> (</w:t>
      </w:r>
      <w:r w:rsidRPr="002A51D9">
        <w:t>Ф</w:t>
      </w:r>
      <w:r w:rsidR="002A51D9">
        <w:t xml:space="preserve">.И. </w:t>
      </w:r>
      <w:r w:rsidRPr="002A51D9">
        <w:t>О, адрес, телефон</w:t>
      </w:r>
      <w:r w:rsidR="002A51D9">
        <w:t xml:space="preserve"> (</w:t>
      </w:r>
      <w:r w:rsidRPr="002A51D9">
        <w:t>дом, раб, сотовый</w:t>
      </w:r>
      <w:r w:rsidR="002A51D9" w:rsidRPr="002A51D9">
        <w:t>),</w:t>
      </w:r>
      <w:r w:rsidRPr="002A51D9">
        <w:t xml:space="preserve"> ICQ, e-mail, дата рождения, название фирмы, должность</w:t>
      </w:r>
      <w:r w:rsidR="002A51D9" w:rsidRPr="002A51D9">
        <w:t>).</w:t>
      </w:r>
    </w:p>
    <w:p w:rsidR="00027032" w:rsidRDefault="00027032" w:rsidP="002A51D9"/>
    <w:p w:rsidR="002A51D9" w:rsidRDefault="002A51D9" w:rsidP="00027032">
      <w:pPr>
        <w:pStyle w:val="2"/>
      </w:pPr>
      <w:bookmarkStart w:id="7" w:name="_Toc236662472"/>
      <w:r>
        <w:t>2.2</w:t>
      </w:r>
      <w:r w:rsidR="00A22163" w:rsidRPr="002A51D9">
        <w:t xml:space="preserve"> </w:t>
      </w:r>
      <w:r w:rsidR="00555991" w:rsidRPr="002A51D9">
        <w:t>Программная структура приложения</w:t>
      </w:r>
      <w:r>
        <w:t xml:space="preserve"> "</w:t>
      </w:r>
      <w:r w:rsidR="00A22163" w:rsidRPr="002A51D9">
        <w:t>Organizer 1</w:t>
      </w:r>
      <w:r>
        <w:t>.0"</w:t>
      </w:r>
      <w:bookmarkEnd w:id="7"/>
    </w:p>
    <w:p w:rsidR="00027032" w:rsidRDefault="00027032" w:rsidP="002A51D9"/>
    <w:p w:rsidR="002A51D9" w:rsidRDefault="00241AD5" w:rsidP="002A51D9">
      <w:r w:rsidRPr="002A51D9">
        <w:t>В приложении используются</w:t>
      </w:r>
      <w:r w:rsidR="002A51D9" w:rsidRPr="002A51D9">
        <w:t>:</w:t>
      </w:r>
    </w:p>
    <w:p w:rsidR="002A51D9" w:rsidRDefault="00241AD5" w:rsidP="002A51D9">
      <w:r w:rsidRPr="002A51D9">
        <w:t>главная форма с главным меню, обеспечивающим переход ко всем функциям приложения</w:t>
      </w:r>
      <w:r w:rsidR="002A51D9">
        <w:t xml:space="preserve"> (</w:t>
      </w:r>
      <w:r w:rsidR="00555991" w:rsidRPr="002A51D9">
        <w:rPr>
          <w:lang w:val="en-US"/>
        </w:rPr>
        <w:t>frmMain</w:t>
      </w:r>
      <w:r w:rsidR="002A51D9" w:rsidRPr="002A51D9">
        <w:t>);</w:t>
      </w:r>
    </w:p>
    <w:p w:rsidR="002A51D9" w:rsidRDefault="00241AD5" w:rsidP="002A51D9">
      <w:r w:rsidRPr="002A51D9">
        <w:t>формы, используемые Планировщиком задач для просмотра</w:t>
      </w:r>
      <w:r w:rsidR="002A51D9">
        <w:t xml:space="preserve"> (</w:t>
      </w:r>
      <w:r w:rsidR="00555991" w:rsidRPr="002A51D9">
        <w:rPr>
          <w:lang w:val="en-US"/>
        </w:rPr>
        <w:t>frmViewEv</w:t>
      </w:r>
      <w:r w:rsidR="002A51D9" w:rsidRPr="002A51D9">
        <w:t>),</w:t>
      </w:r>
      <w:r w:rsidRPr="002A51D9">
        <w:t xml:space="preserve"> редактирования</w:t>
      </w:r>
      <w:r w:rsidR="002A51D9">
        <w:t xml:space="preserve"> (</w:t>
      </w:r>
      <w:r w:rsidR="00555991" w:rsidRPr="002A51D9">
        <w:rPr>
          <w:lang w:val="en-US"/>
        </w:rPr>
        <w:t>frmEditEv</w:t>
      </w:r>
      <w:r w:rsidR="002A51D9" w:rsidRPr="002A51D9">
        <w:t xml:space="preserve">) </w:t>
      </w:r>
      <w:r w:rsidRPr="002A51D9">
        <w:t>и добавления событий</w:t>
      </w:r>
      <w:r w:rsidR="002A51D9">
        <w:t xml:space="preserve"> (</w:t>
      </w:r>
      <w:r w:rsidR="00555991" w:rsidRPr="002A51D9">
        <w:rPr>
          <w:lang w:val="en-US"/>
        </w:rPr>
        <w:t>frmAddEv</w:t>
      </w:r>
      <w:r w:rsidR="002A51D9" w:rsidRPr="002A51D9">
        <w:t>);</w:t>
      </w:r>
    </w:p>
    <w:p w:rsidR="002A51D9" w:rsidRDefault="00241AD5" w:rsidP="002A51D9">
      <w:r w:rsidRPr="002A51D9">
        <w:t>формы, используемые Адресной книгой для просмотра</w:t>
      </w:r>
      <w:r w:rsidR="002A51D9">
        <w:t xml:space="preserve"> (</w:t>
      </w:r>
      <w:r w:rsidR="00555991" w:rsidRPr="002A51D9">
        <w:rPr>
          <w:lang w:val="en-US"/>
        </w:rPr>
        <w:t>frmBook</w:t>
      </w:r>
      <w:r w:rsidR="002A51D9" w:rsidRPr="002A51D9">
        <w:t>),</w:t>
      </w:r>
      <w:r w:rsidRPr="002A51D9">
        <w:t xml:space="preserve"> добавления</w:t>
      </w:r>
      <w:r w:rsidR="002A51D9">
        <w:t xml:space="preserve"> (</w:t>
      </w:r>
      <w:r w:rsidR="00555991" w:rsidRPr="002A51D9">
        <w:rPr>
          <w:lang w:val="en-US"/>
        </w:rPr>
        <w:t>frmAddB</w:t>
      </w:r>
      <w:r w:rsidR="002A51D9" w:rsidRPr="002A51D9">
        <w:t xml:space="preserve">) </w:t>
      </w:r>
      <w:r w:rsidRPr="002A51D9">
        <w:t>и редактирования записей</w:t>
      </w:r>
      <w:r w:rsidR="002A51D9">
        <w:t xml:space="preserve"> (</w:t>
      </w:r>
      <w:r w:rsidR="00555991" w:rsidRPr="002A51D9">
        <w:rPr>
          <w:lang w:val="en-US"/>
        </w:rPr>
        <w:t>frmEditB</w:t>
      </w:r>
      <w:r w:rsidR="002A51D9" w:rsidRPr="002A51D9">
        <w:t>),</w:t>
      </w:r>
      <w:r w:rsidRPr="002A51D9">
        <w:t xml:space="preserve"> а также форма поиска в книге по различным параметрам</w:t>
      </w:r>
      <w:r w:rsidR="002A51D9">
        <w:t xml:space="preserve"> (</w:t>
      </w:r>
      <w:r w:rsidR="00555991" w:rsidRPr="002A51D9">
        <w:rPr>
          <w:lang w:val="en-US"/>
        </w:rPr>
        <w:t>frmSearchB</w:t>
      </w:r>
      <w:r w:rsidR="002A51D9" w:rsidRPr="002A51D9">
        <w:t>);</w:t>
      </w:r>
    </w:p>
    <w:p w:rsidR="002A51D9" w:rsidRDefault="00555991" w:rsidP="002A51D9">
      <w:r w:rsidRPr="002A51D9">
        <w:t>модуль данных</w:t>
      </w:r>
      <w:r w:rsidR="002A51D9">
        <w:t xml:space="preserve"> (</w:t>
      </w:r>
      <w:r w:rsidRPr="002A51D9">
        <w:rPr>
          <w:lang w:val="en-US"/>
        </w:rPr>
        <w:t>DM</w:t>
      </w:r>
      <w:r w:rsidR="002A51D9" w:rsidRPr="002A51D9">
        <w:t>),</w:t>
      </w:r>
      <w:r w:rsidRPr="002A51D9">
        <w:t xml:space="preserve"> который содержит в себе компоненты </w:t>
      </w:r>
      <w:r w:rsidRPr="002A51D9">
        <w:rPr>
          <w:lang w:val="en-US"/>
        </w:rPr>
        <w:t>DataSource</w:t>
      </w:r>
      <w:r w:rsidRPr="002A51D9">
        <w:t xml:space="preserve">, </w:t>
      </w:r>
      <w:r w:rsidRPr="002A51D9">
        <w:rPr>
          <w:lang w:val="en-US"/>
        </w:rPr>
        <w:t>IBDataBase</w:t>
      </w:r>
      <w:r w:rsidRPr="002A51D9">
        <w:t xml:space="preserve">, </w:t>
      </w:r>
      <w:r w:rsidRPr="002A51D9">
        <w:rPr>
          <w:lang w:val="en-US"/>
        </w:rPr>
        <w:t>IBTranzaction</w:t>
      </w:r>
      <w:r w:rsidRPr="002A51D9">
        <w:t xml:space="preserve">, </w:t>
      </w:r>
      <w:r w:rsidRPr="002A51D9">
        <w:rPr>
          <w:lang w:val="en-US"/>
        </w:rPr>
        <w:t>IBQuery</w:t>
      </w:r>
      <w:r w:rsidRPr="002A51D9">
        <w:t>, обеспечивающие работу с базой данных</w:t>
      </w:r>
      <w:r w:rsidR="002A51D9" w:rsidRPr="002A51D9">
        <w:t>.</w:t>
      </w:r>
    </w:p>
    <w:p w:rsidR="002A51D9" w:rsidRDefault="00A22163" w:rsidP="002A51D9">
      <w:r w:rsidRPr="002A51D9">
        <w:t xml:space="preserve">Для реализации просмотра, добавления и редактирования информации в приложении использованы следующие компоненты С++ </w:t>
      </w:r>
      <w:r w:rsidRPr="002A51D9">
        <w:rPr>
          <w:lang w:val="en-US"/>
        </w:rPr>
        <w:t>Builder</w:t>
      </w:r>
      <w:r w:rsidR="002A51D9" w:rsidRPr="002A51D9">
        <w:t>:</w:t>
      </w:r>
    </w:p>
    <w:p w:rsidR="002A51D9" w:rsidRDefault="00A22163" w:rsidP="002A51D9">
      <w:r w:rsidRPr="002A51D9">
        <w:rPr>
          <w:i/>
          <w:iCs/>
          <w:lang w:val="en-US"/>
        </w:rPr>
        <w:t>IBDatabase</w:t>
      </w:r>
      <w:r w:rsidRPr="002A51D9">
        <w:rPr>
          <w:i/>
          <w:iCs/>
        </w:rPr>
        <w:t xml:space="preserve"> </w:t>
      </w:r>
      <w:r w:rsidRPr="002A51D9">
        <w:t xml:space="preserve">Этот компонент в основном используется в приложениях, работающих на платформе </w:t>
      </w:r>
      <w:r w:rsidRPr="002A51D9">
        <w:rPr>
          <w:lang w:val="en-US"/>
        </w:rPr>
        <w:t>InterBase</w:t>
      </w:r>
      <w:r w:rsidR="002A51D9" w:rsidRPr="002A51D9">
        <w:t xml:space="preserve">. </w:t>
      </w:r>
      <w:r w:rsidRPr="002A51D9">
        <w:t>Его задачи связаны с общением с удаленным сервером, реализацией транзакций, работой с паролями</w:t>
      </w:r>
      <w:r w:rsidR="002A51D9" w:rsidRPr="002A51D9">
        <w:t>.</w:t>
      </w:r>
    </w:p>
    <w:p w:rsidR="002A51D9" w:rsidRDefault="00A22163" w:rsidP="002A51D9">
      <w:r w:rsidRPr="002A51D9">
        <w:rPr>
          <w:i/>
          <w:iCs/>
          <w:lang w:val="en-US"/>
        </w:rPr>
        <w:t>IBTransaction</w:t>
      </w:r>
      <w:r w:rsidRPr="002A51D9">
        <w:t xml:space="preserve"> </w:t>
      </w:r>
      <w:r w:rsidR="002A51D9" w:rsidRPr="002A51D9">
        <w:t>-</w:t>
      </w:r>
      <w:r w:rsidRPr="002A51D9">
        <w:t xml:space="preserve"> организует управление транзакциями</w:t>
      </w:r>
      <w:r w:rsidR="002A51D9" w:rsidRPr="002A51D9">
        <w:t>.</w:t>
      </w:r>
    </w:p>
    <w:p w:rsidR="002A51D9" w:rsidRPr="002A51D9" w:rsidRDefault="00A22163" w:rsidP="002A51D9">
      <w:r w:rsidRPr="002A51D9">
        <w:rPr>
          <w:i/>
          <w:iCs/>
          <w:lang w:val="en-US"/>
        </w:rPr>
        <w:t>DataSource</w:t>
      </w:r>
      <w:r w:rsidRPr="002A51D9">
        <w:t xml:space="preserve"> В качестве источника данных всегда используется размещенный на странице </w:t>
      </w:r>
      <w:r w:rsidRPr="002A51D9">
        <w:rPr>
          <w:lang w:val="en-US"/>
        </w:rPr>
        <w:t>Data</w:t>
      </w:r>
      <w:r w:rsidRPr="002A51D9">
        <w:t xml:space="preserve"> </w:t>
      </w:r>
      <w:r w:rsidRPr="002A51D9">
        <w:rPr>
          <w:lang w:val="en-US"/>
        </w:rPr>
        <w:t>Access</w:t>
      </w:r>
      <w:r w:rsidRPr="002A51D9">
        <w:t xml:space="preserve"> компонент </w:t>
      </w:r>
      <w:r w:rsidRPr="002A51D9">
        <w:rPr>
          <w:lang w:val="en-US"/>
        </w:rPr>
        <w:t>DataSource</w:t>
      </w:r>
      <w:r w:rsidR="002A51D9" w:rsidRPr="002A51D9">
        <w:t xml:space="preserve">. </w:t>
      </w:r>
      <w:r w:rsidRPr="002A51D9">
        <w:t xml:space="preserve">Он связывается с набором данных своим свойством </w:t>
      </w:r>
      <w:r w:rsidRPr="002A51D9">
        <w:rPr>
          <w:lang w:val="en-US"/>
        </w:rPr>
        <w:t>Data</w:t>
      </w:r>
      <w:r w:rsidRPr="002A51D9">
        <w:t xml:space="preserve"> </w:t>
      </w:r>
      <w:r w:rsidRPr="002A51D9">
        <w:rPr>
          <w:lang w:val="en-US"/>
        </w:rPr>
        <w:t>Set</w:t>
      </w:r>
      <w:r w:rsidR="002A51D9" w:rsidRPr="002A51D9">
        <w:t>.</w:t>
      </w:r>
    </w:p>
    <w:p w:rsidR="002A51D9" w:rsidRDefault="00A22163" w:rsidP="002A51D9">
      <w:r w:rsidRPr="002A51D9">
        <w:rPr>
          <w:i/>
          <w:iCs/>
          <w:lang w:val="en-US"/>
        </w:rPr>
        <w:t>IBQuery</w:t>
      </w:r>
      <w:r w:rsidR="002A51D9" w:rsidRPr="002A51D9">
        <w:t xml:space="preserve"> - </w:t>
      </w:r>
      <w:r w:rsidRPr="002A51D9">
        <w:t xml:space="preserve">невизуальный компонент набора данных, выполняющий запросы </w:t>
      </w:r>
      <w:r w:rsidRPr="002A51D9">
        <w:rPr>
          <w:lang w:val="en-US"/>
        </w:rPr>
        <w:t>SQL</w:t>
      </w:r>
      <w:r w:rsidRPr="002A51D9">
        <w:t xml:space="preserve"> к серверу </w:t>
      </w:r>
      <w:r w:rsidRPr="002A51D9">
        <w:rPr>
          <w:lang w:val="en-US"/>
        </w:rPr>
        <w:t>InterBase</w:t>
      </w:r>
      <w:r w:rsidR="002A51D9" w:rsidRPr="002A51D9">
        <w:t>.</w:t>
      </w:r>
    </w:p>
    <w:p w:rsidR="002A51D9" w:rsidRDefault="00A22163" w:rsidP="002A51D9">
      <w:r w:rsidRPr="002A51D9">
        <w:rPr>
          <w:i/>
          <w:iCs/>
          <w:lang w:val="en-US"/>
        </w:rPr>
        <w:t>DBGrid</w:t>
      </w:r>
      <w:r w:rsidRPr="002A51D9">
        <w:t xml:space="preserve"> представляет собой таблицу, в которой могут отображаться поля строк, числовые и булевы поля</w:t>
      </w:r>
      <w:r w:rsidR="002A51D9" w:rsidRPr="002A51D9">
        <w:t xml:space="preserve">. </w:t>
      </w:r>
      <w:r w:rsidRPr="002A51D9">
        <w:t>Для связи этого компонента с набором данных используется только одно свойство</w:t>
      </w:r>
      <w:r w:rsidR="002A51D9" w:rsidRPr="002A51D9">
        <w:t xml:space="preserve"> - </w:t>
      </w:r>
      <w:r w:rsidRPr="002A51D9">
        <w:rPr>
          <w:lang w:val="en-US"/>
        </w:rPr>
        <w:t>DataSource</w:t>
      </w:r>
      <w:r w:rsidR="002A51D9" w:rsidRPr="002A51D9">
        <w:t>.</w:t>
      </w:r>
    </w:p>
    <w:p w:rsidR="002A51D9" w:rsidRDefault="00A22163" w:rsidP="002A51D9">
      <w:r w:rsidRPr="002A51D9">
        <w:rPr>
          <w:i/>
          <w:iCs/>
          <w:lang w:val="en-US"/>
        </w:rPr>
        <w:t>DBNavigator</w:t>
      </w:r>
      <w:r w:rsidRPr="002A51D9">
        <w:rPr>
          <w:i/>
          <w:iCs/>
        </w:rPr>
        <w:t xml:space="preserve"> </w:t>
      </w:r>
      <w:r w:rsidR="002A51D9">
        <w:rPr>
          <w:i/>
          <w:iCs/>
        </w:rPr>
        <w:t>-</w:t>
      </w:r>
      <w:r w:rsidRPr="002A51D9">
        <w:rPr>
          <w:i/>
          <w:iCs/>
        </w:rPr>
        <w:t xml:space="preserve"> </w:t>
      </w:r>
      <w:r w:rsidRPr="002A51D9">
        <w:t xml:space="preserve">набор кнопок для навигации по </w:t>
      </w:r>
      <w:r w:rsidRPr="002A51D9">
        <w:rPr>
          <w:lang w:val="en-US"/>
        </w:rPr>
        <w:t>DBGrid</w:t>
      </w:r>
      <w:r w:rsidR="002A51D9" w:rsidRPr="002A51D9">
        <w:t>.</w:t>
      </w:r>
    </w:p>
    <w:p w:rsidR="00027032" w:rsidRDefault="00027032" w:rsidP="002A51D9"/>
    <w:p w:rsidR="002A51D9" w:rsidRPr="002A51D9" w:rsidRDefault="002A51D9" w:rsidP="00027032">
      <w:pPr>
        <w:pStyle w:val="2"/>
      </w:pPr>
      <w:bookmarkStart w:id="8" w:name="_Toc236662473"/>
      <w:r>
        <w:t>2.3</w:t>
      </w:r>
      <w:r w:rsidR="00A22163" w:rsidRPr="002A51D9">
        <w:t xml:space="preserve"> </w:t>
      </w:r>
      <w:r w:rsidR="00A7215C" w:rsidRPr="002A51D9">
        <w:t>Главная форма</w:t>
      </w:r>
      <w:bookmarkEnd w:id="8"/>
    </w:p>
    <w:p w:rsidR="00027032" w:rsidRDefault="00027032" w:rsidP="002A51D9"/>
    <w:p w:rsidR="002A51D9" w:rsidRDefault="00A22163" w:rsidP="002A51D9">
      <w:r w:rsidRPr="002A51D9">
        <w:t>На главной форме приложения представлено</w:t>
      </w:r>
      <w:r w:rsidR="002A51D9" w:rsidRPr="002A51D9">
        <w:t>:</w:t>
      </w:r>
    </w:p>
    <w:p w:rsidR="002A51D9" w:rsidRDefault="00A22163" w:rsidP="002A51D9">
      <w:r w:rsidRPr="002A51D9">
        <w:t>главное меню,</w:t>
      </w:r>
    </w:p>
    <w:p w:rsidR="002A51D9" w:rsidRDefault="00A22163" w:rsidP="002A51D9">
      <w:r w:rsidRPr="002A51D9">
        <w:t>календарь,</w:t>
      </w:r>
    </w:p>
    <w:p w:rsidR="002A51D9" w:rsidRDefault="00A22163" w:rsidP="002A51D9">
      <w:r w:rsidRPr="002A51D9">
        <w:t>навигационные кнопки, обеспечивающие быстрый доступ к адресной книге и планировщику задач соответственно,</w:t>
      </w:r>
    </w:p>
    <w:p w:rsidR="00027032" w:rsidRDefault="00A22163" w:rsidP="002A51D9">
      <w:r w:rsidRPr="002A51D9">
        <w:t>список событий запланированных на сегодня</w:t>
      </w:r>
      <w:r w:rsidR="002A51D9" w:rsidRPr="002A51D9">
        <w:t>.</w:t>
      </w:r>
    </w:p>
    <w:p w:rsidR="00530E50" w:rsidRPr="002A51D9" w:rsidRDefault="00027032" w:rsidP="002A51D9">
      <w:r>
        <w:br w:type="page"/>
      </w:r>
      <w:r w:rsidR="00E62CFF">
        <w:pict>
          <v:shape id="_x0000_i1026" type="#_x0000_t75" style="width:264pt;height:237pt">
            <v:imagedata r:id="rId8" o:title=""/>
          </v:shape>
        </w:pict>
      </w:r>
    </w:p>
    <w:p w:rsidR="00027032" w:rsidRDefault="00A22163" w:rsidP="00027032">
      <w:r w:rsidRPr="002A51D9">
        <w:t>Рис</w:t>
      </w:r>
      <w:r w:rsidR="002A51D9" w:rsidRPr="002A51D9">
        <w:t xml:space="preserve">. </w:t>
      </w:r>
      <w:r w:rsidRPr="002A51D9">
        <w:t>Главная форма</w:t>
      </w:r>
    </w:p>
    <w:p w:rsidR="00027032" w:rsidRDefault="00027032" w:rsidP="00027032"/>
    <w:p w:rsidR="00530E50" w:rsidRPr="002A51D9" w:rsidRDefault="002A51D9" w:rsidP="00027032">
      <w:pPr>
        <w:pStyle w:val="2"/>
      </w:pPr>
      <w:bookmarkStart w:id="9" w:name="_Toc236662474"/>
      <w:r>
        <w:t>2.3.1</w:t>
      </w:r>
      <w:r w:rsidR="00A22163" w:rsidRPr="002A51D9">
        <w:t xml:space="preserve"> </w:t>
      </w:r>
      <w:r w:rsidR="00CB4A70" w:rsidRPr="002A51D9">
        <w:t xml:space="preserve">Структура </w:t>
      </w:r>
      <w:r w:rsidR="00530E50" w:rsidRPr="002A51D9">
        <w:t>Главно</w:t>
      </w:r>
      <w:r w:rsidR="00CB4A70" w:rsidRPr="002A51D9">
        <w:t>го</w:t>
      </w:r>
      <w:r w:rsidR="00530E50" w:rsidRPr="002A51D9">
        <w:t xml:space="preserve"> меню</w:t>
      </w:r>
      <w:bookmarkEnd w:id="9"/>
    </w:p>
    <w:p w:rsidR="002A51D9" w:rsidRPr="002A51D9" w:rsidRDefault="00AA3BE1" w:rsidP="002A51D9">
      <w:r w:rsidRPr="002A51D9">
        <w:t>Ф</w:t>
      </w:r>
      <w:r w:rsidR="00530E50" w:rsidRPr="002A51D9">
        <w:t>айл</w:t>
      </w:r>
    </w:p>
    <w:p w:rsidR="002A51D9" w:rsidRDefault="00AA3BE1" w:rsidP="002A51D9">
      <w:r w:rsidRPr="002A51D9">
        <w:t>А</w:t>
      </w:r>
      <w:r w:rsidR="00530E50" w:rsidRPr="002A51D9">
        <w:t>дресная книга</w:t>
      </w:r>
      <w:r w:rsidR="002A51D9">
        <w:t xml:space="preserve"> (</w:t>
      </w:r>
      <w:r w:rsidR="001F7F24" w:rsidRPr="002A51D9">
        <w:t xml:space="preserve">осуществляет переход на форму, отображающую записи Адресной книги </w:t>
      </w:r>
      <w:r w:rsidR="002A51D9">
        <w:t>-</w:t>
      </w:r>
      <w:r w:rsidR="001F7F24" w:rsidRPr="002A51D9">
        <w:t xml:space="preserve"> </w:t>
      </w:r>
      <w:r w:rsidR="00A3140C" w:rsidRPr="002A51D9">
        <w:rPr>
          <w:lang w:val="en-US"/>
        </w:rPr>
        <w:t>frmBook</w:t>
      </w:r>
      <w:r w:rsidR="002A51D9" w:rsidRPr="002A51D9">
        <w:t>)</w:t>
      </w:r>
    </w:p>
    <w:p w:rsidR="002A51D9" w:rsidRDefault="00AA3BE1" w:rsidP="002A51D9">
      <w:r w:rsidRPr="002A51D9">
        <w:t>Напоминалка</w:t>
      </w:r>
      <w:r w:rsidR="002A51D9">
        <w:t xml:space="preserve"> (</w:t>
      </w:r>
      <w:r w:rsidR="001F7F24" w:rsidRPr="002A51D9">
        <w:t xml:space="preserve">осуществляет переход на форму, отображающую записи о событиях </w:t>
      </w:r>
      <w:r w:rsidR="00A3140C" w:rsidRPr="002A51D9">
        <w:rPr>
          <w:lang w:val="en-US"/>
        </w:rPr>
        <w:t>frmViewEv</w:t>
      </w:r>
      <w:r w:rsidR="002A51D9" w:rsidRPr="002A51D9">
        <w:t>)</w:t>
      </w:r>
    </w:p>
    <w:p w:rsidR="002A51D9" w:rsidRDefault="00AA3BE1" w:rsidP="002A51D9">
      <w:r w:rsidRPr="002A51D9">
        <w:t>Выход</w:t>
      </w:r>
      <w:r w:rsidR="002A51D9">
        <w:t xml:space="preserve"> (</w:t>
      </w:r>
      <w:r w:rsidR="001F7F24" w:rsidRPr="002A51D9">
        <w:t>закрывает приложение</w:t>
      </w:r>
      <w:r w:rsidR="002A51D9" w:rsidRPr="002A51D9">
        <w:t>)</w:t>
      </w:r>
    </w:p>
    <w:p w:rsidR="002A51D9" w:rsidRDefault="001F7F24" w:rsidP="002A51D9">
      <w:r w:rsidRPr="002A51D9">
        <w:t>Адресная книга</w:t>
      </w:r>
    </w:p>
    <w:p w:rsidR="002A51D9" w:rsidRDefault="002A51D9" w:rsidP="002A51D9">
      <w:r>
        <w:t>2.1</w:t>
      </w:r>
      <w:r w:rsidR="001F7F24" w:rsidRPr="002A51D9">
        <w:t xml:space="preserve"> Просмотреть</w:t>
      </w:r>
      <w:r>
        <w:t xml:space="preserve"> (</w:t>
      </w:r>
      <w:r w:rsidR="00CB4A70" w:rsidRPr="002A51D9">
        <w:t xml:space="preserve">осуществляет переход на форму, отображающую записи Адресной книги </w:t>
      </w:r>
      <w:r>
        <w:t>-</w:t>
      </w:r>
      <w:r w:rsidR="00CB4A70" w:rsidRPr="002A51D9">
        <w:t xml:space="preserve"> </w:t>
      </w:r>
      <w:r w:rsidR="00A3140C" w:rsidRPr="002A51D9">
        <w:rPr>
          <w:lang w:val="en-US"/>
        </w:rPr>
        <w:t>frmBook</w:t>
      </w:r>
      <w:r w:rsidRPr="002A51D9">
        <w:t>)</w:t>
      </w:r>
    </w:p>
    <w:p w:rsidR="002A51D9" w:rsidRDefault="002A51D9" w:rsidP="002A51D9">
      <w:r>
        <w:t>2.2</w:t>
      </w:r>
      <w:r w:rsidR="001F7F24" w:rsidRPr="002A51D9">
        <w:t xml:space="preserve"> Найти человека</w:t>
      </w:r>
      <w:r>
        <w:t xml:space="preserve"> (</w:t>
      </w:r>
      <w:r w:rsidR="00CB4A70" w:rsidRPr="002A51D9">
        <w:t>осуществляет переход на форму поиска персоны по различным введенным данным</w:t>
      </w:r>
      <w:r w:rsidR="00A3140C" w:rsidRPr="002A51D9">
        <w:t xml:space="preserve"> </w:t>
      </w:r>
      <w:r>
        <w:t>-</w:t>
      </w:r>
      <w:r w:rsidR="00A3140C" w:rsidRPr="002A51D9">
        <w:t xml:space="preserve"> </w:t>
      </w:r>
      <w:r w:rsidR="00A3140C" w:rsidRPr="002A51D9">
        <w:rPr>
          <w:lang w:val="en-US"/>
        </w:rPr>
        <w:t>frmSearchB</w:t>
      </w:r>
      <w:r w:rsidRPr="002A51D9">
        <w:t>)</w:t>
      </w:r>
    </w:p>
    <w:p w:rsidR="002A51D9" w:rsidRDefault="002A51D9" w:rsidP="002A51D9">
      <w:r>
        <w:t>2.3</w:t>
      </w:r>
      <w:r w:rsidR="001F7F24" w:rsidRPr="002A51D9">
        <w:t xml:space="preserve"> Добавить новую запись</w:t>
      </w:r>
      <w:r>
        <w:t xml:space="preserve"> (</w:t>
      </w:r>
      <w:r w:rsidR="00CB4A70" w:rsidRPr="002A51D9">
        <w:t xml:space="preserve">осуществляет переход на форму, добавляющую записи в Адресную книгу </w:t>
      </w:r>
      <w:r>
        <w:t>-</w:t>
      </w:r>
      <w:r w:rsidR="00CB4A70" w:rsidRPr="002A51D9">
        <w:t xml:space="preserve"> </w:t>
      </w:r>
      <w:r w:rsidR="00A3140C" w:rsidRPr="002A51D9">
        <w:rPr>
          <w:lang w:val="en-US"/>
        </w:rPr>
        <w:t>frmAddB</w:t>
      </w:r>
      <w:r w:rsidRPr="002A51D9">
        <w:t>)</w:t>
      </w:r>
    </w:p>
    <w:p w:rsidR="001F7F24" w:rsidRPr="002A51D9" w:rsidRDefault="001F7F24" w:rsidP="002A51D9">
      <w:r w:rsidRPr="002A51D9">
        <w:t>3</w:t>
      </w:r>
      <w:r w:rsidR="002A51D9" w:rsidRPr="002A51D9">
        <w:t xml:space="preserve">. </w:t>
      </w:r>
      <w:r w:rsidRPr="002A51D9">
        <w:t>События</w:t>
      </w:r>
    </w:p>
    <w:p w:rsidR="002A51D9" w:rsidRDefault="002A51D9" w:rsidP="002A51D9">
      <w:r>
        <w:t>3.1</w:t>
      </w:r>
      <w:r w:rsidR="001F7F24" w:rsidRPr="002A51D9">
        <w:t xml:space="preserve"> Просмотр событий</w:t>
      </w:r>
      <w:r>
        <w:t xml:space="preserve"> (</w:t>
      </w:r>
      <w:r w:rsidR="00CB4A70" w:rsidRPr="002A51D9">
        <w:t xml:space="preserve">осуществляет переход на форму, отображающую записи о событиях </w:t>
      </w:r>
      <w:r w:rsidR="00A3140C" w:rsidRPr="002A51D9">
        <w:rPr>
          <w:lang w:val="en-US"/>
        </w:rPr>
        <w:t>frmViewEv</w:t>
      </w:r>
      <w:r w:rsidRPr="002A51D9">
        <w:t>)</w:t>
      </w:r>
    </w:p>
    <w:p w:rsidR="002A51D9" w:rsidRDefault="002A51D9" w:rsidP="002A51D9">
      <w:r>
        <w:t>3.2</w:t>
      </w:r>
      <w:r w:rsidR="001F7F24" w:rsidRPr="002A51D9">
        <w:t xml:space="preserve"> Создать напоминание</w:t>
      </w:r>
      <w:r>
        <w:t xml:space="preserve"> (</w:t>
      </w:r>
      <w:r w:rsidR="00CB4A70" w:rsidRPr="002A51D9">
        <w:t xml:space="preserve">осуществляет переход на форму, добавляющую записи в Планировщик задач </w:t>
      </w:r>
      <w:r>
        <w:t>-</w:t>
      </w:r>
      <w:r w:rsidR="00CB4A70" w:rsidRPr="002A51D9">
        <w:t xml:space="preserve"> </w:t>
      </w:r>
      <w:r w:rsidR="009275C5" w:rsidRPr="002A51D9">
        <w:rPr>
          <w:lang w:val="en-US"/>
        </w:rPr>
        <w:t>frmAddEv</w:t>
      </w:r>
      <w:r w:rsidRPr="002A51D9">
        <w:t>)</w:t>
      </w:r>
    </w:p>
    <w:p w:rsidR="00027032" w:rsidRDefault="00027032" w:rsidP="002A51D9"/>
    <w:p w:rsidR="00AB100D" w:rsidRPr="002A51D9" w:rsidRDefault="002A51D9" w:rsidP="00027032">
      <w:pPr>
        <w:pStyle w:val="2"/>
      </w:pPr>
      <w:bookmarkStart w:id="10" w:name="_Toc236662475"/>
      <w:r>
        <w:t>2.3.2</w:t>
      </w:r>
      <w:r w:rsidR="00A22163" w:rsidRPr="002A51D9">
        <w:t xml:space="preserve"> </w:t>
      </w:r>
      <w:r w:rsidR="00555991" w:rsidRPr="002A51D9">
        <w:t>Календарь</w:t>
      </w:r>
      <w:bookmarkEnd w:id="10"/>
    </w:p>
    <w:p w:rsidR="002A51D9" w:rsidRDefault="00CD3C78" w:rsidP="002A51D9">
      <w:r w:rsidRPr="002A51D9">
        <w:t xml:space="preserve">В качестве календаря для приложения был взят компонент </w:t>
      </w:r>
      <w:r w:rsidRPr="002A51D9">
        <w:rPr>
          <w:lang w:val="en-US"/>
        </w:rPr>
        <w:t>C</w:t>
      </w:r>
      <w:r w:rsidRPr="002A51D9">
        <w:t xml:space="preserve">++ </w:t>
      </w:r>
      <w:r w:rsidRPr="002A51D9">
        <w:rPr>
          <w:lang w:val="en-US"/>
        </w:rPr>
        <w:t>Builder</w:t>
      </w:r>
      <w:r w:rsidRPr="002A51D9">
        <w:t xml:space="preserve"> TMonthCalendar, который находится во вкладке </w:t>
      </w:r>
      <w:r w:rsidRPr="002A51D9">
        <w:rPr>
          <w:lang w:val="en-US"/>
        </w:rPr>
        <w:t>Win</w:t>
      </w:r>
      <w:r w:rsidRPr="002A51D9">
        <w:t>32</w:t>
      </w:r>
      <w:r w:rsidR="002A51D9" w:rsidRPr="002A51D9">
        <w:t>.</w:t>
      </w:r>
    </w:p>
    <w:p w:rsidR="002A51D9" w:rsidRDefault="00CD3C78" w:rsidP="002A51D9">
      <w:r w:rsidRPr="002A51D9">
        <w:t>Компонент TMonthCalendar</w:t>
      </w:r>
      <w:r w:rsidR="002A51D9">
        <w:t xml:space="preserve"> (</w:t>
      </w:r>
      <w:r w:rsidRPr="002A51D9">
        <w:t>Календарь</w:t>
      </w:r>
      <w:r w:rsidR="002A51D9" w:rsidRPr="002A51D9">
        <w:t xml:space="preserve">) </w:t>
      </w:r>
      <w:r w:rsidRPr="002A51D9">
        <w:t>используется для быстрого выбора даты с помощью мыши</w:t>
      </w:r>
      <w:r w:rsidR="002A51D9" w:rsidRPr="002A51D9">
        <w:t xml:space="preserve">. </w:t>
      </w:r>
      <w:r w:rsidRPr="002A51D9">
        <w:t>Сразу после размещения в форме календарь готов к работе</w:t>
      </w:r>
      <w:r w:rsidR="002A51D9" w:rsidRPr="002A51D9">
        <w:t>.</w:t>
      </w:r>
    </w:p>
    <w:p w:rsidR="00027032" w:rsidRDefault="00027032" w:rsidP="002A51D9"/>
    <w:p w:rsidR="00027032" w:rsidRDefault="00E62CFF" w:rsidP="002A51D9">
      <w:r>
        <w:pict>
          <v:shape id="_x0000_i1027" type="#_x0000_t75" style="width:110.25pt;height:105pt">
            <v:imagedata r:id="rId8" o:title="" croptop="8010f" cropbottom="29127f" cropleft="36248f" cropright="2200f"/>
          </v:shape>
        </w:pict>
      </w:r>
    </w:p>
    <w:p w:rsidR="002A51D9" w:rsidRPr="002A51D9" w:rsidRDefault="002A51D9" w:rsidP="002A51D9">
      <w:r>
        <w:t>Рис.3</w:t>
      </w:r>
      <w:r w:rsidRPr="002A51D9">
        <w:t xml:space="preserve">. </w:t>
      </w:r>
      <w:r w:rsidR="00CD3C78" w:rsidRPr="002A51D9">
        <w:t>Календарь на форме</w:t>
      </w:r>
    </w:p>
    <w:p w:rsidR="00027032" w:rsidRDefault="00027032" w:rsidP="002A51D9"/>
    <w:p w:rsidR="002A51D9" w:rsidRDefault="00CD3C78" w:rsidP="002A51D9">
      <w:r w:rsidRPr="002A51D9">
        <w:t>В красном кружке выделена текущая дата</w:t>
      </w:r>
      <w:r w:rsidR="002A51D9">
        <w:t xml:space="preserve"> (</w:t>
      </w:r>
      <w:r w:rsidRPr="002A51D9">
        <w:t>она же подробнее указана в нижней части календаря</w:t>
      </w:r>
      <w:r w:rsidR="002A51D9" w:rsidRPr="002A51D9">
        <w:t>),</w:t>
      </w:r>
      <w:r w:rsidRPr="002A51D9">
        <w:t xml:space="preserve"> синим подсвечена дата, выбранная с помощью мыши</w:t>
      </w:r>
      <w:r w:rsidR="0052246F" w:rsidRPr="002A51D9">
        <w:t xml:space="preserve"> или дата, устанавливаемая в календаре по умолчанию</w:t>
      </w:r>
      <w:r w:rsidR="002A51D9" w:rsidRPr="002A51D9">
        <w:t xml:space="preserve">. </w:t>
      </w:r>
      <w:r w:rsidRPr="002A51D9">
        <w:t>Слева можно отображать номера недель в году</w:t>
      </w:r>
      <w:r w:rsidR="002A51D9">
        <w:t xml:space="preserve"> (</w:t>
      </w:r>
      <w:r w:rsidRPr="002A51D9">
        <w:t>свойство WeekNumbers</w:t>
      </w:r>
      <w:r w:rsidR="002A51D9" w:rsidRPr="002A51D9">
        <w:t xml:space="preserve">). </w:t>
      </w:r>
      <w:r w:rsidRPr="002A51D9">
        <w:t>С помощью кнопок в верхней части календаря можно перемещаться по месяцам</w:t>
      </w:r>
      <w:r w:rsidR="002A51D9" w:rsidRPr="002A51D9">
        <w:t xml:space="preserve">. </w:t>
      </w:r>
      <w:r w:rsidRPr="002A51D9">
        <w:t>Чтобы вернуться к месяцу с текущей датой, достаточно щелкнуть на ней в нижней части календаря</w:t>
      </w:r>
      <w:r w:rsidR="002A51D9" w:rsidRPr="002A51D9">
        <w:t>.</w:t>
      </w:r>
    </w:p>
    <w:p w:rsidR="00027032" w:rsidRDefault="0052246F" w:rsidP="002A51D9">
      <w:r w:rsidRPr="002A51D9">
        <w:t>Кроме информативной, календарь выполняет также одну из основных функций приложения</w:t>
      </w:r>
      <w:r w:rsidR="002A51D9" w:rsidRPr="002A51D9">
        <w:t xml:space="preserve">. </w:t>
      </w:r>
      <w:r w:rsidRPr="002A51D9">
        <w:t>При двойном щелчке мыши на календарь вызывается форма добавления нового напоминания, что упрощает работу пользователя с программой</w:t>
      </w:r>
      <w:r w:rsidR="002A51D9" w:rsidRPr="002A51D9">
        <w:t>.</w:t>
      </w:r>
    </w:p>
    <w:p w:rsidR="0052246F" w:rsidRPr="002A51D9" w:rsidRDefault="00027032" w:rsidP="00027032">
      <w:pPr>
        <w:pStyle w:val="2"/>
      </w:pPr>
      <w:r>
        <w:br w:type="page"/>
      </w:r>
      <w:bookmarkStart w:id="11" w:name="_Toc236662476"/>
      <w:r w:rsidR="002A51D9">
        <w:t>2.3.3</w:t>
      </w:r>
      <w:r w:rsidR="00A22163" w:rsidRPr="002A51D9">
        <w:t xml:space="preserve"> </w:t>
      </w:r>
      <w:r w:rsidR="0052246F" w:rsidRPr="002A51D9">
        <w:t>Список текущих событий</w:t>
      </w:r>
      <w:bookmarkEnd w:id="11"/>
    </w:p>
    <w:p w:rsidR="002A51D9" w:rsidRDefault="0052246F" w:rsidP="002A51D9">
      <w:r w:rsidRPr="002A51D9">
        <w:t>Реализован при</w:t>
      </w:r>
      <w:r w:rsidR="002A51D9" w:rsidRPr="002A51D9">
        <w:t xml:space="preserve"> </w:t>
      </w:r>
      <w:r w:rsidRPr="002A51D9">
        <w:t xml:space="preserve">помощи компонента </w:t>
      </w:r>
      <w:r w:rsidRPr="002A51D9">
        <w:rPr>
          <w:lang w:val="en-US"/>
        </w:rPr>
        <w:t>DBGrid</w:t>
      </w:r>
      <w:r w:rsidR="002A51D9" w:rsidRPr="002A51D9">
        <w:t xml:space="preserve">. </w:t>
      </w:r>
      <w:r w:rsidRPr="002A51D9">
        <w:t xml:space="preserve">Он связан с ресурсом данных </w:t>
      </w:r>
      <w:r w:rsidRPr="002A51D9">
        <w:rPr>
          <w:lang w:val="en-US"/>
        </w:rPr>
        <w:t>DS</w:t>
      </w:r>
      <w:r w:rsidRPr="002A51D9">
        <w:t xml:space="preserve">1 и запросом на выборку </w:t>
      </w:r>
      <w:r w:rsidRPr="002A51D9">
        <w:rPr>
          <w:lang w:val="en-US"/>
        </w:rPr>
        <w:t>qr</w:t>
      </w:r>
      <w:r w:rsidR="0001105D" w:rsidRPr="002A51D9">
        <w:t>4</w:t>
      </w:r>
      <w:r w:rsidRPr="002A51D9">
        <w:t xml:space="preserve">, находящимися в модуле данных </w:t>
      </w:r>
      <w:r w:rsidRPr="002A51D9">
        <w:rPr>
          <w:lang w:val="en-US"/>
        </w:rPr>
        <w:t>DM</w:t>
      </w:r>
      <w:r w:rsidR="002A51D9" w:rsidRPr="002A51D9">
        <w:t>.</w:t>
      </w:r>
    </w:p>
    <w:p w:rsidR="002A51D9" w:rsidRDefault="0052246F" w:rsidP="002A51D9">
      <w:r w:rsidRPr="002A51D9">
        <w:t xml:space="preserve">При каждом запуске приложения выполняется функция </w:t>
      </w:r>
      <w:r w:rsidR="0001105D" w:rsidRPr="002A51D9">
        <w:rPr>
          <w:lang w:val="en-US"/>
        </w:rPr>
        <w:t>Form</w:t>
      </w:r>
      <w:r w:rsidRPr="002A51D9">
        <w:rPr>
          <w:lang w:val="en-US"/>
        </w:rPr>
        <w:t>Create</w:t>
      </w:r>
      <w:r w:rsidR="0001105D" w:rsidRPr="002A51D9">
        <w:t>, которая выглядит следующим образом</w:t>
      </w:r>
      <w:r w:rsidR="002A51D9" w:rsidRPr="002A51D9">
        <w:t>:</w:t>
      </w:r>
    </w:p>
    <w:p w:rsidR="00027032" w:rsidRDefault="00027032" w:rsidP="002A51D9"/>
    <w:p w:rsidR="002A51D9" w:rsidRDefault="0001105D" w:rsidP="002A51D9">
      <w:pPr>
        <w:rPr>
          <w:lang w:val="en-US"/>
        </w:rPr>
      </w:pPr>
      <w:r w:rsidRPr="002A51D9">
        <w:rPr>
          <w:lang w:val="en-US"/>
        </w:rPr>
        <w:t>void __fastcall TfrmMain</w:t>
      </w:r>
      <w:r w:rsidR="002A51D9" w:rsidRPr="002A51D9">
        <w:rPr>
          <w:lang w:val="en-US"/>
        </w:rPr>
        <w:t xml:space="preserve">:: </w:t>
      </w:r>
      <w:r w:rsidRPr="002A51D9">
        <w:rPr>
          <w:lang w:val="en-US"/>
        </w:rPr>
        <w:t>FormCreate</w:t>
      </w:r>
      <w:r w:rsidR="002A51D9">
        <w:rPr>
          <w:lang w:val="en-US"/>
        </w:rPr>
        <w:t xml:space="preserve"> (</w:t>
      </w:r>
      <w:r w:rsidRPr="002A51D9">
        <w:rPr>
          <w:lang w:val="en-US"/>
        </w:rPr>
        <w:t>TObject *Sender</w:t>
      </w:r>
      <w:r w:rsidR="002A51D9" w:rsidRPr="002A51D9">
        <w:rPr>
          <w:lang w:val="en-US"/>
        </w:rPr>
        <w:t>)</w:t>
      </w:r>
    </w:p>
    <w:p w:rsidR="002A51D9" w:rsidRPr="002A51D9" w:rsidRDefault="0001105D" w:rsidP="002A51D9">
      <w:pPr>
        <w:rPr>
          <w:lang w:val="en-US"/>
        </w:rPr>
      </w:pPr>
      <w:r w:rsidRPr="002A51D9">
        <w:rPr>
          <w:lang w:val="en-US"/>
        </w:rPr>
        <w:t>{</w:t>
      </w:r>
    </w:p>
    <w:p w:rsidR="002A51D9" w:rsidRDefault="0001105D" w:rsidP="002A51D9">
      <w:pPr>
        <w:rPr>
          <w:lang w:val="en-US"/>
        </w:rPr>
      </w:pPr>
      <w:r w:rsidRPr="002A51D9">
        <w:rPr>
          <w:lang w:val="en-US"/>
        </w:rPr>
        <w:t>MonthCalendar1-&gt;Date = Date</w:t>
      </w:r>
      <w:r w:rsidR="002A51D9">
        <w:rPr>
          <w:lang w:val="en-US"/>
        </w:rPr>
        <w:t xml:space="preserve"> (</w:t>
      </w:r>
      <w:r w:rsidR="002A51D9" w:rsidRPr="002A51D9">
        <w:rPr>
          <w:lang w:val="en-US"/>
        </w:rPr>
        <w:t>);</w:t>
      </w:r>
    </w:p>
    <w:p w:rsidR="002A51D9" w:rsidRDefault="0001105D" w:rsidP="002A51D9">
      <w:pPr>
        <w:rPr>
          <w:lang w:val="en-US"/>
        </w:rPr>
      </w:pPr>
      <w:r w:rsidRPr="002A51D9">
        <w:rPr>
          <w:lang w:val="en-US"/>
        </w:rPr>
        <w:t>DM-&gt;qr4-&gt;Close</w:t>
      </w:r>
      <w:r w:rsidR="002A51D9">
        <w:rPr>
          <w:lang w:val="en-US"/>
        </w:rPr>
        <w:t xml:space="preserve"> (</w:t>
      </w:r>
      <w:r w:rsidR="002A51D9" w:rsidRPr="002A51D9">
        <w:rPr>
          <w:lang w:val="en-US"/>
        </w:rPr>
        <w:t>);</w:t>
      </w:r>
    </w:p>
    <w:p w:rsidR="002A51D9" w:rsidRDefault="0001105D" w:rsidP="002A51D9">
      <w:pPr>
        <w:rPr>
          <w:lang w:val="en-US"/>
        </w:rPr>
      </w:pPr>
      <w:r w:rsidRPr="002A51D9">
        <w:rPr>
          <w:lang w:val="en-US"/>
        </w:rPr>
        <w:t>DM-&gt;qr4-&gt;SQL-&gt;Clear</w:t>
      </w:r>
      <w:r w:rsidR="002A51D9">
        <w:rPr>
          <w:lang w:val="en-US"/>
        </w:rPr>
        <w:t xml:space="preserve"> (</w:t>
      </w:r>
      <w:r w:rsidR="002A51D9" w:rsidRPr="002A51D9">
        <w:rPr>
          <w:lang w:val="en-US"/>
        </w:rPr>
        <w:t>);</w:t>
      </w:r>
    </w:p>
    <w:p w:rsidR="002A51D9" w:rsidRDefault="0001105D" w:rsidP="002A51D9">
      <w:pPr>
        <w:rPr>
          <w:lang w:val="en-US"/>
        </w:rPr>
      </w:pPr>
      <w:r w:rsidRPr="002A51D9">
        <w:rPr>
          <w:lang w:val="en-US"/>
        </w:rPr>
        <w:t>DM-&gt;qr4-&gt;SQL-&gt;Text=</w:t>
      </w:r>
      <w:r w:rsidR="002A51D9">
        <w:rPr>
          <w:lang w:val="en-US"/>
        </w:rPr>
        <w:t>"</w:t>
      </w:r>
      <w:r w:rsidRPr="002A51D9">
        <w:rPr>
          <w:lang w:val="en-US"/>
        </w:rPr>
        <w:t>SELECT DATE1, NAME FROM TBL_EVENTS where DATE1=</w:t>
      </w:r>
      <w:r w:rsidR="002A51D9" w:rsidRPr="002A51D9">
        <w:rPr>
          <w:lang w:val="en-US"/>
        </w:rPr>
        <w:t xml:space="preserve">: </w:t>
      </w:r>
      <w:r w:rsidRPr="002A51D9">
        <w:rPr>
          <w:lang w:val="en-US"/>
        </w:rPr>
        <w:t>CURRENT_DATE</w:t>
      </w:r>
      <w:r w:rsidR="002A51D9">
        <w:rPr>
          <w:lang w:val="en-US"/>
        </w:rPr>
        <w:t>"</w:t>
      </w:r>
      <w:r w:rsidR="002A51D9" w:rsidRPr="002A51D9">
        <w:rPr>
          <w:lang w:val="en-US"/>
        </w:rPr>
        <w:t>;</w:t>
      </w:r>
    </w:p>
    <w:p w:rsidR="002A51D9" w:rsidRDefault="0001105D" w:rsidP="002A51D9">
      <w:pPr>
        <w:rPr>
          <w:lang w:val="en-US"/>
        </w:rPr>
      </w:pPr>
      <w:r w:rsidRPr="002A51D9">
        <w:rPr>
          <w:lang w:val="en-US"/>
        </w:rPr>
        <w:t>DM-&gt;qr4-&gt;ParamByName</w:t>
      </w:r>
      <w:r w:rsidR="002A51D9">
        <w:rPr>
          <w:lang w:val="en-US"/>
        </w:rPr>
        <w:t xml:space="preserve"> ("</w:t>
      </w:r>
      <w:r w:rsidRPr="002A51D9">
        <w:rPr>
          <w:lang w:val="en-US"/>
        </w:rPr>
        <w:t>CURRENT_DATE</w:t>
      </w:r>
      <w:r w:rsidR="002A51D9">
        <w:rPr>
          <w:lang w:val="en-US"/>
        </w:rPr>
        <w:t>"</w:t>
      </w:r>
      <w:r w:rsidR="002A51D9" w:rsidRPr="002A51D9">
        <w:rPr>
          <w:lang w:val="en-US"/>
        </w:rPr>
        <w:t xml:space="preserve">) - </w:t>
      </w:r>
      <w:r w:rsidRPr="002A51D9">
        <w:rPr>
          <w:lang w:val="en-US"/>
        </w:rPr>
        <w:t>&gt;AsDate = Date</w:t>
      </w:r>
      <w:r w:rsidR="002A51D9">
        <w:rPr>
          <w:lang w:val="en-US"/>
        </w:rPr>
        <w:t xml:space="preserve"> (</w:t>
      </w:r>
      <w:r w:rsidR="002A51D9" w:rsidRPr="002A51D9">
        <w:rPr>
          <w:lang w:val="en-US"/>
        </w:rPr>
        <w:t>);</w:t>
      </w:r>
    </w:p>
    <w:p w:rsidR="002A51D9" w:rsidRDefault="0001105D" w:rsidP="002A51D9">
      <w:pPr>
        <w:rPr>
          <w:lang w:val="en-US"/>
        </w:rPr>
      </w:pPr>
      <w:r w:rsidRPr="002A51D9">
        <w:rPr>
          <w:lang w:val="en-US"/>
        </w:rPr>
        <w:t>DM-&gt;qr4-&gt;Open</w:t>
      </w:r>
      <w:r w:rsidR="002A51D9">
        <w:rPr>
          <w:lang w:val="en-US"/>
        </w:rPr>
        <w:t xml:space="preserve"> (</w:t>
      </w:r>
      <w:r w:rsidR="002A51D9" w:rsidRPr="002A51D9">
        <w:rPr>
          <w:lang w:val="en-US"/>
        </w:rPr>
        <w:t>);</w:t>
      </w:r>
    </w:p>
    <w:p w:rsidR="002A51D9" w:rsidRDefault="0001105D" w:rsidP="002A51D9">
      <w:pPr>
        <w:rPr>
          <w:lang w:val="en-US"/>
        </w:rPr>
      </w:pPr>
      <w:r w:rsidRPr="002A51D9">
        <w:rPr>
          <w:lang w:val="en-US"/>
        </w:rPr>
        <w:t>DM-&gt;qr4-&gt;FetchAll</w:t>
      </w:r>
      <w:r w:rsidR="002A51D9">
        <w:rPr>
          <w:lang w:val="en-US"/>
        </w:rPr>
        <w:t xml:space="preserve"> (</w:t>
      </w:r>
      <w:r w:rsidR="002A51D9" w:rsidRPr="002A51D9">
        <w:rPr>
          <w:lang w:val="en-US"/>
        </w:rPr>
        <w:t>);</w:t>
      </w:r>
    </w:p>
    <w:p w:rsidR="0001105D" w:rsidRPr="002A51D9" w:rsidRDefault="0001105D" w:rsidP="002A51D9">
      <w:r w:rsidRPr="002A51D9">
        <w:t>}</w:t>
      </w:r>
    </w:p>
    <w:p w:rsidR="00027032" w:rsidRDefault="00027032" w:rsidP="002A51D9"/>
    <w:p w:rsidR="002A51D9" w:rsidRDefault="0001105D" w:rsidP="002A51D9">
      <w:r w:rsidRPr="002A51D9">
        <w:t xml:space="preserve">Здесь запрос </w:t>
      </w:r>
      <w:r w:rsidRPr="002A51D9">
        <w:rPr>
          <w:lang w:val="en-US"/>
        </w:rPr>
        <w:t>qr</w:t>
      </w:r>
      <w:r w:rsidRPr="002A51D9">
        <w:t xml:space="preserve">4 производит выборку данных из таблицы </w:t>
      </w:r>
      <w:r w:rsidRPr="002A51D9">
        <w:rPr>
          <w:lang w:val="en-US"/>
        </w:rPr>
        <w:t>TBL</w:t>
      </w:r>
      <w:r w:rsidRPr="002A51D9">
        <w:t>_</w:t>
      </w:r>
      <w:r w:rsidRPr="002A51D9">
        <w:rPr>
          <w:lang w:val="en-US"/>
        </w:rPr>
        <w:t>EVENTS</w:t>
      </w:r>
      <w:r w:rsidRPr="002A51D9">
        <w:t xml:space="preserve">, значение столбца </w:t>
      </w:r>
      <w:r w:rsidRPr="002A51D9">
        <w:rPr>
          <w:lang w:val="en-US"/>
        </w:rPr>
        <w:t>DATE</w:t>
      </w:r>
      <w:r w:rsidRPr="002A51D9">
        <w:t>1 которых совпадает с текущей датой</w:t>
      </w:r>
      <w:r w:rsidR="002A51D9" w:rsidRPr="002A51D9">
        <w:t>.</w:t>
      </w:r>
    </w:p>
    <w:p w:rsidR="00027032" w:rsidRDefault="00027032" w:rsidP="002A51D9"/>
    <w:p w:rsidR="00A22163" w:rsidRDefault="002A51D9" w:rsidP="00027032">
      <w:pPr>
        <w:pStyle w:val="2"/>
      </w:pPr>
      <w:bookmarkStart w:id="12" w:name="_Toc236662477"/>
      <w:r>
        <w:t>2.4</w:t>
      </w:r>
      <w:r w:rsidR="00A22163" w:rsidRPr="002A51D9">
        <w:t xml:space="preserve"> </w:t>
      </w:r>
      <w:r w:rsidR="00A7215C" w:rsidRPr="002A51D9">
        <w:t>Планировщик задач</w:t>
      </w:r>
      <w:bookmarkEnd w:id="12"/>
    </w:p>
    <w:p w:rsidR="00027032" w:rsidRPr="00027032" w:rsidRDefault="00027032" w:rsidP="00027032"/>
    <w:p w:rsidR="00A22163" w:rsidRPr="002A51D9" w:rsidRDefault="002A51D9" w:rsidP="00027032">
      <w:pPr>
        <w:pStyle w:val="2"/>
      </w:pPr>
      <w:bookmarkStart w:id="13" w:name="_Toc236662478"/>
      <w:r>
        <w:t>2.4</w:t>
      </w:r>
      <w:r w:rsidR="00027032">
        <w:t>.</w:t>
      </w:r>
      <w:r w:rsidR="00A22163" w:rsidRPr="002A51D9">
        <w:t>1 Форма управления планировщиком задач</w:t>
      </w:r>
      <w:bookmarkEnd w:id="13"/>
    </w:p>
    <w:p w:rsidR="00752EB3" w:rsidRDefault="00A7215C" w:rsidP="002A51D9">
      <w:r w:rsidRPr="002A51D9">
        <w:t>Планировщик задач вызывается с помощью главного меню</w:t>
      </w:r>
      <w:r w:rsidR="002A51D9" w:rsidRPr="002A51D9">
        <w:t>:</w:t>
      </w:r>
      <w:r w:rsidR="002A51D9">
        <w:t xml:space="preserve"> "</w:t>
      </w:r>
      <w:r w:rsidRPr="002A51D9">
        <w:t>События</w:t>
      </w:r>
      <w:r w:rsidR="002A51D9">
        <w:t>", "</w:t>
      </w:r>
      <w:r w:rsidRPr="002A51D9">
        <w:t>Просмотр событий</w:t>
      </w:r>
      <w:r w:rsidR="002A51D9">
        <w:t xml:space="preserve">". </w:t>
      </w:r>
      <w:r w:rsidRPr="002A51D9">
        <w:t>Появляется форма</w:t>
      </w:r>
      <w:r w:rsidR="002A51D9">
        <w:t xml:space="preserve"> (</w:t>
      </w:r>
      <w:r w:rsidRPr="002A51D9">
        <w:rPr>
          <w:lang w:val="en-US"/>
        </w:rPr>
        <w:t>frmViewEv</w:t>
      </w:r>
      <w:r w:rsidR="002A51D9" w:rsidRPr="002A51D9">
        <w:t>),</w:t>
      </w:r>
      <w:r w:rsidRPr="002A51D9">
        <w:t xml:space="preserve"> которая позволяет просматривать, добавлять, редактировать и удалять</w:t>
      </w:r>
      <w:r w:rsidR="00091633" w:rsidRPr="002A51D9">
        <w:t xml:space="preserve"> записи</w:t>
      </w:r>
      <w:r w:rsidR="002A51D9" w:rsidRPr="002A51D9">
        <w:t>.</w:t>
      </w:r>
    </w:p>
    <w:p w:rsidR="00091633" w:rsidRPr="002A51D9" w:rsidRDefault="00752EB3" w:rsidP="002A51D9">
      <w:r>
        <w:br w:type="page"/>
      </w:r>
      <w:r w:rsidR="00E62CFF">
        <w:pict>
          <v:shape id="_x0000_i1028" type="#_x0000_t75" style="width:292.5pt;height:3in">
            <v:imagedata r:id="rId9" o:title=""/>
          </v:shape>
        </w:pict>
      </w:r>
    </w:p>
    <w:p w:rsidR="002A51D9" w:rsidRDefault="002A51D9" w:rsidP="00752EB3">
      <w:r>
        <w:t>Рис.4</w:t>
      </w:r>
      <w:r w:rsidR="008806BE" w:rsidRPr="002A51D9">
        <w:t xml:space="preserve"> Форма управления планировщиком задач</w:t>
      </w:r>
      <w:r w:rsidRPr="002A51D9">
        <w:t>.</w:t>
      </w:r>
    </w:p>
    <w:p w:rsidR="00752EB3" w:rsidRDefault="00752EB3" w:rsidP="002A51D9"/>
    <w:p w:rsidR="002A51D9" w:rsidRDefault="00697849" w:rsidP="002A51D9">
      <w:r w:rsidRPr="002A51D9">
        <w:t xml:space="preserve">На форме представлено содержимое таблицы </w:t>
      </w:r>
      <w:r w:rsidRPr="002A51D9">
        <w:rPr>
          <w:lang w:val="en-US"/>
        </w:rPr>
        <w:t>TBL</w:t>
      </w:r>
      <w:r w:rsidRPr="002A51D9">
        <w:t>_</w:t>
      </w:r>
      <w:r w:rsidRPr="002A51D9">
        <w:rPr>
          <w:lang w:val="en-US"/>
        </w:rPr>
        <w:t>EVENTS</w:t>
      </w:r>
      <w:r w:rsidRPr="002A51D9">
        <w:t xml:space="preserve">, с помощью </w:t>
      </w:r>
      <w:r w:rsidRPr="002A51D9">
        <w:rPr>
          <w:lang w:val="en-US"/>
        </w:rPr>
        <w:t>DBGrid</w:t>
      </w:r>
      <w:r w:rsidR="002A51D9" w:rsidRPr="002A51D9">
        <w:t xml:space="preserve">. </w:t>
      </w:r>
      <w:r w:rsidR="002309D3" w:rsidRPr="002A51D9">
        <w:t>Под таблицей расположены навигационные клавиши, позволяющие перемещаться по записям таблицы вперед и назад</w:t>
      </w:r>
      <w:r w:rsidR="002A51D9" w:rsidRPr="002A51D9">
        <w:t xml:space="preserve">. </w:t>
      </w:r>
      <w:r w:rsidR="002309D3" w:rsidRPr="002A51D9">
        <w:t xml:space="preserve">Они реализованы при помощи компонента </w:t>
      </w:r>
      <w:r w:rsidR="002309D3" w:rsidRPr="002A51D9">
        <w:rPr>
          <w:lang w:val="en-US"/>
        </w:rPr>
        <w:t>DBNavigator</w:t>
      </w:r>
      <w:r w:rsidR="002A51D9" w:rsidRPr="002A51D9">
        <w:t xml:space="preserve">. </w:t>
      </w:r>
      <w:r w:rsidR="002309D3" w:rsidRPr="002A51D9">
        <w:t>Он связывается с базой данных</w:t>
      </w:r>
      <w:r w:rsidR="002A51D9" w:rsidRPr="002A51D9">
        <w:t xml:space="preserve"> </w:t>
      </w:r>
      <w:r w:rsidR="002309D3" w:rsidRPr="002A51D9">
        <w:rPr>
          <w:lang w:val="en-US"/>
        </w:rPr>
        <w:t>ORGANIZER</w:t>
      </w:r>
      <w:r w:rsidR="002309D3" w:rsidRPr="002A51D9">
        <w:t xml:space="preserve"> через свойство </w:t>
      </w:r>
      <w:r w:rsidR="002309D3" w:rsidRPr="002A51D9">
        <w:rPr>
          <w:lang w:val="en-US"/>
        </w:rPr>
        <w:t>DataSet</w:t>
      </w:r>
      <w:r w:rsidR="002A51D9" w:rsidRPr="002A51D9">
        <w:t>.</w:t>
      </w:r>
    </w:p>
    <w:p w:rsidR="002A51D9" w:rsidRDefault="002309D3" w:rsidP="002A51D9">
      <w:r w:rsidRPr="002A51D9">
        <w:t>Функциональная клавиша</w:t>
      </w:r>
      <w:r w:rsidR="002A51D9">
        <w:t xml:space="preserve"> "</w:t>
      </w:r>
      <w:r w:rsidRPr="002A51D9">
        <w:t>Удалить</w:t>
      </w:r>
      <w:r w:rsidR="002A51D9">
        <w:t xml:space="preserve">" </w:t>
      </w:r>
      <w:r w:rsidRPr="002A51D9">
        <w:t xml:space="preserve">удаляет всю текущую запись в </w:t>
      </w:r>
      <w:r w:rsidRPr="002A51D9">
        <w:rPr>
          <w:lang w:val="en-US"/>
        </w:rPr>
        <w:t>DBGrid</w:t>
      </w:r>
      <w:r w:rsidRPr="002A51D9">
        <w:t xml:space="preserve"> с помощью функции btnDelClick</w:t>
      </w:r>
      <w:r w:rsidR="002A51D9" w:rsidRPr="002A51D9">
        <w:t>:</w:t>
      </w:r>
    </w:p>
    <w:p w:rsidR="00752EB3" w:rsidRDefault="00752EB3" w:rsidP="002A51D9"/>
    <w:p w:rsidR="002A51D9" w:rsidRDefault="002309D3" w:rsidP="002A51D9">
      <w:pPr>
        <w:rPr>
          <w:lang w:val="en-US"/>
        </w:rPr>
      </w:pPr>
      <w:r w:rsidRPr="002A51D9">
        <w:rPr>
          <w:lang w:val="en-US"/>
        </w:rPr>
        <w:t>void __fastcall TfrmViewEv</w:t>
      </w:r>
      <w:r w:rsidR="002A51D9" w:rsidRPr="002A51D9">
        <w:rPr>
          <w:lang w:val="en-US"/>
        </w:rPr>
        <w:t xml:space="preserve">:: </w:t>
      </w:r>
      <w:r w:rsidRPr="002A51D9">
        <w:rPr>
          <w:lang w:val="en-US"/>
        </w:rPr>
        <w:t>btnDelClick</w:t>
      </w:r>
      <w:r w:rsidR="002A51D9">
        <w:rPr>
          <w:lang w:val="en-US"/>
        </w:rPr>
        <w:t xml:space="preserve"> (</w:t>
      </w:r>
      <w:r w:rsidRPr="002A51D9">
        <w:rPr>
          <w:lang w:val="en-US"/>
        </w:rPr>
        <w:t>TObject *Sender</w:t>
      </w:r>
      <w:r w:rsidR="002A51D9" w:rsidRPr="002A51D9">
        <w:rPr>
          <w:lang w:val="en-US"/>
        </w:rPr>
        <w:t>)</w:t>
      </w:r>
    </w:p>
    <w:p w:rsidR="002A51D9" w:rsidRPr="002A51D9" w:rsidRDefault="002309D3" w:rsidP="002A51D9">
      <w:r w:rsidRPr="002A51D9">
        <w:t>{</w:t>
      </w:r>
    </w:p>
    <w:p w:rsidR="002A51D9" w:rsidRDefault="002309D3" w:rsidP="002A51D9">
      <w:pPr>
        <w:rPr>
          <w:lang w:val="en-US"/>
        </w:rPr>
      </w:pPr>
      <w:r w:rsidRPr="002A51D9">
        <w:t>if</w:t>
      </w:r>
      <w:r w:rsidR="002A51D9">
        <w:t xml:space="preserve"> (</w:t>
      </w:r>
      <w:r w:rsidRPr="002A51D9">
        <w:t>Application-&gt;MessageBox</w:t>
      </w:r>
      <w:r w:rsidR="002A51D9">
        <w:t xml:space="preserve"> ("</w:t>
      </w:r>
      <w:r w:rsidRPr="002A51D9">
        <w:t>Вы действительно хотите удалить эту запись</w:t>
      </w:r>
      <w:r w:rsidR="002A51D9" w:rsidRPr="002A51D9">
        <w:t>?</w:t>
      </w:r>
      <w:r w:rsidR="002A51D9">
        <w:t>?"</w:t>
      </w:r>
      <w:r w:rsidRPr="002A51D9">
        <w:t>,</w:t>
      </w:r>
      <w:r w:rsidR="002A51D9">
        <w:t>"</w:t>
      </w:r>
      <w:r w:rsidRPr="002A51D9">
        <w:t>Подтвердите удаление</w:t>
      </w:r>
      <w:r w:rsidR="002A51D9">
        <w:t>"</w:t>
      </w:r>
      <w:r w:rsidRPr="002A51D9">
        <w:t>,MB_OKCANCEL + MB_ICONQUESTION</w:t>
      </w:r>
      <w:r w:rsidR="002A51D9" w:rsidRPr="002A51D9">
        <w:t xml:space="preserve">) ! </w:t>
      </w:r>
      <w:r w:rsidRPr="00D12A89">
        <w:rPr>
          <w:lang w:val="en-US"/>
        </w:rPr>
        <w:t xml:space="preserve">= </w:t>
      </w:r>
      <w:r w:rsidRPr="002A51D9">
        <w:rPr>
          <w:lang w:val="en-US"/>
        </w:rPr>
        <w:t>IDCANCEL</w:t>
      </w:r>
      <w:r w:rsidR="002A51D9" w:rsidRPr="002A51D9">
        <w:rPr>
          <w:lang w:val="en-US"/>
        </w:rPr>
        <w:t>)</w:t>
      </w:r>
    </w:p>
    <w:p w:rsidR="002A51D9" w:rsidRPr="002A51D9" w:rsidRDefault="002309D3" w:rsidP="002A51D9">
      <w:pPr>
        <w:rPr>
          <w:lang w:val="en-US"/>
        </w:rPr>
      </w:pPr>
      <w:r w:rsidRPr="002A51D9">
        <w:rPr>
          <w:lang w:val="en-US"/>
        </w:rPr>
        <w:t>{</w:t>
      </w:r>
    </w:p>
    <w:p w:rsidR="002A51D9" w:rsidRPr="002A51D9" w:rsidRDefault="002309D3" w:rsidP="002A51D9">
      <w:pPr>
        <w:rPr>
          <w:lang w:val="en-US"/>
        </w:rPr>
      </w:pPr>
      <w:r w:rsidRPr="002A51D9">
        <w:rPr>
          <w:lang w:val="en-US"/>
        </w:rPr>
        <w:t>try</w:t>
      </w:r>
    </w:p>
    <w:p w:rsidR="002A51D9" w:rsidRPr="002A51D9" w:rsidRDefault="002309D3" w:rsidP="002A51D9">
      <w:pPr>
        <w:rPr>
          <w:lang w:val="en-US"/>
        </w:rPr>
      </w:pPr>
      <w:r w:rsidRPr="002A51D9">
        <w:rPr>
          <w:lang w:val="en-US"/>
        </w:rPr>
        <w:t>{</w:t>
      </w:r>
    </w:p>
    <w:p w:rsidR="002A51D9" w:rsidRDefault="002309D3" w:rsidP="002A51D9">
      <w:pPr>
        <w:rPr>
          <w:lang w:val="en-US"/>
        </w:rPr>
      </w:pPr>
      <w:r w:rsidRPr="002A51D9">
        <w:rPr>
          <w:lang w:val="en-US"/>
        </w:rPr>
        <w:t>DM-&gt;qr5-&gt;Close</w:t>
      </w:r>
      <w:r w:rsidR="002A51D9">
        <w:rPr>
          <w:lang w:val="en-US"/>
        </w:rPr>
        <w:t xml:space="preserve"> (</w:t>
      </w:r>
      <w:r w:rsidR="002A51D9" w:rsidRPr="002A51D9">
        <w:rPr>
          <w:lang w:val="en-US"/>
        </w:rPr>
        <w:t>);</w:t>
      </w:r>
    </w:p>
    <w:p w:rsidR="002A51D9" w:rsidRDefault="002309D3" w:rsidP="002A51D9">
      <w:pPr>
        <w:rPr>
          <w:lang w:val="en-US"/>
        </w:rPr>
      </w:pPr>
      <w:r w:rsidRPr="002A51D9">
        <w:rPr>
          <w:lang w:val="en-US"/>
        </w:rPr>
        <w:t>DM-&gt;qr5-&gt;SQL-&gt;Clear</w:t>
      </w:r>
      <w:r w:rsidR="002A51D9">
        <w:rPr>
          <w:lang w:val="en-US"/>
        </w:rPr>
        <w:t xml:space="preserve"> (</w:t>
      </w:r>
      <w:r w:rsidR="002A51D9" w:rsidRPr="002A51D9">
        <w:rPr>
          <w:lang w:val="en-US"/>
        </w:rPr>
        <w:t>);</w:t>
      </w:r>
    </w:p>
    <w:p w:rsidR="002A51D9" w:rsidRDefault="002309D3" w:rsidP="002A51D9">
      <w:pPr>
        <w:rPr>
          <w:lang w:val="en-US"/>
        </w:rPr>
      </w:pPr>
      <w:r w:rsidRPr="002A51D9">
        <w:rPr>
          <w:lang w:val="en-US"/>
        </w:rPr>
        <w:t>DM-&gt;qr5-&gt;SQL-&gt;Text =</w:t>
      </w:r>
      <w:r w:rsidR="002A51D9">
        <w:rPr>
          <w:lang w:val="en-US"/>
        </w:rPr>
        <w:t xml:space="preserve"> "</w:t>
      </w:r>
      <w:r w:rsidRPr="002A51D9">
        <w:rPr>
          <w:lang w:val="en-US"/>
        </w:rPr>
        <w:t>DELETE from TBL_EVENTS where id=</w:t>
      </w:r>
      <w:r w:rsidR="002A51D9" w:rsidRPr="002A51D9">
        <w:rPr>
          <w:lang w:val="en-US"/>
        </w:rPr>
        <w:t xml:space="preserve">: </w:t>
      </w:r>
      <w:r w:rsidRPr="002A51D9">
        <w:rPr>
          <w:lang w:val="en-US"/>
        </w:rPr>
        <w:t>id</w:t>
      </w:r>
      <w:r w:rsidR="002A51D9">
        <w:rPr>
          <w:lang w:val="en-US"/>
        </w:rPr>
        <w:t>"</w:t>
      </w:r>
      <w:r w:rsidR="002A51D9" w:rsidRPr="002A51D9">
        <w:rPr>
          <w:lang w:val="en-US"/>
        </w:rPr>
        <w:t>;</w:t>
      </w:r>
    </w:p>
    <w:p w:rsidR="002A51D9" w:rsidRDefault="002309D3" w:rsidP="002A51D9">
      <w:pPr>
        <w:rPr>
          <w:lang w:val="en-US"/>
        </w:rPr>
      </w:pPr>
      <w:r w:rsidRPr="002A51D9">
        <w:rPr>
          <w:lang w:val="en-US"/>
        </w:rPr>
        <w:t>DM-&gt;qr5-&gt;ParamByName</w:t>
      </w:r>
      <w:r w:rsidR="002A51D9">
        <w:rPr>
          <w:lang w:val="en-US"/>
        </w:rPr>
        <w:t xml:space="preserve"> ("</w:t>
      </w:r>
      <w:r w:rsidRPr="002A51D9">
        <w:rPr>
          <w:lang w:val="en-US"/>
        </w:rPr>
        <w:t>id</w:t>
      </w:r>
      <w:r w:rsidR="002A51D9">
        <w:rPr>
          <w:lang w:val="en-US"/>
        </w:rPr>
        <w:t>"</w:t>
      </w:r>
      <w:r w:rsidR="002A51D9" w:rsidRPr="002A51D9">
        <w:rPr>
          <w:lang w:val="en-US"/>
        </w:rPr>
        <w:t xml:space="preserve">) - </w:t>
      </w:r>
      <w:r w:rsidRPr="002A51D9">
        <w:rPr>
          <w:lang w:val="en-US"/>
        </w:rPr>
        <w:t>&gt;AsInteger=DM-&gt;qr1-&gt;FieldByName</w:t>
      </w:r>
      <w:r w:rsidR="002A51D9">
        <w:rPr>
          <w:lang w:val="en-US"/>
        </w:rPr>
        <w:t xml:space="preserve"> ("</w:t>
      </w:r>
      <w:r w:rsidRPr="002A51D9">
        <w:rPr>
          <w:lang w:val="en-US"/>
        </w:rPr>
        <w:t>id</w:t>
      </w:r>
      <w:r w:rsidR="002A51D9">
        <w:rPr>
          <w:lang w:val="en-US"/>
        </w:rPr>
        <w:t>"</w:t>
      </w:r>
      <w:r w:rsidR="002A51D9" w:rsidRPr="002A51D9">
        <w:rPr>
          <w:lang w:val="en-US"/>
        </w:rPr>
        <w:t xml:space="preserve">) - </w:t>
      </w:r>
      <w:r w:rsidRPr="002A51D9">
        <w:rPr>
          <w:lang w:val="en-US"/>
        </w:rPr>
        <w:t>&gt;AsInteger</w:t>
      </w:r>
      <w:r w:rsidR="002A51D9" w:rsidRPr="002A51D9">
        <w:rPr>
          <w:lang w:val="en-US"/>
        </w:rPr>
        <w:t>;</w:t>
      </w:r>
    </w:p>
    <w:p w:rsidR="002A51D9" w:rsidRDefault="002309D3" w:rsidP="002A51D9">
      <w:pPr>
        <w:rPr>
          <w:lang w:val="en-US"/>
        </w:rPr>
      </w:pPr>
      <w:r w:rsidRPr="002A51D9">
        <w:rPr>
          <w:lang w:val="en-US"/>
        </w:rPr>
        <w:t>DM-&gt;qr5-&gt;Prepare</w:t>
      </w:r>
      <w:r w:rsidR="002A51D9">
        <w:rPr>
          <w:lang w:val="en-US"/>
        </w:rPr>
        <w:t xml:space="preserve"> (</w:t>
      </w:r>
      <w:r w:rsidR="002A51D9" w:rsidRPr="002A51D9">
        <w:rPr>
          <w:lang w:val="en-US"/>
        </w:rPr>
        <w:t>);</w:t>
      </w:r>
    </w:p>
    <w:p w:rsidR="002A51D9" w:rsidRDefault="002309D3" w:rsidP="002A51D9">
      <w:pPr>
        <w:rPr>
          <w:lang w:val="en-US"/>
        </w:rPr>
      </w:pPr>
      <w:r w:rsidRPr="002A51D9">
        <w:rPr>
          <w:lang w:val="en-US"/>
        </w:rPr>
        <w:t>DM-&gt;qr5-&gt;ExecSQL</w:t>
      </w:r>
      <w:r w:rsidR="002A51D9">
        <w:rPr>
          <w:lang w:val="en-US"/>
        </w:rPr>
        <w:t xml:space="preserve"> (</w:t>
      </w:r>
      <w:r w:rsidR="002A51D9" w:rsidRPr="002A51D9">
        <w:rPr>
          <w:lang w:val="en-US"/>
        </w:rPr>
        <w:t>);</w:t>
      </w:r>
    </w:p>
    <w:p w:rsidR="002A51D9" w:rsidRDefault="002309D3" w:rsidP="002A51D9">
      <w:pPr>
        <w:rPr>
          <w:lang w:val="en-US"/>
        </w:rPr>
      </w:pPr>
      <w:r w:rsidRPr="002A51D9">
        <w:rPr>
          <w:lang w:val="en-US"/>
        </w:rPr>
        <w:t>DM-&gt;IBTransaction1-&gt;Commit</w:t>
      </w:r>
      <w:r w:rsidR="002A51D9">
        <w:rPr>
          <w:lang w:val="en-US"/>
        </w:rPr>
        <w:t xml:space="preserve"> (</w:t>
      </w:r>
      <w:r w:rsidR="002A51D9" w:rsidRPr="002A51D9">
        <w:rPr>
          <w:lang w:val="en-US"/>
        </w:rPr>
        <w:t>);</w:t>
      </w:r>
    </w:p>
    <w:p w:rsidR="002A51D9" w:rsidRDefault="002309D3" w:rsidP="002A51D9">
      <w:pPr>
        <w:rPr>
          <w:lang w:val="en-US"/>
        </w:rPr>
      </w:pPr>
      <w:r w:rsidRPr="002A51D9">
        <w:rPr>
          <w:lang w:val="en-US"/>
        </w:rPr>
        <w:t>DM-&gt;qr1-&gt;Close</w:t>
      </w:r>
      <w:r w:rsidR="002A51D9">
        <w:rPr>
          <w:lang w:val="en-US"/>
        </w:rPr>
        <w:t xml:space="preserve"> (</w:t>
      </w:r>
      <w:r w:rsidR="002A51D9" w:rsidRPr="002A51D9">
        <w:rPr>
          <w:lang w:val="en-US"/>
        </w:rPr>
        <w:t>);</w:t>
      </w:r>
    </w:p>
    <w:p w:rsidR="002A51D9" w:rsidRDefault="002309D3" w:rsidP="002A51D9">
      <w:pPr>
        <w:rPr>
          <w:lang w:val="en-US"/>
        </w:rPr>
      </w:pPr>
      <w:r w:rsidRPr="002A51D9">
        <w:rPr>
          <w:lang w:val="en-US"/>
        </w:rPr>
        <w:t>DM-&gt;qr1-&gt;SQL-&gt;Clear</w:t>
      </w:r>
      <w:r w:rsidR="002A51D9">
        <w:rPr>
          <w:lang w:val="en-US"/>
        </w:rPr>
        <w:t xml:space="preserve"> (</w:t>
      </w:r>
      <w:r w:rsidR="002A51D9" w:rsidRPr="002A51D9">
        <w:rPr>
          <w:lang w:val="en-US"/>
        </w:rPr>
        <w:t>);</w:t>
      </w:r>
    </w:p>
    <w:p w:rsidR="002A51D9" w:rsidRDefault="002309D3" w:rsidP="002A51D9">
      <w:pPr>
        <w:rPr>
          <w:lang w:val="en-US"/>
        </w:rPr>
      </w:pPr>
      <w:r w:rsidRPr="002A51D9">
        <w:rPr>
          <w:lang w:val="en-US"/>
        </w:rPr>
        <w:t>DM-&gt;qr1-&gt;SQL-&gt;Text =</w:t>
      </w:r>
      <w:r w:rsidR="002A51D9">
        <w:rPr>
          <w:lang w:val="en-US"/>
        </w:rPr>
        <w:t xml:space="preserve"> "</w:t>
      </w:r>
      <w:r w:rsidRPr="002A51D9">
        <w:rPr>
          <w:lang w:val="en-US"/>
        </w:rPr>
        <w:t>SELECT * FROM TBL_EVENTS</w:t>
      </w:r>
      <w:r w:rsidR="002A51D9">
        <w:rPr>
          <w:lang w:val="en-US"/>
        </w:rPr>
        <w:t>"</w:t>
      </w:r>
      <w:r w:rsidR="002A51D9" w:rsidRPr="002A51D9">
        <w:rPr>
          <w:lang w:val="en-US"/>
        </w:rPr>
        <w:t>;</w:t>
      </w:r>
    </w:p>
    <w:p w:rsidR="002A51D9" w:rsidRPr="00D12A89" w:rsidRDefault="002309D3" w:rsidP="002A51D9">
      <w:pPr>
        <w:rPr>
          <w:lang w:val="de-DE"/>
        </w:rPr>
      </w:pPr>
      <w:r w:rsidRPr="00D12A89">
        <w:rPr>
          <w:lang w:val="de-DE"/>
        </w:rPr>
        <w:t>DM-&gt;qr1-&gt;Open</w:t>
      </w:r>
      <w:r w:rsidR="002A51D9" w:rsidRPr="00D12A89">
        <w:rPr>
          <w:lang w:val="de-DE"/>
        </w:rPr>
        <w:t xml:space="preserve"> ();</w:t>
      </w:r>
    </w:p>
    <w:p w:rsidR="002A51D9" w:rsidRPr="00D12A89" w:rsidRDefault="002309D3" w:rsidP="002A51D9">
      <w:pPr>
        <w:rPr>
          <w:lang w:val="de-DE"/>
        </w:rPr>
      </w:pPr>
      <w:r w:rsidRPr="00D12A89">
        <w:rPr>
          <w:lang w:val="de-DE"/>
        </w:rPr>
        <w:t>DM-&gt;qr1-&gt;FetchAll</w:t>
      </w:r>
      <w:r w:rsidR="002A51D9" w:rsidRPr="00D12A89">
        <w:rPr>
          <w:lang w:val="de-DE"/>
        </w:rPr>
        <w:t xml:space="preserve"> ();</w:t>
      </w:r>
    </w:p>
    <w:p w:rsidR="002A51D9" w:rsidRPr="002A51D9" w:rsidRDefault="002309D3" w:rsidP="002A51D9">
      <w:pPr>
        <w:rPr>
          <w:lang w:val="en-US"/>
        </w:rPr>
      </w:pPr>
      <w:r w:rsidRPr="002A51D9">
        <w:rPr>
          <w:lang w:val="en-US"/>
        </w:rPr>
        <w:t>}</w:t>
      </w:r>
    </w:p>
    <w:p w:rsidR="002A51D9" w:rsidRDefault="002309D3" w:rsidP="002A51D9">
      <w:pPr>
        <w:rPr>
          <w:lang w:val="en-US"/>
        </w:rPr>
      </w:pPr>
      <w:r w:rsidRPr="002A51D9">
        <w:rPr>
          <w:lang w:val="en-US"/>
        </w:rPr>
        <w:t>catch</w:t>
      </w:r>
      <w:r w:rsidR="002A51D9">
        <w:rPr>
          <w:lang w:val="en-US"/>
        </w:rPr>
        <w:t xml:space="preserve"> (</w:t>
      </w:r>
      <w:r w:rsidR="002A51D9" w:rsidRPr="002A51D9">
        <w:rPr>
          <w:lang w:val="en-US"/>
        </w:rPr>
        <w:t>. .)</w:t>
      </w:r>
    </w:p>
    <w:p w:rsidR="002A51D9" w:rsidRPr="002A51D9" w:rsidRDefault="002309D3" w:rsidP="002A51D9">
      <w:pPr>
        <w:rPr>
          <w:lang w:val="en-US"/>
        </w:rPr>
      </w:pPr>
      <w:r w:rsidRPr="002A51D9">
        <w:rPr>
          <w:lang w:val="en-US"/>
        </w:rPr>
        <w:t>{</w:t>
      </w:r>
    </w:p>
    <w:p w:rsidR="002A51D9" w:rsidRDefault="002309D3" w:rsidP="002A51D9">
      <w:pPr>
        <w:rPr>
          <w:lang w:val="en-US"/>
        </w:rPr>
      </w:pPr>
      <w:r w:rsidRPr="002A51D9">
        <w:rPr>
          <w:lang w:val="en-US"/>
        </w:rPr>
        <w:t>DM-&gt;IBTransaction1-&gt;Rollback</w:t>
      </w:r>
      <w:r w:rsidR="002A51D9">
        <w:rPr>
          <w:lang w:val="en-US"/>
        </w:rPr>
        <w:t xml:space="preserve"> (</w:t>
      </w:r>
      <w:r w:rsidR="002A51D9" w:rsidRPr="002A51D9">
        <w:rPr>
          <w:lang w:val="en-US"/>
        </w:rPr>
        <w:t>);</w:t>
      </w:r>
    </w:p>
    <w:p w:rsidR="002A51D9" w:rsidRDefault="002309D3" w:rsidP="002A51D9">
      <w:pPr>
        <w:rPr>
          <w:lang w:val="en-US"/>
        </w:rPr>
      </w:pPr>
      <w:r w:rsidRPr="002A51D9">
        <w:rPr>
          <w:lang w:val="en-US"/>
        </w:rPr>
        <w:t>ShowMessage</w:t>
      </w:r>
      <w:r w:rsidR="002A51D9">
        <w:rPr>
          <w:lang w:val="en-US"/>
        </w:rPr>
        <w:t xml:space="preserve"> ("</w:t>
      </w:r>
      <w:r w:rsidRPr="002A51D9">
        <w:rPr>
          <w:lang w:val="en-US"/>
        </w:rPr>
        <w:t>Error</w:t>
      </w:r>
      <w:r w:rsidR="002A51D9">
        <w:rPr>
          <w:lang w:val="en-US"/>
        </w:rPr>
        <w:t>"</w:t>
      </w:r>
      <w:r w:rsidR="002A51D9" w:rsidRPr="002A51D9">
        <w:rPr>
          <w:lang w:val="en-US"/>
        </w:rPr>
        <w:t>);</w:t>
      </w:r>
    </w:p>
    <w:p w:rsidR="002A51D9" w:rsidRPr="002A51D9" w:rsidRDefault="002309D3" w:rsidP="002A51D9">
      <w:r w:rsidRPr="002A51D9">
        <w:t>}</w:t>
      </w:r>
    </w:p>
    <w:p w:rsidR="002309D3" w:rsidRPr="002A51D9" w:rsidRDefault="002309D3" w:rsidP="002A51D9">
      <w:r w:rsidRPr="002A51D9">
        <w:t>}</w:t>
      </w:r>
    </w:p>
    <w:p w:rsidR="002309D3" w:rsidRPr="002A51D9" w:rsidRDefault="002309D3" w:rsidP="002A51D9">
      <w:r w:rsidRPr="002A51D9">
        <w:t>}</w:t>
      </w:r>
    </w:p>
    <w:p w:rsidR="00752EB3" w:rsidRDefault="00752EB3" w:rsidP="002A51D9"/>
    <w:p w:rsidR="002A51D9" w:rsidRDefault="00F52C9D" w:rsidP="002A51D9">
      <w:r w:rsidRPr="002A51D9">
        <w:t>При нажатии кнопки</w:t>
      </w:r>
      <w:r w:rsidR="002A51D9">
        <w:t xml:space="preserve"> "</w:t>
      </w:r>
      <w:r w:rsidRPr="002A51D9">
        <w:t>Удалить</w:t>
      </w:r>
      <w:r w:rsidR="002A51D9">
        <w:t xml:space="preserve">" </w:t>
      </w:r>
      <w:r w:rsidRPr="002A51D9">
        <w:t>функция вызывает диалоговое окно пользователя MessageBox, под названием</w:t>
      </w:r>
      <w:r w:rsidR="002A51D9">
        <w:t xml:space="preserve"> "</w:t>
      </w:r>
      <w:r w:rsidRPr="002A51D9">
        <w:t>Подтвердите удаление</w:t>
      </w:r>
      <w:r w:rsidR="002A51D9">
        <w:t xml:space="preserve">", </w:t>
      </w:r>
      <w:r w:rsidRPr="002A51D9">
        <w:t>вопросом пользователю</w:t>
      </w:r>
      <w:r w:rsidR="002A51D9">
        <w:t xml:space="preserve"> "</w:t>
      </w:r>
      <w:r w:rsidRPr="002A51D9">
        <w:t>Вы действительно хотите удалить эту запись</w:t>
      </w:r>
      <w:r w:rsidR="002A51D9">
        <w:t xml:space="preserve">?" </w:t>
      </w:r>
      <w:r w:rsidRPr="002A51D9">
        <w:t>и кнопками</w:t>
      </w:r>
      <w:r w:rsidR="002A51D9">
        <w:t xml:space="preserve"> "</w:t>
      </w:r>
      <w:r w:rsidRPr="002A51D9">
        <w:t>Да</w:t>
      </w:r>
      <w:r w:rsidR="002A51D9">
        <w:t xml:space="preserve">" </w:t>
      </w:r>
      <w:r w:rsidRPr="002A51D9">
        <w:t>и</w:t>
      </w:r>
      <w:r w:rsidR="002A51D9">
        <w:t xml:space="preserve"> "</w:t>
      </w:r>
      <w:r w:rsidRPr="002A51D9">
        <w:t>Отмена</w:t>
      </w:r>
      <w:r w:rsidR="002A51D9">
        <w:t>".</w:t>
      </w:r>
    </w:p>
    <w:p w:rsidR="002A51D9" w:rsidRDefault="00F52C9D" w:rsidP="002A51D9">
      <w:r w:rsidRPr="002A51D9">
        <w:t>При нажатии кнопки</w:t>
      </w:r>
      <w:r w:rsidR="002A51D9">
        <w:t xml:space="preserve"> "</w:t>
      </w:r>
      <w:r w:rsidRPr="002A51D9">
        <w:t>Да</w:t>
      </w:r>
      <w:r w:rsidR="002A51D9">
        <w:t xml:space="preserve">" </w:t>
      </w:r>
      <w:r w:rsidRPr="002A51D9">
        <w:t xml:space="preserve">функция выполняет </w:t>
      </w:r>
      <w:r w:rsidRPr="002A51D9">
        <w:rPr>
          <w:lang w:val="en-US"/>
        </w:rPr>
        <w:t>SQL</w:t>
      </w:r>
      <w:r w:rsidRPr="002A51D9">
        <w:t xml:space="preserve">-запрос к таблице </w:t>
      </w:r>
      <w:r w:rsidRPr="002A51D9">
        <w:rPr>
          <w:lang w:val="en-US"/>
        </w:rPr>
        <w:t>TBL</w:t>
      </w:r>
      <w:r w:rsidRPr="002A51D9">
        <w:t>_</w:t>
      </w:r>
      <w:r w:rsidRPr="002A51D9">
        <w:rPr>
          <w:lang w:val="en-US"/>
        </w:rPr>
        <w:t>EVENTS</w:t>
      </w:r>
      <w:r w:rsidRPr="002A51D9">
        <w:t xml:space="preserve">, удаляющий запись с текущим </w:t>
      </w:r>
      <w:r w:rsidRPr="002A51D9">
        <w:rPr>
          <w:lang w:val="en-US"/>
        </w:rPr>
        <w:t>ID</w:t>
      </w:r>
      <w:r w:rsidR="002A51D9" w:rsidRPr="002A51D9">
        <w:t>.</w:t>
      </w:r>
    </w:p>
    <w:p w:rsidR="002A51D9" w:rsidRDefault="00F52C9D" w:rsidP="002A51D9">
      <w:r w:rsidRPr="002A51D9">
        <w:t>При нажатии</w:t>
      </w:r>
      <w:r w:rsidR="002A51D9">
        <w:t xml:space="preserve"> "</w:t>
      </w:r>
      <w:r w:rsidRPr="002A51D9">
        <w:t>Отмена</w:t>
      </w:r>
      <w:r w:rsidR="002A51D9">
        <w:t xml:space="preserve">" </w:t>
      </w:r>
      <w:r w:rsidRPr="002A51D9">
        <w:t>функция возвращается на форму управления планировщиком задач</w:t>
      </w:r>
      <w:r w:rsidR="002A51D9" w:rsidRPr="002A51D9">
        <w:t>.</w:t>
      </w:r>
    </w:p>
    <w:p w:rsidR="002A51D9" w:rsidRDefault="005917A0" w:rsidP="002A51D9">
      <w:r w:rsidRPr="002A51D9">
        <w:t xml:space="preserve">На форме также представлена возможность просмотра записей таблицы </w:t>
      </w:r>
      <w:r w:rsidRPr="002A51D9">
        <w:rPr>
          <w:lang w:val="en-US"/>
        </w:rPr>
        <w:t>TBL</w:t>
      </w:r>
      <w:r w:rsidRPr="002A51D9">
        <w:t>_</w:t>
      </w:r>
      <w:r w:rsidRPr="002A51D9">
        <w:rPr>
          <w:lang w:val="en-US"/>
        </w:rPr>
        <w:t>EVENTS</w:t>
      </w:r>
      <w:r w:rsidRPr="002A51D9">
        <w:t xml:space="preserve"> за определенный промежуток времени</w:t>
      </w:r>
      <w:r w:rsidR="002A51D9" w:rsidRPr="002A51D9">
        <w:t xml:space="preserve">. </w:t>
      </w:r>
      <w:r w:rsidRPr="002A51D9">
        <w:t xml:space="preserve">Для этого на форму помещены два компонента </w:t>
      </w:r>
      <w:r w:rsidRPr="002A51D9">
        <w:rPr>
          <w:lang w:val="en-US"/>
        </w:rPr>
        <w:t>DataTimePicker</w:t>
      </w:r>
      <w:r w:rsidRPr="002A51D9">
        <w:t>, задающие этот промежуток по датам</w:t>
      </w:r>
      <w:r w:rsidR="002A51D9" w:rsidRPr="002A51D9">
        <w:t xml:space="preserve">. </w:t>
      </w:r>
      <w:r w:rsidRPr="002A51D9">
        <w:t>Нажатие кнопки</w:t>
      </w:r>
      <w:r w:rsidR="002A51D9">
        <w:t xml:space="preserve"> "</w:t>
      </w:r>
      <w:r w:rsidRPr="002A51D9">
        <w:t>Просмотр</w:t>
      </w:r>
      <w:r w:rsidR="002A51D9">
        <w:t xml:space="preserve">" </w:t>
      </w:r>
      <w:r w:rsidRPr="002A51D9">
        <w:t>реализует следующая функция</w:t>
      </w:r>
      <w:r w:rsidR="002A51D9" w:rsidRPr="002A51D9">
        <w:t>:</w:t>
      </w:r>
    </w:p>
    <w:p w:rsidR="00752EB3" w:rsidRDefault="00752EB3" w:rsidP="002A51D9"/>
    <w:p w:rsidR="002A51D9" w:rsidRPr="00752EB3" w:rsidRDefault="005917A0" w:rsidP="002A51D9">
      <w:pPr>
        <w:rPr>
          <w:lang w:val="en-US"/>
        </w:rPr>
      </w:pPr>
      <w:r w:rsidRPr="002A51D9">
        <w:rPr>
          <w:lang w:val="en-US"/>
        </w:rPr>
        <w:t>void</w:t>
      </w:r>
      <w:r w:rsidRPr="00752EB3">
        <w:rPr>
          <w:lang w:val="en-US"/>
        </w:rPr>
        <w:t xml:space="preserve"> __</w:t>
      </w:r>
      <w:r w:rsidRPr="002A51D9">
        <w:rPr>
          <w:lang w:val="en-US"/>
        </w:rPr>
        <w:t>fastcall</w:t>
      </w:r>
      <w:r w:rsidRPr="00752EB3">
        <w:rPr>
          <w:lang w:val="en-US"/>
        </w:rPr>
        <w:t xml:space="preserve"> </w:t>
      </w:r>
      <w:r w:rsidRPr="002A51D9">
        <w:rPr>
          <w:lang w:val="en-US"/>
        </w:rPr>
        <w:t>TfrmViewEv</w:t>
      </w:r>
      <w:r w:rsidR="002A51D9" w:rsidRPr="00752EB3">
        <w:rPr>
          <w:lang w:val="en-US"/>
        </w:rPr>
        <w:t xml:space="preserve">:: </w:t>
      </w:r>
      <w:r w:rsidRPr="002A51D9">
        <w:rPr>
          <w:lang w:val="en-US"/>
        </w:rPr>
        <w:t>btnViewClick</w:t>
      </w:r>
      <w:r w:rsidR="002A51D9" w:rsidRPr="00752EB3">
        <w:rPr>
          <w:lang w:val="en-US"/>
        </w:rPr>
        <w:t xml:space="preserve"> (</w:t>
      </w:r>
      <w:r w:rsidRPr="002A51D9">
        <w:rPr>
          <w:lang w:val="en-US"/>
        </w:rPr>
        <w:t>TObject</w:t>
      </w:r>
      <w:r w:rsidRPr="00752EB3">
        <w:rPr>
          <w:lang w:val="en-US"/>
        </w:rPr>
        <w:t xml:space="preserve"> *</w:t>
      </w:r>
      <w:r w:rsidRPr="002A51D9">
        <w:rPr>
          <w:lang w:val="en-US"/>
        </w:rPr>
        <w:t>Sender</w:t>
      </w:r>
      <w:r w:rsidR="002A51D9" w:rsidRPr="00752EB3">
        <w:rPr>
          <w:lang w:val="en-US"/>
        </w:rPr>
        <w:t>)</w:t>
      </w:r>
    </w:p>
    <w:p w:rsidR="002A51D9" w:rsidRPr="002A51D9" w:rsidRDefault="005917A0" w:rsidP="002A51D9">
      <w:pPr>
        <w:rPr>
          <w:lang w:val="en-US"/>
        </w:rPr>
      </w:pPr>
      <w:r w:rsidRPr="002A51D9">
        <w:rPr>
          <w:lang w:val="en-US"/>
        </w:rPr>
        <w:t>{</w:t>
      </w:r>
    </w:p>
    <w:p w:rsidR="002A51D9" w:rsidRDefault="005917A0" w:rsidP="002A51D9">
      <w:pPr>
        <w:rPr>
          <w:lang w:val="en-US"/>
        </w:rPr>
      </w:pPr>
      <w:r w:rsidRPr="002A51D9">
        <w:rPr>
          <w:lang w:val="en-US"/>
        </w:rPr>
        <w:t>DM-&gt;qr1-&gt;Close</w:t>
      </w:r>
      <w:r w:rsidR="002A51D9">
        <w:rPr>
          <w:lang w:val="en-US"/>
        </w:rPr>
        <w:t xml:space="preserve"> (</w:t>
      </w:r>
      <w:r w:rsidR="002A51D9" w:rsidRPr="002A51D9">
        <w:rPr>
          <w:lang w:val="en-US"/>
        </w:rPr>
        <w:t>);</w:t>
      </w:r>
    </w:p>
    <w:p w:rsidR="002A51D9" w:rsidRDefault="005917A0" w:rsidP="002A51D9">
      <w:pPr>
        <w:rPr>
          <w:lang w:val="en-US"/>
        </w:rPr>
      </w:pPr>
      <w:r w:rsidRPr="002A51D9">
        <w:rPr>
          <w:lang w:val="en-US"/>
        </w:rPr>
        <w:t>DM-&gt;qr1-&gt;SQL-&gt;Clear</w:t>
      </w:r>
      <w:r w:rsidR="002A51D9">
        <w:rPr>
          <w:lang w:val="en-US"/>
        </w:rPr>
        <w:t xml:space="preserve"> (</w:t>
      </w:r>
      <w:r w:rsidR="002A51D9" w:rsidRPr="002A51D9">
        <w:rPr>
          <w:lang w:val="en-US"/>
        </w:rPr>
        <w:t>);</w:t>
      </w:r>
    </w:p>
    <w:p w:rsidR="002A51D9" w:rsidRDefault="005917A0" w:rsidP="002A51D9">
      <w:pPr>
        <w:rPr>
          <w:lang w:val="en-US"/>
        </w:rPr>
      </w:pPr>
      <w:r w:rsidRPr="002A51D9">
        <w:rPr>
          <w:lang w:val="en-US"/>
        </w:rPr>
        <w:t>DM-&gt;qr1-&gt;SQL-&gt;Text=</w:t>
      </w:r>
      <w:r w:rsidR="002A51D9">
        <w:rPr>
          <w:lang w:val="en-US"/>
        </w:rPr>
        <w:t>"</w:t>
      </w:r>
      <w:r w:rsidRPr="002A51D9">
        <w:rPr>
          <w:lang w:val="en-US"/>
        </w:rPr>
        <w:t>SELECT DATE1, NAME FROM TBL_EVENTS where DATE1 between</w:t>
      </w:r>
      <w:r w:rsidR="002A51D9" w:rsidRPr="002A51D9">
        <w:rPr>
          <w:lang w:val="en-US"/>
        </w:rPr>
        <w:t xml:space="preserve">: </w:t>
      </w:r>
      <w:r w:rsidRPr="002A51D9">
        <w:rPr>
          <w:lang w:val="en-US"/>
        </w:rPr>
        <w:t>d1 and</w:t>
      </w:r>
      <w:r w:rsidR="002A51D9" w:rsidRPr="002A51D9">
        <w:rPr>
          <w:lang w:val="en-US"/>
        </w:rPr>
        <w:t xml:space="preserve">: </w:t>
      </w:r>
      <w:r w:rsidRPr="002A51D9">
        <w:rPr>
          <w:lang w:val="en-US"/>
        </w:rPr>
        <w:t>d2</w:t>
      </w:r>
      <w:r w:rsidR="002A51D9">
        <w:rPr>
          <w:lang w:val="en-US"/>
        </w:rPr>
        <w:t>"</w:t>
      </w:r>
      <w:r w:rsidR="002A51D9" w:rsidRPr="002A51D9">
        <w:rPr>
          <w:lang w:val="en-US"/>
        </w:rPr>
        <w:t>;</w:t>
      </w:r>
    </w:p>
    <w:p w:rsidR="002A51D9" w:rsidRDefault="005917A0" w:rsidP="002A51D9">
      <w:pPr>
        <w:rPr>
          <w:lang w:val="en-US"/>
        </w:rPr>
      </w:pPr>
      <w:r w:rsidRPr="002A51D9">
        <w:rPr>
          <w:lang w:val="en-US"/>
        </w:rPr>
        <w:t>DM-&gt;qr1-&gt;ParamByName</w:t>
      </w:r>
      <w:r w:rsidR="002A51D9">
        <w:rPr>
          <w:lang w:val="en-US"/>
        </w:rPr>
        <w:t xml:space="preserve"> ("</w:t>
      </w:r>
      <w:r w:rsidRPr="002A51D9">
        <w:rPr>
          <w:lang w:val="en-US"/>
        </w:rPr>
        <w:t>d1</w:t>
      </w:r>
      <w:r w:rsidR="002A51D9">
        <w:rPr>
          <w:lang w:val="en-US"/>
        </w:rPr>
        <w:t>"</w:t>
      </w:r>
      <w:r w:rsidR="002A51D9" w:rsidRPr="002A51D9">
        <w:rPr>
          <w:lang w:val="en-US"/>
        </w:rPr>
        <w:t xml:space="preserve">) - </w:t>
      </w:r>
      <w:r w:rsidRPr="002A51D9">
        <w:rPr>
          <w:lang w:val="en-US"/>
        </w:rPr>
        <w:t>&gt;AsDate=DateTimePicker1-&gt;Date</w:t>
      </w:r>
      <w:r w:rsidR="002A51D9" w:rsidRPr="002A51D9">
        <w:rPr>
          <w:lang w:val="en-US"/>
        </w:rPr>
        <w:t>;</w:t>
      </w:r>
    </w:p>
    <w:p w:rsidR="002A51D9" w:rsidRDefault="005917A0" w:rsidP="002A51D9">
      <w:pPr>
        <w:rPr>
          <w:lang w:val="en-US"/>
        </w:rPr>
      </w:pPr>
      <w:r w:rsidRPr="002A51D9">
        <w:rPr>
          <w:lang w:val="en-US"/>
        </w:rPr>
        <w:t>DM-&gt;qr1-&gt;ParamByName</w:t>
      </w:r>
      <w:r w:rsidR="002A51D9">
        <w:rPr>
          <w:lang w:val="en-US"/>
        </w:rPr>
        <w:t xml:space="preserve"> ("</w:t>
      </w:r>
      <w:r w:rsidRPr="002A51D9">
        <w:rPr>
          <w:lang w:val="en-US"/>
        </w:rPr>
        <w:t>d2</w:t>
      </w:r>
      <w:r w:rsidR="002A51D9">
        <w:rPr>
          <w:lang w:val="en-US"/>
        </w:rPr>
        <w:t>"</w:t>
      </w:r>
      <w:r w:rsidR="002A51D9" w:rsidRPr="002A51D9">
        <w:rPr>
          <w:lang w:val="en-US"/>
        </w:rPr>
        <w:t xml:space="preserve">) - </w:t>
      </w:r>
      <w:r w:rsidRPr="002A51D9">
        <w:rPr>
          <w:lang w:val="en-US"/>
        </w:rPr>
        <w:t>&gt;AsDate=DateTimePicker2-&gt;Date</w:t>
      </w:r>
      <w:r w:rsidR="002A51D9" w:rsidRPr="002A51D9">
        <w:rPr>
          <w:lang w:val="en-US"/>
        </w:rPr>
        <w:t>;</w:t>
      </w:r>
    </w:p>
    <w:p w:rsidR="002A51D9" w:rsidRDefault="005917A0" w:rsidP="002A51D9">
      <w:pPr>
        <w:rPr>
          <w:lang w:val="en-US"/>
        </w:rPr>
      </w:pPr>
      <w:r w:rsidRPr="002A51D9">
        <w:rPr>
          <w:lang w:val="en-US"/>
        </w:rPr>
        <w:t>DM-&gt;qr1-&gt;Open</w:t>
      </w:r>
      <w:r w:rsidR="002A51D9">
        <w:rPr>
          <w:lang w:val="en-US"/>
        </w:rPr>
        <w:t xml:space="preserve"> (</w:t>
      </w:r>
      <w:r w:rsidR="002A51D9" w:rsidRPr="002A51D9">
        <w:rPr>
          <w:lang w:val="en-US"/>
        </w:rPr>
        <w:t>);</w:t>
      </w:r>
    </w:p>
    <w:p w:rsidR="002A51D9" w:rsidRDefault="005917A0" w:rsidP="002A51D9">
      <w:pPr>
        <w:rPr>
          <w:lang w:val="en-US"/>
        </w:rPr>
      </w:pPr>
      <w:r w:rsidRPr="002A51D9">
        <w:rPr>
          <w:lang w:val="en-US"/>
        </w:rPr>
        <w:t>DM-&gt;qr1-&gt;FetchAll</w:t>
      </w:r>
      <w:r w:rsidR="002A51D9">
        <w:rPr>
          <w:lang w:val="en-US"/>
        </w:rPr>
        <w:t xml:space="preserve"> (</w:t>
      </w:r>
      <w:r w:rsidR="002A51D9" w:rsidRPr="002A51D9">
        <w:rPr>
          <w:lang w:val="en-US"/>
        </w:rPr>
        <w:t>);</w:t>
      </w:r>
    </w:p>
    <w:p w:rsidR="005917A0" w:rsidRPr="002A51D9" w:rsidRDefault="005917A0" w:rsidP="002A51D9">
      <w:r w:rsidRPr="002A51D9">
        <w:t>}</w:t>
      </w:r>
    </w:p>
    <w:p w:rsidR="00752EB3" w:rsidRDefault="00752EB3" w:rsidP="002A51D9"/>
    <w:p w:rsidR="002A51D9" w:rsidRDefault="005917A0" w:rsidP="002A51D9">
      <w:r w:rsidRPr="002A51D9">
        <w:t>После нажатия кнопки</w:t>
      </w:r>
      <w:r w:rsidR="002A51D9">
        <w:t xml:space="preserve"> "</w:t>
      </w:r>
      <w:r w:rsidRPr="002A51D9">
        <w:t>Просмотр</w:t>
      </w:r>
      <w:r w:rsidR="002A51D9">
        <w:t xml:space="preserve">" </w:t>
      </w:r>
      <w:r w:rsidRPr="002A51D9">
        <w:t xml:space="preserve">выполняется </w:t>
      </w:r>
      <w:r w:rsidRPr="002A51D9">
        <w:rPr>
          <w:lang w:val="en-US"/>
        </w:rPr>
        <w:t>SQL</w:t>
      </w:r>
      <w:r w:rsidRPr="002A51D9">
        <w:t xml:space="preserve">-запрос, который делает выборку тех записей в таблице </w:t>
      </w:r>
      <w:r w:rsidRPr="002A51D9">
        <w:rPr>
          <w:lang w:val="en-US"/>
        </w:rPr>
        <w:t>TBL</w:t>
      </w:r>
      <w:r w:rsidRPr="002A51D9">
        <w:t>_</w:t>
      </w:r>
      <w:r w:rsidRPr="002A51D9">
        <w:rPr>
          <w:lang w:val="en-US"/>
        </w:rPr>
        <w:t>EVENTS</w:t>
      </w:r>
      <w:r w:rsidRPr="002A51D9">
        <w:t xml:space="preserve">, значения столбца которых находятся в промежутке между значениями </w:t>
      </w:r>
      <w:r w:rsidRPr="002A51D9">
        <w:rPr>
          <w:lang w:val="en-US"/>
        </w:rPr>
        <w:t>DataTimePicker</w:t>
      </w:r>
      <w:r w:rsidRPr="002A51D9">
        <w:t>ов, которые посылаются в запрос в качестве параметров</w:t>
      </w:r>
      <w:r w:rsidR="002A51D9" w:rsidRPr="002A51D9">
        <w:t>.</w:t>
      </w:r>
    </w:p>
    <w:p w:rsidR="002A51D9" w:rsidRDefault="002309D3" w:rsidP="002A51D9">
      <w:r w:rsidRPr="002A51D9">
        <w:t>Функциональные клавиши</w:t>
      </w:r>
      <w:r w:rsidR="002A51D9">
        <w:t xml:space="preserve"> "</w:t>
      </w:r>
      <w:r w:rsidRPr="002A51D9">
        <w:t>Добавить</w:t>
      </w:r>
      <w:r w:rsidR="002A51D9">
        <w:t xml:space="preserve">" </w:t>
      </w:r>
      <w:r w:rsidRPr="002A51D9">
        <w:t>и</w:t>
      </w:r>
      <w:r w:rsidR="002A51D9">
        <w:t xml:space="preserve"> "</w:t>
      </w:r>
      <w:r w:rsidRPr="002A51D9">
        <w:t>Редактировать</w:t>
      </w:r>
      <w:r w:rsidR="002A51D9">
        <w:t xml:space="preserve">" </w:t>
      </w:r>
      <w:r w:rsidRPr="002A51D9">
        <w:t>вызывают</w:t>
      </w:r>
      <w:r w:rsidR="00F52C9D" w:rsidRPr="002A51D9">
        <w:t xml:space="preserve"> формы добавления и редактирования событий соответственно</w:t>
      </w:r>
      <w:r w:rsidR="002A51D9" w:rsidRPr="002A51D9">
        <w:t>.</w:t>
      </w:r>
    </w:p>
    <w:p w:rsidR="00752EB3" w:rsidRDefault="00752EB3" w:rsidP="002A51D9"/>
    <w:p w:rsidR="00F52C9D" w:rsidRPr="002A51D9" w:rsidRDefault="00752EB3" w:rsidP="00752EB3">
      <w:pPr>
        <w:pStyle w:val="2"/>
      </w:pPr>
      <w:bookmarkStart w:id="14" w:name="_Toc236662479"/>
      <w:r>
        <w:t>2.4.</w:t>
      </w:r>
      <w:r w:rsidR="00A22163" w:rsidRPr="002A51D9">
        <w:t xml:space="preserve">2 </w:t>
      </w:r>
      <w:r w:rsidR="00F52C9D" w:rsidRPr="002A51D9">
        <w:t>Форма добавления нового напоминания</w:t>
      </w:r>
      <w:bookmarkEnd w:id="14"/>
    </w:p>
    <w:p w:rsidR="00752EB3" w:rsidRDefault="00F52C9D" w:rsidP="002A51D9">
      <w:r w:rsidRPr="002A51D9">
        <w:t>Форма вызывается как из главного меню, так и с главной формы приложения нажатием кнопки</w:t>
      </w:r>
      <w:r w:rsidR="002A51D9">
        <w:t xml:space="preserve"> "</w:t>
      </w:r>
      <w:r w:rsidRPr="002A51D9">
        <w:t>Напомнить о…</w:t>
      </w:r>
      <w:r w:rsidR="002A51D9">
        <w:t xml:space="preserve">", </w:t>
      </w:r>
      <w:r w:rsidRPr="002A51D9">
        <w:t>а также из формы управления планировщиком задач</w:t>
      </w:r>
      <w:r w:rsidR="002A51D9" w:rsidRPr="002A51D9">
        <w:t>.</w:t>
      </w:r>
    </w:p>
    <w:p w:rsidR="00F52C9D" w:rsidRPr="002A51D9" w:rsidRDefault="00752EB3" w:rsidP="002A51D9">
      <w:r>
        <w:br w:type="page"/>
      </w:r>
      <w:r w:rsidR="00E62CFF">
        <w:pict>
          <v:shape id="_x0000_i1029" type="#_x0000_t75" style="width:198.75pt;height:232.5pt">
            <v:imagedata r:id="rId10" o:title=""/>
          </v:shape>
        </w:pict>
      </w:r>
    </w:p>
    <w:p w:rsidR="002309D3" w:rsidRPr="002A51D9" w:rsidRDefault="002A51D9" w:rsidP="00752EB3">
      <w:r>
        <w:t>Рис.5</w:t>
      </w:r>
      <w:r w:rsidRPr="002A51D9">
        <w:t xml:space="preserve">. </w:t>
      </w:r>
      <w:r w:rsidR="00F52C9D" w:rsidRPr="002A51D9">
        <w:t>Форма добавления нового напоминания</w:t>
      </w:r>
    </w:p>
    <w:p w:rsidR="00752EB3" w:rsidRDefault="00752EB3" w:rsidP="002A51D9"/>
    <w:p w:rsidR="002A51D9" w:rsidRDefault="005917A0" w:rsidP="002A51D9">
      <w:r w:rsidRPr="002A51D9">
        <w:t xml:space="preserve">На форме </w:t>
      </w:r>
      <w:r w:rsidR="004F3488" w:rsidRPr="002A51D9">
        <w:t>помещены 2 компонента</w:t>
      </w:r>
      <w:r w:rsidR="002A51D9" w:rsidRPr="002A51D9">
        <w:t xml:space="preserve">: </w:t>
      </w:r>
      <w:r w:rsidR="004F3488" w:rsidRPr="002A51D9">
        <w:rPr>
          <w:lang w:val="en-US"/>
        </w:rPr>
        <w:t>DateTimePicker</w:t>
      </w:r>
      <w:r w:rsidR="004F3488" w:rsidRPr="002A51D9">
        <w:t xml:space="preserve">1 и </w:t>
      </w:r>
      <w:r w:rsidR="004F3488" w:rsidRPr="002A51D9">
        <w:rPr>
          <w:lang w:val="en-US"/>
        </w:rPr>
        <w:t>Memo</w:t>
      </w:r>
      <w:r w:rsidR="004F3488" w:rsidRPr="002A51D9">
        <w:t>1</w:t>
      </w:r>
      <w:r w:rsidR="002A51D9" w:rsidRPr="002A51D9">
        <w:t xml:space="preserve">. </w:t>
      </w:r>
      <w:r w:rsidR="004F3488" w:rsidRPr="002A51D9">
        <w:t>после ввода соответствующей информации и нажатии на кнопку</w:t>
      </w:r>
      <w:r w:rsidR="002A51D9">
        <w:t xml:space="preserve"> "</w:t>
      </w:r>
      <w:r w:rsidR="004F3488" w:rsidRPr="002A51D9">
        <w:t>ОК</w:t>
      </w:r>
      <w:r w:rsidR="002A51D9">
        <w:t xml:space="preserve">" </w:t>
      </w:r>
      <w:r w:rsidR="004F3488" w:rsidRPr="002A51D9">
        <w:t>вызывается функция BitBtn1Click</w:t>
      </w:r>
      <w:r w:rsidR="002A51D9" w:rsidRPr="002A51D9">
        <w:t>:</w:t>
      </w:r>
    </w:p>
    <w:p w:rsidR="00752EB3" w:rsidRDefault="00752EB3" w:rsidP="002A51D9"/>
    <w:p w:rsidR="002A51D9" w:rsidRDefault="004F3488" w:rsidP="002A51D9">
      <w:pPr>
        <w:rPr>
          <w:lang w:val="en-US"/>
        </w:rPr>
      </w:pPr>
      <w:r w:rsidRPr="002A51D9">
        <w:rPr>
          <w:lang w:val="en-US"/>
        </w:rPr>
        <w:t>void __fastcall TfrmAddEv</w:t>
      </w:r>
      <w:r w:rsidR="002A51D9" w:rsidRPr="002A51D9">
        <w:rPr>
          <w:lang w:val="en-US"/>
        </w:rPr>
        <w:t xml:space="preserve">:: </w:t>
      </w:r>
      <w:r w:rsidRPr="002A51D9">
        <w:rPr>
          <w:lang w:val="en-US"/>
        </w:rPr>
        <w:t>BitBtn1Click</w:t>
      </w:r>
      <w:r w:rsidR="002A51D9">
        <w:rPr>
          <w:lang w:val="en-US"/>
        </w:rPr>
        <w:t xml:space="preserve"> (</w:t>
      </w:r>
      <w:r w:rsidRPr="002A51D9">
        <w:rPr>
          <w:lang w:val="en-US"/>
        </w:rPr>
        <w:t>TObject *Sender</w:t>
      </w:r>
      <w:r w:rsidR="002A51D9" w:rsidRPr="002A51D9">
        <w:rPr>
          <w:lang w:val="en-US"/>
        </w:rPr>
        <w:t>)</w:t>
      </w:r>
    </w:p>
    <w:p w:rsidR="004F3488" w:rsidRPr="002A51D9" w:rsidRDefault="004F3488" w:rsidP="002A51D9">
      <w:pPr>
        <w:rPr>
          <w:lang w:val="en-US"/>
        </w:rPr>
      </w:pPr>
      <w:r w:rsidRPr="002A51D9">
        <w:rPr>
          <w:lang w:val="en-US"/>
        </w:rPr>
        <w:t>{</w:t>
      </w:r>
    </w:p>
    <w:p w:rsidR="002A51D9" w:rsidRPr="002A51D9" w:rsidRDefault="004F3488" w:rsidP="002A51D9">
      <w:pPr>
        <w:rPr>
          <w:lang w:val="en-US"/>
        </w:rPr>
      </w:pPr>
      <w:r w:rsidRPr="002A51D9">
        <w:rPr>
          <w:lang w:val="en-US"/>
        </w:rPr>
        <w:t>try</w:t>
      </w:r>
    </w:p>
    <w:p w:rsidR="002A51D9" w:rsidRPr="002A51D9" w:rsidRDefault="004F3488" w:rsidP="002A51D9">
      <w:pPr>
        <w:rPr>
          <w:lang w:val="en-US"/>
        </w:rPr>
      </w:pPr>
      <w:r w:rsidRPr="002A51D9">
        <w:rPr>
          <w:lang w:val="en-US"/>
        </w:rPr>
        <w:t>{</w:t>
      </w:r>
    </w:p>
    <w:p w:rsidR="002A51D9" w:rsidRDefault="004F3488" w:rsidP="002A51D9">
      <w:pPr>
        <w:rPr>
          <w:lang w:val="en-US"/>
        </w:rPr>
      </w:pPr>
      <w:r w:rsidRPr="002A51D9">
        <w:rPr>
          <w:lang w:val="en-US"/>
        </w:rPr>
        <w:t>DM-&gt;qr1-&gt;SQL-&gt;Clear</w:t>
      </w:r>
      <w:r w:rsidR="002A51D9">
        <w:rPr>
          <w:lang w:val="en-US"/>
        </w:rPr>
        <w:t xml:space="preserve"> (</w:t>
      </w:r>
      <w:r w:rsidR="002A51D9" w:rsidRPr="002A51D9">
        <w:rPr>
          <w:lang w:val="en-US"/>
        </w:rPr>
        <w:t>);</w:t>
      </w:r>
    </w:p>
    <w:p w:rsidR="002A51D9" w:rsidRDefault="004F3488" w:rsidP="002A51D9">
      <w:pPr>
        <w:rPr>
          <w:lang w:val="en-US"/>
        </w:rPr>
      </w:pPr>
      <w:r w:rsidRPr="002A51D9">
        <w:rPr>
          <w:lang w:val="en-US"/>
        </w:rPr>
        <w:t>DM-&gt;qr1-&gt;SQL-&gt;Add</w:t>
      </w:r>
      <w:r w:rsidR="002A51D9">
        <w:rPr>
          <w:lang w:val="en-US"/>
        </w:rPr>
        <w:t xml:space="preserve"> ("</w:t>
      </w:r>
      <w:r w:rsidRPr="002A51D9">
        <w:rPr>
          <w:lang w:val="en-US"/>
        </w:rPr>
        <w:t>INSERT into tbl_events</w:t>
      </w:r>
      <w:r w:rsidR="002A51D9">
        <w:rPr>
          <w:lang w:val="en-US"/>
        </w:rPr>
        <w:t xml:space="preserve"> (</w:t>
      </w:r>
      <w:r w:rsidRPr="002A51D9">
        <w:rPr>
          <w:lang w:val="en-US"/>
        </w:rPr>
        <w:t>DATE1,TIME1,NAME</w:t>
      </w:r>
      <w:r w:rsidR="002A51D9" w:rsidRPr="002A51D9">
        <w:rPr>
          <w:lang w:val="en-US"/>
        </w:rPr>
        <w:t xml:space="preserve">) </w:t>
      </w:r>
      <w:r w:rsidRPr="002A51D9">
        <w:rPr>
          <w:lang w:val="en-US"/>
        </w:rPr>
        <w:t>values</w:t>
      </w:r>
      <w:r w:rsidR="002A51D9">
        <w:rPr>
          <w:lang w:val="en-US"/>
        </w:rPr>
        <w:t xml:space="preserve"> (</w:t>
      </w:r>
      <w:r w:rsidR="002A51D9" w:rsidRPr="002A51D9">
        <w:rPr>
          <w:lang w:val="en-US"/>
        </w:rPr>
        <w:t xml:space="preserve">: </w:t>
      </w:r>
      <w:r w:rsidRPr="002A51D9">
        <w:rPr>
          <w:lang w:val="en-US"/>
        </w:rPr>
        <w:t>par1,</w:t>
      </w:r>
      <w:r w:rsidR="002A51D9" w:rsidRPr="002A51D9">
        <w:rPr>
          <w:lang w:val="en-US"/>
        </w:rPr>
        <w:t xml:space="preserve">: </w:t>
      </w:r>
      <w:r w:rsidRPr="002A51D9">
        <w:rPr>
          <w:lang w:val="en-US"/>
        </w:rPr>
        <w:t>par2,</w:t>
      </w:r>
      <w:r w:rsidR="002A51D9" w:rsidRPr="002A51D9">
        <w:rPr>
          <w:lang w:val="en-US"/>
        </w:rPr>
        <w:t xml:space="preserve">: </w:t>
      </w:r>
      <w:r w:rsidRPr="002A51D9">
        <w:rPr>
          <w:lang w:val="en-US"/>
        </w:rPr>
        <w:t>par3</w:t>
      </w:r>
      <w:r w:rsidR="002A51D9">
        <w:rPr>
          <w:lang w:val="en-US"/>
        </w:rPr>
        <w:t>)"</w:t>
      </w:r>
      <w:r w:rsidR="002A51D9" w:rsidRPr="002A51D9">
        <w:rPr>
          <w:lang w:val="en-US"/>
        </w:rPr>
        <w:t>);</w:t>
      </w:r>
    </w:p>
    <w:p w:rsidR="002A51D9" w:rsidRDefault="004F3488" w:rsidP="002A51D9">
      <w:pPr>
        <w:rPr>
          <w:lang w:val="en-US"/>
        </w:rPr>
      </w:pPr>
      <w:r w:rsidRPr="002A51D9">
        <w:rPr>
          <w:lang w:val="en-US"/>
        </w:rPr>
        <w:t>DM-&gt;qr1-&gt;ParamByName</w:t>
      </w:r>
      <w:r w:rsidR="002A51D9">
        <w:rPr>
          <w:lang w:val="en-US"/>
        </w:rPr>
        <w:t xml:space="preserve"> ("</w:t>
      </w:r>
      <w:r w:rsidRPr="002A51D9">
        <w:rPr>
          <w:lang w:val="en-US"/>
        </w:rPr>
        <w:t>par1</w:t>
      </w:r>
      <w:r w:rsidR="002A51D9">
        <w:rPr>
          <w:lang w:val="en-US"/>
        </w:rPr>
        <w:t>"</w:t>
      </w:r>
      <w:r w:rsidR="002A51D9" w:rsidRPr="002A51D9">
        <w:rPr>
          <w:lang w:val="en-US"/>
        </w:rPr>
        <w:t xml:space="preserve">) - </w:t>
      </w:r>
      <w:r w:rsidRPr="002A51D9">
        <w:rPr>
          <w:lang w:val="en-US"/>
        </w:rPr>
        <w:t>&gt;AsDate=DateTimePicker1-&gt;Date</w:t>
      </w:r>
      <w:r w:rsidR="002A51D9" w:rsidRPr="002A51D9">
        <w:rPr>
          <w:lang w:val="en-US"/>
        </w:rPr>
        <w:t>;</w:t>
      </w:r>
    </w:p>
    <w:p w:rsidR="002A51D9" w:rsidRDefault="004F3488" w:rsidP="002A51D9">
      <w:pPr>
        <w:rPr>
          <w:lang w:val="en-US"/>
        </w:rPr>
      </w:pPr>
      <w:r w:rsidRPr="002A51D9">
        <w:rPr>
          <w:lang w:val="en-US"/>
        </w:rPr>
        <w:t>DM-&gt;qr1-&gt;ParamByName</w:t>
      </w:r>
      <w:r w:rsidR="002A51D9">
        <w:rPr>
          <w:lang w:val="en-US"/>
        </w:rPr>
        <w:t xml:space="preserve"> ("</w:t>
      </w:r>
      <w:r w:rsidRPr="002A51D9">
        <w:rPr>
          <w:lang w:val="en-US"/>
        </w:rPr>
        <w:t>par2</w:t>
      </w:r>
      <w:r w:rsidR="002A51D9">
        <w:rPr>
          <w:lang w:val="en-US"/>
        </w:rPr>
        <w:t>"</w:t>
      </w:r>
      <w:r w:rsidR="002A51D9" w:rsidRPr="002A51D9">
        <w:rPr>
          <w:lang w:val="en-US"/>
        </w:rPr>
        <w:t xml:space="preserve">) - </w:t>
      </w:r>
      <w:r w:rsidRPr="002A51D9">
        <w:rPr>
          <w:lang w:val="en-US"/>
        </w:rPr>
        <w:t>&gt;AsTime=DateTimePicker1-&gt;Time</w:t>
      </w:r>
      <w:r w:rsidR="002A51D9" w:rsidRPr="002A51D9">
        <w:rPr>
          <w:lang w:val="en-US"/>
        </w:rPr>
        <w:t>;</w:t>
      </w:r>
    </w:p>
    <w:p w:rsidR="002A51D9" w:rsidRDefault="004F3488" w:rsidP="002A51D9">
      <w:pPr>
        <w:rPr>
          <w:lang w:val="en-US"/>
        </w:rPr>
      </w:pPr>
      <w:r w:rsidRPr="002A51D9">
        <w:rPr>
          <w:lang w:val="en-US"/>
        </w:rPr>
        <w:t>DM-&gt;qr1-&gt;ParamByName</w:t>
      </w:r>
      <w:r w:rsidR="002A51D9">
        <w:rPr>
          <w:lang w:val="en-US"/>
        </w:rPr>
        <w:t xml:space="preserve"> ("</w:t>
      </w:r>
      <w:r w:rsidRPr="002A51D9">
        <w:rPr>
          <w:lang w:val="en-US"/>
        </w:rPr>
        <w:t>par3</w:t>
      </w:r>
      <w:r w:rsidR="002A51D9">
        <w:rPr>
          <w:lang w:val="en-US"/>
        </w:rPr>
        <w:t>"</w:t>
      </w:r>
      <w:r w:rsidR="002A51D9" w:rsidRPr="002A51D9">
        <w:rPr>
          <w:lang w:val="en-US"/>
        </w:rPr>
        <w:t xml:space="preserve">) - </w:t>
      </w:r>
      <w:r w:rsidRPr="002A51D9">
        <w:rPr>
          <w:lang w:val="en-US"/>
        </w:rPr>
        <w:t>&gt;AsString=</w:t>
      </w:r>
      <w:r w:rsidR="002A51D9">
        <w:rPr>
          <w:lang w:val="en-US"/>
        </w:rPr>
        <w:t xml:space="preserve"> (</w:t>
      </w:r>
      <w:r w:rsidRPr="002A51D9">
        <w:rPr>
          <w:lang w:val="en-US"/>
        </w:rPr>
        <w:t>Memo1-&gt;Text</w:t>
      </w:r>
      <w:r w:rsidR="002A51D9" w:rsidRPr="002A51D9">
        <w:rPr>
          <w:lang w:val="en-US"/>
        </w:rPr>
        <w:t>);</w:t>
      </w:r>
    </w:p>
    <w:p w:rsidR="002A51D9" w:rsidRDefault="004F3488" w:rsidP="002A51D9">
      <w:pPr>
        <w:rPr>
          <w:lang w:val="en-US"/>
        </w:rPr>
      </w:pPr>
      <w:r w:rsidRPr="002A51D9">
        <w:rPr>
          <w:lang w:val="en-US"/>
        </w:rPr>
        <w:t>DM-&gt;qr1-&gt;ExecSQL</w:t>
      </w:r>
      <w:r w:rsidR="002A51D9">
        <w:rPr>
          <w:lang w:val="en-US"/>
        </w:rPr>
        <w:t xml:space="preserve"> (</w:t>
      </w:r>
      <w:r w:rsidR="002A51D9" w:rsidRPr="002A51D9">
        <w:rPr>
          <w:lang w:val="en-US"/>
        </w:rPr>
        <w:t>);</w:t>
      </w:r>
    </w:p>
    <w:p w:rsidR="002A51D9" w:rsidRDefault="004F3488" w:rsidP="002A51D9">
      <w:pPr>
        <w:rPr>
          <w:lang w:val="en-US"/>
        </w:rPr>
      </w:pPr>
      <w:r w:rsidRPr="002A51D9">
        <w:rPr>
          <w:lang w:val="en-US"/>
        </w:rPr>
        <w:t>DM-&gt;IBTransaction1-&gt;Commit</w:t>
      </w:r>
      <w:r w:rsidR="002A51D9">
        <w:rPr>
          <w:lang w:val="en-US"/>
        </w:rPr>
        <w:t xml:space="preserve"> (</w:t>
      </w:r>
      <w:r w:rsidR="002A51D9" w:rsidRPr="002A51D9">
        <w:rPr>
          <w:lang w:val="en-US"/>
        </w:rPr>
        <w:t>);</w:t>
      </w:r>
    </w:p>
    <w:p w:rsidR="002A51D9" w:rsidRDefault="004F3488" w:rsidP="002A51D9">
      <w:pPr>
        <w:rPr>
          <w:lang w:val="en-US"/>
        </w:rPr>
      </w:pPr>
      <w:r w:rsidRPr="002A51D9">
        <w:rPr>
          <w:lang w:val="en-US"/>
        </w:rPr>
        <w:t>ShowMessage</w:t>
      </w:r>
      <w:r w:rsidR="002A51D9">
        <w:rPr>
          <w:lang w:val="en-US"/>
        </w:rPr>
        <w:t xml:space="preserve"> ("</w:t>
      </w:r>
      <w:r w:rsidRPr="002A51D9">
        <w:rPr>
          <w:lang w:val="en-US"/>
        </w:rPr>
        <w:t>successfull</w:t>
      </w:r>
      <w:r w:rsidR="002A51D9">
        <w:rPr>
          <w:lang w:val="en-US"/>
        </w:rPr>
        <w:t>"</w:t>
      </w:r>
      <w:r w:rsidR="002A51D9" w:rsidRPr="002A51D9">
        <w:rPr>
          <w:lang w:val="en-US"/>
        </w:rPr>
        <w:t>);</w:t>
      </w:r>
    </w:p>
    <w:p w:rsidR="002A51D9" w:rsidRPr="002A51D9" w:rsidRDefault="004F3488" w:rsidP="002A51D9">
      <w:pPr>
        <w:rPr>
          <w:lang w:val="en-US"/>
        </w:rPr>
      </w:pPr>
      <w:r w:rsidRPr="002A51D9">
        <w:rPr>
          <w:lang w:val="en-US"/>
        </w:rPr>
        <w:t>}</w:t>
      </w:r>
    </w:p>
    <w:p w:rsidR="002A51D9" w:rsidRDefault="004F3488" w:rsidP="002A51D9">
      <w:pPr>
        <w:rPr>
          <w:lang w:val="en-US"/>
        </w:rPr>
      </w:pPr>
      <w:r w:rsidRPr="002A51D9">
        <w:rPr>
          <w:lang w:val="en-US"/>
        </w:rPr>
        <w:t>catch</w:t>
      </w:r>
      <w:r w:rsidR="002A51D9">
        <w:rPr>
          <w:lang w:val="en-US"/>
        </w:rPr>
        <w:t xml:space="preserve"> (</w:t>
      </w:r>
      <w:r w:rsidR="002A51D9" w:rsidRPr="002A51D9">
        <w:rPr>
          <w:lang w:val="en-US"/>
        </w:rPr>
        <w:t>. .)</w:t>
      </w:r>
    </w:p>
    <w:p w:rsidR="002A51D9" w:rsidRPr="002A51D9" w:rsidRDefault="004F3488" w:rsidP="002A51D9">
      <w:pPr>
        <w:rPr>
          <w:lang w:val="en-US"/>
        </w:rPr>
      </w:pPr>
      <w:r w:rsidRPr="002A51D9">
        <w:rPr>
          <w:lang w:val="en-US"/>
        </w:rPr>
        <w:t>{</w:t>
      </w:r>
    </w:p>
    <w:p w:rsidR="002A51D9" w:rsidRDefault="004F3488" w:rsidP="002A51D9">
      <w:pPr>
        <w:rPr>
          <w:lang w:val="en-US"/>
        </w:rPr>
      </w:pPr>
      <w:r w:rsidRPr="002A51D9">
        <w:rPr>
          <w:lang w:val="en-US"/>
        </w:rPr>
        <w:t>DM-&gt;IBTransaction1-&gt;Rollback</w:t>
      </w:r>
      <w:r w:rsidR="002A51D9">
        <w:rPr>
          <w:lang w:val="en-US"/>
        </w:rPr>
        <w:t xml:space="preserve"> (</w:t>
      </w:r>
      <w:r w:rsidR="002A51D9" w:rsidRPr="002A51D9">
        <w:rPr>
          <w:lang w:val="en-US"/>
        </w:rPr>
        <w:t>);</w:t>
      </w:r>
    </w:p>
    <w:p w:rsidR="002A51D9" w:rsidRPr="00D12A89" w:rsidRDefault="004F3488" w:rsidP="002A51D9">
      <w:pPr>
        <w:rPr>
          <w:lang w:val="en-US"/>
        </w:rPr>
      </w:pPr>
      <w:r w:rsidRPr="00D12A89">
        <w:rPr>
          <w:lang w:val="en-US"/>
        </w:rPr>
        <w:t>ShowMessage</w:t>
      </w:r>
      <w:r w:rsidR="002A51D9" w:rsidRPr="00D12A89">
        <w:rPr>
          <w:lang w:val="en-US"/>
        </w:rPr>
        <w:t xml:space="preserve"> ("</w:t>
      </w:r>
      <w:r w:rsidRPr="00D12A89">
        <w:rPr>
          <w:lang w:val="en-US"/>
        </w:rPr>
        <w:t>Error</w:t>
      </w:r>
      <w:r w:rsidR="002A51D9" w:rsidRPr="00D12A89">
        <w:rPr>
          <w:lang w:val="en-US"/>
        </w:rPr>
        <w:t>");</w:t>
      </w:r>
    </w:p>
    <w:p w:rsidR="004F3488" w:rsidRPr="002A51D9" w:rsidRDefault="004F3488" w:rsidP="002A51D9">
      <w:r w:rsidRPr="002A51D9">
        <w:t>}</w:t>
      </w:r>
    </w:p>
    <w:p w:rsidR="00752EB3" w:rsidRDefault="00752EB3" w:rsidP="002A51D9"/>
    <w:p w:rsidR="002A51D9" w:rsidRDefault="004F3488" w:rsidP="002A51D9">
      <w:r w:rsidRPr="002A51D9">
        <w:t xml:space="preserve">Она выполняет подстановку значений </w:t>
      </w:r>
      <w:r w:rsidRPr="002A51D9">
        <w:rPr>
          <w:lang w:val="en-US"/>
        </w:rPr>
        <w:t>DateTimePicker</w:t>
      </w:r>
      <w:r w:rsidRPr="002A51D9">
        <w:t xml:space="preserve">1и </w:t>
      </w:r>
      <w:r w:rsidRPr="002A51D9">
        <w:rPr>
          <w:lang w:val="en-US"/>
        </w:rPr>
        <w:t>Memo</w:t>
      </w:r>
      <w:r w:rsidRPr="002A51D9">
        <w:t xml:space="preserve">1 при помощи параметров в запрос </w:t>
      </w:r>
      <w:r w:rsidRPr="002A51D9">
        <w:rPr>
          <w:lang w:val="en-US"/>
        </w:rPr>
        <w:t>qr</w:t>
      </w:r>
      <w:r w:rsidRPr="002A51D9">
        <w:t xml:space="preserve">1 для добавления новой записи в таблицу </w:t>
      </w:r>
      <w:r w:rsidRPr="002A51D9">
        <w:rPr>
          <w:lang w:val="en-US"/>
        </w:rPr>
        <w:t>TBL</w:t>
      </w:r>
      <w:r w:rsidRPr="002A51D9">
        <w:t>_</w:t>
      </w:r>
      <w:r w:rsidRPr="002A51D9">
        <w:rPr>
          <w:lang w:val="en-US"/>
        </w:rPr>
        <w:t>EVENTS</w:t>
      </w:r>
      <w:r w:rsidR="002A51D9" w:rsidRPr="002A51D9">
        <w:t>.</w:t>
      </w:r>
    </w:p>
    <w:p w:rsidR="002A51D9" w:rsidRPr="002A51D9" w:rsidRDefault="002A51D9" w:rsidP="002A51D9"/>
    <w:p w:rsidR="004F3488" w:rsidRPr="002A51D9" w:rsidRDefault="002A51D9" w:rsidP="00752EB3">
      <w:pPr>
        <w:pStyle w:val="2"/>
      </w:pPr>
      <w:bookmarkStart w:id="15" w:name="_Toc236662480"/>
      <w:r>
        <w:t xml:space="preserve">2.4 </w:t>
      </w:r>
      <w:r w:rsidR="00F66CA0" w:rsidRPr="002A51D9">
        <w:t xml:space="preserve">3 </w:t>
      </w:r>
      <w:r w:rsidR="004F3488" w:rsidRPr="002A51D9">
        <w:t>Форма редактирования выбранного напоминания</w:t>
      </w:r>
      <w:bookmarkEnd w:id="15"/>
    </w:p>
    <w:p w:rsidR="002A51D9" w:rsidRDefault="004F3488" w:rsidP="002A51D9">
      <w:r w:rsidRPr="002A51D9">
        <w:t>Форма редактирования выбранного напоминания вызывается при помощи нажатия кнопки</w:t>
      </w:r>
      <w:r w:rsidR="002A51D9">
        <w:t xml:space="preserve"> "</w:t>
      </w:r>
      <w:r w:rsidR="00514FFE" w:rsidRPr="002A51D9">
        <w:t>Редактировать</w:t>
      </w:r>
      <w:r w:rsidR="002A51D9">
        <w:t xml:space="preserve">" </w:t>
      </w:r>
      <w:r w:rsidR="00514FFE" w:rsidRPr="002A51D9">
        <w:t>на форме управления планировщиком задач</w:t>
      </w:r>
      <w:r w:rsidR="002A51D9" w:rsidRPr="002A51D9">
        <w:t>.</w:t>
      </w:r>
    </w:p>
    <w:p w:rsidR="00752EB3" w:rsidRDefault="00752EB3" w:rsidP="002A51D9"/>
    <w:p w:rsidR="004F3488" w:rsidRPr="002A51D9" w:rsidRDefault="00E62CFF" w:rsidP="002A51D9">
      <w:pPr>
        <w:rPr>
          <w:b/>
          <w:bCs/>
          <w:i/>
          <w:iCs/>
        </w:rPr>
      </w:pPr>
      <w:r>
        <w:rPr>
          <w:b/>
          <w:bCs/>
          <w:i/>
          <w:iCs/>
        </w:rPr>
        <w:pict>
          <v:shape id="_x0000_i1030" type="#_x0000_t75" style="width:193.5pt;height:219.75pt">
            <v:imagedata r:id="rId11" o:title=""/>
          </v:shape>
        </w:pict>
      </w:r>
    </w:p>
    <w:p w:rsidR="00514FFE" w:rsidRPr="002A51D9" w:rsidRDefault="002A51D9" w:rsidP="00752EB3">
      <w:r>
        <w:t>Рис.6</w:t>
      </w:r>
      <w:r w:rsidRPr="002A51D9">
        <w:t xml:space="preserve">. </w:t>
      </w:r>
      <w:r w:rsidR="00514FFE" w:rsidRPr="002A51D9">
        <w:t>Форма редактирования выбранного напоминания</w:t>
      </w:r>
    </w:p>
    <w:p w:rsidR="00752EB3" w:rsidRDefault="00752EB3" w:rsidP="002A51D9"/>
    <w:p w:rsidR="002A51D9" w:rsidRDefault="00514FFE" w:rsidP="002A51D9">
      <w:r w:rsidRPr="002A51D9">
        <w:t xml:space="preserve">Чтобы форма выводила значения компонентов </w:t>
      </w:r>
      <w:r w:rsidRPr="002A51D9">
        <w:rPr>
          <w:lang w:val="en-US"/>
        </w:rPr>
        <w:t>DateTimePicker</w:t>
      </w:r>
      <w:r w:rsidRPr="002A51D9">
        <w:t xml:space="preserve">1и </w:t>
      </w:r>
      <w:r w:rsidRPr="002A51D9">
        <w:rPr>
          <w:lang w:val="en-US"/>
        </w:rPr>
        <w:t>Memo</w:t>
      </w:r>
      <w:r w:rsidRPr="002A51D9">
        <w:t>1 была написана функция FormShow</w:t>
      </w:r>
      <w:r w:rsidR="002A51D9" w:rsidRPr="002A51D9">
        <w:t>:</w:t>
      </w:r>
    </w:p>
    <w:p w:rsidR="00752EB3" w:rsidRDefault="00752EB3" w:rsidP="002A51D9"/>
    <w:p w:rsidR="002A51D9" w:rsidRDefault="00514FFE" w:rsidP="002A51D9">
      <w:pPr>
        <w:rPr>
          <w:lang w:val="en-US"/>
        </w:rPr>
      </w:pPr>
      <w:r w:rsidRPr="002A51D9">
        <w:rPr>
          <w:lang w:val="en-US"/>
        </w:rPr>
        <w:t>void __fastcall TfrmEditEv</w:t>
      </w:r>
      <w:r w:rsidR="002A51D9" w:rsidRPr="002A51D9">
        <w:rPr>
          <w:lang w:val="en-US"/>
        </w:rPr>
        <w:t xml:space="preserve">:: </w:t>
      </w:r>
      <w:r w:rsidRPr="002A51D9">
        <w:rPr>
          <w:lang w:val="en-US"/>
        </w:rPr>
        <w:t>FormShow</w:t>
      </w:r>
      <w:r w:rsidR="002A51D9">
        <w:rPr>
          <w:lang w:val="en-US"/>
        </w:rPr>
        <w:t xml:space="preserve"> (</w:t>
      </w:r>
      <w:r w:rsidRPr="002A51D9">
        <w:rPr>
          <w:lang w:val="en-US"/>
        </w:rPr>
        <w:t>TObject *Sender</w:t>
      </w:r>
      <w:r w:rsidR="002A51D9" w:rsidRPr="002A51D9">
        <w:rPr>
          <w:lang w:val="en-US"/>
        </w:rPr>
        <w:t>)</w:t>
      </w:r>
    </w:p>
    <w:p w:rsidR="002A51D9" w:rsidRPr="002A51D9" w:rsidRDefault="00514FFE" w:rsidP="002A51D9">
      <w:pPr>
        <w:rPr>
          <w:lang w:val="en-US"/>
        </w:rPr>
      </w:pPr>
      <w:r w:rsidRPr="002A51D9">
        <w:rPr>
          <w:lang w:val="en-US"/>
        </w:rPr>
        <w:t>{</w:t>
      </w:r>
    </w:p>
    <w:p w:rsidR="002A51D9" w:rsidRDefault="00514FFE" w:rsidP="002A51D9">
      <w:pPr>
        <w:rPr>
          <w:lang w:val="en-US"/>
        </w:rPr>
      </w:pPr>
      <w:r w:rsidRPr="002A51D9">
        <w:rPr>
          <w:lang w:val="en-US"/>
        </w:rPr>
        <w:t>DM-&gt;IBQuery1-&gt;Close</w:t>
      </w:r>
      <w:r w:rsidR="002A51D9">
        <w:rPr>
          <w:lang w:val="en-US"/>
        </w:rPr>
        <w:t xml:space="preserve"> (</w:t>
      </w:r>
      <w:r w:rsidR="002A51D9" w:rsidRPr="002A51D9">
        <w:rPr>
          <w:lang w:val="en-US"/>
        </w:rPr>
        <w:t>);</w:t>
      </w:r>
    </w:p>
    <w:p w:rsidR="002A51D9" w:rsidRDefault="00514FFE" w:rsidP="002A51D9">
      <w:pPr>
        <w:rPr>
          <w:lang w:val="en-US"/>
        </w:rPr>
      </w:pPr>
      <w:r w:rsidRPr="002A51D9">
        <w:rPr>
          <w:lang w:val="en-US"/>
        </w:rPr>
        <w:t>DM-&gt;IBQuery1-&gt;SQL-&gt;Clear</w:t>
      </w:r>
      <w:r w:rsidR="002A51D9">
        <w:rPr>
          <w:lang w:val="en-US"/>
        </w:rPr>
        <w:t xml:space="preserve"> (</w:t>
      </w:r>
      <w:r w:rsidR="002A51D9" w:rsidRPr="002A51D9">
        <w:rPr>
          <w:lang w:val="en-US"/>
        </w:rPr>
        <w:t>);</w:t>
      </w:r>
    </w:p>
    <w:p w:rsidR="002A51D9" w:rsidRDefault="00514FFE" w:rsidP="002A51D9">
      <w:pPr>
        <w:rPr>
          <w:lang w:val="en-US"/>
        </w:rPr>
      </w:pPr>
      <w:r w:rsidRPr="002A51D9">
        <w:rPr>
          <w:lang w:val="en-US"/>
        </w:rPr>
        <w:t>DM-&gt;IBQuery1-&gt;SQL-&gt;Text =</w:t>
      </w:r>
      <w:r w:rsidR="002A51D9">
        <w:rPr>
          <w:lang w:val="en-US"/>
        </w:rPr>
        <w:t xml:space="preserve"> "</w:t>
      </w:r>
      <w:r w:rsidRPr="002A51D9">
        <w:rPr>
          <w:lang w:val="en-US"/>
        </w:rPr>
        <w:t>SELECT * FROM TBL_EVENTS where id=</w:t>
      </w:r>
      <w:r w:rsidR="002A51D9" w:rsidRPr="002A51D9">
        <w:rPr>
          <w:lang w:val="en-US"/>
        </w:rPr>
        <w:t xml:space="preserve">: </w:t>
      </w:r>
      <w:r w:rsidRPr="002A51D9">
        <w:rPr>
          <w:lang w:val="en-US"/>
        </w:rPr>
        <w:t>par</w:t>
      </w:r>
      <w:r w:rsidR="002A51D9">
        <w:rPr>
          <w:lang w:val="en-US"/>
        </w:rPr>
        <w:t>"</w:t>
      </w:r>
      <w:r w:rsidR="002A51D9" w:rsidRPr="002A51D9">
        <w:rPr>
          <w:lang w:val="en-US"/>
        </w:rPr>
        <w:t>;</w:t>
      </w:r>
    </w:p>
    <w:p w:rsidR="002A51D9" w:rsidRDefault="00514FFE" w:rsidP="002A51D9">
      <w:pPr>
        <w:rPr>
          <w:lang w:val="en-US"/>
        </w:rPr>
      </w:pPr>
      <w:r w:rsidRPr="002A51D9">
        <w:rPr>
          <w:lang w:val="en-US"/>
        </w:rPr>
        <w:t>DM-&gt;IBQuery1-&gt;ParamByName</w:t>
      </w:r>
      <w:r w:rsidR="002A51D9">
        <w:rPr>
          <w:lang w:val="en-US"/>
        </w:rPr>
        <w:t xml:space="preserve"> ("</w:t>
      </w:r>
      <w:r w:rsidRPr="002A51D9">
        <w:rPr>
          <w:lang w:val="en-US"/>
        </w:rPr>
        <w:t>par</w:t>
      </w:r>
      <w:r w:rsidR="002A51D9">
        <w:rPr>
          <w:lang w:val="en-US"/>
        </w:rPr>
        <w:t>"</w:t>
      </w:r>
      <w:r w:rsidR="002A51D9" w:rsidRPr="002A51D9">
        <w:rPr>
          <w:lang w:val="en-US"/>
        </w:rPr>
        <w:t xml:space="preserve">) - </w:t>
      </w:r>
      <w:r w:rsidRPr="002A51D9">
        <w:rPr>
          <w:lang w:val="en-US"/>
        </w:rPr>
        <w:t>&gt;AsInteger=DM-&gt;qr1-&gt;FieldByName</w:t>
      </w:r>
      <w:r w:rsidR="002A51D9">
        <w:rPr>
          <w:lang w:val="en-US"/>
        </w:rPr>
        <w:t xml:space="preserve"> ("</w:t>
      </w:r>
      <w:r w:rsidRPr="002A51D9">
        <w:rPr>
          <w:lang w:val="en-US"/>
        </w:rPr>
        <w:t>ID</w:t>
      </w:r>
      <w:r w:rsidR="002A51D9">
        <w:rPr>
          <w:lang w:val="en-US"/>
        </w:rPr>
        <w:t>"</w:t>
      </w:r>
      <w:r w:rsidR="002A51D9" w:rsidRPr="002A51D9">
        <w:rPr>
          <w:lang w:val="en-US"/>
        </w:rPr>
        <w:t xml:space="preserve">) - </w:t>
      </w:r>
      <w:r w:rsidRPr="002A51D9">
        <w:rPr>
          <w:lang w:val="en-US"/>
        </w:rPr>
        <w:t>&gt;AsInteger</w:t>
      </w:r>
      <w:r w:rsidR="002A51D9" w:rsidRPr="002A51D9">
        <w:rPr>
          <w:lang w:val="en-US"/>
        </w:rPr>
        <w:t>;</w:t>
      </w:r>
    </w:p>
    <w:p w:rsidR="002A51D9" w:rsidRDefault="00514FFE" w:rsidP="002A51D9">
      <w:pPr>
        <w:rPr>
          <w:lang w:val="en-US"/>
        </w:rPr>
      </w:pPr>
      <w:r w:rsidRPr="002A51D9">
        <w:rPr>
          <w:lang w:val="en-US"/>
        </w:rPr>
        <w:t>DM-&gt;IBQuery1-&gt;Open</w:t>
      </w:r>
      <w:r w:rsidR="002A51D9">
        <w:rPr>
          <w:lang w:val="en-US"/>
        </w:rPr>
        <w:t xml:space="preserve"> (</w:t>
      </w:r>
      <w:r w:rsidR="002A51D9" w:rsidRPr="002A51D9">
        <w:rPr>
          <w:lang w:val="en-US"/>
        </w:rPr>
        <w:t>);</w:t>
      </w:r>
    </w:p>
    <w:p w:rsidR="002A51D9" w:rsidRDefault="00514FFE" w:rsidP="002A51D9">
      <w:pPr>
        <w:rPr>
          <w:lang w:val="en-US"/>
        </w:rPr>
      </w:pPr>
      <w:r w:rsidRPr="002A51D9">
        <w:rPr>
          <w:lang w:val="en-US"/>
        </w:rPr>
        <w:t>DM-&gt;IBQuery1-&gt;FetchAll</w:t>
      </w:r>
      <w:r w:rsidR="002A51D9">
        <w:rPr>
          <w:lang w:val="en-US"/>
        </w:rPr>
        <w:t xml:space="preserve"> (</w:t>
      </w:r>
      <w:r w:rsidR="002A51D9" w:rsidRPr="002A51D9">
        <w:rPr>
          <w:lang w:val="en-US"/>
        </w:rPr>
        <w:t>);</w:t>
      </w:r>
    </w:p>
    <w:p w:rsidR="002A51D9" w:rsidRDefault="002A51D9" w:rsidP="002A51D9">
      <w:pPr>
        <w:rPr>
          <w:lang w:val="en-US"/>
        </w:rPr>
      </w:pPr>
      <w:r>
        <w:rPr>
          <w:lang w:val="en-US"/>
        </w:rPr>
        <w:t xml:space="preserve"> // </w:t>
      </w:r>
      <w:r w:rsidR="00514FFE" w:rsidRPr="002A51D9">
        <w:rPr>
          <w:lang w:val="en-US"/>
        </w:rPr>
        <w:t>ShowMessage</w:t>
      </w:r>
      <w:r>
        <w:rPr>
          <w:lang w:val="en-US"/>
        </w:rPr>
        <w:t xml:space="preserve"> (</w:t>
      </w:r>
      <w:r w:rsidR="00514FFE" w:rsidRPr="002A51D9">
        <w:rPr>
          <w:lang w:val="en-US"/>
        </w:rPr>
        <w:t>DM-&gt;IBQuery1-&gt;FieldByName</w:t>
      </w:r>
      <w:r>
        <w:rPr>
          <w:lang w:val="en-US"/>
        </w:rPr>
        <w:t xml:space="preserve"> ("</w:t>
      </w:r>
      <w:r w:rsidR="00514FFE" w:rsidRPr="002A51D9">
        <w:rPr>
          <w:lang w:val="en-US"/>
        </w:rPr>
        <w:t>DATE1</w:t>
      </w:r>
      <w:r>
        <w:rPr>
          <w:lang w:val="en-US"/>
        </w:rPr>
        <w:t>"</w:t>
      </w:r>
      <w:r w:rsidRPr="002A51D9">
        <w:rPr>
          <w:lang w:val="en-US"/>
        </w:rPr>
        <w:t xml:space="preserve">) - </w:t>
      </w:r>
      <w:r w:rsidR="00514FFE" w:rsidRPr="002A51D9">
        <w:rPr>
          <w:lang w:val="en-US"/>
        </w:rPr>
        <w:t>&gt;AsString</w:t>
      </w:r>
      <w:r w:rsidRPr="002A51D9">
        <w:rPr>
          <w:lang w:val="en-US"/>
        </w:rPr>
        <w:t>);</w:t>
      </w:r>
    </w:p>
    <w:p w:rsidR="002A51D9" w:rsidRDefault="00514FFE" w:rsidP="002A51D9">
      <w:pPr>
        <w:rPr>
          <w:lang w:val="en-US"/>
        </w:rPr>
      </w:pPr>
      <w:r w:rsidRPr="002A51D9">
        <w:rPr>
          <w:lang w:val="en-US"/>
        </w:rPr>
        <w:t>DateTimePicker1-&gt;Date = DM-&gt;IBQuery1-&gt;FieldByName</w:t>
      </w:r>
      <w:r w:rsidR="002A51D9">
        <w:rPr>
          <w:lang w:val="en-US"/>
        </w:rPr>
        <w:t xml:space="preserve"> ("</w:t>
      </w:r>
      <w:r w:rsidRPr="002A51D9">
        <w:rPr>
          <w:lang w:val="en-US"/>
        </w:rPr>
        <w:t>DATE1</w:t>
      </w:r>
      <w:r w:rsidR="002A51D9">
        <w:rPr>
          <w:lang w:val="en-US"/>
        </w:rPr>
        <w:t>"</w:t>
      </w:r>
      <w:r w:rsidR="002A51D9" w:rsidRPr="002A51D9">
        <w:rPr>
          <w:lang w:val="en-US"/>
        </w:rPr>
        <w:t xml:space="preserve">) - </w:t>
      </w:r>
      <w:r w:rsidRPr="002A51D9">
        <w:rPr>
          <w:lang w:val="en-US"/>
        </w:rPr>
        <w:t>&gt;AsDateTime</w:t>
      </w:r>
      <w:r w:rsidR="002A51D9" w:rsidRPr="002A51D9">
        <w:rPr>
          <w:lang w:val="en-US"/>
        </w:rPr>
        <w:t>;</w:t>
      </w:r>
    </w:p>
    <w:p w:rsidR="002A51D9" w:rsidRDefault="00514FFE" w:rsidP="002A51D9">
      <w:pPr>
        <w:rPr>
          <w:lang w:val="en-US"/>
        </w:rPr>
      </w:pPr>
      <w:r w:rsidRPr="002A51D9">
        <w:rPr>
          <w:lang w:val="en-US"/>
        </w:rPr>
        <w:t>Memo1-&gt;Text = DM-&gt;IBQuery1-&gt;FieldByName</w:t>
      </w:r>
      <w:r w:rsidR="002A51D9">
        <w:rPr>
          <w:lang w:val="en-US"/>
        </w:rPr>
        <w:t xml:space="preserve"> ("</w:t>
      </w:r>
      <w:r w:rsidRPr="002A51D9">
        <w:rPr>
          <w:lang w:val="en-US"/>
        </w:rPr>
        <w:t>NAME</w:t>
      </w:r>
      <w:r w:rsidR="002A51D9">
        <w:rPr>
          <w:lang w:val="en-US"/>
        </w:rPr>
        <w:t>"</w:t>
      </w:r>
      <w:r w:rsidR="002A51D9" w:rsidRPr="002A51D9">
        <w:rPr>
          <w:lang w:val="en-US"/>
        </w:rPr>
        <w:t xml:space="preserve">) - </w:t>
      </w:r>
      <w:r w:rsidRPr="002A51D9">
        <w:rPr>
          <w:lang w:val="en-US"/>
        </w:rPr>
        <w:t>&gt;AsString</w:t>
      </w:r>
      <w:r w:rsidR="002A51D9" w:rsidRPr="002A51D9">
        <w:rPr>
          <w:lang w:val="en-US"/>
        </w:rPr>
        <w:t>;</w:t>
      </w:r>
    </w:p>
    <w:p w:rsidR="00514FFE" w:rsidRPr="002A51D9" w:rsidRDefault="00514FFE" w:rsidP="002A51D9">
      <w:r w:rsidRPr="002A51D9">
        <w:t>}</w:t>
      </w:r>
    </w:p>
    <w:p w:rsidR="002A51D9" w:rsidRDefault="00514FFE" w:rsidP="002A51D9">
      <w:r w:rsidRPr="002A51D9">
        <w:t>А процесс сохранения измененной записи описывается функцией BitBtn1Click</w:t>
      </w:r>
      <w:r w:rsidR="002A51D9" w:rsidRPr="002A51D9">
        <w:t>:</w:t>
      </w:r>
    </w:p>
    <w:p w:rsidR="002A51D9" w:rsidRDefault="00514FFE" w:rsidP="002A51D9">
      <w:pPr>
        <w:rPr>
          <w:lang w:val="en-US"/>
        </w:rPr>
      </w:pPr>
      <w:r w:rsidRPr="002A51D9">
        <w:rPr>
          <w:lang w:val="en-US"/>
        </w:rPr>
        <w:t>void __fastcall TfrmEditEv</w:t>
      </w:r>
      <w:r w:rsidR="002A51D9" w:rsidRPr="002A51D9">
        <w:rPr>
          <w:lang w:val="en-US"/>
        </w:rPr>
        <w:t xml:space="preserve">:: </w:t>
      </w:r>
      <w:r w:rsidRPr="002A51D9">
        <w:rPr>
          <w:lang w:val="en-US"/>
        </w:rPr>
        <w:t>BitBtn1Click</w:t>
      </w:r>
      <w:r w:rsidR="002A51D9">
        <w:rPr>
          <w:lang w:val="en-US"/>
        </w:rPr>
        <w:t xml:space="preserve"> (</w:t>
      </w:r>
      <w:r w:rsidRPr="002A51D9">
        <w:rPr>
          <w:lang w:val="en-US"/>
        </w:rPr>
        <w:t>TObject *Sender</w:t>
      </w:r>
      <w:r w:rsidR="002A51D9" w:rsidRPr="002A51D9">
        <w:rPr>
          <w:lang w:val="en-US"/>
        </w:rPr>
        <w:t>)</w:t>
      </w:r>
    </w:p>
    <w:p w:rsidR="002A51D9" w:rsidRDefault="00514FFE" w:rsidP="002A51D9">
      <w:pPr>
        <w:rPr>
          <w:lang w:val="en-US"/>
        </w:rPr>
      </w:pPr>
      <w:r w:rsidRPr="002A51D9">
        <w:rPr>
          <w:lang w:val="en-US"/>
        </w:rPr>
        <w:t>{</w:t>
      </w:r>
    </w:p>
    <w:p w:rsidR="002A51D9" w:rsidRDefault="002A51D9" w:rsidP="002A51D9">
      <w:pPr>
        <w:rPr>
          <w:lang w:val="en-US"/>
        </w:rPr>
      </w:pPr>
      <w:r>
        <w:rPr>
          <w:lang w:val="en-US"/>
        </w:rPr>
        <w:t xml:space="preserve"> // </w:t>
      </w:r>
      <w:r w:rsidR="00514FFE" w:rsidRPr="002A51D9">
        <w:rPr>
          <w:lang w:val="en-US"/>
        </w:rPr>
        <w:t>DM-&gt;IBTransaction1-&gt;StartTransaction</w:t>
      </w:r>
      <w:r>
        <w:rPr>
          <w:lang w:val="en-US"/>
        </w:rPr>
        <w:t xml:space="preserve"> (</w:t>
      </w:r>
      <w:r w:rsidRPr="002A51D9">
        <w:rPr>
          <w:lang w:val="en-US"/>
        </w:rPr>
        <w:t>);</w:t>
      </w:r>
    </w:p>
    <w:p w:rsidR="002A51D9" w:rsidRPr="002A51D9" w:rsidRDefault="00514FFE" w:rsidP="002A51D9">
      <w:pPr>
        <w:rPr>
          <w:lang w:val="en-US"/>
        </w:rPr>
      </w:pPr>
      <w:r w:rsidRPr="002A51D9">
        <w:rPr>
          <w:lang w:val="en-US"/>
        </w:rPr>
        <w:t>try</w:t>
      </w:r>
    </w:p>
    <w:p w:rsidR="002A51D9" w:rsidRPr="002A51D9" w:rsidRDefault="00514FFE" w:rsidP="002A51D9">
      <w:pPr>
        <w:rPr>
          <w:lang w:val="en-US"/>
        </w:rPr>
      </w:pPr>
      <w:r w:rsidRPr="002A51D9">
        <w:rPr>
          <w:lang w:val="en-US"/>
        </w:rPr>
        <w:t>{</w:t>
      </w:r>
    </w:p>
    <w:p w:rsidR="002A51D9" w:rsidRDefault="00514FFE" w:rsidP="002A51D9">
      <w:pPr>
        <w:rPr>
          <w:lang w:val="en-US"/>
        </w:rPr>
      </w:pPr>
      <w:r w:rsidRPr="002A51D9">
        <w:rPr>
          <w:lang w:val="en-US"/>
        </w:rPr>
        <w:t>DM-&gt;qr2-&gt;Params-&gt;Clear</w:t>
      </w:r>
      <w:r w:rsidR="002A51D9">
        <w:rPr>
          <w:lang w:val="en-US"/>
        </w:rPr>
        <w:t xml:space="preserve"> (</w:t>
      </w:r>
      <w:r w:rsidR="002A51D9" w:rsidRPr="002A51D9">
        <w:rPr>
          <w:lang w:val="en-US"/>
        </w:rPr>
        <w:t>);</w:t>
      </w:r>
    </w:p>
    <w:p w:rsidR="002A51D9" w:rsidRDefault="00514FFE" w:rsidP="002A51D9">
      <w:pPr>
        <w:rPr>
          <w:lang w:val="en-US"/>
        </w:rPr>
      </w:pPr>
      <w:r w:rsidRPr="002A51D9">
        <w:rPr>
          <w:lang w:val="en-US"/>
        </w:rPr>
        <w:t>DM-&gt;qr2-&gt;Close</w:t>
      </w:r>
      <w:r w:rsidR="002A51D9">
        <w:rPr>
          <w:lang w:val="en-US"/>
        </w:rPr>
        <w:t xml:space="preserve"> (</w:t>
      </w:r>
      <w:r w:rsidR="002A51D9" w:rsidRPr="002A51D9">
        <w:rPr>
          <w:lang w:val="en-US"/>
        </w:rPr>
        <w:t>);</w:t>
      </w:r>
    </w:p>
    <w:p w:rsidR="002A51D9" w:rsidRDefault="00514FFE" w:rsidP="002A51D9">
      <w:pPr>
        <w:rPr>
          <w:lang w:val="en-US"/>
        </w:rPr>
      </w:pPr>
      <w:r w:rsidRPr="002A51D9">
        <w:rPr>
          <w:lang w:val="en-US"/>
        </w:rPr>
        <w:t>DM-&gt;qr2-&gt;SQL-&gt;Clear</w:t>
      </w:r>
      <w:r w:rsidR="002A51D9">
        <w:rPr>
          <w:lang w:val="en-US"/>
        </w:rPr>
        <w:t xml:space="preserve"> (</w:t>
      </w:r>
      <w:r w:rsidR="002A51D9" w:rsidRPr="002A51D9">
        <w:rPr>
          <w:lang w:val="en-US"/>
        </w:rPr>
        <w:t>);</w:t>
      </w:r>
    </w:p>
    <w:p w:rsidR="002A51D9" w:rsidRDefault="00514FFE" w:rsidP="002A51D9">
      <w:pPr>
        <w:rPr>
          <w:lang w:val="en-US"/>
        </w:rPr>
      </w:pPr>
      <w:r w:rsidRPr="002A51D9">
        <w:rPr>
          <w:lang w:val="en-US"/>
        </w:rPr>
        <w:t>DM-&gt;qr2-&gt;SQL-&gt;Text=</w:t>
      </w:r>
      <w:r w:rsidR="002A51D9">
        <w:rPr>
          <w:lang w:val="en-US"/>
        </w:rPr>
        <w:t>"</w:t>
      </w:r>
      <w:r w:rsidRPr="002A51D9">
        <w:rPr>
          <w:lang w:val="en-US"/>
        </w:rPr>
        <w:t>UPDATE TBL_EVENTS a SET a</w:t>
      </w:r>
      <w:r w:rsidR="002A51D9" w:rsidRPr="002A51D9">
        <w:rPr>
          <w:lang w:val="en-US"/>
        </w:rPr>
        <w:t xml:space="preserve">. </w:t>
      </w:r>
      <w:r w:rsidRPr="002A51D9">
        <w:rPr>
          <w:lang w:val="en-US"/>
        </w:rPr>
        <w:t>name=</w:t>
      </w:r>
      <w:r w:rsidR="002A51D9" w:rsidRPr="002A51D9">
        <w:rPr>
          <w:lang w:val="en-US"/>
        </w:rPr>
        <w:t xml:space="preserve">: </w:t>
      </w:r>
      <w:r w:rsidRPr="002A51D9">
        <w:rPr>
          <w:lang w:val="en-US"/>
        </w:rPr>
        <w:t>par22,date1=</w:t>
      </w:r>
      <w:r w:rsidR="002A51D9" w:rsidRPr="002A51D9">
        <w:rPr>
          <w:lang w:val="en-US"/>
        </w:rPr>
        <w:t xml:space="preserve">: </w:t>
      </w:r>
      <w:r w:rsidRPr="002A51D9">
        <w:rPr>
          <w:lang w:val="en-US"/>
        </w:rPr>
        <w:t>par1 where id=</w:t>
      </w:r>
      <w:r w:rsidR="002A51D9" w:rsidRPr="002A51D9">
        <w:rPr>
          <w:lang w:val="en-US"/>
        </w:rPr>
        <w:t xml:space="preserve">: </w:t>
      </w:r>
      <w:r w:rsidRPr="002A51D9">
        <w:rPr>
          <w:lang w:val="en-US"/>
        </w:rPr>
        <w:t>par3</w:t>
      </w:r>
      <w:r w:rsidR="002A51D9">
        <w:rPr>
          <w:lang w:val="en-US"/>
        </w:rPr>
        <w:t>"</w:t>
      </w:r>
      <w:r w:rsidR="002A51D9" w:rsidRPr="002A51D9">
        <w:rPr>
          <w:lang w:val="en-US"/>
        </w:rPr>
        <w:t>;</w:t>
      </w:r>
    </w:p>
    <w:p w:rsidR="002A51D9" w:rsidRDefault="00514FFE" w:rsidP="002A51D9">
      <w:pPr>
        <w:rPr>
          <w:lang w:val="en-US"/>
        </w:rPr>
      </w:pPr>
      <w:r w:rsidRPr="002A51D9">
        <w:rPr>
          <w:lang w:val="en-US"/>
        </w:rPr>
        <w:t>DM-&gt;qr2-&gt;ParamByName</w:t>
      </w:r>
      <w:r w:rsidR="002A51D9">
        <w:rPr>
          <w:lang w:val="en-US"/>
        </w:rPr>
        <w:t xml:space="preserve"> ("</w:t>
      </w:r>
      <w:r w:rsidRPr="002A51D9">
        <w:rPr>
          <w:lang w:val="en-US"/>
        </w:rPr>
        <w:t>par1</w:t>
      </w:r>
      <w:r w:rsidR="002A51D9">
        <w:rPr>
          <w:lang w:val="en-US"/>
        </w:rPr>
        <w:t>"</w:t>
      </w:r>
      <w:r w:rsidR="002A51D9" w:rsidRPr="002A51D9">
        <w:rPr>
          <w:lang w:val="en-US"/>
        </w:rPr>
        <w:t xml:space="preserve">) - </w:t>
      </w:r>
      <w:r w:rsidRPr="002A51D9">
        <w:rPr>
          <w:lang w:val="en-US"/>
        </w:rPr>
        <w:t>&gt;AsDateTime= DateTimePicker1-&gt;DateTime</w:t>
      </w:r>
      <w:r w:rsidR="002A51D9" w:rsidRPr="002A51D9">
        <w:rPr>
          <w:lang w:val="en-US"/>
        </w:rPr>
        <w:t>;</w:t>
      </w:r>
    </w:p>
    <w:p w:rsidR="002A51D9" w:rsidRDefault="00514FFE" w:rsidP="002A51D9">
      <w:pPr>
        <w:rPr>
          <w:lang w:val="en-US"/>
        </w:rPr>
      </w:pPr>
      <w:r w:rsidRPr="002A51D9">
        <w:rPr>
          <w:lang w:val="en-US"/>
        </w:rPr>
        <w:t>DM-&gt;qr2-&gt;ParamByName</w:t>
      </w:r>
      <w:r w:rsidR="002A51D9">
        <w:rPr>
          <w:lang w:val="en-US"/>
        </w:rPr>
        <w:t xml:space="preserve"> ("</w:t>
      </w:r>
      <w:r w:rsidRPr="002A51D9">
        <w:rPr>
          <w:lang w:val="en-US"/>
        </w:rPr>
        <w:t>par22</w:t>
      </w:r>
      <w:r w:rsidR="002A51D9">
        <w:rPr>
          <w:lang w:val="en-US"/>
        </w:rPr>
        <w:t>"</w:t>
      </w:r>
      <w:r w:rsidR="002A51D9" w:rsidRPr="002A51D9">
        <w:rPr>
          <w:lang w:val="en-US"/>
        </w:rPr>
        <w:t xml:space="preserve">) - </w:t>
      </w:r>
      <w:r w:rsidRPr="002A51D9">
        <w:rPr>
          <w:lang w:val="en-US"/>
        </w:rPr>
        <w:t>&gt;AsString=</w:t>
      </w:r>
      <w:r w:rsidR="002A51D9" w:rsidRPr="002A51D9">
        <w:rPr>
          <w:lang w:val="en-US"/>
        </w:rPr>
        <w:t xml:space="preserve"> </w:t>
      </w:r>
      <w:r w:rsidRPr="002A51D9">
        <w:rPr>
          <w:lang w:val="en-US"/>
        </w:rPr>
        <w:t>Memowhat-&gt;Text</w:t>
      </w:r>
      <w:r w:rsidR="002A51D9" w:rsidRPr="002A51D9">
        <w:rPr>
          <w:lang w:val="en-US"/>
        </w:rPr>
        <w:t>;</w:t>
      </w:r>
    </w:p>
    <w:p w:rsidR="002A51D9" w:rsidRDefault="00514FFE" w:rsidP="002A51D9">
      <w:pPr>
        <w:rPr>
          <w:lang w:val="en-US"/>
        </w:rPr>
      </w:pPr>
      <w:r w:rsidRPr="002A51D9">
        <w:rPr>
          <w:lang w:val="en-US"/>
        </w:rPr>
        <w:t>DM-&gt;qr2-&gt;ParamByName</w:t>
      </w:r>
      <w:r w:rsidR="002A51D9">
        <w:rPr>
          <w:lang w:val="en-US"/>
        </w:rPr>
        <w:t xml:space="preserve"> ("</w:t>
      </w:r>
      <w:r w:rsidRPr="002A51D9">
        <w:rPr>
          <w:lang w:val="en-US"/>
        </w:rPr>
        <w:t>par3</w:t>
      </w:r>
      <w:r w:rsidR="002A51D9">
        <w:rPr>
          <w:lang w:val="en-US"/>
        </w:rPr>
        <w:t>"</w:t>
      </w:r>
      <w:r w:rsidR="002A51D9" w:rsidRPr="002A51D9">
        <w:rPr>
          <w:lang w:val="en-US"/>
        </w:rPr>
        <w:t xml:space="preserve">) - </w:t>
      </w:r>
      <w:r w:rsidRPr="002A51D9">
        <w:rPr>
          <w:lang w:val="en-US"/>
        </w:rPr>
        <w:t>&gt;AsInteger=DM-&gt;qr1-&gt;FieldByName</w:t>
      </w:r>
      <w:r w:rsidR="002A51D9">
        <w:rPr>
          <w:lang w:val="en-US"/>
        </w:rPr>
        <w:t xml:space="preserve"> ("</w:t>
      </w:r>
      <w:r w:rsidRPr="002A51D9">
        <w:rPr>
          <w:lang w:val="en-US"/>
        </w:rPr>
        <w:t>id</w:t>
      </w:r>
      <w:r w:rsidR="002A51D9">
        <w:rPr>
          <w:lang w:val="en-US"/>
        </w:rPr>
        <w:t>"</w:t>
      </w:r>
      <w:r w:rsidR="002A51D9" w:rsidRPr="002A51D9">
        <w:rPr>
          <w:lang w:val="en-US"/>
        </w:rPr>
        <w:t xml:space="preserve">) - </w:t>
      </w:r>
      <w:r w:rsidRPr="002A51D9">
        <w:rPr>
          <w:lang w:val="en-US"/>
        </w:rPr>
        <w:t>&gt;AsInteger</w:t>
      </w:r>
      <w:r w:rsidR="002A51D9" w:rsidRPr="002A51D9">
        <w:rPr>
          <w:lang w:val="en-US"/>
        </w:rPr>
        <w:t>;</w:t>
      </w:r>
    </w:p>
    <w:p w:rsidR="002A51D9" w:rsidRDefault="00514FFE" w:rsidP="002A51D9">
      <w:pPr>
        <w:rPr>
          <w:lang w:val="en-US"/>
        </w:rPr>
      </w:pPr>
      <w:r w:rsidRPr="002A51D9">
        <w:rPr>
          <w:lang w:val="en-US"/>
        </w:rPr>
        <w:t>DM-&gt;qr2-&gt;Prepare</w:t>
      </w:r>
      <w:r w:rsidR="002A51D9">
        <w:rPr>
          <w:lang w:val="en-US"/>
        </w:rPr>
        <w:t xml:space="preserve"> (</w:t>
      </w:r>
      <w:r w:rsidR="002A51D9" w:rsidRPr="002A51D9">
        <w:rPr>
          <w:lang w:val="en-US"/>
        </w:rPr>
        <w:t>);</w:t>
      </w:r>
    </w:p>
    <w:p w:rsidR="002A51D9" w:rsidRDefault="00514FFE" w:rsidP="002A51D9">
      <w:pPr>
        <w:rPr>
          <w:lang w:val="en-US"/>
        </w:rPr>
      </w:pPr>
      <w:r w:rsidRPr="002A51D9">
        <w:rPr>
          <w:lang w:val="en-US"/>
        </w:rPr>
        <w:t>DM-&gt;qr2-&gt;ExecSQL</w:t>
      </w:r>
      <w:r w:rsidR="002A51D9">
        <w:rPr>
          <w:lang w:val="en-US"/>
        </w:rPr>
        <w:t xml:space="preserve"> (</w:t>
      </w:r>
      <w:r w:rsidR="002A51D9" w:rsidRPr="002A51D9">
        <w:rPr>
          <w:lang w:val="en-US"/>
        </w:rPr>
        <w:t>);</w:t>
      </w:r>
    </w:p>
    <w:p w:rsidR="002A51D9" w:rsidRDefault="00514FFE" w:rsidP="002A51D9">
      <w:pPr>
        <w:rPr>
          <w:lang w:val="en-US"/>
        </w:rPr>
      </w:pPr>
      <w:r w:rsidRPr="002A51D9">
        <w:rPr>
          <w:lang w:val="en-US"/>
        </w:rPr>
        <w:t>DM-&gt;IBTransaction1-&gt;Commit</w:t>
      </w:r>
      <w:r w:rsidR="002A51D9">
        <w:rPr>
          <w:lang w:val="en-US"/>
        </w:rPr>
        <w:t xml:space="preserve"> (</w:t>
      </w:r>
      <w:r w:rsidR="002A51D9" w:rsidRPr="002A51D9">
        <w:rPr>
          <w:lang w:val="en-US"/>
        </w:rPr>
        <w:t>);</w:t>
      </w:r>
    </w:p>
    <w:p w:rsidR="002A51D9" w:rsidRDefault="00514FFE" w:rsidP="002A51D9">
      <w:pPr>
        <w:rPr>
          <w:lang w:val="en-US"/>
        </w:rPr>
      </w:pPr>
      <w:r w:rsidRPr="002A51D9">
        <w:rPr>
          <w:lang w:val="en-US"/>
        </w:rPr>
        <w:t>frmEditEv-&gt;ModalResult = mrOk</w:t>
      </w:r>
      <w:r w:rsidR="002A51D9" w:rsidRPr="002A51D9">
        <w:rPr>
          <w:lang w:val="en-US"/>
        </w:rPr>
        <w:t>;</w:t>
      </w:r>
    </w:p>
    <w:p w:rsidR="002A51D9" w:rsidRPr="002A51D9" w:rsidRDefault="00514FFE" w:rsidP="002A51D9">
      <w:pPr>
        <w:rPr>
          <w:lang w:val="en-US"/>
        </w:rPr>
      </w:pPr>
      <w:r w:rsidRPr="002A51D9">
        <w:rPr>
          <w:lang w:val="en-US"/>
        </w:rPr>
        <w:t>}</w:t>
      </w:r>
    </w:p>
    <w:p w:rsidR="002A51D9" w:rsidRDefault="00514FFE" w:rsidP="002A51D9">
      <w:pPr>
        <w:rPr>
          <w:lang w:val="en-US"/>
        </w:rPr>
      </w:pPr>
      <w:r w:rsidRPr="002A51D9">
        <w:rPr>
          <w:lang w:val="en-US"/>
        </w:rPr>
        <w:t>catch</w:t>
      </w:r>
      <w:r w:rsidR="002A51D9">
        <w:rPr>
          <w:lang w:val="en-US"/>
        </w:rPr>
        <w:t xml:space="preserve"> (</w:t>
      </w:r>
      <w:r w:rsidR="002A51D9" w:rsidRPr="002A51D9">
        <w:rPr>
          <w:lang w:val="en-US"/>
        </w:rPr>
        <w:t>. .)</w:t>
      </w:r>
    </w:p>
    <w:p w:rsidR="002A51D9" w:rsidRPr="002A51D9" w:rsidRDefault="00514FFE" w:rsidP="002A51D9">
      <w:pPr>
        <w:rPr>
          <w:lang w:val="en-US"/>
        </w:rPr>
      </w:pPr>
      <w:r w:rsidRPr="002A51D9">
        <w:rPr>
          <w:lang w:val="en-US"/>
        </w:rPr>
        <w:t>{</w:t>
      </w:r>
    </w:p>
    <w:p w:rsidR="002A51D9" w:rsidRDefault="00514FFE" w:rsidP="002A51D9">
      <w:pPr>
        <w:rPr>
          <w:lang w:val="en-US"/>
        </w:rPr>
      </w:pPr>
      <w:r w:rsidRPr="002A51D9">
        <w:rPr>
          <w:lang w:val="en-US"/>
        </w:rPr>
        <w:t>DM-&gt;IBTransaction1-&gt;Rollback</w:t>
      </w:r>
      <w:r w:rsidR="002A51D9">
        <w:rPr>
          <w:lang w:val="en-US"/>
        </w:rPr>
        <w:t xml:space="preserve"> (</w:t>
      </w:r>
      <w:r w:rsidR="002A51D9" w:rsidRPr="002A51D9">
        <w:rPr>
          <w:lang w:val="en-US"/>
        </w:rPr>
        <w:t>);</w:t>
      </w:r>
    </w:p>
    <w:p w:rsidR="002A51D9" w:rsidRDefault="00514FFE" w:rsidP="002A51D9">
      <w:pPr>
        <w:rPr>
          <w:lang w:val="en-US"/>
        </w:rPr>
      </w:pPr>
      <w:r w:rsidRPr="002A51D9">
        <w:rPr>
          <w:lang w:val="en-US"/>
        </w:rPr>
        <w:t>ShowMessage</w:t>
      </w:r>
      <w:r w:rsidR="002A51D9">
        <w:rPr>
          <w:lang w:val="en-US"/>
        </w:rPr>
        <w:t xml:space="preserve"> ("</w:t>
      </w:r>
      <w:r w:rsidRPr="002A51D9">
        <w:t>Ошибка</w:t>
      </w:r>
      <w:r w:rsidRPr="002A51D9">
        <w:rPr>
          <w:lang w:val="en-US"/>
        </w:rPr>
        <w:t xml:space="preserve"> </w:t>
      </w:r>
      <w:r w:rsidRPr="002A51D9">
        <w:t>при</w:t>
      </w:r>
      <w:r w:rsidRPr="002A51D9">
        <w:rPr>
          <w:lang w:val="en-US"/>
        </w:rPr>
        <w:t xml:space="preserve"> </w:t>
      </w:r>
      <w:r w:rsidRPr="002A51D9">
        <w:t>обновлении</w:t>
      </w:r>
      <w:r w:rsidRPr="002A51D9">
        <w:rPr>
          <w:lang w:val="en-US"/>
        </w:rPr>
        <w:t xml:space="preserve"> </w:t>
      </w:r>
      <w:r w:rsidRPr="002A51D9">
        <w:t>данных</w:t>
      </w:r>
      <w:r w:rsidR="002A51D9">
        <w:rPr>
          <w:lang w:val="en-US"/>
        </w:rPr>
        <w:t>"</w:t>
      </w:r>
      <w:r w:rsidR="002A51D9" w:rsidRPr="002A51D9">
        <w:rPr>
          <w:lang w:val="en-US"/>
        </w:rPr>
        <w:t>);</w:t>
      </w:r>
    </w:p>
    <w:p w:rsidR="00514FFE" w:rsidRPr="002A51D9" w:rsidRDefault="00514FFE" w:rsidP="002A51D9">
      <w:r w:rsidRPr="002A51D9">
        <w:t>}</w:t>
      </w:r>
    </w:p>
    <w:p w:rsidR="00514FFE" w:rsidRPr="002A51D9" w:rsidRDefault="00514FFE" w:rsidP="002A51D9">
      <w:r w:rsidRPr="002A51D9">
        <w:t>}</w:t>
      </w:r>
    </w:p>
    <w:p w:rsidR="00752EB3" w:rsidRDefault="00752EB3" w:rsidP="002A51D9"/>
    <w:p w:rsidR="002A51D9" w:rsidRDefault="00514FFE" w:rsidP="002A51D9">
      <w:r w:rsidRPr="002A51D9">
        <w:t xml:space="preserve">Она выполняет обновление таблицы </w:t>
      </w:r>
      <w:r w:rsidRPr="002A51D9">
        <w:rPr>
          <w:lang w:val="en-US"/>
        </w:rPr>
        <w:t>TBL</w:t>
      </w:r>
      <w:r w:rsidRPr="002A51D9">
        <w:t>_</w:t>
      </w:r>
      <w:r w:rsidRPr="002A51D9">
        <w:rPr>
          <w:lang w:val="en-US"/>
        </w:rPr>
        <w:t>EVENTS</w:t>
      </w:r>
      <w:r w:rsidRPr="002A51D9">
        <w:t xml:space="preserve"> новыми значениями </w:t>
      </w:r>
      <w:r w:rsidRPr="002A51D9">
        <w:rPr>
          <w:lang w:val="en-US"/>
        </w:rPr>
        <w:t>DateTimePicker</w:t>
      </w:r>
      <w:r w:rsidRPr="002A51D9">
        <w:t xml:space="preserve">1и </w:t>
      </w:r>
      <w:r w:rsidRPr="002A51D9">
        <w:rPr>
          <w:lang w:val="en-US"/>
        </w:rPr>
        <w:t>Memo</w:t>
      </w:r>
      <w:r w:rsidRPr="002A51D9">
        <w:t xml:space="preserve">1 запросом </w:t>
      </w:r>
      <w:r w:rsidRPr="002A51D9">
        <w:rPr>
          <w:lang w:val="en-US"/>
        </w:rPr>
        <w:t>qr</w:t>
      </w:r>
      <w:r w:rsidRPr="002A51D9">
        <w:t>2</w:t>
      </w:r>
      <w:r w:rsidR="002A51D9" w:rsidRPr="002A51D9">
        <w:t>.</w:t>
      </w:r>
    </w:p>
    <w:p w:rsidR="00752EB3" w:rsidRDefault="00752EB3" w:rsidP="002A51D9"/>
    <w:p w:rsidR="00AB100D" w:rsidRDefault="002A51D9" w:rsidP="00752EB3">
      <w:pPr>
        <w:pStyle w:val="2"/>
      </w:pPr>
      <w:bookmarkStart w:id="16" w:name="_Toc236662481"/>
      <w:r>
        <w:t>2.5</w:t>
      </w:r>
      <w:r w:rsidR="00F66CA0" w:rsidRPr="002A51D9">
        <w:t xml:space="preserve"> </w:t>
      </w:r>
      <w:r w:rsidR="00AB100D" w:rsidRPr="002A51D9">
        <w:t>А</w:t>
      </w:r>
      <w:r w:rsidR="00A7215C" w:rsidRPr="002A51D9">
        <w:t>дресная книга</w:t>
      </w:r>
      <w:bookmarkEnd w:id="16"/>
    </w:p>
    <w:p w:rsidR="00752EB3" w:rsidRPr="00752EB3" w:rsidRDefault="00752EB3" w:rsidP="00752EB3"/>
    <w:p w:rsidR="00F66CA0" w:rsidRPr="002A51D9" w:rsidRDefault="002A51D9" w:rsidP="00752EB3">
      <w:pPr>
        <w:pStyle w:val="2"/>
      </w:pPr>
      <w:bookmarkStart w:id="17" w:name="_Toc236662482"/>
      <w:r>
        <w:t xml:space="preserve">2.5 </w:t>
      </w:r>
      <w:r w:rsidR="00F66CA0" w:rsidRPr="002A51D9">
        <w:t>1 Форма управления адресной книгой</w:t>
      </w:r>
      <w:bookmarkEnd w:id="17"/>
    </w:p>
    <w:p w:rsidR="00752EB3" w:rsidRDefault="00A3140C" w:rsidP="002A51D9">
      <w:r w:rsidRPr="002A51D9">
        <w:t>Адресная книга вызывается из</w:t>
      </w:r>
      <w:r w:rsidR="00514FFE" w:rsidRPr="002A51D9">
        <w:t xml:space="preserve"> помощи главного меню</w:t>
      </w:r>
      <w:r w:rsidR="002A51D9">
        <w:t xml:space="preserve"> "</w:t>
      </w:r>
      <w:r w:rsidRPr="002A51D9">
        <w:t>Файл</w:t>
      </w:r>
      <w:r w:rsidR="002A51D9">
        <w:t>"</w:t>
      </w:r>
      <w:r w:rsidRPr="002A51D9">
        <w:t>-</w:t>
      </w:r>
      <w:r w:rsidR="002A51D9">
        <w:t>"</w:t>
      </w:r>
      <w:r w:rsidR="00514FFE" w:rsidRPr="002A51D9">
        <w:t>Адресная книга</w:t>
      </w:r>
      <w:r w:rsidR="002A51D9">
        <w:t xml:space="preserve">" </w:t>
      </w:r>
      <w:r w:rsidRPr="002A51D9">
        <w:t>или</w:t>
      </w:r>
      <w:r w:rsidR="002A51D9">
        <w:t xml:space="preserve"> "</w:t>
      </w:r>
      <w:r w:rsidRPr="002A51D9">
        <w:t>Адресная книга</w:t>
      </w:r>
      <w:r w:rsidR="002A51D9">
        <w:t>"</w:t>
      </w:r>
      <w:r w:rsidRPr="002A51D9">
        <w:t>-</w:t>
      </w:r>
      <w:r w:rsidR="002A51D9">
        <w:t>"</w:t>
      </w:r>
      <w:r w:rsidR="00514FFE" w:rsidRPr="002A51D9">
        <w:t>Просмотреть</w:t>
      </w:r>
      <w:r w:rsidR="002A51D9">
        <w:t xml:space="preserve">" </w:t>
      </w:r>
      <w:r w:rsidR="00514FFE" w:rsidRPr="002A51D9">
        <w:t>или нажатием кнопки</w:t>
      </w:r>
      <w:r w:rsidR="002A51D9">
        <w:t xml:space="preserve"> "</w:t>
      </w:r>
      <w:r w:rsidR="00514FFE" w:rsidRPr="002A51D9">
        <w:t>Адресная книга</w:t>
      </w:r>
      <w:r w:rsidR="002A51D9">
        <w:t xml:space="preserve">" </w:t>
      </w:r>
      <w:r w:rsidR="00220AA2" w:rsidRPr="002A51D9">
        <w:t>на главной форме</w:t>
      </w:r>
      <w:r w:rsidR="002A51D9" w:rsidRPr="002A51D9">
        <w:t>.</w:t>
      </w:r>
    </w:p>
    <w:p w:rsidR="00220AA2" w:rsidRPr="002A51D9" w:rsidRDefault="00752EB3" w:rsidP="002A51D9">
      <w:r>
        <w:br w:type="page"/>
      </w:r>
      <w:r w:rsidR="00E62CFF">
        <w:pict>
          <v:shape id="_x0000_i1031" type="#_x0000_t75" style="width:282.75pt;height:330pt">
            <v:imagedata r:id="rId12" o:title=""/>
          </v:shape>
        </w:pict>
      </w:r>
    </w:p>
    <w:p w:rsidR="00220AA2" w:rsidRPr="002A51D9" w:rsidRDefault="002A51D9" w:rsidP="00752EB3">
      <w:r>
        <w:t>Рис.7</w:t>
      </w:r>
      <w:r w:rsidRPr="002A51D9">
        <w:t xml:space="preserve">. </w:t>
      </w:r>
      <w:r w:rsidR="00752EB3">
        <w:t>Ф</w:t>
      </w:r>
      <w:r w:rsidR="00220AA2" w:rsidRPr="002A51D9">
        <w:t>орма управления адресной книгой</w:t>
      </w:r>
    </w:p>
    <w:p w:rsidR="00752EB3" w:rsidRDefault="00752EB3" w:rsidP="002A51D9"/>
    <w:p w:rsidR="002A51D9" w:rsidRDefault="00A7215C" w:rsidP="002A51D9">
      <w:r w:rsidRPr="002A51D9">
        <w:t>Адресная книга позволяет просматривать, добавлять</w:t>
      </w:r>
      <w:r w:rsidR="00220AA2" w:rsidRPr="002A51D9">
        <w:t>, у</w:t>
      </w:r>
      <w:r w:rsidRPr="002A51D9">
        <w:t>далять и редактировать</w:t>
      </w:r>
      <w:r w:rsidR="00220AA2" w:rsidRPr="002A51D9">
        <w:t xml:space="preserve"> записи таблицы </w:t>
      </w:r>
      <w:r w:rsidR="00220AA2" w:rsidRPr="002A51D9">
        <w:rPr>
          <w:lang w:val="en-US"/>
        </w:rPr>
        <w:t>TBL</w:t>
      </w:r>
      <w:r w:rsidR="00220AA2" w:rsidRPr="002A51D9">
        <w:t>_</w:t>
      </w:r>
      <w:r w:rsidR="00220AA2" w:rsidRPr="002A51D9">
        <w:rPr>
          <w:lang w:val="en-US"/>
        </w:rPr>
        <w:t>PEOPLE</w:t>
      </w:r>
      <w:r w:rsidR="002A51D9" w:rsidRPr="002A51D9">
        <w:t>.</w:t>
      </w:r>
    </w:p>
    <w:p w:rsidR="00752EB3" w:rsidRDefault="00220AA2" w:rsidP="002A51D9">
      <w:r w:rsidRPr="002A51D9">
        <w:t xml:space="preserve">Функции удаления, добавления и редактирования реализованы точно так же как и в форме управления планировщиком задач, за исключением того, что в запросах используется таблица </w:t>
      </w:r>
      <w:r w:rsidRPr="002A51D9">
        <w:rPr>
          <w:lang w:val="en-US"/>
        </w:rPr>
        <w:t>TBL</w:t>
      </w:r>
      <w:r w:rsidRPr="002A51D9">
        <w:t>_</w:t>
      </w:r>
      <w:r w:rsidRPr="002A51D9">
        <w:rPr>
          <w:lang w:val="en-US"/>
        </w:rPr>
        <w:t>PEOPLE</w:t>
      </w:r>
      <w:r w:rsidRPr="002A51D9">
        <w:t xml:space="preserve"> и ее соответствующие поля</w:t>
      </w:r>
      <w:r w:rsidR="002A51D9" w:rsidRPr="002A51D9">
        <w:t>.</w:t>
      </w:r>
    </w:p>
    <w:p w:rsidR="00514B91" w:rsidRPr="002A51D9" w:rsidRDefault="00752EB3" w:rsidP="002A51D9">
      <w:r>
        <w:br w:type="page"/>
      </w:r>
      <w:r w:rsidR="00E62CFF">
        <w:pict>
          <v:shape id="_x0000_i1032" type="#_x0000_t75" style="width:158.25pt;height:276pt">
            <v:imagedata r:id="rId13" o:title=""/>
          </v:shape>
        </w:pict>
      </w:r>
    </w:p>
    <w:p w:rsidR="00514B91" w:rsidRPr="002A51D9" w:rsidRDefault="002A51D9" w:rsidP="00752EB3">
      <w:r>
        <w:t>Рис.8</w:t>
      </w:r>
      <w:r w:rsidRPr="002A51D9">
        <w:t xml:space="preserve">. </w:t>
      </w:r>
      <w:r w:rsidR="00514B91" w:rsidRPr="002A51D9">
        <w:t>Форма добавления новой записи в Адресную книгу</w:t>
      </w:r>
    </w:p>
    <w:p w:rsidR="00752EB3" w:rsidRDefault="00752EB3" w:rsidP="002A51D9"/>
    <w:p w:rsidR="002A51D9" w:rsidRDefault="00514B91" w:rsidP="002A51D9">
      <w:r w:rsidRPr="002A51D9">
        <w:t>На формах просмотра и добавления новой записи Адресной книги имеется кнопка</w:t>
      </w:r>
      <w:r w:rsidR="002A51D9">
        <w:t xml:space="preserve"> "</w:t>
      </w:r>
      <w:r w:rsidRPr="002A51D9">
        <w:t>Поиск</w:t>
      </w:r>
      <w:r w:rsidR="002A51D9">
        <w:t xml:space="preserve">", </w:t>
      </w:r>
      <w:r w:rsidRPr="002A51D9">
        <w:t>нажатие на которую вызывает форму поиска по параметрам</w:t>
      </w:r>
      <w:r w:rsidR="002A51D9" w:rsidRPr="002A51D9">
        <w:t>.</w:t>
      </w:r>
    </w:p>
    <w:p w:rsidR="00752EB3" w:rsidRDefault="00752EB3" w:rsidP="002A51D9"/>
    <w:p w:rsidR="00514B91" w:rsidRPr="002A51D9" w:rsidRDefault="00752EB3" w:rsidP="00752EB3">
      <w:pPr>
        <w:pStyle w:val="2"/>
      </w:pPr>
      <w:bookmarkStart w:id="18" w:name="_Toc236662483"/>
      <w:r>
        <w:t>2.5.</w:t>
      </w:r>
      <w:r w:rsidR="00F66CA0" w:rsidRPr="002A51D9">
        <w:t xml:space="preserve">2 </w:t>
      </w:r>
      <w:r w:rsidR="00514B91" w:rsidRPr="002A51D9">
        <w:t>Форма поиска по параметрам</w:t>
      </w:r>
      <w:bookmarkEnd w:id="18"/>
    </w:p>
    <w:p w:rsidR="002A51D9" w:rsidRDefault="006C1115" w:rsidP="002A51D9">
      <w:r w:rsidRPr="002A51D9">
        <w:t>Форма поиска по параметрам вызывается из главного меню</w:t>
      </w:r>
      <w:r w:rsidR="002A51D9">
        <w:t xml:space="preserve"> "</w:t>
      </w:r>
      <w:r w:rsidRPr="002A51D9">
        <w:t>Адресная книга</w:t>
      </w:r>
      <w:r w:rsidR="002A51D9">
        <w:t>" "</w:t>
      </w:r>
      <w:r w:rsidRPr="002A51D9">
        <w:t>Найти человека</w:t>
      </w:r>
      <w:r w:rsidR="002A51D9">
        <w:t xml:space="preserve">" </w:t>
      </w:r>
      <w:r w:rsidRPr="002A51D9">
        <w:t>или из форм просмотра и добавления записей Адресной книги нажатием кнопки</w:t>
      </w:r>
      <w:r w:rsidR="002A51D9">
        <w:t xml:space="preserve"> "</w:t>
      </w:r>
      <w:r w:rsidRPr="002A51D9">
        <w:t>Поиск</w:t>
      </w:r>
      <w:r w:rsidR="002A51D9">
        <w:t>".</w:t>
      </w:r>
    </w:p>
    <w:p w:rsidR="002A51D9" w:rsidRDefault="006C1115" w:rsidP="002A51D9">
      <w:r w:rsidRPr="002A51D9">
        <w:t>Поиск человека в адресной книге можно производить по трем параметрам</w:t>
      </w:r>
      <w:r w:rsidR="002A51D9" w:rsidRPr="002A51D9">
        <w:t>:</w:t>
      </w:r>
    </w:p>
    <w:p w:rsidR="006C1115" w:rsidRPr="002A51D9" w:rsidRDefault="006C1115" w:rsidP="002A51D9">
      <w:r w:rsidRPr="002A51D9">
        <w:t>по фамилии</w:t>
      </w:r>
    </w:p>
    <w:p w:rsidR="006C1115" w:rsidRPr="002A51D9" w:rsidRDefault="006C1115" w:rsidP="002A51D9">
      <w:r w:rsidRPr="002A51D9">
        <w:t>по дате рождения</w:t>
      </w:r>
    </w:p>
    <w:p w:rsidR="00752EB3" w:rsidRDefault="006C1115" w:rsidP="002A51D9">
      <w:r w:rsidRPr="002A51D9">
        <w:t>по месту работы</w:t>
      </w:r>
    </w:p>
    <w:p w:rsidR="006C1115" w:rsidRPr="002A51D9" w:rsidRDefault="00752EB3" w:rsidP="002A51D9">
      <w:pPr>
        <w:rPr>
          <w:i/>
          <w:iCs/>
        </w:rPr>
      </w:pPr>
      <w:r>
        <w:br w:type="page"/>
      </w:r>
      <w:r w:rsidR="00E62CFF">
        <w:rPr>
          <w:i/>
          <w:iCs/>
        </w:rPr>
        <w:pict>
          <v:shape id="_x0000_i1033" type="#_x0000_t75" style="width:218.25pt;height:297.75pt">
            <v:imagedata r:id="rId14" o:title=""/>
          </v:shape>
        </w:pict>
      </w:r>
    </w:p>
    <w:p w:rsidR="006C1115" w:rsidRPr="002A51D9" w:rsidRDefault="002A51D9" w:rsidP="00752EB3">
      <w:r>
        <w:t>Рис.9</w:t>
      </w:r>
      <w:r w:rsidRPr="002A51D9">
        <w:t xml:space="preserve">. </w:t>
      </w:r>
      <w:r w:rsidR="00963246" w:rsidRPr="002A51D9">
        <w:t>Форма поиска по параметрам</w:t>
      </w:r>
    </w:p>
    <w:p w:rsidR="00752EB3" w:rsidRDefault="00752EB3" w:rsidP="002A51D9"/>
    <w:p w:rsidR="002A51D9" w:rsidRDefault="00963246" w:rsidP="002A51D9">
      <w:r w:rsidRPr="002A51D9">
        <w:t xml:space="preserve">Для каждого поиска по параметрам предусмотрена отдельная кнопка, нажатие которой выполняет функцию, реализующую выборку записей таблицы </w:t>
      </w:r>
      <w:r w:rsidRPr="002A51D9">
        <w:rPr>
          <w:lang w:val="en-US"/>
        </w:rPr>
        <w:t>TBL</w:t>
      </w:r>
      <w:r w:rsidRPr="002A51D9">
        <w:t>_</w:t>
      </w:r>
      <w:r w:rsidRPr="002A51D9">
        <w:rPr>
          <w:lang w:val="en-US"/>
        </w:rPr>
        <w:t>EVENTS</w:t>
      </w:r>
      <w:r w:rsidRPr="002A51D9">
        <w:t xml:space="preserve"> отвечающие ключевым словам поиска</w:t>
      </w:r>
      <w:r w:rsidR="002A51D9" w:rsidRPr="002A51D9">
        <w:t>.</w:t>
      </w:r>
    </w:p>
    <w:p w:rsidR="002A51D9" w:rsidRDefault="00A3140C" w:rsidP="002A51D9">
      <w:r w:rsidRPr="002A51D9">
        <w:t>Поиск по фамилии реализует следующая</w:t>
      </w:r>
      <w:r w:rsidR="00963246" w:rsidRPr="002A51D9">
        <w:t xml:space="preserve"> функция</w:t>
      </w:r>
      <w:r w:rsidR="002A51D9" w:rsidRPr="002A51D9">
        <w:t>:</w:t>
      </w:r>
    </w:p>
    <w:p w:rsidR="00752EB3" w:rsidRDefault="00752EB3" w:rsidP="002A51D9"/>
    <w:p w:rsidR="002A51D9" w:rsidRDefault="00963246" w:rsidP="002A51D9">
      <w:pPr>
        <w:rPr>
          <w:lang w:val="en-US"/>
        </w:rPr>
      </w:pPr>
      <w:r w:rsidRPr="002A51D9">
        <w:rPr>
          <w:lang w:val="en-US"/>
        </w:rPr>
        <w:t>void __fastcall TfrmSearchB</w:t>
      </w:r>
      <w:r w:rsidR="002A51D9" w:rsidRPr="002A51D9">
        <w:rPr>
          <w:lang w:val="en-US"/>
        </w:rPr>
        <w:t xml:space="preserve">:: </w:t>
      </w:r>
      <w:r w:rsidRPr="002A51D9">
        <w:rPr>
          <w:lang w:val="en-US"/>
        </w:rPr>
        <w:t>btn1Click</w:t>
      </w:r>
      <w:r w:rsidR="002A51D9">
        <w:rPr>
          <w:lang w:val="en-US"/>
        </w:rPr>
        <w:t xml:space="preserve"> (</w:t>
      </w:r>
      <w:r w:rsidRPr="002A51D9">
        <w:rPr>
          <w:lang w:val="en-US"/>
        </w:rPr>
        <w:t>TObject *Sender</w:t>
      </w:r>
      <w:r w:rsidR="002A51D9" w:rsidRPr="002A51D9">
        <w:rPr>
          <w:lang w:val="en-US"/>
        </w:rPr>
        <w:t>)</w:t>
      </w:r>
    </w:p>
    <w:p w:rsidR="002A51D9" w:rsidRPr="002A51D9" w:rsidRDefault="00963246" w:rsidP="002A51D9">
      <w:pPr>
        <w:rPr>
          <w:lang w:val="en-US"/>
        </w:rPr>
      </w:pPr>
      <w:r w:rsidRPr="002A51D9">
        <w:rPr>
          <w:lang w:val="en-US"/>
        </w:rPr>
        <w:t>{</w:t>
      </w:r>
    </w:p>
    <w:p w:rsidR="002A51D9" w:rsidRDefault="00963246" w:rsidP="002A51D9">
      <w:pPr>
        <w:rPr>
          <w:lang w:val="en-US"/>
        </w:rPr>
      </w:pPr>
      <w:r w:rsidRPr="002A51D9">
        <w:rPr>
          <w:lang w:val="en-US"/>
        </w:rPr>
        <w:t>DM-&gt;qr123-&gt;Close</w:t>
      </w:r>
      <w:r w:rsidR="002A51D9">
        <w:rPr>
          <w:lang w:val="en-US"/>
        </w:rPr>
        <w:t xml:space="preserve"> (</w:t>
      </w:r>
      <w:r w:rsidR="002A51D9" w:rsidRPr="002A51D9">
        <w:rPr>
          <w:lang w:val="en-US"/>
        </w:rPr>
        <w:t>);</w:t>
      </w:r>
    </w:p>
    <w:p w:rsidR="002A51D9" w:rsidRDefault="00963246" w:rsidP="002A51D9">
      <w:pPr>
        <w:rPr>
          <w:lang w:val="en-US"/>
        </w:rPr>
      </w:pPr>
      <w:r w:rsidRPr="002A51D9">
        <w:rPr>
          <w:lang w:val="en-US"/>
        </w:rPr>
        <w:t>DM-&gt;qr123-&gt;SQL-&gt;Clear</w:t>
      </w:r>
      <w:r w:rsidR="002A51D9">
        <w:rPr>
          <w:lang w:val="en-US"/>
        </w:rPr>
        <w:t xml:space="preserve"> (</w:t>
      </w:r>
      <w:r w:rsidR="002A51D9" w:rsidRPr="002A51D9">
        <w:rPr>
          <w:lang w:val="en-US"/>
        </w:rPr>
        <w:t>);</w:t>
      </w:r>
    </w:p>
    <w:p w:rsidR="002A51D9" w:rsidRDefault="00963246" w:rsidP="002A51D9">
      <w:pPr>
        <w:rPr>
          <w:lang w:val="en-US"/>
        </w:rPr>
      </w:pPr>
      <w:r w:rsidRPr="002A51D9">
        <w:rPr>
          <w:lang w:val="en-US"/>
        </w:rPr>
        <w:t>DM-&gt;qr123-&gt;SQL-&gt;Text=</w:t>
      </w:r>
      <w:r w:rsidR="002A51D9">
        <w:rPr>
          <w:lang w:val="en-US"/>
        </w:rPr>
        <w:t>"</w:t>
      </w:r>
      <w:r w:rsidRPr="002A51D9">
        <w:rPr>
          <w:lang w:val="en-US"/>
        </w:rPr>
        <w:t>SELECT * FROM TBL_PEOPLE where FAMILIA=</w:t>
      </w:r>
      <w:r w:rsidR="002A51D9" w:rsidRPr="002A51D9">
        <w:rPr>
          <w:lang w:val="en-US"/>
        </w:rPr>
        <w:t xml:space="preserve">: </w:t>
      </w:r>
      <w:r w:rsidRPr="002A51D9">
        <w:rPr>
          <w:lang w:val="en-US"/>
        </w:rPr>
        <w:t>par1</w:t>
      </w:r>
      <w:r w:rsidR="002A51D9">
        <w:rPr>
          <w:lang w:val="en-US"/>
        </w:rPr>
        <w:t>"</w:t>
      </w:r>
      <w:r w:rsidR="002A51D9" w:rsidRPr="002A51D9">
        <w:rPr>
          <w:lang w:val="en-US"/>
        </w:rPr>
        <w:t>;</w:t>
      </w:r>
    </w:p>
    <w:p w:rsidR="002A51D9" w:rsidRDefault="00963246" w:rsidP="002A51D9">
      <w:pPr>
        <w:rPr>
          <w:lang w:val="en-US"/>
        </w:rPr>
      </w:pPr>
      <w:r w:rsidRPr="002A51D9">
        <w:rPr>
          <w:lang w:val="en-US"/>
        </w:rPr>
        <w:t>DM-&gt;qr123-&gt;ParamByName</w:t>
      </w:r>
      <w:r w:rsidR="002A51D9">
        <w:rPr>
          <w:lang w:val="en-US"/>
        </w:rPr>
        <w:t xml:space="preserve"> ("</w:t>
      </w:r>
      <w:r w:rsidRPr="002A51D9">
        <w:rPr>
          <w:lang w:val="en-US"/>
        </w:rPr>
        <w:t>par1</w:t>
      </w:r>
      <w:r w:rsidR="002A51D9">
        <w:rPr>
          <w:lang w:val="en-US"/>
        </w:rPr>
        <w:t>"</w:t>
      </w:r>
      <w:r w:rsidR="002A51D9" w:rsidRPr="002A51D9">
        <w:rPr>
          <w:lang w:val="en-US"/>
        </w:rPr>
        <w:t xml:space="preserve">) - </w:t>
      </w:r>
      <w:r w:rsidRPr="002A51D9">
        <w:rPr>
          <w:lang w:val="en-US"/>
        </w:rPr>
        <w:t>&gt;AsString=Edit1-&gt;Text</w:t>
      </w:r>
      <w:r w:rsidR="002A51D9" w:rsidRPr="002A51D9">
        <w:rPr>
          <w:lang w:val="en-US"/>
        </w:rPr>
        <w:t>;</w:t>
      </w:r>
    </w:p>
    <w:p w:rsidR="002A51D9" w:rsidRDefault="00963246" w:rsidP="002A51D9">
      <w:pPr>
        <w:rPr>
          <w:lang w:val="en-US"/>
        </w:rPr>
      </w:pPr>
      <w:r w:rsidRPr="002A51D9">
        <w:rPr>
          <w:lang w:val="en-US"/>
        </w:rPr>
        <w:t>DM-&gt;qr123-&gt;Open</w:t>
      </w:r>
      <w:r w:rsidR="002A51D9">
        <w:rPr>
          <w:lang w:val="en-US"/>
        </w:rPr>
        <w:t xml:space="preserve"> (</w:t>
      </w:r>
      <w:r w:rsidR="002A51D9" w:rsidRPr="002A51D9">
        <w:rPr>
          <w:lang w:val="en-US"/>
        </w:rPr>
        <w:t>);</w:t>
      </w:r>
    </w:p>
    <w:p w:rsidR="002A51D9" w:rsidRPr="00D12A89" w:rsidRDefault="00963246" w:rsidP="002A51D9">
      <w:r w:rsidRPr="002A51D9">
        <w:rPr>
          <w:lang w:val="en-US"/>
        </w:rPr>
        <w:t>DM</w:t>
      </w:r>
      <w:r w:rsidRPr="00D12A89">
        <w:t>-&gt;</w:t>
      </w:r>
      <w:r w:rsidRPr="002A51D9">
        <w:rPr>
          <w:lang w:val="en-US"/>
        </w:rPr>
        <w:t>qr</w:t>
      </w:r>
      <w:r w:rsidRPr="00D12A89">
        <w:t>123-&gt;</w:t>
      </w:r>
      <w:r w:rsidRPr="002A51D9">
        <w:rPr>
          <w:lang w:val="en-US"/>
        </w:rPr>
        <w:t>FetchAll</w:t>
      </w:r>
      <w:r w:rsidR="002A51D9" w:rsidRPr="00D12A89">
        <w:t xml:space="preserve"> ();</w:t>
      </w:r>
    </w:p>
    <w:p w:rsidR="00AB100D" w:rsidRPr="002A51D9" w:rsidRDefault="00963246" w:rsidP="002A51D9">
      <w:r w:rsidRPr="002A51D9">
        <w:t>}</w:t>
      </w:r>
    </w:p>
    <w:p w:rsidR="00AE30C0" w:rsidRPr="002A51D9" w:rsidRDefault="00F66CA0" w:rsidP="00752EB3">
      <w:pPr>
        <w:pStyle w:val="2"/>
      </w:pPr>
      <w:r w:rsidRPr="002A51D9">
        <w:br w:type="page"/>
      </w:r>
      <w:bookmarkStart w:id="19" w:name="_Toc236662484"/>
      <w:r w:rsidRPr="002A51D9">
        <w:t>Заключение</w:t>
      </w:r>
      <w:bookmarkEnd w:id="19"/>
    </w:p>
    <w:p w:rsidR="00752EB3" w:rsidRDefault="00752EB3" w:rsidP="002A51D9"/>
    <w:p w:rsidR="002A51D9" w:rsidRDefault="00F66CA0" w:rsidP="002A51D9">
      <w:r w:rsidRPr="002A51D9">
        <w:t>В результате проделанной курсовой работы был создан электронный органайзер</w:t>
      </w:r>
      <w:r w:rsidR="002A51D9">
        <w:t xml:space="preserve"> "</w:t>
      </w:r>
      <w:r w:rsidRPr="002A51D9">
        <w:rPr>
          <w:lang w:val="en-US"/>
        </w:rPr>
        <w:t>Organizer</w:t>
      </w:r>
      <w:r w:rsidRPr="002A51D9">
        <w:t xml:space="preserve"> 1</w:t>
      </w:r>
      <w:r w:rsidR="002A51D9">
        <w:t xml:space="preserve">.0". </w:t>
      </w:r>
      <w:r w:rsidRPr="002A51D9">
        <w:t>Кроме функций классического органайзера он может использоваться как база клиентов, программа записной книжки для хранения контактов людей и предприятий, заметок, событий, праздников, юбилеев</w:t>
      </w:r>
      <w:r w:rsidR="002A51D9" w:rsidRPr="002A51D9">
        <w:t xml:space="preserve">. </w:t>
      </w:r>
      <w:r w:rsidRPr="002A51D9">
        <w:t>Электронный ежедневник содержит удобный планировщик задач с напоминалкой</w:t>
      </w:r>
      <w:r w:rsidR="002A51D9" w:rsidRPr="002A51D9">
        <w:t xml:space="preserve">. </w:t>
      </w:r>
      <w:r w:rsidRPr="002A51D9">
        <w:t>Каждая персона может сопровождаться такой информацией как Ф</w:t>
      </w:r>
      <w:r w:rsidR="002A51D9">
        <w:t xml:space="preserve">.И. </w:t>
      </w:r>
      <w:r w:rsidRPr="002A51D9">
        <w:t>О, адрес, телефон</w:t>
      </w:r>
      <w:r w:rsidR="002A51D9">
        <w:t xml:space="preserve"> (</w:t>
      </w:r>
      <w:r w:rsidRPr="002A51D9">
        <w:t>дом, раб, сотовый</w:t>
      </w:r>
      <w:r w:rsidR="002A51D9" w:rsidRPr="002A51D9">
        <w:t>),</w:t>
      </w:r>
      <w:r w:rsidRPr="002A51D9">
        <w:t xml:space="preserve"> ICQ, e-mail, дата рождения, название фирмы, должность</w:t>
      </w:r>
      <w:r w:rsidR="002A51D9" w:rsidRPr="002A51D9">
        <w:t xml:space="preserve">. </w:t>
      </w:r>
      <w:r w:rsidRPr="002A51D9">
        <w:t>В приложении есть функция быстрого поиска по адресной книге по нескольким параметрам, что существенно сокращает время для поиска нужной информации</w:t>
      </w:r>
      <w:r w:rsidR="002A51D9" w:rsidRPr="002A51D9">
        <w:t xml:space="preserve">. </w:t>
      </w:r>
      <w:r w:rsidRPr="002A51D9">
        <w:t>В планировщике задач есть возможность просмотра событий за определенный промежуток времени, что поможет еще лучше спланировать свой рабочий график</w:t>
      </w:r>
      <w:r w:rsidR="002A51D9" w:rsidRPr="002A51D9">
        <w:t>.</w:t>
      </w:r>
    </w:p>
    <w:p w:rsidR="002A51D9" w:rsidRDefault="00F66CA0" w:rsidP="002A51D9">
      <w:r w:rsidRPr="002A51D9">
        <w:t>В будущем</w:t>
      </w:r>
      <w:r w:rsidR="001F4B7D" w:rsidRPr="002A51D9">
        <w:t>,</w:t>
      </w:r>
      <w:r w:rsidRPr="002A51D9">
        <w:t xml:space="preserve"> возможно</w:t>
      </w:r>
      <w:r w:rsidR="001F4B7D" w:rsidRPr="002A51D9">
        <w:t>,</w:t>
      </w:r>
      <w:r w:rsidRPr="002A51D9">
        <w:t xml:space="preserve"> будет разработана более усовершенствованная вервия</w:t>
      </w:r>
      <w:r w:rsidR="002A51D9" w:rsidRPr="002A51D9">
        <w:t xml:space="preserve">. </w:t>
      </w:r>
      <w:r w:rsidRPr="002A51D9">
        <w:t>Например, можно расширить</w:t>
      </w:r>
      <w:r w:rsidR="001F4B7D" w:rsidRPr="002A51D9">
        <w:t xml:space="preserve"> возможности адресной книги, если реализовать загрузку фотографий для каждого контакта</w:t>
      </w:r>
      <w:r w:rsidR="002A51D9" w:rsidRPr="002A51D9">
        <w:t xml:space="preserve">. </w:t>
      </w:r>
      <w:r w:rsidR="001F4B7D" w:rsidRPr="002A51D9">
        <w:t xml:space="preserve">А также дополнить планировщик задач загрузкой и выгрузкой документов </w:t>
      </w:r>
      <w:r w:rsidR="001F4B7D" w:rsidRPr="002A51D9">
        <w:rPr>
          <w:lang w:val="en-US"/>
        </w:rPr>
        <w:t>MSOffice</w:t>
      </w:r>
      <w:r w:rsidR="002A51D9" w:rsidRPr="002A51D9">
        <w:t>.</w:t>
      </w:r>
    </w:p>
    <w:p w:rsidR="00F66CA0" w:rsidRPr="002A51D9" w:rsidRDefault="001F4B7D" w:rsidP="00752EB3">
      <w:pPr>
        <w:pStyle w:val="2"/>
      </w:pPr>
      <w:r w:rsidRPr="002A51D9">
        <w:br w:type="page"/>
      </w:r>
      <w:bookmarkStart w:id="20" w:name="_Toc236662485"/>
      <w:r w:rsidRPr="002A51D9">
        <w:t>Список использованных источников</w:t>
      </w:r>
      <w:bookmarkEnd w:id="20"/>
    </w:p>
    <w:p w:rsidR="00752EB3" w:rsidRDefault="00752EB3" w:rsidP="002A51D9"/>
    <w:p w:rsidR="002A51D9" w:rsidRDefault="001F4B7D" w:rsidP="00752EB3">
      <w:pPr>
        <w:pStyle w:val="a1"/>
      </w:pPr>
      <w:r w:rsidRPr="002A51D9">
        <w:t>Архангельский А</w:t>
      </w:r>
      <w:r w:rsidR="002A51D9">
        <w:t xml:space="preserve">.Я. </w:t>
      </w:r>
      <w:r w:rsidRPr="002A51D9">
        <w:t>C++Builder 6</w:t>
      </w:r>
      <w:r w:rsidR="002A51D9" w:rsidRPr="002A51D9">
        <w:t xml:space="preserve">. </w:t>
      </w:r>
      <w:r w:rsidRPr="002A51D9">
        <w:t>Справочное пособие</w:t>
      </w:r>
      <w:r w:rsidR="002A51D9" w:rsidRPr="002A51D9">
        <w:t xml:space="preserve">. </w:t>
      </w:r>
      <w:r w:rsidRPr="002A51D9">
        <w:t>Книга 1</w:t>
      </w:r>
      <w:r w:rsidR="002A51D9" w:rsidRPr="002A51D9">
        <w:t xml:space="preserve">. </w:t>
      </w:r>
      <w:r w:rsidRPr="002A51D9">
        <w:t>Язык C++</w:t>
      </w:r>
      <w:r w:rsidR="002A51D9" w:rsidRPr="002A51D9">
        <w:t>.</w:t>
      </w:r>
      <w:r w:rsidR="002A51D9">
        <w:t xml:space="preserve"> - </w:t>
      </w:r>
      <w:r w:rsidRPr="002A51D9">
        <w:t>М</w:t>
      </w:r>
      <w:r w:rsidR="002A51D9">
        <w:t>.:</w:t>
      </w:r>
      <w:r w:rsidR="002A51D9" w:rsidRPr="002A51D9">
        <w:t xml:space="preserve"> </w:t>
      </w:r>
      <w:r w:rsidRPr="002A51D9">
        <w:t>Бином-Пресс, 2002 г</w:t>
      </w:r>
      <w:r w:rsidR="002A51D9" w:rsidRPr="002A51D9">
        <w:t>. -</w:t>
      </w:r>
      <w:r w:rsidR="002A51D9">
        <w:t xml:space="preserve"> </w:t>
      </w:r>
      <w:r w:rsidRPr="002A51D9">
        <w:t>544 с</w:t>
      </w:r>
      <w:r w:rsidR="002A51D9">
        <w:t>.:</w:t>
      </w:r>
      <w:r w:rsidR="002A51D9" w:rsidRPr="002A51D9">
        <w:t xml:space="preserve"> </w:t>
      </w:r>
      <w:r w:rsidRPr="002A51D9">
        <w:t>ил</w:t>
      </w:r>
      <w:r w:rsidR="002A51D9" w:rsidRPr="002A51D9">
        <w:t>.</w:t>
      </w:r>
    </w:p>
    <w:p w:rsidR="002A51D9" w:rsidRDefault="001F4B7D" w:rsidP="00752EB3">
      <w:pPr>
        <w:pStyle w:val="a1"/>
      </w:pPr>
      <w:r w:rsidRPr="002A51D9">
        <w:t>Архангельский А</w:t>
      </w:r>
      <w:r w:rsidR="002A51D9">
        <w:t xml:space="preserve">.Я. </w:t>
      </w:r>
      <w:r w:rsidRPr="002A51D9">
        <w:t>C++Builder 6</w:t>
      </w:r>
      <w:r w:rsidR="002A51D9" w:rsidRPr="002A51D9">
        <w:t xml:space="preserve">. </w:t>
      </w:r>
      <w:r w:rsidRPr="002A51D9">
        <w:t>Справочное пособие</w:t>
      </w:r>
      <w:r w:rsidR="002A51D9" w:rsidRPr="002A51D9">
        <w:t xml:space="preserve">. </w:t>
      </w:r>
      <w:r w:rsidRPr="002A51D9">
        <w:t>Книга 2</w:t>
      </w:r>
      <w:r w:rsidR="002A51D9" w:rsidRPr="002A51D9">
        <w:t xml:space="preserve">. </w:t>
      </w:r>
      <w:r w:rsidRPr="002A51D9">
        <w:t>Классы и компоненты</w:t>
      </w:r>
      <w:r w:rsidR="002A51D9" w:rsidRPr="002A51D9">
        <w:t xml:space="preserve">. </w:t>
      </w:r>
      <w:r w:rsidRPr="002A51D9">
        <w:t>М</w:t>
      </w:r>
      <w:r w:rsidR="002A51D9">
        <w:t>.:</w:t>
      </w:r>
      <w:r w:rsidR="002A51D9" w:rsidRPr="002A51D9">
        <w:t xml:space="preserve"> </w:t>
      </w:r>
      <w:r w:rsidRPr="002A51D9">
        <w:t>Бином-Пресс, 2002 г</w:t>
      </w:r>
      <w:r w:rsidR="002A51D9" w:rsidRPr="002A51D9">
        <w:t>. -</w:t>
      </w:r>
      <w:r w:rsidR="002A51D9">
        <w:t xml:space="preserve"> </w:t>
      </w:r>
      <w:r w:rsidRPr="002A51D9">
        <w:t>528 с</w:t>
      </w:r>
      <w:r w:rsidR="002A51D9">
        <w:t>.:</w:t>
      </w:r>
      <w:r w:rsidR="002A51D9" w:rsidRPr="002A51D9">
        <w:t xml:space="preserve"> </w:t>
      </w:r>
      <w:r w:rsidRPr="002A51D9">
        <w:t>ил</w:t>
      </w:r>
      <w:r w:rsidR="002A51D9" w:rsidRPr="002A51D9">
        <w:t>.</w:t>
      </w:r>
    </w:p>
    <w:p w:rsidR="002A51D9" w:rsidRDefault="001F4B7D" w:rsidP="00752EB3">
      <w:pPr>
        <w:pStyle w:val="a1"/>
      </w:pPr>
      <w:r w:rsidRPr="002A51D9">
        <w:t>Хомоненко А</w:t>
      </w:r>
      <w:r w:rsidR="002A51D9">
        <w:t xml:space="preserve">.Д., </w:t>
      </w:r>
      <w:r w:rsidRPr="002A51D9">
        <w:t>Ададуров С</w:t>
      </w:r>
      <w:r w:rsidR="002A51D9">
        <w:t xml:space="preserve">.Е. </w:t>
      </w:r>
      <w:r w:rsidRPr="002A51D9">
        <w:t>Работа с базами данных в C++ Builder</w:t>
      </w:r>
      <w:r w:rsidR="002A51D9" w:rsidRPr="002A51D9">
        <w:t>. -</w:t>
      </w:r>
      <w:r w:rsidR="002A51D9">
        <w:t xml:space="preserve"> </w:t>
      </w:r>
      <w:r w:rsidRPr="002A51D9">
        <w:t>СПб</w:t>
      </w:r>
      <w:r w:rsidR="002A51D9">
        <w:t>.:</w:t>
      </w:r>
      <w:r w:rsidR="002A51D9" w:rsidRPr="002A51D9">
        <w:t xml:space="preserve"> </w:t>
      </w:r>
      <w:r w:rsidRPr="002A51D9">
        <w:t>БХВ-Петербург, 2006</w:t>
      </w:r>
      <w:r w:rsidR="002A51D9" w:rsidRPr="002A51D9">
        <w:t xml:space="preserve">. - </w:t>
      </w:r>
      <w:r w:rsidRPr="002A51D9">
        <w:t>496 с</w:t>
      </w:r>
      <w:r w:rsidR="002A51D9" w:rsidRPr="002A51D9">
        <w:t xml:space="preserve">: </w:t>
      </w:r>
      <w:r w:rsidRPr="002A51D9">
        <w:t>ил</w:t>
      </w:r>
      <w:r w:rsidR="002A51D9" w:rsidRPr="002A51D9">
        <w:t>.</w:t>
      </w:r>
    </w:p>
    <w:p w:rsidR="001F4B7D" w:rsidRPr="002A51D9" w:rsidRDefault="002A51D9" w:rsidP="00752EB3">
      <w:pPr>
        <w:pStyle w:val="a1"/>
      </w:pPr>
      <w:r>
        <w:t>http://</w:t>
      </w:r>
      <w:r w:rsidR="00822853" w:rsidRPr="002A51D9">
        <w:t>it</w:t>
      </w:r>
      <w:r w:rsidRPr="002A51D9">
        <w:t xml:space="preserve">. </w:t>
      </w:r>
      <w:r w:rsidR="00822853" w:rsidRPr="002A51D9">
        <w:t>kgsu</w:t>
      </w:r>
      <w:r>
        <w:t>.ru</w:t>
      </w:r>
      <w:r w:rsidR="00822853" w:rsidRPr="002A51D9">
        <w:t>/</w:t>
      </w:r>
      <w:bookmarkStart w:id="21" w:name="_GoBack"/>
      <w:bookmarkEnd w:id="21"/>
    </w:p>
    <w:sectPr w:rsidR="001F4B7D" w:rsidRPr="002A51D9" w:rsidSect="002A51D9">
      <w:headerReference w:type="default" r:id="rId15"/>
      <w:footerReference w:type="default" r:id="rId16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ADC" w:rsidRDefault="008F3ADC">
      <w:r>
        <w:separator/>
      </w:r>
    </w:p>
  </w:endnote>
  <w:endnote w:type="continuationSeparator" w:id="0">
    <w:p w:rsidR="008F3ADC" w:rsidRDefault="008F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A89" w:rsidRDefault="00D12A89" w:rsidP="00CF60BE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ADC" w:rsidRDefault="008F3ADC">
      <w:r>
        <w:separator/>
      </w:r>
    </w:p>
  </w:footnote>
  <w:footnote w:type="continuationSeparator" w:id="0">
    <w:p w:rsidR="008F3ADC" w:rsidRDefault="008F3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A89" w:rsidRDefault="00FA78F1" w:rsidP="002A51D9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D12A89" w:rsidRDefault="00D12A89" w:rsidP="00CF60BE">
    <w:pPr>
      <w:pStyle w:val="a9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6D6A"/>
    <w:multiLevelType w:val="hybridMultilevel"/>
    <w:tmpl w:val="C122E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C81307"/>
    <w:multiLevelType w:val="multilevel"/>
    <w:tmpl w:val="4DB8F7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E9D451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C6C233F"/>
    <w:multiLevelType w:val="multilevel"/>
    <w:tmpl w:val="C910D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20B70"/>
    <w:multiLevelType w:val="multilevel"/>
    <w:tmpl w:val="E746E7B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95"/>
        </w:tabs>
        <w:ind w:left="13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6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733149"/>
    <w:multiLevelType w:val="hybridMultilevel"/>
    <w:tmpl w:val="EFEE33CE"/>
    <w:lvl w:ilvl="0" w:tplc="C0727C58">
      <w:start w:val="1"/>
      <w:numFmt w:val="bullet"/>
      <w:lvlText w:val=""/>
      <w:lvlJc w:val="left"/>
      <w:pPr>
        <w:tabs>
          <w:tab w:val="num" w:pos="1004"/>
        </w:tabs>
        <w:ind w:left="568" w:firstLine="76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8">
    <w:nsid w:val="4FE24C8D"/>
    <w:multiLevelType w:val="hybridMultilevel"/>
    <w:tmpl w:val="F662CAD8"/>
    <w:lvl w:ilvl="0" w:tplc="C0727C58">
      <w:start w:val="1"/>
      <w:numFmt w:val="bullet"/>
      <w:lvlText w:val=""/>
      <w:lvlJc w:val="left"/>
      <w:pPr>
        <w:tabs>
          <w:tab w:val="num" w:pos="720"/>
        </w:tabs>
        <w:ind w:left="284" w:firstLine="76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8A7502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61F957BA"/>
    <w:multiLevelType w:val="hybridMultilevel"/>
    <w:tmpl w:val="6D5C0564"/>
    <w:lvl w:ilvl="0" w:tplc="C0727C58">
      <w:start w:val="1"/>
      <w:numFmt w:val="bullet"/>
      <w:lvlText w:val=""/>
      <w:lvlJc w:val="left"/>
      <w:pPr>
        <w:tabs>
          <w:tab w:val="num" w:pos="1004"/>
        </w:tabs>
        <w:ind w:left="568" w:firstLine="76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1">
    <w:nsid w:val="6D604310"/>
    <w:multiLevelType w:val="hybridMultilevel"/>
    <w:tmpl w:val="F2A06DA0"/>
    <w:lvl w:ilvl="0" w:tplc="C0727C58">
      <w:start w:val="1"/>
      <w:numFmt w:val="bullet"/>
      <w:lvlText w:val=""/>
      <w:lvlJc w:val="left"/>
      <w:pPr>
        <w:tabs>
          <w:tab w:val="num" w:pos="1620"/>
        </w:tabs>
        <w:ind w:left="1184" w:firstLine="76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2">
    <w:nsid w:val="712F6BF5"/>
    <w:multiLevelType w:val="hybridMultilevel"/>
    <w:tmpl w:val="D098E360"/>
    <w:lvl w:ilvl="0" w:tplc="C0727C58">
      <w:start w:val="1"/>
      <w:numFmt w:val="bullet"/>
      <w:lvlText w:val=""/>
      <w:lvlJc w:val="left"/>
      <w:pPr>
        <w:tabs>
          <w:tab w:val="num" w:pos="1004"/>
        </w:tabs>
        <w:ind w:left="568" w:firstLine="76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3">
    <w:nsid w:val="72631CA1"/>
    <w:multiLevelType w:val="hybridMultilevel"/>
    <w:tmpl w:val="05806CDA"/>
    <w:lvl w:ilvl="0" w:tplc="C0727C58">
      <w:start w:val="1"/>
      <w:numFmt w:val="bullet"/>
      <w:lvlText w:val=""/>
      <w:lvlJc w:val="left"/>
      <w:pPr>
        <w:tabs>
          <w:tab w:val="num" w:pos="720"/>
        </w:tabs>
        <w:ind w:left="284" w:firstLine="76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9477938"/>
    <w:multiLevelType w:val="hybridMultilevel"/>
    <w:tmpl w:val="33B0604C"/>
    <w:lvl w:ilvl="0" w:tplc="C0727C58">
      <w:start w:val="1"/>
      <w:numFmt w:val="bullet"/>
      <w:lvlText w:val=""/>
      <w:lvlJc w:val="left"/>
      <w:pPr>
        <w:tabs>
          <w:tab w:val="num" w:pos="1620"/>
        </w:tabs>
        <w:ind w:left="1184" w:firstLine="76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6">
    <w:nsid w:val="7E8A54C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7F17686F"/>
    <w:multiLevelType w:val="hybridMultilevel"/>
    <w:tmpl w:val="6960FA16"/>
    <w:lvl w:ilvl="0" w:tplc="C0727C58">
      <w:start w:val="1"/>
      <w:numFmt w:val="bullet"/>
      <w:lvlText w:val=""/>
      <w:lvlJc w:val="left"/>
      <w:pPr>
        <w:tabs>
          <w:tab w:val="num" w:pos="1620"/>
        </w:tabs>
        <w:ind w:left="1184" w:firstLine="76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8">
    <w:nsid w:val="7F912747"/>
    <w:multiLevelType w:val="hybridMultilevel"/>
    <w:tmpl w:val="7AF69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1"/>
  </w:num>
  <w:num w:numId="4">
    <w:abstractNumId w:val="14"/>
  </w:num>
  <w:num w:numId="5">
    <w:abstractNumId w:val="8"/>
  </w:num>
  <w:num w:numId="6">
    <w:abstractNumId w:val="13"/>
  </w:num>
  <w:num w:numId="7">
    <w:abstractNumId w:val="7"/>
  </w:num>
  <w:num w:numId="8">
    <w:abstractNumId w:val="9"/>
  </w:num>
  <w:num w:numId="9">
    <w:abstractNumId w:val="4"/>
  </w:num>
  <w:num w:numId="10">
    <w:abstractNumId w:val="16"/>
  </w:num>
  <w:num w:numId="11">
    <w:abstractNumId w:val="2"/>
  </w:num>
  <w:num w:numId="12">
    <w:abstractNumId w:val="3"/>
  </w:num>
  <w:num w:numId="13">
    <w:abstractNumId w:val="10"/>
  </w:num>
  <w:num w:numId="14">
    <w:abstractNumId w:val="12"/>
  </w:num>
  <w:num w:numId="15">
    <w:abstractNumId w:val="0"/>
  </w:num>
  <w:num w:numId="16">
    <w:abstractNumId w:val="18"/>
  </w:num>
  <w:num w:numId="17">
    <w:abstractNumId w:val="6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FB6"/>
    <w:rsid w:val="0001105D"/>
    <w:rsid w:val="00027032"/>
    <w:rsid w:val="00080B6B"/>
    <w:rsid w:val="00091633"/>
    <w:rsid w:val="000F0BEE"/>
    <w:rsid w:val="000F3FE5"/>
    <w:rsid w:val="00153ADD"/>
    <w:rsid w:val="001E3DF7"/>
    <w:rsid w:val="001F4B7D"/>
    <w:rsid w:val="001F7F24"/>
    <w:rsid w:val="00220AA2"/>
    <w:rsid w:val="002309D3"/>
    <w:rsid w:val="00241AD5"/>
    <w:rsid w:val="00275809"/>
    <w:rsid w:val="002A51D9"/>
    <w:rsid w:val="002D1E20"/>
    <w:rsid w:val="002F548B"/>
    <w:rsid w:val="0030771C"/>
    <w:rsid w:val="0036505C"/>
    <w:rsid w:val="00370D33"/>
    <w:rsid w:val="003C0D95"/>
    <w:rsid w:val="00487450"/>
    <w:rsid w:val="004E2560"/>
    <w:rsid w:val="004F3488"/>
    <w:rsid w:val="00514B91"/>
    <w:rsid w:val="00514FFE"/>
    <w:rsid w:val="0052246F"/>
    <w:rsid w:val="00530E50"/>
    <w:rsid w:val="0053676C"/>
    <w:rsid w:val="00555991"/>
    <w:rsid w:val="005917A0"/>
    <w:rsid w:val="006217F3"/>
    <w:rsid w:val="00697849"/>
    <w:rsid w:val="006B7E4D"/>
    <w:rsid w:val="006C1115"/>
    <w:rsid w:val="00701B34"/>
    <w:rsid w:val="007054FF"/>
    <w:rsid w:val="00752EB3"/>
    <w:rsid w:val="007868CE"/>
    <w:rsid w:val="007B0747"/>
    <w:rsid w:val="00805410"/>
    <w:rsid w:val="00822853"/>
    <w:rsid w:val="00840955"/>
    <w:rsid w:val="00855823"/>
    <w:rsid w:val="008806BE"/>
    <w:rsid w:val="008E6FB6"/>
    <w:rsid w:val="008F3ADC"/>
    <w:rsid w:val="009275C5"/>
    <w:rsid w:val="0094693D"/>
    <w:rsid w:val="00963246"/>
    <w:rsid w:val="009943A6"/>
    <w:rsid w:val="009D20F8"/>
    <w:rsid w:val="00A07A73"/>
    <w:rsid w:val="00A22163"/>
    <w:rsid w:val="00A3140C"/>
    <w:rsid w:val="00A7215C"/>
    <w:rsid w:val="00AA3BE1"/>
    <w:rsid w:val="00AB100D"/>
    <w:rsid w:val="00AE30C0"/>
    <w:rsid w:val="00BE30AA"/>
    <w:rsid w:val="00BF5847"/>
    <w:rsid w:val="00C260DA"/>
    <w:rsid w:val="00C26501"/>
    <w:rsid w:val="00CB4A70"/>
    <w:rsid w:val="00CD3C78"/>
    <w:rsid w:val="00CE5EC4"/>
    <w:rsid w:val="00CF60BE"/>
    <w:rsid w:val="00D12A89"/>
    <w:rsid w:val="00D22840"/>
    <w:rsid w:val="00D71535"/>
    <w:rsid w:val="00D82A3C"/>
    <w:rsid w:val="00DC3F86"/>
    <w:rsid w:val="00DC47FB"/>
    <w:rsid w:val="00DE3FEC"/>
    <w:rsid w:val="00DF38E4"/>
    <w:rsid w:val="00E14DD1"/>
    <w:rsid w:val="00E62CFF"/>
    <w:rsid w:val="00E80900"/>
    <w:rsid w:val="00EB0881"/>
    <w:rsid w:val="00F177A7"/>
    <w:rsid w:val="00F52C9D"/>
    <w:rsid w:val="00F66CA0"/>
    <w:rsid w:val="00F953A0"/>
    <w:rsid w:val="00FA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4FF12EDE-9AC5-4BC1-BA3D-11A65758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2A51D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A51D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A51D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2A51D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A51D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A51D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A51D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A51D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A51D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2A51D9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9"/>
    <w:uiPriority w:val="99"/>
    <w:semiHidden/>
    <w:locked/>
    <w:rsid w:val="002A51D9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2A51D9"/>
  </w:style>
  <w:style w:type="table" w:styleId="-1">
    <w:name w:val="Table Web 1"/>
    <w:basedOn w:val="a4"/>
    <w:uiPriority w:val="99"/>
    <w:rsid w:val="002A51D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b"/>
    <w:link w:val="a8"/>
    <w:uiPriority w:val="99"/>
    <w:rsid w:val="002A51D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2A51D9"/>
    <w:rPr>
      <w:vertAlign w:val="superscript"/>
    </w:rPr>
  </w:style>
  <w:style w:type="paragraph" w:styleId="ab">
    <w:name w:val="Body Text"/>
    <w:basedOn w:val="a2"/>
    <w:link w:val="ad"/>
    <w:uiPriority w:val="99"/>
    <w:rsid w:val="002A51D9"/>
    <w:pPr>
      <w:ind w:firstLine="0"/>
    </w:pPr>
  </w:style>
  <w:style w:type="character" w:customStyle="1" w:styleId="ad">
    <w:name w:val="Основни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2A51D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2A51D9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2A51D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2A51D9"/>
    <w:pPr>
      <w:shd w:val="clear" w:color="auto" w:fill="FFFFFF"/>
      <w:spacing w:before="192"/>
      <w:ind w:right="-5" w:firstLine="360"/>
    </w:pPr>
  </w:style>
  <w:style w:type="character" w:customStyle="1" w:styleId="af1">
    <w:name w:val="Основний текст з від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2A51D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2A51D9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2A51D9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2A51D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A51D9"/>
    <w:pPr>
      <w:numPr>
        <w:numId w:val="17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2A51D9"/>
    <w:rPr>
      <w:sz w:val="28"/>
      <w:szCs w:val="28"/>
    </w:rPr>
  </w:style>
  <w:style w:type="paragraph" w:styleId="af6">
    <w:name w:val="Normal (Web)"/>
    <w:basedOn w:val="a2"/>
    <w:uiPriority w:val="99"/>
    <w:rsid w:val="002A51D9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2A51D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2A51D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A51D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A51D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A51D9"/>
    <w:pPr>
      <w:ind w:left="958"/>
    </w:pPr>
  </w:style>
  <w:style w:type="paragraph" w:styleId="23">
    <w:name w:val="Body Text Indent 2"/>
    <w:basedOn w:val="a2"/>
    <w:link w:val="24"/>
    <w:uiPriority w:val="99"/>
    <w:rsid w:val="002A51D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A51D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2A51D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2A51D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A51D9"/>
    <w:pPr>
      <w:numPr>
        <w:numId w:val="1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A51D9"/>
    <w:pPr>
      <w:numPr>
        <w:numId w:val="1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A51D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A51D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A51D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A51D9"/>
    <w:rPr>
      <w:i/>
      <w:iCs/>
    </w:rPr>
  </w:style>
  <w:style w:type="paragraph" w:customStyle="1" w:styleId="af9">
    <w:name w:val="ТАБЛИЦА"/>
    <w:next w:val="a2"/>
    <w:autoRedefine/>
    <w:uiPriority w:val="99"/>
    <w:rsid w:val="002A51D9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2A51D9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2A51D9"/>
  </w:style>
  <w:style w:type="table" w:customStyle="1" w:styleId="14">
    <w:name w:val="Стиль таблицы1"/>
    <w:basedOn w:val="a4"/>
    <w:uiPriority w:val="99"/>
    <w:rsid w:val="002A51D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2A51D9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2A51D9"/>
    <w:rPr>
      <w:sz w:val="20"/>
      <w:szCs w:val="20"/>
    </w:rPr>
  </w:style>
  <w:style w:type="character" w:customStyle="1" w:styleId="afd">
    <w:name w:val="Текст кінцевої ви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2A51D9"/>
    <w:rPr>
      <w:sz w:val="20"/>
      <w:szCs w:val="20"/>
    </w:rPr>
  </w:style>
  <w:style w:type="character" w:customStyle="1" w:styleId="aff">
    <w:name w:val="Текст ви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2A51D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42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3655</Words>
  <Characters>20836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ГОУВПО</vt:lpstr>
    </vt:vector>
  </TitlesOfParts>
  <Company>Microsoft</Company>
  <LinksUpToDate>false</LinksUpToDate>
  <CharactersWithSpaces>24443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ГОУВПО</dc:title>
  <dc:subject/>
  <dc:creator>Manya</dc:creator>
  <cp:keywords/>
  <dc:description/>
  <cp:lastModifiedBy>Irina</cp:lastModifiedBy>
  <cp:revision>2</cp:revision>
  <dcterms:created xsi:type="dcterms:W3CDTF">2014-08-09T15:51:00Z</dcterms:created>
  <dcterms:modified xsi:type="dcterms:W3CDTF">2014-08-09T15:51:00Z</dcterms:modified>
</cp:coreProperties>
</file>