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E5" w:rsidRDefault="00B901E5">
      <w:pPr>
        <w:pStyle w:val="a3"/>
      </w:pPr>
      <w:r>
        <w:t xml:space="preserve">The Failure Of Integration Essay, Research Paper </w:t>
      </w:r>
    </w:p>
    <w:p w:rsidR="00B901E5" w:rsidRDefault="00B901E5">
      <w:pPr>
        <w:pStyle w:val="a3"/>
      </w:pPr>
      <w:r>
        <w:t xml:space="preserve">The Failure of Integration </w:t>
      </w:r>
    </w:p>
    <w:p w:rsidR="00B901E5" w:rsidRDefault="00B901E5">
      <w:pPr>
        <w:pStyle w:val="a3"/>
      </w:pPr>
      <w:r>
        <w:t xml:space="preserve">Integration is to end the segregation of and bring into equal membership in society as defined by the Merriam-Webster Dictionary. Personally I believe this goal has never and probably never will be fully reached. In the United States there is segregation everywhere. It is not as public as it was in history but it still exists in people s minds. </w:t>
      </w:r>
    </w:p>
    <w:p w:rsidR="00B901E5" w:rsidRDefault="00B901E5">
      <w:pPr>
        <w:pStyle w:val="a3"/>
      </w:pPr>
      <w:r>
        <w:t xml:space="preserve">If the definition of integration is true then why are such racist groups such as the Ku Klux Klan still around? They are historically knows for degrading and humiliating the African-American race throughout history. How come there are still race crimes occurring today? And how come discrimination is so common in the U.S? </w:t>
      </w:r>
    </w:p>
    <w:p w:rsidR="00B901E5" w:rsidRDefault="00B901E5">
      <w:pPr>
        <w:pStyle w:val="a3"/>
      </w:pPr>
      <w:r>
        <w:t xml:space="preserve">Often being a black male I get discriminated against. I remember one incident when I was walking home from basketball practice one night with my best friend Keiji who happens to also be black. All of a sudden about three police cruisers pull up and throw us on the car, and begin to frisk us down. They said we matched the description of people they are searching for who robbed a convenience store. The cops put us both in the back seat of the cruiser with handcuffs on and were asking us all kinds of questions. After about twenty minutes another police cruiser pulls up with two white males in the back who were considerably different looking than us. The cops opened the cruiser, un-handcuffed us and told us to get the hell out of here. </w:t>
      </w:r>
    </w:p>
    <w:p w:rsidR="00B901E5" w:rsidRDefault="00B901E5">
      <w:pPr>
        <w:pStyle w:val="a3"/>
      </w:pPr>
      <w:r>
        <w:t xml:space="preserve">I remember another incident here at URI outside of a fraternity. Myself and a couple of my friends who are also black tried to go to a techno party at one. We saw they were letting people in so we walked up to the door. The guy said they are full right now come back later. We said ok no big deal so we turn and walk away. We stand around just talking and we see the same guy let a group of about ten or eleven Caucasians in. Then the next group right after them was about seven or eight Caucasians right in to the party. </w:t>
      </w:r>
    </w:p>
    <w:p w:rsidR="00B901E5" w:rsidRDefault="00B901E5">
      <w:pPr>
        <w:pStyle w:val="a3"/>
      </w:pPr>
      <w:r>
        <w:t xml:space="preserve">Personally I believe that the only way racism will ever end and the goal of integration will be achieved is through understanding and education of the problem </w:t>
      </w:r>
    </w:p>
    <w:p w:rsidR="00B901E5" w:rsidRDefault="00B901E5">
      <w:pPr>
        <w:pStyle w:val="a3"/>
      </w:pPr>
      <w:r>
        <w:t>People must realize that God created all humans from one couple not many couples of different races. And that the entire human race is therefore one large extended family. If/When this ever happens this world will be a much better place.</w:t>
      </w:r>
    </w:p>
    <w:p w:rsidR="00B901E5" w:rsidRDefault="00B901E5">
      <w:r>
        <w:br/>
      </w:r>
      <w:bookmarkStart w:id="0" w:name="_GoBack"/>
      <w:bookmarkEnd w:id="0"/>
    </w:p>
    <w:sectPr w:rsidR="00B90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B95"/>
    <w:rsid w:val="007D7734"/>
    <w:rsid w:val="00B901E5"/>
    <w:rsid w:val="00C91E34"/>
    <w:rsid w:val="00FC0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FDD9A-E2E1-4A0F-BFD9-AC5CC472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The Failure Of Integration Essay Research Paper</vt:lpstr>
    </vt:vector>
  </TitlesOfParts>
  <Company>*</Company>
  <LinksUpToDate>false</LinksUpToDate>
  <CharactersWithSpaces>2412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Failure Of Integration Essay Research Paper</dc:title>
  <dc:subject/>
  <dc:creator>dopol</dc:creator>
  <cp:keywords/>
  <dc:description/>
  <cp:lastModifiedBy>Irina</cp:lastModifiedBy>
  <cp:revision>2</cp:revision>
  <dcterms:created xsi:type="dcterms:W3CDTF">2014-08-14T17:40:00Z</dcterms:created>
  <dcterms:modified xsi:type="dcterms:W3CDTF">2014-08-14T17:40:00Z</dcterms:modified>
</cp:coreProperties>
</file>