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2C" w:rsidRPr="009A0B81" w:rsidRDefault="007D7D2C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0B81">
        <w:rPr>
          <w:b/>
          <w:sz w:val="28"/>
          <w:szCs w:val="28"/>
        </w:rPr>
        <w:t>С</w:t>
      </w:r>
      <w:r w:rsidR="009A0B81" w:rsidRPr="009A0B81">
        <w:rPr>
          <w:b/>
          <w:sz w:val="28"/>
          <w:szCs w:val="28"/>
        </w:rPr>
        <w:t>одержание</w:t>
      </w:r>
    </w:p>
    <w:p w:rsidR="007D7D2C" w:rsidRPr="009A0B81" w:rsidRDefault="007D7D2C" w:rsidP="00B87E37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7D7D2C" w:rsidRPr="009A0B81" w:rsidRDefault="008C7546" w:rsidP="00B87E3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A0B81">
        <w:rPr>
          <w:sz w:val="28"/>
          <w:szCs w:val="28"/>
        </w:rPr>
        <w:t>В</w:t>
      </w:r>
      <w:r w:rsidR="009A0B81" w:rsidRPr="009A0B81">
        <w:rPr>
          <w:sz w:val="28"/>
          <w:szCs w:val="28"/>
        </w:rPr>
        <w:t>ведение</w:t>
      </w:r>
    </w:p>
    <w:p w:rsidR="008C7546" w:rsidRPr="009A0B81" w:rsidRDefault="008C7546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Немного об аттестации</w:t>
      </w:r>
    </w:p>
    <w:p w:rsidR="008C7546" w:rsidRPr="009A0B81" w:rsidRDefault="008C7546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Аттестационная оценка</w:t>
      </w:r>
    </w:p>
    <w:p w:rsidR="008C7546" w:rsidRPr="009A0B81" w:rsidRDefault="008C7546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Определение состава аттестационной комиссии</w:t>
      </w:r>
    </w:p>
    <w:p w:rsidR="008C7546" w:rsidRPr="009A0B81" w:rsidRDefault="001B6E6E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Выбор критериев оценки</w:t>
      </w:r>
    </w:p>
    <w:p w:rsidR="001B6E6E" w:rsidRPr="009A0B81" w:rsidRDefault="001B6E6E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Выбор методов аттестационной оценки</w:t>
      </w:r>
    </w:p>
    <w:p w:rsidR="001B6E6E" w:rsidRPr="009A0B81" w:rsidRDefault="001B6E6E" w:rsidP="00B87E3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A0B81">
        <w:rPr>
          <w:sz w:val="28"/>
          <w:szCs w:val="28"/>
        </w:rPr>
        <w:t>Аттестационный отчет</w:t>
      </w:r>
    </w:p>
    <w:p w:rsidR="001B6E6E" w:rsidRPr="009A0B81" w:rsidRDefault="009A0B81" w:rsidP="00B87E37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A0B81">
        <w:rPr>
          <w:sz w:val="28"/>
          <w:szCs w:val="28"/>
        </w:rPr>
        <w:t>Вывод</w:t>
      </w:r>
    </w:p>
    <w:p w:rsidR="001B6E6E" w:rsidRPr="009A0B81" w:rsidRDefault="00B87E37" w:rsidP="00B87E37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7D2C" w:rsidRPr="009A0B81" w:rsidRDefault="009A0B81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0B81">
        <w:rPr>
          <w:sz w:val="28"/>
          <w:szCs w:val="28"/>
        </w:rPr>
        <w:br w:type="page"/>
      </w:r>
      <w:r w:rsidR="007D7D2C" w:rsidRPr="009A0B81">
        <w:rPr>
          <w:b/>
          <w:sz w:val="28"/>
          <w:szCs w:val="28"/>
        </w:rPr>
        <w:t>В</w:t>
      </w:r>
      <w:r w:rsidRPr="009A0B81">
        <w:rPr>
          <w:b/>
          <w:sz w:val="28"/>
          <w:szCs w:val="28"/>
        </w:rPr>
        <w:t>ведение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Аттестация руководителей представляет собой специфический метод оценки </w:t>
      </w:r>
      <w:r w:rsidR="00FC0C8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 xml:space="preserve"> с целью определения соответствия</w:t>
      </w:r>
      <w:r w:rsidR="00FC0C85" w:rsidRPr="009A0B81">
        <w:rPr>
          <w:sz w:val="28"/>
          <w:szCs w:val="28"/>
        </w:rPr>
        <w:t xml:space="preserve"> его</w:t>
      </w:r>
      <w:r w:rsidRPr="009A0B81">
        <w:rPr>
          <w:sz w:val="28"/>
          <w:szCs w:val="28"/>
        </w:rPr>
        <w:t xml:space="preserve"> профессиональной компетенции требованиям рабочего процесса должности, а также уточнения действующих на предприятии технол</w:t>
      </w:r>
      <w:r w:rsidR="00FC0C85" w:rsidRPr="009A0B81">
        <w:rPr>
          <w:sz w:val="28"/>
          <w:szCs w:val="28"/>
        </w:rPr>
        <w:t xml:space="preserve">огических процессов, процедур и </w:t>
      </w:r>
      <w:r w:rsidRPr="009A0B81">
        <w:rPr>
          <w:sz w:val="28"/>
          <w:szCs w:val="28"/>
        </w:rPr>
        <w:t>должностных инструкций.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Главная цель аттестационной оценки — повышение эффективности должности. Одной из ее важнейших целей является корректировка мотивационных механизмов рабочего процесса и определение потребностей в обучении.</w:t>
      </w:r>
    </w:p>
    <w:p w:rsidR="009B0052" w:rsidRPr="009A0B81" w:rsidRDefault="009A0B81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0B81">
        <w:rPr>
          <w:sz w:val="28"/>
          <w:szCs w:val="28"/>
        </w:rPr>
        <w:br w:type="page"/>
      </w:r>
      <w:r w:rsidR="00B87E37">
        <w:rPr>
          <w:sz w:val="28"/>
          <w:szCs w:val="28"/>
        </w:rPr>
        <w:t xml:space="preserve">1. </w:t>
      </w:r>
      <w:r w:rsidR="009B0052" w:rsidRPr="009A0B81">
        <w:rPr>
          <w:b/>
          <w:sz w:val="28"/>
          <w:szCs w:val="28"/>
        </w:rPr>
        <w:t>Немного об аттестации</w:t>
      </w:r>
    </w:p>
    <w:p w:rsidR="009B0052" w:rsidRPr="009A0B81" w:rsidRDefault="009B0052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Основными задачами ат</w:t>
      </w:r>
      <w:r w:rsidR="009B0052" w:rsidRPr="009A0B81">
        <w:rPr>
          <w:sz w:val="28"/>
          <w:szCs w:val="28"/>
        </w:rPr>
        <w:t xml:space="preserve">тестации руководителей являются: </w:t>
      </w:r>
      <w:r w:rsidRPr="009A0B81">
        <w:rPr>
          <w:sz w:val="28"/>
          <w:szCs w:val="28"/>
        </w:rPr>
        <w:t>оценка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результатов деятельности руководителей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установление соответствия занимаемым ими должностям; повышение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их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ответственности за результаты работы,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состояние трудовой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исполнительской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дисциплины,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обеспечение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безопасных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условий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труда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возглавляемой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аттестуемым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государственной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организации;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выявление кандидатур в резерв на выдвижение.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Аттестация руководителей проводится не реже одного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раза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три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года,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если не установлен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иной</w:t>
      </w:r>
      <w:r w:rsidR="00F32AEB" w:rsidRPr="009A0B81">
        <w:rPr>
          <w:sz w:val="28"/>
          <w:szCs w:val="28"/>
        </w:rPr>
        <w:t xml:space="preserve"> срок.</w:t>
      </w:r>
      <w:r w:rsidRPr="009A0B81">
        <w:rPr>
          <w:sz w:val="28"/>
          <w:szCs w:val="28"/>
        </w:rPr>
        <w:t xml:space="preserve"> Основанием для проведения аттестации руководителей является</w:t>
      </w:r>
      <w:r w:rsidR="00F32AEB" w:rsidRPr="009A0B81">
        <w:rPr>
          <w:sz w:val="28"/>
          <w:szCs w:val="28"/>
        </w:rPr>
        <w:t xml:space="preserve"> приказ</w:t>
      </w:r>
      <w:r w:rsidRPr="009A0B81">
        <w:rPr>
          <w:sz w:val="28"/>
          <w:szCs w:val="28"/>
        </w:rPr>
        <w:t>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которым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устанавливаются:</w:t>
      </w:r>
    </w:p>
    <w:p w:rsidR="007D7D2C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-</w:t>
      </w:r>
      <w:r w:rsidR="007D7D2C" w:rsidRPr="009A0B81">
        <w:rPr>
          <w:sz w:val="28"/>
          <w:szCs w:val="28"/>
        </w:rPr>
        <w:t xml:space="preserve"> сроки и график проведения аттестации;</w:t>
      </w:r>
    </w:p>
    <w:p w:rsidR="007D7D2C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- </w:t>
      </w:r>
      <w:r w:rsidR="007D7D2C" w:rsidRPr="009A0B81">
        <w:rPr>
          <w:sz w:val="28"/>
          <w:szCs w:val="28"/>
        </w:rPr>
        <w:t>список руководителей, подлежащих аттестации;</w:t>
      </w:r>
    </w:p>
    <w:p w:rsidR="00F32AEB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- </w:t>
      </w:r>
      <w:r w:rsidR="007D7D2C" w:rsidRPr="009A0B81">
        <w:rPr>
          <w:sz w:val="28"/>
          <w:szCs w:val="28"/>
        </w:rPr>
        <w:t>состав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аттестационной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комиссии, ее председатель,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заместитель</w:t>
      </w:r>
      <w:r w:rsidR="009B0052" w:rsidRP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председателя, секретарь.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Приказ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 проведении аттест</w:t>
      </w:r>
      <w:r w:rsidR="00F32AEB" w:rsidRPr="009A0B81">
        <w:rPr>
          <w:sz w:val="28"/>
          <w:szCs w:val="28"/>
        </w:rPr>
        <w:t>ации руководителей доводится</w:t>
      </w:r>
      <w:r w:rsidR="009A0B81">
        <w:rPr>
          <w:sz w:val="28"/>
          <w:szCs w:val="28"/>
        </w:rPr>
        <w:t xml:space="preserve"> </w:t>
      </w:r>
      <w:r w:rsidR="00F32AEB" w:rsidRPr="009A0B81">
        <w:rPr>
          <w:sz w:val="28"/>
          <w:szCs w:val="28"/>
        </w:rPr>
        <w:t xml:space="preserve">до </w:t>
      </w:r>
      <w:r w:rsidRPr="009A0B81">
        <w:rPr>
          <w:sz w:val="28"/>
          <w:szCs w:val="28"/>
        </w:rPr>
        <w:t>сведения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аттестуемых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позднее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чем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за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один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месяц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начала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На каждого аттестуемого не позднее чем за 10 дней до начала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 xml:space="preserve">проведения аттестации в аттестационную комиссию представляются: </w:t>
      </w:r>
    </w:p>
    <w:p w:rsidR="009B0052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- </w:t>
      </w:r>
      <w:r w:rsidR="007D7D2C" w:rsidRPr="009A0B81">
        <w:rPr>
          <w:sz w:val="28"/>
          <w:szCs w:val="28"/>
        </w:rPr>
        <w:t>аттестационная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характеристика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в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2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экземплярах,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подписанная</w:t>
      </w:r>
      <w:r w:rsidRP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Министром либо уполномоченным им</w:t>
      </w:r>
      <w:r w:rsidRP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заместителем</w:t>
      </w:r>
      <w:r w:rsidR="009B0052" w:rsidRPr="009A0B81">
        <w:rPr>
          <w:sz w:val="28"/>
          <w:szCs w:val="28"/>
        </w:rPr>
        <w:t>;</w:t>
      </w:r>
    </w:p>
    <w:p w:rsidR="00F32AEB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- </w:t>
      </w:r>
      <w:r w:rsidR="007D7D2C" w:rsidRPr="009A0B81">
        <w:rPr>
          <w:sz w:val="28"/>
          <w:szCs w:val="28"/>
        </w:rPr>
        <w:t>аттестационный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лист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в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2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эк</w:t>
      </w:r>
      <w:r w:rsidR="009B0052" w:rsidRPr="009A0B81">
        <w:rPr>
          <w:sz w:val="28"/>
          <w:szCs w:val="28"/>
        </w:rPr>
        <w:t>земплярах</w:t>
      </w:r>
      <w:r w:rsidR="007D7D2C" w:rsidRPr="009A0B81">
        <w:rPr>
          <w:sz w:val="28"/>
          <w:szCs w:val="28"/>
        </w:rPr>
        <w:t>;</w:t>
      </w:r>
    </w:p>
    <w:p w:rsidR="00F32AEB" w:rsidRPr="009A0B81" w:rsidRDefault="00F32AEB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-</w:t>
      </w:r>
      <w:r w:rsidR="009A0B81">
        <w:rPr>
          <w:sz w:val="28"/>
          <w:szCs w:val="28"/>
        </w:rPr>
        <w:t xml:space="preserve"> </w:t>
      </w:r>
      <w:r w:rsidR="007D7D2C" w:rsidRPr="009A0B81">
        <w:rPr>
          <w:sz w:val="28"/>
          <w:szCs w:val="28"/>
        </w:rPr>
        <w:t>должностная инструкция;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Аттестуемый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должен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быть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ознакомлен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аттестационной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характеристикой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позднее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чем за 7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дней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начала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проведения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Заседания аттестационной комиссии проводятся в соответствии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графиком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проведения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аттестации при наличии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большинства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членов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аттестационной комиссии.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Аттестационная комиссия: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рассматривает материалы, представленные на аттестуемого;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заслушивает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сообщение аттестуемого о работе 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его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ответы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на</w:t>
      </w:r>
      <w:r w:rsidR="009A0B81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вопросы членов аттестационной комиссии.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руководителя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проводится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присутствии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аттестуемого. 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случае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неявки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руководителя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заседание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аттестационной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комиссии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уважительной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причине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его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проводится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дополнительные дни, предусмотренные графиком.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На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заседании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аттестационной комиссии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ведется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протокол,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который подписывается председателем комиссии и секретарем.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результатам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руководителя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аттестационная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комиссия тайным голосованием принимает одно из следующих решений: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соответствует занимаемой должности;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соответствует занимаемой должности при условии улучшения работы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выполнения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рекомендаций комиссии с повторной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аттестацией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через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год;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 соответствует занимаемой должности.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Аттестационная комиссия может давать рекомендации об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улучшении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работы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аттестуемого, о зачислении его в резерв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для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выдвижения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на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вышестоящую должность.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Решение аттестационной комиссии считается принятым, если за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него проголосовало большинство присутствующих на ее заседании членов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комиссии.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При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равенстве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голосов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решение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принимается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пользу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аттестуемого.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По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итогам аттестации заполняется аттестационный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лист,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в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который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заносятся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решение и рекомендации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аттестационной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комиссии</w:t>
      </w:r>
      <w:r w:rsidR="00F32AEB" w:rsidRPr="009A0B81">
        <w:rPr>
          <w:sz w:val="28"/>
          <w:szCs w:val="28"/>
        </w:rPr>
        <w:t xml:space="preserve"> (при их наличии)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Аттестационный лист подписывается председателем,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секретарем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членами аттестационной комиссии, принимавшими участие в голосовании.</w:t>
      </w:r>
    </w:p>
    <w:p w:rsidR="00F32AEB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Результаты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объявляются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аттестуемому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непосредственно после проведения тайного голосования.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Аттестационный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лист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аттестационная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характеристика</w:t>
      </w:r>
      <w:r w:rsidR="00F32AEB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руководителя хранятся в личном деле аттестуемого.</w:t>
      </w:r>
    </w:p>
    <w:p w:rsidR="007D7D2C" w:rsidRPr="009A0B81" w:rsidRDefault="00B87E37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7D7D2C" w:rsidRPr="009A0B81">
        <w:rPr>
          <w:b/>
          <w:sz w:val="28"/>
          <w:szCs w:val="28"/>
        </w:rPr>
        <w:t>Аттестационная оценка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Известно, что аттестация </w:t>
      </w:r>
      <w:r w:rsidR="00FC0C8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 xml:space="preserve"> может носить обязательный, то есть предусмотренный законодательством процесс. Этот процесс относится к определенным</w:t>
      </w:r>
      <w:r w:rsidR="00FC0C85" w:rsidRPr="009A0B81">
        <w:rPr>
          <w:sz w:val="28"/>
          <w:szCs w:val="28"/>
        </w:rPr>
        <w:t xml:space="preserve"> руководящим должностям, </w:t>
      </w:r>
      <w:r w:rsidRPr="009A0B81">
        <w:rPr>
          <w:sz w:val="28"/>
          <w:szCs w:val="28"/>
        </w:rPr>
        <w:t xml:space="preserve">срокам и процедурам. Необходимо отметить, что процесс аттестационной оценки </w:t>
      </w:r>
      <w:r w:rsidR="00FC0C85" w:rsidRPr="009A0B81">
        <w:rPr>
          <w:sz w:val="28"/>
          <w:szCs w:val="28"/>
        </w:rPr>
        <w:t xml:space="preserve">в любом случае носит </w:t>
      </w:r>
      <w:r w:rsidRPr="009A0B81">
        <w:rPr>
          <w:sz w:val="28"/>
          <w:szCs w:val="28"/>
        </w:rPr>
        <w:t>нормативный характер. Это связано с тем, что основные процедуры аттестационной оценки в компании должны быть закреплены внутренними нормативными актами.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И все же — когда и для чего более уместно проводить аттестационную оценку? Прежде всего, аттестационная оценка уместна для подготовки кадровых перемещений в компании. Она чрезвычайно важна для проведения мероприятий по конкурсной схеме замещения должностей. Особенно она актуальна в том случае, если основные претенденты на должность привлекаются из внутренних ресурсов в соответствии с ротационными планами компании.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Далее, аттестационная оценка весьма уместна для решения вопросов формирования заработной платы и компенсаций в компании. Для многих компаний проведение аттестационных мероприятий является обязательной предварительной процедурой для изменения системы оплаты труда должности.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Несомненно, аттестация чрезвычайно уместна при завершении этапов проекта либо собственно самого проекта. Аттестационная оценка достижения целей, выполнения задач и исполнения функций проекта может явиться мерилом эффективности работы над проектом, а также определения бонусов и величины премий по итогам выполнения проекта. Ну и, конечно, аттестационная оценка необходима при определении соответствия профессиональной компетенции лица требованиям занимаемой должности</w:t>
      </w:r>
      <w:r w:rsidR="00FC0C85" w:rsidRPr="009A0B81">
        <w:rPr>
          <w:sz w:val="28"/>
          <w:szCs w:val="28"/>
        </w:rPr>
        <w:t xml:space="preserve">. </w:t>
      </w:r>
      <w:r w:rsidRPr="009A0B81">
        <w:rPr>
          <w:sz w:val="28"/>
          <w:szCs w:val="28"/>
        </w:rPr>
        <w:t>Структурно аттестационный процесс представляет собой совокупность последовательных действий, осуществляемых в компании должностными лицами.</w:t>
      </w:r>
    </w:p>
    <w:p w:rsidR="00FC0C85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Цель аттестации — это не только определение соответствия достижения должностью поставленных целей, задач и функций, это и комплексная аттестация должности и человека в нем. Аттестовать </w:t>
      </w:r>
      <w:r w:rsidR="00FC0C8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 xml:space="preserve"> означает:</w:t>
      </w:r>
    </w:p>
    <w:p w:rsidR="00FC0C85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определить, насколько цели должности совпадают со стратегическими целями компании;</w:t>
      </w:r>
    </w:p>
    <w:p w:rsidR="00FC0C85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определить, соответствуют ли решаемые задачи должности реализации достижения ее целей;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выявить приоритетность задач и реализуемых функций — какие функции должности являются приоритетными для достижения целей должности, с одной стороны, и являются ли они приоритетными в их исполнении непосредственно </w:t>
      </w:r>
      <w:r w:rsidR="00FC0C85" w:rsidRPr="009A0B81">
        <w:rPr>
          <w:sz w:val="28"/>
          <w:szCs w:val="28"/>
        </w:rPr>
        <w:t>руководителем</w:t>
      </w:r>
      <w:r w:rsidRPr="009A0B81">
        <w:rPr>
          <w:sz w:val="28"/>
          <w:szCs w:val="28"/>
        </w:rPr>
        <w:t>, с другой стороны.</w:t>
      </w:r>
    </w:p>
    <w:p w:rsidR="00FC0C85" w:rsidRPr="009A0B81" w:rsidRDefault="00FC0C85" w:rsidP="009A0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7A38" w:rsidRPr="009A0B81" w:rsidRDefault="00B87E37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97A38" w:rsidRPr="009A0B81">
        <w:rPr>
          <w:b/>
          <w:sz w:val="28"/>
          <w:szCs w:val="28"/>
        </w:rPr>
        <w:t>Определение состава аттестационной комиссии</w:t>
      </w:r>
    </w:p>
    <w:p w:rsidR="00FC0C85" w:rsidRPr="009A0B81" w:rsidRDefault="00FC0C85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Необходимо всегда помнить, что вопрос о составе аттестационной комиссии — вопрос целей аттестации. Для чего проводится аттестационная оценка. Но в любом случае главная задача аттестационной комиссии — организовать процесс оценки профессиональной и корпоративной компетенции </w:t>
      </w:r>
      <w:r w:rsidR="00FC0C8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>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Аттестационная комиссия управляет процессом аттестационной оценки и, прежде всего,</w:t>
      </w:r>
      <w:r w:rsid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определяет состав экспертной комиссии.</w:t>
      </w:r>
    </w:p>
    <w:p w:rsidR="009A0B81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Экспертная комиссия — рабочая группа, формируемая для проведения технологии экспертных оценок. В ее состав при проведении аттестации руководителей включаются начальник аттестуемого, взаимодействующие с ним руководители других подразделений и непосредственные подчиненные. 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Дополнительно в качестве экспертов могут привлекаться наиболее компетентные специалисты, взаимодействующие с аттестуемым по определенному кругу вопросов в рамках его должностных обязанностей. Особо интересным может быть включение в состав экспертов клиентов компании, с которыми, в силу исполнения функций должности, взаимодействует аттестуемый. Одним из главных экспертов выступает также сам аттестуемый.</w:t>
      </w:r>
    </w:p>
    <w:p w:rsidR="00E21DE5" w:rsidRPr="009A0B81" w:rsidRDefault="00E21DE5" w:rsidP="009A0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7A38" w:rsidRPr="009A0B81" w:rsidRDefault="00B87E37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97A38" w:rsidRPr="009A0B81">
        <w:rPr>
          <w:b/>
          <w:sz w:val="28"/>
          <w:szCs w:val="28"/>
        </w:rPr>
        <w:t>Выбор критериев оценки</w:t>
      </w:r>
    </w:p>
    <w:p w:rsidR="00E21DE5" w:rsidRPr="009A0B81" w:rsidRDefault="00E21DE5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Критерии оценки — это и есть система индикаторов, которая должна позволить оценить эффективность деятельности </w:t>
      </w:r>
      <w:r w:rsidR="00E21DE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>. Важно иметь в виду, что для каждой должности приоритетными являются свои критерии.</w:t>
      </w:r>
    </w:p>
    <w:p w:rsidR="00A97A38" w:rsidRPr="009A0B81" w:rsidRDefault="00E21DE5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Например, д</w:t>
      </w:r>
      <w:r w:rsidR="00A97A38" w:rsidRPr="009A0B81">
        <w:rPr>
          <w:sz w:val="28"/>
          <w:szCs w:val="28"/>
        </w:rPr>
        <w:t>ля высших менеджеров и специалистов весьма важными являются следующие критерии: профессиональные (управленческие) качества;</w:t>
      </w:r>
      <w:r w:rsidRPr="009A0B81">
        <w:rPr>
          <w:sz w:val="28"/>
          <w:szCs w:val="28"/>
        </w:rPr>
        <w:t xml:space="preserve"> </w:t>
      </w:r>
      <w:r w:rsidR="00A97A38" w:rsidRPr="009A0B81">
        <w:rPr>
          <w:sz w:val="28"/>
          <w:szCs w:val="28"/>
        </w:rPr>
        <w:t>достижение целей должности;</w:t>
      </w:r>
      <w:r w:rsidRPr="009A0B81">
        <w:rPr>
          <w:sz w:val="28"/>
          <w:szCs w:val="28"/>
        </w:rPr>
        <w:t xml:space="preserve"> </w:t>
      </w:r>
      <w:r w:rsidR="00A97A38" w:rsidRPr="009A0B81">
        <w:rPr>
          <w:sz w:val="28"/>
          <w:szCs w:val="28"/>
        </w:rPr>
        <w:t>достижение задач должности;</w:t>
      </w:r>
      <w:r w:rsidRPr="009A0B81">
        <w:rPr>
          <w:sz w:val="28"/>
          <w:szCs w:val="28"/>
        </w:rPr>
        <w:t xml:space="preserve"> </w:t>
      </w:r>
      <w:r w:rsidR="00A97A38" w:rsidRPr="009A0B81">
        <w:rPr>
          <w:sz w:val="28"/>
          <w:szCs w:val="28"/>
        </w:rPr>
        <w:t>исполнение функций должности.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Наиболее часто в качестве оцениваемых критериев профессиональных управленческих применяются: выполнение поставленных производственных целей и задач, умение организовывать и проводить рабочие совещания и собрания, умение грамотно обучать персонал, умение правильно оценивать подчиненных, профессиональная компетентность, надежность, самостоятельность в работе, бережливость и расчетливость, стремление к повышению квалификации, взаимоотношения с коллегами и т.д.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Цели должности — это фиксация результата, который должен быть достигнут в определенный срок и при использовании определенных ресурсов. Они определяются на отчетный период и в основе своей отражают выполнение плана компании, подразделения, должности на определенный срок.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Известно, что цели должны соответствовать следующим критериям:</w:t>
      </w:r>
      <w:r w:rsidR="00E21DE5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они должны быть конкретными и измеримыми;</w:t>
      </w:r>
      <w:r w:rsidR="00E21DE5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они должны быть достижимыми и согласованными;</w:t>
      </w:r>
      <w:r w:rsidR="00E21DE5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они должны быть реалистичными, но требующими серьезных усилий;</w:t>
      </w:r>
      <w:r w:rsidR="00E21DE5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>их должно быть легко проследить во времени.</w:t>
      </w:r>
    </w:p>
    <w:p w:rsidR="00E21DE5" w:rsidRPr="009A0B81" w:rsidRDefault="00E21DE5" w:rsidP="009A0B8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7A38" w:rsidRPr="009A0B81" w:rsidRDefault="00B87E37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97A38" w:rsidRPr="009A0B81">
        <w:rPr>
          <w:b/>
          <w:sz w:val="28"/>
          <w:szCs w:val="28"/>
        </w:rPr>
        <w:t>Выбор методов</w:t>
      </w:r>
      <w:r w:rsidR="00E21DE5" w:rsidRPr="009A0B81">
        <w:rPr>
          <w:b/>
          <w:sz w:val="28"/>
          <w:szCs w:val="28"/>
        </w:rPr>
        <w:t xml:space="preserve"> </w:t>
      </w:r>
      <w:r w:rsidR="00A97A38" w:rsidRPr="009A0B81">
        <w:rPr>
          <w:b/>
          <w:sz w:val="28"/>
          <w:szCs w:val="28"/>
        </w:rPr>
        <w:t>аттестационной оценки</w:t>
      </w:r>
    </w:p>
    <w:p w:rsidR="00E21DE5" w:rsidRPr="009A0B81" w:rsidRDefault="00E21DE5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При выборе методов проведения аттестации персонала важно учитывать их разделение на методы индивидуальной оценки и методы групповой оценки.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Самый простой и достаточно эффективный способ оценки — рейтинговый метод, при котором непосредственный начальник (эксперт) отмечает уровень эффективности </w:t>
      </w:r>
      <w:r w:rsidR="00E21DE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 xml:space="preserve"> в специально разработанных бланках. 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Существует также сравнительный метод, его смысл заключается в сравнивании между собой деятельности</w:t>
      </w:r>
      <w:r w:rsidR="00E21DE5" w:rsidRPr="009A0B81">
        <w:rPr>
          <w:sz w:val="28"/>
          <w:szCs w:val="28"/>
        </w:rPr>
        <w:t xml:space="preserve"> различных руководителей</w:t>
      </w:r>
      <w:r w:rsidRPr="009A0B81">
        <w:rPr>
          <w:sz w:val="28"/>
          <w:szCs w:val="28"/>
        </w:rPr>
        <w:t xml:space="preserve">. Часто применяется метод записи: в течение периода, за который оценивается деятельность </w:t>
      </w:r>
      <w:r w:rsidR="00E21DE5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>, ведутся записи, и они затем представляются при аттестации. Находят в практике свое применение специальные методы: поведенческие рейтинговые шкалы, управление по целям, прочие.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Отметим, что не все существующие методы эффективны для осуществления аттестационной оценки. 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Под регламентом аттестационной оценки обычно понимается разработанный порядок проведения аттестации на основе специальных документов. К таким регламентам можно отнести прежде всего Положение о проведении аттестации в компании, а также другие нормативные и методические документы, необходимые для организации аттестационного процесса.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1. Подготовить и утвердить Положение об аттестации.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2. Разработать приказ (распоряжение) о целях, порядке и сроках проведения аттестации, аттестуемые должности, привлекаемый список экспертов, выделяемый для этих целей бюджет.</w:t>
      </w:r>
    </w:p>
    <w:p w:rsidR="0040440C" w:rsidRPr="009A0B81" w:rsidRDefault="00B87E37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6. </w:t>
      </w:r>
      <w:r w:rsidR="0040440C" w:rsidRPr="009A0B81">
        <w:rPr>
          <w:b/>
          <w:sz w:val="28"/>
          <w:szCs w:val="28"/>
        </w:rPr>
        <w:t>Аттестационный отчет</w:t>
      </w:r>
    </w:p>
    <w:p w:rsidR="0040440C" w:rsidRPr="009A0B81" w:rsidRDefault="0040440C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Обычно аттестационный </w:t>
      </w:r>
      <w:r w:rsidR="0040440C" w:rsidRPr="009A0B81">
        <w:rPr>
          <w:sz w:val="28"/>
          <w:szCs w:val="28"/>
        </w:rPr>
        <w:t>отчет имеет следующую структуру: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1. Описание аттестационной процедуры.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2. Анализ и оценка профессиональных управленческих качеств.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3. Анализ и оценка достижения целей должности.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4. Анализ и оценка решения основных задач должности.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5. Результаты оценки исполнения должностных функций (по каждой области деятельности и общий результат).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6. Итоговая аттестационная оценка.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7. Выводы.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8. Заключение руководителя.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9. Приложения.</w:t>
      </w:r>
    </w:p>
    <w:p w:rsidR="0040440C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Описание аттестационной процедуры содержит обычно:</w:t>
      </w:r>
    </w:p>
    <w:p w:rsidR="0040440C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цель аттестационной оценки;</w:t>
      </w:r>
    </w:p>
    <w:p w:rsidR="0040440C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метод оценки;</w:t>
      </w:r>
    </w:p>
    <w:p w:rsidR="0040440C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оценочную шкалу;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состав аттестационной комиссии и экспертной группы.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В разделах, касающихся анализа результатов оценки, приводятся средние оценки, причем отдельно самооценка аттестуемого и средняя оценка экспертов. Уровень средних оценок детализируется до конкретных управленческих целей, задач, функций должности. По всем оцениваемым критериям акцентируется внимание на самых высоких и самых низких оценках. Указываются сильные и слабые стороны аттестуемой должности как по собственному мнению аттестуемого, так и по мнению экспертов.</w:t>
      </w:r>
      <w:r w:rsidR="0040440C" w:rsidRPr="009A0B81">
        <w:rPr>
          <w:sz w:val="28"/>
          <w:szCs w:val="28"/>
        </w:rPr>
        <w:t xml:space="preserve"> </w:t>
      </w:r>
      <w:r w:rsidRPr="009A0B81">
        <w:rPr>
          <w:sz w:val="28"/>
          <w:szCs w:val="28"/>
        </w:rPr>
        <w:t xml:space="preserve">Отчет дополняется графическим материалом. 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После анализа формируется итоговая аттестационная оценка по исполнению целей, задач и функций должности каждым экспертом и приводятся средние экспертные оценки</w:t>
      </w:r>
      <w:r w:rsidR="0040440C" w:rsidRPr="009A0B81">
        <w:rPr>
          <w:sz w:val="28"/>
          <w:szCs w:val="28"/>
        </w:rPr>
        <w:t>.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Затем аттестуемый излагает свое мнение по результатам изучения им аттестационного отчета. В случае возникновения каких-либо проблемных вопросов осуществляется их совместное обсуждение. Каждый из экспертов высказывает свое мнение по результатам отчета. В конце заседания членами комиссии выносится окончательное заключение по результатам аттестационной оценки.</w:t>
      </w:r>
    </w:p>
    <w:p w:rsidR="00A97A38" w:rsidRPr="009A0B81" w:rsidRDefault="0040440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Например, </w:t>
      </w:r>
      <w:r w:rsidR="00A97A38" w:rsidRPr="009A0B81">
        <w:rPr>
          <w:sz w:val="28"/>
          <w:szCs w:val="28"/>
        </w:rPr>
        <w:t>аттестация</w:t>
      </w:r>
      <w:r w:rsidRPr="009A0B81">
        <w:rPr>
          <w:sz w:val="28"/>
          <w:szCs w:val="28"/>
        </w:rPr>
        <w:t xml:space="preserve"> руководителя филиала торговой компании</w:t>
      </w:r>
      <w:r w:rsidR="00A97A38" w:rsidRPr="009A0B81">
        <w:rPr>
          <w:sz w:val="28"/>
          <w:szCs w:val="28"/>
        </w:rPr>
        <w:t xml:space="preserve"> показала, что сотрудник не соответствует занимаемой должности. Следствием этого стало решение об организационном укреплении филиала, возник вопрос о совершенствовании системы управления филиалом с точки зрения анализа экономических результатов, определения внутрифирменного ценообразования, делегирования полномочий в области закупок товара, изменения механизмов обоснования и ввода в ассортимент новых товаров и вывода товаров из ассортимента. Было принято решение о существенном изменении системы обучения персонала продаж филиала и привлечение их к стажировке на головном предприятии.</w:t>
      </w:r>
      <w:r w:rsidR="00D0434D" w:rsidRPr="009A0B81">
        <w:rPr>
          <w:sz w:val="28"/>
          <w:szCs w:val="28"/>
        </w:rPr>
        <w:t xml:space="preserve"> </w:t>
      </w:r>
      <w:r w:rsidR="00A97A38" w:rsidRPr="009A0B81">
        <w:rPr>
          <w:sz w:val="28"/>
          <w:szCs w:val="28"/>
        </w:rPr>
        <w:t>На основании результатов аттестации была существенно изменена система оплаты труда сотрудникам филиала и прежде всего руководителю филиала.</w:t>
      </w:r>
    </w:p>
    <w:p w:rsidR="00D0434D" w:rsidRPr="009A0B81" w:rsidRDefault="009A0B81" w:rsidP="009A0B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58B9" w:rsidRPr="009A0B81">
        <w:rPr>
          <w:b/>
          <w:sz w:val="28"/>
          <w:szCs w:val="28"/>
        </w:rPr>
        <w:t>В</w:t>
      </w:r>
      <w:r w:rsidRPr="009A0B81">
        <w:rPr>
          <w:b/>
          <w:sz w:val="28"/>
          <w:szCs w:val="28"/>
        </w:rPr>
        <w:t>ывод</w:t>
      </w:r>
    </w:p>
    <w:p w:rsidR="00B358B9" w:rsidRPr="009A0B81" w:rsidRDefault="00B358B9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471CF9" w:rsidRPr="009A0B81" w:rsidRDefault="00A97A38" w:rsidP="009A0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B81">
        <w:rPr>
          <w:sz w:val="28"/>
          <w:szCs w:val="28"/>
        </w:rPr>
        <w:t xml:space="preserve">Аттестационный процесс </w:t>
      </w:r>
      <w:r w:rsidR="00D0434D" w:rsidRPr="009A0B81">
        <w:rPr>
          <w:sz w:val="28"/>
          <w:szCs w:val="28"/>
        </w:rPr>
        <w:t>руководителей</w:t>
      </w:r>
      <w:r w:rsidRPr="009A0B81">
        <w:rPr>
          <w:sz w:val="28"/>
          <w:szCs w:val="28"/>
        </w:rPr>
        <w:t xml:space="preserve"> — необходимое условие глубокого анализа состояния дел в сфере его ответственности.</w:t>
      </w:r>
      <w:r w:rsidR="00D0434D" w:rsidRPr="009A0B81">
        <w:rPr>
          <w:b/>
          <w:sz w:val="28"/>
          <w:szCs w:val="28"/>
        </w:rPr>
        <w:t xml:space="preserve"> </w:t>
      </w:r>
      <w:r w:rsidRPr="009A0B81">
        <w:rPr>
          <w:sz w:val="28"/>
          <w:szCs w:val="28"/>
        </w:rPr>
        <w:t>Главная цель аттестационного процесса — определение сильных и слабых сторон исполнения функций должности, определение соответствия силы и слабости этих сторон стратегии развития компании.</w:t>
      </w:r>
      <w:r w:rsidR="00471CF9" w:rsidRPr="009A0B81">
        <w:rPr>
          <w:b/>
          <w:sz w:val="28"/>
          <w:szCs w:val="28"/>
        </w:rPr>
        <w:t xml:space="preserve"> </w:t>
      </w:r>
      <w:r w:rsidRPr="009A0B81">
        <w:rPr>
          <w:sz w:val="28"/>
          <w:szCs w:val="28"/>
        </w:rPr>
        <w:t xml:space="preserve">Выбор методов аттестационной оценки </w:t>
      </w:r>
      <w:r w:rsidR="00471CF9" w:rsidRPr="009A0B81">
        <w:rPr>
          <w:sz w:val="28"/>
          <w:szCs w:val="28"/>
        </w:rPr>
        <w:t>руководителя</w:t>
      </w:r>
      <w:r w:rsidRPr="009A0B81">
        <w:rPr>
          <w:sz w:val="28"/>
          <w:szCs w:val="28"/>
        </w:rPr>
        <w:t xml:space="preserve"> — очень сложный вопрос, который находится в прямой зависимости от целей такой аттестации.</w:t>
      </w:r>
    </w:p>
    <w:p w:rsidR="00471CF9" w:rsidRPr="009A0B81" w:rsidRDefault="00A97A38" w:rsidP="009A0B8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B81">
        <w:rPr>
          <w:sz w:val="28"/>
          <w:szCs w:val="28"/>
        </w:rPr>
        <w:t xml:space="preserve">Любая аттестация должна рассматриваться как средство развития компании и ее сотрудников. </w:t>
      </w:r>
    </w:p>
    <w:p w:rsidR="00A97A38" w:rsidRPr="009A0B81" w:rsidRDefault="00A97A38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 xml:space="preserve">Проведение аттестационной оценки </w:t>
      </w:r>
      <w:r w:rsidR="00471CF9" w:rsidRPr="009A0B81">
        <w:rPr>
          <w:sz w:val="28"/>
          <w:szCs w:val="28"/>
        </w:rPr>
        <w:t>руководителей</w:t>
      </w:r>
      <w:r w:rsidRPr="009A0B81">
        <w:rPr>
          <w:sz w:val="28"/>
          <w:szCs w:val="28"/>
        </w:rPr>
        <w:t xml:space="preserve"> — очень деликатный вопрос и требует очень высокого уровня профессионализма людей, которые ее организуют.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</w:p>
    <w:p w:rsidR="007D7D2C" w:rsidRPr="009A0B81" w:rsidRDefault="009A0B81" w:rsidP="009A0B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7D2C" w:rsidRPr="009A0B81">
        <w:rPr>
          <w:sz w:val="28"/>
          <w:szCs w:val="28"/>
        </w:rPr>
        <w:t>АТТЕСТАЦИОННЫЙ ЛИСТ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РУКОВОДИТЕЛЯ МУНИЦИПАЛЬНОГО УНИТАРНОГО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ПРЕДПРИЯТИЯ, МУНИЦИПАЛЬНОГО УЧРЕЖДЕНИЯ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(наименование)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1. Фамилия, имя, отчество 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2. Год рождения 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3. Сведения об образовании, переподготовке, повышении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квалификации 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(когда и какое учебное заведение окончил, специальность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и квалификация по образованию, ученая степень, ученое звание,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когда и где повышал квалификацию, проходил переподготовку)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4. Общий стаж работы 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5. Стаж работы на руководящей до</w:t>
      </w:r>
      <w:r w:rsidR="009A0B81">
        <w:rPr>
          <w:sz w:val="28"/>
          <w:szCs w:val="28"/>
        </w:rPr>
        <w:t>лжности _____________________</w:t>
      </w:r>
      <w:r w:rsidRPr="009A0B81">
        <w:rPr>
          <w:sz w:val="28"/>
          <w:szCs w:val="28"/>
        </w:rPr>
        <w:t>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6. Вопросы, заданные руководителю, и краткие ответы на них 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7. Замечания и предложения, высказанные членами аттестационной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комиссии 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8. Предложения, высказанные аттест</w:t>
      </w:r>
      <w:r w:rsidR="009A0B81">
        <w:rPr>
          <w:sz w:val="28"/>
          <w:szCs w:val="28"/>
        </w:rPr>
        <w:t>уемым руководителем 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9. Краткая оценка выполнения рекомендаций предыдущей аттестации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</w:t>
      </w:r>
      <w:r w:rsidR="009A0B81">
        <w:rPr>
          <w:sz w:val="28"/>
          <w:szCs w:val="28"/>
        </w:rPr>
        <w:t>_______________________________</w:t>
      </w:r>
      <w:r w:rsidRPr="009A0B81">
        <w:rPr>
          <w:sz w:val="28"/>
          <w:szCs w:val="28"/>
        </w:rPr>
        <w:t>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10. Оценка деятельности аттестуемого (вывод о соответствии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занимаемой должности) ____________</w:t>
      </w:r>
      <w:r w:rsidR="009A0B81">
        <w:rPr>
          <w:sz w:val="28"/>
          <w:szCs w:val="28"/>
        </w:rPr>
        <w:t>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Количественный состав аттестацион</w:t>
      </w:r>
      <w:r w:rsidR="009A0B81">
        <w:rPr>
          <w:sz w:val="28"/>
          <w:szCs w:val="28"/>
        </w:rPr>
        <w:t>ной комиссии ________________</w:t>
      </w:r>
      <w:r w:rsidRPr="009A0B81">
        <w:rPr>
          <w:sz w:val="28"/>
          <w:szCs w:val="28"/>
        </w:rPr>
        <w:t>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На заседании присутствовало ___________ членов комиссии.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Количество голосов: "за" _______________;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"против" 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10.1. Оценка по работе с обращениями граждан _________</w:t>
      </w:r>
      <w:r w:rsidR="009A0B81">
        <w:rPr>
          <w:sz w:val="28"/>
          <w:szCs w:val="28"/>
        </w:rPr>
        <w:t>_______</w:t>
      </w:r>
      <w:r w:rsidRPr="009A0B81">
        <w:rPr>
          <w:sz w:val="28"/>
          <w:szCs w:val="28"/>
        </w:rPr>
        <w:t>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12. Рекомендации аттестационной к</w:t>
      </w:r>
      <w:r w:rsidR="009A0B81">
        <w:rPr>
          <w:sz w:val="28"/>
          <w:szCs w:val="28"/>
        </w:rPr>
        <w:t>омиссии _____________________</w:t>
      </w:r>
      <w:r w:rsidRPr="009A0B81">
        <w:rPr>
          <w:sz w:val="28"/>
          <w:szCs w:val="28"/>
        </w:rPr>
        <w:t>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13. Примечания ___________________</w:t>
      </w:r>
      <w:r w:rsidR="009A0B81">
        <w:rPr>
          <w:sz w:val="28"/>
          <w:szCs w:val="28"/>
        </w:rPr>
        <w:t>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</w:t>
      </w:r>
      <w:r w:rsidR="009A0B81">
        <w:rPr>
          <w:sz w:val="28"/>
          <w:szCs w:val="28"/>
        </w:rPr>
        <w:t>___________________________</w:t>
      </w:r>
      <w:r w:rsidRPr="009A0B81">
        <w:rPr>
          <w:sz w:val="28"/>
          <w:szCs w:val="28"/>
        </w:rPr>
        <w:t>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_____________________________________________________________.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Подписи: председатель аттестационн</w:t>
      </w:r>
      <w:r w:rsidR="009A0B81">
        <w:rPr>
          <w:sz w:val="28"/>
          <w:szCs w:val="28"/>
        </w:rPr>
        <w:t>ой комиссии 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заместитель председателя 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секретарь 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члены комиссии: 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Дата аттестации 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С аттестационным листом ознакомлен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_____________________________________</w:t>
      </w:r>
    </w:p>
    <w:p w:rsidR="007D7D2C" w:rsidRPr="009A0B81" w:rsidRDefault="007D7D2C" w:rsidP="009A0B81">
      <w:pPr>
        <w:spacing w:line="360" w:lineRule="auto"/>
        <w:ind w:firstLine="709"/>
        <w:jc w:val="both"/>
        <w:rPr>
          <w:sz w:val="28"/>
          <w:szCs w:val="28"/>
        </w:rPr>
      </w:pPr>
      <w:r w:rsidRPr="009A0B81">
        <w:rPr>
          <w:sz w:val="28"/>
          <w:szCs w:val="28"/>
        </w:rPr>
        <w:t>(подпись аттестуемого)</w:t>
      </w:r>
      <w:bookmarkStart w:id="0" w:name="_GoBack"/>
      <w:bookmarkEnd w:id="0"/>
    </w:p>
    <w:sectPr w:rsidR="007D7D2C" w:rsidRPr="009A0B81" w:rsidSect="009A0B81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6D" w:rsidRDefault="0002336D">
      <w:r>
        <w:separator/>
      </w:r>
    </w:p>
  </w:endnote>
  <w:endnote w:type="continuationSeparator" w:id="0">
    <w:p w:rsidR="0002336D" w:rsidRDefault="0002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B9" w:rsidRDefault="00B358B9" w:rsidP="003023DF">
    <w:pPr>
      <w:pStyle w:val="a3"/>
      <w:framePr w:wrap="around" w:vAnchor="text" w:hAnchor="margin" w:xAlign="center" w:y="1"/>
      <w:rPr>
        <w:rStyle w:val="a5"/>
      </w:rPr>
    </w:pPr>
  </w:p>
  <w:p w:rsidR="00B358B9" w:rsidRDefault="00B358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6D" w:rsidRDefault="0002336D">
      <w:r>
        <w:separator/>
      </w:r>
    </w:p>
  </w:footnote>
  <w:footnote w:type="continuationSeparator" w:id="0">
    <w:p w:rsidR="0002336D" w:rsidRDefault="0002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75BF"/>
    <w:multiLevelType w:val="hybridMultilevel"/>
    <w:tmpl w:val="129A01C4"/>
    <w:lvl w:ilvl="0" w:tplc="7EBC91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5FD5856"/>
    <w:multiLevelType w:val="hybridMultilevel"/>
    <w:tmpl w:val="4BA2ED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48A2A44"/>
    <w:multiLevelType w:val="hybridMultilevel"/>
    <w:tmpl w:val="36D0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F0776C"/>
    <w:multiLevelType w:val="hybridMultilevel"/>
    <w:tmpl w:val="8FE02A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0D0"/>
    <w:rsid w:val="0002336D"/>
    <w:rsid w:val="00121643"/>
    <w:rsid w:val="001B6E6E"/>
    <w:rsid w:val="00253C02"/>
    <w:rsid w:val="002D1F86"/>
    <w:rsid w:val="003023DF"/>
    <w:rsid w:val="00372B96"/>
    <w:rsid w:val="0040440C"/>
    <w:rsid w:val="00437E4D"/>
    <w:rsid w:val="00471CF9"/>
    <w:rsid w:val="004A2D4B"/>
    <w:rsid w:val="007D7D2C"/>
    <w:rsid w:val="008673F8"/>
    <w:rsid w:val="008C7546"/>
    <w:rsid w:val="00945E28"/>
    <w:rsid w:val="009A0B81"/>
    <w:rsid w:val="009B0052"/>
    <w:rsid w:val="009C7236"/>
    <w:rsid w:val="00A4061B"/>
    <w:rsid w:val="00A97A38"/>
    <w:rsid w:val="00B358B9"/>
    <w:rsid w:val="00B601FB"/>
    <w:rsid w:val="00B87E37"/>
    <w:rsid w:val="00D0434D"/>
    <w:rsid w:val="00D560D0"/>
    <w:rsid w:val="00DE3AE5"/>
    <w:rsid w:val="00E21DE5"/>
    <w:rsid w:val="00F32AEB"/>
    <w:rsid w:val="00F76D79"/>
    <w:rsid w:val="00FA0A36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B5BB06-AA7C-4574-879D-C4FA3681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D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D7D2C"/>
    <w:rPr>
      <w:rFonts w:cs="Times New Roman"/>
    </w:rPr>
  </w:style>
  <w:style w:type="paragraph" w:styleId="a6">
    <w:name w:val="header"/>
    <w:basedOn w:val="a"/>
    <w:link w:val="a7"/>
    <w:uiPriority w:val="99"/>
    <w:rsid w:val="009A0B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A0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АТТЕСТАЦИОННЫЙ ЛИСТ</vt:lpstr>
    </vt:vector>
  </TitlesOfParts>
  <Company>Delis</Company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АТТЕСТАЦИОННЫЙ ЛИСТ</dc:title>
  <dc:subject/>
  <dc:creator>Dik</dc:creator>
  <cp:keywords/>
  <dc:description/>
  <cp:lastModifiedBy>admin</cp:lastModifiedBy>
  <cp:revision>2</cp:revision>
  <cp:lastPrinted>2008-10-10T11:02:00Z</cp:lastPrinted>
  <dcterms:created xsi:type="dcterms:W3CDTF">2014-02-23T10:27:00Z</dcterms:created>
  <dcterms:modified xsi:type="dcterms:W3CDTF">2014-02-23T10:27:00Z</dcterms:modified>
</cp:coreProperties>
</file>