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79" w:rsidRDefault="009F6779" w:rsidP="00FB30B7">
      <w:pPr>
        <w:jc w:val="center"/>
        <w:rPr>
          <w:b/>
          <w:sz w:val="28"/>
          <w:szCs w:val="28"/>
        </w:rPr>
      </w:pPr>
    </w:p>
    <w:p w:rsidR="00AE4F54" w:rsidRPr="00FB30B7" w:rsidRDefault="00AE4F54" w:rsidP="00FB30B7">
      <w:pPr>
        <w:jc w:val="center"/>
        <w:rPr>
          <w:b/>
          <w:sz w:val="28"/>
          <w:szCs w:val="28"/>
        </w:rPr>
      </w:pPr>
      <w:r w:rsidRPr="00FB30B7">
        <w:rPr>
          <w:b/>
          <w:sz w:val="28"/>
          <w:szCs w:val="28"/>
        </w:rPr>
        <w:t>СОДЕРЖАНИЕ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3814E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   3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</w:t>
      </w:r>
    </w:p>
    <w:p w:rsidR="000E6BD9" w:rsidRPr="00FB30B7" w:rsidRDefault="00451EC6" w:rsidP="004133A8">
      <w:pPr>
        <w:jc w:val="both"/>
        <w:rPr>
          <w:b/>
          <w:sz w:val="28"/>
          <w:szCs w:val="28"/>
        </w:rPr>
      </w:pPr>
      <w:r w:rsidRPr="002E71E2">
        <w:rPr>
          <w:sz w:val="28"/>
          <w:szCs w:val="28"/>
        </w:rPr>
        <w:t>1</w:t>
      </w:r>
      <w:r w:rsidR="003814E2" w:rsidRPr="002E71E2">
        <w:rPr>
          <w:sz w:val="28"/>
          <w:szCs w:val="28"/>
        </w:rPr>
        <w:t>ФУНКЦИИ ГОСУДАРСТВА: ПОНЯТИЕ, ПРИЗНАКИ И ФОРМЫ ОСУЩЕСТВЛЕНИЯ</w:t>
      </w:r>
      <w:r w:rsidR="003814E2">
        <w:rPr>
          <w:sz w:val="28"/>
          <w:szCs w:val="28"/>
        </w:rPr>
        <w:t xml:space="preserve">      </w:t>
      </w:r>
    </w:p>
    <w:p w:rsidR="00BC46B0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BC46B0" w:rsidRPr="004133A8">
        <w:rPr>
          <w:sz w:val="28"/>
          <w:szCs w:val="28"/>
        </w:rPr>
        <w:t>1.1 Понятие «функции» государства и их основные признаки</w:t>
      </w:r>
      <w:r w:rsidR="009B4028">
        <w:rPr>
          <w:sz w:val="28"/>
          <w:szCs w:val="28"/>
        </w:rPr>
        <w:t xml:space="preserve">                   </w:t>
      </w:r>
      <w:r w:rsidR="005D0D9B">
        <w:rPr>
          <w:sz w:val="28"/>
          <w:szCs w:val="28"/>
        </w:rPr>
        <w:t xml:space="preserve"> </w:t>
      </w:r>
      <w:r w:rsidR="00451EC6">
        <w:rPr>
          <w:sz w:val="28"/>
          <w:szCs w:val="28"/>
        </w:rPr>
        <w:t xml:space="preserve"> 5</w:t>
      </w:r>
      <w:r w:rsidR="009B4028">
        <w:rPr>
          <w:sz w:val="28"/>
          <w:szCs w:val="28"/>
        </w:rPr>
        <w:t xml:space="preserve"> </w:t>
      </w:r>
    </w:p>
    <w:p w:rsidR="00BC46B0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BC46B0" w:rsidRPr="004133A8">
        <w:rPr>
          <w:sz w:val="28"/>
          <w:szCs w:val="28"/>
        </w:rPr>
        <w:t xml:space="preserve">1.2 </w:t>
      </w:r>
      <w:r w:rsidRPr="004133A8">
        <w:rPr>
          <w:sz w:val="28"/>
          <w:szCs w:val="28"/>
        </w:rPr>
        <w:t>Формы</w:t>
      </w:r>
      <w:r w:rsidR="00451EC6">
        <w:rPr>
          <w:sz w:val="28"/>
          <w:szCs w:val="28"/>
        </w:rPr>
        <w:t xml:space="preserve"> и методы</w:t>
      </w:r>
      <w:r w:rsidRPr="004133A8">
        <w:rPr>
          <w:sz w:val="28"/>
          <w:szCs w:val="28"/>
        </w:rPr>
        <w:t xml:space="preserve"> осуществления функций государства</w:t>
      </w:r>
      <w:r w:rsidR="001821F3" w:rsidRPr="004133A8">
        <w:rPr>
          <w:sz w:val="28"/>
          <w:szCs w:val="28"/>
        </w:rPr>
        <w:t xml:space="preserve">  </w:t>
      </w:r>
      <w:r w:rsidR="00451EC6">
        <w:rPr>
          <w:sz w:val="28"/>
          <w:szCs w:val="28"/>
        </w:rPr>
        <w:t xml:space="preserve">                       </w:t>
      </w:r>
      <w:r w:rsidR="005D0D9B">
        <w:rPr>
          <w:sz w:val="28"/>
          <w:szCs w:val="28"/>
        </w:rPr>
        <w:t xml:space="preserve"> </w:t>
      </w:r>
      <w:r w:rsidR="00451EC6">
        <w:rPr>
          <w:sz w:val="28"/>
          <w:szCs w:val="28"/>
        </w:rPr>
        <w:t xml:space="preserve">7                 </w:t>
      </w:r>
    </w:p>
    <w:p w:rsidR="00BC46B0" w:rsidRPr="004133A8" w:rsidRDefault="00BC46B0" w:rsidP="004133A8">
      <w:pPr>
        <w:jc w:val="both"/>
        <w:rPr>
          <w:sz w:val="28"/>
          <w:szCs w:val="28"/>
        </w:rPr>
      </w:pPr>
    </w:p>
    <w:p w:rsidR="00AE4F54" w:rsidRPr="00FB30B7" w:rsidRDefault="00BC46B0" w:rsidP="004133A8">
      <w:pPr>
        <w:jc w:val="both"/>
        <w:rPr>
          <w:b/>
          <w:sz w:val="28"/>
          <w:szCs w:val="28"/>
        </w:rPr>
      </w:pPr>
      <w:r w:rsidRPr="002E71E2">
        <w:rPr>
          <w:sz w:val="28"/>
          <w:szCs w:val="28"/>
        </w:rPr>
        <w:t>2</w:t>
      </w:r>
      <w:r w:rsidR="00AE4F54" w:rsidRPr="002E71E2">
        <w:rPr>
          <w:sz w:val="28"/>
          <w:szCs w:val="28"/>
        </w:rPr>
        <w:t xml:space="preserve"> </w:t>
      </w:r>
      <w:r w:rsidR="003814E2" w:rsidRPr="002E71E2">
        <w:rPr>
          <w:sz w:val="28"/>
          <w:szCs w:val="28"/>
        </w:rPr>
        <w:t xml:space="preserve">ВНУТРЕННИЕ ФУНКЦИИ ГОСУДАРСТВА      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1821F3" w:rsidRPr="004133A8">
        <w:rPr>
          <w:sz w:val="28"/>
          <w:szCs w:val="28"/>
        </w:rPr>
        <w:t>2</w:t>
      </w:r>
      <w:r w:rsidR="000303B7">
        <w:rPr>
          <w:sz w:val="28"/>
          <w:szCs w:val="28"/>
        </w:rPr>
        <w:t>.1   Х</w:t>
      </w:r>
      <w:r w:rsidR="00AE4F54" w:rsidRPr="004133A8">
        <w:rPr>
          <w:sz w:val="28"/>
          <w:szCs w:val="28"/>
        </w:rPr>
        <w:t>озяйственно-</w:t>
      </w:r>
      <w:r w:rsidR="000303B7">
        <w:rPr>
          <w:sz w:val="28"/>
          <w:szCs w:val="28"/>
        </w:rPr>
        <w:t>организаторская (экономическая)</w:t>
      </w:r>
      <w:r w:rsidR="00451EC6">
        <w:rPr>
          <w:sz w:val="28"/>
          <w:szCs w:val="28"/>
        </w:rPr>
        <w:t xml:space="preserve"> </w:t>
      </w:r>
      <w:r w:rsidR="000303B7">
        <w:rPr>
          <w:sz w:val="28"/>
          <w:szCs w:val="28"/>
        </w:rPr>
        <w:t xml:space="preserve"> функция                10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1821F3" w:rsidRPr="004133A8">
        <w:rPr>
          <w:sz w:val="28"/>
          <w:szCs w:val="28"/>
        </w:rPr>
        <w:t>2</w:t>
      </w:r>
      <w:r w:rsidR="000303B7">
        <w:rPr>
          <w:sz w:val="28"/>
          <w:szCs w:val="28"/>
        </w:rPr>
        <w:t>.2   О</w:t>
      </w:r>
      <w:r w:rsidR="00AE4F54" w:rsidRPr="004133A8">
        <w:rPr>
          <w:sz w:val="28"/>
          <w:szCs w:val="28"/>
        </w:rPr>
        <w:t>хранительная</w:t>
      </w:r>
      <w:r w:rsidR="001821F3" w:rsidRPr="004133A8"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>функция</w:t>
      </w:r>
      <w:r w:rsidR="00451EC6">
        <w:rPr>
          <w:sz w:val="28"/>
          <w:szCs w:val="28"/>
        </w:rPr>
        <w:t xml:space="preserve">                                           </w:t>
      </w:r>
      <w:r w:rsidR="005D0D9B">
        <w:rPr>
          <w:sz w:val="28"/>
          <w:szCs w:val="28"/>
        </w:rPr>
        <w:t xml:space="preserve">                               </w:t>
      </w:r>
      <w:r w:rsidR="00451EC6">
        <w:rPr>
          <w:sz w:val="28"/>
          <w:szCs w:val="28"/>
        </w:rPr>
        <w:t>11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AE4F54" w:rsidRPr="004133A8">
        <w:rPr>
          <w:sz w:val="28"/>
          <w:szCs w:val="28"/>
        </w:rPr>
        <w:t xml:space="preserve"> </w:t>
      </w:r>
      <w:r w:rsidR="001821F3" w:rsidRPr="004133A8">
        <w:rPr>
          <w:sz w:val="28"/>
          <w:szCs w:val="28"/>
        </w:rPr>
        <w:t>2</w:t>
      </w:r>
      <w:r w:rsidR="00451EC6">
        <w:rPr>
          <w:sz w:val="28"/>
          <w:szCs w:val="28"/>
        </w:rPr>
        <w:t>.3</w:t>
      </w:r>
      <w:r w:rsidR="00AE4F54" w:rsidRPr="004133A8">
        <w:rPr>
          <w:sz w:val="28"/>
          <w:szCs w:val="28"/>
        </w:rPr>
        <w:t xml:space="preserve">  </w:t>
      </w:r>
      <w:r w:rsidR="000303B7"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>Функция социальных услуг, обеспечения и защиты граждан</w:t>
      </w:r>
      <w:r w:rsidR="00451EC6">
        <w:rPr>
          <w:sz w:val="28"/>
          <w:szCs w:val="28"/>
        </w:rPr>
        <w:t xml:space="preserve">             13</w:t>
      </w:r>
    </w:p>
    <w:p w:rsidR="000E6BD9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0E6BD9" w:rsidRPr="004133A8">
        <w:rPr>
          <w:sz w:val="28"/>
          <w:szCs w:val="28"/>
        </w:rPr>
        <w:t xml:space="preserve">    </w:t>
      </w:r>
      <w:r w:rsidR="001821F3" w:rsidRPr="004133A8">
        <w:rPr>
          <w:sz w:val="28"/>
          <w:szCs w:val="28"/>
        </w:rPr>
        <w:t>2</w:t>
      </w:r>
      <w:r w:rsidR="00451EC6">
        <w:rPr>
          <w:sz w:val="28"/>
          <w:szCs w:val="28"/>
        </w:rPr>
        <w:t>.4</w:t>
      </w:r>
      <w:r w:rsidR="000303B7">
        <w:rPr>
          <w:sz w:val="28"/>
          <w:szCs w:val="28"/>
        </w:rPr>
        <w:t xml:space="preserve">   К</w:t>
      </w:r>
      <w:r w:rsidRPr="004133A8">
        <w:rPr>
          <w:sz w:val="28"/>
          <w:szCs w:val="28"/>
        </w:rPr>
        <w:t>ультурно-воспитательная</w:t>
      </w:r>
      <w:r w:rsidR="000303B7">
        <w:rPr>
          <w:sz w:val="28"/>
          <w:szCs w:val="28"/>
        </w:rPr>
        <w:t xml:space="preserve">  функция                                                     14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0E6BD9" w:rsidRPr="004133A8">
        <w:rPr>
          <w:sz w:val="28"/>
          <w:szCs w:val="28"/>
        </w:rPr>
        <w:t xml:space="preserve">    </w:t>
      </w:r>
      <w:r w:rsidR="001821F3" w:rsidRPr="004133A8">
        <w:rPr>
          <w:sz w:val="28"/>
          <w:szCs w:val="28"/>
        </w:rPr>
        <w:t>2</w:t>
      </w:r>
      <w:r w:rsidR="000303B7">
        <w:rPr>
          <w:sz w:val="28"/>
          <w:szCs w:val="28"/>
        </w:rPr>
        <w:t>.5   П</w:t>
      </w:r>
      <w:r w:rsidRPr="004133A8">
        <w:rPr>
          <w:sz w:val="28"/>
          <w:szCs w:val="28"/>
        </w:rPr>
        <w:t>риродоохранительная</w:t>
      </w:r>
      <w:r w:rsidR="001821F3" w:rsidRPr="004133A8">
        <w:rPr>
          <w:sz w:val="28"/>
          <w:szCs w:val="28"/>
        </w:rPr>
        <w:t xml:space="preserve"> </w:t>
      </w:r>
      <w:r w:rsidR="00C064C6" w:rsidRPr="004133A8">
        <w:rPr>
          <w:sz w:val="28"/>
          <w:szCs w:val="28"/>
        </w:rPr>
        <w:t>(экологическая)</w:t>
      </w:r>
      <w:r w:rsidR="00451EC6">
        <w:rPr>
          <w:sz w:val="28"/>
          <w:szCs w:val="28"/>
        </w:rPr>
        <w:t xml:space="preserve">  </w:t>
      </w:r>
      <w:r w:rsidR="000303B7">
        <w:rPr>
          <w:sz w:val="28"/>
          <w:szCs w:val="28"/>
        </w:rPr>
        <w:t>функция                               14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5D0D9B" w:rsidRPr="00FB30B7" w:rsidRDefault="003814E2" w:rsidP="004133A8">
      <w:pPr>
        <w:jc w:val="both"/>
        <w:rPr>
          <w:b/>
          <w:sz w:val="28"/>
          <w:szCs w:val="28"/>
        </w:rPr>
      </w:pPr>
      <w:r w:rsidRPr="002E71E2">
        <w:rPr>
          <w:sz w:val="28"/>
          <w:szCs w:val="28"/>
        </w:rPr>
        <w:t>3 ВНЕШНИЕ ФУНКЦИИ ГОСУДАРСТВА</w:t>
      </w:r>
      <w:r>
        <w:rPr>
          <w:b/>
          <w:sz w:val="28"/>
          <w:szCs w:val="28"/>
        </w:rPr>
        <w:t xml:space="preserve">    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1821F3" w:rsidRPr="004133A8">
        <w:rPr>
          <w:sz w:val="28"/>
          <w:szCs w:val="28"/>
        </w:rPr>
        <w:t>3</w:t>
      </w:r>
      <w:r w:rsidR="00AE4F54" w:rsidRPr="004133A8">
        <w:rPr>
          <w:sz w:val="28"/>
          <w:szCs w:val="28"/>
        </w:rPr>
        <w:t>.1.</w:t>
      </w:r>
      <w:r w:rsidR="00A02FB2">
        <w:rPr>
          <w:sz w:val="28"/>
          <w:szCs w:val="28"/>
        </w:rPr>
        <w:t xml:space="preserve">  защита страны от нападения из</w:t>
      </w:r>
      <w:r w:rsidR="00AE4F54" w:rsidRPr="004133A8">
        <w:rPr>
          <w:sz w:val="28"/>
          <w:szCs w:val="28"/>
        </w:rPr>
        <w:t>вне</w:t>
      </w:r>
      <w:r w:rsidR="001821F3" w:rsidRPr="004133A8">
        <w:rPr>
          <w:sz w:val="28"/>
          <w:szCs w:val="28"/>
        </w:rPr>
        <w:t xml:space="preserve"> </w:t>
      </w:r>
      <w:r w:rsidR="005D0D9B">
        <w:rPr>
          <w:sz w:val="28"/>
          <w:szCs w:val="28"/>
        </w:rPr>
        <w:t xml:space="preserve">                                                     17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1821F3" w:rsidRPr="004133A8">
        <w:rPr>
          <w:sz w:val="28"/>
          <w:szCs w:val="28"/>
        </w:rPr>
        <w:t>3</w:t>
      </w:r>
      <w:r w:rsidR="00AE4F54" w:rsidRPr="004133A8">
        <w:rPr>
          <w:sz w:val="28"/>
          <w:szCs w:val="28"/>
        </w:rPr>
        <w:t>.2   сотрудничество с другими странами</w:t>
      </w:r>
      <w:r w:rsidR="001821F3" w:rsidRPr="004133A8">
        <w:rPr>
          <w:sz w:val="28"/>
          <w:szCs w:val="28"/>
        </w:rPr>
        <w:t xml:space="preserve"> </w:t>
      </w:r>
      <w:r w:rsidR="005D0D9B">
        <w:rPr>
          <w:sz w:val="28"/>
          <w:szCs w:val="28"/>
        </w:rPr>
        <w:t xml:space="preserve">                                                   18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3</w:t>
      </w:r>
      <w:r w:rsidR="00AE4F54" w:rsidRPr="004133A8">
        <w:rPr>
          <w:sz w:val="28"/>
          <w:szCs w:val="28"/>
        </w:rPr>
        <w:t>.3   борьба с международной преступностью</w:t>
      </w:r>
      <w:r w:rsidR="001821F3"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 </w:t>
      </w:r>
      <w:r w:rsidR="005D0D9B">
        <w:rPr>
          <w:sz w:val="28"/>
          <w:szCs w:val="28"/>
        </w:rPr>
        <w:t xml:space="preserve">                                           19 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1821F3" w:rsidRPr="004133A8">
        <w:rPr>
          <w:sz w:val="28"/>
          <w:szCs w:val="28"/>
        </w:rPr>
        <w:t>3</w:t>
      </w:r>
      <w:r w:rsidR="00AE4F54" w:rsidRPr="004133A8">
        <w:rPr>
          <w:sz w:val="28"/>
          <w:szCs w:val="28"/>
        </w:rPr>
        <w:t>.4   охрана окружающей среды</w:t>
      </w:r>
      <w:r w:rsidR="001821F3" w:rsidRPr="004133A8">
        <w:rPr>
          <w:sz w:val="28"/>
          <w:szCs w:val="28"/>
        </w:rPr>
        <w:t xml:space="preserve"> </w:t>
      </w:r>
      <w:r w:rsidR="005D0D9B">
        <w:rPr>
          <w:sz w:val="28"/>
          <w:szCs w:val="28"/>
        </w:rPr>
        <w:t xml:space="preserve">                                                                    20</w:t>
      </w:r>
    </w:p>
    <w:p w:rsidR="00AE4F54" w:rsidRPr="004133A8" w:rsidRDefault="000C1B4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3.5   глобальные функции</w:t>
      </w:r>
      <w:r w:rsidR="00AE4F54" w:rsidRPr="004133A8">
        <w:rPr>
          <w:sz w:val="28"/>
          <w:szCs w:val="28"/>
        </w:rPr>
        <w:t xml:space="preserve"> </w:t>
      </w:r>
      <w:r w:rsidR="005D0D9B">
        <w:rPr>
          <w:sz w:val="28"/>
          <w:szCs w:val="28"/>
        </w:rPr>
        <w:t xml:space="preserve">                                                                              20</w:t>
      </w: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AE4F54" w:rsidRPr="004133A8" w:rsidRDefault="003814E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ЗАКЛЮЧЕНИЕ.</w:t>
      </w:r>
      <w:r>
        <w:rPr>
          <w:sz w:val="28"/>
          <w:szCs w:val="28"/>
        </w:rPr>
        <w:t xml:space="preserve">                                                                                                   22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3814E2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                                                                                   23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0E6BD9" w:rsidRPr="00FB30B7" w:rsidRDefault="00AE4F54" w:rsidP="00FB30B7">
      <w:pPr>
        <w:ind w:left="-114"/>
        <w:jc w:val="center"/>
        <w:rPr>
          <w:b/>
          <w:sz w:val="28"/>
          <w:szCs w:val="28"/>
        </w:rPr>
      </w:pPr>
      <w:r w:rsidRPr="00FB30B7">
        <w:rPr>
          <w:b/>
          <w:sz w:val="28"/>
          <w:szCs w:val="28"/>
        </w:rPr>
        <w:t>Введение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Для того чтобы рассмотреть функции государства</w:t>
      </w:r>
      <w:r w:rsidRPr="004133A8">
        <w:rPr>
          <w:sz w:val="28"/>
          <w:szCs w:val="28"/>
        </w:rPr>
        <w:t xml:space="preserve">, на мой взгляд, </w:t>
      </w:r>
      <w:r w:rsidR="00AE4F54" w:rsidRPr="004133A8">
        <w:rPr>
          <w:sz w:val="28"/>
          <w:szCs w:val="28"/>
        </w:rPr>
        <w:t xml:space="preserve">надо четко уяснить - что такое государство и пути его </w:t>
      </w:r>
      <w:r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происхождения.</w:t>
      </w:r>
    </w:p>
    <w:p w:rsidR="00AE4F54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Государство в классическом понимании этого слова, есть аппарат подавления одного класса другим. Наиболее ярко эта точка зрения выражается в марксистской литературе.</w:t>
      </w:r>
    </w:p>
    <w:p w:rsidR="00AE4F54" w:rsidRPr="004133A8" w:rsidRDefault="00272E5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Д</w:t>
      </w:r>
      <w:r w:rsidR="00AE4F54" w:rsidRPr="004133A8">
        <w:rPr>
          <w:sz w:val="28"/>
          <w:szCs w:val="28"/>
        </w:rPr>
        <w:t>анная точка зрения</w:t>
      </w:r>
      <w:r w:rsidRPr="004133A8">
        <w:rPr>
          <w:sz w:val="28"/>
          <w:szCs w:val="28"/>
        </w:rPr>
        <w:t xml:space="preserve">, я считаю, </w:t>
      </w:r>
      <w:r w:rsidR="00AE4F54" w:rsidRPr="004133A8">
        <w:rPr>
          <w:sz w:val="28"/>
          <w:szCs w:val="28"/>
        </w:rPr>
        <w:t>не является ни главной, ни абсолютной. Для того чтобы объяснить свое мнение я рассмотрю вопросы происхождения государства, и далее</w:t>
      </w:r>
      <w:r w:rsidRPr="004133A8">
        <w:rPr>
          <w:sz w:val="28"/>
          <w:szCs w:val="28"/>
        </w:rPr>
        <w:t xml:space="preserve"> в представленной работе</w:t>
      </w:r>
      <w:r w:rsidR="00AE4F54" w:rsidRPr="004133A8">
        <w:rPr>
          <w:sz w:val="28"/>
          <w:szCs w:val="28"/>
        </w:rPr>
        <w:t xml:space="preserve">, более подробно, я </w:t>
      </w:r>
      <w:r w:rsidRPr="004133A8">
        <w:rPr>
          <w:sz w:val="28"/>
          <w:szCs w:val="28"/>
        </w:rPr>
        <w:t>раскрою</w:t>
      </w:r>
      <w:r w:rsidR="00AE4F54" w:rsidRPr="004133A8">
        <w:rPr>
          <w:sz w:val="28"/>
          <w:szCs w:val="28"/>
        </w:rPr>
        <w:t xml:space="preserve"> функции государства.</w:t>
      </w:r>
    </w:p>
    <w:p w:rsidR="00AE4F54" w:rsidRPr="004133A8" w:rsidRDefault="00272E5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Существует множество теорий происхождения государства</w:t>
      </w:r>
      <w:r w:rsidRPr="004133A8">
        <w:rPr>
          <w:sz w:val="28"/>
          <w:szCs w:val="28"/>
        </w:rPr>
        <w:t>.</w:t>
      </w:r>
      <w:r w:rsidR="00AE4F54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Р</w:t>
      </w:r>
      <w:r w:rsidR="00AE4F54" w:rsidRPr="004133A8">
        <w:rPr>
          <w:sz w:val="28"/>
          <w:szCs w:val="28"/>
        </w:rPr>
        <w:t>азные варианты теологической теории выводили государство из божественных начал</w:t>
      </w:r>
      <w:r w:rsidRPr="004133A8">
        <w:rPr>
          <w:sz w:val="28"/>
          <w:szCs w:val="28"/>
        </w:rPr>
        <w:t>.</w:t>
      </w:r>
      <w:r w:rsidR="00AE4F54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О</w:t>
      </w:r>
      <w:r w:rsidR="00AE4F54" w:rsidRPr="004133A8">
        <w:rPr>
          <w:sz w:val="28"/>
          <w:szCs w:val="28"/>
        </w:rPr>
        <w:t>рганическая теория по сути отождествляла государство с живым организмом, частями которого будто бы являются люди и их объединения</w:t>
      </w:r>
      <w:r w:rsidRPr="004133A8">
        <w:rPr>
          <w:sz w:val="28"/>
          <w:szCs w:val="28"/>
        </w:rPr>
        <w:t>. Т</w:t>
      </w:r>
      <w:r w:rsidR="00AE4F54" w:rsidRPr="004133A8">
        <w:rPr>
          <w:sz w:val="28"/>
          <w:szCs w:val="28"/>
        </w:rPr>
        <w:t>еория насилия объясняла возникновение государства внутренними столкновениями в обществе и внешним насилием (войнами)</w:t>
      </w:r>
      <w:r w:rsidRPr="004133A8">
        <w:rPr>
          <w:sz w:val="28"/>
          <w:szCs w:val="28"/>
        </w:rPr>
        <w:t>.</w:t>
      </w:r>
      <w:r w:rsidR="00AE4F54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Д</w:t>
      </w:r>
      <w:r w:rsidR="00AE4F54" w:rsidRPr="004133A8">
        <w:rPr>
          <w:sz w:val="28"/>
          <w:szCs w:val="28"/>
        </w:rPr>
        <w:t>оговорная теория исходила из того, что государство явилось результатом добровольного соглашения между его подданными для защиты их общих интересов</w:t>
      </w:r>
      <w:r w:rsidRPr="004133A8">
        <w:rPr>
          <w:sz w:val="28"/>
          <w:szCs w:val="28"/>
        </w:rPr>
        <w:t>.</w:t>
      </w:r>
      <w:r w:rsidR="00AE4F54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П</w:t>
      </w:r>
      <w:r w:rsidR="00AE4F54" w:rsidRPr="004133A8">
        <w:rPr>
          <w:sz w:val="28"/>
          <w:szCs w:val="28"/>
        </w:rPr>
        <w:t xml:space="preserve">атриархальная теория представляла государство как большую разросшуюся семью, во главе с отцом-монархом.  </w:t>
      </w:r>
    </w:p>
    <w:p w:rsidR="00CD3CCE" w:rsidRPr="004133A8" w:rsidRDefault="00272E5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AD1934" w:rsidRPr="004133A8">
        <w:rPr>
          <w:sz w:val="28"/>
          <w:szCs w:val="28"/>
        </w:rPr>
        <w:t xml:space="preserve">  </w:t>
      </w:r>
      <w:r w:rsidR="00AE4F54" w:rsidRPr="004133A8">
        <w:rPr>
          <w:sz w:val="28"/>
          <w:szCs w:val="28"/>
        </w:rPr>
        <w:t>Однако, на мой взгляд ни одна из вышеперечисленных теорий не обладает достаточными доказательствами, чтобы ее можно было принять за основу.</w:t>
      </w:r>
      <w:r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Проблема происхождения государства и права наиболее обстоятельно исследованы в известной работе Ф.Энгельса “Происхождение семьи, частной собственности и государства</w:t>
      </w:r>
      <w:r w:rsidRPr="004133A8">
        <w:rPr>
          <w:sz w:val="28"/>
          <w:szCs w:val="28"/>
        </w:rPr>
        <w:t>.[10]</w:t>
      </w:r>
    </w:p>
    <w:p w:rsidR="00AE4F54" w:rsidRPr="004133A8" w:rsidRDefault="00272E52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По мнению автора, человечество прошло три стадии: дикость, варварство и цивилизация, различающиеся главным образом степенью развития производственных сил. </w:t>
      </w:r>
      <w:r w:rsidRPr="004133A8">
        <w:rPr>
          <w:sz w:val="28"/>
          <w:szCs w:val="28"/>
        </w:rPr>
        <w:t xml:space="preserve"> Т</w:t>
      </w:r>
      <w:r w:rsidR="00AE4F54" w:rsidRPr="004133A8">
        <w:rPr>
          <w:sz w:val="28"/>
          <w:szCs w:val="28"/>
        </w:rPr>
        <w:t>олчком для возникновения государства послужило совершенствование орудий труда, что привело к расслоению общества и появлению угнетателей и угнетенных, а также аппарата (государства) для охраны сложившегося строя. Таким образом</w:t>
      </w:r>
      <w:r w:rsidR="00FB30B7">
        <w:rPr>
          <w:sz w:val="28"/>
          <w:szCs w:val="28"/>
        </w:rPr>
        <w:t>,</w:t>
      </w:r>
      <w:r w:rsidR="00AE4F54" w:rsidRPr="004133A8">
        <w:rPr>
          <w:sz w:val="28"/>
          <w:szCs w:val="28"/>
        </w:rPr>
        <w:t xml:space="preserve"> Ф.Энгельс является сторонником классического определения государства.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Я согласна с его точкой зрения на происхождение государства, однако, не могу согласится с его определением государства.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Для того чтобы сложилось правильное и полное представление о государстве, его сущности, функциях, структуре, необходимо рассматривать их в тесной взаимосвязи на основе структурно-функционального анализа этих понятий.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740EB7" w:rsidRPr="004133A8">
        <w:rPr>
          <w:sz w:val="28"/>
          <w:szCs w:val="28"/>
        </w:rPr>
        <w:t xml:space="preserve">  </w:t>
      </w:r>
      <w:r w:rsidR="00AE4F54" w:rsidRPr="004133A8">
        <w:rPr>
          <w:sz w:val="28"/>
          <w:szCs w:val="28"/>
        </w:rPr>
        <w:t xml:space="preserve">В функциях государства выражается его сущность, его предназначение, а структура государства, т.е. его внутреннее строение, определяется в первую очередь его назначением и направлением деятельности, которую оно осуществляет. Предназначение государства, </w:t>
      </w:r>
      <w:r w:rsidRPr="004133A8">
        <w:rPr>
          <w:sz w:val="28"/>
          <w:szCs w:val="28"/>
        </w:rPr>
        <w:t>п</w:t>
      </w:r>
      <w:r w:rsidR="00AE4F54" w:rsidRPr="004133A8">
        <w:rPr>
          <w:sz w:val="28"/>
          <w:szCs w:val="28"/>
        </w:rPr>
        <w:t>роявляющееся в его функциях, есть объективная необходимость выполнения общественно полезной, социально обусловленной деятельности.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Государство есть сложная социальная организация, основным назначением которой является осуществление публичной власти в интересах всего общества.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Деятельность государства многогранна, она охватывает самые различные стороны общественной жизни. Основные направления деятельности государства называются функциями государства. Функции делятся на внутренние и внешние. </w:t>
      </w:r>
    </w:p>
    <w:p w:rsidR="00AE4F54" w:rsidRPr="004133A8" w:rsidRDefault="00AD193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Цель представленной работы – охарактеризовать  основные внутренние и внешние функции государства. </w:t>
      </w:r>
      <w:r w:rsidR="00FB30B7" w:rsidRPr="004133A8">
        <w:rPr>
          <w:sz w:val="28"/>
          <w:szCs w:val="28"/>
        </w:rPr>
        <w:t>Но,</w:t>
      </w:r>
      <w:r w:rsidR="00AE4F54" w:rsidRPr="004133A8">
        <w:rPr>
          <w:sz w:val="28"/>
          <w:szCs w:val="28"/>
        </w:rPr>
        <w:t xml:space="preserve"> рассматривая функции государства, нельзя  обойти вопрос о формах и методах их осуществления. Поэтому в </w:t>
      </w:r>
      <w:r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 данной работ</w:t>
      </w:r>
      <w:r w:rsidRPr="004133A8">
        <w:rPr>
          <w:sz w:val="28"/>
          <w:szCs w:val="28"/>
        </w:rPr>
        <w:t>е</w:t>
      </w:r>
      <w:r w:rsidR="00AE4F54" w:rsidRPr="004133A8">
        <w:rPr>
          <w:sz w:val="28"/>
          <w:szCs w:val="28"/>
        </w:rPr>
        <w:t xml:space="preserve">  представлена </w:t>
      </w:r>
      <w:r w:rsidRPr="004133A8">
        <w:rPr>
          <w:sz w:val="28"/>
          <w:szCs w:val="28"/>
        </w:rPr>
        <w:t xml:space="preserve">также и </w:t>
      </w:r>
      <w:r w:rsidR="00AE4F54" w:rsidRPr="004133A8">
        <w:rPr>
          <w:sz w:val="28"/>
          <w:szCs w:val="28"/>
        </w:rPr>
        <w:t>деятельность государственных  правовых органов по реализации функций государства.</w:t>
      </w:r>
    </w:p>
    <w:p w:rsidR="000E6BD9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ab/>
      </w: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AD1934" w:rsidRPr="004133A8" w:rsidRDefault="00AD1934" w:rsidP="004133A8">
      <w:pPr>
        <w:jc w:val="both"/>
        <w:rPr>
          <w:sz w:val="28"/>
          <w:szCs w:val="28"/>
        </w:rPr>
      </w:pPr>
    </w:p>
    <w:p w:rsidR="000E6BD9" w:rsidRPr="00FB30B7" w:rsidRDefault="002E71E2" w:rsidP="00FB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73B39">
        <w:rPr>
          <w:b/>
          <w:sz w:val="28"/>
          <w:szCs w:val="28"/>
        </w:rPr>
        <w:t>.</w:t>
      </w:r>
      <w:r w:rsidR="000E6BD9" w:rsidRPr="00FB30B7">
        <w:rPr>
          <w:b/>
          <w:sz w:val="28"/>
          <w:szCs w:val="28"/>
        </w:rPr>
        <w:t xml:space="preserve"> Функции государства: понятие, признаки и формы осуществления</w:t>
      </w:r>
    </w:p>
    <w:p w:rsidR="00740EB7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</w:p>
    <w:p w:rsidR="000E6BD9" w:rsidRPr="00FB30B7" w:rsidRDefault="002E71E2" w:rsidP="004133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E6BD9" w:rsidRPr="00FB30B7">
        <w:rPr>
          <w:b/>
          <w:sz w:val="28"/>
          <w:szCs w:val="28"/>
        </w:rPr>
        <w:t>1.1 Понятие «функции» государства и их основные признаки</w:t>
      </w:r>
    </w:p>
    <w:p w:rsidR="00740EB7" w:rsidRPr="004133A8" w:rsidRDefault="000E6BD9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  <w:r w:rsidR="00740EB7" w:rsidRPr="004133A8">
        <w:rPr>
          <w:sz w:val="28"/>
          <w:szCs w:val="28"/>
        </w:rPr>
        <w:t xml:space="preserve">    В юридической литературе функциям госу</w:t>
      </w:r>
      <w:r w:rsidR="00740EB7" w:rsidRPr="004133A8">
        <w:rPr>
          <w:sz w:val="28"/>
          <w:szCs w:val="28"/>
        </w:rPr>
        <w:softHyphen/>
        <w:t xml:space="preserve">дарства даются  следующие определения: 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-  функция государства — это одно из главных направлений его деятельности по осуществлению стоящих перед ним задач. 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- функции го</w:t>
      </w:r>
      <w:r w:rsidRPr="004133A8">
        <w:rPr>
          <w:sz w:val="28"/>
          <w:szCs w:val="28"/>
        </w:rPr>
        <w:softHyphen/>
        <w:t>сударства — это основные направления деятельности государства, в которых раскрывается его социальная сущность и назна</w:t>
      </w:r>
      <w:r w:rsidRPr="004133A8">
        <w:rPr>
          <w:sz w:val="28"/>
          <w:szCs w:val="28"/>
        </w:rPr>
        <w:softHyphen/>
        <w:t xml:space="preserve">чение в обществе.     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- функции государства — это основ</w:t>
      </w:r>
      <w:r w:rsidRPr="004133A8">
        <w:rPr>
          <w:sz w:val="28"/>
          <w:szCs w:val="28"/>
        </w:rPr>
        <w:softHyphen/>
        <w:t>ные направления его деятельности, выражающие сущность и социальное назначение, цели и задачи государства по управле</w:t>
      </w:r>
      <w:r w:rsidRPr="004133A8">
        <w:rPr>
          <w:sz w:val="28"/>
          <w:szCs w:val="28"/>
        </w:rPr>
        <w:softHyphen/>
        <w:t>нию обществом в присущих ему формах и присущими ему мето</w:t>
      </w:r>
      <w:r w:rsidRPr="004133A8">
        <w:rPr>
          <w:sz w:val="28"/>
          <w:szCs w:val="28"/>
        </w:rPr>
        <w:softHyphen/>
        <w:t xml:space="preserve">дами.  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  <w:r w:rsidR="00FB30B7">
        <w:rPr>
          <w:sz w:val="28"/>
          <w:szCs w:val="28"/>
        </w:rPr>
        <w:t xml:space="preserve">     </w:t>
      </w:r>
      <w:r w:rsidRPr="004133A8">
        <w:rPr>
          <w:sz w:val="28"/>
          <w:szCs w:val="28"/>
        </w:rPr>
        <w:t>В основе всех этих определений лежит понимание функций государства как основных (главных) на</w:t>
      </w:r>
      <w:r w:rsidRPr="004133A8">
        <w:rPr>
          <w:sz w:val="28"/>
          <w:szCs w:val="28"/>
        </w:rPr>
        <w:softHyphen/>
        <w:t>правлений его деятельности. Однако, следует  подчеркнуть специфический смысл категории «функция», ее особое назначе</w:t>
      </w:r>
      <w:r w:rsidRPr="004133A8">
        <w:rPr>
          <w:sz w:val="28"/>
          <w:szCs w:val="28"/>
        </w:rPr>
        <w:softHyphen/>
        <w:t>ние в аппарате теории государства. Иначе не ясно, чем функция как главное направление деятельности госу</w:t>
      </w:r>
      <w:r w:rsidRPr="004133A8">
        <w:rPr>
          <w:sz w:val="28"/>
          <w:szCs w:val="28"/>
        </w:rPr>
        <w:softHyphen/>
        <w:t>дарства отличается от его фактической, реальной деятельности.</w:t>
      </w:r>
    </w:p>
    <w:p w:rsidR="005A723A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FB30B7">
        <w:rPr>
          <w:sz w:val="28"/>
          <w:szCs w:val="28"/>
        </w:rPr>
        <w:t xml:space="preserve">     </w:t>
      </w:r>
      <w:r w:rsidRPr="004133A8">
        <w:rPr>
          <w:sz w:val="28"/>
          <w:szCs w:val="28"/>
        </w:rPr>
        <w:t>П</w:t>
      </w:r>
      <w:r w:rsidR="00740EB7" w:rsidRPr="004133A8">
        <w:rPr>
          <w:sz w:val="28"/>
          <w:szCs w:val="28"/>
        </w:rPr>
        <w:t>режде всего функция (</w:t>
      </w:r>
      <w:r w:rsidRPr="004133A8">
        <w:rPr>
          <w:sz w:val="28"/>
          <w:szCs w:val="28"/>
        </w:rPr>
        <w:t>в переводе с лат.</w:t>
      </w:r>
      <w:r w:rsidR="00740EB7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 xml:space="preserve">- </w:t>
      </w:r>
      <w:r w:rsidR="00740EB7" w:rsidRPr="004133A8">
        <w:rPr>
          <w:sz w:val="28"/>
          <w:szCs w:val="28"/>
        </w:rPr>
        <w:t>исполнение) — это категория системного подхода и она применима к характеристике любых систем: социальных, технических, биологических и др</w:t>
      </w:r>
      <w:r w:rsidRPr="004133A8">
        <w:rPr>
          <w:sz w:val="28"/>
          <w:szCs w:val="28"/>
        </w:rPr>
        <w:t>.</w:t>
      </w:r>
    </w:p>
    <w:p w:rsidR="005A723A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Характеризуя функции государства, следует учитывать следующие моменты:</w:t>
      </w:r>
    </w:p>
    <w:p w:rsidR="005A723A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1.  </w:t>
      </w:r>
      <w:r w:rsidR="00740EB7" w:rsidRPr="004133A8">
        <w:rPr>
          <w:sz w:val="28"/>
          <w:szCs w:val="28"/>
        </w:rPr>
        <w:t>функции нужно отличать от целей и задач, стоящих перед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государством</w:t>
      </w:r>
      <w:r w:rsidRPr="004133A8">
        <w:rPr>
          <w:sz w:val="28"/>
          <w:szCs w:val="28"/>
        </w:rPr>
        <w:t xml:space="preserve">. </w:t>
      </w:r>
    </w:p>
    <w:p w:rsidR="00AD1934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2. </w:t>
      </w:r>
      <w:r w:rsidR="00740EB7" w:rsidRPr="004133A8">
        <w:rPr>
          <w:sz w:val="28"/>
          <w:szCs w:val="28"/>
        </w:rPr>
        <w:t>функции отражают ту деятельность государства, которую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оно должно осуществлять, чтобы решать поставленные перед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ним задачи</w:t>
      </w:r>
      <w:r w:rsidRPr="004133A8">
        <w:rPr>
          <w:sz w:val="28"/>
          <w:szCs w:val="28"/>
        </w:rPr>
        <w:t>.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3.  в</w:t>
      </w:r>
      <w:r w:rsidR="00740EB7" w:rsidRPr="004133A8">
        <w:rPr>
          <w:sz w:val="28"/>
          <w:szCs w:val="28"/>
        </w:rPr>
        <w:t xml:space="preserve"> реальной деятельности государство может отклонять</w:t>
      </w:r>
      <w:r w:rsidR="00740EB7" w:rsidRPr="004133A8">
        <w:rPr>
          <w:sz w:val="28"/>
          <w:szCs w:val="28"/>
        </w:rPr>
        <w:softHyphen/>
        <w:t>ся от своих</w:t>
      </w:r>
      <w:r w:rsidRPr="004133A8">
        <w:rPr>
          <w:sz w:val="28"/>
          <w:szCs w:val="28"/>
        </w:rPr>
        <w:t xml:space="preserve">     </w:t>
      </w:r>
      <w:r w:rsidR="00740EB7" w:rsidRPr="004133A8">
        <w:rPr>
          <w:sz w:val="28"/>
          <w:szCs w:val="28"/>
        </w:rPr>
        <w:t>функций</w:t>
      </w:r>
      <w:r w:rsidRPr="004133A8">
        <w:rPr>
          <w:sz w:val="28"/>
          <w:szCs w:val="28"/>
        </w:rPr>
        <w:t>.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4.  </w:t>
      </w:r>
      <w:r w:rsidR="00740EB7" w:rsidRPr="004133A8">
        <w:rPr>
          <w:sz w:val="28"/>
          <w:szCs w:val="28"/>
        </w:rPr>
        <w:t>функции государства объективно заданы целями и зада</w:t>
      </w:r>
      <w:r w:rsidR="00740EB7" w:rsidRPr="004133A8">
        <w:rPr>
          <w:sz w:val="28"/>
          <w:szCs w:val="28"/>
        </w:rPr>
        <w:softHyphen/>
        <w:t xml:space="preserve">чами </w:t>
      </w:r>
      <w:r w:rsidRPr="004133A8">
        <w:rPr>
          <w:sz w:val="28"/>
          <w:szCs w:val="28"/>
        </w:rPr>
        <w:t>го</w:t>
      </w:r>
      <w:r w:rsidR="00740EB7" w:rsidRPr="004133A8">
        <w:rPr>
          <w:sz w:val="28"/>
          <w:szCs w:val="28"/>
        </w:rPr>
        <w:t>сударства</w:t>
      </w:r>
      <w:r w:rsidRPr="004133A8">
        <w:rPr>
          <w:sz w:val="28"/>
          <w:szCs w:val="28"/>
        </w:rPr>
        <w:t>.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5. </w:t>
      </w:r>
      <w:r w:rsidR="00740EB7" w:rsidRPr="004133A8">
        <w:rPr>
          <w:sz w:val="28"/>
          <w:szCs w:val="28"/>
        </w:rPr>
        <w:t>если цели и задачи государства определяют его функции</w:t>
      </w:r>
      <w:r w:rsidRPr="004133A8">
        <w:rPr>
          <w:sz w:val="28"/>
          <w:szCs w:val="28"/>
        </w:rPr>
        <w:t xml:space="preserve">, </w:t>
      </w:r>
      <w:r w:rsidR="00740EB7" w:rsidRPr="004133A8">
        <w:rPr>
          <w:sz w:val="28"/>
          <w:szCs w:val="28"/>
        </w:rPr>
        <w:t>то функции государства, в свою очередь, требуют соответствующего построения государства, соответствующего способа его организации (т. е. того, что традиционно характеризуется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через понятие «форма государства»);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6. </w:t>
      </w:r>
      <w:r w:rsidR="00740EB7" w:rsidRPr="004133A8">
        <w:rPr>
          <w:sz w:val="28"/>
          <w:szCs w:val="28"/>
        </w:rPr>
        <w:t>функции государства подвержены эволюции. В связи со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сменой целей и задач у государства могут:</w:t>
      </w:r>
    </w:p>
    <w:p w:rsidR="00740EB7" w:rsidRPr="004133A8" w:rsidRDefault="00FB30B7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0EB7" w:rsidRPr="004133A8">
        <w:rPr>
          <w:sz w:val="28"/>
          <w:szCs w:val="28"/>
        </w:rPr>
        <w:t>а)</w:t>
      </w:r>
      <w:r w:rsidR="005A723A"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исчезать одни функции и появляться другие;</w:t>
      </w:r>
    </w:p>
    <w:p w:rsidR="00740EB7" w:rsidRPr="004133A8" w:rsidRDefault="00FB30B7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0EB7" w:rsidRPr="004133A8">
        <w:rPr>
          <w:sz w:val="28"/>
          <w:szCs w:val="28"/>
        </w:rPr>
        <w:t>б)</w:t>
      </w:r>
      <w:r w:rsidR="00BC3BE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C3BEA">
        <w:rPr>
          <w:sz w:val="28"/>
          <w:szCs w:val="28"/>
        </w:rPr>
        <w:t>зм</w:t>
      </w:r>
      <w:r w:rsidR="00740EB7" w:rsidRPr="004133A8">
        <w:rPr>
          <w:sz w:val="28"/>
          <w:szCs w:val="28"/>
        </w:rPr>
        <w:t>еняться содержание одной и той же функции;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7. </w:t>
      </w:r>
      <w:r w:rsidR="00740EB7" w:rsidRPr="004133A8">
        <w:rPr>
          <w:sz w:val="28"/>
          <w:szCs w:val="28"/>
        </w:rPr>
        <w:t>функции государства осуществляются в специальных орга</w:t>
      </w:r>
      <w:r w:rsidR="00740EB7" w:rsidRPr="004133A8">
        <w:rPr>
          <w:sz w:val="28"/>
          <w:szCs w:val="28"/>
        </w:rPr>
        <w:softHyphen/>
        <w:t>низационно-правовых формах (законодательной, правопримени</w:t>
      </w:r>
      <w:r w:rsidR="00740EB7" w:rsidRPr="004133A8">
        <w:rPr>
          <w:sz w:val="28"/>
          <w:szCs w:val="28"/>
        </w:rPr>
        <w:softHyphen/>
        <w:t xml:space="preserve">тельной, </w:t>
      </w:r>
      <w:r w:rsidRPr="004133A8">
        <w:rPr>
          <w:sz w:val="28"/>
          <w:szCs w:val="28"/>
        </w:rPr>
        <w:t>п</w:t>
      </w:r>
      <w:r w:rsidR="00740EB7" w:rsidRPr="004133A8">
        <w:rPr>
          <w:sz w:val="28"/>
          <w:szCs w:val="28"/>
        </w:rPr>
        <w:t>равоисполнительной, правоохранительной, контрольно-надзорной) и свойственными государству методами;</w:t>
      </w:r>
    </w:p>
    <w:p w:rsidR="00740EB7" w:rsidRPr="004C1F8D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8. </w:t>
      </w:r>
      <w:r w:rsidR="00740EB7" w:rsidRPr="004133A8">
        <w:rPr>
          <w:sz w:val="28"/>
          <w:szCs w:val="28"/>
        </w:rPr>
        <w:t>функции государства как целого, следует отличать от</w:t>
      </w:r>
      <w:r w:rsidRPr="004133A8">
        <w:rPr>
          <w:sz w:val="28"/>
          <w:szCs w:val="28"/>
        </w:rPr>
        <w:t xml:space="preserve"> ф</w:t>
      </w:r>
      <w:r w:rsidR="00740EB7" w:rsidRPr="004133A8">
        <w:rPr>
          <w:sz w:val="28"/>
          <w:szCs w:val="28"/>
        </w:rPr>
        <w:t>ункций его органов (функций элементов государства).</w:t>
      </w:r>
      <w:r w:rsidR="004C1F8D" w:rsidRPr="004C1F8D">
        <w:rPr>
          <w:sz w:val="28"/>
          <w:szCs w:val="28"/>
        </w:rPr>
        <w:t>[</w:t>
      </w:r>
      <w:r w:rsidR="004C1F8D">
        <w:rPr>
          <w:sz w:val="28"/>
          <w:szCs w:val="28"/>
        </w:rPr>
        <w:t>3</w:t>
      </w:r>
      <w:r w:rsidR="004C1F8D" w:rsidRPr="004C1F8D">
        <w:rPr>
          <w:sz w:val="28"/>
          <w:szCs w:val="28"/>
        </w:rPr>
        <w:t>]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BC3BEA">
        <w:rPr>
          <w:sz w:val="28"/>
          <w:szCs w:val="28"/>
        </w:rPr>
        <w:t xml:space="preserve">    </w:t>
      </w:r>
      <w:r w:rsidRPr="004133A8">
        <w:rPr>
          <w:sz w:val="28"/>
          <w:szCs w:val="28"/>
        </w:rPr>
        <w:t>Ф</w:t>
      </w:r>
      <w:r w:rsidR="00740EB7" w:rsidRPr="004133A8">
        <w:rPr>
          <w:sz w:val="28"/>
          <w:szCs w:val="28"/>
        </w:rPr>
        <w:t>ункции государства определяются его це</w:t>
      </w:r>
      <w:r w:rsidR="00740EB7" w:rsidRPr="004133A8">
        <w:rPr>
          <w:sz w:val="28"/>
          <w:szCs w:val="28"/>
        </w:rPr>
        <w:softHyphen/>
        <w:t>лями и задачами. Но цели и задачи государства во многом обус</w:t>
      </w:r>
      <w:r w:rsidR="00740EB7" w:rsidRPr="004133A8">
        <w:rPr>
          <w:sz w:val="28"/>
          <w:szCs w:val="28"/>
        </w:rPr>
        <w:softHyphen/>
        <w:t>ловлены его сущностью, природой, характером (хотя непосред</w:t>
      </w:r>
      <w:r w:rsidR="00740EB7" w:rsidRPr="004133A8">
        <w:rPr>
          <w:sz w:val="28"/>
          <w:szCs w:val="28"/>
        </w:rPr>
        <w:softHyphen/>
        <w:t>ственное влияние насущных потребностей общества на функции государства сохраняется в любом случае).</w:t>
      </w:r>
    </w:p>
    <w:p w:rsidR="00740EB7" w:rsidRPr="004133A8" w:rsidRDefault="005A723A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  <w:r w:rsidR="00BC3BEA">
        <w:rPr>
          <w:sz w:val="28"/>
          <w:szCs w:val="28"/>
        </w:rPr>
        <w:t xml:space="preserve">     </w:t>
      </w:r>
      <w:r w:rsidRPr="004133A8">
        <w:rPr>
          <w:sz w:val="28"/>
          <w:szCs w:val="28"/>
        </w:rPr>
        <w:t>Ф</w:t>
      </w:r>
      <w:r w:rsidR="00740EB7" w:rsidRPr="004133A8">
        <w:rPr>
          <w:sz w:val="28"/>
          <w:szCs w:val="28"/>
        </w:rPr>
        <w:t>унк</w:t>
      </w:r>
      <w:r w:rsidR="00740EB7" w:rsidRPr="004133A8">
        <w:rPr>
          <w:sz w:val="28"/>
          <w:szCs w:val="28"/>
        </w:rPr>
        <w:softHyphen/>
        <w:t>ций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тоталитарного и демократического государств</w:t>
      </w:r>
      <w:r w:rsidRPr="004133A8">
        <w:rPr>
          <w:sz w:val="28"/>
          <w:szCs w:val="28"/>
        </w:rPr>
        <w:t xml:space="preserve"> име</w:t>
      </w:r>
      <w:r w:rsidR="00BC3BEA">
        <w:rPr>
          <w:sz w:val="28"/>
          <w:szCs w:val="28"/>
        </w:rPr>
        <w:t>ю</w:t>
      </w:r>
      <w:r w:rsidRPr="004133A8">
        <w:rPr>
          <w:sz w:val="28"/>
          <w:szCs w:val="28"/>
        </w:rPr>
        <w:t>т</w:t>
      </w:r>
      <w:r w:rsidR="006A0FC1" w:rsidRPr="004133A8">
        <w:rPr>
          <w:sz w:val="28"/>
          <w:szCs w:val="28"/>
        </w:rPr>
        <w:t xml:space="preserve"> </w:t>
      </w:r>
      <w:r w:rsidR="00BC3BEA">
        <w:rPr>
          <w:sz w:val="28"/>
          <w:szCs w:val="28"/>
        </w:rPr>
        <w:t xml:space="preserve"> </w:t>
      </w:r>
      <w:r w:rsidR="006A0FC1" w:rsidRPr="004133A8">
        <w:rPr>
          <w:sz w:val="28"/>
          <w:szCs w:val="28"/>
        </w:rPr>
        <w:t>различия</w:t>
      </w:r>
      <w:r w:rsidR="00740EB7" w:rsidRPr="004133A8">
        <w:rPr>
          <w:sz w:val="28"/>
          <w:szCs w:val="28"/>
        </w:rPr>
        <w:t xml:space="preserve">. </w:t>
      </w:r>
      <w:r w:rsidR="006A0FC1" w:rsidRPr="004133A8">
        <w:rPr>
          <w:sz w:val="28"/>
          <w:szCs w:val="28"/>
        </w:rPr>
        <w:t>Ф</w:t>
      </w:r>
      <w:r w:rsidR="00740EB7" w:rsidRPr="004133A8">
        <w:rPr>
          <w:sz w:val="28"/>
          <w:szCs w:val="28"/>
        </w:rPr>
        <w:t>ункции тоталитарного государства необходимы прак</w:t>
      </w:r>
      <w:r w:rsidR="00740EB7" w:rsidRPr="004133A8">
        <w:rPr>
          <w:sz w:val="28"/>
          <w:szCs w:val="28"/>
        </w:rPr>
        <w:softHyphen/>
        <w:t>тически только ему самому, его самосохранению и дальнейшей экспансии: они не отвечают интересам и потребностям людей, интересам общественного развития. И повлиять общество на изменение функций государства в нужную ему сторону может только через изменение природы государства в целом, через из</w:t>
      </w:r>
      <w:r w:rsidR="00740EB7" w:rsidRPr="004133A8">
        <w:rPr>
          <w:sz w:val="28"/>
          <w:szCs w:val="28"/>
        </w:rPr>
        <w:softHyphen/>
        <w:t>менение его сущности. Поэтому можно сказать, что сущность государства определяет его функции постольку, поскольку она сама определяется природой породившего его общества.</w:t>
      </w:r>
    </w:p>
    <w:p w:rsidR="00740EB7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  <w:r w:rsidR="00BC3BEA">
        <w:rPr>
          <w:sz w:val="28"/>
          <w:szCs w:val="28"/>
        </w:rPr>
        <w:t xml:space="preserve">    </w:t>
      </w:r>
      <w:r w:rsidR="00740EB7" w:rsidRPr="004133A8">
        <w:rPr>
          <w:sz w:val="28"/>
          <w:szCs w:val="28"/>
        </w:rPr>
        <w:t>Итак, можно сделать вывод, что функции государства и их содержание обусловлены в основном следующими факторами: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а) потребностью обеспечения самых необходимых условий сохранения общества </w:t>
      </w:r>
      <w:r w:rsidR="006A0FC1" w:rsidRPr="004133A8">
        <w:rPr>
          <w:sz w:val="28"/>
          <w:szCs w:val="28"/>
        </w:rPr>
        <w:t xml:space="preserve"> </w:t>
      </w:r>
    </w:p>
    <w:p w:rsidR="00740EB7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б) </w:t>
      </w:r>
      <w:r w:rsidR="00740EB7" w:rsidRPr="004133A8">
        <w:rPr>
          <w:sz w:val="28"/>
          <w:szCs w:val="28"/>
        </w:rPr>
        <w:t>сущностью государства, его природой;</w:t>
      </w:r>
    </w:p>
    <w:p w:rsidR="00740EB7" w:rsidRPr="004133A8" w:rsidRDefault="00740EB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в)</w:t>
      </w:r>
      <w:r w:rsidR="006A0FC1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целями и задачами государства.</w:t>
      </w:r>
    </w:p>
    <w:p w:rsidR="006A0FC1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</w:t>
      </w:r>
      <w:r w:rsidR="00740EB7" w:rsidRPr="004133A8">
        <w:rPr>
          <w:sz w:val="28"/>
          <w:szCs w:val="28"/>
        </w:rPr>
        <w:t>В</w:t>
      </w:r>
      <w:r w:rsidRPr="004133A8">
        <w:rPr>
          <w:sz w:val="28"/>
          <w:szCs w:val="28"/>
        </w:rPr>
        <w:t xml:space="preserve"> юридической </w:t>
      </w:r>
      <w:r w:rsidR="00740EB7" w:rsidRPr="004133A8">
        <w:rPr>
          <w:sz w:val="28"/>
          <w:szCs w:val="28"/>
        </w:rPr>
        <w:t>литературе предлагаются различные варианты деления функций на виды:</w:t>
      </w:r>
    </w:p>
    <w:p w:rsidR="006A0FC1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О</w:t>
      </w:r>
      <w:r w:rsidR="00740EB7" w:rsidRPr="004133A8">
        <w:rPr>
          <w:sz w:val="28"/>
          <w:szCs w:val="28"/>
        </w:rPr>
        <w:t>бщесоциальные (вытекающие из потребнос</w:t>
      </w:r>
      <w:r w:rsidR="00740EB7" w:rsidRPr="004133A8">
        <w:rPr>
          <w:sz w:val="28"/>
          <w:szCs w:val="28"/>
        </w:rPr>
        <w:softHyphen/>
        <w:t xml:space="preserve">тей общества в целом) и классовые (обусловленные классовыми </w:t>
      </w:r>
      <w:r w:rsidRPr="004133A8">
        <w:rPr>
          <w:sz w:val="28"/>
          <w:szCs w:val="28"/>
        </w:rPr>
        <w:t>про</w:t>
      </w:r>
      <w:r w:rsidR="00740EB7" w:rsidRPr="004133A8">
        <w:rPr>
          <w:sz w:val="28"/>
          <w:szCs w:val="28"/>
        </w:rPr>
        <w:t>тиворечиями)</w:t>
      </w:r>
      <w:r w:rsidRPr="004133A8">
        <w:rPr>
          <w:sz w:val="28"/>
          <w:szCs w:val="28"/>
        </w:rPr>
        <w:t xml:space="preserve">.    </w:t>
      </w:r>
    </w:p>
    <w:p w:rsidR="006A0FC1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В</w:t>
      </w:r>
      <w:r w:rsidR="00740EB7" w:rsidRPr="004133A8">
        <w:rPr>
          <w:sz w:val="28"/>
          <w:szCs w:val="28"/>
        </w:rPr>
        <w:t>нутренние и внешние (в зависимости от сфе</w:t>
      </w:r>
      <w:r w:rsidR="00740EB7" w:rsidRPr="004133A8">
        <w:rPr>
          <w:sz w:val="28"/>
          <w:szCs w:val="28"/>
        </w:rPr>
        <w:softHyphen/>
        <w:t>ры приложения деятельности государства)</w:t>
      </w:r>
      <w:r w:rsidRPr="004133A8">
        <w:rPr>
          <w:sz w:val="28"/>
          <w:szCs w:val="28"/>
        </w:rPr>
        <w:t xml:space="preserve">. </w:t>
      </w:r>
    </w:p>
    <w:p w:rsidR="00740EB7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П</w:t>
      </w:r>
      <w:r w:rsidR="00740EB7" w:rsidRPr="004133A8">
        <w:rPr>
          <w:sz w:val="28"/>
          <w:szCs w:val="28"/>
        </w:rPr>
        <w:t>остоянные (осуще</w:t>
      </w:r>
      <w:r w:rsidR="00740EB7" w:rsidRPr="004133A8">
        <w:rPr>
          <w:sz w:val="28"/>
          <w:szCs w:val="28"/>
        </w:rPr>
        <w:softHyphen/>
        <w:t>ствляются на всех этапах развития государства) и временные (рассчитаны на решение задачи, имеющей временный и, как правило, чрезвычайный характер).</w:t>
      </w:r>
    </w:p>
    <w:p w:rsidR="00740EB7" w:rsidRPr="004133A8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>Еще более 200 лет назад Адам Смит в книге «Исследование о природе и причинах богатства народов», обосновывая макси</w:t>
      </w:r>
      <w:r w:rsidR="00740EB7" w:rsidRPr="004133A8">
        <w:rPr>
          <w:sz w:val="28"/>
          <w:szCs w:val="28"/>
        </w:rPr>
        <w:softHyphen/>
        <w:t>мальную свободу</w:t>
      </w:r>
      <w:r w:rsidRPr="004133A8">
        <w:rPr>
          <w:sz w:val="28"/>
          <w:szCs w:val="28"/>
        </w:rPr>
        <w:t xml:space="preserve"> </w:t>
      </w:r>
      <w:r w:rsidR="00740EB7" w:rsidRPr="004133A8">
        <w:rPr>
          <w:sz w:val="28"/>
          <w:szCs w:val="28"/>
        </w:rPr>
        <w:t>человека, живущего в условиях рыночного хозяйства, указал на три функции государства</w:t>
      </w:r>
      <w:r w:rsidRPr="004133A8">
        <w:rPr>
          <w:sz w:val="28"/>
          <w:szCs w:val="28"/>
        </w:rPr>
        <w:t xml:space="preserve">. Это - </w:t>
      </w:r>
      <w:r w:rsidR="00740EB7" w:rsidRPr="004133A8">
        <w:rPr>
          <w:sz w:val="28"/>
          <w:szCs w:val="28"/>
        </w:rPr>
        <w:t>оборон</w:t>
      </w:r>
      <w:r w:rsidRPr="004133A8">
        <w:rPr>
          <w:sz w:val="28"/>
          <w:szCs w:val="28"/>
        </w:rPr>
        <w:t xml:space="preserve">а, </w:t>
      </w:r>
      <w:r w:rsidR="00740EB7" w:rsidRPr="004133A8">
        <w:rPr>
          <w:sz w:val="28"/>
          <w:szCs w:val="28"/>
        </w:rPr>
        <w:t>определение меры свободы каждого посредством уста</w:t>
      </w:r>
      <w:r w:rsidR="00740EB7" w:rsidRPr="004133A8">
        <w:rPr>
          <w:sz w:val="28"/>
          <w:szCs w:val="28"/>
        </w:rPr>
        <w:softHyphen/>
        <w:t>новления одинаковых для всех правил и обеспечения правосу</w:t>
      </w:r>
      <w:r w:rsidR="00740EB7" w:rsidRPr="004133A8">
        <w:rPr>
          <w:sz w:val="28"/>
          <w:szCs w:val="28"/>
        </w:rPr>
        <w:softHyphen/>
        <w:t>дия как средства решения социальных конфликтов между чле</w:t>
      </w:r>
      <w:r w:rsidR="00740EB7" w:rsidRPr="004133A8">
        <w:rPr>
          <w:sz w:val="28"/>
          <w:szCs w:val="28"/>
        </w:rPr>
        <w:softHyphen/>
        <w:t>нами общества</w:t>
      </w:r>
      <w:r w:rsidRPr="004133A8">
        <w:rPr>
          <w:sz w:val="28"/>
          <w:szCs w:val="28"/>
        </w:rPr>
        <w:t xml:space="preserve"> и </w:t>
      </w:r>
      <w:r w:rsidR="00740EB7" w:rsidRPr="004133A8">
        <w:rPr>
          <w:sz w:val="28"/>
          <w:szCs w:val="28"/>
        </w:rPr>
        <w:t>организацию учреждений, которые не могут быть созда</w:t>
      </w:r>
      <w:r w:rsidR="00740EB7" w:rsidRPr="004133A8">
        <w:rPr>
          <w:sz w:val="28"/>
          <w:szCs w:val="28"/>
        </w:rPr>
        <w:softHyphen/>
        <w:t>ны отдельными лицами, но которые необходимы им</w:t>
      </w:r>
      <w:r w:rsidRPr="004133A8">
        <w:rPr>
          <w:sz w:val="28"/>
          <w:szCs w:val="28"/>
        </w:rPr>
        <w:t xml:space="preserve">. </w:t>
      </w:r>
      <w:r w:rsidR="00740EB7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Н</w:t>
      </w:r>
      <w:r w:rsidR="00740EB7" w:rsidRPr="004133A8">
        <w:rPr>
          <w:sz w:val="28"/>
          <w:szCs w:val="28"/>
        </w:rPr>
        <w:t>апример</w:t>
      </w:r>
      <w:r w:rsidRPr="004133A8">
        <w:rPr>
          <w:sz w:val="28"/>
          <w:szCs w:val="28"/>
        </w:rPr>
        <w:t xml:space="preserve">, </w:t>
      </w:r>
      <w:r w:rsidR="00740EB7" w:rsidRPr="004133A8">
        <w:rPr>
          <w:sz w:val="28"/>
          <w:szCs w:val="28"/>
        </w:rPr>
        <w:t>почты, полиции и т. д.</w:t>
      </w:r>
    </w:p>
    <w:p w:rsidR="00740EB7" w:rsidRPr="004C1F8D" w:rsidRDefault="006A0FC1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</w:t>
      </w:r>
      <w:r w:rsidR="00740EB7" w:rsidRPr="004133A8">
        <w:rPr>
          <w:sz w:val="28"/>
          <w:szCs w:val="28"/>
        </w:rPr>
        <w:t>По мнению профессора Льва Ивановича Спиридонова, су</w:t>
      </w:r>
      <w:r w:rsidR="00740EB7" w:rsidRPr="004133A8">
        <w:rPr>
          <w:sz w:val="28"/>
          <w:szCs w:val="28"/>
        </w:rPr>
        <w:softHyphen/>
        <w:t>ществует генеральная функция государства</w:t>
      </w:r>
      <w:r w:rsidRPr="004133A8">
        <w:rPr>
          <w:sz w:val="28"/>
          <w:szCs w:val="28"/>
        </w:rPr>
        <w:t xml:space="preserve">, </w:t>
      </w:r>
      <w:r w:rsidR="00740EB7" w:rsidRPr="004133A8">
        <w:rPr>
          <w:sz w:val="28"/>
          <w:szCs w:val="28"/>
        </w:rPr>
        <w:t>которая реализуется в его внешних и внутренних функциях. К числу внешних он относит военную</w:t>
      </w:r>
      <w:r w:rsidRPr="004133A8">
        <w:rPr>
          <w:sz w:val="28"/>
          <w:szCs w:val="28"/>
        </w:rPr>
        <w:t>,</w:t>
      </w:r>
      <w:r w:rsidR="00740EB7" w:rsidRPr="004133A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 xml:space="preserve">функцию </w:t>
      </w:r>
      <w:r w:rsidR="00740EB7" w:rsidRPr="004133A8">
        <w:rPr>
          <w:sz w:val="28"/>
          <w:szCs w:val="28"/>
        </w:rPr>
        <w:t>внешнеполитических, экономических и культурных связей, а также экологическую функцию, обеспечивающую международное сотрудничество в деле сохра</w:t>
      </w:r>
      <w:r w:rsidR="00740EB7" w:rsidRPr="004133A8">
        <w:rPr>
          <w:sz w:val="28"/>
          <w:szCs w:val="28"/>
        </w:rPr>
        <w:softHyphen/>
        <w:t>нени</w:t>
      </w:r>
      <w:r w:rsidRPr="004133A8">
        <w:rPr>
          <w:sz w:val="28"/>
          <w:szCs w:val="28"/>
        </w:rPr>
        <w:t>я окружающей среды. Внутренние и внешние функции будут рассмотрены в следующем разделе работы.</w:t>
      </w:r>
      <w:r w:rsidR="004C1F8D" w:rsidRPr="004C1F8D">
        <w:rPr>
          <w:sz w:val="28"/>
          <w:szCs w:val="28"/>
        </w:rPr>
        <w:t>[</w:t>
      </w:r>
      <w:r w:rsidR="004C1F8D">
        <w:rPr>
          <w:sz w:val="28"/>
          <w:szCs w:val="28"/>
        </w:rPr>
        <w:t>4</w:t>
      </w:r>
      <w:r w:rsidR="004C1F8D" w:rsidRPr="004C1F8D">
        <w:rPr>
          <w:sz w:val="28"/>
          <w:szCs w:val="28"/>
        </w:rPr>
        <w:t>]</w:t>
      </w:r>
    </w:p>
    <w:p w:rsidR="00BC3BEA" w:rsidRDefault="00BC3BEA" w:rsidP="004133A8">
      <w:pPr>
        <w:jc w:val="both"/>
        <w:rPr>
          <w:sz w:val="28"/>
          <w:szCs w:val="28"/>
        </w:rPr>
      </w:pPr>
    </w:p>
    <w:p w:rsidR="00BC3BEA" w:rsidRDefault="00BC3BEA" w:rsidP="004133A8">
      <w:pPr>
        <w:jc w:val="both"/>
        <w:rPr>
          <w:sz w:val="28"/>
          <w:szCs w:val="28"/>
        </w:rPr>
      </w:pPr>
    </w:p>
    <w:p w:rsidR="000E6BD9" w:rsidRPr="00BC3BEA" w:rsidRDefault="002E71E2" w:rsidP="004133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E6BD9" w:rsidRPr="00BC3BEA">
        <w:rPr>
          <w:b/>
          <w:sz w:val="28"/>
          <w:szCs w:val="28"/>
        </w:rPr>
        <w:t xml:space="preserve">1.2 Формы </w:t>
      </w:r>
      <w:r w:rsidR="001753BD" w:rsidRPr="00BC3BEA">
        <w:rPr>
          <w:b/>
          <w:sz w:val="28"/>
          <w:szCs w:val="28"/>
        </w:rPr>
        <w:t xml:space="preserve">и методы </w:t>
      </w:r>
      <w:r w:rsidR="000E6BD9" w:rsidRPr="00BC3BEA">
        <w:rPr>
          <w:b/>
          <w:sz w:val="28"/>
          <w:szCs w:val="28"/>
        </w:rPr>
        <w:t>осуществления функций государства</w:t>
      </w:r>
    </w:p>
    <w:p w:rsidR="000E6BD9" w:rsidRPr="004133A8" w:rsidRDefault="000E6BD9" w:rsidP="004133A8">
      <w:pPr>
        <w:jc w:val="both"/>
        <w:rPr>
          <w:sz w:val="28"/>
          <w:szCs w:val="28"/>
        </w:rPr>
      </w:pPr>
    </w:p>
    <w:p w:rsidR="007D156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</w:t>
      </w:r>
      <w:r w:rsidR="007D1564" w:rsidRPr="004133A8">
        <w:rPr>
          <w:sz w:val="28"/>
          <w:szCs w:val="28"/>
        </w:rPr>
        <w:t>Формы осуществления</w:t>
      </w:r>
      <w:r w:rsidRPr="004133A8">
        <w:rPr>
          <w:sz w:val="28"/>
          <w:szCs w:val="28"/>
        </w:rPr>
        <w:t xml:space="preserve"> функций государства </w:t>
      </w:r>
      <w:r w:rsidR="007D1564" w:rsidRPr="004133A8">
        <w:rPr>
          <w:sz w:val="28"/>
          <w:szCs w:val="28"/>
        </w:rPr>
        <w:t>представляют собой деятельность государственных органов по реализации функций государства.</w:t>
      </w:r>
    </w:p>
    <w:p w:rsidR="00BC3BEA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</w:t>
      </w:r>
      <w:r w:rsidR="007D1564" w:rsidRPr="004133A8">
        <w:rPr>
          <w:sz w:val="28"/>
          <w:szCs w:val="28"/>
        </w:rPr>
        <w:t>Функции государства осуществляются в опре</w:t>
      </w:r>
      <w:r w:rsidRPr="004133A8">
        <w:rPr>
          <w:sz w:val="28"/>
          <w:szCs w:val="28"/>
        </w:rPr>
        <w:t xml:space="preserve">деленных формах и определенными </w:t>
      </w:r>
      <w:r w:rsidR="007D1564" w:rsidRPr="004133A8">
        <w:rPr>
          <w:sz w:val="28"/>
          <w:szCs w:val="28"/>
        </w:rPr>
        <w:t xml:space="preserve">методами. Они бывают правовые и </w:t>
      </w:r>
      <w:r w:rsidRPr="004133A8">
        <w:rPr>
          <w:sz w:val="28"/>
          <w:szCs w:val="28"/>
        </w:rPr>
        <w:t xml:space="preserve">внеправовые </w:t>
      </w:r>
      <w:r w:rsidR="007D1564" w:rsidRPr="004133A8">
        <w:rPr>
          <w:sz w:val="28"/>
          <w:szCs w:val="28"/>
        </w:rPr>
        <w:t>(организационные).</w:t>
      </w:r>
    </w:p>
    <w:p w:rsidR="00BC3BEA" w:rsidRPr="004133A8" w:rsidRDefault="00BC3BEA" w:rsidP="00BC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33A8">
        <w:rPr>
          <w:sz w:val="28"/>
          <w:szCs w:val="28"/>
        </w:rPr>
        <w:t>Методы осуществления функций государства — это способы, с помощью которых государст</w:t>
      </w:r>
      <w:r>
        <w:rPr>
          <w:sz w:val="28"/>
          <w:szCs w:val="28"/>
        </w:rPr>
        <w:t xml:space="preserve">во реализует свою деятельность. </w:t>
      </w:r>
      <w:r w:rsidRPr="004133A8">
        <w:rPr>
          <w:sz w:val="28"/>
          <w:szCs w:val="28"/>
        </w:rPr>
        <w:t>Среди методов осуществления функций выделяют методы убеждения, принуждения и стимулирования</w:t>
      </w:r>
      <w:r>
        <w:rPr>
          <w:sz w:val="28"/>
          <w:szCs w:val="28"/>
        </w:rPr>
        <w:t xml:space="preserve">. </w:t>
      </w:r>
      <w:r w:rsidRPr="004133A8">
        <w:rPr>
          <w:sz w:val="28"/>
          <w:szCs w:val="28"/>
        </w:rPr>
        <w:t>Так, выполняя охранительную функцию, государство исполь</w:t>
      </w:r>
      <w:r w:rsidRPr="004133A8">
        <w:rPr>
          <w:sz w:val="28"/>
          <w:szCs w:val="28"/>
        </w:rPr>
        <w:softHyphen/>
        <w:t>зует методы убеждения и принуждения, для реализации экономической функции использует экономические методы — прогнозирование, планирование, льготное кредитование и инвес</w:t>
      </w:r>
      <w:r w:rsidRPr="004133A8">
        <w:rPr>
          <w:sz w:val="28"/>
          <w:szCs w:val="28"/>
        </w:rPr>
        <w:softHyphen/>
        <w:t>тирование, государственные субсидии, защиту потребителей и др.</w:t>
      </w:r>
    </w:p>
    <w:p w:rsidR="007D1564" w:rsidRPr="004133A8" w:rsidRDefault="00BC3BEA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284" w:rsidRPr="004133A8">
        <w:rPr>
          <w:sz w:val="28"/>
          <w:szCs w:val="28"/>
        </w:rPr>
        <w:t xml:space="preserve"> </w:t>
      </w:r>
      <w:r w:rsidR="007D1564" w:rsidRPr="004133A8">
        <w:rPr>
          <w:sz w:val="28"/>
          <w:szCs w:val="28"/>
        </w:rPr>
        <w:t>Формы осуществления функций характеризуют связь государства с правом как  одним из основных средств властвования. Через право государство проводит в жизнь свои  функции, свои экономические, политические, идеологические задачи. В одних случаях государство издает юридические нормы, в других - организует их  исполнение, в третьих - обеспечивает, охраняет их. В зависимости от этого и различают три основные формы осуществления функций:</w:t>
      </w:r>
    </w:p>
    <w:p w:rsidR="007D1564" w:rsidRPr="004133A8" w:rsidRDefault="00BC3BEA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1564" w:rsidRPr="004133A8">
        <w:rPr>
          <w:sz w:val="28"/>
          <w:szCs w:val="28"/>
        </w:rPr>
        <w:t>1. Правотворческая - государственная деятельность, выражающаяся в разработке и принятии юридических норм, в которых закрепляются программы деятельности людей. Она заключается в издании нормативных актов, т.е. актов, которые устанавливают новые нормы, изменяют или отменяют старые.</w:t>
      </w:r>
    </w:p>
    <w:p w:rsidR="007D156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</w:t>
      </w:r>
      <w:r w:rsidR="007D1564" w:rsidRPr="004133A8">
        <w:rPr>
          <w:sz w:val="28"/>
          <w:szCs w:val="28"/>
        </w:rPr>
        <w:t xml:space="preserve">2.Правоисполнительная - государственная деятельность, </w:t>
      </w:r>
      <w:r w:rsidRPr="004133A8">
        <w:rPr>
          <w:sz w:val="28"/>
          <w:szCs w:val="28"/>
        </w:rPr>
        <w:t>в</w:t>
      </w:r>
      <w:r w:rsidR="007D1564" w:rsidRPr="004133A8">
        <w:rPr>
          <w:sz w:val="28"/>
          <w:szCs w:val="28"/>
        </w:rPr>
        <w:t>ыражающаяся в принятие мер по исполнению норм права. Она состоит главным образом в издании властных  индивидуальных актов, т.е. актов, рассчитанных только на данный, индивидуальный случай (например, издание разового планового акта по строительству, назначение гражданина на должность.)</w:t>
      </w:r>
    </w:p>
    <w:p w:rsidR="00AE4F5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</w:t>
      </w:r>
      <w:r w:rsidR="007D1564" w:rsidRPr="004133A8">
        <w:rPr>
          <w:sz w:val="28"/>
          <w:szCs w:val="28"/>
        </w:rPr>
        <w:t>3.Правообеспечительная (правоохранительная) - государственная деятельность, выражающаяся  главным образом в контроле и надзоре за соблюдением и исполнением норм, а также в применение принудительных мер к их нарушителям. В процессе осуществления данной функции решаются юридические дела, связанные с применением юридических санкций, спорами между отдельными лицами и т.д.</w:t>
      </w:r>
      <w:r w:rsidRPr="004133A8">
        <w:rPr>
          <w:sz w:val="28"/>
          <w:szCs w:val="28"/>
        </w:rPr>
        <w:t>[6]</w:t>
      </w:r>
    </w:p>
    <w:p w:rsidR="000C0284" w:rsidRPr="004133A8" w:rsidRDefault="00BC3BEA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0284" w:rsidRPr="004133A8">
        <w:rPr>
          <w:sz w:val="28"/>
          <w:szCs w:val="28"/>
        </w:rPr>
        <w:t>К организационным формам относят:</w:t>
      </w:r>
    </w:p>
    <w:p w:rsidR="000C028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а)</w:t>
      </w:r>
      <w:r w:rsidRPr="004133A8">
        <w:rPr>
          <w:sz w:val="28"/>
          <w:szCs w:val="28"/>
        </w:rPr>
        <w:tab/>
        <w:t>организационно-регламентирующую — это текущая работа определенных структур по обеспечению функционирования органов государства, связанная с подготовкой проектов документов, организацией выборов и т.п.;</w:t>
      </w:r>
    </w:p>
    <w:p w:rsidR="000C028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б)</w:t>
      </w:r>
      <w:r w:rsidR="00BC3BEA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 xml:space="preserve">организационно-хозяйственную  </w:t>
      </w:r>
      <w:r w:rsidR="00BC3BEA">
        <w:rPr>
          <w:sz w:val="28"/>
          <w:szCs w:val="28"/>
        </w:rPr>
        <w:t>-</w:t>
      </w:r>
      <w:r w:rsidRPr="004133A8">
        <w:rPr>
          <w:sz w:val="28"/>
          <w:szCs w:val="28"/>
        </w:rPr>
        <w:t xml:space="preserve">  это  оперативно-техническая</w:t>
      </w:r>
      <w:r w:rsidR="00BC3BEA">
        <w:rPr>
          <w:sz w:val="28"/>
          <w:szCs w:val="28"/>
        </w:rPr>
        <w:t xml:space="preserve"> и</w:t>
      </w:r>
      <w:r w:rsidRPr="004133A8">
        <w:rPr>
          <w:sz w:val="28"/>
          <w:szCs w:val="28"/>
        </w:rPr>
        <w:t xml:space="preserve"> хозяйственная работа, связанная с бухучетом, статистикой, снабжением и т.п.;</w:t>
      </w:r>
    </w:p>
    <w:p w:rsidR="000C028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в</w:t>
      </w:r>
      <w:r w:rsidR="00515FE6" w:rsidRPr="004133A8">
        <w:rPr>
          <w:sz w:val="28"/>
          <w:szCs w:val="28"/>
        </w:rPr>
        <w:t>) о</w:t>
      </w:r>
      <w:r w:rsidRPr="004133A8">
        <w:rPr>
          <w:sz w:val="28"/>
          <w:szCs w:val="28"/>
        </w:rPr>
        <w:t xml:space="preserve">рганизационно-идеологическую </w:t>
      </w:r>
      <w:r w:rsidR="00BC3BEA">
        <w:rPr>
          <w:sz w:val="28"/>
          <w:szCs w:val="28"/>
        </w:rPr>
        <w:t xml:space="preserve">- </w:t>
      </w:r>
      <w:r w:rsidRPr="004133A8">
        <w:rPr>
          <w:sz w:val="28"/>
          <w:szCs w:val="28"/>
        </w:rPr>
        <w:t>это повседневная воспита</w:t>
      </w:r>
      <w:r w:rsidRPr="004133A8">
        <w:rPr>
          <w:sz w:val="28"/>
          <w:szCs w:val="28"/>
        </w:rPr>
        <w:softHyphen/>
        <w:t>тельная</w:t>
      </w:r>
      <w:r w:rsidR="00BC3BEA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работа по идеологическому обеспечению выполнения различных функций государства, связанная с разъяснением вновь из</w:t>
      </w:r>
      <w:r w:rsidRPr="004133A8">
        <w:rPr>
          <w:sz w:val="28"/>
          <w:szCs w:val="28"/>
        </w:rPr>
        <w:softHyphen/>
      </w:r>
      <w:r w:rsidR="00BC3BEA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данных нормативных актов, формированием общественного мнения и прочее.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Функции государства выполняются своей совокупностью государственных организаций.  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BC3BEA">
        <w:rPr>
          <w:sz w:val="28"/>
          <w:szCs w:val="28"/>
        </w:rPr>
        <w:t xml:space="preserve">   </w:t>
      </w:r>
      <w:r w:rsidRPr="004133A8">
        <w:rPr>
          <w:sz w:val="28"/>
          <w:szCs w:val="28"/>
        </w:rPr>
        <w:t>Существуют два вида государственных организаций</w:t>
      </w:r>
      <w:r w:rsidR="00BC3BEA">
        <w:rPr>
          <w:sz w:val="28"/>
          <w:szCs w:val="28"/>
        </w:rPr>
        <w:t xml:space="preserve">. </w:t>
      </w:r>
      <w:r w:rsidRPr="004133A8">
        <w:rPr>
          <w:sz w:val="28"/>
          <w:szCs w:val="28"/>
        </w:rPr>
        <w:t>К первому  виду относятся государственные организации,  которые осуществляют властную, организационно-регулятивную деятельность.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Второй вид представляют государственные организации, основным назначением которых является непосредственная, практическая деятельность по выполнению функций государства. Они создаются органами государства и управляются ими. В зависимости от того, в какой сфере государственной деятельности (охранительной, экологической или культурно-воспитательной) действуют государственные организации, они  подразделяются на три вида.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BC3BEA">
        <w:rPr>
          <w:sz w:val="28"/>
          <w:szCs w:val="28"/>
        </w:rPr>
        <w:t xml:space="preserve">  </w:t>
      </w:r>
      <w:r w:rsidRPr="004133A8">
        <w:rPr>
          <w:sz w:val="28"/>
          <w:szCs w:val="28"/>
        </w:rPr>
        <w:t>В охранительной сфере практическое выполнение функций возложено на особые вооруженные  государственные организации. Они непосредственно охраняют граждан и государство от внутренних и внешних посягательств. В их число входят части и подразделения  вооруженных сил, службы безопасности, милиция (полиция), разведка и некоторые другие вооруженные государственные организации.[</w:t>
      </w:r>
      <w:r w:rsidR="00BC3BEA">
        <w:rPr>
          <w:sz w:val="28"/>
          <w:szCs w:val="28"/>
        </w:rPr>
        <w:t>8</w:t>
      </w:r>
      <w:r w:rsidRPr="004133A8">
        <w:rPr>
          <w:sz w:val="28"/>
          <w:szCs w:val="28"/>
        </w:rPr>
        <w:t>]</w:t>
      </w:r>
    </w:p>
    <w:p w:rsidR="001753BD" w:rsidRPr="004133A8" w:rsidRDefault="00F21228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3BD" w:rsidRPr="004133A8">
        <w:rPr>
          <w:sz w:val="28"/>
          <w:szCs w:val="28"/>
        </w:rPr>
        <w:t>В экономической сфере действуют государственные организации - предприятия и учреждения, основным назначением которых является производственная либо обеспечивающая производство деятельность, а также оказание бытовых, кредитно-расчетных и коммунальных услуг населению. К ним относятся, например, государственные заводы и фабрики,  сельскохозяйственные предприятия, предприятия транспорта и связи (железные дороги, почта и др.), торговых и бытовых услуг, кредитно-расчетные учреждения и т.д.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F21228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 xml:space="preserve"> Культурно-воспитательные задачи выполняются широкой сетью государственных организаций, таких, как учебные заведения, библиотеки, музеи, театры и др. </w:t>
      </w:r>
    </w:p>
    <w:p w:rsidR="00F2122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</w:t>
      </w:r>
      <w:r w:rsidR="00F21228">
        <w:rPr>
          <w:sz w:val="28"/>
          <w:szCs w:val="28"/>
        </w:rPr>
        <w:t xml:space="preserve">   </w:t>
      </w:r>
      <w:r w:rsidRPr="004133A8">
        <w:rPr>
          <w:sz w:val="28"/>
          <w:szCs w:val="28"/>
        </w:rPr>
        <w:t xml:space="preserve">Следует иметь в виду, что охранительные, экономические и культурно-воспитательные задачи выполняются не только государственными организациями. Во всех этих сферах наряду с государственными организациями действуют частные и общественные организации и объединения. </w:t>
      </w:r>
    </w:p>
    <w:p w:rsidR="001753BD" w:rsidRPr="004133A8" w:rsidRDefault="00F21228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3BD" w:rsidRPr="004133A8">
        <w:rPr>
          <w:sz w:val="28"/>
          <w:szCs w:val="28"/>
        </w:rPr>
        <w:t>Частные и общественные организации и предприятия наиболее представлены в экологической, духовной и социальной сферах. Однако и в охранительной сфере действуют негосударственные организации, такие, как, например, частная полиция и охрана, частные детективные организации</w:t>
      </w:r>
      <w:r>
        <w:rPr>
          <w:sz w:val="28"/>
          <w:szCs w:val="28"/>
        </w:rPr>
        <w:t xml:space="preserve"> и т.д.</w:t>
      </w:r>
      <w:r w:rsidR="001753BD" w:rsidRPr="0041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4F54" w:rsidRDefault="001753BD" w:rsidP="00F21228">
      <w:pPr>
        <w:jc w:val="center"/>
        <w:rPr>
          <w:b/>
          <w:sz w:val="28"/>
          <w:szCs w:val="28"/>
        </w:rPr>
      </w:pPr>
      <w:r w:rsidRPr="00F21228">
        <w:rPr>
          <w:b/>
          <w:sz w:val="28"/>
          <w:szCs w:val="28"/>
        </w:rPr>
        <w:t>2</w:t>
      </w:r>
      <w:r w:rsidR="00AE4F54" w:rsidRPr="00F21228">
        <w:rPr>
          <w:b/>
          <w:sz w:val="28"/>
          <w:szCs w:val="28"/>
        </w:rPr>
        <w:t>.  Внутренние функции</w:t>
      </w:r>
      <w:r w:rsidR="000C0284" w:rsidRPr="00F21228">
        <w:rPr>
          <w:b/>
          <w:sz w:val="28"/>
          <w:szCs w:val="28"/>
        </w:rPr>
        <w:t xml:space="preserve"> государства</w:t>
      </w:r>
    </w:p>
    <w:p w:rsidR="00F21228" w:rsidRPr="00F21228" w:rsidRDefault="00F21228" w:rsidP="00F21228">
      <w:pPr>
        <w:jc w:val="center"/>
        <w:rPr>
          <w:b/>
          <w:sz w:val="28"/>
          <w:szCs w:val="28"/>
        </w:rPr>
      </w:pPr>
    </w:p>
    <w:p w:rsidR="00AE4F54" w:rsidRPr="004133A8" w:rsidRDefault="00936101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Внутренние функции – это основные направления деятельности государства по управлению внутренней жизнью общества. </w:t>
      </w:r>
      <w:r w:rsidR="000C0284" w:rsidRPr="004133A8"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Классификация внутренних функций проводится по сферам деятельности государства. Каждое государство независимо от формы правления или государственного устройства, решает ряд основополагающих экономических, социальных, охранительных и контрольных задач. В соответствии с указанными сферами деятельности  подразделяются и внутренние функции государства.</w:t>
      </w:r>
    </w:p>
    <w:p w:rsidR="00AE4F5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К</w:t>
      </w:r>
      <w:r w:rsidR="00AE4F54" w:rsidRPr="004133A8">
        <w:rPr>
          <w:sz w:val="28"/>
          <w:szCs w:val="28"/>
        </w:rPr>
        <w:t xml:space="preserve"> внутренним функциям, охватывающим сферу внутренней, </w:t>
      </w:r>
      <w:r w:rsidRPr="004133A8">
        <w:rPr>
          <w:sz w:val="28"/>
          <w:szCs w:val="28"/>
        </w:rPr>
        <w:t>с</w:t>
      </w:r>
      <w:r w:rsidR="00AE4F54" w:rsidRPr="004133A8">
        <w:rPr>
          <w:sz w:val="28"/>
          <w:szCs w:val="28"/>
        </w:rPr>
        <w:t>амостоятельной жизни государства, непосредственно касающимся каждого члена общества, относятся следующие виды функций:</w:t>
      </w:r>
    </w:p>
    <w:p w:rsidR="00AE4F54" w:rsidRPr="004133A8" w:rsidRDefault="00936101" w:rsidP="009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E4F54" w:rsidRPr="004133A8">
        <w:rPr>
          <w:sz w:val="28"/>
          <w:szCs w:val="28"/>
        </w:rPr>
        <w:t>Охранительная</w:t>
      </w:r>
      <w:r>
        <w:rPr>
          <w:sz w:val="28"/>
          <w:szCs w:val="28"/>
        </w:rPr>
        <w:t xml:space="preserve"> </w:t>
      </w:r>
    </w:p>
    <w:p w:rsidR="00AE4F54" w:rsidRPr="004133A8" w:rsidRDefault="00936101" w:rsidP="009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E4F54" w:rsidRPr="004133A8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</w:p>
    <w:p w:rsidR="00AE4F54" w:rsidRPr="004133A8" w:rsidRDefault="00936101" w:rsidP="009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E4F54" w:rsidRPr="004133A8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</w:p>
    <w:p w:rsidR="00AE4F54" w:rsidRPr="004133A8" w:rsidRDefault="00936101" w:rsidP="009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E4F54" w:rsidRPr="004133A8">
        <w:rPr>
          <w:sz w:val="28"/>
          <w:szCs w:val="28"/>
        </w:rPr>
        <w:t>Культурно-воспитательная</w:t>
      </w:r>
      <w:r>
        <w:rPr>
          <w:sz w:val="28"/>
          <w:szCs w:val="28"/>
        </w:rPr>
        <w:t xml:space="preserve"> </w:t>
      </w:r>
    </w:p>
    <w:p w:rsidR="00AE4F54" w:rsidRPr="004133A8" w:rsidRDefault="00936101" w:rsidP="009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E4F54" w:rsidRPr="004133A8">
        <w:rPr>
          <w:sz w:val="28"/>
          <w:szCs w:val="28"/>
        </w:rPr>
        <w:t>Природоохранительная</w:t>
      </w:r>
      <w:r>
        <w:rPr>
          <w:sz w:val="28"/>
          <w:szCs w:val="28"/>
        </w:rPr>
        <w:t xml:space="preserve"> </w:t>
      </w:r>
    </w:p>
    <w:p w:rsidR="00AE4F54" w:rsidRPr="004133A8" w:rsidRDefault="000C028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</w:t>
      </w:r>
      <w:r w:rsidR="00936101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К внешним функциям, направленным на обеспечение существования государства в мировом обществе, относятся:</w:t>
      </w:r>
    </w:p>
    <w:p w:rsidR="00AE4F54" w:rsidRPr="004133A8" w:rsidRDefault="00AE4F54" w:rsidP="00936101">
      <w:pPr>
        <w:jc w:val="center"/>
        <w:rPr>
          <w:sz w:val="28"/>
          <w:szCs w:val="28"/>
        </w:rPr>
      </w:pPr>
      <w:r w:rsidRPr="004133A8">
        <w:rPr>
          <w:sz w:val="28"/>
          <w:szCs w:val="28"/>
        </w:rPr>
        <w:t>Защита государства от вооруженных нападений других государств.</w:t>
      </w:r>
    </w:p>
    <w:p w:rsidR="00936101" w:rsidRDefault="00936101" w:rsidP="00936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F54" w:rsidRPr="004133A8">
        <w:rPr>
          <w:sz w:val="28"/>
          <w:szCs w:val="28"/>
        </w:rPr>
        <w:t>Поддержание международных политических отношений (дипломатическая деятельность),</w:t>
      </w:r>
    </w:p>
    <w:p w:rsidR="00AE4F54" w:rsidRPr="004133A8" w:rsidRDefault="00AE4F54" w:rsidP="00936101">
      <w:pPr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936101">
        <w:rPr>
          <w:sz w:val="28"/>
          <w:szCs w:val="28"/>
        </w:rPr>
        <w:t xml:space="preserve">- </w:t>
      </w:r>
      <w:r w:rsidRPr="004133A8">
        <w:rPr>
          <w:sz w:val="28"/>
          <w:szCs w:val="28"/>
        </w:rPr>
        <w:t>экономических и культурных связей.</w:t>
      </w:r>
    </w:p>
    <w:p w:rsidR="00AE4F54" w:rsidRPr="004133A8" w:rsidRDefault="00AE4F54" w:rsidP="00936101">
      <w:pPr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936101">
        <w:rPr>
          <w:sz w:val="28"/>
          <w:szCs w:val="28"/>
        </w:rPr>
        <w:t xml:space="preserve">- </w:t>
      </w:r>
      <w:r w:rsidRPr="004133A8">
        <w:rPr>
          <w:sz w:val="28"/>
          <w:szCs w:val="28"/>
        </w:rPr>
        <w:t>Борьба с международной преступностью.</w:t>
      </w:r>
    </w:p>
    <w:p w:rsidR="00AE4F54" w:rsidRPr="004133A8" w:rsidRDefault="00AE4F54" w:rsidP="00936101">
      <w:pPr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936101">
        <w:rPr>
          <w:sz w:val="28"/>
          <w:szCs w:val="28"/>
        </w:rPr>
        <w:t xml:space="preserve">- </w:t>
      </w:r>
      <w:r w:rsidRPr="004133A8">
        <w:rPr>
          <w:sz w:val="28"/>
          <w:szCs w:val="28"/>
        </w:rPr>
        <w:t xml:space="preserve">Участие в международной охране окружающей </w:t>
      </w:r>
      <w:r w:rsidR="00936101">
        <w:rPr>
          <w:sz w:val="28"/>
          <w:szCs w:val="28"/>
        </w:rPr>
        <w:t xml:space="preserve"> с</w:t>
      </w:r>
      <w:r w:rsidRPr="004133A8">
        <w:rPr>
          <w:sz w:val="28"/>
          <w:szCs w:val="28"/>
        </w:rPr>
        <w:t>реды.</w:t>
      </w:r>
    </w:p>
    <w:p w:rsidR="00AE4F54" w:rsidRPr="004133A8" w:rsidRDefault="00936101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Реализация функций осуществляется различными государственными организациями. Их количество, задачи, компетенция, взаимоотношения и связи между ними определяются функциями государства. </w:t>
      </w:r>
    </w:p>
    <w:p w:rsidR="00936101" w:rsidRDefault="00936101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Функция всегда первична по отношению к выполняющей ее государственной организации. Функция - это идея, необходимость деятельности, ее направление, а государственная организация - это та материальная сила, которая воплощает  данную идею, материализует ее. </w:t>
      </w:r>
    </w:p>
    <w:p w:rsidR="00AE4F54" w:rsidRDefault="00936101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Государственная функция - это очень широкое направление деятельности и она не может быть реализована какой-то одной государственной организацией. Каждая из государственных организаций в отдельности имеет свои особенные функции, отличающиеся по масштабу от государственных функций. </w:t>
      </w: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Default="008B7743" w:rsidP="004133A8">
      <w:pPr>
        <w:jc w:val="both"/>
        <w:rPr>
          <w:sz w:val="28"/>
          <w:szCs w:val="28"/>
        </w:rPr>
      </w:pPr>
    </w:p>
    <w:p w:rsidR="008B7743" w:rsidRPr="004133A8" w:rsidRDefault="008B7743" w:rsidP="004133A8">
      <w:pPr>
        <w:jc w:val="both"/>
        <w:rPr>
          <w:sz w:val="28"/>
          <w:szCs w:val="28"/>
        </w:rPr>
      </w:pPr>
    </w:p>
    <w:p w:rsidR="00AE4F54" w:rsidRPr="008B7743" w:rsidRDefault="00813B2B" w:rsidP="008B7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4F54" w:rsidRPr="008B7743">
        <w:rPr>
          <w:b/>
          <w:sz w:val="28"/>
          <w:szCs w:val="28"/>
        </w:rPr>
        <w:t xml:space="preserve">.1 </w:t>
      </w:r>
      <w:r w:rsidR="001753BD" w:rsidRPr="008B7743">
        <w:rPr>
          <w:b/>
          <w:sz w:val="28"/>
          <w:szCs w:val="28"/>
        </w:rPr>
        <w:t>Х</w:t>
      </w:r>
      <w:r w:rsidR="00AE4F54" w:rsidRPr="008B7743">
        <w:rPr>
          <w:b/>
          <w:sz w:val="28"/>
          <w:szCs w:val="28"/>
        </w:rPr>
        <w:t xml:space="preserve">озяйственно-организационная </w:t>
      </w:r>
      <w:r w:rsidR="001753BD" w:rsidRPr="008B7743">
        <w:rPr>
          <w:b/>
          <w:sz w:val="28"/>
          <w:szCs w:val="28"/>
        </w:rPr>
        <w:t xml:space="preserve">(экономическая) </w:t>
      </w:r>
      <w:r w:rsidR="00AE4F54" w:rsidRPr="008B7743">
        <w:rPr>
          <w:b/>
          <w:sz w:val="28"/>
          <w:szCs w:val="28"/>
        </w:rPr>
        <w:t>функция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Экономическая функция выражается в выработке и координации государством стратегических направлений развития экономики страны в наиболее оптимальном режиме. В правовом государстве, функционирующем в условиях рыночных товарных отношений, государственное регулирование экономики осуществляется в основном экономическими, а не административными методами.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8B7743">
        <w:rPr>
          <w:sz w:val="28"/>
          <w:szCs w:val="28"/>
        </w:rPr>
        <w:t xml:space="preserve">       </w:t>
      </w:r>
      <w:r w:rsidRPr="004133A8">
        <w:rPr>
          <w:sz w:val="28"/>
          <w:szCs w:val="28"/>
        </w:rPr>
        <w:t>Эта функция государства сильно изменилась в ходе исторического существования государства от полного невмешательства в экономику (концепция “государства - ночного сторожа”) до полного контроля всей хозяйственной деятельности и регулирования всех вопросов экономической жизни (тоталитарные государства социалистического типа).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В современных условиях, когда неизмеримо умножились и усложнились хозяйственные связи, демократическое государство не остается наблюдателем со стороны. Оно активно разрабатывает и проводит экономическую политику, которая строится на принципах свободного рынка и свободного предпринимательства. 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Существует два основных экономических метода государственного регулирования: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1) Государство влияет на экономику через налоговую политику, </w:t>
      </w:r>
    </w:p>
    <w:p w:rsidR="008B7743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2) через кредитно-финансовую и валютно-денежную системы.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4F54" w:rsidRPr="004133A8">
        <w:rPr>
          <w:sz w:val="28"/>
          <w:szCs w:val="28"/>
        </w:rPr>
        <w:t xml:space="preserve">  Государство создает наиболее благоприятные условия хозяйствования в приоритетных отраслях экономики, развитие которых дает наибольшую выгоду обществу.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Экономическая деятельность современного правового государства имеет следующие направления: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E4F54" w:rsidRPr="004133A8">
        <w:rPr>
          <w:sz w:val="28"/>
          <w:szCs w:val="28"/>
        </w:rPr>
        <w:t>Государственное воздействие на экономическую жизнь общества в целом. Это выражается в формировании государственного бюджета и контроле его расходования, составления программ экономического развития в масштабе страны, в финансировании программ научных и промышленных исследований, в выдаче субсидий производителям материальных благ для стимулирования производства. Участвуют в этом высшие и местные органы государственной власти, а также специализированные учреждения.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F54" w:rsidRPr="004133A8">
        <w:rPr>
          <w:sz w:val="28"/>
          <w:szCs w:val="28"/>
        </w:rPr>
        <w:t>Непосредственное  хозяйственное руководство государственным сектором (государственными предприятиями, учреждениями, заведениями)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   Методы влияния на экономические отношения не отличаются  от методов государственного регулирования экономических процессов  в стране.</w:t>
      </w:r>
      <w:r w:rsidR="001753BD" w:rsidRPr="004133A8">
        <w:rPr>
          <w:sz w:val="28"/>
          <w:szCs w:val="28"/>
        </w:rPr>
        <w:t xml:space="preserve"> </w:t>
      </w:r>
    </w:p>
    <w:p w:rsidR="001753BD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53BD" w:rsidRPr="004133A8">
        <w:rPr>
          <w:sz w:val="28"/>
          <w:szCs w:val="28"/>
        </w:rPr>
        <w:t>Осуществляя экономическую функцию, современное государство проводит следующие меры.</w:t>
      </w:r>
    </w:p>
    <w:p w:rsidR="001753BD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753BD" w:rsidRPr="004133A8">
        <w:rPr>
          <w:sz w:val="28"/>
          <w:szCs w:val="28"/>
        </w:rPr>
        <w:t>Непосредственно участвует в хозяйственной деятельности обще</w:t>
      </w:r>
      <w:r w:rsidR="001753BD" w:rsidRPr="004133A8">
        <w:rPr>
          <w:sz w:val="28"/>
          <w:szCs w:val="28"/>
        </w:rPr>
        <w:softHyphen/>
        <w:t>ства. Государство нередко выступает собственником предприятий и транспорта, средств и учреждений связи, земли, недр, сосредоточи</w:t>
      </w:r>
      <w:r w:rsidR="001753BD" w:rsidRPr="004133A8">
        <w:rPr>
          <w:sz w:val="28"/>
          <w:szCs w:val="28"/>
        </w:rPr>
        <w:softHyphen/>
        <w:t>вает в своих руках значительную массу ссудного капитала.</w:t>
      </w:r>
    </w:p>
    <w:p w:rsidR="001753BD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3BD" w:rsidRPr="004133A8">
        <w:rPr>
          <w:sz w:val="28"/>
          <w:szCs w:val="28"/>
        </w:rPr>
        <w:t>Интенсивность государственного вмешательства в экономику страны ощущается в нормативно-правовом регулировании экономи</w:t>
      </w:r>
      <w:r w:rsidR="001753BD" w:rsidRPr="004133A8">
        <w:rPr>
          <w:sz w:val="28"/>
          <w:szCs w:val="28"/>
        </w:rPr>
        <w:softHyphen/>
        <w:t>ки с целью проведения антимонопольной политики, создания усло</w:t>
      </w:r>
      <w:r w:rsidR="001753BD" w:rsidRPr="004133A8">
        <w:rPr>
          <w:sz w:val="28"/>
          <w:szCs w:val="28"/>
        </w:rPr>
        <w:softHyphen/>
        <w:t>вий для добросовестной конкуренции товаропроизводителей, под</w:t>
      </w:r>
      <w:r w:rsidR="001753BD" w:rsidRPr="004133A8">
        <w:rPr>
          <w:sz w:val="28"/>
          <w:szCs w:val="28"/>
        </w:rPr>
        <w:softHyphen/>
        <w:t>держки стратегически важных, социально значимых производств, развития сельского хозяйства. Предметом нормативно-правового регулирования чаще всего выступают отношения в сфере предпри</w:t>
      </w:r>
      <w:r w:rsidR="001753BD" w:rsidRPr="004133A8">
        <w:rPr>
          <w:sz w:val="28"/>
          <w:szCs w:val="28"/>
        </w:rPr>
        <w:softHyphen/>
        <w:t>нимательской деятельности, строительства, перевозки грузов и пас</w:t>
      </w:r>
      <w:r w:rsidR="001753BD" w:rsidRPr="004133A8">
        <w:rPr>
          <w:sz w:val="28"/>
          <w:szCs w:val="28"/>
        </w:rPr>
        <w:softHyphen/>
        <w:t>сажиров. Особое значение придается нормативно-правовому регу</w:t>
      </w:r>
      <w:r w:rsidR="001753BD" w:rsidRPr="004133A8">
        <w:rPr>
          <w:sz w:val="28"/>
          <w:szCs w:val="28"/>
        </w:rPr>
        <w:softHyphen/>
        <w:t>лированию имущественных отношений предприятий, организаций, вопросов качества и цены промышленных и продовольственных то</w:t>
      </w:r>
      <w:r w:rsidR="001753BD" w:rsidRPr="004133A8">
        <w:rPr>
          <w:sz w:val="28"/>
          <w:szCs w:val="28"/>
        </w:rPr>
        <w:softHyphen/>
        <w:t>варов.</w:t>
      </w:r>
    </w:p>
    <w:p w:rsidR="001753BD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1753BD" w:rsidRPr="004133A8">
        <w:rPr>
          <w:sz w:val="28"/>
          <w:szCs w:val="28"/>
        </w:rPr>
        <w:t>Государство устанавливает и проводит рациональную плановую политику, способствующую развитию стратегически важных и соци</w:t>
      </w:r>
      <w:r w:rsidR="001753BD" w:rsidRPr="004133A8">
        <w:rPr>
          <w:sz w:val="28"/>
          <w:szCs w:val="28"/>
        </w:rPr>
        <w:softHyphen/>
        <w:t>ально значимых отраслей народного хозяйства и сокращению пред</w:t>
      </w:r>
      <w:r w:rsidR="001753BD" w:rsidRPr="004133A8">
        <w:rPr>
          <w:sz w:val="28"/>
          <w:szCs w:val="28"/>
        </w:rPr>
        <w:softHyphen/>
        <w:t>приятий, организаций, в деятельности которых общество не испы</w:t>
      </w:r>
      <w:r w:rsidR="001753BD" w:rsidRPr="004133A8">
        <w:rPr>
          <w:sz w:val="28"/>
          <w:szCs w:val="28"/>
        </w:rPr>
        <w:softHyphen/>
        <w:t>тывает большой потребности. Государство, заинтересованное в по</w:t>
      </w:r>
      <w:r w:rsidR="001753BD" w:rsidRPr="004133A8">
        <w:rPr>
          <w:sz w:val="28"/>
          <w:szCs w:val="28"/>
        </w:rPr>
        <w:softHyphen/>
        <w:t>лучении достаточных средств на содержание государственного аппарата и финансирование оборонных и иных отраслей промыш</w:t>
      </w:r>
      <w:r w:rsidR="001753BD" w:rsidRPr="004133A8">
        <w:rPr>
          <w:sz w:val="28"/>
          <w:szCs w:val="28"/>
        </w:rPr>
        <w:softHyphen/>
        <w:t>ленности, однако, не должно устанавливать чрезмерно больших на</w:t>
      </w:r>
      <w:r w:rsidR="001753BD" w:rsidRPr="004133A8">
        <w:rPr>
          <w:sz w:val="28"/>
          <w:szCs w:val="28"/>
        </w:rPr>
        <w:softHyphen/>
        <w:t>логов.</w:t>
      </w:r>
    </w:p>
    <w:p w:rsidR="001753BD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BD" w:rsidRPr="004133A8">
        <w:rPr>
          <w:sz w:val="28"/>
          <w:szCs w:val="28"/>
        </w:rPr>
        <w:t>Государство осуществляет контроль за предпринимательской деятельностью граждан и юридических лиц, регистрацию юридичес</w:t>
      </w:r>
      <w:r w:rsidR="001753BD" w:rsidRPr="004133A8">
        <w:rPr>
          <w:sz w:val="28"/>
          <w:szCs w:val="28"/>
        </w:rPr>
        <w:softHyphen/>
        <w:t>ких лиц и индивидуальных предпринимателей, осуществляет надзор и контроль за соответствием деятельности предприятий, организа</w:t>
      </w:r>
      <w:r w:rsidR="001753BD" w:rsidRPr="004133A8">
        <w:rPr>
          <w:sz w:val="28"/>
          <w:szCs w:val="28"/>
        </w:rPr>
        <w:softHyphen/>
        <w:t>ций, учреждений действующим в стране законам и иным норматив</w:t>
      </w:r>
      <w:r w:rsidR="001753BD" w:rsidRPr="004133A8">
        <w:rPr>
          <w:sz w:val="28"/>
          <w:szCs w:val="28"/>
        </w:rPr>
        <w:softHyphen/>
        <w:t>но-правовым актам, а также уставным задачам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</w:p>
    <w:p w:rsidR="00AE4F54" w:rsidRPr="008B7743" w:rsidRDefault="002E71E2" w:rsidP="002E71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813B2B">
        <w:rPr>
          <w:b/>
          <w:sz w:val="28"/>
          <w:szCs w:val="28"/>
        </w:rPr>
        <w:t>2</w:t>
      </w:r>
      <w:r w:rsidR="00AE4F54" w:rsidRPr="008B7743">
        <w:rPr>
          <w:b/>
          <w:sz w:val="28"/>
          <w:szCs w:val="28"/>
        </w:rPr>
        <w:t xml:space="preserve">.2 </w:t>
      </w:r>
      <w:r w:rsidR="001753BD" w:rsidRPr="008B7743">
        <w:rPr>
          <w:b/>
          <w:sz w:val="28"/>
          <w:szCs w:val="28"/>
        </w:rPr>
        <w:t>О</w:t>
      </w:r>
      <w:r w:rsidR="00AE4F54" w:rsidRPr="008B7743">
        <w:rPr>
          <w:b/>
          <w:sz w:val="28"/>
          <w:szCs w:val="28"/>
        </w:rPr>
        <w:t>хранительная функция</w:t>
      </w:r>
    </w:p>
    <w:p w:rsidR="002E71E2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8B7743">
        <w:rPr>
          <w:sz w:val="28"/>
          <w:szCs w:val="28"/>
        </w:rPr>
        <w:t xml:space="preserve">   </w:t>
      </w:r>
      <w:r w:rsidRPr="004133A8">
        <w:rPr>
          <w:sz w:val="28"/>
          <w:szCs w:val="28"/>
        </w:rPr>
        <w:t xml:space="preserve">  </w:t>
      </w:r>
    </w:p>
    <w:p w:rsidR="00AE4F54" w:rsidRPr="004133A8" w:rsidRDefault="002E71E2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>Это функция государственной деятельности проявляется в обеспечении государством общественного и правового порядка, защите и охране прав и интересов граждан и организаций, защите конституционного строя и государства от противоправных посягательств. Обеспечение внутреннего мира и согласия в обществе, урегулирования общественных отношений, снятие социальных противоречий, неизбежных в обществе, состоящем из различных классов, групп, слоев, - это насущная необходимость, одна из тех причин, которые вызывали возникновение государства.</w:t>
      </w:r>
      <w:r w:rsidR="008B7743">
        <w:rPr>
          <w:sz w:val="28"/>
          <w:szCs w:val="28"/>
        </w:rPr>
        <w:t xml:space="preserve"> 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>Эта функция также направлена на охрану жизни, здоровья, чести и достоинства граждан, а также на охрану государственного и общественного имущества, на охрану частной собственности.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 </w:t>
      </w:r>
      <w:r w:rsidR="00C064C6" w:rsidRPr="004133A8">
        <w:rPr>
          <w:sz w:val="28"/>
          <w:szCs w:val="28"/>
        </w:rPr>
        <w:t>Функция охраны правопорядка и укрепления законности логичес</w:t>
      </w:r>
      <w:r w:rsidR="00C064C6" w:rsidRPr="004133A8">
        <w:rPr>
          <w:sz w:val="28"/>
          <w:szCs w:val="28"/>
        </w:rPr>
        <w:softHyphen/>
        <w:t>ки вытекает из правотворческой деятельности государства, приня</w:t>
      </w:r>
      <w:r w:rsidR="00C064C6" w:rsidRPr="004133A8">
        <w:rPr>
          <w:sz w:val="28"/>
          <w:szCs w:val="28"/>
        </w:rPr>
        <w:softHyphen/>
        <w:t>тия им общеобязательных нормативно-правовых актов. Любое общеобязательное веление государства является таковым постоль</w:t>
      </w:r>
      <w:r w:rsidR="00C064C6" w:rsidRPr="004133A8">
        <w:rPr>
          <w:sz w:val="28"/>
          <w:szCs w:val="28"/>
        </w:rPr>
        <w:softHyphen/>
        <w:t>ку, поскольку государство обеспечивает его реальное исполнение и соблюдение.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    </w:t>
      </w:r>
      <w:r w:rsidR="00C064C6" w:rsidRPr="004133A8">
        <w:rPr>
          <w:sz w:val="28"/>
          <w:szCs w:val="28"/>
        </w:rPr>
        <w:t>В современном демократическом государстве на первый план выдвигается задача охраны прав и свобод граждан. Их приоритет должен признаваться не только формально в конституции страны или иных законах, но и обеспечиваться реально. Каждый гражда</w:t>
      </w:r>
      <w:r w:rsidR="00C064C6" w:rsidRPr="004133A8">
        <w:rPr>
          <w:sz w:val="28"/>
          <w:szCs w:val="28"/>
        </w:rPr>
        <w:softHyphen/>
        <w:t>нин независимо от его материального положения, национальности, вероисповедания и других социальных признаков должен быть уве</w:t>
      </w:r>
      <w:r w:rsidR="00C064C6" w:rsidRPr="004133A8">
        <w:rPr>
          <w:sz w:val="28"/>
          <w:szCs w:val="28"/>
        </w:rPr>
        <w:softHyphen/>
        <w:t>рен в том, что все предоставленные ему конституционные права и свободы он может реализовать беспрепятственно, независимо от ус</w:t>
      </w:r>
      <w:r w:rsidR="00C064C6" w:rsidRPr="004133A8">
        <w:rPr>
          <w:sz w:val="28"/>
          <w:szCs w:val="28"/>
        </w:rPr>
        <w:softHyphen/>
        <w:t>мотрения и настроения государственных органов, должностных и иных лиц.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   </w:t>
      </w:r>
      <w:r w:rsidR="00C064C6" w:rsidRPr="004133A8">
        <w:rPr>
          <w:sz w:val="28"/>
          <w:szCs w:val="28"/>
        </w:rPr>
        <w:t>В числе мер, проводимых государством по осуществлению функ</w:t>
      </w:r>
      <w:r w:rsidR="00C064C6" w:rsidRPr="004133A8">
        <w:rPr>
          <w:sz w:val="28"/>
          <w:szCs w:val="28"/>
        </w:rPr>
        <w:softHyphen/>
        <w:t>ции охраны правопорядка и укрепления законности, наиболее важ</w:t>
      </w:r>
      <w:r w:rsidR="00C064C6" w:rsidRPr="004133A8">
        <w:rPr>
          <w:sz w:val="28"/>
          <w:szCs w:val="28"/>
        </w:rPr>
        <w:softHyphen/>
        <w:t>ными являются следующие.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  -  </w:t>
      </w:r>
      <w:r w:rsidR="00C064C6" w:rsidRPr="004133A8">
        <w:rPr>
          <w:sz w:val="28"/>
          <w:szCs w:val="28"/>
        </w:rPr>
        <w:t>Создание органов внутренних дел и прокуратуры, основные за</w:t>
      </w:r>
      <w:r w:rsidR="00C064C6" w:rsidRPr="004133A8">
        <w:rPr>
          <w:sz w:val="28"/>
          <w:szCs w:val="28"/>
        </w:rPr>
        <w:softHyphen/>
        <w:t>дачи которых сводятся к охране общественного и правового поряд</w:t>
      </w:r>
      <w:r w:rsidR="00C064C6" w:rsidRPr="004133A8">
        <w:rPr>
          <w:sz w:val="28"/>
          <w:szCs w:val="28"/>
        </w:rPr>
        <w:softHyphen/>
        <w:t>ка, выявлению и пресечению правонарушений, привлечению к от</w:t>
      </w:r>
      <w:r w:rsidR="00C064C6" w:rsidRPr="004133A8">
        <w:rPr>
          <w:sz w:val="28"/>
          <w:szCs w:val="28"/>
        </w:rPr>
        <w:softHyphen/>
        <w:t>ветственности виновных лиц. Конечные цели деятельности этих ор</w:t>
      </w:r>
      <w:r w:rsidR="00C064C6" w:rsidRPr="004133A8">
        <w:rPr>
          <w:sz w:val="28"/>
          <w:szCs w:val="28"/>
        </w:rPr>
        <w:softHyphen/>
        <w:t>ганов видятся в обеспечении правового режима, при котором бы ни один правонарушитель не уходил от ответственности, не оставался безнаказанным.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- </w:t>
      </w:r>
      <w:r w:rsidR="00C064C6" w:rsidRPr="004133A8">
        <w:rPr>
          <w:sz w:val="28"/>
          <w:szCs w:val="28"/>
        </w:rPr>
        <w:t>Нормативно-правовое регулирование порядка реализации предоставленных гражданам прав и свобод, их защиты в случае наруше</w:t>
      </w:r>
      <w:r w:rsidR="00C064C6" w:rsidRPr="004133A8">
        <w:rPr>
          <w:sz w:val="28"/>
          <w:szCs w:val="28"/>
        </w:rPr>
        <w:softHyphen/>
        <w:t>ния, а также порядка привлечения к ответственности лиц, виновных в совершении противоправных деяний.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- </w:t>
      </w:r>
      <w:r w:rsidR="00C064C6" w:rsidRPr="004133A8">
        <w:rPr>
          <w:sz w:val="28"/>
          <w:szCs w:val="28"/>
        </w:rPr>
        <w:t>Укрепление законности в деятельности государственных органов, должностных лиц, борьба с коррупцией, злоупотреблением властью или служебными полномочиями. Ибо ничто не сказывается негатив</w:t>
      </w:r>
      <w:r w:rsidR="00C064C6" w:rsidRPr="004133A8">
        <w:rPr>
          <w:sz w:val="28"/>
          <w:szCs w:val="28"/>
        </w:rPr>
        <w:softHyphen/>
        <w:t>но на состоянии законности, как преступления и иные правонару</w:t>
      </w:r>
      <w:r w:rsidR="00C064C6" w:rsidRPr="004133A8">
        <w:rPr>
          <w:sz w:val="28"/>
          <w:szCs w:val="28"/>
        </w:rPr>
        <w:softHyphen/>
        <w:t>шения, чинимые государственными служащими. Поэтому государ</w:t>
      </w:r>
      <w:r w:rsidR="00C064C6" w:rsidRPr="004133A8">
        <w:rPr>
          <w:sz w:val="28"/>
          <w:szCs w:val="28"/>
        </w:rPr>
        <w:softHyphen/>
        <w:t>ство должно осознавать и реально проводить в жизнь принцип, со</w:t>
      </w:r>
      <w:r w:rsidR="00C064C6" w:rsidRPr="004133A8">
        <w:rPr>
          <w:sz w:val="28"/>
          <w:szCs w:val="28"/>
        </w:rPr>
        <w:softHyphen/>
        <w:t>гласно которому необходимым условием соблюдения законности со стороны народа является деятельность органов государства в стро</w:t>
      </w:r>
      <w:r w:rsidR="00C064C6" w:rsidRPr="004133A8">
        <w:rPr>
          <w:sz w:val="28"/>
          <w:szCs w:val="28"/>
        </w:rPr>
        <w:softHyphen/>
        <w:t>гих рамках закона.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-  </w:t>
      </w:r>
      <w:r w:rsidR="00C064C6" w:rsidRPr="004133A8">
        <w:rPr>
          <w:sz w:val="28"/>
          <w:szCs w:val="28"/>
        </w:rPr>
        <w:t>Предоставление гражданам и иным лицам права защищать свои права и свободы любым, не запрещенным законом способом, обес</w:t>
      </w:r>
      <w:r w:rsidR="00C064C6" w:rsidRPr="004133A8">
        <w:rPr>
          <w:sz w:val="28"/>
          <w:szCs w:val="28"/>
        </w:rPr>
        <w:softHyphen/>
        <w:t>печение независимости судебных органов от иных органов государ</w:t>
      </w:r>
      <w:r w:rsidR="00C064C6" w:rsidRPr="004133A8">
        <w:rPr>
          <w:sz w:val="28"/>
          <w:szCs w:val="28"/>
        </w:rPr>
        <w:softHyphen/>
        <w:t>ства и создание необходимых условий для их эффективной деятель</w:t>
      </w:r>
      <w:r w:rsidR="00C064C6" w:rsidRPr="004133A8">
        <w:rPr>
          <w:sz w:val="28"/>
          <w:szCs w:val="28"/>
        </w:rPr>
        <w:softHyphen/>
        <w:t>ности в рамках законности.</w:t>
      </w:r>
    </w:p>
    <w:p w:rsidR="00C064C6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- </w:t>
      </w:r>
      <w:r w:rsidR="00C064C6" w:rsidRPr="004133A8">
        <w:rPr>
          <w:sz w:val="28"/>
          <w:szCs w:val="28"/>
        </w:rPr>
        <w:t>Правовое воспитание населения, привитие ему чувства уважения к законам и формирование установок на правомерное поведение.</w:t>
      </w:r>
    </w:p>
    <w:p w:rsidR="00AE4F54" w:rsidRPr="004133A8" w:rsidRDefault="00C064C6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 </w:t>
      </w:r>
      <w:r w:rsidR="008B7743" w:rsidRPr="008B7743"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 xml:space="preserve">Под общественным порядком понимается система общественных отношений, регулируемых нормами правового и </w:t>
      </w:r>
      <w:r w:rsidR="008B7743" w:rsidRPr="004133A8">
        <w:rPr>
          <w:sz w:val="28"/>
          <w:szCs w:val="28"/>
        </w:rPr>
        <w:t>внеправового</w:t>
      </w:r>
      <w:r w:rsidR="00AE4F54" w:rsidRPr="004133A8">
        <w:rPr>
          <w:sz w:val="28"/>
          <w:szCs w:val="28"/>
        </w:rPr>
        <w:t xml:space="preserve"> характера (нормами морали, нравственности, обычаями, традициями и т.п.) </w:t>
      </w:r>
    </w:p>
    <w:p w:rsidR="00AE4F54" w:rsidRPr="004133A8" w:rsidRDefault="008B7743" w:rsidP="004133A8">
      <w:pPr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Общественный порядок в более узком, специальном смысле представляет собой систему общественных отношений, которые складываются главным образом в общественных местах и по своему, обеспечивают свободу  и неприкосновенность личности, общественное спокойствие, нормальные условия для труда и отдыха граждан, функционирования и деятельности органов, предприятий, учреждений, организаций.</w:t>
      </w:r>
      <w:r w:rsidRPr="008B7743">
        <w:rPr>
          <w:sz w:val="28"/>
          <w:szCs w:val="28"/>
        </w:rPr>
        <w:t xml:space="preserve"> </w:t>
      </w:r>
      <w:r w:rsidR="00813B2B">
        <w:rPr>
          <w:sz w:val="28"/>
          <w:szCs w:val="28"/>
        </w:rPr>
        <w:t>О</w:t>
      </w:r>
      <w:r w:rsidR="00AE4F54" w:rsidRPr="004133A8">
        <w:rPr>
          <w:sz w:val="28"/>
          <w:szCs w:val="28"/>
        </w:rPr>
        <w:t>бщественный порядок охраняется государственными</w:t>
      </w:r>
      <w:r w:rsidR="00813B2B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органами, общественными организациями и гражданами. Особая роль в обеспечении общественного порядка принадлежит органам внутренних дел, милиции.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За все виды правонарушений,  посягающие на общественный порядок</w:t>
      </w:r>
      <w:r>
        <w:rPr>
          <w:sz w:val="28"/>
          <w:szCs w:val="28"/>
        </w:rPr>
        <w:t>,</w:t>
      </w:r>
      <w:r w:rsidR="00AE4F54" w:rsidRPr="004133A8">
        <w:rPr>
          <w:sz w:val="28"/>
          <w:szCs w:val="28"/>
        </w:rPr>
        <w:t xml:space="preserve"> установлены различные виды наказаний. Меры наказаний должны быть соразмерны вине нарушителя.</w:t>
      </w: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Охрана прав и свобод граждан гарантируется Конституцией и другими нормативно-правовыми актами.</w:t>
      </w:r>
    </w:p>
    <w:p w:rsidR="00C064C6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</w:p>
    <w:p w:rsidR="00C064C6" w:rsidRPr="004133A8" w:rsidRDefault="00C064C6" w:rsidP="004133A8">
      <w:pPr>
        <w:jc w:val="both"/>
        <w:rPr>
          <w:sz w:val="28"/>
          <w:szCs w:val="28"/>
        </w:rPr>
      </w:pPr>
    </w:p>
    <w:p w:rsidR="00AE4F54" w:rsidRPr="00813B2B" w:rsidRDefault="00813B2B" w:rsidP="0081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1B47" w:rsidRPr="00813B2B">
        <w:rPr>
          <w:b/>
          <w:sz w:val="28"/>
          <w:szCs w:val="28"/>
        </w:rPr>
        <w:t>.</w:t>
      </w:r>
      <w:r w:rsidR="00AE4F54" w:rsidRPr="00813B2B">
        <w:rPr>
          <w:b/>
          <w:sz w:val="28"/>
          <w:szCs w:val="28"/>
        </w:rPr>
        <w:t>3 Функция социальных услуг, обеспечения и защиты граждан</w:t>
      </w:r>
    </w:p>
    <w:p w:rsidR="002E71E2" w:rsidRDefault="00C064C6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</w:t>
      </w:r>
      <w:r w:rsidR="00813B2B">
        <w:rPr>
          <w:sz w:val="28"/>
          <w:szCs w:val="28"/>
        </w:rPr>
        <w:t xml:space="preserve">   </w:t>
      </w:r>
    </w:p>
    <w:p w:rsidR="00813B2B" w:rsidRDefault="002E71E2" w:rsidP="002E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3BD" w:rsidRPr="004133A8">
        <w:rPr>
          <w:sz w:val="28"/>
          <w:szCs w:val="28"/>
        </w:rPr>
        <w:t xml:space="preserve">Социальная функция государства должна обеспечивать все права, предусмотренные ст. 25 Всеобщей декларации прав человека. </w:t>
      </w:r>
    </w:p>
    <w:p w:rsidR="001753BD" w:rsidRPr="004133A8" w:rsidRDefault="001753BD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В их числе предусматривается право на такой жизненный уровень человека, включая пищу, одежду, жилище, медицинский уход и необхо</w:t>
      </w:r>
      <w:r w:rsidRPr="004133A8">
        <w:rPr>
          <w:sz w:val="28"/>
          <w:szCs w:val="28"/>
        </w:rPr>
        <w:softHyphen/>
        <w:t>димое социальное обслуживание, который необходим для поддер</w:t>
      </w:r>
      <w:r w:rsidRPr="004133A8">
        <w:rPr>
          <w:sz w:val="28"/>
          <w:szCs w:val="28"/>
        </w:rPr>
        <w:softHyphen/>
        <w:t>жания его здоровья и благосостояния</w:t>
      </w:r>
      <w:r w:rsidR="00813B2B">
        <w:rPr>
          <w:sz w:val="28"/>
          <w:szCs w:val="28"/>
        </w:rPr>
        <w:t>.</w:t>
      </w:r>
      <w:r w:rsidRPr="004133A8">
        <w:rPr>
          <w:sz w:val="28"/>
          <w:szCs w:val="28"/>
        </w:rPr>
        <w:t xml:space="preserve"> </w:t>
      </w:r>
      <w:r w:rsidR="00813B2B">
        <w:rPr>
          <w:sz w:val="28"/>
          <w:szCs w:val="28"/>
        </w:rPr>
        <w:t>А</w:t>
      </w:r>
      <w:r w:rsidRPr="004133A8">
        <w:rPr>
          <w:sz w:val="28"/>
          <w:szCs w:val="28"/>
        </w:rPr>
        <w:t xml:space="preserve"> также право на обеспечение на случай безработицы, болезни, инвалиднос</w:t>
      </w:r>
      <w:r w:rsidRPr="004133A8">
        <w:rPr>
          <w:sz w:val="28"/>
          <w:szCs w:val="28"/>
        </w:rPr>
        <w:softHyphen/>
        <w:t>ти, вдовства, наступления старости или иного случая утраты средств к существованию по независящим от него обстоятельствам.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3BD" w:rsidRPr="004133A8">
        <w:rPr>
          <w:sz w:val="28"/>
          <w:szCs w:val="28"/>
        </w:rPr>
        <w:t>Социальная политика государства ориентирована прежде всего на малоимущие слои населения и включает в себя: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3BD" w:rsidRPr="004133A8">
        <w:rPr>
          <w:sz w:val="28"/>
          <w:szCs w:val="28"/>
        </w:rPr>
        <w:t>1) борьбу с безра</w:t>
      </w:r>
      <w:r w:rsidR="001753BD" w:rsidRPr="004133A8">
        <w:rPr>
          <w:sz w:val="28"/>
          <w:szCs w:val="28"/>
        </w:rPr>
        <w:softHyphen/>
        <w:t>ботицей и государственную помощь лицам, которые по тем или иным причинам не могут найти себе работу либо вовсе не способны тру</w:t>
      </w:r>
      <w:r w:rsidR="001753BD" w:rsidRPr="004133A8">
        <w:rPr>
          <w:sz w:val="28"/>
          <w:szCs w:val="28"/>
        </w:rPr>
        <w:softHyphen/>
        <w:t>диться;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53BD" w:rsidRPr="004133A8">
        <w:rPr>
          <w:sz w:val="28"/>
          <w:szCs w:val="28"/>
        </w:rPr>
        <w:t xml:space="preserve"> 2) государственное регулирование минимального размера оплаты труда; </w:t>
      </w:r>
      <w:r>
        <w:rPr>
          <w:sz w:val="28"/>
          <w:szCs w:val="28"/>
        </w:rPr>
        <w:t xml:space="preserve">  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3BD" w:rsidRPr="004133A8">
        <w:rPr>
          <w:sz w:val="28"/>
          <w:szCs w:val="28"/>
        </w:rPr>
        <w:t>3) общедоступность и бесплатность общего образова</w:t>
      </w:r>
      <w:r w:rsidR="001753BD" w:rsidRPr="004133A8">
        <w:rPr>
          <w:sz w:val="28"/>
          <w:szCs w:val="28"/>
        </w:rPr>
        <w:softHyphen/>
        <w:t>ния в государственных и муниципальных образовательных учрежде</w:t>
      </w:r>
      <w:r w:rsidR="001753BD" w:rsidRPr="004133A8">
        <w:rPr>
          <w:sz w:val="28"/>
          <w:szCs w:val="28"/>
        </w:rPr>
        <w:softHyphen/>
        <w:t>ниях;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53BD" w:rsidRPr="004133A8">
        <w:rPr>
          <w:sz w:val="28"/>
          <w:szCs w:val="28"/>
        </w:rPr>
        <w:t xml:space="preserve"> 4) бесплатную медицинскую помощь малоимущим; 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3BD" w:rsidRPr="004133A8">
        <w:rPr>
          <w:sz w:val="28"/>
          <w:szCs w:val="28"/>
        </w:rPr>
        <w:t>5) бесплат</w:t>
      </w:r>
      <w:r w:rsidR="001753BD" w:rsidRPr="004133A8">
        <w:rPr>
          <w:sz w:val="28"/>
          <w:szCs w:val="28"/>
        </w:rPr>
        <w:softHyphen/>
        <w:t xml:space="preserve">ное пользование библиотечными фондами и сравнительно низкую плату за посещение музеев, картинных галерей, театров; </w:t>
      </w:r>
    </w:p>
    <w:p w:rsidR="001753BD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3BD" w:rsidRPr="004133A8">
        <w:rPr>
          <w:sz w:val="28"/>
          <w:szCs w:val="28"/>
        </w:rPr>
        <w:t>6) социаль</w:t>
      </w:r>
      <w:r w:rsidR="001753BD" w:rsidRPr="004133A8">
        <w:rPr>
          <w:sz w:val="28"/>
          <w:szCs w:val="28"/>
        </w:rPr>
        <w:softHyphen/>
        <w:t>ное обеспечение по возрасту, в случае болезни, инвалидности, поте</w:t>
      </w:r>
      <w:r w:rsidR="001753BD" w:rsidRPr="004133A8">
        <w:rPr>
          <w:sz w:val="28"/>
          <w:szCs w:val="28"/>
        </w:rPr>
        <w:softHyphen/>
        <w:t>ри кормильца и других случаях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Многие государства характеризуют себя социальными. Это означает, что они считают своей важной задачей заботу о всех тех гражданах, кто в силу каких-либо причин не в состоянии обеспечить для себя нормальное существование, достойное человека. Государство проводит мероприятия направленные на защиту от безработицы, проявляет заботу о детях и нетрудоспособных людях.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Социальная функция государства призвана обеспечить социальную защищенность личности, нормальные условия жизни для всех членов общества вне зависимости от их непосредственного участия в производстве благ. 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F54" w:rsidRPr="00813B2B" w:rsidRDefault="002E71E2" w:rsidP="002E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3B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E4F54" w:rsidRPr="00813B2B">
        <w:rPr>
          <w:b/>
          <w:sz w:val="28"/>
          <w:szCs w:val="28"/>
        </w:rPr>
        <w:t>4</w:t>
      </w:r>
      <w:r w:rsidR="000C1B47" w:rsidRPr="00813B2B">
        <w:rPr>
          <w:b/>
          <w:sz w:val="28"/>
          <w:szCs w:val="28"/>
        </w:rPr>
        <w:t xml:space="preserve"> </w:t>
      </w:r>
      <w:r w:rsidR="00AE4F54" w:rsidRPr="00813B2B">
        <w:rPr>
          <w:b/>
          <w:sz w:val="28"/>
          <w:szCs w:val="28"/>
        </w:rPr>
        <w:t xml:space="preserve"> Культурно - воспитательная функция</w:t>
      </w:r>
    </w:p>
    <w:p w:rsidR="00813B2B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Общество в целом и государство заинтересованы в том, чтобы каждый гражданин имел образование, соответствующее принятому стандарту. Без образования в настоящее время немыслимо активное участие граждан в общественной жизни, в производстве, во всех сферах государственной деятельности, в связи с чем, во многих государствах образование является обязательным.</w:t>
      </w:r>
    </w:p>
    <w:p w:rsidR="00813B2B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Государство поощряет и развивает искусство, обеспечивает для граждан свободу творческой деятельности. Не может быть сильного, процветающего государства без  уважения и сохранения исторических традиций и культурного наследия. Воспитание граждан в духе патриотизм, уважения к историческому прошлому - непременная составная часть воспитательного процесса. 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>Большое значение имеет правовое воспитание. Каждый гражданин   обязан знать законы своего государства и строго соблюдать их.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Default="002E71E2" w:rsidP="002E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3B2B">
        <w:rPr>
          <w:b/>
          <w:sz w:val="28"/>
          <w:szCs w:val="28"/>
        </w:rPr>
        <w:t>2.</w:t>
      </w:r>
      <w:r w:rsidR="00AE4F54" w:rsidRPr="00813B2B">
        <w:rPr>
          <w:b/>
          <w:sz w:val="28"/>
          <w:szCs w:val="28"/>
        </w:rPr>
        <w:t xml:space="preserve">5 Природоохранительная </w:t>
      </w:r>
      <w:r w:rsidR="00C064C6" w:rsidRPr="00813B2B">
        <w:rPr>
          <w:b/>
          <w:sz w:val="28"/>
          <w:szCs w:val="28"/>
        </w:rPr>
        <w:t xml:space="preserve">(экологическая) </w:t>
      </w:r>
      <w:r w:rsidR="00AE4F54" w:rsidRPr="00813B2B">
        <w:rPr>
          <w:b/>
          <w:sz w:val="28"/>
          <w:szCs w:val="28"/>
        </w:rPr>
        <w:t>функция</w:t>
      </w:r>
    </w:p>
    <w:p w:rsidR="00813B2B" w:rsidRPr="00813B2B" w:rsidRDefault="00813B2B" w:rsidP="0081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Природоохранительная (экологическая) функция – жизненно важная деятельность любого современного государства, мирового сообщества в целом. Земля, как объект совместного проживания требует к себе наиболее рационального нравственно чуткого отношения.</w:t>
      </w:r>
      <w:r>
        <w:rPr>
          <w:sz w:val="28"/>
          <w:szCs w:val="28"/>
        </w:rPr>
        <w:t xml:space="preserve">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</w:t>
      </w:r>
      <w:r w:rsidR="00813B2B">
        <w:rPr>
          <w:sz w:val="28"/>
          <w:szCs w:val="28"/>
        </w:rPr>
        <w:t xml:space="preserve">     </w:t>
      </w:r>
      <w:r w:rsidRPr="004133A8">
        <w:rPr>
          <w:sz w:val="28"/>
          <w:szCs w:val="28"/>
        </w:rPr>
        <w:t>Охрана природы, окружающей среды - насущная необходимость современного мира. Человек в результате своей хозяйственной деятельности нарушает естественные природные связи, разрушает окружающую среду, чем невольно создает для себя неблагоприятные (даже гибельные) условия обитания. Охрана природы - дело всего общества, но только государство, обладающее необходимыми средствами и возможностями мобилизации усилий всех организаций и граждан, может реально обеспечить защиту окружающей среды.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В современную эпоху проблемы охраны и рационального использования природных богатств приобрели большое экономическое, социальное и политическое значение. Они затрагивают интересы всех народов и государств.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>Чем разумнее использовать богатства, тем больше успехов добьются промышленность и сельское хозяйство. Охрана природы выдвигается в число наиболее острых социальных проблем и представляет собой одну из важнейших общегосударственных задач.</w:t>
      </w:r>
      <w:r>
        <w:rPr>
          <w:sz w:val="28"/>
          <w:szCs w:val="28"/>
        </w:rPr>
        <w:t xml:space="preserve"> Д</w:t>
      </w:r>
      <w:r w:rsidR="00AE4F54" w:rsidRPr="004133A8">
        <w:rPr>
          <w:sz w:val="28"/>
          <w:szCs w:val="28"/>
        </w:rPr>
        <w:t>остаточно вспомнить Чернобыльскую ядерную катастрофу, аварию атомных подводных лодок в океанах и морях, например , российской подводной лодки «Курск» в августе 2000 года в Баренцевом море, загрязнение Каспийского моря, повлекшее за собой гибель каспийского тюленя, экологическую катастрофу Аральского моря и др.</w:t>
      </w:r>
      <w:r w:rsidR="00C064C6" w:rsidRPr="004133A8">
        <w:rPr>
          <w:sz w:val="28"/>
          <w:szCs w:val="28"/>
        </w:rPr>
        <w:t xml:space="preserve"> </w:t>
      </w:r>
    </w:p>
    <w:p w:rsidR="00AE4F54" w:rsidRPr="004133A8" w:rsidRDefault="00813B2B" w:rsidP="00813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Деятельность по охране природы в рамках своей компетенции осуществляют все звенья механизма государства и его органов. </w:t>
      </w:r>
    </w:p>
    <w:p w:rsidR="00AE4F54" w:rsidRPr="004133A8" w:rsidRDefault="00AE4F54" w:rsidP="00813B2B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Многие нормы, регулирующие природоохранительную деятельность, содержатся  в основах земельного законодательства, основах</w:t>
      </w:r>
      <w:r w:rsidR="00813B2B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законодательства о недрах, а также в земельных и водных кодексах.</w:t>
      </w:r>
    </w:p>
    <w:p w:rsidR="00AE4F54" w:rsidRPr="004133A8" w:rsidRDefault="00813B2B" w:rsidP="00813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В основе осуществления функции лежат следующие принципы: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1. Природные богатства подлежат охране со стороны государства независимо от того, вовлечены ли они в хозяйственный оборот или нет.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2. Использование природных богатств должно быть рациональным, соответствовать развитию государства.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3. Неукоснительное соблюдение природоохранительных законодательств и строгая ответственность за его нарушение.</w:t>
      </w:r>
    </w:p>
    <w:p w:rsidR="00AE4F54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 </w:t>
      </w:r>
      <w:r w:rsidR="00AE4F54" w:rsidRPr="004133A8">
        <w:rPr>
          <w:sz w:val="28"/>
          <w:szCs w:val="28"/>
        </w:rPr>
        <w:t>Кодексе Республики Казахстан об административных правонарушениях предусмотрены различные меры наказания за правонарушения в области охраны окружающей среды (статьи 50 - 87).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Проведение этих принципов обеспечивает целенаправленность природоохранительных функций на решение задач, стоящих перед государством в области охраны и рационального использования природных ресурсов.</w:t>
      </w:r>
    </w:p>
    <w:p w:rsidR="00C064C6" w:rsidRPr="004133A8" w:rsidRDefault="00813B2B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4C6" w:rsidRPr="004133A8">
        <w:rPr>
          <w:sz w:val="28"/>
          <w:szCs w:val="28"/>
        </w:rPr>
        <w:t>Основные мероприятия государства по реализации экологичес</w:t>
      </w:r>
      <w:r w:rsidR="00C064C6" w:rsidRPr="004133A8">
        <w:rPr>
          <w:sz w:val="28"/>
          <w:szCs w:val="28"/>
        </w:rPr>
        <w:softHyphen/>
        <w:t>кой функции выражаются в следующем</w:t>
      </w:r>
      <w:r w:rsidR="006B28D5">
        <w:rPr>
          <w:sz w:val="28"/>
          <w:szCs w:val="28"/>
        </w:rPr>
        <w:t>:</w:t>
      </w:r>
    </w:p>
    <w:p w:rsid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C064C6" w:rsidRPr="004133A8">
        <w:rPr>
          <w:sz w:val="28"/>
          <w:szCs w:val="28"/>
        </w:rPr>
        <w:t>Государство принимает меры по нормированию качества окружа</w:t>
      </w:r>
      <w:r w:rsidR="00C064C6" w:rsidRPr="004133A8">
        <w:rPr>
          <w:sz w:val="28"/>
          <w:szCs w:val="28"/>
        </w:rPr>
        <w:softHyphen/>
        <w:t>ющей природной среды. На основе научно обоснованных данных государство устанавливает нормативы предельно допустимых выб</w:t>
      </w:r>
      <w:r w:rsidR="00C064C6" w:rsidRPr="004133A8">
        <w:rPr>
          <w:sz w:val="28"/>
          <w:szCs w:val="28"/>
        </w:rPr>
        <w:softHyphen/>
        <w:t xml:space="preserve">росов в природную среду (атмосферный воздух, водные источники и почву) вредных веществ и иных вредных воздействий на природу. </w:t>
      </w: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064C6" w:rsidRPr="004133A8">
        <w:rPr>
          <w:sz w:val="28"/>
          <w:szCs w:val="28"/>
        </w:rPr>
        <w:t>Государство также разрабатывает санитарные правила и нормы, призванные минимизировать неблагоприятное воздействие производственной деятельности предприятий, организаций на жизнь и здоровье человека. В частности, нормированию подвергаются шумы, вибрации, магнитные излучения.</w:t>
      </w: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064C6" w:rsidRPr="004133A8">
        <w:rPr>
          <w:sz w:val="28"/>
          <w:szCs w:val="28"/>
        </w:rPr>
        <w:t>Государство регулирует общественные отношения в сфере охра</w:t>
      </w:r>
      <w:r w:rsidR="00C064C6" w:rsidRPr="004133A8">
        <w:rPr>
          <w:sz w:val="28"/>
          <w:szCs w:val="28"/>
        </w:rPr>
        <w:softHyphen/>
        <w:t>ны окружающей природной среды. В нормативно-правовых актах государство закрепляет порядок деятельности государственных ор</w:t>
      </w:r>
      <w:r w:rsidR="00C064C6" w:rsidRPr="004133A8">
        <w:rPr>
          <w:sz w:val="28"/>
          <w:szCs w:val="28"/>
        </w:rPr>
        <w:softHyphen/>
        <w:t>ганов, разного рода инспекций по охране окружающей природной среды, формы участия в этой деятельности общественных объеди</w:t>
      </w:r>
      <w:r w:rsidR="00C064C6" w:rsidRPr="004133A8">
        <w:rPr>
          <w:sz w:val="28"/>
          <w:szCs w:val="28"/>
        </w:rPr>
        <w:softHyphen/>
        <w:t>нений и населения, меры ответственности за нарушение экологи</w:t>
      </w:r>
      <w:r w:rsidR="00C064C6" w:rsidRPr="004133A8">
        <w:rPr>
          <w:sz w:val="28"/>
          <w:szCs w:val="28"/>
        </w:rPr>
        <w:softHyphen/>
        <w:t>ческих норм и нормативов. Особое значение в современных услови</w:t>
      </w:r>
      <w:r w:rsidR="00C064C6" w:rsidRPr="004133A8">
        <w:rPr>
          <w:sz w:val="28"/>
          <w:szCs w:val="28"/>
        </w:rPr>
        <w:softHyphen/>
        <w:t>ях имеют разрабатываемые государством экологические требования при размещении, проектировании, строительстве, реконструкции и вводе в эксплуатацию предприятий, сооружений и иных объектов.</w:t>
      </w:r>
    </w:p>
    <w:p w:rsid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064C6" w:rsidRPr="004133A8">
        <w:rPr>
          <w:sz w:val="28"/>
          <w:szCs w:val="28"/>
        </w:rPr>
        <w:t>Государство осуществляет меры, направленные на сохранение природной среды, рациональное использование и воспроизводство ее ресурсов, улучшение среды обитания человека.</w:t>
      </w: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C064C6" w:rsidRPr="004133A8">
        <w:rPr>
          <w:sz w:val="28"/>
          <w:szCs w:val="28"/>
        </w:rPr>
        <w:t xml:space="preserve"> Государство осу</w:t>
      </w:r>
      <w:r w:rsidR="00C064C6" w:rsidRPr="004133A8">
        <w:rPr>
          <w:sz w:val="28"/>
          <w:szCs w:val="28"/>
        </w:rPr>
        <w:softHyphen/>
        <w:t>ществляет финансирование научно-технических, гидротехнических, мелиоративных, биологических и иных работ, направленных на со</w:t>
      </w:r>
      <w:r w:rsidR="00C064C6" w:rsidRPr="004133A8">
        <w:rPr>
          <w:sz w:val="28"/>
          <w:szCs w:val="28"/>
        </w:rPr>
        <w:softHyphen/>
        <w:t>хранение и восстановление природной среды, учреждает заповедни</w:t>
      </w:r>
      <w:r w:rsidR="00C064C6" w:rsidRPr="004133A8">
        <w:rPr>
          <w:sz w:val="28"/>
          <w:szCs w:val="28"/>
        </w:rPr>
        <w:softHyphen/>
        <w:t>ки и заказники, охраняет редкие или находящиеся под угрозой вы</w:t>
      </w:r>
      <w:r w:rsidR="00C064C6" w:rsidRPr="004133A8">
        <w:rPr>
          <w:sz w:val="28"/>
          <w:szCs w:val="28"/>
        </w:rPr>
        <w:softHyphen/>
        <w:t>мирания виды животных и растений.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C064C6" w:rsidRPr="004133A8">
        <w:rPr>
          <w:sz w:val="28"/>
          <w:szCs w:val="28"/>
        </w:rPr>
        <w:t>Государство осуществляет деятельность по выявлению и пресече</w:t>
      </w:r>
      <w:r w:rsidR="00C064C6" w:rsidRPr="004133A8">
        <w:rPr>
          <w:sz w:val="28"/>
          <w:szCs w:val="28"/>
        </w:rPr>
        <w:softHyphen/>
        <w:t>нию правонарушений экологического законодательства, привлекает к этой деятельности общественные объединения и население, при</w:t>
      </w:r>
      <w:r w:rsidR="00C064C6" w:rsidRPr="004133A8">
        <w:rPr>
          <w:sz w:val="28"/>
          <w:szCs w:val="28"/>
        </w:rPr>
        <w:softHyphen/>
        <w:t>меняет юридическую ответственность к лицам и организациям, ви</w:t>
      </w:r>
      <w:r w:rsidR="00C064C6" w:rsidRPr="004133A8">
        <w:rPr>
          <w:sz w:val="28"/>
          <w:szCs w:val="28"/>
        </w:rPr>
        <w:softHyphen/>
        <w:t>новным в нарушении экологического законодательства</w:t>
      </w:r>
      <w:r>
        <w:rPr>
          <w:sz w:val="28"/>
          <w:szCs w:val="28"/>
        </w:rPr>
        <w:t>.</w:t>
      </w:r>
    </w:p>
    <w:p w:rsidR="00C064C6" w:rsidRPr="004133A8" w:rsidRDefault="00C064C6" w:rsidP="004133A8">
      <w:pPr>
        <w:jc w:val="both"/>
        <w:rPr>
          <w:sz w:val="28"/>
          <w:szCs w:val="28"/>
        </w:rPr>
      </w:pP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0C1B47" w:rsidRDefault="000C1B47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6B28D5" w:rsidRDefault="006B28D5" w:rsidP="004133A8">
      <w:pPr>
        <w:jc w:val="both"/>
        <w:rPr>
          <w:sz w:val="28"/>
          <w:szCs w:val="28"/>
        </w:rPr>
      </w:pPr>
    </w:p>
    <w:p w:rsidR="00AE4F54" w:rsidRDefault="00C064C6" w:rsidP="006B28D5">
      <w:pPr>
        <w:jc w:val="center"/>
        <w:rPr>
          <w:b/>
          <w:sz w:val="28"/>
          <w:szCs w:val="28"/>
        </w:rPr>
      </w:pPr>
      <w:r w:rsidRPr="006B28D5">
        <w:rPr>
          <w:b/>
          <w:sz w:val="28"/>
          <w:szCs w:val="28"/>
        </w:rPr>
        <w:t>3</w:t>
      </w:r>
      <w:r w:rsidR="00AE4F54" w:rsidRPr="006B28D5">
        <w:rPr>
          <w:b/>
          <w:sz w:val="28"/>
          <w:szCs w:val="28"/>
        </w:rPr>
        <w:t>. Внешние функции</w:t>
      </w:r>
      <w:r w:rsidRPr="006B28D5">
        <w:rPr>
          <w:b/>
          <w:sz w:val="28"/>
          <w:szCs w:val="28"/>
        </w:rPr>
        <w:t xml:space="preserve"> государства</w:t>
      </w:r>
    </w:p>
    <w:p w:rsidR="006B28D5" w:rsidRPr="006B28D5" w:rsidRDefault="006B28D5" w:rsidP="006B28D5">
      <w:pPr>
        <w:jc w:val="center"/>
        <w:rPr>
          <w:b/>
          <w:sz w:val="28"/>
          <w:szCs w:val="28"/>
        </w:rPr>
      </w:pP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4C6" w:rsidRPr="004133A8">
        <w:rPr>
          <w:sz w:val="28"/>
          <w:szCs w:val="28"/>
        </w:rPr>
        <w:t>В современных условиях ни одно государство не может сколько-нибудь успешно осуществлять управление делами общества вне свя</w:t>
      </w:r>
      <w:r w:rsidR="00C064C6" w:rsidRPr="004133A8">
        <w:rPr>
          <w:sz w:val="28"/>
          <w:szCs w:val="28"/>
        </w:rPr>
        <w:softHyphen/>
        <w:t>зи и сотрудничества с другими странами в сфере экономики, поли</w:t>
      </w:r>
      <w:r w:rsidR="00C064C6" w:rsidRPr="004133A8">
        <w:rPr>
          <w:sz w:val="28"/>
          <w:szCs w:val="28"/>
        </w:rPr>
        <w:softHyphen/>
        <w:t>тики, культуры, строительства вооруженных сил. Стремление госу</w:t>
      </w:r>
      <w:r w:rsidR="00C064C6" w:rsidRPr="004133A8">
        <w:rPr>
          <w:sz w:val="28"/>
          <w:szCs w:val="28"/>
        </w:rPr>
        <w:softHyphen/>
        <w:t>дарства как можно успешнее решать свои внутренние задачи вынуждает его вступать в партнерские отношения с другими страна</w:t>
      </w:r>
      <w:r w:rsidR="00C064C6" w:rsidRPr="004133A8">
        <w:rPr>
          <w:sz w:val="28"/>
          <w:szCs w:val="28"/>
        </w:rPr>
        <w:softHyphen/>
        <w:t>ми и пытаться с их помощью решать задачи, которые оно по тем или иным причинам не способно решить самостоятельно и, в частности, не имеет для этого необходимых сырьевых, иных материальных ре</w:t>
      </w:r>
      <w:r w:rsidR="00C064C6" w:rsidRPr="004133A8">
        <w:rPr>
          <w:sz w:val="28"/>
          <w:szCs w:val="28"/>
        </w:rPr>
        <w:softHyphen/>
        <w:t xml:space="preserve">сурсов. Поэтому внешние функции государства </w:t>
      </w:r>
      <w:r>
        <w:rPr>
          <w:sz w:val="28"/>
          <w:szCs w:val="28"/>
        </w:rPr>
        <w:t xml:space="preserve"> необходимо</w:t>
      </w:r>
      <w:r w:rsidR="00C064C6" w:rsidRPr="004133A8">
        <w:rPr>
          <w:sz w:val="28"/>
          <w:szCs w:val="28"/>
        </w:rPr>
        <w:t xml:space="preserve"> рассмат</w:t>
      </w:r>
      <w:r w:rsidR="00C064C6" w:rsidRPr="004133A8">
        <w:rPr>
          <w:sz w:val="28"/>
          <w:szCs w:val="28"/>
        </w:rPr>
        <w:softHyphen/>
        <w:t>ривать как продолжение и развитие его внутренних функций.</w:t>
      </w:r>
    </w:p>
    <w:p w:rsid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4C6" w:rsidRPr="004133A8">
        <w:rPr>
          <w:sz w:val="28"/>
          <w:szCs w:val="28"/>
        </w:rPr>
        <w:t>Основная цель международной деятельности современных госу</w:t>
      </w:r>
      <w:r w:rsidR="00C064C6" w:rsidRPr="004133A8">
        <w:rPr>
          <w:sz w:val="28"/>
          <w:szCs w:val="28"/>
        </w:rPr>
        <w:softHyphen/>
        <w:t>дарств сводится к обеспечению на земном шаре мира, оперативному разрешению локальных вооруженных конфликтов и развитию меж</w:t>
      </w:r>
      <w:r w:rsidR="00C064C6" w:rsidRPr="004133A8">
        <w:rPr>
          <w:sz w:val="28"/>
          <w:szCs w:val="28"/>
        </w:rPr>
        <w:softHyphen/>
        <w:t>дународного сотрудничества. Реальное выполнение этой цели обес</w:t>
      </w:r>
      <w:r w:rsidR="00C064C6" w:rsidRPr="004133A8">
        <w:rPr>
          <w:sz w:val="28"/>
          <w:szCs w:val="28"/>
        </w:rPr>
        <w:softHyphen/>
        <w:t xml:space="preserve">печивается осуществлением государствами таких внешних функций, как взаимовыгодная торговля и поддержание мира. </w:t>
      </w: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4C6" w:rsidRPr="004133A8">
        <w:rPr>
          <w:sz w:val="28"/>
          <w:szCs w:val="28"/>
        </w:rPr>
        <w:t>Одновременно каж</w:t>
      </w:r>
      <w:r w:rsidR="00C064C6" w:rsidRPr="004133A8">
        <w:rPr>
          <w:sz w:val="28"/>
          <w:szCs w:val="28"/>
        </w:rPr>
        <w:softHyphen/>
        <w:t>дое государство осуществляет функцию укрепления собственных во</w:t>
      </w:r>
      <w:r w:rsidR="00C064C6" w:rsidRPr="004133A8">
        <w:rPr>
          <w:sz w:val="28"/>
          <w:szCs w:val="28"/>
        </w:rPr>
        <w:softHyphen/>
        <w:t>оруженных сил, способных защитить его территорию и население от нападения извне.</w:t>
      </w:r>
    </w:p>
    <w:p w:rsid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4C6" w:rsidRPr="004133A8">
        <w:rPr>
          <w:sz w:val="28"/>
          <w:szCs w:val="28"/>
        </w:rPr>
        <w:t>Особенность внешних функций состоит в том, что каждое госу</w:t>
      </w:r>
      <w:r w:rsidR="00C064C6" w:rsidRPr="004133A8">
        <w:rPr>
          <w:sz w:val="28"/>
          <w:szCs w:val="28"/>
        </w:rPr>
        <w:softHyphen/>
        <w:t>дарство, стремясь к единой цели, желает достичь ее такими метода</w:t>
      </w:r>
      <w:r w:rsidR="00C064C6" w:rsidRPr="004133A8">
        <w:rPr>
          <w:sz w:val="28"/>
          <w:szCs w:val="28"/>
        </w:rPr>
        <w:softHyphen/>
        <w:t xml:space="preserve">ми и средствами, которые бы наиболее полно отвечали ее интересам и потребностям. Такое естественное желание государства не может не вызывать столь же естественных возражений у других участников международных отношений. </w:t>
      </w:r>
    </w:p>
    <w:p w:rsidR="00C064C6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4C6" w:rsidRPr="004133A8">
        <w:rPr>
          <w:sz w:val="28"/>
          <w:szCs w:val="28"/>
        </w:rPr>
        <w:t>Противоречивость интересов государств на международной арене обусловливается несовпадением их эконо</w:t>
      </w:r>
      <w:r w:rsidR="00C064C6" w:rsidRPr="004133A8">
        <w:rPr>
          <w:sz w:val="28"/>
          <w:szCs w:val="28"/>
        </w:rPr>
        <w:softHyphen/>
        <w:t>мических, политических интересов, идеологическими различиями, стремлением отдельных государств к лидерству на международной арене. Поэтому одинаковые внешние функции государств не гаран</w:t>
      </w:r>
      <w:r w:rsidR="00C064C6" w:rsidRPr="004133A8">
        <w:rPr>
          <w:sz w:val="28"/>
          <w:szCs w:val="28"/>
        </w:rPr>
        <w:softHyphen/>
        <w:t>тируют успеха в достижении осознаваемой ими общей цели обеспе</w:t>
      </w:r>
      <w:r w:rsidR="00C064C6" w:rsidRPr="004133A8">
        <w:rPr>
          <w:sz w:val="28"/>
          <w:szCs w:val="28"/>
        </w:rPr>
        <w:softHyphen/>
        <w:t>чения мира и сотрудничества.</w:t>
      </w:r>
    </w:p>
    <w:p w:rsidR="00C064C6" w:rsidRPr="004133A8" w:rsidRDefault="00C064C6" w:rsidP="004133A8">
      <w:pPr>
        <w:jc w:val="both"/>
        <w:rPr>
          <w:sz w:val="28"/>
          <w:szCs w:val="28"/>
        </w:rPr>
      </w:pPr>
    </w:p>
    <w:p w:rsidR="00AE4F54" w:rsidRDefault="002E71E2" w:rsidP="005D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64C6" w:rsidRPr="006B28D5">
        <w:rPr>
          <w:b/>
          <w:sz w:val="28"/>
          <w:szCs w:val="28"/>
        </w:rPr>
        <w:t>3</w:t>
      </w:r>
      <w:r w:rsidR="00AE4F54" w:rsidRPr="006B28D5">
        <w:rPr>
          <w:b/>
          <w:sz w:val="28"/>
          <w:szCs w:val="28"/>
        </w:rPr>
        <w:t>.1</w:t>
      </w:r>
      <w:r w:rsidR="00C064C6" w:rsidRPr="006B28D5">
        <w:rPr>
          <w:b/>
          <w:sz w:val="28"/>
          <w:szCs w:val="28"/>
        </w:rPr>
        <w:t xml:space="preserve"> </w:t>
      </w:r>
      <w:r w:rsidR="00A02FB2">
        <w:rPr>
          <w:b/>
          <w:sz w:val="28"/>
          <w:szCs w:val="28"/>
        </w:rPr>
        <w:t>Защита страны от нападения из</w:t>
      </w:r>
      <w:r w:rsidR="00AE4F54" w:rsidRPr="006B28D5">
        <w:rPr>
          <w:b/>
          <w:sz w:val="28"/>
          <w:szCs w:val="28"/>
        </w:rPr>
        <w:t>вне</w:t>
      </w:r>
      <w:r w:rsidR="00A02FB2">
        <w:rPr>
          <w:b/>
          <w:sz w:val="28"/>
          <w:szCs w:val="28"/>
        </w:rPr>
        <w:t xml:space="preserve">  </w:t>
      </w:r>
    </w:p>
    <w:p w:rsidR="006B28D5" w:rsidRPr="006B28D5" w:rsidRDefault="006B28D5" w:rsidP="006B28D5">
      <w:pPr>
        <w:jc w:val="center"/>
        <w:rPr>
          <w:b/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6B28D5">
        <w:rPr>
          <w:sz w:val="28"/>
          <w:szCs w:val="28"/>
        </w:rPr>
        <w:t xml:space="preserve">      </w:t>
      </w:r>
      <w:r w:rsidRPr="004133A8">
        <w:rPr>
          <w:sz w:val="28"/>
          <w:szCs w:val="28"/>
        </w:rPr>
        <w:t>Данная функция является важнейшим направлением деятельности государства, ибо она нацелена на защиту мирного труда, суверенитета и территориальной целостности государства. Основную роль в этом играют Вооруженные Силы Республики Казахстан.</w:t>
      </w:r>
      <w:r w:rsidR="006B28D5">
        <w:rPr>
          <w:sz w:val="28"/>
          <w:szCs w:val="28"/>
        </w:rPr>
        <w:t xml:space="preserve"> 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Согласно  Конституции  Республики Казахстан “Защита Отечества является долгом и обязанностью гражданина Республики Казахстан.  Гражданин несет военную службу в соответствии с  законом. Согласно этому закону: все мужчины - граждане РК, независимо от происхождения, социального и имущественного положения, места жительства, обязаны проходить действительную военную службу в рядах Вооруженных РК. На действительную военную службу призываются граждане мужского пола, которым ко дню призыва исполняется 18 лет.</w:t>
      </w:r>
      <w:r>
        <w:rPr>
          <w:sz w:val="28"/>
          <w:szCs w:val="28"/>
        </w:rPr>
        <w:t xml:space="preserve"> Кроме того,</w:t>
      </w:r>
      <w:r w:rsidR="00AE4F54" w:rsidRPr="004133A8">
        <w:rPr>
          <w:sz w:val="28"/>
          <w:szCs w:val="28"/>
        </w:rPr>
        <w:t xml:space="preserve"> граждане достигшие 17-летнего возраста имеют право учится в военно-учебных заведениях. В этом случае, они не несут военную повинность в рядах Вооруженных сил Республики Казахстан.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Согласно статье 87 Конституции  Республики Казахстан “Президент   является Верховным главнокомандующим вооруженными силами. В случае агрессии против  государства или непосредственной угрозы агрессии Президент  вводит на территории  государства или в ее отдельных местностях военное положение.”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За воинское преступление - преступления против установленного порядка несения воинской службы, военнослужащие, а также военнообязанные во время прохождения ими учебных или поверочных сборов, несут ответственность (уголовную). Санкции за различные виды воинских преступлений предусмотрены в статьях 238 - 269 Уголовного Кодекса  Республики Казахстан.</w:t>
      </w:r>
      <w:r>
        <w:rPr>
          <w:sz w:val="28"/>
          <w:szCs w:val="28"/>
        </w:rPr>
        <w:t xml:space="preserve"> </w:t>
      </w:r>
    </w:p>
    <w:p w:rsid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Практическое исп</w:t>
      </w:r>
      <w:r>
        <w:rPr>
          <w:sz w:val="28"/>
          <w:szCs w:val="28"/>
        </w:rPr>
        <w:t xml:space="preserve">олнение функции защиты из вне, </w:t>
      </w:r>
      <w:r w:rsidR="00AE4F54" w:rsidRPr="004133A8">
        <w:rPr>
          <w:sz w:val="28"/>
          <w:szCs w:val="28"/>
        </w:rPr>
        <w:t xml:space="preserve">возложено на особые государственные вооруженные организации. Они предназначены для обеспечения суверенитета, защиты территории, границы и населения от внешних посягательств и обеспечении общественного порядка и безопасности граждан. Особые вооруженные организации наделяются компетенцией в соответствие с Конституцией. 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 xml:space="preserve">Характер задач выполняемых вооруженными государственными организациями обуславливает особенности их формирования, деятельности, управления и обеспечения. К особо вооруженным </w:t>
      </w:r>
      <w:r>
        <w:rPr>
          <w:sz w:val="28"/>
          <w:szCs w:val="28"/>
        </w:rPr>
        <w:t xml:space="preserve">организациям </w:t>
      </w:r>
      <w:r w:rsidR="00AE4F54" w:rsidRPr="004133A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 относятся: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1. Службы внешней разведки. Они осуществляют сбор информации на случай ведения военных действий.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2. Служба безопасности. Она предназначена для защиты государственной безопасности и конституционного строя от внешних посягательств.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3. Полиция (милиция) является основой и гарантом общественного порядка. Полиция призвана служить всему обществу, обеспечивать порядок, спокойствие и безопасность граждан.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Default="002E71E2" w:rsidP="002E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C1B47" w:rsidRPr="006B28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AE4F54" w:rsidRPr="006B28D5">
        <w:rPr>
          <w:b/>
          <w:sz w:val="28"/>
          <w:szCs w:val="28"/>
        </w:rPr>
        <w:t>2</w:t>
      </w:r>
      <w:r w:rsidR="000C1B47" w:rsidRPr="006B28D5">
        <w:rPr>
          <w:b/>
          <w:sz w:val="28"/>
          <w:szCs w:val="28"/>
        </w:rPr>
        <w:t xml:space="preserve"> </w:t>
      </w:r>
      <w:r w:rsidR="00AE4F54" w:rsidRPr="006B28D5">
        <w:rPr>
          <w:b/>
          <w:sz w:val="28"/>
          <w:szCs w:val="28"/>
        </w:rPr>
        <w:t xml:space="preserve">  Функция сотрудничества с другими странами</w:t>
      </w:r>
      <w:r w:rsidR="006B28D5">
        <w:rPr>
          <w:b/>
          <w:sz w:val="28"/>
          <w:szCs w:val="28"/>
        </w:rPr>
        <w:t xml:space="preserve"> </w:t>
      </w:r>
    </w:p>
    <w:p w:rsidR="006B28D5" w:rsidRPr="006B28D5" w:rsidRDefault="006B28D5" w:rsidP="006B28D5">
      <w:pPr>
        <w:jc w:val="center"/>
        <w:rPr>
          <w:b/>
          <w:sz w:val="28"/>
          <w:szCs w:val="28"/>
        </w:rPr>
      </w:pP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В основе этой функции заложены интересы каждого государства. В Конституциях ряда стран подчеркиваются идеи дружбы и сотрудничества со всеми странами.</w:t>
      </w: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В современных условиях развитие государств определяется процессом интеграции хозяйственной, политической и культурной жизни. Этот процесс углубляется в программе совершенствования сотрудничества.</w:t>
      </w:r>
    </w:p>
    <w:p w:rsidR="00AE4F54" w:rsidRPr="006B28D5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Функция сотрудничества и взаимопомощи выражает интересы всех государств. На этой основе создаются различные организации, деятельность которых направлена на улучшение экономической, политической и культурной жизни общества (ООН, НАТО, Варшавский договор, СЭВ и т.д.)</w:t>
      </w:r>
      <w:r>
        <w:rPr>
          <w:sz w:val="28"/>
          <w:szCs w:val="28"/>
        </w:rPr>
        <w:t xml:space="preserve"> 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Как уже было сказано выше, каждое государство связано с другими государствами различными отношениями: политическими, экономическими и культурными. Эти отношения необходимо устанавливать, развивать и регулировать.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Политические отношения</w:t>
      </w:r>
      <w:r>
        <w:rPr>
          <w:sz w:val="28"/>
          <w:szCs w:val="28"/>
        </w:rPr>
        <w:t>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Государство обязано защищать своих граждан находящихся на территории других государств и оказывать им покровительство. Для поддержания международных политических отношений государства обеспечиваются представителями в лице дипломатов, служащих-послов, консулов и др.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  </w:t>
      </w:r>
      <w:r w:rsidR="006B28D5">
        <w:rPr>
          <w:sz w:val="28"/>
          <w:szCs w:val="28"/>
        </w:rPr>
        <w:t xml:space="preserve">  </w:t>
      </w:r>
      <w:r w:rsidRPr="004133A8">
        <w:rPr>
          <w:sz w:val="28"/>
          <w:szCs w:val="28"/>
        </w:rPr>
        <w:t>Экономические отношения</w:t>
      </w:r>
      <w:r w:rsidR="006B28D5">
        <w:rPr>
          <w:sz w:val="28"/>
          <w:szCs w:val="28"/>
        </w:rPr>
        <w:t xml:space="preserve">.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Государство, являясь членом мирового сообщества, вовлекается в систему мирового хозяйства. Экономическое развитие, природные ресурсы определяют место государства на мировом рынке. Ни одно государство не может существовать без экономических связей с другими государствами. Внешняя торговля, кредиты и займы, инвестиции, совместные проекты - это наиболее распространенные составляющие внешнеэкономической деятельности государства.</w:t>
      </w:r>
    </w:p>
    <w:p w:rsidR="00AE4F54" w:rsidRPr="004133A8" w:rsidRDefault="006B28D5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Культурные отношения</w:t>
      </w:r>
      <w:r>
        <w:rPr>
          <w:sz w:val="28"/>
          <w:szCs w:val="28"/>
        </w:rPr>
        <w:t>.</w:t>
      </w:r>
      <w:r w:rsidR="00AE4F54" w:rsidRPr="004133A8">
        <w:rPr>
          <w:sz w:val="28"/>
          <w:szCs w:val="28"/>
        </w:rPr>
        <w:t xml:space="preserve"> 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Культура каждого народа, государства является достоянием всего человечества. Она не может развиваться обособленно, так как связана с мировой культурой. Государство поддерживает и развивает культурные связи, что служит взаимному духовному росту и обогащению. Конкретными видами деятельности государства в этом направлении являются: международные выставки, фестивали, олимпиады, международный туризм и многое другое.</w:t>
      </w:r>
    </w:p>
    <w:p w:rsidR="009928FD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</w:p>
    <w:p w:rsidR="00AE4F54" w:rsidRDefault="002E71E2" w:rsidP="002E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C1B47" w:rsidRPr="009928FD">
        <w:rPr>
          <w:b/>
          <w:sz w:val="28"/>
          <w:szCs w:val="28"/>
        </w:rPr>
        <w:t>3</w:t>
      </w:r>
      <w:r w:rsidR="00AE4F54" w:rsidRPr="009928FD">
        <w:rPr>
          <w:b/>
          <w:sz w:val="28"/>
          <w:szCs w:val="28"/>
        </w:rPr>
        <w:t>.3</w:t>
      </w:r>
      <w:r w:rsidR="000C1B47" w:rsidRPr="009928FD">
        <w:rPr>
          <w:b/>
          <w:sz w:val="28"/>
          <w:szCs w:val="28"/>
        </w:rPr>
        <w:t xml:space="preserve"> </w:t>
      </w:r>
      <w:r w:rsidR="00AE4F54" w:rsidRPr="009928FD">
        <w:rPr>
          <w:b/>
          <w:sz w:val="28"/>
          <w:szCs w:val="28"/>
        </w:rPr>
        <w:t xml:space="preserve"> Борьба с международной преступностью</w:t>
      </w:r>
    </w:p>
    <w:p w:rsidR="009928FD" w:rsidRPr="009928FD" w:rsidRDefault="009928FD" w:rsidP="009928FD">
      <w:pPr>
        <w:jc w:val="center"/>
        <w:rPr>
          <w:b/>
          <w:sz w:val="28"/>
          <w:szCs w:val="28"/>
        </w:rPr>
      </w:pP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F54" w:rsidRPr="004133A8">
        <w:rPr>
          <w:sz w:val="28"/>
          <w:szCs w:val="28"/>
        </w:rPr>
        <w:t>В последнее время все более широкие масштабы приобретает  международная преступность.</w:t>
      </w: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 xml:space="preserve">Торговля и контрабанда наркотиков, терроризм, незаконная торговля оружием - вот небольшой перечень наиболее опасных видов международных преступлений. </w:t>
      </w: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Ни одно государство не в силах в одиночку справиться с этой проблемой. Очевидна необходимость совместных действий государств по борьбе с международной преступностью.</w:t>
      </w: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 xml:space="preserve">Конкретными действиями  государств в этой области является создание международных организаций по борьбе с преступлениями.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Одной из таких организаций является ИНТЕРПОЛ. Государство планирует свою деятельность по предупреждению и пресечению этих преступлений, проводит совместные мероприятия, обменивается информацией. Это позволяет более эффективно бороться с международной преступностью.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AE4F54" w:rsidRDefault="002E71E2" w:rsidP="002E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C1B47" w:rsidRPr="009928FD">
        <w:rPr>
          <w:b/>
          <w:sz w:val="28"/>
          <w:szCs w:val="28"/>
        </w:rPr>
        <w:t>3</w:t>
      </w:r>
      <w:r w:rsidR="00AE4F54" w:rsidRPr="009928FD">
        <w:rPr>
          <w:b/>
          <w:sz w:val="28"/>
          <w:szCs w:val="28"/>
        </w:rPr>
        <w:t>.4</w:t>
      </w:r>
      <w:r w:rsidR="000C1B47" w:rsidRPr="009928FD">
        <w:rPr>
          <w:b/>
          <w:sz w:val="28"/>
          <w:szCs w:val="28"/>
        </w:rPr>
        <w:t xml:space="preserve"> </w:t>
      </w:r>
      <w:r w:rsidR="00AE4F54" w:rsidRPr="009928FD">
        <w:rPr>
          <w:b/>
          <w:sz w:val="28"/>
          <w:szCs w:val="28"/>
        </w:rPr>
        <w:t xml:space="preserve"> Участие в охране окружающей среды</w:t>
      </w:r>
    </w:p>
    <w:p w:rsidR="009928FD" w:rsidRPr="009928FD" w:rsidRDefault="009928FD" w:rsidP="0099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F54" w:rsidRPr="004133A8">
        <w:rPr>
          <w:sz w:val="28"/>
          <w:szCs w:val="28"/>
        </w:rPr>
        <w:t xml:space="preserve"> В настоящее время остро встал вопрос об охране окружающей среды. Данный вопрос постоянно находится в центре внимания всего мира. Охрана окружающей среды становится составной частью программы завершения строительства материально - технической базы в государстве.</w:t>
      </w:r>
      <w:r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В ряде государств это проявляется в особой мере, в связи со сложными климатическими условиями.</w:t>
      </w: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Крупные ученые ряда государств обеспокоены экологическим состоянием природы в различных уголках мира. Из государственного бюджета все больше и больше выделяется средств на поддержание экологии в надлежащем виде, также оказывают различную помощь и общественные организации. В ряде государств правительство принимает различные меры к нарушению нормативных актов по охране природы. Главенствующее положение занимает убеждение, а также штрафы и уголовные наказания.</w:t>
      </w:r>
    </w:p>
    <w:p w:rsidR="00AE4F54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F54" w:rsidRPr="004133A8">
        <w:rPr>
          <w:sz w:val="28"/>
          <w:szCs w:val="28"/>
        </w:rPr>
        <w:t>Внешним функциям, как правило отводилась роль общесоциальных функций: борьба за мир, обеспечение международного сотрудничества и т.п., хотя зачастую все это имело демагогический характер.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Сейчас деление функций на внутренние и внешние я считаю,   утратило свое значение. Многие внутренние функции приобретают внешний характер. Например, экологическое направление деятельности государства.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  Более важным становится выделение глобальных функций государства, характеризующих деятельность современного государства в экологической, демографической, сырьевой, космической сферах.  А также в области создания и использования ядерной, информационной технологий, в области защиты прав и свобод человека  и в других современных глобальных государственных сферах деятельности.   </w:t>
      </w: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AE4F54" w:rsidRDefault="00B73B39" w:rsidP="00B73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E71E2">
        <w:rPr>
          <w:b/>
          <w:sz w:val="28"/>
          <w:szCs w:val="28"/>
        </w:rPr>
        <w:t>3.</w:t>
      </w:r>
      <w:r w:rsidR="000C1B47" w:rsidRPr="009928FD">
        <w:rPr>
          <w:b/>
          <w:sz w:val="28"/>
          <w:szCs w:val="28"/>
        </w:rPr>
        <w:t>5 Глобальные функции современного государства</w:t>
      </w:r>
    </w:p>
    <w:p w:rsidR="009928FD" w:rsidRPr="009928FD" w:rsidRDefault="009928FD" w:rsidP="009928FD">
      <w:pPr>
        <w:jc w:val="center"/>
        <w:rPr>
          <w:b/>
          <w:sz w:val="28"/>
          <w:szCs w:val="28"/>
        </w:rPr>
      </w:pP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B47" w:rsidRPr="004133A8">
        <w:rPr>
          <w:sz w:val="28"/>
          <w:szCs w:val="28"/>
        </w:rPr>
        <w:t xml:space="preserve">Глобальный — </w:t>
      </w:r>
      <w:r>
        <w:rPr>
          <w:sz w:val="28"/>
          <w:szCs w:val="28"/>
        </w:rPr>
        <w:t xml:space="preserve">это значит </w:t>
      </w:r>
      <w:r w:rsidR="000C1B47" w:rsidRPr="004133A8">
        <w:rPr>
          <w:sz w:val="28"/>
          <w:szCs w:val="28"/>
        </w:rPr>
        <w:t>относящийся к территории всего земного шара, охватывающий весь земной шар, всемирный.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1B47" w:rsidRPr="004133A8">
        <w:rPr>
          <w:sz w:val="28"/>
          <w:szCs w:val="28"/>
        </w:rPr>
        <w:t>Ученые отмечают, что на рубеже второго и третьего тысяче</w:t>
      </w:r>
      <w:r w:rsidR="000C1B47" w:rsidRPr="004133A8">
        <w:rPr>
          <w:sz w:val="28"/>
          <w:szCs w:val="28"/>
        </w:rPr>
        <w:softHyphen/>
        <w:t>летий нашей эры человеческая цивилизация оказалась на поро</w:t>
      </w:r>
      <w:r w:rsidR="000C1B47" w:rsidRPr="004133A8">
        <w:rPr>
          <w:sz w:val="28"/>
          <w:szCs w:val="28"/>
        </w:rPr>
        <w:softHyphen/>
        <w:t>ге невиданных социальных потрясений</w:t>
      </w:r>
      <w:r>
        <w:rPr>
          <w:sz w:val="28"/>
          <w:szCs w:val="28"/>
        </w:rPr>
        <w:t>.</w:t>
      </w:r>
      <w:r w:rsidR="000C1B47" w:rsidRPr="004133A8">
        <w:rPr>
          <w:sz w:val="28"/>
          <w:szCs w:val="28"/>
        </w:rPr>
        <w:t xml:space="preserve"> Современное развитие цивилизации проходит под знаком появления и нарастания глобальных проблем, отличительная черта которых состоит в том, что они имеют общепланетарный, общеми</w:t>
      </w:r>
      <w:r w:rsidR="000C1B47" w:rsidRPr="004133A8">
        <w:rPr>
          <w:sz w:val="28"/>
          <w:szCs w:val="28"/>
        </w:rPr>
        <w:softHyphen/>
        <w:t>ровой характер, затрагивают интересы всей цивилизации.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B47" w:rsidRPr="004133A8">
        <w:rPr>
          <w:sz w:val="28"/>
          <w:szCs w:val="28"/>
        </w:rPr>
        <w:t>Глобальные проблемы человечества можно поделить на два вида.</w:t>
      </w:r>
    </w:p>
    <w:p w:rsidR="009928FD" w:rsidRDefault="000C1B47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К первому виду можно отнести проблемы, которые в целом имеют нормальный характер, обусловлены естественным ходом событий, но в силу своей природы требуют усилий всего челове</w:t>
      </w:r>
      <w:r w:rsidRPr="004133A8">
        <w:rPr>
          <w:sz w:val="28"/>
          <w:szCs w:val="28"/>
        </w:rPr>
        <w:softHyphen/>
        <w:t>ческого сообщества. Это такие, как защита прав и свобод чело</w:t>
      </w:r>
      <w:r w:rsidRPr="004133A8">
        <w:rPr>
          <w:sz w:val="28"/>
          <w:szCs w:val="28"/>
        </w:rPr>
        <w:softHyphen/>
        <w:t>века, освоение космоса, построение всеобщей информационной системы (создание общепланетарного информационного про</w:t>
      </w:r>
      <w:r w:rsidRPr="004133A8">
        <w:rPr>
          <w:sz w:val="28"/>
          <w:szCs w:val="28"/>
        </w:rPr>
        <w:softHyphen/>
        <w:t xml:space="preserve">странства) и др. 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B47" w:rsidRPr="004133A8">
        <w:rPr>
          <w:sz w:val="28"/>
          <w:szCs w:val="28"/>
        </w:rPr>
        <w:t>Второй вид глобальных проблем несет в себе угрозу уничтожения цивилизации. Это проблемы экологических катастроф, демографического, сырьевого и энергетического кризисов, последствий использования ядерных технологий и др.</w:t>
      </w:r>
    </w:p>
    <w:p w:rsidR="009928FD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B47" w:rsidRPr="004133A8">
        <w:rPr>
          <w:sz w:val="28"/>
          <w:szCs w:val="28"/>
        </w:rPr>
        <w:t>Существование глобальных проблем человечества обуслов</w:t>
      </w:r>
      <w:r w:rsidR="000C1B47" w:rsidRPr="004133A8">
        <w:rPr>
          <w:sz w:val="28"/>
          <w:szCs w:val="28"/>
        </w:rPr>
        <w:softHyphen/>
        <w:t xml:space="preserve">ливает и возникновение у государств глобальных функций. 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B47" w:rsidRPr="004133A8">
        <w:rPr>
          <w:sz w:val="28"/>
          <w:szCs w:val="28"/>
        </w:rPr>
        <w:t>Для таких функций характерна всеобщность, они определяют необходимость объединения усилий всех государств.</w:t>
      </w:r>
      <w:r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>Наличие глобальных функций практически стирает разли</w:t>
      </w:r>
      <w:r w:rsidR="000C1B47" w:rsidRPr="004133A8">
        <w:rPr>
          <w:sz w:val="28"/>
          <w:szCs w:val="28"/>
        </w:rPr>
        <w:softHyphen/>
        <w:t xml:space="preserve">чия между внутренними и внешними функциями государства. </w:t>
      </w:r>
      <w:r>
        <w:rPr>
          <w:sz w:val="28"/>
          <w:szCs w:val="28"/>
        </w:rPr>
        <w:t xml:space="preserve"> Т</w:t>
      </w:r>
      <w:r w:rsidR="000C1B47" w:rsidRPr="004133A8">
        <w:rPr>
          <w:sz w:val="28"/>
          <w:szCs w:val="28"/>
        </w:rPr>
        <w:t>ому пример Чернобыльская катастрофа, которая затронула экологическую безопасность целого ряда стран.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B47" w:rsidRPr="004133A8">
        <w:rPr>
          <w:sz w:val="28"/>
          <w:szCs w:val="28"/>
        </w:rPr>
        <w:t>Учитывая сказанное в ряду глобальных функций государств</w:t>
      </w:r>
      <w:r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 xml:space="preserve"> можно, в частности, назвать функции: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защиты прав и свобод человека, в том числе «права на</w:t>
      </w:r>
      <w:r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>благоприятную окружающую среду, достоверную информацию</w:t>
      </w:r>
      <w:r>
        <w:rPr>
          <w:sz w:val="28"/>
          <w:szCs w:val="28"/>
        </w:rPr>
        <w:t xml:space="preserve"> </w:t>
      </w:r>
      <w:r w:rsidR="000C1B47" w:rsidRPr="004133A8">
        <w:rPr>
          <w:sz w:val="28"/>
          <w:szCs w:val="28"/>
        </w:rPr>
        <w:t>о ее состоянии и на возмещение ущерба, причиненного его здо</w:t>
      </w:r>
      <w:r w:rsidR="000C1B47" w:rsidRPr="004133A8">
        <w:rPr>
          <w:sz w:val="28"/>
          <w:szCs w:val="28"/>
        </w:rPr>
        <w:softHyphen/>
        <w:t>ровью или имуществу экологическим правонарушением»</w:t>
      </w:r>
      <w:r>
        <w:rPr>
          <w:sz w:val="28"/>
          <w:szCs w:val="28"/>
        </w:rPr>
        <w:t>.</w:t>
      </w:r>
      <w:r w:rsidR="000C1B47" w:rsidRPr="0041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предотвращения экологических катастроф и ликвидации их последствий;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решения демографических, сырьевых и энергетических проблем;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борьбы с международной преступностью, обеспечения мирового правопорядка;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сотрудничества в области освоения космоса;</w:t>
      </w:r>
    </w:p>
    <w:p w:rsidR="000C1B47" w:rsidRPr="004C1F8D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1B47" w:rsidRPr="004133A8">
        <w:rPr>
          <w:sz w:val="28"/>
          <w:szCs w:val="28"/>
        </w:rPr>
        <w:t>объединения усилий в создании общепланетарного информационного пространства; и другие функции.</w:t>
      </w:r>
      <w:r w:rsidR="004C1F8D" w:rsidRPr="004C1F8D">
        <w:rPr>
          <w:sz w:val="28"/>
          <w:szCs w:val="28"/>
        </w:rPr>
        <w:t>[</w:t>
      </w:r>
      <w:r w:rsidR="004C1F8D">
        <w:rPr>
          <w:sz w:val="28"/>
          <w:szCs w:val="28"/>
        </w:rPr>
        <w:t>6</w:t>
      </w:r>
      <w:r w:rsidR="004C1F8D" w:rsidRPr="004C1F8D">
        <w:rPr>
          <w:sz w:val="28"/>
          <w:szCs w:val="28"/>
        </w:rPr>
        <w:t>]</w:t>
      </w:r>
    </w:p>
    <w:p w:rsidR="000C1B47" w:rsidRPr="004133A8" w:rsidRDefault="009928FD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B47" w:rsidRPr="004133A8">
        <w:rPr>
          <w:sz w:val="28"/>
          <w:szCs w:val="28"/>
        </w:rPr>
        <w:t>Например, можно выделить отдельным направлением борь</w:t>
      </w:r>
      <w:r w:rsidR="000C1B47" w:rsidRPr="004133A8">
        <w:rPr>
          <w:sz w:val="28"/>
          <w:szCs w:val="28"/>
        </w:rPr>
        <w:softHyphen/>
        <w:t>бу с голодом на планете (хотя это направление входит в функ</w:t>
      </w:r>
      <w:r w:rsidR="000C1B47" w:rsidRPr="004133A8">
        <w:rPr>
          <w:sz w:val="28"/>
          <w:szCs w:val="28"/>
        </w:rPr>
        <w:softHyphen/>
        <w:t>цию защиты прав человека — права на жизнь и достойное су</w:t>
      </w:r>
      <w:r w:rsidR="000C1B47" w:rsidRPr="004133A8">
        <w:rPr>
          <w:sz w:val="28"/>
          <w:szCs w:val="28"/>
        </w:rPr>
        <w:softHyphen/>
        <w:t>ществование).</w:t>
      </w:r>
    </w:p>
    <w:p w:rsidR="000C1B47" w:rsidRPr="004133A8" w:rsidRDefault="000C1B47" w:rsidP="004133A8">
      <w:pPr>
        <w:jc w:val="both"/>
        <w:rPr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5D0D9B" w:rsidRDefault="005D0D9B" w:rsidP="009928FD">
      <w:pPr>
        <w:jc w:val="center"/>
        <w:rPr>
          <w:b/>
          <w:sz w:val="28"/>
          <w:szCs w:val="28"/>
        </w:rPr>
      </w:pPr>
    </w:p>
    <w:p w:rsidR="002E71E2" w:rsidRDefault="002E71E2" w:rsidP="009928FD">
      <w:pPr>
        <w:jc w:val="center"/>
        <w:rPr>
          <w:b/>
          <w:sz w:val="28"/>
          <w:szCs w:val="28"/>
        </w:rPr>
      </w:pPr>
    </w:p>
    <w:p w:rsidR="002E71E2" w:rsidRDefault="002E71E2" w:rsidP="009928FD">
      <w:pPr>
        <w:jc w:val="center"/>
        <w:rPr>
          <w:b/>
          <w:sz w:val="28"/>
          <w:szCs w:val="28"/>
        </w:rPr>
      </w:pPr>
    </w:p>
    <w:p w:rsidR="00AE4F54" w:rsidRPr="009928FD" w:rsidRDefault="00AE4F54" w:rsidP="009928FD">
      <w:pPr>
        <w:jc w:val="center"/>
        <w:rPr>
          <w:b/>
          <w:sz w:val="28"/>
          <w:szCs w:val="28"/>
        </w:rPr>
      </w:pPr>
      <w:r w:rsidRPr="009928FD">
        <w:rPr>
          <w:b/>
          <w:sz w:val="28"/>
          <w:szCs w:val="28"/>
        </w:rPr>
        <w:t>Заключение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9928FD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4EEF">
        <w:rPr>
          <w:sz w:val="28"/>
          <w:szCs w:val="28"/>
        </w:rPr>
        <w:t xml:space="preserve"> </w:t>
      </w:r>
      <w:r w:rsidR="00AE4F54" w:rsidRPr="004133A8">
        <w:rPr>
          <w:sz w:val="28"/>
          <w:szCs w:val="28"/>
        </w:rPr>
        <w:t>Деятельность государства широка и многообразна. Для того чтобы охватить, охарактеризовать ее в целом, требуется высокий уровень научной абстракции и соответствующие ему понятия. Они позволяют увидеть, что с момента возникновения и до настоящих дней задачи государства не остаются не измененными. Одни осуществляются до конца, на смену им приходят другие, более сложные.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>
        <w:t xml:space="preserve">       </w:t>
      </w:r>
      <w:r w:rsidR="001F07E7">
        <w:t xml:space="preserve">  </w:t>
      </w:r>
      <w:r w:rsidRPr="001D751D">
        <w:rPr>
          <w:sz w:val="28"/>
          <w:szCs w:val="28"/>
        </w:rPr>
        <w:t>Функции государства — это</w:t>
      </w:r>
      <w:r>
        <w:rPr>
          <w:sz w:val="28"/>
          <w:szCs w:val="28"/>
        </w:rPr>
        <w:t xml:space="preserve"> </w:t>
      </w:r>
      <w:r w:rsidRPr="001D751D">
        <w:rPr>
          <w:sz w:val="28"/>
          <w:szCs w:val="28"/>
        </w:rPr>
        <w:t>основные направления деятельности государства, в которых выражаются его сущность и назначение. Функции государства обусловлены его задачами, зависят от его сущности и изменяются по мере ее</w:t>
      </w:r>
      <w:r>
        <w:rPr>
          <w:sz w:val="28"/>
          <w:szCs w:val="28"/>
        </w:rPr>
        <w:t xml:space="preserve"> </w:t>
      </w:r>
      <w:r w:rsidRPr="001D751D">
        <w:rPr>
          <w:sz w:val="28"/>
          <w:szCs w:val="28"/>
        </w:rPr>
        <w:t xml:space="preserve">изменения, по мере перехода к сущности другого порядка. </w:t>
      </w:r>
      <w:r>
        <w:rPr>
          <w:sz w:val="28"/>
          <w:szCs w:val="28"/>
        </w:rPr>
        <w:t xml:space="preserve"> 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751D">
        <w:rPr>
          <w:sz w:val="28"/>
          <w:szCs w:val="28"/>
        </w:rPr>
        <w:t xml:space="preserve">  </w:t>
      </w:r>
      <w:r w:rsidR="001F07E7">
        <w:rPr>
          <w:sz w:val="28"/>
          <w:szCs w:val="28"/>
        </w:rPr>
        <w:t xml:space="preserve">  </w:t>
      </w:r>
      <w:r w:rsidRPr="001D751D">
        <w:rPr>
          <w:sz w:val="28"/>
          <w:szCs w:val="28"/>
        </w:rPr>
        <w:t>Классификацию функций государства можно проводить по различным основаниям: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 w:rsidRPr="001D751D">
        <w:rPr>
          <w:sz w:val="28"/>
          <w:szCs w:val="28"/>
        </w:rPr>
        <w:t>а)</w:t>
      </w:r>
      <w:r w:rsidRPr="001D751D">
        <w:rPr>
          <w:sz w:val="28"/>
          <w:szCs w:val="28"/>
        </w:rPr>
        <w:tab/>
        <w:t xml:space="preserve">в зависимости от продолжительности действия функции делятся на постоянные, </w:t>
      </w:r>
      <w:r>
        <w:rPr>
          <w:sz w:val="28"/>
          <w:szCs w:val="28"/>
        </w:rPr>
        <w:t xml:space="preserve"> </w:t>
      </w:r>
      <w:r w:rsidRPr="001D751D">
        <w:rPr>
          <w:sz w:val="28"/>
          <w:szCs w:val="28"/>
        </w:rPr>
        <w:t>и временные</w:t>
      </w:r>
      <w:r>
        <w:rPr>
          <w:sz w:val="28"/>
          <w:szCs w:val="28"/>
        </w:rPr>
        <w:t>,</w:t>
      </w:r>
      <w:r w:rsidRPr="001D751D">
        <w:rPr>
          <w:sz w:val="28"/>
          <w:szCs w:val="28"/>
        </w:rPr>
        <w:t xml:space="preserve"> которые прекращают свое действие с решением определенной задачи</w:t>
      </w:r>
      <w:r>
        <w:rPr>
          <w:sz w:val="28"/>
          <w:szCs w:val="28"/>
        </w:rPr>
        <w:t>.</w:t>
      </w:r>
      <w:r w:rsidRPr="001D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 w:rsidRPr="001D751D">
        <w:rPr>
          <w:sz w:val="28"/>
          <w:szCs w:val="28"/>
        </w:rPr>
        <w:t>б)</w:t>
      </w:r>
      <w:r w:rsidRPr="001D751D">
        <w:rPr>
          <w:sz w:val="28"/>
          <w:szCs w:val="28"/>
        </w:rPr>
        <w:tab/>
        <w:t>в зависимости от значения — на основные и не основные;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 w:rsidRPr="001D751D">
        <w:rPr>
          <w:sz w:val="28"/>
          <w:szCs w:val="28"/>
        </w:rPr>
        <w:t>в)</w:t>
      </w:r>
      <w:r w:rsidRPr="001D751D">
        <w:rPr>
          <w:sz w:val="28"/>
          <w:szCs w:val="28"/>
        </w:rPr>
        <w:tab/>
        <w:t>в зависимости от того, в какой сфере общественной жизни они осуществляются, на внутренние и внешние.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7E7">
        <w:rPr>
          <w:sz w:val="28"/>
          <w:szCs w:val="28"/>
        </w:rPr>
        <w:t xml:space="preserve">   </w:t>
      </w:r>
      <w:r w:rsidRPr="001D751D">
        <w:rPr>
          <w:sz w:val="28"/>
          <w:szCs w:val="28"/>
        </w:rPr>
        <w:t>Внутренние функции государства - это основные направления его деятельности по выполнению стоящих перед ним внутренних задач. К внутренним функциям относятся: функция охраны прав и свобод человека и гражданина, обеспечение правопорядка, экономи</w:t>
      </w:r>
      <w:r w:rsidRPr="001D751D">
        <w:rPr>
          <w:sz w:val="28"/>
          <w:szCs w:val="28"/>
        </w:rPr>
        <w:softHyphen/>
        <w:t>ческая функция, функция налогообложения, функция социальной защиты, экологическая функция и культурная функция.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7E7">
        <w:rPr>
          <w:sz w:val="28"/>
          <w:szCs w:val="28"/>
        </w:rPr>
        <w:t xml:space="preserve">   </w:t>
      </w:r>
      <w:r w:rsidRPr="001D751D">
        <w:rPr>
          <w:sz w:val="28"/>
          <w:szCs w:val="28"/>
        </w:rPr>
        <w:t>Внешние функции государства — это основные направления его деятельности по выполнению стоящих перед ним внешних задач. К внешним функциям относятся: функция обороны страны, функция поддержания мирового порядка, функция сотрудничества с другими государствами и т.п.</w:t>
      </w:r>
    </w:p>
    <w:p w:rsidR="001F07E7" w:rsidRDefault="001D751D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751D">
        <w:rPr>
          <w:sz w:val="28"/>
          <w:szCs w:val="28"/>
        </w:rPr>
        <w:t xml:space="preserve"> </w:t>
      </w:r>
      <w:r w:rsidR="001F07E7">
        <w:rPr>
          <w:sz w:val="28"/>
          <w:szCs w:val="28"/>
        </w:rPr>
        <w:t xml:space="preserve">   </w:t>
      </w:r>
      <w:r w:rsidRPr="001D751D">
        <w:rPr>
          <w:sz w:val="28"/>
          <w:szCs w:val="28"/>
        </w:rPr>
        <w:t>Формы осуществления функций государства - это однород</w:t>
      </w:r>
      <w:r w:rsidRPr="001D751D">
        <w:rPr>
          <w:sz w:val="28"/>
          <w:szCs w:val="28"/>
        </w:rPr>
        <w:softHyphen/>
        <w:t>ная деятельность органов государства, посредством которой реали</w:t>
      </w:r>
      <w:r w:rsidRPr="001D751D">
        <w:rPr>
          <w:sz w:val="28"/>
          <w:szCs w:val="28"/>
        </w:rPr>
        <w:softHyphen/>
        <w:t>зуются его функции. Выделяют правовые и организационные формы. К правовым формам относятся</w:t>
      </w:r>
      <w:r w:rsidR="001F07E7">
        <w:rPr>
          <w:sz w:val="28"/>
          <w:szCs w:val="28"/>
        </w:rPr>
        <w:t xml:space="preserve"> </w:t>
      </w:r>
      <w:r w:rsidRPr="001D751D">
        <w:rPr>
          <w:sz w:val="28"/>
          <w:szCs w:val="28"/>
        </w:rPr>
        <w:t>правотворческая</w:t>
      </w:r>
      <w:r w:rsidR="001F07E7">
        <w:rPr>
          <w:sz w:val="28"/>
          <w:szCs w:val="28"/>
        </w:rPr>
        <w:t xml:space="preserve">, </w:t>
      </w:r>
      <w:r w:rsidRPr="001D751D">
        <w:rPr>
          <w:sz w:val="28"/>
          <w:szCs w:val="28"/>
        </w:rPr>
        <w:t>правоприменительная</w:t>
      </w:r>
      <w:r w:rsidR="001F07E7">
        <w:rPr>
          <w:sz w:val="28"/>
          <w:szCs w:val="28"/>
        </w:rPr>
        <w:t xml:space="preserve">, </w:t>
      </w:r>
      <w:r w:rsidRPr="001D751D">
        <w:rPr>
          <w:sz w:val="28"/>
          <w:szCs w:val="28"/>
        </w:rPr>
        <w:t>правоохранительная</w:t>
      </w:r>
      <w:r w:rsidR="001F07E7">
        <w:rPr>
          <w:sz w:val="28"/>
          <w:szCs w:val="28"/>
        </w:rPr>
        <w:t>.</w:t>
      </w:r>
      <w:r w:rsidRPr="001D751D">
        <w:rPr>
          <w:sz w:val="28"/>
          <w:szCs w:val="28"/>
        </w:rPr>
        <w:t xml:space="preserve"> </w:t>
      </w:r>
      <w:r w:rsidR="001F07E7">
        <w:rPr>
          <w:sz w:val="28"/>
          <w:szCs w:val="28"/>
        </w:rPr>
        <w:t xml:space="preserve"> </w:t>
      </w:r>
    </w:p>
    <w:p w:rsidR="001D751D" w:rsidRPr="001D751D" w:rsidRDefault="001D751D" w:rsidP="001F07E7">
      <w:pPr>
        <w:jc w:val="both"/>
        <w:rPr>
          <w:sz w:val="28"/>
          <w:szCs w:val="28"/>
        </w:rPr>
      </w:pPr>
      <w:r w:rsidRPr="001D751D">
        <w:rPr>
          <w:sz w:val="28"/>
          <w:szCs w:val="28"/>
        </w:rPr>
        <w:t>К организационным формам относят:</w:t>
      </w:r>
      <w:r w:rsidR="001F07E7">
        <w:rPr>
          <w:sz w:val="28"/>
          <w:szCs w:val="28"/>
        </w:rPr>
        <w:t xml:space="preserve"> </w:t>
      </w:r>
      <w:r w:rsidRPr="001D751D">
        <w:rPr>
          <w:sz w:val="28"/>
          <w:szCs w:val="28"/>
        </w:rPr>
        <w:t xml:space="preserve">организационно-регламентирующую </w:t>
      </w:r>
      <w:r w:rsidR="001F07E7">
        <w:rPr>
          <w:sz w:val="28"/>
          <w:szCs w:val="28"/>
        </w:rPr>
        <w:t xml:space="preserve"> </w:t>
      </w:r>
    </w:p>
    <w:p w:rsidR="004133A8" w:rsidRDefault="001F07E7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51D" w:rsidRPr="001D751D">
        <w:rPr>
          <w:sz w:val="28"/>
          <w:szCs w:val="28"/>
        </w:rPr>
        <w:t>организационно-хозяйственную</w:t>
      </w:r>
      <w:r>
        <w:rPr>
          <w:sz w:val="28"/>
          <w:szCs w:val="28"/>
        </w:rPr>
        <w:t xml:space="preserve">, </w:t>
      </w:r>
      <w:r w:rsidR="001D751D" w:rsidRPr="001D751D">
        <w:rPr>
          <w:sz w:val="28"/>
          <w:szCs w:val="28"/>
        </w:rPr>
        <w:t>организационно-идеологическую</w:t>
      </w:r>
      <w:r>
        <w:rPr>
          <w:sz w:val="28"/>
          <w:szCs w:val="28"/>
        </w:rPr>
        <w:t>.</w:t>
      </w:r>
      <w:r w:rsidR="001D751D" w:rsidRPr="001D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4EEF" w:rsidRPr="001D751D" w:rsidRDefault="001F07E7" w:rsidP="001F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33A8">
        <w:rPr>
          <w:sz w:val="28"/>
          <w:szCs w:val="28"/>
        </w:rPr>
        <w:t>Существование глобальных проблем человечества обуслов</w:t>
      </w:r>
      <w:r w:rsidRPr="004133A8">
        <w:rPr>
          <w:sz w:val="28"/>
          <w:szCs w:val="28"/>
        </w:rPr>
        <w:softHyphen/>
        <w:t xml:space="preserve">ливает и возникновение у государств глобальных функций. </w:t>
      </w:r>
      <w:r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Для таких функций характерна всеобщность, они определяют необходимость объединения усилий всех государств.</w:t>
      </w:r>
      <w:r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>Наличие глобальных функций практически стирает разли</w:t>
      </w:r>
      <w:r w:rsidRPr="004133A8">
        <w:rPr>
          <w:sz w:val="28"/>
          <w:szCs w:val="28"/>
        </w:rPr>
        <w:softHyphen/>
        <w:t xml:space="preserve">чия между внутренними и внешними функциями государства. </w:t>
      </w:r>
      <w:r>
        <w:rPr>
          <w:sz w:val="28"/>
          <w:szCs w:val="28"/>
        </w:rPr>
        <w:t xml:space="preserve"> </w:t>
      </w:r>
    </w:p>
    <w:p w:rsidR="001D751D" w:rsidRDefault="001D751D" w:rsidP="001D751D">
      <w:pPr>
        <w:rPr>
          <w:sz w:val="28"/>
          <w:szCs w:val="28"/>
        </w:rPr>
      </w:pPr>
    </w:p>
    <w:p w:rsidR="001F07E7" w:rsidRDefault="001F07E7" w:rsidP="001D751D">
      <w:pPr>
        <w:rPr>
          <w:sz w:val="28"/>
          <w:szCs w:val="28"/>
        </w:rPr>
      </w:pPr>
    </w:p>
    <w:p w:rsidR="00AE4F54" w:rsidRPr="001F07E7" w:rsidRDefault="00616CEC" w:rsidP="001F07E7">
      <w:pPr>
        <w:jc w:val="center"/>
        <w:rPr>
          <w:b/>
          <w:sz w:val="28"/>
          <w:szCs w:val="28"/>
        </w:rPr>
      </w:pPr>
      <w:r w:rsidRPr="001F07E7">
        <w:rPr>
          <w:b/>
          <w:sz w:val="28"/>
          <w:szCs w:val="28"/>
        </w:rPr>
        <w:t xml:space="preserve">Список </w:t>
      </w:r>
      <w:r w:rsidR="00AE4F54" w:rsidRPr="001F07E7">
        <w:rPr>
          <w:b/>
          <w:sz w:val="28"/>
          <w:szCs w:val="28"/>
        </w:rPr>
        <w:t>литературы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1. Энгельс Ф. Избранные произведения. – М.,1984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616CEC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2. Ибраева А.С., Ибраев Н.С. Теория государства и права. – Алматы,2003 </w:t>
      </w:r>
      <w:r w:rsidR="001F07E7">
        <w:rPr>
          <w:sz w:val="28"/>
          <w:szCs w:val="28"/>
        </w:rPr>
        <w:t xml:space="preserve"> </w:t>
      </w:r>
      <w:r w:rsidRPr="004133A8">
        <w:rPr>
          <w:sz w:val="28"/>
          <w:szCs w:val="28"/>
        </w:rPr>
        <w:t xml:space="preserve"> </w:t>
      </w:r>
      <w:r w:rsidR="001F07E7">
        <w:rPr>
          <w:sz w:val="28"/>
          <w:szCs w:val="28"/>
        </w:rPr>
        <w:t xml:space="preserve"> 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616CEC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3. Булгакова Д.А. Теория государства и права. – М.,2003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616CEC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4. Протасов В.Н. Теория государства и права. Проблемы теории права и государства. – М.,2001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616CEC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5. Проблемы теории государства и права / Под. ред. Марченко М.Н.. – М.,2001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AE4F54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6. Комаров Общая теория государства и права в схемах и определениях. – М.,1998 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AE4F54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7. </w:t>
      </w:r>
      <w:r w:rsidR="00AE4F54" w:rsidRPr="004133A8">
        <w:rPr>
          <w:sz w:val="28"/>
          <w:szCs w:val="28"/>
        </w:rPr>
        <w:t>Хропанюк В. Н.  Теория государства и права . -  М</w:t>
      </w:r>
      <w:r w:rsidRPr="004133A8">
        <w:rPr>
          <w:sz w:val="28"/>
          <w:szCs w:val="28"/>
        </w:rPr>
        <w:t>.,</w:t>
      </w:r>
      <w:r w:rsidR="00AE4F54" w:rsidRPr="004133A8">
        <w:rPr>
          <w:sz w:val="28"/>
          <w:szCs w:val="28"/>
        </w:rPr>
        <w:t xml:space="preserve"> 2000 </w:t>
      </w:r>
      <w:r w:rsidRPr="004133A8">
        <w:rPr>
          <w:sz w:val="28"/>
          <w:szCs w:val="28"/>
        </w:rPr>
        <w:t xml:space="preserve"> 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AE4F54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8. </w:t>
      </w:r>
      <w:r w:rsidR="00AE4F54" w:rsidRPr="004133A8">
        <w:rPr>
          <w:sz w:val="28"/>
          <w:szCs w:val="28"/>
        </w:rPr>
        <w:t>Сырых В.М. Теория государства и права – М.,2001</w:t>
      </w:r>
      <w:r w:rsidRPr="004133A8">
        <w:rPr>
          <w:sz w:val="28"/>
          <w:szCs w:val="28"/>
        </w:rPr>
        <w:t xml:space="preserve"> 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AE4F54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9. </w:t>
      </w:r>
      <w:r w:rsidR="00AE4F54" w:rsidRPr="004133A8">
        <w:rPr>
          <w:sz w:val="28"/>
          <w:szCs w:val="28"/>
        </w:rPr>
        <w:t>Теория государства и права / под ред. М.М. Рассолова, В.О..Лучина.   – М., 2000</w:t>
      </w:r>
      <w:r w:rsidRPr="004133A8">
        <w:rPr>
          <w:sz w:val="28"/>
          <w:szCs w:val="28"/>
        </w:rPr>
        <w:t xml:space="preserve"> 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616CEC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10. </w:t>
      </w:r>
      <w:r w:rsidR="00AE4F54" w:rsidRPr="004133A8">
        <w:rPr>
          <w:sz w:val="28"/>
          <w:szCs w:val="28"/>
        </w:rPr>
        <w:t>Коваленко А. И.  Теория государства и права. -  М., 2001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4133A8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11. Морозова Л.А. Функции государства на современном этапе // Государство и право. – 1998. - №6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1F07E7" w:rsidRDefault="001F07E7" w:rsidP="0041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133A8" w:rsidRPr="004133A8">
        <w:rPr>
          <w:sz w:val="28"/>
          <w:szCs w:val="28"/>
        </w:rPr>
        <w:t xml:space="preserve">Лившиц Р.З. Государство и право в современном общества // Теория права: </w:t>
      </w:r>
    </w:p>
    <w:p w:rsidR="004133A8" w:rsidRPr="004133A8" w:rsidRDefault="004133A8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новые идеи. – М.,1991</w:t>
      </w:r>
    </w:p>
    <w:p w:rsidR="001F07E7" w:rsidRDefault="001F07E7" w:rsidP="004133A8">
      <w:pPr>
        <w:jc w:val="both"/>
        <w:rPr>
          <w:sz w:val="28"/>
          <w:szCs w:val="28"/>
        </w:rPr>
      </w:pPr>
    </w:p>
    <w:p w:rsidR="00AE4F54" w:rsidRPr="004133A8" w:rsidRDefault="004133A8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>1</w:t>
      </w:r>
      <w:r w:rsidR="001F07E7">
        <w:rPr>
          <w:sz w:val="28"/>
          <w:szCs w:val="28"/>
        </w:rPr>
        <w:t>3</w:t>
      </w:r>
      <w:r w:rsidRPr="004133A8">
        <w:rPr>
          <w:sz w:val="28"/>
          <w:szCs w:val="28"/>
        </w:rPr>
        <w:t>. Черноголовкин Н.В. Теория функций социалистического государства. – М.,1970</w:t>
      </w:r>
      <w:r w:rsidR="00616CEC" w:rsidRPr="004133A8">
        <w:rPr>
          <w:sz w:val="28"/>
          <w:szCs w:val="28"/>
        </w:rPr>
        <w:t xml:space="preserve"> </w:t>
      </w:r>
    </w:p>
    <w:p w:rsidR="00272E52" w:rsidRPr="004133A8" w:rsidRDefault="00616CEC" w:rsidP="004133A8">
      <w:pPr>
        <w:jc w:val="both"/>
        <w:rPr>
          <w:sz w:val="28"/>
          <w:szCs w:val="28"/>
        </w:rPr>
      </w:pPr>
      <w:r w:rsidRPr="004133A8">
        <w:rPr>
          <w:sz w:val="28"/>
          <w:szCs w:val="28"/>
        </w:rPr>
        <w:t xml:space="preserve"> </w:t>
      </w:r>
      <w:r w:rsidR="00272E52" w:rsidRPr="004133A8">
        <w:rPr>
          <w:sz w:val="28"/>
          <w:szCs w:val="28"/>
        </w:rPr>
        <w:t xml:space="preserve"> </w:t>
      </w:r>
    </w:p>
    <w:p w:rsidR="00AE4F54" w:rsidRPr="004133A8" w:rsidRDefault="00AE4F54" w:rsidP="004133A8">
      <w:pPr>
        <w:jc w:val="both"/>
        <w:rPr>
          <w:sz w:val="28"/>
          <w:szCs w:val="28"/>
        </w:rPr>
      </w:pPr>
    </w:p>
    <w:p w:rsidR="00AE4F54" w:rsidRPr="004133A8" w:rsidRDefault="00AE4F54" w:rsidP="004133A8">
      <w:pPr>
        <w:jc w:val="both"/>
        <w:rPr>
          <w:sz w:val="28"/>
          <w:szCs w:val="28"/>
        </w:rPr>
      </w:pPr>
      <w:bookmarkStart w:id="0" w:name="_GoBack"/>
      <w:bookmarkEnd w:id="0"/>
    </w:p>
    <w:sectPr w:rsidR="00AE4F54" w:rsidRPr="004133A8" w:rsidSect="004133A8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20" w:rsidRDefault="000E3E20">
      <w:r>
        <w:separator/>
      </w:r>
    </w:p>
  </w:endnote>
  <w:endnote w:type="continuationSeparator" w:id="0">
    <w:p w:rsidR="000E3E20" w:rsidRDefault="000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20" w:rsidRDefault="000E3E20">
      <w:r>
        <w:separator/>
      </w:r>
    </w:p>
  </w:footnote>
  <w:footnote w:type="continuationSeparator" w:id="0">
    <w:p w:rsidR="000E3E20" w:rsidRDefault="000E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8D" w:rsidRDefault="004C1F8D" w:rsidP="004133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1F8D" w:rsidRDefault="004C1F8D" w:rsidP="004133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8D" w:rsidRDefault="004C1F8D" w:rsidP="004133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779">
      <w:rPr>
        <w:rStyle w:val="a4"/>
        <w:noProof/>
      </w:rPr>
      <w:t>3</w:t>
    </w:r>
    <w:r>
      <w:rPr>
        <w:rStyle w:val="a4"/>
      </w:rPr>
      <w:fldChar w:fldCharType="end"/>
    </w:r>
  </w:p>
  <w:p w:rsidR="004C1F8D" w:rsidRDefault="004C1F8D" w:rsidP="004133A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6A9842"/>
    <w:lvl w:ilvl="0">
      <w:numFmt w:val="decimal"/>
      <w:lvlText w:val="*"/>
      <w:lvlJc w:val="left"/>
    </w:lvl>
  </w:abstractNum>
  <w:abstractNum w:abstractNumId="1">
    <w:nsid w:val="1CA17F1F"/>
    <w:multiLevelType w:val="hybridMultilevel"/>
    <w:tmpl w:val="B6AEC43A"/>
    <w:lvl w:ilvl="0" w:tplc="173477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9D64154"/>
    <w:multiLevelType w:val="singleLevel"/>
    <w:tmpl w:val="3D5C86C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9E3009A"/>
    <w:multiLevelType w:val="singleLevel"/>
    <w:tmpl w:val="8B8E3696"/>
    <w:lvl w:ilvl="0">
      <w:start w:val="1"/>
      <w:numFmt w:val="decimal"/>
      <w:lvlText w:val="%1."/>
      <w:legacy w:legacy="1" w:legacySpace="0" w:legacyIndent="283"/>
      <w:lvlJc w:val="left"/>
      <w:pPr>
        <w:ind w:left="1275" w:hanging="283"/>
      </w:pPr>
    </w:lvl>
  </w:abstractNum>
  <w:abstractNum w:abstractNumId="4">
    <w:nsid w:val="4BF83DBB"/>
    <w:multiLevelType w:val="singleLevel"/>
    <w:tmpl w:val="24D443C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BC"/>
    <w:rsid w:val="00025718"/>
    <w:rsid w:val="000303B7"/>
    <w:rsid w:val="000566BC"/>
    <w:rsid w:val="00060C5B"/>
    <w:rsid w:val="000A15A9"/>
    <w:rsid w:val="000C0284"/>
    <w:rsid w:val="000C1B47"/>
    <w:rsid w:val="000E3E20"/>
    <w:rsid w:val="000E6BD9"/>
    <w:rsid w:val="0012054C"/>
    <w:rsid w:val="0014457C"/>
    <w:rsid w:val="00161593"/>
    <w:rsid w:val="00164EA2"/>
    <w:rsid w:val="00171B54"/>
    <w:rsid w:val="001753BD"/>
    <w:rsid w:val="001821F3"/>
    <w:rsid w:val="001D751D"/>
    <w:rsid w:val="001F07E7"/>
    <w:rsid w:val="001F1927"/>
    <w:rsid w:val="002234B2"/>
    <w:rsid w:val="00250005"/>
    <w:rsid w:val="002579F7"/>
    <w:rsid w:val="00272E52"/>
    <w:rsid w:val="00275DBC"/>
    <w:rsid w:val="002B7ECE"/>
    <w:rsid w:val="002D2776"/>
    <w:rsid w:val="002D43FE"/>
    <w:rsid w:val="002E71E2"/>
    <w:rsid w:val="003021CB"/>
    <w:rsid w:val="0030664E"/>
    <w:rsid w:val="00313326"/>
    <w:rsid w:val="00321A0D"/>
    <w:rsid w:val="00325659"/>
    <w:rsid w:val="0037013C"/>
    <w:rsid w:val="003814E2"/>
    <w:rsid w:val="003D3FD0"/>
    <w:rsid w:val="003F35F4"/>
    <w:rsid w:val="004133A8"/>
    <w:rsid w:val="00451EC6"/>
    <w:rsid w:val="00495FC5"/>
    <w:rsid w:val="004C1F8D"/>
    <w:rsid w:val="004F61E3"/>
    <w:rsid w:val="00515FE6"/>
    <w:rsid w:val="00516070"/>
    <w:rsid w:val="00520868"/>
    <w:rsid w:val="005A723A"/>
    <w:rsid w:val="005B14D5"/>
    <w:rsid w:val="005D0D9B"/>
    <w:rsid w:val="006157AC"/>
    <w:rsid w:val="00615A2F"/>
    <w:rsid w:val="00616CEC"/>
    <w:rsid w:val="0064510F"/>
    <w:rsid w:val="006743A7"/>
    <w:rsid w:val="00680058"/>
    <w:rsid w:val="006918A7"/>
    <w:rsid w:val="006A0FC1"/>
    <w:rsid w:val="006B28D5"/>
    <w:rsid w:val="006D04F5"/>
    <w:rsid w:val="006E4BDB"/>
    <w:rsid w:val="00705CE8"/>
    <w:rsid w:val="007107AA"/>
    <w:rsid w:val="00710888"/>
    <w:rsid w:val="00740EB7"/>
    <w:rsid w:val="00745D4E"/>
    <w:rsid w:val="007804E2"/>
    <w:rsid w:val="007B1295"/>
    <w:rsid w:val="007D1564"/>
    <w:rsid w:val="00813B2B"/>
    <w:rsid w:val="00825DEB"/>
    <w:rsid w:val="008B314A"/>
    <w:rsid w:val="008B7743"/>
    <w:rsid w:val="008C5376"/>
    <w:rsid w:val="00914D62"/>
    <w:rsid w:val="00936101"/>
    <w:rsid w:val="00982BFE"/>
    <w:rsid w:val="009928FD"/>
    <w:rsid w:val="009B4028"/>
    <w:rsid w:val="009D1AD1"/>
    <w:rsid w:val="009D3801"/>
    <w:rsid w:val="009E1841"/>
    <w:rsid w:val="009E2C91"/>
    <w:rsid w:val="009F6779"/>
    <w:rsid w:val="00A02FB2"/>
    <w:rsid w:val="00A329E3"/>
    <w:rsid w:val="00A9508E"/>
    <w:rsid w:val="00AD1934"/>
    <w:rsid w:val="00AE4F54"/>
    <w:rsid w:val="00B113D6"/>
    <w:rsid w:val="00B115A7"/>
    <w:rsid w:val="00B21560"/>
    <w:rsid w:val="00B36E97"/>
    <w:rsid w:val="00B37CB8"/>
    <w:rsid w:val="00B73B39"/>
    <w:rsid w:val="00B94976"/>
    <w:rsid w:val="00BA0166"/>
    <w:rsid w:val="00BA4C76"/>
    <w:rsid w:val="00BC3BEA"/>
    <w:rsid w:val="00BC46B0"/>
    <w:rsid w:val="00C064C6"/>
    <w:rsid w:val="00C06B65"/>
    <w:rsid w:val="00C1301B"/>
    <w:rsid w:val="00C33789"/>
    <w:rsid w:val="00C36ED7"/>
    <w:rsid w:val="00C4635B"/>
    <w:rsid w:val="00C46F28"/>
    <w:rsid w:val="00C52A58"/>
    <w:rsid w:val="00CA1CC1"/>
    <w:rsid w:val="00CC1CB3"/>
    <w:rsid w:val="00CD3CCE"/>
    <w:rsid w:val="00CF4EEF"/>
    <w:rsid w:val="00D42FB0"/>
    <w:rsid w:val="00D875BE"/>
    <w:rsid w:val="00DA61B7"/>
    <w:rsid w:val="00DA6B87"/>
    <w:rsid w:val="00E420E9"/>
    <w:rsid w:val="00E54D0D"/>
    <w:rsid w:val="00F029DA"/>
    <w:rsid w:val="00F15FEC"/>
    <w:rsid w:val="00F21228"/>
    <w:rsid w:val="00FB30B7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D840-929E-4577-B066-09837D18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5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33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7317</Words>
  <Characters>41709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2014-08-16T18:59:00Z</dcterms:created>
  <dcterms:modified xsi:type="dcterms:W3CDTF">2014-08-16T18:59:00Z</dcterms:modified>
</cp:coreProperties>
</file>