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D8" w:rsidRPr="00475418" w:rsidRDefault="007F22BA" w:rsidP="0092469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FA16D8" w:rsidRPr="00924696" w:rsidRDefault="00FA16D8" w:rsidP="00924696">
      <w:pPr>
        <w:spacing w:line="360" w:lineRule="auto"/>
        <w:ind w:firstLine="709"/>
        <w:jc w:val="both"/>
        <w:rPr>
          <w:sz w:val="28"/>
          <w:szCs w:val="28"/>
        </w:rPr>
      </w:pPr>
    </w:p>
    <w:p w:rsidR="00FA16D8" w:rsidRPr="00924696" w:rsidRDefault="00FA16D8" w:rsidP="0092469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696">
        <w:rPr>
          <w:sz w:val="28"/>
          <w:szCs w:val="28"/>
        </w:rPr>
        <w:t>Представить моду 80-х 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общем-то несложно: широкие плечи, мешковатая одежда, пышные кудряшки, джинсовки… Пока мода не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сделала полного круга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редко можно встретить кого-то, похожего на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раннюю Мадонну или молодчиков из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Modern Talking, однако кто сказал, что уже через пару лет эта мода не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захватит подиумы? Кроме того, вечеринки 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стиле 80-х никто не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отменял!</w:t>
      </w:r>
    </w:p>
    <w:p w:rsidR="00FA16D8" w:rsidRPr="00924696" w:rsidRDefault="00FA16D8" w:rsidP="0092469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696">
        <w:rPr>
          <w:sz w:val="28"/>
          <w:szCs w:val="28"/>
        </w:rPr>
        <w:t xml:space="preserve">В 1978— 1979 гг. начался очередной экономический подъем, определивший облик моды восьмидесятых — десятилетия прагматизма и культа материальных ценностей. Благоприятная экономическая ситуация привела к росту благосостояния и усилению консервативных тенденций. В политике и экономике олицетворением неоконсерватизма стали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тэтчеризм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(в </w:t>
      </w:r>
      <w:smartTag w:uri="urn:schemas-microsoft-com:office:smarttags" w:element="metricconverter">
        <w:smartTagPr>
          <w:attr w:name="ProductID" w:val="1979 г"/>
        </w:smartTagPr>
        <w:r w:rsidRPr="00924696">
          <w:rPr>
            <w:sz w:val="28"/>
            <w:szCs w:val="28"/>
          </w:rPr>
          <w:t>1979 г</w:t>
        </w:r>
      </w:smartTag>
      <w:r w:rsidRPr="00924696">
        <w:rPr>
          <w:sz w:val="28"/>
          <w:szCs w:val="28"/>
        </w:rPr>
        <w:t xml:space="preserve">. в Великобритании на выборах победила партия консерваторов и впервые премьер-министром стала женщина —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железная леди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М.Тэтчер) и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рейганомика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(бум в американской экономике пришелся на время президентства Р. Рейгана). Заговорили о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дальневосточном чуде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— экономика Японии, Южной Кореи, Тайваня развивалась бурными темпами. Это была эпоха беспечной траты денег, лихорадочного наслаждения жизнью, оптимизма, вызванного горбачевской Перестройкой, концом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холодной войны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и крахом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империи зла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. Страсть к развлечениям в самых разных формах, одной из которых была безудержная трата денег (в США шоппинг превратился в вид досуга), стала своеобразной реакцией на напряженные 1970-е гг.: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Это десятилетие отомстило хиппи с их альтернативной культурой и отказом от богатства и власти. Теперь стало модно зарабатывать деньги, хорошо одеваться и не интересоваться политикой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985 г"/>
        </w:smartTagPr>
        <w:r w:rsidRPr="00924696">
          <w:rPr>
            <w:sz w:val="28"/>
            <w:szCs w:val="28"/>
          </w:rPr>
          <w:t>1985 г</w:t>
        </w:r>
      </w:smartTag>
      <w:r w:rsidRPr="00924696">
        <w:rPr>
          <w:sz w:val="28"/>
          <w:szCs w:val="28"/>
        </w:rPr>
        <w:t xml:space="preserve">. Всемирная организация здравоохранения объявила о начале эпидемии СПИДа. Это стало началом конца сексуальной революции, что требовало изменения стереотипов поведения, так как свободный секс уже стал нормой жизни. В </w:t>
      </w:r>
      <w:smartTag w:uri="urn:schemas-microsoft-com:office:smarttags" w:element="metricconverter">
        <w:smartTagPr>
          <w:attr w:name="ProductID" w:val="1986 г"/>
        </w:smartTagPr>
        <w:r w:rsidRPr="00924696">
          <w:rPr>
            <w:sz w:val="28"/>
            <w:szCs w:val="28"/>
          </w:rPr>
          <w:t>1986 г</w:t>
        </w:r>
      </w:smartTag>
      <w:r w:rsidRPr="00924696">
        <w:rPr>
          <w:sz w:val="28"/>
          <w:szCs w:val="28"/>
        </w:rPr>
        <w:t xml:space="preserve">. произошла авария на атомной электростанции в Чернобыле, которая стала грозным предупреждением человечеству и усилила страх перед техническим прогрессом. Чернобыльская катастрофа придала импульс развитию массового экологического движения, которое в конце десятилетия оказывало большое влияние на моду. В конце 1980-х гг. кампания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зеленых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против использования натуральных мехов привела к резкому сокращению спроса на скорняжные изделия. Однако впоследствии станет ясно, что это была всего лишь очередная мода - во второй половине 1990-х гг. на подиумах вновь появились роскошные туалеты, отделанные перьями экзотических птиц и дорогими мехами.</w:t>
      </w:r>
    </w:p>
    <w:p w:rsidR="00475418" w:rsidRPr="00475418" w:rsidRDefault="00454DF8" w:rsidP="00924696">
      <w:pPr>
        <w:spacing w:line="360" w:lineRule="auto"/>
        <w:ind w:firstLine="709"/>
        <w:jc w:val="both"/>
        <w:rPr>
          <w:sz w:val="28"/>
          <w:szCs w:val="28"/>
        </w:rPr>
      </w:pPr>
      <w:r w:rsidRPr="00924696">
        <w:rPr>
          <w:sz w:val="28"/>
          <w:szCs w:val="28"/>
        </w:rPr>
        <w:t xml:space="preserve">1980-е имеют в нашем сознании четыре наиболее ярких типичных образа: Образ агрессивной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деловой женщины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, одежда в стиле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секси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,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романтичная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и образ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поклонницы фитнесса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в обтягивающих лосинах и со спортивной повязкой на голове.</w:t>
      </w:r>
    </w:p>
    <w:p w:rsidR="00475418" w:rsidRDefault="00475418" w:rsidP="0092469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454DF8" w:rsidRPr="00475418" w:rsidRDefault="007F22BA" w:rsidP="0092469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75418">
        <w:rPr>
          <w:sz w:val="28"/>
          <w:szCs w:val="28"/>
        </w:rPr>
        <w:br w:type="page"/>
      </w:r>
      <w:r>
        <w:rPr>
          <w:sz w:val="28"/>
          <w:szCs w:val="28"/>
        </w:rPr>
        <w:t>Спортивные направления</w:t>
      </w:r>
    </w:p>
    <w:p w:rsidR="007F22BA" w:rsidRPr="00475418" w:rsidRDefault="007F22BA" w:rsidP="00924696">
      <w:pPr>
        <w:spacing w:line="360" w:lineRule="auto"/>
        <w:ind w:firstLine="709"/>
        <w:jc w:val="both"/>
        <w:rPr>
          <w:sz w:val="28"/>
          <w:szCs w:val="28"/>
        </w:rPr>
      </w:pPr>
    </w:p>
    <w:p w:rsidR="00475418" w:rsidRDefault="00FA16D8" w:rsidP="00924696">
      <w:pPr>
        <w:spacing w:line="360" w:lineRule="auto"/>
        <w:ind w:firstLine="709"/>
        <w:jc w:val="both"/>
        <w:rPr>
          <w:sz w:val="28"/>
          <w:szCs w:val="28"/>
        </w:rPr>
      </w:pPr>
      <w:r w:rsidRPr="00924696">
        <w:rPr>
          <w:sz w:val="28"/>
          <w:szCs w:val="28"/>
        </w:rPr>
        <w:t xml:space="preserve">В 1980-е гг. существовал настоящий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культ тела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— продолжалось массовое увлечение спортом и аэробикой. Но теперь цель всех усилий — не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здоровое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, а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идеальное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тело, которое стало символом высокого социальн</w:t>
      </w:r>
      <w:r w:rsidR="00454DF8" w:rsidRPr="00924696">
        <w:rPr>
          <w:sz w:val="28"/>
          <w:szCs w:val="28"/>
        </w:rPr>
        <w:t xml:space="preserve">ого статуса. </w:t>
      </w:r>
      <w:r w:rsidRPr="00924696">
        <w:rPr>
          <w:sz w:val="28"/>
          <w:szCs w:val="28"/>
        </w:rPr>
        <w:t xml:space="preserve">Распространяются боди-билдинг, шейпинг (боди-стайлинг) и другие технологии, позволяющие создавать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идеальное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тело.</w:t>
      </w:r>
    </w:p>
    <w:p w:rsidR="00475418" w:rsidRDefault="00FA16D8" w:rsidP="00924696">
      <w:pPr>
        <w:spacing w:line="360" w:lineRule="auto"/>
        <w:ind w:firstLine="709"/>
        <w:jc w:val="both"/>
        <w:rPr>
          <w:sz w:val="28"/>
          <w:szCs w:val="28"/>
        </w:rPr>
      </w:pPr>
      <w:r w:rsidRPr="00924696">
        <w:rPr>
          <w:sz w:val="28"/>
          <w:szCs w:val="28"/>
        </w:rPr>
        <w:t>Стало модно иметь персонального тренера и регулярно посещать тренажерные залы для обретения и поддержания хорошей физической формы. Если тренировки не давали необходимого результата, на помощь приходила пластическая хир</w:t>
      </w:r>
      <w:r w:rsidR="00454DF8" w:rsidRPr="00924696">
        <w:rPr>
          <w:sz w:val="28"/>
          <w:szCs w:val="28"/>
        </w:rPr>
        <w:t>ургия — липосакция, силиконовые</w:t>
      </w:r>
      <w:r w:rsidRPr="00924696">
        <w:rPr>
          <w:sz w:val="28"/>
          <w:szCs w:val="28"/>
        </w:rPr>
        <w:t xml:space="preserve">имплантанты, инъекции ботокса и рестилайна стали средством достижения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вечной молодости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и идеальной красоты не только для миллионеров и кинозвезд, но и для всех желающих, у кого были на это деньги. Появились новые средства против старения - кремы и сыворотки с липос</w:t>
      </w:r>
      <w:r w:rsidR="00454DF8" w:rsidRPr="00924696">
        <w:rPr>
          <w:sz w:val="28"/>
          <w:szCs w:val="28"/>
        </w:rPr>
        <w:t xml:space="preserve">омами, коллагеном, керамидами. </w:t>
      </w:r>
      <w:r w:rsidRPr="00924696">
        <w:rPr>
          <w:sz w:val="28"/>
          <w:szCs w:val="28"/>
        </w:rPr>
        <w:t>Благодаря этим достижениям косметологии практиче</w:t>
      </w:r>
      <w:r w:rsidR="00454DF8" w:rsidRPr="00924696">
        <w:rPr>
          <w:sz w:val="28"/>
          <w:szCs w:val="28"/>
        </w:rPr>
        <w:t xml:space="preserve">ски исчезла проблема возраста. </w:t>
      </w:r>
      <w:r w:rsidRPr="00924696">
        <w:rPr>
          <w:sz w:val="28"/>
          <w:szCs w:val="28"/>
        </w:rPr>
        <w:t xml:space="preserve">Вполне естественно, что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идеальное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тело, на создание которого было потрачено столько усилий, времени и средств, не хотелось прятать в бесформенных одеждах.</w:t>
      </w:r>
    </w:p>
    <w:p w:rsidR="00475418" w:rsidRDefault="00475418" w:rsidP="00924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454DF8" w:rsidRPr="00924696">
        <w:rPr>
          <w:sz w:val="28"/>
          <w:szCs w:val="28"/>
        </w:rPr>
        <w:t>Деловая женщина</w:t>
      </w:r>
      <w:r>
        <w:rPr>
          <w:sz w:val="28"/>
          <w:szCs w:val="28"/>
        </w:rPr>
        <w:t>"</w:t>
      </w:r>
      <w:r w:rsidR="00454DF8" w:rsidRPr="00924696">
        <w:rPr>
          <w:sz w:val="28"/>
          <w:szCs w:val="28"/>
        </w:rPr>
        <w:t xml:space="preserve"> 80-х одевалась в соответствии с весьма своеобразным дресс-кодом: обязательная мини-юбка и широкий, просторный пиджак в стиле </w:t>
      </w:r>
      <w:r>
        <w:rPr>
          <w:sz w:val="28"/>
          <w:szCs w:val="28"/>
        </w:rPr>
        <w:t>"</w:t>
      </w:r>
      <w:r w:rsidR="00454DF8" w:rsidRPr="00924696">
        <w:rPr>
          <w:sz w:val="28"/>
          <w:szCs w:val="28"/>
        </w:rPr>
        <w:t>клубного блайзера</w:t>
      </w:r>
      <w:r>
        <w:rPr>
          <w:sz w:val="28"/>
          <w:szCs w:val="28"/>
        </w:rPr>
        <w:t>"</w:t>
      </w:r>
      <w:r w:rsidR="00454DF8" w:rsidRPr="00924696">
        <w:rPr>
          <w:sz w:val="28"/>
          <w:szCs w:val="28"/>
        </w:rPr>
        <w:t xml:space="preserve">, зачастую двубортный, с очень широкими плечами и английским воротником. Дополняли эту юбку в офисе, как правило, яркий макияж и массивные </w:t>
      </w:r>
      <w:r>
        <w:rPr>
          <w:sz w:val="28"/>
          <w:szCs w:val="28"/>
        </w:rPr>
        <w:t>"</w:t>
      </w:r>
      <w:r w:rsidR="00454DF8" w:rsidRPr="00924696">
        <w:rPr>
          <w:sz w:val="28"/>
          <w:szCs w:val="28"/>
        </w:rPr>
        <w:t>золотые</w:t>
      </w:r>
      <w:r>
        <w:rPr>
          <w:sz w:val="28"/>
          <w:szCs w:val="28"/>
        </w:rPr>
        <w:t>"</w:t>
      </w:r>
      <w:r w:rsidR="00454DF8" w:rsidRPr="00924696">
        <w:rPr>
          <w:sz w:val="28"/>
          <w:szCs w:val="28"/>
        </w:rPr>
        <w:t xml:space="preserve"> клипсы. Кроме того, деловой стиль 1980-х вспомнил о костюмах </w:t>
      </w:r>
      <w:r>
        <w:rPr>
          <w:sz w:val="28"/>
          <w:szCs w:val="28"/>
        </w:rPr>
        <w:t>"</w:t>
      </w:r>
      <w:r w:rsidR="00454DF8" w:rsidRPr="00924696">
        <w:rPr>
          <w:sz w:val="28"/>
          <w:szCs w:val="28"/>
        </w:rPr>
        <w:t>шанель</w:t>
      </w:r>
      <w:r>
        <w:rPr>
          <w:sz w:val="28"/>
          <w:szCs w:val="28"/>
        </w:rPr>
        <w:t>"</w:t>
      </w:r>
      <w:r w:rsidR="00454DF8" w:rsidRPr="00924696">
        <w:rPr>
          <w:sz w:val="28"/>
          <w:szCs w:val="28"/>
        </w:rPr>
        <w:t xml:space="preserve"> _ строгих, с прямым пиджаком, без воротника, зачастую отделанный кантом. Как правило, дополнялось это простой футболкой или дорогой шелковой блузкой, и статусной сумкой (зачастую поддельной). Наиболее полно этот стиль можно увидеть в популярном телесериале того времени </w:t>
      </w:r>
      <w:r>
        <w:rPr>
          <w:sz w:val="28"/>
          <w:szCs w:val="28"/>
        </w:rPr>
        <w:t>"</w:t>
      </w:r>
      <w:r w:rsidR="00454DF8" w:rsidRPr="00924696">
        <w:rPr>
          <w:sz w:val="28"/>
          <w:szCs w:val="28"/>
        </w:rPr>
        <w:t>Династия</w:t>
      </w:r>
      <w:r>
        <w:rPr>
          <w:sz w:val="28"/>
          <w:szCs w:val="28"/>
        </w:rPr>
        <w:t>"</w:t>
      </w:r>
      <w:r w:rsidR="00454DF8" w:rsidRPr="00924696">
        <w:rPr>
          <w:sz w:val="28"/>
          <w:szCs w:val="28"/>
        </w:rPr>
        <w:t>.</w:t>
      </w:r>
    </w:p>
    <w:p w:rsidR="00475418" w:rsidRDefault="00454DF8" w:rsidP="0092469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696">
        <w:rPr>
          <w:sz w:val="28"/>
          <w:szCs w:val="28"/>
        </w:rPr>
        <w:t>Прямоугольный силуэт 80-х сейчас кажется забавным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даже неуклюжим. 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тогда это стало настоящим символом прихода сильной женщины, способной ни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чем не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уступать мужчине. Конечно, движение феминизма началось задолго до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этого, но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никогда феминистки еще не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были так близки к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своей цели. Маргарет Тэтчер, принцесса Диана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многие бизнес-леди 80-х не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только не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были наравне с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мужчинами, они даже управляли ими.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строгий деловой костюм с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широкими плечами стал еще одним доказательством силы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власти женщины того десятилетия. Большие жакеты с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широкими плечами (на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подплечиках не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экономили) стали нормой не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только на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работе или на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прогулке. Они дополняли даже вечерние наряды! Кстати, если сперва плечи-подкладки все же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были прерогативой жакетов, то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потом распространились практически на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всю одежду. Трикотажные вещи, обычные рубашки, рубашки больших размеров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футболки шились со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специальной липучкой, на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которые можно было бы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прикрепить плечики.</w:t>
      </w:r>
    </w:p>
    <w:p w:rsidR="00093B81" w:rsidRPr="00924696" w:rsidRDefault="00093B81" w:rsidP="0092469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093B81" w:rsidRPr="00924696" w:rsidRDefault="00093B81" w:rsidP="00924696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924696">
        <w:rPr>
          <w:sz w:val="28"/>
          <w:szCs w:val="28"/>
        </w:rPr>
        <w:t>Сексуальность</w:t>
      </w:r>
    </w:p>
    <w:p w:rsidR="007F22BA" w:rsidRPr="00475418" w:rsidRDefault="007F22BA" w:rsidP="0092469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75418" w:rsidRPr="00475418" w:rsidRDefault="00475418" w:rsidP="0092469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93B81" w:rsidRPr="00924696">
        <w:rPr>
          <w:sz w:val="28"/>
          <w:szCs w:val="28"/>
        </w:rPr>
        <w:t>Секси</w:t>
      </w:r>
      <w:r>
        <w:rPr>
          <w:sz w:val="28"/>
          <w:szCs w:val="28"/>
        </w:rPr>
        <w:t>"</w:t>
      </w:r>
      <w:r w:rsidR="00093B81" w:rsidRPr="00924696">
        <w:rPr>
          <w:sz w:val="28"/>
          <w:szCs w:val="28"/>
        </w:rPr>
        <w:t xml:space="preserve"> стиль был тоже агрессивно-вызывающим и позволял подчеркнуть красивое тело. Он требовал обязательного для всех ношения лосин, коротких юбок - </w:t>
      </w:r>
      <w:r>
        <w:rPr>
          <w:sz w:val="28"/>
          <w:szCs w:val="28"/>
        </w:rPr>
        <w:t>"</w:t>
      </w:r>
      <w:r w:rsidR="00093B81" w:rsidRPr="00924696">
        <w:rPr>
          <w:sz w:val="28"/>
          <w:szCs w:val="28"/>
        </w:rPr>
        <w:t>баллонов</w:t>
      </w:r>
      <w:r>
        <w:rPr>
          <w:sz w:val="28"/>
          <w:szCs w:val="28"/>
        </w:rPr>
        <w:t>"</w:t>
      </w:r>
      <w:r w:rsidR="00093B81" w:rsidRPr="00924696">
        <w:rPr>
          <w:sz w:val="28"/>
          <w:szCs w:val="28"/>
        </w:rPr>
        <w:t>, ангоровых кофточек с люрексом и рукавами –</w:t>
      </w:r>
      <w:r>
        <w:rPr>
          <w:sz w:val="28"/>
          <w:szCs w:val="28"/>
        </w:rPr>
        <w:t>"</w:t>
      </w:r>
      <w:r w:rsidR="00093B81" w:rsidRPr="00924696">
        <w:rPr>
          <w:sz w:val="28"/>
          <w:szCs w:val="28"/>
        </w:rPr>
        <w:t>летучая мышь</w:t>
      </w:r>
      <w:r>
        <w:rPr>
          <w:sz w:val="28"/>
          <w:szCs w:val="28"/>
        </w:rPr>
        <w:t>"</w:t>
      </w:r>
      <w:r w:rsidR="00093B81" w:rsidRPr="00924696">
        <w:rPr>
          <w:sz w:val="28"/>
          <w:szCs w:val="28"/>
        </w:rPr>
        <w:t xml:space="preserve">, мини-платьев, расшитых бисером и стразами. Талия обязательно подчеркивалась широким поясом, брюки носили в основном прямые или зауженные книзу, т.н. </w:t>
      </w:r>
      <w:r>
        <w:rPr>
          <w:sz w:val="28"/>
          <w:szCs w:val="28"/>
        </w:rPr>
        <w:t>"</w:t>
      </w:r>
      <w:r w:rsidR="00093B81" w:rsidRPr="00924696">
        <w:rPr>
          <w:sz w:val="28"/>
          <w:szCs w:val="28"/>
        </w:rPr>
        <w:t>бананы</w:t>
      </w:r>
      <w:r>
        <w:rPr>
          <w:sz w:val="28"/>
          <w:szCs w:val="28"/>
        </w:rPr>
        <w:t>"</w:t>
      </w:r>
      <w:r w:rsidR="00093B81" w:rsidRPr="00924696">
        <w:rPr>
          <w:sz w:val="28"/>
          <w:szCs w:val="28"/>
        </w:rPr>
        <w:t xml:space="preserve">. Дополнялось это богатым начесом, яркими тенями до бровей, массивными пластмассовыми украшениями или сверкающими </w:t>
      </w:r>
      <w:r>
        <w:rPr>
          <w:sz w:val="28"/>
          <w:szCs w:val="28"/>
        </w:rPr>
        <w:t>"</w:t>
      </w:r>
      <w:r w:rsidR="00093B81" w:rsidRPr="00924696">
        <w:rPr>
          <w:sz w:val="28"/>
          <w:szCs w:val="28"/>
        </w:rPr>
        <w:t>бриллиантовыми</w:t>
      </w:r>
      <w:r>
        <w:rPr>
          <w:sz w:val="28"/>
          <w:szCs w:val="28"/>
        </w:rPr>
        <w:t>"</w:t>
      </w:r>
      <w:r w:rsidR="00093B81" w:rsidRPr="00924696">
        <w:rPr>
          <w:sz w:val="28"/>
          <w:szCs w:val="28"/>
        </w:rPr>
        <w:t xml:space="preserve"> колье, как у тех же героинь </w:t>
      </w:r>
      <w:r>
        <w:rPr>
          <w:sz w:val="28"/>
          <w:szCs w:val="28"/>
        </w:rPr>
        <w:t>"</w:t>
      </w:r>
      <w:r w:rsidR="00093B81" w:rsidRPr="00924696">
        <w:rPr>
          <w:sz w:val="28"/>
          <w:szCs w:val="28"/>
        </w:rPr>
        <w:t>Династии</w:t>
      </w:r>
      <w:r>
        <w:rPr>
          <w:sz w:val="28"/>
          <w:szCs w:val="28"/>
        </w:rPr>
        <w:t>"</w:t>
      </w:r>
      <w:r w:rsidR="00093B81" w:rsidRPr="00924696">
        <w:rPr>
          <w:sz w:val="28"/>
          <w:szCs w:val="28"/>
        </w:rPr>
        <w:t>.</w:t>
      </w:r>
    </w:p>
    <w:p w:rsidR="00475418" w:rsidRDefault="00475418" w:rsidP="00924696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sz w:val="28"/>
        </w:rPr>
      </w:pPr>
    </w:p>
    <w:p w:rsidR="00093B81" w:rsidRPr="00924696" w:rsidRDefault="007F22BA" w:rsidP="00924696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</w:rPr>
        <w:br w:type="page"/>
      </w:r>
      <w:r w:rsidR="00093B81" w:rsidRPr="00924696">
        <w:rPr>
          <w:sz w:val="28"/>
          <w:szCs w:val="28"/>
        </w:rPr>
        <w:t>Романтика</w:t>
      </w:r>
    </w:p>
    <w:p w:rsidR="007F22BA" w:rsidRPr="00475418" w:rsidRDefault="007F22BA" w:rsidP="0092469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75418" w:rsidRDefault="00093B81" w:rsidP="0092469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696">
        <w:rPr>
          <w:sz w:val="28"/>
          <w:szCs w:val="28"/>
        </w:rPr>
        <w:t>Блузки 80-х помогали создавать романтичный образ, к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тому же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они смягчали строгость жакетов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костюмов. Они имели замысловатый покрой, с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воротничками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с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отделкой, напоминающей галстук, со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складками 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плечах или же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так, что застегивались взахлест. Блузки того времени шились из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шелка, либо из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синтетических атласных тканей.</w:t>
      </w:r>
    </w:p>
    <w:p w:rsidR="00475418" w:rsidRDefault="00475418" w:rsidP="0092469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93B81" w:rsidRPr="00924696">
        <w:rPr>
          <w:sz w:val="28"/>
          <w:szCs w:val="28"/>
        </w:rPr>
        <w:t>Романтический стиль</w:t>
      </w:r>
      <w:r>
        <w:rPr>
          <w:sz w:val="28"/>
          <w:szCs w:val="28"/>
        </w:rPr>
        <w:t>"</w:t>
      </w:r>
      <w:r w:rsidR="00093B81" w:rsidRPr="00924696">
        <w:rPr>
          <w:sz w:val="28"/>
          <w:szCs w:val="28"/>
        </w:rPr>
        <w:t xml:space="preserve"> вошел в моду 80-х благодаря принцессе Диане и ее знаменитому свадебному платью – с пышной юбкой и не менее пышными рукавами. Его приметой были платья с широкими юбками до колен, с затянутой талией. А также особым хитом этого стиля были шелковые блузки с романтичными </w:t>
      </w:r>
      <w:r>
        <w:rPr>
          <w:sz w:val="28"/>
          <w:szCs w:val="28"/>
        </w:rPr>
        <w:t>"</w:t>
      </w:r>
      <w:r w:rsidR="00093B81" w:rsidRPr="00924696">
        <w:rPr>
          <w:sz w:val="28"/>
          <w:szCs w:val="28"/>
        </w:rPr>
        <w:t>воланами</w:t>
      </w:r>
      <w:r>
        <w:rPr>
          <w:sz w:val="28"/>
          <w:szCs w:val="28"/>
        </w:rPr>
        <w:t>"</w:t>
      </w:r>
      <w:r w:rsidR="00093B81" w:rsidRPr="00924696">
        <w:rPr>
          <w:sz w:val="28"/>
          <w:szCs w:val="28"/>
        </w:rPr>
        <w:t xml:space="preserve"> по бокам застежки, воротничками- </w:t>
      </w:r>
      <w:r>
        <w:rPr>
          <w:sz w:val="28"/>
          <w:szCs w:val="28"/>
        </w:rPr>
        <w:t>"</w:t>
      </w:r>
      <w:r w:rsidR="00093B81" w:rsidRPr="00924696">
        <w:rPr>
          <w:sz w:val="28"/>
          <w:szCs w:val="28"/>
        </w:rPr>
        <w:t>стоечками</w:t>
      </w:r>
      <w:r>
        <w:rPr>
          <w:sz w:val="28"/>
          <w:szCs w:val="28"/>
        </w:rPr>
        <w:t>"</w:t>
      </w:r>
      <w:r w:rsidR="00093B81" w:rsidRPr="00924696">
        <w:rPr>
          <w:sz w:val="28"/>
          <w:szCs w:val="28"/>
        </w:rPr>
        <w:t xml:space="preserve">, рюшами, </w:t>
      </w:r>
      <w:r>
        <w:rPr>
          <w:sz w:val="28"/>
          <w:szCs w:val="28"/>
        </w:rPr>
        <w:t>"</w:t>
      </w:r>
      <w:r w:rsidR="00093B81" w:rsidRPr="00924696">
        <w:rPr>
          <w:sz w:val="28"/>
          <w:szCs w:val="28"/>
        </w:rPr>
        <w:t>галстучками</w:t>
      </w:r>
      <w:r>
        <w:rPr>
          <w:sz w:val="28"/>
          <w:szCs w:val="28"/>
        </w:rPr>
        <w:t>"</w:t>
      </w:r>
      <w:r w:rsidR="00093B81" w:rsidRPr="00924696">
        <w:rPr>
          <w:sz w:val="28"/>
          <w:szCs w:val="28"/>
        </w:rPr>
        <w:t xml:space="preserve"> и бантами на груди, широкими рукавами с манжетами.</w:t>
      </w:r>
    </w:p>
    <w:p w:rsidR="00454DF8" w:rsidRPr="00924696" w:rsidRDefault="00454DF8" w:rsidP="00924696">
      <w:pPr>
        <w:spacing w:line="360" w:lineRule="auto"/>
        <w:ind w:firstLine="709"/>
        <w:jc w:val="both"/>
        <w:rPr>
          <w:sz w:val="28"/>
          <w:szCs w:val="28"/>
        </w:rPr>
      </w:pPr>
    </w:p>
    <w:p w:rsidR="00FA16D8" w:rsidRPr="00924696" w:rsidRDefault="00FA16D8" w:rsidP="0092469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24696">
        <w:rPr>
          <w:sz w:val="28"/>
          <w:szCs w:val="28"/>
        </w:rPr>
        <w:t xml:space="preserve">Появление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новых тедов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и рокабилли</w:t>
      </w:r>
    </w:p>
    <w:p w:rsidR="007F22BA" w:rsidRPr="00475418" w:rsidRDefault="007F22BA" w:rsidP="00924696">
      <w:pPr>
        <w:spacing w:line="360" w:lineRule="auto"/>
        <w:ind w:firstLine="709"/>
        <w:jc w:val="both"/>
        <w:rPr>
          <w:sz w:val="28"/>
          <w:szCs w:val="28"/>
        </w:rPr>
      </w:pPr>
    </w:p>
    <w:p w:rsidR="00475418" w:rsidRDefault="00FA16D8" w:rsidP="00924696">
      <w:pPr>
        <w:spacing w:line="360" w:lineRule="auto"/>
        <w:ind w:firstLine="709"/>
        <w:jc w:val="both"/>
        <w:rPr>
          <w:sz w:val="28"/>
          <w:szCs w:val="28"/>
        </w:rPr>
      </w:pPr>
      <w:r w:rsidRPr="00924696">
        <w:rPr>
          <w:sz w:val="28"/>
          <w:szCs w:val="28"/>
        </w:rPr>
        <w:t xml:space="preserve">Еще одно превращение панков - в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готов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, которые появились в </w:t>
      </w:r>
      <w:smartTag w:uri="urn:schemas-microsoft-com:office:smarttags" w:element="metricconverter">
        <w:smartTagPr>
          <w:attr w:name="ProductID" w:val="1981 г"/>
        </w:smartTagPr>
        <w:r w:rsidRPr="00924696">
          <w:rPr>
            <w:sz w:val="28"/>
            <w:szCs w:val="28"/>
          </w:rPr>
          <w:t>1981 г</w:t>
        </w:r>
      </w:smartTag>
      <w:r w:rsidR="00BE6A3F" w:rsidRPr="00924696">
        <w:rPr>
          <w:sz w:val="28"/>
          <w:szCs w:val="28"/>
        </w:rPr>
        <w:t xml:space="preserve">. в Лондоне. </w:t>
      </w:r>
      <w:r w:rsidRPr="00924696">
        <w:rPr>
          <w:sz w:val="28"/>
          <w:szCs w:val="28"/>
        </w:rPr>
        <w:t xml:space="preserve">Их образы напоминали о персонажах фантастических фильмов о графе Дракуле, вампирах и ведьмах — черные одежды, черный грим с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кровавыми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подтеками, начесанные в беспорядке чер</w:t>
      </w:r>
      <w:r w:rsidR="00BE6A3F" w:rsidRPr="00924696">
        <w:rPr>
          <w:sz w:val="28"/>
          <w:szCs w:val="28"/>
        </w:rPr>
        <w:t xml:space="preserve">ные волосы с цветными прядями. </w:t>
      </w:r>
      <w:r w:rsidRPr="00924696">
        <w:rPr>
          <w:sz w:val="28"/>
          <w:szCs w:val="28"/>
        </w:rPr>
        <w:t>Ностальгия по традиционным ценностям в духе 1950-х гг. вызвала появле</w:t>
      </w:r>
      <w:r w:rsidR="00BE6A3F" w:rsidRPr="00924696">
        <w:rPr>
          <w:sz w:val="28"/>
          <w:szCs w:val="28"/>
        </w:rPr>
        <w:t xml:space="preserve">ние </w:t>
      </w:r>
      <w:r w:rsidR="00475418">
        <w:rPr>
          <w:sz w:val="28"/>
          <w:szCs w:val="28"/>
        </w:rPr>
        <w:t>"</w:t>
      </w:r>
      <w:r w:rsidR="00BE6A3F" w:rsidRPr="00924696">
        <w:rPr>
          <w:sz w:val="28"/>
          <w:szCs w:val="28"/>
        </w:rPr>
        <w:t>новых тедов</w:t>
      </w:r>
      <w:r w:rsidR="00475418">
        <w:rPr>
          <w:sz w:val="28"/>
          <w:szCs w:val="28"/>
        </w:rPr>
        <w:t>"</w:t>
      </w:r>
      <w:r w:rsidR="00BE6A3F" w:rsidRPr="00924696">
        <w:rPr>
          <w:sz w:val="28"/>
          <w:szCs w:val="28"/>
        </w:rPr>
        <w:t xml:space="preserve"> и рокабилли. </w:t>
      </w:r>
      <w:r w:rsidRPr="00924696">
        <w:rPr>
          <w:sz w:val="28"/>
          <w:szCs w:val="28"/>
        </w:rPr>
        <w:t xml:space="preserve">Восьмидесятые годы стали десятилетием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черной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молодежной культуры, когда новые музыкальные стили рождались в негритянских кварталах крупных городов: в Нью-Йорке в Бронксе — рэп и хип-хоп, в Детройте техно, в Чикаго — хаус, в Лондоне и Манчестере — рейв.</w:t>
      </w:r>
    </w:p>
    <w:p w:rsidR="00475418" w:rsidRDefault="00D76967" w:rsidP="00924696">
      <w:pPr>
        <w:spacing w:line="360" w:lineRule="auto"/>
        <w:ind w:firstLine="709"/>
        <w:jc w:val="both"/>
        <w:rPr>
          <w:sz w:val="28"/>
          <w:szCs w:val="28"/>
        </w:rPr>
      </w:pPr>
      <w:r w:rsidRPr="00924696">
        <w:rPr>
          <w:sz w:val="28"/>
          <w:szCs w:val="28"/>
        </w:rPr>
        <w:t>Новые танцевальные стили (например, брейк-данс) требовали удобной одежды, в которой подростки под музыку из двухкассетных магнитофонов на расстеленных на асфальте картонных коробках выделывали невероятные кульбиты. Основой такого костюма стала спортивная одежда — костюмы и кроссовки (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Найк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,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Рибок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,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Адидас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), леггинсы с лайкрой флюоресцентных цветов (особенно у приверженцев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кислотной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музыки хаус). Рейверы носили мешковатые джинсы, трикотажные куртки с капюшонами из пол</w:t>
      </w:r>
      <w:r w:rsidR="00BE6A3F" w:rsidRPr="00924696">
        <w:rPr>
          <w:sz w:val="28"/>
          <w:szCs w:val="28"/>
        </w:rPr>
        <w:t xml:space="preserve">артека и этнические украшения. </w:t>
      </w:r>
      <w:r w:rsidRPr="00924696">
        <w:rPr>
          <w:sz w:val="28"/>
          <w:szCs w:val="28"/>
        </w:rPr>
        <w:t xml:space="preserve">Пример своим поклонникам подавали модные музыкальные команды. Например, члены группы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New Kids on the Block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носили одежду фирмы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Nike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, а хип-хоп группа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Run DMC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-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Adidas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(спортивные костюмы, расшнурованные кроссо</w:t>
      </w:r>
      <w:r w:rsidR="00BE6A3F" w:rsidRPr="00924696">
        <w:rPr>
          <w:sz w:val="28"/>
          <w:szCs w:val="28"/>
        </w:rPr>
        <w:t xml:space="preserve">вки и массивные золотые цепи).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Адидас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была самой популярной маркой спортивной обуви. Эта фирма, стремясь расширить рынок для своей продукции, выпустила кроссовки для уличного баскетбола, в то время как ее конкуренты концентрировали свои усилия на создании моделей</w:t>
      </w:r>
      <w:r w:rsidR="00BE6A3F" w:rsidRPr="00924696">
        <w:rPr>
          <w:sz w:val="28"/>
          <w:szCs w:val="28"/>
        </w:rPr>
        <w:t xml:space="preserve"> для профессионального спорта. </w:t>
      </w:r>
      <w:r w:rsidRPr="00924696">
        <w:rPr>
          <w:sz w:val="28"/>
          <w:szCs w:val="28"/>
        </w:rPr>
        <w:t>Популярность спортивной одежды была связана с продолжающимся бумом спорта — сноуборд, скейт-борд, ролики, степ-аэробика, баскетбол были любимыми развлечениями подростков во всем мире.</w:t>
      </w:r>
    </w:p>
    <w:p w:rsidR="007F22BA" w:rsidRPr="00475418" w:rsidRDefault="007F22BA" w:rsidP="0092469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75418" w:rsidRDefault="00BE6A3F" w:rsidP="0092469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696">
        <w:rPr>
          <w:rStyle w:val="a4"/>
          <w:b w:val="0"/>
          <w:sz w:val="28"/>
          <w:szCs w:val="28"/>
        </w:rPr>
        <w:t>Мужская мода</w:t>
      </w:r>
    </w:p>
    <w:p w:rsidR="007F22BA" w:rsidRPr="00475418" w:rsidRDefault="007F22BA" w:rsidP="0092469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75418" w:rsidRDefault="00BE6A3F" w:rsidP="0092469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696">
        <w:rPr>
          <w:sz w:val="28"/>
          <w:szCs w:val="28"/>
        </w:rPr>
        <w:t>Парни не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отставали от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девушек. Неформалы родились именно 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80-х годах, когда папы позволили себе плюнуть на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декреты съездов КПСС,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на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улицах огромной страны появились юноши с</w:t>
      </w:r>
      <w:r w:rsidR="00475418">
        <w:rPr>
          <w:sz w:val="28"/>
          <w:szCs w:val="28"/>
        </w:rPr>
        <w:t xml:space="preserve"> "</w:t>
      </w:r>
      <w:r w:rsidRPr="00924696">
        <w:rPr>
          <w:sz w:val="28"/>
          <w:szCs w:val="28"/>
        </w:rPr>
        <w:t>неправильными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прическами. Самые модные стрижки –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французский выщип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(этакий творческий бардак из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волос) и</w:t>
      </w:r>
      <w:r w:rsidR="00475418">
        <w:rPr>
          <w:sz w:val="28"/>
          <w:szCs w:val="28"/>
        </w:rPr>
        <w:t xml:space="preserve"> "</w:t>
      </w:r>
      <w:r w:rsidRPr="00924696">
        <w:rPr>
          <w:sz w:val="28"/>
          <w:szCs w:val="28"/>
        </w:rPr>
        <w:t>шведский мальчик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(длинная челка этой стрижки ну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 xml:space="preserve">очень сильно напоминает современных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эмо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). Бунтарство повлияло не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только на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прически, но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на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саму одежду. Парни облачились 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кожаные косухи. Обилие заклепок, металлических значков, перчатки без пальцев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джинсы-бананы стали неотъемлемыми атрибутами любого уважающего себя неформала. Впрочем, чтобы стать неформалом, как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случае с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девушками, не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обязательно было слушать соответствующую музыку. Неформалами тогда 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 xml:space="preserve">той или иной степени хотели быть почти все! Зимой носились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дутые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куртки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такие же</w:t>
      </w:r>
      <w:r w:rsidR="00475418">
        <w:rPr>
          <w:sz w:val="28"/>
          <w:szCs w:val="28"/>
        </w:rPr>
        <w:t xml:space="preserve"> "</w:t>
      </w:r>
      <w:r w:rsidRPr="00924696">
        <w:rPr>
          <w:sz w:val="28"/>
          <w:szCs w:val="28"/>
        </w:rPr>
        <w:t>дутые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сапоги или обувь из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ткани, без каблука. Особым писком считались те,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что были из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 xml:space="preserve">блестящей ткани,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металлической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. Еще один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писк моды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— джинсы-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варенки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. Вместо кислотных леггинсов — кроссовки со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шнурками неоновых расцветок, ярких до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боли 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глазах — розовые, салатовые, голубые, лиловые, желтые. Словом, чем пестрее, тем круче —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не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только 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плане цвета, но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стиля 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целом! Кумиры поколения — Мадонна и</w:t>
      </w:r>
      <w:r w:rsidR="00475418">
        <w:rPr>
          <w:sz w:val="28"/>
          <w:szCs w:val="28"/>
        </w:rPr>
        <w:t xml:space="preserve"> "</w:t>
      </w:r>
      <w:r w:rsidRPr="00924696">
        <w:rPr>
          <w:sz w:val="28"/>
          <w:szCs w:val="28"/>
        </w:rPr>
        <w:t>Ласковый май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, Modern Talking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Майкл Джексон… Чтобы погрузиться 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моду 80-х с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головой, достаточно посмотреть на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их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фотографии или видеоклипы. 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вечеринка 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стиле 80-х обещает быть по-настоящему красочной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разнообразной!</w:t>
      </w:r>
    </w:p>
    <w:p w:rsidR="007F22BA" w:rsidRPr="00475418" w:rsidRDefault="007F22BA" w:rsidP="00924696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rStyle w:val="a4"/>
          <w:b w:val="0"/>
          <w:sz w:val="28"/>
          <w:szCs w:val="28"/>
        </w:rPr>
      </w:pPr>
    </w:p>
    <w:p w:rsidR="00475418" w:rsidRDefault="00BE6A3F" w:rsidP="00924696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924696">
        <w:rPr>
          <w:rStyle w:val="a4"/>
          <w:b w:val="0"/>
          <w:sz w:val="28"/>
          <w:szCs w:val="28"/>
        </w:rPr>
        <w:t>Аксессуары</w:t>
      </w:r>
    </w:p>
    <w:p w:rsidR="00BE6A3F" w:rsidRPr="00924696" w:rsidRDefault="00BE6A3F" w:rsidP="00924696">
      <w:pPr>
        <w:spacing w:line="360" w:lineRule="auto"/>
        <w:ind w:firstLine="709"/>
        <w:jc w:val="both"/>
        <w:rPr>
          <w:sz w:val="28"/>
        </w:rPr>
      </w:pPr>
    </w:p>
    <w:p w:rsidR="00475418" w:rsidRDefault="00BE6A3F" w:rsidP="0092469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696">
        <w:rPr>
          <w:sz w:val="28"/>
          <w:szCs w:val="28"/>
        </w:rPr>
        <w:t>Образ бунтарки, одевшей на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себя все, что удалось выудить из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шкафа, должны были дополнять какие-то весьма броские аксессуары.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В волосах часто большой бант или косынка, завязанная бантом на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макушке. Перчатки с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обрезанными пальцами — особый шик, неважно кружевные они или кожаные.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В то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время даже не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слушавшие рок модницы смахивали на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современных поклонников тяжелого рока.</w:t>
      </w:r>
    </w:p>
    <w:p w:rsidR="00475418" w:rsidRDefault="00BE6A3F" w:rsidP="0092469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696">
        <w:rPr>
          <w:sz w:val="28"/>
          <w:szCs w:val="28"/>
        </w:rPr>
        <w:t>Дополняли образ яркие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большие пластмассовые серьги, 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главное – массивные браслеты 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большом количестве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на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обеих руках сразу. Кстати, крупные аксессуары 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большом (порой – чрезмерно большом) количестве носили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деловые женщины, 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очень крупные серьги были дополнением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к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деловому костюму,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к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вечернему платью.</w:t>
      </w:r>
    </w:p>
    <w:p w:rsidR="007F22BA" w:rsidRPr="00475418" w:rsidRDefault="007F22BA" w:rsidP="00924696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rStyle w:val="a4"/>
          <w:b w:val="0"/>
          <w:sz w:val="28"/>
          <w:szCs w:val="28"/>
        </w:rPr>
      </w:pPr>
    </w:p>
    <w:p w:rsidR="00475418" w:rsidRDefault="00BE6A3F" w:rsidP="00924696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rStyle w:val="a4"/>
          <w:b w:val="0"/>
          <w:sz w:val="28"/>
          <w:szCs w:val="28"/>
        </w:rPr>
      </w:pPr>
      <w:r w:rsidRPr="00924696">
        <w:rPr>
          <w:rStyle w:val="a4"/>
          <w:b w:val="0"/>
          <w:sz w:val="28"/>
          <w:szCs w:val="28"/>
        </w:rPr>
        <w:t>Прическа</w:t>
      </w:r>
    </w:p>
    <w:p w:rsidR="007F22BA" w:rsidRPr="00475418" w:rsidRDefault="007F22BA" w:rsidP="0092469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75418" w:rsidRDefault="00BE6A3F" w:rsidP="0092469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696">
        <w:rPr>
          <w:sz w:val="28"/>
          <w:szCs w:val="28"/>
        </w:rPr>
        <w:t>Прическа напоминала взорвавшийся стог сена. Преобладали мелированные пряди, химическая завивка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высокий начес, 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том числе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челки. Причем копны волос носили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юные бунтарки,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деловые женщины — удивительное единение 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десятилетие противоположностей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одна из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самых ярких примет времени.</w:t>
      </w:r>
    </w:p>
    <w:p w:rsidR="007F22BA" w:rsidRPr="00475418" w:rsidRDefault="007F22BA" w:rsidP="00924696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</w:p>
    <w:p w:rsidR="00BE6A3F" w:rsidRPr="00924696" w:rsidRDefault="00BE6A3F" w:rsidP="00924696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924696">
        <w:rPr>
          <w:sz w:val="28"/>
          <w:szCs w:val="28"/>
        </w:rPr>
        <w:t>Макияж</w:t>
      </w:r>
    </w:p>
    <w:p w:rsidR="007F22BA" w:rsidRPr="00475418" w:rsidRDefault="007F22BA" w:rsidP="0092469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E6A3F" w:rsidRPr="00924696" w:rsidRDefault="00BE6A3F" w:rsidP="0092469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696">
        <w:rPr>
          <w:sz w:val="28"/>
          <w:szCs w:val="28"/>
        </w:rPr>
        <w:t xml:space="preserve">Особенность образа: активность, здоровый образ жизни.Акцент: как таковые — отсутствуют, более-менее равномерно выделяются все участки лица.Глаза: использование ярких теней по всей области век с идеальной растушевкой, отсутствие четких контуров.Губы: разнообразные цветовые гаммы, отсутствие четких контуров.Лицо: пышущее здоровьем и свежестью.Волосы: пышные длинные волосы, начесы,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волчица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.</w:t>
      </w:r>
    </w:p>
    <w:p w:rsidR="007F22BA" w:rsidRPr="00475418" w:rsidRDefault="007F22BA" w:rsidP="0092469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D76967" w:rsidRPr="00924696" w:rsidRDefault="00BE6A3F" w:rsidP="0092469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24696">
        <w:rPr>
          <w:sz w:val="28"/>
          <w:szCs w:val="28"/>
        </w:rPr>
        <w:t>Советские 80-е</w:t>
      </w:r>
    </w:p>
    <w:p w:rsidR="007F22BA" w:rsidRPr="00475418" w:rsidRDefault="007F22BA" w:rsidP="0092469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75418" w:rsidRDefault="00936017" w:rsidP="0092469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696">
        <w:rPr>
          <w:sz w:val="28"/>
          <w:szCs w:val="28"/>
        </w:rPr>
        <w:t>Вообразить себе модницу из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80-х несложно. Яркие, кислотных цветов леггинсы (самые популярные цвета – розовый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салатовый), короткая пышная юбочка, широкий топ, желательно сползающий с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плеча, джинсовая или кожаная куртка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туфли-лодочки.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В общем-то, эти предметы гардероба были 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80-е у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каждой следящей за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модой девушкой, которая умела обращаться с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швейной машинкой — или у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которой было достаточно денег на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модные вещи… Которые, конечно, продавались не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магазинах, 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у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 xml:space="preserve">процветавших тогда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спекулянтов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.</w:t>
      </w:r>
    </w:p>
    <w:p w:rsidR="00475418" w:rsidRDefault="00936017" w:rsidP="0092469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696">
        <w:rPr>
          <w:sz w:val="28"/>
          <w:szCs w:val="28"/>
        </w:rPr>
        <w:t>80-е вообще — время особенное, что немало повлияло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на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моду. Распад СССР все приближался, 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вместе с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этим 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страну возвращался секс, которого прежде не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было. Действительно, если советские девушки парой десятилетий раньше носили типовые, одинаковые платья преимущественно темно-синего, коричневого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серого цветов (как наименее марких, 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потому предпочтительных для советской промышленности), 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летом разгуливали 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не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менее похожих платьях из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ситца 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горошек или 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цветочек, то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теперь многое изменилось.</w:t>
      </w:r>
    </w:p>
    <w:p w:rsidR="00475418" w:rsidRDefault="00936017" w:rsidP="0092469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696">
        <w:rPr>
          <w:sz w:val="28"/>
          <w:szCs w:val="28"/>
        </w:rPr>
        <w:t>Как ни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странно, на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изменение моды во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многом повлиял вышедший 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1979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 xml:space="preserve">году фильм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Ирония судьбы, или С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легким паром!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. Точнее, не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сама комедия, 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ее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героиня 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исполнении Барбары Брыльска. Брыльска привнесла 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 xml:space="preserve">образ героини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не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наш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колорит. Неожиданно оказалось, что учительница русского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литературы может быть сексуальной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даже 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скромном платье выглядеть очень впечатляюще. Брыльска мгновенно стала советским секс-символом (одним из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нескольких за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всю историю страны — сразу кроме нее вспоминается только Любовь Орлова).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поскольку на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территории СССР советские женщины не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могли найти подходящего предложения как по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моделям, так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по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их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количеству, их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взоры обратились на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Запад. Подпольно привезенные джинсы – это о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том времени! Может, с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этого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начался распад СССР? Кто знает!</w:t>
      </w:r>
    </w:p>
    <w:p w:rsidR="00EB2249" w:rsidRPr="00924696" w:rsidRDefault="00936017" w:rsidP="0047541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4696">
        <w:rPr>
          <w:sz w:val="28"/>
          <w:szCs w:val="28"/>
        </w:rPr>
        <w:t>Кумиры поколения — Мадонна и</w:t>
      </w:r>
      <w:r w:rsidR="00475418">
        <w:rPr>
          <w:sz w:val="28"/>
          <w:szCs w:val="28"/>
        </w:rPr>
        <w:t xml:space="preserve"> "</w:t>
      </w:r>
      <w:r w:rsidRPr="00924696">
        <w:rPr>
          <w:sz w:val="28"/>
          <w:szCs w:val="28"/>
        </w:rPr>
        <w:t>Ласковый май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, Modern Talking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Майкл Джексон… Чтобы погрузиться 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моду 80-х с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головой, достаточно посмотреть на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их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фотографии или видеоклипы. А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вечеринка в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стиле 80-х обещает быть по-настоящему красочной и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разнообразной!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 xml:space="preserve">Массовый стиль 1980-х годов можно выразить одним словом: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слишком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- слишком обтягивающее, слишком откровенное, слишком яркое. Все модели 1980-х провоцировали публику, излучали откровенную сексуальность и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статусность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. Это было время сильных женщин,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роковых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и агрессивных. Стали актуальными стили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миллитари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и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сафари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, сочетания красного/зеленого и черного цветов.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 xml:space="preserve">Это было время жестокого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дефицита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. Модная одежда того десятилетия была либо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привозная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, либо произведенная кустарными мастерскими.</w:t>
      </w:r>
      <w:r w:rsidR="00475418" w:rsidRP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 xml:space="preserve">Образ 1980-х довольно противоречив. В моде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от-кютюр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царили золотая вышивка и богатый декор, в деловой - огромные плечи и мини-юбки, в одежде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для жизни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соединились элементы спортивной одежды, стилей диско и панк: футболки, кроссовки, мини-юбки, черные кожанные куртки. Наиболее отчетливо проявились модные направления в итальянской моде 1980-х годов: вызывающая роскошь и сексуальность- в стиле Джанни Версаче, статусность и элегантность в деловых костюмах-унисекс Джорджио Армани, панк Франко Москино. Гардероб целиком от одного дизайнера - т.н.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тотал лук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считался признаком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шика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.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 xml:space="preserve">Стройность фигуры и белозубая улыбка, излучающая уверенность в себе, стали обязательными для всех. Основной силуэт копировал 1940-е годы: подкладные плечи, длина, закрывающая колени, рукава покроя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кимоно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,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летучая мышь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и реглан, сочетание водолазок и блузок с жилетками, небольшие плоские прямоугольные сумочки. Все актуальные брюки десятилетия заужены к низу, с высокими широкими поясами и незастроченными складками у пояса (т.н.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бананы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). В конце 1980-х появились пестрые легинсы с яркими рисунком и узкие джинсы-стрейч насыщенного голубого цвета. Новинкой была вытертая джинсовая ткань, т.н.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варенка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. Причем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варили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не только джинсы, но и трикотаж, лен и шелк. Мини-юбки во время перестройки носили в сочетании с толстыми свитерами с люрексом и огромными накладными плечами и черными либо сетчатыми нейлоновыми колготами.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>В моде унисекс появилась новинка - куртка-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ветровка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- укороченная на притачном поясе, из плащевой ткани, а также куртки-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пуховики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и сапоги-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дутики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. Из обуви самыми актуальными стали туфли-лодочки с наборным каблуком или вовсе без него, сужающимся книзу, с круглым носиком и глубоким вырезом, резиновые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мыльницы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и низкие сапоги-ботильоны с широкими раструбами, зачастую без каблуков - на манер готической обуви.</w:t>
      </w:r>
      <w:r w:rsidR="00475418">
        <w:rPr>
          <w:sz w:val="28"/>
          <w:szCs w:val="28"/>
        </w:rPr>
        <w:t xml:space="preserve"> </w:t>
      </w:r>
      <w:r w:rsidRPr="00924696">
        <w:rPr>
          <w:sz w:val="28"/>
          <w:szCs w:val="28"/>
        </w:rPr>
        <w:t xml:space="preserve">После коллекции Жана Поля Готье в 1986 году с русскими надписями, в СССР появилась мода на футболки с надписями на русском языке. Примерно в то же время и Мюглер выпускает свою 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>советскую</w:t>
      </w:r>
      <w:r w:rsidR="00475418">
        <w:rPr>
          <w:sz w:val="28"/>
          <w:szCs w:val="28"/>
        </w:rPr>
        <w:t>"</w:t>
      </w:r>
      <w:r w:rsidRPr="00924696">
        <w:rPr>
          <w:sz w:val="28"/>
          <w:szCs w:val="28"/>
        </w:rPr>
        <w:t xml:space="preserve"> коллекцию и западные магазины заполняются ушанками, косынками, значками с портретами наших вождей, телогрейками и павлопосадскими платками.</w:t>
      </w:r>
      <w:r w:rsidR="00475418">
        <w:rPr>
          <w:sz w:val="28"/>
          <w:szCs w:val="28"/>
        </w:rPr>
        <w:t xml:space="preserve"> </w:t>
      </w:r>
      <w:r w:rsidR="00D45D07" w:rsidRPr="00924696">
        <w:rPr>
          <w:sz w:val="28"/>
          <w:szCs w:val="28"/>
        </w:rPr>
        <w:t>Мода имеет свойство возвращаться через 20 лет. И правда, один из трендов 2009-2010 - это восьмидесятые.</w:t>
      </w:r>
      <w:r w:rsidR="003534C3">
        <w:rPr>
          <w:sz w:val="28"/>
          <w:szCs w:val="28"/>
        </w:rPr>
        <w:t xml:space="preserve"> </w:t>
      </w:r>
      <w:r w:rsidR="00EB2249" w:rsidRPr="00924696">
        <w:rPr>
          <w:sz w:val="28"/>
          <w:szCs w:val="28"/>
        </w:rPr>
        <w:t>Разноцветный деним, зауженные брюки, характерные для тех лет легкие пиджаки, плащи и комбинезоны, завязанные бантами на волосах разноцветные шарфы – все это живо напоминает моду середины 1980-х.</w:t>
      </w:r>
      <w:bookmarkStart w:id="0" w:name="_GoBack"/>
      <w:bookmarkEnd w:id="0"/>
    </w:p>
    <w:sectPr w:rsidR="00EB2249" w:rsidRPr="00924696" w:rsidSect="00924696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6D8"/>
    <w:rsid w:val="00093B81"/>
    <w:rsid w:val="002601F2"/>
    <w:rsid w:val="003534C3"/>
    <w:rsid w:val="00454DF8"/>
    <w:rsid w:val="00475418"/>
    <w:rsid w:val="007F22BA"/>
    <w:rsid w:val="008B68D5"/>
    <w:rsid w:val="00924696"/>
    <w:rsid w:val="00936017"/>
    <w:rsid w:val="00BE6A3F"/>
    <w:rsid w:val="00D45D07"/>
    <w:rsid w:val="00D76967"/>
    <w:rsid w:val="00EA3300"/>
    <w:rsid w:val="00EB2249"/>
    <w:rsid w:val="00EF09D8"/>
    <w:rsid w:val="00FA16D8"/>
    <w:rsid w:val="00FC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DC84EC-EC5C-4DF1-A265-A628CCA4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16D8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BE6A3F"/>
    <w:rPr>
      <w:rFonts w:cs="Times New Roman"/>
      <w:b/>
      <w:bCs/>
    </w:rPr>
  </w:style>
  <w:style w:type="paragraph" w:styleId="a5">
    <w:name w:val="Document Map"/>
    <w:basedOn w:val="a"/>
    <w:link w:val="a6"/>
    <w:uiPriority w:val="99"/>
    <w:semiHidden/>
    <w:rsid w:val="00EB22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16524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Happy User</dc:creator>
  <cp:keywords/>
  <dc:description/>
  <cp:lastModifiedBy>admin</cp:lastModifiedBy>
  <cp:revision>2</cp:revision>
  <dcterms:created xsi:type="dcterms:W3CDTF">2014-03-13T04:52:00Z</dcterms:created>
  <dcterms:modified xsi:type="dcterms:W3CDTF">2014-03-13T04:52:00Z</dcterms:modified>
</cp:coreProperties>
</file>