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FC" w:rsidRDefault="00591E3E" w:rsidP="00591E3E">
      <w:pPr>
        <w:pStyle w:val="2"/>
      </w:pPr>
      <w:r>
        <w:t>Н</w:t>
      </w:r>
      <w:r w:rsidRPr="00E971FC">
        <w:t xml:space="preserve">икола </w:t>
      </w:r>
      <w:r>
        <w:t>Т</w:t>
      </w:r>
      <w:r w:rsidRPr="00E971FC">
        <w:t>есла</w:t>
      </w:r>
      <w:r>
        <w:t xml:space="preserve"> (</w:t>
      </w:r>
      <w:r>
        <w:rPr>
          <w:lang w:val="en-US"/>
        </w:rPr>
        <w:t>N</w:t>
      </w:r>
      <w:r>
        <w:t xml:space="preserve">ikola </w:t>
      </w:r>
      <w:r>
        <w:rPr>
          <w:lang w:val="en-US"/>
        </w:rPr>
        <w:t>T</w:t>
      </w:r>
      <w:r>
        <w:t>esla). Г</w:t>
      </w:r>
      <w:r w:rsidRPr="00E971FC">
        <w:t>ений-одиночка или безумец опередивший своё время?</w:t>
      </w:r>
    </w:p>
    <w:p w:rsidR="00591E3E" w:rsidRDefault="00591E3E" w:rsidP="00E971FC"/>
    <w:p w:rsidR="00E971FC" w:rsidRDefault="00FB1391" w:rsidP="00E971FC">
      <w:r w:rsidRPr="00E971FC">
        <w:t>Говорят, гениев на Землю посылают Небеса</w:t>
      </w:r>
      <w:r w:rsidR="00E971FC" w:rsidRPr="00E971FC">
        <w:t xml:space="preserve">. </w:t>
      </w:r>
      <w:r w:rsidRPr="00E971FC">
        <w:t>Каждого</w:t>
      </w:r>
      <w:r w:rsidR="00E971FC">
        <w:t xml:space="preserve"> - </w:t>
      </w:r>
      <w:r w:rsidRPr="00E971FC">
        <w:t>с какой-то своей, специальной сверхзадачей</w:t>
      </w:r>
      <w:r w:rsidR="00E971FC" w:rsidRPr="00E971FC">
        <w:t xml:space="preserve">. </w:t>
      </w:r>
      <w:r w:rsidRPr="00E971FC">
        <w:t>Но Николу Теслу Господь прислал, наверное, слишком рано</w:t>
      </w:r>
      <w:r w:rsidR="00E971FC" w:rsidRPr="00E971FC">
        <w:t>.</w:t>
      </w:r>
    </w:p>
    <w:p w:rsidR="00E971FC" w:rsidRDefault="00FB1391" w:rsidP="00E971FC">
      <w:pPr>
        <w:rPr>
          <w:b/>
          <w:bCs/>
        </w:rPr>
      </w:pPr>
      <w:r w:rsidRPr="00E971FC">
        <w:rPr>
          <w:b/>
          <w:bCs/>
        </w:rPr>
        <w:t>Когда придет его время</w:t>
      </w:r>
      <w:r w:rsidR="00E971FC" w:rsidRPr="00E971FC">
        <w:rPr>
          <w:b/>
          <w:bCs/>
        </w:rPr>
        <w:t>?</w:t>
      </w:r>
    </w:p>
    <w:p w:rsidR="00E971FC" w:rsidRDefault="00FB1391" w:rsidP="00E971FC">
      <w:r w:rsidRPr="00E971FC">
        <w:t>Нью-Йорк, улица Ист-Хьюстон, 48</w:t>
      </w:r>
      <w:r w:rsidR="00E971FC" w:rsidRPr="00E971FC">
        <w:t xml:space="preserve">. </w:t>
      </w:r>
      <w:r w:rsidRPr="00E971FC">
        <w:t>По этому адресу проживал странный ученый, нелюдимый, с лихорадочным блеском черных глаз</w:t>
      </w:r>
      <w:r w:rsidR="00E971FC" w:rsidRPr="00E971FC">
        <w:t xml:space="preserve">. </w:t>
      </w:r>
      <w:r w:rsidRPr="00E971FC">
        <w:t>Ходили слухи, что он</w:t>
      </w:r>
      <w:r w:rsidR="00E971FC">
        <w:t xml:space="preserve"> "</w:t>
      </w:r>
      <w:r w:rsidRPr="00E971FC">
        <w:t>родственник графа Дракулы</w:t>
      </w:r>
      <w:r w:rsidR="00E971FC">
        <w:t xml:space="preserve">" </w:t>
      </w:r>
      <w:r w:rsidRPr="00E971FC">
        <w:t>и сам вампир, не переносит солнечного света</w:t>
      </w:r>
      <w:r w:rsidR="00E971FC">
        <w:t>...</w:t>
      </w:r>
      <w:r w:rsidR="00E971FC" w:rsidRPr="00E971FC">
        <w:t xml:space="preserve"> </w:t>
      </w:r>
      <w:r w:rsidRPr="00E971FC">
        <w:t>А еще говорили, что он создал оружие, способное на куски разнести земной шар</w:t>
      </w:r>
      <w:r w:rsidR="00E971FC" w:rsidRPr="00E971FC">
        <w:t xml:space="preserve">. </w:t>
      </w:r>
      <w:r w:rsidRPr="00E971FC">
        <w:t>Никола тесла</w:t>
      </w:r>
      <w:r w:rsidR="00E971FC" w:rsidRPr="00E971FC">
        <w:t>.</w:t>
      </w:r>
    </w:p>
    <w:p w:rsidR="00E971FC" w:rsidRDefault="00FB1391" w:rsidP="00E971FC">
      <w:r w:rsidRPr="00E971FC">
        <w:t>На самом деле Никола Тесла не имел никакого отношения к Дракуле</w:t>
      </w:r>
      <w:r w:rsidR="00E971FC" w:rsidRPr="00E971FC">
        <w:t xml:space="preserve">. </w:t>
      </w:r>
      <w:r w:rsidRPr="00E971FC">
        <w:t>Наоборот, он родился в семье православного священника</w:t>
      </w:r>
      <w:r w:rsidR="00E971FC" w:rsidRPr="00E971FC">
        <w:t xml:space="preserve">. </w:t>
      </w:r>
      <w:r w:rsidRPr="00E971FC">
        <w:t>А солнечного света, действительно, избегал</w:t>
      </w:r>
      <w:r w:rsidR="00E971FC">
        <w:t xml:space="preserve"> - </w:t>
      </w:r>
      <w:r w:rsidRPr="00E971FC">
        <w:t>потому что часто попадал под воздействие мощных электромагнитных полей и его нервы приобрели особую чувствительность</w:t>
      </w:r>
      <w:r w:rsidR="00E971FC" w:rsidRPr="00E971FC">
        <w:t xml:space="preserve">. </w:t>
      </w:r>
      <w:r w:rsidRPr="00E971FC">
        <w:t>Яркий свет причинял боль глазам, тихие шорохи звучали, как раскаты грома</w:t>
      </w:r>
      <w:r w:rsidR="00E971FC" w:rsidRPr="00E971FC">
        <w:t xml:space="preserve">. </w:t>
      </w:r>
      <w:r w:rsidRPr="00E971FC">
        <w:t>Зато он прекрасно видел в темноте</w:t>
      </w:r>
      <w:r w:rsidR="00E971FC" w:rsidRPr="00E971FC">
        <w:t>.</w:t>
      </w:r>
    </w:p>
    <w:p w:rsidR="00E971FC" w:rsidRDefault="00FB1391" w:rsidP="00E971FC">
      <w:r w:rsidRPr="00E971FC">
        <w:t>Слухи о разрушительном оружии тоже не на пустом месте родились</w:t>
      </w:r>
      <w:r w:rsidR="00E971FC" w:rsidRPr="00E971FC">
        <w:t xml:space="preserve">. </w:t>
      </w:r>
      <w:r w:rsidRPr="00E971FC">
        <w:t>Однажды Тесла проводил серию экспериментов, изучая процессы автоколебаний</w:t>
      </w:r>
      <w:r w:rsidR="00E971FC" w:rsidRPr="00E971FC">
        <w:t xml:space="preserve">. </w:t>
      </w:r>
      <w:r w:rsidRPr="00E971FC">
        <w:t>И вдруг затряслись столы и шкафы в лаборатории</w:t>
      </w:r>
      <w:r w:rsidR="00E971FC" w:rsidRPr="00E971FC">
        <w:t xml:space="preserve">. </w:t>
      </w:r>
      <w:r w:rsidRPr="00E971FC">
        <w:t>Потом зазвенели стекла в окнах</w:t>
      </w:r>
      <w:r w:rsidR="00E971FC">
        <w:t>...</w:t>
      </w:r>
      <w:r w:rsidR="00E971FC" w:rsidRPr="00E971FC">
        <w:t xml:space="preserve"> </w:t>
      </w:r>
      <w:r w:rsidRPr="00E971FC">
        <w:t>Прохожие на улицах услышали странный гул</w:t>
      </w:r>
      <w:r w:rsidR="00E971FC" w:rsidRPr="00E971FC">
        <w:t xml:space="preserve">. </w:t>
      </w:r>
      <w:r w:rsidRPr="00E971FC">
        <w:t>Вибрировали здания, сыпались из окон стекла, лопались газовые и отопительные трубы, водопроводы</w:t>
      </w:r>
      <w:r w:rsidR="00E971FC" w:rsidRPr="00E971FC">
        <w:t xml:space="preserve">. </w:t>
      </w:r>
      <w:r w:rsidRPr="00E971FC">
        <w:t>Это было Большое Нью-Йоркское землетрясение</w:t>
      </w:r>
      <w:r w:rsidR="00E971FC" w:rsidRPr="00E971FC">
        <w:t xml:space="preserve">. </w:t>
      </w:r>
      <w:r w:rsidRPr="00E971FC">
        <w:t>Говорят, весь город не лег в руинах только потому, что Тесла вовремя отключил приборы</w:t>
      </w:r>
      <w:r w:rsidR="00E971FC" w:rsidRPr="00E971FC">
        <w:t xml:space="preserve">. </w:t>
      </w:r>
      <w:r w:rsidRPr="00E971FC">
        <w:t>Правда, официальная наука утверждает, что эксперимент просто совпал по времени с природным катаклизмом</w:t>
      </w:r>
      <w:r w:rsidR="00E971FC" w:rsidRPr="00E971FC">
        <w:t xml:space="preserve">. </w:t>
      </w:r>
      <w:r w:rsidRPr="00E971FC">
        <w:t>Но есть и другое мнение</w:t>
      </w:r>
      <w:r w:rsidR="00E971FC">
        <w:t xml:space="preserve"> - </w:t>
      </w:r>
      <w:r w:rsidRPr="00E971FC">
        <w:t>колебания земли вызвала работа его установки</w:t>
      </w:r>
      <w:r w:rsidR="00E971FC" w:rsidRPr="00E971FC">
        <w:t xml:space="preserve">. </w:t>
      </w:r>
      <w:r w:rsidRPr="00E971FC">
        <w:t>Возможность эта не кажется совсем уж невероятной</w:t>
      </w:r>
      <w:r w:rsidR="00E971FC" w:rsidRPr="00E971FC">
        <w:t xml:space="preserve">. </w:t>
      </w:r>
      <w:r w:rsidRPr="00E971FC">
        <w:t>Ведь речь идет о Николе Тесле</w:t>
      </w:r>
      <w:r w:rsidR="00E971FC" w:rsidRPr="00E971FC">
        <w:t>!</w:t>
      </w:r>
    </w:p>
    <w:p w:rsidR="00E971FC" w:rsidRDefault="00FB1391" w:rsidP="00E971FC">
      <w:r w:rsidRPr="00E971FC">
        <w:t>Николу Тесла</w:t>
      </w:r>
      <w:r w:rsidR="00E971FC" w:rsidRPr="00E971FC">
        <w:t xml:space="preserve"> - </w:t>
      </w:r>
      <w:r w:rsidRPr="00E971FC">
        <w:t>величайшего изобретателя незаслуженно редко поминают в учебниках физики</w:t>
      </w:r>
      <w:r w:rsidR="00E971FC" w:rsidRPr="00E971FC">
        <w:t>.</w:t>
      </w:r>
    </w:p>
    <w:p w:rsidR="00E971FC" w:rsidRDefault="00FB1391" w:rsidP="00E971FC">
      <w:r w:rsidRPr="00E971FC">
        <w:t>Он открыл переменный ток, флюоресцентный свет, беспроводную передачу энергии, построил первые электрические часы, турбину, двигатель на солнечной энергии</w:t>
      </w:r>
      <w:r w:rsidR="00E971FC" w:rsidRPr="00E971FC">
        <w:t>.</w:t>
      </w:r>
    </w:p>
    <w:p w:rsidR="00E971FC" w:rsidRDefault="00FB1391" w:rsidP="00E971FC">
      <w:r w:rsidRPr="00E971FC">
        <w:t>Он изобрёл радио раньше Маркони и Попова, получил трёхфазный ток раньше Доливо-Добровольского</w:t>
      </w:r>
      <w:r w:rsidR="00E971FC" w:rsidRPr="00E971FC">
        <w:t>.</w:t>
      </w:r>
    </w:p>
    <w:p w:rsidR="00E971FC" w:rsidRDefault="00FB1391" w:rsidP="00E971FC">
      <w:r w:rsidRPr="00E971FC">
        <w:t>На его патентах, в сущности, выросла вся энергетика ХХ века</w:t>
      </w:r>
      <w:r w:rsidR="00E971FC" w:rsidRPr="00E971FC">
        <w:t xml:space="preserve">. </w:t>
      </w:r>
      <w:r w:rsidRPr="00E971FC">
        <w:t>Но этого ему было мало</w:t>
      </w:r>
      <w:r w:rsidR="00E971FC" w:rsidRPr="00E971FC">
        <w:t xml:space="preserve">. </w:t>
      </w:r>
      <w:r w:rsidRPr="00E971FC">
        <w:t>Тесла несколько десятилетий работал над проблемой энергии всей Вселенной</w:t>
      </w:r>
      <w:r w:rsidR="00E971FC" w:rsidRPr="00E971FC">
        <w:t>.</w:t>
      </w:r>
    </w:p>
    <w:p w:rsidR="00E971FC" w:rsidRDefault="00FB1391" w:rsidP="00E971FC">
      <w:r w:rsidRPr="00E971FC">
        <w:t>Изучал, что движет солнце и светила</w:t>
      </w:r>
      <w:r w:rsidR="00E971FC" w:rsidRPr="00E971FC">
        <w:t xml:space="preserve">. </w:t>
      </w:r>
      <w:r w:rsidRPr="00E971FC">
        <w:t>Пытался сам научиться управлять космической энергией</w:t>
      </w:r>
      <w:r w:rsidR="00E971FC" w:rsidRPr="00E971FC">
        <w:t xml:space="preserve">. </w:t>
      </w:r>
      <w:r w:rsidRPr="00E971FC">
        <w:t>И наладить связь другими мирами</w:t>
      </w:r>
      <w:r w:rsidR="00E971FC" w:rsidRPr="00E971FC">
        <w:t xml:space="preserve">. </w:t>
      </w:r>
      <w:r w:rsidRPr="00E971FC">
        <w:t>Все это Тесла не считал своей заслугой</w:t>
      </w:r>
      <w:r w:rsidR="00E971FC" w:rsidRPr="00E971FC">
        <w:t xml:space="preserve">. </w:t>
      </w:r>
      <w:r w:rsidRPr="00E971FC">
        <w:t>Уверял, что просто выполняет роль проводника идей, идущих из эфира</w:t>
      </w:r>
      <w:r w:rsidR="00E971FC" w:rsidRPr="00E971FC">
        <w:t>.</w:t>
      </w:r>
    </w:p>
    <w:p w:rsidR="00FB1391" w:rsidRPr="002F2F78" w:rsidRDefault="00FB1391" w:rsidP="00E971FC">
      <w:pPr>
        <w:rPr>
          <w:b/>
          <w:bCs/>
        </w:rPr>
      </w:pPr>
      <w:r w:rsidRPr="00E971FC">
        <w:rPr>
          <w:b/>
          <w:bCs/>
        </w:rPr>
        <w:t xml:space="preserve">Постоянный </w:t>
      </w:r>
      <w:r w:rsidR="00E971FC">
        <w:rPr>
          <w:b/>
          <w:bCs/>
        </w:rPr>
        <w:t>-</w:t>
      </w:r>
      <w:r w:rsidRPr="00E971FC">
        <w:rPr>
          <w:b/>
          <w:bCs/>
        </w:rPr>
        <w:t xml:space="preserve"> хорошо, переменный</w:t>
      </w:r>
      <w:r w:rsidR="00E971FC">
        <w:rPr>
          <w:b/>
          <w:bCs/>
        </w:rPr>
        <w:t xml:space="preserve"> </w:t>
      </w:r>
      <w:r w:rsidR="00591E3E">
        <w:rPr>
          <w:b/>
          <w:bCs/>
        </w:rPr>
        <w:t>–</w:t>
      </w:r>
      <w:r w:rsidR="00E971FC">
        <w:rPr>
          <w:b/>
          <w:bCs/>
        </w:rPr>
        <w:t xml:space="preserve"> </w:t>
      </w:r>
      <w:r w:rsidRPr="00E971FC">
        <w:rPr>
          <w:b/>
          <w:bCs/>
        </w:rPr>
        <w:t>лучше</w:t>
      </w:r>
      <w:r w:rsidR="00591E3E" w:rsidRPr="002F2F78">
        <w:rPr>
          <w:b/>
          <w:bCs/>
        </w:rPr>
        <w:t>.</w:t>
      </w:r>
    </w:p>
    <w:p w:rsidR="00E971FC" w:rsidRDefault="00FB1391" w:rsidP="00E971FC">
      <w:r w:rsidRPr="00E971FC">
        <w:t>Гениальный изобретатель родился в Сербии в городке Смилян 9 июля 1856 г</w:t>
      </w:r>
      <w:r w:rsidR="00E971FC" w:rsidRPr="00E971FC">
        <w:t xml:space="preserve">. </w:t>
      </w:r>
      <w:r w:rsidRPr="00E971FC">
        <w:t>Уже в юности Тесла выглядел демонически</w:t>
      </w:r>
      <w:r w:rsidR="00E971FC" w:rsidRPr="00E971FC">
        <w:t xml:space="preserve">: </w:t>
      </w:r>
      <w:r w:rsidRPr="00E971FC">
        <w:t>высокий рост, худоба, впалые щеки, пристальный взгляд горящих глаз</w:t>
      </w:r>
      <w:r w:rsidR="00E971FC" w:rsidRPr="00E971FC">
        <w:t xml:space="preserve">. </w:t>
      </w:r>
      <w:r w:rsidRPr="00E971FC">
        <w:t>Его с самого детства преследовали странные видения</w:t>
      </w:r>
      <w:r w:rsidR="00E971FC" w:rsidRPr="00E971FC">
        <w:t xml:space="preserve">: </w:t>
      </w:r>
      <w:r w:rsidRPr="00E971FC">
        <w:t>вспышки невидимого для других света</w:t>
      </w:r>
      <w:r w:rsidR="00E971FC" w:rsidRPr="00E971FC">
        <w:t xml:space="preserve">. </w:t>
      </w:r>
      <w:r w:rsidRPr="00E971FC">
        <w:t>Порой он на многие часы погружался в созерцание каких-то иных, неизвестных миров, таких ярких, что путал их с явью</w:t>
      </w:r>
      <w:r w:rsidR="00E971FC" w:rsidRPr="00E971FC">
        <w:t xml:space="preserve">. </w:t>
      </w:r>
      <w:r w:rsidRPr="00E971FC">
        <w:t>Из этого почти сумасшествия рождались совершенно рациональные технические идеи</w:t>
      </w:r>
      <w:r w:rsidR="00E971FC" w:rsidRPr="00E971FC">
        <w:t xml:space="preserve">. </w:t>
      </w:r>
      <w:r w:rsidRPr="00E971FC">
        <w:t>Особенно увлекало юношу электричество</w:t>
      </w:r>
      <w:r w:rsidR="00E971FC" w:rsidRPr="00E971FC">
        <w:t xml:space="preserve">. </w:t>
      </w:r>
      <w:r w:rsidRPr="00E971FC">
        <w:t>То, что огненными зигзагами рассекало небо и сыпалось нежными искорками с шерсти обласканного кота</w:t>
      </w:r>
      <w:r w:rsidR="00E971FC" w:rsidRPr="00E971FC">
        <w:t>.</w:t>
      </w:r>
    </w:p>
    <w:p w:rsidR="00E971FC" w:rsidRDefault="00FB1391" w:rsidP="00E971FC">
      <w:r w:rsidRPr="00E971FC">
        <w:t>Отец видел в сыне будущего священника</w:t>
      </w:r>
      <w:r w:rsidR="00E971FC" w:rsidRPr="00E971FC">
        <w:t xml:space="preserve">. </w:t>
      </w:r>
      <w:r w:rsidRPr="00E971FC">
        <w:t>Но вопреки его воле Никола отправился учиться в Высшую техническую школу города Грац</w:t>
      </w:r>
      <w:r w:rsidR="00E971FC">
        <w:t xml:space="preserve"> (</w:t>
      </w:r>
      <w:r w:rsidRPr="00E971FC">
        <w:t>Австрия</w:t>
      </w:r>
      <w:r w:rsidR="00E971FC" w:rsidRPr="00E971FC">
        <w:t>),</w:t>
      </w:r>
      <w:r w:rsidRPr="00E971FC">
        <w:t xml:space="preserve"> затем </w:t>
      </w:r>
      <w:r w:rsidR="00E971FC">
        <w:t>-</w:t>
      </w:r>
      <w:r w:rsidRPr="00E971FC">
        <w:t xml:space="preserve"> в Пражский университет</w:t>
      </w:r>
      <w:r w:rsidR="00E971FC" w:rsidRPr="00E971FC">
        <w:t xml:space="preserve">. </w:t>
      </w:r>
      <w:r w:rsidRPr="00E971FC">
        <w:t>На втором курсе его осенила идея индукционного генератора переменного тока</w:t>
      </w:r>
      <w:r w:rsidR="00E971FC" w:rsidRPr="00E971FC">
        <w:t xml:space="preserve">. </w:t>
      </w:r>
      <w:r w:rsidRPr="00E971FC">
        <w:t>Профессор, с которым Тесла поделился идеей, счел ее бредовой</w:t>
      </w:r>
      <w:r w:rsidR="00E971FC" w:rsidRPr="00E971FC">
        <w:t xml:space="preserve">. </w:t>
      </w:r>
      <w:r w:rsidRPr="00E971FC">
        <w:t>Но это заключение только подстегнуло изобретателя, и в 1882 году, уже работая в Париже, он построил действующую модель</w:t>
      </w:r>
      <w:r w:rsidR="00E971FC" w:rsidRPr="00E971FC">
        <w:t xml:space="preserve">. </w:t>
      </w:r>
      <w:r w:rsidRPr="00E971FC">
        <w:t>В 1884 году Тесла отправился покорять Америку</w:t>
      </w:r>
      <w:r w:rsidR="00E971FC" w:rsidRPr="00E971FC">
        <w:t xml:space="preserve">. </w:t>
      </w:r>
      <w:r w:rsidRPr="00E971FC">
        <w:t xml:space="preserve">К Томасу Эдисону </w:t>
      </w:r>
      <w:r w:rsidR="00E971FC">
        <w:t>-</w:t>
      </w:r>
      <w:r w:rsidRPr="00E971FC">
        <w:t xml:space="preserve"> с рекомендацией от парижского знакомого</w:t>
      </w:r>
      <w:r w:rsidR="00E971FC" w:rsidRPr="00E971FC">
        <w:t>:</w:t>
      </w:r>
      <w:r w:rsidR="00E971FC">
        <w:t xml:space="preserve"> "</w:t>
      </w:r>
      <w:r w:rsidRPr="00E971FC">
        <w:t>Я знаю двух великих людей</w:t>
      </w:r>
      <w:r w:rsidR="00E971FC" w:rsidRPr="00E971FC">
        <w:t xml:space="preserve">. </w:t>
      </w:r>
      <w:r w:rsidRPr="00E971FC">
        <w:t>Один из них вы, второй</w:t>
      </w:r>
      <w:r w:rsidR="00E971FC" w:rsidRPr="00E971FC">
        <w:t xml:space="preserve"> - </w:t>
      </w:r>
      <w:r w:rsidRPr="00E971FC">
        <w:t>этот молодой человек</w:t>
      </w:r>
      <w:r w:rsidR="00E971FC">
        <w:t>".</w:t>
      </w:r>
    </w:p>
    <w:p w:rsidR="00E971FC" w:rsidRDefault="00FB1391" w:rsidP="00E971FC">
      <w:r w:rsidRPr="00E971FC">
        <w:t>До Нью-Йорка Никола добирался с приключениями</w:t>
      </w:r>
      <w:r w:rsidR="00E971FC" w:rsidRPr="00E971FC">
        <w:t xml:space="preserve">. </w:t>
      </w:r>
      <w:r w:rsidRPr="00E971FC">
        <w:t>Перво-наперво его обокрали</w:t>
      </w:r>
      <w:r w:rsidR="00E971FC" w:rsidRPr="00E971FC">
        <w:t xml:space="preserve">. </w:t>
      </w:r>
      <w:r w:rsidRPr="00E971FC">
        <w:t>В Америку путешественник прибыл голодным, без багажа, с четырьмя центами в кармане</w:t>
      </w:r>
      <w:r w:rsidR="00E971FC" w:rsidRPr="00E971FC">
        <w:t>.</w:t>
      </w:r>
    </w:p>
    <w:p w:rsidR="00E971FC" w:rsidRDefault="00FB1391" w:rsidP="00E971FC">
      <w:r w:rsidRPr="00E971FC">
        <w:t>И сразу убедился, что это страна больших возможностей</w:t>
      </w:r>
      <w:r w:rsidR="00E971FC" w:rsidRPr="00E971FC">
        <w:t xml:space="preserve">: </w:t>
      </w:r>
      <w:r w:rsidRPr="00E971FC">
        <w:t>увидел на Бродвее людей, пытающихся починить электромотор, и тут же заработал $20</w:t>
      </w:r>
      <w:r w:rsidR="00E971FC" w:rsidRPr="00E971FC">
        <w:t xml:space="preserve">. </w:t>
      </w:r>
      <w:r w:rsidRPr="00E971FC">
        <w:t>Эдисон взял молодого электротехника в свою компанию, но трения между изобретателями начались сразу</w:t>
      </w:r>
      <w:r w:rsidR="00E971FC" w:rsidRPr="00E971FC">
        <w:t xml:space="preserve">. </w:t>
      </w:r>
      <w:r w:rsidRPr="00E971FC">
        <w:t>Потому что они по-разному подходили к решению творческих задач</w:t>
      </w:r>
      <w:r w:rsidR="00E971FC" w:rsidRPr="00E971FC">
        <w:t>.</w:t>
      </w:r>
    </w:p>
    <w:p w:rsidR="00E971FC" w:rsidRDefault="00FB1391" w:rsidP="00E971FC">
      <w:r w:rsidRPr="00E971FC">
        <w:t>Эдисону нравилось лишь то, что давало прибыль незамедлительно</w:t>
      </w:r>
      <w:r w:rsidR="00E971FC" w:rsidRPr="00E971FC">
        <w:t xml:space="preserve">. </w:t>
      </w:r>
      <w:r w:rsidRPr="00E971FC">
        <w:t>Тесла занимался тем, что интересно</w:t>
      </w:r>
      <w:r w:rsidR="00E971FC" w:rsidRPr="00E971FC">
        <w:t xml:space="preserve">. </w:t>
      </w:r>
      <w:r w:rsidRPr="00E971FC">
        <w:t>Все работы именитого американца базировались на постоянном токе</w:t>
      </w:r>
      <w:r w:rsidR="00E971FC" w:rsidRPr="00E971FC">
        <w:t xml:space="preserve">. </w:t>
      </w:r>
      <w:r w:rsidRPr="00E971FC">
        <w:t>А тут какой-то серб с горящими глазами толкует про ток переменный</w:t>
      </w:r>
      <w:r w:rsidR="00E971FC" w:rsidRPr="00E971FC">
        <w:t xml:space="preserve">. </w:t>
      </w:r>
      <w:r w:rsidRPr="00E971FC">
        <w:t>Эдисон так старался доказать опасность идей Теслы</w:t>
      </w:r>
      <w:r w:rsidR="00E971FC" w:rsidRPr="00E971FC">
        <w:t>,</w:t>
      </w:r>
      <w:r w:rsidRPr="00E971FC">
        <w:t xml:space="preserve"> что не постеснялся демонстративно убить переменным током собаку</w:t>
      </w:r>
      <w:r w:rsidR="00E971FC" w:rsidRPr="00E971FC">
        <w:t xml:space="preserve">. </w:t>
      </w:r>
      <w:r w:rsidRPr="00E971FC">
        <w:t>Но не помогло</w:t>
      </w:r>
      <w:r w:rsidR="00E971FC" w:rsidRPr="00E971FC">
        <w:t xml:space="preserve">. </w:t>
      </w:r>
      <w:r w:rsidRPr="00E971FC">
        <w:t>Победило</w:t>
      </w:r>
      <w:r w:rsidR="00E971FC">
        <w:t xml:space="preserve"> - </w:t>
      </w:r>
      <w:r w:rsidRPr="00E971FC">
        <w:t>мы знаем что</w:t>
      </w:r>
      <w:r w:rsidR="00E971FC" w:rsidRPr="00E971FC">
        <w:t xml:space="preserve">. </w:t>
      </w:r>
      <w:r w:rsidRPr="00E971FC">
        <w:t>Ведь по проводам в наших квартирах и ныне течет переменный ток</w:t>
      </w:r>
      <w:r w:rsidR="00E971FC" w:rsidRPr="00E971FC">
        <w:t>.</w:t>
      </w:r>
    </w:p>
    <w:p w:rsidR="00FB1391" w:rsidRPr="00591E3E" w:rsidRDefault="00FB1391" w:rsidP="00E971FC">
      <w:pPr>
        <w:rPr>
          <w:b/>
          <w:bCs/>
        </w:rPr>
      </w:pPr>
      <w:r w:rsidRPr="00E971FC">
        <w:rPr>
          <w:b/>
          <w:bCs/>
        </w:rPr>
        <w:t>Вольный сын эфира</w:t>
      </w:r>
      <w:r w:rsidR="00591E3E" w:rsidRPr="002F2F78">
        <w:rPr>
          <w:b/>
          <w:bCs/>
        </w:rPr>
        <w:t>.</w:t>
      </w:r>
    </w:p>
    <w:p w:rsidR="00E971FC" w:rsidRDefault="00FB1391" w:rsidP="00E971FC">
      <w:r w:rsidRPr="00E971FC">
        <w:t>Главной же причиной разрыва было</w:t>
      </w:r>
      <w:r w:rsidR="00E971FC">
        <w:t>...</w:t>
      </w:r>
      <w:r w:rsidR="00E971FC" w:rsidRPr="00E971FC">
        <w:t xml:space="preserve"> </w:t>
      </w:r>
      <w:r w:rsidRPr="00E971FC">
        <w:t>расхождение во взглядах на происхождение электричества</w:t>
      </w:r>
      <w:r w:rsidR="00E971FC" w:rsidRPr="00E971FC">
        <w:t xml:space="preserve">. </w:t>
      </w:r>
      <w:r w:rsidRPr="00E971FC">
        <w:t>Эдисон придерживался общеизвестной теории</w:t>
      </w:r>
      <w:r w:rsidR="00E971FC">
        <w:t xml:space="preserve"> "</w:t>
      </w:r>
      <w:r w:rsidRPr="00E971FC">
        <w:t>движения заряженных частиц</w:t>
      </w:r>
      <w:r w:rsidR="00E971FC">
        <w:t xml:space="preserve">", </w:t>
      </w:r>
      <w:r w:rsidRPr="00E971FC">
        <w:t>у Теслы было иное видение</w:t>
      </w:r>
      <w:r w:rsidR="00E971FC" w:rsidRPr="00E971FC">
        <w:t>.</w:t>
      </w:r>
    </w:p>
    <w:p w:rsidR="00E971FC" w:rsidRDefault="00FB1391" w:rsidP="00E971FC">
      <w:r w:rsidRPr="00E971FC">
        <w:t xml:space="preserve">В его теории электричества основополагающим было понятие эфира </w:t>
      </w:r>
      <w:r w:rsidR="00E971FC">
        <w:t>-</w:t>
      </w:r>
      <w:r w:rsidRPr="00E971FC">
        <w:t xml:space="preserve"> некой невидимой субстанции, заполняющей весь мир и передающей колебания со скоростью, во много раз превосходящей скорость света</w:t>
      </w:r>
      <w:r w:rsidR="00E971FC" w:rsidRPr="00E971FC">
        <w:t xml:space="preserve">. </w:t>
      </w:r>
      <w:r w:rsidRPr="00E971FC">
        <w:t>Каждый миллиметр пространства, полагал Тесла, насыщен безграничной, бесконечной энергией, которую нужно лишь суметь извлечь</w:t>
      </w:r>
      <w:r w:rsidR="00E971FC" w:rsidRPr="00E971FC">
        <w:t>.</w:t>
      </w:r>
    </w:p>
    <w:p w:rsidR="00E971FC" w:rsidRDefault="00FB1391" w:rsidP="00E971FC">
      <w:r w:rsidRPr="00E971FC">
        <w:t>Теоретики современной физики так и не смогли дать толкование взглядам Теслы на физическую реальность</w:t>
      </w:r>
      <w:r w:rsidR="00E971FC" w:rsidRPr="00E971FC">
        <w:t xml:space="preserve">. </w:t>
      </w:r>
      <w:r w:rsidRPr="00E971FC">
        <w:t>Почему он сам не сформулировал своей теории</w:t>
      </w:r>
      <w:r w:rsidR="00E971FC" w:rsidRPr="00E971FC">
        <w:t xml:space="preserve">? </w:t>
      </w:r>
      <w:r w:rsidRPr="00E971FC">
        <w:t>Был ли он духовным предвестником новой цивилизации, в которой единственным, неисчерпаемым источником энергии будет асинхронность различных уровней физических процессов, то есть само Время</w:t>
      </w:r>
      <w:r w:rsidR="00E971FC" w:rsidRPr="00E971FC">
        <w:t>?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Незамкнутая цепь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После разрыва с Эдисоном Теслу взял к себе известный промышленник Джордж Вестингауз, основатель компании</w:t>
      </w:r>
      <w:r w:rsidR="00E971FC">
        <w:t xml:space="preserve"> "</w:t>
      </w:r>
      <w:r w:rsidRPr="00E971FC">
        <w:t>Вестингауз Электрик</w:t>
      </w:r>
      <w:r w:rsidR="00E971FC">
        <w:t xml:space="preserve">". </w:t>
      </w:r>
      <w:r w:rsidRPr="00E971FC">
        <w:t>В процессе работы на компанию он получает патенты на многофазные электрические машины, на асинхронный электродвигатель и на систему передачи электроэнергии посредством переменного многофазного тока</w:t>
      </w:r>
      <w:r w:rsidR="00E971FC" w:rsidRPr="00E971FC">
        <w:t>.</w:t>
      </w:r>
    </w:p>
    <w:p w:rsidR="00E971FC" w:rsidRDefault="00FB1391" w:rsidP="00E971FC">
      <w:r w:rsidRPr="00E971FC">
        <w:t>И одновременно разрабатывает новые, невиданные способы передачи энергии</w:t>
      </w:r>
      <w:r w:rsidR="00E971FC" w:rsidRPr="00E971FC">
        <w:t xml:space="preserve">. </w:t>
      </w:r>
      <w:r w:rsidRPr="00E971FC">
        <w:t>Как мы подключаем любой электроприбор в сеть</w:t>
      </w:r>
      <w:r w:rsidR="00E971FC" w:rsidRPr="00E971FC">
        <w:t xml:space="preserve">? </w:t>
      </w:r>
      <w:r w:rsidRPr="00E971FC">
        <w:t>Вилкой</w:t>
      </w:r>
      <w:r w:rsidR="00E971FC" w:rsidRPr="00E971FC">
        <w:t xml:space="preserve"> - </w:t>
      </w:r>
      <w:r w:rsidR="00E971FC">
        <w:t>т.е.</w:t>
      </w:r>
      <w:r w:rsidR="00E971FC" w:rsidRPr="00E971FC">
        <w:t xml:space="preserve"> </w:t>
      </w:r>
      <w:r w:rsidRPr="00E971FC">
        <w:t>двумя проводниками</w:t>
      </w:r>
      <w:r w:rsidR="00E971FC" w:rsidRPr="00E971FC">
        <w:t>.</w:t>
      </w:r>
    </w:p>
    <w:p w:rsidR="00E971FC" w:rsidRDefault="00FB1391" w:rsidP="00E971FC">
      <w:r w:rsidRPr="00E971FC">
        <w:t>Если подключим только один, тока не будет</w:t>
      </w:r>
      <w:r w:rsidR="00E971FC" w:rsidRPr="00E971FC">
        <w:t xml:space="preserve"> - </w:t>
      </w:r>
      <w:r w:rsidRPr="00E971FC">
        <w:t>цепь не замкнута</w:t>
      </w:r>
      <w:r w:rsidR="00E971FC" w:rsidRPr="00E971FC">
        <w:t xml:space="preserve">. </w:t>
      </w:r>
      <w:r w:rsidRPr="00E971FC">
        <w:t>А Тесла демонстрировал передачу мощности по одному проводнику</w:t>
      </w:r>
      <w:r w:rsidR="00E971FC" w:rsidRPr="00E971FC">
        <w:t xml:space="preserve">. </w:t>
      </w:r>
      <w:r w:rsidRPr="00E971FC">
        <w:t>Или вообще без проводов</w:t>
      </w:r>
      <w:r w:rsidR="00E971FC" w:rsidRPr="00E971FC">
        <w:t>.</w:t>
      </w:r>
    </w:p>
    <w:p w:rsidR="00E971FC" w:rsidRDefault="00FB1391" w:rsidP="00E971FC">
      <w:r w:rsidRPr="00E971FC">
        <w:t>В ходе своей лекции об электромагнитном поле высокой частоты перед учеными Королевской академии он включал и выключал электродвигатель дистанционно, в его руках сами собой загорались электрические лампочки</w:t>
      </w:r>
      <w:r w:rsidR="00E971FC" w:rsidRPr="00E971FC">
        <w:t xml:space="preserve">. </w:t>
      </w:r>
      <w:r w:rsidRPr="00E971FC">
        <w:t xml:space="preserve">В некоторых даже спирали не было </w:t>
      </w:r>
      <w:r w:rsidR="00E971FC">
        <w:t>-</w:t>
      </w:r>
      <w:r w:rsidRPr="00E971FC">
        <w:t xml:space="preserve"> просто пустая колба</w:t>
      </w:r>
      <w:r w:rsidR="00E971FC" w:rsidRPr="00E971FC">
        <w:t xml:space="preserve">. </w:t>
      </w:r>
      <w:r w:rsidRPr="00E971FC">
        <w:t>Шел 1892 год</w:t>
      </w:r>
      <w:r w:rsidR="00E971FC" w:rsidRPr="00E971FC">
        <w:t xml:space="preserve">! </w:t>
      </w:r>
      <w:r w:rsidRPr="00E971FC">
        <w:t>После лекции физик Джон Релей пригласил Теслу в кабинет и торжественно провозгласил, указав на кресло</w:t>
      </w:r>
      <w:r w:rsidR="00E971FC" w:rsidRPr="00E971FC">
        <w:t>:</w:t>
      </w:r>
      <w:r w:rsidR="00E971FC">
        <w:t xml:space="preserve"> "</w:t>
      </w:r>
      <w:r w:rsidRPr="00E971FC">
        <w:t>Садитесь, пожалуйста</w:t>
      </w:r>
      <w:r w:rsidR="00E971FC" w:rsidRPr="00E971FC">
        <w:t xml:space="preserve">. </w:t>
      </w:r>
      <w:r w:rsidRPr="00E971FC">
        <w:t>Это кресло великого Фарадея</w:t>
      </w:r>
      <w:r w:rsidR="00E971FC" w:rsidRPr="00E971FC">
        <w:t xml:space="preserve">. </w:t>
      </w:r>
      <w:r w:rsidRPr="00E971FC">
        <w:t>После его смерти в нем никто не сидел</w:t>
      </w:r>
      <w:r w:rsidR="00E971FC">
        <w:t>".</w:t>
      </w:r>
    </w:p>
    <w:p w:rsidR="00E971FC" w:rsidRDefault="00FB1391" w:rsidP="00E971FC">
      <w:r w:rsidRPr="00E971FC">
        <w:t>Посетители Всемирной выставки 1893 года в Чикаго с ужасом смотрели, как худой, нервный ученый со смешной фамилией ежедневно пропускал через себя электроток напряжением в два миллиона вольт</w:t>
      </w:r>
      <w:r w:rsidR="00E971FC" w:rsidRPr="00E971FC">
        <w:t xml:space="preserve">. </w:t>
      </w:r>
      <w:r w:rsidRPr="00E971FC">
        <w:t>По идее, от экспериментатора не должно было бы остаться и уголька</w:t>
      </w:r>
      <w:r w:rsidR="00E971FC" w:rsidRPr="00E971FC">
        <w:t xml:space="preserve">. </w:t>
      </w:r>
      <w:r w:rsidRPr="00E971FC">
        <w:t>А Тесла улыбался как ни в чём не бывало, и в его руках ярко горели электролампы</w:t>
      </w:r>
      <w:r w:rsidR="00E971FC" w:rsidRPr="00E971FC">
        <w:t xml:space="preserve">. </w:t>
      </w:r>
      <w:r w:rsidRPr="00E971FC">
        <w:t>Это теперь мы знаем, что убивает не напряжение, а сила тока и что ток высокой частоты проходит только по поверхностным покровам</w:t>
      </w:r>
      <w:r w:rsidR="00E971FC" w:rsidRPr="00E971FC">
        <w:t xml:space="preserve">. </w:t>
      </w:r>
      <w:r w:rsidRPr="00E971FC">
        <w:t>Тогда этот фокус казался чудом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Этот безумный изобретатель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В 1895 году Вестингауз ввел в строй крупнейшую в мире Ниагарскую ГЭС</w:t>
      </w:r>
      <w:r w:rsidR="00E971FC" w:rsidRPr="00E971FC">
        <w:t xml:space="preserve">. </w:t>
      </w:r>
      <w:r w:rsidRPr="00E971FC">
        <w:t>Работали на ней мощные генераторы Теслы</w:t>
      </w:r>
      <w:r w:rsidR="00E971FC" w:rsidRPr="00E971FC">
        <w:t xml:space="preserve">. </w:t>
      </w:r>
      <w:r w:rsidRPr="00E971FC">
        <w:t xml:space="preserve">Тогда же изобретатель сконструировал ряд радиоуправляемых самоходных механизмов </w:t>
      </w:r>
      <w:r w:rsidR="00E971FC">
        <w:t>- "</w:t>
      </w:r>
      <w:r w:rsidRPr="00E971FC">
        <w:t>телеавтоматов</w:t>
      </w:r>
      <w:r w:rsidR="00E971FC">
        <w:t xml:space="preserve">". </w:t>
      </w:r>
      <w:r w:rsidRPr="00E971FC">
        <w:t>В Мэдисон-Сквер-Гарден он продемонстрировал дистанционное управление маленькими лодочками</w:t>
      </w:r>
      <w:r w:rsidR="00E971FC" w:rsidRPr="00E971FC">
        <w:t xml:space="preserve">. </w:t>
      </w:r>
      <w:r w:rsidRPr="00E971FC">
        <w:t>Люди сочли это колдовством</w:t>
      </w:r>
      <w:r w:rsidR="00E971FC" w:rsidRPr="00E971FC">
        <w:t xml:space="preserve">. </w:t>
      </w:r>
      <w:r w:rsidRPr="00E971FC">
        <w:t>Те, кому удалось побывать в лаборатории Теслы, с ужасом вспоминали, как изобретатель жонглировал в воздухе светящимися сгустками энергии</w:t>
      </w:r>
      <w:r w:rsidR="00E971FC">
        <w:t xml:space="preserve"> - </w:t>
      </w:r>
      <w:r w:rsidRPr="00E971FC">
        <w:t>шаровыми молниями,</w:t>
      </w:r>
      <w:r w:rsidR="00E971FC">
        <w:t xml:space="preserve"> - </w:t>
      </w:r>
      <w:r w:rsidRPr="00E971FC">
        <w:t>и складывал их в чемодан</w:t>
      </w:r>
      <w:r w:rsidR="00E971FC" w:rsidRPr="00E971FC">
        <w:t xml:space="preserve">. </w:t>
      </w:r>
      <w:r w:rsidRPr="00E971FC">
        <w:t>В 1898 году Тесла прикрепил некий приборчик к железной балке на чердаке здания, в котором находилась лаборатория</w:t>
      </w:r>
      <w:r w:rsidR="00E971FC" w:rsidRPr="00E971FC">
        <w:t xml:space="preserve">. </w:t>
      </w:r>
      <w:r w:rsidRPr="00E971FC">
        <w:t>Вскоре начали вибрировать стены окружающих домов и люди в панике хлынули на улицу</w:t>
      </w:r>
      <w:r w:rsidR="00E971FC" w:rsidRPr="00E971FC">
        <w:t xml:space="preserve">. </w:t>
      </w:r>
      <w:r w:rsidRPr="00E971FC">
        <w:t>Конечно же, это проделки</w:t>
      </w:r>
      <w:r w:rsidR="00E971FC">
        <w:t xml:space="preserve"> "</w:t>
      </w:r>
      <w:r w:rsidRPr="00E971FC">
        <w:t>безумного изобретателя</w:t>
      </w:r>
      <w:r w:rsidR="00E971FC">
        <w:t xml:space="preserve">"! </w:t>
      </w:r>
      <w:r w:rsidRPr="00E971FC">
        <w:t>К дому Теслы немедленно помчались журналисты и полиция, но Тесла успел выключить и уничтожить свой вибратор</w:t>
      </w:r>
      <w:r w:rsidR="00E971FC" w:rsidRPr="00E971FC">
        <w:t>.</w:t>
      </w:r>
      <w:r w:rsidR="00E971FC">
        <w:t xml:space="preserve"> "</w:t>
      </w:r>
      <w:r w:rsidRPr="00E971FC">
        <w:t>Я мог бы обрушить Бруклинский мост за час</w:t>
      </w:r>
      <w:r w:rsidR="00E971FC">
        <w:t>", -</w:t>
      </w:r>
      <w:r w:rsidRPr="00E971FC">
        <w:t xml:space="preserve"> признался он впоследствии</w:t>
      </w:r>
      <w:r w:rsidR="00E971FC" w:rsidRPr="00E971FC">
        <w:t xml:space="preserve">. </w:t>
      </w:r>
      <w:r w:rsidRPr="00E971FC">
        <w:t>И уверял, что можно и Землю расколоть, нужен только подходящий вибратор и точный расчёт времени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Земля-батарейка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В конце позапрошлого века в Колорадо Спрингс для экспериментов Теслы была построена башня с большой медной сферой на верхушке</w:t>
      </w:r>
      <w:r w:rsidR="00E971FC" w:rsidRPr="00E971FC">
        <w:t xml:space="preserve">. </w:t>
      </w:r>
      <w:r w:rsidRPr="00E971FC">
        <w:t>Там ученый генерировал потенциалы, которые разряжались стрелами молний длиной до 40 метров</w:t>
      </w:r>
      <w:r w:rsidR="00E971FC" w:rsidRPr="00E971FC">
        <w:t xml:space="preserve">. </w:t>
      </w:r>
      <w:r w:rsidRPr="00E971FC">
        <w:t>Опыты сопровождались громовыми раскатами</w:t>
      </w:r>
      <w:r w:rsidR="00E971FC" w:rsidRPr="00E971FC">
        <w:t xml:space="preserve">. </w:t>
      </w:r>
      <w:r w:rsidRPr="00E971FC">
        <w:t>Вокруг башни пылал огромный световой шар</w:t>
      </w:r>
      <w:r w:rsidR="00E971FC" w:rsidRPr="00E971FC">
        <w:t xml:space="preserve">. </w:t>
      </w:r>
      <w:r w:rsidRPr="00E971FC">
        <w:t>Люди на улицах испуганно шарахались, с ужасом наблюдая, как между их ногами и землёй проскакивают искры</w:t>
      </w:r>
      <w:r w:rsidR="00E971FC" w:rsidRPr="00E971FC">
        <w:t xml:space="preserve">. </w:t>
      </w:r>
      <w:r w:rsidRPr="00E971FC">
        <w:t>Лошади получали электрошоковые удары через железные подковы</w:t>
      </w:r>
      <w:r w:rsidR="00E971FC" w:rsidRPr="00E971FC">
        <w:t xml:space="preserve">. </w:t>
      </w:r>
      <w:r w:rsidRPr="00E971FC">
        <w:t>Даже бабочки</w:t>
      </w:r>
      <w:r w:rsidR="00E971FC">
        <w:t xml:space="preserve"> "</w:t>
      </w:r>
      <w:r w:rsidRPr="00E971FC">
        <w:t>беспомощно кружились кругами на своих крыльях, бьющих струйками синих ореолов</w:t>
      </w:r>
      <w:r w:rsidR="00E971FC">
        <w:t>".</w:t>
      </w:r>
    </w:p>
    <w:p w:rsidR="00E971FC" w:rsidRDefault="00FB1391" w:rsidP="00E971FC">
      <w:r w:rsidRPr="00E971FC">
        <w:t>На металлических предметах сияли</w:t>
      </w:r>
      <w:r w:rsidR="00E971FC">
        <w:t xml:space="preserve"> "</w:t>
      </w:r>
      <w:r w:rsidRPr="00E971FC">
        <w:t>огни святого Эльма</w:t>
      </w:r>
      <w:r w:rsidR="00E971FC">
        <w:t xml:space="preserve">". </w:t>
      </w:r>
      <w:r w:rsidRPr="00E971FC">
        <w:t>Вся эта электрическая фантасмагория устраивалась не для того, чтобы пугать людей</w:t>
      </w:r>
      <w:r w:rsidR="00E971FC" w:rsidRPr="00E971FC">
        <w:t>.</w:t>
      </w:r>
    </w:p>
    <w:p w:rsidR="00E971FC" w:rsidRDefault="00FB1391" w:rsidP="00E971FC">
      <w:r w:rsidRPr="00E971FC">
        <w:t>Цель опытов была иной</w:t>
      </w:r>
      <w:r w:rsidR="00E971FC" w:rsidRPr="00E971FC">
        <w:t xml:space="preserve">: </w:t>
      </w:r>
      <w:r w:rsidRPr="00E971FC">
        <w:t>за двадцать пять миль от башни разом загорались 200 электрических лампочек</w:t>
      </w:r>
      <w:r w:rsidR="00E971FC" w:rsidRPr="00E971FC">
        <w:t xml:space="preserve">. </w:t>
      </w:r>
      <w:r w:rsidRPr="00E971FC">
        <w:t>Электрический заряд был передан без проводов, через землю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Мировая башня связи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В конце концов громкие эксперименты в Колорадо Спрингс разрушили генератор на местной электростанции, пришлось вернуться в Нью-Йорк, где в 1900 году, по поручению банкира Джона Пирпонта Моргана, Тесла взялся за строительство Всемирной станции беспроволочной передачи энергии</w:t>
      </w:r>
      <w:r w:rsidR="00E971FC" w:rsidRPr="00E971FC">
        <w:t xml:space="preserve">. </w:t>
      </w:r>
      <w:r w:rsidRPr="00E971FC">
        <w:t>Проект был основан на идее резонансной раскачки ионосферы, предусматривал участие 2000 человек и получил название</w:t>
      </w:r>
      <w:r w:rsidR="00E971FC">
        <w:t xml:space="preserve"> "</w:t>
      </w:r>
      <w:r w:rsidRPr="00E971FC">
        <w:t>Wardenclyffe</w:t>
      </w:r>
      <w:r w:rsidR="00E971FC">
        <w:t>".</w:t>
      </w:r>
    </w:p>
    <w:p w:rsidR="00E971FC" w:rsidRDefault="00FB1391" w:rsidP="00E971FC">
      <w:r w:rsidRPr="00E971FC">
        <w:t>На острове Лонг-Айленд началось строительство огромного научного городка</w:t>
      </w:r>
      <w:r w:rsidR="00E971FC" w:rsidRPr="00E971FC">
        <w:t xml:space="preserve">. </w:t>
      </w:r>
      <w:r w:rsidRPr="00E971FC">
        <w:t>Главным сооружением была каркасная башня высотой 57 метров с огромной медной</w:t>
      </w:r>
      <w:r w:rsidR="00E971FC">
        <w:t xml:space="preserve"> "</w:t>
      </w:r>
      <w:r w:rsidRPr="00E971FC">
        <w:t>тарелкой</w:t>
      </w:r>
      <w:r w:rsidR="00E971FC">
        <w:t xml:space="preserve">" </w:t>
      </w:r>
      <w:r w:rsidRPr="00E971FC">
        <w:t>наверху</w:t>
      </w:r>
      <w:r w:rsidR="00E971FC" w:rsidRPr="00E971FC">
        <w:t xml:space="preserve"> - </w:t>
      </w:r>
      <w:r w:rsidRPr="00E971FC">
        <w:t>гигантским усилительным передатчиком</w:t>
      </w:r>
      <w:r w:rsidR="00E971FC" w:rsidRPr="00E971FC">
        <w:t xml:space="preserve">. </w:t>
      </w:r>
      <w:r w:rsidRPr="00E971FC">
        <w:t>И со стальной шахтой, углубленной в землю на 36 метров</w:t>
      </w:r>
      <w:r w:rsidR="00E971FC" w:rsidRPr="00E971FC">
        <w:t xml:space="preserve">. </w:t>
      </w:r>
      <w:r w:rsidRPr="00E971FC">
        <w:t>Пробный пуск невиданного сооружения состоялся в 1905 году и произвёл потрясающий эффект</w:t>
      </w:r>
      <w:r w:rsidR="00E971FC" w:rsidRPr="00E971FC">
        <w:t>.</w:t>
      </w:r>
      <w:r w:rsidR="00E971FC">
        <w:t xml:space="preserve"> "</w:t>
      </w:r>
      <w:r w:rsidRPr="00E971FC">
        <w:t>Тесла зажёг небо над океаном на тысячи миль</w:t>
      </w:r>
      <w:r w:rsidR="00E971FC">
        <w:t>", -</w:t>
      </w:r>
      <w:r w:rsidRPr="00E971FC">
        <w:t xml:space="preserve"> писали газеты</w:t>
      </w:r>
      <w:r w:rsidR="00E971FC" w:rsidRPr="00E971FC">
        <w:t xml:space="preserve">. </w:t>
      </w:r>
      <w:r w:rsidRPr="00E971FC">
        <w:t>Вторую башню</w:t>
      </w:r>
      <w:r w:rsidR="00E971FC" w:rsidRPr="00E971FC">
        <w:t xml:space="preserve"> - </w:t>
      </w:r>
      <w:r w:rsidRPr="00E971FC">
        <w:t>для передачи без проводов мощных потоков энергии</w:t>
      </w:r>
      <w:r w:rsidR="00E971FC" w:rsidRPr="00E971FC">
        <w:t xml:space="preserve"> - </w:t>
      </w:r>
      <w:r w:rsidRPr="00E971FC">
        <w:t>изобретатель намеревался построить у Ниагарского водопада</w:t>
      </w:r>
      <w:r w:rsidR="00E971FC" w:rsidRPr="00E971FC">
        <w:t xml:space="preserve">. </w:t>
      </w:r>
      <w:r w:rsidRPr="00E971FC">
        <w:t>Но проект требовал огромных затрат</w:t>
      </w:r>
      <w:r w:rsidR="00E971FC" w:rsidRPr="00E971FC">
        <w:t xml:space="preserve">. </w:t>
      </w:r>
      <w:r w:rsidRPr="00E971FC">
        <w:t>Все деньги самого Теслы ухнули в эту яму</w:t>
      </w:r>
      <w:r w:rsidR="00E971FC" w:rsidRPr="00E971FC">
        <w:t>.</w:t>
      </w:r>
    </w:p>
    <w:p w:rsidR="00E971FC" w:rsidRDefault="00FB1391" w:rsidP="00E971FC">
      <w:r w:rsidRPr="00E971FC">
        <w:t>А Морган понял, что суперстанция вряд ли даст коммерческую выгоду</w:t>
      </w:r>
      <w:r w:rsidR="00E971FC" w:rsidRPr="00E971FC">
        <w:t xml:space="preserve">. </w:t>
      </w:r>
      <w:r w:rsidRPr="00E971FC">
        <w:t>Тем более что ещё 12 декабря 1900 года Маркони послал первый трансатлантический сигнал из английского Корнуэлла в Канаду</w:t>
      </w:r>
      <w:r w:rsidR="00E971FC" w:rsidRPr="00E971FC">
        <w:t xml:space="preserve">. </w:t>
      </w:r>
      <w:r w:rsidRPr="00E971FC">
        <w:t>Его система связи оказалась более перспективной</w:t>
      </w:r>
      <w:r w:rsidR="00E971FC" w:rsidRPr="00E971FC">
        <w:t>.</w:t>
      </w:r>
    </w:p>
    <w:p w:rsidR="00E971FC" w:rsidRDefault="00FB1391" w:rsidP="00E971FC">
      <w:r w:rsidRPr="00E971FC">
        <w:t>Хотя Тесла в 1893 году построил первый волновой радиопередатчик, на годы опередив Маркони</w:t>
      </w:r>
      <w:r w:rsidR="00E971FC">
        <w:t xml:space="preserve"> (</w:t>
      </w:r>
      <w:r w:rsidRPr="00E971FC">
        <w:t>в 1943 году Верховный суд США подтвердил приоритет Теслы</w:t>
      </w:r>
      <w:r w:rsidR="00E971FC" w:rsidRPr="00E971FC">
        <w:t>),</w:t>
      </w:r>
      <w:r w:rsidRPr="00E971FC">
        <w:t xml:space="preserve"> он признался Моргану, что его интересует не связь, а беспроводная передача энергии в любую точку планеты</w:t>
      </w:r>
      <w:r w:rsidR="00E971FC" w:rsidRPr="00E971FC">
        <w:t>.</w:t>
      </w:r>
    </w:p>
    <w:p w:rsidR="00E971FC" w:rsidRDefault="00FB1391" w:rsidP="00E971FC">
      <w:r w:rsidRPr="00E971FC">
        <w:t>Но это не входило в планы Моргана, и он прекратил финансирование</w:t>
      </w:r>
      <w:r w:rsidR="00E971FC" w:rsidRPr="00E971FC">
        <w:t xml:space="preserve">. </w:t>
      </w:r>
      <w:r w:rsidRPr="00E971FC">
        <w:t>А когда началась первая мировая война, американское правительство, обеспокоенное возможностью использования башни вражескими лазутчиками, приняло решение взорвать ее</w:t>
      </w:r>
      <w:r w:rsidR="00E971FC" w:rsidRPr="00E971FC">
        <w:t xml:space="preserve">. </w:t>
      </w:r>
      <w:r w:rsidRPr="00E971FC">
        <w:t>Так рухнула голубая мечта Теслы об информационном объединении мира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Одинокое сальто в аллеях парка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После провала Воpденклифа Тесла продал часть своих патентов за $15 млн</w:t>
      </w:r>
      <w:r w:rsidR="00E971FC" w:rsidRPr="00E971FC">
        <w:t xml:space="preserve">. </w:t>
      </w:r>
      <w:r w:rsidRPr="00E971FC">
        <w:t>Стал богат и независим</w:t>
      </w:r>
      <w:r w:rsidR="00E971FC" w:rsidRPr="00E971FC">
        <w:t xml:space="preserve">. </w:t>
      </w:r>
      <w:r w:rsidRPr="00E971FC">
        <w:t>Основал свою лабораторию в Нью-Йорке</w:t>
      </w:r>
      <w:r w:rsidR="00E971FC" w:rsidRPr="00E971FC">
        <w:t xml:space="preserve">. </w:t>
      </w:r>
      <w:r w:rsidRPr="00E971FC">
        <w:t>И полностью отдался научным исследованиям</w:t>
      </w:r>
      <w:r w:rsidR="00E971FC" w:rsidRPr="00E971FC">
        <w:t xml:space="preserve">. </w:t>
      </w:r>
      <w:r w:rsidRPr="00E971FC">
        <w:t>Он носил дорогие костюмы, был желанным гостем в любом аристократическом доме, на него заглядывались невесты из высшего круга</w:t>
      </w:r>
      <w:r w:rsidR="00E971FC" w:rsidRPr="00E971FC">
        <w:t xml:space="preserve">. </w:t>
      </w:r>
      <w:r w:rsidRPr="00E971FC">
        <w:t>Но Тесла избегал званых приемов, да и женщин тоже</w:t>
      </w:r>
      <w:r w:rsidR="00E971FC" w:rsidRPr="00E971FC">
        <w:t xml:space="preserve">. </w:t>
      </w:r>
      <w:r w:rsidRPr="00E971FC">
        <w:t>Журналисты окрестили его</w:t>
      </w:r>
      <w:r w:rsidR="00E971FC">
        <w:t xml:space="preserve"> "</w:t>
      </w:r>
      <w:r w:rsidRPr="00E971FC">
        <w:t>одиноким волком</w:t>
      </w:r>
      <w:r w:rsidR="00E971FC">
        <w:t xml:space="preserve">" - </w:t>
      </w:r>
      <w:r w:rsidRPr="00E971FC">
        <w:t>за многочасовые пешие прогулки</w:t>
      </w:r>
      <w:r w:rsidR="00E971FC" w:rsidRPr="00E971FC">
        <w:t xml:space="preserve">. </w:t>
      </w:r>
      <w:r w:rsidRPr="00E971FC">
        <w:t>Они стимулировали работу мысли</w:t>
      </w:r>
      <w:r w:rsidR="00E971FC" w:rsidRPr="00E971FC">
        <w:t xml:space="preserve">. </w:t>
      </w:r>
      <w:r w:rsidRPr="00E971FC">
        <w:t>Одержимость Николы Теслы наукой не знала границ</w:t>
      </w:r>
      <w:r w:rsidR="00E971FC" w:rsidRPr="00E971FC">
        <w:t xml:space="preserve">. </w:t>
      </w:r>
      <w:r w:rsidRPr="00E971FC">
        <w:t>Для сна он отводил четыре часа, из которых два обычно уходили на обдумывание идей</w:t>
      </w:r>
      <w:r w:rsidR="00E971FC" w:rsidRPr="00E971FC">
        <w:t>.</w:t>
      </w:r>
      <w:r w:rsidR="00E971FC">
        <w:t xml:space="preserve"> "</w:t>
      </w:r>
      <w:r w:rsidRPr="00E971FC">
        <w:t>Технические решения сами приходили в голову</w:t>
      </w:r>
      <w:r w:rsidR="00E971FC">
        <w:t xml:space="preserve">". </w:t>
      </w:r>
      <w:r w:rsidRPr="00E971FC">
        <w:t>Тесла брал патент за патентом, изобретения сыпались как из рога изобилия</w:t>
      </w:r>
      <w:r w:rsidR="00E971FC" w:rsidRPr="00E971FC">
        <w:t>.</w:t>
      </w:r>
    </w:p>
    <w:p w:rsidR="00E971FC" w:rsidRDefault="00FB1391" w:rsidP="00E971FC">
      <w:r w:rsidRPr="00E971FC">
        <w:t>Кроме занятий электротехникой, Тесла профессионально занимался лингвистикой, писал стихи</w:t>
      </w:r>
      <w:r w:rsidR="00E971FC" w:rsidRPr="00E971FC">
        <w:t xml:space="preserve">. </w:t>
      </w:r>
      <w:r w:rsidRPr="00E971FC">
        <w:t>Бегло говорил на восьми языках, прекрасно знал музыку и философию</w:t>
      </w:r>
      <w:r w:rsidR="00E971FC" w:rsidRPr="00E971FC">
        <w:t>.</w:t>
      </w:r>
    </w:p>
    <w:p w:rsidR="00E971FC" w:rsidRDefault="00FB1391" w:rsidP="00E971FC">
      <w:r w:rsidRPr="00E971FC">
        <w:t>Жил Тесла в самых дорогих гостиницах</w:t>
      </w:r>
      <w:r w:rsidR="00E971FC" w:rsidRPr="00E971FC">
        <w:t xml:space="preserve">. </w:t>
      </w:r>
      <w:r w:rsidRPr="00E971FC">
        <w:t>Прислуга удивлялась тому, что он ежедневно требовал по восемнадцать свежих полотенец</w:t>
      </w:r>
      <w:r w:rsidR="00E971FC" w:rsidRPr="00E971FC">
        <w:t xml:space="preserve">. </w:t>
      </w:r>
      <w:r w:rsidRPr="00E971FC">
        <w:t>Если во время обеда на стол садилась муха, заставлял официанта принести новый заказ</w:t>
      </w:r>
      <w:r w:rsidR="00E971FC" w:rsidRPr="00E971FC">
        <w:t xml:space="preserve">. </w:t>
      </w:r>
      <w:r w:rsidRPr="00E971FC">
        <w:t>Сегодняшний психиатр легко поставил бы диагноз</w:t>
      </w:r>
      <w:r w:rsidR="00E971FC" w:rsidRPr="00E971FC">
        <w:t xml:space="preserve"> - </w:t>
      </w:r>
      <w:r w:rsidRPr="00E971FC">
        <w:t>обостренная форма мезофобии</w:t>
      </w:r>
      <w:r w:rsidR="00E971FC">
        <w:t xml:space="preserve"> (</w:t>
      </w:r>
      <w:r w:rsidRPr="00E971FC">
        <w:t>боязнь микробов</w:t>
      </w:r>
      <w:r w:rsidR="00E971FC" w:rsidRPr="00E971FC">
        <w:t xml:space="preserve">). </w:t>
      </w:r>
      <w:r w:rsidRPr="00E971FC">
        <w:t>Фобии и навязчивые состояния сочетались у Теслы с поразительной энергией</w:t>
      </w:r>
      <w:r w:rsidR="00E971FC" w:rsidRPr="00E971FC">
        <w:t xml:space="preserve">. </w:t>
      </w:r>
      <w:r w:rsidRPr="00E971FC">
        <w:t>Прогуливаясь по улице, он мог во внезапном порыве сделать сальто</w:t>
      </w:r>
      <w:r w:rsidR="00E971FC" w:rsidRPr="00E971FC">
        <w:t xml:space="preserve">. </w:t>
      </w:r>
      <w:r w:rsidRPr="00E971FC">
        <w:t>Или остановиться на аллее парка и прочесть наизусть пару глав из</w:t>
      </w:r>
      <w:r w:rsidR="00E971FC">
        <w:t xml:space="preserve"> "</w:t>
      </w:r>
      <w:r w:rsidRPr="00E971FC">
        <w:t>Фауста</w:t>
      </w:r>
      <w:r w:rsidR="00E971FC">
        <w:t xml:space="preserve">". </w:t>
      </w:r>
      <w:r w:rsidRPr="00E971FC">
        <w:t>Порой замирал и стоял долго, напряженно о чем-то думая, не замечая никого вокруг</w:t>
      </w:r>
      <w:r w:rsidR="00E971FC" w:rsidRPr="00E971FC">
        <w:t xml:space="preserve">. </w:t>
      </w:r>
      <w:r w:rsidRPr="00E971FC">
        <w:t>Изобретатель сам утверждал, что мог начисто отключать свой мозг от внешнего мира</w:t>
      </w:r>
      <w:r w:rsidR="00E971FC" w:rsidRPr="00E971FC">
        <w:t>.</w:t>
      </w:r>
    </w:p>
    <w:p w:rsidR="00E971FC" w:rsidRDefault="00FB1391" w:rsidP="00E971FC">
      <w:r w:rsidRPr="00E971FC">
        <w:t>И в этом состоянии на него нисходили</w:t>
      </w:r>
      <w:r w:rsidR="00E971FC">
        <w:t xml:space="preserve"> "</w:t>
      </w:r>
      <w:r w:rsidRPr="00E971FC">
        <w:t>вспышки энтузиазма</w:t>
      </w:r>
      <w:r w:rsidR="00E971FC">
        <w:t>", "</w:t>
      </w:r>
      <w:r w:rsidRPr="00E971FC">
        <w:t>внутреннее видение</w:t>
      </w:r>
      <w:r w:rsidR="00E971FC">
        <w:t xml:space="preserve">" </w:t>
      </w:r>
      <w:r w:rsidRPr="00E971FC">
        <w:t>и</w:t>
      </w:r>
      <w:r w:rsidR="00E971FC">
        <w:t xml:space="preserve"> "</w:t>
      </w:r>
      <w:r w:rsidRPr="00E971FC">
        <w:t>приступы сверхчувствительности</w:t>
      </w:r>
      <w:r w:rsidR="00E971FC">
        <w:t xml:space="preserve">". </w:t>
      </w:r>
      <w:r w:rsidRPr="00E971FC">
        <w:t>В эти минуты, считал ученый, сознание его проникало в загадочный тонкий мир</w:t>
      </w:r>
      <w:r w:rsidR="00E971FC" w:rsidRPr="00E971FC">
        <w:t xml:space="preserve">. </w:t>
      </w:r>
      <w:r w:rsidRPr="00E971FC">
        <w:t>Резерфорд называл его</w:t>
      </w:r>
      <w:r w:rsidR="00E971FC">
        <w:t xml:space="preserve"> "</w:t>
      </w:r>
      <w:r w:rsidRPr="00E971FC">
        <w:t>вдохновенным пророком электричества</w:t>
      </w:r>
      <w:r w:rsidR="00E971FC">
        <w:t xml:space="preserve">". </w:t>
      </w:r>
      <w:r w:rsidRPr="00E971FC">
        <w:t>И правда, Тесла знал об электричестве все</w:t>
      </w:r>
      <w:r w:rsidR="00E971FC" w:rsidRPr="00E971FC">
        <w:t xml:space="preserve">! </w:t>
      </w:r>
      <w:r w:rsidRPr="00E971FC">
        <w:t>Это он предсказал возможность лечения больных током высокой частоты, появление электропечей, люминесцентных ламп, электронного микроскопа</w:t>
      </w:r>
      <w:r w:rsidR="00E971FC" w:rsidRPr="00E971FC">
        <w:t>.</w:t>
      </w:r>
    </w:p>
    <w:p w:rsidR="00E971FC" w:rsidRDefault="00FB1391" w:rsidP="00E971FC">
      <w:r w:rsidRPr="00E971FC">
        <w:t>Площади и улицы Нью-Йорка освещались дуговыми лампами конструкции Теслы</w:t>
      </w:r>
      <w:r w:rsidR="00E971FC" w:rsidRPr="00E971FC">
        <w:t xml:space="preserve">. </w:t>
      </w:r>
      <w:r w:rsidRPr="00E971FC">
        <w:t>На предприятиях работали его электромоторы, выпрямители, электрогенераторы, трансформаторы, высокочастотное оборудование</w:t>
      </w:r>
      <w:r w:rsidR="00E971FC" w:rsidRPr="00E971FC">
        <w:t xml:space="preserve">. </w:t>
      </w:r>
      <w:r w:rsidRPr="00E971FC">
        <w:t>Хотя Маркони и получил первый патент в области радио, но многие другие его заявки были отклонены, потому что Тесла успел получить массу патентов на усовершенствования в радиоаппаратуре</w:t>
      </w:r>
      <w:r w:rsidR="00E971FC" w:rsidRPr="00E971FC">
        <w:t xml:space="preserve">. </w:t>
      </w:r>
      <w:r w:rsidRPr="00E971FC">
        <w:t>В 1917 году Тесла предложил принцип действия устройства для радиообнаружения подводных лодок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Что нашептали марсиане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Многие свои открытия Тесла не запатентовал, даже не оставил чертежей</w:t>
      </w:r>
      <w:r w:rsidR="00E971FC" w:rsidRPr="00E971FC">
        <w:t xml:space="preserve">. </w:t>
      </w:r>
      <w:r w:rsidRPr="00E971FC">
        <w:t>Большинство его дневников и рукописей не сохранились, и о многих изобретениях до наших дней дошли лишь отрывочные сведения</w:t>
      </w:r>
      <w:r w:rsidR="00E971FC" w:rsidRPr="00E971FC">
        <w:t xml:space="preserve">. </w:t>
      </w:r>
      <w:r w:rsidRPr="00E971FC">
        <w:t>И сотни легенд</w:t>
      </w:r>
      <w:r w:rsidR="00E971FC" w:rsidRPr="00E971FC">
        <w:t xml:space="preserve">. </w:t>
      </w:r>
      <w:r w:rsidRPr="00E971FC">
        <w:t>Тесле приписывают и Тунгусскую катастрофу</w:t>
      </w:r>
      <w:r w:rsidR="00E971FC">
        <w:t xml:space="preserve"> (</w:t>
      </w:r>
      <w:r w:rsidRPr="00E971FC">
        <w:t>1908г</w:t>
      </w:r>
      <w:r w:rsidR="00E971FC" w:rsidRPr="00E971FC">
        <w:t xml:space="preserve">). </w:t>
      </w:r>
      <w:r w:rsidRPr="00E971FC">
        <w:t>Башня Ворденклифф через ионосферу вполне могла передать огромную энергию в другую часть света</w:t>
      </w:r>
      <w:r w:rsidR="00E971FC" w:rsidRPr="00E971FC">
        <w:t xml:space="preserve">. </w:t>
      </w:r>
      <w:r w:rsidRPr="00E971FC">
        <w:t>А метеорита ведь так и не нашли… Правда, он ушел из проекта в 1905 году</w:t>
      </w:r>
      <w:r w:rsidR="00E971FC" w:rsidRPr="00E971FC">
        <w:t xml:space="preserve">. </w:t>
      </w:r>
      <w:r w:rsidRPr="00E971FC">
        <w:t>Но все оборудование стояло на месте… Есть подозрение, что Тесла создал машину времени, или что-то подобное</w:t>
      </w:r>
      <w:r w:rsidR="00E971FC" w:rsidRPr="00E971FC">
        <w:t xml:space="preserve">. </w:t>
      </w:r>
      <w:r w:rsidRPr="00E971FC">
        <w:t>Сам он уверял, что свои технические и научные откровения получал из единого информационного поля Земли</w:t>
      </w:r>
      <w:r w:rsidR="00E971FC" w:rsidRPr="00E971FC">
        <w:t xml:space="preserve">. </w:t>
      </w:r>
      <w:r w:rsidRPr="00E971FC">
        <w:t>Там распространялись радиоволны его устройств, оттуда он принимал неслышные никому сигналы</w:t>
      </w:r>
      <w:r w:rsidR="00E971FC" w:rsidRPr="00E971FC">
        <w:t xml:space="preserve">. </w:t>
      </w:r>
      <w:r w:rsidRPr="00E971FC">
        <w:t>В 1926 годy Тесла yстановил pадиомачты в Валдоpф-Астоpии и в своей лабоpатоpии в Hью-Йоpке</w:t>
      </w:r>
      <w:r w:rsidR="00E971FC" w:rsidRPr="00E971FC">
        <w:t xml:space="preserve">. </w:t>
      </w:r>
      <w:r w:rsidRPr="00E971FC">
        <w:t>И поймал загадочные сигналы техногенной природы неизвестного происхождения, одним из возможных источников которых назвал Марс</w:t>
      </w:r>
      <w:r w:rsidR="00E971FC" w:rsidRPr="00E971FC">
        <w:t xml:space="preserve">. </w:t>
      </w:r>
      <w:r w:rsidRPr="00E971FC">
        <w:t>В газетах того вpемени можно найти насмешливые заметки о связях безумного изобретателя с маpсианами</w:t>
      </w:r>
      <w:r w:rsidR="00E971FC" w:rsidRPr="00E971FC">
        <w:t xml:space="preserve">. </w:t>
      </w:r>
      <w:r w:rsidRPr="00E971FC">
        <w:t>Hо сам yченый относился к этомy более чем сеpьезно</w:t>
      </w:r>
      <w:r w:rsidR="00E971FC" w:rsidRPr="00E971FC">
        <w:t>:</w:t>
      </w:r>
      <w:r w:rsidR="00E971FC">
        <w:t xml:space="preserve"> "</w:t>
      </w:r>
      <w:r w:rsidRPr="00E971FC">
        <w:t>Ради того, чтобы свершить это чудо, я бы отдал свою жизнь</w:t>
      </w:r>
      <w:r w:rsidR="00E971FC">
        <w:t xml:space="preserve">!" </w:t>
      </w:r>
      <w:r w:rsidRPr="00E971FC">
        <w:t>Тесла обладал и другими необыкновенными способностями</w:t>
      </w:r>
      <w:r w:rsidR="00E971FC" w:rsidRPr="00E971FC">
        <w:t xml:space="preserve">. </w:t>
      </w:r>
      <w:r w:rsidRPr="00E971FC">
        <w:t>Однажды он почувствовал сильнейшее желание задержать своих гостей, гостивших у него, и буквально силой не пустил их на поезд</w:t>
      </w:r>
      <w:r w:rsidR="00E971FC" w:rsidRPr="00E971FC">
        <w:t xml:space="preserve">. </w:t>
      </w:r>
      <w:r w:rsidRPr="00E971FC">
        <w:t>Тем самым спас их, возможно, от гибели, потому что поезд действительно сошёл с рельсов, и многие пассажиры погибли или получили увечья</w:t>
      </w:r>
      <w:r w:rsidR="00E971FC" w:rsidRPr="00E971FC">
        <w:t>.</w:t>
      </w:r>
    </w:p>
    <w:p w:rsidR="00E971FC" w:rsidRDefault="00FB1391" w:rsidP="00E971FC">
      <w:r w:rsidRPr="00E971FC">
        <w:t>В другой раз ему приснился сон, что его сестра Анжелина смертельно заболела, умерла</w:t>
      </w:r>
      <w:r w:rsidR="00E971FC" w:rsidRPr="00E971FC">
        <w:t xml:space="preserve">. </w:t>
      </w:r>
      <w:r w:rsidRPr="00E971FC">
        <w:t>И это оказалось правдой</w:t>
      </w:r>
      <w:r w:rsidR="00E971FC" w:rsidRPr="00E971FC">
        <w:t>.</w:t>
      </w:r>
    </w:p>
    <w:p w:rsidR="00E971FC" w:rsidRDefault="00FB1391" w:rsidP="00E971FC">
      <w:r w:rsidRPr="00E971FC">
        <w:t>Эх, прокачу</w:t>
      </w:r>
      <w:r w:rsidR="00591E3E">
        <w:t xml:space="preserve">. </w:t>
      </w:r>
      <w:r w:rsidRPr="00E971FC">
        <w:t>В 1931 г</w:t>
      </w:r>
      <w:r w:rsidR="00E971FC" w:rsidRPr="00E971FC">
        <w:t xml:space="preserve">. </w:t>
      </w:r>
      <w:r w:rsidRPr="00E971FC">
        <w:t>Никола Тесла продемонстрировал публике загадочный автомобиль</w:t>
      </w:r>
      <w:r w:rsidR="00E971FC" w:rsidRPr="00E971FC">
        <w:t xml:space="preserve">. </w:t>
      </w:r>
      <w:r w:rsidRPr="00E971FC">
        <w:t>Из роскошного лимузина извлекли бензиновый двигатель и установили электромотор</w:t>
      </w:r>
      <w:r w:rsidR="00E971FC" w:rsidRPr="00E971FC">
        <w:t xml:space="preserve">. </w:t>
      </w:r>
      <w:r w:rsidRPr="00E971FC">
        <w:t>Потом Тесла на глазах у публики поместил под капот невзрачную коробочку, из которой торчали два стерженька, и подключил ее к двигателю</w:t>
      </w:r>
      <w:r w:rsidR="00E971FC" w:rsidRPr="00E971FC">
        <w:t xml:space="preserve">. </w:t>
      </w:r>
      <w:r w:rsidRPr="00E971FC">
        <w:t>Сказав</w:t>
      </w:r>
      <w:r w:rsidR="00E971FC" w:rsidRPr="00E971FC">
        <w:t>:</w:t>
      </w:r>
      <w:r w:rsidR="00E971FC">
        <w:t xml:space="preserve"> "</w:t>
      </w:r>
      <w:r w:rsidRPr="00E971FC">
        <w:t>Теперь мы имеем энергию</w:t>
      </w:r>
      <w:r w:rsidR="00E971FC">
        <w:t xml:space="preserve">", </w:t>
      </w:r>
      <w:r w:rsidRPr="00E971FC">
        <w:t>Тесла сел за руль и поехал</w:t>
      </w:r>
      <w:r w:rsidR="00E971FC" w:rsidRPr="00E971FC">
        <w:t xml:space="preserve">. </w:t>
      </w:r>
      <w:r w:rsidRPr="00E971FC">
        <w:t>Машину испытывали неделю</w:t>
      </w:r>
      <w:r w:rsidR="00E971FC" w:rsidRPr="00E971FC">
        <w:t xml:space="preserve">. </w:t>
      </w:r>
      <w:r w:rsidRPr="00E971FC">
        <w:t>Она развивала скорость до 150 км/ч и, похоже, совсем не нуждалась в подзарядке</w:t>
      </w:r>
      <w:r w:rsidR="00E971FC" w:rsidRPr="00E971FC">
        <w:t xml:space="preserve">. </w:t>
      </w:r>
      <w:r w:rsidRPr="00E971FC">
        <w:t>Все спрашивали Тесла</w:t>
      </w:r>
      <w:r w:rsidR="00E971FC" w:rsidRPr="00E971FC">
        <w:t>:</w:t>
      </w:r>
      <w:r w:rsidR="00E971FC">
        <w:t xml:space="preserve"> "</w:t>
      </w:r>
      <w:r w:rsidRPr="00E971FC">
        <w:t>Откуда берется энергия</w:t>
      </w:r>
      <w:r w:rsidR="00E971FC">
        <w:t xml:space="preserve">?" </w:t>
      </w:r>
      <w:r w:rsidRPr="00E971FC">
        <w:t>Он отвечал</w:t>
      </w:r>
      <w:r w:rsidR="00E971FC" w:rsidRPr="00E971FC">
        <w:t>:</w:t>
      </w:r>
      <w:r w:rsidR="00E971FC">
        <w:t xml:space="preserve"> "</w:t>
      </w:r>
      <w:r w:rsidRPr="00E971FC">
        <w:t>Из эфира</w:t>
      </w:r>
      <w:r w:rsidR="00E971FC">
        <w:t xml:space="preserve">". </w:t>
      </w:r>
      <w:r w:rsidRPr="00E971FC">
        <w:t xml:space="preserve">Наверное, мы сегодня уже бы ездили на автомобилях с вечным двигателем, если бы те </w:t>
      </w:r>
      <w:r w:rsidR="00E971FC">
        <w:t>-</w:t>
      </w:r>
      <w:r w:rsidRPr="00E971FC">
        <w:t xml:space="preserve"> давние</w:t>
      </w:r>
      <w:r w:rsidR="00E971FC">
        <w:t xml:space="preserve"> - </w:t>
      </w:r>
      <w:r w:rsidRPr="00E971FC">
        <w:t>зрители не заговорили о нечистой силе</w:t>
      </w:r>
      <w:r w:rsidR="00E971FC" w:rsidRPr="00E971FC">
        <w:t xml:space="preserve">. </w:t>
      </w:r>
      <w:r w:rsidRPr="00E971FC">
        <w:t>Рассердившийся ученый вынул таинственную коробку из автомобиля и унес в лабораторию</w:t>
      </w:r>
      <w:r w:rsidR="00E971FC" w:rsidRPr="00E971FC">
        <w:t xml:space="preserve">. </w:t>
      </w:r>
      <w:r w:rsidRPr="00E971FC">
        <w:t>Тайна ее не разгадана до сих пор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Гении уходят незаметно</w:t>
      </w:r>
      <w:r w:rsidR="00591E3E">
        <w:rPr>
          <w:b/>
          <w:bCs/>
        </w:rPr>
        <w:t xml:space="preserve">. </w:t>
      </w:r>
    </w:p>
    <w:p w:rsidR="00E971FC" w:rsidRDefault="00FB1391" w:rsidP="00E971FC">
      <w:r w:rsidRPr="00E971FC">
        <w:t>Незадолго до смерти Тесла объявил, что изобрел</w:t>
      </w:r>
      <w:r w:rsidR="00E971FC">
        <w:t xml:space="preserve"> "</w:t>
      </w:r>
      <w:r w:rsidRPr="00E971FC">
        <w:t>лучи смерти</w:t>
      </w:r>
      <w:r w:rsidR="00E971FC">
        <w:t xml:space="preserve">", </w:t>
      </w:r>
      <w:r w:rsidRPr="00E971FC">
        <w:t>которые способны уничтожить 10000 самолетов, с расстояния в 400 км</w:t>
      </w:r>
      <w:r w:rsidR="00E971FC" w:rsidRPr="00E971FC">
        <w:t xml:space="preserve">. </w:t>
      </w:r>
      <w:r w:rsidRPr="00E971FC">
        <w:t xml:space="preserve">О секрете лучей </w:t>
      </w:r>
      <w:r w:rsidR="00E971FC">
        <w:t>-</w:t>
      </w:r>
      <w:r w:rsidRPr="00E971FC">
        <w:t xml:space="preserve"> ни звука</w:t>
      </w:r>
      <w:r w:rsidR="00E971FC" w:rsidRPr="00E971FC">
        <w:t>.</w:t>
      </w:r>
    </w:p>
    <w:p w:rsidR="00E971FC" w:rsidRDefault="00FB1391" w:rsidP="00E971FC">
      <w:r w:rsidRPr="00E971FC">
        <w:t>Говорили, что в последние годы жизни он работал над конструированием искусственного разума</w:t>
      </w:r>
      <w:r w:rsidR="00E971FC" w:rsidRPr="00E971FC">
        <w:t xml:space="preserve">. </w:t>
      </w:r>
      <w:r w:rsidRPr="00E971FC">
        <w:t>И хотел научиться фотографировать мысли, считая это вполне возможным</w:t>
      </w:r>
      <w:r w:rsidR="00E971FC" w:rsidRPr="00E971FC">
        <w:t>.</w:t>
      </w:r>
    </w:p>
    <w:p w:rsidR="00E971FC" w:rsidRDefault="00FB1391" w:rsidP="00E971FC">
      <w:r w:rsidRPr="00E971FC">
        <w:t>Умер Тесла в Рождество, 7 января 1943 года</w:t>
      </w:r>
      <w:r w:rsidR="00E971FC" w:rsidRPr="00E971FC">
        <w:t xml:space="preserve">. </w:t>
      </w:r>
      <w:r w:rsidRPr="00E971FC">
        <w:t>В 86 лет</w:t>
      </w:r>
      <w:r w:rsidR="00E971FC" w:rsidRPr="00E971FC">
        <w:t xml:space="preserve">. </w:t>
      </w:r>
      <w:r w:rsidRPr="00E971FC">
        <w:t>В Европе шла вторая мировая война, а проекты Тесла для военного ведомства так и остались незавершенными</w:t>
      </w:r>
      <w:r w:rsidR="00E971FC" w:rsidRPr="00E971FC">
        <w:t>.</w:t>
      </w:r>
    </w:p>
    <w:p w:rsidR="00E971FC" w:rsidRDefault="00FB1391" w:rsidP="00E971FC">
      <w:r w:rsidRPr="00E971FC">
        <w:t>Может, потому, он упорно отказывался от помощи докторов</w:t>
      </w:r>
      <w:r w:rsidR="00E971FC" w:rsidRPr="00E971FC">
        <w:t xml:space="preserve">. </w:t>
      </w:r>
      <w:r w:rsidRPr="00E971FC">
        <w:t>Утром горничная вошла в номер</w:t>
      </w:r>
      <w:r w:rsidR="00E971FC">
        <w:t xml:space="preserve"> - </w:t>
      </w:r>
      <w:r w:rsidRPr="00E971FC">
        <w:t>Тесла лежал на кровати мертвый</w:t>
      </w:r>
      <w:r w:rsidR="00E971FC" w:rsidRPr="00E971FC">
        <w:t xml:space="preserve">. </w:t>
      </w:r>
      <w:r w:rsidRPr="00E971FC">
        <w:t>Тело великого изобретателя было кремировано, и урна с прахом установлена на Фернклиффском кладбище в Нью-Йорке</w:t>
      </w:r>
      <w:r w:rsidR="00E971FC" w:rsidRPr="00E971FC">
        <w:t xml:space="preserve">. </w:t>
      </w:r>
      <w:r w:rsidRPr="00E971FC">
        <w:t>Так закончилась жизнь самого загадочного, быть может, из всех великих ученых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Куда ходил эсминец</w:t>
      </w:r>
      <w:r w:rsidR="00E971FC">
        <w:rPr>
          <w:b/>
          <w:bCs/>
        </w:rPr>
        <w:t>-</w:t>
      </w:r>
      <w:r w:rsidRPr="00E971FC">
        <w:rPr>
          <w:b/>
          <w:bCs/>
        </w:rPr>
        <w:t>невидимка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В предвоенные годы Тесла начал работать над секретными проектами для военно-морского ведомства США</w:t>
      </w:r>
      <w:r w:rsidR="00E971FC" w:rsidRPr="00E971FC">
        <w:t xml:space="preserve">. </w:t>
      </w:r>
      <w:r w:rsidRPr="00E971FC">
        <w:t>Сюда входила и беспроводная передача энергии для поражения противника, и создание резонансного оружия, и попытки управления временем</w:t>
      </w:r>
      <w:r w:rsidR="00E971FC" w:rsidRPr="00E971FC">
        <w:t xml:space="preserve">. </w:t>
      </w:r>
      <w:r w:rsidRPr="00E971FC">
        <w:t>С 1936 по 1942 год он был директором проекта</w:t>
      </w:r>
      <w:r w:rsidR="00E971FC">
        <w:t xml:space="preserve"> "</w:t>
      </w:r>
      <w:r w:rsidRPr="00E971FC">
        <w:t>Радуга</w:t>
      </w:r>
      <w:r w:rsidR="00E971FC">
        <w:t>" -</w:t>
      </w:r>
      <w:r w:rsidRPr="00E971FC">
        <w:t xml:space="preserve"> по технологии Стелс,</w:t>
      </w:r>
      <w:r w:rsidR="00E971FC">
        <w:t xml:space="preserve"> - </w:t>
      </w:r>
      <w:r w:rsidRPr="00E971FC">
        <w:t>в рамках которого состоялся печально известный Филадельфийский эксперимент</w:t>
      </w:r>
      <w:r w:rsidR="00E971FC" w:rsidRPr="00E971FC">
        <w:t>.</w:t>
      </w:r>
    </w:p>
    <w:p w:rsidR="00E971FC" w:rsidRDefault="00FB1391" w:rsidP="00E971FC">
      <w:r w:rsidRPr="00E971FC">
        <w:t>Никола Тесла предвидел возможность человеческих жертв и затягивал проведение эксперимента, настаивал на переделке оборудования</w:t>
      </w:r>
      <w:r w:rsidR="00E971FC" w:rsidRPr="00E971FC">
        <w:t xml:space="preserve">. </w:t>
      </w:r>
      <w:r w:rsidRPr="00E971FC">
        <w:t>Однако в условиях войны на это не хватило ни времени, ни средств, а жертвы считались неизбежными</w:t>
      </w:r>
      <w:r w:rsidR="00E971FC" w:rsidRPr="00E971FC">
        <w:t xml:space="preserve">. </w:t>
      </w:r>
      <w:r w:rsidRPr="00E971FC">
        <w:t>Через десять месяцев после смерти Теслы американский военный флот провел эксперимент по невидимости корабля для радаров</w:t>
      </w:r>
      <w:r w:rsidR="00E971FC" w:rsidRPr="00E971FC">
        <w:t xml:space="preserve">. </w:t>
      </w:r>
      <w:r w:rsidRPr="00E971FC">
        <w:t>Для этого на эсминце</w:t>
      </w:r>
      <w:r w:rsidR="00E971FC">
        <w:t xml:space="preserve"> "</w:t>
      </w:r>
      <w:r w:rsidRPr="00E971FC">
        <w:t>Элдридж</w:t>
      </w:r>
      <w:r w:rsidR="00E971FC">
        <w:t xml:space="preserve">" </w:t>
      </w:r>
      <w:r w:rsidRPr="00E971FC">
        <w:t>создали</w:t>
      </w:r>
      <w:r w:rsidR="00E971FC">
        <w:t xml:space="preserve"> "</w:t>
      </w:r>
      <w:r w:rsidRPr="00E971FC">
        <w:t>электромагнитный пузырь</w:t>
      </w:r>
      <w:r w:rsidR="00E971FC">
        <w:t xml:space="preserve">" </w:t>
      </w:r>
      <w:r w:rsidR="00E971FC" w:rsidRPr="00E971FC">
        <w:t xml:space="preserve">- </w:t>
      </w:r>
      <w:r w:rsidRPr="00E971FC">
        <w:t>экран, который отводил бы излучение радаров мимо корабля</w:t>
      </w:r>
      <w:r w:rsidR="00E971FC" w:rsidRPr="00E971FC">
        <w:t xml:space="preserve">. </w:t>
      </w:r>
      <w:r w:rsidRPr="00E971FC">
        <w:t>С помощью генераторов Николы Теслы</w:t>
      </w:r>
      <w:r w:rsidR="00E971FC" w:rsidRPr="00E971FC">
        <w:t xml:space="preserve">. </w:t>
      </w:r>
      <w:r w:rsidRPr="00E971FC">
        <w:t>В ходе эксперимента выявился совершенно непредвиденный побочный эффект</w:t>
      </w:r>
      <w:r w:rsidR="00E971FC" w:rsidRPr="00E971FC">
        <w:t xml:space="preserve">. </w:t>
      </w:r>
      <w:r w:rsidRPr="00E971FC">
        <w:t>Корабль стал невидим не только для радара</w:t>
      </w:r>
      <w:r w:rsidR="00E971FC" w:rsidRPr="00E971FC">
        <w:t xml:space="preserve">. </w:t>
      </w:r>
      <w:r w:rsidRPr="00E971FC">
        <w:t>Но и для невооруженного глаза</w:t>
      </w:r>
      <w:r w:rsidR="00E971FC" w:rsidRPr="00E971FC">
        <w:t xml:space="preserve">. </w:t>
      </w:r>
      <w:r w:rsidRPr="00E971FC">
        <w:t>Более того, свидетели уверяют, что неожиданно увидели его в Норфолке, на удалении в сотни миль</w:t>
      </w:r>
      <w:r w:rsidR="00E971FC" w:rsidRPr="00E971FC">
        <w:t xml:space="preserve">. </w:t>
      </w:r>
      <w:r w:rsidRPr="00E971FC">
        <w:t>Для задействованных в проекте людей эта телепортация стала катастрофой</w:t>
      </w:r>
      <w:r w:rsidR="00E971FC" w:rsidRPr="00E971FC">
        <w:t xml:space="preserve">. </w:t>
      </w:r>
      <w:r w:rsidRPr="00E971FC">
        <w:t>Пока корабль</w:t>
      </w:r>
      <w:r w:rsidR="00E971FC">
        <w:t xml:space="preserve"> "</w:t>
      </w:r>
      <w:r w:rsidRPr="00E971FC">
        <w:t>перемещался</w:t>
      </w:r>
      <w:r w:rsidR="00E971FC">
        <w:t xml:space="preserve">" </w:t>
      </w:r>
      <w:r w:rsidRPr="00E971FC">
        <w:t>из филадельфийской базы ВМС в Норфолк и обратно, члены судовой команды полностью потеряли ориентацию</w:t>
      </w:r>
      <w:r w:rsidR="00E971FC" w:rsidRPr="00E971FC">
        <w:t xml:space="preserve">. </w:t>
      </w:r>
      <w:r w:rsidRPr="00E971FC">
        <w:t>Во времени и пространстве</w:t>
      </w:r>
      <w:r w:rsidR="00E971FC" w:rsidRPr="00E971FC">
        <w:t xml:space="preserve">. </w:t>
      </w:r>
      <w:r w:rsidRPr="00E971FC">
        <w:t>По возвращении на базу многие не могли передвигаться, не опираясь на стены</w:t>
      </w:r>
      <w:r w:rsidR="00E971FC" w:rsidRPr="00E971FC">
        <w:t xml:space="preserve">. </w:t>
      </w:r>
      <w:r w:rsidRPr="00E971FC">
        <w:t>И находились в состоянии неизбывного ужаса</w:t>
      </w:r>
      <w:r w:rsidR="00E971FC" w:rsidRPr="00E971FC">
        <w:t xml:space="preserve">. </w:t>
      </w:r>
      <w:r w:rsidRPr="00E971FC">
        <w:t>Впоследствии, после длительного периода реабилитации, все члены команды были уволены как</w:t>
      </w:r>
      <w:r w:rsidR="00E971FC">
        <w:t xml:space="preserve"> "</w:t>
      </w:r>
      <w:r w:rsidRPr="00E971FC">
        <w:t>психически неуравновешенные</w:t>
      </w:r>
      <w:r w:rsidR="00E971FC">
        <w:t xml:space="preserve">". </w:t>
      </w:r>
      <w:r w:rsidRPr="00E971FC">
        <w:t>В итоге проект</w:t>
      </w:r>
      <w:r w:rsidR="00E971FC">
        <w:t xml:space="preserve"> "</w:t>
      </w:r>
      <w:r w:rsidRPr="00E971FC">
        <w:t>Радуга</w:t>
      </w:r>
      <w:r w:rsidR="00E971FC">
        <w:t xml:space="preserve">" </w:t>
      </w:r>
      <w:r w:rsidRPr="00E971FC">
        <w:t>прикрыли</w:t>
      </w:r>
      <w:r w:rsidR="00E971FC" w:rsidRPr="00E971FC">
        <w:t xml:space="preserve">. </w:t>
      </w:r>
      <w:r w:rsidRPr="00E971FC">
        <w:t>А результаты эксперимента засекретили</w:t>
      </w:r>
      <w:r w:rsidR="00E971FC" w:rsidRPr="00E971FC">
        <w:t xml:space="preserve">. </w:t>
      </w:r>
      <w:r w:rsidRPr="00E971FC">
        <w:t xml:space="preserve">Что там было на самом деле </w:t>
      </w:r>
      <w:r w:rsidR="00E971FC">
        <w:t>-</w:t>
      </w:r>
      <w:r w:rsidRPr="00E971FC">
        <w:t xml:space="preserve"> не знает никто</w:t>
      </w:r>
      <w:r w:rsidR="00E971FC" w:rsidRPr="00E971FC">
        <w:t xml:space="preserve">. </w:t>
      </w:r>
      <w:r w:rsidRPr="00E971FC">
        <w:t>Автора фантасмагории, способного разъяснить случившееся, уже не было в живых</w:t>
      </w:r>
      <w:r w:rsidR="00E971FC" w:rsidRPr="00E971FC">
        <w:t>.</w:t>
      </w:r>
    </w:p>
    <w:p w:rsidR="00FB1391" w:rsidRPr="00E971FC" w:rsidRDefault="00FB1391" w:rsidP="00E971FC">
      <w:pPr>
        <w:rPr>
          <w:b/>
          <w:bCs/>
        </w:rPr>
      </w:pPr>
      <w:r w:rsidRPr="00E971FC">
        <w:rPr>
          <w:b/>
          <w:bCs/>
        </w:rPr>
        <w:t>Миры, открытые Теслой</w:t>
      </w:r>
      <w:r w:rsidR="00591E3E">
        <w:rPr>
          <w:b/>
          <w:bCs/>
        </w:rPr>
        <w:t>.</w:t>
      </w:r>
    </w:p>
    <w:p w:rsidR="00E971FC" w:rsidRDefault="00FB1391" w:rsidP="00E971FC">
      <w:r w:rsidRPr="00E971FC">
        <w:t>Только сейчас мы начинаем осознавать, дверь в какой неизведанный мир открыл Никола Тесла</w:t>
      </w:r>
      <w:r w:rsidR="00E971FC" w:rsidRPr="00E971FC">
        <w:t>.</w:t>
      </w:r>
    </w:p>
    <w:p w:rsidR="00E971FC" w:rsidRDefault="00FB1391" w:rsidP="00E971FC">
      <w:r w:rsidRPr="00E971FC">
        <w:t>Кирлиан-эффект, например, был запатентован в 1949 году, а Тесла демонстрировал эффект удивительного свечения</w:t>
      </w:r>
      <w:r w:rsidR="00E971FC">
        <w:t xml:space="preserve"> "</w:t>
      </w:r>
      <w:r w:rsidRPr="00E971FC">
        <w:t>ауры</w:t>
      </w:r>
      <w:r w:rsidR="00E971FC">
        <w:t xml:space="preserve">" </w:t>
      </w:r>
      <w:r w:rsidRPr="00E971FC">
        <w:t>предметов еще в конце XIX века</w:t>
      </w:r>
      <w:r w:rsidR="00E971FC" w:rsidRPr="00E971FC">
        <w:t xml:space="preserve">. </w:t>
      </w:r>
      <w:r w:rsidRPr="00E971FC">
        <w:t>Через полвека после того, как Тесла жонглировал шаровыми молниями, их попытался создать лауреат Нобелевской премии П</w:t>
      </w:r>
      <w:r w:rsidR="00E971FC">
        <w:t xml:space="preserve">.Л. </w:t>
      </w:r>
      <w:r w:rsidRPr="00E971FC">
        <w:t>Капица</w:t>
      </w:r>
      <w:r w:rsidR="00E971FC" w:rsidRPr="00E971FC">
        <w:t xml:space="preserve">. </w:t>
      </w:r>
      <w:r w:rsidRPr="00E971FC">
        <w:t>В 1980-е годы на экспериментальной установке по созданию шаровых молний И</w:t>
      </w:r>
      <w:r w:rsidR="00E971FC">
        <w:t xml:space="preserve">.М. </w:t>
      </w:r>
      <w:r w:rsidRPr="00E971FC">
        <w:t>Шахпаронов получил</w:t>
      </w:r>
      <w:r w:rsidR="00E971FC">
        <w:t xml:space="preserve"> "</w:t>
      </w:r>
      <w:r w:rsidRPr="00E971FC">
        <w:t>побочный продукт</w:t>
      </w:r>
      <w:r w:rsidR="00E971FC">
        <w:t xml:space="preserve">" </w:t>
      </w:r>
      <w:r w:rsidRPr="00E971FC">
        <w:t>в виде магнитного графита с уникальными свойствами</w:t>
      </w:r>
      <w:r w:rsidR="00E971FC" w:rsidRPr="00E971FC">
        <w:t xml:space="preserve">. </w:t>
      </w:r>
      <w:r w:rsidRPr="00E971FC">
        <w:t>Более того, элементы самой установки явились источником неизвестного поля, снижающего свертываемость крови, улучшающего вкус пищевых продуктов и даже водки</w:t>
      </w:r>
      <w:r w:rsidR="00E971FC" w:rsidRPr="00E971FC">
        <w:t xml:space="preserve">. </w:t>
      </w:r>
      <w:r w:rsidRPr="00E971FC">
        <w:t>На сегодняшний день воздействие сильных магнитных полей на живые организмы реально демонстрируется в Японии, где в</w:t>
      </w:r>
      <w:r w:rsidR="00E971FC">
        <w:t xml:space="preserve"> "</w:t>
      </w:r>
      <w:r w:rsidRPr="00E971FC">
        <w:t>невесомость</w:t>
      </w:r>
      <w:r w:rsidR="00E971FC">
        <w:t xml:space="preserve">" </w:t>
      </w:r>
      <w:r w:rsidRPr="00E971FC">
        <w:t>отправляют лягушек и собак</w:t>
      </w:r>
      <w:r w:rsidR="00E971FC" w:rsidRPr="00E971FC">
        <w:t xml:space="preserve">. </w:t>
      </w:r>
      <w:r w:rsidRPr="00E971FC">
        <w:t>В сверхсильных магнитных полях животные</w:t>
      </w:r>
      <w:r w:rsidR="00E971FC">
        <w:t xml:space="preserve"> "</w:t>
      </w:r>
      <w:r w:rsidRPr="00E971FC">
        <w:t>парят в воздухе</w:t>
      </w:r>
      <w:r w:rsidR="00E971FC">
        <w:t xml:space="preserve">". </w:t>
      </w:r>
      <w:r w:rsidRPr="00E971FC">
        <w:t>Однако люди пока еще не летают</w:t>
      </w:r>
      <w:r w:rsidR="00E971FC">
        <w:t xml:space="preserve"> - </w:t>
      </w:r>
      <w:r w:rsidRPr="00E971FC">
        <w:t>последствия действий таких полей не изучены</w:t>
      </w:r>
      <w:r w:rsidR="00E971FC" w:rsidRPr="00E971FC">
        <w:t>.</w:t>
      </w:r>
    </w:p>
    <w:p w:rsidR="00E971FC" w:rsidRDefault="00FB1391" w:rsidP="00E971FC">
      <w:r w:rsidRPr="00E971FC">
        <w:t>Некоторые ученые сейчас увлеклись изучением торсионного поля, и сведения о нем ищут в отрывочных записях Теслы</w:t>
      </w:r>
      <w:r w:rsidR="00E971FC" w:rsidRPr="00E971FC">
        <w:t xml:space="preserve">. </w:t>
      </w:r>
      <w:r w:rsidRPr="00E971FC">
        <w:t>Но их осталось мало</w:t>
      </w:r>
      <w:r w:rsidR="00E971FC" w:rsidRPr="00E971FC">
        <w:t>.</w:t>
      </w:r>
    </w:p>
    <w:p w:rsidR="00E971FC" w:rsidRDefault="00FB1391" w:rsidP="00E971FC">
      <w:r w:rsidRPr="00E971FC">
        <w:t>Большинство дневников и рукописей Николы Тесла исчезли при невыясненных обстоятельствах</w:t>
      </w:r>
      <w:r w:rsidR="00E971FC" w:rsidRPr="00E971FC">
        <w:t>.</w:t>
      </w:r>
    </w:p>
    <w:p w:rsidR="00E971FC" w:rsidRDefault="00FB1391" w:rsidP="00E971FC">
      <w:r w:rsidRPr="00E971FC">
        <w:t>Где они находятся сегодня</w:t>
      </w:r>
      <w:r w:rsidR="00E971FC" w:rsidRPr="00E971FC">
        <w:t xml:space="preserve">? </w:t>
      </w:r>
      <w:r w:rsidRPr="00E971FC">
        <w:t>Какие секреты содержат</w:t>
      </w:r>
      <w:r w:rsidR="00E971FC" w:rsidRPr="00E971FC">
        <w:t xml:space="preserve">? </w:t>
      </w:r>
      <w:r w:rsidRPr="00E971FC">
        <w:t>Может, хранятся в сейфах Пентагона и ждут своего часа</w:t>
      </w:r>
      <w:r w:rsidR="00E971FC" w:rsidRPr="00E971FC">
        <w:t>.</w:t>
      </w:r>
    </w:p>
    <w:p w:rsidR="00E971FC" w:rsidRDefault="00FB1391" w:rsidP="00E971FC">
      <w:r w:rsidRPr="00E971FC">
        <w:t>А может, как считают некоторые биографы, Никола Тесла сжег их сам в начале Второй мировой войны, убедившись, что знания эти слишком опасны для неразумного человечества</w:t>
      </w:r>
      <w:r w:rsidR="00E971FC">
        <w:t>...</w:t>
      </w:r>
    </w:p>
    <w:p w:rsidR="00161904" w:rsidRPr="00E971FC" w:rsidRDefault="00161904" w:rsidP="00E971FC">
      <w:bookmarkStart w:id="0" w:name="_GoBack"/>
      <w:bookmarkEnd w:id="0"/>
    </w:p>
    <w:sectPr w:rsidR="00161904" w:rsidRPr="00E971FC" w:rsidSect="00E971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42" w:rsidRDefault="007D5A42">
      <w:r>
        <w:separator/>
      </w:r>
    </w:p>
  </w:endnote>
  <w:endnote w:type="continuationSeparator" w:id="0">
    <w:p w:rsidR="007D5A42" w:rsidRDefault="007D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FC" w:rsidRDefault="00E971F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FC" w:rsidRDefault="00E971F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42" w:rsidRDefault="007D5A42">
      <w:r>
        <w:separator/>
      </w:r>
    </w:p>
  </w:footnote>
  <w:footnote w:type="continuationSeparator" w:id="0">
    <w:p w:rsidR="007D5A42" w:rsidRDefault="007D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FC" w:rsidRDefault="000F7A0B" w:rsidP="00E971FC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E971FC" w:rsidRDefault="00E971FC" w:rsidP="00E971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FC" w:rsidRDefault="00E971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391"/>
    <w:rsid w:val="000F7A0B"/>
    <w:rsid w:val="00161904"/>
    <w:rsid w:val="00263020"/>
    <w:rsid w:val="002E5A51"/>
    <w:rsid w:val="002F2F78"/>
    <w:rsid w:val="004455D4"/>
    <w:rsid w:val="00591E3E"/>
    <w:rsid w:val="007D5A42"/>
    <w:rsid w:val="00E7267B"/>
    <w:rsid w:val="00E971FC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93C1F5-87D3-4808-82D9-1CBCDD0C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971F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971F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971F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971F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971F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971F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971F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971F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971F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971F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971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971FC"/>
    <w:rPr>
      <w:vertAlign w:val="superscript"/>
    </w:rPr>
  </w:style>
  <w:style w:type="paragraph" w:styleId="a7">
    <w:name w:val="Body Text"/>
    <w:basedOn w:val="a2"/>
    <w:link w:val="aa"/>
    <w:uiPriority w:val="99"/>
    <w:rsid w:val="00E971FC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E971F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971FC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E971F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971FC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971F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971FC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971F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971F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971F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971F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971FC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E971FC"/>
  </w:style>
  <w:style w:type="character" w:customStyle="1" w:styleId="af5">
    <w:name w:val="номер страницы"/>
    <w:uiPriority w:val="99"/>
    <w:rsid w:val="00E971FC"/>
    <w:rPr>
      <w:sz w:val="28"/>
      <w:szCs w:val="28"/>
    </w:rPr>
  </w:style>
  <w:style w:type="paragraph" w:styleId="af6">
    <w:name w:val="Normal (Web)"/>
    <w:basedOn w:val="a2"/>
    <w:uiPriority w:val="99"/>
    <w:rsid w:val="00E971F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971F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971F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971F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971F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971FC"/>
    <w:pPr>
      <w:ind w:left="958"/>
    </w:pPr>
  </w:style>
  <w:style w:type="paragraph" w:styleId="23">
    <w:name w:val="Body Text Indent 2"/>
    <w:basedOn w:val="a2"/>
    <w:link w:val="24"/>
    <w:uiPriority w:val="99"/>
    <w:rsid w:val="00E971F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971F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E971F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971F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971FC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971FC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971F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971F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971F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71FC"/>
    <w:rPr>
      <w:i/>
      <w:iCs/>
    </w:rPr>
  </w:style>
  <w:style w:type="paragraph" w:customStyle="1" w:styleId="af9">
    <w:name w:val="ТАБЛИЦА"/>
    <w:next w:val="a2"/>
    <w:autoRedefine/>
    <w:uiPriority w:val="99"/>
    <w:rsid w:val="00E971F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971FC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E971FC"/>
  </w:style>
  <w:style w:type="table" w:customStyle="1" w:styleId="15">
    <w:name w:val="Стиль таблицы1"/>
    <w:basedOn w:val="a4"/>
    <w:uiPriority w:val="99"/>
    <w:rsid w:val="00E971F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971F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971F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971F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971F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971F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 ТЕСЛА (Nikola Tesla)</vt:lpstr>
    </vt:vector>
  </TitlesOfParts>
  <Company/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 ТЕСЛА (Nikola Tesla)</dc:title>
  <dc:subject/>
  <dc:creator>Володя</dc:creator>
  <cp:keywords/>
  <dc:description/>
  <cp:lastModifiedBy>admin</cp:lastModifiedBy>
  <cp:revision>2</cp:revision>
  <dcterms:created xsi:type="dcterms:W3CDTF">2014-03-09T00:25:00Z</dcterms:created>
  <dcterms:modified xsi:type="dcterms:W3CDTF">2014-03-09T00:25:00Z</dcterms:modified>
</cp:coreProperties>
</file>