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0F44" w:rsidRPr="004F0F44" w:rsidRDefault="004F0F44" w:rsidP="009427E0">
      <w:pPr>
        <w:pStyle w:val="a3"/>
      </w:pPr>
      <w:r w:rsidRPr="004F0F44">
        <w:t xml:space="preserve">              </w:t>
      </w:r>
    </w:p>
    <w:p w:rsidR="004F0F44" w:rsidRPr="004F0F44" w:rsidRDefault="004F0F44" w:rsidP="009427E0">
      <w:pPr>
        <w:pStyle w:val="a3"/>
      </w:pPr>
      <w:r w:rsidRPr="004F0F44">
        <w:t xml:space="preserve">                              ВВЕДЕНИЕ.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Начиная с 1990 года в странах СНГ идет бурный рост новых  информаци-</w:t>
      </w:r>
    </w:p>
    <w:p w:rsidR="004F0F44" w:rsidRPr="004F0F44" w:rsidRDefault="004F0F44" w:rsidP="009427E0">
      <w:pPr>
        <w:pStyle w:val="a3"/>
      </w:pPr>
      <w:r w:rsidRPr="004F0F44">
        <w:t>онных структур,  которые ставят перед собой задачу обеспечения обществен-</w:t>
      </w:r>
    </w:p>
    <w:p w:rsidR="004F0F44" w:rsidRPr="004F0F44" w:rsidRDefault="004F0F44" w:rsidP="009427E0">
      <w:pPr>
        <w:pStyle w:val="a3"/>
      </w:pPr>
      <w:r w:rsidRPr="004F0F44">
        <w:t>ной потребности в информации на коммерческой основе.  Есть  прямая  связь</w:t>
      </w:r>
    </w:p>
    <w:p w:rsidR="004F0F44" w:rsidRPr="004F0F44" w:rsidRDefault="004F0F44" w:rsidP="009427E0">
      <w:pPr>
        <w:pStyle w:val="a3"/>
      </w:pPr>
      <w:r w:rsidRPr="004F0F44">
        <w:t>между появлением таких структур и развитием рыночных отношений в СНГ (как</w:t>
      </w:r>
    </w:p>
    <w:p w:rsidR="004F0F44" w:rsidRPr="004F0F44" w:rsidRDefault="004F0F44" w:rsidP="009427E0">
      <w:pPr>
        <w:pStyle w:val="a3"/>
      </w:pPr>
      <w:r w:rsidRPr="004F0F44">
        <w:t>правило,  реализуется информационное обслуживание в области биржевой  ин-</w:t>
      </w:r>
    </w:p>
    <w:p w:rsidR="004F0F44" w:rsidRPr="004F0F44" w:rsidRDefault="004F0F44" w:rsidP="009427E0">
      <w:pPr>
        <w:pStyle w:val="a3"/>
      </w:pPr>
      <w:r w:rsidRPr="004F0F44">
        <w:t>формации,  коммерческих  предложений,  регистров производителей товаров и</w:t>
      </w:r>
    </w:p>
    <w:p w:rsidR="004F0F44" w:rsidRPr="004F0F44" w:rsidRDefault="004F0F44" w:rsidP="009427E0">
      <w:pPr>
        <w:pStyle w:val="a3"/>
      </w:pPr>
      <w:r w:rsidRPr="004F0F44">
        <w:t>услуг и т.п.).  В большинстве случаев новые  структуры  ориентированы  на</w:t>
      </w:r>
    </w:p>
    <w:p w:rsidR="004F0F44" w:rsidRPr="004F0F44" w:rsidRDefault="004F0F44" w:rsidP="009427E0">
      <w:pPr>
        <w:pStyle w:val="a3"/>
      </w:pPr>
      <w:r w:rsidRPr="004F0F44">
        <w:t>электронную  передачу данных и создание баз данных с последующим их расп-</w:t>
      </w:r>
    </w:p>
    <w:p w:rsidR="004F0F44" w:rsidRPr="004F0F44" w:rsidRDefault="004F0F44" w:rsidP="009427E0">
      <w:pPr>
        <w:pStyle w:val="a3"/>
      </w:pPr>
      <w:r w:rsidRPr="004F0F44">
        <w:t>ространением.</w:t>
      </w:r>
    </w:p>
    <w:p w:rsidR="004F0F44" w:rsidRPr="004F0F44" w:rsidRDefault="004F0F44" w:rsidP="009427E0">
      <w:pPr>
        <w:pStyle w:val="a3"/>
      </w:pPr>
      <w:r w:rsidRPr="004F0F44">
        <w:t xml:space="preserve">     В материалах прессы стало часто появляться терминологическое сочета-</w:t>
      </w:r>
    </w:p>
    <w:p w:rsidR="004F0F44" w:rsidRPr="004F0F44" w:rsidRDefault="004F0F44" w:rsidP="009427E0">
      <w:pPr>
        <w:pStyle w:val="a3"/>
      </w:pPr>
      <w:r w:rsidRPr="004F0F44">
        <w:t>ние "Информационно-коммерческая система" (или  сеть)  и  соответствующее</w:t>
      </w:r>
    </w:p>
    <w:p w:rsidR="004F0F44" w:rsidRPr="004F0F44" w:rsidRDefault="004F0F44" w:rsidP="009427E0">
      <w:pPr>
        <w:pStyle w:val="a3"/>
      </w:pPr>
      <w:r w:rsidRPr="004F0F44">
        <w:t>сокращение - ИКС.</w:t>
      </w:r>
    </w:p>
    <w:p w:rsidR="004F0F44" w:rsidRPr="004F0F44" w:rsidRDefault="004F0F44" w:rsidP="009427E0">
      <w:pPr>
        <w:pStyle w:val="a3"/>
      </w:pPr>
      <w:r w:rsidRPr="004F0F44">
        <w:t xml:space="preserve">     ИКС построены по аналогичным принципам,  имеют выходы в  соседние</w:t>
      </w:r>
    </w:p>
    <w:p w:rsidR="004F0F44" w:rsidRPr="004F0F44" w:rsidRDefault="004F0F44" w:rsidP="009427E0">
      <w:pPr>
        <w:pStyle w:val="a3"/>
      </w:pPr>
      <w:r w:rsidRPr="004F0F44">
        <w:t>сети.  Многим промышленным и другим предприятиям целесообразно исполь-</w:t>
      </w:r>
    </w:p>
    <w:p w:rsidR="004F0F44" w:rsidRPr="004F0F44" w:rsidRDefault="004F0F44" w:rsidP="009427E0">
      <w:pPr>
        <w:pStyle w:val="a3"/>
      </w:pPr>
      <w:r w:rsidRPr="004F0F44">
        <w:t>зовать эти сети,  ввиду того, что с их помощью можно иметь оперативный</w:t>
      </w:r>
    </w:p>
    <w:p w:rsidR="004F0F44" w:rsidRPr="004F0F44" w:rsidRDefault="004F0F44" w:rsidP="009427E0">
      <w:pPr>
        <w:pStyle w:val="a3"/>
      </w:pPr>
      <w:r w:rsidRPr="004F0F44">
        <w:t>доступ к свежей коммерческой информации в части приобретения необходи-</w:t>
      </w:r>
    </w:p>
    <w:p w:rsidR="004F0F44" w:rsidRPr="004F0F44" w:rsidRDefault="004F0F44" w:rsidP="009427E0">
      <w:pPr>
        <w:pStyle w:val="a3"/>
      </w:pPr>
      <w:r w:rsidRPr="004F0F44">
        <w:t>мых ресурсов и реализации продукции.  Предприятия могут либо  эпизоди-</w:t>
      </w:r>
    </w:p>
    <w:p w:rsidR="004F0F44" w:rsidRPr="004F0F44" w:rsidRDefault="004F0F44" w:rsidP="009427E0">
      <w:pPr>
        <w:pStyle w:val="a3"/>
      </w:pPr>
      <w:r w:rsidRPr="004F0F44">
        <w:t>чески пользоваться услугами сети,  либо получить статус абонента, либо</w:t>
      </w:r>
    </w:p>
    <w:p w:rsidR="004F0F44" w:rsidRPr="004F0F44" w:rsidRDefault="004F0F44" w:rsidP="009427E0">
      <w:pPr>
        <w:pStyle w:val="a3"/>
      </w:pPr>
      <w:r w:rsidRPr="004F0F44">
        <w:t>стать одним из региональных центров сети. Таким образом, с помощью по-</w:t>
      </w:r>
    </w:p>
    <w:p w:rsidR="004F0F44" w:rsidRPr="004F0F44" w:rsidRDefault="004F0F44" w:rsidP="009427E0">
      <w:pPr>
        <w:pStyle w:val="a3"/>
      </w:pPr>
      <w:r w:rsidRPr="004F0F44">
        <w:t>добных сетей информационные фонды приобретают увеличенную информацион-</w:t>
      </w:r>
    </w:p>
    <w:p w:rsidR="004F0F44" w:rsidRPr="004F0F44" w:rsidRDefault="004F0F44" w:rsidP="009427E0">
      <w:pPr>
        <w:pStyle w:val="a3"/>
      </w:pPr>
      <w:r w:rsidRPr="004F0F44">
        <w:t>ную мощность.</w:t>
      </w:r>
    </w:p>
    <w:p w:rsidR="004F0F44" w:rsidRPr="004F0F44" w:rsidRDefault="004F0F44" w:rsidP="009427E0">
      <w:pPr>
        <w:pStyle w:val="a3"/>
      </w:pPr>
      <w:r w:rsidRPr="004F0F44">
        <w:t xml:space="preserve">     К категории ИКС можно в той или иной степени отнести РЕЛКОМ,  ТЕ-</w:t>
      </w:r>
    </w:p>
    <w:p w:rsidR="004F0F44" w:rsidRPr="004F0F44" w:rsidRDefault="004F0F44" w:rsidP="009427E0">
      <w:pPr>
        <w:pStyle w:val="a3"/>
      </w:pPr>
      <w:r w:rsidRPr="004F0F44">
        <w:t>ЛЕМАРКЕТ,  "Прогресс-ККК", INTERNET, COMPNET, "KISS-NET", СПРИНТ, IAS-</w:t>
      </w:r>
    </w:p>
    <w:p w:rsidR="004F0F44" w:rsidRPr="004F0F44" w:rsidRDefault="004F0F44" w:rsidP="009427E0">
      <w:pPr>
        <w:pStyle w:val="a3"/>
      </w:pPr>
      <w:r w:rsidRPr="004F0F44">
        <w:t>NET, РИКО, Ситек, ИНТЕРЛИНК, АДС "МИР" и др. (в настоящее время заяви-</w:t>
      </w:r>
    </w:p>
    <w:p w:rsidR="004F0F44" w:rsidRPr="004F0F44" w:rsidRDefault="004F0F44" w:rsidP="009427E0">
      <w:pPr>
        <w:pStyle w:val="a3"/>
      </w:pPr>
      <w:r w:rsidRPr="004F0F44">
        <w:t>ли о себе более 50 отечественных систем).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Локальная вычислительная сеть "KISS-NET" предназначена  для  объ-</w:t>
      </w:r>
    </w:p>
    <w:p w:rsidR="004F0F44" w:rsidRPr="004F0F44" w:rsidRDefault="004F0F44" w:rsidP="009427E0">
      <w:pPr>
        <w:pStyle w:val="a3"/>
      </w:pPr>
      <w:r w:rsidRPr="004F0F44">
        <w:t>единения   в   вычислительную  систему  ПЭВМ  типа  IBM  PC,  XT/AT  и</w:t>
      </w:r>
    </w:p>
    <w:p w:rsidR="004F0F44" w:rsidRPr="004F0F44" w:rsidRDefault="004F0F44" w:rsidP="009427E0">
      <w:pPr>
        <w:pStyle w:val="a3"/>
      </w:pPr>
      <w:r w:rsidRPr="004F0F44">
        <w:t>ЕС-1840/41/42, работающих в операционной среде MS DOS. Аппаратура ЛВС-</w:t>
      </w:r>
    </w:p>
    <w:p w:rsidR="004F0F44" w:rsidRPr="004F0F44" w:rsidRDefault="004F0F44" w:rsidP="009427E0">
      <w:pPr>
        <w:pStyle w:val="a3"/>
      </w:pPr>
      <w:r w:rsidRPr="004F0F44">
        <w:t>это одноплатные встраиваемые сетевые адаптеры, которые устанавливаются</w:t>
      </w:r>
    </w:p>
    <w:p w:rsidR="004F0F44" w:rsidRPr="004F0F44" w:rsidRDefault="004F0F44" w:rsidP="009427E0">
      <w:pPr>
        <w:pStyle w:val="a3"/>
      </w:pPr>
      <w:r w:rsidRPr="004F0F44">
        <w:t>в слот расширения ПЭВМ, и среда передачи информации в виде коаксильно-</w:t>
      </w:r>
    </w:p>
    <w:p w:rsidR="004F0F44" w:rsidRPr="004F0F44" w:rsidRDefault="004F0F44" w:rsidP="009427E0">
      <w:pPr>
        <w:pStyle w:val="a3"/>
      </w:pPr>
      <w:r w:rsidRPr="004F0F44">
        <w:t>го кабеля или витой пары.  По техническим и технологическим параметрам</w:t>
      </w:r>
    </w:p>
    <w:p w:rsidR="004F0F44" w:rsidRPr="004F0F44" w:rsidRDefault="004F0F44" w:rsidP="009427E0">
      <w:pPr>
        <w:pStyle w:val="a3"/>
      </w:pPr>
      <w:r w:rsidRPr="004F0F44">
        <w:t>адаптеры ЛВС приближаются к зарубежным образцам.  С помощью  адаптеров</w:t>
      </w:r>
    </w:p>
    <w:p w:rsidR="004F0F44" w:rsidRPr="004F0F44" w:rsidRDefault="004F0F44" w:rsidP="009427E0">
      <w:pPr>
        <w:pStyle w:val="a3"/>
      </w:pPr>
      <w:r w:rsidRPr="004F0F44">
        <w:t>ЛВС  возможно расширение уже существующих сетей (использующих адаптеры</w:t>
      </w:r>
    </w:p>
    <w:p w:rsidR="004F0F44" w:rsidRPr="004F0F44" w:rsidRDefault="004F0F44" w:rsidP="009427E0">
      <w:pPr>
        <w:pStyle w:val="a3"/>
      </w:pPr>
      <w:r w:rsidRPr="004F0F44">
        <w:t>Ethernet, Arcnet и др.) посредством внутреннего или внешнего моста.</w:t>
      </w:r>
    </w:p>
    <w:p w:rsidR="004F0F44" w:rsidRPr="004F0F44" w:rsidRDefault="004F0F44" w:rsidP="009427E0">
      <w:pPr>
        <w:pStyle w:val="a3"/>
      </w:pPr>
      <w:r w:rsidRPr="004F0F44">
        <w:t xml:space="preserve">     В комплект поставки программного  обеспечения  включаются  драйверы,</w:t>
      </w:r>
    </w:p>
    <w:p w:rsidR="004F0F44" w:rsidRPr="004F0F44" w:rsidRDefault="004F0F44" w:rsidP="009427E0">
      <w:pPr>
        <w:pStyle w:val="a3"/>
      </w:pPr>
      <w:r w:rsidRPr="004F0F44">
        <w:t>обеспечивающие возможность функционирования ЛВС под управлением таких се-</w:t>
      </w:r>
    </w:p>
    <w:p w:rsidR="004F0F44" w:rsidRPr="004F0F44" w:rsidRDefault="004F0F44" w:rsidP="009427E0">
      <w:pPr>
        <w:pStyle w:val="a3"/>
      </w:pPr>
      <w:r w:rsidRPr="004F0F44">
        <w:t>тевых операционных систем, как:</w:t>
      </w:r>
    </w:p>
    <w:p w:rsidR="004F0F44" w:rsidRPr="004F0F44" w:rsidRDefault="004F0F44" w:rsidP="009427E0">
      <w:pPr>
        <w:pStyle w:val="a3"/>
      </w:pPr>
      <w:r w:rsidRPr="004F0F44">
        <w:t xml:space="preserve">     - NetWare фирмы Novell;</w:t>
      </w:r>
    </w:p>
    <w:p w:rsidR="004F0F44" w:rsidRPr="004F0F44" w:rsidRDefault="004F0F44" w:rsidP="009427E0">
      <w:pPr>
        <w:pStyle w:val="a3"/>
      </w:pPr>
      <w:r w:rsidRPr="004F0F44">
        <w:t xml:space="preserve">     - PS LAN фирмы IBM;</w:t>
      </w:r>
    </w:p>
    <w:p w:rsidR="004F0F44" w:rsidRPr="004F0F44" w:rsidRDefault="004F0F44" w:rsidP="009427E0">
      <w:pPr>
        <w:pStyle w:val="a3"/>
      </w:pPr>
      <w:r w:rsidRPr="004F0F44">
        <w:t xml:space="preserve">     - Lantastic  фирмы  Artisoft  а  также любых других,  поддерживающих</w:t>
      </w:r>
    </w:p>
    <w:p w:rsidR="004F0F44" w:rsidRPr="004F0F44" w:rsidRDefault="004F0F44" w:rsidP="009427E0">
      <w:pPr>
        <w:pStyle w:val="a3"/>
      </w:pPr>
      <w:r w:rsidRPr="004F0F44">
        <w:t>стандарт NetBios.  Это позволяет использовать  большой  набор  прикладных</w:t>
      </w:r>
    </w:p>
    <w:p w:rsidR="004F0F44" w:rsidRPr="004F0F44" w:rsidRDefault="004F0F44" w:rsidP="009427E0">
      <w:pPr>
        <w:pStyle w:val="a3"/>
      </w:pPr>
      <w:r w:rsidRPr="004F0F44">
        <w:t>программ, в частности систем ведения баз данных (Clipper, dBASE, FoxPro и</w:t>
      </w:r>
    </w:p>
    <w:p w:rsidR="004F0F44" w:rsidRPr="004F0F44" w:rsidRDefault="004F0F44" w:rsidP="009427E0">
      <w:pPr>
        <w:pStyle w:val="a3"/>
      </w:pPr>
      <w:r w:rsidRPr="004F0F44">
        <w:t>др.), систем электронной почты, редакторских и банковских систем.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Компьютерная сеть "Прогресс-ККК" предназначена  для  обмена  коммер-</w:t>
      </w:r>
    </w:p>
    <w:p w:rsidR="004F0F44" w:rsidRPr="004F0F44" w:rsidRDefault="004F0F44" w:rsidP="009427E0">
      <w:pPr>
        <w:pStyle w:val="a3"/>
      </w:pPr>
      <w:r w:rsidRPr="004F0F44">
        <w:t>ческой информацией, заключения контрактов, договоров и соглашений, обмена</w:t>
      </w:r>
    </w:p>
    <w:p w:rsidR="004F0F44" w:rsidRPr="004F0F44" w:rsidRDefault="004F0F44" w:rsidP="009427E0">
      <w:pPr>
        <w:pStyle w:val="a3"/>
      </w:pPr>
      <w:r w:rsidRPr="004F0F44">
        <w:t>документами и сообщениями между абонентами сети.  В  состав  сети  входят</w:t>
      </w:r>
    </w:p>
    <w:p w:rsidR="004F0F44" w:rsidRPr="004F0F44" w:rsidRDefault="004F0F44" w:rsidP="009427E0">
      <w:pPr>
        <w:pStyle w:val="a3"/>
      </w:pPr>
      <w:r w:rsidRPr="004F0F44">
        <w:t>файл-серверы коммерческой информации,  электронной почты, договоров, пла-</w:t>
      </w:r>
    </w:p>
    <w:p w:rsidR="004F0F44" w:rsidRPr="004F0F44" w:rsidRDefault="004F0F44" w:rsidP="009427E0">
      <w:pPr>
        <w:pStyle w:val="a3"/>
      </w:pPr>
      <w:r w:rsidRPr="004F0F44">
        <w:t>тежных документов и рабочие станции пользователей.  Взаимодействие  между</w:t>
      </w:r>
    </w:p>
    <w:p w:rsidR="004F0F44" w:rsidRPr="004F0F44" w:rsidRDefault="004F0F44" w:rsidP="009427E0">
      <w:pPr>
        <w:pStyle w:val="a3"/>
      </w:pPr>
      <w:r w:rsidRPr="004F0F44">
        <w:t>абонентами сети производится по коммутируемым линиям городской и междуго-</w:t>
      </w:r>
    </w:p>
    <w:p w:rsidR="004F0F44" w:rsidRPr="004F0F44" w:rsidRDefault="004F0F44" w:rsidP="009427E0">
      <w:pPr>
        <w:pStyle w:val="a3"/>
      </w:pPr>
      <w:r w:rsidRPr="004F0F44">
        <w:t>родней телефонной связи и по каналам телевизионного вещания.</w:t>
      </w:r>
    </w:p>
    <w:p w:rsidR="004F0F44" w:rsidRPr="004F0F44" w:rsidRDefault="004F0F44" w:rsidP="009427E0">
      <w:pPr>
        <w:pStyle w:val="a3"/>
      </w:pPr>
      <w:r w:rsidRPr="004F0F44">
        <w:t xml:space="preserve">     В КС  "Прогресс-ККК"  допускаются  следующие виды взаимодействия:</w:t>
      </w:r>
    </w:p>
    <w:p w:rsidR="004F0F44" w:rsidRPr="004F0F44" w:rsidRDefault="004F0F44" w:rsidP="009427E0">
      <w:pPr>
        <w:pStyle w:val="a3"/>
      </w:pPr>
      <w:r w:rsidRPr="004F0F44">
        <w:t xml:space="preserve">     ПОЛЬЗОВАТЕЛЬ-СЕРВЕР:</w:t>
      </w:r>
    </w:p>
    <w:p w:rsidR="004F0F44" w:rsidRPr="004F0F44" w:rsidRDefault="004F0F44" w:rsidP="009427E0">
      <w:pPr>
        <w:pStyle w:val="a3"/>
      </w:pPr>
      <w:r w:rsidRPr="004F0F44">
        <w:t>запрос коммерческой   информации,  выставление  собственных  коммерческих</w:t>
      </w:r>
    </w:p>
    <w:p w:rsidR="004F0F44" w:rsidRPr="004F0F44" w:rsidRDefault="004F0F44" w:rsidP="009427E0">
      <w:pPr>
        <w:pStyle w:val="a3"/>
      </w:pPr>
      <w:r w:rsidRPr="004F0F44">
        <w:t>предложений, снятие собственных предложений, передача письма адресату че-</w:t>
      </w:r>
    </w:p>
    <w:p w:rsidR="004F0F44" w:rsidRPr="004F0F44" w:rsidRDefault="004F0F44" w:rsidP="009427E0">
      <w:pPr>
        <w:pStyle w:val="a3"/>
      </w:pPr>
      <w:r w:rsidRPr="004F0F44">
        <w:t>рез почтовый ящик, выставление своей рекламы или объявления на доску объ-</w:t>
      </w:r>
    </w:p>
    <w:p w:rsidR="004F0F44" w:rsidRPr="004F0F44" w:rsidRDefault="004F0F44" w:rsidP="009427E0">
      <w:pPr>
        <w:pStyle w:val="a3"/>
      </w:pPr>
      <w:r w:rsidRPr="004F0F44">
        <w:t>явлений,  передача договора партнеру, прием коммерческой информации в ав-</w:t>
      </w:r>
    </w:p>
    <w:p w:rsidR="004F0F44" w:rsidRPr="004F0F44" w:rsidRDefault="004F0F44" w:rsidP="009427E0">
      <w:pPr>
        <w:pStyle w:val="a3"/>
      </w:pPr>
      <w:r w:rsidRPr="004F0F44">
        <w:t>томатическом режиме (ночью);</w:t>
      </w:r>
    </w:p>
    <w:p w:rsidR="004F0F44" w:rsidRPr="004F0F44" w:rsidRDefault="004F0F44" w:rsidP="009427E0">
      <w:pPr>
        <w:pStyle w:val="a3"/>
      </w:pPr>
      <w:r w:rsidRPr="004F0F44">
        <w:t xml:space="preserve">     ПОЛЬЗОВАТЕЛЬ-ПОЛЬЗОВАТЕЛЬ:</w:t>
      </w:r>
    </w:p>
    <w:p w:rsidR="004F0F44" w:rsidRPr="004F0F44" w:rsidRDefault="004F0F44" w:rsidP="009427E0">
      <w:pPr>
        <w:pStyle w:val="a3"/>
      </w:pPr>
      <w:r w:rsidRPr="004F0F44">
        <w:t>передача письма, договора, акта сдачи/приемки работ, копии платежного до-</w:t>
      </w:r>
    </w:p>
    <w:p w:rsidR="004F0F44" w:rsidRPr="004F0F44" w:rsidRDefault="004F0F44" w:rsidP="009427E0">
      <w:pPr>
        <w:pStyle w:val="a3"/>
      </w:pPr>
      <w:r w:rsidRPr="004F0F44">
        <w:t>кумента;</w:t>
      </w:r>
    </w:p>
    <w:p w:rsidR="004F0F44" w:rsidRPr="004F0F44" w:rsidRDefault="004F0F44" w:rsidP="009427E0">
      <w:pPr>
        <w:pStyle w:val="a3"/>
      </w:pPr>
      <w:r w:rsidRPr="004F0F44">
        <w:t xml:space="preserve">     КОЛЛЕКТИВНЫЙ ПОЛЬЗОВАТЕЛЬ:</w:t>
      </w:r>
    </w:p>
    <w:p w:rsidR="004F0F44" w:rsidRPr="004F0F44" w:rsidRDefault="004F0F44" w:rsidP="009427E0">
      <w:pPr>
        <w:pStyle w:val="a3"/>
      </w:pPr>
      <w:r w:rsidRPr="004F0F44">
        <w:t>Программное обеспечение  рабочей  станции пользователя может поддерживать</w:t>
      </w:r>
    </w:p>
    <w:p w:rsidR="004F0F44" w:rsidRPr="004F0F44" w:rsidRDefault="004F0F44" w:rsidP="009427E0">
      <w:pPr>
        <w:pStyle w:val="a3"/>
      </w:pPr>
      <w:r w:rsidRPr="004F0F44">
        <w:t>режим сервера. Это означает, что пользователь, абонированный в сети, име-</w:t>
      </w:r>
    </w:p>
    <w:p w:rsidR="004F0F44" w:rsidRPr="004F0F44" w:rsidRDefault="004F0F44" w:rsidP="009427E0">
      <w:pPr>
        <w:pStyle w:val="a3"/>
      </w:pPr>
      <w:r w:rsidRPr="004F0F44">
        <w:t>ет  возможность  подключить  к  себе круг своей клиентуры,  которая будет</w:t>
      </w:r>
    </w:p>
    <w:p w:rsidR="004F0F44" w:rsidRPr="004F0F44" w:rsidRDefault="004F0F44" w:rsidP="009427E0">
      <w:pPr>
        <w:pStyle w:val="a3"/>
      </w:pPr>
      <w:r w:rsidRPr="004F0F44">
        <w:t>использовать компьютер пользователя как сервер.  В  этом  случае  клиенты</w:t>
      </w:r>
    </w:p>
    <w:p w:rsidR="004F0F44" w:rsidRPr="004F0F44" w:rsidRDefault="004F0F44" w:rsidP="009427E0">
      <w:pPr>
        <w:pStyle w:val="a3"/>
      </w:pPr>
      <w:r w:rsidRPr="004F0F44">
        <w:t>пользователя имеют доступ только на его компьютер,  а данный пользователь</w:t>
      </w:r>
    </w:p>
    <w:p w:rsidR="004F0F44" w:rsidRPr="004F0F44" w:rsidRDefault="004F0F44" w:rsidP="009427E0">
      <w:pPr>
        <w:pStyle w:val="a3"/>
      </w:pPr>
      <w:r w:rsidRPr="004F0F44">
        <w:t>будет представлять интересы своих клиентов в сети;</w:t>
      </w:r>
    </w:p>
    <w:p w:rsidR="004F0F44" w:rsidRPr="004F0F44" w:rsidRDefault="004F0F44" w:rsidP="009427E0">
      <w:pPr>
        <w:pStyle w:val="a3"/>
      </w:pPr>
      <w:r w:rsidRPr="004F0F44">
        <w:t xml:space="preserve">     В состав прикладного программного обеспечения рабочей станции входят</w:t>
      </w:r>
    </w:p>
    <w:p w:rsidR="004F0F44" w:rsidRPr="004F0F44" w:rsidRDefault="004F0F44" w:rsidP="009427E0">
      <w:pPr>
        <w:pStyle w:val="a3"/>
      </w:pPr>
      <w:r w:rsidRPr="004F0F44">
        <w:t xml:space="preserve">     следующие подсистемы:</w:t>
      </w:r>
    </w:p>
    <w:p w:rsidR="004F0F44" w:rsidRPr="004F0F44" w:rsidRDefault="004F0F44" w:rsidP="009427E0">
      <w:pPr>
        <w:pStyle w:val="a3"/>
      </w:pPr>
      <w:r w:rsidRPr="004F0F44">
        <w:t xml:space="preserve">     "ТВ-ИНФОРМ-БИЗНЕС":</w:t>
      </w:r>
    </w:p>
    <w:p w:rsidR="004F0F44" w:rsidRPr="004F0F44" w:rsidRDefault="004F0F44" w:rsidP="009427E0">
      <w:pPr>
        <w:pStyle w:val="a3"/>
      </w:pPr>
      <w:r w:rsidRPr="004F0F44">
        <w:t>обеспечивает прием по телевизионным каналам текстов законов,  постановле-</w:t>
      </w:r>
    </w:p>
    <w:p w:rsidR="004F0F44" w:rsidRPr="004F0F44" w:rsidRDefault="004F0F44" w:rsidP="009427E0">
      <w:pPr>
        <w:pStyle w:val="a3"/>
      </w:pPr>
      <w:r w:rsidRPr="004F0F44">
        <w:t>ний, нормативных актов в области экономики; текущих котировок валют в ве-</w:t>
      </w:r>
    </w:p>
    <w:p w:rsidR="004F0F44" w:rsidRPr="004F0F44" w:rsidRDefault="004F0F44" w:rsidP="009427E0">
      <w:pPr>
        <w:pStyle w:val="a3"/>
      </w:pPr>
      <w:r w:rsidRPr="004F0F44">
        <w:t>дущих банках и многое другое.</w:t>
      </w:r>
    </w:p>
    <w:p w:rsidR="004F0F44" w:rsidRPr="004F0F44" w:rsidRDefault="004F0F44" w:rsidP="009427E0">
      <w:pPr>
        <w:pStyle w:val="a3"/>
      </w:pPr>
      <w:r w:rsidRPr="004F0F44">
        <w:t xml:space="preserve">     "СПРОС-ПРЕДЛОЖЕНИЕ":</w:t>
      </w:r>
    </w:p>
    <w:p w:rsidR="004F0F44" w:rsidRPr="004F0F44" w:rsidRDefault="004F0F44" w:rsidP="009427E0">
      <w:pPr>
        <w:pStyle w:val="a3"/>
      </w:pPr>
      <w:r w:rsidRPr="004F0F44">
        <w:t>позволяет получать коммерческую информацию в виде  заявок  на  покупку  и</w:t>
      </w:r>
    </w:p>
    <w:p w:rsidR="004F0F44" w:rsidRPr="004F0F44" w:rsidRDefault="004F0F44" w:rsidP="009427E0">
      <w:pPr>
        <w:pStyle w:val="a3"/>
      </w:pPr>
      <w:r w:rsidRPr="004F0F44">
        <w:t>продажу, выставлять в сеть собственные коммерческие предложения, анализи-</w:t>
      </w:r>
    </w:p>
    <w:p w:rsidR="004F0F44" w:rsidRPr="004F0F44" w:rsidRDefault="004F0F44" w:rsidP="009427E0">
      <w:pPr>
        <w:pStyle w:val="a3"/>
      </w:pPr>
      <w:r w:rsidRPr="004F0F44">
        <w:t>ровать конъюнктуру рынка, искать альтернативы возможных сделок (сопостав-</w:t>
      </w:r>
    </w:p>
    <w:p w:rsidR="004F0F44" w:rsidRPr="004F0F44" w:rsidRDefault="004F0F44" w:rsidP="009427E0">
      <w:pPr>
        <w:pStyle w:val="a3"/>
      </w:pPr>
      <w:r w:rsidRPr="004F0F44">
        <w:t>лять  спрос и предложение),  поддерживать архивы коммерческой информации.</w:t>
      </w:r>
    </w:p>
    <w:p w:rsidR="004F0F44" w:rsidRPr="004F0F44" w:rsidRDefault="004F0F44" w:rsidP="009427E0">
      <w:pPr>
        <w:pStyle w:val="a3"/>
      </w:pPr>
      <w:r w:rsidRPr="004F0F44">
        <w:t>База данных "СПРОС-ПРЕДЛОЖЕНИЕ" реализована на  основе  Гармонизированной</w:t>
      </w:r>
    </w:p>
    <w:p w:rsidR="004F0F44" w:rsidRPr="004F0F44" w:rsidRDefault="004F0F44" w:rsidP="009427E0">
      <w:pPr>
        <w:pStyle w:val="a3"/>
      </w:pPr>
      <w:r w:rsidRPr="004F0F44">
        <w:t>системы кодификации товаров и услуг.</w:t>
      </w:r>
    </w:p>
    <w:p w:rsidR="004F0F44" w:rsidRPr="004F0F44" w:rsidRDefault="004F0F44" w:rsidP="009427E0">
      <w:pPr>
        <w:pStyle w:val="a3"/>
      </w:pPr>
      <w:r w:rsidRPr="004F0F44">
        <w:t xml:space="preserve">     "ДОГОВОР":</w:t>
      </w:r>
    </w:p>
    <w:p w:rsidR="004F0F44" w:rsidRPr="004F0F44" w:rsidRDefault="004F0F44" w:rsidP="009427E0">
      <w:pPr>
        <w:pStyle w:val="a3"/>
      </w:pPr>
      <w:r w:rsidRPr="004F0F44">
        <w:t>позволяет заключать любые соглашения, обмениваться документами, проводить</w:t>
      </w:r>
    </w:p>
    <w:p w:rsidR="004F0F44" w:rsidRPr="004F0F44" w:rsidRDefault="004F0F44" w:rsidP="009427E0">
      <w:pPr>
        <w:pStyle w:val="a3"/>
      </w:pPr>
      <w:r w:rsidRPr="004F0F44">
        <w:t>платежные операции через банки,  абонированные в сети.</w:t>
      </w:r>
    </w:p>
    <w:p w:rsidR="004F0F44" w:rsidRPr="004F0F44" w:rsidRDefault="004F0F44" w:rsidP="009427E0">
      <w:pPr>
        <w:pStyle w:val="a3"/>
      </w:pPr>
      <w:r w:rsidRPr="004F0F44">
        <w:t xml:space="preserve">     "ЭЛЕКТРОННАЯ ПОЧТА":</w:t>
      </w:r>
    </w:p>
    <w:p w:rsidR="004F0F44" w:rsidRPr="004F0F44" w:rsidRDefault="004F0F44" w:rsidP="009427E0">
      <w:pPr>
        <w:pStyle w:val="a3"/>
      </w:pPr>
      <w:r w:rsidRPr="004F0F44">
        <w:t>предназначена для обмена сообщениями между абонентами сети.  Обмен произ-</w:t>
      </w:r>
    </w:p>
    <w:p w:rsidR="004F0F44" w:rsidRPr="004F0F44" w:rsidRDefault="004F0F44" w:rsidP="009427E0">
      <w:pPr>
        <w:pStyle w:val="a3"/>
      </w:pPr>
      <w:r w:rsidRPr="004F0F44">
        <w:t>водится  либо  через  сервер электронной почты (почтовый ящик),  либо не-</w:t>
      </w:r>
    </w:p>
    <w:p w:rsidR="004F0F44" w:rsidRPr="004F0F44" w:rsidRDefault="004F0F44" w:rsidP="009427E0">
      <w:pPr>
        <w:pStyle w:val="a3"/>
      </w:pPr>
      <w:r w:rsidRPr="004F0F44">
        <w:t>посредственно с компьютера отправителя на компьютер  получателя.  Сообще-</w:t>
      </w:r>
    </w:p>
    <w:p w:rsidR="004F0F44" w:rsidRPr="004F0F44" w:rsidRDefault="004F0F44" w:rsidP="009427E0">
      <w:pPr>
        <w:pStyle w:val="a3"/>
      </w:pPr>
      <w:r w:rsidRPr="004F0F44">
        <w:t>ние, переданное в почтовый ящик, может быть адресовано всем абонентам се-</w:t>
      </w:r>
    </w:p>
    <w:p w:rsidR="004F0F44" w:rsidRPr="004F0F44" w:rsidRDefault="004F0F44" w:rsidP="009427E0">
      <w:pPr>
        <w:pStyle w:val="a3"/>
      </w:pPr>
      <w:r w:rsidRPr="004F0F44">
        <w:t>ти (широковещательное сообщение).  С помощью широковещательных  сообщений</w:t>
      </w:r>
    </w:p>
    <w:p w:rsidR="004F0F44" w:rsidRPr="004F0F44" w:rsidRDefault="004F0F44" w:rsidP="009427E0">
      <w:pPr>
        <w:pStyle w:val="a3"/>
      </w:pPr>
      <w:r w:rsidRPr="004F0F44">
        <w:t>можно осуществлять рекламу и передавать объявления по сети телевизионного</w:t>
      </w:r>
    </w:p>
    <w:p w:rsidR="004F0F44" w:rsidRPr="004F0F44" w:rsidRDefault="004F0F44" w:rsidP="009427E0">
      <w:pPr>
        <w:pStyle w:val="a3"/>
      </w:pPr>
      <w:r w:rsidRPr="004F0F44">
        <w:t>вещания.</w:t>
      </w:r>
    </w:p>
    <w:p w:rsidR="004F0F44" w:rsidRPr="004F0F44" w:rsidRDefault="004F0F44" w:rsidP="009427E0">
      <w:pPr>
        <w:pStyle w:val="a3"/>
      </w:pPr>
      <w:r w:rsidRPr="004F0F44">
        <w:t xml:space="preserve">     "СБОР ИНФОРМАЦИИ":</w:t>
      </w:r>
    </w:p>
    <w:p w:rsidR="004F0F44" w:rsidRPr="004F0F44" w:rsidRDefault="004F0F44" w:rsidP="009427E0">
      <w:pPr>
        <w:pStyle w:val="a3"/>
      </w:pPr>
      <w:r w:rsidRPr="004F0F44">
        <w:t>специальный автоматический режим работы рабочей станции пользователя, при</w:t>
      </w:r>
    </w:p>
    <w:p w:rsidR="004F0F44" w:rsidRPr="004F0F44" w:rsidRDefault="004F0F44" w:rsidP="009427E0">
      <w:pPr>
        <w:pStyle w:val="a3"/>
      </w:pPr>
      <w:r w:rsidRPr="004F0F44">
        <w:t>котором происходит сбор всей новой коммерческой информации,  переданной в</w:t>
      </w:r>
    </w:p>
    <w:p w:rsidR="004F0F44" w:rsidRPr="004F0F44" w:rsidRDefault="004F0F44" w:rsidP="009427E0">
      <w:pPr>
        <w:pStyle w:val="a3"/>
      </w:pPr>
      <w:r w:rsidRPr="004F0F44">
        <w:t>сеть за текущий день.  Обмен данными производится ночью с 20-00 до  8-00.</w:t>
      </w:r>
    </w:p>
    <w:p w:rsidR="004F0F44" w:rsidRPr="004F0F44" w:rsidRDefault="004F0F44" w:rsidP="009427E0">
      <w:pPr>
        <w:pStyle w:val="a3"/>
      </w:pPr>
      <w:r w:rsidRPr="004F0F44">
        <w:t>Если  компьютер работает в этом режиме,  то к 8-00 вся новая коммерческая</w:t>
      </w:r>
    </w:p>
    <w:p w:rsidR="004F0F44" w:rsidRPr="004F0F44" w:rsidRDefault="004F0F44" w:rsidP="009427E0">
      <w:pPr>
        <w:pStyle w:val="a3"/>
      </w:pPr>
      <w:r w:rsidRPr="004F0F44">
        <w:t>информация из сети будет помещена на диск. Использование этого режима из-</w:t>
      </w:r>
    </w:p>
    <w:p w:rsidR="004F0F44" w:rsidRPr="004F0F44" w:rsidRDefault="004F0F44" w:rsidP="009427E0">
      <w:pPr>
        <w:pStyle w:val="a3"/>
      </w:pPr>
      <w:r w:rsidRPr="004F0F44">
        <w:t>бавит  пользователя от операций по сбору информации.</w:t>
      </w:r>
    </w:p>
    <w:p w:rsidR="004F0F44" w:rsidRPr="004F0F44" w:rsidRDefault="004F0F44" w:rsidP="009427E0">
      <w:pPr>
        <w:pStyle w:val="a3"/>
      </w:pPr>
      <w:r w:rsidRPr="004F0F44">
        <w:t xml:space="preserve">     В КС "Прогресс-ККК" реализован комплекс услуг по защите коммерческой</w:t>
      </w:r>
    </w:p>
    <w:p w:rsidR="004F0F44" w:rsidRPr="004F0F44" w:rsidRDefault="004F0F44" w:rsidP="009427E0">
      <w:pPr>
        <w:pStyle w:val="a3"/>
      </w:pPr>
      <w:r w:rsidRPr="004F0F44">
        <w:t xml:space="preserve">     информации.  В него входит:</w:t>
      </w:r>
    </w:p>
    <w:p w:rsidR="004F0F44" w:rsidRPr="004F0F44" w:rsidRDefault="004F0F44" w:rsidP="009427E0">
      <w:pPr>
        <w:pStyle w:val="a3"/>
      </w:pPr>
      <w:r w:rsidRPr="004F0F44">
        <w:t xml:space="preserve">     - защита информации в компьютерных сетях и на носителях от несанкци-</w:t>
      </w:r>
    </w:p>
    <w:p w:rsidR="004F0F44" w:rsidRPr="004F0F44" w:rsidRDefault="004F0F44" w:rsidP="009427E0">
      <w:pPr>
        <w:pStyle w:val="a3"/>
      </w:pPr>
      <w:r w:rsidRPr="004F0F44">
        <w:t>онированного доступа, нелегального копирования;</w:t>
      </w:r>
    </w:p>
    <w:p w:rsidR="004F0F44" w:rsidRPr="004F0F44" w:rsidRDefault="004F0F44" w:rsidP="009427E0">
      <w:pPr>
        <w:pStyle w:val="a3"/>
      </w:pPr>
      <w:r w:rsidRPr="004F0F44">
        <w:t xml:space="preserve">     - контроль целостности данных,  сертифицированная электронная цифро-</w:t>
      </w:r>
    </w:p>
    <w:p w:rsidR="004F0F44" w:rsidRPr="004F0F44" w:rsidRDefault="004F0F44" w:rsidP="009427E0">
      <w:pPr>
        <w:pStyle w:val="a3"/>
      </w:pPr>
      <w:r w:rsidRPr="004F0F44">
        <w:t>вая подпись в информационных системах;</w:t>
      </w:r>
    </w:p>
    <w:p w:rsidR="004F0F44" w:rsidRPr="004F0F44" w:rsidRDefault="004F0F44" w:rsidP="009427E0">
      <w:pPr>
        <w:pStyle w:val="a3"/>
      </w:pPr>
      <w:r w:rsidRPr="004F0F44">
        <w:t xml:space="preserve">     - шифрование  данных  с  использованием  программных  и  технических</w:t>
      </w:r>
    </w:p>
    <w:p w:rsidR="004F0F44" w:rsidRPr="004F0F44" w:rsidRDefault="004F0F44" w:rsidP="009427E0">
      <w:pPr>
        <w:pStyle w:val="a3"/>
      </w:pPr>
      <w:r w:rsidRPr="004F0F44">
        <w:t>средств.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Компьютерная сеть  COMPNET предоставляет возможность удобного обмена</w:t>
      </w:r>
    </w:p>
    <w:p w:rsidR="004F0F44" w:rsidRPr="004F0F44" w:rsidRDefault="004F0F44" w:rsidP="009427E0">
      <w:pPr>
        <w:pStyle w:val="a3"/>
      </w:pPr>
      <w:r w:rsidRPr="004F0F44">
        <w:t>информацией между организациями и отдельными корреспондентами как в стра-</w:t>
      </w:r>
    </w:p>
    <w:p w:rsidR="004F0F44" w:rsidRPr="004F0F44" w:rsidRDefault="004F0F44" w:rsidP="009427E0">
      <w:pPr>
        <w:pStyle w:val="a3"/>
      </w:pPr>
      <w:r w:rsidRPr="004F0F44">
        <w:t>не,  так и в Америке,  Европе и Азии. СOMPNET имеет выход в международную</w:t>
      </w:r>
    </w:p>
    <w:p w:rsidR="004F0F44" w:rsidRPr="004F0F44" w:rsidRDefault="004F0F44" w:rsidP="009427E0">
      <w:pPr>
        <w:pStyle w:val="a3"/>
      </w:pPr>
      <w:r w:rsidRPr="004F0F44">
        <w:t>компьютерную сеть АРС (США).</w:t>
      </w:r>
    </w:p>
    <w:p w:rsidR="004F0F44" w:rsidRPr="004F0F44" w:rsidRDefault="004F0F44" w:rsidP="009427E0">
      <w:pPr>
        <w:pStyle w:val="a3"/>
      </w:pPr>
      <w:r w:rsidRPr="004F0F44">
        <w:t xml:space="preserve">     COMPNET обеспечивает следующие возможности:</w:t>
      </w:r>
    </w:p>
    <w:p w:rsidR="004F0F44" w:rsidRPr="004F0F44" w:rsidRDefault="004F0F44" w:rsidP="009427E0">
      <w:pPr>
        <w:pStyle w:val="a3"/>
      </w:pPr>
      <w:r w:rsidRPr="004F0F44">
        <w:t xml:space="preserve">     - электронная почта;</w:t>
      </w:r>
    </w:p>
    <w:p w:rsidR="004F0F44" w:rsidRPr="004F0F44" w:rsidRDefault="004F0F44" w:rsidP="009427E0">
      <w:pPr>
        <w:pStyle w:val="a3"/>
      </w:pPr>
      <w:r w:rsidRPr="004F0F44">
        <w:t xml:space="preserve">     - факсимильная связь;</w:t>
      </w:r>
    </w:p>
    <w:p w:rsidR="004F0F44" w:rsidRPr="004F0F44" w:rsidRDefault="004F0F44" w:rsidP="009427E0">
      <w:pPr>
        <w:pStyle w:val="a3"/>
      </w:pPr>
      <w:r w:rsidRPr="004F0F44">
        <w:t xml:space="preserve">     - телексная связь;</w:t>
      </w:r>
    </w:p>
    <w:p w:rsidR="004F0F44" w:rsidRPr="004F0F44" w:rsidRDefault="004F0F44" w:rsidP="009427E0">
      <w:pPr>
        <w:pStyle w:val="a3"/>
      </w:pPr>
      <w:r w:rsidRPr="004F0F44">
        <w:t xml:space="preserve">     - телеконференцсвязь (электронные переговоры)</w:t>
      </w:r>
    </w:p>
    <w:p w:rsidR="004F0F44" w:rsidRPr="004F0F44" w:rsidRDefault="004F0F44" w:rsidP="009427E0">
      <w:pPr>
        <w:pStyle w:val="a3"/>
      </w:pPr>
      <w:r w:rsidRPr="004F0F44">
        <w:t xml:space="preserve">     COMPNET обеспечивает получение биржевой и другой коммерческой инфор-</w:t>
      </w:r>
    </w:p>
    <w:p w:rsidR="004F0F44" w:rsidRPr="004F0F44" w:rsidRDefault="004F0F44" w:rsidP="009427E0">
      <w:pPr>
        <w:pStyle w:val="a3"/>
      </w:pPr>
      <w:r w:rsidRPr="004F0F44">
        <w:t>мации.  Биржевые сводки передаются по обычным телефонным каналам и посту-</w:t>
      </w:r>
    </w:p>
    <w:p w:rsidR="004F0F44" w:rsidRPr="004F0F44" w:rsidRDefault="004F0F44" w:rsidP="009427E0">
      <w:pPr>
        <w:pStyle w:val="a3"/>
      </w:pPr>
      <w:r w:rsidRPr="004F0F44">
        <w:t>пают непосредственно в компьютер.  Абоненты сети имеют возможность  регу-</w:t>
      </w:r>
    </w:p>
    <w:p w:rsidR="004F0F44" w:rsidRPr="004F0F44" w:rsidRDefault="004F0F44" w:rsidP="009427E0">
      <w:pPr>
        <w:pStyle w:val="a3"/>
      </w:pPr>
      <w:r w:rsidRPr="004F0F44">
        <w:t>лярно  получать сводки "ПРЕДЛОЖЕНИЕ ",  "СПРОС",  "СОВЕРШЕННЫЕ СДЕЛКИ" по</w:t>
      </w:r>
    </w:p>
    <w:p w:rsidR="004F0F44" w:rsidRPr="004F0F44" w:rsidRDefault="004F0F44" w:rsidP="009427E0">
      <w:pPr>
        <w:pStyle w:val="a3"/>
      </w:pPr>
      <w:r w:rsidRPr="004F0F44">
        <w:t>последнему биржевому дню, "ПРЕДЛОЖЕНИЕ", "СПРОС" по предстоящему биржево-</w:t>
      </w:r>
    </w:p>
    <w:p w:rsidR="004F0F44" w:rsidRPr="004F0F44" w:rsidRDefault="004F0F44" w:rsidP="009427E0">
      <w:pPr>
        <w:pStyle w:val="a3"/>
      </w:pPr>
      <w:r w:rsidRPr="004F0F44">
        <w:t>му дню и анализировать динамику рыночных цен.</w:t>
      </w:r>
    </w:p>
    <w:p w:rsidR="004F0F44" w:rsidRPr="004F0F44" w:rsidRDefault="004F0F44" w:rsidP="009427E0">
      <w:pPr>
        <w:pStyle w:val="a3"/>
      </w:pPr>
      <w:r w:rsidRPr="004F0F44">
        <w:t xml:space="preserve">     Коммерческая информация,  распространяемая посредством телеконферен-</w:t>
      </w:r>
    </w:p>
    <w:p w:rsidR="004F0F44" w:rsidRPr="004F0F44" w:rsidRDefault="004F0F44" w:rsidP="009427E0">
      <w:pPr>
        <w:pStyle w:val="a3"/>
      </w:pPr>
      <w:r w:rsidRPr="004F0F44">
        <w:t>ций,  включает  около  700  коммерческих предложений ежедневно и до 15000</w:t>
      </w:r>
    </w:p>
    <w:p w:rsidR="004F0F44" w:rsidRPr="004F0F44" w:rsidRDefault="004F0F44" w:rsidP="009427E0">
      <w:pPr>
        <w:pStyle w:val="a3"/>
      </w:pPr>
      <w:r w:rsidRPr="004F0F44">
        <w:t>предложений ежемесячно.  Регион распространения информации - вся террито-</w:t>
      </w:r>
    </w:p>
    <w:p w:rsidR="004F0F44" w:rsidRPr="004F0F44" w:rsidRDefault="004F0F44" w:rsidP="009427E0">
      <w:pPr>
        <w:pStyle w:val="a3"/>
      </w:pPr>
      <w:r w:rsidRPr="004F0F44">
        <w:t>рия страны.</w:t>
      </w:r>
    </w:p>
    <w:p w:rsidR="004F0F44" w:rsidRPr="004F0F44" w:rsidRDefault="004F0F44" w:rsidP="009427E0">
      <w:pPr>
        <w:pStyle w:val="a3"/>
      </w:pPr>
      <w:r w:rsidRPr="004F0F44">
        <w:t xml:space="preserve">     Использование  коммерческой информации дает возможность:</w:t>
      </w:r>
    </w:p>
    <w:p w:rsidR="004F0F44" w:rsidRPr="004F0F44" w:rsidRDefault="004F0F44" w:rsidP="009427E0">
      <w:pPr>
        <w:pStyle w:val="a3"/>
      </w:pPr>
      <w:r w:rsidRPr="004F0F44">
        <w:t xml:space="preserve">     - находить деловых партнеров и выгодно реализовывать продукцию;</w:t>
      </w:r>
    </w:p>
    <w:p w:rsidR="004F0F44" w:rsidRPr="004F0F44" w:rsidRDefault="004F0F44" w:rsidP="009427E0">
      <w:pPr>
        <w:pStyle w:val="a3"/>
      </w:pPr>
      <w:r w:rsidRPr="004F0F44">
        <w:t xml:space="preserve">     - обеспечить постоянно действующую  рекламу  при  помощи  глобальной</w:t>
      </w:r>
    </w:p>
    <w:p w:rsidR="004F0F44" w:rsidRPr="004F0F44" w:rsidRDefault="004F0F44" w:rsidP="009427E0">
      <w:pPr>
        <w:pStyle w:val="a3"/>
      </w:pPr>
      <w:r w:rsidRPr="004F0F44">
        <w:t>электронной почты.</w:t>
      </w:r>
    </w:p>
    <w:p w:rsidR="004F0F44" w:rsidRPr="004F0F44" w:rsidRDefault="004F0F44" w:rsidP="009427E0">
      <w:pPr>
        <w:pStyle w:val="a3"/>
      </w:pPr>
      <w:r w:rsidRPr="004F0F44">
        <w:t xml:space="preserve">     Через COMPNET и АРС (США) можно получить  доступ  ко  многим  сетям.</w:t>
      </w:r>
    </w:p>
    <w:p w:rsidR="004F0F44" w:rsidRPr="004F0F44" w:rsidRDefault="004F0F44" w:rsidP="009427E0">
      <w:pPr>
        <w:pStyle w:val="a3"/>
      </w:pPr>
      <w:r w:rsidRPr="004F0F44">
        <w:t>Кроме того, через "шлюзовые" станции имеется выход в отечественные компь-</w:t>
      </w:r>
    </w:p>
    <w:p w:rsidR="004F0F44" w:rsidRPr="004F0F44" w:rsidRDefault="004F0F44" w:rsidP="009427E0">
      <w:pPr>
        <w:pStyle w:val="a3"/>
      </w:pPr>
      <w:r w:rsidRPr="004F0F44">
        <w:t>ютерные сети RELCOM и IASNET.</w:t>
      </w:r>
    </w:p>
    <w:p w:rsidR="004F0F44" w:rsidRPr="004F0F44" w:rsidRDefault="004F0F44" w:rsidP="009427E0">
      <w:pPr>
        <w:pStyle w:val="a3"/>
      </w:pPr>
      <w:r w:rsidRPr="004F0F44">
        <w:t xml:space="preserve">     COMPNET построена  на  модемах  отечественного производства COMPLINK</w:t>
      </w:r>
    </w:p>
    <w:p w:rsidR="004F0F44" w:rsidRPr="004F0F44" w:rsidRDefault="004F0F44" w:rsidP="009427E0">
      <w:pPr>
        <w:pStyle w:val="a3"/>
      </w:pPr>
      <w:r w:rsidRPr="004F0F44">
        <w:t>C2400M1. Существует также возможность подключения к сети через HAYES-сов-</w:t>
      </w:r>
    </w:p>
    <w:p w:rsidR="004F0F44" w:rsidRPr="004F0F44" w:rsidRDefault="004F0F44" w:rsidP="009427E0">
      <w:pPr>
        <w:pStyle w:val="a3"/>
      </w:pPr>
      <w:r w:rsidRPr="004F0F44">
        <w:t>местимый модем.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Глобальная сеть передачи данных "Спринт" используется для построения</w:t>
      </w:r>
    </w:p>
    <w:p w:rsidR="004F0F44" w:rsidRPr="004F0F44" w:rsidRDefault="004F0F44" w:rsidP="009427E0">
      <w:pPr>
        <w:pStyle w:val="a3"/>
      </w:pPr>
      <w:r w:rsidRPr="004F0F44">
        <w:t>специальных систем связи, в частности, для построения банковских систем с</w:t>
      </w:r>
    </w:p>
    <w:p w:rsidR="004F0F44" w:rsidRPr="004F0F44" w:rsidRDefault="004F0F44" w:rsidP="009427E0">
      <w:pPr>
        <w:pStyle w:val="a3"/>
      </w:pPr>
      <w:r w:rsidRPr="004F0F44">
        <w:t>обменом закрытой информацией между банками и их филиалами,  а также между</w:t>
      </w:r>
    </w:p>
    <w:p w:rsidR="004F0F44" w:rsidRPr="004F0F44" w:rsidRDefault="004F0F44" w:rsidP="009427E0">
      <w:pPr>
        <w:pStyle w:val="a3"/>
      </w:pPr>
      <w:r w:rsidRPr="004F0F44">
        <w:t>банками и клиентами.</w:t>
      </w:r>
    </w:p>
    <w:p w:rsidR="004F0F44" w:rsidRPr="004F0F44" w:rsidRDefault="004F0F44" w:rsidP="009427E0">
      <w:pPr>
        <w:pStyle w:val="a3"/>
      </w:pPr>
      <w:r w:rsidRPr="004F0F44">
        <w:t xml:space="preserve">     Для построения  системы  необходимо  осуществить подключение банков,</w:t>
      </w:r>
    </w:p>
    <w:p w:rsidR="004F0F44" w:rsidRPr="004F0F44" w:rsidRDefault="004F0F44" w:rsidP="009427E0">
      <w:pPr>
        <w:pStyle w:val="a3"/>
      </w:pPr>
      <w:r w:rsidRPr="004F0F44">
        <w:t>филиалов и клиентов к сети передачи данных "Спринт" с оборудованием  або-</w:t>
      </w:r>
    </w:p>
    <w:p w:rsidR="004F0F44" w:rsidRPr="004F0F44" w:rsidRDefault="004F0F44" w:rsidP="009427E0">
      <w:pPr>
        <w:pStyle w:val="a3"/>
      </w:pPr>
      <w:r w:rsidRPr="004F0F44">
        <w:t>нентских  пунктов  соответствующими программно-аппаратными средствами.  В</w:t>
      </w:r>
    </w:p>
    <w:p w:rsidR="004F0F44" w:rsidRPr="004F0F44" w:rsidRDefault="004F0F44" w:rsidP="009427E0">
      <w:pPr>
        <w:pStyle w:val="a3"/>
      </w:pPr>
      <w:r w:rsidRPr="004F0F44">
        <w:t>качестве абонентских пунктов могут быть использованы ПЭВМ, объединенные в</w:t>
      </w:r>
    </w:p>
    <w:p w:rsidR="004F0F44" w:rsidRPr="004F0F44" w:rsidRDefault="004F0F44" w:rsidP="009427E0">
      <w:pPr>
        <w:pStyle w:val="a3"/>
      </w:pPr>
      <w:r w:rsidRPr="004F0F44">
        <w:t>локальную сеть, либо независимые.</w:t>
      </w:r>
    </w:p>
    <w:p w:rsidR="004F0F44" w:rsidRPr="004F0F44" w:rsidRDefault="004F0F44" w:rsidP="009427E0">
      <w:pPr>
        <w:pStyle w:val="a3"/>
      </w:pPr>
      <w:r w:rsidRPr="004F0F44">
        <w:t xml:space="preserve">     Сеть передачи данных "Спринт" обеспечивает предоставление  абонентам</w:t>
      </w:r>
    </w:p>
    <w:p w:rsidR="004F0F44" w:rsidRPr="004F0F44" w:rsidRDefault="004F0F44" w:rsidP="009427E0">
      <w:pPr>
        <w:pStyle w:val="a3"/>
      </w:pPr>
      <w:r w:rsidRPr="004F0F44">
        <w:t>следующего набора услуг:</w:t>
      </w:r>
    </w:p>
    <w:p w:rsidR="004F0F44" w:rsidRPr="004F0F44" w:rsidRDefault="004F0F44" w:rsidP="009427E0">
      <w:pPr>
        <w:pStyle w:val="a3"/>
      </w:pPr>
      <w:r w:rsidRPr="004F0F44">
        <w:t xml:space="preserve">     - электронная почта;</w:t>
      </w:r>
    </w:p>
    <w:p w:rsidR="004F0F44" w:rsidRPr="004F0F44" w:rsidRDefault="004F0F44" w:rsidP="009427E0">
      <w:pPr>
        <w:pStyle w:val="a3"/>
      </w:pPr>
      <w:r w:rsidRPr="004F0F44">
        <w:t xml:space="preserve">     - международный телекс;</w:t>
      </w:r>
    </w:p>
    <w:p w:rsidR="004F0F44" w:rsidRPr="004F0F44" w:rsidRDefault="004F0F44" w:rsidP="009427E0">
      <w:pPr>
        <w:pStyle w:val="a3"/>
      </w:pPr>
      <w:r w:rsidRPr="004F0F44">
        <w:t xml:space="preserve">     - телетайп;</w:t>
      </w:r>
    </w:p>
    <w:p w:rsidR="004F0F44" w:rsidRPr="004F0F44" w:rsidRDefault="004F0F44" w:rsidP="009427E0">
      <w:pPr>
        <w:pStyle w:val="a3"/>
      </w:pPr>
      <w:r w:rsidRPr="004F0F44">
        <w:t xml:space="preserve">     - передача факс-сообщений;</w:t>
      </w:r>
    </w:p>
    <w:p w:rsidR="004F0F44" w:rsidRPr="004F0F44" w:rsidRDefault="004F0F44" w:rsidP="009427E0">
      <w:pPr>
        <w:pStyle w:val="a3"/>
      </w:pPr>
      <w:r w:rsidRPr="004F0F44">
        <w:t xml:space="preserve">     - криптозащита информации;</w:t>
      </w:r>
    </w:p>
    <w:p w:rsidR="004F0F44" w:rsidRPr="004F0F44" w:rsidRDefault="004F0F44" w:rsidP="009427E0">
      <w:pPr>
        <w:pStyle w:val="a3"/>
      </w:pPr>
      <w:r w:rsidRPr="004F0F44">
        <w:t xml:space="preserve">     - дуплексная вокодерная связь.</w:t>
      </w:r>
    </w:p>
    <w:p w:rsidR="004F0F44" w:rsidRPr="004F0F44" w:rsidRDefault="004F0F44" w:rsidP="009427E0">
      <w:pPr>
        <w:pStyle w:val="a3"/>
      </w:pPr>
      <w:r w:rsidRPr="004F0F44">
        <w:t xml:space="preserve">     Набор программно-аппаратных средств наряду с сохранением полного на-</w:t>
      </w:r>
    </w:p>
    <w:p w:rsidR="004F0F44" w:rsidRPr="004F0F44" w:rsidRDefault="004F0F44" w:rsidP="009427E0">
      <w:pPr>
        <w:pStyle w:val="a3"/>
      </w:pPr>
      <w:r w:rsidRPr="004F0F44">
        <w:t>бора  услуг  сети  "Спринт" дополнительно позволяет реализовать следующие</w:t>
      </w:r>
    </w:p>
    <w:p w:rsidR="004F0F44" w:rsidRPr="004F0F44" w:rsidRDefault="004F0F44" w:rsidP="009427E0">
      <w:pPr>
        <w:pStyle w:val="a3"/>
      </w:pPr>
      <w:r w:rsidRPr="004F0F44">
        <w:t>функции:</w:t>
      </w:r>
    </w:p>
    <w:p w:rsidR="004F0F44" w:rsidRPr="004F0F44" w:rsidRDefault="004F0F44" w:rsidP="009427E0">
      <w:pPr>
        <w:pStyle w:val="a3"/>
      </w:pPr>
      <w:r w:rsidRPr="004F0F44">
        <w:t xml:space="preserve">     - шифрование передаваемой информации с использованием системы с отк-</w:t>
      </w:r>
    </w:p>
    <w:p w:rsidR="004F0F44" w:rsidRPr="004F0F44" w:rsidRDefault="004F0F44" w:rsidP="009427E0">
      <w:pPr>
        <w:pStyle w:val="a3"/>
      </w:pPr>
      <w:r w:rsidRPr="004F0F44">
        <w:t>рытым распределением ключей;</w:t>
      </w:r>
    </w:p>
    <w:p w:rsidR="004F0F44" w:rsidRPr="004F0F44" w:rsidRDefault="004F0F44" w:rsidP="009427E0">
      <w:pPr>
        <w:pStyle w:val="a3"/>
      </w:pPr>
      <w:r w:rsidRPr="004F0F44">
        <w:t xml:space="preserve">     - "цифровую подпись" документов;</w:t>
      </w:r>
    </w:p>
    <w:p w:rsidR="004F0F44" w:rsidRPr="004F0F44" w:rsidRDefault="004F0F44" w:rsidP="009427E0">
      <w:pPr>
        <w:pStyle w:val="a3"/>
      </w:pPr>
      <w:r w:rsidRPr="004F0F44">
        <w:t xml:space="preserve">     - "нотариус"- подтверждение "цифровой подписи" абонента;</w:t>
      </w:r>
    </w:p>
    <w:p w:rsidR="004F0F44" w:rsidRPr="004F0F44" w:rsidRDefault="004F0F44" w:rsidP="009427E0">
      <w:pPr>
        <w:pStyle w:val="a3"/>
      </w:pPr>
      <w:r w:rsidRPr="004F0F44">
        <w:t xml:space="preserve">     - "речевую почту";</w:t>
      </w:r>
    </w:p>
    <w:p w:rsidR="004F0F44" w:rsidRPr="004F0F44" w:rsidRDefault="004F0F44" w:rsidP="009427E0">
      <w:pPr>
        <w:pStyle w:val="a3"/>
      </w:pPr>
      <w:r w:rsidRPr="004F0F44">
        <w:t xml:space="preserve">     - цифровую телефонную закрытую связь.</w:t>
      </w:r>
    </w:p>
    <w:p w:rsidR="004F0F44" w:rsidRPr="004F0F44" w:rsidRDefault="004F0F44" w:rsidP="009427E0">
      <w:pPr>
        <w:pStyle w:val="a3"/>
      </w:pPr>
      <w:r w:rsidRPr="004F0F44">
        <w:t xml:space="preserve">     Речевая почта  -  передача  по  электронной почте речевых сообщений.</w:t>
      </w:r>
    </w:p>
    <w:p w:rsidR="004F0F44" w:rsidRPr="004F0F44" w:rsidRDefault="004F0F44" w:rsidP="009427E0">
      <w:pPr>
        <w:pStyle w:val="a3"/>
      </w:pPr>
      <w:r w:rsidRPr="004F0F44">
        <w:t>Чтобы воспользоваться этой услугой, надо приобрести комплект речевой поч-</w:t>
      </w:r>
    </w:p>
    <w:p w:rsidR="004F0F44" w:rsidRPr="004F0F44" w:rsidRDefault="004F0F44" w:rsidP="009427E0">
      <w:pPr>
        <w:pStyle w:val="a3"/>
      </w:pPr>
      <w:r w:rsidRPr="004F0F44">
        <w:t>ты.  Одна секунда речи занимает объем всего 0.6 Кбайт. На обычную дискету</w:t>
      </w:r>
    </w:p>
    <w:p w:rsidR="004F0F44" w:rsidRPr="004F0F44" w:rsidRDefault="004F0F44" w:rsidP="009427E0">
      <w:pPr>
        <w:pStyle w:val="a3"/>
      </w:pPr>
      <w:r w:rsidRPr="004F0F44">
        <w:t>в 360 Кбайт можно поместить 10 мин непрерывной речи.</w:t>
      </w:r>
    </w:p>
    <w:p w:rsidR="004F0F44" w:rsidRPr="004F0F44" w:rsidRDefault="004F0F44" w:rsidP="009427E0">
      <w:pPr>
        <w:pStyle w:val="a3"/>
      </w:pPr>
      <w:r w:rsidRPr="004F0F44">
        <w:t xml:space="preserve">     Использование речевой почты не требует дополнительных усилий по обу-</w:t>
      </w:r>
    </w:p>
    <w:p w:rsidR="004F0F44" w:rsidRPr="004F0F44" w:rsidRDefault="004F0F44" w:rsidP="009427E0">
      <w:pPr>
        <w:pStyle w:val="a3"/>
      </w:pPr>
      <w:r w:rsidRPr="004F0F44">
        <w:t>чению.  В оболочку SprintMail включена возможность создания двоичного ре-</w:t>
      </w:r>
    </w:p>
    <w:p w:rsidR="004F0F44" w:rsidRPr="004F0F44" w:rsidRDefault="004F0F44" w:rsidP="009427E0">
      <w:pPr>
        <w:pStyle w:val="a3"/>
      </w:pPr>
      <w:r w:rsidRPr="004F0F44">
        <w:t>чевого  файла  для  последующей передачи и прослушивания принятых речевых</w:t>
      </w:r>
    </w:p>
    <w:p w:rsidR="004F0F44" w:rsidRPr="004F0F44" w:rsidRDefault="004F0F44" w:rsidP="009427E0">
      <w:pPr>
        <w:pStyle w:val="a3"/>
      </w:pPr>
      <w:r w:rsidRPr="004F0F44">
        <w:t>файлов. Для создания файла надо выбрать режим подготовки речевого сообще-</w:t>
      </w:r>
    </w:p>
    <w:p w:rsidR="004F0F44" w:rsidRPr="004F0F44" w:rsidRDefault="004F0F44" w:rsidP="009427E0">
      <w:pPr>
        <w:pStyle w:val="a3"/>
      </w:pPr>
      <w:r w:rsidRPr="004F0F44">
        <w:t>ния и произнести в телефонную трубку нужный текст, который в двоичном ви-</w:t>
      </w:r>
    </w:p>
    <w:p w:rsidR="004F0F44" w:rsidRPr="004F0F44" w:rsidRDefault="004F0F44" w:rsidP="009427E0">
      <w:pPr>
        <w:pStyle w:val="a3"/>
      </w:pPr>
      <w:r w:rsidRPr="004F0F44">
        <w:t>де попадает в соответствующий бокс.  Есть возможность слухового  контроля</w:t>
      </w:r>
    </w:p>
    <w:p w:rsidR="004F0F44" w:rsidRPr="004F0F44" w:rsidRDefault="004F0F44" w:rsidP="009427E0">
      <w:pPr>
        <w:pStyle w:val="a3"/>
      </w:pPr>
      <w:r w:rsidRPr="004F0F44">
        <w:t>подготовленного сообщения.  Далее созданный файл передается в сети. Полу-</w:t>
      </w:r>
    </w:p>
    <w:p w:rsidR="004F0F44" w:rsidRPr="004F0F44" w:rsidRDefault="004F0F44" w:rsidP="009427E0">
      <w:pPr>
        <w:pStyle w:val="a3"/>
      </w:pPr>
      <w:r w:rsidRPr="004F0F44">
        <w:t>ченные двоичные файлы могут быть при желании многократно прослушаны на ту</w:t>
      </w:r>
    </w:p>
    <w:p w:rsidR="004F0F44" w:rsidRPr="004F0F44" w:rsidRDefault="004F0F44" w:rsidP="009427E0">
      <w:pPr>
        <w:pStyle w:val="a3"/>
      </w:pPr>
      <w:r w:rsidRPr="004F0F44">
        <w:t>же телефонную трубку.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АДС "МИР" создана в 1990 году.</w:t>
      </w:r>
    </w:p>
    <w:p w:rsidR="004F0F44" w:rsidRPr="004F0F44" w:rsidRDefault="004F0F44" w:rsidP="009427E0">
      <w:pPr>
        <w:pStyle w:val="a3"/>
      </w:pPr>
      <w:r w:rsidRPr="004F0F44">
        <w:t xml:space="preserve">     Выбрав в качестве стратегической цели создание распределенной инфор-</w:t>
      </w:r>
    </w:p>
    <w:p w:rsidR="004F0F44" w:rsidRPr="004F0F44" w:rsidRDefault="004F0F44" w:rsidP="009427E0">
      <w:pPr>
        <w:pStyle w:val="a3"/>
      </w:pPr>
      <w:r w:rsidRPr="004F0F44">
        <w:t>мационной  сети,  обеспечивающей потребности рынка,  АДС "МИР" прошла ряд</w:t>
      </w:r>
    </w:p>
    <w:p w:rsidR="004F0F44" w:rsidRPr="004F0F44" w:rsidRDefault="004F0F44" w:rsidP="009427E0">
      <w:pPr>
        <w:pStyle w:val="a3"/>
      </w:pPr>
      <w:r w:rsidRPr="004F0F44">
        <w:t>этапов развития,  в течении которых менялись предъявляемые к ней требова-</w:t>
      </w:r>
    </w:p>
    <w:p w:rsidR="004F0F44" w:rsidRPr="004F0F44" w:rsidRDefault="004F0F44" w:rsidP="009427E0">
      <w:pPr>
        <w:pStyle w:val="a3"/>
      </w:pPr>
      <w:r w:rsidRPr="004F0F44">
        <w:t>ния.  А в 1991 году было принято решение о создании информационно-коммер-</w:t>
      </w:r>
    </w:p>
    <w:p w:rsidR="004F0F44" w:rsidRPr="004F0F44" w:rsidRDefault="004F0F44" w:rsidP="009427E0">
      <w:pPr>
        <w:pStyle w:val="a3"/>
      </w:pPr>
      <w:r w:rsidRPr="004F0F44">
        <w:t>ческой системы (ИКС).</w:t>
      </w:r>
    </w:p>
    <w:p w:rsidR="004F0F44" w:rsidRPr="004F0F44" w:rsidRDefault="004F0F44" w:rsidP="009427E0">
      <w:pPr>
        <w:pStyle w:val="a3"/>
      </w:pPr>
      <w:r w:rsidRPr="004F0F44">
        <w:t xml:space="preserve">     Начиная с мая 1992 года ИКС "МИР" функционирует  круглосуточно  в</w:t>
      </w:r>
    </w:p>
    <w:p w:rsidR="004F0F44" w:rsidRPr="004F0F44" w:rsidRDefault="004F0F44" w:rsidP="009427E0">
      <w:pPr>
        <w:pStyle w:val="a3"/>
      </w:pPr>
      <w:r w:rsidRPr="004F0F44">
        <w:t>рабочем режиме. Ежедневно передается коммерческая информация из регио-</w:t>
      </w:r>
    </w:p>
    <w:p w:rsidR="004F0F44" w:rsidRPr="004F0F44" w:rsidRDefault="004F0F44" w:rsidP="009427E0">
      <w:pPr>
        <w:pStyle w:val="a3"/>
      </w:pPr>
      <w:r w:rsidRPr="004F0F44">
        <w:t>нальных центров (РЦ).Каждый день поступает в среднем  70  коммерческих</w:t>
      </w:r>
    </w:p>
    <w:p w:rsidR="004F0F44" w:rsidRPr="004F0F44" w:rsidRDefault="004F0F44" w:rsidP="009427E0">
      <w:pPr>
        <w:pStyle w:val="a3"/>
      </w:pPr>
      <w:r w:rsidRPr="004F0F44">
        <w:t>предложений, которые обрабатываются в КЦ (классифицируются, индексиру-</w:t>
      </w:r>
    </w:p>
    <w:p w:rsidR="004F0F44" w:rsidRPr="004F0F44" w:rsidRDefault="004F0F44" w:rsidP="009427E0">
      <w:pPr>
        <w:pStyle w:val="a3"/>
      </w:pPr>
      <w:r w:rsidRPr="004F0F44">
        <w:t>ются,  размещаются в БД,  архивируются в файлы для отправки в РЦ). Об-</w:t>
      </w:r>
    </w:p>
    <w:p w:rsidR="004F0F44" w:rsidRPr="004F0F44" w:rsidRDefault="004F0F44" w:rsidP="009427E0">
      <w:pPr>
        <w:pStyle w:val="a3"/>
      </w:pPr>
      <w:r w:rsidRPr="004F0F44">
        <w:t>ратная  рассылка  единого  блока  новых поступлений также производится</w:t>
      </w:r>
    </w:p>
    <w:p w:rsidR="004F0F44" w:rsidRPr="004F0F44" w:rsidRDefault="004F0F44" w:rsidP="009427E0">
      <w:pPr>
        <w:pStyle w:val="a3"/>
      </w:pPr>
      <w:r w:rsidRPr="004F0F44">
        <w:t>ежедневно через общий "почтовый ящик" РЦ.  Координационный центр ежед-</w:t>
      </w:r>
    </w:p>
    <w:p w:rsidR="004F0F44" w:rsidRPr="004F0F44" w:rsidRDefault="004F0F44" w:rsidP="009427E0">
      <w:pPr>
        <w:pStyle w:val="a3"/>
      </w:pPr>
      <w:r w:rsidRPr="004F0F44">
        <w:t>невно  обрабатывает коммерческую информацию,  поступающую из сети РЕЛ-</w:t>
      </w:r>
    </w:p>
    <w:p w:rsidR="004F0F44" w:rsidRPr="004F0F44" w:rsidRDefault="004F0F44" w:rsidP="009427E0">
      <w:pPr>
        <w:pStyle w:val="a3"/>
      </w:pPr>
      <w:r w:rsidRPr="004F0F44">
        <w:t>КОМ, делая ее доступной всем пользователям в режиме "оn-line".</w:t>
      </w:r>
    </w:p>
    <w:p w:rsidR="004F0F44" w:rsidRPr="004F0F44" w:rsidRDefault="004F0F44" w:rsidP="009427E0">
      <w:pPr>
        <w:pStyle w:val="a3"/>
      </w:pPr>
      <w:r w:rsidRPr="004F0F44">
        <w:t xml:space="preserve">     Всего в ИКС в настоящее время поддерживаются более 55 различных  ре-</w:t>
      </w:r>
    </w:p>
    <w:p w:rsidR="004F0F44" w:rsidRPr="004F0F44" w:rsidRDefault="004F0F44" w:rsidP="009427E0">
      <w:pPr>
        <w:pStyle w:val="a3"/>
      </w:pPr>
      <w:r w:rsidRPr="004F0F44">
        <w:t>гиональных БД.</w:t>
      </w:r>
    </w:p>
    <w:p w:rsidR="004F0F44" w:rsidRPr="004F0F44" w:rsidRDefault="004F0F44" w:rsidP="009427E0">
      <w:pPr>
        <w:pStyle w:val="a3"/>
      </w:pPr>
      <w:r w:rsidRPr="004F0F44">
        <w:t xml:space="preserve">     За счет обмена паролями между всеми РЦ ИКС каждый региональный центр</w:t>
      </w:r>
    </w:p>
    <w:p w:rsidR="004F0F44" w:rsidRPr="004F0F44" w:rsidRDefault="004F0F44" w:rsidP="009427E0">
      <w:pPr>
        <w:pStyle w:val="a3"/>
      </w:pPr>
      <w:r w:rsidRPr="004F0F44">
        <w:t>имеет в потенциале доступ ко всем БД в ИКС "МИР".  Абонент РЦ может озна-</w:t>
      </w:r>
    </w:p>
    <w:p w:rsidR="004F0F44" w:rsidRPr="004F0F44" w:rsidRDefault="004F0F44" w:rsidP="009427E0">
      <w:pPr>
        <w:pStyle w:val="a3"/>
      </w:pPr>
      <w:r w:rsidRPr="004F0F44">
        <w:t>комиться с каталогом баз данных и подключиться за дополнительную плату  к</w:t>
      </w:r>
    </w:p>
    <w:p w:rsidR="004F0F44" w:rsidRPr="004F0F44" w:rsidRDefault="004F0F44" w:rsidP="009427E0">
      <w:pPr>
        <w:pStyle w:val="a3"/>
      </w:pPr>
      <w:r w:rsidRPr="004F0F44">
        <w:t>любой региональной БД.</w:t>
      </w:r>
    </w:p>
    <w:p w:rsidR="004F0F44" w:rsidRPr="004F0F44" w:rsidRDefault="004F0F44" w:rsidP="009427E0">
      <w:pPr>
        <w:pStyle w:val="a3"/>
      </w:pPr>
      <w:r w:rsidRPr="004F0F44">
        <w:t xml:space="preserve">     Такое распределенное наращивание информационного ресурса в  условиях</w:t>
      </w:r>
    </w:p>
    <w:p w:rsidR="004F0F44" w:rsidRPr="004F0F44" w:rsidRDefault="004F0F44" w:rsidP="009427E0">
      <w:pPr>
        <w:pStyle w:val="a3"/>
      </w:pPr>
      <w:r w:rsidRPr="004F0F44">
        <w:t>единого интерфейса создает благоприятные условия для постоянного развития</w:t>
      </w:r>
    </w:p>
    <w:p w:rsidR="004F0F44" w:rsidRPr="004F0F44" w:rsidRDefault="004F0F44" w:rsidP="009427E0">
      <w:pPr>
        <w:pStyle w:val="a3"/>
      </w:pPr>
      <w:r w:rsidRPr="004F0F44">
        <w:t>ИКС "МИР".</w:t>
      </w:r>
    </w:p>
    <w:p w:rsidR="004F0F44" w:rsidRPr="004F0F44" w:rsidRDefault="004F0F44" w:rsidP="009427E0">
      <w:pPr>
        <w:pStyle w:val="a3"/>
      </w:pPr>
      <w:r w:rsidRPr="004F0F44">
        <w:t xml:space="preserve">     ИКС обеспечивает выполнение следующих функций:</w:t>
      </w:r>
    </w:p>
    <w:p w:rsidR="004F0F44" w:rsidRPr="004F0F44" w:rsidRDefault="004F0F44" w:rsidP="009427E0">
      <w:pPr>
        <w:pStyle w:val="a3"/>
      </w:pPr>
      <w:r w:rsidRPr="004F0F44">
        <w:t xml:space="preserve">     РАСПРОСТРАНЕНИЕ РЕКЛАМЫ.</w:t>
      </w:r>
    </w:p>
    <w:p w:rsidR="004F0F44" w:rsidRPr="004F0F44" w:rsidRDefault="004F0F44" w:rsidP="009427E0">
      <w:pPr>
        <w:pStyle w:val="a3"/>
      </w:pPr>
      <w:r w:rsidRPr="004F0F44">
        <w:t>Ежедневный обмен информационными блоками,  содержащими коммерческие пред-</w:t>
      </w:r>
    </w:p>
    <w:p w:rsidR="004F0F44" w:rsidRPr="004F0F44" w:rsidRDefault="004F0F44" w:rsidP="009427E0">
      <w:pPr>
        <w:pStyle w:val="a3"/>
      </w:pPr>
      <w:r w:rsidRPr="004F0F44">
        <w:t>ложения,  между КЦ и РЦ дает возможность гарантированного доведения  ком-</w:t>
      </w:r>
    </w:p>
    <w:p w:rsidR="004F0F44" w:rsidRPr="004F0F44" w:rsidRDefault="004F0F44" w:rsidP="009427E0">
      <w:pPr>
        <w:pStyle w:val="a3"/>
      </w:pPr>
      <w:r w:rsidRPr="004F0F44">
        <w:t>мерческих предложений каждого абонента до всех абонентов ИКС. Таким обра-</w:t>
      </w:r>
    </w:p>
    <w:p w:rsidR="004F0F44" w:rsidRPr="004F0F44" w:rsidRDefault="004F0F44" w:rsidP="009427E0">
      <w:pPr>
        <w:pStyle w:val="a3"/>
      </w:pPr>
      <w:r w:rsidRPr="004F0F44">
        <w:t>зом,  вся сеть на определенном этапе развития может  рассматриваться  как</w:t>
      </w:r>
    </w:p>
    <w:p w:rsidR="004F0F44" w:rsidRPr="004F0F44" w:rsidRDefault="004F0F44" w:rsidP="009427E0">
      <w:pPr>
        <w:pStyle w:val="a3"/>
      </w:pPr>
      <w:r w:rsidRPr="004F0F44">
        <w:t>средство массовой информации, имеющее свойства классифицируемости, накоп-</w:t>
      </w:r>
    </w:p>
    <w:p w:rsidR="004F0F44" w:rsidRPr="004F0F44" w:rsidRDefault="004F0F44" w:rsidP="009427E0">
      <w:pPr>
        <w:pStyle w:val="a3"/>
      </w:pPr>
      <w:r w:rsidRPr="004F0F44">
        <w:t>ления и быстрого контекстного поиска требуемой информации.</w:t>
      </w:r>
    </w:p>
    <w:p w:rsidR="004F0F44" w:rsidRPr="004F0F44" w:rsidRDefault="004F0F44" w:rsidP="009427E0">
      <w:pPr>
        <w:pStyle w:val="a3"/>
      </w:pPr>
      <w:r w:rsidRPr="004F0F44">
        <w:t xml:space="preserve">     ПРЯМОЙ ДОСТУП К ИНФОРМАЦИИ РАЗНООБРАЗНЫХ БАЗ ДАННЫХ.</w:t>
      </w:r>
    </w:p>
    <w:p w:rsidR="004F0F44" w:rsidRPr="004F0F44" w:rsidRDefault="004F0F44" w:rsidP="009427E0">
      <w:pPr>
        <w:pStyle w:val="a3"/>
      </w:pPr>
      <w:r w:rsidRPr="004F0F44">
        <w:t xml:space="preserve">     Это могут быть самые различные БД: регистры предприятий, телефон-</w:t>
      </w:r>
    </w:p>
    <w:p w:rsidR="004F0F44" w:rsidRPr="004F0F44" w:rsidRDefault="004F0F44" w:rsidP="009427E0">
      <w:pPr>
        <w:pStyle w:val="a3"/>
      </w:pPr>
      <w:r w:rsidRPr="004F0F44">
        <w:t>ные справочники, расписания поездов и самолетов, библиографии и т.д. В</w:t>
      </w:r>
    </w:p>
    <w:p w:rsidR="004F0F44" w:rsidRPr="004F0F44" w:rsidRDefault="004F0F44" w:rsidP="009427E0">
      <w:pPr>
        <w:pStyle w:val="a3"/>
      </w:pPr>
      <w:r w:rsidRPr="004F0F44">
        <w:t>настоящее  время доступ обеспечивается средствами программного обеспе-</w:t>
      </w:r>
    </w:p>
    <w:p w:rsidR="004F0F44" w:rsidRPr="004F0F44" w:rsidRDefault="004F0F44" w:rsidP="009427E0">
      <w:pPr>
        <w:pStyle w:val="a3"/>
      </w:pPr>
      <w:r w:rsidRPr="004F0F44">
        <w:t>чения "1C", что накладывает определенную специфику на характер запасов</w:t>
      </w:r>
    </w:p>
    <w:p w:rsidR="004F0F44" w:rsidRPr="004F0F44" w:rsidRDefault="004F0F44" w:rsidP="009427E0">
      <w:pPr>
        <w:pStyle w:val="a3"/>
      </w:pPr>
      <w:r w:rsidRPr="004F0F44">
        <w:t>и организацию поисковых образов,  однако не мешает в ряде типовых при-</w:t>
      </w:r>
    </w:p>
    <w:p w:rsidR="004F0F44" w:rsidRPr="004F0F44" w:rsidRDefault="004F0F44" w:rsidP="009427E0">
      <w:pPr>
        <w:pStyle w:val="a3"/>
      </w:pPr>
      <w:r w:rsidRPr="004F0F44">
        <w:t>менений получению требуемой информации.</w:t>
      </w:r>
    </w:p>
    <w:p w:rsidR="004F0F44" w:rsidRPr="004F0F44" w:rsidRDefault="004F0F44" w:rsidP="009427E0">
      <w:pPr>
        <w:pStyle w:val="a3"/>
      </w:pPr>
      <w:r w:rsidRPr="004F0F44">
        <w:t xml:space="preserve">     ЭЛЕКТРОННЫЙ МАРКЕТИНГ.</w:t>
      </w:r>
    </w:p>
    <w:p w:rsidR="004F0F44" w:rsidRPr="004F0F44" w:rsidRDefault="004F0F44" w:rsidP="009427E0">
      <w:pPr>
        <w:pStyle w:val="a3"/>
      </w:pPr>
      <w:r w:rsidRPr="004F0F44">
        <w:t>Пользователи сети могут не только распространять свои коммерческие  пред-</w:t>
      </w:r>
    </w:p>
    <w:p w:rsidR="004F0F44" w:rsidRPr="004F0F44" w:rsidRDefault="004F0F44" w:rsidP="009427E0">
      <w:pPr>
        <w:pStyle w:val="a3"/>
      </w:pPr>
      <w:r w:rsidRPr="004F0F44">
        <w:t>ложения,  но также получают возможность ежедневно анализировать состояние</w:t>
      </w:r>
    </w:p>
    <w:p w:rsidR="004F0F44" w:rsidRPr="004F0F44" w:rsidRDefault="004F0F44" w:rsidP="009427E0">
      <w:pPr>
        <w:pStyle w:val="a3"/>
      </w:pPr>
      <w:r w:rsidRPr="004F0F44">
        <w:t>рынка по тем или иным товарам и услугам путем просмотра баз  данных.  Это</w:t>
      </w:r>
    </w:p>
    <w:p w:rsidR="004F0F44" w:rsidRPr="004F0F44" w:rsidRDefault="004F0F44" w:rsidP="009427E0">
      <w:pPr>
        <w:pStyle w:val="a3"/>
      </w:pPr>
      <w:r w:rsidRPr="004F0F44">
        <w:t>способствует правильному принятию решений в областях продвижения на рынок</w:t>
      </w:r>
    </w:p>
    <w:p w:rsidR="004F0F44" w:rsidRPr="004F0F44" w:rsidRDefault="004F0F44" w:rsidP="009427E0">
      <w:pPr>
        <w:pStyle w:val="a3"/>
      </w:pPr>
      <w:r w:rsidRPr="004F0F44">
        <w:t>различной продукции и развития новых производств.</w:t>
      </w:r>
    </w:p>
    <w:p w:rsidR="004F0F44" w:rsidRPr="004F0F44" w:rsidRDefault="004F0F44" w:rsidP="009427E0">
      <w:pPr>
        <w:pStyle w:val="a3"/>
      </w:pPr>
      <w:r w:rsidRPr="004F0F44">
        <w:t xml:space="preserve">     ПРОФЕССИОНАЛЬНОЕ ИНФОРМАЦИОННОЕ ОБСЛУЖИВАНИЕ.</w:t>
      </w:r>
    </w:p>
    <w:p w:rsidR="004F0F44" w:rsidRPr="004F0F44" w:rsidRDefault="004F0F44" w:rsidP="009427E0">
      <w:pPr>
        <w:pStyle w:val="a3"/>
      </w:pPr>
      <w:r w:rsidRPr="004F0F44">
        <w:t>Любая фирма,  желающая информационно поддерживать  своих  потребителей  в</w:t>
      </w:r>
    </w:p>
    <w:p w:rsidR="004F0F44" w:rsidRPr="004F0F44" w:rsidRDefault="004F0F44" w:rsidP="009427E0">
      <w:pPr>
        <w:pStyle w:val="a3"/>
      </w:pPr>
      <w:r w:rsidRPr="004F0F44">
        <w:t>различных  регионах  страны,  может  заключить  договор  с ИКС и получить</w:t>
      </w:r>
    </w:p>
    <w:p w:rsidR="004F0F44" w:rsidRPr="004F0F44" w:rsidRDefault="004F0F44" w:rsidP="009427E0">
      <w:pPr>
        <w:pStyle w:val="a3"/>
      </w:pPr>
      <w:r w:rsidRPr="004F0F44">
        <w:t>дисковое пространство для своих информационных  массивов,  которые  будут</w:t>
      </w:r>
    </w:p>
    <w:p w:rsidR="004F0F44" w:rsidRPr="004F0F44" w:rsidRDefault="004F0F44" w:rsidP="009427E0">
      <w:pPr>
        <w:pStyle w:val="a3"/>
      </w:pPr>
      <w:r w:rsidRPr="004F0F44">
        <w:t>доступны всем клиентам фирмы.  Примерами такого сотрудничества могут слу-</w:t>
      </w:r>
    </w:p>
    <w:p w:rsidR="004F0F44" w:rsidRPr="004F0F44" w:rsidRDefault="004F0F44" w:rsidP="009427E0">
      <w:pPr>
        <w:pStyle w:val="a3"/>
      </w:pPr>
      <w:r w:rsidRPr="004F0F44">
        <w:t>жить БД фирмы БОРЛАНД, БД Российского инновационного фонда и др.</w:t>
      </w:r>
    </w:p>
    <w:p w:rsidR="004F0F44" w:rsidRPr="004F0F44" w:rsidRDefault="004F0F44" w:rsidP="009427E0">
      <w:pPr>
        <w:pStyle w:val="a3"/>
      </w:pPr>
      <w:r w:rsidRPr="004F0F44">
        <w:t xml:space="preserve">     ЭЛЕКТРОННАЯ ПОЧТА.</w:t>
      </w:r>
    </w:p>
    <w:p w:rsidR="004F0F44" w:rsidRPr="004F0F44" w:rsidRDefault="004F0F44" w:rsidP="009427E0">
      <w:pPr>
        <w:pStyle w:val="a3"/>
      </w:pPr>
      <w:r w:rsidRPr="004F0F44">
        <w:t xml:space="preserve">     Каждый РЦ может рассматриваться как электронное почтовое  отделе-</w:t>
      </w:r>
    </w:p>
    <w:p w:rsidR="004F0F44" w:rsidRPr="004F0F44" w:rsidRDefault="004F0F44" w:rsidP="009427E0">
      <w:pPr>
        <w:pStyle w:val="a3"/>
      </w:pPr>
      <w:r w:rsidRPr="004F0F44">
        <w:t>ние (сообщение,  пересылаемое от абонента к абоненту, должно иметь со-</w:t>
      </w:r>
    </w:p>
    <w:p w:rsidR="004F0F44" w:rsidRPr="004F0F44" w:rsidRDefault="004F0F44" w:rsidP="009427E0">
      <w:pPr>
        <w:pStyle w:val="a3"/>
      </w:pPr>
      <w:r w:rsidRPr="004F0F44">
        <w:t>ответствующую адресацию).  Координационный центр ( КЦ) выполняет  роль</w:t>
      </w:r>
    </w:p>
    <w:p w:rsidR="004F0F44" w:rsidRPr="004F0F44" w:rsidRDefault="004F0F44" w:rsidP="009427E0">
      <w:pPr>
        <w:pStyle w:val="a3"/>
      </w:pPr>
      <w:r w:rsidRPr="004F0F44">
        <w:t>"главпочтампа",  имеющего "шлюзы" в другие сети электронной почты. Для</w:t>
      </w:r>
    </w:p>
    <w:p w:rsidR="004F0F44" w:rsidRPr="004F0F44" w:rsidRDefault="004F0F44" w:rsidP="009427E0">
      <w:pPr>
        <w:pStyle w:val="a3"/>
      </w:pPr>
      <w:r w:rsidRPr="004F0F44">
        <w:t>эффективной реализации этой функции необходимо решение задач адресации</w:t>
      </w:r>
    </w:p>
    <w:p w:rsidR="004F0F44" w:rsidRPr="004F0F44" w:rsidRDefault="004F0F44" w:rsidP="009427E0">
      <w:pPr>
        <w:pStyle w:val="a3"/>
      </w:pPr>
      <w:r w:rsidRPr="004F0F44">
        <w:t>и совместимости с другими сетями.</w:t>
      </w:r>
    </w:p>
    <w:p w:rsidR="004F0F44" w:rsidRPr="004F0F44" w:rsidRDefault="004F0F44" w:rsidP="009427E0">
      <w:pPr>
        <w:pStyle w:val="a3"/>
      </w:pPr>
      <w:r w:rsidRPr="004F0F44">
        <w:t xml:space="preserve">     ПОДПИСКА НА ЭЛЕКТРОННЫЕ ИЗДАНИЯ.</w:t>
      </w:r>
    </w:p>
    <w:p w:rsidR="004F0F44" w:rsidRPr="004F0F44" w:rsidRDefault="004F0F44" w:rsidP="009427E0">
      <w:pPr>
        <w:pStyle w:val="a3"/>
      </w:pPr>
      <w:r w:rsidRPr="004F0F44">
        <w:t>Эта функция основана на расширенном понимании назначения электронной поч-</w:t>
      </w:r>
    </w:p>
    <w:p w:rsidR="004F0F44" w:rsidRPr="004F0F44" w:rsidRDefault="004F0F44" w:rsidP="009427E0">
      <w:pPr>
        <w:pStyle w:val="a3"/>
      </w:pPr>
      <w:r w:rsidRPr="004F0F44">
        <w:t>ты.  Один  из  абонентов  (издатель)  периодически готовит информационный</w:t>
      </w:r>
    </w:p>
    <w:p w:rsidR="004F0F44" w:rsidRPr="004F0F44" w:rsidRDefault="004F0F44" w:rsidP="009427E0">
      <w:pPr>
        <w:pStyle w:val="a3"/>
      </w:pPr>
      <w:r w:rsidRPr="004F0F44">
        <w:t>массив по конкретной тематике и отправляет  его  тем  абонентам,  которые</w:t>
      </w:r>
    </w:p>
    <w:p w:rsidR="004F0F44" w:rsidRPr="004F0F44" w:rsidRDefault="004F0F44" w:rsidP="009427E0">
      <w:pPr>
        <w:pStyle w:val="a3"/>
      </w:pPr>
      <w:r w:rsidRPr="004F0F44">
        <w:t>заключили с ним договор-подписку на эту информацию.</w:t>
      </w:r>
    </w:p>
    <w:p w:rsidR="004F0F44" w:rsidRPr="004F0F44" w:rsidRDefault="004F0F44" w:rsidP="009427E0">
      <w:pPr>
        <w:pStyle w:val="a3"/>
      </w:pPr>
      <w:r w:rsidRPr="004F0F44">
        <w:t xml:space="preserve">     ИНФОРМАЦИОННАЯ ПОДДЕРЖКА ВНЕШНИХ ФУНКЦИЙ.</w:t>
      </w:r>
    </w:p>
    <w:p w:rsidR="004F0F44" w:rsidRPr="004F0F44" w:rsidRDefault="004F0F44" w:rsidP="009427E0">
      <w:pPr>
        <w:pStyle w:val="a3"/>
      </w:pPr>
      <w:r w:rsidRPr="004F0F44">
        <w:t>Примером может  служить  договор  АДС  "МИР" с фирмой "Интертрудмиграция"</w:t>
      </w:r>
    </w:p>
    <w:p w:rsidR="004F0F44" w:rsidRPr="004F0F44" w:rsidRDefault="004F0F44" w:rsidP="009427E0">
      <w:pPr>
        <w:pStyle w:val="a3"/>
      </w:pPr>
      <w:r w:rsidRPr="004F0F44">
        <w:t>(ИТМ),  которая имеет  лицензию  на  экспорт  рабочей  силы,выданную  Ми-</w:t>
      </w:r>
    </w:p>
    <w:p w:rsidR="004F0F44" w:rsidRPr="004F0F44" w:rsidRDefault="004F0F44" w:rsidP="009427E0">
      <w:pPr>
        <w:pStyle w:val="a3"/>
      </w:pPr>
      <w:r w:rsidRPr="004F0F44">
        <w:t>нистерством  труда  и занятости населения Российской Федерации.  По этому</w:t>
      </w:r>
    </w:p>
    <w:p w:rsidR="004F0F44" w:rsidRPr="004F0F44" w:rsidRDefault="004F0F44" w:rsidP="009427E0">
      <w:pPr>
        <w:pStyle w:val="a3"/>
      </w:pPr>
      <w:r w:rsidRPr="004F0F44">
        <w:t>договору любой РЦ ИКС может в своем регионе вести учет  желающих  выехать</w:t>
      </w:r>
    </w:p>
    <w:p w:rsidR="004F0F44" w:rsidRPr="004F0F44" w:rsidRDefault="004F0F44" w:rsidP="009427E0">
      <w:pPr>
        <w:pStyle w:val="a3"/>
      </w:pPr>
      <w:r w:rsidRPr="004F0F44">
        <w:t>за рубеж и передавать информацию в ИТМ через КЦ ИКС. С другой стороны, КЦ</w:t>
      </w:r>
    </w:p>
    <w:p w:rsidR="004F0F44" w:rsidRPr="004F0F44" w:rsidRDefault="004F0F44" w:rsidP="009427E0">
      <w:pPr>
        <w:pStyle w:val="a3"/>
      </w:pPr>
      <w:r w:rsidRPr="004F0F44">
        <w:t>будет оповещать РЦ ИКС,  участвующие в этой деятельности, о квотах по от-</w:t>
      </w:r>
    </w:p>
    <w:p w:rsidR="004F0F44" w:rsidRPr="004F0F44" w:rsidRDefault="004F0F44" w:rsidP="009427E0">
      <w:pPr>
        <w:pStyle w:val="a3"/>
      </w:pPr>
      <w:r w:rsidRPr="004F0F44">
        <w:t>дельным большим контрактам на экспорт рабочей силы.</w:t>
      </w:r>
    </w:p>
    <w:p w:rsidR="004F0F44" w:rsidRPr="004F0F44" w:rsidRDefault="004F0F44" w:rsidP="009427E0">
      <w:pPr>
        <w:pStyle w:val="a3"/>
      </w:pPr>
      <w:r w:rsidRPr="004F0F44">
        <w:t xml:space="preserve">     Другим примером может служить консалтинг с привлечением информацион-</w:t>
      </w:r>
    </w:p>
    <w:p w:rsidR="004F0F44" w:rsidRPr="004F0F44" w:rsidRDefault="004F0F44" w:rsidP="009427E0">
      <w:pPr>
        <w:pStyle w:val="a3"/>
      </w:pPr>
      <w:r w:rsidRPr="004F0F44">
        <w:t>ных ресурсов ИКС. Любой РЦ может получить для своих клиентов информацию о</w:t>
      </w:r>
    </w:p>
    <w:p w:rsidR="004F0F44" w:rsidRPr="004F0F44" w:rsidRDefault="004F0F44" w:rsidP="009427E0">
      <w:pPr>
        <w:pStyle w:val="a3"/>
      </w:pPr>
      <w:r w:rsidRPr="004F0F44">
        <w:t>состоянии любого предприятия в пределах зон действия всех РЦ ИКС.  Но для</w:t>
      </w:r>
    </w:p>
    <w:p w:rsidR="004F0F44" w:rsidRPr="004F0F44" w:rsidRDefault="004F0F44" w:rsidP="009427E0">
      <w:pPr>
        <w:pStyle w:val="a3"/>
      </w:pPr>
      <w:r w:rsidRPr="004F0F44">
        <w:t>реализации  такой  услуги  необходимо  соответствующее внедрение РЦ ИКС в</w:t>
      </w:r>
    </w:p>
    <w:p w:rsidR="004F0F44" w:rsidRPr="004F0F44" w:rsidRDefault="004F0F44" w:rsidP="009427E0">
      <w:pPr>
        <w:pStyle w:val="a3"/>
      </w:pPr>
      <w:r w:rsidRPr="004F0F44">
        <w:t>различные структуры (финансовые и налоговые органы,  УВД, городские и об-</w:t>
      </w:r>
    </w:p>
    <w:p w:rsidR="004F0F44" w:rsidRPr="004F0F44" w:rsidRDefault="004F0F44" w:rsidP="009427E0">
      <w:pPr>
        <w:pStyle w:val="a3"/>
      </w:pPr>
      <w:r w:rsidRPr="004F0F44">
        <w:t>ластные статуправления и др.).</w:t>
      </w:r>
    </w:p>
    <w:p w:rsidR="004F0F44" w:rsidRPr="004F0F44" w:rsidRDefault="004F0F44" w:rsidP="009427E0">
      <w:pPr>
        <w:pStyle w:val="a3"/>
      </w:pPr>
      <w:r w:rsidRPr="004F0F44">
        <w:t xml:space="preserve">     ИНФОРМАЦИОННОЕ АГНЕСТВО.</w:t>
      </w:r>
    </w:p>
    <w:p w:rsidR="004F0F44" w:rsidRPr="004F0F44" w:rsidRDefault="004F0F44" w:rsidP="009427E0">
      <w:pPr>
        <w:pStyle w:val="a3"/>
      </w:pPr>
      <w:r w:rsidRPr="004F0F44">
        <w:t>Cовокупность РЦ ИКС выступает в роли корреспондентской сети,  обслуживаю-</w:t>
      </w:r>
    </w:p>
    <w:p w:rsidR="004F0F44" w:rsidRPr="004F0F44" w:rsidRDefault="004F0F44" w:rsidP="009427E0">
      <w:pPr>
        <w:pStyle w:val="a3"/>
      </w:pPr>
      <w:r w:rsidRPr="004F0F44">
        <w:t>щей  информационное  агентство.  В этом случае информация,  собираемая на</w:t>
      </w:r>
    </w:p>
    <w:p w:rsidR="004F0F44" w:rsidRPr="004F0F44" w:rsidRDefault="004F0F44" w:rsidP="009427E0">
      <w:pPr>
        <w:pStyle w:val="a3"/>
      </w:pPr>
      <w:r w:rsidRPr="004F0F44">
        <w:t>местах, может носить более разнообразный характер (экономические новости,</w:t>
      </w:r>
    </w:p>
    <w:p w:rsidR="004F0F44" w:rsidRPr="004F0F44" w:rsidRDefault="004F0F44" w:rsidP="009427E0">
      <w:pPr>
        <w:pStyle w:val="a3"/>
      </w:pPr>
      <w:r w:rsidRPr="004F0F44">
        <w:t>политика,  научно-технические новости, спорт и т.д.). Ценность такой сети</w:t>
      </w:r>
    </w:p>
    <w:p w:rsidR="004F0F44" w:rsidRPr="004F0F44" w:rsidRDefault="004F0F44" w:rsidP="009427E0">
      <w:pPr>
        <w:pStyle w:val="a3"/>
      </w:pPr>
      <w:r w:rsidRPr="004F0F44">
        <w:t>в сочетании с ресурсами ИКС заключается в том,  что традиционный сбор ин-</w:t>
      </w:r>
    </w:p>
    <w:p w:rsidR="004F0F44" w:rsidRPr="004F0F44" w:rsidRDefault="004F0F44" w:rsidP="009427E0">
      <w:pPr>
        <w:pStyle w:val="a3"/>
      </w:pPr>
      <w:r w:rsidRPr="004F0F44">
        <w:t>формации корреспондентами подкрепляется современной информационной техно-</w:t>
      </w:r>
    </w:p>
    <w:p w:rsidR="004F0F44" w:rsidRPr="004F0F44" w:rsidRDefault="004F0F44" w:rsidP="009427E0">
      <w:pPr>
        <w:pStyle w:val="a3"/>
      </w:pPr>
      <w:r w:rsidRPr="004F0F44">
        <w:t>логией. Это перспективное направление, за которым будущее.</w:t>
      </w:r>
    </w:p>
    <w:p w:rsidR="004F0F44" w:rsidRPr="004F0F44" w:rsidRDefault="004F0F44" w:rsidP="009427E0">
      <w:pPr>
        <w:pStyle w:val="a3"/>
      </w:pPr>
      <w:r w:rsidRPr="004F0F44">
        <w:t xml:space="preserve">     Приведенный перечень  функций служит основой для системной организа-</w:t>
      </w:r>
    </w:p>
    <w:p w:rsidR="004F0F44" w:rsidRPr="004F0F44" w:rsidRDefault="004F0F44" w:rsidP="009427E0">
      <w:pPr>
        <w:pStyle w:val="a3"/>
      </w:pPr>
      <w:r w:rsidRPr="004F0F44">
        <w:t>ции ИКС.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1. ФУНКЦИОНАЛЬНАЯ СТРУКТУРА ИКС</w:t>
      </w:r>
    </w:p>
    <w:p w:rsidR="004F0F44" w:rsidRPr="004F0F44" w:rsidRDefault="004F0F44" w:rsidP="009427E0">
      <w:pPr>
        <w:pStyle w:val="a3"/>
      </w:pPr>
      <w:r w:rsidRPr="004F0F44">
        <w:t xml:space="preserve">     ИКС построены по иерархическому принципу.  Организует работу сети</w:t>
      </w:r>
    </w:p>
    <w:p w:rsidR="004F0F44" w:rsidRPr="004F0F44" w:rsidRDefault="004F0F44" w:rsidP="009427E0">
      <w:pPr>
        <w:pStyle w:val="a3"/>
      </w:pPr>
      <w:r w:rsidRPr="004F0F44">
        <w:t>координационный  центр,  функции  которого возложены на один из регио-</w:t>
      </w:r>
    </w:p>
    <w:p w:rsidR="004F0F44" w:rsidRPr="004F0F44" w:rsidRDefault="004F0F44" w:rsidP="009427E0">
      <w:pPr>
        <w:pStyle w:val="a3"/>
      </w:pPr>
      <w:r w:rsidRPr="004F0F44">
        <w:t>нальных центров.  С ним непосредственно взаимодействуют все региональ-</w:t>
      </w:r>
    </w:p>
    <w:p w:rsidR="004F0F44" w:rsidRPr="004F0F44" w:rsidRDefault="004F0F44" w:rsidP="009427E0">
      <w:pPr>
        <w:pStyle w:val="a3"/>
      </w:pPr>
      <w:r w:rsidRPr="004F0F44">
        <w:t>ные (РЦ) и отраслевые центры (ОЦ) ИКС.  В свою очередь с РЦ и ОЦ взаи-</w:t>
      </w:r>
    </w:p>
    <w:p w:rsidR="004F0F44" w:rsidRPr="004F0F44" w:rsidRDefault="004F0F44" w:rsidP="009427E0">
      <w:pPr>
        <w:pStyle w:val="a3"/>
      </w:pPr>
      <w:r w:rsidRPr="004F0F44">
        <w:t>модействуют их дочерние центры,  для которых первые являются координа-</w:t>
      </w:r>
    </w:p>
    <w:p w:rsidR="004F0F44" w:rsidRPr="004F0F44" w:rsidRDefault="004F0F44" w:rsidP="009427E0">
      <w:pPr>
        <w:pStyle w:val="a3"/>
      </w:pPr>
      <w:r w:rsidRPr="004F0F44">
        <w:t>ционными.</w:t>
      </w:r>
    </w:p>
    <w:p w:rsidR="004F0F44" w:rsidRPr="004F0F44" w:rsidRDefault="004F0F44" w:rsidP="009427E0">
      <w:pPr>
        <w:pStyle w:val="a3"/>
      </w:pPr>
      <w:r w:rsidRPr="004F0F44">
        <w:t xml:space="preserve">     В качестве  потребителей  информации  ИКС  могут выступать как любые</w:t>
      </w:r>
    </w:p>
    <w:p w:rsidR="004F0F44" w:rsidRPr="004F0F44" w:rsidRDefault="004F0F44" w:rsidP="009427E0">
      <w:pPr>
        <w:pStyle w:val="a3"/>
      </w:pPr>
      <w:r w:rsidRPr="004F0F44">
        <w:t>предприятия,  организации,  фирмы,  так и частные лица, которые на правах</w:t>
      </w:r>
    </w:p>
    <w:p w:rsidR="004F0F44" w:rsidRPr="004F0F44" w:rsidRDefault="004F0F44" w:rsidP="009427E0">
      <w:pPr>
        <w:pStyle w:val="a3"/>
      </w:pPr>
      <w:r w:rsidRPr="004F0F44">
        <w:t>абонентов ИКС подключаются к ближайшему центру.</w:t>
      </w:r>
    </w:p>
    <w:p w:rsidR="004F0F44" w:rsidRPr="004F0F44" w:rsidRDefault="004F0F44" w:rsidP="009427E0">
      <w:pPr>
        <w:pStyle w:val="a3"/>
      </w:pPr>
      <w:r w:rsidRPr="004F0F44">
        <w:t xml:space="preserve">     На рис.1 приведена принципиальная структура ИКС.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                     ┌──────┐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 │  КЦ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 └───┬──┘</w:t>
      </w:r>
    </w:p>
    <w:p w:rsidR="004F0F44" w:rsidRPr="004F0F44" w:rsidRDefault="004F0F44" w:rsidP="009427E0">
      <w:pPr>
        <w:pStyle w:val="a3"/>
      </w:pPr>
      <w:r w:rsidRPr="004F0F44">
        <w:t xml:space="preserve">               ┌───────────────┴─────────────┐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┌─┴────┐                      ┌─┴────┐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┌┴─────┐│                     ┌┴─────┐│</w:t>
      </w:r>
    </w:p>
    <w:p w:rsidR="004F0F44" w:rsidRPr="004F0F44" w:rsidRDefault="004F0F44" w:rsidP="009427E0">
      <w:pPr>
        <w:pStyle w:val="a3"/>
      </w:pPr>
      <w:r w:rsidRPr="004F0F44">
        <w:t xml:space="preserve">           ┌┴─────┐│┘                    ┌┴─────┐│┘</w:t>
      </w:r>
    </w:p>
    <w:p w:rsidR="004F0F44" w:rsidRPr="004F0F44" w:rsidRDefault="004F0F44" w:rsidP="009427E0">
      <w:pPr>
        <w:pStyle w:val="a3"/>
      </w:pPr>
      <w:r w:rsidRPr="004F0F44">
        <w:t xml:space="preserve">           │  РЦ  │┘                     │  ОЦ  │┘</w:t>
      </w:r>
    </w:p>
    <w:p w:rsidR="004F0F44" w:rsidRPr="004F0F44" w:rsidRDefault="004F0F44" w:rsidP="009427E0">
      <w:pPr>
        <w:pStyle w:val="a3"/>
      </w:pPr>
      <w:r w:rsidRPr="004F0F44">
        <w:t xml:space="preserve">           └───┬──┘                      └───┬──┘</w:t>
      </w:r>
    </w:p>
    <w:p w:rsidR="004F0F44" w:rsidRPr="004F0F44" w:rsidRDefault="004F0F44" w:rsidP="009427E0">
      <w:pPr>
        <w:pStyle w:val="a3"/>
      </w:pPr>
      <w:r w:rsidRPr="004F0F44">
        <w:t xml:space="preserve">      ┌────────┴───────┐            ┌────────┴────────┐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 ┌─┴────┐         ┌─┴────┐     ┌─┴────┐          ┌─┴────┐</w:t>
      </w:r>
    </w:p>
    <w:p w:rsidR="004F0F44" w:rsidRPr="004F0F44" w:rsidRDefault="004F0F44" w:rsidP="009427E0">
      <w:pPr>
        <w:pStyle w:val="a3"/>
      </w:pPr>
      <w:r w:rsidRPr="004F0F44">
        <w:t xml:space="preserve">   ┌┴─────┐│        ┌┴─────┐│    ┌┴─────┐│         ┌┴─────┐│</w:t>
      </w:r>
    </w:p>
    <w:p w:rsidR="004F0F44" w:rsidRPr="004F0F44" w:rsidRDefault="004F0F44" w:rsidP="009427E0">
      <w:pPr>
        <w:pStyle w:val="a3"/>
      </w:pPr>
      <w:r w:rsidRPr="004F0F44">
        <w:t xml:space="preserve">  ┌┴─────┐│┘       ┌┴─────┐│┘   ┌┴─────┐│┘        ┌┴─────┐│┘</w:t>
      </w:r>
    </w:p>
    <w:p w:rsidR="004F0F44" w:rsidRPr="004F0F44" w:rsidRDefault="004F0F44" w:rsidP="009427E0">
      <w:pPr>
        <w:pStyle w:val="a3"/>
      </w:pPr>
      <w:r w:rsidRPr="004F0F44">
        <w:t xml:space="preserve">  │   А  │┘        │  ДЦ  │┘    │  А   │┘         │ ДОЦ  │┘</w:t>
      </w:r>
    </w:p>
    <w:p w:rsidR="004F0F44" w:rsidRPr="004F0F44" w:rsidRDefault="004F0F44" w:rsidP="009427E0">
      <w:pPr>
        <w:pStyle w:val="a3"/>
      </w:pPr>
      <w:r w:rsidRPr="004F0F44">
        <w:t xml:space="preserve">  └──────┘         └───┬──┘     └──────┘          └───┬──┘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│                          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┌─┴────┐                       ┌─┴────┐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┌┴─────┐│                      ┌┴─────┐│</w:t>
      </w:r>
    </w:p>
    <w:p w:rsidR="004F0F44" w:rsidRPr="004F0F44" w:rsidRDefault="004F0F44" w:rsidP="009427E0">
      <w:pPr>
        <w:pStyle w:val="a3"/>
      </w:pPr>
      <w:r w:rsidRPr="004F0F44">
        <w:t xml:space="preserve">                   ┌┴─────┐│┘                     ┌┴─────┐│┘ - абонент-</w:t>
      </w:r>
    </w:p>
    <w:p w:rsidR="004F0F44" w:rsidRPr="004F0F44" w:rsidRDefault="004F0F44" w:rsidP="009427E0">
      <w:pPr>
        <w:pStyle w:val="a3"/>
      </w:pPr>
      <w:r w:rsidRPr="004F0F44">
        <w:t xml:space="preserve">                   │  А   │┘                      │  А   │┘     ский</w:t>
      </w:r>
    </w:p>
    <w:p w:rsidR="004F0F44" w:rsidRPr="004F0F44" w:rsidRDefault="004F0F44" w:rsidP="009427E0">
      <w:pPr>
        <w:pStyle w:val="a3"/>
      </w:pPr>
      <w:r w:rsidRPr="004F0F44">
        <w:t xml:space="preserve">                   └──────┘                       └──────┘      пункт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  Рис.1.ПРИНЦИПИАЛЬНАЯ СТРУКТУРА КОММЕРЧЕСКОЙ СЕТИ</w:t>
      </w:r>
    </w:p>
    <w:p w:rsidR="004F0F44" w:rsidRPr="004F0F44" w:rsidRDefault="004F0F44" w:rsidP="009427E0">
      <w:pPr>
        <w:pStyle w:val="a3"/>
      </w:pPr>
      <w:r w:rsidRPr="004F0F44">
        <w:t xml:space="preserve">              НА ПРИМЕРЕ АДС "МИР"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Координационный центр является головным центром сети,  организует её</w:t>
      </w:r>
    </w:p>
    <w:p w:rsidR="004F0F44" w:rsidRPr="004F0F44" w:rsidRDefault="004F0F44" w:rsidP="009427E0">
      <w:pPr>
        <w:pStyle w:val="a3"/>
      </w:pPr>
      <w:r w:rsidRPr="004F0F44">
        <w:t>работу, устанавливает регламент работы, следит за постоянной актуализаци-</w:t>
      </w:r>
    </w:p>
    <w:p w:rsidR="004F0F44" w:rsidRPr="004F0F44" w:rsidRDefault="004F0F44" w:rsidP="009427E0">
      <w:pPr>
        <w:pStyle w:val="a3"/>
      </w:pPr>
      <w:r w:rsidRPr="004F0F44">
        <w:t>ей  данных сети,  осуществляет необходимую методическую и техническую по-</w:t>
      </w:r>
    </w:p>
    <w:p w:rsidR="004F0F44" w:rsidRPr="004F0F44" w:rsidRDefault="004F0F44" w:rsidP="009427E0">
      <w:pPr>
        <w:pStyle w:val="a3"/>
      </w:pPr>
      <w:r w:rsidRPr="004F0F44">
        <w:t>мощь региональным и другим центрам в случае возникновения сбоев.</w:t>
      </w:r>
    </w:p>
    <w:p w:rsidR="004F0F44" w:rsidRPr="004F0F44" w:rsidRDefault="004F0F44" w:rsidP="009427E0">
      <w:pPr>
        <w:pStyle w:val="a3"/>
      </w:pPr>
      <w:r w:rsidRPr="004F0F44">
        <w:t xml:space="preserve">     Координационный центр обеспечивает системные функции ИКС.</w:t>
      </w:r>
    </w:p>
    <w:p w:rsidR="004F0F44" w:rsidRPr="004F0F44" w:rsidRDefault="004F0F44" w:rsidP="009427E0">
      <w:pPr>
        <w:pStyle w:val="a3"/>
      </w:pPr>
      <w:r w:rsidRPr="004F0F44">
        <w:t xml:space="preserve">     Основными задачами КЦ являются:</w:t>
      </w:r>
    </w:p>
    <w:p w:rsidR="004F0F44" w:rsidRPr="004F0F44" w:rsidRDefault="004F0F44" w:rsidP="009427E0">
      <w:pPr>
        <w:pStyle w:val="a3"/>
      </w:pPr>
      <w:r w:rsidRPr="004F0F44">
        <w:t xml:space="preserve">     -поддержка технологии  работы  ИКС  на основе соответствующих техни-</w:t>
      </w:r>
    </w:p>
    <w:p w:rsidR="004F0F44" w:rsidRPr="004F0F44" w:rsidRDefault="004F0F44" w:rsidP="009427E0">
      <w:pPr>
        <w:pStyle w:val="a3"/>
      </w:pPr>
      <w:r w:rsidRPr="004F0F44">
        <w:t>ческих средств,  программного обеспечения и необходимого количества кана-</w:t>
      </w:r>
    </w:p>
    <w:p w:rsidR="004F0F44" w:rsidRPr="004F0F44" w:rsidRDefault="004F0F44" w:rsidP="009427E0">
      <w:pPr>
        <w:pStyle w:val="a3"/>
      </w:pPr>
      <w:r w:rsidRPr="004F0F44">
        <w:t>лов связи;</w:t>
      </w:r>
    </w:p>
    <w:p w:rsidR="004F0F44" w:rsidRPr="004F0F44" w:rsidRDefault="004F0F44" w:rsidP="009427E0">
      <w:pPr>
        <w:pStyle w:val="a3"/>
      </w:pPr>
      <w:r w:rsidRPr="004F0F44">
        <w:t xml:space="preserve">     -разработка регламента передачи и приема информации с учетом  специ-</w:t>
      </w:r>
    </w:p>
    <w:p w:rsidR="004F0F44" w:rsidRPr="004F0F44" w:rsidRDefault="004F0F44" w:rsidP="009427E0">
      <w:pPr>
        <w:pStyle w:val="a3"/>
      </w:pPr>
      <w:r w:rsidRPr="004F0F44">
        <w:t>фики всех включенных в сеть Региональных центров, доведение регламента до</w:t>
      </w:r>
    </w:p>
    <w:p w:rsidR="004F0F44" w:rsidRPr="004F0F44" w:rsidRDefault="004F0F44" w:rsidP="009427E0">
      <w:pPr>
        <w:pStyle w:val="a3"/>
      </w:pPr>
      <w:r w:rsidRPr="004F0F44">
        <w:t>РЦ, обеспечение контроля исполнения регламента;</w:t>
      </w:r>
    </w:p>
    <w:p w:rsidR="004F0F44" w:rsidRPr="004F0F44" w:rsidRDefault="004F0F44" w:rsidP="009427E0">
      <w:pPr>
        <w:pStyle w:val="a3"/>
      </w:pPr>
      <w:r w:rsidRPr="004F0F44">
        <w:t xml:space="preserve">     -сбор данных от РЦ по установленному регламенту,  обеспечение гаран-</w:t>
      </w:r>
    </w:p>
    <w:p w:rsidR="004F0F44" w:rsidRPr="004F0F44" w:rsidRDefault="004F0F44" w:rsidP="009427E0">
      <w:pPr>
        <w:pStyle w:val="a3"/>
      </w:pPr>
      <w:r w:rsidRPr="004F0F44">
        <w:t>тированной сохранности данных,  доведение новых поступлений по регламенту</w:t>
      </w:r>
    </w:p>
    <w:p w:rsidR="004F0F44" w:rsidRPr="004F0F44" w:rsidRDefault="004F0F44" w:rsidP="009427E0">
      <w:pPr>
        <w:pStyle w:val="a3"/>
      </w:pPr>
      <w:r w:rsidRPr="004F0F44">
        <w:t>до всех РЦ;</w:t>
      </w:r>
    </w:p>
    <w:p w:rsidR="004F0F44" w:rsidRPr="004F0F44" w:rsidRDefault="004F0F44" w:rsidP="009427E0">
      <w:pPr>
        <w:pStyle w:val="a3"/>
      </w:pPr>
      <w:r w:rsidRPr="004F0F44">
        <w:t xml:space="preserve">     -оказание помощи Региональным центрам в восстановлении банка  данных</w:t>
      </w:r>
    </w:p>
    <w:p w:rsidR="004F0F44" w:rsidRPr="004F0F44" w:rsidRDefault="004F0F44" w:rsidP="009427E0">
      <w:pPr>
        <w:pStyle w:val="a3"/>
      </w:pPr>
      <w:r w:rsidRPr="004F0F44">
        <w:t>или его фрагментов (разделов);</w:t>
      </w:r>
    </w:p>
    <w:p w:rsidR="004F0F44" w:rsidRPr="004F0F44" w:rsidRDefault="004F0F44" w:rsidP="009427E0">
      <w:pPr>
        <w:pStyle w:val="a3"/>
      </w:pPr>
      <w:r w:rsidRPr="004F0F44">
        <w:t xml:space="preserve">     -обеспечение системы мер противовирусной защиты программного продук-</w:t>
      </w:r>
    </w:p>
    <w:p w:rsidR="004F0F44" w:rsidRPr="004F0F44" w:rsidRDefault="004F0F44" w:rsidP="009427E0">
      <w:pPr>
        <w:pStyle w:val="a3"/>
      </w:pPr>
      <w:r w:rsidRPr="004F0F44">
        <w:t>та и процессов обмена информацией;</w:t>
      </w:r>
    </w:p>
    <w:p w:rsidR="004F0F44" w:rsidRPr="004F0F44" w:rsidRDefault="004F0F44" w:rsidP="009427E0">
      <w:pPr>
        <w:pStyle w:val="a3"/>
      </w:pPr>
      <w:r w:rsidRPr="004F0F44">
        <w:t xml:space="preserve">     -организация круглосуточной  трехсменной  работы  персонала   центра</w:t>
      </w:r>
    </w:p>
    <w:p w:rsidR="004F0F44" w:rsidRPr="004F0F44" w:rsidRDefault="004F0F44" w:rsidP="009427E0">
      <w:pPr>
        <w:pStyle w:val="a3"/>
      </w:pPr>
      <w:r w:rsidRPr="004F0F44">
        <w:t>(операторов, администраторов БД и диспетчерского персонала);</w:t>
      </w:r>
    </w:p>
    <w:p w:rsidR="004F0F44" w:rsidRPr="004F0F44" w:rsidRDefault="004F0F44" w:rsidP="009427E0">
      <w:pPr>
        <w:pStyle w:val="a3"/>
      </w:pPr>
      <w:r w:rsidRPr="004F0F44">
        <w:t xml:space="preserve">     -создание новых предметно-ориентированных баз данных;</w:t>
      </w:r>
    </w:p>
    <w:p w:rsidR="004F0F44" w:rsidRPr="004F0F44" w:rsidRDefault="004F0F44" w:rsidP="009427E0">
      <w:pPr>
        <w:pStyle w:val="a3"/>
      </w:pPr>
      <w:r w:rsidRPr="004F0F44">
        <w:t xml:space="preserve">     -ввод и  доведение внутрисистемной информации ИКС до всех Региональ-</w:t>
      </w:r>
    </w:p>
    <w:p w:rsidR="004F0F44" w:rsidRPr="004F0F44" w:rsidRDefault="004F0F44" w:rsidP="009427E0">
      <w:pPr>
        <w:pStyle w:val="a3"/>
      </w:pPr>
      <w:r w:rsidRPr="004F0F44">
        <w:t>ных центров ИКС;</w:t>
      </w:r>
    </w:p>
    <w:p w:rsidR="004F0F44" w:rsidRPr="004F0F44" w:rsidRDefault="004F0F44" w:rsidP="009427E0">
      <w:pPr>
        <w:pStyle w:val="a3"/>
      </w:pPr>
      <w:r w:rsidRPr="004F0F44">
        <w:t xml:space="preserve">     -использование ресурсов  КЦ  как стенда для модернизации и отработки</w:t>
      </w:r>
    </w:p>
    <w:p w:rsidR="004F0F44" w:rsidRPr="004F0F44" w:rsidRDefault="004F0F44" w:rsidP="009427E0">
      <w:pPr>
        <w:pStyle w:val="a3"/>
      </w:pPr>
      <w:r w:rsidRPr="004F0F44">
        <w:t>более совершенных технических и программных средств ИКС;</w:t>
      </w:r>
    </w:p>
    <w:p w:rsidR="004F0F44" w:rsidRPr="004F0F44" w:rsidRDefault="004F0F44" w:rsidP="009427E0">
      <w:pPr>
        <w:pStyle w:val="a3"/>
      </w:pPr>
      <w:r w:rsidRPr="004F0F44">
        <w:t xml:space="preserve">     -организация и  проведение  централизованной  рекламной деятельности</w:t>
      </w:r>
    </w:p>
    <w:p w:rsidR="004F0F44" w:rsidRPr="004F0F44" w:rsidRDefault="004F0F44" w:rsidP="009427E0">
      <w:pPr>
        <w:pStyle w:val="a3"/>
      </w:pPr>
      <w:r w:rsidRPr="004F0F44">
        <w:t>ИКС.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РЦ ИКС - это эффективная структура информационного обслуживания або-</w:t>
      </w:r>
    </w:p>
    <w:p w:rsidR="004F0F44" w:rsidRPr="004F0F44" w:rsidRDefault="004F0F44" w:rsidP="009427E0">
      <w:pPr>
        <w:pStyle w:val="a3"/>
      </w:pPr>
      <w:r w:rsidRPr="004F0F44">
        <w:t>нентов в регионе. Создание нового РЦ ИКС включает передачу ему пакета до-</w:t>
      </w:r>
    </w:p>
    <w:p w:rsidR="004F0F44" w:rsidRPr="004F0F44" w:rsidRDefault="004F0F44" w:rsidP="009427E0">
      <w:pPr>
        <w:pStyle w:val="a3"/>
      </w:pPr>
      <w:r w:rsidRPr="004F0F44">
        <w:t>кументов по ИКС, информационной технологии и баз данных ИКС, обучение ра-</w:t>
      </w:r>
    </w:p>
    <w:p w:rsidR="004F0F44" w:rsidRPr="004F0F44" w:rsidRDefault="004F0F44" w:rsidP="009427E0">
      <w:pPr>
        <w:pStyle w:val="a3"/>
      </w:pPr>
      <w:r w:rsidRPr="004F0F44">
        <w:t>боте в ИКС и "горячую линию" консультации по работе в ИКС в течение года.</w:t>
      </w:r>
    </w:p>
    <w:p w:rsidR="004F0F44" w:rsidRPr="004F0F44" w:rsidRDefault="004F0F44" w:rsidP="009427E0">
      <w:pPr>
        <w:pStyle w:val="a3"/>
      </w:pPr>
      <w:r w:rsidRPr="004F0F44">
        <w:t xml:space="preserve">     Региональный центр  (РЦ) осуществляет функции,  аналогичные функциям</w:t>
      </w:r>
    </w:p>
    <w:p w:rsidR="004F0F44" w:rsidRPr="004F0F44" w:rsidRDefault="004F0F44" w:rsidP="009427E0">
      <w:pPr>
        <w:pStyle w:val="a3"/>
      </w:pPr>
      <w:r w:rsidRPr="004F0F44">
        <w:t>координационного центра в рамках своего региона и поддерживает чисто  ре-</w:t>
      </w:r>
    </w:p>
    <w:p w:rsidR="004F0F44" w:rsidRPr="004F0F44" w:rsidRDefault="004F0F44" w:rsidP="009427E0">
      <w:pPr>
        <w:pStyle w:val="a3"/>
      </w:pPr>
      <w:r w:rsidRPr="004F0F44">
        <w:t>гиональные БД.Пересечение деятельности разных РЦ в  рамках  одного  региона</w:t>
      </w:r>
    </w:p>
    <w:p w:rsidR="004F0F44" w:rsidRPr="004F0F44" w:rsidRDefault="004F0F44" w:rsidP="009427E0">
      <w:pPr>
        <w:pStyle w:val="a3"/>
      </w:pPr>
      <w:r w:rsidRPr="004F0F44">
        <w:t>отсутствует.</w:t>
      </w:r>
    </w:p>
    <w:p w:rsidR="004F0F44" w:rsidRPr="004F0F44" w:rsidRDefault="004F0F44" w:rsidP="009427E0">
      <w:pPr>
        <w:pStyle w:val="a3"/>
      </w:pPr>
      <w:r w:rsidRPr="004F0F44">
        <w:t xml:space="preserve">     РЦ ИКС имеет право распространения технологии ИКС в своем регионе на</w:t>
      </w:r>
    </w:p>
    <w:p w:rsidR="004F0F44" w:rsidRPr="004F0F44" w:rsidRDefault="004F0F44" w:rsidP="009427E0">
      <w:pPr>
        <w:pStyle w:val="a3"/>
      </w:pPr>
      <w:r w:rsidRPr="004F0F44">
        <w:t>основе создания собственных дочерних центров,  а в других регионах  -  на</w:t>
      </w:r>
    </w:p>
    <w:p w:rsidR="004F0F44" w:rsidRPr="004F0F44" w:rsidRDefault="004F0F44" w:rsidP="009427E0">
      <w:pPr>
        <w:pStyle w:val="a3"/>
      </w:pPr>
      <w:r w:rsidRPr="004F0F44">
        <w:t>условиях диллерских соглашений.</w:t>
      </w:r>
    </w:p>
    <w:p w:rsidR="004F0F44" w:rsidRPr="004F0F44" w:rsidRDefault="004F0F44" w:rsidP="009427E0">
      <w:pPr>
        <w:pStyle w:val="a3"/>
      </w:pPr>
      <w:r w:rsidRPr="004F0F44">
        <w:t xml:space="preserve">     Региональный центр и его персонал обязаны:</w:t>
      </w:r>
    </w:p>
    <w:p w:rsidR="004F0F44" w:rsidRPr="004F0F44" w:rsidRDefault="004F0F44" w:rsidP="009427E0">
      <w:pPr>
        <w:pStyle w:val="a3"/>
      </w:pPr>
      <w:r w:rsidRPr="004F0F44">
        <w:t xml:space="preserve">     - осуществлять  функционирование с соблюдением условий,  принятых КЦ</w:t>
      </w:r>
    </w:p>
    <w:p w:rsidR="004F0F44" w:rsidRPr="004F0F44" w:rsidRDefault="004F0F44" w:rsidP="009427E0">
      <w:pPr>
        <w:pStyle w:val="a3"/>
      </w:pPr>
      <w:r w:rsidRPr="004F0F44">
        <w:t>ИКС;</w:t>
      </w:r>
    </w:p>
    <w:p w:rsidR="004F0F44" w:rsidRPr="004F0F44" w:rsidRDefault="004F0F44" w:rsidP="009427E0">
      <w:pPr>
        <w:pStyle w:val="a3"/>
      </w:pPr>
      <w:r w:rsidRPr="004F0F44">
        <w:t xml:space="preserve">     - использовать  технические средства,  оборудование и каналы связи в</w:t>
      </w:r>
    </w:p>
    <w:p w:rsidR="004F0F44" w:rsidRPr="004F0F44" w:rsidRDefault="004F0F44" w:rsidP="009427E0">
      <w:pPr>
        <w:pStyle w:val="a3"/>
      </w:pPr>
      <w:r w:rsidRPr="004F0F44">
        <w:t>соответствии со спецификацией программно-технической среды и информацион-</w:t>
      </w:r>
    </w:p>
    <w:p w:rsidR="004F0F44" w:rsidRPr="004F0F44" w:rsidRDefault="004F0F44" w:rsidP="009427E0">
      <w:pPr>
        <w:pStyle w:val="a3"/>
      </w:pPr>
      <w:r w:rsidRPr="004F0F44">
        <w:t>ной технологии ИКС;</w:t>
      </w:r>
    </w:p>
    <w:p w:rsidR="004F0F44" w:rsidRPr="004F0F44" w:rsidRDefault="004F0F44" w:rsidP="009427E0">
      <w:pPr>
        <w:pStyle w:val="a3"/>
      </w:pPr>
      <w:r w:rsidRPr="004F0F44">
        <w:t xml:space="preserve">     - создавать и вести банк данных ЭДО в соответствии с  эксплуатацион-</w:t>
      </w:r>
    </w:p>
    <w:p w:rsidR="004F0F44" w:rsidRPr="004F0F44" w:rsidRDefault="004F0F44" w:rsidP="009427E0">
      <w:pPr>
        <w:pStyle w:val="a3"/>
      </w:pPr>
      <w:r w:rsidRPr="004F0F44">
        <w:t>ной документацией ИКС;</w:t>
      </w:r>
    </w:p>
    <w:p w:rsidR="004F0F44" w:rsidRPr="004F0F44" w:rsidRDefault="004F0F44" w:rsidP="009427E0">
      <w:pPr>
        <w:pStyle w:val="a3"/>
      </w:pPr>
      <w:r w:rsidRPr="004F0F44">
        <w:t xml:space="preserve">     - добиваться повышения качества связи от хост-машины РЦ до  междуго-</w:t>
      </w:r>
    </w:p>
    <w:p w:rsidR="004F0F44" w:rsidRPr="004F0F44" w:rsidRDefault="004F0F44" w:rsidP="009427E0">
      <w:pPr>
        <w:pStyle w:val="a3"/>
      </w:pPr>
      <w:r w:rsidRPr="004F0F44">
        <w:t>родней АТС;</w:t>
      </w:r>
    </w:p>
    <w:p w:rsidR="004F0F44" w:rsidRPr="004F0F44" w:rsidRDefault="004F0F44" w:rsidP="009427E0">
      <w:pPr>
        <w:pStyle w:val="a3"/>
      </w:pPr>
      <w:r w:rsidRPr="004F0F44">
        <w:t xml:space="preserve">     - регулярно передавать  свои  новые  поступления  в  Координационный</w:t>
      </w:r>
    </w:p>
    <w:p w:rsidR="004F0F44" w:rsidRPr="004F0F44" w:rsidRDefault="004F0F44" w:rsidP="009427E0">
      <w:pPr>
        <w:pStyle w:val="a3"/>
      </w:pPr>
      <w:r w:rsidRPr="004F0F44">
        <w:t>центр (КЦ) и получать новые поступления всех Региональных центров от КЦ в</w:t>
      </w:r>
    </w:p>
    <w:p w:rsidR="004F0F44" w:rsidRPr="004F0F44" w:rsidRDefault="004F0F44" w:rsidP="009427E0">
      <w:pPr>
        <w:pStyle w:val="a3"/>
      </w:pPr>
      <w:r w:rsidRPr="004F0F44">
        <w:t>соответствии с установленным регламентом;</w:t>
      </w:r>
    </w:p>
    <w:p w:rsidR="004F0F44" w:rsidRPr="004F0F44" w:rsidRDefault="004F0F44" w:rsidP="009427E0">
      <w:pPr>
        <w:pStyle w:val="a3"/>
      </w:pPr>
      <w:r w:rsidRPr="004F0F44">
        <w:t xml:space="preserve">     - для  обеспечения  регламента установить скользящий или двухсменный</w:t>
      </w:r>
    </w:p>
    <w:p w:rsidR="004F0F44" w:rsidRPr="004F0F44" w:rsidRDefault="004F0F44" w:rsidP="009427E0">
      <w:pPr>
        <w:pStyle w:val="a3"/>
      </w:pPr>
      <w:r w:rsidRPr="004F0F44">
        <w:t>график работы персонала;</w:t>
      </w:r>
    </w:p>
    <w:p w:rsidR="004F0F44" w:rsidRPr="004F0F44" w:rsidRDefault="004F0F44" w:rsidP="009427E0">
      <w:pPr>
        <w:pStyle w:val="a3"/>
      </w:pPr>
      <w:r w:rsidRPr="004F0F44">
        <w:t xml:space="preserve">     - участвовать в рекламной деятельности ИКС.</w:t>
      </w:r>
    </w:p>
    <w:p w:rsidR="004F0F44" w:rsidRPr="004F0F44" w:rsidRDefault="004F0F44" w:rsidP="009427E0">
      <w:pPr>
        <w:pStyle w:val="a3"/>
      </w:pPr>
      <w:r w:rsidRPr="004F0F44">
        <w:t xml:space="preserve">     Персонал Региональных центров несет  ответственность  за  соблюдение</w:t>
      </w:r>
    </w:p>
    <w:p w:rsidR="004F0F44" w:rsidRPr="004F0F44" w:rsidRDefault="004F0F44" w:rsidP="009427E0">
      <w:pPr>
        <w:pStyle w:val="a3"/>
      </w:pPr>
      <w:r w:rsidRPr="004F0F44">
        <w:t>установленного регламента работы в ИКС,  за обеспечение доступа абонентов</w:t>
      </w:r>
    </w:p>
    <w:p w:rsidR="004F0F44" w:rsidRPr="004F0F44" w:rsidRDefault="004F0F44" w:rsidP="009427E0">
      <w:pPr>
        <w:pStyle w:val="a3"/>
      </w:pPr>
      <w:r w:rsidRPr="004F0F44">
        <w:t>к информации и правильность (корректность) ввода информации и формируемых</w:t>
      </w:r>
    </w:p>
    <w:p w:rsidR="004F0F44" w:rsidRPr="004F0F44" w:rsidRDefault="004F0F44" w:rsidP="009427E0">
      <w:pPr>
        <w:pStyle w:val="a3"/>
      </w:pPr>
      <w:r w:rsidRPr="004F0F44">
        <w:t>новых поступлений для ИКС.</w:t>
      </w:r>
    </w:p>
    <w:p w:rsidR="004F0F44" w:rsidRPr="004F0F44" w:rsidRDefault="004F0F44" w:rsidP="009427E0">
      <w:pPr>
        <w:pStyle w:val="a3"/>
      </w:pPr>
      <w:r w:rsidRPr="004F0F44">
        <w:t xml:space="preserve">     В случаях отказов во время сеансов приема-передачи по регламенту или</w:t>
      </w:r>
    </w:p>
    <w:p w:rsidR="004F0F44" w:rsidRPr="004F0F44" w:rsidRDefault="004F0F44" w:rsidP="009427E0">
      <w:pPr>
        <w:pStyle w:val="a3"/>
      </w:pPr>
      <w:r w:rsidRPr="004F0F44">
        <w:t>длительного  выполнения  восстановительных работ Региональный центр после</w:t>
      </w:r>
    </w:p>
    <w:p w:rsidR="004F0F44" w:rsidRPr="004F0F44" w:rsidRDefault="004F0F44" w:rsidP="009427E0">
      <w:pPr>
        <w:pStyle w:val="a3"/>
      </w:pPr>
      <w:r w:rsidRPr="004F0F44">
        <w:t>восстановления работоспособного состояния формирует и передает КЦ все не-</w:t>
      </w:r>
    </w:p>
    <w:p w:rsidR="004F0F44" w:rsidRPr="004F0F44" w:rsidRDefault="004F0F44" w:rsidP="009427E0">
      <w:pPr>
        <w:pStyle w:val="a3"/>
      </w:pPr>
      <w:r w:rsidRPr="004F0F44">
        <w:t>отправленные  новые  поступления.  КЦ  по  запросу  Регионального  центра</w:t>
      </w:r>
    </w:p>
    <w:p w:rsidR="004F0F44" w:rsidRPr="004F0F44" w:rsidRDefault="004F0F44" w:rsidP="009427E0">
      <w:pPr>
        <w:pStyle w:val="a3"/>
      </w:pPr>
      <w:r w:rsidRPr="004F0F44">
        <w:t>обеспечивает восстановление состояния банка данных на текущий момент.</w:t>
      </w:r>
    </w:p>
    <w:p w:rsidR="004F0F44" w:rsidRPr="004F0F44" w:rsidRDefault="004F0F44" w:rsidP="009427E0">
      <w:pPr>
        <w:pStyle w:val="a3"/>
      </w:pPr>
      <w:r w:rsidRPr="004F0F44">
        <w:t xml:space="preserve">     С целью  более полного удовлетворения информационных потребностей РЦ</w:t>
      </w:r>
    </w:p>
    <w:p w:rsidR="004F0F44" w:rsidRPr="004F0F44" w:rsidRDefault="004F0F44" w:rsidP="009427E0">
      <w:pPr>
        <w:pStyle w:val="a3"/>
      </w:pPr>
      <w:r w:rsidRPr="004F0F44">
        <w:t>может открывать и поддерживать дочерние центры (ДЦ).  Абоненты сети могут</w:t>
      </w:r>
    </w:p>
    <w:p w:rsidR="004F0F44" w:rsidRPr="004F0F44" w:rsidRDefault="004F0F44" w:rsidP="009427E0">
      <w:pPr>
        <w:pStyle w:val="a3"/>
      </w:pPr>
      <w:r w:rsidRPr="004F0F44">
        <w:t>входить в сеть либо через ДЦ, либо через РЦ.</w:t>
      </w:r>
    </w:p>
    <w:p w:rsidR="004F0F44" w:rsidRPr="004F0F44" w:rsidRDefault="004F0F44" w:rsidP="009427E0">
      <w:pPr>
        <w:pStyle w:val="a3"/>
      </w:pPr>
      <w:r w:rsidRPr="004F0F44">
        <w:t xml:space="preserve">     С целью  представления в ИКС интересов определенных отраслей промыш-</w:t>
      </w:r>
    </w:p>
    <w:p w:rsidR="004F0F44" w:rsidRPr="004F0F44" w:rsidRDefault="004F0F44" w:rsidP="009427E0">
      <w:pPr>
        <w:pStyle w:val="a3"/>
      </w:pPr>
      <w:r w:rsidRPr="004F0F44">
        <w:t>ленности и агропромышленного комплекса помимо  Ре-</w:t>
      </w:r>
    </w:p>
    <w:p w:rsidR="004F0F44" w:rsidRPr="004F0F44" w:rsidRDefault="004F0F44" w:rsidP="009427E0">
      <w:pPr>
        <w:pStyle w:val="a3"/>
      </w:pPr>
      <w:r w:rsidRPr="004F0F44">
        <w:t>гиональных и  Дочерних центров в структуре ИКС могут создаваться От-</w:t>
      </w:r>
    </w:p>
    <w:p w:rsidR="004F0F44" w:rsidRPr="004F0F44" w:rsidRDefault="004F0F44" w:rsidP="009427E0">
      <w:pPr>
        <w:pStyle w:val="a3"/>
      </w:pPr>
      <w:r w:rsidRPr="004F0F44">
        <w:t>раслевые центры (ОЦ) и Дочерние отраслевые центры (ДОЦ) ИКС.</w:t>
      </w:r>
    </w:p>
    <w:p w:rsidR="004F0F44" w:rsidRPr="004F0F44" w:rsidRDefault="004F0F44" w:rsidP="009427E0">
      <w:pPr>
        <w:pStyle w:val="a3"/>
      </w:pPr>
      <w:r w:rsidRPr="004F0F44">
        <w:t xml:space="preserve">     При этом  ОЦ  и ДОЦ представляется возможность привлечения в ка-</w:t>
      </w:r>
    </w:p>
    <w:p w:rsidR="004F0F44" w:rsidRPr="004F0F44" w:rsidRDefault="004F0F44" w:rsidP="009427E0">
      <w:pPr>
        <w:pStyle w:val="a3"/>
      </w:pPr>
      <w:r w:rsidRPr="004F0F44">
        <w:t>честве их абонентов предприятий конкретных  отраслей,  в  соответствии  с</w:t>
      </w:r>
    </w:p>
    <w:p w:rsidR="004F0F44" w:rsidRPr="004F0F44" w:rsidRDefault="004F0F44" w:rsidP="009427E0">
      <w:pPr>
        <w:pStyle w:val="a3"/>
      </w:pPr>
      <w:r w:rsidRPr="004F0F44">
        <w:t>профилем деятельности центров.</w:t>
      </w:r>
    </w:p>
    <w:p w:rsidR="004F0F44" w:rsidRPr="004F0F44" w:rsidRDefault="004F0F44" w:rsidP="009427E0">
      <w:pPr>
        <w:pStyle w:val="a3"/>
      </w:pPr>
      <w:r w:rsidRPr="004F0F44">
        <w:t xml:space="preserve">     Отраслевые центры находятся на территории одного региона, но поддер-</w:t>
      </w:r>
    </w:p>
    <w:p w:rsidR="004F0F44" w:rsidRPr="004F0F44" w:rsidRDefault="004F0F44" w:rsidP="009427E0">
      <w:pPr>
        <w:pStyle w:val="a3"/>
      </w:pPr>
      <w:r w:rsidRPr="004F0F44">
        <w:t>живают БД чисто своей отраслевой направленности.</w:t>
      </w:r>
    </w:p>
    <w:p w:rsidR="004F0F44" w:rsidRPr="004F0F44" w:rsidRDefault="004F0F44" w:rsidP="009427E0">
      <w:pPr>
        <w:pStyle w:val="a3"/>
      </w:pPr>
      <w:r w:rsidRPr="004F0F44">
        <w:t xml:space="preserve">     Создание ОЦ и ДОЦ способствует развитию  структуры  ИКС,  ее</w:t>
      </w:r>
    </w:p>
    <w:p w:rsidR="004F0F44" w:rsidRPr="004F0F44" w:rsidRDefault="004F0F44" w:rsidP="009427E0">
      <w:pPr>
        <w:pStyle w:val="a3"/>
      </w:pPr>
      <w:r w:rsidRPr="004F0F44">
        <w:t>информационного  обеспечения  (в  направлении создания специализированных</w:t>
      </w:r>
    </w:p>
    <w:p w:rsidR="004F0F44" w:rsidRPr="004F0F44" w:rsidRDefault="004F0F44" w:rsidP="009427E0">
      <w:pPr>
        <w:pStyle w:val="a3"/>
      </w:pPr>
      <w:r w:rsidRPr="004F0F44">
        <w:t>отраслевых баз данных) и расширению перечня информационных услуг ИКС, что</w:t>
      </w:r>
    </w:p>
    <w:p w:rsidR="004F0F44" w:rsidRPr="004F0F44" w:rsidRDefault="004F0F44" w:rsidP="009427E0">
      <w:pPr>
        <w:pStyle w:val="a3"/>
      </w:pPr>
      <w:r w:rsidRPr="004F0F44">
        <w:t>в конечном счете повышает конкурентоспособность системы.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2.ТЕХНИЧЕСКОЕ ОБЕСПЕЧЕНИЕ ИКС.</w:t>
      </w:r>
    </w:p>
    <w:p w:rsidR="004F0F44" w:rsidRPr="004F0F44" w:rsidRDefault="004F0F44" w:rsidP="009427E0">
      <w:pPr>
        <w:pStyle w:val="a3"/>
      </w:pPr>
      <w:r w:rsidRPr="004F0F44">
        <w:t xml:space="preserve">     2.1. ТЕХНИЧЕСКОЕ ОБЕСПЕЧЕНИЕ РЦ, ДЦ, ОЦ, ДОЦ.</w:t>
      </w:r>
    </w:p>
    <w:p w:rsidR="004F0F44" w:rsidRPr="004F0F44" w:rsidRDefault="004F0F44" w:rsidP="009427E0">
      <w:pPr>
        <w:pStyle w:val="a3"/>
      </w:pPr>
      <w:r w:rsidRPr="004F0F44">
        <w:t xml:space="preserve">     Техническое обеспечение  коммерческих  сетей  строится на базе сетей</w:t>
      </w:r>
    </w:p>
    <w:p w:rsidR="004F0F44" w:rsidRPr="004F0F44" w:rsidRDefault="004F0F44" w:rsidP="009427E0">
      <w:pPr>
        <w:pStyle w:val="a3"/>
      </w:pPr>
      <w:r w:rsidRPr="004F0F44">
        <w:t>ПЭВМ,  при этом абоненты сети должны иметь персональный компьютер,  теле-</w:t>
      </w:r>
    </w:p>
    <w:p w:rsidR="004F0F44" w:rsidRPr="004F0F44" w:rsidRDefault="004F0F44" w:rsidP="009427E0">
      <w:pPr>
        <w:pStyle w:val="a3"/>
      </w:pPr>
      <w:r w:rsidRPr="004F0F44">
        <w:t>фонный номер и модем для входа в сеть.  Техническое обеспечение (ТО) всех</w:t>
      </w:r>
    </w:p>
    <w:p w:rsidR="004F0F44" w:rsidRPr="004F0F44" w:rsidRDefault="004F0F44" w:rsidP="009427E0">
      <w:pPr>
        <w:pStyle w:val="a3"/>
      </w:pPr>
      <w:r w:rsidRPr="004F0F44">
        <w:t>центров сети базируется на локальной сети ЭВМ.</w:t>
      </w:r>
    </w:p>
    <w:p w:rsidR="004F0F44" w:rsidRPr="004F0F44" w:rsidRDefault="004F0F44" w:rsidP="009427E0">
      <w:pPr>
        <w:pStyle w:val="a3"/>
      </w:pPr>
      <w:r w:rsidRPr="004F0F44">
        <w:t xml:space="preserve">     Чтобы получить  статус  регионального,  отраслевого  или их дочерних</w:t>
      </w:r>
    </w:p>
    <w:p w:rsidR="004F0F44" w:rsidRPr="004F0F44" w:rsidRDefault="004F0F44" w:rsidP="009427E0">
      <w:pPr>
        <w:pStyle w:val="a3"/>
      </w:pPr>
      <w:r w:rsidRPr="004F0F44">
        <w:t>центров,  необходимо иметь IBM  PC-совместимые  персональные  компьютеры,</w:t>
      </w:r>
    </w:p>
    <w:p w:rsidR="004F0F44" w:rsidRPr="004F0F44" w:rsidRDefault="004F0F44" w:rsidP="009427E0">
      <w:pPr>
        <w:pStyle w:val="a3"/>
      </w:pPr>
      <w:r w:rsidRPr="004F0F44">
        <w:t>Hayes-совместимые модемы, приобрести программное обеспечение "1С" и полу-</w:t>
      </w:r>
    </w:p>
    <w:p w:rsidR="004F0F44" w:rsidRPr="004F0F44" w:rsidRDefault="004F0F44" w:rsidP="009427E0">
      <w:pPr>
        <w:pStyle w:val="a3"/>
      </w:pPr>
      <w:r w:rsidRPr="004F0F44">
        <w:t>чить лицензию ИКС.</w:t>
      </w:r>
    </w:p>
    <w:p w:rsidR="004F0F44" w:rsidRPr="004F0F44" w:rsidRDefault="004F0F44" w:rsidP="009427E0">
      <w:pPr>
        <w:pStyle w:val="a3"/>
      </w:pPr>
      <w:r w:rsidRPr="004F0F44">
        <w:t xml:space="preserve">     На рис.2  приведена примерная схема  комплекса технических</w:t>
      </w:r>
    </w:p>
    <w:p w:rsidR="004F0F44" w:rsidRPr="004F0F44" w:rsidRDefault="004F0F44" w:rsidP="009427E0">
      <w:pPr>
        <w:pStyle w:val="a3"/>
      </w:pPr>
      <w:r w:rsidRPr="004F0F44">
        <w:t xml:space="preserve">               средств КЦ (РЦ,ДЦ) ИКС.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    ─   -   -   -   -   -   -   -   -   -   -   -   - -</w:t>
      </w:r>
    </w:p>
    <w:p w:rsidR="004F0F44" w:rsidRPr="004F0F44" w:rsidRDefault="004F0F44" w:rsidP="009427E0">
      <w:pPr>
        <w:pStyle w:val="a3"/>
      </w:pPr>
      <w:r w:rsidRPr="004F0F44">
        <w:t xml:space="preserve">         │       ┌─────────┐                  ┌──────────┐   │</w:t>
      </w:r>
    </w:p>
    <w:p w:rsidR="004F0F44" w:rsidRPr="004F0F44" w:rsidRDefault="004F0F44" w:rsidP="009427E0">
      <w:pPr>
        <w:pStyle w:val="a3"/>
      </w:pPr>
      <w:r w:rsidRPr="004F0F44">
        <w:t xml:space="preserve">                 │   386   │                  │   386    │</w:t>
      </w:r>
    </w:p>
    <w:p w:rsidR="004F0F44" w:rsidRPr="004F0F44" w:rsidRDefault="004F0F44" w:rsidP="009427E0">
      <w:pPr>
        <w:pStyle w:val="a3"/>
      </w:pPr>
      <w:r w:rsidRPr="004F0F44">
        <w:t xml:space="preserve">         │       │   Ser2  │                  │   Ser1   │   │</w:t>
      </w:r>
    </w:p>
    <w:p w:rsidR="004F0F44" w:rsidRPr="004F0F44" w:rsidRDefault="004F0F44" w:rsidP="009427E0">
      <w:pPr>
        <w:pStyle w:val="a3"/>
      </w:pPr>
      <w:r w:rsidRPr="004F0F44">
        <w:t xml:space="preserve">                 └┬┬───────┘                  └──┌┌──┌┌──┘</w:t>
      </w:r>
    </w:p>
    <w:p w:rsidR="004F0F44" w:rsidRPr="004F0F44" w:rsidRDefault="004F0F44" w:rsidP="009427E0">
      <w:pPr>
        <w:pStyle w:val="a3"/>
      </w:pPr>
      <w:r w:rsidRPr="004F0F44">
        <w:t xml:space="preserve">         │        ││                             ││  ││      │</w:t>
      </w:r>
    </w:p>
    <w:p w:rsidR="004F0F44" w:rsidRPr="004F0F44" w:rsidRDefault="004F0F44" w:rsidP="009427E0">
      <w:pPr>
        <w:pStyle w:val="a3"/>
      </w:pPr>
      <w:r w:rsidRPr="004F0F44">
        <w:t xml:space="preserve">             ┌────┴┴───┐      ┌─────────┐      .  .  .  .</w:t>
      </w:r>
    </w:p>
    <w:p w:rsidR="004F0F44" w:rsidRPr="004F0F44" w:rsidRDefault="004F0F44" w:rsidP="009427E0">
      <w:pPr>
        <w:pStyle w:val="a3"/>
      </w:pPr>
      <w:r w:rsidRPr="004F0F44">
        <w:t xml:space="preserve">         │   │   286   ├──────│   286   │                    │</w:t>
      </w:r>
    </w:p>
    <w:p w:rsidR="004F0F44" w:rsidRPr="004F0F44" w:rsidRDefault="004F0F44" w:rsidP="009427E0">
      <w:pPr>
        <w:pStyle w:val="a3"/>
      </w:pPr>
      <w:r w:rsidRPr="004F0F44">
        <w:t xml:space="preserve">             │   WS1   ├──────│   WS2   │</w:t>
      </w:r>
    </w:p>
    <w:p w:rsidR="004F0F44" w:rsidRPr="004F0F44" w:rsidRDefault="004F0F44" w:rsidP="009427E0">
      <w:pPr>
        <w:pStyle w:val="a3"/>
      </w:pPr>
      <w:r w:rsidRPr="004F0F44">
        <w:t xml:space="preserve">         │   └────┬────┘      └────┬────┘      .  .  .  .    │</w:t>
      </w:r>
    </w:p>
    <w:p w:rsidR="004F0F44" w:rsidRPr="004F0F44" w:rsidRDefault="004F0F44" w:rsidP="009427E0">
      <w:pPr>
        <w:pStyle w:val="a3"/>
      </w:pPr>
      <w:r w:rsidRPr="004F0F44">
        <w:t xml:space="preserve">             ┌────┴────┐      ┌────┴────┐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│   │  МОДЕМ  │      │  МОДЕМ  │                    │</w:t>
      </w:r>
    </w:p>
    <w:p w:rsidR="004F0F44" w:rsidRPr="004F0F44" w:rsidRDefault="004F0F44" w:rsidP="009427E0">
      <w:pPr>
        <w:pStyle w:val="a3"/>
      </w:pPr>
      <w:r w:rsidRPr="004F0F44">
        <w:t xml:space="preserve">             │         │      │         │</w:t>
      </w:r>
    </w:p>
    <w:p w:rsidR="004F0F44" w:rsidRPr="004F0F44" w:rsidRDefault="004F0F44" w:rsidP="009427E0">
      <w:pPr>
        <w:pStyle w:val="a3"/>
      </w:pPr>
      <w:r w:rsidRPr="004F0F44">
        <w:t xml:space="preserve">         │   └─────────┘      └─────────┘                    │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   │                                                   │</w:t>
      </w:r>
    </w:p>
    <w:p w:rsidR="004F0F44" w:rsidRPr="004F0F44" w:rsidRDefault="004F0F44" w:rsidP="009427E0">
      <w:pPr>
        <w:pStyle w:val="a3"/>
      </w:pPr>
      <w:r w:rsidRPr="004F0F44">
        <w:t xml:space="preserve">          -   -   -   -   -   -   -   -   -   -   -   -   - -</w:t>
      </w:r>
    </w:p>
    <w:p w:rsidR="004F0F44" w:rsidRPr="004F0F44" w:rsidRDefault="004F0F44" w:rsidP="009427E0">
      <w:pPr>
        <w:pStyle w:val="a3"/>
      </w:pPr>
      <w:r w:rsidRPr="004F0F44">
        <w:t xml:space="preserve">                        ┌───────────┐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│   МОДЕМ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│       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└─────┬─────┘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 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┌─────┴─────┐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│   ПЭВМ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│       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└───────────┘</w:t>
      </w:r>
    </w:p>
    <w:p w:rsidR="004F0F44" w:rsidRPr="004F0F44" w:rsidRDefault="004F0F44" w:rsidP="009427E0">
      <w:pPr>
        <w:pStyle w:val="a3"/>
      </w:pPr>
      <w:r w:rsidRPr="004F0F44">
        <w:t xml:space="preserve">     Примечание.</w:t>
      </w:r>
    </w:p>
    <w:p w:rsidR="004F0F44" w:rsidRPr="004F0F44" w:rsidRDefault="004F0F44" w:rsidP="009427E0">
      <w:pPr>
        <w:pStyle w:val="a3"/>
      </w:pPr>
      <w:r w:rsidRPr="004F0F44">
        <w:t xml:space="preserve">     Ser- сервер</w:t>
      </w:r>
    </w:p>
    <w:p w:rsidR="004F0F44" w:rsidRPr="004F0F44" w:rsidRDefault="004F0F44" w:rsidP="009427E0">
      <w:pPr>
        <w:pStyle w:val="a3"/>
      </w:pPr>
      <w:r w:rsidRPr="004F0F44">
        <w:t xml:space="preserve">     WS - рабочая станция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Рис.2.Примерная схема  локального комплекса технических</w:t>
      </w:r>
    </w:p>
    <w:p w:rsidR="004F0F44" w:rsidRPr="004F0F44" w:rsidRDefault="004F0F44" w:rsidP="009427E0">
      <w:pPr>
        <w:pStyle w:val="a3"/>
      </w:pPr>
      <w:r w:rsidRPr="004F0F44">
        <w:t xml:space="preserve">           средств ИКС.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2.2. ТЕХНИЧЕСКОЕ ОБЕСПЕЧЕНИЕ АБОНЕНТОВ ЭДО.</w:t>
      </w:r>
    </w:p>
    <w:p w:rsidR="004F0F44" w:rsidRPr="004F0F44" w:rsidRDefault="004F0F44" w:rsidP="009427E0">
      <w:pPr>
        <w:pStyle w:val="a3"/>
      </w:pPr>
      <w:r w:rsidRPr="004F0F44">
        <w:t xml:space="preserve">     Электронная доска  объявлений  (ЭДО) предоставляет пользователям эф-</w:t>
      </w:r>
    </w:p>
    <w:p w:rsidR="004F0F44" w:rsidRPr="004F0F44" w:rsidRDefault="004F0F44" w:rsidP="009427E0">
      <w:pPr>
        <w:pStyle w:val="a3"/>
      </w:pPr>
      <w:r w:rsidRPr="004F0F44">
        <w:t>фективную информационную технологию.</w:t>
      </w:r>
    </w:p>
    <w:p w:rsidR="004F0F44" w:rsidRPr="004F0F44" w:rsidRDefault="004F0F44" w:rsidP="009427E0">
      <w:pPr>
        <w:pStyle w:val="a3"/>
      </w:pPr>
      <w:r w:rsidRPr="004F0F44">
        <w:t xml:space="preserve">     Технология ЭДО  -  средство для организации сделок без посредников и</w:t>
      </w:r>
    </w:p>
    <w:p w:rsidR="004F0F44" w:rsidRPr="004F0F44" w:rsidRDefault="004F0F44" w:rsidP="009427E0">
      <w:pPr>
        <w:pStyle w:val="a3"/>
      </w:pPr>
      <w:r w:rsidRPr="004F0F44">
        <w:t>для получения  разнообразной  справочной  и  деловой  информации.   Чтобы</w:t>
      </w:r>
    </w:p>
    <w:p w:rsidR="004F0F44" w:rsidRPr="004F0F44" w:rsidRDefault="004F0F44" w:rsidP="009427E0">
      <w:pPr>
        <w:pStyle w:val="a3"/>
      </w:pPr>
      <w:r w:rsidRPr="004F0F44">
        <w:t>воспользоваться технологией  ЭДО  необходимо  иметь:  IBM  PC-совместимый</w:t>
      </w:r>
    </w:p>
    <w:p w:rsidR="004F0F44" w:rsidRPr="004F0F44" w:rsidRDefault="004F0F44" w:rsidP="009427E0">
      <w:pPr>
        <w:pStyle w:val="a3"/>
      </w:pPr>
      <w:r w:rsidRPr="004F0F44">
        <w:t>компьютер, Hayes-совместимый модем и вызывную программу.</w:t>
      </w:r>
    </w:p>
    <w:p w:rsidR="004F0F44" w:rsidRPr="004F0F44" w:rsidRDefault="004F0F44" w:rsidP="009427E0">
      <w:pPr>
        <w:pStyle w:val="a3"/>
      </w:pPr>
      <w:r w:rsidRPr="004F0F44">
        <w:t xml:space="preserve">     Работая в режиме "on-line", ЭДО обеспечивает:</w:t>
      </w:r>
    </w:p>
    <w:p w:rsidR="004F0F44" w:rsidRPr="004F0F44" w:rsidRDefault="004F0F44" w:rsidP="009427E0">
      <w:pPr>
        <w:pStyle w:val="a3"/>
      </w:pPr>
      <w:r w:rsidRPr="004F0F44">
        <w:t xml:space="preserve">     - прямой доступ к базам данных по обычным  коммутируемым  телефонным</w:t>
      </w:r>
    </w:p>
    <w:p w:rsidR="004F0F44" w:rsidRPr="004F0F44" w:rsidRDefault="004F0F44" w:rsidP="009427E0">
      <w:pPr>
        <w:pStyle w:val="a3"/>
      </w:pPr>
      <w:r w:rsidRPr="004F0F44">
        <w:t>каналам;</w:t>
      </w:r>
    </w:p>
    <w:p w:rsidR="004F0F44" w:rsidRPr="004F0F44" w:rsidRDefault="004F0F44" w:rsidP="009427E0">
      <w:pPr>
        <w:pStyle w:val="a3"/>
      </w:pPr>
      <w:r w:rsidRPr="004F0F44">
        <w:t xml:space="preserve">     - поиск по рубрикаторам;</w:t>
      </w:r>
    </w:p>
    <w:p w:rsidR="004F0F44" w:rsidRPr="004F0F44" w:rsidRDefault="004F0F44" w:rsidP="009427E0">
      <w:pPr>
        <w:pStyle w:val="a3"/>
      </w:pPr>
      <w:r w:rsidRPr="004F0F44">
        <w:t xml:space="preserve">     - контекстный поиск;</w:t>
      </w:r>
    </w:p>
    <w:p w:rsidR="004F0F44" w:rsidRPr="004F0F44" w:rsidRDefault="004F0F44" w:rsidP="009427E0">
      <w:pPr>
        <w:pStyle w:val="a3"/>
      </w:pPr>
      <w:r w:rsidRPr="004F0F44">
        <w:t xml:space="preserve">     - прием и передачу сообщений и документов.</w:t>
      </w:r>
    </w:p>
    <w:p w:rsidR="004F0F44" w:rsidRPr="004F0F44" w:rsidRDefault="004F0F44" w:rsidP="009427E0">
      <w:pPr>
        <w:pStyle w:val="a3"/>
      </w:pPr>
      <w:r w:rsidRPr="004F0F44">
        <w:t xml:space="preserve">     В настоящее время ЭДО содержит:</w:t>
      </w:r>
    </w:p>
    <w:p w:rsidR="004F0F44" w:rsidRPr="004F0F44" w:rsidRDefault="004F0F44" w:rsidP="009427E0">
      <w:pPr>
        <w:pStyle w:val="a3"/>
      </w:pPr>
      <w:r w:rsidRPr="004F0F44">
        <w:t xml:space="preserve">     - дайджест рекламы из прессы (ежемесячно поступает более 1000  новых</w:t>
      </w:r>
    </w:p>
    <w:p w:rsidR="004F0F44" w:rsidRPr="004F0F44" w:rsidRDefault="004F0F44" w:rsidP="009427E0">
      <w:pPr>
        <w:pStyle w:val="a3"/>
      </w:pPr>
      <w:r w:rsidRPr="004F0F44">
        <w:t>объявлений);</w:t>
      </w:r>
    </w:p>
    <w:p w:rsidR="004F0F44" w:rsidRPr="004F0F44" w:rsidRDefault="004F0F44" w:rsidP="009427E0">
      <w:pPr>
        <w:pStyle w:val="a3"/>
      </w:pPr>
      <w:r w:rsidRPr="004F0F44">
        <w:t xml:space="preserve">     - коммерческие предложения от Региональных и Отраслевых центров  ИКС</w:t>
      </w:r>
    </w:p>
    <w:p w:rsidR="004F0F44" w:rsidRPr="004F0F44" w:rsidRDefault="004F0F44" w:rsidP="009427E0">
      <w:pPr>
        <w:pStyle w:val="a3"/>
      </w:pPr>
      <w:r w:rsidRPr="004F0F44">
        <w:t>и их  абонентов  (постоянно возрастающий поток коммерческой информации из</w:t>
      </w:r>
    </w:p>
    <w:p w:rsidR="004F0F44" w:rsidRPr="004F0F44" w:rsidRDefault="004F0F44" w:rsidP="009427E0">
      <w:pPr>
        <w:pStyle w:val="a3"/>
      </w:pPr>
      <w:r w:rsidRPr="004F0F44">
        <w:t>различных регионов);</w:t>
      </w:r>
    </w:p>
    <w:p w:rsidR="004F0F44" w:rsidRPr="004F0F44" w:rsidRDefault="004F0F44" w:rsidP="009427E0">
      <w:pPr>
        <w:pStyle w:val="a3"/>
      </w:pPr>
      <w:r w:rsidRPr="004F0F44">
        <w:t xml:space="preserve">     - каталог информационных систем и баз данных;</w:t>
      </w:r>
    </w:p>
    <w:p w:rsidR="004F0F44" w:rsidRPr="004F0F44" w:rsidRDefault="004F0F44" w:rsidP="009427E0">
      <w:pPr>
        <w:pStyle w:val="a3"/>
      </w:pPr>
      <w:r w:rsidRPr="004F0F44">
        <w:t xml:space="preserve">     - расписания ж/д и авиатранспорта;</w:t>
      </w:r>
    </w:p>
    <w:p w:rsidR="004F0F44" w:rsidRPr="004F0F44" w:rsidRDefault="004F0F44" w:rsidP="009427E0">
      <w:pPr>
        <w:pStyle w:val="a3"/>
      </w:pPr>
      <w:r w:rsidRPr="004F0F44">
        <w:t xml:space="preserve">     - банк деловых предложений для инофирм (на английском языке);</w:t>
      </w:r>
    </w:p>
    <w:p w:rsidR="004F0F44" w:rsidRPr="004F0F44" w:rsidRDefault="004F0F44" w:rsidP="009427E0">
      <w:pPr>
        <w:pStyle w:val="a3"/>
      </w:pPr>
      <w:r w:rsidRPr="004F0F44">
        <w:t xml:space="preserve">     - биржевая информация и ряд других баз данных.</w:t>
      </w:r>
    </w:p>
    <w:p w:rsidR="004F0F44" w:rsidRPr="004F0F44" w:rsidRDefault="004F0F44" w:rsidP="009427E0">
      <w:pPr>
        <w:pStyle w:val="a3"/>
      </w:pPr>
      <w:r w:rsidRPr="004F0F44">
        <w:t xml:space="preserve">     Большие возможности  ЭДО позволяют постоянно пользоваться самой опе-</w:t>
      </w:r>
    </w:p>
    <w:p w:rsidR="004F0F44" w:rsidRPr="004F0F44" w:rsidRDefault="004F0F44" w:rsidP="009427E0">
      <w:pPr>
        <w:pStyle w:val="a3"/>
      </w:pPr>
      <w:r w:rsidRPr="004F0F44">
        <w:t>ративной информацией о производителях и потребителях товаров и  услуг,  а</w:t>
      </w:r>
    </w:p>
    <w:p w:rsidR="004F0F44" w:rsidRPr="004F0F44" w:rsidRDefault="004F0F44" w:rsidP="009427E0">
      <w:pPr>
        <w:pStyle w:val="a3"/>
      </w:pPr>
      <w:r w:rsidRPr="004F0F44">
        <w:t>также использовать ЭДО как самый быстрый канал распространения рекламы.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2.3.ТЕХНИЧЕСКОЕ ОБЕСПЕЧЕНИЕ АБОНЕНТОВ ЭЛЕКТРОННОЙ ПОЧТЫ "ЭПОС".</w:t>
      </w:r>
    </w:p>
    <w:p w:rsidR="004F0F44" w:rsidRPr="004F0F44" w:rsidRDefault="004F0F44" w:rsidP="009427E0">
      <w:pPr>
        <w:pStyle w:val="a3"/>
      </w:pPr>
      <w:r w:rsidRPr="004F0F44">
        <w:t xml:space="preserve">     Использование электронной почтовой службы "ЭПОС" позволяет оператив-</w:t>
      </w:r>
    </w:p>
    <w:p w:rsidR="004F0F44" w:rsidRPr="004F0F44" w:rsidRDefault="004F0F44" w:rsidP="009427E0">
      <w:pPr>
        <w:pStyle w:val="a3"/>
      </w:pPr>
      <w:r w:rsidRPr="004F0F44">
        <w:t>но получать информацию, а также размещать коммерческие предложения фирм в</w:t>
      </w:r>
    </w:p>
    <w:p w:rsidR="004F0F44" w:rsidRPr="004F0F44" w:rsidRDefault="004F0F44" w:rsidP="009427E0">
      <w:pPr>
        <w:pStyle w:val="a3"/>
      </w:pPr>
      <w:r w:rsidRPr="004F0F44">
        <w:t>банках  данных ИКС,  принимать или передавать корреспонденцию любому або-</w:t>
      </w:r>
    </w:p>
    <w:p w:rsidR="004F0F44" w:rsidRPr="004F0F44" w:rsidRDefault="004F0F44" w:rsidP="009427E0">
      <w:pPr>
        <w:pStyle w:val="a3"/>
      </w:pPr>
      <w:r w:rsidRPr="004F0F44">
        <w:t>ненту данной сети, абоненту других сетей и абоненту за рубежом.</w:t>
      </w:r>
    </w:p>
    <w:p w:rsidR="004F0F44" w:rsidRPr="004F0F44" w:rsidRDefault="004F0F44" w:rsidP="009427E0">
      <w:pPr>
        <w:pStyle w:val="a3"/>
      </w:pPr>
      <w:r w:rsidRPr="004F0F44">
        <w:t xml:space="preserve">     Для подключения  к  "ЭПОС"  достаточно иметь компьютер IBM PC XT/AT,</w:t>
      </w:r>
    </w:p>
    <w:p w:rsidR="004F0F44" w:rsidRPr="004F0F44" w:rsidRDefault="004F0F44" w:rsidP="009427E0">
      <w:pPr>
        <w:pStyle w:val="a3"/>
      </w:pPr>
      <w:r w:rsidRPr="004F0F44">
        <w:t>модем типа Hayes и прямой телефонный канал.</w:t>
      </w:r>
    </w:p>
    <w:p w:rsidR="004F0F44" w:rsidRPr="004F0F44" w:rsidRDefault="004F0F44" w:rsidP="009427E0">
      <w:pPr>
        <w:pStyle w:val="a3"/>
      </w:pPr>
      <w:r w:rsidRPr="004F0F44">
        <w:t xml:space="preserve">     В отличие от других существующих электронных почт,  электронная поч-</w:t>
      </w:r>
    </w:p>
    <w:p w:rsidR="004F0F44" w:rsidRPr="004F0F44" w:rsidRDefault="004F0F44" w:rsidP="009427E0">
      <w:pPr>
        <w:pStyle w:val="a3"/>
      </w:pPr>
      <w:r w:rsidRPr="004F0F44">
        <w:t>товая служба  опирается  на  выделенные  каналы  отраслевой  сети  связи,</w:t>
      </w:r>
    </w:p>
    <w:p w:rsidR="004F0F44" w:rsidRPr="004F0F44" w:rsidRDefault="004F0F44" w:rsidP="009427E0">
      <w:pPr>
        <w:pStyle w:val="a3"/>
      </w:pPr>
      <w:r w:rsidRPr="004F0F44">
        <w:t>обеспечивающие высокое качество связи и быстрые соединения.</w:t>
      </w:r>
    </w:p>
    <w:p w:rsidR="004F0F44" w:rsidRPr="004F0F44" w:rsidRDefault="004F0F44" w:rsidP="009427E0">
      <w:pPr>
        <w:pStyle w:val="a3"/>
      </w:pPr>
      <w:r w:rsidRPr="004F0F44">
        <w:t xml:space="preserve">     В службе " ЭПОС" предоставляются следующие услуги:</w:t>
      </w:r>
    </w:p>
    <w:p w:rsidR="004F0F44" w:rsidRPr="004F0F44" w:rsidRDefault="004F0F44" w:rsidP="009427E0">
      <w:pPr>
        <w:pStyle w:val="a3"/>
      </w:pPr>
      <w:r w:rsidRPr="004F0F44">
        <w:t xml:space="preserve">     - пересылка  сообщений  между  абонентами  сети в режиме электронной</w:t>
      </w:r>
    </w:p>
    <w:p w:rsidR="004F0F44" w:rsidRPr="004F0F44" w:rsidRDefault="004F0F44" w:rsidP="009427E0">
      <w:pPr>
        <w:pStyle w:val="a3"/>
      </w:pPr>
      <w:r w:rsidRPr="004F0F44">
        <w:t>почты, телеконференции и телесовещания;</w:t>
      </w:r>
    </w:p>
    <w:p w:rsidR="004F0F44" w:rsidRPr="004F0F44" w:rsidRDefault="004F0F44" w:rsidP="009427E0">
      <w:pPr>
        <w:pStyle w:val="a3"/>
      </w:pPr>
      <w:r w:rsidRPr="004F0F44">
        <w:t xml:space="preserve">     - пересылка сообщений в другие сети электронной почты:  РЕЛКОМ,</w:t>
      </w:r>
    </w:p>
    <w:p w:rsidR="004F0F44" w:rsidRPr="004F0F44" w:rsidRDefault="004F0F44" w:rsidP="009427E0">
      <w:pPr>
        <w:pStyle w:val="a3"/>
      </w:pPr>
      <w:r w:rsidRPr="004F0F44">
        <w:t>СОВАМТЕЛЕПОРТ и др.;</w:t>
      </w:r>
    </w:p>
    <w:p w:rsidR="004F0F44" w:rsidRPr="004F0F44" w:rsidRDefault="004F0F44" w:rsidP="009427E0">
      <w:pPr>
        <w:pStyle w:val="a3"/>
      </w:pPr>
      <w:r w:rsidRPr="004F0F44">
        <w:t xml:space="preserve">     - размещение информации об абонентах и их коммерческих предложений в</w:t>
      </w:r>
    </w:p>
    <w:p w:rsidR="004F0F44" w:rsidRPr="004F0F44" w:rsidRDefault="004F0F44" w:rsidP="009427E0">
      <w:pPr>
        <w:pStyle w:val="a3"/>
      </w:pPr>
      <w:r w:rsidRPr="004F0F44">
        <w:t>европейских он-лайновых банках данных;</w:t>
      </w:r>
    </w:p>
    <w:p w:rsidR="004F0F44" w:rsidRPr="004F0F44" w:rsidRDefault="004F0F44" w:rsidP="009427E0">
      <w:pPr>
        <w:pStyle w:val="a3"/>
      </w:pPr>
      <w:r w:rsidRPr="004F0F44">
        <w:t xml:space="preserve">     - периодическое  размещение  в  электронном  почтовом ящике абонента</w:t>
      </w:r>
    </w:p>
    <w:p w:rsidR="004F0F44" w:rsidRPr="004F0F44" w:rsidRDefault="004F0F44" w:rsidP="009427E0">
      <w:pPr>
        <w:pStyle w:val="a3"/>
      </w:pPr>
      <w:r w:rsidRPr="004F0F44">
        <w:t>всех новых поступлений коммерческих предложений ЭДО ИКС;</w:t>
      </w:r>
    </w:p>
    <w:p w:rsidR="004F0F44" w:rsidRPr="004F0F44" w:rsidRDefault="004F0F44" w:rsidP="009427E0">
      <w:pPr>
        <w:pStyle w:val="a3"/>
      </w:pPr>
      <w:r w:rsidRPr="004F0F44">
        <w:t xml:space="preserve">     _ пересылка в электронный почтовый ящик абонента биржевой информации</w:t>
      </w:r>
    </w:p>
    <w:p w:rsidR="004F0F44" w:rsidRPr="004F0F44" w:rsidRDefault="004F0F44" w:rsidP="009427E0">
      <w:pPr>
        <w:pStyle w:val="a3"/>
      </w:pPr>
      <w:r w:rsidRPr="004F0F44">
        <w:t>о товарах, выставляемых на торги, с различных бирж и по конкретным товар-</w:t>
      </w:r>
    </w:p>
    <w:p w:rsidR="004F0F44" w:rsidRPr="004F0F44" w:rsidRDefault="004F0F44" w:rsidP="009427E0">
      <w:pPr>
        <w:pStyle w:val="a3"/>
      </w:pPr>
      <w:r w:rsidRPr="004F0F44">
        <w:t>ным позициям;</w:t>
      </w:r>
    </w:p>
    <w:p w:rsidR="004F0F44" w:rsidRPr="004F0F44" w:rsidRDefault="004F0F44" w:rsidP="009427E0">
      <w:pPr>
        <w:pStyle w:val="a3"/>
      </w:pPr>
      <w:r w:rsidRPr="004F0F44">
        <w:t xml:space="preserve">     - пересылка в почтовый ящик абонента информации о предприятиях,  вы-</w:t>
      </w:r>
    </w:p>
    <w:p w:rsidR="004F0F44" w:rsidRPr="004F0F44" w:rsidRDefault="004F0F44" w:rsidP="009427E0">
      <w:pPr>
        <w:pStyle w:val="a3"/>
      </w:pPr>
      <w:r w:rsidRPr="004F0F44">
        <w:t>пускающих продукцию заданной абонентом номенклатуры;</w:t>
      </w:r>
    </w:p>
    <w:p w:rsidR="004F0F44" w:rsidRPr="004F0F44" w:rsidRDefault="004F0F44" w:rsidP="009427E0">
      <w:pPr>
        <w:pStyle w:val="a3"/>
      </w:pPr>
      <w:r w:rsidRPr="004F0F44">
        <w:t xml:space="preserve">     - еженедельное предоставление абонентам таблицы средних цен на  бир-</w:t>
      </w:r>
    </w:p>
    <w:p w:rsidR="004F0F44" w:rsidRPr="004F0F44" w:rsidRDefault="004F0F44" w:rsidP="009427E0">
      <w:pPr>
        <w:pStyle w:val="a3"/>
      </w:pPr>
      <w:r w:rsidRPr="004F0F44">
        <w:t>жах СНГ;</w:t>
      </w:r>
    </w:p>
    <w:p w:rsidR="004F0F44" w:rsidRPr="004F0F44" w:rsidRDefault="004F0F44" w:rsidP="009427E0">
      <w:pPr>
        <w:pStyle w:val="a3"/>
      </w:pPr>
      <w:r w:rsidRPr="004F0F44">
        <w:t xml:space="preserve">     - еженедельное предоставление абонентам списков сделок на крупнейших</w:t>
      </w:r>
    </w:p>
    <w:p w:rsidR="004F0F44" w:rsidRPr="004F0F44" w:rsidRDefault="004F0F44" w:rsidP="009427E0">
      <w:pPr>
        <w:pStyle w:val="a3"/>
      </w:pPr>
      <w:r w:rsidRPr="004F0F44">
        <w:t>биржах СНГ по основным товарным группам.</w:t>
      </w:r>
    </w:p>
    <w:p w:rsidR="004F0F44" w:rsidRPr="004F0F44" w:rsidRDefault="004F0F44" w:rsidP="009427E0">
      <w:pPr>
        <w:pStyle w:val="a3"/>
      </w:pPr>
      <w:r w:rsidRPr="004F0F44">
        <w:t xml:space="preserve">     Электронная почтовая служба "ЭПОС" сотрудничает с рядом ведущих ака-</w:t>
      </w:r>
    </w:p>
    <w:p w:rsidR="004F0F44" w:rsidRPr="004F0F44" w:rsidRDefault="004F0F44" w:rsidP="009427E0">
      <w:pPr>
        <w:pStyle w:val="a3"/>
      </w:pPr>
      <w:r w:rsidRPr="004F0F44">
        <w:t>демических и отраслевых институтов, торговых домов, банков и бирж, а так-</w:t>
      </w:r>
    </w:p>
    <w:p w:rsidR="004F0F44" w:rsidRPr="004F0F44" w:rsidRDefault="004F0F44" w:rsidP="009427E0">
      <w:pPr>
        <w:pStyle w:val="a3"/>
      </w:pPr>
      <w:r w:rsidRPr="004F0F44">
        <w:t>же с правительственными структурами и зарубежными  фирмами.  Она  открыта</w:t>
      </w:r>
    </w:p>
    <w:p w:rsidR="004F0F44" w:rsidRPr="004F0F44" w:rsidRDefault="004F0F44" w:rsidP="009427E0">
      <w:pPr>
        <w:pStyle w:val="a3"/>
      </w:pPr>
      <w:r w:rsidRPr="004F0F44">
        <w:t>для сотрудничества по всем направлениям деятельности.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3. ИНФОРМАЦИОННОЕ ОБЕСПЕЧЕНИЕ ИКС.</w:t>
      </w:r>
    </w:p>
    <w:p w:rsidR="004F0F44" w:rsidRPr="004F0F44" w:rsidRDefault="004F0F44" w:rsidP="009427E0">
      <w:pPr>
        <w:pStyle w:val="a3"/>
      </w:pPr>
      <w:r w:rsidRPr="004F0F44">
        <w:t xml:space="preserve">     3.1. СТРУКТУРА  ИНФОРМАЦИОННОЙ  БАЗЫ.</w:t>
      </w:r>
    </w:p>
    <w:p w:rsidR="004F0F44" w:rsidRPr="004F0F44" w:rsidRDefault="004F0F44" w:rsidP="009427E0">
      <w:pPr>
        <w:pStyle w:val="a3"/>
      </w:pPr>
      <w:r w:rsidRPr="004F0F44">
        <w:t xml:space="preserve">     Информационная база данных ИКС построена по принципу разделенной ба-</w:t>
      </w:r>
    </w:p>
    <w:p w:rsidR="004F0F44" w:rsidRPr="004F0F44" w:rsidRDefault="004F0F44" w:rsidP="009427E0">
      <w:pPr>
        <w:pStyle w:val="a3"/>
      </w:pPr>
      <w:r w:rsidRPr="004F0F44">
        <w:t>зы данных с частичным разделением - повторением.  Иными словами,  имеются</w:t>
      </w:r>
    </w:p>
    <w:p w:rsidR="004F0F44" w:rsidRPr="004F0F44" w:rsidRDefault="004F0F44" w:rsidP="009427E0">
      <w:pPr>
        <w:pStyle w:val="a3"/>
      </w:pPr>
      <w:r w:rsidRPr="004F0F44">
        <w:t>базы  данных (коммерческие предложения ИКС),  которые размещаются во</w:t>
      </w:r>
    </w:p>
    <w:p w:rsidR="004F0F44" w:rsidRPr="004F0F44" w:rsidRDefault="004F0F44" w:rsidP="009427E0">
      <w:pPr>
        <w:pStyle w:val="a3"/>
      </w:pPr>
      <w:r w:rsidRPr="004F0F44">
        <w:t>всех центрах ИКС и имеют при этом единые структуры рубрикаторов. Их акту-</w:t>
      </w:r>
    </w:p>
    <w:p w:rsidR="004F0F44" w:rsidRPr="004F0F44" w:rsidRDefault="004F0F44" w:rsidP="009427E0">
      <w:pPr>
        <w:pStyle w:val="a3"/>
      </w:pPr>
      <w:r w:rsidRPr="004F0F44">
        <w:t>ализация осуществляется путем централизованного обмена данными.  Конкрет-</w:t>
      </w:r>
    </w:p>
    <w:p w:rsidR="004F0F44" w:rsidRPr="004F0F44" w:rsidRDefault="004F0F44" w:rsidP="009427E0">
      <w:pPr>
        <w:pStyle w:val="a3"/>
      </w:pPr>
      <w:r w:rsidRPr="004F0F44">
        <w:t>ные центры могут иметь как собственные (уникальные) базы  данных,  так  и</w:t>
      </w:r>
    </w:p>
    <w:p w:rsidR="004F0F44" w:rsidRPr="004F0F44" w:rsidRDefault="004F0F44" w:rsidP="009427E0">
      <w:pPr>
        <w:pStyle w:val="a3"/>
      </w:pPr>
      <w:r w:rsidRPr="004F0F44">
        <w:t>базы данных, повторяющие информацию других центров.</w:t>
      </w:r>
    </w:p>
    <w:p w:rsidR="004F0F44" w:rsidRPr="004F0F44" w:rsidRDefault="004F0F44" w:rsidP="009427E0">
      <w:pPr>
        <w:pStyle w:val="a3"/>
      </w:pPr>
      <w:r w:rsidRPr="004F0F44">
        <w:t xml:space="preserve">     Принципиальная структура БД ИКС представлена на рис.3.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                  ┌───────────┐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│ БД ИКС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│       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└─┬───────┬─┘</w:t>
      </w:r>
    </w:p>
    <w:p w:rsidR="004F0F44" w:rsidRPr="004F0F44" w:rsidRDefault="004F0F44" w:rsidP="009427E0">
      <w:pPr>
        <w:pStyle w:val="a3"/>
      </w:pPr>
      <w:r w:rsidRPr="004F0F44">
        <w:t xml:space="preserve">  ┌───────────────────────┴──┐  ┌─┴──────────────────────────┐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│ База служебных данных    │  │     Банк данных            │</w:t>
      </w:r>
    </w:p>
    <w:p w:rsidR="004F0F44" w:rsidRPr="004F0F44" w:rsidRDefault="004F0F44" w:rsidP="009427E0">
      <w:pPr>
        <w:pStyle w:val="a3"/>
      </w:pPr>
      <w:r w:rsidRPr="004F0F44">
        <w:t xml:space="preserve">  │                          │  │                            │</w:t>
      </w:r>
    </w:p>
    <w:p w:rsidR="004F0F44" w:rsidRPr="004F0F44" w:rsidRDefault="004F0F44" w:rsidP="009427E0">
      <w:pPr>
        <w:pStyle w:val="a3"/>
      </w:pPr>
      <w:r w:rsidRPr="004F0F44">
        <w:t xml:space="preserve">  └──────┬───────────┬───────┘  └────────────┬───────────────┘</w:t>
      </w:r>
    </w:p>
    <w:p w:rsidR="004F0F44" w:rsidRPr="004F0F44" w:rsidRDefault="004F0F44" w:rsidP="009427E0">
      <w:pPr>
        <w:pStyle w:val="a3"/>
      </w:pPr>
      <w:r w:rsidRPr="004F0F44">
        <w:t xml:space="preserve">         │           │                       │</w:t>
      </w:r>
    </w:p>
    <w:p w:rsidR="004F0F44" w:rsidRPr="004F0F44" w:rsidRDefault="004F0F44" w:rsidP="009427E0">
      <w:pPr>
        <w:pStyle w:val="a3"/>
      </w:pPr>
      <w:r w:rsidRPr="004F0F44">
        <w:t xml:space="preserve">   ┌─────┴────┐  ┌───┴──────┐           ┌────┴───────────┐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│Пользова- │  │ Админи-  │           │ Банк           │</w:t>
      </w:r>
    </w:p>
    <w:p w:rsidR="004F0F44" w:rsidRPr="004F0F44" w:rsidRDefault="004F0F44" w:rsidP="009427E0">
      <w:pPr>
        <w:pStyle w:val="a3"/>
      </w:pPr>
      <w:r w:rsidRPr="004F0F44">
        <w:t xml:space="preserve">   │ тель     │  │ стратор  │           │ данных         │</w:t>
      </w:r>
    </w:p>
    <w:p w:rsidR="004F0F44" w:rsidRPr="004F0F44" w:rsidRDefault="004F0F44" w:rsidP="009427E0">
      <w:pPr>
        <w:pStyle w:val="a3"/>
      </w:pPr>
      <w:r w:rsidRPr="004F0F44">
        <w:t xml:space="preserve">   └─┬──────┬─┘  └───┬──────┘           └┬────┬───────┬──┘</w:t>
      </w:r>
    </w:p>
    <w:p w:rsidR="004F0F44" w:rsidRPr="004F0F44" w:rsidRDefault="004F0F44" w:rsidP="009427E0">
      <w:pPr>
        <w:pStyle w:val="a3"/>
      </w:pPr>
      <w:r w:rsidRPr="004F0F44">
        <w:t xml:space="preserve">     │      │        │                   │    │       │</w:t>
      </w:r>
    </w:p>
    <w:p w:rsidR="004F0F44" w:rsidRPr="004F0F44" w:rsidRDefault="004F0F44" w:rsidP="009427E0">
      <w:pPr>
        <w:pStyle w:val="a3"/>
      </w:pPr>
      <w:r w:rsidRPr="004F0F44">
        <w:t xml:space="preserve">   ┌─┴───┐ ┌┴────┐   │            ┌──────┴┐ ┌─┴────┐ ┌┴────────────┐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│HELP │ │PIC  │   │            │ Фай-  │ │Индек-│ │ Многоуровне-│</w:t>
      </w:r>
    </w:p>
    <w:p w:rsidR="004F0F44" w:rsidRPr="004F0F44" w:rsidRDefault="004F0F44" w:rsidP="009427E0">
      <w:pPr>
        <w:pStyle w:val="a3"/>
      </w:pPr>
      <w:r w:rsidRPr="004F0F44">
        <w:t xml:space="preserve">   └─────┘ └─────┘   │            │ лы    │ │сные  │ │вый тематиче-│</w:t>
      </w:r>
    </w:p>
    <w:p w:rsidR="004F0F44" w:rsidRPr="004F0F44" w:rsidRDefault="004F0F44" w:rsidP="009427E0">
      <w:pPr>
        <w:pStyle w:val="a3"/>
      </w:pPr>
      <w:r w:rsidRPr="004F0F44">
        <w:t xml:space="preserve">                     │            │данных │ │файлы │ │ский справ-к │</w:t>
      </w:r>
    </w:p>
    <w:p w:rsidR="004F0F44" w:rsidRPr="004F0F44" w:rsidRDefault="004F0F44" w:rsidP="009427E0">
      <w:pPr>
        <w:pStyle w:val="a3"/>
      </w:pPr>
      <w:r w:rsidRPr="004F0F44">
        <w:t xml:space="preserve">                     │            └───────┘ └──────┘ └─────────────┘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└──┬──────────┬────────────┬──────────┐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│          │            │          │</w:t>
      </w:r>
    </w:p>
    <w:p w:rsidR="004F0F44" w:rsidRPr="004F0F44" w:rsidRDefault="004F0F44" w:rsidP="009427E0">
      <w:pPr>
        <w:pStyle w:val="a3"/>
      </w:pPr>
      <w:r w:rsidRPr="004F0F44">
        <w:t xml:space="preserve">             ┌──────────┴───┐  ┌───┴────┐  ┌────┴───┐ ┌────┴───┐</w:t>
      </w:r>
    </w:p>
    <w:p w:rsidR="004F0F44" w:rsidRPr="004F0F44" w:rsidRDefault="004F0F44" w:rsidP="009427E0">
      <w:pPr>
        <w:pStyle w:val="a3"/>
      </w:pPr>
      <w:r w:rsidRPr="004F0F44">
        <w:t xml:space="preserve">             │FREG- файл    │  │ PROTO- │  │REG-ре- │ │ CONFIG │</w:t>
      </w:r>
    </w:p>
    <w:p w:rsidR="004F0F44" w:rsidRPr="004F0F44" w:rsidRDefault="004F0F44" w:rsidP="009427E0">
      <w:pPr>
        <w:pStyle w:val="a3"/>
      </w:pPr>
      <w:r w:rsidRPr="004F0F44">
        <w:t xml:space="preserve">             │первичной     │  │ COL    │  │гистрац.│ │        │</w:t>
      </w:r>
    </w:p>
    <w:p w:rsidR="004F0F44" w:rsidRPr="004F0F44" w:rsidRDefault="004F0F44" w:rsidP="009427E0">
      <w:pPr>
        <w:pStyle w:val="a3"/>
      </w:pPr>
      <w:r w:rsidRPr="004F0F44">
        <w:t xml:space="preserve">             │гистрации     │  │        │  │во время│ │        │</w:t>
      </w:r>
    </w:p>
    <w:p w:rsidR="004F0F44" w:rsidRPr="004F0F44" w:rsidRDefault="004F0F44" w:rsidP="009427E0">
      <w:pPr>
        <w:pStyle w:val="a3"/>
      </w:pPr>
      <w:r w:rsidRPr="004F0F44">
        <w:t xml:space="preserve">             │пользователя  │  │        │  │сеанса  │ │        │</w:t>
      </w:r>
    </w:p>
    <w:p w:rsidR="004F0F44" w:rsidRPr="004F0F44" w:rsidRDefault="004F0F44" w:rsidP="009427E0">
      <w:pPr>
        <w:pStyle w:val="a3"/>
      </w:pPr>
      <w:r w:rsidRPr="004F0F44">
        <w:t xml:space="preserve">             └──────────────┘  └────────┘  └────────┘ └────────┘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Примечание.</w:t>
      </w:r>
    </w:p>
    <w:p w:rsidR="004F0F44" w:rsidRPr="004F0F44" w:rsidRDefault="004F0F44" w:rsidP="009427E0">
      <w:pPr>
        <w:pStyle w:val="a3"/>
      </w:pPr>
      <w:r w:rsidRPr="004F0F44">
        <w:t xml:space="preserve">     HELP-обучающая система пользователя</w:t>
      </w:r>
    </w:p>
    <w:p w:rsidR="004F0F44" w:rsidRPr="004F0F44" w:rsidRDefault="004F0F44" w:rsidP="009427E0">
      <w:pPr>
        <w:pStyle w:val="a3"/>
      </w:pPr>
      <w:r w:rsidRPr="004F0F44">
        <w:t xml:space="preserve">     PIC-файл заставки экрана пользователя</w:t>
      </w:r>
    </w:p>
    <w:p w:rsidR="004F0F44" w:rsidRPr="004F0F44" w:rsidRDefault="004F0F44" w:rsidP="009427E0">
      <w:pPr>
        <w:pStyle w:val="a3"/>
      </w:pPr>
      <w:r w:rsidRPr="004F0F44">
        <w:t xml:space="preserve">     PROTOKOL-файл протокола рабочего сеанса</w:t>
      </w:r>
    </w:p>
    <w:p w:rsidR="004F0F44" w:rsidRPr="004F0F44" w:rsidRDefault="004F0F44" w:rsidP="009427E0">
      <w:pPr>
        <w:pStyle w:val="a3"/>
      </w:pPr>
      <w:r w:rsidRPr="004F0F44">
        <w:t xml:space="preserve">     CONFIG-файл конфигурации БД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Рис.3.Принципиальная структура БД ИКС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На рис.4. представлена логическая структура локальной базы данных.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                        ┌───────────────────┐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┌─────┴──────────────────┐│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│       УРОВЕНЬ 1        │┘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└─┬───────────────────┬──┘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                  │</w:t>
      </w:r>
    </w:p>
    <w:p w:rsidR="004F0F44" w:rsidRPr="004F0F44" w:rsidRDefault="004F0F44" w:rsidP="009427E0">
      <w:pPr>
        <w:pStyle w:val="a3"/>
      </w:pPr>
      <w:r w:rsidRPr="004F0F44">
        <w:t xml:space="preserve">            ┌─────────────┴───┐           ┌───┴─────────────┐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      ┌──┴────────────────┐│        ┌──┴────────────────┐│</w:t>
      </w:r>
    </w:p>
    <w:p w:rsidR="004F0F44" w:rsidRPr="004F0F44" w:rsidRDefault="004F0F44" w:rsidP="009427E0">
      <w:pPr>
        <w:pStyle w:val="a3"/>
      </w:pPr>
      <w:r w:rsidRPr="004F0F44">
        <w:t xml:space="preserve">         │     УРОВЕНЬ 2     │┘        │     УРОВЕНЬ 2     │┘</w:t>
      </w:r>
    </w:p>
    <w:p w:rsidR="004F0F44" w:rsidRPr="004F0F44" w:rsidRDefault="004F0F44" w:rsidP="009427E0">
      <w:pPr>
        <w:pStyle w:val="a3"/>
      </w:pPr>
      <w:r w:rsidRPr="004F0F44">
        <w:t xml:space="preserve">         └───┬────────────┬──┘         └────┬─────────────┬┘</w:t>
      </w:r>
    </w:p>
    <w:p w:rsidR="004F0F44" w:rsidRPr="004F0F44" w:rsidRDefault="004F0F44" w:rsidP="009427E0">
      <w:pPr>
        <w:pStyle w:val="a3"/>
      </w:pPr>
      <w:r w:rsidRPr="004F0F44">
        <w:t xml:space="preserve">             │            │                 │             │</w:t>
      </w:r>
    </w:p>
    <w:p w:rsidR="004F0F44" w:rsidRPr="004F0F44" w:rsidRDefault="004F0F44" w:rsidP="009427E0">
      <w:pPr>
        <w:pStyle w:val="a3"/>
      </w:pPr>
      <w:r w:rsidRPr="004F0F44">
        <w:t xml:space="preserve">             │            │                 │             │</w:t>
      </w:r>
    </w:p>
    <w:p w:rsidR="004F0F44" w:rsidRPr="004F0F44" w:rsidRDefault="004F0F44" w:rsidP="009427E0">
      <w:pPr>
        <w:pStyle w:val="a3"/>
      </w:pPr>
      <w:r w:rsidRPr="004F0F44">
        <w:t xml:space="preserve">         ┌───┴────┐   ┌───┴────┐       ┌────┴─────┐      ┌┴─────────┐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      │фрагмент│   │фрагмент│    ┌──┴─────────┐│   ┌──┴─────────┐│</w:t>
      </w:r>
    </w:p>
    <w:p w:rsidR="004F0F44" w:rsidRPr="004F0F44" w:rsidRDefault="004F0F44" w:rsidP="009427E0">
      <w:pPr>
        <w:pStyle w:val="a3"/>
      </w:pPr>
      <w:r w:rsidRPr="004F0F44">
        <w:t xml:space="preserve">         │данных А│   │данных Б│    │  УРОВЕНЬ 3 │┘   │  УРОВЕНЬ 3 │┘</w:t>
      </w:r>
    </w:p>
    <w:p w:rsidR="004F0F44" w:rsidRPr="004F0F44" w:rsidRDefault="004F0F44" w:rsidP="009427E0">
      <w:pPr>
        <w:pStyle w:val="a3"/>
      </w:pPr>
      <w:r w:rsidRPr="004F0F44">
        <w:t xml:space="preserve">         └────────┘   └────────┘    └──────┬─────┘    └───┬────────┘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┌────────────┬─────┴──────┐  ┌────┴────┐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│            │            │  │     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┌───┴────┐   ┌───┴────┐   ┌───┴──┴─┐   ┌───┴────┐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│фрагмент│   │фрагмент│   │фрагмент│   │фрагмент│</w:t>
      </w:r>
    </w:p>
    <w:p w:rsidR="004F0F44" w:rsidRPr="004F0F44" w:rsidRDefault="004F0F44" w:rsidP="009427E0">
      <w:pPr>
        <w:pStyle w:val="a3"/>
      </w:pPr>
      <w:r w:rsidRPr="004F0F44">
        <w:t xml:space="preserve">                    │данных В│   │данных Г│   │данных Д│   │данных Е│</w:t>
      </w:r>
    </w:p>
    <w:p w:rsidR="004F0F44" w:rsidRPr="004F0F44" w:rsidRDefault="004F0F44" w:rsidP="009427E0">
      <w:pPr>
        <w:pStyle w:val="a3"/>
      </w:pPr>
      <w:r w:rsidRPr="004F0F44">
        <w:t xml:space="preserve">                    └────────┘   └────────┘   └────────┘   └────────┘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        Рис.4. ЛОГИЧЕСКАЯ СТРУКТУРА БД.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Каждая локальная БД (на отраслевом региональном центре) построена на</w:t>
      </w:r>
    </w:p>
    <w:p w:rsidR="004F0F44" w:rsidRPr="004F0F44" w:rsidRDefault="004F0F44" w:rsidP="009427E0">
      <w:pPr>
        <w:pStyle w:val="a3"/>
      </w:pPr>
      <w:r w:rsidRPr="004F0F44">
        <w:t>основе иерархической сетевой модели (пересечение на уровне файлов).</w:t>
      </w:r>
    </w:p>
    <w:p w:rsidR="004F0F44" w:rsidRPr="004F0F44" w:rsidRDefault="004F0F44" w:rsidP="009427E0">
      <w:pPr>
        <w:pStyle w:val="a3"/>
      </w:pPr>
      <w:r w:rsidRPr="004F0F44">
        <w:t xml:space="preserve">     Структура БД хранится в многоуровневом  тематическом  справочнике</w:t>
      </w:r>
    </w:p>
    <w:p w:rsidR="004F0F44" w:rsidRPr="004F0F44" w:rsidRDefault="004F0F44" w:rsidP="009427E0">
      <w:pPr>
        <w:pStyle w:val="a3"/>
      </w:pPr>
      <w:r w:rsidRPr="004F0F44">
        <w:t>(МТС),файлы данных хранятся отдельно (в справочнике хранятся лишь име-</w:t>
      </w:r>
    </w:p>
    <w:p w:rsidR="004F0F44" w:rsidRPr="004F0F44" w:rsidRDefault="004F0F44" w:rsidP="009427E0">
      <w:pPr>
        <w:pStyle w:val="a3"/>
      </w:pPr>
      <w:r w:rsidRPr="004F0F44">
        <w:t>на файлов).</w:t>
      </w:r>
    </w:p>
    <w:p w:rsidR="004F0F44" w:rsidRPr="004F0F44" w:rsidRDefault="004F0F44" w:rsidP="009427E0">
      <w:pPr>
        <w:pStyle w:val="a3"/>
      </w:pPr>
      <w:r w:rsidRPr="004F0F44">
        <w:t xml:space="preserve">     Фрагмент данных хранится в виде отдельного локального  файла,  имеет</w:t>
      </w:r>
    </w:p>
    <w:p w:rsidR="004F0F44" w:rsidRPr="004F0F44" w:rsidRDefault="004F0F44" w:rsidP="009427E0">
      <w:pPr>
        <w:pStyle w:val="a3"/>
      </w:pPr>
      <w:r w:rsidRPr="004F0F44">
        <w:t>определенную тематическую направленность и создается на основе своей пер-</w:t>
      </w:r>
    </w:p>
    <w:p w:rsidR="004F0F44" w:rsidRPr="004F0F44" w:rsidRDefault="004F0F44" w:rsidP="009427E0">
      <w:pPr>
        <w:pStyle w:val="a3"/>
      </w:pPr>
      <w:r w:rsidRPr="004F0F44">
        <w:t>вичной документации.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3.2  ИСХОДНАЯ ИНФОРМАЦИЯ.</w:t>
      </w:r>
    </w:p>
    <w:p w:rsidR="004F0F44" w:rsidRPr="004F0F44" w:rsidRDefault="004F0F44" w:rsidP="009427E0">
      <w:pPr>
        <w:pStyle w:val="a3"/>
      </w:pPr>
      <w:r w:rsidRPr="004F0F44">
        <w:t xml:space="preserve">     В качестве  первичной  информации  для актуализации и пополнения баз</w:t>
      </w:r>
    </w:p>
    <w:p w:rsidR="004F0F44" w:rsidRPr="004F0F44" w:rsidRDefault="004F0F44" w:rsidP="009427E0">
      <w:pPr>
        <w:pStyle w:val="a3"/>
      </w:pPr>
      <w:r w:rsidRPr="004F0F44">
        <w:t>данных всех центров ИКС используются данные, поступающие в ИКС на носите-</w:t>
      </w:r>
    </w:p>
    <w:p w:rsidR="004F0F44" w:rsidRPr="004F0F44" w:rsidRDefault="004F0F44" w:rsidP="009427E0">
      <w:pPr>
        <w:pStyle w:val="a3"/>
      </w:pPr>
      <w:r w:rsidRPr="004F0F44">
        <w:t>лях различных видов и разнообразные по форме представления.  Так,  напри-</w:t>
      </w:r>
    </w:p>
    <w:p w:rsidR="004F0F44" w:rsidRPr="004F0F44" w:rsidRDefault="004F0F44" w:rsidP="009427E0">
      <w:pPr>
        <w:pStyle w:val="a3"/>
      </w:pPr>
      <w:r w:rsidRPr="004F0F44">
        <w:t>мер,  данные о пользователях ЭДО извлекаются  из  регистрационной  анкеты</w:t>
      </w:r>
    </w:p>
    <w:p w:rsidR="004F0F44" w:rsidRPr="004F0F44" w:rsidRDefault="004F0F44" w:rsidP="009427E0">
      <w:pPr>
        <w:pStyle w:val="a3"/>
      </w:pPr>
      <w:r w:rsidRPr="004F0F44">
        <w:t>предприятия (организации) унифицированной формы.</w:t>
      </w:r>
    </w:p>
    <w:p w:rsidR="004F0F44" w:rsidRPr="004F0F44" w:rsidRDefault="004F0F44" w:rsidP="009427E0">
      <w:pPr>
        <w:pStyle w:val="a3"/>
      </w:pPr>
      <w:r w:rsidRPr="004F0F44">
        <w:t xml:space="preserve">     На основе этой анкеты формируется и база данных " Справочник пользо-</w:t>
      </w:r>
    </w:p>
    <w:p w:rsidR="004F0F44" w:rsidRPr="004F0F44" w:rsidRDefault="004F0F44" w:rsidP="009427E0">
      <w:pPr>
        <w:pStyle w:val="a3"/>
      </w:pPr>
      <w:r w:rsidRPr="004F0F44">
        <w:t>вателей  ИКС".  Данные  дайджест-рекламы извлекаются из газет и журналов,</w:t>
      </w:r>
    </w:p>
    <w:p w:rsidR="004F0F44" w:rsidRPr="004F0F44" w:rsidRDefault="004F0F44" w:rsidP="009427E0">
      <w:pPr>
        <w:pStyle w:val="a3"/>
      </w:pPr>
      <w:r w:rsidRPr="004F0F44">
        <w:t>биржевая информация - из сводок конкретных бирж на бумажных или  машинных</w:t>
      </w:r>
    </w:p>
    <w:p w:rsidR="004F0F44" w:rsidRPr="004F0F44" w:rsidRDefault="004F0F44" w:rsidP="009427E0">
      <w:pPr>
        <w:pStyle w:val="a3"/>
      </w:pPr>
      <w:r w:rsidRPr="004F0F44">
        <w:t>носителях  и т.д.</w:t>
      </w:r>
    </w:p>
    <w:p w:rsidR="004F0F44" w:rsidRPr="004F0F44" w:rsidRDefault="004F0F44" w:rsidP="009427E0">
      <w:pPr>
        <w:pStyle w:val="a3"/>
      </w:pPr>
      <w:r w:rsidRPr="004F0F44">
        <w:t xml:space="preserve">     Наиболее интересной среди первичной  документации  является  коммер-</w:t>
      </w:r>
    </w:p>
    <w:p w:rsidR="004F0F44" w:rsidRPr="004F0F44" w:rsidRDefault="004F0F44" w:rsidP="009427E0">
      <w:pPr>
        <w:pStyle w:val="a3"/>
      </w:pPr>
      <w:r w:rsidRPr="004F0F44">
        <w:t>ческое предложение. Коммерческие предложения представляются предприятиями</w:t>
      </w:r>
    </w:p>
    <w:p w:rsidR="004F0F44" w:rsidRPr="004F0F44" w:rsidRDefault="004F0F44" w:rsidP="009427E0">
      <w:pPr>
        <w:pStyle w:val="a3"/>
      </w:pPr>
      <w:r w:rsidRPr="004F0F44">
        <w:t>и другими организациями по унифицированной форме,  разработанной с учетом</w:t>
      </w:r>
    </w:p>
    <w:p w:rsidR="004F0F44" w:rsidRPr="004F0F44" w:rsidRDefault="004F0F44" w:rsidP="009427E0">
      <w:pPr>
        <w:pStyle w:val="a3"/>
      </w:pPr>
      <w:r w:rsidRPr="004F0F44">
        <w:t>стандартов западных баз данных. При этом имеются незначительные отличия в</w:t>
      </w:r>
    </w:p>
    <w:p w:rsidR="004F0F44" w:rsidRPr="004F0F44" w:rsidRDefault="004F0F44" w:rsidP="009427E0">
      <w:pPr>
        <w:pStyle w:val="a3"/>
      </w:pPr>
      <w:r w:rsidRPr="004F0F44">
        <w:t>форме бланков для западных фирм и рекламодателей стран СНГ.</w:t>
      </w:r>
    </w:p>
    <w:p w:rsidR="004F0F44" w:rsidRPr="004F0F44" w:rsidRDefault="004F0F44" w:rsidP="009427E0">
      <w:pPr>
        <w:pStyle w:val="a3"/>
      </w:pPr>
      <w:r w:rsidRPr="004F0F44">
        <w:t xml:space="preserve">     Требования по  заполнению  текста коммерческого предложения с учетом</w:t>
      </w:r>
    </w:p>
    <w:p w:rsidR="004F0F44" w:rsidRPr="004F0F44" w:rsidRDefault="004F0F44" w:rsidP="009427E0">
      <w:pPr>
        <w:pStyle w:val="a3"/>
      </w:pPr>
      <w:r w:rsidRPr="004F0F44">
        <w:t>стандартов западных баз данных сводятся к следующему.</w:t>
      </w:r>
    </w:p>
    <w:p w:rsidR="004F0F44" w:rsidRPr="004F0F44" w:rsidRDefault="004F0F44" w:rsidP="009427E0">
      <w:pPr>
        <w:pStyle w:val="a3"/>
      </w:pPr>
      <w:r w:rsidRPr="004F0F44">
        <w:t xml:space="preserve">     Коммерческое предложение  должно быть представлено двумя блоками ин-</w:t>
      </w:r>
    </w:p>
    <w:p w:rsidR="004F0F44" w:rsidRPr="004F0F44" w:rsidRDefault="004F0F44" w:rsidP="009427E0">
      <w:pPr>
        <w:pStyle w:val="a3"/>
      </w:pPr>
      <w:r w:rsidRPr="004F0F44">
        <w:t>формации:</w:t>
      </w:r>
    </w:p>
    <w:p w:rsidR="004F0F44" w:rsidRPr="004F0F44" w:rsidRDefault="004F0F44" w:rsidP="009427E0">
      <w:pPr>
        <w:pStyle w:val="a3"/>
      </w:pPr>
      <w:r w:rsidRPr="004F0F44">
        <w:t xml:space="preserve">     - двустрочным  заголовком,  содержащим  "ключевые"  слова  для  кон-</w:t>
      </w:r>
    </w:p>
    <w:p w:rsidR="004F0F44" w:rsidRPr="004F0F44" w:rsidRDefault="004F0F44" w:rsidP="009427E0">
      <w:pPr>
        <w:pStyle w:val="a3"/>
      </w:pPr>
      <w:r w:rsidRPr="004F0F44">
        <w:t>текстного поиска предложения (ищу/предлагаю, наименование продукции, наи-</w:t>
      </w:r>
    </w:p>
    <w:p w:rsidR="004F0F44" w:rsidRPr="004F0F44" w:rsidRDefault="004F0F44" w:rsidP="009427E0">
      <w:pPr>
        <w:pStyle w:val="a3"/>
      </w:pPr>
      <w:r w:rsidRPr="004F0F44">
        <w:t>менование организации,  выступающей с предложением, город, в котором раз-</w:t>
      </w:r>
    </w:p>
    <w:p w:rsidR="004F0F44" w:rsidRPr="004F0F44" w:rsidRDefault="004F0F44" w:rsidP="009427E0">
      <w:pPr>
        <w:pStyle w:val="a3"/>
      </w:pPr>
      <w:r w:rsidRPr="004F0F44">
        <w:t>мещается организация), и</w:t>
      </w:r>
    </w:p>
    <w:p w:rsidR="004F0F44" w:rsidRPr="004F0F44" w:rsidRDefault="004F0F44" w:rsidP="009427E0">
      <w:pPr>
        <w:pStyle w:val="a3"/>
      </w:pPr>
      <w:r w:rsidRPr="004F0F44">
        <w:t xml:space="preserve">     - ответами на нижеуказанные вопросы:</w:t>
      </w:r>
    </w:p>
    <w:p w:rsidR="004F0F44" w:rsidRPr="004F0F44" w:rsidRDefault="004F0F44" w:rsidP="009427E0">
      <w:pPr>
        <w:pStyle w:val="a3"/>
      </w:pPr>
      <w:r w:rsidRPr="004F0F44">
        <w:t xml:space="preserve">     1) Наименование организации (полное и сокращенное)</w:t>
      </w:r>
    </w:p>
    <w:p w:rsidR="004F0F44" w:rsidRPr="004F0F44" w:rsidRDefault="004F0F44" w:rsidP="009427E0">
      <w:pPr>
        <w:pStyle w:val="a3"/>
      </w:pPr>
      <w:r w:rsidRPr="004F0F44">
        <w:t xml:space="preserve">     2) Регион,  в котором она размещается</w:t>
      </w:r>
    </w:p>
    <w:p w:rsidR="004F0F44" w:rsidRPr="004F0F44" w:rsidRDefault="004F0F44" w:rsidP="009427E0">
      <w:pPr>
        <w:pStyle w:val="a3"/>
      </w:pPr>
      <w:r w:rsidRPr="004F0F44">
        <w:t xml:space="preserve">     3) Полный почтовый адрес с указанием почтового индекса</w:t>
      </w:r>
    </w:p>
    <w:p w:rsidR="004F0F44" w:rsidRPr="004F0F44" w:rsidRDefault="004F0F44" w:rsidP="009427E0">
      <w:pPr>
        <w:pStyle w:val="a3"/>
      </w:pPr>
      <w:r w:rsidRPr="004F0F44">
        <w:t xml:space="preserve">     4) Телефон, телекс, факс (для межгорода - указание кода автомати-</w:t>
      </w:r>
    </w:p>
    <w:p w:rsidR="004F0F44" w:rsidRPr="004F0F44" w:rsidRDefault="004F0F44" w:rsidP="009427E0">
      <w:pPr>
        <w:pStyle w:val="a3"/>
      </w:pPr>
      <w:r w:rsidRPr="004F0F44">
        <w:t>ческой связи)</w:t>
      </w:r>
    </w:p>
    <w:p w:rsidR="004F0F44" w:rsidRPr="004F0F44" w:rsidRDefault="004F0F44" w:rsidP="009427E0">
      <w:pPr>
        <w:pStyle w:val="a3"/>
      </w:pPr>
      <w:r w:rsidRPr="004F0F44">
        <w:t xml:space="preserve">     5) Лицо и телефон для контакта</w:t>
      </w:r>
    </w:p>
    <w:p w:rsidR="004F0F44" w:rsidRPr="004F0F44" w:rsidRDefault="004F0F44" w:rsidP="009427E0">
      <w:pPr>
        <w:pStyle w:val="a3"/>
      </w:pPr>
      <w:r w:rsidRPr="004F0F44">
        <w:t xml:space="preserve">     6) Тип коммерческого предложения (ищу или предлагаю)</w:t>
      </w:r>
    </w:p>
    <w:p w:rsidR="004F0F44" w:rsidRPr="004F0F44" w:rsidRDefault="004F0F44" w:rsidP="009427E0">
      <w:pPr>
        <w:pStyle w:val="a3"/>
      </w:pPr>
      <w:r w:rsidRPr="004F0F44">
        <w:t xml:space="preserve">     7) Текст коммерческого  предложения  (перечень  предлагаемых  или</w:t>
      </w:r>
    </w:p>
    <w:p w:rsidR="004F0F44" w:rsidRPr="004F0F44" w:rsidRDefault="004F0F44" w:rsidP="009427E0">
      <w:pPr>
        <w:pStyle w:val="a3"/>
      </w:pPr>
      <w:r w:rsidRPr="004F0F44">
        <w:t>требуемых товаров,  услуг, технологий или разработок; описание продук-</w:t>
      </w:r>
    </w:p>
    <w:p w:rsidR="004F0F44" w:rsidRPr="004F0F44" w:rsidRDefault="004F0F44" w:rsidP="009427E0">
      <w:pPr>
        <w:pStyle w:val="a3"/>
      </w:pPr>
      <w:r w:rsidRPr="004F0F44">
        <w:t>ции;  единица измерения; цена за единицу; предполагаемая форма оплаты;</w:t>
      </w:r>
    </w:p>
    <w:p w:rsidR="004F0F44" w:rsidRPr="004F0F44" w:rsidRDefault="004F0F44" w:rsidP="009427E0">
      <w:pPr>
        <w:pStyle w:val="a3"/>
      </w:pPr>
      <w:r w:rsidRPr="004F0F44">
        <w:t>местонахождение  товара;  сроки и условия поставки и любая другая ком-</w:t>
      </w:r>
    </w:p>
    <w:p w:rsidR="004F0F44" w:rsidRPr="004F0F44" w:rsidRDefault="004F0F44" w:rsidP="009427E0">
      <w:pPr>
        <w:pStyle w:val="a3"/>
      </w:pPr>
      <w:r w:rsidRPr="004F0F44">
        <w:t>мерческая информация, касающаяся данного предложения)</w:t>
      </w:r>
    </w:p>
    <w:p w:rsidR="004F0F44" w:rsidRPr="004F0F44" w:rsidRDefault="004F0F44" w:rsidP="009427E0">
      <w:pPr>
        <w:pStyle w:val="a3"/>
      </w:pPr>
      <w:r w:rsidRPr="004F0F44">
        <w:t xml:space="preserve">     8) Дополнительные сведения,  уточнения,  комментарии  к  предложению</w:t>
      </w:r>
    </w:p>
    <w:p w:rsidR="004F0F44" w:rsidRPr="004F0F44" w:rsidRDefault="004F0F44" w:rsidP="009427E0">
      <w:pPr>
        <w:pStyle w:val="a3"/>
      </w:pPr>
      <w:r w:rsidRPr="004F0F44">
        <w:t>(особенности производимой продукции и ее отличие от отечественных и зару-</w:t>
      </w:r>
    </w:p>
    <w:p w:rsidR="004F0F44" w:rsidRPr="004F0F44" w:rsidRDefault="004F0F44" w:rsidP="009427E0">
      <w:pPr>
        <w:pStyle w:val="a3"/>
      </w:pPr>
      <w:r w:rsidRPr="004F0F44">
        <w:t>бежных аналогов; наличие СКВ для оплаты сделок; наличие экспортной лицен-</w:t>
      </w:r>
    </w:p>
    <w:p w:rsidR="004F0F44" w:rsidRPr="004F0F44" w:rsidRDefault="004F0F44" w:rsidP="009427E0">
      <w:pPr>
        <w:pStyle w:val="a3"/>
      </w:pPr>
      <w:r w:rsidRPr="004F0F44">
        <w:t>зии;  краткие  сведения  об  участии данной организации во внешнеэкономи-</w:t>
      </w:r>
    </w:p>
    <w:p w:rsidR="004F0F44" w:rsidRPr="004F0F44" w:rsidRDefault="004F0F44" w:rsidP="009427E0">
      <w:pPr>
        <w:pStyle w:val="a3"/>
      </w:pPr>
      <w:r w:rsidRPr="004F0F44">
        <w:t>ческой деятельности;  статус  организации;  ведомственная  подчиненность;</w:t>
      </w:r>
    </w:p>
    <w:p w:rsidR="004F0F44" w:rsidRPr="004F0F44" w:rsidRDefault="004F0F44" w:rsidP="009427E0">
      <w:pPr>
        <w:pStyle w:val="a3"/>
      </w:pPr>
      <w:r w:rsidRPr="004F0F44">
        <w:t>основной профиль деятельности и любая другая информация, дополняющая дан-</w:t>
      </w:r>
    </w:p>
    <w:p w:rsidR="004F0F44" w:rsidRPr="004F0F44" w:rsidRDefault="004F0F44" w:rsidP="009427E0">
      <w:pPr>
        <w:pStyle w:val="a3"/>
      </w:pPr>
      <w:r w:rsidRPr="004F0F44">
        <w:t>ное коммерческое предложение)</w:t>
      </w:r>
    </w:p>
    <w:p w:rsidR="004F0F44" w:rsidRPr="004F0F44" w:rsidRDefault="004F0F44" w:rsidP="009427E0">
      <w:pPr>
        <w:pStyle w:val="a3"/>
      </w:pPr>
      <w:r w:rsidRPr="004F0F44">
        <w:t xml:space="preserve">     9) Название  страны/республики</w:t>
      </w:r>
    </w:p>
    <w:p w:rsidR="004F0F44" w:rsidRPr="004F0F44" w:rsidRDefault="004F0F44" w:rsidP="009427E0">
      <w:pPr>
        <w:pStyle w:val="a3"/>
      </w:pPr>
      <w:r w:rsidRPr="004F0F44">
        <w:t xml:space="preserve">    10) Название отрасли народного хозяйства по  основному  профилю  дея-</w:t>
      </w:r>
    </w:p>
    <w:p w:rsidR="004F0F44" w:rsidRPr="004F0F44" w:rsidRDefault="004F0F44" w:rsidP="009427E0">
      <w:pPr>
        <w:pStyle w:val="a3"/>
      </w:pPr>
      <w:r w:rsidRPr="004F0F44">
        <w:t>тельности данной организации</w:t>
      </w:r>
    </w:p>
    <w:p w:rsidR="004F0F44" w:rsidRPr="004F0F44" w:rsidRDefault="004F0F44" w:rsidP="009427E0">
      <w:pPr>
        <w:pStyle w:val="a3"/>
      </w:pPr>
      <w:r w:rsidRPr="004F0F44">
        <w:t xml:space="preserve">    11) Срок действия коммерческого предложения (число, месяц, год)</w:t>
      </w:r>
    </w:p>
    <w:p w:rsidR="004F0F44" w:rsidRPr="004F0F44" w:rsidRDefault="004F0F44" w:rsidP="009427E0">
      <w:pPr>
        <w:pStyle w:val="a3"/>
      </w:pPr>
      <w:r w:rsidRPr="004F0F44">
        <w:t xml:space="preserve">    12) Дата  отправки  предложения в ИКС (число, месяц,год)</w:t>
      </w:r>
    </w:p>
    <w:p w:rsidR="004F0F44" w:rsidRPr="004F0F44" w:rsidRDefault="004F0F44" w:rsidP="009427E0">
      <w:pPr>
        <w:pStyle w:val="a3"/>
      </w:pPr>
      <w:r w:rsidRPr="004F0F44">
        <w:t xml:space="preserve">    13) Название рубрики,  в которой желательно разместить данное предло-</w:t>
      </w:r>
    </w:p>
    <w:p w:rsidR="004F0F44" w:rsidRPr="004F0F44" w:rsidRDefault="004F0F44" w:rsidP="009427E0">
      <w:pPr>
        <w:pStyle w:val="a3"/>
      </w:pPr>
      <w:r w:rsidRPr="004F0F44">
        <w:t>жение.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Каждое коммерческое предложение имеет 3 служебные строки,расположен-</w:t>
      </w:r>
    </w:p>
    <w:p w:rsidR="004F0F44" w:rsidRPr="004F0F44" w:rsidRDefault="004F0F44" w:rsidP="009427E0">
      <w:pPr>
        <w:pStyle w:val="a3"/>
      </w:pPr>
      <w:r w:rsidRPr="004F0F44">
        <w:t>ные в заголовке:  первая для комментариев,  вторая и третья для  ключевых</w:t>
      </w:r>
    </w:p>
    <w:p w:rsidR="004F0F44" w:rsidRPr="004F0F44" w:rsidRDefault="004F0F44" w:rsidP="009427E0">
      <w:pPr>
        <w:pStyle w:val="a3"/>
      </w:pPr>
      <w:r w:rsidRPr="004F0F44">
        <w:t>слов (для работников коммерческой сети).</w:t>
      </w:r>
    </w:p>
    <w:p w:rsidR="004F0F44" w:rsidRPr="004F0F44" w:rsidRDefault="004F0F44" w:rsidP="009427E0">
      <w:pPr>
        <w:pStyle w:val="a3"/>
      </w:pPr>
      <w:r w:rsidRPr="004F0F44">
        <w:t xml:space="preserve">     На базе ключевых слов создаются индексные файлы и  они  используются</w:t>
      </w:r>
    </w:p>
    <w:p w:rsidR="004F0F44" w:rsidRPr="004F0F44" w:rsidRDefault="004F0F44" w:rsidP="009427E0">
      <w:pPr>
        <w:pStyle w:val="a3"/>
      </w:pPr>
      <w:r w:rsidRPr="004F0F44">
        <w:t>для запроса по произвольной формулировке.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Двустрочный заголовок  коммерческого  предложения,  размещающийся на</w:t>
      </w:r>
    </w:p>
    <w:p w:rsidR="004F0F44" w:rsidRPr="004F0F44" w:rsidRDefault="004F0F44" w:rsidP="009427E0">
      <w:pPr>
        <w:pStyle w:val="a3"/>
      </w:pPr>
      <w:r w:rsidRPr="004F0F44">
        <w:t>второй и третьей строке сверху,  отделяется от перечня ответов знаком ре-</w:t>
      </w:r>
    </w:p>
    <w:p w:rsidR="004F0F44" w:rsidRPr="004F0F44" w:rsidRDefault="004F0F44" w:rsidP="009427E0">
      <w:pPr>
        <w:pStyle w:val="a3"/>
      </w:pPr>
      <w:r w:rsidRPr="004F0F44">
        <w:t>шетки (#), расположенным в начале четвертой строки сверху.</w:t>
      </w:r>
    </w:p>
    <w:p w:rsidR="004F0F44" w:rsidRPr="004F0F44" w:rsidRDefault="004F0F44" w:rsidP="009427E0">
      <w:pPr>
        <w:pStyle w:val="a3"/>
      </w:pPr>
      <w:r w:rsidRPr="004F0F44">
        <w:t xml:space="preserve">     Ответ на каждый поставленный вопрос должен начинаться с новой строки</w:t>
      </w:r>
    </w:p>
    <w:p w:rsidR="004F0F44" w:rsidRPr="004F0F44" w:rsidRDefault="004F0F44" w:rsidP="009427E0">
      <w:pPr>
        <w:pStyle w:val="a3"/>
      </w:pPr>
      <w:r w:rsidRPr="004F0F44">
        <w:t>с  указанием его номера.  Нумерация ответов должна строго соответствовать</w:t>
      </w:r>
    </w:p>
    <w:p w:rsidR="004F0F44" w:rsidRPr="004F0F44" w:rsidRDefault="004F0F44" w:rsidP="009427E0">
      <w:pPr>
        <w:pStyle w:val="a3"/>
      </w:pPr>
      <w:r w:rsidRPr="004F0F44">
        <w:t>нумерации вопросов.</w:t>
      </w:r>
    </w:p>
    <w:p w:rsidR="004F0F44" w:rsidRPr="004F0F44" w:rsidRDefault="004F0F44" w:rsidP="009427E0">
      <w:pPr>
        <w:pStyle w:val="a3"/>
      </w:pPr>
      <w:r w:rsidRPr="004F0F44">
        <w:t xml:space="preserve">     Длина строки текстового файла не должна превышать  78 символов.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7.ПРОГРАММНОЕ ОБЕСПЕЧЕНИЕ ИКС</w:t>
      </w:r>
    </w:p>
    <w:p w:rsidR="004F0F44" w:rsidRPr="004F0F44" w:rsidRDefault="004F0F44" w:rsidP="009427E0">
      <w:pPr>
        <w:pStyle w:val="a3"/>
      </w:pPr>
      <w:r w:rsidRPr="004F0F44">
        <w:t xml:space="preserve">     Работа ИКС поддерживается специальным ПО, имеющим структуру</w:t>
      </w:r>
    </w:p>
    <w:p w:rsidR="004F0F44" w:rsidRPr="004F0F44" w:rsidRDefault="004F0F44" w:rsidP="009427E0">
      <w:pPr>
        <w:pStyle w:val="a3"/>
      </w:pPr>
      <w:r w:rsidRPr="004F0F44">
        <w:t>приведенную на рис.5.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                  ┌────────────────┐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│      ПО    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│      ИКС   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└┬─────────────┬─┘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│         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│             │</w:t>
      </w:r>
    </w:p>
    <w:p w:rsidR="004F0F44" w:rsidRPr="004F0F44" w:rsidRDefault="004F0F44" w:rsidP="009427E0">
      <w:pPr>
        <w:pStyle w:val="a3"/>
      </w:pPr>
      <w:r w:rsidRPr="004F0F44">
        <w:t xml:space="preserve">  ┌──────────────────────┴───┐      ┌──┴──────────────────────┐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│  ПС администратора банка │      │    ПС пользователя      │</w:t>
      </w:r>
    </w:p>
    <w:p w:rsidR="004F0F44" w:rsidRPr="004F0F44" w:rsidRDefault="004F0F44" w:rsidP="009427E0">
      <w:pPr>
        <w:pStyle w:val="a3"/>
      </w:pPr>
      <w:r w:rsidRPr="004F0F44">
        <w:t xml:space="preserve">  │  данных                  │      │                         │</w:t>
      </w:r>
    </w:p>
    <w:p w:rsidR="004F0F44" w:rsidRPr="004F0F44" w:rsidRDefault="004F0F44" w:rsidP="009427E0">
      <w:pPr>
        <w:pStyle w:val="a3"/>
      </w:pPr>
      <w:r w:rsidRPr="004F0F44">
        <w:t xml:space="preserve">  └──┬────────────┬─────────┬┘      └───────┬─────────────┬───┘</w:t>
      </w:r>
    </w:p>
    <w:p w:rsidR="004F0F44" w:rsidRPr="004F0F44" w:rsidRDefault="004F0F44" w:rsidP="009427E0">
      <w:pPr>
        <w:pStyle w:val="a3"/>
      </w:pPr>
      <w:r w:rsidRPr="004F0F44">
        <w:t xml:space="preserve">     │            │         │               │             │</w:t>
      </w:r>
    </w:p>
    <w:p w:rsidR="004F0F44" w:rsidRPr="004F0F44" w:rsidRDefault="004F0F44" w:rsidP="009427E0">
      <w:pPr>
        <w:pStyle w:val="a3"/>
      </w:pPr>
      <w:r w:rsidRPr="004F0F44">
        <w:t xml:space="preserve">     │            │         │               │             │</w:t>
      </w:r>
    </w:p>
    <w:p w:rsidR="004F0F44" w:rsidRPr="004F0F44" w:rsidRDefault="004F0F44" w:rsidP="009427E0">
      <w:pPr>
        <w:pStyle w:val="a3"/>
      </w:pPr>
      <w:r w:rsidRPr="004F0F44">
        <w:t xml:space="preserve"> ┌───┴─────┐  ┌───┴─────┐  ┌┴────────┐  ┌───┴─────┐  ┌────┴────┐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│ ПС соз- │  │ ПС об-  │  │ ПС об-  │  │ Локаль- │  │ Телефон-│</w:t>
      </w:r>
    </w:p>
    <w:p w:rsidR="004F0F44" w:rsidRPr="004F0F44" w:rsidRDefault="004F0F44" w:rsidP="009427E0">
      <w:pPr>
        <w:pStyle w:val="a3"/>
      </w:pPr>
      <w:r w:rsidRPr="004F0F44">
        <w:t xml:space="preserve"> │ дания и │  │ служива-│  │ служива-│  │ ный ва- │  │ ный ва- │</w:t>
      </w:r>
    </w:p>
    <w:p w:rsidR="004F0F44" w:rsidRPr="004F0F44" w:rsidRDefault="004F0F44" w:rsidP="009427E0">
      <w:pPr>
        <w:pStyle w:val="a3"/>
      </w:pPr>
      <w:r w:rsidRPr="004F0F44">
        <w:t xml:space="preserve"> │ ведения │  │ ния по  │  │ ния по  │  │ риант   │  │ риант   │</w:t>
      </w:r>
    </w:p>
    <w:p w:rsidR="004F0F44" w:rsidRPr="004F0F44" w:rsidRDefault="004F0F44" w:rsidP="009427E0">
      <w:pPr>
        <w:pStyle w:val="a3"/>
      </w:pPr>
      <w:r w:rsidRPr="004F0F44">
        <w:t xml:space="preserve"> │ банка   │  │ телефо- │  │ телегра-│  │         │  │         │</w:t>
      </w:r>
    </w:p>
    <w:p w:rsidR="004F0F44" w:rsidRPr="004F0F44" w:rsidRDefault="004F0F44" w:rsidP="009427E0">
      <w:pPr>
        <w:pStyle w:val="a3"/>
      </w:pPr>
      <w:r w:rsidRPr="004F0F44">
        <w:t xml:space="preserve"> │ данных  │  │ нам     │  │ фу      │  │         │  │         │</w:t>
      </w:r>
    </w:p>
    <w:p w:rsidR="004F0F44" w:rsidRPr="004F0F44" w:rsidRDefault="004F0F44" w:rsidP="009427E0">
      <w:pPr>
        <w:pStyle w:val="a3"/>
      </w:pPr>
      <w:r w:rsidRPr="004F0F44">
        <w:t xml:space="preserve"> └┬────────┘  └────┬────┘  └───────┬─┘  └────────┬┘  └──────┬──┘</w:t>
      </w:r>
    </w:p>
    <w:p w:rsidR="004F0F44" w:rsidRPr="004F0F44" w:rsidRDefault="004F0F44" w:rsidP="009427E0">
      <w:pPr>
        <w:pStyle w:val="a3"/>
      </w:pPr>
      <w:r w:rsidRPr="004F0F44">
        <w:t xml:space="preserve">  ├─ PAK.TAB.EXE   ├─ T.BAT        ├─ IS.FT.EXE  └─ 1S.EXE  └─ 1ST.EXE</w:t>
      </w:r>
    </w:p>
    <w:p w:rsidR="004F0F44" w:rsidRPr="004F0F44" w:rsidRDefault="004F0F44" w:rsidP="009427E0">
      <w:pPr>
        <w:pStyle w:val="a3"/>
      </w:pPr>
      <w:r w:rsidRPr="004F0F44">
        <w:t xml:space="preserve">  ├─ ONP.TAB.EXE   ├─ WAITERY.EXE  ├─ ET.EXE</w:t>
      </w:r>
    </w:p>
    <w:p w:rsidR="004F0F44" w:rsidRPr="004F0F44" w:rsidRDefault="004F0F44" w:rsidP="009427E0">
      <w:pPr>
        <w:pStyle w:val="a3"/>
      </w:pPr>
      <w:r w:rsidRPr="004F0F44">
        <w:t xml:space="preserve">  ├─ IB.TESTN.EXE  ├─ TELIN.BAT</w:t>
      </w:r>
    </w:p>
    <w:p w:rsidR="004F0F44" w:rsidRPr="004F0F44" w:rsidRDefault="004F0F44" w:rsidP="009427E0">
      <w:pPr>
        <w:pStyle w:val="a3"/>
      </w:pPr>
      <w:r w:rsidRPr="004F0F44">
        <w:t xml:space="preserve">  ├─ FORMSPAB.EXE  ├─ LINGO.B.EXE</w:t>
      </w:r>
    </w:p>
    <w:p w:rsidR="004F0F44" w:rsidRPr="004F0F44" w:rsidRDefault="004F0F44" w:rsidP="009427E0">
      <w:pPr>
        <w:pStyle w:val="a3"/>
      </w:pPr>
      <w:r w:rsidRPr="004F0F44">
        <w:t xml:space="preserve">  ├─ MAKFIMOX.EXE  ├─ USTKLN.EXE</w:t>
      </w:r>
    </w:p>
    <w:p w:rsidR="004F0F44" w:rsidRPr="004F0F44" w:rsidRDefault="004F0F44" w:rsidP="009427E0">
      <w:pPr>
        <w:pStyle w:val="a3"/>
      </w:pPr>
      <w:r w:rsidRPr="004F0F44">
        <w:t xml:space="preserve">  └─ COPYC.EXE     ├─ 1STINST.EXE</w:t>
      </w:r>
    </w:p>
    <w:p w:rsidR="004F0F44" w:rsidRPr="004F0F44" w:rsidRDefault="004F0F44" w:rsidP="009427E0">
      <w:pPr>
        <w:pStyle w:val="a3"/>
      </w:pPr>
      <w:r w:rsidRPr="004F0F44">
        <w:t xml:space="preserve">                   └─ INSMRIN.EXE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Рис.5.Функциональная структура ПО ИКС.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Такое ПО установлено на каждом локальном центре ИКС.</w:t>
      </w:r>
    </w:p>
    <w:p w:rsidR="004F0F44" w:rsidRPr="004F0F44" w:rsidRDefault="004F0F44" w:rsidP="009427E0">
      <w:pPr>
        <w:pStyle w:val="a3"/>
      </w:pPr>
      <w:r w:rsidRPr="004F0F44">
        <w:t xml:space="preserve">      Функции программных  средств  пользователя  включают следующие</w:t>
      </w:r>
    </w:p>
    <w:p w:rsidR="004F0F44" w:rsidRPr="004F0F44" w:rsidRDefault="004F0F44" w:rsidP="009427E0">
      <w:pPr>
        <w:pStyle w:val="a3"/>
      </w:pPr>
      <w:r w:rsidRPr="004F0F44">
        <w:t>процедуры:</w:t>
      </w:r>
    </w:p>
    <w:p w:rsidR="004F0F44" w:rsidRPr="004F0F44" w:rsidRDefault="004F0F44" w:rsidP="009427E0">
      <w:pPr>
        <w:pStyle w:val="a3"/>
      </w:pPr>
      <w:r w:rsidRPr="004F0F44">
        <w:t xml:space="preserve">     - поиск информации по примерной формулировке;</w:t>
      </w:r>
    </w:p>
    <w:p w:rsidR="004F0F44" w:rsidRPr="004F0F44" w:rsidRDefault="004F0F44" w:rsidP="009427E0">
      <w:pPr>
        <w:pStyle w:val="a3"/>
      </w:pPr>
      <w:r w:rsidRPr="004F0F44">
        <w:t xml:space="preserve">     - поиск информации по тематическому рубрикатору (МТС);</w:t>
      </w:r>
    </w:p>
    <w:p w:rsidR="004F0F44" w:rsidRPr="004F0F44" w:rsidRDefault="004F0F44" w:rsidP="009427E0">
      <w:pPr>
        <w:pStyle w:val="a3"/>
      </w:pPr>
      <w:r w:rsidRPr="004F0F44">
        <w:t xml:space="preserve">     - распаковка найденных фрагментов;</w:t>
      </w:r>
    </w:p>
    <w:p w:rsidR="004F0F44" w:rsidRPr="004F0F44" w:rsidRDefault="004F0F44" w:rsidP="009427E0">
      <w:pPr>
        <w:pStyle w:val="a3"/>
      </w:pPr>
      <w:r w:rsidRPr="004F0F44">
        <w:t xml:space="preserve">     - просмотр фрагментов на экране;</w:t>
      </w:r>
    </w:p>
    <w:p w:rsidR="004F0F44" w:rsidRPr="004F0F44" w:rsidRDefault="004F0F44" w:rsidP="009427E0">
      <w:pPr>
        <w:pStyle w:val="a3"/>
      </w:pPr>
      <w:r w:rsidRPr="004F0F44">
        <w:t xml:space="preserve">     - доступ к удаленным банкам данных;</w:t>
      </w:r>
    </w:p>
    <w:p w:rsidR="004F0F44" w:rsidRPr="004F0F44" w:rsidRDefault="004F0F44" w:rsidP="009427E0">
      <w:pPr>
        <w:pStyle w:val="a3"/>
      </w:pPr>
      <w:r w:rsidRPr="004F0F44">
        <w:t xml:space="preserve">     - преобразование  фрагментов  данных  к виду для транспортирования в</w:t>
      </w:r>
    </w:p>
    <w:p w:rsidR="004F0F44" w:rsidRPr="004F0F44" w:rsidRDefault="004F0F44" w:rsidP="009427E0">
      <w:pPr>
        <w:pStyle w:val="a3"/>
      </w:pPr>
      <w:r w:rsidRPr="004F0F44">
        <w:t>другие приложения;</w:t>
      </w:r>
    </w:p>
    <w:p w:rsidR="004F0F44" w:rsidRPr="004F0F44" w:rsidRDefault="004F0F44" w:rsidP="009427E0">
      <w:pPr>
        <w:pStyle w:val="a3"/>
      </w:pPr>
      <w:r w:rsidRPr="004F0F44">
        <w:t xml:space="preserve">     Функции программных средств создания и ведения БД включают</w:t>
      </w:r>
    </w:p>
    <w:p w:rsidR="004F0F44" w:rsidRPr="004F0F44" w:rsidRDefault="004F0F44" w:rsidP="009427E0">
      <w:pPr>
        <w:pStyle w:val="a3"/>
      </w:pPr>
      <w:r w:rsidRPr="004F0F44">
        <w:t>следующие процедуры:</w:t>
      </w:r>
    </w:p>
    <w:p w:rsidR="004F0F44" w:rsidRPr="004F0F44" w:rsidRDefault="004F0F44" w:rsidP="009427E0">
      <w:pPr>
        <w:pStyle w:val="a3"/>
      </w:pPr>
      <w:r w:rsidRPr="004F0F44">
        <w:t xml:space="preserve">     - формирование рубрикатора (МТС);</w:t>
      </w:r>
    </w:p>
    <w:p w:rsidR="004F0F44" w:rsidRPr="004F0F44" w:rsidRDefault="004F0F44" w:rsidP="009427E0">
      <w:pPr>
        <w:pStyle w:val="a3"/>
      </w:pPr>
      <w:r w:rsidRPr="004F0F44">
        <w:t xml:space="preserve">     - контроль правильности связи в рубрикаторе и соответствие  фрагмен-</w:t>
      </w:r>
    </w:p>
    <w:p w:rsidR="004F0F44" w:rsidRPr="004F0F44" w:rsidRDefault="004F0F44" w:rsidP="009427E0">
      <w:pPr>
        <w:pStyle w:val="a3"/>
      </w:pPr>
      <w:r w:rsidRPr="004F0F44">
        <w:t>тов данных рубрикатора;</w:t>
      </w:r>
    </w:p>
    <w:p w:rsidR="004F0F44" w:rsidRPr="004F0F44" w:rsidRDefault="004F0F44" w:rsidP="009427E0">
      <w:pPr>
        <w:pStyle w:val="a3"/>
      </w:pPr>
      <w:r w:rsidRPr="004F0F44">
        <w:t xml:space="preserve">     - построение индексных файлов для поиска  по  примерной  формулировке</w:t>
      </w:r>
    </w:p>
    <w:p w:rsidR="004F0F44" w:rsidRPr="004F0F44" w:rsidRDefault="004F0F44" w:rsidP="009427E0">
      <w:pPr>
        <w:pStyle w:val="a3"/>
      </w:pPr>
      <w:r w:rsidRPr="004F0F44">
        <w:t>(на основе ключей);</w:t>
      </w:r>
    </w:p>
    <w:p w:rsidR="004F0F44" w:rsidRPr="004F0F44" w:rsidRDefault="004F0F44" w:rsidP="009427E0">
      <w:pPr>
        <w:pStyle w:val="a3"/>
      </w:pPr>
      <w:r w:rsidRPr="004F0F44">
        <w:t xml:space="preserve">     - упаковка информационных файлов;</w:t>
      </w:r>
    </w:p>
    <w:p w:rsidR="004F0F44" w:rsidRPr="004F0F44" w:rsidRDefault="004F0F44" w:rsidP="009427E0">
      <w:pPr>
        <w:pStyle w:val="a3"/>
      </w:pPr>
      <w:r w:rsidRPr="004F0F44">
        <w:t xml:space="preserve">     - организация доступа абонентов к удаленным БД (по телеграфным и те-</w:t>
      </w:r>
    </w:p>
    <w:p w:rsidR="004F0F44" w:rsidRPr="004F0F44" w:rsidRDefault="004F0F44" w:rsidP="009427E0">
      <w:pPr>
        <w:pStyle w:val="a3"/>
      </w:pPr>
      <w:r w:rsidRPr="004F0F44">
        <w:t>лефонным каналам);</w:t>
      </w:r>
    </w:p>
    <w:p w:rsidR="004F0F44" w:rsidRPr="004F0F44" w:rsidRDefault="004F0F44" w:rsidP="009427E0">
      <w:pPr>
        <w:pStyle w:val="a3"/>
      </w:pPr>
      <w:r w:rsidRPr="004F0F44">
        <w:t xml:space="preserve">     - первичная регистрация абонента;</w:t>
      </w:r>
    </w:p>
    <w:p w:rsidR="004F0F44" w:rsidRPr="004F0F44" w:rsidRDefault="004F0F44" w:rsidP="009427E0">
      <w:pPr>
        <w:pStyle w:val="a3"/>
      </w:pPr>
      <w:r w:rsidRPr="004F0F44">
        <w:t xml:space="preserve">     - протоколирование сеанса связи;</w:t>
      </w:r>
    </w:p>
    <w:p w:rsidR="004F0F44" w:rsidRPr="004F0F44" w:rsidRDefault="004F0F44" w:rsidP="009427E0">
      <w:pPr>
        <w:pStyle w:val="a3"/>
      </w:pPr>
      <w:r w:rsidRPr="004F0F44">
        <w:t xml:space="preserve">     - автоматизированный расчет с пользователями за доступ к БД по кана-</w:t>
      </w:r>
    </w:p>
    <w:p w:rsidR="004F0F44" w:rsidRPr="004F0F44" w:rsidRDefault="004F0F44" w:rsidP="009427E0">
      <w:pPr>
        <w:pStyle w:val="a3"/>
      </w:pPr>
      <w:r w:rsidRPr="004F0F44">
        <w:t>лам связи.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Указанные функции реализуются следующими программными средствами:</w:t>
      </w:r>
    </w:p>
    <w:p w:rsidR="004F0F44" w:rsidRPr="004F0F44" w:rsidRDefault="004F0F44" w:rsidP="009427E0">
      <w:pPr>
        <w:pStyle w:val="a3"/>
      </w:pPr>
      <w:r w:rsidRPr="004F0F44">
        <w:t xml:space="preserve">     - программа-упаковщик(PAK_TAB);</w:t>
      </w:r>
    </w:p>
    <w:p w:rsidR="004F0F44" w:rsidRPr="004F0F44" w:rsidRDefault="004F0F44" w:rsidP="009427E0">
      <w:pPr>
        <w:pStyle w:val="a3"/>
      </w:pPr>
      <w:r w:rsidRPr="004F0F44">
        <w:t xml:space="preserve">     - программа-распаковщик(UNP_TAB);</w:t>
      </w:r>
    </w:p>
    <w:p w:rsidR="004F0F44" w:rsidRPr="004F0F44" w:rsidRDefault="004F0F44" w:rsidP="009427E0">
      <w:pPr>
        <w:pStyle w:val="a3"/>
      </w:pPr>
      <w:r w:rsidRPr="004F0F44">
        <w:t xml:space="preserve">     - программа контроля корректности построения справочника(DB_TESTN);</w:t>
      </w:r>
    </w:p>
    <w:p w:rsidR="004F0F44" w:rsidRPr="004F0F44" w:rsidRDefault="004F0F44" w:rsidP="009427E0">
      <w:pPr>
        <w:pStyle w:val="a3"/>
      </w:pPr>
      <w:r w:rsidRPr="004F0F44">
        <w:t xml:space="preserve">     - программа автоматизации построения справочника(FORMSPR);</w:t>
      </w:r>
    </w:p>
    <w:p w:rsidR="004F0F44" w:rsidRPr="004F0F44" w:rsidRDefault="004F0F44" w:rsidP="009427E0">
      <w:pPr>
        <w:pStyle w:val="a3"/>
      </w:pPr>
      <w:r w:rsidRPr="004F0F44">
        <w:t xml:space="preserve">     - программа создания индексных файлов(MAKEIND);</w:t>
      </w:r>
    </w:p>
    <w:p w:rsidR="004F0F44" w:rsidRPr="004F0F44" w:rsidRDefault="004F0F44" w:rsidP="009427E0">
      <w:pPr>
        <w:pStyle w:val="a3"/>
      </w:pPr>
      <w:r w:rsidRPr="004F0F44">
        <w:t xml:space="preserve">     - программа привязки пользовательского  программного  обеспечения  к</w:t>
      </w:r>
    </w:p>
    <w:p w:rsidR="004F0F44" w:rsidRPr="004F0F44" w:rsidRDefault="004F0F44" w:rsidP="009427E0">
      <w:pPr>
        <w:pStyle w:val="a3"/>
      </w:pPr>
      <w:r w:rsidRPr="004F0F44">
        <w:t>ПЭВМ и БД(COPY).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 Программные средства обслуживания по телефону реализуют следующие</w:t>
      </w:r>
    </w:p>
    <w:p w:rsidR="004F0F44" w:rsidRPr="004F0F44" w:rsidRDefault="004F0F44" w:rsidP="009427E0">
      <w:pPr>
        <w:pStyle w:val="a3"/>
      </w:pPr>
      <w:r w:rsidRPr="004F0F44">
        <w:t>функции:</w:t>
      </w:r>
    </w:p>
    <w:p w:rsidR="004F0F44" w:rsidRPr="004F0F44" w:rsidRDefault="004F0F44" w:rsidP="009427E0">
      <w:pPr>
        <w:pStyle w:val="a3"/>
      </w:pPr>
      <w:r w:rsidRPr="004F0F44">
        <w:t xml:space="preserve">     - первоначальная загрузка резидентной программы WAITER (T.BAT);</w:t>
      </w:r>
    </w:p>
    <w:p w:rsidR="004F0F44" w:rsidRPr="004F0F44" w:rsidRDefault="004F0F44" w:rsidP="009427E0">
      <w:pPr>
        <w:pStyle w:val="a3"/>
      </w:pPr>
      <w:r w:rsidRPr="004F0F44">
        <w:t xml:space="preserve">     - ожидание и прием телефонного вызова (WAITER);</w:t>
      </w:r>
    </w:p>
    <w:p w:rsidR="004F0F44" w:rsidRPr="004F0F44" w:rsidRDefault="004F0F44" w:rsidP="009427E0">
      <w:pPr>
        <w:pStyle w:val="a3"/>
      </w:pPr>
      <w:r w:rsidRPr="004F0F44">
        <w:t xml:space="preserve">     - обслуживание абонента после установления связи (LINGO);</w:t>
      </w:r>
    </w:p>
    <w:p w:rsidR="004F0F44" w:rsidRPr="004F0F44" w:rsidRDefault="004F0F44" w:rsidP="009427E0">
      <w:pPr>
        <w:pStyle w:val="a3"/>
      </w:pPr>
      <w:r w:rsidRPr="004F0F44">
        <w:t xml:space="preserve">     - загрузка программ LINGO-для обслуживания абонента и WAITER -</w:t>
      </w:r>
    </w:p>
    <w:p w:rsidR="004F0F44" w:rsidRPr="004F0F44" w:rsidRDefault="004F0F44" w:rsidP="009427E0">
      <w:pPr>
        <w:pStyle w:val="a3"/>
      </w:pPr>
      <w:r w:rsidRPr="004F0F44">
        <w:t>для завершения сеанса связи (TELIN.BAT);</w:t>
      </w:r>
    </w:p>
    <w:p w:rsidR="004F0F44" w:rsidRPr="004F0F44" w:rsidRDefault="004F0F44" w:rsidP="009427E0">
      <w:pPr>
        <w:pStyle w:val="a3"/>
      </w:pPr>
      <w:r w:rsidRPr="004F0F44">
        <w:t xml:space="preserve">     - регистрация пользователя при выходе его на связь (USTKLN);</w:t>
      </w:r>
    </w:p>
    <w:p w:rsidR="004F0F44" w:rsidRPr="004F0F44" w:rsidRDefault="004F0F44" w:rsidP="009427E0">
      <w:pPr>
        <w:pStyle w:val="a3"/>
      </w:pPr>
      <w:r w:rsidRPr="004F0F44">
        <w:t xml:space="preserve">     - настройка WAITER и LINGO на конкретную машину (INSTPRIN);</w:t>
      </w:r>
    </w:p>
    <w:p w:rsidR="004F0F44" w:rsidRPr="004F0F44" w:rsidRDefault="004F0F44" w:rsidP="009427E0">
      <w:pPr>
        <w:pStyle w:val="a3"/>
      </w:pPr>
      <w:r w:rsidRPr="004F0F44">
        <w:t xml:space="preserve">     - проверка работоспособности модема и  настройки  цветовой  гаммы</w:t>
      </w:r>
    </w:p>
    <w:p w:rsidR="004F0F44" w:rsidRPr="004F0F44" w:rsidRDefault="004F0F44" w:rsidP="009427E0">
      <w:pPr>
        <w:pStyle w:val="a3"/>
      </w:pPr>
      <w:r w:rsidRPr="004F0F44">
        <w:t>заставок экранов для всего ПО (1STINST).</w:t>
      </w:r>
    </w:p>
    <w:p w:rsidR="004F0F44" w:rsidRPr="004F0F44" w:rsidRDefault="004F0F44" w:rsidP="009427E0">
      <w:pPr>
        <w:pStyle w:val="a3"/>
      </w:pPr>
      <w:r w:rsidRPr="004F0F44">
        <w:t xml:space="preserve">     На основе подобных ПС в коммерческих сетях  реализуются  процессы</w:t>
      </w:r>
    </w:p>
    <w:p w:rsidR="004F0F44" w:rsidRPr="004F0F44" w:rsidRDefault="004F0F44" w:rsidP="009427E0">
      <w:pPr>
        <w:pStyle w:val="a3"/>
      </w:pPr>
      <w:r w:rsidRPr="004F0F44">
        <w:t>создания и корректировки БД.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5.ТЕХНОЛОГИЯ ИНФОРМАЦИОННОГО ОБСЛУЖИВАНИЯ В ИКС.</w:t>
      </w:r>
    </w:p>
    <w:p w:rsidR="004F0F44" w:rsidRPr="004F0F44" w:rsidRDefault="004F0F44" w:rsidP="009427E0">
      <w:pPr>
        <w:pStyle w:val="a3"/>
      </w:pPr>
      <w:r w:rsidRPr="004F0F44">
        <w:t xml:space="preserve">     5.1.ПРЕДПОСЫЛКИ ЦЕНТРАЛИЗОВАННОГО ОБМЕНА ИНФОРМАЦИЕЙ В ИКС.</w:t>
      </w:r>
    </w:p>
    <w:p w:rsidR="004F0F44" w:rsidRPr="004F0F44" w:rsidRDefault="004F0F44" w:rsidP="009427E0">
      <w:pPr>
        <w:pStyle w:val="a3"/>
      </w:pPr>
      <w:r w:rsidRPr="004F0F44">
        <w:t xml:space="preserve">     Централизованный обмен информацией заключается в сборе информации от</w:t>
      </w:r>
    </w:p>
    <w:p w:rsidR="004F0F44" w:rsidRPr="004F0F44" w:rsidRDefault="004F0F44" w:rsidP="009427E0">
      <w:pPr>
        <w:pStyle w:val="a3"/>
      </w:pPr>
      <w:r w:rsidRPr="004F0F44">
        <w:t>всех  РЦ  ИКС в КЦ ИКС,  формировании и доведения до всех РЦ ИКС сводного</w:t>
      </w:r>
    </w:p>
    <w:p w:rsidR="004F0F44" w:rsidRPr="004F0F44" w:rsidRDefault="004F0F44" w:rsidP="009427E0">
      <w:pPr>
        <w:pStyle w:val="a3"/>
      </w:pPr>
      <w:r w:rsidRPr="004F0F44">
        <w:t>блока всех поступлений.</w:t>
      </w:r>
    </w:p>
    <w:p w:rsidR="004F0F44" w:rsidRPr="004F0F44" w:rsidRDefault="004F0F44" w:rsidP="009427E0">
      <w:pPr>
        <w:pStyle w:val="a3"/>
      </w:pPr>
      <w:r w:rsidRPr="004F0F44">
        <w:t xml:space="preserve">     Централизованный обмен  информацией в ИКС осуществляется для ведения</w:t>
      </w:r>
    </w:p>
    <w:p w:rsidR="004F0F44" w:rsidRPr="004F0F44" w:rsidRDefault="004F0F44" w:rsidP="009427E0">
      <w:pPr>
        <w:pStyle w:val="a3"/>
      </w:pPr>
      <w:r w:rsidRPr="004F0F44">
        <w:t>следующих баз данных:</w:t>
      </w:r>
    </w:p>
    <w:p w:rsidR="004F0F44" w:rsidRPr="004F0F44" w:rsidRDefault="004F0F44" w:rsidP="009427E0">
      <w:pPr>
        <w:pStyle w:val="a3"/>
      </w:pPr>
      <w:r w:rsidRPr="004F0F44">
        <w:t xml:space="preserve">     - пользователи ЭДО;</w:t>
      </w:r>
    </w:p>
    <w:p w:rsidR="004F0F44" w:rsidRPr="004F0F44" w:rsidRDefault="004F0F44" w:rsidP="009427E0">
      <w:pPr>
        <w:pStyle w:val="a3"/>
      </w:pPr>
      <w:r w:rsidRPr="004F0F44">
        <w:t xml:space="preserve">     - коммерческие предложения ИКС за последнюю неделю;</w:t>
      </w:r>
    </w:p>
    <w:p w:rsidR="004F0F44" w:rsidRPr="004F0F44" w:rsidRDefault="004F0F44" w:rsidP="009427E0">
      <w:pPr>
        <w:pStyle w:val="a3"/>
      </w:pPr>
      <w:r w:rsidRPr="004F0F44">
        <w:t xml:space="preserve">     - коммерческие предложения ИКС за последние три меяца;</w:t>
      </w:r>
    </w:p>
    <w:p w:rsidR="004F0F44" w:rsidRPr="004F0F44" w:rsidRDefault="004F0F44" w:rsidP="009427E0">
      <w:pPr>
        <w:pStyle w:val="a3"/>
      </w:pPr>
      <w:r w:rsidRPr="004F0F44">
        <w:t xml:space="preserve">     - дайджест рекламы из прессы за последнюю неделю;</w:t>
      </w:r>
    </w:p>
    <w:p w:rsidR="004F0F44" w:rsidRPr="004F0F44" w:rsidRDefault="004F0F44" w:rsidP="009427E0">
      <w:pPr>
        <w:pStyle w:val="a3"/>
      </w:pPr>
      <w:r w:rsidRPr="004F0F44">
        <w:t xml:space="preserve">     - дайджест рекламы из прессы (архив);</w:t>
      </w:r>
    </w:p>
    <w:p w:rsidR="004F0F44" w:rsidRPr="004F0F44" w:rsidRDefault="004F0F44" w:rsidP="009427E0">
      <w:pPr>
        <w:pStyle w:val="a3"/>
      </w:pPr>
      <w:r w:rsidRPr="004F0F44">
        <w:t xml:space="preserve">     - информационные услуги и базы данных.</w:t>
      </w:r>
    </w:p>
    <w:p w:rsidR="004F0F44" w:rsidRPr="004F0F44" w:rsidRDefault="004F0F44" w:rsidP="009427E0">
      <w:pPr>
        <w:pStyle w:val="a3"/>
      </w:pPr>
      <w:r w:rsidRPr="004F0F44">
        <w:t xml:space="preserve">     Перечисленные базы данных выставляются во всех РЦ ИКС и имеют единые</w:t>
      </w:r>
    </w:p>
    <w:p w:rsidR="004F0F44" w:rsidRPr="004F0F44" w:rsidRDefault="004F0F44" w:rsidP="009427E0">
      <w:pPr>
        <w:pStyle w:val="a3"/>
      </w:pPr>
      <w:r w:rsidRPr="004F0F44">
        <w:t>структуры рубрикаторов (справочников).</w:t>
      </w:r>
    </w:p>
    <w:p w:rsidR="004F0F44" w:rsidRPr="004F0F44" w:rsidRDefault="004F0F44" w:rsidP="009427E0">
      <w:pPr>
        <w:pStyle w:val="a3"/>
      </w:pPr>
      <w:r w:rsidRPr="004F0F44">
        <w:t xml:space="preserve">     Для организации централизованного обмена необходимо:</w:t>
      </w:r>
    </w:p>
    <w:p w:rsidR="004F0F44" w:rsidRPr="004F0F44" w:rsidRDefault="004F0F44" w:rsidP="009427E0">
      <w:pPr>
        <w:pStyle w:val="a3"/>
      </w:pPr>
      <w:r w:rsidRPr="004F0F44">
        <w:t xml:space="preserve">     1) Наличие единой структуры для каждой из общих баз данных;</w:t>
      </w:r>
    </w:p>
    <w:p w:rsidR="004F0F44" w:rsidRPr="004F0F44" w:rsidRDefault="004F0F44" w:rsidP="009427E0">
      <w:pPr>
        <w:pStyle w:val="a3"/>
      </w:pPr>
      <w:r w:rsidRPr="004F0F44">
        <w:t xml:space="preserve">     2) Наличие единой нумерации общих баз данных;</w:t>
      </w:r>
    </w:p>
    <w:p w:rsidR="004F0F44" w:rsidRPr="004F0F44" w:rsidRDefault="004F0F44" w:rsidP="009427E0">
      <w:pPr>
        <w:pStyle w:val="a3"/>
      </w:pPr>
      <w:r w:rsidRPr="004F0F44">
        <w:t xml:space="preserve">     3) Использование абонентами ЭДО новой версии  вызывной  программы  с</w:t>
      </w:r>
    </w:p>
    <w:p w:rsidR="004F0F44" w:rsidRPr="004F0F44" w:rsidRDefault="004F0F44" w:rsidP="009427E0">
      <w:pPr>
        <w:pStyle w:val="a3"/>
      </w:pPr>
      <w:r w:rsidRPr="004F0F44">
        <w:t>обязательным  использованием  режима  удаленной вставки в базы данных при</w:t>
      </w:r>
    </w:p>
    <w:p w:rsidR="004F0F44" w:rsidRPr="004F0F44" w:rsidRDefault="004F0F44" w:rsidP="009427E0">
      <w:pPr>
        <w:pStyle w:val="a3"/>
      </w:pPr>
      <w:r w:rsidRPr="004F0F44">
        <w:t>передаче информации, предназначенной для вставки в общие базы данных;</w:t>
      </w:r>
    </w:p>
    <w:p w:rsidR="004F0F44" w:rsidRPr="004F0F44" w:rsidRDefault="004F0F44" w:rsidP="009427E0">
      <w:pPr>
        <w:pStyle w:val="a3"/>
      </w:pPr>
      <w:r w:rsidRPr="004F0F44">
        <w:t xml:space="preserve">     4) Использование  администратором  БД ЭДО РЦ ИКС программы автомати-</w:t>
      </w:r>
    </w:p>
    <w:p w:rsidR="004F0F44" w:rsidRPr="004F0F44" w:rsidRDefault="004F0F44" w:rsidP="009427E0">
      <w:pPr>
        <w:pStyle w:val="a3"/>
      </w:pPr>
      <w:r w:rsidRPr="004F0F44">
        <w:t>ческой вставки новых поступлений в базу данных.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5.2.СОСТАВ И СОДЕРЖАНИЕ ТЕХНОЛОГИЧЕСКИХ ОПЕРАЦИЙ</w:t>
      </w:r>
    </w:p>
    <w:p w:rsidR="004F0F44" w:rsidRPr="004F0F44" w:rsidRDefault="004F0F44" w:rsidP="009427E0">
      <w:pPr>
        <w:pStyle w:val="a3"/>
      </w:pPr>
      <w:r w:rsidRPr="004F0F44">
        <w:t xml:space="preserve">         ЦЕНТРАЛИЗОВАННОГО ОБМЕНА.</w:t>
      </w:r>
    </w:p>
    <w:p w:rsidR="004F0F44" w:rsidRPr="004F0F44" w:rsidRDefault="004F0F44" w:rsidP="009427E0">
      <w:pPr>
        <w:pStyle w:val="a3"/>
      </w:pPr>
      <w:r w:rsidRPr="004F0F44">
        <w:t xml:space="preserve">     Централизованный обмен информацией включает:</w:t>
      </w:r>
    </w:p>
    <w:p w:rsidR="004F0F44" w:rsidRPr="004F0F44" w:rsidRDefault="004F0F44" w:rsidP="009427E0">
      <w:pPr>
        <w:pStyle w:val="a3"/>
      </w:pPr>
      <w:r w:rsidRPr="004F0F44">
        <w:t xml:space="preserve">     1) Подготовку новых поступлений информации в РЦ ИКС и их передачу  в</w:t>
      </w:r>
    </w:p>
    <w:p w:rsidR="004F0F44" w:rsidRPr="004F0F44" w:rsidRDefault="004F0F44" w:rsidP="009427E0">
      <w:pPr>
        <w:pStyle w:val="a3"/>
      </w:pPr>
      <w:r w:rsidRPr="004F0F44">
        <w:t>адрес КЦ ИКС (сбор информации от всех РЦ ИКС);</w:t>
      </w:r>
    </w:p>
    <w:p w:rsidR="004F0F44" w:rsidRPr="004F0F44" w:rsidRDefault="004F0F44" w:rsidP="009427E0">
      <w:pPr>
        <w:pStyle w:val="a3"/>
      </w:pPr>
      <w:r w:rsidRPr="004F0F44">
        <w:t xml:space="preserve">     2) Формирование и  архивирование  в  КЦ  ИКС  сводного  блока  новых</w:t>
      </w:r>
    </w:p>
    <w:p w:rsidR="004F0F44" w:rsidRPr="004F0F44" w:rsidRDefault="004F0F44" w:rsidP="009427E0">
      <w:pPr>
        <w:pStyle w:val="a3"/>
      </w:pPr>
      <w:r w:rsidRPr="004F0F44">
        <w:t>поступлений (СБНП) всех РЦ ИКС;</w:t>
      </w:r>
    </w:p>
    <w:p w:rsidR="004F0F44" w:rsidRPr="004F0F44" w:rsidRDefault="004F0F44" w:rsidP="009427E0">
      <w:pPr>
        <w:pStyle w:val="a3"/>
      </w:pPr>
      <w:r w:rsidRPr="004F0F44">
        <w:t xml:space="preserve">     3) Рассылка во все РЦ ИКС СБНП;</w:t>
      </w:r>
    </w:p>
    <w:p w:rsidR="004F0F44" w:rsidRPr="004F0F44" w:rsidRDefault="004F0F44" w:rsidP="009427E0">
      <w:pPr>
        <w:pStyle w:val="a3"/>
      </w:pPr>
      <w:r w:rsidRPr="004F0F44">
        <w:t xml:space="preserve">     4) Прием из КЦ ИКС в РЦ ИКС СБНП;</w:t>
      </w:r>
    </w:p>
    <w:p w:rsidR="004F0F44" w:rsidRPr="004F0F44" w:rsidRDefault="004F0F44" w:rsidP="009427E0">
      <w:pPr>
        <w:pStyle w:val="a3"/>
      </w:pPr>
      <w:r w:rsidRPr="004F0F44">
        <w:t xml:space="preserve">     5) Разархивирование в РЦ ИКС полученных файлов;</w:t>
      </w:r>
    </w:p>
    <w:p w:rsidR="004F0F44" w:rsidRPr="004F0F44" w:rsidRDefault="004F0F44" w:rsidP="009427E0">
      <w:pPr>
        <w:pStyle w:val="a3"/>
      </w:pPr>
      <w:r w:rsidRPr="004F0F44">
        <w:t xml:space="preserve">     6) Удаление  тех  файлов,  которые  были переданы в КЦ ИКС данным РЦ</w:t>
      </w:r>
    </w:p>
    <w:p w:rsidR="004F0F44" w:rsidRPr="004F0F44" w:rsidRDefault="004F0F44" w:rsidP="009427E0">
      <w:pPr>
        <w:pStyle w:val="a3"/>
      </w:pPr>
      <w:r w:rsidRPr="004F0F44">
        <w:t>ИКС;</w:t>
      </w:r>
    </w:p>
    <w:p w:rsidR="004F0F44" w:rsidRPr="004F0F44" w:rsidRDefault="004F0F44" w:rsidP="009427E0">
      <w:pPr>
        <w:pStyle w:val="a3"/>
      </w:pPr>
      <w:r w:rsidRPr="004F0F44">
        <w:t xml:space="preserve">     7) Выставление на ЭДО оставшейся полученной информации.</w:t>
      </w:r>
    </w:p>
    <w:p w:rsidR="004F0F44" w:rsidRPr="004F0F44" w:rsidRDefault="004F0F44" w:rsidP="009427E0">
      <w:pPr>
        <w:pStyle w:val="a3"/>
      </w:pPr>
      <w:r w:rsidRPr="004F0F44">
        <w:t xml:space="preserve">     Сбор информации (новых поступлений) в РЦ ИКС осуществляется  следую-</w:t>
      </w:r>
    </w:p>
    <w:p w:rsidR="004F0F44" w:rsidRPr="004F0F44" w:rsidRDefault="004F0F44" w:rsidP="009427E0">
      <w:pPr>
        <w:pStyle w:val="a3"/>
      </w:pPr>
      <w:r w:rsidRPr="004F0F44">
        <w:t>щим образом:</w:t>
      </w:r>
    </w:p>
    <w:p w:rsidR="004F0F44" w:rsidRPr="004F0F44" w:rsidRDefault="004F0F44" w:rsidP="009427E0">
      <w:pPr>
        <w:pStyle w:val="a3"/>
      </w:pPr>
      <w:r w:rsidRPr="004F0F44">
        <w:t xml:space="preserve">     1) Администратор БД ЭДО РЦ ИКС по мере поступления или в  определен-</w:t>
      </w:r>
    </w:p>
    <w:p w:rsidR="004F0F44" w:rsidRPr="004F0F44" w:rsidRDefault="004F0F44" w:rsidP="009427E0">
      <w:pPr>
        <w:pStyle w:val="a3"/>
      </w:pPr>
      <w:r w:rsidRPr="004F0F44">
        <w:t>ное время просматривает приходящие от абонентов и поступающие от рекламо-</w:t>
      </w:r>
    </w:p>
    <w:p w:rsidR="004F0F44" w:rsidRPr="004F0F44" w:rsidRDefault="004F0F44" w:rsidP="009427E0">
      <w:pPr>
        <w:pStyle w:val="a3"/>
      </w:pPr>
      <w:r w:rsidRPr="004F0F44">
        <w:t>дателей  объявления,  вводит  в  них  служебную  информацию   (если   она</w:t>
      </w:r>
    </w:p>
    <w:p w:rsidR="004F0F44" w:rsidRPr="004F0F44" w:rsidRDefault="004F0F44" w:rsidP="009427E0">
      <w:pPr>
        <w:pStyle w:val="a3"/>
      </w:pPr>
      <w:r w:rsidRPr="004F0F44">
        <w:t>отсутствует) и сортирует их на отправляемые в КЦ ИКС и размещаемые только</w:t>
      </w:r>
    </w:p>
    <w:p w:rsidR="004F0F44" w:rsidRPr="004F0F44" w:rsidRDefault="004F0F44" w:rsidP="009427E0">
      <w:pPr>
        <w:pStyle w:val="a3"/>
      </w:pPr>
      <w:r w:rsidRPr="004F0F44">
        <w:t>в региональных БД.</w:t>
      </w:r>
    </w:p>
    <w:p w:rsidR="004F0F44" w:rsidRPr="004F0F44" w:rsidRDefault="004F0F44" w:rsidP="009427E0">
      <w:pPr>
        <w:pStyle w:val="a3"/>
      </w:pPr>
      <w:r w:rsidRPr="004F0F44">
        <w:t xml:space="preserve">     2) Администратор  БД ЭДО РЦ ИКС формирует из объявлений,  предназна-</w:t>
      </w:r>
    </w:p>
    <w:p w:rsidR="004F0F44" w:rsidRPr="004F0F44" w:rsidRDefault="004F0F44" w:rsidP="009427E0">
      <w:pPr>
        <w:pStyle w:val="a3"/>
      </w:pPr>
      <w:r w:rsidRPr="004F0F44">
        <w:t>ченных для отправки в КЦ ИКС,  архивированные файлы длиной не более 50 Кб</w:t>
      </w:r>
    </w:p>
    <w:p w:rsidR="004F0F44" w:rsidRPr="004F0F44" w:rsidRDefault="004F0F44" w:rsidP="009427E0">
      <w:pPr>
        <w:pStyle w:val="a3"/>
      </w:pPr>
      <w:r w:rsidRPr="004F0F44">
        <w:t>и пересылает эти файлы в адрес КЦ ИКС.</w:t>
      </w:r>
    </w:p>
    <w:p w:rsidR="004F0F44" w:rsidRPr="004F0F44" w:rsidRDefault="004F0F44" w:rsidP="009427E0">
      <w:pPr>
        <w:pStyle w:val="a3"/>
      </w:pPr>
      <w:r w:rsidRPr="004F0F44">
        <w:t xml:space="preserve">     СБНП содержит новые поступления, пришедшие от всех РЦ ИКС за пос-</w:t>
      </w:r>
    </w:p>
    <w:p w:rsidR="004F0F44" w:rsidRPr="004F0F44" w:rsidRDefault="004F0F44" w:rsidP="009427E0">
      <w:pPr>
        <w:pStyle w:val="a3"/>
      </w:pPr>
      <w:r w:rsidRPr="004F0F44">
        <w:t>ледние сутки. Администратор КЦ ИКС из информации, накопленной в почто-</w:t>
      </w:r>
    </w:p>
    <w:p w:rsidR="004F0F44" w:rsidRPr="004F0F44" w:rsidRDefault="004F0F44" w:rsidP="009427E0">
      <w:pPr>
        <w:pStyle w:val="a3"/>
      </w:pPr>
      <w:r w:rsidRPr="004F0F44">
        <w:t>вом ящике КЦ ИКС,  формирует СБНП,  состоящий из архивированных файлов</w:t>
      </w:r>
    </w:p>
    <w:p w:rsidR="004F0F44" w:rsidRPr="004F0F44" w:rsidRDefault="004F0F44" w:rsidP="009427E0">
      <w:pPr>
        <w:pStyle w:val="a3"/>
      </w:pPr>
      <w:r w:rsidRPr="004F0F44">
        <w:t>длиной не более 50 Кб, и ежесуточно помещает его в почтовые ящики (ПЯ)</w:t>
      </w:r>
    </w:p>
    <w:p w:rsidR="004F0F44" w:rsidRPr="004F0F44" w:rsidRDefault="004F0F44" w:rsidP="009427E0">
      <w:pPr>
        <w:pStyle w:val="a3"/>
      </w:pPr>
      <w:r w:rsidRPr="004F0F44">
        <w:t>РЦ  ИКС.  СБНП  за последние 10 суток хранятся в КЦ ИКС и доступны для</w:t>
      </w:r>
    </w:p>
    <w:p w:rsidR="004F0F44" w:rsidRPr="004F0F44" w:rsidRDefault="004F0F44" w:rsidP="009427E0">
      <w:pPr>
        <w:pStyle w:val="a3"/>
      </w:pPr>
      <w:r w:rsidRPr="004F0F44">
        <w:t>выборки региональным центрам ИКС.</w:t>
      </w:r>
    </w:p>
    <w:p w:rsidR="004F0F44" w:rsidRPr="004F0F44" w:rsidRDefault="004F0F44" w:rsidP="009427E0">
      <w:pPr>
        <w:pStyle w:val="a3"/>
      </w:pPr>
      <w:r w:rsidRPr="004F0F44">
        <w:t xml:space="preserve">     Доведение до РЦ ИКС сводного блока новых поступлений  осуществляется</w:t>
      </w:r>
    </w:p>
    <w:p w:rsidR="004F0F44" w:rsidRPr="004F0F44" w:rsidRDefault="004F0F44" w:rsidP="009427E0">
      <w:pPr>
        <w:pStyle w:val="a3"/>
      </w:pPr>
      <w:r w:rsidRPr="004F0F44">
        <w:t>по инициативе РЦ, для чего администратор БД ЭДО РЦ ИКС должен связаться с</w:t>
      </w:r>
    </w:p>
    <w:p w:rsidR="004F0F44" w:rsidRPr="004F0F44" w:rsidRDefault="004F0F44" w:rsidP="009427E0">
      <w:pPr>
        <w:pStyle w:val="a3"/>
      </w:pPr>
      <w:r w:rsidRPr="004F0F44">
        <w:t>КЦ ИКС и перекачать к себе архивированные файлы СБНП.</w:t>
      </w:r>
    </w:p>
    <w:p w:rsidR="004F0F44" w:rsidRPr="004F0F44" w:rsidRDefault="004F0F44" w:rsidP="009427E0">
      <w:pPr>
        <w:pStyle w:val="a3"/>
      </w:pPr>
      <w:r w:rsidRPr="004F0F44">
        <w:t xml:space="preserve">     Для перенесения  информации  из  БД "Коммерческие предложения ИКС за</w:t>
      </w:r>
    </w:p>
    <w:p w:rsidR="004F0F44" w:rsidRPr="004F0F44" w:rsidRDefault="004F0F44" w:rsidP="009427E0">
      <w:pPr>
        <w:pStyle w:val="a3"/>
      </w:pPr>
      <w:r w:rsidRPr="004F0F44">
        <w:t>последнюю неделю" в БД "Коммерческие предложения  ИКС  за  последние  три</w:t>
      </w:r>
    </w:p>
    <w:p w:rsidR="004F0F44" w:rsidRPr="004F0F44" w:rsidRDefault="004F0F44" w:rsidP="009427E0">
      <w:pPr>
        <w:pStyle w:val="a3"/>
      </w:pPr>
      <w:r w:rsidRPr="004F0F44">
        <w:t>месяца"  и  из  БД  "Дайджест рекламы из прессы за последнюю неделю" в БД</w:t>
      </w:r>
    </w:p>
    <w:p w:rsidR="004F0F44" w:rsidRPr="004F0F44" w:rsidRDefault="004F0F44" w:rsidP="009427E0">
      <w:pPr>
        <w:pStyle w:val="a3"/>
      </w:pPr>
      <w:r w:rsidRPr="004F0F44">
        <w:t>"Дайджест рекламы из прессы"(архив), необходимо:</w:t>
      </w:r>
    </w:p>
    <w:p w:rsidR="004F0F44" w:rsidRPr="004F0F44" w:rsidRDefault="004F0F44" w:rsidP="009427E0">
      <w:pPr>
        <w:pStyle w:val="a3"/>
      </w:pPr>
      <w:r w:rsidRPr="004F0F44">
        <w:t xml:space="preserve">     1) Иметь  копии рубрикаторов для БД "Коммерческие предложения ИКС за</w:t>
      </w:r>
    </w:p>
    <w:p w:rsidR="004F0F44" w:rsidRPr="004F0F44" w:rsidRDefault="004F0F44" w:rsidP="009427E0">
      <w:pPr>
        <w:pStyle w:val="a3"/>
      </w:pPr>
      <w:r w:rsidRPr="004F0F44">
        <w:t>последнюю неделю" и "Дайджест рекламы из прессы за последнюю неделю".</w:t>
      </w:r>
    </w:p>
    <w:p w:rsidR="004F0F44" w:rsidRPr="004F0F44" w:rsidRDefault="004F0F44" w:rsidP="009427E0">
      <w:pPr>
        <w:pStyle w:val="a3"/>
      </w:pPr>
      <w:r w:rsidRPr="004F0F44">
        <w:t xml:space="preserve">     2) Сохранить информационные файлы после вставки в БД  "Коммерчес-</w:t>
      </w:r>
    </w:p>
    <w:p w:rsidR="004F0F44" w:rsidRPr="004F0F44" w:rsidRDefault="004F0F44" w:rsidP="009427E0">
      <w:pPr>
        <w:pStyle w:val="a3"/>
      </w:pPr>
      <w:r w:rsidRPr="004F0F44">
        <w:t>кие предложения ИКС за последнюю неделю" и "Дайджест рекламы из прессы</w:t>
      </w:r>
    </w:p>
    <w:p w:rsidR="004F0F44" w:rsidRPr="004F0F44" w:rsidRDefault="004F0F44" w:rsidP="009427E0">
      <w:pPr>
        <w:pStyle w:val="a3"/>
      </w:pPr>
      <w:r w:rsidRPr="004F0F44">
        <w:t>за последнюю неделю".</w:t>
      </w:r>
    </w:p>
    <w:p w:rsidR="004F0F44" w:rsidRPr="004F0F44" w:rsidRDefault="004F0F44" w:rsidP="009427E0">
      <w:pPr>
        <w:pStyle w:val="a3"/>
      </w:pPr>
      <w:r w:rsidRPr="004F0F44">
        <w:t xml:space="preserve">     3) Запустить  программу  автоматического  размещения  файлов в БД</w:t>
      </w:r>
    </w:p>
    <w:p w:rsidR="004F0F44" w:rsidRPr="004F0F44" w:rsidRDefault="004F0F44" w:rsidP="009427E0">
      <w:pPr>
        <w:pStyle w:val="a3"/>
      </w:pPr>
      <w:r w:rsidRPr="004F0F44">
        <w:t>"АРХИВ".</w:t>
      </w:r>
    </w:p>
    <w:p w:rsidR="004F0F44" w:rsidRPr="004F0F44" w:rsidRDefault="004F0F44" w:rsidP="009427E0">
      <w:pPr>
        <w:pStyle w:val="a3"/>
      </w:pPr>
      <w:r w:rsidRPr="004F0F44">
        <w:t xml:space="preserve">     4) Для  вставки данных в БД "Коммерческие предложения ИКС за пос-</w:t>
      </w:r>
    </w:p>
    <w:p w:rsidR="004F0F44" w:rsidRPr="004F0F44" w:rsidRDefault="004F0F44" w:rsidP="009427E0">
      <w:pPr>
        <w:pStyle w:val="a3"/>
      </w:pPr>
      <w:r w:rsidRPr="004F0F44">
        <w:t>ледние три месяца" и "Дайджест рекламы из прессы (архив)" временно пе-</w:t>
      </w:r>
    </w:p>
    <w:p w:rsidR="004F0F44" w:rsidRPr="004F0F44" w:rsidRDefault="004F0F44" w:rsidP="009427E0">
      <w:pPr>
        <w:pStyle w:val="a3"/>
      </w:pPr>
      <w:r w:rsidRPr="004F0F44">
        <w:t>реименовать  файлы  соответствующих справочников и запустить программу</w:t>
      </w:r>
    </w:p>
    <w:p w:rsidR="004F0F44" w:rsidRPr="004F0F44" w:rsidRDefault="004F0F44" w:rsidP="009427E0">
      <w:pPr>
        <w:pStyle w:val="a3"/>
      </w:pPr>
      <w:r w:rsidRPr="004F0F44">
        <w:t>автоматического помещения файлов в БД, после чего переименовать вышеу-</w:t>
      </w:r>
    </w:p>
    <w:p w:rsidR="004F0F44" w:rsidRPr="004F0F44" w:rsidRDefault="004F0F44" w:rsidP="009427E0">
      <w:pPr>
        <w:pStyle w:val="a3"/>
      </w:pPr>
      <w:r w:rsidRPr="004F0F44">
        <w:t>помянутые файлы в их первоначальные имена.</w:t>
      </w:r>
    </w:p>
    <w:p w:rsidR="004F0F44" w:rsidRPr="004F0F44" w:rsidRDefault="004F0F44" w:rsidP="009427E0">
      <w:pPr>
        <w:pStyle w:val="a3"/>
      </w:pPr>
      <w:r w:rsidRPr="004F0F44">
        <w:t xml:space="preserve">     5) После выполнения п.4 очистить директории БД за последнюю  неделю,</w:t>
      </w:r>
    </w:p>
    <w:p w:rsidR="004F0F44" w:rsidRPr="004F0F44" w:rsidRDefault="004F0F44" w:rsidP="009427E0">
      <w:pPr>
        <w:pStyle w:val="a3"/>
      </w:pPr>
      <w:r w:rsidRPr="004F0F44">
        <w:t>содержащие файлы фрагментов данных, и восстановить копии справочников.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Рассмотренные технологические процессы (ТП) реализуются на  конкрет-</w:t>
      </w:r>
    </w:p>
    <w:p w:rsidR="004F0F44" w:rsidRPr="004F0F44" w:rsidRDefault="004F0F44" w:rsidP="009427E0">
      <w:pPr>
        <w:pStyle w:val="a3"/>
      </w:pPr>
      <w:r w:rsidRPr="004F0F44">
        <w:t>ных  региональных  и  им  подобных  центрах ИКС и внутри координационного</w:t>
      </w:r>
    </w:p>
    <w:p w:rsidR="004F0F44" w:rsidRPr="004F0F44" w:rsidRDefault="004F0F44" w:rsidP="009427E0">
      <w:pPr>
        <w:pStyle w:val="a3"/>
      </w:pPr>
      <w:r w:rsidRPr="004F0F44">
        <w:t>центра.</w:t>
      </w:r>
    </w:p>
    <w:p w:rsidR="004F0F44" w:rsidRPr="004F0F44" w:rsidRDefault="004F0F44" w:rsidP="009427E0">
      <w:pPr>
        <w:pStyle w:val="a3"/>
      </w:pPr>
      <w:r w:rsidRPr="004F0F44">
        <w:t xml:space="preserve">     Для сети характерен и общий ТП, включающий следующие группы техноло-</w:t>
      </w:r>
    </w:p>
    <w:p w:rsidR="004F0F44" w:rsidRPr="004F0F44" w:rsidRDefault="004F0F44" w:rsidP="009427E0">
      <w:pPr>
        <w:pStyle w:val="a3"/>
      </w:pPr>
      <w:r w:rsidRPr="004F0F44">
        <w:t>гических операций:</w:t>
      </w:r>
    </w:p>
    <w:p w:rsidR="004F0F44" w:rsidRPr="004F0F44" w:rsidRDefault="004F0F44" w:rsidP="009427E0">
      <w:pPr>
        <w:pStyle w:val="a3"/>
      </w:pPr>
      <w:r w:rsidRPr="004F0F44">
        <w:t xml:space="preserve">     -первая реализуется  на  региональных центрах и заключается в подго-</w:t>
      </w:r>
    </w:p>
    <w:p w:rsidR="004F0F44" w:rsidRPr="004F0F44" w:rsidRDefault="004F0F44" w:rsidP="009427E0">
      <w:pPr>
        <w:pStyle w:val="a3"/>
      </w:pPr>
      <w:r w:rsidRPr="004F0F44">
        <w:t>товке новых поступлений информации, получаемой в конкретном регионе и пе-</w:t>
      </w:r>
    </w:p>
    <w:p w:rsidR="004F0F44" w:rsidRPr="004F0F44" w:rsidRDefault="004F0F44" w:rsidP="009427E0">
      <w:pPr>
        <w:pStyle w:val="a3"/>
      </w:pPr>
      <w:r w:rsidRPr="004F0F44">
        <w:t>редача этой информации на координационный центр,  при этом осуществляется</w:t>
      </w:r>
    </w:p>
    <w:p w:rsidR="004F0F44" w:rsidRPr="004F0F44" w:rsidRDefault="004F0F44" w:rsidP="009427E0">
      <w:pPr>
        <w:pStyle w:val="a3"/>
      </w:pPr>
      <w:r w:rsidRPr="004F0F44">
        <w:t>сбор отраслевой или региональной информации,  ее архивация и пересылка на</w:t>
      </w:r>
    </w:p>
    <w:p w:rsidR="004F0F44" w:rsidRPr="004F0F44" w:rsidRDefault="004F0F44" w:rsidP="009427E0">
      <w:pPr>
        <w:pStyle w:val="a3"/>
      </w:pPr>
      <w:r w:rsidRPr="004F0F44">
        <w:t>координационный центр.</w:t>
      </w:r>
    </w:p>
    <w:p w:rsidR="004F0F44" w:rsidRPr="004F0F44" w:rsidRDefault="004F0F44" w:rsidP="009427E0">
      <w:pPr>
        <w:pStyle w:val="a3"/>
      </w:pPr>
      <w:r w:rsidRPr="004F0F44">
        <w:t xml:space="preserve">     -вторая группа реализуется на координационном центре и заключается в</w:t>
      </w:r>
    </w:p>
    <w:p w:rsidR="004F0F44" w:rsidRPr="004F0F44" w:rsidRDefault="004F0F44" w:rsidP="009427E0">
      <w:pPr>
        <w:pStyle w:val="a3"/>
      </w:pPr>
      <w:r w:rsidRPr="004F0F44">
        <w:t>сборе информации,  поступающей от региональных центров,  ее разархивации,</w:t>
      </w:r>
    </w:p>
    <w:p w:rsidR="004F0F44" w:rsidRPr="004F0F44" w:rsidRDefault="004F0F44" w:rsidP="009427E0">
      <w:pPr>
        <w:pStyle w:val="a3"/>
      </w:pPr>
      <w:r w:rsidRPr="004F0F44">
        <w:t>комплектовании по тематическим рубрикам, формировании сводного блока всех</w:t>
      </w:r>
    </w:p>
    <w:p w:rsidR="004F0F44" w:rsidRPr="004F0F44" w:rsidRDefault="004F0F44" w:rsidP="009427E0">
      <w:pPr>
        <w:pStyle w:val="a3"/>
      </w:pPr>
      <w:r w:rsidRPr="004F0F44">
        <w:t>поступлений,  разделении блока на отдельные файлы,  их разархивации и пе-</w:t>
      </w:r>
    </w:p>
    <w:p w:rsidR="004F0F44" w:rsidRPr="004F0F44" w:rsidRDefault="004F0F44" w:rsidP="009427E0">
      <w:pPr>
        <w:pStyle w:val="a3"/>
      </w:pPr>
      <w:r w:rsidRPr="004F0F44">
        <w:t>ресылке по всем региональным центрам.</w:t>
      </w:r>
    </w:p>
    <w:p w:rsidR="004F0F44" w:rsidRPr="004F0F44" w:rsidRDefault="004F0F44" w:rsidP="009427E0">
      <w:pPr>
        <w:pStyle w:val="a3"/>
      </w:pPr>
      <w:r w:rsidRPr="004F0F44">
        <w:t xml:space="preserve">     -третья группа  технологических операций реализуется на региональных</w:t>
      </w:r>
    </w:p>
    <w:p w:rsidR="004F0F44" w:rsidRPr="004F0F44" w:rsidRDefault="004F0F44" w:rsidP="009427E0">
      <w:pPr>
        <w:pStyle w:val="a3"/>
      </w:pPr>
      <w:r w:rsidRPr="004F0F44">
        <w:t>центрах и заключается в приеме сводного блока новых поступленийот коорди-</w:t>
      </w:r>
    </w:p>
    <w:p w:rsidR="004F0F44" w:rsidRPr="004F0F44" w:rsidRDefault="004F0F44" w:rsidP="009427E0">
      <w:pPr>
        <w:pStyle w:val="a3"/>
      </w:pPr>
      <w:r w:rsidRPr="004F0F44">
        <w:t>национного центра,  разархивации этого блока, удалении собственных инфор-</w:t>
      </w:r>
    </w:p>
    <w:p w:rsidR="004F0F44" w:rsidRPr="004F0F44" w:rsidRDefault="004F0F44" w:rsidP="009427E0">
      <w:pPr>
        <w:pStyle w:val="a3"/>
      </w:pPr>
      <w:r w:rsidRPr="004F0F44">
        <w:t>мационных файлов из этого блока и выставлении новых поступлений на элект-</w:t>
      </w:r>
    </w:p>
    <w:p w:rsidR="004F0F44" w:rsidRPr="004F0F44" w:rsidRDefault="004F0F44" w:rsidP="009427E0">
      <w:pPr>
        <w:pStyle w:val="a3"/>
      </w:pPr>
      <w:r w:rsidRPr="004F0F44">
        <w:t>ронную  доску  (записи в БД). Отсыл и прием информации осуществляется по</w:t>
      </w:r>
    </w:p>
    <w:p w:rsidR="004F0F44" w:rsidRPr="004F0F44" w:rsidRDefault="004F0F44" w:rsidP="009427E0">
      <w:pPr>
        <w:pStyle w:val="a3"/>
      </w:pPr>
      <w:r w:rsidRPr="004F0F44">
        <w:t>инициативе региональных центров.</w:t>
      </w:r>
    </w:p>
    <w:p w:rsidR="004F0F44" w:rsidRPr="004F0F44" w:rsidRDefault="004F0F44" w:rsidP="009427E0">
      <w:pPr>
        <w:pStyle w:val="a3"/>
      </w:pPr>
      <w:r w:rsidRPr="004F0F44">
        <w:t xml:space="preserve">     Помимо указанных операций на региональных центрах осуществляет-</w:t>
      </w:r>
    </w:p>
    <w:p w:rsidR="004F0F44" w:rsidRPr="004F0F44" w:rsidRDefault="004F0F44" w:rsidP="009427E0">
      <w:pPr>
        <w:pStyle w:val="a3"/>
      </w:pPr>
      <w:r w:rsidRPr="004F0F44">
        <w:t>ся также  корректировка данных за последние 3 недели и корректировка</w:t>
      </w:r>
    </w:p>
    <w:p w:rsidR="004F0F44" w:rsidRPr="004F0F44" w:rsidRDefault="004F0F44" w:rsidP="009427E0">
      <w:pPr>
        <w:pStyle w:val="a3"/>
      </w:pPr>
      <w:r w:rsidRPr="004F0F44">
        <w:t>архива за последние 3 месяца.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5.3.ТЕХНОЛОГИЯ СОЗДАНИЯ И КОРРЕКТИРОВКИ БД.</w:t>
      </w:r>
    </w:p>
    <w:p w:rsidR="004F0F44" w:rsidRPr="004F0F44" w:rsidRDefault="004F0F44" w:rsidP="009427E0">
      <w:pPr>
        <w:pStyle w:val="a3"/>
      </w:pPr>
      <w:r w:rsidRPr="004F0F44">
        <w:t xml:space="preserve">     При создании и корректировке банков данных в ИКС реализуются сле-</w:t>
      </w:r>
    </w:p>
    <w:p w:rsidR="004F0F44" w:rsidRPr="004F0F44" w:rsidRDefault="004F0F44" w:rsidP="009427E0">
      <w:pPr>
        <w:pStyle w:val="a3"/>
      </w:pPr>
      <w:r w:rsidRPr="004F0F44">
        <w:t>дующие технологические процессы:</w:t>
      </w:r>
    </w:p>
    <w:p w:rsidR="004F0F44" w:rsidRPr="004F0F44" w:rsidRDefault="004F0F44" w:rsidP="009427E0">
      <w:pPr>
        <w:pStyle w:val="a3"/>
      </w:pPr>
      <w:r w:rsidRPr="004F0F44">
        <w:t xml:space="preserve">     первоначальное создание банков данных;</w:t>
      </w:r>
    </w:p>
    <w:p w:rsidR="004F0F44" w:rsidRPr="004F0F44" w:rsidRDefault="004F0F44" w:rsidP="009427E0">
      <w:pPr>
        <w:pStyle w:val="a3"/>
      </w:pPr>
      <w:r w:rsidRPr="004F0F44">
        <w:t xml:space="preserve">     корректировка баз данных.</w:t>
      </w:r>
    </w:p>
    <w:p w:rsidR="004F0F44" w:rsidRPr="004F0F44" w:rsidRDefault="004F0F44" w:rsidP="009427E0">
      <w:pPr>
        <w:pStyle w:val="a3"/>
      </w:pPr>
      <w:r w:rsidRPr="004F0F44">
        <w:t xml:space="preserve">     Технология первоначального создания банков данных в ИКС представ-</w:t>
      </w:r>
    </w:p>
    <w:p w:rsidR="004F0F44" w:rsidRPr="004F0F44" w:rsidRDefault="004F0F44" w:rsidP="009427E0">
      <w:pPr>
        <w:pStyle w:val="a3"/>
      </w:pPr>
      <w:r w:rsidRPr="004F0F44">
        <w:t>лена на рис.6.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                    ┌──────────┐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 начало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1┌─────┴────┐      ┌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 подгот. │------│инф. БД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  ввод   │      └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2┌─────┴────┐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PAK_TAB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3┌─────┴────┐      ┌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создание │------│для программ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│директорий│      │инф., справ-в.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      └</w:t>
      </w:r>
    </w:p>
    <w:p w:rsidR="004F0F44" w:rsidRPr="004F0F44" w:rsidRDefault="004F0F44" w:rsidP="009427E0">
      <w:pPr>
        <w:pStyle w:val="a3"/>
      </w:pPr>
      <w:r w:rsidRPr="004F0F44">
        <w:t xml:space="preserve">                         4┌─────┴────┐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FORMSPR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5┌─────┴────┐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│создание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│корневого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│справ-ка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6┌─────┴────┐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описание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│конфиг-ции│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   БД 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7┌─────┴────┐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DB_TESTN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8┌─────┴────┐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MAKEINDX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9┌─────┴────┐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 COPYS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 конец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└──────────┘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Рис.6.Схема технологического  процесса первоначальной организации</w:t>
      </w:r>
    </w:p>
    <w:p w:rsidR="004F0F44" w:rsidRPr="004F0F44" w:rsidRDefault="004F0F44" w:rsidP="009427E0">
      <w:pPr>
        <w:pStyle w:val="a3"/>
      </w:pPr>
      <w:r w:rsidRPr="004F0F44">
        <w:t xml:space="preserve">           банков данных в ИКС.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Создание банков  данных в ИКС начинается с подготовке вручную ин-</w:t>
      </w:r>
    </w:p>
    <w:p w:rsidR="004F0F44" w:rsidRPr="004F0F44" w:rsidRDefault="004F0F44" w:rsidP="009427E0">
      <w:pPr>
        <w:pStyle w:val="a3"/>
      </w:pPr>
      <w:r w:rsidRPr="004F0F44">
        <w:t>формации для размещения ее в базах  данных  соответствующих  банков  и</w:t>
      </w:r>
    </w:p>
    <w:p w:rsidR="004F0F44" w:rsidRPr="004F0F44" w:rsidRDefault="004F0F44" w:rsidP="009427E0">
      <w:pPr>
        <w:pStyle w:val="a3"/>
      </w:pPr>
      <w:r w:rsidRPr="004F0F44">
        <w:t>последующий ввод этой информации в ЭВМ (операция 1).</w:t>
      </w:r>
    </w:p>
    <w:p w:rsidR="004F0F44" w:rsidRPr="004F0F44" w:rsidRDefault="004F0F44" w:rsidP="009427E0">
      <w:pPr>
        <w:pStyle w:val="a3"/>
      </w:pPr>
      <w:r w:rsidRPr="004F0F44">
        <w:t xml:space="preserve">     После ввода в ЭВМ информация упаковывается  с  целью  минимизации</w:t>
      </w:r>
    </w:p>
    <w:p w:rsidR="004F0F44" w:rsidRPr="004F0F44" w:rsidRDefault="004F0F44" w:rsidP="009427E0">
      <w:pPr>
        <w:pStyle w:val="a3"/>
      </w:pPr>
      <w:r w:rsidRPr="004F0F44">
        <w:t>объема запоминающих устройств с помощью программы PAK_TAB (операция 2).</w:t>
      </w:r>
    </w:p>
    <w:p w:rsidR="004F0F44" w:rsidRPr="004F0F44" w:rsidRDefault="004F0F44" w:rsidP="009427E0">
      <w:pPr>
        <w:pStyle w:val="a3"/>
      </w:pPr>
      <w:r w:rsidRPr="004F0F44">
        <w:t xml:space="preserve">     На третьем этапе осуществляется создание директорий для  хранения</w:t>
      </w:r>
    </w:p>
    <w:p w:rsidR="004F0F44" w:rsidRPr="004F0F44" w:rsidRDefault="004F0F44" w:rsidP="009427E0">
      <w:pPr>
        <w:pStyle w:val="a3"/>
      </w:pPr>
      <w:r w:rsidRPr="004F0F44">
        <w:t>программ,справочников и  информационных файлов,которое выполняется ад-</w:t>
      </w:r>
    </w:p>
    <w:p w:rsidR="004F0F44" w:rsidRPr="004F0F44" w:rsidRDefault="004F0F44" w:rsidP="009427E0">
      <w:pPr>
        <w:pStyle w:val="a3"/>
      </w:pPr>
      <w:r w:rsidRPr="004F0F44">
        <w:t>министратором баз данных или  другим  квалифицированным  оператором  с</w:t>
      </w:r>
    </w:p>
    <w:p w:rsidR="004F0F44" w:rsidRPr="004F0F44" w:rsidRDefault="004F0F44" w:rsidP="009427E0">
      <w:pPr>
        <w:pStyle w:val="a3"/>
      </w:pPr>
      <w:r w:rsidRPr="004F0F44">
        <w:t>пульта ЭВМ.</w:t>
      </w:r>
    </w:p>
    <w:p w:rsidR="004F0F44" w:rsidRPr="004F0F44" w:rsidRDefault="004F0F44" w:rsidP="009427E0">
      <w:pPr>
        <w:pStyle w:val="a3"/>
      </w:pPr>
      <w:r w:rsidRPr="004F0F44">
        <w:t xml:space="preserve">     На следующем  этапе  выполняется построение многоуровнего темати-</w:t>
      </w:r>
    </w:p>
    <w:p w:rsidR="004F0F44" w:rsidRPr="004F0F44" w:rsidRDefault="004F0F44" w:rsidP="009427E0">
      <w:pPr>
        <w:pStyle w:val="a3"/>
      </w:pPr>
      <w:r w:rsidRPr="004F0F44">
        <w:t>ческого справочника (рубрикатора) путем  автоматического  занесения  в</w:t>
      </w:r>
    </w:p>
    <w:p w:rsidR="004F0F44" w:rsidRPr="004F0F44" w:rsidRDefault="004F0F44" w:rsidP="009427E0">
      <w:pPr>
        <w:pStyle w:val="a3"/>
      </w:pPr>
      <w:r w:rsidRPr="004F0F44">
        <w:t>рубрикатор программой FORMSPR номеров и наименований фрагментов данных</w:t>
      </w:r>
    </w:p>
    <w:p w:rsidR="004F0F44" w:rsidRPr="004F0F44" w:rsidRDefault="004F0F44" w:rsidP="009427E0">
      <w:pPr>
        <w:pStyle w:val="a3"/>
      </w:pPr>
      <w:r w:rsidRPr="004F0F44">
        <w:t>(информационных файлов).</w:t>
      </w:r>
    </w:p>
    <w:p w:rsidR="004F0F44" w:rsidRPr="004F0F44" w:rsidRDefault="004F0F44" w:rsidP="009427E0">
      <w:pPr>
        <w:pStyle w:val="a3"/>
      </w:pPr>
      <w:r w:rsidRPr="004F0F44">
        <w:t xml:space="preserve">     На пятом этапе квалифицированным оператором с пульта ЭВМ осущест-</w:t>
      </w:r>
    </w:p>
    <w:p w:rsidR="004F0F44" w:rsidRPr="004F0F44" w:rsidRDefault="004F0F44" w:rsidP="009427E0">
      <w:pPr>
        <w:pStyle w:val="a3"/>
      </w:pPr>
      <w:r w:rsidRPr="004F0F44">
        <w:t>вляется создание корневого справочника ,т.е.  привязка фрагментов дан-</w:t>
      </w:r>
    </w:p>
    <w:p w:rsidR="004F0F44" w:rsidRPr="004F0F44" w:rsidRDefault="004F0F44" w:rsidP="009427E0">
      <w:pPr>
        <w:pStyle w:val="a3"/>
      </w:pPr>
      <w:r w:rsidRPr="004F0F44">
        <w:t>ных к конкретным тематическим рубрикам и увязка рубрик между собой.</w:t>
      </w:r>
    </w:p>
    <w:p w:rsidR="004F0F44" w:rsidRPr="004F0F44" w:rsidRDefault="004F0F44" w:rsidP="009427E0">
      <w:pPr>
        <w:pStyle w:val="a3"/>
      </w:pPr>
      <w:r w:rsidRPr="004F0F44">
        <w:t xml:space="preserve">     На следующем этапе с испльзованием информации о структуре многоу-</w:t>
      </w:r>
    </w:p>
    <w:p w:rsidR="004F0F44" w:rsidRPr="004F0F44" w:rsidRDefault="004F0F44" w:rsidP="009427E0">
      <w:pPr>
        <w:pStyle w:val="a3"/>
      </w:pPr>
      <w:r w:rsidRPr="004F0F44">
        <w:t>ровневого тематического рубрикатора (МТС) администратором БД  описыва-</w:t>
      </w:r>
    </w:p>
    <w:p w:rsidR="004F0F44" w:rsidRPr="004F0F44" w:rsidRDefault="004F0F44" w:rsidP="009427E0">
      <w:pPr>
        <w:pStyle w:val="a3"/>
      </w:pPr>
      <w:r w:rsidRPr="004F0F44">
        <w:t>ется конфигурация БД с формированием файла KONFIG с пульта ЭВМ.</w:t>
      </w:r>
    </w:p>
    <w:p w:rsidR="004F0F44" w:rsidRPr="004F0F44" w:rsidRDefault="004F0F44" w:rsidP="009427E0">
      <w:pPr>
        <w:pStyle w:val="a3"/>
      </w:pPr>
      <w:r w:rsidRPr="004F0F44">
        <w:t xml:space="preserve">     Остальные технологические операции  реализуются  автоматически  с</w:t>
      </w:r>
    </w:p>
    <w:p w:rsidR="004F0F44" w:rsidRPr="004F0F44" w:rsidRDefault="004F0F44" w:rsidP="009427E0">
      <w:pPr>
        <w:pStyle w:val="a3"/>
      </w:pPr>
      <w:r w:rsidRPr="004F0F44">
        <w:t>использованием специальных  программ.Программа  DB_TESTN  осуществляет</w:t>
      </w:r>
    </w:p>
    <w:p w:rsidR="004F0F44" w:rsidRPr="004F0F44" w:rsidRDefault="004F0F44" w:rsidP="009427E0">
      <w:pPr>
        <w:pStyle w:val="a3"/>
      </w:pPr>
      <w:r w:rsidRPr="004F0F44">
        <w:t>контроль корректности структуры справочников БД,наличия  соответствую-</w:t>
      </w:r>
    </w:p>
    <w:p w:rsidR="004F0F44" w:rsidRPr="004F0F44" w:rsidRDefault="004F0F44" w:rsidP="009427E0">
      <w:pPr>
        <w:pStyle w:val="a3"/>
      </w:pPr>
      <w:r w:rsidRPr="004F0F44">
        <w:t>щих фрагментов  данных,ведет подсчет количества файлов в каждой дирек-</w:t>
      </w:r>
    </w:p>
    <w:p w:rsidR="004F0F44" w:rsidRPr="004F0F44" w:rsidRDefault="004F0F44" w:rsidP="009427E0">
      <w:pPr>
        <w:pStyle w:val="a3"/>
      </w:pPr>
      <w:r w:rsidRPr="004F0F44">
        <w:t>тории(операция 7).Программа MAKEINDX  формирует  индексные  файлы  для</w:t>
      </w:r>
    </w:p>
    <w:p w:rsidR="004F0F44" w:rsidRPr="004F0F44" w:rsidRDefault="004F0F44" w:rsidP="009427E0">
      <w:pPr>
        <w:pStyle w:val="a3"/>
      </w:pPr>
      <w:r w:rsidRPr="004F0F44">
        <w:t>каждого фрагмента  данных,предназначенные  для  поиска  информации  по</w:t>
      </w:r>
    </w:p>
    <w:p w:rsidR="004F0F44" w:rsidRPr="004F0F44" w:rsidRDefault="004F0F44" w:rsidP="009427E0">
      <w:pPr>
        <w:pStyle w:val="a3"/>
      </w:pPr>
      <w:r w:rsidRPr="004F0F44">
        <w:t>приблизительной формулировке объекта поиска.Программа формирует индек-</w:t>
      </w:r>
    </w:p>
    <w:p w:rsidR="004F0F44" w:rsidRPr="004F0F44" w:rsidRDefault="004F0F44" w:rsidP="009427E0">
      <w:pPr>
        <w:pStyle w:val="a3"/>
      </w:pPr>
      <w:r w:rsidRPr="004F0F44">
        <w:t>сы с учетом информации МТС о пути поиска и ключевых слов каждого фраг-</w:t>
      </w:r>
    </w:p>
    <w:p w:rsidR="004F0F44" w:rsidRPr="004F0F44" w:rsidRDefault="004F0F44" w:rsidP="009427E0">
      <w:pPr>
        <w:pStyle w:val="a3"/>
      </w:pPr>
      <w:r w:rsidRPr="004F0F44">
        <w:t>мента данных (операция 8).Программа COPYS осуществляет привязку  прог-</w:t>
      </w:r>
    </w:p>
    <w:p w:rsidR="004F0F44" w:rsidRPr="004F0F44" w:rsidRDefault="004F0F44" w:rsidP="009427E0">
      <w:pPr>
        <w:pStyle w:val="a3"/>
      </w:pPr>
      <w:r w:rsidRPr="004F0F44">
        <w:t>раммного обеспечения пользователя к конкретной ЭВМ ,к ближайшему банку</w:t>
      </w:r>
    </w:p>
    <w:p w:rsidR="004F0F44" w:rsidRPr="004F0F44" w:rsidRDefault="004F0F44" w:rsidP="009427E0">
      <w:pPr>
        <w:pStyle w:val="a3"/>
      </w:pPr>
      <w:r w:rsidRPr="004F0F44">
        <w:t>данных ИКС ,а также формирует цветовую гамму заставки экрана ЭВМ</w:t>
      </w:r>
    </w:p>
    <w:p w:rsidR="004F0F44" w:rsidRPr="004F0F44" w:rsidRDefault="004F0F44" w:rsidP="009427E0">
      <w:pPr>
        <w:pStyle w:val="a3"/>
      </w:pPr>
      <w:r w:rsidRPr="004F0F44">
        <w:t>пользователя и выдаваемых на него сообщений.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Технология корректировки баз данных представлена на рис.7.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                    ┌──────────┐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 начало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1┌─────┴────┐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│коррект-ка│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инф. и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│справ-ка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2┌─────┴────┐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FORMSPR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3┌─────┴────┐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DB_TESTN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4┌─────┴────┐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MAIKEINDX│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5┌─────┴────┐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 COPYS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└─────┬────┘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┌─────┴────┐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│  конец   │</w:t>
      </w:r>
    </w:p>
    <w:p w:rsidR="004F0F44" w:rsidRPr="004F0F44" w:rsidRDefault="004F0F44" w:rsidP="009427E0">
      <w:pPr>
        <w:pStyle w:val="a3"/>
      </w:pPr>
      <w:r w:rsidRPr="004F0F44">
        <w:t xml:space="preserve">                          └──────────┘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Рис.7.Схема технологического процесса корректировки БД.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На первом этапе осущестляется подготовка корректур справояника  и</w:t>
      </w:r>
    </w:p>
    <w:p w:rsidR="004F0F44" w:rsidRPr="004F0F44" w:rsidRDefault="004F0F44" w:rsidP="009427E0">
      <w:pPr>
        <w:pStyle w:val="a3"/>
      </w:pPr>
      <w:r w:rsidRPr="004F0F44">
        <w:t>фрагментов данных и их ввод в ЭВМ по аналогии с первым этапом процесса</w:t>
      </w:r>
    </w:p>
    <w:p w:rsidR="004F0F44" w:rsidRPr="004F0F44" w:rsidRDefault="004F0F44" w:rsidP="009427E0">
      <w:pPr>
        <w:pStyle w:val="a3"/>
      </w:pPr>
      <w:r w:rsidRPr="004F0F44">
        <w:t>аоздания БД.Все остальные технологические этапы реализуюеся  автомати-</w:t>
      </w:r>
    </w:p>
    <w:p w:rsidR="004F0F44" w:rsidRPr="004F0F44" w:rsidRDefault="004F0F44" w:rsidP="009427E0">
      <w:pPr>
        <w:pStyle w:val="a3"/>
      </w:pPr>
      <w:r w:rsidRPr="004F0F44">
        <w:t>чески с использованием программ:FORMSPR,DB_TESTN,MAKEINDX,COPYS,реали-</w:t>
      </w:r>
    </w:p>
    <w:p w:rsidR="004F0F44" w:rsidRPr="004F0F44" w:rsidRDefault="004F0F44" w:rsidP="009427E0">
      <w:pPr>
        <w:pStyle w:val="a3"/>
      </w:pPr>
      <w:r w:rsidRPr="004F0F44">
        <w:t>зующих функции,аналогичные предыдущему техпроцессу.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5.4.ТЕХНОЛОГИЯ ИНФОРМАЦИОННОГО ОБСЛУЖИВАНИЯ ПОЛЬЗОВАТЕЛЕЙ В ИКС</w:t>
      </w:r>
    </w:p>
    <w:p w:rsidR="004F0F44" w:rsidRPr="004F0F44" w:rsidRDefault="004F0F44" w:rsidP="009427E0">
      <w:pPr>
        <w:pStyle w:val="a3"/>
      </w:pPr>
      <w:r w:rsidRPr="004F0F44">
        <w:t xml:space="preserve">     Для информационного обслуживания пользователей в ИКС  реализуются</w:t>
      </w:r>
    </w:p>
    <w:p w:rsidR="004F0F44" w:rsidRPr="004F0F44" w:rsidRDefault="004F0F44" w:rsidP="009427E0">
      <w:pPr>
        <w:pStyle w:val="a3"/>
      </w:pPr>
      <w:r w:rsidRPr="004F0F44">
        <w:t>следующие технологические процессы:</w:t>
      </w:r>
    </w:p>
    <w:p w:rsidR="004F0F44" w:rsidRPr="004F0F44" w:rsidRDefault="004F0F44" w:rsidP="009427E0">
      <w:pPr>
        <w:pStyle w:val="a3"/>
      </w:pPr>
      <w:r w:rsidRPr="004F0F44">
        <w:t xml:space="preserve">     подготовка ИКС к обслуживанию пользователей;</w:t>
      </w:r>
    </w:p>
    <w:p w:rsidR="004F0F44" w:rsidRPr="004F0F44" w:rsidRDefault="004F0F44" w:rsidP="009427E0">
      <w:pPr>
        <w:pStyle w:val="a3"/>
      </w:pPr>
      <w:r w:rsidRPr="004F0F44">
        <w:t xml:space="preserve">     информационное обслуживание пользователей.</w:t>
      </w:r>
    </w:p>
    <w:p w:rsidR="004F0F44" w:rsidRPr="004F0F44" w:rsidRDefault="004F0F44" w:rsidP="009427E0">
      <w:pPr>
        <w:pStyle w:val="a3"/>
      </w:pPr>
      <w:r w:rsidRPr="004F0F44">
        <w:t xml:space="preserve">     Технологические процессы подготовки к обслуживанию и информацион-</w:t>
      </w:r>
    </w:p>
    <w:p w:rsidR="004F0F44" w:rsidRPr="004F0F44" w:rsidRDefault="004F0F44" w:rsidP="009427E0">
      <w:pPr>
        <w:pStyle w:val="a3"/>
      </w:pPr>
      <w:r w:rsidRPr="004F0F44">
        <w:t>ного обслуживания пользователей в ИКС представлены на рис.8,9.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                                         ┌─ --------------------─┐</w:t>
      </w:r>
    </w:p>
    <w:p w:rsidR="004F0F44" w:rsidRPr="004F0F44" w:rsidRDefault="004F0F44" w:rsidP="009427E0">
      <w:pPr>
        <w:pStyle w:val="a3"/>
      </w:pPr>
      <w:r w:rsidRPr="004F0F44">
        <w:t xml:space="preserve">  ┌───────────┐                                   ┌───────────┐       │</w:t>
      </w:r>
    </w:p>
    <w:p w:rsidR="004F0F44" w:rsidRPr="004F0F44" w:rsidRDefault="004F0F44" w:rsidP="009427E0">
      <w:pPr>
        <w:pStyle w:val="a3"/>
      </w:pPr>
      <w:r w:rsidRPr="004F0F44">
        <w:t xml:space="preserve">  │  начало   │                               │   │  начало   │</w:t>
      </w:r>
    </w:p>
    <w:p w:rsidR="004F0F44" w:rsidRPr="004F0F44" w:rsidRDefault="004F0F44" w:rsidP="009427E0">
      <w:pPr>
        <w:pStyle w:val="a3"/>
      </w:pPr>
      <w:r w:rsidRPr="004F0F44">
        <w:t xml:space="preserve">  └─────┬─────┘                                   └─────┬─────┘       │</w:t>
      </w:r>
    </w:p>
    <w:p w:rsidR="004F0F44" w:rsidRPr="004F0F44" w:rsidRDefault="004F0F44" w:rsidP="009427E0">
      <w:pPr>
        <w:pStyle w:val="a3"/>
      </w:pPr>
      <w:r w:rsidRPr="004F0F44">
        <w:t xml:space="preserve"> 1┌─────┴─────┐                               │  1┌─────┴─────┐</w:t>
      </w:r>
    </w:p>
    <w:p w:rsidR="004F0F44" w:rsidRPr="004F0F44" w:rsidRDefault="004F0F44" w:rsidP="009427E0">
      <w:pPr>
        <w:pStyle w:val="a3"/>
      </w:pPr>
      <w:r w:rsidRPr="004F0F44">
        <w:t xml:space="preserve">  │ установка │                                   │   T.BAT   │       │</w:t>
      </w:r>
    </w:p>
    <w:p w:rsidR="004F0F44" w:rsidRPr="004F0F44" w:rsidRDefault="004F0F44" w:rsidP="009427E0">
      <w:pPr>
        <w:pStyle w:val="a3"/>
      </w:pPr>
      <w:r w:rsidRPr="004F0F44">
        <w:t xml:space="preserve">  │ БнД и ПО  │                               │   └─────┬─────┘</w:t>
      </w:r>
    </w:p>
    <w:p w:rsidR="004F0F44" w:rsidRPr="004F0F44" w:rsidRDefault="004F0F44" w:rsidP="009427E0">
      <w:pPr>
        <w:pStyle w:val="a3"/>
      </w:pPr>
      <w:r w:rsidRPr="004F0F44">
        <w:t xml:space="preserve">  │пользов-ля │                                         │             │</w:t>
      </w:r>
    </w:p>
    <w:p w:rsidR="004F0F44" w:rsidRPr="004F0F44" w:rsidRDefault="004F0F44" w:rsidP="009427E0">
      <w:pPr>
        <w:pStyle w:val="a3"/>
      </w:pPr>
      <w:r w:rsidRPr="004F0F44">
        <w:t xml:space="preserve">  └─────┬─────┘                                  2┌─────┴─────┐  ┌─────┐</w:t>
      </w:r>
    </w:p>
    <w:p w:rsidR="004F0F44" w:rsidRPr="004F0F44" w:rsidRDefault="004F0F44" w:rsidP="009427E0">
      <w:pPr>
        <w:pStyle w:val="a3"/>
      </w:pPr>
      <w:r w:rsidRPr="004F0F44">
        <w:t xml:space="preserve"> 2┌─────┴─────┐                             ┌─│--&gt;│  WAITER   │--│конец│</w:t>
      </w:r>
    </w:p>
    <w:p w:rsidR="004F0F44" w:rsidRPr="004F0F44" w:rsidRDefault="004F0F44" w:rsidP="009427E0">
      <w:pPr>
        <w:pStyle w:val="a3"/>
      </w:pPr>
      <w:r w:rsidRPr="004F0F44">
        <w:t xml:space="preserve">  │ установка │                                   └─────┬─────┘  └─────┘</w:t>
      </w:r>
    </w:p>
    <w:p w:rsidR="004F0F44" w:rsidRPr="004F0F44" w:rsidRDefault="004F0F44" w:rsidP="009427E0">
      <w:pPr>
        <w:pStyle w:val="a3"/>
      </w:pPr>
      <w:r w:rsidRPr="004F0F44">
        <w:t xml:space="preserve">  │БнД админи-│                             │ │         │             │</w:t>
      </w:r>
    </w:p>
    <w:p w:rsidR="004F0F44" w:rsidRPr="004F0F44" w:rsidRDefault="004F0F44" w:rsidP="009427E0">
      <w:pPr>
        <w:pStyle w:val="a3"/>
      </w:pPr>
      <w:r w:rsidRPr="004F0F44">
        <w:t xml:space="preserve">  │страт. и ПО│                             │    3┌─────┴─────┐</w:t>
      </w:r>
    </w:p>
    <w:p w:rsidR="004F0F44" w:rsidRPr="004F0F44" w:rsidRDefault="004F0F44" w:rsidP="009427E0">
      <w:pPr>
        <w:pStyle w:val="a3"/>
      </w:pPr>
      <w:r w:rsidRPr="004F0F44">
        <w:t xml:space="preserve">  │обслужива- │                             │ │   │ TELIN.BAT │       │</w:t>
      </w:r>
    </w:p>
    <w:p w:rsidR="004F0F44" w:rsidRPr="004F0F44" w:rsidRDefault="004F0F44" w:rsidP="009427E0">
      <w:pPr>
        <w:pStyle w:val="a3"/>
      </w:pPr>
      <w:r w:rsidRPr="004F0F44">
        <w:t xml:space="preserve">  │ния ПЭВМ   │     ┌                       │     └─────┬─────┘</w:t>
      </w:r>
    </w:p>
    <w:p w:rsidR="004F0F44" w:rsidRPr="004F0F44" w:rsidRDefault="004F0F44" w:rsidP="009427E0">
      <w:pPr>
        <w:pStyle w:val="a3"/>
      </w:pPr>
      <w:r w:rsidRPr="004F0F44">
        <w:t xml:space="preserve">  └─────┬─────┘     │функция настройки      │ │         │             │</w:t>
      </w:r>
    </w:p>
    <w:p w:rsidR="004F0F44" w:rsidRPr="004F0F44" w:rsidRDefault="004F0F44" w:rsidP="009427E0">
      <w:pPr>
        <w:pStyle w:val="a3"/>
      </w:pPr>
      <w:r w:rsidRPr="004F0F44">
        <w:t xml:space="preserve"> 3┌─────┴─────┐     │пр-мм WAITER и TE-     │    4┌─────┴─────┐</w:t>
      </w:r>
    </w:p>
    <w:p w:rsidR="004F0F44" w:rsidRPr="004F0F44" w:rsidRDefault="004F0F44" w:rsidP="009427E0">
      <w:pPr>
        <w:pStyle w:val="a3"/>
      </w:pPr>
      <w:r w:rsidRPr="004F0F44">
        <w:t xml:space="preserve">  │ INSTPRIN  │-----│LIN на конкр. ЭВМ      │ │   │   LINGO   │       │</w:t>
      </w:r>
    </w:p>
    <w:p w:rsidR="004F0F44" w:rsidRPr="004F0F44" w:rsidRDefault="004F0F44" w:rsidP="009427E0">
      <w:pPr>
        <w:pStyle w:val="a3"/>
      </w:pPr>
      <w:r w:rsidRPr="004F0F44">
        <w:t xml:space="preserve">  └─────┬─────┘     └                       │     └─────┬─────┘</w:t>
      </w:r>
    </w:p>
    <w:p w:rsidR="004F0F44" w:rsidRPr="004F0F44" w:rsidRDefault="004F0F44" w:rsidP="009427E0">
      <w:pPr>
        <w:pStyle w:val="a3"/>
      </w:pPr>
      <w:r w:rsidRPr="004F0F44">
        <w:t xml:space="preserve"> 4┌─────┴─────┐     ┌                       │ └-- ------│------------─┘</w:t>
      </w:r>
    </w:p>
    <w:p w:rsidR="004F0F44" w:rsidRPr="004F0F44" w:rsidRDefault="004F0F44" w:rsidP="009427E0">
      <w:pPr>
        <w:pStyle w:val="a3"/>
      </w:pPr>
      <w:r w:rsidRPr="004F0F44">
        <w:t xml:space="preserve">  │  1STINST  │-----│программа контроля     │           │</w:t>
      </w:r>
    </w:p>
    <w:p w:rsidR="004F0F44" w:rsidRPr="004F0F44" w:rsidRDefault="004F0F44" w:rsidP="009427E0">
      <w:pPr>
        <w:pStyle w:val="a3"/>
      </w:pPr>
      <w:r w:rsidRPr="004F0F44">
        <w:t xml:space="preserve">  └─────┬─────┘     │работоспособности      │    5┌─────┴─────┐</w:t>
      </w:r>
    </w:p>
    <w:p w:rsidR="004F0F44" w:rsidRPr="004F0F44" w:rsidRDefault="004F0F44" w:rsidP="009427E0">
      <w:pPr>
        <w:pStyle w:val="a3"/>
      </w:pPr>
      <w:r w:rsidRPr="004F0F44">
        <w:t xml:space="preserve">        │           └    модема             └─----│   1ST     │</w:t>
      </w:r>
    </w:p>
    <w:p w:rsidR="004F0F44" w:rsidRPr="004F0F44" w:rsidRDefault="004F0F44" w:rsidP="009427E0">
      <w:pPr>
        <w:pStyle w:val="a3"/>
      </w:pPr>
      <w:r w:rsidRPr="004F0F44">
        <w:t xml:space="preserve"> 5┌─────┴─────┐     ┌                             │ПЭВМ польз.│</w:t>
      </w:r>
    </w:p>
    <w:p w:rsidR="004F0F44" w:rsidRPr="004F0F44" w:rsidRDefault="004F0F44" w:rsidP="009427E0">
      <w:pPr>
        <w:pStyle w:val="a3"/>
      </w:pPr>
      <w:r w:rsidRPr="004F0F44">
        <w:t xml:space="preserve">  │  USTKLN   │-----│регистрация пользо-          └───────────┘</w:t>
      </w:r>
    </w:p>
    <w:p w:rsidR="004F0F44" w:rsidRPr="004F0F44" w:rsidRDefault="004F0F44" w:rsidP="009427E0">
      <w:pPr>
        <w:pStyle w:val="a3"/>
      </w:pPr>
      <w:r w:rsidRPr="004F0F44">
        <w:t xml:space="preserve">  └─────┬─────┘     │вателя (долговремен-     Примечание.</w:t>
      </w:r>
    </w:p>
    <w:p w:rsidR="004F0F44" w:rsidRPr="004F0F44" w:rsidRDefault="004F0F44" w:rsidP="009427E0">
      <w:pPr>
        <w:pStyle w:val="a3"/>
      </w:pPr>
      <w:r w:rsidRPr="004F0F44">
        <w:t xml:space="preserve">        │           └    ная)                 ---&gt; цикл обслуживания,</w:t>
      </w:r>
    </w:p>
    <w:p w:rsidR="004F0F44" w:rsidRPr="004F0F44" w:rsidRDefault="004F0F44" w:rsidP="009427E0">
      <w:pPr>
        <w:pStyle w:val="a3"/>
      </w:pPr>
      <w:r w:rsidRPr="004F0F44">
        <w:t xml:space="preserve">  ┌─────┴─────┐                                    начиная с пользо-</w:t>
      </w:r>
    </w:p>
    <w:p w:rsidR="004F0F44" w:rsidRPr="004F0F44" w:rsidRDefault="004F0F44" w:rsidP="009427E0">
      <w:pPr>
        <w:pStyle w:val="a3"/>
      </w:pPr>
      <w:r w:rsidRPr="004F0F44">
        <w:t xml:space="preserve">  │  конец    │                                    вателя</w:t>
      </w:r>
    </w:p>
    <w:p w:rsidR="004F0F44" w:rsidRPr="004F0F44" w:rsidRDefault="004F0F44" w:rsidP="009427E0">
      <w:pPr>
        <w:pStyle w:val="a3"/>
      </w:pPr>
      <w:r w:rsidRPr="004F0F44">
        <w:t xml:space="preserve">  └───────────┘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Рис.8.Технология подготовки               Рис.9.Технология информацион-</w:t>
      </w:r>
    </w:p>
    <w:p w:rsidR="004F0F44" w:rsidRPr="004F0F44" w:rsidRDefault="004F0F44" w:rsidP="009427E0">
      <w:pPr>
        <w:pStyle w:val="a3"/>
      </w:pPr>
      <w:r w:rsidRPr="004F0F44">
        <w:t xml:space="preserve">       обслуживания БД.                          ного обслуживания</w:t>
      </w:r>
    </w:p>
    <w:p w:rsidR="004F0F44" w:rsidRPr="004F0F44" w:rsidRDefault="004F0F44" w:rsidP="009427E0">
      <w:pPr>
        <w:pStyle w:val="a3"/>
      </w:pPr>
      <w:r w:rsidRPr="004F0F44">
        <w:t xml:space="preserve">                                                 пользователей.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Подготовка к обслуживанию БД начинается с установки банков  данных</w:t>
      </w:r>
    </w:p>
    <w:p w:rsidR="004F0F44" w:rsidRPr="004F0F44" w:rsidRDefault="004F0F44" w:rsidP="009427E0">
      <w:pPr>
        <w:pStyle w:val="a3"/>
      </w:pPr>
      <w:r w:rsidRPr="004F0F44">
        <w:t>и программного обеспечения у пользователя и на обслуживающем его цент-</w:t>
      </w:r>
    </w:p>
    <w:p w:rsidR="004F0F44" w:rsidRPr="004F0F44" w:rsidRDefault="004F0F44" w:rsidP="009427E0">
      <w:pPr>
        <w:pStyle w:val="a3"/>
      </w:pPr>
      <w:r w:rsidRPr="004F0F44">
        <w:t>ре (региональном,отраслевом и т.д.)-операции 1,2 рис.8. соответственно.</w:t>
      </w:r>
    </w:p>
    <w:p w:rsidR="004F0F44" w:rsidRPr="004F0F44" w:rsidRDefault="004F0F44" w:rsidP="009427E0">
      <w:pPr>
        <w:pStyle w:val="a3"/>
      </w:pPr>
      <w:r w:rsidRPr="004F0F44">
        <w:t xml:space="preserve">     Остальные операции  техпроцесса  реализуются  автоматически с ис-</w:t>
      </w:r>
    </w:p>
    <w:p w:rsidR="004F0F44" w:rsidRPr="004F0F44" w:rsidRDefault="004F0F44" w:rsidP="009427E0">
      <w:pPr>
        <w:pStyle w:val="a3"/>
      </w:pPr>
      <w:r w:rsidRPr="004F0F44">
        <w:t>пользованием программ:INSTPRIN,1STINST,USTKLN.Программа INSTPRIN  осу-</w:t>
      </w:r>
    </w:p>
    <w:p w:rsidR="004F0F44" w:rsidRPr="004F0F44" w:rsidRDefault="004F0F44" w:rsidP="009427E0">
      <w:pPr>
        <w:pStyle w:val="a3"/>
      </w:pPr>
      <w:r w:rsidRPr="004F0F44">
        <w:t>ществляет настройку  программ  ожидания  телефонного вызова (WAITER) и</w:t>
      </w:r>
    </w:p>
    <w:p w:rsidR="004F0F44" w:rsidRPr="004F0F44" w:rsidRDefault="004F0F44" w:rsidP="009427E0">
      <w:pPr>
        <w:pStyle w:val="a3"/>
      </w:pPr>
      <w:r w:rsidRPr="004F0F44">
        <w:t>обслуживания удаленных пользователей (TELIN.BAT,LINGO)  на  конкретную</w:t>
      </w:r>
    </w:p>
    <w:p w:rsidR="004F0F44" w:rsidRPr="004F0F44" w:rsidRDefault="004F0F44" w:rsidP="009427E0">
      <w:pPr>
        <w:pStyle w:val="a3"/>
      </w:pPr>
      <w:r w:rsidRPr="004F0F44">
        <w:t>обслуживающую ЭВМ центра.Программа 1STINST выполняет проверку работос-</w:t>
      </w:r>
    </w:p>
    <w:p w:rsidR="004F0F44" w:rsidRPr="004F0F44" w:rsidRDefault="004F0F44" w:rsidP="009427E0">
      <w:pPr>
        <w:pStyle w:val="a3"/>
      </w:pPr>
      <w:r w:rsidRPr="004F0F44">
        <w:t>пособности модемов и настроку цветовой гаммы  экранных  сообщений  ЭВМ</w:t>
      </w:r>
    </w:p>
    <w:p w:rsidR="004F0F44" w:rsidRPr="004F0F44" w:rsidRDefault="004F0F44" w:rsidP="009427E0">
      <w:pPr>
        <w:pStyle w:val="a3"/>
      </w:pPr>
      <w:r w:rsidRPr="004F0F44">
        <w:t>адмистратора БД.Программа  USTKLN предназначена для первоначальной ре-</w:t>
      </w:r>
    </w:p>
    <w:p w:rsidR="004F0F44" w:rsidRPr="004F0F44" w:rsidRDefault="004F0F44" w:rsidP="009427E0">
      <w:pPr>
        <w:pStyle w:val="a3"/>
      </w:pPr>
      <w:r w:rsidRPr="004F0F44">
        <w:t>гистрации пользователя в ИКС при его приеме на обслуживание.</w:t>
      </w:r>
    </w:p>
    <w:p w:rsidR="004F0F44" w:rsidRPr="004F0F44" w:rsidRDefault="004F0F44" w:rsidP="009427E0">
      <w:pPr>
        <w:pStyle w:val="a3"/>
      </w:pPr>
      <w:r w:rsidRPr="004F0F44">
        <w:t xml:space="preserve">     Информационное обслуживание   пользователей  реализуется  рабочей</w:t>
      </w:r>
    </w:p>
    <w:p w:rsidR="004F0F44" w:rsidRPr="004F0F44" w:rsidRDefault="004F0F44" w:rsidP="009427E0">
      <w:pPr>
        <w:pStyle w:val="a3"/>
      </w:pPr>
      <w:r w:rsidRPr="004F0F44">
        <w:t>станцией обслуживающего центра в автоматическом  режиме  (рис.9).  При</w:t>
      </w:r>
    </w:p>
    <w:p w:rsidR="004F0F44" w:rsidRPr="004F0F44" w:rsidRDefault="004F0F44" w:rsidP="009427E0">
      <w:pPr>
        <w:pStyle w:val="a3"/>
      </w:pPr>
      <w:r w:rsidRPr="004F0F44">
        <w:t>включении обслуживающей  ЭВМ  программа  T.BAT загружает в оперативную</w:t>
      </w:r>
    </w:p>
    <w:p w:rsidR="004F0F44" w:rsidRPr="004F0F44" w:rsidRDefault="004F0F44" w:rsidP="009427E0">
      <w:pPr>
        <w:pStyle w:val="a3"/>
      </w:pPr>
      <w:r w:rsidRPr="004F0F44">
        <w:t>память программу ожидания телефонного вызова WAITER (операция 1),кото-</w:t>
      </w:r>
    </w:p>
    <w:p w:rsidR="004F0F44" w:rsidRPr="004F0F44" w:rsidRDefault="004F0F44" w:rsidP="009427E0">
      <w:pPr>
        <w:pStyle w:val="a3"/>
      </w:pPr>
      <w:r w:rsidRPr="004F0F44">
        <w:t>рая с этого момента постоянно находится в памяти в ожидании телефонно-</w:t>
      </w:r>
    </w:p>
    <w:p w:rsidR="004F0F44" w:rsidRPr="004F0F44" w:rsidRDefault="004F0F44" w:rsidP="009427E0">
      <w:pPr>
        <w:pStyle w:val="a3"/>
      </w:pPr>
      <w:r w:rsidRPr="004F0F44">
        <w:t>го вызова пользователя.</w:t>
      </w:r>
    </w:p>
    <w:p w:rsidR="004F0F44" w:rsidRPr="004F0F44" w:rsidRDefault="004F0F44" w:rsidP="009427E0">
      <w:pPr>
        <w:pStyle w:val="a3"/>
      </w:pPr>
      <w:r w:rsidRPr="004F0F44">
        <w:t xml:space="preserve">     После поступления  вызова  от  пользователя  WAITER  устаналивает</w:t>
      </w:r>
    </w:p>
    <w:p w:rsidR="004F0F44" w:rsidRPr="004F0F44" w:rsidRDefault="004F0F44" w:rsidP="009427E0">
      <w:pPr>
        <w:pStyle w:val="a3"/>
      </w:pPr>
      <w:r w:rsidRPr="004F0F44">
        <w:t>связь с пользователем,  вызывает программу TELIN.BAT и самовыгружается</w:t>
      </w:r>
    </w:p>
    <w:p w:rsidR="004F0F44" w:rsidRPr="004F0F44" w:rsidRDefault="004F0F44" w:rsidP="009427E0">
      <w:pPr>
        <w:pStyle w:val="a3"/>
      </w:pPr>
      <w:r w:rsidRPr="004F0F44">
        <w:t>из памяти  (операция  2).В  свою  очередь пограмма TELIN.BAT загружает</w:t>
      </w:r>
    </w:p>
    <w:p w:rsidR="004F0F44" w:rsidRPr="004F0F44" w:rsidRDefault="004F0F44" w:rsidP="009427E0">
      <w:pPr>
        <w:pStyle w:val="a3"/>
      </w:pPr>
      <w:r w:rsidRPr="004F0F44">
        <w:t>программу обслуживания удаленного пользователя LINGO и передает ей уп-</w:t>
      </w:r>
    </w:p>
    <w:p w:rsidR="004F0F44" w:rsidRPr="004F0F44" w:rsidRDefault="004F0F44" w:rsidP="009427E0">
      <w:pPr>
        <w:pStyle w:val="a3"/>
      </w:pPr>
      <w:r w:rsidRPr="004F0F44">
        <w:t>равление (операция 3),что последняя и реализует в течение всего перио-</w:t>
      </w:r>
    </w:p>
    <w:p w:rsidR="004F0F44" w:rsidRPr="004F0F44" w:rsidRDefault="004F0F44" w:rsidP="009427E0">
      <w:pPr>
        <w:pStyle w:val="a3"/>
      </w:pPr>
      <w:r w:rsidRPr="004F0F44">
        <w:t>да сеанса связи с пользователем (операция 4).</w:t>
      </w:r>
    </w:p>
    <w:p w:rsidR="004F0F44" w:rsidRPr="004F0F44" w:rsidRDefault="004F0F44" w:rsidP="009427E0">
      <w:pPr>
        <w:pStyle w:val="a3"/>
      </w:pPr>
      <w:r w:rsidRPr="004F0F44">
        <w:t xml:space="preserve">     После окончания сеанса связи с пользователем техпроцес реализует-</w:t>
      </w:r>
    </w:p>
    <w:p w:rsidR="004F0F44" w:rsidRPr="004F0F44" w:rsidRDefault="004F0F44" w:rsidP="009427E0">
      <w:pPr>
        <w:pStyle w:val="a3"/>
      </w:pPr>
      <w:r w:rsidRPr="004F0F44">
        <w:t>ся в обратной последовательности:программа LINGO  передает  управление</w:t>
      </w:r>
    </w:p>
    <w:p w:rsidR="004F0F44" w:rsidRPr="004F0F44" w:rsidRDefault="004F0F44" w:rsidP="009427E0">
      <w:pPr>
        <w:pStyle w:val="a3"/>
      </w:pPr>
      <w:r w:rsidRPr="004F0F44">
        <w:t>программе TELIN.BAT, которая  загружает  в память программу WAITER,где</w:t>
      </w:r>
    </w:p>
    <w:p w:rsidR="004F0F44" w:rsidRPr="004F0F44" w:rsidRDefault="004F0F44" w:rsidP="009427E0">
      <w:pPr>
        <w:pStyle w:val="a3"/>
      </w:pPr>
      <w:r w:rsidRPr="004F0F44">
        <w:t>последняя и находится в постоянном ожидании нового вызова от пользова-</w:t>
      </w:r>
    </w:p>
    <w:p w:rsidR="004F0F44" w:rsidRPr="004F0F44" w:rsidRDefault="004F0F44" w:rsidP="009427E0">
      <w:pPr>
        <w:pStyle w:val="a3"/>
      </w:pPr>
      <w:r w:rsidRPr="004F0F44">
        <w:t>телей.</w:t>
      </w:r>
    </w:p>
    <w:p w:rsidR="004F0F44" w:rsidRPr="004F0F44" w:rsidRDefault="004F0F44" w:rsidP="009427E0">
      <w:pPr>
        <w:pStyle w:val="a3"/>
      </w:pPr>
    </w:p>
    <w:p w:rsidR="004F0F44" w:rsidRPr="004F0F44" w:rsidRDefault="004F0F44" w:rsidP="009427E0">
      <w:pPr>
        <w:pStyle w:val="a3"/>
      </w:pPr>
      <w:r w:rsidRPr="004F0F44">
        <w:t xml:space="preserve">     Литература</w:t>
      </w:r>
    </w:p>
    <w:p w:rsidR="004F0F44" w:rsidRPr="004F0F44" w:rsidRDefault="004F0F44" w:rsidP="009427E0">
      <w:pPr>
        <w:pStyle w:val="a3"/>
      </w:pPr>
      <w:r w:rsidRPr="004F0F44">
        <w:t xml:space="preserve">     1.Организационно-технологические материалы по информационной ком-</w:t>
      </w:r>
    </w:p>
    <w:p w:rsidR="004F0F44" w:rsidRPr="004F0F44" w:rsidRDefault="004F0F44" w:rsidP="009427E0">
      <w:pPr>
        <w:pStyle w:val="a3"/>
      </w:pPr>
      <w:r w:rsidRPr="004F0F44">
        <w:t>мерческой системе.-М.:АДС "МИР",1992.</w:t>
      </w:r>
    </w:p>
    <w:p w:rsidR="004F0F44" w:rsidRDefault="004F0F44" w:rsidP="009427E0">
      <w:pPr>
        <w:pStyle w:val="a3"/>
      </w:pPr>
      <w:r w:rsidRPr="004F0F44">
        <w:t xml:space="preserve">     2.Программно-технологическая среда "1С".-М.:МП "1С",1992.</w:t>
      </w:r>
      <w:bookmarkStart w:id="0" w:name="_GoBack"/>
      <w:bookmarkEnd w:id="0"/>
    </w:p>
    <w:sectPr w:rsidR="004F0F44" w:rsidSect="009427E0">
      <w:pgSz w:w="11906" w:h="16838"/>
      <w:pgMar w:top="1134" w:right="1152" w:bottom="1134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F0F44"/>
    <w:rsid w:val="00130EB8"/>
    <w:rsid w:val="00341714"/>
    <w:rsid w:val="004F0F44"/>
    <w:rsid w:val="00535461"/>
    <w:rsid w:val="00854836"/>
    <w:rsid w:val="00942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ECFA38E-37B4-467A-B62C-101BEC269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8306</Words>
  <Characters>47350</Characters>
  <Application>Microsoft Office Word</Application>
  <DocSecurity>0</DocSecurity>
  <Lines>394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</vt:lpstr>
    </vt:vector>
  </TitlesOfParts>
  <Company>74 Design</Company>
  <LinksUpToDate>false</LinksUpToDate>
  <CharactersWithSpaces>55545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</dc:title>
  <dc:subject/>
  <dc:creator>SDL</dc:creator>
  <cp:keywords/>
  <dc:description/>
  <cp:lastModifiedBy>admin</cp:lastModifiedBy>
  <cp:revision>2</cp:revision>
  <dcterms:created xsi:type="dcterms:W3CDTF">2014-02-17T09:47:00Z</dcterms:created>
  <dcterms:modified xsi:type="dcterms:W3CDTF">2014-02-17T09:47:00Z</dcterms:modified>
</cp:coreProperties>
</file>