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FC0" w:rsidRPr="008A078A" w:rsidRDefault="00D910B0" w:rsidP="008A078A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Министерство здравоохранения Российской Ф</w:t>
      </w:r>
      <w:r w:rsidR="006F2FC0" w:rsidRPr="008A078A">
        <w:rPr>
          <w:sz w:val="28"/>
        </w:rPr>
        <w:t>едерации</w:t>
      </w: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  <w:r w:rsidRPr="008A078A">
        <w:rPr>
          <w:sz w:val="28"/>
        </w:rPr>
        <w:t>Красноярская государственная медицинская академия</w:t>
      </w: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  <w:r w:rsidRPr="008A078A">
        <w:rPr>
          <w:sz w:val="28"/>
        </w:rPr>
        <w:t>Кафедра ЛОР – болезней КрасГМА</w:t>
      </w: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  <w:r w:rsidRPr="008A078A">
        <w:rPr>
          <w:sz w:val="28"/>
        </w:rPr>
        <w:t>Зав. кафедрой: проф. Буренков Г.И.</w:t>
      </w: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  <w:r w:rsidRPr="008A078A">
        <w:rPr>
          <w:sz w:val="28"/>
        </w:rPr>
        <w:t xml:space="preserve">Преподаватель: </w:t>
      </w:r>
      <w:r w:rsidR="008A078A">
        <w:rPr>
          <w:sz w:val="28"/>
        </w:rPr>
        <w:t>Федотова</w:t>
      </w:r>
      <w:r w:rsidRPr="008A078A">
        <w:rPr>
          <w:sz w:val="28"/>
        </w:rPr>
        <w:t xml:space="preserve"> </w:t>
      </w:r>
      <w:r w:rsidR="00BC2BA8" w:rsidRPr="008A078A">
        <w:rPr>
          <w:sz w:val="28"/>
        </w:rPr>
        <w:t>О</w:t>
      </w:r>
      <w:r w:rsidRPr="008A078A">
        <w:rPr>
          <w:sz w:val="28"/>
        </w:rPr>
        <w:t>.</w:t>
      </w:r>
      <w:r w:rsidR="00BC2BA8" w:rsidRPr="008A078A">
        <w:rPr>
          <w:sz w:val="28"/>
        </w:rPr>
        <w:t>С</w:t>
      </w:r>
      <w:r w:rsidR="008A078A">
        <w:rPr>
          <w:sz w:val="28"/>
        </w:rPr>
        <w:t>.</w:t>
      </w: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8A078A" w:rsidP="008A078A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ИСТОРИЯ БОЛЕЗН</w:t>
      </w:r>
      <w:r w:rsidR="006F2FC0" w:rsidRPr="008A078A">
        <w:rPr>
          <w:sz w:val="28"/>
        </w:rPr>
        <w:t>И</w:t>
      </w:r>
    </w:p>
    <w:p w:rsidR="00BC2BA8" w:rsidRPr="008A078A" w:rsidRDefault="00BC2BA8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  <w:r w:rsidRPr="008A078A">
        <w:rPr>
          <w:sz w:val="28"/>
        </w:rPr>
        <w:t xml:space="preserve">Диагноз: </w:t>
      </w:r>
      <w:r w:rsidR="00833EAF" w:rsidRPr="008A078A">
        <w:rPr>
          <w:sz w:val="28"/>
        </w:rPr>
        <w:t>Папилломатоз гортани</w:t>
      </w: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  <w:r w:rsidRPr="008A078A">
        <w:rPr>
          <w:sz w:val="28"/>
        </w:rPr>
        <w:t>Куратор:</w:t>
      </w:r>
      <w:r w:rsidR="00431574" w:rsidRPr="008A078A">
        <w:rPr>
          <w:sz w:val="28"/>
        </w:rPr>
        <w:t xml:space="preserve"> студент</w:t>
      </w:r>
      <w:r w:rsidR="00093E1B" w:rsidRPr="008A078A">
        <w:rPr>
          <w:sz w:val="28"/>
        </w:rPr>
        <w:t xml:space="preserve"> 406</w:t>
      </w:r>
      <w:r w:rsidRPr="008A078A">
        <w:rPr>
          <w:sz w:val="28"/>
        </w:rPr>
        <w:t xml:space="preserve"> группы</w:t>
      </w: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  <w:r w:rsidRPr="008A078A">
        <w:rPr>
          <w:sz w:val="28"/>
        </w:rPr>
        <w:t>лечебного факультета</w:t>
      </w:r>
    </w:p>
    <w:p w:rsidR="006F2FC0" w:rsidRPr="008A078A" w:rsidRDefault="00093E1B" w:rsidP="008A078A">
      <w:pPr>
        <w:spacing w:line="360" w:lineRule="auto"/>
        <w:ind w:firstLine="720"/>
        <w:jc w:val="center"/>
        <w:rPr>
          <w:sz w:val="28"/>
        </w:rPr>
      </w:pPr>
      <w:r w:rsidRPr="008A078A">
        <w:rPr>
          <w:sz w:val="28"/>
        </w:rPr>
        <w:t>Человасенко А.Б</w:t>
      </w:r>
      <w:r w:rsidR="006F2FC0" w:rsidRPr="008A078A">
        <w:rPr>
          <w:sz w:val="28"/>
        </w:rPr>
        <w:t>.</w:t>
      </w: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  <w:r w:rsidRPr="008A078A">
        <w:rPr>
          <w:sz w:val="28"/>
        </w:rPr>
        <w:t>Дата курации:</w:t>
      </w:r>
      <w:r w:rsidR="00093E1B" w:rsidRPr="008A078A">
        <w:rPr>
          <w:sz w:val="28"/>
        </w:rPr>
        <w:t xml:space="preserve"> 12</w:t>
      </w:r>
      <w:r w:rsidRPr="008A078A">
        <w:rPr>
          <w:sz w:val="28"/>
        </w:rPr>
        <w:t>.0</w:t>
      </w:r>
      <w:r w:rsidR="00093E1B" w:rsidRPr="008A078A">
        <w:rPr>
          <w:sz w:val="28"/>
        </w:rPr>
        <w:t>4</w:t>
      </w:r>
      <w:r w:rsidRPr="008A078A">
        <w:rPr>
          <w:sz w:val="28"/>
        </w:rPr>
        <w:t xml:space="preserve">.04 - </w:t>
      </w:r>
      <w:r w:rsidR="00093E1B" w:rsidRPr="008A078A">
        <w:rPr>
          <w:sz w:val="28"/>
        </w:rPr>
        <w:t>13</w:t>
      </w:r>
      <w:r w:rsidRPr="008A078A">
        <w:rPr>
          <w:sz w:val="28"/>
        </w:rPr>
        <w:t>.0</w:t>
      </w:r>
      <w:r w:rsidR="00093E1B" w:rsidRPr="008A078A">
        <w:rPr>
          <w:sz w:val="28"/>
        </w:rPr>
        <w:t>4</w:t>
      </w:r>
      <w:r w:rsidRPr="008A078A">
        <w:rPr>
          <w:sz w:val="28"/>
        </w:rPr>
        <w:t>.04.</w:t>
      </w: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center"/>
        <w:rPr>
          <w:sz w:val="28"/>
        </w:rPr>
      </w:pPr>
    </w:p>
    <w:p w:rsidR="008A078A" w:rsidRDefault="008A078A" w:rsidP="008A078A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Красноярск 2004</w:t>
      </w:r>
    </w:p>
    <w:p w:rsidR="006F2FC0" w:rsidRPr="008A078A" w:rsidRDefault="008A078A" w:rsidP="008A078A">
      <w:pPr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br w:type="page"/>
      </w:r>
      <w:r w:rsidRPr="008A078A">
        <w:rPr>
          <w:b/>
          <w:sz w:val="28"/>
        </w:rPr>
        <w:t>Паспортная часть</w:t>
      </w:r>
    </w:p>
    <w:p w:rsidR="008A078A" w:rsidRPr="008A078A" w:rsidRDefault="008A078A" w:rsidP="008A078A">
      <w:pPr>
        <w:spacing w:line="360" w:lineRule="auto"/>
        <w:ind w:firstLine="720"/>
        <w:jc w:val="both"/>
        <w:rPr>
          <w:sz w:val="28"/>
        </w:rPr>
      </w:pPr>
    </w:p>
    <w:p w:rsidR="006F2FC0" w:rsidRPr="008A078A" w:rsidRDefault="008A078A" w:rsidP="008A0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Ф.И.О.:_______</w:t>
      </w:r>
    </w:p>
    <w:p w:rsidR="006F2FC0" w:rsidRPr="008A078A" w:rsidRDefault="00B064F3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Профессия: </w:t>
      </w:r>
      <w:r w:rsidR="00093E1B" w:rsidRPr="008A078A">
        <w:rPr>
          <w:sz w:val="28"/>
        </w:rPr>
        <w:t>Техничка</w:t>
      </w:r>
      <w:r w:rsidRPr="008A078A">
        <w:rPr>
          <w:sz w:val="28"/>
        </w:rPr>
        <w:t>.</w:t>
      </w:r>
    </w:p>
    <w:p w:rsidR="006F2FC0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Адрес: </w:t>
      </w:r>
      <w:r w:rsidR="00B064F3" w:rsidRPr="008A078A">
        <w:rPr>
          <w:sz w:val="28"/>
        </w:rPr>
        <w:t>гор. Ачи</w:t>
      </w:r>
      <w:r w:rsidR="008A078A">
        <w:rPr>
          <w:sz w:val="28"/>
        </w:rPr>
        <w:t>нск</w:t>
      </w:r>
    </w:p>
    <w:p w:rsidR="006F2FC0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Поступила:</w:t>
      </w:r>
      <w:r w:rsidR="00093E1B" w:rsidRPr="008A078A">
        <w:rPr>
          <w:sz w:val="28"/>
        </w:rPr>
        <w:t xml:space="preserve"> 06.04</w:t>
      </w:r>
      <w:r w:rsidRPr="008A078A">
        <w:rPr>
          <w:sz w:val="28"/>
        </w:rPr>
        <w:t>.04. - планово.</w:t>
      </w:r>
    </w:p>
    <w:p w:rsidR="00B064F3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Диагноз при поступлении: </w:t>
      </w:r>
      <w:r w:rsidR="00B064F3" w:rsidRPr="008A078A">
        <w:rPr>
          <w:sz w:val="28"/>
        </w:rPr>
        <w:t>Папилломатоз гортани.</w:t>
      </w:r>
    </w:p>
    <w:p w:rsidR="006F2FC0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Дата курации:</w:t>
      </w:r>
      <w:r w:rsidR="00B064F3" w:rsidRPr="008A078A">
        <w:rPr>
          <w:sz w:val="28"/>
        </w:rPr>
        <w:t xml:space="preserve"> 12</w:t>
      </w:r>
      <w:r w:rsidRPr="008A078A">
        <w:rPr>
          <w:sz w:val="28"/>
        </w:rPr>
        <w:t>.0</w:t>
      </w:r>
      <w:r w:rsidR="00B064F3" w:rsidRPr="008A078A">
        <w:rPr>
          <w:sz w:val="28"/>
        </w:rPr>
        <w:t>4</w:t>
      </w:r>
      <w:r w:rsidRPr="008A078A">
        <w:rPr>
          <w:sz w:val="28"/>
        </w:rPr>
        <w:t xml:space="preserve">.04. </w:t>
      </w:r>
      <w:r w:rsidR="00B064F3" w:rsidRPr="008A078A">
        <w:rPr>
          <w:sz w:val="28"/>
        </w:rPr>
        <w:t>- 13</w:t>
      </w:r>
      <w:r w:rsidRPr="008A078A">
        <w:rPr>
          <w:sz w:val="28"/>
        </w:rPr>
        <w:t>.0</w:t>
      </w:r>
      <w:r w:rsidR="00B064F3" w:rsidRPr="008A078A">
        <w:rPr>
          <w:sz w:val="28"/>
        </w:rPr>
        <w:t>4</w:t>
      </w:r>
      <w:r w:rsidRPr="008A078A">
        <w:rPr>
          <w:sz w:val="28"/>
        </w:rPr>
        <w:t>.04.</w:t>
      </w:r>
    </w:p>
    <w:p w:rsidR="006F2FC0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Жалобы на момент поступления: </w:t>
      </w:r>
      <w:r w:rsidR="00B064F3" w:rsidRPr="008A078A">
        <w:rPr>
          <w:sz w:val="28"/>
        </w:rPr>
        <w:t>осиплость голоса, нез</w:t>
      </w:r>
      <w:r w:rsidR="0072070B" w:rsidRPr="008A078A">
        <w:rPr>
          <w:sz w:val="28"/>
        </w:rPr>
        <w:t>начительное затруднение дыхания, при нагрузке.</w:t>
      </w:r>
      <w:r w:rsidR="008A078A">
        <w:rPr>
          <w:sz w:val="28"/>
        </w:rPr>
        <w:t xml:space="preserve"> </w:t>
      </w:r>
    </w:p>
    <w:p w:rsidR="006F2FC0" w:rsidRPr="008A078A" w:rsidRDefault="00B064F3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Жалобы на момент курации: осиплость голоса</w:t>
      </w:r>
      <w:r w:rsidR="0072070B" w:rsidRPr="008A078A">
        <w:rPr>
          <w:sz w:val="28"/>
        </w:rPr>
        <w:t>, незначительное затруднение дыхания, при нагрузке.</w:t>
      </w:r>
      <w:r w:rsidR="008A078A">
        <w:rPr>
          <w:sz w:val="28"/>
        </w:rPr>
        <w:t xml:space="preserve"> </w:t>
      </w:r>
    </w:p>
    <w:p w:rsidR="00C91B36" w:rsidRPr="008A078A" w:rsidRDefault="00C91B36" w:rsidP="008A078A">
      <w:pPr>
        <w:spacing w:line="360" w:lineRule="auto"/>
        <w:ind w:firstLine="720"/>
        <w:jc w:val="both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both"/>
        <w:rPr>
          <w:b/>
          <w:sz w:val="28"/>
        </w:rPr>
      </w:pPr>
      <w:r w:rsidRPr="008A078A">
        <w:rPr>
          <w:b/>
          <w:sz w:val="28"/>
        </w:rPr>
        <w:t>Anamnesis morbi</w:t>
      </w:r>
    </w:p>
    <w:p w:rsidR="008A078A" w:rsidRPr="008A078A" w:rsidRDefault="008A078A" w:rsidP="008A078A">
      <w:pPr>
        <w:spacing w:line="360" w:lineRule="auto"/>
        <w:ind w:firstLine="720"/>
        <w:jc w:val="both"/>
        <w:rPr>
          <w:sz w:val="28"/>
        </w:rPr>
      </w:pPr>
    </w:p>
    <w:p w:rsidR="003A5C5E" w:rsidRPr="008A078A" w:rsidRDefault="000A6FD4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Заболела в 2001 году, когда почувствовала падение голоса. Причину заболевания ни с чем не связывает. Обратилась в поликлинику по месту жительства, где была направлена на консультацию к онкологу. С 2001 по 2004 год находилась под наблюдением онколога.</w:t>
      </w:r>
      <w:r w:rsidR="003A5C5E" w:rsidRPr="008A078A">
        <w:rPr>
          <w:sz w:val="28"/>
        </w:rPr>
        <w:t xml:space="preserve"> </w:t>
      </w:r>
    </w:p>
    <w:p w:rsidR="004A049A" w:rsidRPr="008A078A" w:rsidRDefault="003A5C5E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05.04.04. Почувствовала ухудшение состояния, общую слабость, усиление охриплости голоса и затруднение дыхания.</w:t>
      </w:r>
      <w:r w:rsidR="00FE1EC3" w:rsidRPr="008A078A">
        <w:rPr>
          <w:sz w:val="28"/>
        </w:rPr>
        <w:t xml:space="preserve"> По</w:t>
      </w:r>
      <w:r w:rsidRPr="008A078A">
        <w:rPr>
          <w:sz w:val="28"/>
        </w:rPr>
        <w:t xml:space="preserve"> </w:t>
      </w:r>
      <w:r w:rsidR="00FE1EC3" w:rsidRPr="008A078A">
        <w:rPr>
          <w:sz w:val="28"/>
        </w:rPr>
        <w:t xml:space="preserve">поводу чего </w:t>
      </w:r>
      <w:r w:rsidRPr="008A078A">
        <w:rPr>
          <w:sz w:val="28"/>
        </w:rPr>
        <w:t>06.04.</w:t>
      </w:r>
      <w:r w:rsidR="00FE1EC3" w:rsidRPr="008A078A">
        <w:rPr>
          <w:sz w:val="28"/>
        </w:rPr>
        <w:t>04.</w:t>
      </w:r>
      <w:r w:rsidR="008A078A">
        <w:rPr>
          <w:sz w:val="28"/>
        </w:rPr>
        <w:t xml:space="preserve"> </w:t>
      </w:r>
      <w:r w:rsidR="00FE1EC3" w:rsidRPr="008A078A">
        <w:rPr>
          <w:sz w:val="28"/>
        </w:rPr>
        <w:t>о</w:t>
      </w:r>
      <w:r w:rsidRPr="008A078A">
        <w:rPr>
          <w:sz w:val="28"/>
        </w:rPr>
        <w:t>братилась в поликлинику ККБ</w:t>
      </w:r>
      <w:r w:rsidR="00FE1EC3" w:rsidRPr="008A078A">
        <w:rPr>
          <w:sz w:val="28"/>
        </w:rPr>
        <w:t xml:space="preserve"> и была планово госпитализирована </w:t>
      </w:r>
      <w:r w:rsidRPr="008A078A">
        <w:rPr>
          <w:sz w:val="28"/>
        </w:rPr>
        <w:t xml:space="preserve">в ЛОР отделение ККБ </w:t>
      </w:r>
      <w:r w:rsidR="00FE1EC3" w:rsidRPr="008A078A">
        <w:rPr>
          <w:sz w:val="28"/>
        </w:rPr>
        <w:t>с</w:t>
      </w:r>
      <w:r w:rsidR="004A049A" w:rsidRPr="008A078A">
        <w:rPr>
          <w:sz w:val="28"/>
        </w:rPr>
        <w:t xml:space="preserve"> диагнозом папилломатоз гортани</w:t>
      </w:r>
      <w:r w:rsidR="00FE1EC3" w:rsidRPr="008A078A">
        <w:rPr>
          <w:sz w:val="28"/>
        </w:rPr>
        <w:t>.</w:t>
      </w:r>
    </w:p>
    <w:p w:rsidR="00B064F3" w:rsidRPr="008A078A" w:rsidRDefault="004A049A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09.04.04 Проведена операция эндотрахеальное удаление новообразование гортани. На данный момент нахо</w:t>
      </w:r>
      <w:r w:rsidR="008A078A">
        <w:rPr>
          <w:sz w:val="28"/>
        </w:rPr>
        <w:t>дится на стационарном лечении.</w:t>
      </w:r>
    </w:p>
    <w:p w:rsid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Наследственный анамнез заболеваниями ЛОР – органов не отягощен.</w:t>
      </w:r>
    </w:p>
    <w:p w:rsidR="006F2FC0" w:rsidRPr="008A078A" w:rsidRDefault="008A078A" w:rsidP="008A078A">
      <w:pPr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br w:type="page"/>
      </w:r>
      <w:r w:rsidR="006F2FC0" w:rsidRPr="008A078A">
        <w:rPr>
          <w:b/>
          <w:sz w:val="28"/>
        </w:rPr>
        <w:t>Anamnesis vitae</w:t>
      </w:r>
    </w:p>
    <w:p w:rsidR="008A078A" w:rsidRPr="008A078A" w:rsidRDefault="008A078A" w:rsidP="008A078A">
      <w:pPr>
        <w:spacing w:line="360" w:lineRule="auto"/>
        <w:ind w:firstLine="720"/>
        <w:jc w:val="both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Перенесенные заболевания (со слов больной):</w:t>
      </w:r>
      <w:r w:rsidR="008A078A">
        <w:rPr>
          <w:sz w:val="28"/>
        </w:rPr>
        <w:t xml:space="preserve"> </w:t>
      </w:r>
      <w:r w:rsidR="00FE1EC3" w:rsidRPr="008A078A">
        <w:rPr>
          <w:sz w:val="28"/>
        </w:rPr>
        <w:t xml:space="preserve">ОРЗ </w:t>
      </w:r>
      <w:r w:rsidR="008A078A">
        <w:rPr>
          <w:sz w:val="28"/>
        </w:rPr>
        <w:t>(раз в год), в детстве - ангина</w:t>
      </w:r>
      <w:r w:rsidR="00FE1EC3" w:rsidRPr="008A078A">
        <w:rPr>
          <w:sz w:val="28"/>
        </w:rPr>
        <w:t>,</w:t>
      </w:r>
      <w:r w:rsidRPr="008A078A">
        <w:rPr>
          <w:sz w:val="28"/>
        </w:rPr>
        <w:t xml:space="preserve"> </w:t>
      </w:r>
      <w:r w:rsidR="008A078A">
        <w:rPr>
          <w:sz w:val="28"/>
        </w:rPr>
        <w:t>ветрянка</w:t>
      </w:r>
      <w:r w:rsidR="00FE1EC3" w:rsidRPr="008A078A">
        <w:rPr>
          <w:sz w:val="28"/>
        </w:rPr>
        <w:t>.</w:t>
      </w:r>
    </w:p>
    <w:p w:rsidR="006F2FC0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Гепатит, туберкулез, венерические заболевания, ВИЧ - отрицает.</w:t>
      </w:r>
    </w:p>
    <w:p w:rsidR="006F2FC0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Не курит, алкоголь и наркотики не употребляет.</w:t>
      </w:r>
    </w:p>
    <w:p w:rsidR="006F2FC0" w:rsidRPr="008A078A" w:rsidRDefault="008A078A" w:rsidP="008A0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Аллергологический анамнез</w:t>
      </w:r>
      <w:r w:rsidR="00FE1EC3" w:rsidRPr="008A078A">
        <w:rPr>
          <w:sz w:val="28"/>
        </w:rPr>
        <w:t>:</w:t>
      </w:r>
      <w:r w:rsidR="006F2FC0" w:rsidRPr="008A078A">
        <w:rPr>
          <w:sz w:val="28"/>
        </w:rPr>
        <w:t xml:space="preserve"> аллергию</w:t>
      </w:r>
      <w:r w:rsidR="00FE1EC3" w:rsidRPr="008A078A">
        <w:rPr>
          <w:sz w:val="28"/>
        </w:rPr>
        <w:t xml:space="preserve"> на </w:t>
      </w:r>
      <w:r w:rsidR="006F2FC0" w:rsidRPr="008A078A">
        <w:rPr>
          <w:sz w:val="28"/>
        </w:rPr>
        <w:t>домашнюю пыль, животных, пыльцу растений, пищевые продукты и лекарства отрицает.</w:t>
      </w:r>
    </w:p>
    <w:p w:rsidR="00C91B36" w:rsidRPr="008A078A" w:rsidRDefault="00C91B36" w:rsidP="008A078A">
      <w:pPr>
        <w:spacing w:line="360" w:lineRule="auto"/>
        <w:ind w:firstLine="720"/>
        <w:jc w:val="both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both"/>
        <w:rPr>
          <w:b/>
          <w:sz w:val="28"/>
        </w:rPr>
      </w:pPr>
      <w:r w:rsidRPr="008A078A">
        <w:rPr>
          <w:b/>
          <w:sz w:val="28"/>
        </w:rPr>
        <w:t>Status praesens</w:t>
      </w:r>
    </w:p>
    <w:p w:rsidR="008A078A" w:rsidRPr="008A078A" w:rsidRDefault="008A078A" w:rsidP="008A078A">
      <w:pPr>
        <w:spacing w:line="360" w:lineRule="auto"/>
        <w:ind w:firstLine="720"/>
        <w:jc w:val="both"/>
        <w:rPr>
          <w:sz w:val="28"/>
        </w:rPr>
      </w:pPr>
    </w:p>
    <w:p w:rsidR="000D71FC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Состояние больной средней степени тяжести. Сознание ясное, положение активное. Рост </w:t>
      </w:r>
      <w:smartTag w:uri="urn:schemas-microsoft-com:office:smarttags" w:element="metricconverter">
        <w:smartTagPr>
          <w:attr w:name="ProductID" w:val="144 см"/>
        </w:smartTagPr>
        <w:r w:rsidRPr="008A078A">
          <w:rPr>
            <w:sz w:val="28"/>
          </w:rPr>
          <w:t>144 см</w:t>
        </w:r>
      </w:smartTag>
      <w:r w:rsidRPr="008A078A">
        <w:rPr>
          <w:sz w:val="28"/>
        </w:rPr>
        <w:t xml:space="preserve">., вес </w:t>
      </w:r>
      <w:smartTag w:uri="urn:schemas-microsoft-com:office:smarttags" w:element="metricconverter">
        <w:smartTagPr>
          <w:attr w:name="ProductID" w:val="73 кг"/>
        </w:smartTagPr>
        <w:r w:rsidRPr="008A078A">
          <w:rPr>
            <w:sz w:val="28"/>
          </w:rPr>
          <w:t>73 кг</w:t>
        </w:r>
      </w:smartTag>
      <w:r w:rsidR="008A078A">
        <w:rPr>
          <w:sz w:val="28"/>
        </w:rPr>
        <w:t>. Кожные покровы бледно–</w:t>
      </w:r>
      <w:r w:rsidRPr="008A078A">
        <w:rPr>
          <w:sz w:val="28"/>
        </w:rPr>
        <w:t xml:space="preserve">розовые, тургор в норме, влажность умеренная, отеков нет. </w:t>
      </w:r>
      <w:r w:rsidR="000D71FC" w:rsidRPr="008A078A">
        <w:rPr>
          <w:sz w:val="28"/>
        </w:rPr>
        <w:t>Подчелюстные, околоушные, передние и задние шейные, затылочные лимфатические узлы не пальпируются.</w:t>
      </w:r>
    </w:p>
    <w:p w:rsidR="006F2FC0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Чдд </w:t>
      </w:r>
      <w:r w:rsidR="000D71FC" w:rsidRPr="008A078A">
        <w:rPr>
          <w:sz w:val="28"/>
        </w:rPr>
        <w:t>18</w:t>
      </w:r>
      <w:r w:rsidRPr="008A078A">
        <w:rPr>
          <w:sz w:val="28"/>
        </w:rPr>
        <w:t xml:space="preserve"> в минуту, дыхание в</w:t>
      </w:r>
      <w:r w:rsidR="000D71FC" w:rsidRPr="008A078A">
        <w:rPr>
          <w:sz w:val="28"/>
        </w:rPr>
        <w:t xml:space="preserve">езикулярное, хрипов нет. </w:t>
      </w:r>
      <w:r w:rsidR="00786C6E" w:rsidRPr="008A078A">
        <w:rPr>
          <w:sz w:val="28"/>
        </w:rPr>
        <w:t>Тоны сердца ясные, ритмичные, соотношение тонов не изменено.</w:t>
      </w:r>
      <w:r w:rsidR="008A078A">
        <w:rPr>
          <w:sz w:val="28"/>
        </w:rPr>
        <w:t xml:space="preserve"> </w:t>
      </w:r>
      <w:r w:rsidR="000D71FC" w:rsidRPr="008A078A">
        <w:rPr>
          <w:sz w:val="28"/>
        </w:rPr>
        <w:t>Пульс 70 в минуту, АД 120/7</w:t>
      </w:r>
      <w:r w:rsidRPr="008A078A">
        <w:rPr>
          <w:sz w:val="28"/>
        </w:rPr>
        <w:t>0 мм.рт.ст</w:t>
      </w:r>
      <w:r w:rsidR="00786C6E" w:rsidRPr="008A078A">
        <w:rPr>
          <w:sz w:val="28"/>
        </w:rPr>
        <w:t xml:space="preserve">. </w:t>
      </w:r>
      <w:r w:rsidRPr="008A078A">
        <w:rPr>
          <w:sz w:val="28"/>
        </w:rPr>
        <w:t>Язык чистый, при пальпации живот мягкий, безболезненный, печень по краю реберной дуги. Почки не пальпируются, симптом Пастернацкого отрицательный с обеих сторон. Щитовидная железа не пальпируется, физическое и умственное развитие соот</w:t>
      </w:r>
      <w:r w:rsidR="008A078A">
        <w:rPr>
          <w:sz w:val="28"/>
        </w:rPr>
        <w:t>ветствует возрасту и полу. Мышцы</w:t>
      </w:r>
      <w:r w:rsidRPr="008A078A">
        <w:rPr>
          <w:sz w:val="28"/>
        </w:rPr>
        <w:t xml:space="preserve"> развиты хорошо, тонус в норме, искривления позвоночника и костей не выявлено, суставы не изменены.</w:t>
      </w:r>
    </w:p>
    <w:p w:rsidR="006F2FC0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Состояние ЛОР – органов:</w:t>
      </w:r>
    </w:p>
    <w:p w:rsidR="006F2FC0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При осмотре лицо симметрично, форма носа, ушных раковин, гортани – правильная, кожа бледно розовая.</w:t>
      </w:r>
    </w:p>
    <w:p w:rsidR="00C91B36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Пальпация и перкуссия проекции стенок околоносовых пазух, сосцевидных отростков, хрящей гортани – безболезненна, припухлостей не выявлено. </w:t>
      </w:r>
      <w:r w:rsidR="00786C6E" w:rsidRPr="008A078A">
        <w:rPr>
          <w:sz w:val="28"/>
        </w:rPr>
        <w:t>Подчелюстные, околоушные, передние и задние шейные лимфатические узлы не пальпируются, область их проекции безболезненна.</w:t>
      </w:r>
    </w:p>
    <w:p w:rsidR="00786C6E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Носовое дыхание </w:t>
      </w:r>
      <w:r w:rsidR="00786C6E" w:rsidRPr="008A078A">
        <w:rPr>
          <w:sz w:val="28"/>
        </w:rPr>
        <w:t xml:space="preserve">не </w:t>
      </w:r>
      <w:r w:rsidRPr="008A078A">
        <w:rPr>
          <w:sz w:val="28"/>
        </w:rPr>
        <w:t>затруднено, обоняние не нарушено.</w:t>
      </w:r>
    </w:p>
    <w:p w:rsidR="008A078A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Передняя риноскопия:</w:t>
      </w:r>
      <w:r w:rsidR="00786C6E" w:rsidRPr="008A078A">
        <w:rPr>
          <w:sz w:val="28"/>
        </w:rPr>
        <w:t xml:space="preserve"> Преддверье носа свободно, носовая перегородка по средней линии, слизистая оболочка носовой полости розовая, влажная, носовые ходы свободные, раковины не увеличены, отделяемого в носовых ходах нет.</w:t>
      </w:r>
    </w:p>
    <w:p w:rsidR="008A078A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Фаринго</w:t>
      </w:r>
      <w:r w:rsidR="008A078A" w:rsidRPr="008A078A">
        <w:rPr>
          <w:sz w:val="28"/>
        </w:rPr>
        <w:t>скопия</w:t>
      </w:r>
      <w:r w:rsidR="008A078A">
        <w:rPr>
          <w:sz w:val="28"/>
        </w:rPr>
        <w:t>:</w:t>
      </w:r>
    </w:p>
    <w:p w:rsidR="003D38BE" w:rsidRPr="008A078A" w:rsidRDefault="003D38BE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Слизистая оболочка полости рта</w:t>
      </w:r>
      <w:r w:rsidR="008A078A">
        <w:rPr>
          <w:sz w:val="28"/>
        </w:rPr>
        <w:t xml:space="preserve"> </w:t>
      </w:r>
      <w:r w:rsidRPr="008A078A">
        <w:rPr>
          <w:sz w:val="28"/>
        </w:rPr>
        <w:t xml:space="preserve">обычной окраски, умеренно влажная. Зубы санированы. Язык чистый, влажный. Слизистая оболочка твердого и мягкого неба розового цвета, чистая, без изменений. Твердое и мягкое небо симметричны. Язычок мягкого неба расположен по средней линии, мягкое небо подвижно. Небные дужки контурируются. Слизистая задней стенки глотки обычной окраски. Небные миндалины не увеличены ( 1 степень), не спаяны с небными дужками, чистые, лакуны не расширены, отделяемого в лакунах нет. </w:t>
      </w:r>
    </w:p>
    <w:p w:rsidR="00C91B36" w:rsidRPr="008A078A" w:rsidRDefault="003D38BE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Поверхность миндалин гладкая. Глоточный рефлекс сохранен</w:t>
      </w:r>
    </w:p>
    <w:p w:rsidR="005030D6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Задняя риноскопия:</w:t>
      </w:r>
    </w:p>
    <w:p w:rsidR="005030D6" w:rsidRPr="008A078A" w:rsidRDefault="005030D6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Свод свободный, хоаны широкие, глоточная миндалина в норме,</w:t>
      </w:r>
      <w:r w:rsidR="008A078A">
        <w:rPr>
          <w:sz w:val="28"/>
        </w:rPr>
        <w:t xml:space="preserve"> </w:t>
      </w:r>
      <w:r w:rsidRPr="008A078A">
        <w:rPr>
          <w:sz w:val="28"/>
        </w:rPr>
        <w:t>устья слуховых труб открыты. Сошник по средней линии. Сли</w:t>
      </w:r>
      <w:r w:rsidR="008A078A">
        <w:rPr>
          <w:sz w:val="28"/>
        </w:rPr>
        <w:t>зистая оболочка носоглотки розо</w:t>
      </w:r>
      <w:r w:rsidRPr="008A078A">
        <w:rPr>
          <w:sz w:val="28"/>
        </w:rPr>
        <w:t>вая, влажная.</w:t>
      </w:r>
    </w:p>
    <w:p w:rsidR="00C91B36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Непрямая ларингоскопия: слизистая </w:t>
      </w:r>
      <w:r w:rsidR="005030D6" w:rsidRPr="008A078A">
        <w:rPr>
          <w:sz w:val="28"/>
        </w:rPr>
        <w:t xml:space="preserve">оболочка </w:t>
      </w:r>
      <w:r w:rsidR="00A81892" w:rsidRPr="008A078A">
        <w:rPr>
          <w:sz w:val="28"/>
        </w:rPr>
        <w:t>розовая</w:t>
      </w:r>
      <w:r w:rsidR="005030D6" w:rsidRPr="008A078A">
        <w:rPr>
          <w:sz w:val="28"/>
        </w:rPr>
        <w:t>, влажная</w:t>
      </w:r>
      <w:r w:rsidRPr="008A078A">
        <w:rPr>
          <w:sz w:val="28"/>
        </w:rPr>
        <w:t xml:space="preserve">. Голос </w:t>
      </w:r>
      <w:r w:rsidR="00A81892" w:rsidRPr="008A078A">
        <w:rPr>
          <w:sz w:val="28"/>
        </w:rPr>
        <w:t>охрипший</w:t>
      </w:r>
      <w:r w:rsidRPr="008A078A">
        <w:rPr>
          <w:sz w:val="28"/>
        </w:rPr>
        <w:t>.</w:t>
      </w:r>
      <w:r w:rsidR="00A81892" w:rsidRPr="008A078A">
        <w:rPr>
          <w:sz w:val="28"/>
        </w:rPr>
        <w:t xml:space="preserve"> Голосовые связки: слева бледно-розового цвета, изменена, край не ровный; справа серая</w:t>
      </w:r>
      <w:r w:rsidRPr="008A078A">
        <w:rPr>
          <w:sz w:val="28"/>
        </w:rPr>
        <w:t xml:space="preserve"> </w:t>
      </w:r>
      <w:r w:rsidR="00A81892" w:rsidRPr="008A078A">
        <w:rPr>
          <w:sz w:val="28"/>
        </w:rPr>
        <w:t>в подвижности не ограниченна</w:t>
      </w:r>
      <w:r w:rsidR="00C25C1C" w:rsidRPr="008A078A">
        <w:rPr>
          <w:sz w:val="28"/>
        </w:rPr>
        <w:t>. Подскл</w:t>
      </w:r>
      <w:r w:rsidR="00D01B77" w:rsidRPr="008A078A">
        <w:rPr>
          <w:sz w:val="28"/>
        </w:rPr>
        <w:t>а</w:t>
      </w:r>
      <w:r w:rsidR="00C25C1C" w:rsidRPr="008A078A">
        <w:rPr>
          <w:sz w:val="28"/>
        </w:rPr>
        <w:t>дочное пространство</w:t>
      </w:r>
      <w:r w:rsidR="00A81892" w:rsidRPr="008A078A">
        <w:rPr>
          <w:sz w:val="28"/>
        </w:rPr>
        <w:t xml:space="preserve"> </w:t>
      </w:r>
      <w:r w:rsidR="00C25C1C" w:rsidRPr="008A078A">
        <w:rPr>
          <w:sz w:val="28"/>
        </w:rPr>
        <w:t xml:space="preserve">справа свободное, слева розового цвета, конгломератом. </w:t>
      </w:r>
      <w:r w:rsidRPr="008A078A">
        <w:rPr>
          <w:sz w:val="28"/>
        </w:rPr>
        <w:t>Грушевидные синус</w:t>
      </w:r>
      <w:r w:rsidR="00A81892" w:rsidRPr="008A078A">
        <w:rPr>
          <w:sz w:val="28"/>
        </w:rPr>
        <w:t>ы</w:t>
      </w:r>
      <w:r w:rsidRPr="008A078A">
        <w:rPr>
          <w:sz w:val="28"/>
        </w:rPr>
        <w:t xml:space="preserve"> свободны, надгортанник в виде лепестка. Черпало надгортанные складки контурируются. Черпала не изменены, подвижны, межчерпа</w:t>
      </w:r>
      <w:r w:rsidR="008A078A">
        <w:rPr>
          <w:sz w:val="28"/>
        </w:rPr>
        <w:t>ловидное пространство свободно.</w:t>
      </w:r>
    </w:p>
    <w:p w:rsidR="00C91B36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Отоскопия:</w:t>
      </w:r>
    </w:p>
    <w:p w:rsidR="00C91B36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AS:</w:t>
      </w:r>
      <w:r w:rsidR="00390937" w:rsidRPr="008A078A">
        <w:rPr>
          <w:sz w:val="28"/>
        </w:rPr>
        <w:t xml:space="preserve"> Наружный слуховой проход широкий, содержит умеренное количество серы. Ушная раковина и козелок при пальпации безболезненные. Пальпация сосцевидного отростка в проекции антрума, сигмовидного синуса и верхушки сосцевидного отростка</w:t>
      </w:r>
      <w:r w:rsidR="008A078A">
        <w:rPr>
          <w:sz w:val="28"/>
        </w:rPr>
        <w:t xml:space="preserve"> </w:t>
      </w:r>
      <w:r w:rsidR="00390937" w:rsidRPr="008A078A">
        <w:rPr>
          <w:sz w:val="28"/>
        </w:rPr>
        <w:t>безболезненна; заушные, глубокие шейные, затылочные лимфатические узлы не пальпируются. Отоскопия: наружный слуховой проход</w:t>
      </w:r>
      <w:r w:rsidR="008A078A">
        <w:rPr>
          <w:sz w:val="28"/>
        </w:rPr>
        <w:t xml:space="preserve"> </w:t>
      </w:r>
      <w:r w:rsidR="00390937" w:rsidRPr="008A078A">
        <w:rPr>
          <w:sz w:val="28"/>
        </w:rPr>
        <w:t xml:space="preserve">длиной </w:t>
      </w:r>
      <w:smartTag w:uri="urn:schemas-microsoft-com:office:smarttags" w:element="metricconverter">
        <w:smartTagPr>
          <w:attr w:name="ProductID" w:val="2,5 см"/>
        </w:smartTagPr>
        <w:r w:rsidR="00390937" w:rsidRPr="008A078A">
          <w:rPr>
            <w:sz w:val="28"/>
          </w:rPr>
          <w:t>2,5 см</w:t>
        </w:r>
      </w:smartTag>
      <w:r w:rsidR="00390937" w:rsidRPr="008A078A">
        <w:rPr>
          <w:sz w:val="28"/>
        </w:rPr>
        <w:t xml:space="preserve"> покрыт кожей, в перепончато-хрящевой части имеются</w:t>
      </w:r>
      <w:r w:rsidR="008A078A">
        <w:rPr>
          <w:sz w:val="28"/>
        </w:rPr>
        <w:t xml:space="preserve"> </w:t>
      </w:r>
      <w:r w:rsidR="00390937" w:rsidRPr="008A078A">
        <w:rPr>
          <w:sz w:val="28"/>
        </w:rPr>
        <w:t>участки, покрытые секретом серных желез желто-коричневого</w:t>
      </w:r>
      <w:r w:rsidR="008A078A">
        <w:rPr>
          <w:sz w:val="28"/>
        </w:rPr>
        <w:t xml:space="preserve"> </w:t>
      </w:r>
      <w:r w:rsidR="00390937" w:rsidRPr="008A078A">
        <w:rPr>
          <w:sz w:val="28"/>
        </w:rPr>
        <w:t>цвета. Барабанная перепонка серого цвета с перламутровым оттенком. Короткий отросток и рукоятка молоточка, световой конус, передние и задние складки хорошо контурируются.</w:t>
      </w:r>
    </w:p>
    <w:p w:rsidR="00390937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AD:</w:t>
      </w:r>
      <w:r w:rsidR="00390937" w:rsidRPr="008A078A">
        <w:rPr>
          <w:sz w:val="28"/>
        </w:rPr>
        <w:t xml:space="preserve"> Наружный слуховой проход широкий, содержит умеренное количество серы. Ушная раковина и козелок при пальпации безболезненные. Пальпация сосцевидного отростка в проекции антрума, сигмовидного синуса и верхушки сосцевидного отростка</w:t>
      </w:r>
      <w:r w:rsidR="008A078A">
        <w:rPr>
          <w:sz w:val="28"/>
        </w:rPr>
        <w:t xml:space="preserve"> </w:t>
      </w:r>
      <w:r w:rsidR="00390937" w:rsidRPr="008A078A">
        <w:rPr>
          <w:sz w:val="28"/>
        </w:rPr>
        <w:t>безболезненна; заушные, глубокие шейные, затылочные лимфатические узлы не пальпируются. Отоскопия: наружный слуховой проход</w:t>
      </w:r>
      <w:r w:rsidR="008A078A">
        <w:rPr>
          <w:sz w:val="28"/>
        </w:rPr>
        <w:t xml:space="preserve"> </w:t>
      </w:r>
      <w:r w:rsidR="00390937" w:rsidRPr="008A078A">
        <w:rPr>
          <w:sz w:val="28"/>
        </w:rPr>
        <w:t xml:space="preserve">длиной </w:t>
      </w:r>
      <w:smartTag w:uri="urn:schemas-microsoft-com:office:smarttags" w:element="metricconverter">
        <w:smartTagPr>
          <w:attr w:name="ProductID" w:val="2,5 см"/>
        </w:smartTagPr>
        <w:r w:rsidR="00390937" w:rsidRPr="008A078A">
          <w:rPr>
            <w:sz w:val="28"/>
          </w:rPr>
          <w:t>2,5 см</w:t>
        </w:r>
      </w:smartTag>
      <w:r w:rsidR="00390937" w:rsidRPr="008A078A">
        <w:rPr>
          <w:sz w:val="28"/>
        </w:rPr>
        <w:t xml:space="preserve"> покрыт кожей, в перепончато-хрящевой части имеются</w:t>
      </w:r>
      <w:r w:rsidR="008A078A">
        <w:rPr>
          <w:sz w:val="28"/>
        </w:rPr>
        <w:t xml:space="preserve"> </w:t>
      </w:r>
      <w:r w:rsidR="00390937" w:rsidRPr="008A078A">
        <w:rPr>
          <w:sz w:val="28"/>
        </w:rPr>
        <w:t>участки, покрытые секретом серных желез желто-коричневого</w:t>
      </w:r>
      <w:r w:rsidR="008A078A">
        <w:rPr>
          <w:sz w:val="28"/>
        </w:rPr>
        <w:t xml:space="preserve"> </w:t>
      </w:r>
      <w:r w:rsidR="00390937" w:rsidRPr="008A078A">
        <w:rPr>
          <w:sz w:val="28"/>
        </w:rPr>
        <w:t>цвета. Барабанная перепонка серого цвета с перламутровым оттенком. Короткий отросток и рукоятка молоточка, световой конус, передние и задние складки хорошо контурируются.</w:t>
      </w:r>
    </w:p>
    <w:p w:rsidR="00C91B36" w:rsidRPr="008A078A" w:rsidRDefault="00C91B36" w:rsidP="008A078A">
      <w:pPr>
        <w:spacing w:line="360" w:lineRule="auto"/>
        <w:ind w:firstLine="720"/>
        <w:jc w:val="both"/>
        <w:rPr>
          <w:sz w:val="28"/>
        </w:rPr>
      </w:pPr>
    </w:p>
    <w:p w:rsidR="00CD6F48" w:rsidRPr="008A078A" w:rsidRDefault="006F2FC0" w:rsidP="008A078A">
      <w:pPr>
        <w:spacing w:line="360" w:lineRule="auto"/>
        <w:ind w:firstLine="720"/>
        <w:jc w:val="both"/>
        <w:rPr>
          <w:b/>
          <w:sz w:val="28"/>
        </w:rPr>
      </w:pPr>
      <w:r w:rsidRPr="008A078A">
        <w:rPr>
          <w:b/>
          <w:sz w:val="28"/>
        </w:rPr>
        <w:t>Дифференциальный диагноз</w:t>
      </w:r>
    </w:p>
    <w:p w:rsidR="008A078A" w:rsidRPr="008A078A" w:rsidRDefault="008A078A" w:rsidP="008A078A">
      <w:pPr>
        <w:spacing w:line="360" w:lineRule="auto"/>
        <w:ind w:firstLine="720"/>
        <w:jc w:val="both"/>
        <w:rPr>
          <w:sz w:val="28"/>
        </w:rPr>
      </w:pPr>
    </w:p>
    <w:p w:rsidR="0072070B" w:rsidRPr="008A078A" w:rsidRDefault="0072070B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1.С не эпителиальными опухолями (фиброма, ангиома и др.)</w:t>
      </w:r>
    </w:p>
    <w:p w:rsidR="0072070B" w:rsidRPr="008A078A" w:rsidRDefault="0072070B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2.С другими эпителиальными опухолями (добро</w:t>
      </w:r>
      <w:r w:rsidR="008A078A">
        <w:rPr>
          <w:sz w:val="28"/>
        </w:rPr>
        <w:t>качественными, злокачественными</w:t>
      </w:r>
      <w:r w:rsidRPr="008A078A">
        <w:rPr>
          <w:sz w:val="28"/>
        </w:rPr>
        <w:t>).</w:t>
      </w:r>
    </w:p>
    <w:p w:rsidR="0072070B" w:rsidRPr="008A078A" w:rsidRDefault="0072070B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3. Хронический ларингит.</w:t>
      </w:r>
    </w:p>
    <w:p w:rsidR="0072070B" w:rsidRPr="008A078A" w:rsidRDefault="0072070B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4. Туберкулез гортани.</w:t>
      </w:r>
    </w:p>
    <w:p w:rsidR="008A078A" w:rsidRDefault="0072070B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5. Дискератозы.</w:t>
      </w:r>
    </w:p>
    <w:p w:rsidR="006F2FC0" w:rsidRPr="008A078A" w:rsidRDefault="008A078A" w:rsidP="008A0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Pr="008A078A">
        <w:rPr>
          <w:b/>
          <w:sz w:val="28"/>
        </w:rPr>
        <w:t>Диагноз и его обоснование</w:t>
      </w:r>
    </w:p>
    <w:p w:rsidR="008A078A" w:rsidRPr="008A078A" w:rsidRDefault="008A078A" w:rsidP="008A078A">
      <w:pPr>
        <w:spacing w:line="360" w:lineRule="auto"/>
        <w:ind w:firstLine="720"/>
        <w:jc w:val="both"/>
        <w:rPr>
          <w:sz w:val="28"/>
        </w:rPr>
      </w:pPr>
    </w:p>
    <w:p w:rsidR="00590A46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Больная диагностически ясна. На основании данных анамнеза (</w:t>
      </w:r>
      <w:r w:rsidR="00CD6F48" w:rsidRPr="008A078A">
        <w:rPr>
          <w:sz w:val="28"/>
        </w:rPr>
        <w:t>осиплость голоса, затруднение дыхания</w:t>
      </w:r>
      <w:r w:rsidRPr="008A078A">
        <w:rPr>
          <w:sz w:val="28"/>
        </w:rPr>
        <w:t>)</w:t>
      </w:r>
      <w:r w:rsidR="00D01B77" w:rsidRPr="008A078A">
        <w:rPr>
          <w:sz w:val="28"/>
        </w:rPr>
        <w:t>.</w:t>
      </w:r>
      <w:r w:rsidRPr="008A078A">
        <w:rPr>
          <w:sz w:val="28"/>
        </w:rPr>
        <w:t xml:space="preserve"> </w:t>
      </w:r>
      <w:r w:rsidR="00D01B77" w:rsidRPr="008A078A">
        <w:rPr>
          <w:sz w:val="28"/>
        </w:rPr>
        <w:t>Р</w:t>
      </w:r>
      <w:r w:rsidR="00CD6F48" w:rsidRPr="008A078A">
        <w:rPr>
          <w:sz w:val="28"/>
        </w:rPr>
        <w:t>ентгеноскопии области гортани</w:t>
      </w:r>
      <w:r w:rsidRPr="008A078A">
        <w:rPr>
          <w:sz w:val="28"/>
        </w:rPr>
        <w:t xml:space="preserve"> (от </w:t>
      </w:r>
      <w:r w:rsidR="00CD6F48" w:rsidRPr="008A078A">
        <w:rPr>
          <w:sz w:val="28"/>
        </w:rPr>
        <w:t>07.04</w:t>
      </w:r>
      <w:r w:rsidRPr="008A078A">
        <w:rPr>
          <w:sz w:val="28"/>
        </w:rPr>
        <w:t>.04.</w:t>
      </w:r>
      <w:r w:rsidR="00D01B77" w:rsidRPr="008A078A">
        <w:rPr>
          <w:sz w:val="28"/>
        </w:rPr>
        <w:t>)</w:t>
      </w:r>
      <w:r w:rsidRPr="008A078A">
        <w:rPr>
          <w:sz w:val="28"/>
        </w:rPr>
        <w:t>:</w:t>
      </w:r>
      <w:r w:rsidR="00D01B77" w:rsidRPr="008A078A">
        <w:rPr>
          <w:sz w:val="28"/>
        </w:rPr>
        <w:t xml:space="preserve"> на представленных снимках гортани слева желудочек не моделируется</w:t>
      </w:r>
      <w:r w:rsidRPr="008A078A">
        <w:rPr>
          <w:sz w:val="28"/>
        </w:rPr>
        <w:t>,</w:t>
      </w:r>
      <w:r w:rsidR="00D01B77" w:rsidRPr="008A078A">
        <w:rPr>
          <w:sz w:val="28"/>
        </w:rPr>
        <w:t xml:space="preserve"> утолщены желудочковые и голосовые связки представлены единым образованием,</w:t>
      </w:r>
      <w:r w:rsidR="008A078A">
        <w:rPr>
          <w:sz w:val="28"/>
        </w:rPr>
        <w:t xml:space="preserve"> </w:t>
      </w:r>
      <w:r w:rsidR="00D01B77" w:rsidRPr="008A078A">
        <w:rPr>
          <w:sz w:val="28"/>
        </w:rPr>
        <w:t>на</w:t>
      </w:r>
      <w:r w:rsidR="008A078A">
        <w:rPr>
          <w:sz w:val="28"/>
        </w:rPr>
        <w:t xml:space="preserve"> </w:t>
      </w:r>
      <w:r w:rsidR="00D01B77" w:rsidRPr="008A078A">
        <w:rPr>
          <w:sz w:val="28"/>
        </w:rPr>
        <w:t>свободном крае которого определяется дополнительное</w:t>
      </w:r>
      <w:r w:rsidRPr="008A078A">
        <w:rPr>
          <w:sz w:val="28"/>
        </w:rPr>
        <w:t xml:space="preserve"> </w:t>
      </w:r>
      <w:r w:rsidR="00D01B77" w:rsidRPr="008A078A">
        <w:rPr>
          <w:sz w:val="28"/>
        </w:rPr>
        <w:t>бляшкообразование 0,7*0,8 с четкими контурами, справа складки не изменены, подскладочное пространство деформировано с обеих</w:t>
      </w:r>
      <w:r w:rsidR="008A078A">
        <w:rPr>
          <w:sz w:val="28"/>
        </w:rPr>
        <w:t xml:space="preserve"> сторон</w:t>
      </w:r>
      <w:r w:rsidR="00D01B77" w:rsidRPr="008A078A">
        <w:rPr>
          <w:sz w:val="28"/>
        </w:rPr>
        <w:t>.</w:t>
      </w:r>
      <w:r w:rsidR="008A078A">
        <w:rPr>
          <w:sz w:val="28"/>
        </w:rPr>
        <w:t xml:space="preserve"> </w:t>
      </w:r>
      <w:r w:rsidR="00D01B77" w:rsidRPr="008A078A">
        <w:rPr>
          <w:sz w:val="28"/>
        </w:rPr>
        <w:t>Подвижность на стороне поражения сохранена, снижена.</w:t>
      </w:r>
      <w:r w:rsidR="008A078A">
        <w:rPr>
          <w:sz w:val="28"/>
        </w:rPr>
        <w:t xml:space="preserve"> </w:t>
      </w:r>
      <w:r w:rsidR="00D01B77" w:rsidRPr="008A078A">
        <w:rPr>
          <w:sz w:val="28"/>
        </w:rPr>
        <w:t>О</w:t>
      </w:r>
      <w:r w:rsidR="008A078A">
        <w:rPr>
          <w:sz w:val="28"/>
        </w:rPr>
        <w:t xml:space="preserve">бъективного осмотра </w:t>
      </w:r>
      <w:r w:rsidRPr="008A078A">
        <w:rPr>
          <w:sz w:val="28"/>
        </w:rPr>
        <w:t xml:space="preserve">при </w:t>
      </w:r>
      <w:r w:rsidR="00590A46" w:rsidRPr="008A078A">
        <w:rPr>
          <w:sz w:val="28"/>
        </w:rPr>
        <w:t>ларингоскопии</w:t>
      </w:r>
      <w:r w:rsidRPr="008A078A">
        <w:rPr>
          <w:sz w:val="28"/>
        </w:rPr>
        <w:t>:</w:t>
      </w:r>
      <w:r w:rsidR="00590A46" w:rsidRPr="008A078A">
        <w:rPr>
          <w:sz w:val="28"/>
        </w:rPr>
        <w:t xml:space="preserve"> Голосовая связка слева бледно-розового цвета, изменена, край не ровный. Подскладочное пространство слева розового цвета, представлено конгломератом. </w:t>
      </w:r>
    </w:p>
    <w:p w:rsidR="006F2FC0" w:rsidRPr="008A078A" w:rsidRDefault="00590A46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Можно поставить </w:t>
      </w:r>
      <w:r w:rsidR="006F2FC0" w:rsidRPr="008A078A">
        <w:rPr>
          <w:sz w:val="28"/>
        </w:rPr>
        <w:t>диагноз –</w:t>
      </w:r>
      <w:r w:rsidR="0072070B" w:rsidRPr="008A078A">
        <w:rPr>
          <w:sz w:val="28"/>
        </w:rPr>
        <w:t xml:space="preserve"> </w:t>
      </w:r>
      <w:r w:rsidR="008A078A">
        <w:rPr>
          <w:sz w:val="28"/>
        </w:rPr>
        <w:t>папилломатоз гортани</w:t>
      </w:r>
      <w:r w:rsidR="006F2FC0" w:rsidRPr="008A078A">
        <w:rPr>
          <w:sz w:val="28"/>
        </w:rPr>
        <w:t>.</w:t>
      </w:r>
    </w:p>
    <w:p w:rsidR="00C91B36" w:rsidRPr="008A078A" w:rsidRDefault="00C91B36" w:rsidP="008A078A">
      <w:pPr>
        <w:spacing w:line="360" w:lineRule="auto"/>
        <w:ind w:firstLine="720"/>
        <w:jc w:val="both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both"/>
        <w:rPr>
          <w:b/>
          <w:sz w:val="28"/>
        </w:rPr>
      </w:pPr>
      <w:r w:rsidRPr="008A078A">
        <w:rPr>
          <w:b/>
          <w:sz w:val="28"/>
        </w:rPr>
        <w:t>План обследования</w:t>
      </w:r>
    </w:p>
    <w:p w:rsidR="008A078A" w:rsidRPr="008A078A" w:rsidRDefault="008A078A" w:rsidP="008A078A">
      <w:pPr>
        <w:spacing w:line="360" w:lineRule="auto"/>
        <w:ind w:firstLine="720"/>
        <w:jc w:val="both"/>
        <w:rPr>
          <w:sz w:val="28"/>
        </w:rPr>
      </w:pPr>
    </w:p>
    <w:p w:rsidR="006F2FC0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Рентгенологическое исследование </w:t>
      </w:r>
      <w:r w:rsidR="00590A46" w:rsidRPr="008A078A">
        <w:rPr>
          <w:sz w:val="28"/>
        </w:rPr>
        <w:t>области гортани</w:t>
      </w:r>
      <w:r w:rsidRPr="008A078A">
        <w:rPr>
          <w:sz w:val="28"/>
        </w:rPr>
        <w:t>.</w:t>
      </w:r>
    </w:p>
    <w:p w:rsidR="00E83CAB" w:rsidRPr="008A078A" w:rsidRDefault="00E83CAB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Биохимический анализ крови (о</w:t>
      </w:r>
      <w:r w:rsidR="0001706C" w:rsidRPr="008A078A">
        <w:rPr>
          <w:sz w:val="28"/>
        </w:rPr>
        <w:t xml:space="preserve">бщ. </w:t>
      </w:r>
      <w:r w:rsidRPr="008A078A">
        <w:rPr>
          <w:sz w:val="28"/>
        </w:rPr>
        <w:t>белок,</w:t>
      </w:r>
      <w:r w:rsidR="008A078A">
        <w:rPr>
          <w:sz w:val="28"/>
        </w:rPr>
        <w:t xml:space="preserve"> </w:t>
      </w:r>
      <w:r w:rsidRPr="008A078A">
        <w:rPr>
          <w:sz w:val="28"/>
        </w:rPr>
        <w:t>АСТ</w:t>
      </w:r>
      <w:r w:rsidR="0001706C" w:rsidRPr="008A078A">
        <w:rPr>
          <w:sz w:val="28"/>
        </w:rPr>
        <w:t xml:space="preserve">, </w:t>
      </w:r>
      <w:r w:rsidRPr="008A078A">
        <w:rPr>
          <w:sz w:val="28"/>
        </w:rPr>
        <w:t>АЛТ</w:t>
      </w:r>
      <w:r w:rsidR="0001706C" w:rsidRPr="008A078A">
        <w:rPr>
          <w:sz w:val="28"/>
        </w:rPr>
        <w:t>, м</w:t>
      </w:r>
      <w:r w:rsidRPr="008A078A">
        <w:rPr>
          <w:sz w:val="28"/>
        </w:rPr>
        <w:t>очевина</w:t>
      </w:r>
      <w:r w:rsidR="0001706C" w:rsidRPr="008A078A">
        <w:rPr>
          <w:sz w:val="28"/>
        </w:rPr>
        <w:t>, с</w:t>
      </w:r>
      <w:r w:rsidRPr="008A078A">
        <w:rPr>
          <w:sz w:val="28"/>
        </w:rPr>
        <w:t>ахар</w:t>
      </w:r>
      <w:r w:rsidR="0001706C" w:rsidRPr="008A078A">
        <w:rPr>
          <w:sz w:val="28"/>
        </w:rPr>
        <w:t>,</w:t>
      </w:r>
      <w:r w:rsidR="008A078A">
        <w:rPr>
          <w:sz w:val="28"/>
        </w:rPr>
        <w:t xml:space="preserve"> </w:t>
      </w:r>
    </w:p>
    <w:p w:rsidR="00590A46" w:rsidRPr="008A078A" w:rsidRDefault="0001706C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билирубин общ.) </w:t>
      </w:r>
    </w:p>
    <w:p w:rsidR="006F2FC0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ОАК, ОАМ, РАК.</w:t>
      </w:r>
    </w:p>
    <w:p w:rsidR="00590A46" w:rsidRPr="008A078A" w:rsidRDefault="00590A46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Rh , группа крови.</w:t>
      </w:r>
    </w:p>
    <w:p w:rsidR="00AC6B67" w:rsidRPr="008A078A" w:rsidRDefault="00AC6B67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RW, ВИЧ</w:t>
      </w:r>
    </w:p>
    <w:p w:rsidR="006F2FC0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Кал на я/г.</w:t>
      </w:r>
    </w:p>
    <w:p w:rsidR="0001706C" w:rsidRPr="008A078A" w:rsidRDefault="0001706C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ЭКГ</w:t>
      </w:r>
    </w:p>
    <w:p w:rsidR="00E83CAB" w:rsidRPr="008A078A" w:rsidRDefault="00E83CAB" w:rsidP="008A078A">
      <w:pPr>
        <w:spacing w:line="360" w:lineRule="auto"/>
        <w:ind w:firstLine="720"/>
        <w:jc w:val="both"/>
        <w:rPr>
          <w:sz w:val="28"/>
        </w:rPr>
      </w:pPr>
    </w:p>
    <w:p w:rsidR="00E83CAB" w:rsidRPr="008A078A" w:rsidRDefault="00E83CAB" w:rsidP="008A078A">
      <w:pPr>
        <w:spacing w:line="360" w:lineRule="auto"/>
        <w:ind w:firstLine="720"/>
        <w:jc w:val="both"/>
        <w:rPr>
          <w:b/>
          <w:sz w:val="28"/>
        </w:rPr>
      </w:pPr>
      <w:r w:rsidRPr="008A078A">
        <w:rPr>
          <w:b/>
          <w:sz w:val="28"/>
        </w:rPr>
        <w:t>Резул</w:t>
      </w:r>
      <w:r w:rsidR="008A078A" w:rsidRPr="008A078A">
        <w:rPr>
          <w:b/>
          <w:sz w:val="28"/>
        </w:rPr>
        <w:t>ьтаты лабораторных исследований</w:t>
      </w:r>
    </w:p>
    <w:p w:rsidR="00F67A1F" w:rsidRPr="008A078A" w:rsidRDefault="00F67A1F" w:rsidP="008A078A">
      <w:pPr>
        <w:spacing w:line="360" w:lineRule="auto"/>
        <w:ind w:firstLine="720"/>
        <w:jc w:val="both"/>
        <w:rPr>
          <w:sz w:val="28"/>
        </w:rPr>
      </w:pPr>
    </w:p>
    <w:p w:rsidR="00C91B36" w:rsidRPr="008A078A" w:rsidRDefault="00F67A1F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1.</w:t>
      </w:r>
      <w:r w:rsidR="008A078A">
        <w:rPr>
          <w:sz w:val="28"/>
        </w:rPr>
        <w:t xml:space="preserve"> </w:t>
      </w:r>
      <w:r w:rsidR="00E83CAB" w:rsidRPr="008A078A">
        <w:rPr>
          <w:sz w:val="28"/>
        </w:rPr>
        <w:t xml:space="preserve">Развернутый анализ крови. </w:t>
      </w:r>
      <w:r w:rsidR="008A078A">
        <w:rPr>
          <w:sz w:val="28"/>
        </w:rPr>
        <w:t xml:space="preserve">07.04.04. </w:t>
      </w:r>
      <w:r w:rsidR="00E11CB4" w:rsidRPr="008A078A">
        <w:rPr>
          <w:sz w:val="28"/>
        </w:rPr>
        <w:t>Эритроциты- 4,4х10^12/л</w:t>
      </w:r>
      <w:r w:rsidR="008A078A">
        <w:rPr>
          <w:sz w:val="28"/>
        </w:rPr>
        <w:t xml:space="preserve"> </w:t>
      </w:r>
      <w:r w:rsidR="00E11CB4" w:rsidRPr="008A078A">
        <w:rPr>
          <w:sz w:val="28"/>
        </w:rPr>
        <w:t>Hb- 146 г/л</w:t>
      </w:r>
      <w:r w:rsidR="008A078A">
        <w:rPr>
          <w:sz w:val="28"/>
        </w:rPr>
        <w:t xml:space="preserve"> </w:t>
      </w:r>
      <w:r w:rsidR="00E11CB4" w:rsidRPr="008A078A">
        <w:rPr>
          <w:sz w:val="28"/>
        </w:rPr>
        <w:t>Цвет. показатель- 0,</w:t>
      </w:r>
      <w:r w:rsidRPr="008A078A">
        <w:rPr>
          <w:sz w:val="28"/>
        </w:rPr>
        <w:t>8</w:t>
      </w:r>
      <w:r w:rsidR="008A078A">
        <w:rPr>
          <w:sz w:val="28"/>
        </w:rPr>
        <w:t xml:space="preserve"> </w:t>
      </w:r>
      <w:r w:rsidRPr="008A078A">
        <w:rPr>
          <w:sz w:val="28"/>
        </w:rPr>
        <w:t>Лейкоциты- 5,1</w:t>
      </w:r>
      <w:r w:rsidR="00E83CAB" w:rsidRPr="008A078A">
        <w:rPr>
          <w:sz w:val="28"/>
        </w:rPr>
        <w:t>х10^9/л</w:t>
      </w:r>
      <w:r w:rsidR="008A078A">
        <w:rPr>
          <w:sz w:val="28"/>
        </w:rPr>
        <w:t xml:space="preserve"> </w:t>
      </w:r>
      <w:r w:rsidRPr="008A078A">
        <w:rPr>
          <w:sz w:val="28"/>
        </w:rPr>
        <w:t>эозинофилы</w:t>
      </w:r>
      <w:r w:rsidR="008A078A">
        <w:rPr>
          <w:sz w:val="28"/>
        </w:rPr>
        <w:t xml:space="preserve"> </w:t>
      </w:r>
      <w:r w:rsidRPr="008A078A">
        <w:rPr>
          <w:sz w:val="28"/>
        </w:rPr>
        <w:t>1%</w:t>
      </w:r>
      <w:r w:rsidR="008A078A">
        <w:rPr>
          <w:sz w:val="28"/>
        </w:rPr>
        <w:t xml:space="preserve"> </w:t>
      </w:r>
      <w:r w:rsidR="00E83CAB" w:rsidRPr="008A078A">
        <w:rPr>
          <w:sz w:val="28"/>
        </w:rPr>
        <w:t>палочкояде</w:t>
      </w:r>
      <w:r w:rsidRPr="008A078A">
        <w:rPr>
          <w:sz w:val="28"/>
        </w:rPr>
        <w:t>рные- 1%</w:t>
      </w:r>
      <w:r w:rsidR="008A078A">
        <w:rPr>
          <w:sz w:val="28"/>
        </w:rPr>
        <w:t xml:space="preserve"> </w:t>
      </w:r>
      <w:r w:rsidRPr="008A078A">
        <w:rPr>
          <w:sz w:val="28"/>
        </w:rPr>
        <w:t>сегментоядерные- 60%</w:t>
      </w:r>
      <w:r w:rsidR="008A078A">
        <w:rPr>
          <w:sz w:val="28"/>
        </w:rPr>
        <w:t xml:space="preserve"> </w:t>
      </w:r>
      <w:r w:rsidRPr="008A078A">
        <w:rPr>
          <w:sz w:val="28"/>
        </w:rPr>
        <w:t>лимфоцитов- 36%</w:t>
      </w:r>
      <w:r w:rsidR="008A078A">
        <w:rPr>
          <w:sz w:val="28"/>
        </w:rPr>
        <w:t xml:space="preserve"> </w:t>
      </w:r>
      <w:r w:rsidRPr="008A078A">
        <w:rPr>
          <w:sz w:val="28"/>
        </w:rPr>
        <w:t>моноцитов- 2%</w:t>
      </w:r>
      <w:r w:rsidR="008A078A">
        <w:rPr>
          <w:sz w:val="28"/>
        </w:rPr>
        <w:t xml:space="preserve"> </w:t>
      </w:r>
      <w:r w:rsidRPr="008A078A">
        <w:rPr>
          <w:sz w:val="28"/>
        </w:rPr>
        <w:t>CОЭ- 19</w:t>
      </w:r>
      <w:r w:rsidR="00E83CAB" w:rsidRPr="008A078A">
        <w:rPr>
          <w:sz w:val="28"/>
        </w:rPr>
        <w:t xml:space="preserve"> мм/ч</w:t>
      </w:r>
    </w:p>
    <w:p w:rsidR="00F67A1F" w:rsidRPr="008A078A" w:rsidRDefault="00F67A1F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2. </w:t>
      </w:r>
      <w:r w:rsidR="00E83CAB" w:rsidRPr="008A078A">
        <w:rPr>
          <w:sz w:val="28"/>
        </w:rPr>
        <w:t xml:space="preserve">Биохимический анализ крови. </w:t>
      </w:r>
      <w:r w:rsidR="00E11CB4" w:rsidRPr="008A078A">
        <w:rPr>
          <w:sz w:val="28"/>
        </w:rPr>
        <w:t>07.04</w:t>
      </w:r>
      <w:r w:rsidR="00E83CAB" w:rsidRPr="008A078A">
        <w:rPr>
          <w:sz w:val="28"/>
        </w:rPr>
        <w:t>.04.</w:t>
      </w:r>
    </w:p>
    <w:p w:rsidR="00F67A1F" w:rsidRPr="008A078A" w:rsidRDefault="00F67A1F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Общ. белок</w:t>
      </w:r>
      <w:r w:rsidR="008A078A">
        <w:rPr>
          <w:sz w:val="28"/>
        </w:rPr>
        <w:t xml:space="preserve"> </w:t>
      </w:r>
      <w:r w:rsidRPr="008A078A">
        <w:rPr>
          <w:sz w:val="28"/>
        </w:rPr>
        <w:t>76 г/л</w:t>
      </w:r>
    </w:p>
    <w:p w:rsidR="00E83CAB" w:rsidRPr="008A078A" w:rsidRDefault="00F67A1F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АСТ</w:t>
      </w:r>
      <w:r w:rsidR="008A078A">
        <w:rPr>
          <w:sz w:val="28"/>
        </w:rPr>
        <w:t xml:space="preserve"> </w:t>
      </w:r>
      <w:r w:rsidRPr="008A078A">
        <w:rPr>
          <w:sz w:val="28"/>
        </w:rPr>
        <w:t>0,4 ммоль/л</w:t>
      </w:r>
      <w:r w:rsidR="008A078A">
        <w:rPr>
          <w:sz w:val="28"/>
        </w:rPr>
        <w:t xml:space="preserve"> </w:t>
      </w:r>
      <w:r w:rsidRPr="008A078A">
        <w:rPr>
          <w:sz w:val="28"/>
        </w:rPr>
        <w:t>АЛТ</w:t>
      </w:r>
      <w:r w:rsidR="008A078A">
        <w:rPr>
          <w:sz w:val="28"/>
        </w:rPr>
        <w:t xml:space="preserve"> </w:t>
      </w:r>
      <w:r w:rsidRPr="008A078A">
        <w:rPr>
          <w:sz w:val="28"/>
        </w:rPr>
        <w:t>0,56 ммоль/л</w:t>
      </w:r>
      <w:r w:rsidR="008A078A">
        <w:rPr>
          <w:sz w:val="28"/>
        </w:rPr>
        <w:t xml:space="preserve"> </w:t>
      </w:r>
      <w:r w:rsidRPr="008A078A">
        <w:rPr>
          <w:sz w:val="28"/>
        </w:rPr>
        <w:t>Билирубин общ.</w:t>
      </w:r>
      <w:r w:rsidR="008A078A">
        <w:rPr>
          <w:sz w:val="28"/>
        </w:rPr>
        <w:t xml:space="preserve"> </w:t>
      </w:r>
      <w:r w:rsidRPr="008A078A">
        <w:rPr>
          <w:sz w:val="28"/>
        </w:rPr>
        <w:t>13 мкмоль/л</w:t>
      </w:r>
      <w:r w:rsidR="008A078A">
        <w:rPr>
          <w:sz w:val="28"/>
        </w:rPr>
        <w:t xml:space="preserve"> </w:t>
      </w:r>
      <w:r w:rsidRPr="008A078A">
        <w:rPr>
          <w:sz w:val="28"/>
        </w:rPr>
        <w:t>Сахар</w:t>
      </w:r>
      <w:r w:rsidR="008A078A">
        <w:rPr>
          <w:sz w:val="28"/>
        </w:rPr>
        <w:t xml:space="preserve"> </w:t>
      </w:r>
      <w:r w:rsidRPr="008A078A">
        <w:rPr>
          <w:sz w:val="28"/>
        </w:rPr>
        <w:t>3,0 ммоль/л</w:t>
      </w:r>
      <w:r w:rsidR="008A078A">
        <w:rPr>
          <w:sz w:val="28"/>
        </w:rPr>
        <w:t xml:space="preserve"> </w:t>
      </w:r>
      <w:r w:rsidRPr="008A078A">
        <w:rPr>
          <w:sz w:val="28"/>
        </w:rPr>
        <w:t>Мочевина</w:t>
      </w:r>
      <w:r w:rsidR="008A078A">
        <w:rPr>
          <w:sz w:val="28"/>
        </w:rPr>
        <w:t xml:space="preserve"> </w:t>
      </w:r>
      <w:r w:rsidRPr="008A078A">
        <w:rPr>
          <w:sz w:val="28"/>
        </w:rPr>
        <w:t>4,6 ммоль/л</w:t>
      </w:r>
      <w:r w:rsidR="008A078A">
        <w:rPr>
          <w:sz w:val="28"/>
        </w:rPr>
        <w:t xml:space="preserve"> </w:t>
      </w:r>
    </w:p>
    <w:p w:rsidR="00E11CB4" w:rsidRPr="008A078A" w:rsidRDefault="00F67A1F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3</w:t>
      </w:r>
      <w:r w:rsidR="00E11CB4" w:rsidRPr="008A078A">
        <w:rPr>
          <w:sz w:val="28"/>
        </w:rPr>
        <w:t>. Анализ мочи.07.04.04.</w:t>
      </w:r>
      <w:r w:rsidR="008A078A">
        <w:rPr>
          <w:sz w:val="28"/>
        </w:rPr>
        <w:t xml:space="preserve"> </w:t>
      </w:r>
      <w:r w:rsidR="00E11CB4" w:rsidRPr="008A078A">
        <w:rPr>
          <w:sz w:val="28"/>
        </w:rPr>
        <w:t>Цвет</w:t>
      </w:r>
      <w:r w:rsidR="008A078A">
        <w:rPr>
          <w:sz w:val="28"/>
        </w:rPr>
        <w:t xml:space="preserve"> </w:t>
      </w:r>
      <w:r w:rsidR="00E83CAB" w:rsidRPr="008A078A">
        <w:rPr>
          <w:sz w:val="28"/>
        </w:rPr>
        <w:t>желты</w:t>
      </w:r>
      <w:r w:rsidR="00E11CB4" w:rsidRPr="008A078A">
        <w:rPr>
          <w:sz w:val="28"/>
        </w:rPr>
        <w:t>й, прозрачная</w:t>
      </w:r>
    </w:p>
    <w:p w:rsidR="00E11CB4" w:rsidRPr="008A078A" w:rsidRDefault="00E11CB4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Удел. вес 1028 </w:t>
      </w:r>
    </w:p>
    <w:p w:rsidR="00E11CB4" w:rsidRPr="008A078A" w:rsidRDefault="00E11CB4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Белок</w:t>
      </w:r>
      <w:r w:rsidR="008A078A">
        <w:rPr>
          <w:sz w:val="28"/>
        </w:rPr>
        <w:t xml:space="preserve"> </w:t>
      </w:r>
      <w:r w:rsidRPr="008A078A">
        <w:rPr>
          <w:sz w:val="28"/>
        </w:rPr>
        <w:t>отр.</w:t>
      </w:r>
      <w:r w:rsidR="008A078A">
        <w:rPr>
          <w:sz w:val="28"/>
        </w:rPr>
        <w:t xml:space="preserve"> </w:t>
      </w:r>
      <w:r w:rsidRPr="008A078A">
        <w:rPr>
          <w:sz w:val="28"/>
        </w:rPr>
        <w:t>Сахар</w:t>
      </w:r>
      <w:r w:rsidR="008A078A">
        <w:rPr>
          <w:sz w:val="28"/>
        </w:rPr>
        <w:t xml:space="preserve"> </w:t>
      </w:r>
      <w:r w:rsidRPr="008A078A">
        <w:rPr>
          <w:sz w:val="28"/>
        </w:rPr>
        <w:t>отр.</w:t>
      </w:r>
      <w:r w:rsidR="008A078A">
        <w:rPr>
          <w:sz w:val="28"/>
        </w:rPr>
        <w:t xml:space="preserve"> </w:t>
      </w:r>
      <w:r w:rsidR="00E83CAB" w:rsidRPr="008A078A">
        <w:rPr>
          <w:sz w:val="28"/>
        </w:rPr>
        <w:t>Реакция</w:t>
      </w:r>
      <w:r w:rsidR="008A078A">
        <w:rPr>
          <w:sz w:val="28"/>
        </w:rPr>
        <w:t xml:space="preserve"> </w:t>
      </w:r>
      <w:r w:rsidR="00E83CAB" w:rsidRPr="008A078A">
        <w:rPr>
          <w:sz w:val="28"/>
        </w:rPr>
        <w:t>щелочная</w:t>
      </w:r>
    </w:p>
    <w:p w:rsidR="00E83CAB" w:rsidRPr="008A078A" w:rsidRDefault="00E83CAB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Уробилин</w:t>
      </w:r>
      <w:r w:rsidR="008A078A">
        <w:rPr>
          <w:sz w:val="28"/>
        </w:rPr>
        <w:t xml:space="preserve"> </w:t>
      </w:r>
      <w:r w:rsidRPr="008A078A">
        <w:rPr>
          <w:sz w:val="28"/>
        </w:rPr>
        <w:t>(-)</w:t>
      </w:r>
      <w:r w:rsidR="008A078A">
        <w:rPr>
          <w:sz w:val="28"/>
        </w:rPr>
        <w:t xml:space="preserve"> </w:t>
      </w:r>
      <w:r w:rsidRPr="008A078A">
        <w:rPr>
          <w:sz w:val="28"/>
        </w:rPr>
        <w:t>Желч. пигменты</w:t>
      </w:r>
      <w:r w:rsidR="008A078A">
        <w:rPr>
          <w:sz w:val="28"/>
        </w:rPr>
        <w:t xml:space="preserve"> </w:t>
      </w:r>
      <w:r w:rsidRPr="008A078A">
        <w:rPr>
          <w:sz w:val="28"/>
        </w:rPr>
        <w:t>(-)</w:t>
      </w:r>
      <w:r w:rsidR="008A078A">
        <w:rPr>
          <w:sz w:val="28"/>
        </w:rPr>
        <w:t xml:space="preserve"> </w:t>
      </w:r>
      <w:r w:rsidRPr="008A078A">
        <w:rPr>
          <w:sz w:val="28"/>
        </w:rPr>
        <w:t>Лейкоциты</w:t>
      </w:r>
      <w:r w:rsidR="008A078A">
        <w:rPr>
          <w:sz w:val="28"/>
        </w:rPr>
        <w:t xml:space="preserve"> </w:t>
      </w:r>
      <w:r w:rsidRPr="008A078A">
        <w:rPr>
          <w:sz w:val="28"/>
        </w:rPr>
        <w:t>2-4 в поле зрения</w:t>
      </w:r>
      <w:r w:rsidR="008A078A">
        <w:rPr>
          <w:sz w:val="28"/>
        </w:rPr>
        <w:t xml:space="preserve"> </w:t>
      </w:r>
      <w:r w:rsidRPr="008A078A">
        <w:rPr>
          <w:sz w:val="28"/>
        </w:rPr>
        <w:t>Эритроциты</w:t>
      </w:r>
      <w:r w:rsidR="008A078A">
        <w:rPr>
          <w:sz w:val="28"/>
        </w:rPr>
        <w:t xml:space="preserve"> </w:t>
      </w:r>
      <w:r w:rsidRPr="008A078A">
        <w:rPr>
          <w:sz w:val="28"/>
        </w:rPr>
        <w:t>свеж. 0-1 в п</w:t>
      </w:r>
      <w:r w:rsidR="00E11CB4" w:rsidRPr="008A078A">
        <w:rPr>
          <w:sz w:val="28"/>
        </w:rPr>
        <w:t>оле зрения</w:t>
      </w:r>
      <w:r w:rsidR="008A078A">
        <w:rPr>
          <w:sz w:val="28"/>
        </w:rPr>
        <w:t xml:space="preserve"> </w:t>
      </w:r>
      <w:r w:rsidR="00E11CB4" w:rsidRPr="008A078A">
        <w:rPr>
          <w:sz w:val="28"/>
        </w:rPr>
        <w:t>Эпителий плоский</w:t>
      </w:r>
      <w:r w:rsidR="008A078A">
        <w:rPr>
          <w:sz w:val="28"/>
        </w:rPr>
        <w:t xml:space="preserve"> </w:t>
      </w:r>
      <w:r w:rsidR="00E11CB4" w:rsidRPr="008A078A">
        <w:rPr>
          <w:sz w:val="28"/>
        </w:rPr>
        <w:t>2-0-1</w:t>
      </w:r>
      <w:r w:rsidR="008A078A">
        <w:rPr>
          <w:sz w:val="28"/>
        </w:rPr>
        <w:t xml:space="preserve"> </w:t>
      </w:r>
      <w:r w:rsidRPr="008A078A">
        <w:rPr>
          <w:sz w:val="28"/>
        </w:rPr>
        <w:t>в поле зрения</w:t>
      </w:r>
      <w:r w:rsidR="008A078A">
        <w:rPr>
          <w:sz w:val="28"/>
        </w:rPr>
        <w:t xml:space="preserve"> </w:t>
      </w:r>
      <w:r w:rsidRPr="008A078A">
        <w:rPr>
          <w:sz w:val="28"/>
        </w:rPr>
        <w:t>Кристаллы: оксалатов небольшое количество</w:t>
      </w:r>
    </w:p>
    <w:p w:rsidR="00C91B36" w:rsidRPr="008A078A" w:rsidRDefault="00E83CAB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Слизь +</w:t>
      </w:r>
      <w:r w:rsidR="00E11CB4" w:rsidRPr="008A078A">
        <w:rPr>
          <w:sz w:val="28"/>
        </w:rPr>
        <w:t>+</w:t>
      </w:r>
    </w:p>
    <w:p w:rsidR="00E83CAB" w:rsidRPr="008A078A" w:rsidRDefault="00F67A1F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4.</w:t>
      </w:r>
      <w:r w:rsidR="00E83CAB" w:rsidRPr="008A078A">
        <w:rPr>
          <w:sz w:val="28"/>
        </w:rPr>
        <w:t>Анализ крови на RW</w:t>
      </w:r>
      <w:r w:rsidR="00E11CB4" w:rsidRPr="008A078A">
        <w:rPr>
          <w:sz w:val="28"/>
        </w:rPr>
        <w:t>. 07.04</w:t>
      </w:r>
      <w:r w:rsidR="00E83CAB" w:rsidRPr="008A078A">
        <w:rPr>
          <w:sz w:val="28"/>
        </w:rPr>
        <w:t>.04.</w:t>
      </w:r>
    </w:p>
    <w:p w:rsidR="00C91B36" w:rsidRPr="008A078A" w:rsidRDefault="00E83CAB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RW отрицательно.</w:t>
      </w:r>
    </w:p>
    <w:p w:rsidR="0001706C" w:rsidRPr="008A078A" w:rsidRDefault="00F67A1F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5</w:t>
      </w:r>
      <w:r w:rsidR="0001706C" w:rsidRPr="008A078A">
        <w:rPr>
          <w:sz w:val="28"/>
        </w:rPr>
        <w:t>. Rh , группа крови. 07.04.04</w:t>
      </w:r>
    </w:p>
    <w:p w:rsidR="00C91B36" w:rsidRPr="008A078A" w:rsidRDefault="0001706C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II группа крови</w:t>
      </w:r>
      <w:r w:rsidR="008A078A">
        <w:rPr>
          <w:sz w:val="28"/>
        </w:rPr>
        <w:t xml:space="preserve"> </w:t>
      </w:r>
      <w:r w:rsidRPr="008A078A">
        <w:rPr>
          <w:sz w:val="28"/>
        </w:rPr>
        <w:t xml:space="preserve">Rh (-) </w:t>
      </w:r>
    </w:p>
    <w:p w:rsidR="0001706C" w:rsidRPr="008A078A" w:rsidRDefault="00F67A1F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6</w:t>
      </w:r>
      <w:r w:rsidR="0001706C" w:rsidRPr="008A078A">
        <w:rPr>
          <w:sz w:val="28"/>
        </w:rPr>
        <w:t>. Кал на я/г. 07.04.04</w:t>
      </w:r>
    </w:p>
    <w:p w:rsidR="00C91B36" w:rsidRPr="008A078A" w:rsidRDefault="0001706C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Проба отрицательная</w:t>
      </w:r>
    </w:p>
    <w:p w:rsidR="00E83CAB" w:rsidRPr="008A078A" w:rsidRDefault="00F67A1F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7</w:t>
      </w:r>
      <w:r w:rsidR="0001706C" w:rsidRPr="008A078A">
        <w:rPr>
          <w:sz w:val="28"/>
        </w:rPr>
        <w:t>. ЭКГ от 08.04</w:t>
      </w:r>
      <w:r w:rsidR="00E83CAB" w:rsidRPr="008A078A">
        <w:rPr>
          <w:sz w:val="28"/>
        </w:rPr>
        <w:t>.</w:t>
      </w:r>
      <w:r w:rsidR="0001706C" w:rsidRPr="008A078A">
        <w:rPr>
          <w:sz w:val="28"/>
        </w:rPr>
        <w:t>04. –</w:t>
      </w:r>
      <w:r w:rsidR="008A078A">
        <w:rPr>
          <w:sz w:val="28"/>
        </w:rPr>
        <w:t xml:space="preserve"> </w:t>
      </w:r>
      <w:r w:rsidR="0001706C" w:rsidRPr="008A078A">
        <w:rPr>
          <w:sz w:val="28"/>
        </w:rPr>
        <w:t>Синусовая тахикардия</w:t>
      </w:r>
      <w:r w:rsidR="008A078A">
        <w:rPr>
          <w:sz w:val="28"/>
        </w:rPr>
        <w:t xml:space="preserve"> </w:t>
      </w:r>
      <w:r w:rsidR="0001706C" w:rsidRPr="008A078A">
        <w:rPr>
          <w:sz w:val="28"/>
        </w:rPr>
        <w:t>ЧСС 45 в мин.</w:t>
      </w:r>
    </w:p>
    <w:p w:rsidR="00C91B36" w:rsidRPr="008A078A" w:rsidRDefault="00C91B36" w:rsidP="008A078A">
      <w:pPr>
        <w:spacing w:line="360" w:lineRule="auto"/>
        <w:ind w:firstLine="720"/>
        <w:jc w:val="both"/>
        <w:rPr>
          <w:sz w:val="28"/>
        </w:rPr>
      </w:pPr>
    </w:p>
    <w:p w:rsidR="00E83CAB" w:rsidRPr="008A078A" w:rsidRDefault="00E83CAB" w:rsidP="008A078A">
      <w:pPr>
        <w:spacing w:line="360" w:lineRule="auto"/>
        <w:ind w:firstLine="720"/>
        <w:jc w:val="both"/>
        <w:rPr>
          <w:b/>
          <w:sz w:val="28"/>
        </w:rPr>
      </w:pPr>
      <w:r w:rsidRPr="008A078A">
        <w:rPr>
          <w:b/>
          <w:sz w:val="28"/>
        </w:rPr>
        <w:t>Результаты инструментальных исследований</w:t>
      </w:r>
    </w:p>
    <w:p w:rsidR="00E83CAB" w:rsidRPr="008A078A" w:rsidRDefault="00E83CAB" w:rsidP="008A078A">
      <w:pPr>
        <w:spacing w:line="360" w:lineRule="auto"/>
        <w:ind w:firstLine="720"/>
        <w:jc w:val="both"/>
        <w:rPr>
          <w:sz w:val="28"/>
        </w:rPr>
      </w:pPr>
    </w:p>
    <w:p w:rsidR="00E83CAB" w:rsidRPr="008A078A" w:rsidRDefault="00E83CAB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07.04.04. Р</w:t>
      </w:r>
      <w:r w:rsidR="008A078A">
        <w:rPr>
          <w:sz w:val="28"/>
        </w:rPr>
        <w:t>ентгеноскопии области гортани</w:t>
      </w:r>
      <w:r w:rsidRPr="008A078A">
        <w:rPr>
          <w:sz w:val="28"/>
        </w:rPr>
        <w:t>:</w:t>
      </w:r>
    </w:p>
    <w:p w:rsidR="00C91B36" w:rsidRPr="008A078A" w:rsidRDefault="00E83CAB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На представленных снимках гортани слева желудочек не моделируется, утолщены желудочковые и голосовые связки представлены единым образованием,</w:t>
      </w:r>
      <w:r w:rsidR="008A078A">
        <w:rPr>
          <w:sz w:val="28"/>
        </w:rPr>
        <w:t xml:space="preserve"> </w:t>
      </w:r>
      <w:r w:rsidRPr="008A078A">
        <w:rPr>
          <w:sz w:val="28"/>
        </w:rPr>
        <w:t>на</w:t>
      </w:r>
      <w:r w:rsidR="008A078A">
        <w:rPr>
          <w:sz w:val="28"/>
        </w:rPr>
        <w:t xml:space="preserve"> </w:t>
      </w:r>
      <w:r w:rsidRPr="008A078A">
        <w:rPr>
          <w:sz w:val="28"/>
        </w:rPr>
        <w:t>свободном крае которого определяется дополнительное бляшкообразование 0,7*0,8 с четкими контурами, справа складки не изменены, подскладочное пространство деформировано с обеих сторон. Подвижность на стороне поражения сохранена, снижена.</w:t>
      </w:r>
    </w:p>
    <w:p w:rsidR="006F2FC0" w:rsidRPr="008A078A" w:rsidRDefault="006F2FC0" w:rsidP="008A078A">
      <w:pPr>
        <w:spacing w:line="360" w:lineRule="auto"/>
        <w:ind w:firstLine="720"/>
        <w:jc w:val="both"/>
        <w:rPr>
          <w:b/>
          <w:sz w:val="28"/>
        </w:rPr>
      </w:pPr>
      <w:r w:rsidRPr="008A078A">
        <w:rPr>
          <w:b/>
          <w:sz w:val="28"/>
        </w:rPr>
        <w:t>План лечения</w:t>
      </w:r>
    </w:p>
    <w:p w:rsidR="008A078A" w:rsidRPr="008A078A" w:rsidRDefault="008A078A" w:rsidP="008A078A">
      <w:pPr>
        <w:spacing w:line="360" w:lineRule="auto"/>
        <w:ind w:firstLine="720"/>
        <w:jc w:val="both"/>
        <w:rPr>
          <w:sz w:val="28"/>
        </w:rPr>
      </w:pPr>
    </w:p>
    <w:p w:rsidR="006F2FC0" w:rsidRPr="008A078A" w:rsidRDefault="008A078A" w:rsidP="008A0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</w:t>
      </w:r>
      <w:r w:rsidR="006F2FC0" w:rsidRPr="008A078A">
        <w:rPr>
          <w:sz w:val="28"/>
        </w:rPr>
        <w:t>тол 15.</w:t>
      </w:r>
    </w:p>
    <w:p w:rsidR="006F2FC0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Режим </w:t>
      </w:r>
      <w:r w:rsidR="00AC6B67" w:rsidRPr="008A078A">
        <w:rPr>
          <w:sz w:val="28"/>
        </w:rPr>
        <w:t>стационарный</w:t>
      </w:r>
      <w:r w:rsidRPr="008A078A">
        <w:rPr>
          <w:sz w:val="28"/>
        </w:rPr>
        <w:t>.</w:t>
      </w:r>
    </w:p>
    <w:p w:rsidR="00AC6B67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Медикаментозная терапия:</w:t>
      </w:r>
    </w:p>
    <w:p w:rsidR="00AC6B67" w:rsidRPr="008A078A" w:rsidRDefault="00C947A7" w:rsidP="008A078A">
      <w:pPr>
        <w:spacing w:line="360" w:lineRule="auto"/>
        <w:ind w:firstLine="720"/>
        <w:jc w:val="both"/>
        <w:rPr>
          <w:sz w:val="28"/>
          <w:lang w:val="en-US"/>
        </w:rPr>
      </w:pPr>
      <w:r w:rsidRPr="008A078A">
        <w:rPr>
          <w:sz w:val="28"/>
          <w:lang w:val="en-US"/>
        </w:rPr>
        <w:t>(</w:t>
      </w:r>
      <w:r w:rsidR="00AC6B67" w:rsidRPr="008A078A">
        <w:rPr>
          <w:sz w:val="28"/>
          <w:lang w:val="en-US"/>
        </w:rPr>
        <w:t>S.Dioxidini 1%-5ml</w:t>
      </w:r>
      <w:r w:rsidR="008A078A" w:rsidRPr="008A078A">
        <w:rPr>
          <w:sz w:val="28"/>
          <w:lang w:val="en-US"/>
        </w:rPr>
        <w:t xml:space="preserve"> </w:t>
      </w:r>
      <w:r w:rsidRPr="008A078A">
        <w:rPr>
          <w:sz w:val="28"/>
          <w:lang w:val="en-US"/>
        </w:rPr>
        <w:t xml:space="preserve">+ S.Adrenalini 0.1%-1ml + </w:t>
      </w:r>
      <w:r w:rsidR="00AC6B67" w:rsidRPr="008A078A">
        <w:rPr>
          <w:sz w:val="28"/>
          <w:lang w:val="en-US"/>
        </w:rPr>
        <w:t>S</w:t>
      </w:r>
      <w:r w:rsidR="006F2FC0" w:rsidRPr="008A078A">
        <w:rPr>
          <w:sz w:val="28"/>
          <w:lang w:val="en-US"/>
        </w:rPr>
        <w:t xml:space="preserve"> </w:t>
      </w:r>
      <w:r w:rsidR="00AC6B67" w:rsidRPr="008A078A">
        <w:rPr>
          <w:sz w:val="28"/>
          <w:lang w:val="en-US"/>
        </w:rPr>
        <w:t>.</w:t>
      </w:r>
      <w:r w:rsidR="006855D2" w:rsidRPr="008A078A">
        <w:rPr>
          <w:sz w:val="28"/>
          <w:lang w:val="en-US"/>
        </w:rPr>
        <w:t>Hidrocortisoni 3%-1ml</w:t>
      </w:r>
      <w:r w:rsidRPr="008A078A">
        <w:rPr>
          <w:sz w:val="28"/>
          <w:lang w:val="en-US"/>
        </w:rPr>
        <w:t>)</w:t>
      </w:r>
    </w:p>
    <w:p w:rsidR="004A049A" w:rsidRPr="008A078A" w:rsidRDefault="00C947A7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вливание в горло утром один раз в день</w:t>
      </w:r>
    </w:p>
    <w:p w:rsidR="000A5C1F" w:rsidRPr="008A078A" w:rsidRDefault="000A5C1F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4.</w:t>
      </w:r>
      <w:r w:rsidR="008A078A">
        <w:rPr>
          <w:sz w:val="28"/>
        </w:rPr>
        <w:t xml:space="preserve"> </w:t>
      </w:r>
      <w:r w:rsidRPr="008A078A">
        <w:rPr>
          <w:sz w:val="28"/>
        </w:rPr>
        <w:t>Оперативное лечение: удаление папиллом гортани под прямой</w:t>
      </w:r>
      <w:r w:rsidR="008A078A">
        <w:rPr>
          <w:sz w:val="28"/>
        </w:rPr>
        <w:t xml:space="preserve"> </w:t>
      </w:r>
    </w:p>
    <w:p w:rsidR="000A5C1F" w:rsidRPr="008A078A" w:rsidRDefault="000A5C1F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ларингоскопией.</w:t>
      </w:r>
    </w:p>
    <w:p w:rsidR="004A049A" w:rsidRPr="008A078A" w:rsidRDefault="004A049A" w:rsidP="008A078A">
      <w:pPr>
        <w:spacing w:line="360" w:lineRule="auto"/>
        <w:ind w:firstLine="720"/>
        <w:jc w:val="both"/>
        <w:rPr>
          <w:sz w:val="28"/>
        </w:rPr>
      </w:pPr>
    </w:p>
    <w:p w:rsidR="004A049A" w:rsidRPr="008A078A" w:rsidRDefault="000A5C1F" w:rsidP="008A078A">
      <w:pPr>
        <w:spacing w:line="360" w:lineRule="auto"/>
        <w:ind w:firstLine="720"/>
        <w:jc w:val="both"/>
        <w:rPr>
          <w:b/>
          <w:sz w:val="28"/>
        </w:rPr>
      </w:pPr>
      <w:r w:rsidRPr="008A078A">
        <w:rPr>
          <w:b/>
          <w:sz w:val="28"/>
        </w:rPr>
        <w:t xml:space="preserve">Показания к </w:t>
      </w:r>
      <w:r w:rsidR="008A078A" w:rsidRPr="008A078A">
        <w:rPr>
          <w:b/>
          <w:sz w:val="28"/>
        </w:rPr>
        <w:t>операции</w:t>
      </w:r>
    </w:p>
    <w:p w:rsidR="008A078A" w:rsidRPr="008A078A" w:rsidRDefault="008A078A" w:rsidP="008A078A">
      <w:pPr>
        <w:spacing w:line="360" w:lineRule="auto"/>
        <w:ind w:firstLine="720"/>
        <w:jc w:val="both"/>
        <w:rPr>
          <w:sz w:val="28"/>
        </w:rPr>
      </w:pPr>
    </w:p>
    <w:p w:rsidR="000A5C1F" w:rsidRPr="008A078A" w:rsidRDefault="000A5C1F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1.Жалобы на осиплость голоса, незначительное затруднение дыхания, при нагрузке.</w:t>
      </w:r>
      <w:r w:rsidR="008A078A">
        <w:rPr>
          <w:sz w:val="28"/>
        </w:rPr>
        <w:t xml:space="preserve"> </w:t>
      </w:r>
    </w:p>
    <w:p w:rsidR="000A5C1F" w:rsidRPr="008A078A" w:rsidRDefault="000A5C1F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2. Объективного осмотра (при ларингоскопии): Голосовая связка слева бледно-розового цвета, изменена, край не ровный. Подскладочное пространство слева розового цвета, представлено конгломератом. </w:t>
      </w:r>
    </w:p>
    <w:p w:rsidR="00C24D26" w:rsidRPr="008A078A" w:rsidRDefault="000A5C1F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3. Р</w:t>
      </w:r>
      <w:r w:rsidR="008A078A">
        <w:rPr>
          <w:sz w:val="28"/>
        </w:rPr>
        <w:t>ентгеноскопии области гортани</w:t>
      </w:r>
      <w:r w:rsidRPr="008A078A">
        <w:rPr>
          <w:sz w:val="28"/>
        </w:rPr>
        <w:t>: на представленных снимках гортани слева желудочек не моделируется, утолщены желудочковые и голосовые связки представлены единым образованием,</w:t>
      </w:r>
      <w:r w:rsidR="008A078A">
        <w:rPr>
          <w:sz w:val="28"/>
        </w:rPr>
        <w:t xml:space="preserve"> </w:t>
      </w:r>
      <w:r w:rsidRPr="008A078A">
        <w:rPr>
          <w:sz w:val="28"/>
        </w:rPr>
        <w:t>на</w:t>
      </w:r>
      <w:r w:rsidR="008A078A">
        <w:rPr>
          <w:sz w:val="28"/>
        </w:rPr>
        <w:t xml:space="preserve"> </w:t>
      </w:r>
      <w:r w:rsidRPr="008A078A">
        <w:rPr>
          <w:sz w:val="28"/>
        </w:rPr>
        <w:t>свободном крае которого определяется дополнительное бляшкообразование 0,7*0,8 с четкими контурами, справа складки не изменены, подскладочное пространс</w:t>
      </w:r>
      <w:r w:rsidR="008A078A">
        <w:rPr>
          <w:sz w:val="28"/>
        </w:rPr>
        <w:t>тво деформировано с обеих сторон</w:t>
      </w:r>
      <w:r w:rsidRPr="008A078A">
        <w:rPr>
          <w:sz w:val="28"/>
        </w:rPr>
        <w:t>.</w:t>
      </w:r>
      <w:r w:rsidR="008A078A">
        <w:rPr>
          <w:sz w:val="28"/>
        </w:rPr>
        <w:t xml:space="preserve"> </w:t>
      </w:r>
      <w:r w:rsidRPr="008A078A">
        <w:rPr>
          <w:sz w:val="28"/>
        </w:rPr>
        <w:t>Подвижность на сторо</w:t>
      </w:r>
      <w:r w:rsidR="008A078A">
        <w:rPr>
          <w:sz w:val="28"/>
        </w:rPr>
        <w:t>не поражения сохранена, снижена.</w:t>
      </w:r>
    </w:p>
    <w:p w:rsidR="00C24D26" w:rsidRPr="008A078A" w:rsidRDefault="00C24D26" w:rsidP="008A078A">
      <w:pPr>
        <w:spacing w:line="360" w:lineRule="auto"/>
        <w:ind w:firstLine="720"/>
        <w:jc w:val="both"/>
        <w:rPr>
          <w:sz w:val="28"/>
        </w:rPr>
      </w:pPr>
    </w:p>
    <w:p w:rsidR="006F2FC0" w:rsidRPr="00461864" w:rsidRDefault="006F2FC0" w:rsidP="008A078A">
      <w:pPr>
        <w:spacing w:line="360" w:lineRule="auto"/>
        <w:ind w:firstLine="720"/>
        <w:jc w:val="both"/>
        <w:rPr>
          <w:b/>
          <w:sz w:val="28"/>
        </w:rPr>
      </w:pPr>
      <w:r w:rsidRPr="00461864">
        <w:rPr>
          <w:b/>
          <w:sz w:val="28"/>
        </w:rPr>
        <w:t>Эпикриз</w:t>
      </w:r>
    </w:p>
    <w:p w:rsidR="00C24D26" w:rsidRPr="008A078A" w:rsidRDefault="00C24D26" w:rsidP="008A078A">
      <w:pPr>
        <w:spacing w:line="360" w:lineRule="auto"/>
        <w:ind w:firstLine="720"/>
        <w:jc w:val="both"/>
        <w:rPr>
          <w:sz w:val="28"/>
        </w:rPr>
      </w:pPr>
    </w:p>
    <w:p w:rsidR="00672C3C" w:rsidRPr="008A078A" w:rsidRDefault="00461864" w:rsidP="008A0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Больная _____, </w:t>
      </w:r>
      <w:r w:rsidR="009F5842" w:rsidRPr="008A078A">
        <w:rPr>
          <w:sz w:val="28"/>
        </w:rPr>
        <w:t>50 лет госпита</w:t>
      </w:r>
      <w:r w:rsidR="006F2FC0" w:rsidRPr="008A078A">
        <w:rPr>
          <w:sz w:val="28"/>
        </w:rPr>
        <w:t xml:space="preserve">лизирована для прохождения </w:t>
      </w:r>
      <w:r w:rsidR="009F5842" w:rsidRPr="008A078A">
        <w:rPr>
          <w:sz w:val="28"/>
        </w:rPr>
        <w:t>оперативного</w:t>
      </w:r>
      <w:r w:rsidR="006F2FC0" w:rsidRPr="008A078A">
        <w:rPr>
          <w:sz w:val="28"/>
        </w:rPr>
        <w:t xml:space="preserve"> лечения в </w:t>
      </w:r>
      <w:r w:rsidR="009F5842" w:rsidRPr="008A078A">
        <w:rPr>
          <w:sz w:val="28"/>
        </w:rPr>
        <w:t>ККБ</w:t>
      </w:r>
      <w:r w:rsidR="006F2FC0" w:rsidRPr="008A078A">
        <w:rPr>
          <w:sz w:val="28"/>
        </w:rPr>
        <w:t xml:space="preserve"> </w:t>
      </w:r>
      <w:r w:rsidR="009F5842" w:rsidRPr="008A078A">
        <w:rPr>
          <w:sz w:val="28"/>
        </w:rPr>
        <w:t>06.04</w:t>
      </w:r>
      <w:r w:rsidR="006F2FC0" w:rsidRPr="008A078A">
        <w:rPr>
          <w:sz w:val="28"/>
        </w:rPr>
        <w:t>.04. с жалобами на: затруднение дыхания,</w:t>
      </w:r>
      <w:r w:rsidR="009F5842" w:rsidRPr="008A078A">
        <w:rPr>
          <w:sz w:val="28"/>
        </w:rPr>
        <w:t xml:space="preserve"> осиплость голоса</w:t>
      </w:r>
      <w:r w:rsidR="006F2FC0" w:rsidRPr="008A078A">
        <w:rPr>
          <w:sz w:val="28"/>
        </w:rPr>
        <w:t>.</w:t>
      </w:r>
      <w:r w:rsidR="009F5842" w:rsidRPr="008A078A">
        <w:rPr>
          <w:sz w:val="28"/>
        </w:rPr>
        <w:t xml:space="preserve"> На основании данных анамнеза (осиплость голоса, затруднение дыхания). Рентгеноскопии области гортани (от 07.04.04.): на представленных снимках гортани слева желудочек не моделируется, утолщены желудочковые и голосовые связки представлены единым образованием,</w:t>
      </w:r>
      <w:r w:rsidR="008A078A">
        <w:rPr>
          <w:sz w:val="28"/>
        </w:rPr>
        <w:t xml:space="preserve"> </w:t>
      </w:r>
      <w:r w:rsidR="009F5842" w:rsidRPr="008A078A">
        <w:rPr>
          <w:sz w:val="28"/>
        </w:rPr>
        <w:t>на</w:t>
      </w:r>
      <w:r w:rsidR="008A078A">
        <w:rPr>
          <w:sz w:val="28"/>
        </w:rPr>
        <w:t xml:space="preserve"> </w:t>
      </w:r>
      <w:r w:rsidR="009F5842" w:rsidRPr="008A078A">
        <w:rPr>
          <w:sz w:val="28"/>
        </w:rPr>
        <w:t>свободном крае которого определяется дополнительное бляшкообразование 0,7*0,8 с четкими контурами, справа складки не изменены, подскладочное пространст</w:t>
      </w:r>
      <w:r>
        <w:rPr>
          <w:sz w:val="28"/>
        </w:rPr>
        <w:t>во деформировано с обеих сторон</w:t>
      </w:r>
      <w:r w:rsidR="009F5842" w:rsidRPr="008A078A">
        <w:rPr>
          <w:sz w:val="28"/>
        </w:rPr>
        <w:t>.</w:t>
      </w:r>
      <w:r>
        <w:rPr>
          <w:sz w:val="28"/>
        </w:rPr>
        <w:t xml:space="preserve"> </w:t>
      </w:r>
      <w:r w:rsidR="009F5842" w:rsidRPr="008A078A">
        <w:rPr>
          <w:sz w:val="28"/>
        </w:rPr>
        <w:t>Подвижность на стороне поражения сохранена, снижена.</w:t>
      </w:r>
      <w:r w:rsidR="008A078A">
        <w:rPr>
          <w:sz w:val="28"/>
        </w:rPr>
        <w:t xml:space="preserve"> </w:t>
      </w:r>
      <w:r w:rsidR="009F5842" w:rsidRPr="008A078A">
        <w:rPr>
          <w:sz w:val="28"/>
        </w:rPr>
        <w:t>Объективного осмотра (при ларингоскопии</w:t>
      </w:r>
      <w:r w:rsidR="000A5C1F" w:rsidRPr="008A078A">
        <w:rPr>
          <w:sz w:val="28"/>
        </w:rPr>
        <w:t>)</w:t>
      </w:r>
      <w:r w:rsidR="009F5842" w:rsidRPr="008A078A">
        <w:rPr>
          <w:sz w:val="28"/>
        </w:rPr>
        <w:t>: Голосовая связка слева бледно-розового цвета, изменена, край не ровный. Подскладочное пространство слева розового цве</w:t>
      </w:r>
      <w:r>
        <w:rPr>
          <w:sz w:val="28"/>
        </w:rPr>
        <w:t>та, представлено конгломератом.</w:t>
      </w:r>
    </w:p>
    <w:p w:rsidR="009F5842" w:rsidRPr="008A078A" w:rsidRDefault="00AC4BEE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Был выставлен</w:t>
      </w:r>
      <w:r w:rsidR="008A078A">
        <w:rPr>
          <w:sz w:val="28"/>
        </w:rPr>
        <w:t xml:space="preserve"> </w:t>
      </w:r>
      <w:r w:rsidR="009F5842" w:rsidRPr="008A078A">
        <w:rPr>
          <w:sz w:val="28"/>
        </w:rPr>
        <w:t>диагноз –</w:t>
      </w:r>
      <w:r w:rsidRPr="008A078A">
        <w:rPr>
          <w:sz w:val="28"/>
        </w:rPr>
        <w:t xml:space="preserve"> </w:t>
      </w:r>
      <w:r w:rsidR="009F5842" w:rsidRPr="008A078A">
        <w:rPr>
          <w:sz w:val="28"/>
        </w:rPr>
        <w:t>папилломат</w:t>
      </w:r>
      <w:r w:rsidR="00461864">
        <w:rPr>
          <w:sz w:val="28"/>
        </w:rPr>
        <w:t>оз гортани</w:t>
      </w:r>
      <w:r w:rsidR="009F5842" w:rsidRPr="008A078A">
        <w:rPr>
          <w:sz w:val="28"/>
        </w:rPr>
        <w:t>.</w:t>
      </w:r>
    </w:p>
    <w:p w:rsidR="00AC4BEE" w:rsidRPr="008A078A" w:rsidRDefault="00AC4BEE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>В отделении 09.04.04 была проведена операция:</w:t>
      </w:r>
      <w:r w:rsidR="008A078A">
        <w:rPr>
          <w:sz w:val="28"/>
        </w:rPr>
        <w:t xml:space="preserve"> </w:t>
      </w:r>
      <w:r w:rsidRPr="008A078A">
        <w:rPr>
          <w:sz w:val="28"/>
        </w:rPr>
        <w:t>эндотрахиальное удаление новообразования г</w:t>
      </w:r>
      <w:r w:rsidR="00630B36" w:rsidRPr="008A078A">
        <w:rPr>
          <w:sz w:val="28"/>
        </w:rPr>
        <w:t>ортани. После операции назначено ежедневное</w:t>
      </w:r>
      <w:r w:rsidR="008A078A">
        <w:rPr>
          <w:sz w:val="28"/>
        </w:rPr>
        <w:t xml:space="preserve"> </w:t>
      </w:r>
      <w:r w:rsidR="00786C82" w:rsidRPr="008A078A">
        <w:rPr>
          <w:sz w:val="28"/>
        </w:rPr>
        <w:t>вливание в гортань</w:t>
      </w:r>
      <w:r w:rsidR="00630B36" w:rsidRPr="008A078A">
        <w:rPr>
          <w:sz w:val="28"/>
        </w:rPr>
        <w:t>,</w:t>
      </w:r>
      <w:r w:rsidR="00786C82" w:rsidRPr="008A078A">
        <w:rPr>
          <w:sz w:val="28"/>
        </w:rPr>
        <w:t xml:space="preserve"> масляная ингаляция, ГБО</w:t>
      </w:r>
      <w:r w:rsidRPr="008A078A">
        <w:rPr>
          <w:sz w:val="28"/>
        </w:rPr>
        <w:t>.</w:t>
      </w:r>
    </w:p>
    <w:p w:rsidR="00AC4BEE" w:rsidRPr="008A078A" w:rsidRDefault="00AC4BEE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На данный момент состояние удовлетворительное. На фоне проводимого лечения состояние улучшилось: </w:t>
      </w:r>
      <w:r w:rsidR="00786C82" w:rsidRPr="008A078A">
        <w:rPr>
          <w:sz w:val="28"/>
        </w:rPr>
        <w:t>появился голос</w:t>
      </w:r>
      <w:r w:rsidRPr="008A078A">
        <w:rPr>
          <w:sz w:val="28"/>
        </w:rPr>
        <w:t>,</w:t>
      </w:r>
      <w:r w:rsidR="00786C82" w:rsidRPr="008A078A">
        <w:rPr>
          <w:sz w:val="28"/>
        </w:rPr>
        <w:t xml:space="preserve"> одышки нет</w:t>
      </w:r>
      <w:r w:rsidRPr="008A078A">
        <w:rPr>
          <w:sz w:val="28"/>
        </w:rPr>
        <w:t>.</w:t>
      </w:r>
    </w:p>
    <w:p w:rsidR="006F2FC0" w:rsidRPr="008A078A" w:rsidRDefault="006F2FC0" w:rsidP="008A078A">
      <w:pPr>
        <w:spacing w:line="360" w:lineRule="auto"/>
        <w:ind w:firstLine="720"/>
        <w:jc w:val="both"/>
        <w:rPr>
          <w:sz w:val="28"/>
        </w:rPr>
      </w:pPr>
      <w:r w:rsidRPr="008A078A">
        <w:rPr>
          <w:sz w:val="28"/>
        </w:rPr>
        <w:t xml:space="preserve">Рекомендуется продолжать </w:t>
      </w:r>
      <w:r w:rsidR="00AC4BEE" w:rsidRPr="008A078A">
        <w:rPr>
          <w:sz w:val="28"/>
        </w:rPr>
        <w:t>назначенную</w:t>
      </w:r>
      <w:r w:rsidRPr="008A078A">
        <w:rPr>
          <w:sz w:val="28"/>
        </w:rPr>
        <w:t xml:space="preserve"> терапию под контролем клинических и лабораторных показателей.</w:t>
      </w:r>
    </w:p>
    <w:p w:rsidR="00E83CAB" w:rsidRPr="008A078A" w:rsidRDefault="00461864" w:rsidP="008A07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Прогноз</w:t>
      </w:r>
      <w:r w:rsidR="006F2FC0" w:rsidRPr="008A078A">
        <w:rPr>
          <w:sz w:val="28"/>
        </w:rPr>
        <w:t xml:space="preserve"> для жизни благоприятный, при </w:t>
      </w:r>
      <w:r w:rsidR="00E83CAB" w:rsidRPr="008A078A">
        <w:rPr>
          <w:sz w:val="28"/>
        </w:rPr>
        <w:t xml:space="preserve">положительной гистологии и </w:t>
      </w:r>
      <w:r w:rsidR="006F2FC0" w:rsidRPr="008A078A">
        <w:rPr>
          <w:sz w:val="28"/>
        </w:rPr>
        <w:t>адекватном лечении планируется полное выздоровление.</w:t>
      </w:r>
      <w:bookmarkStart w:id="0" w:name="_GoBack"/>
      <w:bookmarkEnd w:id="0"/>
    </w:p>
    <w:sectPr w:rsidR="00E83CAB" w:rsidRPr="008A078A" w:rsidSect="008A078A">
      <w:type w:val="continuous"/>
      <w:pgSz w:w="11906" w:h="16838" w:code="9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C68B4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</w:rPr>
    </w:lvl>
  </w:abstractNum>
  <w:abstractNum w:abstractNumId="1">
    <w:nsid w:val="4299368C"/>
    <w:multiLevelType w:val="singleLevel"/>
    <w:tmpl w:val="5862F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64C350A2"/>
    <w:multiLevelType w:val="singleLevel"/>
    <w:tmpl w:val="5862F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C2D"/>
    <w:rsid w:val="0001706C"/>
    <w:rsid w:val="00093E1B"/>
    <w:rsid w:val="000A5C1F"/>
    <w:rsid w:val="000A6FD4"/>
    <w:rsid w:val="000D71FC"/>
    <w:rsid w:val="00292BD3"/>
    <w:rsid w:val="002A230D"/>
    <w:rsid w:val="00390937"/>
    <w:rsid w:val="003A5C5E"/>
    <w:rsid w:val="003D38BE"/>
    <w:rsid w:val="00431574"/>
    <w:rsid w:val="00461864"/>
    <w:rsid w:val="004A049A"/>
    <w:rsid w:val="005030D6"/>
    <w:rsid w:val="00590A46"/>
    <w:rsid w:val="00630B36"/>
    <w:rsid w:val="00672C3C"/>
    <w:rsid w:val="006855D2"/>
    <w:rsid w:val="006F2FC0"/>
    <w:rsid w:val="0072070B"/>
    <w:rsid w:val="00727D9F"/>
    <w:rsid w:val="00786C6E"/>
    <w:rsid w:val="00786C82"/>
    <w:rsid w:val="00833EAF"/>
    <w:rsid w:val="008A078A"/>
    <w:rsid w:val="009F5842"/>
    <w:rsid w:val="00A10C2D"/>
    <w:rsid w:val="00A22F89"/>
    <w:rsid w:val="00A81892"/>
    <w:rsid w:val="00AB1D35"/>
    <w:rsid w:val="00AC4BEE"/>
    <w:rsid w:val="00AC6B67"/>
    <w:rsid w:val="00B064F3"/>
    <w:rsid w:val="00BC2BA8"/>
    <w:rsid w:val="00C24D26"/>
    <w:rsid w:val="00C25C1C"/>
    <w:rsid w:val="00C91B36"/>
    <w:rsid w:val="00C947A7"/>
    <w:rsid w:val="00CB7721"/>
    <w:rsid w:val="00CD6F48"/>
    <w:rsid w:val="00D01B77"/>
    <w:rsid w:val="00D30D3D"/>
    <w:rsid w:val="00D910B0"/>
    <w:rsid w:val="00DA5A84"/>
    <w:rsid w:val="00E11CB4"/>
    <w:rsid w:val="00E83CAB"/>
    <w:rsid w:val="00EB3B10"/>
    <w:rsid w:val="00F00F8A"/>
    <w:rsid w:val="00F23A54"/>
    <w:rsid w:val="00F67A1F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5C6C28-BA2B-4173-8F7F-0EC0F1EB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Повестка"/>
    <w:basedOn w:val="a"/>
    <w:uiPriority w:val="99"/>
    <w:rsid w:val="00E83CAB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 w:val="24"/>
    </w:rPr>
  </w:style>
  <w:style w:type="paragraph" w:styleId="a4">
    <w:name w:val="Title"/>
    <w:basedOn w:val="a"/>
    <w:link w:val="a5"/>
    <w:uiPriority w:val="99"/>
    <w:qFormat/>
    <w:pPr>
      <w:jc w:val="center"/>
    </w:pPr>
    <w:rPr>
      <w:sz w:val="28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rsid w:val="00390937"/>
    <w:pPr>
      <w:tabs>
        <w:tab w:val="left" w:pos="142"/>
        <w:tab w:val="left" w:pos="284"/>
        <w:tab w:val="left" w:pos="709"/>
      </w:tabs>
    </w:pPr>
    <w:rPr>
      <w:spacing w:val="20"/>
      <w:sz w:val="28"/>
      <w:lang w:val="en-US"/>
    </w:rPr>
  </w:style>
  <w:style w:type="character" w:customStyle="1" w:styleId="a7">
    <w:name w:val="Основной текст Знак"/>
    <w:link w:val="a6"/>
    <w:uiPriority w:val="99"/>
    <w:semiHidden/>
    <w:rPr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D01B77"/>
    <w:rPr>
      <w:rFonts w:cs="Times New Roman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дом</Company>
  <LinksUpToDate>false</LinksUpToDate>
  <CharactersWithSpaces>10772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олег</dc:creator>
  <cp:keywords/>
  <dc:description/>
  <cp:lastModifiedBy>admin</cp:lastModifiedBy>
  <cp:revision>2</cp:revision>
  <cp:lastPrinted>2004-04-15T13:34:00Z</cp:lastPrinted>
  <dcterms:created xsi:type="dcterms:W3CDTF">2014-02-25T06:29:00Z</dcterms:created>
  <dcterms:modified xsi:type="dcterms:W3CDTF">2014-02-25T06:29:00Z</dcterms:modified>
</cp:coreProperties>
</file>