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AE" w:rsidRDefault="00694BAE" w:rsidP="00694BAE">
      <w:pPr>
        <w:pStyle w:val="aff1"/>
      </w:pPr>
    </w:p>
    <w:p w:rsidR="00694BAE" w:rsidRP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Default="00694BAE" w:rsidP="00694BAE">
      <w:pPr>
        <w:pStyle w:val="aff1"/>
      </w:pPr>
    </w:p>
    <w:p w:rsidR="00694BAE" w:rsidRPr="00694BAE" w:rsidRDefault="00694BAE" w:rsidP="00694BAE">
      <w:pPr>
        <w:pStyle w:val="aff1"/>
      </w:pPr>
    </w:p>
    <w:p w:rsidR="00694BAE" w:rsidRDefault="003A6729" w:rsidP="00694BAE">
      <w:pPr>
        <w:pStyle w:val="aff1"/>
      </w:pPr>
      <w:r w:rsidRPr="00694BAE">
        <w:t>Реферат</w:t>
      </w:r>
    </w:p>
    <w:p w:rsidR="00694BAE" w:rsidRDefault="00694BAE" w:rsidP="00694BAE">
      <w:pPr>
        <w:pStyle w:val="aff1"/>
      </w:pPr>
      <w:r>
        <w:t>"</w:t>
      </w:r>
      <w:r w:rsidR="003A6729" w:rsidRPr="00694BAE">
        <w:t>Политическая власть, сущность и социальное назначение</w:t>
      </w:r>
      <w:r>
        <w:t>"</w:t>
      </w:r>
    </w:p>
    <w:p w:rsidR="00431A11" w:rsidRPr="00694BAE" w:rsidRDefault="00853696" w:rsidP="00694BAE">
      <w:pPr>
        <w:pStyle w:val="2"/>
      </w:pPr>
      <w:r w:rsidRPr="00694BAE">
        <w:br w:type="page"/>
      </w:r>
      <w:r w:rsidR="00431A11" w:rsidRPr="00694BAE">
        <w:t>Власть, ее социальный смысл</w:t>
      </w:r>
    </w:p>
    <w:p w:rsidR="00694BAE" w:rsidRDefault="00694BAE" w:rsidP="00694BAE"/>
    <w:p w:rsidR="00694BAE" w:rsidRDefault="00431A11" w:rsidP="00694BAE">
      <w:r w:rsidRPr="00694BAE">
        <w:t>Центральным пунктом теории политики является проблема власти</w:t>
      </w:r>
      <w:r w:rsidR="00694BAE" w:rsidRPr="00694BAE">
        <w:t xml:space="preserve">. </w:t>
      </w:r>
      <w:r w:rsidRPr="00694BAE">
        <w:t>Она дает ключ к пониманию политических институтов, политических движений, самой политики</w:t>
      </w:r>
      <w:r w:rsidR="00694BAE" w:rsidRPr="00694BAE">
        <w:t>.</w:t>
      </w:r>
    </w:p>
    <w:p w:rsidR="00694BAE" w:rsidRDefault="00431A11" w:rsidP="00694BAE">
      <w:r w:rsidRPr="00694BAE">
        <w:t>Власть</w:t>
      </w:r>
      <w:r w:rsidR="00694BAE" w:rsidRPr="00694BAE">
        <w:t xml:space="preserve"> - </w:t>
      </w:r>
      <w:r w:rsidRPr="00694BAE">
        <w:t>слово, которое на устах у всех</w:t>
      </w:r>
      <w:r w:rsidR="00694BAE" w:rsidRPr="00694BAE">
        <w:t xml:space="preserve">. </w:t>
      </w:r>
      <w:r w:rsidRPr="00694BAE">
        <w:t>Натуралисты говорят о власти над природой, социологи</w:t>
      </w:r>
      <w:r w:rsidR="00694BAE" w:rsidRPr="00694BAE">
        <w:t xml:space="preserve"> - </w:t>
      </w:r>
      <w:r w:rsidRPr="00694BAE">
        <w:t>о власти социальной, юристы</w:t>
      </w:r>
      <w:r w:rsidR="00694BAE" w:rsidRPr="00694BAE">
        <w:t xml:space="preserve"> - </w:t>
      </w:r>
      <w:r w:rsidRPr="00694BAE">
        <w:t>о власти государственной, психологи</w:t>
      </w:r>
      <w:r w:rsidR="00694BAE" w:rsidRPr="00694BAE">
        <w:t xml:space="preserve"> - </w:t>
      </w:r>
      <w:r w:rsidRPr="00694BAE">
        <w:t>о власти над самим собой, родители</w:t>
      </w:r>
      <w:r w:rsidR="00694BAE" w:rsidRPr="00694BAE">
        <w:t xml:space="preserve"> - </w:t>
      </w:r>
      <w:r w:rsidRPr="00694BAE">
        <w:t>о семейной власти</w:t>
      </w:r>
      <w:r w:rsidR="00694BAE" w:rsidRPr="00694BAE">
        <w:t xml:space="preserve">. </w:t>
      </w:r>
      <w:r w:rsidRPr="00694BAE">
        <w:t>Мы часто пользуемся этим термином, не особенно задумываясь о его смысле</w:t>
      </w:r>
      <w:r w:rsidR="00694BAE" w:rsidRPr="00694BAE">
        <w:t xml:space="preserve">. </w:t>
      </w:r>
      <w:r w:rsidRPr="00694BAE">
        <w:t>Но при внимательном рассмотрении смысл этого понятия становится достаточно проблематичным</w:t>
      </w:r>
      <w:r w:rsidR="00694BAE" w:rsidRPr="00694BAE">
        <w:t>.</w:t>
      </w:r>
    </w:p>
    <w:p w:rsidR="00694BAE" w:rsidRDefault="00431A11" w:rsidP="00694BAE">
      <w:r w:rsidRPr="00694BAE">
        <w:t>Проблема власти притягивала к себе внимание мыслителей с античных времен</w:t>
      </w:r>
      <w:r w:rsidR="00694BAE" w:rsidRPr="00694BAE">
        <w:t xml:space="preserve">. </w:t>
      </w:r>
      <w:r w:rsidRPr="00694BAE">
        <w:t>Томас Гоббс рассматривал власть как способ достигнуть благо в будущем, а саму жизнь</w:t>
      </w:r>
      <w:r w:rsidR="00694BAE" w:rsidRPr="00694BAE">
        <w:t xml:space="preserve"> - </w:t>
      </w:r>
      <w:r w:rsidRPr="00694BAE">
        <w:t>как вечное и неустанное стремление к власти, которое останавливается только со смертью</w:t>
      </w:r>
      <w:r w:rsidR="00694BAE" w:rsidRPr="00694BAE">
        <w:t xml:space="preserve">. </w:t>
      </w:r>
      <w:r w:rsidRPr="00694BAE">
        <w:t>Через два</w:t>
      </w:r>
      <w:r w:rsidR="00EA277F" w:rsidRPr="00694BAE">
        <w:t xml:space="preserve"> </w:t>
      </w:r>
      <w:r w:rsidRPr="00694BAE">
        <w:t>столетия Александр Гамильтон задал риторический вопрос</w:t>
      </w:r>
      <w:r w:rsidR="00694BAE" w:rsidRPr="00694BAE">
        <w:t>:</w:t>
      </w:r>
      <w:r w:rsidR="00694BAE">
        <w:t xml:space="preserve"> "</w:t>
      </w:r>
      <w:r w:rsidRPr="00694BAE">
        <w:t>Что такое власть, как не способность или дар что-нибудь осуществить</w:t>
      </w:r>
      <w:r w:rsidR="00694BAE">
        <w:t xml:space="preserve">?". </w:t>
      </w:r>
      <w:r w:rsidRPr="00694BAE">
        <w:t>В начале нынешнего века Макс Вебер определил власть как возможность индивидуума осуществить свою волю вопреки противодействию других</w:t>
      </w:r>
      <w:r w:rsidR="00694BAE" w:rsidRPr="00694BAE">
        <w:t xml:space="preserve">. </w:t>
      </w:r>
      <w:r w:rsidRPr="00694BAE">
        <w:t xml:space="preserve">В то же время </w:t>
      </w:r>
      <w:r w:rsidRPr="00694BAE">
        <w:rPr>
          <w:lang w:val="en-US"/>
        </w:rPr>
        <w:t>X</w:t>
      </w:r>
      <w:r w:rsidR="00694BAE" w:rsidRPr="00694BAE">
        <w:t xml:space="preserve">. </w:t>
      </w:r>
      <w:r w:rsidRPr="00694BAE">
        <w:t>Андерсон думает, что власть совсем не*принадлежит одному отдельному человеку, а только группе людей, которые действуют вместе</w:t>
      </w:r>
      <w:r w:rsidR="00694BAE" w:rsidRPr="00694BAE">
        <w:t>.</w:t>
      </w:r>
      <w:r w:rsidR="00694BAE">
        <w:t xml:space="preserve"> "</w:t>
      </w:r>
      <w:r w:rsidRPr="00694BAE">
        <w:t>Власть,</w:t>
      </w:r>
      <w:r w:rsidR="00694BAE" w:rsidRPr="00694BAE">
        <w:t xml:space="preserve"> - </w:t>
      </w:r>
      <w:r w:rsidRPr="00694BAE">
        <w:t>писала она,</w:t>
      </w:r>
      <w:r w:rsidR="00694BAE" w:rsidRPr="00694BAE">
        <w:t xml:space="preserve"> - </w:t>
      </w:r>
      <w:r w:rsidRPr="00694BAE">
        <w:t>означает способность человека не столько действовать самому, сколько взаимодействовать с другими людьми</w:t>
      </w:r>
      <w:r w:rsidR="00694BAE" w:rsidRPr="00694BAE">
        <w:t xml:space="preserve">. </w:t>
      </w:r>
      <w:r w:rsidRPr="00694BAE">
        <w:t>Власть не является собственностью одного индивидуума</w:t>
      </w:r>
      <w:r w:rsidR="00694BAE" w:rsidRPr="00694BAE">
        <w:t xml:space="preserve"> - </w:t>
      </w:r>
      <w:r w:rsidRPr="00694BAE">
        <w:t>она принадлежит группе до того времени, пока эта группа действует согласованно</w:t>
      </w:r>
      <w:r w:rsidR="00694BAE">
        <w:t xml:space="preserve">". </w:t>
      </w:r>
      <w:r w:rsidRPr="00694BAE">
        <w:t>Ряд ученых</w:t>
      </w:r>
      <w:r w:rsidR="00694BAE">
        <w:t xml:space="preserve"> (</w:t>
      </w:r>
      <w:r w:rsidRPr="00694BAE">
        <w:t>П</w:t>
      </w:r>
      <w:r w:rsidR="00694BAE" w:rsidRPr="00694BAE">
        <w:t xml:space="preserve">. </w:t>
      </w:r>
      <w:r w:rsidRPr="00694BAE">
        <w:t>Морриес, А</w:t>
      </w:r>
      <w:r w:rsidR="00694BAE" w:rsidRPr="00694BAE">
        <w:t xml:space="preserve">. </w:t>
      </w:r>
      <w:r w:rsidRPr="00694BAE">
        <w:t>Гидденс</w:t>
      </w:r>
      <w:r w:rsidR="00694BAE" w:rsidRPr="00694BAE">
        <w:t xml:space="preserve">) </w:t>
      </w:r>
      <w:r w:rsidRPr="00694BAE">
        <w:t>указывали на то, что власть</w:t>
      </w:r>
      <w:r w:rsidR="00694BAE" w:rsidRPr="00694BAE">
        <w:t xml:space="preserve"> - </w:t>
      </w:r>
      <w:r w:rsidRPr="00694BAE">
        <w:t>не просто способ повлиять на кого-нибудь</w:t>
      </w:r>
      <w:r w:rsidR="00694BAE">
        <w:t xml:space="preserve"> (</w:t>
      </w:r>
      <w:r w:rsidRPr="00694BAE">
        <w:t>некоторый А тем или другим способом влияет на В</w:t>
      </w:r>
      <w:r w:rsidR="00694BAE" w:rsidRPr="00694BAE">
        <w:t xml:space="preserve">) </w:t>
      </w:r>
      <w:r w:rsidRPr="00694BAE">
        <w:t>или на что-нибудь, а действие как процесс, направленный на изменение кого-нибудь или чего-нибудь</w:t>
      </w:r>
      <w:r w:rsidR="00694BAE" w:rsidRPr="00694BAE">
        <w:t>.</w:t>
      </w:r>
    </w:p>
    <w:p w:rsidR="00694BAE" w:rsidRDefault="00431A11" w:rsidP="00694BAE">
      <w:r w:rsidRPr="00694BAE">
        <w:t>Если суммировать всё разнообразие подходов к анализу проблемы, то можно выделить в научной литературе несколько основных концепций власти</w:t>
      </w:r>
      <w:r w:rsidR="00694BAE" w:rsidRPr="00694BAE">
        <w:t xml:space="preserve">. </w:t>
      </w:r>
      <w:r w:rsidRPr="00694BAE">
        <w:t>Вот они</w:t>
      </w:r>
      <w:r w:rsidR="00694BAE" w:rsidRPr="00694BAE">
        <w:t>:</w:t>
      </w:r>
    </w:p>
    <w:p w:rsidR="00694BAE" w:rsidRDefault="00431A11" w:rsidP="00694BAE">
      <w:r w:rsidRPr="00694BAE">
        <w:rPr>
          <w:b/>
          <w:bCs/>
          <w:i/>
          <w:iCs/>
        </w:rPr>
        <w:t>Бихевиористская</w:t>
      </w:r>
      <w:r w:rsidRPr="00694BAE">
        <w:rPr>
          <w:i/>
          <w:iCs/>
        </w:rPr>
        <w:t xml:space="preserve"> </w:t>
      </w:r>
      <w:r w:rsidR="00EA277F" w:rsidRPr="00694BAE">
        <w:t>концепция, в соответствии с ко</w:t>
      </w:r>
      <w:r w:rsidRPr="00694BAE">
        <w:t>торой власть является особенны</w:t>
      </w:r>
      <w:r w:rsidR="00EA277F" w:rsidRPr="00694BAE">
        <w:t>м типом поведения, ос</w:t>
      </w:r>
      <w:r w:rsidRPr="00694BAE">
        <w:t>нованным на возможности изменения поведения других</w:t>
      </w:r>
      <w:r w:rsidR="00EA277F" w:rsidRPr="00694BAE">
        <w:t xml:space="preserve"> </w:t>
      </w:r>
      <w:r w:rsidRPr="00694BAE">
        <w:t>людей</w:t>
      </w:r>
      <w:r w:rsidR="00694BAE">
        <w:t xml:space="preserve"> (</w:t>
      </w:r>
      <w:r w:rsidRPr="00694BAE">
        <w:t xml:space="preserve">английское слово </w:t>
      </w:r>
      <w:r w:rsidR="00C97459" w:rsidRPr="00694BAE">
        <w:rPr>
          <w:lang w:val="en-US"/>
        </w:rPr>
        <w:t>behavior</w:t>
      </w:r>
      <w:r w:rsidRPr="00694BAE">
        <w:t xml:space="preserve"> означает</w:t>
      </w:r>
      <w:r w:rsidR="00694BAE">
        <w:t xml:space="preserve"> "</w:t>
      </w:r>
      <w:r w:rsidRPr="00694BAE">
        <w:t>поведение</w:t>
      </w:r>
      <w:r w:rsidR="00694BAE">
        <w:t>"</w:t>
      </w:r>
      <w:r w:rsidR="00694BAE" w:rsidRPr="00694BAE">
        <w:t>).</w:t>
      </w:r>
    </w:p>
    <w:p w:rsidR="00694BAE" w:rsidRDefault="00431A11" w:rsidP="00694BAE">
      <w:r w:rsidRPr="00694BAE">
        <w:rPr>
          <w:b/>
          <w:bCs/>
          <w:i/>
          <w:iCs/>
        </w:rPr>
        <w:t>Телеологическая</w:t>
      </w:r>
      <w:r w:rsidRPr="00694BAE">
        <w:rPr>
          <w:i/>
          <w:iCs/>
        </w:rPr>
        <w:t xml:space="preserve">, </w:t>
      </w:r>
      <w:r w:rsidRPr="00694BAE">
        <w:t>в соответствии с которой</w:t>
      </w:r>
      <w:r w:rsidR="00EA277F" w:rsidRPr="00694BAE">
        <w:t xml:space="preserve"> </w:t>
      </w:r>
      <w:r w:rsidRPr="00694BAE">
        <w:t>власть</w:t>
      </w:r>
      <w:r w:rsidR="00694BAE" w:rsidRPr="00694BAE">
        <w:t xml:space="preserve"> - </w:t>
      </w:r>
      <w:r w:rsidRPr="00694BAE">
        <w:t>это достиж</w:t>
      </w:r>
      <w:r w:rsidR="00EA277F" w:rsidRPr="00694BAE">
        <w:t>ение определенных целей, получе</w:t>
      </w:r>
      <w:r w:rsidRPr="00694BAE">
        <w:t>ние определенных результатов</w:t>
      </w:r>
      <w:r w:rsidR="00694BAE" w:rsidRPr="00694BAE">
        <w:t>.</w:t>
      </w:r>
    </w:p>
    <w:p w:rsidR="00694BAE" w:rsidRDefault="00431A11" w:rsidP="00694BAE">
      <w:r w:rsidRPr="00694BAE">
        <w:rPr>
          <w:b/>
          <w:bCs/>
          <w:i/>
          <w:iCs/>
        </w:rPr>
        <w:t>Инструменталистская</w:t>
      </w:r>
      <w:r w:rsidRPr="00694BAE">
        <w:rPr>
          <w:i/>
          <w:iCs/>
        </w:rPr>
        <w:t xml:space="preserve">, </w:t>
      </w:r>
      <w:r w:rsidRPr="00694BAE">
        <w:t>которая трактует власть</w:t>
      </w:r>
      <w:r w:rsidR="00EA277F" w:rsidRPr="00694BAE">
        <w:t xml:space="preserve"> </w:t>
      </w:r>
      <w:r w:rsidRPr="00694BAE">
        <w:t>как возможность использования определенных способов,</w:t>
      </w:r>
      <w:r w:rsidR="00EA277F" w:rsidRPr="00694BAE">
        <w:t xml:space="preserve"> </w:t>
      </w:r>
      <w:r w:rsidRPr="00694BAE">
        <w:t>в том числе насилия</w:t>
      </w:r>
      <w:r w:rsidR="00694BAE" w:rsidRPr="00694BAE">
        <w:t>.</w:t>
      </w:r>
    </w:p>
    <w:p w:rsidR="00694BAE" w:rsidRDefault="00431A11" w:rsidP="00694BAE">
      <w:r w:rsidRPr="00694BAE">
        <w:rPr>
          <w:b/>
          <w:bCs/>
          <w:i/>
          <w:iCs/>
        </w:rPr>
        <w:t>Структуралистский</w:t>
      </w:r>
      <w:r w:rsidRPr="00694BAE">
        <w:rPr>
          <w:i/>
          <w:iCs/>
        </w:rPr>
        <w:t xml:space="preserve"> </w:t>
      </w:r>
      <w:r w:rsidRPr="00694BAE">
        <w:t>подход рассматривает власть</w:t>
      </w:r>
      <w:r w:rsidR="00C97459" w:rsidRPr="00694BAE">
        <w:t xml:space="preserve"> </w:t>
      </w:r>
      <w:r w:rsidRPr="00694BAE">
        <w:t xml:space="preserve">как особенного рода </w:t>
      </w:r>
      <w:r w:rsidR="00C97459" w:rsidRPr="00694BAE">
        <w:t>отношения между теми, кто управ</w:t>
      </w:r>
      <w:r w:rsidRPr="00694BAE">
        <w:t>ляет, и теми, кем управляют</w:t>
      </w:r>
      <w:r w:rsidR="00694BAE" w:rsidRPr="00694BAE">
        <w:t xml:space="preserve">. </w:t>
      </w:r>
      <w:r w:rsidRPr="00694BAE">
        <w:t>Американский политолог</w:t>
      </w:r>
      <w:r w:rsidR="00C97459" w:rsidRPr="00694BAE">
        <w:t xml:space="preserve"> </w:t>
      </w:r>
      <w:r w:rsidRPr="00694BAE">
        <w:t>Г</w:t>
      </w:r>
      <w:r w:rsidR="00694BAE" w:rsidRPr="00694BAE">
        <w:t xml:space="preserve">. </w:t>
      </w:r>
      <w:r w:rsidRPr="00694BAE">
        <w:t>Саймон использует понятия</w:t>
      </w:r>
      <w:r w:rsidR="00694BAE">
        <w:t xml:space="preserve"> "</w:t>
      </w:r>
      <w:r w:rsidRPr="00694BAE">
        <w:t>власть</w:t>
      </w:r>
      <w:r w:rsidR="00694BAE">
        <w:t xml:space="preserve">" </w:t>
      </w:r>
      <w:r w:rsidRPr="00694BAE">
        <w:t>и</w:t>
      </w:r>
      <w:r w:rsidR="00694BAE">
        <w:t xml:space="preserve"> "</w:t>
      </w:r>
      <w:r w:rsidRPr="00694BAE">
        <w:t>влияние</w:t>
      </w:r>
      <w:r w:rsidR="00694BAE">
        <w:t xml:space="preserve">" </w:t>
      </w:r>
      <w:r w:rsidRPr="00694BAE">
        <w:t>как синонимы</w:t>
      </w:r>
      <w:r w:rsidR="00694BAE" w:rsidRPr="00694BAE">
        <w:t>.</w:t>
      </w:r>
    </w:p>
    <w:p w:rsidR="00694BAE" w:rsidRDefault="00431A11" w:rsidP="00694BAE">
      <w:r w:rsidRPr="00694BAE">
        <w:rPr>
          <w:b/>
          <w:bCs/>
          <w:i/>
          <w:iCs/>
        </w:rPr>
        <w:t>Реляционцстская</w:t>
      </w:r>
      <w:r w:rsidRPr="00694BAE">
        <w:rPr>
          <w:i/>
          <w:iCs/>
        </w:rPr>
        <w:t xml:space="preserve"> </w:t>
      </w:r>
      <w:r w:rsidRPr="00694BAE">
        <w:t>концепция власти</w:t>
      </w:r>
      <w:r w:rsidR="00694BAE" w:rsidRPr="00694BAE">
        <w:t xml:space="preserve">. </w:t>
      </w:r>
      <w:r w:rsidRPr="00694BAE">
        <w:t>Латинское</w:t>
      </w:r>
      <w:r w:rsidR="00C97459" w:rsidRPr="00694BAE">
        <w:t xml:space="preserve"> </w:t>
      </w:r>
      <w:r w:rsidRPr="00694BAE">
        <w:t xml:space="preserve">слово </w:t>
      </w:r>
      <w:r w:rsidR="00C97459" w:rsidRPr="00694BAE">
        <w:rPr>
          <w:lang w:val="en-US"/>
        </w:rPr>
        <w:t>relatio</w:t>
      </w:r>
      <w:r w:rsidRPr="00694BAE">
        <w:t xml:space="preserve"> означает</w:t>
      </w:r>
      <w:r w:rsidR="00694BAE">
        <w:t xml:space="preserve"> "</w:t>
      </w:r>
      <w:r w:rsidRPr="00694BAE">
        <w:t>донесение</w:t>
      </w:r>
      <w:r w:rsidR="00694BAE">
        <w:t xml:space="preserve">". </w:t>
      </w:r>
      <w:r w:rsidRPr="00694BAE">
        <w:t>Власть определяет</w:t>
      </w:r>
      <w:r w:rsidR="005A460F">
        <w:rPr>
          <w:noProof/>
        </w:rPr>
        <w:pict>
          <v:line id="_x0000_s1026" style="position:absolute;left:0;text-align:left;z-index:251657728;mso-position-horizontal-relative:margin;mso-position-vertical-relative:text" from="632.9pt,329.3pt" to="632.9pt,423.4pt" o:allowincell="f" strokeweight="1.2pt">
            <w10:wrap anchorx="margin"/>
          </v:line>
        </w:pict>
      </w:r>
      <w:r w:rsidRPr="00694BAE">
        <w:t>ся как отношения между лицами, которые дают возможность одному индивиду или группе изменять поведение другого индивида или группы</w:t>
      </w:r>
      <w:r w:rsidR="00694BAE" w:rsidRPr="00694BAE">
        <w:t xml:space="preserve">. </w:t>
      </w:r>
      <w:r w:rsidRPr="00694BAE">
        <w:t>Тут основное внимание фокусируется на ролевых отношениях, подчеркивается асимметричность властных отношений между субъектами и объектами власти</w:t>
      </w:r>
      <w:r w:rsidR="00694BAE" w:rsidRPr="00694BAE">
        <w:t>.</w:t>
      </w:r>
    </w:p>
    <w:p w:rsidR="00694BAE" w:rsidRDefault="00431A11" w:rsidP="00694BAE">
      <w:r w:rsidRPr="00694BAE">
        <w:rPr>
          <w:b/>
          <w:bCs/>
          <w:i/>
          <w:iCs/>
        </w:rPr>
        <w:t>Структурно-функциональная</w:t>
      </w:r>
      <w:r w:rsidRPr="00694BAE">
        <w:rPr>
          <w:i/>
          <w:iCs/>
        </w:rPr>
        <w:t xml:space="preserve"> </w:t>
      </w:r>
      <w:r w:rsidRPr="00694BAE">
        <w:t>концепция власти</w:t>
      </w:r>
      <w:r w:rsidR="00694BAE" w:rsidRPr="00694BAE">
        <w:t xml:space="preserve">. </w:t>
      </w:r>
      <w:r w:rsidRPr="00694BAE">
        <w:t>В рамках структурно-функционального анализа</w:t>
      </w:r>
      <w:r w:rsidR="00694BAE">
        <w:t xml:space="preserve"> (</w:t>
      </w:r>
      <w:r w:rsidRPr="00694BAE">
        <w:t>Т</w:t>
      </w:r>
      <w:r w:rsidR="00694BAE" w:rsidRPr="00694BAE">
        <w:t xml:space="preserve">. </w:t>
      </w:r>
      <w:r w:rsidRPr="00694BAE">
        <w:t>Парсонс</w:t>
      </w:r>
      <w:r w:rsidR="00694BAE" w:rsidRPr="00694BAE">
        <w:t xml:space="preserve">) </w:t>
      </w:r>
      <w:r w:rsidRPr="00694BAE">
        <w:t>власть р</w:t>
      </w:r>
      <w:r w:rsidR="00C97459" w:rsidRPr="00694BAE">
        <w:t>ассматривается как отношения не</w:t>
      </w:r>
      <w:r w:rsidRPr="00694BAE">
        <w:t>равноправных субъектов, играющих в обществе разные</w:t>
      </w:r>
      <w:r w:rsidR="00C97459" w:rsidRPr="00694BAE">
        <w:t xml:space="preserve"> </w:t>
      </w:r>
      <w:r w:rsidRPr="00694BAE">
        <w:t>социальные роли</w:t>
      </w:r>
      <w:r w:rsidR="00694BAE" w:rsidRPr="00694BAE">
        <w:t xml:space="preserve">. </w:t>
      </w:r>
      <w:r w:rsidRPr="00694BAE">
        <w:t>Общество рассматр</w:t>
      </w:r>
      <w:r w:rsidR="00C97459" w:rsidRPr="00694BAE">
        <w:t>ивается сторонни</w:t>
      </w:r>
      <w:r w:rsidRPr="00694BAE">
        <w:t>ками этого подхода ка</w:t>
      </w:r>
      <w:r w:rsidR="00C97459" w:rsidRPr="00694BAE">
        <w:t>к система, в которой каждый эле</w:t>
      </w:r>
      <w:r w:rsidRPr="00694BAE">
        <w:t>мент выполняет опре</w:t>
      </w:r>
      <w:r w:rsidR="00C97459" w:rsidRPr="00694BAE">
        <w:t>деленные функции</w:t>
      </w:r>
      <w:r w:rsidR="00694BAE" w:rsidRPr="00694BAE">
        <w:t xml:space="preserve">. </w:t>
      </w:r>
      <w:r w:rsidR="00C97459" w:rsidRPr="00694BAE">
        <w:t>Власть обеспе</w:t>
      </w:r>
      <w:r w:rsidRPr="00694BAE">
        <w:t>чивает жизнедеятельность системы</w:t>
      </w:r>
      <w:r w:rsidR="00694BAE" w:rsidRPr="00694BAE">
        <w:t xml:space="preserve">: </w:t>
      </w:r>
      <w:r w:rsidRPr="00694BAE">
        <w:t>предписывает</w:t>
      </w:r>
      <w:r w:rsidR="00C97459" w:rsidRPr="00694BAE">
        <w:t xml:space="preserve"> </w:t>
      </w:r>
      <w:r w:rsidRPr="00694BAE">
        <w:t>субъектам выполнять обязанности, налагаемые на них</w:t>
      </w:r>
      <w:r w:rsidR="00C97459" w:rsidRPr="00694BAE">
        <w:t xml:space="preserve"> </w:t>
      </w:r>
      <w:r w:rsidRPr="00694BAE">
        <w:t>целями общества, и мобилизует его</w:t>
      </w:r>
      <w:r w:rsidR="00C97459" w:rsidRPr="00694BAE">
        <w:t xml:space="preserve"> ресурсы для дости</w:t>
      </w:r>
      <w:r w:rsidRPr="00694BAE">
        <w:t>жения общих целей</w:t>
      </w:r>
      <w:r w:rsidR="00694BAE" w:rsidRPr="00694BAE">
        <w:t>.</w:t>
      </w:r>
    </w:p>
    <w:p w:rsidR="00694BAE" w:rsidRDefault="00431A11" w:rsidP="00694BAE">
      <w:r w:rsidRPr="00694BAE">
        <w:t>Помимо названных, существуют и другие подходы к проникновению в сущность власти</w:t>
      </w:r>
      <w:r w:rsidR="00694BAE" w:rsidRPr="00694BAE">
        <w:t xml:space="preserve">. </w:t>
      </w:r>
      <w:r w:rsidRPr="00694BAE">
        <w:t>Однако до конца описать, объяснить это явление социальной жизни не удалось ни одной научной школе</w:t>
      </w:r>
      <w:r w:rsidR="00694BAE" w:rsidRPr="00694BAE">
        <w:t>.</w:t>
      </w:r>
    </w:p>
    <w:p w:rsidR="00694BAE" w:rsidRDefault="00431A11" w:rsidP="00694BAE">
      <w:r w:rsidRPr="00694BAE">
        <w:t>В общем понимании слова, власть</w:t>
      </w:r>
      <w:r w:rsidR="00694BAE" w:rsidRPr="00694BAE">
        <w:t xml:space="preserve"> - </w:t>
      </w:r>
      <w:r w:rsidRPr="00694BAE">
        <w:t>это</w:t>
      </w:r>
      <w:r w:rsidR="00C97459" w:rsidRPr="00694BAE">
        <w:t xml:space="preserve"> с</w:t>
      </w:r>
      <w:r w:rsidRPr="00694BAE">
        <w:t>пособность и возможность осуществить свою волю</w:t>
      </w:r>
      <w:r w:rsidR="00694BAE">
        <w:t xml:space="preserve"> (</w:t>
      </w:r>
      <w:r w:rsidRPr="00694BAE">
        <w:t xml:space="preserve">классом, группой, личностью, государством, партией и </w:t>
      </w:r>
      <w:r w:rsidR="00694BAE">
        <w:t>т.д.)</w:t>
      </w:r>
      <w:r w:rsidR="00694BAE" w:rsidRPr="00694BAE">
        <w:t>,</w:t>
      </w:r>
      <w:r w:rsidRPr="00694BAE">
        <w:t xml:space="preserve"> оказывать определенное влияние на деятельность, поведение людей с помощью авторитета, права, насилия и других способов</w:t>
      </w:r>
      <w:r w:rsidR="00694BAE" w:rsidRPr="00694BAE">
        <w:t>.</w:t>
      </w:r>
    </w:p>
    <w:p w:rsidR="00694BAE" w:rsidRDefault="00431A11" w:rsidP="00694BAE">
      <w:r w:rsidRPr="00694BAE">
        <w:t>Ясно, что власть возникает при наличии определенных условий</w:t>
      </w:r>
      <w:r w:rsidR="00694BAE" w:rsidRPr="00694BAE">
        <w:t xml:space="preserve">. </w:t>
      </w:r>
      <w:r w:rsidRPr="00694BAE">
        <w:t>Польский социолог Е</w:t>
      </w:r>
      <w:r w:rsidR="00694BAE" w:rsidRPr="00694BAE">
        <w:t xml:space="preserve">. </w:t>
      </w:r>
      <w:r w:rsidRPr="00694BAE">
        <w:t>Вятр полагает</w:t>
      </w:r>
      <w:r w:rsidR="00694BAE" w:rsidRPr="00694BAE">
        <w:t>:</w:t>
      </w:r>
      <w:r w:rsidR="00694BAE">
        <w:t xml:space="preserve"> "...</w:t>
      </w:r>
      <w:r w:rsidR="00694BAE" w:rsidRPr="00694BAE">
        <w:t xml:space="preserve"> </w:t>
      </w:r>
      <w:r w:rsidRPr="00694BAE">
        <w:t>Общее определение власти должно включать следующие элементы</w:t>
      </w:r>
      <w:r w:rsidR="00694BAE" w:rsidRPr="00694BAE">
        <w:t>:</w:t>
      </w:r>
    </w:p>
    <w:p w:rsidR="00694BAE" w:rsidRDefault="00431A11" w:rsidP="00694BAE">
      <w:r w:rsidRPr="00694BAE">
        <w:t xml:space="preserve">не менее двух </w:t>
      </w:r>
      <w:r w:rsidR="000C0624" w:rsidRPr="00694BAE">
        <w:t>партнеров отношений власти, при</w:t>
      </w:r>
      <w:r w:rsidRPr="00694BAE">
        <w:t>чем этими партнерами могут быть как отдельные лица,</w:t>
      </w:r>
      <w:r w:rsidR="000C0624" w:rsidRPr="00694BAE">
        <w:t xml:space="preserve"> </w:t>
      </w:r>
      <w:r w:rsidRPr="00694BAE">
        <w:t>так и группы лиц</w:t>
      </w:r>
      <w:r w:rsidR="00694BAE" w:rsidRPr="00694BAE">
        <w:t>;</w:t>
      </w:r>
    </w:p>
    <w:p w:rsidR="00694BAE" w:rsidRDefault="00431A11" w:rsidP="00694BAE">
      <w:r w:rsidRPr="00694BAE">
        <w:t>приказ осущест</w:t>
      </w:r>
      <w:r w:rsidR="000C0624" w:rsidRPr="00694BAE">
        <w:t>вляющего власть, то есть выраже</w:t>
      </w:r>
      <w:r w:rsidRPr="00694BAE">
        <w:t>ние им воли по отн</w:t>
      </w:r>
      <w:r w:rsidR="000C0624" w:rsidRPr="00694BAE">
        <w:t>ошению к тому, над кем он осуще</w:t>
      </w:r>
      <w:r w:rsidRPr="00694BAE">
        <w:t>ствляет власть, сопровождаемый угрозой применения</w:t>
      </w:r>
      <w:r w:rsidR="000C0624" w:rsidRPr="00694BAE">
        <w:t xml:space="preserve"> </w:t>
      </w:r>
      <w:r w:rsidRPr="00694BAE">
        <w:t>санкций в случае неповиновения выраженной таким</w:t>
      </w:r>
      <w:r w:rsidR="000C0624" w:rsidRPr="00694BAE">
        <w:t xml:space="preserve"> </w:t>
      </w:r>
      <w:r w:rsidRPr="00694BAE">
        <w:t>образом воле</w:t>
      </w:r>
      <w:r w:rsidR="00694BAE" w:rsidRPr="00694BAE">
        <w:t>;</w:t>
      </w:r>
    </w:p>
    <w:p w:rsidR="00694BAE" w:rsidRDefault="00431A11" w:rsidP="00694BAE">
      <w:r w:rsidRPr="00694BAE">
        <w:t>подчинение того, над кем осуществляется власть,</w:t>
      </w:r>
      <w:r w:rsidR="000C0624" w:rsidRPr="00694BAE">
        <w:t xml:space="preserve"> </w:t>
      </w:r>
      <w:r w:rsidRPr="00694BAE">
        <w:t>тому, кто ее осуществляет, то есть подчинение выраженной в приказе воле осуществляющего власть</w:t>
      </w:r>
      <w:r w:rsidR="00694BAE" w:rsidRPr="00694BAE">
        <w:t>;</w:t>
      </w:r>
    </w:p>
    <w:p w:rsidR="00694BAE" w:rsidRDefault="00431A11" w:rsidP="00694BAE">
      <w:r w:rsidRPr="00694BAE">
        <w:t>общественные н</w:t>
      </w:r>
      <w:r w:rsidR="000C0624" w:rsidRPr="00694BAE">
        <w:t>ормы, устанавливающие, что отда</w:t>
      </w:r>
      <w:r w:rsidRPr="00694BAE">
        <w:t>ющий приказы имеет на э</w:t>
      </w:r>
      <w:r w:rsidR="000C0624" w:rsidRPr="00694BAE">
        <w:t>то право, а тот, кого эти прика</w:t>
      </w:r>
      <w:r w:rsidRPr="00694BAE">
        <w:t xml:space="preserve">зы касаются, обязан подчиниться приказам </w:t>
      </w:r>
      <w:r w:rsidR="000C0624" w:rsidRPr="00694BAE">
        <w:t>осуществ</w:t>
      </w:r>
      <w:r w:rsidRPr="00694BAE">
        <w:t>ляющего власть</w:t>
      </w:r>
      <w:r w:rsidR="00694BAE">
        <w:t>".</w:t>
      </w:r>
    </w:p>
    <w:p w:rsidR="00694BAE" w:rsidRDefault="00431A11" w:rsidP="00694BAE">
      <w:r w:rsidRPr="00694BAE">
        <w:t>Власть исторически возникла как одна</w:t>
      </w:r>
      <w:r w:rsidR="000C0624" w:rsidRPr="00694BAE">
        <w:t xml:space="preserve"> </w:t>
      </w:r>
      <w:r w:rsidRPr="00694BAE">
        <w:t>из жизненно важных функций человеческого социума</w:t>
      </w:r>
      <w:r w:rsidR="00694BAE" w:rsidRPr="00694BAE">
        <w:t xml:space="preserve">. </w:t>
      </w:r>
      <w:r w:rsidRPr="00694BAE">
        <w:t>Она имела цели</w:t>
      </w:r>
      <w:r w:rsidR="00694BAE">
        <w:t>:</w:t>
      </w:r>
    </w:p>
    <w:p w:rsidR="00694BAE" w:rsidRDefault="00694BAE" w:rsidP="00694BAE">
      <w:r>
        <w:t>1)</w:t>
      </w:r>
      <w:r w:rsidRPr="00694BAE">
        <w:t xml:space="preserve"> </w:t>
      </w:r>
      <w:r w:rsidR="00431A11" w:rsidRPr="00694BAE">
        <w:t xml:space="preserve">обеспечить выживание человеческому сообществу </w:t>
      </w:r>
      <w:r w:rsidR="000C0624" w:rsidRPr="00694BAE">
        <w:t>п</w:t>
      </w:r>
      <w:r w:rsidR="00431A11" w:rsidRPr="00694BAE">
        <w:t>еред возможной внешней угрозой</w:t>
      </w:r>
      <w:r>
        <w:t>;</w:t>
      </w:r>
    </w:p>
    <w:p w:rsidR="00694BAE" w:rsidRDefault="00694BAE" w:rsidP="00694BAE">
      <w:r>
        <w:t>2)</w:t>
      </w:r>
      <w:r w:rsidRPr="00694BAE">
        <w:t xml:space="preserve"> </w:t>
      </w:r>
      <w:r w:rsidR="00431A11" w:rsidRPr="00694BAE">
        <w:t>создать гарантии существования индивидов внутри этого сообщества</w:t>
      </w:r>
      <w:r w:rsidRPr="00694BAE">
        <w:t xml:space="preserve">. </w:t>
      </w:r>
      <w:r w:rsidR="00431A11" w:rsidRPr="00694BAE">
        <w:t>Возникнув как служебная функция, она постепенно становится доминирующей, чему благоприятствовали постоянные войны и завоевания</w:t>
      </w:r>
      <w:r w:rsidRPr="00694BAE">
        <w:t xml:space="preserve">. </w:t>
      </w:r>
      <w:r w:rsidR="00431A11" w:rsidRPr="00694BAE">
        <w:t>Власть имеет универсальный характер с того времени, как возникло государство</w:t>
      </w:r>
      <w:r w:rsidRPr="00694BAE">
        <w:t xml:space="preserve">. </w:t>
      </w:r>
      <w:r w:rsidR="00431A11" w:rsidRPr="00694BAE">
        <w:t>Она является универсальной категорией в истории человечества, но в разные времена взаимосвязь между субъектами и объектами власти имела свои особенности</w:t>
      </w:r>
      <w:r w:rsidRPr="00694BAE">
        <w:t>.</w:t>
      </w:r>
    </w:p>
    <w:p w:rsidR="00694BAE" w:rsidRDefault="00694BAE" w:rsidP="00694BAE">
      <w:pPr>
        <w:rPr>
          <w:b/>
          <w:bCs/>
          <w:i/>
          <w:iCs/>
        </w:rPr>
      </w:pPr>
    </w:p>
    <w:p w:rsidR="00431A11" w:rsidRPr="00694BAE" w:rsidRDefault="00431A11" w:rsidP="00694BAE">
      <w:pPr>
        <w:pStyle w:val="2"/>
      </w:pPr>
      <w:r w:rsidRPr="00694BAE">
        <w:t>Власть и ее проявления</w:t>
      </w:r>
    </w:p>
    <w:p w:rsidR="00694BAE" w:rsidRDefault="00694BAE" w:rsidP="00694BAE"/>
    <w:p w:rsidR="00694BAE" w:rsidRDefault="00431A11" w:rsidP="00694BAE">
      <w:r w:rsidRPr="00694BAE">
        <w:t>Общество как сложная система с самоуправлением требует управления, которое даже в таком социально однородном виде, как первобытное общество, невозможно без властвования</w:t>
      </w:r>
      <w:r w:rsidR="00694BAE" w:rsidRPr="00694BAE">
        <w:t xml:space="preserve">. </w:t>
      </w:r>
      <w:r w:rsidRPr="00694BAE">
        <w:t>На всех этапах своего развития общество складывалось из множества элементов, подсистем с разной мерой соподчинения</w:t>
      </w:r>
      <w:r w:rsidR="00694BAE" w:rsidRPr="00694BAE">
        <w:t xml:space="preserve">. </w:t>
      </w:r>
      <w:r w:rsidRPr="00694BAE">
        <w:t>Власть и порожденная ею субординация обеспечивали согласованность элементов, составлявших единое целое, интегрировала их, обеспечивала целостность общества</w:t>
      </w:r>
      <w:r w:rsidR="00694BAE" w:rsidRPr="00694BAE">
        <w:t>.</w:t>
      </w:r>
    </w:p>
    <w:p w:rsidR="00694BAE" w:rsidRDefault="00431A11" w:rsidP="00694BAE">
      <w:r w:rsidRPr="00694BAE">
        <w:t>Власть в социальных структурах создается через передачу части собственной воли каждого из массы в центр, где собирается определенная, недоступная каждому, ин</w:t>
      </w:r>
      <w:r w:rsidR="00EA277F" w:rsidRPr="00694BAE">
        <w:t>формация, которая позволяет осуществить властные полномочия</w:t>
      </w:r>
      <w:r w:rsidR="00694BAE" w:rsidRPr="00694BAE">
        <w:t>.</w:t>
      </w:r>
    </w:p>
    <w:p w:rsidR="00694BAE" w:rsidRDefault="00EA277F" w:rsidP="00694BAE">
      <w:r w:rsidRPr="00694BAE">
        <w:t>В обществе власть имеет множество проявлений</w:t>
      </w:r>
      <w:r w:rsidR="00694BAE" w:rsidRPr="00694BAE">
        <w:t xml:space="preserve"> - </w:t>
      </w:r>
      <w:r w:rsidRPr="00694BAE">
        <w:t xml:space="preserve">экономическая, политическая, семейная и </w:t>
      </w:r>
      <w:r w:rsidR="00694BAE">
        <w:t>т.д.</w:t>
      </w:r>
    </w:p>
    <w:p w:rsidR="00694BAE" w:rsidRDefault="00EA277F" w:rsidP="00694BAE">
      <w:r w:rsidRPr="00694BAE">
        <w:t>Политическая власть как один из ее видов характеризуется способностью определенного класса, группы, социального слоя проводить свою волю посредством политики и правовых норм</w:t>
      </w:r>
      <w:r w:rsidR="00694BAE" w:rsidRPr="00694BAE">
        <w:t>.</w:t>
      </w:r>
    </w:p>
    <w:p w:rsidR="00694BAE" w:rsidRDefault="00EA277F" w:rsidP="00694BAE">
      <w:r w:rsidRPr="00694BAE">
        <w:t>Для реализации политической власти необходимы</w:t>
      </w:r>
      <w:r w:rsidR="00694BAE" w:rsidRPr="00694BAE">
        <w:t>:</w:t>
      </w:r>
    </w:p>
    <w:p w:rsidR="00694BAE" w:rsidRDefault="00EA277F" w:rsidP="00694BAE">
      <w:r w:rsidRPr="00694BAE">
        <w:t>общественное раз</w:t>
      </w:r>
      <w:r w:rsidR="000C0624" w:rsidRPr="00694BAE">
        <w:t>деление между группой</w:t>
      </w:r>
      <w:r w:rsidR="00694BAE">
        <w:t xml:space="preserve"> (</w:t>
      </w:r>
      <w:r w:rsidR="000C0624" w:rsidRPr="00694BAE">
        <w:t>или груп</w:t>
      </w:r>
      <w:r w:rsidRPr="00694BAE">
        <w:t>пами</w:t>
      </w:r>
      <w:r w:rsidR="00694BAE" w:rsidRPr="00694BAE">
        <w:t>),</w:t>
      </w:r>
      <w:r w:rsidRPr="00694BAE">
        <w:t xml:space="preserve"> которая осуществляет власть</w:t>
      </w:r>
      <w:r w:rsidR="00694BAE">
        <w:t xml:space="preserve"> (</w:t>
      </w:r>
      <w:r w:rsidRPr="00694BAE">
        <w:t>правящие</w:t>
      </w:r>
      <w:r w:rsidR="000C0624" w:rsidRPr="00694BAE">
        <w:t xml:space="preserve"> </w:t>
      </w:r>
      <w:r w:rsidRPr="00694BAE">
        <w:t>партии и классы</w:t>
      </w:r>
      <w:r w:rsidR="00694BAE" w:rsidRPr="00694BAE">
        <w:t xml:space="preserve">) </w:t>
      </w:r>
      <w:r w:rsidRPr="00694BAE">
        <w:t>и группой</w:t>
      </w:r>
      <w:r w:rsidR="00694BAE">
        <w:t xml:space="preserve"> (</w:t>
      </w:r>
      <w:r w:rsidRPr="00694BAE">
        <w:t>или группами</w:t>
      </w:r>
      <w:r w:rsidR="00694BAE" w:rsidRPr="00694BAE">
        <w:t>),</w:t>
      </w:r>
      <w:r w:rsidR="000C0624" w:rsidRPr="00694BAE">
        <w:t xml:space="preserve"> в от</w:t>
      </w:r>
      <w:r w:rsidRPr="00694BAE">
        <w:t>ношении которо</w:t>
      </w:r>
      <w:r w:rsidR="000C0624" w:rsidRPr="00694BAE">
        <w:t>й власть осуществляется</w:t>
      </w:r>
      <w:r w:rsidR="00694BAE">
        <w:t xml:space="preserve"> (</w:t>
      </w:r>
      <w:r w:rsidR="000C0624" w:rsidRPr="00694BAE">
        <w:t>все ос</w:t>
      </w:r>
      <w:r w:rsidRPr="00694BAE">
        <w:t>тальное население данной страны</w:t>
      </w:r>
      <w:r w:rsidR="00694BAE" w:rsidRPr="00694BAE">
        <w:t>);</w:t>
      </w:r>
    </w:p>
    <w:p w:rsidR="00694BAE" w:rsidRDefault="00EA277F" w:rsidP="00694BAE">
      <w:r w:rsidRPr="00694BAE">
        <w:t>организованное</w:t>
      </w:r>
      <w:r w:rsidR="000C0624" w:rsidRPr="00694BAE">
        <w:t xml:space="preserve"> принуждение как основа реализа</w:t>
      </w:r>
      <w:r w:rsidRPr="00694BAE">
        <w:t>ции власти</w:t>
      </w:r>
      <w:r w:rsidR="00694BAE" w:rsidRPr="00694BAE">
        <w:t>.</w:t>
      </w:r>
    </w:p>
    <w:p w:rsidR="00694BAE" w:rsidRDefault="00EA277F" w:rsidP="00694BAE">
      <w:r w:rsidRPr="00694BAE">
        <w:t>В обществе власть обеспечивает порядок, то есть приведение поведения субъектов в соответствие с нормами и ценностями системы</w:t>
      </w:r>
      <w:r w:rsidR="00694BAE" w:rsidRPr="00694BAE">
        <w:t>.</w:t>
      </w:r>
    </w:p>
    <w:p w:rsidR="00694BAE" w:rsidRDefault="00EA277F" w:rsidP="00694BAE">
      <w:r w:rsidRPr="00694BAE">
        <w:t>Структурно власть включает в себя три элемента</w:t>
      </w:r>
      <w:r w:rsidR="00694BAE" w:rsidRPr="00694BAE">
        <w:t>:</w:t>
      </w:r>
    </w:p>
    <w:p w:rsidR="00694BAE" w:rsidRDefault="00EA277F" w:rsidP="00694BAE">
      <w:r w:rsidRPr="00694BAE">
        <w:t>господствующий</w:t>
      </w:r>
      <w:r w:rsidR="000C0624" w:rsidRPr="00694BAE">
        <w:t xml:space="preserve"> интерес</w:t>
      </w:r>
      <w:r w:rsidR="00694BAE">
        <w:t xml:space="preserve"> (</w:t>
      </w:r>
      <w:r w:rsidR="000C0624" w:rsidRPr="00694BAE">
        <w:t>объективно обусловлен</w:t>
      </w:r>
      <w:r w:rsidRPr="00694BAE">
        <w:t>ный мотив деятельности субъекта, направленный</w:t>
      </w:r>
      <w:r w:rsidR="000C0624" w:rsidRPr="00694BAE">
        <w:t xml:space="preserve"> </w:t>
      </w:r>
      <w:r w:rsidRPr="00694BAE">
        <w:t>на достижения определенной цели</w:t>
      </w:r>
      <w:r w:rsidR="00694BAE" w:rsidRPr="00694BAE">
        <w:t>);</w:t>
      </w:r>
    </w:p>
    <w:p w:rsidR="00694BAE" w:rsidRDefault="00EA277F" w:rsidP="00694BAE">
      <w:r w:rsidRPr="00694BAE">
        <w:t>механизм, который выражает его волю</w:t>
      </w:r>
      <w:r w:rsidR="00694BAE" w:rsidRPr="00694BAE">
        <w:t>;</w:t>
      </w:r>
    </w:p>
    <w:p w:rsidR="00694BAE" w:rsidRDefault="00EA277F" w:rsidP="00694BAE">
      <w:r w:rsidRPr="00694BAE">
        <w:t>способы обеспечения данного интереса</w:t>
      </w:r>
      <w:r w:rsidR="00694BAE" w:rsidRPr="00694BAE">
        <w:t>.</w:t>
      </w:r>
    </w:p>
    <w:p w:rsidR="00694BAE" w:rsidRDefault="00EA277F" w:rsidP="00694BAE">
      <w:r w:rsidRPr="00694BAE">
        <w:t>Политическая власть имеет разные формы, среди</w:t>
      </w:r>
      <w:r w:rsidR="000C0624" w:rsidRPr="00694BAE">
        <w:t xml:space="preserve"> </w:t>
      </w:r>
      <w:r w:rsidRPr="00694BAE">
        <w:t>них</w:t>
      </w:r>
      <w:r w:rsidR="00694BAE" w:rsidRPr="00694BAE">
        <w:t xml:space="preserve"> - </w:t>
      </w:r>
      <w:r w:rsidRPr="00694BAE">
        <w:t xml:space="preserve">государственная власть, партийная власть, информационная власть и </w:t>
      </w:r>
      <w:r w:rsidR="00694BAE">
        <w:t>т.д.</w:t>
      </w:r>
    </w:p>
    <w:p w:rsidR="00694BAE" w:rsidRDefault="00EA277F" w:rsidP="00694BAE">
      <w:r w:rsidRPr="00694BAE">
        <w:t>В обществе, несмотря на множество видов и форм власти, которые действуют в разных его сферах, только одна власть может доминировать, придавать ему целостность в условиях действия разных социальных сил и групп</w:t>
      </w:r>
      <w:r w:rsidR="00694BAE" w:rsidRPr="00694BAE">
        <w:t xml:space="preserve">. </w:t>
      </w:r>
      <w:r w:rsidRPr="00694BAE">
        <w:t>Это</w:t>
      </w:r>
      <w:r w:rsidR="00694BAE" w:rsidRPr="00694BAE">
        <w:t xml:space="preserve"> - </w:t>
      </w:r>
      <w:r w:rsidRPr="00694BAE">
        <w:t>государственная власть, так как только государство объединяет все население страны и представляет его интересы и волю</w:t>
      </w:r>
      <w:r w:rsidR="00694BAE" w:rsidRPr="00694BAE">
        <w:t>.</w:t>
      </w:r>
    </w:p>
    <w:p w:rsidR="00694BAE" w:rsidRDefault="00EA277F" w:rsidP="00694BAE">
      <w:r w:rsidRPr="00694BAE">
        <w:t>Наиважнейшими чертами государственной власти являются</w:t>
      </w:r>
      <w:r w:rsidR="00694BAE" w:rsidRPr="00694BAE">
        <w:t>:</w:t>
      </w:r>
    </w:p>
    <w:p w:rsidR="00694BAE" w:rsidRDefault="00EA277F" w:rsidP="00694BAE">
      <w:r w:rsidRPr="00694BAE">
        <w:t>публичный характер</w:t>
      </w:r>
      <w:r w:rsidR="00694BAE" w:rsidRPr="00694BAE">
        <w:t>;</w:t>
      </w:r>
    </w:p>
    <w:p w:rsidR="00694BAE" w:rsidRDefault="00EA277F" w:rsidP="00694BAE">
      <w:r w:rsidRPr="00694BAE">
        <w:t>монополия на на</w:t>
      </w:r>
      <w:r w:rsidR="000C0624" w:rsidRPr="00694BAE">
        <w:t>личие специального аппарата при</w:t>
      </w:r>
      <w:r w:rsidRPr="00694BAE">
        <w:t>нуждения, способов организованного и законодательно</w:t>
      </w:r>
      <w:r w:rsidR="00694BAE" w:rsidRPr="00694BAE">
        <w:t xml:space="preserve"> - </w:t>
      </w:r>
      <w:r w:rsidRPr="00694BAE">
        <w:t>институированного насилия</w:t>
      </w:r>
      <w:r w:rsidR="00694BAE" w:rsidRPr="00694BAE">
        <w:t>;</w:t>
      </w:r>
    </w:p>
    <w:p w:rsidR="00694BAE" w:rsidRDefault="00EA277F" w:rsidP="00694BAE">
      <w:r w:rsidRPr="00694BAE">
        <w:t>наличие опр</w:t>
      </w:r>
      <w:r w:rsidR="000C0624" w:rsidRPr="00694BAE">
        <w:t>еделенного территориального про</w:t>
      </w:r>
      <w:r w:rsidRPr="00694BAE">
        <w:t>странства, на которо</w:t>
      </w:r>
      <w:r w:rsidR="000C0624" w:rsidRPr="00694BAE">
        <w:t>е распространяется государствен</w:t>
      </w:r>
      <w:r w:rsidRPr="00694BAE">
        <w:t xml:space="preserve">ный суверенитет, что </w:t>
      </w:r>
      <w:r w:rsidR="000C0624" w:rsidRPr="00694BAE">
        <w:t>определяет границы государствен</w:t>
      </w:r>
      <w:r w:rsidRPr="00694BAE">
        <w:t>ной власти</w:t>
      </w:r>
      <w:r w:rsidR="00694BAE" w:rsidRPr="00694BAE">
        <w:t>;</w:t>
      </w:r>
    </w:p>
    <w:p w:rsidR="00694BAE" w:rsidRDefault="00EA277F" w:rsidP="00694BAE">
      <w:r w:rsidRPr="00694BAE">
        <w:t>монополия на правовое, юридическое закрепление</w:t>
      </w:r>
      <w:r w:rsidR="000C0624" w:rsidRPr="00694BAE">
        <w:t xml:space="preserve"> </w:t>
      </w:r>
      <w:r w:rsidRPr="00694BAE">
        <w:t>власти</w:t>
      </w:r>
      <w:r w:rsidR="00694BAE" w:rsidRPr="00694BAE">
        <w:t>;</w:t>
      </w:r>
    </w:p>
    <w:p w:rsidR="00694BAE" w:rsidRDefault="00EA277F" w:rsidP="00694BAE">
      <w:r w:rsidRPr="00694BAE">
        <w:t>обязательность властных распоряжений для всего</w:t>
      </w:r>
      <w:r w:rsidR="000C0624" w:rsidRPr="00694BAE">
        <w:t xml:space="preserve"> </w:t>
      </w:r>
      <w:r w:rsidRPr="00694BAE">
        <w:t>населения</w:t>
      </w:r>
      <w:r w:rsidR="00694BAE" w:rsidRPr="00694BAE">
        <w:t>.</w:t>
      </w:r>
    </w:p>
    <w:p w:rsidR="00694BAE" w:rsidRDefault="00EA277F" w:rsidP="00694BAE">
      <w:r w:rsidRPr="00694BAE">
        <w:t>Государственная власть выполняет в обществе разные функции, а именно</w:t>
      </w:r>
      <w:r w:rsidR="00694BAE" w:rsidRPr="00694BAE">
        <w:t xml:space="preserve">: </w:t>
      </w:r>
      <w:r w:rsidRPr="00694BAE">
        <w:t xml:space="preserve">устанавливает законы, осуществляет правосудие, руководит всеми аспектами жизнедеятельности, мобилизует население и </w:t>
      </w:r>
      <w:r w:rsidR="00694BAE">
        <w:t>т.д.</w:t>
      </w:r>
      <w:r w:rsidR="00694BAE" w:rsidRPr="00694BAE">
        <w:t xml:space="preserve"> </w:t>
      </w:r>
      <w:r w:rsidRPr="00694BAE">
        <w:t>Поставленных целей она достигает разными средствами</w:t>
      </w:r>
      <w:r w:rsidR="00694BAE" w:rsidRPr="00694BAE">
        <w:t xml:space="preserve"> - </w:t>
      </w:r>
      <w:r w:rsidRPr="00694BAE">
        <w:t>экономическим стимулированием и принуждением, политическим и идеологическим влиянием, правовыми, юридическими нормами и санкциями</w:t>
      </w:r>
      <w:r w:rsidR="00694BAE" w:rsidRPr="00694BAE">
        <w:t>.</w:t>
      </w:r>
    </w:p>
    <w:p w:rsidR="00694BAE" w:rsidRDefault="00EA277F" w:rsidP="00694BAE">
      <w:r w:rsidRPr="00694BAE">
        <w:t>К основным функциям власти относятся, во-первых, функции господства, во-вторых, функции руководства, в-третьих, управления и организации, в-четвертых, контроля</w:t>
      </w:r>
      <w:r w:rsidR="00694BAE" w:rsidRPr="00694BAE">
        <w:t>.</w:t>
      </w:r>
    </w:p>
    <w:p w:rsidR="00694BAE" w:rsidRDefault="00EA277F" w:rsidP="00694BAE">
      <w:r w:rsidRPr="00694BAE">
        <w:rPr>
          <w:b/>
          <w:bCs/>
          <w:i/>
          <w:iCs/>
        </w:rPr>
        <w:t>Господство</w:t>
      </w:r>
      <w:r w:rsidR="00694BAE" w:rsidRPr="00694BAE">
        <w:rPr>
          <w:i/>
          <w:iCs/>
        </w:rPr>
        <w:t xml:space="preserve"> - </w:t>
      </w:r>
      <w:r w:rsidRPr="00694BAE">
        <w:t>это подчинение</w:t>
      </w:r>
      <w:r w:rsidR="00694BAE">
        <w:t xml:space="preserve"> (</w:t>
      </w:r>
      <w:r w:rsidRPr="00694BAE">
        <w:t>полное или</w:t>
      </w:r>
      <w:r w:rsidR="003D291C">
        <w:t xml:space="preserve"> </w:t>
      </w:r>
      <w:r w:rsidRPr="00694BAE">
        <w:t>частичное, абсолютное или относительное</w:t>
      </w:r>
      <w:r w:rsidR="00694BAE" w:rsidRPr="00694BAE">
        <w:t xml:space="preserve">) </w:t>
      </w:r>
      <w:r w:rsidRPr="00694BAE">
        <w:t>одних классов, групп, лиц другим</w:t>
      </w:r>
      <w:r w:rsidR="00694BAE" w:rsidRPr="00694BAE">
        <w:t>.</w:t>
      </w:r>
    </w:p>
    <w:p w:rsidR="00694BAE" w:rsidRDefault="00EA277F" w:rsidP="00694BAE">
      <w:r w:rsidRPr="00694BAE">
        <w:rPr>
          <w:b/>
          <w:bCs/>
          <w:i/>
          <w:iCs/>
        </w:rPr>
        <w:t>Руководство</w:t>
      </w:r>
      <w:r w:rsidR="00694BAE" w:rsidRPr="00694BAE">
        <w:rPr>
          <w:i/>
          <w:iCs/>
        </w:rPr>
        <w:t xml:space="preserve"> - </w:t>
      </w:r>
      <w:r w:rsidRPr="00694BAE">
        <w:t>это способность</w:t>
      </w:r>
      <w:r w:rsidR="00694BAE">
        <w:t xml:space="preserve"> (</w:t>
      </w:r>
      <w:r w:rsidRPr="00694BAE">
        <w:t>в соответствии с правом на власть</w:t>
      </w:r>
      <w:r w:rsidR="00694BAE" w:rsidRPr="00694BAE">
        <w:t xml:space="preserve">) </w:t>
      </w:r>
      <w:r w:rsidRPr="00694BAE">
        <w:t>осуществлять господствующую волю, политику государства, партии, класса путем влияния разными методами на управляемые сферы, объекты, коллективы, организации, на отдельных людей</w:t>
      </w:r>
      <w:r w:rsidR="00694BAE" w:rsidRPr="00694BAE">
        <w:t>.</w:t>
      </w:r>
    </w:p>
    <w:p w:rsidR="00694BAE" w:rsidRDefault="00EA277F" w:rsidP="00694BAE">
      <w:r w:rsidRPr="00694BAE">
        <w:rPr>
          <w:b/>
          <w:bCs/>
          <w:i/>
          <w:iCs/>
        </w:rPr>
        <w:t>Управление</w:t>
      </w:r>
      <w:r w:rsidRPr="00694BAE">
        <w:rPr>
          <w:i/>
          <w:iCs/>
        </w:rPr>
        <w:t xml:space="preserve"> </w:t>
      </w:r>
      <w:r w:rsidRPr="00694BAE">
        <w:t>осуществляется профессиональными политиками, служащими государственного, хозяйственного, партийного и других аппаратов, которые действуют в рамках установленных норм и правил</w:t>
      </w:r>
      <w:r w:rsidR="00694BAE" w:rsidRPr="00694BAE">
        <w:t xml:space="preserve">. </w:t>
      </w:r>
      <w:r w:rsidRPr="00694BAE">
        <w:t>В нем воплощается техническая сторона реализации управляющей роли</w:t>
      </w:r>
      <w:r w:rsidR="00694BAE" w:rsidRPr="00694BAE">
        <w:t>.</w:t>
      </w:r>
    </w:p>
    <w:p w:rsidR="00694BAE" w:rsidRDefault="00EA277F" w:rsidP="00694BAE">
      <w:r w:rsidRPr="00694BAE">
        <w:t>В наше непростое время часто можно услышать призывы к твердой, сильной власти</w:t>
      </w:r>
      <w:r w:rsidR="00694BAE" w:rsidRPr="00694BAE">
        <w:t xml:space="preserve">. </w:t>
      </w:r>
      <w:r w:rsidRPr="00694BAE">
        <w:t>Что такое</w:t>
      </w:r>
      <w:r w:rsidR="00694BAE" w:rsidRPr="00694BAE">
        <w:t xml:space="preserve"> - </w:t>
      </w:r>
      <w:r w:rsidRPr="00694BAE">
        <w:t>сильная</w:t>
      </w:r>
      <w:r w:rsidR="000C0624" w:rsidRPr="00694BAE">
        <w:t xml:space="preserve"> </w:t>
      </w:r>
      <w:r w:rsidRPr="00694BAE">
        <w:t>власть</w:t>
      </w:r>
      <w:r w:rsidR="00694BAE" w:rsidRPr="00694BAE">
        <w:t xml:space="preserve">? </w:t>
      </w:r>
      <w:r w:rsidRPr="00694BAE">
        <w:t>Власть, которая основана на принуждении, на страхе подданных</w:t>
      </w:r>
      <w:r w:rsidR="00694BAE" w:rsidRPr="00694BAE">
        <w:t xml:space="preserve">? </w:t>
      </w:r>
      <w:r w:rsidRPr="00694BAE">
        <w:t>Или на согласии с властью, на готовности идти за руководящей властью</w:t>
      </w:r>
      <w:r w:rsidR="00694BAE" w:rsidRPr="00694BAE">
        <w:t>?</w:t>
      </w:r>
    </w:p>
    <w:p w:rsidR="00694BAE" w:rsidRDefault="00EA277F" w:rsidP="00694BAE">
      <w:r w:rsidRPr="00694BAE">
        <w:t>Скорее всего, это власть, которая имеет возможность действовать эффективно</w:t>
      </w:r>
      <w:r w:rsidR="00694BAE" w:rsidRPr="00694BAE">
        <w:t xml:space="preserve">. </w:t>
      </w:r>
      <w:r w:rsidRPr="00694BAE">
        <w:t xml:space="preserve">В свою очередь, </w:t>
      </w:r>
      <w:r w:rsidRPr="00694BAE">
        <w:rPr>
          <w:i/>
          <w:iCs/>
        </w:rPr>
        <w:t xml:space="preserve">эффективность </w:t>
      </w:r>
      <w:r w:rsidRPr="00694BAE">
        <w:t>власти можно определить четырьмя факторами</w:t>
      </w:r>
      <w:r w:rsidR="00694BAE" w:rsidRPr="00694BAE">
        <w:t>:</w:t>
      </w:r>
    </w:p>
    <w:p w:rsidR="00694BAE" w:rsidRDefault="00EA277F" w:rsidP="00694BAE">
      <w:r w:rsidRPr="00694BAE">
        <w:t>адекватное отра</w:t>
      </w:r>
      <w:r w:rsidR="000C0624" w:rsidRPr="00694BAE">
        <w:t>жение в своей деятельности инте</w:t>
      </w:r>
      <w:r w:rsidRPr="00694BAE">
        <w:t>ресов тех социальных групп, на которые власть</w:t>
      </w:r>
      <w:r w:rsidR="000C0624" w:rsidRPr="00694BAE">
        <w:t xml:space="preserve"> </w:t>
      </w:r>
      <w:r w:rsidRPr="00694BAE">
        <w:t>опирается, сущ</w:t>
      </w:r>
      <w:r w:rsidR="000C0624" w:rsidRPr="00694BAE">
        <w:t>ественно не ущемляя при этом на</w:t>
      </w:r>
      <w:r w:rsidRPr="00694BAE">
        <w:t>сущных интересов других общественных групп</w:t>
      </w:r>
      <w:r w:rsidR="00694BAE" w:rsidRPr="00694BAE">
        <w:t>;</w:t>
      </w:r>
    </w:p>
    <w:p w:rsidR="00694BAE" w:rsidRDefault="00EA277F" w:rsidP="00694BAE">
      <w:r w:rsidRPr="00694BAE">
        <w:t>оптимальная институциональная стру</w:t>
      </w:r>
      <w:r w:rsidR="000C0624" w:rsidRPr="00694BAE">
        <w:t>ктура сис</w:t>
      </w:r>
      <w:r w:rsidRPr="00694BAE">
        <w:t>темы власти</w:t>
      </w:r>
      <w:r w:rsidR="00694BAE" w:rsidRPr="00694BAE">
        <w:t>;</w:t>
      </w:r>
    </w:p>
    <w:p w:rsidR="00694BAE" w:rsidRDefault="00EA277F" w:rsidP="00694BAE">
      <w:r w:rsidRPr="00694BAE">
        <w:t>оптимизация процесса принятия и проведения в</w:t>
      </w:r>
      <w:r w:rsidR="000C0624" w:rsidRPr="00694BAE">
        <w:t xml:space="preserve"> </w:t>
      </w:r>
      <w:r w:rsidRPr="00694BAE">
        <w:t>жизнь политических решений</w:t>
      </w:r>
      <w:r w:rsidR="00694BAE" w:rsidRPr="00694BAE">
        <w:t>;</w:t>
      </w:r>
    </w:p>
    <w:p w:rsidR="00694BAE" w:rsidRDefault="00EA277F" w:rsidP="00694BAE">
      <w:r w:rsidRPr="00694BAE">
        <w:t>уровень полити</w:t>
      </w:r>
      <w:r w:rsidR="000C0624" w:rsidRPr="00694BAE">
        <w:t>ческой и правовой культуры насе</w:t>
      </w:r>
      <w:r w:rsidRPr="00694BAE">
        <w:t>ления</w:t>
      </w:r>
      <w:r w:rsidR="00694BAE" w:rsidRPr="00694BAE">
        <w:t>.</w:t>
      </w:r>
    </w:p>
    <w:p w:rsidR="00694BAE" w:rsidRDefault="00EA277F" w:rsidP="00694BAE">
      <w:r w:rsidRPr="00694BAE">
        <w:t>Отсутствие этих условий приводит к кризису власти, ее вакууму, а значит, к массовому недовольству, стихийным его проявлениям, а нередко и к краху системы власти и замены ее другой</w:t>
      </w:r>
      <w:r w:rsidR="00694BAE" w:rsidRPr="00694BAE">
        <w:t>.</w:t>
      </w:r>
    </w:p>
    <w:p w:rsidR="003D291C" w:rsidRDefault="00EA277F" w:rsidP="00694BAE">
      <w:r w:rsidRPr="00694BAE">
        <w:t>Итак, политическая власть</w:t>
      </w:r>
      <w:r w:rsidR="00694BAE" w:rsidRPr="00694BAE">
        <w:t xml:space="preserve"> - </w:t>
      </w:r>
      <w:r w:rsidRPr="00694BAE">
        <w:t>сердцевина политики, способ реализации политических целей</w:t>
      </w:r>
      <w:r w:rsidR="00694BAE" w:rsidRPr="00694BAE">
        <w:t xml:space="preserve">. </w:t>
      </w:r>
      <w:r w:rsidRPr="00694BAE">
        <w:t>Содержание политических властных отношений в обществе, структура, механизм и эффективность власти определяются уровнем развития общества</w:t>
      </w:r>
      <w:r w:rsidR="00694BAE" w:rsidRPr="00694BAE">
        <w:t xml:space="preserve">. </w:t>
      </w:r>
    </w:p>
    <w:p w:rsidR="00694BAE" w:rsidRDefault="00EA277F" w:rsidP="00694BAE">
      <w:r w:rsidRPr="00694BAE">
        <w:t>Эффективность политической власти, а, значит, и стабильность общества зависят от многих факторов, в том числе и от отношений народа и власти, личности и государства</w:t>
      </w:r>
      <w:r w:rsidR="00694BAE" w:rsidRPr="00694BAE">
        <w:t xml:space="preserve">. </w:t>
      </w:r>
      <w:r w:rsidRPr="00694BAE">
        <w:t>Совершенствование всей пирамиды власти</w:t>
      </w:r>
      <w:r w:rsidR="00694BAE" w:rsidRPr="00694BAE">
        <w:t xml:space="preserve"> - </w:t>
      </w:r>
      <w:r w:rsidRPr="00694BAE">
        <w:t>от ее высших эшелонов до уровня местного самоуправления</w:t>
      </w:r>
      <w:r w:rsidR="00694BAE" w:rsidRPr="00694BAE">
        <w:t xml:space="preserve"> - </w:t>
      </w:r>
      <w:r w:rsidRPr="00694BAE">
        <w:t>важное условие продвижения общества путем прогресса</w:t>
      </w:r>
      <w:r w:rsidR="00694BAE" w:rsidRPr="00694BAE">
        <w:t>.</w:t>
      </w:r>
    </w:p>
    <w:p w:rsidR="00694BAE" w:rsidRDefault="00694BAE" w:rsidP="00694BAE">
      <w:pPr>
        <w:rPr>
          <w:b/>
          <w:bCs/>
          <w:i/>
          <w:iCs/>
        </w:rPr>
      </w:pPr>
    </w:p>
    <w:p w:rsidR="00EA277F" w:rsidRPr="00694BAE" w:rsidRDefault="00EA277F" w:rsidP="00694BAE">
      <w:pPr>
        <w:pStyle w:val="2"/>
      </w:pPr>
      <w:r w:rsidRPr="00694BAE">
        <w:t>Проблемы легитимности власти</w:t>
      </w:r>
    </w:p>
    <w:p w:rsidR="00694BAE" w:rsidRDefault="00694BAE" w:rsidP="00694BAE"/>
    <w:p w:rsidR="003D291C" w:rsidRDefault="00EA277F" w:rsidP="00694BAE">
      <w:r w:rsidRPr="00694BAE">
        <w:t>Какими способами осуществляется власть</w:t>
      </w:r>
      <w:r w:rsidR="00694BAE" w:rsidRPr="00694BAE">
        <w:t xml:space="preserve">? </w:t>
      </w:r>
      <w:r w:rsidRPr="00694BAE">
        <w:t>Долгое время в политическом лексиконе понятие</w:t>
      </w:r>
      <w:r w:rsidR="00694BAE">
        <w:t xml:space="preserve"> "</w:t>
      </w:r>
      <w:r w:rsidRPr="00694BAE">
        <w:t>власть</w:t>
      </w:r>
      <w:r w:rsidR="00694BAE">
        <w:t xml:space="preserve">" </w:t>
      </w:r>
      <w:r w:rsidRPr="00694BAE">
        <w:t>отождествлялось с термина</w:t>
      </w:r>
      <w:r w:rsidR="000C0624" w:rsidRPr="00694BAE">
        <w:t>ми</w:t>
      </w:r>
      <w:r w:rsidR="00694BAE">
        <w:t xml:space="preserve"> "</w:t>
      </w:r>
      <w:r w:rsidR="000C0624" w:rsidRPr="00694BAE">
        <w:t>воля</w:t>
      </w:r>
      <w:r w:rsidR="00694BAE">
        <w:t>", "</w:t>
      </w:r>
      <w:r w:rsidR="000C0624" w:rsidRPr="00694BAE">
        <w:t>принуждение</w:t>
      </w:r>
      <w:r w:rsidR="00694BAE">
        <w:t>", "</w:t>
      </w:r>
      <w:r w:rsidR="000C0624" w:rsidRPr="00694BAE">
        <w:t>наси</w:t>
      </w:r>
      <w:r w:rsidRPr="00694BAE">
        <w:t>лие</w:t>
      </w:r>
      <w:r w:rsidR="00694BAE">
        <w:t xml:space="preserve">". </w:t>
      </w:r>
      <w:r w:rsidRPr="00694BAE">
        <w:t>Именно насилие как способ осуществления власти путем принуждения рассматривалось как главный инструмент политики</w:t>
      </w:r>
      <w:r w:rsidR="00694BAE" w:rsidRPr="00694BAE">
        <w:t xml:space="preserve">. </w:t>
      </w:r>
    </w:p>
    <w:p w:rsidR="003D291C" w:rsidRDefault="00EA277F" w:rsidP="00694BAE">
      <w:r w:rsidRPr="00694BAE">
        <w:t>Но насилие и физическая сила</w:t>
      </w:r>
      <w:r w:rsidR="00694BAE" w:rsidRPr="00694BAE">
        <w:t xml:space="preserve"> - </w:t>
      </w:r>
      <w:r w:rsidRPr="00694BAE">
        <w:t>это лишь частичные основы политической власти</w:t>
      </w:r>
      <w:r w:rsidR="00694BAE" w:rsidRPr="00694BAE">
        <w:t>.</w:t>
      </w:r>
      <w:r w:rsidR="00694BAE">
        <w:t xml:space="preserve"> "</w:t>
      </w:r>
      <w:r w:rsidRPr="00694BAE">
        <w:t>Штыки, государь,</w:t>
      </w:r>
      <w:r w:rsidR="00694BAE" w:rsidRPr="00694BAE">
        <w:t xml:space="preserve"> - </w:t>
      </w:r>
      <w:r w:rsidRPr="00694BAE">
        <w:t>говорил Наполеону его министр Талейран,</w:t>
      </w:r>
      <w:r w:rsidR="00694BAE" w:rsidRPr="00694BAE">
        <w:t xml:space="preserve"> - </w:t>
      </w:r>
      <w:r w:rsidRPr="00694BAE">
        <w:t>годятся для всего, но сидеть на них невозможно</w:t>
      </w:r>
      <w:r w:rsidR="00694BAE">
        <w:t xml:space="preserve">". </w:t>
      </w:r>
      <w:r w:rsidRPr="00694BAE">
        <w:t>Разумеется, было бы целиком нереально исключать насилие из арсенала политических средств</w:t>
      </w:r>
      <w:r w:rsidR="00694BAE" w:rsidRPr="00694BAE">
        <w:t xml:space="preserve">. </w:t>
      </w:r>
    </w:p>
    <w:p w:rsidR="00694BAE" w:rsidRDefault="00EA277F" w:rsidP="00694BAE">
      <w:r w:rsidRPr="00694BAE">
        <w:t>Однако в той же мере нереалистично принимать насилие и голое принуждение за единственно эффективный способ политической жизни</w:t>
      </w:r>
      <w:r w:rsidR="00694BAE" w:rsidRPr="00694BAE">
        <w:t xml:space="preserve">. </w:t>
      </w:r>
      <w:r w:rsidRPr="00694BAE">
        <w:t>Не следует забывать, что сила</w:t>
      </w:r>
      <w:r w:rsidR="00694BAE" w:rsidRPr="00694BAE">
        <w:t xml:space="preserve"> - </w:t>
      </w:r>
      <w:r w:rsidRPr="00694BAE">
        <w:t xml:space="preserve">достаточно грубый способ и примитивный инструмент политики, особенно в современном обществе, где наряду с принуждением, широко распространенным методом властвования, выступают </w:t>
      </w:r>
      <w:r w:rsidRPr="00694BAE">
        <w:rPr>
          <w:b/>
          <w:bCs/>
          <w:i/>
          <w:iCs/>
        </w:rPr>
        <w:t xml:space="preserve">убеждение </w:t>
      </w:r>
      <w:r w:rsidRPr="00694BAE">
        <w:rPr>
          <w:b/>
          <w:bCs/>
        </w:rPr>
        <w:t xml:space="preserve">и </w:t>
      </w:r>
      <w:r w:rsidRPr="00694BAE">
        <w:rPr>
          <w:b/>
          <w:bCs/>
          <w:i/>
          <w:iCs/>
        </w:rPr>
        <w:t>стимулирование</w:t>
      </w:r>
      <w:r w:rsidR="00694BAE">
        <w:rPr>
          <w:i/>
          <w:iCs/>
        </w:rPr>
        <w:t xml:space="preserve"> (</w:t>
      </w:r>
      <w:r w:rsidRPr="00694BAE">
        <w:t>то есть создание стимулов</w:t>
      </w:r>
      <w:r w:rsidR="00694BAE" w:rsidRPr="00694BAE">
        <w:t>).</w:t>
      </w:r>
    </w:p>
    <w:p w:rsidR="003D291C" w:rsidRDefault="00694BAE" w:rsidP="00694BAE">
      <w:r>
        <w:t>"</w:t>
      </w:r>
      <w:r w:rsidR="00EA277F" w:rsidRPr="00694BAE">
        <w:t>Три основных метода в распоряжении властвующих групп</w:t>
      </w:r>
      <w:r w:rsidRPr="00694BAE">
        <w:t xml:space="preserve">: </w:t>
      </w:r>
      <w:r w:rsidR="00EA277F" w:rsidRPr="00694BAE">
        <w:t>убеждение, материальная выгода и насилие</w:t>
      </w:r>
      <w:r w:rsidRPr="00694BAE">
        <w:t xml:space="preserve">. </w:t>
      </w:r>
      <w:r w:rsidR="00EA277F" w:rsidRPr="00694BAE">
        <w:t>Насилие, по всей видимости, есть самый эффективный в краткосрочной перспективе метод, однако он малоэффективен в качестве основного метода сохранения власти в течение длительного периода, поскольку принуждает</w:t>
      </w:r>
      <w:r>
        <w:t xml:space="preserve"> (</w:t>
      </w:r>
      <w:r w:rsidR="00EA277F" w:rsidRPr="00694BAE">
        <w:t>особенно в современных условиях</w:t>
      </w:r>
      <w:r w:rsidRPr="00694BAE">
        <w:t xml:space="preserve">) </w:t>
      </w:r>
      <w:r w:rsidR="00EA277F" w:rsidRPr="00694BAE">
        <w:t>к ужесточению приемов властвования и к их все более широкому распространению</w:t>
      </w:r>
      <w:r w:rsidRPr="00694BAE">
        <w:t xml:space="preserve">. </w:t>
      </w:r>
    </w:p>
    <w:p w:rsidR="00694BAE" w:rsidRDefault="00EA277F" w:rsidP="00694BAE">
      <w:r w:rsidRPr="00694BAE">
        <w:t>Самым эффективным</w:t>
      </w:r>
      <w:r w:rsidR="00694BAE">
        <w:t xml:space="preserve"> (</w:t>
      </w:r>
      <w:r w:rsidRPr="00694BAE">
        <w:t>иными словами, самым дешевым</w:t>
      </w:r>
      <w:r w:rsidR="00694BAE" w:rsidRPr="00694BAE">
        <w:t xml:space="preserve">) </w:t>
      </w:r>
      <w:r w:rsidRPr="00694BAE">
        <w:t>методом, конечно, остается убеждение</w:t>
      </w:r>
      <w:r w:rsidR="00694BAE" w:rsidRPr="00694BAE">
        <w:t xml:space="preserve">. </w:t>
      </w:r>
      <w:r w:rsidRPr="00694BAE">
        <w:t>Однако все три метода</w:t>
      </w:r>
      <w:r w:rsidR="00694BAE" w:rsidRPr="00694BAE">
        <w:t xml:space="preserve"> - </w:t>
      </w:r>
      <w:r w:rsidRPr="00694BAE">
        <w:t>убеждение, выгода и насилие</w:t>
      </w:r>
      <w:r w:rsidR="00694BAE" w:rsidRPr="00694BAE">
        <w:t xml:space="preserve"> - </w:t>
      </w:r>
      <w:r w:rsidRPr="00694BAE">
        <w:t>всегда присутствуют при всех формах управления</w:t>
      </w:r>
      <w:r w:rsidR="00694BAE">
        <w:t>" (</w:t>
      </w:r>
      <w:r w:rsidRPr="00694BAE">
        <w:t>Ф</w:t>
      </w:r>
      <w:r w:rsidR="00694BAE" w:rsidRPr="00694BAE">
        <w:t xml:space="preserve">. </w:t>
      </w:r>
      <w:r w:rsidRPr="00694BAE">
        <w:t>Нойман</w:t>
      </w:r>
      <w:r w:rsidR="00694BAE" w:rsidRPr="00694BAE">
        <w:t>).</w:t>
      </w:r>
    </w:p>
    <w:p w:rsidR="003D291C" w:rsidRDefault="00EA277F" w:rsidP="00694BAE">
      <w:r w:rsidRPr="00694BAE">
        <w:t>Иной точки зрения о ресурсах власти придерживается американский социолог О</w:t>
      </w:r>
      <w:r w:rsidR="00694BAE" w:rsidRPr="00694BAE">
        <w:t xml:space="preserve">. </w:t>
      </w:r>
      <w:r w:rsidRPr="00694BAE">
        <w:t>Тоффлер</w:t>
      </w:r>
      <w:r w:rsidR="00694BAE" w:rsidRPr="00694BAE">
        <w:t xml:space="preserve">. </w:t>
      </w:r>
      <w:r w:rsidRPr="00694BAE">
        <w:t>В истории человечества власть, по его мнению, опиралась на три ресурса</w:t>
      </w:r>
      <w:r w:rsidR="00694BAE" w:rsidRPr="00694BAE">
        <w:t xml:space="preserve"> - </w:t>
      </w:r>
      <w:r w:rsidRPr="00694BAE">
        <w:t>силу, богатство и знания</w:t>
      </w:r>
      <w:r w:rsidR="00694BAE" w:rsidRPr="00694BAE">
        <w:t xml:space="preserve">. </w:t>
      </w:r>
    </w:p>
    <w:p w:rsidR="00694BAE" w:rsidRDefault="00EA277F" w:rsidP="00694BAE">
      <w:r w:rsidRPr="00694BAE">
        <w:t>Все три фактора взаимосвязаны и направлены на поддержание порядка на любом уровне социальной жизни</w:t>
      </w:r>
      <w:r w:rsidR="00694BAE" w:rsidRPr="00694BAE">
        <w:t xml:space="preserve">. </w:t>
      </w:r>
      <w:r w:rsidRPr="00694BAE">
        <w:t>Власть силы, по О</w:t>
      </w:r>
      <w:r w:rsidR="00694BAE" w:rsidRPr="00694BAE">
        <w:t xml:space="preserve">. </w:t>
      </w:r>
      <w:r w:rsidRPr="00694BAE">
        <w:t>Тоффлеру, изжила себя, несмотря на ее использование как в прошлом, так и в настоящем</w:t>
      </w:r>
      <w:r w:rsidR="00694BAE" w:rsidRPr="00694BAE">
        <w:t xml:space="preserve">. </w:t>
      </w:r>
      <w:r w:rsidRPr="00694BAE">
        <w:t>Решающим фактором в наши дни становится знание</w:t>
      </w:r>
      <w:r w:rsidR="00694BAE" w:rsidRPr="00694BAE">
        <w:t>.</w:t>
      </w:r>
    </w:p>
    <w:p w:rsidR="00694BAE" w:rsidRDefault="00EA277F" w:rsidP="00694BAE">
      <w:r w:rsidRPr="00694BAE">
        <w:t xml:space="preserve">Важное значение в политической теории имеет проблема </w:t>
      </w:r>
      <w:r w:rsidRPr="00694BAE">
        <w:rPr>
          <w:b/>
          <w:bCs/>
          <w:i/>
          <w:iCs/>
        </w:rPr>
        <w:t>легитимности</w:t>
      </w:r>
      <w:r w:rsidRPr="00694BAE">
        <w:rPr>
          <w:i/>
          <w:iCs/>
        </w:rPr>
        <w:t xml:space="preserve"> </w:t>
      </w:r>
      <w:r w:rsidRPr="00694BAE">
        <w:t>власти</w:t>
      </w:r>
      <w:r w:rsidR="00694BAE" w:rsidRPr="00694BAE">
        <w:t>.</w:t>
      </w:r>
    </w:p>
    <w:p w:rsidR="00694BAE" w:rsidRDefault="00EA277F" w:rsidP="00694BAE">
      <w:r w:rsidRPr="00694BAE">
        <w:t>В политическом лексиконе легитимность означает, прежде всего, правомерность, законность политического господства</w:t>
      </w:r>
      <w:r w:rsidR="00694BAE" w:rsidRPr="00694BAE">
        <w:t>.</w:t>
      </w:r>
    </w:p>
    <w:p w:rsidR="00694BAE" w:rsidRDefault="00EA277F" w:rsidP="00694BAE">
      <w:r w:rsidRPr="00694BAE">
        <w:t>Термин</w:t>
      </w:r>
      <w:r w:rsidR="00694BAE">
        <w:t xml:space="preserve"> "</w:t>
      </w:r>
      <w:r w:rsidRPr="00694BAE">
        <w:t>легитимность</w:t>
      </w:r>
      <w:r w:rsidR="00694BAE">
        <w:t>" (</w:t>
      </w:r>
      <w:r w:rsidR="000C0624" w:rsidRPr="00694BAE">
        <w:rPr>
          <w:lang w:val="en-US"/>
        </w:rPr>
        <w:t>legitime</w:t>
      </w:r>
      <w:r w:rsidR="00694BAE" w:rsidRPr="00694BAE">
        <w:t xml:space="preserve">) </w:t>
      </w:r>
      <w:r w:rsidRPr="00694BAE">
        <w:t>возник во Франции и первоначально отождествлялся с термином</w:t>
      </w:r>
      <w:r w:rsidR="00694BAE">
        <w:t xml:space="preserve"> "</w:t>
      </w:r>
      <w:r w:rsidR="000C0624" w:rsidRPr="00694BAE">
        <w:rPr>
          <w:lang w:val="en-US"/>
        </w:rPr>
        <w:t>legalite</w:t>
      </w:r>
      <w:r w:rsidR="00694BAE">
        <w:t xml:space="preserve">" </w:t>
      </w:r>
      <w:r w:rsidR="00694BAE" w:rsidRPr="00694BAE">
        <w:t xml:space="preserve">- </w:t>
      </w:r>
      <w:r w:rsidRPr="00694BAE">
        <w:t>законность</w:t>
      </w:r>
      <w:r w:rsidR="00694BAE" w:rsidRPr="00694BAE">
        <w:t xml:space="preserve">. </w:t>
      </w:r>
      <w:r w:rsidRPr="00694BAE">
        <w:t>Его использовали для обозначения законно установленной власти, в отличие от насильственно узурпированной</w:t>
      </w:r>
      <w:r w:rsidR="00694BAE" w:rsidRPr="00694BAE">
        <w:t>.</w:t>
      </w:r>
    </w:p>
    <w:p w:rsidR="00694BAE" w:rsidRDefault="00EA277F" w:rsidP="00694BAE">
      <w:r w:rsidRPr="00694BAE">
        <w:t>В настоящее время легитимность означает добровольное признание населением правомочности власти</w:t>
      </w:r>
      <w:r w:rsidR="00694BAE">
        <w:t>.</w:t>
      </w:r>
      <w:r w:rsidR="003D291C">
        <w:t xml:space="preserve"> </w:t>
      </w:r>
      <w:r w:rsidR="00694BAE">
        <w:t xml:space="preserve">М. </w:t>
      </w:r>
      <w:r w:rsidRPr="00694BAE">
        <w:t>Вебер включил в принцип легитимности два положения</w:t>
      </w:r>
      <w:r w:rsidR="00694BAE">
        <w:t>:</w:t>
      </w:r>
    </w:p>
    <w:p w:rsidR="00694BAE" w:rsidRDefault="00694BAE" w:rsidP="00694BAE">
      <w:r>
        <w:t>1)</w:t>
      </w:r>
      <w:r w:rsidRPr="00694BAE">
        <w:t xml:space="preserve"> </w:t>
      </w:r>
      <w:r w:rsidR="00EA277F" w:rsidRPr="00694BAE">
        <w:t>признание власти правителей</w:t>
      </w:r>
      <w:r>
        <w:t>;</w:t>
      </w:r>
    </w:p>
    <w:p w:rsidR="00694BAE" w:rsidRDefault="00694BAE" w:rsidP="00694BAE">
      <w:r>
        <w:t>2)</w:t>
      </w:r>
      <w:r w:rsidRPr="00694BAE">
        <w:t xml:space="preserve"> </w:t>
      </w:r>
      <w:r w:rsidR="00EA277F" w:rsidRPr="00694BAE">
        <w:t>обязанность управляемых подчиниться ей</w:t>
      </w:r>
      <w:r w:rsidRPr="00694BAE">
        <w:t>.</w:t>
      </w:r>
    </w:p>
    <w:p w:rsidR="00694BAE" w:rsidRDefault="00EA277F" w:rsidP="00694BAE">
      <w:r w:rsidRPr="00694BAE">
        <w:t>Легитимность власти означает убежденность людей в том, что власть имеет право принимать решения, обязательные для выполнения, их готовность следовать этим решениям</w:t>
      </w:r>
      <w:r w:rsidR="00694BAE" w:rsidRPr="00694BAE">
        <w:t xml:space="preserve">. </w:t>
      </w:r>
      <w:r w:rsidRPr="00694BAE">
        <w:t>Власти при этом не приходится прибегать к принуждению</w:t>
      </w:r>
      <w:r w:rsidR="00694BAE" w:rsidRPr="00694BAE">
        <w:t xml:space="preserve">. </w:t>
      </w:r>
      <w:r w:rsidRPr="00694BAE">
        <w:t>Более того, население допускает применение силы, если другие средства для осуществления принятых решений не дают эффекта</w:t>
      </w:r>
      <w:r w:rsidR="00694BAE" w:rsidRPr="00694BAE">
        <w:t>.</w:t>
      </w:r>
    </w:p>
    <w:p w:rsidR="003D291C" w:rsidRDefault="00EA277F" w:rsidP="00694BAE">
      <w:r w:rsidRPr="00694BAE">
        <w:t>На чем, однако, держится убежденность людей в правомочности власти</w:t>
      </w:r>
      <w:r w:rsidR="00694BAE" w:rsidRPr="00694BAE">
        <w:t xml:space="preserve">? </w:t>
      </w:r>
      <w:r w:rsidRPr="00694BAE">
        <w:t>В истории немало случаев, когда подданные безоговорочно доверяли кровавым, безрассудно жестоким диктатурам и отказывали в доверии разумным и рациональным политикам</w:t>
      </w:r>
      <w:r w:rsidR="00694BAE" w:rsidRPr="00694BAE">
        <w:t xml:space="preserve">. </w:t>
      </w:r>
      <w:r w:rsidRPr="00694BAE">
        <w:t>Что является внутренним основанием для оправдания господства</w:t>
      </w:r>
      <w:r w:rsidR="00694BAE" w:rsidRPr="00694BAE">
        <w:t xml:space="preserve">? </w:t>
      </w:r>
    </w:p>
    <w:p w:rsidR="003D291C" w:rsidRDefault="00EA277F" w:rsidP="00694BAE">
      <w:r w:rsidRPr="00694BAE">
        <w:t xml:space="preserve">Обратимся к одному из известнейших социологов </w:t>
      </w:r>
      <w:r w:rsidRPr="00694BAE">
        <w:rPr>
          <w:lang w:val="en-US"/>
        </w:rPr>
        <w:t>XX</w:t>
      </w:r>
      <w:r w:rsidRPr="00694BAE">
        <w:t xml:space="preserve"> столетия</w:t>
      </w:r>
      <w:r w:rsidR="00694BAE" w:rsidRPr="00694BAE">
        <w:t xml:space="preserve"> - </w:t>
      </w:r>
      <w:r w:rsidRPr="00694BAE">
        <w:t>Максу Веберу</w:t>
      </w:r>
      <w:r w:rsidR="00694BAE" w:rsidRPr="00694BAE">
        <w:t xml:space="preserve">. </w:t>
      </w:r>
      <w:r w:rsidRPr="00694BAE">
        <w:t>В принципе, отмечал М</w:t>
      </w:r>
      <w:r w:rsidR="00694BAE" w:rsidRPr="00694BAE">
        <w:t xml:space="preserve">. </w:t>
      </w:r>
      <w:r w:rsidRPr="00694BAE">
        <w:t>Вебер, существует три вида внутренних оправданий, то есть основ легитимности</w:t>
      </w:r>
      <w:r w:rsidR="00694BAE" w:rsidRPr="00694BAE">
        <w:t xml:space="preserve">. </w:t>
      </w:r>
      <w:r w:rsidRPr="00694BAE">
        <w:t>Во-первых, авторитет обычаев, освященных многовековыми традициями, и привычка подчиняться власти</w:t>
      </w:r>
      <w:r w:rsidR="00694BAE" w:rsidRPr="00694BAE">
        <w:t xml:space="preserve">. </w:t>
      </w:r>
    </w:p>
    <w:p w:rsidR="00694BAE" w:rsidRDefault="00EA277F" w:rsidP="00694BAE">
      <w:r w:rsidRPr="00694BAE">
        <w:t>Это традиционное господство</w:t>
      </w:r>
      <w:r w:rsidR="00694BAE" w:rsidRPr="00694BAE">
        <w:t xml:space="preserve"> - </w:t>
      </w:r>
      <w:r w:rsidRPr="00694BAE">
        <w:t>патриарха, племенного вождя, феодала над своими подданными</w:t>
      </w:r>
      <w:r w:rsidR="00694BAE" w:rsidRPr="00694BAE">
        <w:t xml:space="preserve">. </w:t>
      </w:r>
      <w:r w:rsidRPr="00694BAE">
        <w:t>Во-вторых, отмечает М</w:t>
      </w:r>
      <w:r w:rsidR="00694BAE" w:rsidRPr="00694BAE">
        <w:t xml:space="preserve">. </w:t>
      </w:r>
      <w:r w:rsidRPr="00694BAE">
        <w:t>Вебер,</w:t>
      </w:r>
      <w:r w:rsidR="00694BAE">
        <w:t xml:space="preserve"> "</w:t>
      </w:r>
      <w:r w:rsidRPr="00694BAE">
        <w:t>авторитет необычного личностного дара</w:t>
      </w:r>
      <w:r w:rsidR="00694BAE">
        <w:t xml:space="preserve"> (</w:t>
      </w:r>
      <w:r w:rsidRPr="00694BAE">
        <w:t>харизма</w:t>
      </w:r>
      <w:r w:rsidR="00694BAE" w:rsidRPr="00694BAE">
        <w:t>),</w:t>
      </w:r>
      <w:r w:rsidRPr="00694BAE">
        <w:t xml:space="preserve"> полная преданность и особенное доверие, которое вызывается наличием качеств вождя у какого-то человека</w:t>
      </w:r>
      <w:r w:rsidR="00694BAE">
        <w:t xml:space="preserve"> (</w:t>
      </w:r>
      <w:r w:rsidRPr="00694BAE">
        <w:t xml:space="preserve">щедрости, героизма и </w:t>
      </w:r>
      <w:r w:rsidR="00694BAE">
        <w:t>т.д.)</w:t>
      </w:r>
      <w:r w:rsidR="00694BAE" w:rsidRPr="00694BAE">
        <w:t>.</w:t>
      </w:r>
    </w:p>
    <w:p w:rsidR="003D291C" w:rsidRDefault="00694BAE" w:rsidP="00694BAE">
      <w:r>
        <w:t>"</w:t>
      </w:r>
      <w:r w:rsidR="00EA277F" w:rsidRPr="00694BAE">
        <w:t>Харизма</w:t>
      </w:r>
      <w:r>
        <w:t xml:space="preserve">" </w:t>
      </w:r>
      <w:r w:rsidR="00EA277F" w:rsidRPr="00694BAE">
        <w:t>в переводе с греческого означает</w:t>
      </w:r>
      <w:r>
        <w:t xml:space="preserve"> "</w:t>
      </w:r>
      <w:r w:rsidR="00EA277F" w:rsidRPr="00694BAE">
        <w:t>дар Божий, благодать</w:t>
      </w:r>
      <w:r>
        <w:t xml:space="preserve">". </w:t>
      </w:r>
      <w:r w:rsidR="00EA277F" w:rsidRPr="00694BAE">
        <w:t>Харизматический тип власти основывается на вере населения в исключительные качества политического лидера</w:t>
      </w:r>
      <w:r w:rsidRPr="00694BAE">
        <w:t xml:space="preserve">. </w:t>
      </w:r>
    </w:p>
    <w:p w:rsidR="003D291C" w:rsidRDefault="00EA277F" w:rsidP="00694BAE">
      <w:r w:rsidRPr="00694BAE">
        <w:t>У Вебера харизматический тип легитимности распространялся на власть религиозных деятелей</w:t>
      </w:r>
      <w:r w:rsidR="00694BAE">
        <w:t xml:space="preserve"> (</w:t>
      </w:r>
      <w:r w:rsidRPr="00694BAE">
        <w:t>Моисей, Давид, Магомет, Будда</w:t>
      </w:r>
      <w:r w:rsidR="00694BAE" w:rsidRPr="00694BAE">
        <w:t>),</w:t>
      </w:r>
      <w:r w:rsidRPr="00694BAE">
        <w:t xml:space="preserve"> однако в истории нередки случаи, когда и исторические деятели обожествлялись</w:t>
      </w:r>
      <w:r w:rsidR="00694BAE" w:rsidRPr="00694BAE">
        <w:t xml:space="preserve">. </w:t>
      </w:r>
    </w:p>
    <w:p w:rsidR="00694BAE" w:rsidRDefault="00EA277F" w:rsidP="00694BAE">
      <w:r w:rsidRPr="00694BAE">
        <w:t>Жрецы Амона в Ливии провозгласили Александра Македонского воплощением Бога Амона</w:t>
      </w:r>
      <w:r w:rsidR="00694BAE" w:rsidRPr="00694BAE">
        <w:t xml:space="preserve">. </w:t>
      </w:r>
      <w:r w:rsidRPr="00694BAE">
        <w:t>И в наши дни и официальная пропаганда, и народная молва склонны приписывать политическим лидерам качества на основе желаний и представлений, преобладающих у большей части народа</w:t>
      </w:r>
      <w:r w:rsidR="00694BAE" w:rsidRPr="00694BAE">
        <w:t>.</w:t>
      </w:r>
    </w:p>
    <w:p w:rsidR="003D291C" w:rsidRDefault="00EA277F" w:rsidP="00694BAE">
      <w:r w:rsidRPr="00694BAE">
        <w:t>Харизматический тип власти характеризуется абсолютной легитимностью, он преобладает в переходное время, в периоды революций, реформ, когда необходимость глубоких преобразований вызывает на авансцену политики решительных и мужественных лидеров</w:t>
      </w:r>
      <w:r w:rsidR="00694BAE" w:rsidRPr="00694BAE">
        <w:t xml:space="preserve">. </w:t>
      </w:r>
    </w:p>
    <w:p w:rsidR="00694BAE" w:rsidRDefault="00EA277F" w:rsidP="00694BAE">
      <w:r w:rsidRPr="00694BAE">
        <w:t>В современных условиях харизматическая легитимность власти сохраняется преимущественно в странах Африки, где харизма является формой организованного политического поклонения, то есть своеобразной политической религией</w:t>
      </w:r>
      <w:r w:rsidR="00694BAE" w:rsidRPr="00694BAE">
        <w:t xml:space="preserve">. </w:t>
      </w:r>
      <w:r w:rsidRPr="00694BAE">
        <w:t>Однако и в других странах легкая вуаль харизмы придает дополнительный вес политическим лидерам</w:t>
      </w:r>
      <w:r w:rsidR="00694BAE" w:rsidRPr="00694BAE">
        <w:t>.</w:t>
      </w:r>
    </w:p>
    <w:p w:rsidR="00694BAE" w:rsidRDefault="00EA277F" w:rsidP="00694BAE">
      <w:r w:rsidRPr="00694BAE">
        <w:t>Наконец, третий тип господства</w:t>
      </w:r>
      <w:r w:rsidR="00694BAE" w:rsidRPr="00694BAE">
        <w:t xml:space="preserve"> - </w:t>
      </w:r>
      <w:r w:rsidRPr="00694BAE">
        <w:t>господство на основе</w:t>
      </w:r>
      <w:r w:rsidR="00694BAE">
        <w:t xml:space="preserve"> "</w:t>
      </w:r>
      <w:r w:rsidRPr="00694BAE">
        <w:t>легальности</w:t>
      </w:r>
      <w:r w:rsidR="00694BAE">
        <w:t xml:space="preserve">", </w:t>
      </w:r>
      <w:r w:rsidRPr="00694BAE">
        <w:t>на основе веры участников политической жизни в справедливость существующих правил формирования власти, то есть господство в том виде, делает вывод Вебер, которое осуществляется в рамках современного правового государства</w:t>
      </w:r>
      <w:r w:rsidR="00694BAE" w:rsidRPr="00694BAE">
        <w:t>.</w:t>
      </w:r>
    </w:p>
    <w:p w:rsidR="003D291C" w:rsidRDefault="00EA277F" w:rsidP="00694BAE">
      <w:r w:rsidRPr="00694BAE">
        <w:t>На практике в чистом виде идеальные типы легитимности не существуют</w:t>
      </w:r>
      <w:r w:rsidR="00694BAE" w:rsidRPr="00694BAE">
        <w:t xml:space="preserve">. </w:t>
      </w:r>
      <w:r w:rsidRPr="00694BAE">
        <w:t>Они перемешаны, взаимодополняют друг друга</w:t>
      </w:r>
      <w:r w:rsidR="00694BAE" w:rsidRPr="00694BAE">
        <w:t xml:space="preserve">. </w:t>
      </w:r>
      <w:r w:rsidRPr="00694BAE">
        <w:t>В посттоталитарных странах лидеры, обладающие харизмой</w:t>
      </w:r>
      <w:r w:rsidR="00694BAE">
        <w:t xml:space="preserve"> (</w:t>
      </w:r>
      <w:r w:rsidRPr="00694BAE">
        <w:t>Вацлав Гавел</w:t>
      </w:r>
      <w:r w:rsidR="00694BAE" w:rsidRPr="00694BAE">
        <w:t xml:space="preserve"> - </w:t>
      </w:r>
      <w:r w:rsidRPr="00694BAE">
        <w:t>Чехия, Лех Валенса</w:t>
      </w:r>
      <w:r w:rsidR="00694BAE" w:rsidRPr="00694BAE">
        <w:t xml:space="preserve"> - </w:t>
      </w:r>
      <w:r w:rsidRPr="00694BAE">
        <w:t>Польша, в отдельные периоды</w:t>
      </w:r>
      <w:r w:rsidR="00694BAE" w:rsidRPr="00694BAE">
        <w:t xml:space="preserve"> - </w:t>
      </w:r>
      <w:r w:rsidRPr="00694BAE">
        <w:t>Борис Ельцин</w:t>
      </w:r>
      <w:r w:rsidR="00694BAE" w:rsidRPr="00694BAE">
        <w:t>),</w:t>
      </w:r>
      <w:r w:rsidRPr="00694BAE">
        <w:t xml:space="preserve"> могли смело прибегать к непопулярным, но необходимым мерам по преобразованию экономики</w:t>
      </w:r>
      <w:r w:rsidR="00694BAE" w:rsidRPr="00694BAE">
        <w:t xml:space="preserve">. </w:t>
      </w:r>
    </w:p>
    <w:p w:rsidR="00694BAE" w:rsidRDefault="00EA277F" w:rsidP="00694BAE">
      <w:r w:rsidRPr="00694BAE">
        <w:t>И наоборот, попытки прибегнуть к таким же мерам в странах, где население не доверяет власти, не принесли желаемого результата, натолкнувшись на явное или скрытое противодействие правительственной политике</w:t>
      </w:r>
      <w:r w:rsidR="00694BAE">
        <w:t xml:space="preserve"> (</w:t>
      </w:r>
      <w:r w:rsidRPr="00694BAE">
        <w:t>например, массовое уклонение от уплаты налогов</w:t>
      </w:r>
      <w:r w:rsidR="00694BAE" w:rsidRPr="00694BAE">
        <w:t>).</w:t>
      </w:r>
    </w:p>
    <w:p w:rsidR="003D291C" w:rsidRDefault="003A6729" w:rsidP="00694BAE">
      <w:r w:rsidRPr="00694BAE">
        <w:t>Легитимность политики не</w:t>
      </w:r>
      <w:r w:rsidR="00EA277F" w:rsidRPr="00694BAE">
        <w:t>пременна</w:t>
      </w:r>
      <w:r w:rsidR="00694BAE" w:rsidRPr="00694BAE">
        <w:t xml:space="preserve">. </w:t>
      </w:r>
      <w:r w:rsidR="00EA277F" w:rsidRPr="00694BAE">
        <w:t>Она распространяется</w:t>
      </w:r>
      <w:r w:rsidRPr="00694BAE">
        <w:t xml:space="preserve"> </w:t>
      </w:r>
      <w:r w:rsidR="00EA277F" w:rsidRPr="00694BAE">
        <w:t>на все ее аспекты и факторы</w:t>
      </w:r>
      <w:r w:rsidR="00694BAE" w:rsidRPr="00694BAE">
        <w:t xml:space="preserve"> - </w:t>
      </w:r>
      <w:r w:rsidR="00EA277F" w:rsidRPr="00694BAE">
        <w:t>власть, цели, средства, методы и</w:t>
      </w:r>
      <w:r w:rsidRPr="00694BAE">
        <w:t xml:space="preserve"> </w:t>
      </w:r>
      <w:r w:rsidR="00694BAE">
        <w:t>т.д.</w:t>
      </w:r>
      <w:r w:rsidR="00694BAE" w:rsidRPr="00694BAE">
        <w:t xml:space="preserve"> </w:t>
      </w:r>
      <w:r w:rsidRPr="00694BAE">
        <w:t>Пренебрегать легитимнос</w:t>
      </w:r>
      <w:r w:rsidR="00EA277F" w:rsidRPr="00694BAE">
        <w:t>тью может лишь до известных</w:t>
      </w:r>
      <w:r w:rsidRPr="00694BAE">
        <w:t xml:space="preserve"> пределов лишь чрезмерно уве</w:t>
      </w:r>
      <w:r w:rsidR="00EA277F" w:rsidRPr="00694BAE">
        <w:t>ренная в себе</w:t>
      </w:r>
      <w:r w:rsidR="00694BAE">
        <w:t xml:space="preserve"> (</w:t>
      </w:r>
      <w:r w:rsidR="00EA277F" w:rsidRPr="00694BAE">
        <w:t>авторитарная, тоталитарная</w:t>
      </w:r>
      <w:r w:rsidR="00694BAE" w:rsidRPr="00694BAE">
        <w:t xml:space="preserve">) </w:t>
      </w:r>
      <w:r w:rsidR="00EA277F" w:rsidRPr="00694BAE">
        <w:t>или обреченная временная власть</w:t>
      </w:r>
      <w:r w:rsidR="00694BAE" w:rsidRPr="00694BAE">
        <w:t xml:space="preserve">. </w:t>
      </w:r>
    </w:p>
    <w:p w:rsidR="00694BAE" w:rsidRDefault="00EA277F" w:rsidP="00694BAE">
      <w:r w:rsidRPr="00694BAE">
        <w:t>Власть демократического общества постоянно заботится о своей легитимности, исходя из необходимости править с согласия народа</w:t>
      </w:r>
      <w:r w:rsidR="00694BAE" w:rsidRPr="00694BAE">
        <w:t xml:space="preserve">. </w:t>
      </w:r>
      <w:r w:rsidRPr="00694BAE">
        <w:t>Однако и в демократических странах способность власти</w:t>
      </w:r>
      <w:r w:rsidR="00694BAE">
        <w:t xml:space="preserve"> "</w:t>
      </w:r>
      <w:r w:rsidRPr="00694BAE">
        <w:t>создавать и поддерживать у людей убеждение в том, что существующие политические институты являются наилучшими</w:t>
      </w:r>
      <w:r w:rsidR="00694BAE">
        <w:t>" (</w:t>
      </w:r>
      <w:r w:rsidRPr="00694BAE">
        <w:t>С</w:t>
      </w:r>
      <w:r w:rsidR="00694BAE" w:rsidRPr="00694BAE">
        <w:t xml:space="preserve">. </w:t>
      </w:r>
      <w:r w:rsidRPr="00694BAE">
        <w:t>Липсет</w:t>
      </w:r>
      <w:r w:rsidR="00694BAE" w:rsidRPr="00694BAE">
        <w:t xml:space="preserve">) </w:t>
      </w:r>
      <w:r w:rsidRPr="00694BAE">
        <w:t xml:space="preserve">не безгранична, </w:t>
      </w:r>
      <w:r w:rsidR="003D291C">
        <w:t>в</w:t>
      </w:r>
      <w:r w:rsidRPr="00694BAE">
        <w:t xml:space="preserve"> социально дифференцированном обществе есть социальные группы, не разделяющие политический курс правительства, не принимающие его ни в деталях, ни в целом</w:t>
      </w:r>
      <w:r w:rsidR="00694BAE" w:rsidRPr="00694BAE">
        <w:t>.</w:t>
      </w:r>
    </w:p>
    <w:p w:rsidR="00694BAE" w:rsidRDefault="00EA277F" w:rsidP="00694BAE">
      <w:r w:rsidRPr="00694BAE">
        <w:t>Хотя ни в одном режиме легитимность власти не бывает абсолютной, она тем полнее, чём меньше социальная дистанция между различными группами населения</w:t>
      </w:r>
      <w:r w:rsidR="00694BAE" w:rsidRPr="00694BAE">
        <w:t>.</w:t>
      </w:r>
    </w:p>
    <w:p w:rsidR="003D291C" w:rsidRDefault="00EA277F" w:rsidP="00694BAE">
      <w:r w:rsidRPr="00694BAE">
        <w:t>Легитимация власти сочетается с противоположным ей процессом делегитимации</w:t>
      </w:r>
      <w:r w:rsidR="00694BAE" w:rsidRPr="00694BAE">
        <w:t xml:space="preserve"> - </w:t>
      </w:r>
      <w:r w:rsidRPr="00694BAE">
        <w:t>утраты доверия, лишения политики и власти общественного кредита</w:t>
      </w:r>
      <w:r w:rsidR="00694BAE" w:rsidRPr="00694BAE">
        <w:t xml:space="preserve">. </w:t>
      </w:r>
    </w:p>
    <w:p w:rsidR="00694BAE" w:rsidRDefault="00EA277F" w:rsidP="00694BAE">
      <w:r w:rsidRPr="00694BAE">
        <w:t>Разочарование в идеалах, в целях, в методах их достижения, в людях, которые представляют власть и политику,</w:t>
      </w:r>
      <w:r w:rsidR="00694BAE" w:rsidRPr="00694BAE">
        <w:t xml:space="preserve"> - </w:t>
      </w:r>
      <w:r w:rsidRPr="00694BAE">
        <w:t>неотъемлемая часть политического процесса</w:t>
      </w:r>
      <w:r w:rsidR="00694BAE" w:rsidRPr="00694BAE">
        <w:t>.</w:t>
      </w:r>
    </w:p>
    <w:p w:rsidR="003D291C" w:rsidRDefault="00EA277F" w:rsidP="00694BAE">
      <w:r w:rsidRPr="00694BAE">
        <w:t>Власть утрачивает легитимность, если оказывается не в состоянии выполнить свои программные обещания, если населению приходится платить слишком высокую цену за намеченный идеал, если цель как горизонт оказывается недостижимой</w:t>
      </w:r>
      <w:r w:rsidR="00694BAE" w:rsidRPr="00694BAE">
        <w:t xml:space="preserve">. </w:t>
      </w:r>
    </w:p>
    <w:p w:rsidR="00694BAE" w:rsidRDefault="00EA277F" w:rsidP="00694BAE">
      <w:r w:rsidRPr="00694BAE">
        <w:t>Легитимность власти поэтому нуждается в постоянном подтверждении</w:t>
      </w:r>
      <w:r w:rsidR="00694BAE" w:rsidRPr="00694BAE">
        <w:t>.</w:t>
      </w:r>
    </w:p>
    <w:p w:rsidR="00694BAE" w:rsidRDefault="00EA277F" w:rsidP="00694BAE">
      <w:r w:rsidRPr="00694BAE">
        <w:t>Двойной механизм легитимации</w:t>
      </w:r>
      <w:r w:rsidR="00694BAE" w:rsidRPr="00694BAE">
        <w:t xml:space="preserve"> - </w:t>
      </w:r>
      <w:r w:rsidRPr="00694BAE">
        <w:t>делегитимации обеспечивает динамичный политический процесс</w:t>
      </w:r>
      <w:r w:rsidR="00694BAE" w:rsidRPr="00694BAE">
        <w:t>.</w:t>
      </w:r>
    </w:p>
    <w:p w:rsidR="00EA277F" w:rsidRPr="00694BAE" w:rsidRDefault="00EA277F" w:rsidP="00694BAE">
      <w:bookmarkStart w:id="0" w:name="_GoBack"/>
      <w:bookmarkEnd w:id="0"/>
    </w:p>
    <w:sectPr w:rsidR="00EA277F" w:rsidRPr="00694BAE" w:rsidSect="00694B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212" w:rsidRDefault="00631212">
      <w:r>
        <w:separator/>
      </w:r>
    </w:p>
  </w:endnote>
  <w:endnote w:type="continuationSeparator" w:id="0">
    <w:p w:rsidR="00631212" w:rsidRDefault="0063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AE" w:rsidRDefault="00694BA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AE" w:rsidRDefault="00694B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212" w:rsidRDefault="00631212">
      <w:r>
        <w:separator/>
      </w:r>
    </w:p>
  </w:footnote>
  <w:footnote w:type="continuationSeparator" w:id="0">
    <w:p w:rsidR="00631212" w:rsidRDefault="00631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AE" w:rsidRDefault="00952B7B" w:rsidP="00694BAE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94BAE" w:rsidRDefault="00694BAE" w:rsidP="00694BA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AE" w:rsidRDefault="00694B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E097D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844BCF"/>
    <w:multiLevelType w:val="singleLevel"/>
    <w:tmpl w:val="D8FE1F5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1BBF"/>
    <w:multiLevelType w:val="hybridMultilevel"/>
    <w:tmpl w:val="32B0E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9E01792"/>
    <w:multiLevelType w:val="hybridMultilevel"/>
    <w:tmpl w:val="C434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21264D5"/>
    <w:multiLevelType w:val="singleLevel"/>
    <w:tmpl w:val="25EAFE8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45823EC4"/>
    <w:multiLevelType w:val="hybridMultilevel"/>
    <w:tmpl w:val="888039BC"/>
    <w:lvl w:ilvl="0" w:tplc="6702470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0A7A66"/>
    <w:multiLevelType w:val="singleLevel"/>
    <w:tmpl w:val="D8FE1F5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4B2B0192"/>
    <w:multiLevelType w:val="hybridMultilevel"/>
    <w:tmpl w:val="BB507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48B1209"/>
    <w:multiLevelType w:val="hybridMultilevel"/>
    <w:tmpl w:val="44468C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649A36E1"/>
    <w:multiLevelType w:val="hybridMultilevel"/>
    <w:tmpl w:val="2FB23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59F5A1F"/>
    <w:multiLevelType w:val="hybridMultilevel"/>
    <w:tmpl w:val="44A6224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70BD4FD6"/>
    <w:multiLevelType w:val="hybridMultilevel"/>
    <w:tmpl w:val="373C4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1447DE0"/>
    <w:multiLevelType w:val="hybridMultilevel"/>
    <w:tmpl w:val="83F248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79BC0086"/>
    <w:multiLevelType w:val="hybridMultilevel"/>
    <w:tmpl w:val="A8F8D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8"/>
  </w:num>
  <w:num w:numId="6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4"/>
  </w:num>
  <w:num w:numId="12">
    <w:abstractNumId w:val="10"/>
  </w:num>
  <w:num w:numId="13">
    <w:abstractNumId w:val="15"/>
  </w:num>
  <w:num w:numId="14">
    <w:abstractNumId w:val="11"/>
  </w:num>
  <w:num w:numId="15">
    <w:abstractNumId w:val="4"/>
  </w:num>
  <w:num w:numId="16">
    <w:abstractNumId w:val="13"/>
  </w:num>
  <w:num w:numId="17">
    <w:abstractNumId w:val="12"/>
  </w:num>
  <w:num w:numId="18">
    <w:abstractNumId w:val="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696"/>
    <w:rsid w:val="000C0624"/>
    <w:rsid w:val="0018337C"/>
    <w:rsid w:val="003938C5"/>
    <w:rsid w:val="003A6729"/>
    <w:rsid w:val="003D291C"/>
    <w:rsid w:val="004172DB"/>
    <w:rsid w:val="00431A11"/>
    <w:rsid w:val="005A460F"/>
    <w:rsid w:val="00631212"/>
    <w:rsid w:val="00694BAE"/>
    <w:rsid w:val="00853696"/>
    <w:rsid w:val="00890E8F"/>
    <w:rsid w:val="00952B7B"/>
    <w:rsid w:val="009F5363"/>
    <w:rsid w:val="00C97459"/>
    <w:rsid w:val="00EA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6251836-E0DF-4C31-A6CD-8666DDA9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94BA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94BA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94BA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94BA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4BA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4BA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4BA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4BA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4BA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EA277F"/>
    <w:pPr>
      <w:ind w:left="720"/>
    </w:pPr>
  </w:style>
  <w:style w:type="table" w:styleId="-1">
    <w:name w:val="Table Web 1"/>
    <w:basedOn w:val="a4"/>
    <w:uiPriority w:val="99"/>
    <w:rsid w:val="00694B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694BA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94BAE"/>
    <w:rPr>
      <w:vertAlign w:val="superscript"/>
    </w:rPr>
  </w:style>
  <w:style w:type="paragraph" w:styleId="a8">
    <w:name w:val="Body Text"/>
    <w:basedOn w:val="a2"/>
    <w:link w:val="ab"/>
    <w:uiPriority w:val="99"/>
    <w:rsid w:val="00694BAE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694BA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94BAE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694B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94BA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94B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94BAE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94BA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94BA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694BA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94BA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94BAE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694BAE"/>
  </w:style>
  <w:style w:type="character" w:customStyle="1" w:styleId="af6">
    <w:name w:val="номер страницы"/>
    <w:uiPriority w:val="99"/>
    <w:rsid w:val="00694BAE"/>
    <w:rPr>
      <w:sz w:val="28"/>
      <w:szCs w:val="28"/>
    </w:rPr>
  </w:style>
  <w:style w:type="paragraph" w:styleId="af7">
    <w:name w:val="Normal (Web)"/>
    <w:basedOn w:val="a2"/>
    <w:uiPriority w:val="99"/>
    <w:rsid w:val="00694BA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94BA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94BA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94BA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4BA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4BAE"/>
    <w:pPr>
      <w:ind w:left="958"/>
    </w:pPr>
  </w:style>
  <w:style w:type="paragraph" w:styleId="23">
    <w:name w:val="Body Text Indent 2"/>
    <w:basedOn w:val="a2"/>
    <w:link w:val="24"/>
    <w:uiPriority w:val="99"/>
    <w:rsid w:val="00694BA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94BA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694BA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94BA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94BAE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4BAE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94BA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94BA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94B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94BAE"/>
    <w:rPr>
      <w:i/>
      <w:iCs/>
    </w:rPr>
  </w:style>
  <w:style w:type="paragraph" w:customStyle="1" w:styleId="afa">
    <w:name w:val="ТАБЛИЦА"/>
    <w:next w:val="a2"/>
    <w:autoRedefine/>
    <w:uiPriority w:val="99"/>
    <w:rsid w:val="00694BAE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94BAE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94BAE"/>
  </w:style>
  <w:style w:type="table" w:customStyle="1" w:styleId="15">
    <w:name w:val="Стиль таблицы1"/>
    <w:uiPriority w:val="99"/>
    <w:rsid w:val="00694BAE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94BA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94BAE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94BAE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94BAE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94BA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2014-02-23T12:36:00Z</dcterms:created>
  <dcterms:modified xsi:type="dcterms:W3CDTF">2014-02-23T12:36:00Z</dcterms:modified>
</cp:coreProperties>
</file>