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DE" w:rsidRDefault="001604DE" w:rsidP="000629C4">
      <w:pPr>
        <w:ind w:left="142" w:hanging="142"/>
        <w:rPr>
          <w:sz w:val="16"/>
          <w:szCs w:val="16"/>
        </w:rPr>
      </w:pPr>
    </w:p>
    <w:p w:rsidR="00DE7BD0" w:rsidRPr="000629C4" w:rsidRDefault="00DE7BD0" w:rsidP="000629C4">
      <w:pPr>
        <w:ind w:left="142" w:hanging="142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38"/>
        <w:gridCol w:w="4148"/>
      </w:tblGrid>
      <w:tr w:rsidR="00DE7BD0" w:rsidRPr="000629C4" w:rsidTr="000629C4">
        <w:trPr>
          <w:trHeight w:val="12564"/>
        </w:trPr>
        <w:tc>
          <w:tcPr>
            <w:tcW w:w="3738" w:type="dxa"/>
          </w:tcPr>
          <w:p w:rsidR="00887B02" w:rsidRPr="00DF6CE9" w:rsidRDefault="00887B02" w:rsidP="00887B02">
            <w:pPr>
              <w:jc w:val="both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1. Понятие страхования. Сущность риска и признаки его страхуемости. 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i/>
                <w:sz w:val="16"/>
                <w:szCs w:val="16"/>
                <w:u w:val="single"/>
              </w:rPr>
              <w:t>Страх-е возникло и развивалось</w:t>
            </w:r>
            <w:r w:rsidRPr="00DF6CE9">
              <w:rPr>
                <w:sz w:val="16"/>
                <w:szCs w:val="16"/>
              </w:rPr>
              <w:t xml:space="preserve">, имея своим конечным назначением удовлетворение разнообразных потребностей ч-ка ч-з систему страх. Защиты от случ. опасностей. Оно представляет всем хозяйст-щим субъектам и членам общ-ва гарантии в возмещении ущерба. </w:t>
            </w:r>
          </w:p>
          <w:p w:rsidR="00887B02" w:rsidRPr="00DF6CE9" w:rsidRDefault="00887B02" w:rsidP="00887B02">
            <w:pPr>
              <w:jc w:val="both"/>
              <w:rPr>
                <w:b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С.-это способ возмещения убытков, которые потерпело физ или юр лицо, посредством их распределения между многими лицами. Это эк-ая категория , система эк-их отношений, которые включают совокупность форм и методов формирования целевых фондов ден.средств и их использование на возмещение ущерба, обусловленного различными непредвиденными явлениями (рисками).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Страховой риск</w:t>
            </w:r>
            <w:r w:rsidRPr="00DF6CE9">
              <w:rPr>
                <w:sz w:val="16"/>
                <w:szCs w:val="16"/>
              </w:rPr>
              <w:t xml:space="preserve"> – это тот, который может быть оценен с точки зрения вероятности наступления страхового случая и количественных размеров страхового ущерба. 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Основные критерии, которые позволяют считать риск страховым, сводятся к следующим: </w:t>
            </w:r>
            <w:r w:rsidRPr="00DF6CE9">
              <w:rPr>
                <w:sz w:val="16"/>
                <w:szCs w:val="16"/>
              </w:rPr>
              <w:t xml:space="preserve">1) Риск, который включается в объем ответственности страховщика должен быть возможным; 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2) Риск должен носить случайный характер, при этом всем сторонам, участвующим в договоре страхования, заранее неизвестны конкретное время страхового случая  и возможный размер причиненного ущерба; 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3) Случайность проявления данного риска следует соотносить с массой однородных объектов. Данные статистики позволяют судить о закономерности проявления риска; 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4) Наступление страхового случая, выраженное в реализации риска не должно быть связано с волеизъявлением страхователя или иного заинтересованного лица. Нельзя принимать на страхование риски связанные с умыслом страхователя (спекулятивные риски); 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5) Факт наступления страхового случая не известен во времени и пространстве; </w:t>
            </w:r>
          </w:p>
          <w:p w:rsidR="00887B02" w:rsidRPr="00887B02" w:rsidRDefault="00887B02" w:rsidP="00887B02">
            <w:pPr>
              <w:pStyle w:val="aa"/>
              <w:ind w:left="0"/>
              <w:rPr>
                <w:sz w:val="16"/>
                <w:szCs w:val="16"/>
                <w:lang w:val="en-US"/>
              </w:rPr>
            </w:pPr>
            <w:r w:rsidRPr="00887B02">
              <w:rPr>
                <w:sz w:val="16"/>
                <w:szCs w:val="16"/>
              </w:rPr>
              <w:t>6) Страховое событие не должно иметь размеры катастрофического бедствия, то есть охватывать массу объектов в рамках крупной страховой совокупности, причиняя массовый ущерб; 7) Вредоностные последствия реализации риска необходимо объективно измерить и оценить. Масштабы вредоностных последствий должны быть достаточно крупными и затрагивать интересы страхователя (страховые интересы). Риски, которые не обладают указанными признаками, не могут считаться страховыми, следовательно, не включаются в сферу страховых обязательств.</w:t>
            </w:r>
          </w:p>
          <w:p w:rsidR="00DE7BD0" w:rsidRPr="000629C4" w:rsidRDefault="00DE7BD0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tabs>
                <w:tab w:val="left" w:pos="180"/>
              </w:tabs>
              <w:rPr>
                <w:color w:val="000000"/>
                <w:spacing w:val="-11"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2. Основные условия страх-ия домашнего имущ-ва гр-ан. Взаимоотношения сторон при наступлении страх. случая.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При 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страховании дом им-ва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в 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>страх случай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входят затопление помещения вследствие проникновения воды</w:t>
            </w:r>
            <w:r w:rsidRPr="00DF6CE9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из соседних помещений, похищение имущества и его уничтожение или повреждение, связанное с похищением или попыткой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похищения.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  <w:u w:val="single"/>
              </w:rPr>
              <w:t>Объекты</w:t>
            </w:r>
            <w:r w:rsidRPr="00DF6CE9">
              <w:rPr>
                <w:sz w:val="16"/>
                <w:szCs w:val="16"/>
              </w:rPr>
              <w:t xml:space="preserve"> – предм домаш обстанов, обихода и потреб-лен, использ в личн хоз-ве и предназнач д/удовлетворен бытов и культурно треб-тей этой семьи. </w:t>
            </w:r>
            <w:r w:rsidRPr="00DF6CE9">
              <w:rPr>
                <w:sz w:val="16"/>
                <w:szCs w:val="16"/>
                <w:u w:val="single"/>
              </w:rPr>
              <w:t>Предм домаш</w:t>
            </w:r>
            <w:r w:rsidRPr="00DF6CE9">
              <w:rPr>
                <w:sz w:val="16"/>
                <w:szCs w:val="16"/>
              </w:rPr>
              <w:t xml:space="preserve"> обстанов мог быть застрах на ус-ях общ или спец дог. </w:t>
            </w:r>
            <w:r w:rsidRPr="00DF6CE9">
              <w:rPr>
                <w:sz w:val="16"/>
                <w:szCs w:val="16"/>
                <w:u w:val="single"/>
              </w:rPr>
              <w:t>Издел из драг мет</w:t>
            </w:r>
            <w:r w:rsidRPr="00DF6CE9">
              <w:rPr>
                <w:sz w:val="16"/>
                <w:szCs w:val="16"/>
              </w:rPr>
              <w:t xml:space="preserve">, полудраг, поделочн камней, карти-ны, уникаль антикварн предм если имеется док-т об оценке их ст-ти приним на С по спец.дог. </w:t>
            </w:r>
            <w:r w:rsidRPr="00DF6CE9">
              <w:rPr>
                <w:sz w:val="16"/>
                <w:szCs w:val="16"/>
                <w:u w:val="single"/>
              </w:rPr>
              <w:t>По такому же дог приним на С</w:t>
            </w:r>
            <w:r w:rsidRPr="00DF6CE9">
              <w:rPr>
                <w:sz w:val="16"/>
                <w:szCs w:val="16"/>
              </w:rPr>
              <w:t xml:space="preserve"> – зап.части, детали принадлеж к транс ср-вам и хранящ в индивид гараже, строй матер находя-щиеся в личн хоз-ве на дачн, садов участ. </w:t>
            </w:r>
            <w:r w:rsidRPr="00DF6CE9">
              <w:rPr>
                <w:sz w:val="16"/>
                <w:szCs w:val="16"/>
                <w:u w:val="single"/>
              </w:rPr>
              <w:t>Не приним</w:t>
            </w:r>
            <w:r w:rsidRPr="00DF6CE9">
              <w:rPr>
                <w:sz w:val="16"/>
                <w:szCs w:val="16"/>
              </w:rPr>
              <w:t xml:space="preserve"> – деньги, цен.бум, фото, док-ты и рукописи. Предм до-маш имущ счит застрах по постоян месту жит-ва страх-ля. Имущ находящ на даче, в лет домике, а также предм гр-н находящ на отдыхе или командиров не счит заст-рахов по дог заключен по месту жит-ва, они страх по отдель догов. </w:t>
            </w:r>
            <w:r w:rsidRPr="00DF6CE9">
              <w:rPr>
                <w:sz w:val="16"/>
                <w:szCs w:val="16"/>
                <w:u w:val="single"/>
              </w:rPr>
              <w:t>Объем страх ответ-ти охват</w:t>
            </w:r>
            <w:r w:rsidRPr="00DF6CE9">
              <w:rPr>
                <w:sz w:val="16"/>
                <w:szCs w:val="16"/>
              </w:rPr>
              <w:t xml:space="preserve"> случ уничтож и поврежд имущ в рез-те стих.бедст и несчаст случ, противоправн действ др.лиц связ с порчей имущ. </w:t>
            </w:r>
            <w:r w:rsidRPr="00DF6CE9">
              <w:rPr>
                <w:b/>
                <w:sz w:val="16"/>
                <w:szCs w:val="16"/>
                <w:u w:val="single"/>
              </w:rPr>
              <w:t>Не во-змещ убытки</w:t>
            </w:r>
            <w:r w:rsidRPr="00DF6CE9">
              <w:rPr>
                <w:sz w:val="16"/>
                <w:szCs w:val="16"/>
              </w:rPr>
              <w:t xml:space="preserve"> – при гибели/поврежд имущ возникш при воен действ и их последств, терористич актах, забастов, ареста имущ по распоряж власт.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Варианты</w:t>
            </w:r>
            <w:r w:rsidRPr="00DF6CE9">
              <w:rPr>
                <w:sz w:val="16"/>
                <w:szCs w:val="16"/>
              </w:rPr>
              <w:t xml:space="preserve">: 1)по полн пакету рисков – по люб причнине 2)от поврежд огнем независ от прич вызвавш возгоран 3)от поврежд водой в рез-те несчаст случ, стих.бедст 4)на случ похищен имущ, причинен ущерба от поврежден в след противо-правн действ др.лиц. В дог С всего имущ по пост месту жит-ва мож застрах предм без разбивки на групы от всех страх случ. Если страх сума высока целесообраз устан страх.суму с разбивкой. </w:t>
            </w:r>
            <w:r w:rsidRPr="00DF6CE9">
              <w:rPr>
                <w:sz w:val="16"/>
                <w:szCs w:val="16"/>
                <w:u w:val="single"/>
              </w:rPr>
              <w:t>Страхсума</w:t>
            </w:r>
            <w:r w:rsidRPr="00DF6CE9">
              <w:rPr>
                <w:sz w:val="16"/>
                <w:szCs w:val="16"/>
              </w:rPr>
              <w:t xml:space="preserve"> устан по же-лан страх-лей в предел действит ст-ти на день заключ дог С. </w:t>
            </w:r>
            <w:r w:rsidRPr="00DF6CE9">
              <w:rPr>
                <w:sz w:val="16"/>
                <w:szCs w:val="16"/>
                <w:u w:val="single"/>
              </w:rPr>
              <w:t>Дог С заключ</w:t>
            </w:r>
            <w:r w:rsidRPr="00DF6CE9">
              <w:rPr>
                <w:sz w:val="16"/>
                <w:szCs w:val="16"/>
              </w:rPr>
              <w:t xml:space="preserve"> на основан заявлен с осмотром или без осмотра имущ в завис от вида дог и размера страх сумы. </w:t>
            </w:r>
            <w:r w:rsidRPr="00DF6CE9">
              <w:rPr>
                <w:sz w:val="16"/>
                <w:szCs w:val="16"/>
                <w:u w:val="single"/>
              </w:rPr>
              <w:t>По спец.дог</w:t>
            </w:r>
            <w:r w:rsidRPr="00DF6CE9">
              <w:rPr>
                <w:sz w:val="16"/>
                <w:szCs w:val="16"/>
              </w:rPr>
              <w:t xml:space="preserve"> производ осмотр предм и составл опись. </w:t>
            </w:r>
            <w:r w:rsidRPr="00DF6CE9">
              <w:rPr>
                <w:sz w:val="16"/>
                <w:szCs w:val="16"/>
                <w:u w:val="single"/>
              </w:rPr>
              <w:t>Дог заключ на 1г</w:t>
            </w:r>
            <w:r w:rsidRPr="00DF6CE9">
              <w:rPr>
                <w:sz w:val="16"/>
                <w:szCs w:val="16"/>
              </w:rPr>
              <w:t xml:space="preserve">, ступ в силу на след день после уплаты страх.взноса. </w:t>
            </w:r>
            <w:r w:rsidRPr="00DF6CE9">
              <w:rPr>
                <w:sz w:val="16"/>
                <w:szCs w:val="16"/>
                <w:u w:val="single"/>
              </w:rPr>
              <w:t>При наступ страх.случ</w:t>
            </w:r>
            <w:r w:rsidRPr="00DF6CE9">
              <w:rPr>
                <w:sz w:val="16"/>
                <w:szCs w:val="16"/>
              </w:rPr>
              <w:t xml:space="preserve"> страх-ль долж в суточн срок заявить об этом страховщ. Страх-ль составл перечень поврежд имущ и предъявл его страховщику, котор составл акт. </w:t>
            </w:r>
            <w:r w:rsidRPr="00DF6CE9">
              <w:rPr>
                <w:sz w:val="16"/>
                <w:szCs w:val="16"/>
                <w:u w:val="single"/>
              </w:rPr>
              <w:t>Размер ущерба опред</w:t>
            </w:r>
            <w:r w:rsidRPr="00DF6CE9">
              <w:rPr>
                <w:sz w:val="16"/>
                <w:szCs w:val="16"/>
              </w:rPr>
              <w:t xml:space="preserve"> на ос-нован акта. </w:t>
            </w:r>
            <w:r w:rsidRPr="00DF6CE9">
              <w:rPr>
                <w:sz w:val="16"/>
                <w:szCs w:val="16"/>
                <w:u w:val="single"/>
              </w:rPr>
              <w:t>Опред ущерба</w:t>
            </w:r>
            <w:r w:rsidRPr="00DF6CE9">
              <w:rPr>
                <w:sz w:val="16"/>
                <w:szCs w:val="16"/>
              </w:rPr>
              <w:t xml:space="preserve"> производ по кажд предм от-дель, за исключ полн уничтожен. </w:t>
            </w:r>
          </w:p>
          <w:p w:rsidR="00887B02" w:rsidRPr="00887B02" w:rsidRDefault="00887B02" w:rsidP="00887B02">
            <w:pPr>
              <w:pStyle w:val="aa"/>
              <w:ind w:left="0"/>
              <w:rPr>
                <w:sz w:val="16"/>
                <w:szCs w:val="16"/>
                <w:lang w:val="en-US"/>
              </w:rPr>
            </w:pPr>
            <w:r w:rsidRPr="00887B02">
              <w:rPr>
                <w:sz w:val="16"/>
                <w:szCs w:val="16"/>
                <w:u w:val="single"/>
              </w:rPr>
              <w:t>При этом предм признает</w:t>
            </w:r>
            <w:r w:rsidRPr="00887B02">
              <w:rPr>
                <w:sz w:val="16"/>
                <w:szCs w:val="16"/>
              </w:rPr>
              <w:t>: 1)</w:t>
            </w:r>
            <w:r w:rsidRPr="00887B02">
              <w:rPr>
                <w:sz w:val="16"/>
                <w:szCs w:val="16"/>
                <w:u w:val="single"/>
              </w:rPr>
              <w:t>уничтожен</w:t>
            </w:r>
            <w:r w:rsidRPr="00887B02">
              <w:rPr>
                <w:sz w:val="16"/>
                <w:szCs w:val="16"/>
              </w:rPr>
              <w:t xml:space="preserve"> – полност утрат свои кач-ва и цен-ть и не мож быть привед в годное состоян 2)</w:t>
            </w:r>
            <w:r w:rsidRPr="00887B02">
              <w:rPr>
                <w:sz w:val="16"/>
                <w:szCs w:val="16"/>
                <w:u w:val="single"/>
              </w:rPr>
              <w:t>поврежден</w:t>
            </w:r>
            <w:r w:rsidRPr="00887B02">
              <w:rPr>
                <w:sz w:val="16"/>
                <w:szCs w:val="16"/>
              </w:rPr>
              <w:t xml:space="preserve"> – если кач-ва ухудш, но он мож быть использ по назнач. Степнь потери кач-в и ценности показ в % к его ст-ти. </w:t>
            </w:r>
            <w:r w:rsidRPr="00887B02">
              <w:rPr>
                <w:sz w:val="16"/>
                <w:szCs w:val="16"/>
                <w:u w:val="single"/>
              </w:rPr>
              <w:t>При уничтож</w:t>
            </w:r>
            <w:r w:rsidRPr="00887B02">
              <w:rPr>
                <w:sz w:val="16"/>
                <w:szCs w:val="16"/>
              </w:rPr>
              <w:t xml:space="preserve"> или краже имущ ущерб опред исходя из ст-ти предмет в новом состоян на мом страх.случ, умень-шен на износ. </w:t>
            </w:r>
            <w:r w:rsidRPr="00887B02">
              <w:rPr>
                <w:sz w:val="16"/>
                <w:szCs w:val="16"/>
                <w:u w:val="single"/>
              </w:rPr>
              <w:t>При поврежд</w:t>
            </w:r>
            <w:r w:rsidRPr="00887B02">
              <w:rPr>
                <w:sz w:val="16"/>
                <w:szCs w:val="16"/>
              </w:rPr>
              <w:t xml:space="preserve"> имущ д/опред размера уще-рба действит ст-ть уменьш на % его обесценен. </w:t>
            </w:r>
            <w:r w:rsidRPr="00887B02">
              <w:rPr>
                <w:sz w:val="16"/>
                <w:szCs w:val="16"/>
                <w:u w:val="single"/>
              </w:rPr>
              <w:t>При опред ущерба учит</w:t>
            </w:r>
            <w:r w:rsidRPr="00887B02">
              <w:rPr>
                <w:sz w:val="16"/>
                <w:szCs w:val="16"/>
              </w:rPr>
              <w:t xml:space="preserve"> расх по спасан и приведен в пор-к предм имущ. Страх.возмещ выплачив в 3 дня.</w:t>
            </w:r>
          </w:p>
          <w:p w:rsidR="00673C0F" w:rsidRPr="000629C4" w:rsidRDefault="00673C0F" w:rsidP="000629C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jc w:val="both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3. Экономическая категория страхования, ее признаки. Ф-ции страхования. </w:t>
            </w:r>
          </w:p>
          <w:p w:rsidR="00887B02" w:rsidRPr="00DF6CE9" w:rsidRDefault="00887B02" w:rsidP="00887B02">
            <w:pPr>
              <w:ind w:firstLine="454"/>
              <w:jc w:val="both"/>
              <w:rPr>
                <w:sz w:val="16"/>
                <w:szCs w:val="16"/>
              </w:rPr>
            </w:pPr>
            <w:r w:rsidRPr="00DF6CE9">
              <w:rPr>
                <w:i/>
                <w:iCs/>
                <w:sz w:val="16"/>
                <w:szCs w:val="16"/>
                <w:u w:val="single"/>
              </w:rPr>
              <w:t xml:space="preserve">Страх-ее как эк. категория – </w:t>
            </w:r>
            <w:r w:rsidRPr="00DF6CE9">
              <w:rPr>
                <w:sz w:val="16"/>
                <w:szCs w:val="16"/>
              </w:rPr>
              <w:t>это сов-ть эк-их отношений, возникающих между участниками страх-ия в процессе формирования и распределения страхового фонда между участниками по мере наступления страховых случаев. или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Как экон категория </w:t>
            </w:r>
            <w:r w:rsidRPr="00DF6CE9">
              <w:rPr>
                <w:b/>
                <w:sz w:val="16"/>
                <w:szCs w:val="16"/>
              </w:rPr>
              <w:t xml:space="preserve">С </w:t>
            </w:r>
            <w:r w:rsidRPr="00DF6CE9">
              <w:rPr>
                <w:sz w:val="16"/>
                <w:szCs w:val="16"/>
              </w:rPr>
              <w:t xml:space="preserve">– сист экон отнош, включающ со-вокупн форм и метод формирован целевых фондов ден ср-в и их использ на возмещен ущерба при различн не-предвиден неблагопр явлен, на оказан помощи гр-нам при наступлен опред событ в их жизни. </w:t>
            </w:r>
          </w:p>
          <w:p w:rsidR="00887B02" w:rsidRPr="00DF6CE9" w:rsidRDefault="00887B02" w:rsidP="00887B02">
            <w:pPr>
              <w:jc w:val="both"/>
              <w:rPr>
                <w:b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Эк.категор С хар-ют след </w:t>
            </w:r>
            <w:r w:rsidRPr="00DF6CE9">
              <w:rPr>
                <w:b/>
                <w:sz w:val="16"/>
                <w:szCs w:val="16"/>
              </w:rPr>
              <w:t>признаки: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1)наличие перераспределит от-ношен; 2)наличие страх.риска и критерия его оценки; 3)формирован страх.сообщ-ва из числа страхователей (те кто страхуется) и страховщиков (страх орг-ции) ;4)солидарная ответ-ть всех страхователей за ущерб 5)замкнутая раскладка ущерба; 6)перераспред ущерба в прост-ве и времени ;7)возвратность страх платежей </w:t>
            </w:r>
          </w:p>
          <w:p w:rsidR="00887B02" w:rsidRPr="00DF6CE9" w:rsidRDefault="00887B02" w:rsidP="00887B02">
            <w:pPr>
              <w:jc w:val="both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8)самоокупаем-ть страх деят-ти.</w:t>
            </w:r>
          </w:p>
          <w:p w:rsidR="00887B02" w:rsidRPr="00DF6CE9" w:rsidRDefault="00887B02" w:rsidP="00887B02">
            <w:pPr>
              <w:ind w:left="-51" w:right="-52" w:firstLine="57"/>
              <w:jc w:val="both"/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Функции </w:t>
            </w:r>
            <w:r w:rsidRPr="00DF6CE9">
              <w:rPr>
                <w:sz w:val="16"/>
                <w:szCs w:val="16"/>
              </w:rPr>
              <w:t>С.:</w:t>
            </w:r>
          </w:p>
          <w:p w:rsidR="00887B02" w:rsidRPr="00DF6CE9" w:rsidRDefault="00887B02" w:rsidP="00887B02">
            <w:pPr>
              <w:ind w:left="-51" w:right="-52" w:firstLine="57"/>
              <w:jc w:val="both"/>
              <w:rPr>
                <w:noProof/>
                <w:sz w:val="16"/>
                <w:szCs w:val="16"/>
              </w:rPr>
            </w:pPr>
            <w:r w:rsidRPr="00DF6CE9">
              <w:rPr>
                <w:b/>
                <w:noProof/>
                <w:sz w:val="16"/>
                <w:szCs w:val="16"/>
              </w:rPr>
              <w:t>1.</w:t>
            </w:r>
            <w:r w:rsidRPr="00DF6CE9">
              <w:rPr>
                <w:noProof/>
                <w:sz w:val="16"/>
                <w:szCs w:val="16"/>
                <w:u w:val="single"/>
              </w:rPr>
              <w:t>Формирован</w:t>
            </w:r>
            <w:r w:rsidRPr="00DF6CE9">
              <w:rPr>
                <w:noProof/>
                <w:sz w:val="16"/>
                <w:szCs w:val="16"/>
              </w:rPr>
              <w:t xml:space="preserve"> специализир страх фонда денеж ср-тв (как в обязат, так и в добровольн порядке) как платы за риски, котор берут на свою ответ-ть стах комп. </w:t>
            </w:r>
            <w:r w:rsidRPr="00DF6CE9">
              <w:rPr>
                <w:noProof/>
                <w:sz w:val="16"/>
                <w:szCs w:val="16"/>
                <w:u w:val="single"/>
              </w:rPr>
              <w:t>Эта ф-ция реализ-ся в</w:t>
            </w:r>
            <w:r w:rsidRPr="00DF6CE9">
              <w:rPr>
                <w:noProof/>
                <w:sz w:val="16"/>
                <w:szCs w:val="16"/>
              </w:rPr>
              <w:t xml:space="preserve"> сист запасных и резервн фондов, обес-печивающ стабил-ть, гарантию выплат и возмещ. </w:t>
            </w:r>
            <w:r w:rsidRPr="00DF6CE9">
              <w:rPr>
                <w:b/>
                <w:noProof/>
                <w:sz w:val="16"/>
                <w:szCs w:val="16"/>
              </w:rPr>
              <w:t>Н</w:t>
            </w:r>
            <w:r w:rsidRPr="00DF6CE9">
              <w:rPr>
                <w:noProof/>
                <w:sz w:val="16"/>
                <w:szCs w:val="16"/>
              </w:rPr>
              <w:t xml:space="preserve">: при имущ страх через эту ф-цию не только решает про-блема возмещен ст-ти пострадавш имущ-ва в пределах страх ∑ и ус-ий, оговорен страх Д, но и создаются ус-я д/материальн возмещен части или полной ст-ти постра-давш имущ-ва. </w:t>
            </w:r>
          </w:p>
          <w:p w:rsidR="00887B02" w:rsidRPr="00DF6CE9" w:rsidRDefault="00887B02" w:rsidP="00887B02">
            <w:pPr>
              <w:ind w:left="-51" w:right="-52" w:firstLine="57"/>
              <w:jc w:val="both"/>
              <w:rPr>
                <w:noProof/>
                <w:sz w:val="16"/>
                <w:szCs w:val="16"/>
              </w:rPr>
            </w:pPr>
            <w:r w:rsidRPr="00DF6CE9">
              <w:rPr>
                <w:b/>
                <w:noProof/>
                <w:sz w:val="16"/>
                <w:szCs w:val="16"/>
              </w:rPr>
              <w:t>2.</w:t>
            </w:r>
            <w:r w:rsidRPr="00DF6CE9">
              <w:rPr>
                <w:noProof/>
                <w:sz w:val="16"/>
                <w:szCs w:val="16"/>
                <w:u w:val="single"/>
              </w:rPr>
              <w:t xml:space="preserve">Возмещение </w:t>
            </w:r>
            <w:r w:rsidRPr="00DF6CE9">
              <w:rPr>
                <w:noProof/>
                <w:sz w:val="16"/>
                <w:szCs w:val="16"/>
              </w:rPr>
              <w:t xml:space="preserve">ущерба и личное матери-аль обеспечен гр-н. Право на возмещен ущерба в имущ-ве имеют ФЛ и ЮЛ, котор явл участ-ми формир-я страх фонда, в рамках имеющихся дог имущ страх-я. Пор-к возмещен ущерба опред-ся страх комп исходя из ус-ий страх Д и регулир гос-вом (лицензир страх деят-ти - Департам страх надзора МФ РФ). </w:t>
            </w:r>
          </w:p>
          <w:p w:rsidR="00B62782" w:rsidRPr="000629C4" w:rsidRDefault="00887B02" w:rsidP="00887B02">
            <w:pPr>
              <w:jc w:val="both"/>
              <w:rPr>
                <w:b/>
                <w:sz w:val="16"/>
                <w:szCs w:val="16"/>
              </w:rPr>
            </w:pPr>
            <w:r w:rsidRPr="00DF6CE9">
              <w:rPr>
                <w:b/>
                <w:noProof/>
                <w:sz w:val="16"/>
                <w:szCs w:val="16"/>
              </w:rPr>
              <w:t>3.</w:t>
            </w:r>
            <w:r w:rsidRPr="00DF6CE9">
              <w:rPr>
                <w:noProof/>
                <w:sz w:val="16"/>
                <w:szCs w:val="16"/>
                <w:u w:val="single"/>
              </w:rPr>
              <w:t>Предупрежден</w:t>
            </w:r>
            <w:r w:rsidRPr="00DF6CE9">
              <w:rPr>
                <w:noProof/>
                <w:sz w:val="16"/>
                <w:szCs w:val="16"/>
              </w:rPr>
              <w:t xml:space="preserve"> страх случая и </w:t>
            </w:r>
            <w:r w:rsidRPr="00DF6CE9">
              <w:rPr>
                <w:noProof/>
                <w:sz w:val="16"/>
                <w:szCs w:val="16"/>
                <w:lang w:val="en-US"/>
              </w:rPr>
              <w:t>min</w:t>
            </w:r>
            <w:r w:rsidRPr="00DF6CE9">
              <w:rPr>
                <w:noProof/>
                <w:sz w:val="16"/>
                <w:szCs w:val="16"/>
              </w:rPr>
              <w:t xml:space="preserve">-зация ущерба предполаг широкий комплекс мер: финансир мероприятий по недопущению /уменьшен негатив последств несчаст случаев, стих бедств, правовое воздейств на страх-ля, закрепленое в ус-ях заключ страх Д и направленое на его бережное отношение к застрах имущ-ву. Меры страховщика по предупреждению страх случая и </w:t>
            </w:r>
            <w:r w:rsidRPr="00DF6CE9">
              <w:rPr>
                <w:noProof/>
                <w:sz w:val="16"/>
                <w:szCs w:val="16"/>
                <w:lang w:val="en-US"/>
              </w:rPr>
              <w:t>min</w:t>
            </w:r>
            <w:r w:rsidRPr="00DF6CE9">
              <w:rPr>
                <w:noProof/>
                <w:sz w:val="16"/>
                <w:szCs w:val="16"/>
              </w:rPr>
              <w:t xml:space="preserve">-зации ущерба за счет образов-ия спец денеж фонда предупредительн мероприятий назыв-ся </w:t>
            </w:r>
            <w:r w:rsidRPr="00DF6CE9">
              <w:rPr>
                <w:b/>
                <w:noProof/>
                <w:sz w:val="16"/>
                <w:szCs w:val="16"/>
              </w:rPr>
              <w:t xml:space="preserve">превенцией. </w:t>
            </w:r>
            <w:r w:rsidRPr="00DF6CE9">
              <w:rPr>
                <w:noProof/>
                <w:sz w:val="16"/>
                <w:szCs w:val="16"/>
              </w:rPr>
              <w:t xml:space="preserve"> </w:t>
            </w:r>
            <w:r w:rsidRPr="00DF6CE9">
              <w:rPr>
                <w:sz w:val="16"/>
                <w:szCs w:val="16"/>
              </w:rPr>
              <w:t>Страховщ расхо-дует опред денеж ср-ва на предупрежден ущерба (фи-нансир противопожарн мероприят - приобретен огне-туш, размещен спец датчиков контроля), что позволяет ему добиться сущ-ной экономии денеж ср-в на выплату срах возмещен, поскольку даными мерами снижается вероят-ть возникновен страх случая. Источ-ком фор-мир-я фонда превентивных мероприят служат отчисле-ния от страх платежей</w:t>
            </w:r>
          </w:p>
        </w:tc>
      </w:tr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4.Основные условия страхования жилых и др. строений граждан.</w:t>
            </w:r>
          </w:p>
          <w:p w:rsidR="00887B02" w:rsidRPr="00887B02" w:rsidRDefault="00887B02" w:rsidP="00887B02">
            <w:pPr>
              <w:pStyle w:val="aa"/>
              <w:ind w:left="0"/>
              <w:rPr>
                <w:sz w:val="16"/>
                <w:szCs w:val="16"/>
                <w:lang w:val="en-US"/>
              </w:rPr>
            </w:pPr>
            <w:r w:rsidRPr="00887B02">
              <w:rPr>
                <w:sz w:val="16"/>
                <w:szCs w:val="16"/>
              </w:rPr>
              <w:t xml:space="preserve"> Условия: </w:t>
            </w:r>
            <w:r w:rsidRPr="00887B02">
              <w:rPr>
                <w:b/>
                <w:sz w:val="16"/>
                <w:szCs w:val="16"/>
              </w:rPr>
              <w:t>1.</w:t>
            </w:r>
            <w:r w:rsidRPr="00887B02">
              <w:rPr>
                <w:sz w:val="16"/>
                <w:szCs w:val="16"/>
              </w:rPr>
              <w:t xml:space="preserve">строения, должны быть расположенных на территории Российской Федерации, договора страхования заключ.с гражданами Российской Федерации, постоянно проживающими в РФ иностранными гражданами и лицами без гражданства. </w:t>
            </w:r>
            <w:r w:rsidRPr="00887B02">
              <w:rPr>
                <w:b/>
                <w:sz w:val="16"/>
                <w:szCs w:val="16"/>
              </w:rPr>
              <w:t>2.</w:t>
            </w:r>
            <w:r w:rsidRPr="00887B02">
              <w:rPr>
                <w:sz w:val="16"/>
                <w:szCs w:val="16"/>
              </w:rPr>
              <w:t xml:space="preserve">По добровольному страхованию могут быть застрахованы находящиеся в личной собственности страхователя строения (жилые дома, садовые домики, мансарды, веранды, террасы, балконы, беседки, летние кухни, бани, сараи, гаражи и др. строения), поставленные на постоянное место и имеющие стены и крышу. </w:t>
            </w:r>
            <w:r w:rsidRPr="00887B02">
              <w:rPr>
                <w:b/>
                <w:sz w:val="16"/>
                <w:szCs w:val="16"/>
              </w:rPr>
              <w:t>3.</w:t>
            </w:r>
            <w:r w:rsidRPr="00887B02">
              <w:rPr>
                <w:sz w:val="16"/>
                <w:szCs w:val="16"/>
              </w:rPr>
              <w:t xml:space="preserve">На страхование принимаются строения по договорной цене вне зависимости наличия у страхователя договора по обязательному страхованию строения. </w:t>
            </w:r>
            <w:r w:rsidRPr="00887B02">
              <w:rPr>
                <w:b/>
                <w:sz w:val="16"/>
                <w:szCs w:val="16"/>
              </w:rPr>
              <w:t>3.</w:t>
            </w:r>
            <w:r w:rsidRPr="00887B02">
              <w:rPr>
                <w:sz w:val="16"/>
                <w:szCs w:val="16"/>
              </w:rPr>
              <w:t xml:space="preserve">Не могут быть застрахованы по добровольному страхованию: </w:t>
            </w:r>
            <w:r w:rsidRPr="00887B02">
              <w:rPr>
                <w:b/>
                <w:sz w:val="16"/>
                <w:szCs w:val="16"/>
              </w:rPr>
              <w:t>а)</w:t>
            </w:r>
            <w:r w:rsidRPr="00887B02">
              <w:rPr>
                <w:sz w:val="16"/>
                <w:szCs w:val="16"/>
              </w:rPr>
              <w:t xml:space="preserve">аварийные строения, проживание в которых запрещено (а также строения подлежащие сносу); </w:t>
            </w:r>
            <w:r w:rsidRPr="00887B02">
              <w:rPr>
                <w:b/>
                <w:sz w:val="16"/>
                <w:szCs w:val="16"/>
              </w:rPr>
              <w:t>б)</w:t>
            </w:r>
            <w:r w:rsidRPr="00887B02">
              <w:rPr>
                <w:sz w:val="16"/>
                <w:szCs w:val="16"/>
              </w:rPr>
              <w:t xml:space="preserve">строения, находящиеся в зоне, которой угрожают обвалы, оползни, наводнения или другие стихийные бедствия, с момента объявления в установленном порядке о такой угрозе или составления компетентными органами (органами гидрометеослужбы и др.) соответствующего документа (акт заключения и т.п.), подтверждающего факт угрозы. </w:t>
            </w:r>
            <w:r w:rsidRPr="00887B02">
              <w:rPr>
                <w:b/>
                <w:sz w:val="16"/>
                <w:szCs w:val="16"/>
              </w:rPr>
              <w:t>4.</w:t>
            </w:r>
            <w:r w:rsidRPr="00887B02">
              <w:rPr>
                <w:sz w:val="16"/>
                <w:szCs w:val="16"/>
              </w:rPr>
              <w:t xml:space="preserve">При заключении договора страхования строения страхователь имеет право выбрать наиболее вероятные страховые события. </w:t>
            </w:r>
            <w:r w:rsidRPr="00887B02">
              <w:rPr>
                <w:sz w:val="16"/>
                <w:szCs w:val="16"/>
              </w:rPr>
              <w:br/>
              <w:t xml:space="preserve">На территории РФ страхование строений проводится на случай: </w:t>
            </w:r>
            <w:r w:rsidRPr="00887B02">
              <w:rPr>
                <w:b/>
                <w:sz w:val="16"/>
                <w:szCs w:val="16"/>
              </w:rPr>
              <w:t>1.</w:t>
            </w:r>
            <w:r w:rsidRPr="00887B02">
              <w:rPr>
                <w:sz w:val="16"/>
                <w:szCs w:val="16"/>
              </w:rPr>
              <w:t xml:space="preserve">пожар (от любой причины), взрыв, а также, когда для прекращения распространения пожара было необходимо разобрать строения или перенести их на другое место; </w:t>
            </w:r>
            <w:r w:rsidRPr="00887B02">
              <w:rPr>
                <w:b/>
                <w:sz w:val="16"/>
                <w:szCs w:val="16"/>
              </w:rPr>
              <w:t>2.</w:t>
            </w:r>
            <w:r w:rsidRPr="00887B02">
              <w:rPr>
                <w:sz w:val="16"/>
                <w:szCs w:val="16"/>
              </w:rPr>
              <w:t xml:space="preserve">авария отопительной системы, водопроводной и канализационной сетей; стихийные бедствия (удар молнии, наводнение, землетрясение, буря, ураган, ливень, град, обвал, оползень, необычайные для данной местности продолжительные дожди и обильные снегопады), падение деревьев, а также когда в связи с внезапной угрозой какого-либо стихийного бедствия, указанного в настоящем пункте, было необходимо разобрать строения или перенести их на другое место; преднамеренные неправомерные действия третьих лиц; падение летательных аппаратов, наезд транспортных средств. Не относятся к страховым событиям паводок и выход подпочвенных вод. </w:t>
            </w:r>
            <w:r w:rsidRPr="00887B02">
              <w:rPr>
                <w:sz w:val="16"/>
                <w:szCs w:val="16"/>
              </w:rPr>
              <w:br/>
              <w:t xml:space="preserve"> Договоры страхования строений заключаются сроком от 3-х месяцев до 1 года. По договорам, заключенным на срок менее 1 года, страховые платежи уплачиваются в следующих размерах от суммы годового платежа: </w:t>
            </w:r>
            <w:r w:rsidRPr="00887B02">
              <w:rPr>
                <w:sz w:val="16"/>
                <w:szCs w:val="16"/>
              </w:rPr>
              <w:br/>
              <w:t xml:space="preserve">при страховании на срок: </w:t>
            </w:r>
            <w:r w:rsidRPr="00887B02">
              <w:rPr>
                <w:sz w:val="16"/>
                <w:szCs w:val="16"/>
              </w:rPr>
              <w:br/>
              <w:t xml:space="preserve">3 месяца - 40%; 4 " - 50%;5 " - 60%; 6 " - 70%; (условно - по договоренности ; 7 " - 75%; между сторонами); 8 " - 80%;9 " - 85%; 10 " - 90%;11 " - 95%. 1.Договор может быть заключен как на страхование всех строений, находящихся на отведенном страхователю земельном участке, так и отдельных из них, а также на страхование доли этих строений, принадлежащих страхователю. 2. При утрате страхователем права собственности на строения действие договора прекращается без возврата страховых платежей, за исключением случаев, когда строения переходят в установленном порядке в собственность другого лица. В таких случаях эти строения считаются застрахованными до конца срока, обусловленного договором. </w:t>
            </w:r>
          </w:p>
          <w:p w:rsidR="00DE7BD0" w:rsidRPr="000629C4" w:rsidRDefault="00DE7BD0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pStyle w:val="a6"/>
              <w:ind w:left="0"/>
              <w:rPr>
                <w:b/>
                <w:bCs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5. Источники образования и значение централизованного страхового фонда.</w:t>
            </w:r>
          </w:p>
          <w:p w:rsidR="00887B02" w:rsidRPr="00DF6CE9" w:rsidRDefault="00887B02" w:rsidP="00887B02">
            <w:pPr>
              <w:numPr>
                <w:ilvl w:val="0"/>
                <w:numId w:val="8"/>
              </w:numPr>
              <w:ind w:left="0" w:firstLine="454"/>
              <w:rPr>
                <w:b/>
                <w:bCs/>
                <w:sz w:val="16"/>
                <w:szCs w:val="16"/>
              </w:rPr>
            </w:pPr>
            <w:r w:rsidRPr="00DF6CE9">
              <w:rPr>
                <w:i/>
                <w:iCs/>
                <w:sz w:val="16"/>
                <w:szCs w:val="16"/>
                <w:u w:val="single"/>
              </w:rPr>
              <w:t xml:space="preserve">централизованная страховая защита, </w:t>
            </w:r>
            <w:r w:rsidRPr="00DF6CE9">
              <w:rPr>
                <w:sz w:val="16"/>
                <w:szCs w:val="16"/>
              </w:rPr>
              <w:t>которая обеспечивается гос-вом:- создание резервного фонда в составе доходов госбюджета. Ср-ва этого резерва используются гос-вом на компенсацию ущерба, полученного в результате рисковых событий физ. или юр. лицами в тех случаях, когда масштабы событий достаточно велики. Таким образом негативные последствия затрагивают интересы всего общества и потому устраняются за счёт резервов государства.</w:t>
            </w:r>
          </w:p>
          <w:p w:rsidR="00887B02" w:rsidRPr="00DF6CE9" w:rsidRDefault="00887B02" w:rsidP="00887B02">
            <w:pPr>
              <w:numPr>
                <w:ilvl w:val="0"/>
                <w:numId w:val="8"/>
              </w:numPr>
              <w:ind w:left="0" w:firstLine="454"/>
              <w:rPr>
                <w:b/>
                <w:bCs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 обеспечение страховой защиты населению с помощью создания и распределения внебюджетных фондов – эта страховая защита носит всеобщий характер, осуществляется в обязательном порядке, но как правило не позволяет полностью компенсировать все убытки граждан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2-ой вариант шпоры: Обяз-ым элементом общ-го произ-ва выступает страх. фонд.  Страх. фонд создаётся  в форме резерва материальных и денеж-х ср-в для покрытия чрезвычайного ущерба, причиняемого общ-ву стих. бедствиями, техногенными факторами и разл. рода случайностями.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>Сущ. 3 метода формир-я страх. фонда</w:t>
            </w:r>
            <w:r w:rsidRPr="00DF6CE9">
              <w:rPr>
                <w:b/>
                <w:sz w:val="16"/>
                <w:szCs w:val="16"/>
              </w:rPr>
              <w:t>: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Гос. централизованные резервы,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Самострах-е, когда субъект р-ка самостоятельно формирует страх. фонд в соответствии со своими потребностями.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Страх-е, кот. основано на солидарной раскладки ущерба и осущ-ся специализ-ой орг-цией – страх-ком. </w:t>
            </w:r>
            <w:r w:rsidRPr="00DF6CE9">
              <w:rPr>
                <w:i/>
                <w:sz w:val="16"/>
                <w:szCs w:val="16"/>
                <w:u w:val="single"/>
              </w:rPr>
              <w:t>Суть солидарной раскладки</w:t>
            </w:r>
            <w:r w:rsidRPr="00DF6CE9">
              <w:rPr>
                <w:sz w:val="16"/>
                <w:szCs w:val="16"/>
              </w:rPr>
              <w:t xml:space="preserve"> ущерба закл. в мех-ме покрытия ущерба одного субъекта за счёт всех прочих участников страх-я.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>Формы страх. фонда</w:t>
            </w:r>
            <w:r w:rsidRPr="00DF6CE9">
              <w:rPr>
                <w:b/>
                <w:sz w:val="16"/>
                <w:szCs w:val="16"/>
              </w:rPr>
              <w:t>: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Централизованный страх. фонд</w:t>
            </w:r>
            <w:r w:rsidRPr="00DF6CE9">
              <w:rPr>
                <w:sz w:val="16"/>
                <w:szCs w:val="16"/>
              </w:rPr>
              <w:t xml:space="preserve"> – образуется за счёт общегос-ых ресурсов. Назначение этого фонда – возмещение ущерба и устранение последствий стих. бедствий и кр. аварий, повлекших крупные разрушения и большие человеческие жертвы. Этот фонд формир-ся в натур. и денеж. форме.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2. Фонд самострах-я</w:t>
            </w:r>
            <w:r w:rsidRPr="00DF6CE9">
              <w:rPr>
                <w:sz w:val="16"/>
                <w:szCs w:val="16"/>
              </w:rPr>
              <w:t xml:space="preserve"> – это децентрализованный, организационно обособленный фонд преимущественно в виде натур. запасов хаз-го субъекта.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3. Страх. фонд страх-ка</w:t>
            </w:r>
            <w:r w:rsidRPr="00DF6CE9">
              <w:rPr>
                <w:sz w:val="16"/>
                <w:szCs w:val="16"/>
              </w:rPr>
              <w:t xml:space="preserve"> – создаётся за счёт большого круга его участников – предприятий, учреждений, орг-ций и отдельных граждан. Участники этого фонда выступают в кач-ве страх-лей. </w:t>
            </w:r>
          </w:p>
          <w:p w:rsidR="00602452" w:rsidRPr="000629C4" w:rsidRDefault="00602452" w:rsidP="00DE7BD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6. Страхование от несчастных случаев, его формы и виды.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i/>
                <w:sz w:val="16"/>
                <w:szCs w:val="16"/>
                <w:u w:val="single"/>
              </w:rPr>
              <w:t>При страх-и от НС и болезней к страх-м рискам относится</w:t>
            </w:r>
            <w:r w:rsidRPr="00DF6CE9">
              <w:rPr>
                <w:sz w:val="16"/>
                <w:szCs w:val="16"/>
              </w:rPr>
              <w:t xml:space="preserve">: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Временная утрата трудоспос. в рез-те НС или болезни.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Постоянная утрата трудоспособности ( инвалидность), в рез-те НС или болезни, смерть тоже в рез-те НС. Перечень болезни указывается в договоре страхования.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Размер страх-го взноса зависит от профессии</w:t>
            </w:r>
            <w:r w:rsidRPr="00DF6CE9">
              <w:rPr>
                <w:sz w:val="16"/>
                <w:szCs w:val="16"/>
              </w:rPr>
              <w:t xml:space="preserve">. Чем опасней профессия, тем выше страх-ой платеж. Страх. сумма в добр. страх-ии устанавливается по договоренности сторон. Она ограничивается финансовыми возможностями самого страх-ля. Страх-е от НС м.б. обяз-ой и добрав-ой.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FF"/>
                <w:sz w:val="16"/>
                <w:szCs w:val="16"/>
              </w:rPr>
              <w:t>Размер страх выплаты</w:t>
            </w:r>
            <w:r w:rsidRPr="00DF6CE9">
              <w:rPr>
                <w:sz w:val="16"/>
                <w:szCs w:val="16"/>
              </w:rPr>
              <w:t xml:space="preserve"> опр-ся взависимости ои степени утраты общей труд-ти застрах-го лица. Размер выплаты может устанавливаться в % от застрах. суммы, по каждому виду возможной травмы или заболеванию. В этом случае к правилам страх-я прилагается перечень возможных НС, каждому из кот. соответ-ет опр-ый % выплаты. Выплаты могут произ-ться за каждый день болезни в фиксированной сумме, либо в % от страх суммы. Срок страх-я от НС д.б. до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F6CE9">
                <w:rPr>
                  <w:sz w:val="16"/>
                  <w:szCs w:val="16"/>
                </w:rPr>
                <w:t>1 г</w:t>
              </w:r>
            </w:smartTag>
            <w:r w:rsidRPr="00DF6CE9">
              <w:rPr>
                <w:sz w:val="16"/>
                <w:szCs w:val="16"/>
              </w:rPr>
              <w:t xml:space="preserve">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Страх-ли мог заключ дог в свою пользу или др лиц в возр от 1г до 79л. </w:t>
            </w:r>
            <w:r w:rsidRPr="00DF6CE9">
              <w:rPr>
                <w:sz w:val="16"/>
                <w:szCs w:val="16"/>
                <w:u w:val="single"/>
              </w:rPr>
              <w:t>Страх-ль имеет право</w:t>
            </w:r>
            <w:r w:rsidRPr="00DF6CE9">
              <w:rPr>
                <w:sz w:val="16"/>
                <w:szCs w:val="16"/>
              </w:rPr>
              <w:t xml:space="preserve"> назнач люб ли-цо в кач-ве получат страх обеспечен на случ своей сме-рти (или застрахов). </w:t>
            </w:r>
            <w:r w:rsidRPr="00DF6CE9">
              <w:rPr>
                <w:b/>
                <w:sz w:val="16"/>
                <w:szCs w:val="16"/>
                <w:u w:val="single"/>
              </w:rPr>
              <w:t>Объект страх</w:t>
            </w:r>
            <w:r w:rsidRPr="00DF6CE9">
              <w:rPr>
                <w:sz w:val="16"/>
                <w:szCs w:val="16"/>
              </w:rPr>
              <w:t xml:space="preserve"> – имущ интересы связ с жизн, здоров, трудоспос застрахов. </w:t>
            </w:r>
            <w:r w:rsidRPr="00DF6CE9">
              <w:rPr>
                <w:sz w:val="16"/>
                <w:szCs w:val="16"/>
                <w:u w:val="single"/>
              </w:rPr>
              <w:t>Страх случ:</w:t>
            </w:r>
            <w:r w:rsidRPr="00DF6CE9">
              <w:rPr>
                <w:sz w:val="16"/>
                <w:szCs w:val="16"/>
              </w:rPr>
              <w:t xml:space="preserve"> 1)травма получен страх-лем (застрахов) в пер действ дог в рез-те несчаст случ в быту, на пр-ве, в рез-те неп-равиль мед манипуляц 2)отравлен хим в-вами, ядовит растен, лекарст, заболевание 3)получен инвалид-ти 1, 2, 3 групы установл страх-лю после указан событ в теч 1г со дня его установлен 4)смерть страх-ля от случ попа-дан в дыхат пути инород тела, анафилактич шока, утоп-лен, переохлажден, заболеван. </w:t>
            </w:r>
            <w:r w:rsidRPr="00DF6CE9">
              <w:rPr>
                <w:sz w:val="16"/>
                <w:szCs w:val="16"/>
                <w:u w:val="single"/>
              </w:rPr>
              <w:t>Не явл страх.случ</w:t>
            </w:r>
            <w:r w:rsidRPr="00DF6CE9">
              <w:rPr>
                <w:sz w:val="16"/>
                <w:szCs w:val="16"/>
              </w:rPr>
              <w:t xml:space="preserve">: 1)со-вершен страх-лем предумышлен преступлен 2)управ-лен трансп в состоян опъянен, получен при этом травм, смерти 3)самоубийст 4)умышлен причинен себе телесн повреж 5)от воен дейст. </w:t>
            </w:r>
            <w:r w:rsidRPr="00DF6CE9">
              <w:rPr>
                <w:sz w:val="16"/>
                <w:szCs w:val="16"/>
                <w:u w:val="single"/>
              </w:rPr>
              <w:t>Размер страх обеспечен</w:t>
            </w:r>
            <w:r w:rsidRPr="00DF6CE9">
              <w:rPr>
                <w:sz w:val="16"/>
                <w:szCs w:val="16"/>
              </w:rPr>
              <w:t xml:space="preserve"> опред в завис от тяжести травм по спец табл: 1гр – выплачив 100%, 2гр – 70%, 3гр – 40%. </w:t>
            </w:r>
            <w:r w:rsidRPr="00DF6CE9">
              <w:rPr>
                <w:sz w:val="16"/>
                <w:szCs w:val="16"/>
                <w:u w:val="single"/>
              </w:rPr>
              <w:t>Страх сумма</w:t>
            </w:r>
            <w:r w:rsidRPr="00DF6CE9">
              <w:rPr>
                <w:sz w:val="16"/>
                <w:szCs w:val="16"/>
              </w:rPr>
              <w:t xml:space="preserve"> устанавл по соглаш стор. Тарифн став: 1-16л – 1,2%; больше – 1,6%. </w:t>
            </w:r>
            <w:r w:rsidRPr="00DF6CE9">
              <w:rPr>
                <w:sz w:val="16"/>
                <w:szCs w:val="16"/>
                <w:u w:val="single"/>
              </w:rPr>
              <w:t xml:space="preserve">Дог вступ в силу </w:t>
            </w:r>
            <w:r w:rsidRPr="00DF6CE9">
              <w:rPr>
                <w:sz w:val="16"/>
                <w:szCs w:val="16"/>
              </w:rPr>
              <w:t xml:space="preserve">со дня след за уплатой 1 страх.взноса. Дог оформ на бланке котор вруч страх-лю со страх по-лисом – док-т удостоверяющ страх сделку.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Пор-к и ус-я выпл страх.обеспечен</w:t>
            </w:r>
            <w:r w:rsidRPr="00DF6CE9">
              <w:rPr>
                <w:sz w:val="16"/>
                <w:szCs w:val="16"/>
              </w:rPr>
              <w:t xml:space="preserve"> – выплач в теч 5 дней со дня по-лучен</w:t>
            </w:r>
            <w:r w:rsidRPr="00DF6CE9">
              <w:rPr>
                <w:sz w:val="16"/>
                <w:szCs w:val="16"/>
                <w:u w:val="single"/>
              </w:rPr>
              <w:t xml:space="preserve"> док-тов</w:t>
            </w:r>
            <w:r w:rsidRPr="00DF6CE9">
              <w:rPr>
                <w:sz w:val="16"/>
                <w:szCs w:val="16"/>
              </w:rPr>
              <w:t>: 1)</w:t>
            </w:r>
            <w:r w:rsidRPr="00DF6CE9">
              <w:rPr>
                <w:sz w:val="16"/>
                <w:szCs w:val="16"/>
                <w:u w:val="single"/>
              </w:rPr>
              <w:t>Страх-ль</w:t>
            </w:r>
            <w:r w:rsidRPr="00DF6CE9">
              <w:rPr>
                <w:sz w:val="16"/>
                <w:szCs w:val="16"/>
              </w:rPr>
              <w:t xml:space="preserve"> – заключ дог, плаит взносы и покупает страх полис: заявлен, страх полис, справка</w:t>
            </w:r>
            <w:r w:rsidRPr="00DF6CE9">
              <w:rPr>
                <w:sz w:val="16"/>
                <w:szCs w:val="16"/>
                <w:u w:val="single"/>
              </w:rPr>
              <w:t xml:space="preserve"> </w:t>
            </w:r>
            <w:r w:rsidRPr="00DF6CE9">
              <w:rPr>
                <w:sz w:val="16"/>
                <w:szCs w:val="16"/>
              </w:rPr>
              <w:t>лечебн учрежден о лечен по поводу травмы, иной меддок в котор указ дата и обстоят страх случ, диагноз, длит лечен 2)</w:t>
            </w:r>
            <w:r w:rsidRPr="00DF6CE9">
              <w:rPr>
                <w:sz w:val="16"/>
                <w:szCs w:val="16"/>
                <w:u w:val="single"/>
              </w:rPr>
              <w:t>выгодоприобретат</w:t>
            </w:r>
            <w:r w:rsidRPr="00DF6CE9">
              <w:rPr>
                <w:sz w:val="16"/>
                <w:szCs w:val="16"/>
              </w:rPr>
              <w:t xml:space="preserve"> – лицо назначен д/по-лучен страх.сумы если произойдет страх.случ: полис, копия свидет о смерти застрах, паспорт 3)</w:t>
            </w:r>
            <w:r w:rsidRPr="00DF6CE9">
              <w:rPr>
                <w:sz w:val="16"/>
                <w:szCs w:val="16"/>
                <w:u w:val="single"/>
              </w:rPr>
              <w:t>наслед-ки</w:t>
            </w:r>
            <w:r w:rsidRPr="00DF6CE9">
              <w:rPr>
                <w:sz w:val="16"/>
                <w:szCs w:val="16"/>
              </w:rPr>
              <w:t xml:space="preserve"> – теже док что и выгодоприобрет, свидет о праве наслед-я 4)</w:t>
            </w:r>
            <w:r w:rsidRPr="00DF6CE9">
              <w:rPr>
                <w:sz w:val="16"/>
                <w:szCs w:val="16"/>
                <w:u w:val="single"/>
              </w:rPr>
              <w:t>застрахован</w:t>
            </w:r>
            <w:r w:rsidRPr="00DF6CE9">
              <w:rPr>
                <w:sz w:val="16"/>
                <w:szCs w:val="16"/>
              </w:rPr>
              <w:t xml:space="preserve"> – тот чью жизнь и здоров застраховали</w:t>
            </w:r>
          </w:p>
          <w:p w:rsidR="00193530" w:rsidRPr="000629C4" w:rsidRDefault="00193530" w:rsidP="00DE7BD0">
            <w:pPr>
              <w:rPr>
                <w:sz w:val="16"/>
                <w:szCs w:val="16"/>
              </w:rPr>
            </w:pPr>
          </w:p>
        </w:tc>
      </w:tr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7. Системы страхового обеспечения.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Уровень обеспечения</w:t>
            </w:r>
            <w:r w:rsidRPr="00DF6CE9">
              <w:rPr>
                <w:sz w:val="16"/>
                <w:szCs w:val="16"/>
              </w:rPr>
              <w:t xml:space="preserve"> - это проценты, в котором застраховано имущество.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Сис-мы страх-го обеспечения</w:t>
            </w:r>
            <w:r w:rsidRPr="00DF6CE9">
              <w:rPr>
                <w:sz w:val="16"/>
                <w:szCs w:val="16"/>
              </w:rPr>
              <w:t xml:space="preserve"> - определяют методику расчета страх-го возмещения.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Сущ.3 сис-мы :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Сис-ма пропорциональной ответ-ти: страх-ое возмещение так относится к сумме ущерба , как страх-ая сумма к действит. стоим-ти объекта.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Сис-ма первого риска : по этой сис-ме возмещение = ущербу, но не выше страх. суммы.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Сис-ма предельной отв-ти: по согласованию сторон определяется методика расчёта предела, и затем, если ущерб превышает лимит он оплачивается именно в части превышения.</w:t>
            </w:r>
          </w:p>
          <w:p w:rsidR="00DE7BD0" w:rsidRPr="000629C4" w:rsidRDefault="00DE7BD0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spacing w:line="240" w:lineRule="exact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8. Порядок выплаты страх. обеспечения в страх. от НС. </w:t>
            </w:r>
          </w:p>
          <w:p w:rsidR="00887B02" w:rsidRPr="00DF6CE9" w:rsidRDefault="00887B02" w:rsidP="00887B02">
            <w:pPr>
              <w:spacing w:line="240" w:lineRule="exact"/>
              <w:rPr>
                <w:sz w:val="16"/>
                <w:szCs w:val="16"/>
              </w:rPr>
            </w:pPr>
            <w:r w:rsidRPr="00DF6CE9">
              <w:rPr>
                <w:i/>
                <w:sz w:val="16"/>
                <w:szCs w:val="16"/>
                <w:u w:val="single"/>
              </w:rPr>
              <w:t>При страх-и от НС и болезней к страх-м рискам относится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Временная утрата трудоспос. в рез-те НС или болезни.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Постоянная утрата трудоспособности (инвалидность), в рез-те НС или болезни, смерть тоже в рез-те НС. Перечень болезни указывается в договоре страхования. </w:t>
            </w:r>
            <w:r w:rsidRPr="00DF6CE9">
              <w:rPr>
                <w:sz w:val="16"/>
                <w:szCs w:val="16"/>
                <w:u w:val="single"/>
              </w:rPr>
              <w:t>Размер страх-го взноса зависит от профессии</w:t>
            </w:r>
            <w:r w:rsidRPr="00DF6CE9">
              <w:rPr>
                <w:sz w:val="16"/>
                <w:szCs w:val="16"/>
              </w:rPr>
              <w:t xml:space="preserve">. Чем опасней профессия, тем выше страх-ой платеж. Страх. сумма в добр. страх-ии устанавливается по договоренности сторон. Она ограничивается финансовыми возможностями самого страх-ля. Страх-е от НС м.б. обяз-ой и добрав-ой. </w:t>
            </w:r>
            <w:r w:rsidRPr="00DF6CE9">
              <w:rPr>
                <w:color w:val="0000FF"/>
                <w:sz w:val="16"/>
                <w:szCs w:val="16"/>
              </w:rPr>
              <w:t>Размер страх выплаты</w:t>
            </w:r>
            <w:r w:rsidRPr="00DF6CE9">
              <w:rPr>
                <w:sz w:val="16"/>
                <w:szCs w:val="16"/>
              </w:rPr>
              <w:t xml:space="preserve"> опр-ся взависимости ои степени утраты общей труд-ти застрах-го лица. Размер выплаты может устанавливаться в % от застрах. суммы, по каждому виду возможной травмы или заболеванию. В этом случае к правилам страх-я прилагается перечень возможных НС, каждому из кот. соответ-ет опр-ый % выплаты. Выплаты могут произ-ться за каждый день болезни в фиксированной сумме, либо в % от страх суммы. Срок страх-я от НС д.б. до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F6CE9">
                <w:rPr>
                  <w:sz w:val="16"/>
                  <w:szCs w:val="16"/>
                </w:rPr>
                <w:t>1 г</w:t>
              </w:r>
            </w:smartTag>
            <w:r w:rsidRPr="00DF6CE9">
              <w:rPr>
                <w:sz w:val="16"/>
                <w:szCs w:val="16"/>
              </w:rPr>
              <w:t xml:space="preserve">. </w:t>
            </w:r>
          </w:p>
          <w:p w:rsidR="00612B2E" w:rsidRPr="000629C4" w:rsidRDefault="00612B2E" w:rsidP="00DE7BD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9. Особенности организации страхового фонда страховщика.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iCs/>
                <w:color w:val="000000"/>
                <w:spacing w:val="-7"/>
                <w:sz w:val="16"/>
                <w:szCs w:val="16"/>
              </w:rPr>
              <w:t>Страховой фонд страх-ка</w:t>
            </w:r>
            <w:r w:rsidRPr="00DF6CE9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создается за счет большого круга его участников — пред-ий, учреждений, орг-ций и отдельных граждан. Участники этого фонда  выступают в кач-ве </w:t>
            </w:r>
            <w:r w:rsidRPr="00DF6CE9">
              <w:rPr>
                <w:iCs/>
                <w:color w:val="0000FF"/>
                <w:spacing w:val="-7"/>
                <w:sz w:val="16"/>
                <w:szCs w:val="16"/>
                <w:u w:val="single"/>
              </w:rPr>
              <w:t>страхователей.</w:t>
            </w:r>
            <w:r w:rsidRPr="00DF6CE9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Формир-ие фонда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происходит только в децентр-ом порядке, поскольку страх взносы каждым участником уплач-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ся обособленно. </w:t>
            </w:r>
          </w:p>
          <w:p w:rsidR="00887B02" w:rsidRPr="00DF6CE9" w:rsidRDefault="00887B02" w:rsidP="00887B02">
            <w:pPr>
              <w:rPr>
                <w:color w:val="000000"/>
                <w:sz w:val="16"/>
                <w:szCs w:val="16"/>
              </w:rPr>
            </w:pPr>
            <w:r w:rsidRPr="00DF6CE9">
              <w:rPr>
                <w:color w:val="000000"/>
                <w:spacing w:val="-6"/>
                <w:sz w:val="16"/>
                <w:szCs w:val="16"/>
                <w:u w:val="single"/>
              </w:rPr>
              <w:t xml:space="preserve"> В совр условиях СФ страх-ка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имеет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только денеж-ю форму. Расходование ср-в фонда произво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дится на конкретные цели — на возмещение ущерба и выплату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страх сумм в соответствии с устан-ми страх-ка</w:t>
            </w:r>
            <w:r w:rsidRPr="00DF6CE9">
              <w:rPr>
                <w:color w:val="000000"/>
                <w:sz w:val="16"/>
                <w:szCs w:val="16"/>
              </w:rPr>
              <w:t xml:space="preserve">ми правилами и условиями страх-я. </w:t>
            </w:r>
          </w:p>
          <w:p w:rsidR="00887B02" w:rsidRPr="00DF6CE9" w:rsidRDefault="00887B02" w:rsidP="00887B02">
            <w:pPr>
              <w:rPr>
                <w:color w:val="000000"/>
                <w:spacing w:val="-6"/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>Объем денежных ре</w:t>
            </w:r>
            <w:r w:rsidRPr="00DF6CE9">
              <w:rPr>
                <w:b/>
                <w:color w:val="0000FF"/>
                <w:spacing w:val="-6"/>
                <w:sz w:val="16"/>
                <w:szCs w:val="16"/>
              </w:rPr>
              <w:t>сурсов фонда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, необх-ых для выплаты страх возмещения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и страх сумм, опр-ся на основе статистики, эмпири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ческих прогнозов и теории вероятностей. </w:t>
            </w:r>
            <w:r w:rsidRPr="00DF6CE9">
              <w:rPr>
                <w:color w:val="000000"/>
                <w:spacing w:val="-3"/>
                <w:sz w:val="16"/>
                <w:szCs w:val="16"/>
                <w:u w:val="single"/>
              </w:rPr>
              <w:t>В рамках СФ стр-ка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достигается 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высокая эффективность использования имеющихся ср-в. </w:t>
            </w:r>
            <w:r w:rsidRPr="00DF6CE9">
              <w:rPr>
                <w:i/>
                <w:color w:val="000000"/>
                <w:spacing w:val="-3"/>
                <w:sz w:val="16"/>
                <w:szCs w:val="16"/>
                <w:u w:val="single"/>
              </w:rPr>
              <w:t>Убытки в данном случа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е как бы раскладываются на всех участ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ников Сф, происходит значительное перераспр-ие ср-в, что в конечном итоге приводит к большей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оборачиваемости.</w:t>
            </w:r>
          </w:p>
          <w:p w:rsidR="00887B02" w:rsidRPr="00DF6CE9" w:rsidRDefault="00887B02" w:rsidP="00887B02">
            <w:pPr>
              <w:rPr>
                <w:iCs/>
                <w:color w:val="000000"/>
                <w:spacing w:val="-8"/>
                <w:sz w:val="16"/>
                <w:szCs w:val="16"/>
              </w:rPr>
            </w:pPr>
            <w:r w:rsidRPr="00DF6CE9">
              <w:rPr>
                <w:color w:val="0000FF"/>
                <w:spacing w:val="-4"/>
                <w:sz w:val="16"/>
                <w:szCs w:val="16"/>
                <w:u w:val="single"/>
              </w:rPr>
              <w:t>В СФ стр-ка реа</w:t>
            </w:r>
            <w:r w:rsidRPr="00DF6CE9">
              <w:rPr>
                <w:color w:val="0000FF"/>
                <w:spacing w:val="-2"/>
                <w:sz w:val="16"/>
                <w:szCs w:val="16"/>
                <w:u w:val="single"/>
              </w:rPr>
              <w:t>л-ся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коллек-ые и личные интересы его участников, от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ражаются взаим-зи м-у соц-ми позициями участников экономической деятельности. П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рактическая сторона функционирования СФ стр-ка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находит выражение в </w:t>
            </w:r>
            <w:r w:rsidRPr="00DF6CE9">
              <w:rPr>
                <w:iCs/>
                <w:color w:val="0000FF"/>
                <w:spacing w:val="-6"/>
                <w:sz w:val="16"/>
                <w:szCs w:val="16"/>
                <w:u w:val="single"/>
              </w:rPr>
              <w:t>страховых правоотношениях</w:t>
            </w:r>
            <w:r w:rsidRPr="00DF6CE9">
              <w:rPr>
                <w:i/>
                <w:iCs/>
                <w:color w:val="000000"/>
                <w:spacing w:val="-6"/>
                <w:sz w:val="16"/>
                <w:szCs w:val="16"/>
              </w:rPr>
              <w:t xml:space="preserve">,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кот складываются м-у их участниками: страх-ками и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страх-лями и  страх посредниками. Сов-ть общеобязательных правил поведения 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страх-ля и страх-ка, установленных или санкциониро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ванных гос-ом, составляет </w:t>
            </w:r>
            <w:r w:rsidRPr="00DF6CE9">
              <w:rPr>
                <w:i/>
                <w:iCs/>
                <w:color w:val="0000FF"/>
                <w:spacing w:val="-8"/>
                <w:sz w:val="16"/>
                <w:szCs w:val="16"/>
              </w:rPr>
              <w:t>страховое право</w:t>
            </w:r>
            <w:r w:rsidRPr="00DF6CE9">
              <w:rPr>
                <w:i/>
                <w:iCs/>
                <w:color w:val="000000"/>
                <w:spacing w:val="-8"/>
                <w:sz w:val="16"/>
                <w:szCs w:val="16"/>
              </w:rPr>
              <w:t>.</w:t>
            </w:r>
            <w:r w:rsidRPr="00DF6CE9">
              <w:rPr>
                <w:iCs/>
                <w:color w:val="000000"/>
                <w:spacing w:val="-8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color w:val="000000"/>
                <w:spacing w:val="-2"/>
                <w:sz w:val="16"/>
                <w:szCs w:val="16"/>
              </w:rPr>
              <w:t>При орг-ции СФ страх-к учитывает взаимосвязь м-у случайностью и необ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ходимостью. Важным вспомогательным ср-ом для исследо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вания этой зависимости выступает статистика.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Сущ связь м-у СФ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страх-ка и страх делом. </w:t>
            </w:r>
            <w:r w:rsidRPr="00DF6CE9">
              <w:rPr>
                <w:i/>
                <w:iCs/>
                <w:color w:val="0000FF"/>
                <w:spacing w:val="-4"/>
                <w:sz w:val="16"/>
                <w:szCs w:val="16"/>
              </w:rPr>
              <w:t>Страховое дело</w:t>
            </w:r>
            <w:r w:rsidRPr="00DF6CE9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предс </w:t>
            </w:r>
            <w:r w:rsidRPr="00DF6CE9">
              <w:rPr>
                <w:color w:val="000000"/>
                <w:sz w:val="16"/>
                <w:szCs w:val="16"/>
              </w:rPr>
              <w:t>собой большую многофакторную систему, со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стоящую из постоянно взаимозависимых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частей. </w:t>
            </w:r>
            <w:r w:rsidRPr="00DF6CE9">
              <w:rPr>
                <w:color w:val="000000"/>
                <w:spacing w:val="-4"/>
                <w:sz w:val="16"/>
                <w:szCs w:val="16"/>
                <w:u w:val="single"/>
              </w:rPr>
              <w:t>Осн-е составляющие страхового дела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; сист стра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х компаний, гос-го страх надзора, ассоциа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ций страх-ков, отрасли, подотрасли, виды и разновидности страх-я.</w:t>
            </w:r>
          </w:p>
          <w:p w:rsidR="008C6BEF" w:rsidRPr="000629C4" w:rsidRDefault="008C6BEF" w:rsidP="00DE7BD0">
            <w:pPr>
              <w:rPr>
                <w:sz w:val="16"/>
                <w:szCs w:val="16"/>
              </w:rPr>
            </w:pPr>
          </w:p>
        </w:tc>
      </w:tr>
    </w:tbl>
    <w:p w:rsidR="000629C4" w:rsidRPr="000629C4" w:rsidRDefault="000629C4" w:rsidP="00DE7BD0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38"/>
        <w:gridCol w:w="4148"/>
      </w:tblGrid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10. Значение и роль личного страхования.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color w:val="0000FF"/>
                <w:sz w:val="16"/>
                <w:szCs w:val="16"/>
              </w:rPr>
              <w:t>Личное страх</w:t>
            </w:r>
            <w:r w:rsidRPr="00DF6CE9">
              <w:rPr>
                <w:sz w:val="16"/>
                <w:szCs w:val="16"/>
              </w:rPr>
              <w:t xml:space="preserve">. – это форма защиты от рисков, кот. угрожают жизни чел-ка, его трудоспособности, здоровью. </w:t>
            </w:r>
            <w:r w:rsidRPr="00DF6CE9">
              <w:rPr>
                <w:i/>
                <w:color w:val="0000FF"/>
                <w:sz w:val="16"/>
                <w:szCs w:val="16"/>
              </w:rPr>
              <w:t>Договор лич. страх. – гражданско – правовая сделка</w:t>
            </w:r>
            <w:r w:rsidRPr="00DF6CE9">
              <w:rPr>
                <w:sz w:val="16"/>
                <w:szCs w:val="16"/>
              </w:rPr>
              <w:t xml:space="preserve">, по кот. страх-к обязуется посредством получения им страх. взносов, в случае наступления страх. случая, возместить в указанные сроки нанесённый ущерб или произвести выплату. Страх-е относится к личности как к объекту, кот. подвергается риску, находится в связи с его жизнью, физ. полноценностью или здоровьем. Как следствие сказанного застрах-ый д.б. опред-ым лицом или, д.б. определён объект, кот. подвергается риску. Договор лич. страх. м.б. обязат-ым или добр-ым, долгосроч-ым или краткосроч. По каждому виду лич. страх. заключ. соответствующие договоры. </w:t>
            </w:r>
            <w:r w:rsidRPr="00DF6CE9">
              <w:rPr>
                <w:i/>
                <w:color w:val="0000FF"/>
                <w:sz w:val="16"/>
                <w:szCs w:val="16"/>
              </w:rPr>
              <w:t>Объектами лич. страх. м.б. имущ-ые интересы, страх-ли или застрах-ые лица, связанные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С дожитием граждан до опред-го срока или возраста, со смертью; с наступлением иных событмй в жизни.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С причинением вреда жизни и здоровью граждан в результате НС.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С оказанием гражданам мед. услуг.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1. </w:t>
            </w:r>
            <w:r w:rsidRPr="00DF6CE9">
              <w:rPr>
                <w:b/>
                <w:sz w:val="16"/>
                <w:szCs w:val="16"/>
                <w:u w:val="single"/>
              </w:rPr>
              <w:t>По объёму риска</w:t>
            </w:r>
            <w:r w:rsidRPr="00DF6CE9">
              <w:rPr>
                <w:sz w:val="16"/>
                <w:szCs w:val="16"/>
              </w:rPr>
              <w:t xml:space="preserve">: * страх-е на случай дожития или смерти, * страх-е на случай инвалидности или недееспособности, * страх-е мед. расходов.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2. </w:t>
            </w:r>
            <w:r w:rsidRPr="00DF6CE9">
              <w:rPr>
                <w:b/>
                <w:sz w:val="16"/>
                <w:szCs w:val="16"/>
                <w:u w:val="single"/>
              </w:rPr>
              <w:t>По виду личного страх-я</w:t>
            </w:r>
            <w:r w:rsidRPr="00DF6CE9">
              <w:rPr>
                <w:sz w:val="16"/>
                <w:szCs w:val="16"/>
              </w:rPr>
              <w:t xml:space="preserve">: * страх. жизни, * страх-е от НС.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b/>
                <w:sz w:val="16"/>
                <w:szCs w:val="16"/>
                <w:u w:val="single"/>
              </w:rPr>
              <w:t xml:space="preserve"> По кол-ву лиц, указанных в договоре</w:t>
            </w:r>
            <w:r w:rsidRPr="00DF6CE9">
              <w:rPr>
                <w:sz w:val="16"/>
                <w:szCs w:val="16"/>
              </w:rPr>
              <w:t>: * индивидуальное страх-е, * коллективное страх-е.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 xml:space="preserve">4. </w:t>
            </w:r>
            <w:r w:rsidRPr="00DF6CE9">
              <w:rPr>
                <w:b/>
                <w:sz w:val="16"/>
                <w:szCs w:val="16"/>
                <w:u w:val="single"/>
              </w:rPr>
              <w:t>По длительности страх-го обеспечения</w:t>
            </w:r>
            <w:r w:rsidRPr="00DF6CE9">
              <w:rPr>
                <w:sz w:val="16"/>
                <w:szCs w:val="16"/>
              </w:rPr>
              <w:t xml:space="preserve">: * краткосрочное (менее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F6CE9">
                <w:rPr>
                  <w:sz w:val="16"/>
                  <w:szCs w:val="16"/>
                </w:rPr>
                <w:t>1 г</w:t>
              </w:r>
            </w:smartTag>
            <w:r w:rsidRPr="00DF6CE9">
              <w:rPr>
                <w:sz w:val="16"/>
                <w:szCs w:val="16"/>
              </w:rPr>
              <w:t>), * среднеср. (1-5), * долгоср. (6-15).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 xml:space="preserve">5. </w:t>
            </w:r>
            <w:r w:rsidRPr="00DF6CE9">
              <w:rPr>
                <w:b/>
                <w:sz w:val="16"/>
                <w:szCs w:val="16"/>
                <w:u w:val="single"/>
              </w:rPr>
              <w:t>По реформе выплаты страх-го обеспечения</w:t>
            </w:r>
            <w:r w:rsidRPr="00DF6CE9">
              <w:rPr>
                <w:sz w:val="16"/>
                <w:szCs w:val="16"/>
                <w:u w:val="single"/>
              </w:rPr>
              <w:t>:</w:t>
            </w:r>
            <w:r w:rsidRPr="00DF6CE9">
              <w:rPr>
                <w:sz w:val="16"/>
                <w:szCs w:val="16"/>
              </w:rPr>
              <w:t xml:space="preserve"> * с единовременной суммы выплаты, * с выплаты страх. суммы в форме ренты.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6. </w:t>
            </w:r>
            <w:r w:rsidRPr="00DF6CE9">
              <w:rPr>
                <w:b/>
                <w:sz w:val="16"/>
                <w:szCs w:val="16"/>
                <w:u w:val="single"/>
              </w:rPr>
              <w:t>По форме уплаты страх. премий</w:t>
            </w:r>
            <w:r w:rsidRPr="00DF6CE9">
              <w:rPr>
                <w:sz w:val="16"/>
                <w:szCs w:val="16"/>
              </w:rPr>
              <w:t xml:space="preserve">: * страх-ие с уплатой единовременной премий, * с ежегодной, * с ежемесячной. </w:t>
            </w:r>
          </w:p>
          <w:p w:rsidR="00DE7BD0" w:rsidRPr="000629C4" w:rsidRDefault="00DE7BD0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11. Субъекты и объекты страхования. Понятие страховой суммы и страховой стоимости.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i/>
                <w:color w:val="0000FF"/>
                <w:sz w:val="16"/>
                <w:szCs w:val="16"/>
              </w:rPr>
              <w:t>Объект страх-я</w:t>
            </w:r>
            <w:r w:rsidRPr="00DF6CE9">
              <w:rPr>
                <w:sz w:val="16"/>
                <w:szCs w:val="16"/>
              </w:rPr>
              <w:t xml:space="preserve"> – жизнь, здоровье, трудоспособность граждан – в лич. страх-ии; здания, сооруж., транспорт. ср-ва, дом. имущ-ва и др. мат. ценности – в имущ. страх-ии. </w:t>
            </w:r>
            <w:r w:rsidRPr="00DF6CE9">
              <w:rPr>
                <w:i/>
                <w:color w:val="0000FF"/>
                <w:sz w:val="16"/>
                <w:szCs w:val="16"/>
              </w:rPr>
              <w:t>Объект страх</w:t>
            </w:r>
            <w:r w:rsidRPr="00DF6CE9">
              <w:rPr>
                <w:sz w:val="16"/>
                <w:szCs w:val="16"/>
              </w:rPr>
              <w:t xml:space="preserve">. явл. мат. носителем всех признаков, в том. числе и эк. интересов в страх-ии. Объекты страх. делятся на 2 класса: имеющие ст-ть и не имеющие ст-ти.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По признаку ст-ти в страх-ии выделяют отрасли страх-ия. </w:t>
            </w:r>
            <w:r w:rsidRPr="00DF6CE9">
              <w:rPr>
                <w:i/>
                <w:sz w:val="16"/>
                <w:szCs w:val="16"/>
              </w:rPr>
              <w:t>В рын. эк-ки выделяют 4 отрасли страх-ия</w:t>
            </w:r>
            <w:r w:rsidRPr="00DF6CE9">
              <w:rPr>
                <w:sz w:val="16"/>
                <w:szCs w:val="16"/>
              </w:rPr>
              <w:t xml:space="preserve">: страх-ие имущ-ое, личное, страх. отв-ти, страх-е эк. рисков. </w:t>
            </w:r>
            <w:r w:rsidRPr="00DF6CE9">
              <w:rPr>
                <w:sz w:val="16"/>
                <w:szCs w:val="16"/>
                <w:u w:val="single"/>
              </w:rPr>
              <w:t>Личное страх</w:t>
            </w:r>
            <w:r w:rsidRPr="00DF6CE9">
              <w:rPr>
                <w:sz w:val="16"/>
                <w:szCs w:val="16"/>
              </w:rPr>
              <w:t xml:space="preserve">. трактуется как отрасль страх, где в кач-ве объектов страх-я выступают жизнь, здоровье и трудоспос-ть ч-ка. Лич. страх. делится на страх. жизни и страх. от НС. </w:t>
            </w:r>
            <w:r w:rsidRPr="00DF6CE9">
              <w:rPr>
                <w:sz w:val="16"/>
                <w:szCs w:val="16"/>
                <w:u w:val="single"/>
              </w:rPr>
              <w:t>Имущ-ое страх-е</w:t>
            </w:r>
            <w:r w:rsidRPr="00DF6CE9">
              <w:rPr>
                <w:sz w:val="16"/>
                <w:szCs w:val="16"/>
              </w:rPr>
              <w:t xml:space="preserve">  - вней объектом стах. правоотношений выступает имущ-во в различ. видах, его эк. назначение – возмещение ущерба, возникшего в следствии страх. случая. </w:t>
            </w:r>
            <w:r w:rsidRPr="00DF6CE9">
              <w:rPr>
                <w:sz w:val="16"/>
                <w:szCs w:val="16"/>
                <w:u w:val="single"/>
              </w:rPr>
              <w:t>Страх-е от-ти</w:t>
            </w:r>
            <w:r w:rsidRPr="00DF6CE9">
              <w:rPr>
                <w:sz w:val="16"/>
                <w:szCs w:val="16"/>
              </w:rPr>
              <w:t xml:space="preserve"> – где объектом выступает, отв-ть перед третьими физ, юр. лицами, кот-ым м.б. причинен ущерб в следствии какого – либо действия или бездействия страхователя. </w:t>
            </w:r>
            <w:r w:rsidRPr="00DF6CE9">
              <w:rPr>
                <w:sz w:val="16"/>
                <w:szCs w:val="16"/>
                <w:u w:val="single"/>
              </w:rPr>
              <w:t>В страх. эк. рисков</w:t>
            </w:r>
            <w:r w:rsidRPr="00DF6CE9">
              <w:rPr>
                <w:sz w:val="16"/>
                <w:szCs w:val="16"/>
              </w:rPr>
              <w:t xml:space="preserve"> – выделяются две подотросли: страх-ие риска прямых и косвенных потерь. </w:t>
            </w:r>
            <w:r w:rsidRPr="00DF6CE9">
              <w:rPr>
                <w:i/>
                <w:sz w:val="16"/>
                <w:szCs w:val="16"/>
              </w:rPr>
              <w:t>К прямым потерям м.б.</w:t>
            </w:r>
            <w:r w:rsidRPr="00DF6CE9">
              <w:rPr>
                <w:sz w:val="16"/>
                <w:szCs w:val="16"/>
              </w:rPr>
              <w:t xml:space="preserve"> отнесены: потери от недополучения прибыли, убытки от простоев оборудования в следствии недопоставок сырья, материалов, забастовок и др. объективных причин. </w:t>
            </w:r>
            <w:r w:rsidRPr="00DF6CE9">
              <w:rPr>
                <w:i/>
                <w:sz w:val="16"/>
                <w:szCs w:val="16"/>
              </w:rPr>
              <w:t>Косвенные</w:t>
            </w:r>
            <w:r w:rsidRPr="00DF6CE9">
              <w:rPr>
                <w:sz w:val="16"/>
                <w:szCs w:val="16"/>
              </w:rPr>
              <w:t xml:space="preserve"> – страх-ие упрощенной выгоды, банкротства предприятия и пр. 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FF"/>
                <w:sz w:val="16"/>
                <w:szCs w:val="16"/>
              </w:rPr>
              <w:t>Субъекты:</w:t>
            </w:r>
            <w:r w:rsidRPr="00DF6CE9">
              <w:rPr>
                <w:sz w:val="16"/>
                <w:szCs w:val="16"/>
              </w:rPr>
              <w:t xml:space="preserve"> 1. </w:t>
            </w:r>
            <w:r w:rsidRPr="00DF6CE9">
              <w:rPr>
                <w:sz w:val="16"/>
                <w:szCs w:val="16"/>
                <w:u w:val="single"/>
              </w:rPr>
              <w:t>Страх-к</w:t>
            </w:r>
            <w:r w:rsidRPr="00DF6CE9">
              <w:rPr>
                <w:sz w:val="16"/>
                <w:szCs w:val="16"/>
              </w:rPr>
              <w:t xml:space="preserve">, 2. </w:t>
            </w:r>
            <w:r w:rsidRPr="00DF6CE9">
              <w:rPr>
                <w:sz w:val="16"/>
                <w:szCs w:val="16"/>
                <w:u w:val="single"/>
              </w:rPr>
              <w:t>Страх-ль</w:t>
            </w:r>
            <w:r w:rsidRPr="00DF6CE9">
              <w:rPr>
                <w:sz w:val="16"/>
                <w:szCs w:val="16"/>
              </w:rPr>
              <w:t xml:space="preserve"> – это юр. или физ. лицо риск которого застрахован. При необходимости в договоре возможна замена страх-ля. 3. </w:t>
            </w:r>
            <w:r w:rsidRPr="00DF6CE9">
              <w:rPr>
                <w:sz w:val="16"/>
                <w:szCs w:val="16"/>
                <w:u w:val="single"/>
              </w:rPr>
              <w:t>Застрах. лицо</w:t>
            </w:r>
            <w:r w:rsidRPr="00DF6CE9">
              <w:rPr>
                <w:sz w:val="16"/>
                <w:szCs w:val="16"/>
              </w:rPr>
              <w:t xml:space="preserve">, кот. возможно в лич. страх-ии. Это лицо жизнь, здоровье и трудоспос-ть, кот. застрах-но. 4. </w:t>
            </w:r>
            <w:r w:rsidRPr="00DF6CE9">
              <w:rPr>
                <w:sz w:val="16"/>
                <w:szCs w:val="16"/>
                <w:u w:val="single"/>
              </w:rPr>
              <w:t>Выгодоприобретатель</w:t>
            </w:r>
            <w:r w:rsidRPr="00DF6CE9">
              <w:rPr>
                <w:sz w:val="16"/>
                <w:szCs w:val="16"/>
              </w:rPr>
              <w:t xml:space="preserve"> – это физ. или юр. лицо, кот. имеет право на получение страх-ой выплаты и может заменить страх-ля при наступлении страх. случая. </w:t>
            </w:r>
            <w:r w:rsidRPr="00DF6CE9">
              <w:rPr>
                <w:i/>
                <w:sz w:val="16"/>
                <w:szCs w:val="16"/>
              </w:rPr>
              <w:t>По договору страх-ия</w:t>
            </w:r>
            <w:r w:rsidRPr="00DF6CE9">
              <w:rPr>
                <w:sz w:val="16"/>
                <w:szCs w:val="16"/>
              </w:rPr>
              <w:t xml:space="preserve"> предпринимаемого риска, договор м.б. заключён только в пользу страх-ля. Не явл-ся стороной договора, но могут получить страх. выплату третьи лица, в страх. отв-ти. </w:t>
            </w:r>
            <w:r w:rsidRPr="00DF6CE9">
              <w:rPr>
                <w:color w:val="0000FF"/>
                <w:sz w:val="16"/>
                <w:szCs w:val="16"/>
              </w:rPr>
              <w:t>Страх. сумма</w:t>
            </w:r>
            <w:r w:rsidRPr="00DF6CE9">
              <w:rPr>
                <w:sz w:val="16"/>
                <w:szCs w:val="16"/>
              </w:rPr>
              <w:t xml:space="preserve"> – это денеж. сумма, на кот. застрах-ны мат. ценности, жизнь, здоровье, трудоспособность.  </w:t>
            </w:r>
          </w:p>
          <w:p w:rsidR="00FD4DCE" w:rsidRPr="000629C4" w:rsidRDefault="00FD4DCE" w:rsidP="000629C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12. Основные виды  личного страхования и формы его проведения.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i/>
                <w:color w:val="0000FF"/>
                <w:sz w:val="16"/>
                <w:szCs w:val="16"/>
              </w:rPr>
              <w:t>Личное страх</w:t>
            </w:r>
            <w:r w:rsidRPr="00DF6CE9">
              <w:rPr>
                <w:sz w:val="16"/>
                <w:szCs w:val="16"/>
              </w:rPr>
              <w:t xml:space="preserve">. – это форма защиты от рисков, кот. угрожают жизни чел-ка, его трудоспособности, здоровью. </w:t>
            </w:r>
            <w:r w:rsidRPr="00DF6CE9">
              <w:rPr>
                <w:i/>
                <w:color w:val="0000FF"/>
                <w:sz w:val="16"/>
                <w:szCs w:val="16"/>
              </w:rPr>
              <w:t>Договор лич. страх. – гражданско – правовая сделка</w:t>
            </w:r>
            <w:r w:rsidRPr="00DF6CE9">
              <w:rPr>
                <w:sz w:val="16"/>
                <w:szCs w:val="16"/>
              </w:rPr>
              <w:t xml:space="preserve">, по кот. страх-к обязуется посредством получения им страх. взносов, в случае наступления страх. случая, возместить в указанные сроки нанесённый ущерб или произвести выплату. Страх-е относится к личности как к объекту, кот. подвергается риску, находится в связи с его жизнью, физ. полноценностью или здоровьем. Как следствие сказанного застрах-ый д.б. опред-ым лицом или, д.б. определён объект, кот. подвергается риску. Договор лич. страх. м.б. обязат-ым или добр-ым, долгосроч-ым или краткосроч. По каждому виду лич. страх. заключ. соответствующие договоры. </w:t>
            </w:r>
            <w:r w:rsidRPr="00DF6CE9">
              <w:rPr>
                <w:i/>
                <w:color w:val="0000FF"/>
                <w:sz w:val="16"/>
                <w:szCs w:val="16"/>
              </w:rPr>
              <w:t>Объектами лич. страх. м.б. имущ-ые интересы, страх-ли или застрах-ые лица, связанные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С дожитием граждан до опред-го срока или возраста, со смертью; с наступлением иных событмй в жизни.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С причинением вреда жизни и здоровью граждан в результате НС.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С оказанием гражданам мед. услуг.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1. </w:t>
            </w:r>
            <w:r w:rsidRPr="00DF6CE9">
              <w:rPr>
                <w:b/>
                <w:sz w:val="16"/>
                <w:szCs w:val="16"/>
                <w:u w:val="single"/>
              </w:rPr>
              <w:t>По объёму риска</w:t>
            </w:r>
            <w:r w:rsidRPr="00DF6CE9">
              <w:rPr>
                <w:sz w:val="16"/>
                <w:szCs w:val="16"/>
              </w:rPr>
              <w:t xml:space="preserve">: * страх-е на случай дожития или смерти, * страх-е на случай инвалидности или недееспособности, * страх-е мед. расходов.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2. </w:t>
            </w:r>
            <w:r w:rsidRPr="00DF6CE9">
              <w:rPr>
                <w:b/>
                <w:sz w:val="16"/>
                <w:szCs w:val="16"/>
                <w:u w:val="single"/>
              </w:rPr>
              <w:t>По виду личного страх-я</w:t>
            </w:r>
            <w:r w:rsidRPr="00DF6CE9">
              <w:rPr>
                <w:sz w:val="16"/>
                <w:szCs w:val="16"/>
              </w:rPr>
              <w:t xml:space="preserve">: * страх. жизни, * страх-е от НС.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b/>
                <w:sz w:val="16"/>
                <w:szCs w:val="16"/>
                <w:u w:val="single"/>
              </w:rPr>
              <w:t xml:space="preserve"> По кол-ву лиц, указанных в договоре</w:t>
            </w:r>
            <w:r w:rsidRPr="00DF6CE9">
              <w:rPr>
                <w:sz w:val="16"/>
                <w:szCs w:val="16"/>
              </w:rPr>
              <w:t>: * индивидуальное страх-е, * коллективное страх-е.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 xml:space="preserve">4. </w:t>
            </w:r>
            <w:r w:rsidRPr="00DF6CE9">
              <w:rPr>
                <w:b/>
                <w:sz w:val="16"/>
                <w:szCs w:val="16"/>
                <w:u w:val="single"/>
              </w:rPr>
              <w:t>По длительности страх-го обеспечения</w:t>
            </w:r>
            <w:r w:rsidRPr="00DF6CE9">
              <w:rPr>
                <w:sz w:val="16"/>
                <w:szCs w:val="16"/>
              </w:rPr>
              <w:t xml:space="preserve">: * краткосрочное (менее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F6CE9">
                <w:rPr>
                  <w:sz w:val="16"/>
                  <w:szCs w:val="16"/>
                </w:rPr>
                <w:t>1 г</w:t>
              </w:r>
            </w:smartTag>
            <w:r w:rsidRPr="00DF6CE9">
              <w:rPr>
                <w:sz w:val="16"/>
                <w:szCs w:val="16"/>
              </w:rPr>
              <w:t>), * среднеср. (1-5), * долгоср. (6-15).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 xml:space="preserve">5. </w:t>
            </w:r>
            <w:r w:rsidRPr="00DF6CE9">
              <w:rPr>
                <w:b/>
                <w:sz w:val="16"/>
                <w:szCs w:val="16"/>
                <w:u w:val="single"/>
              </w:rPr>
              <w:t>По реформе выплаты страх-го обеспечения</w:t>
            </w:r>
            <w:r w:rsidRPr="00DF6CE9">
              <w:rPr>
                <w:sz w:val="16"/>
                <w:szCs w:val="16"/>
                <w:u w:val="single"/>
              </w:rPr>
              <w:t>:</w:t>
            </w:r>
            <w:r w:rsidRPr="00DF6CE9">
              <w:rPr>
                <w:sz w:val="16"/>
                <w:szCs w:val="16"/>
              </w:rPr>
              <w:t xml:space="preserve"> * с единовременной суммы выплаты, * с выплаты страх. суммы в форме ренты. </w:t>
            </w:r>
          </w:p>
          <w:p w:rsidR="00887B02" w:rsidRPr="00DF6CE9" w:rsidRDefault="00887B02" w:rsidP="00887B02">
            <w:pPr>
              <w:tabs>
                <w:tab w:val="left" w:pos="180"/>
              </w:tabs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6. </w:t>
            </w:r>
            <w:r w:rsidRPr="00DF6CE9">
              <w:rPr>
                <w:b/>
                <w:sz w:val="16"/>
                <w:szCs w:val="16"/>
                <w:u w:val="single"/>
              </w:rPr>
              <w:t>По форме уплаты страх. премий</w:t>
            </w:r>
            <w:r w:rsidRPr="00DF6CE9">
              <w:rPr>
                <w:sz w:val="16"/>
                <w:szCs w:val="16"/>
              </w:rPr>
              <w:t>: * страх-ие с уплатой единовременной премий, * с ежегодной</w:t>
            </w:r>
          </w:p>
          <w:p w:rsidR="00774E5A" w:rsidRPr="000629C4" w:rsidRDefault="00774E5A" w:rsidP="000629C4">
            <w:pPr>
              <w:jc w:val="both"/>
              <w:rPr>
                <w:sz w:val="16"/>
                <w:szCs w:val="16"/>
              </w:rPr>
            </w:pPr>
          </w:p>
        </w:tc>
      </w:tr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13. Понятие страхового риска, страхового случая, страховой выплаты.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646464"/>
                <w:spacing w:val="-3"/>
                <w:sz w:val="16"/>
                <w:szCs w:val="16"/>
              </w:rPr>
            </w:pPr>
            <w:r w:rsidRPr="00DF6CE9">
              <w:rPr>
                <w:b/>
                <w:iCs/>
                <w:color w:val="0000FF"/>
                <w:spacing w:val="-6"/>
                <w:sz w:val="16"/>
                <w:szCs w:val="16"/>
              </w:rPr>
              <w:t>Страх. риск</w:t>
            </w:r>
            <w:r w:rsidRPr="00DF6CE9">
              <w:rPr>
                <w:i/>
                <w:iCs/>
                <w:color w:val="313131"/>
                <w:spacing w:val="-6"/>
                <w:sz w:val="16"/>
                <w:szCs w:val="16"/>
              </w:rPr>
              <w:t xml:space="preserve"> — </w:t>
            </w:r>
            <w:r w:rsidRPr="00DF6CE9">
              <w:rPr>
                <w:color w:val="313131"/>
                <w:spacing w:val="-6"/>
                <w:sz w:val="16"/>
                <w:szCs w:val="16"/>
              </w:rPr>
              <w:t xml:space="preserve">1) вероятность наступления ущерба </w:t>
            </w:r>
            <w:r w:rsidRPr="00DF6CE9">
              <w:rPr>
                <w:color w:val="313131"/>
                <w:spacing w:val="-7"/>
                <w:sz w:val="16"/>
                <w:szCs w:val="16"/>
              </w:rPr>
              <w:t>жизни, здоровью, имуществу страх-ля в результате страх. случая; 2</w:t>
            </w:r>
            <w:r w:rsidRPr="00DF6CE9">
              <w:rPr>
                <w:i/>
                <w:iCs/>
                <w:color w:val="313131"/>
                <w:spacing w:val="-10"/>
                <w:sz w:val="16"/>
                <w:szCs w:val="16"/>
              </w:rPr>
              <w:t xml:space="preserve">) </w:t>
            </w:r>
            <w:r w:rsidRPr="00DF6CE9">
              <w:rPr>
                <w:color w:val="313131"/>
                <w:spacing w:val="-10"/>
                <w:sz w:val="16"/>
                <w:szCs w:val="16"/>
              </w:rPr>
              <w:t>кон</w:t>
            </w:r>
            <w:r w:rsidRPr="00DF6CE9">
              <w:rPr>
                <w:color w:val="313131"/>
                <w:spacing w:val="-5"/>
                <w:sz w:val="16"/>
                <w:szCs w:val="16"/>
              </w:rPr>
              <w:t>кретный страх. случай, т.е. опасность, обладающая вредо</w:t>
            </w:r>
            <w:r w:rsidRPr="00DF6CE9">
              <w:rPr>
                <w:color w:val="313131"/>
                <w:spacing w:val="-7"/>
                <w:sz w:val="16"/>
                <w:szCs w:val="16"/>
              </w:rPr>
              <w:t>носными последствиями, кот. могут причинить ущерб. Н-</w:t>
            </w:r>
            <w:r w:rsidRPr="00DF6CE9">
              <w:rPr>
                <w:color w:val="313131"/>
                <w:spacing w:val="-10"/>
                <w:sz w:val="16"/>
                <w:szCs w:val="16"/>
              </w:rPr>
              <w:t xml:space="preserve">р, конкретным страх. случаем в понимании </w:t>
            </w:r>
            <w:r w:rsidRPr="00DF6CE9">
              <w:rPr>
                <w:color w:val="313131"/>
                <w:spacing w:val="-8"/>
                <w:sz w:val="16"/>
                <w:szCs w:val="16"/>
              </w:rPr>
              <w:t xml:space="preserve">страх. риска будет выступать пожар, взрыв, землетрясение, </w:t>
            </w:r>
            <w:r w:rsidRPr="00DF6CE9">
              <w:rPr>
                <w:color w:val="313131"/>
                <w:spacing w:val="-7"/>
                <w:sz w:val="16"/>
                <w:szCs w:val="16"/>
              </w:rPr>
              <w:t xml:space="preserve">наводнение и т. д. Сов-ть указанных случаев составляет </w:t>
            </w:r>
            <w:r w:rsidRPr="00DF6CE9">
              <w:rPr>
                <w:iCs/>
                <w:color w:val="0000FF"/>
                <w:spacing w:val="-12"/>
                <w:sz w:val="16"/>
                <w:szCs w:val="16"/>
                <w:u w:val="single"/>
              </w:rPr>
              <w:t xml:space="preserve">объем страх. ответственности. </w:t>
            </w:r>
            <w:r w:rsidRPr="00DF6CE9">
              <w:rPr>
                <w:spacing w:val="-12"/>
                <w:sz w:val="16"/>
                <w:szCs w:val="16"/>
              </w:rPr>
              <w:t>Перечень страх. случаев</w:t>
            </w:r>
            <w:r w:rsidRPr="00DF6CE9">
              <w:rPr>
                <w:spacing w:val="-7"/>
                <w:sz w:val="16"/>
                <w:szCs w:val="16"/>
              </w:rPr>
              <w:t xml:space="preserve"> содержатся в договоре страх-я; 3) конкретные объ</w:t>
            </w:r>
            <w:r w:rsidRPr="00DF6CE9">
              <w:rPr>
                <w:spacing w:val="-9"/>
                <w:sz w:val="16"/>
                <w:szCs w:val="16"/>
              </w:rPr>
              <w:t>екты страх-я, по их страх. оценке соотнесенные со степенью</w:t>
            </w:r>
            <w:r w:rsidRPr="00DF6CE9">
              <w:rPr>
                <w:spacing w:val="-11"/>
                <w:sz w:val="16"/>
                <w:szCs w:val="16"/>
              </w:rPr>
              <w:t xml:space="preserve"> о вероятности нанесения ущерба. В этом значении термина </w:t>
            </w:r>
            <w:r w:rsidRPr="00DF6CE9">
              <w:rPr>
                <w:spacing w:val="-6"/>
                <w:sz w:val="16"/>
                <w:szCs w:val="16"/>
              </w:rPr>
              <w:t xml:space="preserve">различают крупные, средние и </w:t>
            </w:r>
            <w:r w:rsidRPr="00DF6CE9">
              <w:rPr>
                <w:spacing w:val="-3"/>
                <w:sz w:val="16"/>
                <w:szCs w:val="16"/>
              </w:rPr>
              <w:t xml:space="preserve">мелкие страх. риски. </w:t>
            </w:r>
            <w:r w:rsidRPr="00DF6CE9">
              <w:rPr>
                <w:spacing w:val="-9"/>
                <w:sz w:val="16"/>
                <w:szCs w:val="16"/>
              </w:rPr>
              <w:t xml:space="preserve"> Проблема </w:t>
            </w:r>
            <w:r w:rsidRPr="00DF6CE9">
              <w:rPr>
                <w:spacing w:val="-7"/>
                <w:sz w:val="16"/>
                <w:szCs w:val="16"/>
              </w:rPr>
              <w:t xml:space="preserve">крупных  рисков решается ч-з мех-м </w:t>
            </w:r>
            <w:r w:rsidRPr="00DF6CE9">
              <w:rPr>
                <w:color w:val="0000FF"/>
                <w:spacing w:val="-7"/>
                <w:sz w:val="16"/>
                <w:szCs w:val="16"/>
              </w:rPr>
              <w:t>перестрах-я</w:t>
            </w:r>
            <w:r w:rsidRPr="00DF6CE9">
              <w:rPr>
                <w:color w:val="646464"/>
                <w:spacing w:val="-7"/>
                <w:sz w:val="16"/>
                <w:szCs w:val="16"/>
              </w:rPr>
              <w:t xml:space="preserve"> и </w:t>
            </w:r>
            <w:r w:rsidRPr="00DF6CE9">
              <w:rPr>
                <w:color w:val="0000FF"/>
                <w:spacing w:val="-7"/>
                <w:sz w:val="16"/>
                <w:szCs w:val="16"/>
              </w:rPr>
              <w:t>сострахования</w:t>
            </w:r>
            <w:r w:rsidRPr="00DF6CE9">
              <w:rPr>
                <w:color w:val="646464"/>
                <w:spacing w:val="-7"/>
                <w:sz w:val="16"/>
                <w:szCs w:val="16"/>
              </w:rPr>
              <w:t xml:space="preserve">. </w:t>
            </w:r>
            <w:r w:rsidRPr="00DF6CE9">
              <w:rPr>
                <w:spacing w:val="-13"/>
                <w:sz w:val="16"/>
                <w:szCs w:val="16"/>
                <w:u w:val="single"/>
              </w:rPr>
              <w:t>Пере</w:t>
            </w:r>
            <w:r w:rsidRPr="00DF6CE9">
              <w:rPr>
                <w:spacing w:val="-9"/>
                <w:sz w:val="16"/>
                <w:szCs w:val="16"/>
                <w:u w:val="single"/>
              </w:rPr>
              <w:t>с-ие</w:t>
            </w:r>
            <w:r w:rsidRPr="00DF6CE9">
              <w:rPr>
                <w:spacing w:val="-9"/>
                <w:sz w:val="16"/>
                <w:szCs w:val="16"/>
              </w:rPr>
              <w:t xml:space="preserve"> явл. страх-ем одним страх-ом </w:t>
            </w:r>
            <w:r w:rsidRPr="00DF6CE9">
              <w:rPr>
                <w:spacing w:val="-8"/>
                <w:sz w:val="16"/>
                <w:szCs w:val="16"/>
              </w:rPr>
              <w:t xml:space="preserve">на опр-х договором </w:t>
            </w:r>
            <w:r w:rsidRPr="00DF6CE9">
              <w:rPr>
                <w:spacing w:val="-5"/>
                <w:sz w:val="16"/>
                <w:szCs w:val="16"/>
              </w:rPr>
              <w:t xml:space="preserve">условиях риска исполнения всех или часта своих обяз-в </w:t>
            </w:r>
            <w:r w:rsidRPr="00DF6CE9">
              <w:rPr>
                <w:spacing w:val="-10"/>
                <w:sz w:val="16"/>
                <w:szCs w:val="16"/>
              </w:rPr>
              <w:t xml:space="preserve">перед страх-лем у др. страх-ка; </w:t>
            </w:r>
            <w:r w:rsidRPr="00DF6CE9">
              <w:rPr>
                <w:spacing w:val="-2"/>
                <w:sz w:val="16"/>
                <w:szCs w:val="16"/>
              </w:rPr>
              <w:t xml:space="preserve">4) </w:t>
            </w:r>
            <w:r w:rsidRPr="00DF6CE9">
              <w:rPr>
                <w:spacing w:val="-8"/>
                <w:sz w:val="16"/>
                <w:szCs w:val="16"/>
              </w:rPr>
              <w:t>договор страх-я, закрепляющий установленные право</w:t>
            </w:r>
            <w:r w:rsidRPr="00DF6CE9">
              <w:rPr>
                <w:spacing w:val="-3"/>
                <w:sz w:val="16"/>
                <w:szCs w:val="16"/>
              </w:rPr>
              <w:t>отношения.</w:t>
            </w:r>
            <w:r w:rsidRPr="00DF6CE9">
              <w:rPr>
                <w:color w:val="646464"/>
                <w:spacing w:val="-3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646464"/>
                <w:w w:val="91"/>
                <w:sz w:val="16"/>
                <w:szCs w:val="16"/>
              </w:rPr>
            </w:pPr>
            <w:r w:rsidRPr="00DF6CE9">
              <w:rPr>
                <w:b/>
                <w:iCs/>
                <w:color w:val="0000FF"/>
                <w:w w:val="91"/>
                <w:sz w:val="16"/>
                <w:szCs w:val="16"/>
              </w:rPr>
              <w:t xml:space="preserve">Страх. </w:t>
            </w:r>
            <w:r w:rsidRPr="00DF6CE9">
              <w:rPr>
                <w:b/>
                <w:iCs/>
                <w:w w:val="91"/>
                <w:sz w:val="16"/>
                <w:szCs w:val="16"/>
              </w:rPr>
              <w:t>случай</w:t>
            </w:r>
            <w:r w:rsidRPr="00DF6CE9">
              <w:rPr>
                <w:i/>
                <w:iCs/>
                <w:w w:val="91"/>
                <w:sz w:val="16"/>
                <w:szCs w:val="16"/>
              </w:rPr>
              <w:t xml:space="preserve"> — </w:t>
            </w:r>
            <w:r w:rsidRPr="00DF6CE9">
              <w:rPr>
                <w:w w:val="91"/>
                <w:sz w:val="16"/>
                <w:szCs w:val="16"/>
              </w:rPr>
              <w:t>фактически произошедшее страх-е событие</w:t>
            </w:r>
            <w:r w:rsidRPr="00DF6CE9">
              <w:rPr>
                <w:spacing w:val="76"/>
                <w:w w:val="91"/>
                <w:sz w:val="16"/>
                <w:szCs w:val="16"/>
              </w:rPr>
              <w:t>,</w:t>
            </w:r>
            <w:r w:rsidRPr="00DF6CE9">
              <w:rPr>
                <w:w w:val="91"/>
                <w:sz w:val="16"/>
                <w:szCs w:val="16"/>
              </w:rPr>
              <w:t xml:space="preserve">  в связи с негативными или иными оговоренными последствиями которого м.б. выплачены </w:t>
            </w:r>
            <w:r w:rsidRPr="00DF6CE9">
              <w:rPr>
                <w:w w:val="91"/>
                <w:sz w:val="16"/>
                <w:szCs w:val="16"/>
                <w:u w:val="single"/>
              </w:rPr>
              <w:t>страх.  возмещение</w:t>
            </w:r>
            <w:r w:rsidRPr="00DF6CE9">
              <w:rPr>
                <w:w w:val="91"/>
                <w:sz w:val="16"/>
                <w:szCs w:val="16"/>
              </w:rPr>
              <w:t xml:space="preserve"> или </w:t>
            </w:r>
            <w:r w:rsidRPr="00DF6CE9">
              <w:rPr>
                <w:w w:val="91"/>
                <w:sz w:val="16"/>
                <w:szCs w:val="16"/>
                <w:u w:val="single"/>
              </w:rPr>
              <w:t>страх. сумма</w:t>
            </w:r>
            <w:r w:rsidRPr="00DF6CE9">
              <w:rPr>
                <w:w w:val="91"/>
                <w:sz w:val="16"/>
                <w:szCs w:val="16"/>
              </w:rPr>
              <w:t xml:space="preserve">.  К числу страх. случаев </w:t>
            </w:r>
            <w:r w:rsidRPr="00DF6CE9">
              <w:rPr>
                <w:w w:val="91"/>
                <w:sz w:val="16"/>
                <w:szCs w:val="16"/>
                <w:u w:val="single"/>
              </w:rPr>
              <w:t>в имущ-ом страх-ии</w:t>
            </w:r>
            <w:r w:rsidRPr="00DF6CE9">
              <w:rPr>
                <w:w w:val="91"/>
                <w:sz w:val="16"/>
                <w:szCs w:val="16"/>
              </w:rPr>
              <w:t xml:space="preserve"> относ-ся стих. бедствия, аварии, катастрофы, последствия ЧС; </w:t>
            </w:r>
            <w:r w:rsidRPr="00DF6CE9">
              <w:rPr>
                <w:w w:val="91"/>
                <w:sz w:val="16"/>
                <w:szCs w:val="16"/>
                <w:u w:val="single"/>
              </w:rPr>
              <w:t>а в лич. страх-ии</w:t>
            </w:r>
            <w:r w:rsidRPr="00DF6CE9">
              <w:rPr>
                <w:w w:val="91"/>
                <w:sz w:val="16"/>
                <w:szCs w:val="16"/>
              </w:rPr>
              <w:t xml:space="preserve"> – дожитие до опред-го возраста, травма, повлекшая инвалидность или смерть.</w:t>
            </w:r>
            <w:r w:rsidRPr="00DF6CE9">
              <w:rPr>
                <w:color w:val="646464"/>
                <w:w w:val="91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646464"/>
                <w:spacing w:val="-9"/>
                <w:sz w:val="16"/>
                <w:szCs w:val="16"/>
              </w:rPr>
            </w:pPr>
            <w:r w:rsidRPr="00DF6CE9">
              <w:rPr>
                <w:b/>
                <w:iCs/>
                <w:color w:val="0000FF"/>
                <w:spacing w:val="-7"/>
                <w:sz w:val="16"/>
                <w:szCs w:val="16"/>
              </w:rPr>
              <w:t>Страх. ущерб</w:t>
            </w:r>
            <w:r w:rsidRPr="00DF6CE9">
              <w:rPr>
                <w:i/>
                <w:iCs/>
                <w:color w:val="646464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i/>
                <w:iCs/>
                <w:spacing w:val="-7"/>
                <w:sz w:val="16"/>
                <w:szCs w:val="16"/>
              </w:rPr>
              <w:t xml:space="preserve">— </w:t>
            </w:r>
            <w:r w:rsidRPr="00DF6CE9">
              <w:rPr>
                <w:spacing w:val="-7"/>
                <w:sz w:val="16"/>
                <w:szCs w:val="16"/>
              </w:rPr>
              <w:t xml:space="preserve">ст-ть полностью погибшего или </w:t>
            </w:r>
            <w:r w:rsidRPr="00DF6CE9">
              <w:rPr>
                <w:spacing w:val="-8"/>
                <w:sz w:val="16"/>
                <w:szCs w:val="16"/>
              </w:rPr>
              <w:t xml:space="preserve">обесцененной части поврежденного имущества по страх. </w:t>
            </w:r>
            <w:r w:rsidRPr="00DF6CE9">
              <w:rPr>
                <w:spacing w:val="-7"/>
                <w:sz w:val="16"/>
                <w:szCs w:val="16"/>
              </w:rPr>
              <w:t xml:space="preserve">оценке. </w:t>
            </w:r>
            <w:r w:rsidRPr="00DF6CE9">
              <w:rPr>
                <w:spacing w:val="-8"/>
                <w:sz w:val="16"/>
                <w:szCs w:val="16"/>
              </w:rPr>
              <w:t xml:space="preserve">Оплаченный страх. </w:t>
            </w:r>
            <w:r w:rsidRPr="00DF6CE9">
              <w:rPr>
                <w:spacing w:val="-12"/>
                <w:sz w:val="16"/>
                <w:szCs w:val="16"/>
              </w:rPr>
              <w:t>ущерб называется</w:t>
            </w:r>
            <w:r w:rsidRPr="00DF6CE9">
              <w:rPr>
                <w:color w:val="646464"/>
                <w:spacing w:val="-12"/>
                <w:sz w:val="16"/>
                <w:szCs w:val="16"/>
              </w:rPr>
              <w:t xml:space="preserve"> </w:t>
            </w:r>
            <w:r w:rsidRPr="00DF6CE9">
              <w:rPr>
                <w:b/>
                <w:iCs/>
                <w:color w:val="0000FF"/>
                <w:spacing w:val="-12"/>
                <w:sz w:val="16"/>
                <w:szCs w:val="16"/>
              </w:rPr>
              <w:t>страх. выплатой</w:t>
            </w:r>
            <w:r w:rsidRPr="00DF6CE9">
              <w:rPr>
                <w:i/>
                <w:iCs/>
                <w:color w:val="646464"/>
                <w:spacing w:val="-12"/>
                <w:sz w:val="16"/>
                <w:szCs w:val="16"/>
              </w:rPr>
              <w:t>.</w:t>
            </w:r>
            <w:r w:rsidRPr="00DF6CE9">
              <w:rPr>
                <w:iCs/>
                <w:color w:val="646464"/>
                <w:spacing w:val="-12"/>
                <w:sz w:val="16"/>
                <w:szCs w:val="16"/>
              </w:rPr>
              <w:t xml:space="preserve"> </w:t>
            </w:r>
            <w:r w:rsidRPr="00DF6CE9">
              <w:rPr>
                <w:spacing w:val="-12"/>
                <w:sz w:val="16"/>
                <w:szCs w:val="16"/>
              </w:rPr>
              <w:t xml:space="preserve">Это сумма выплаченного </w:t>
            </w:r>
            <w:r w:rsidRPr="00DF6CE9">
              <w:rPr>
                <w:spacing w:val="-8"/>
                <w:sz w:val="16"/>
                <w:szCs w:val="16"/>
              </w:rPr>
              <w:t xml:space="preserve">страх. возмещения. </w:t>
            </w:r>
            <w:r w:rsidRPr="00DF6CE9">
              <w:rPr>
                <w:spacing w:val="-8"/>
                <w:sz w:val="16"/>
                <w:szCs w:val="16"/>
                <w:u w:val="single"/>
              </w:rPr>
              <w:t>Страх. выплата</w:t>
            </w:r>
            <w:r w:rsidRPr="00DF6CE9">
              <w:rPr>
                <w:spacing w:val="-8"/>
                <w:sz w:val="16"/>
                <w:szCs w:val="16"/>
              </w:rPr>
              <w:t xml:space="preserve"> может производить</w:t>
            </w:r>
            <w:r w:rsidRPr="00DF6CE9">
              <w:rPr>
                <w:spacing w:val="-7"/>
                <w:sz w:val="16"/>
                <w:szCs w:val="16"/>
              </w:rPr>
              <w:t>ся страх-ом наличными деньгами или путем</w:t>
            </w:r>
            <w:r w:rsidRPr="00DF6CE9">
              <w:rPr>
                <w:color w:val="646464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spacing w:val="-7"/>
                <w:sz w:val="16"/>
                <w:szCs w:val="16"/>
              </w:rPr>
              <w:t xml:space="preserve">безналичных </w:t>
            </w:r>
            <w:r w:rsidRPr="00DF6CE9">
              <w:rPr>
                <w:spacing w:val="-9"/>
                <w:sz w:val="16"/>
                <w:szCs w:val="16"/>
              </w:rPr>
              <w:t>расчетов на счет страх-ля</w:t>
            </w:r>
            <w:r w:rsidRPr="00DF6CE9">
              <w:rPr>
                <w:color w:val="646464"/>
                <w:spacing w:val="-9"/>
                <w:sz w:val="16"/>
                <w:szCs w:val="16"/>
              </w:rPr>
              <w:t xml:space="preserve">.   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b/>
                <w:iCs/>
                <w:color w:val="0000FF"/>
                <w:spacing w:val="-9"/>
                <w:sz w:val="16"/>
                <w:szCs w:val="16"/>
              </w:rPr>
              <w:t>Страх. обеспечение</w:t>
            </w:r>
            <w:r w:rsidRPr="00DF6CE9">
              <w:rPr>
                <w:i/>
                <w:iCs/>
                <w:color w:val="000000"/>
                <w:spacing w:val="-9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— уровень страх. оценки по от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нош-ю к ст-ти имущ-а, принятой для целей страх-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я. В орг-ии страх. обесп-я различают систему пропор-ой ответ-ти, предельной и с-у пер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вого риска. </w:t>
            </w:r>
            <w:r w:rsidRPr="00DF6CE9">
              <w:rPr>
                <w:color w:val="0000FF"/>
                <w:spacing w:val="-2"/>
                <w:sz w:val="16"/>
                <w:szCs w:val="16"/>
                <w:u w:val="single"/>
              </w:rPr>
              <w:t>С-ма проп. ответ-ти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–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организ-ая форма страх. обесп-ия. Предусм-ет выплату страх. возмещения в за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ранее фиксированной доле. Страх. возм-ие </w:t>
            </w:r>
            <w:r w:rsidRPr="00DF6CE9">
              <w:rPr>
                <w:color w:val="000000"/>
                <w:sz w:val="16"/>
                <w:szCs w:val="16"/>
              </w:rPr>
              <w:t xml:space="preserve">выпл-ся в размере той части ущерба, в какой страх-я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сумма составляет пропорцию по отнош-ю к оценке объекта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страх-я. </w:t>
            </w:r>
            <w:r w:rsidRPr="00DF6CE9">
              <w:rPr>
                <w:color w:val="000000"/>
                <w:spacing w:val="-19"/>
                <w:sz w:val="16"/>
                <w:szCs w:val="16"/>
              </w:rPr>
              <w:t xml:space="preserve">Указанная доля_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страх-ля в_покрытии ущерба наз. 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франишзой или </w:t>
            </w:r>
            <w:r w:rsidRPr="00DF6CE9">
              <w:rPr>
                <w:i/>
                <w:iCs/>
                <w:color w:val="000000"/>
                <w:spacing w:val="-14"/>
                <w:sz w:val="16"/>
                <w:szCs w:val="16"/>
              </w:rPr>
              <w:t>собственным удержанием  страхователя.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FF"/>
                <w:sz w:val="16"/>
                <w:szCs w:val="16"/>
                <w:u w:val="single"/>
              </w:rPr>
              <w:t>С-ма предельной ответ-</w:t>
            </w:r>
            <w:r w:rsidRPr="00DF6CE9">
              <w:rPr>
                <w:color w:val="0000FF"/>
                <w:sz w:val="16"/>
                <w:szCs w:val="16"/>
              </w:rPr>
              <w:t>ти</w:t>
            </w:r>
            <w:r w:rsidRPr="00DF6CE9">
              <w:rPr>
                <w:sz w:val="16"/>
                <w:szCs w:val="16"/>
              </w:rPr>
              <w:t xml:space="preserve"> –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орган-ая форма страх. обес-я. Пре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>дусматривает возм-е ущерба как разницу м-у заранее обу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словленным пределом и достигнутым уровнем дохода. </w:t>
            </w:r>
            <w:r w:rsidRPr="00DF6CE9">
              <w:rPr>
                <w:color w:val="0000FF"/>
                <w:spacing w:val="-6"/>
                <w:sz w:val="16"/>
                <w:szCs w:val="16"/>
                <w:u w:val="single"/>
              </w:rPr>
              <w:t xml:space="preserve">С-ма первого </w:t>
            </w:r>
            <w:r w:rsidRPr="00DF6CE9">
              <w:rPr>
                <w:color w:val="0000FF"/>
                <w:spacing w:val="-6"/>
                <w:sz w:val="16"/>
                <w:szCs w:val="16"/>
              </w:rPr>
              <w:t>риска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– </w:t>
            </w:r>
            <w:r w:rsidRPr="00DF6CE9">
              <w:rPr>
                <w:color w:val="000000"/>
                <w:spacing w:val="-19"/>
                <w:sz w:val="16"/>
                <w:szCs w:val="16"/>
              </w:rPr>
              <w:t>орг-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я форма страх. обесп-я.   Предусм-ет выплату </w:t>
            </w:r>
            <w:r w:rsidRPr="00DF6CE9">
              <w:rPr>
                <w:color w:val="000000"/>
                <w:sz w:val="16"/>
                <w:szCs w:val="16"/>
              </w:rPr>
              <w:t>страх. возм-я в размере факт-го ущерба,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чем заранее установленная сторонами страх. сумма. </w:t>
            </w:r>
          </w:p>
          <w:p w:rsidR="00DE7BD0" w:rsidRPr="000629C4" w:rsidRDefault="00DE7BD0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14. Принципы страхования урожая сельскохозяйственных культур в коллективных и фермерских хозяйствах.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Страховыми организациями заключаются договора добровольного страхования урожая с/х культур и многолетних насаждений, принадлежащим с/х товаропроизводителям всех организационно-правовых форм. </w:t>
            </w:r>
            <w:r w:rsidRPr="00DF6CE9">
              <w:rPr>
                <w:b/>
                <w:sz w:val="16"/>
                <w:szCs w:val="16"/>
              </w:rPr>
              <w:t>На страхование принимаются</w:t>
            </w:r>
            <w:r w:rsidRPr="00DF6CE9">
              <w:rPr>
                <w:sz w:val="16"/>
                <w:szCs w:val="16"/>
              </w:rPr>
              <w:t xml:space="preserve">: урожай с/х культур, в том числе плодово-ягодных, виноградных и других многолетних насаждений (кроме урожая естественных сенокосов и пастбищ), деревья(кусты) плодово-ягодных и других искусственных многолетних древесно-кустарниковых насаждений. Урожай с/х культур может быть застрахован на случай гибели или повреждения от засухи, недостатка тепла, излишнего увлажнения, заморозка, вымерзания, града, бури,  урагана,  наводнения и необычных для данной местности метеорологических или иных природных  явлений, а также от болезней и вредителей растений. Кроме того урожай может быть застрахован от аварий и пожаров, которые могут привести к разрушению защитных сооружений или прекращению подачи эл. Энергии.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Страховым случаем</w:t>
            </w:r>
            <w:r w:rsidRPr="00DF6CE9">
              <w:rPr>
                <w:sz w:val="16"/>
                <w:szCs w:val="16"/>
              </w:rPr>
              <w:t xml:space="preserve">, при котором  возмещается ущерб, считается уменьшение сбора урожая с одного га , вызванное этими событиями в данном году по сравнению со средним показателем за предшествующие пять лет. </w:t>
            </w:r>
            <w:r w:rsidRPr="00DF6CE9">
              <w:rPr>
                <w:b/>
                <w:sz w:val="16"/>
                <w:szCs w:val="16"/>
              </w:rPr>
              <w:t xml:space="preserve">Договоры </w:t>
            </w:r>
            <w:r w:rsidRPr="00DF6CE9">
              <w:rPr>
                <w:sz w:val="16"/>
                <w:szCs w:val="16"/>
              </w:rPr>
              <w:t>страхования урожая с/х культур заключаются не позднее начала сева (посадки). Страхование урожая выращиваемого в защищенном грунте, производственного цикла(посева), а урожая многолетних насаждений (деревьев, кустов) до ухода их в зиму (прекращение вегетации). С учетом биологических особенностей культур и их возделывания устанавливаются сроки окончания страхования урожая (после окончания уборки урожая в хозяйстве). Для определения средней урожайности страховые организации ведут журнал для каждого хозяйства отдельно. В журнал по данным учета и отчетности хозяйств для заключения Договора записываются данные об урожае за последние 5 лет. На основании этих данных средняя урожайность с/х культур определяется путем сложения показателей урожайности за 5 лет и деления этой суммы на 5. Договор страхования заключается на основание письменного заявления в 2-х экз. В заявлении страховщик исчисляет страховые взносы и указывает сумму которую должен уплатить страхователь. Договор заключается на 1 культуру или на группу культур. Договор заключается на всю площадь посева культуры. Страховые взносы исчисляются путем умножения стоимости урожая со всей площади посева на тарифную ставку. Тарифные ставки различны в зависимости от вида культур и от региона в зависимости от убытков, причиняемых стихийными бедствиями</w:t>
            </w:r>
          </w:p>
          <w:p w:rsidR="006354CB" w:rsidRPr="000629C4" w:rsidRDefault="006354CB" w:rsidP="00DE7BD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tabs>
                <w:tab w:val="left" w:pos="180"/>
              </w:tabs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15. Франшиза, её виды и экономическая роль.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 xml:space="preserve">  Франшиза</w:t>
            </w:r>
            <w:r w:rsidRPr="00DF6CE9">
              <w:rPr>
                <w:sz w:val="16"/>
                <w:szCs w:val="16"/>
              </w:rPr>
              <w:t xml:space="preserve"> - это часть отв-ти за ущерб, которая остается на страх-ле. Фр-за м.б. установлена в руб.или %-ах и иметь разл. формы.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i/>
                <w:sz w:val="16"/>
                <w:szCs w:val="16"/>
                <w:u w:val="single"/>
              </w:rPr>
              <w:t>Гл. из кот. явл. условная и безусл. фр-за.</w:t>
            </w:r>
            <w:r w:rsidRPr="00DF6CE9">
              <w:rPr>
                <w:sz w:val="16"/>
                <w:szCs w:val="16"/>
              </w:rPr>
              <w:t xml:space="preserve"> Фр-за примиряется для того чтобы 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снизить объем выплат, чем меньше ущерб, тем чаще он наступает.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снизить труд. з-ты  персонала страх. компании.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Фр-за обеспечивает заинтересованность клиентов в сохр. имущ-ва. </w:t>
            </w:r>
            <w:r w:rsidRPr="00DF6CE9">
              <w:rPr>
                <w:b/>
                <w:sz w:val="16"/>
                <w:szCs w:val="16"/>
              </w:rPr>
              <w:t>4.</w:t>
            </w:r>
            <w:r w:rsidRPr="00DF6CE9">
              <w:rPr>
                <w:sz w:val="16"/>
                <w:szCs w:val="16"/>
              </w:rPr>
              <w:t xml:space="preserve"> При прочих равных условиях она снижает страх. взнос.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i/>
                <w:color w:val="0000FF"/>
                <w:sz w:val="16"/>
                <w:szCs w:val="16"/>
              </w:rPr>
              <w:t>Безусловная фр-за</w:t>
            </w:r>
            <w:r w:rsidRPr="00DF6CE9">
              <w:rPr>
                <w:sz w:val="16"/>
                <w:szCs w:val="16"/>
              </w:rPr>
              <w:t xml:space="preserve"> удерживается из страх-го возмещения в любом случае 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i/>
                <w:color w:val="0000FF"/>
                <w:sz w:val="16"/>
                <w:szCs w:val="16"/>
              </w:rPr>
              <w:t>Услов. фр-за</w:t>
            </w:r>
            <w:r w:rsidRPr="00DF6CE9">
              <w:rPr>
                <w:sz w:val="16"/>
                <w:szCs w:val="16"/>
              </w:rPr>
              <w:t xml:space="preserve"> не оплачивается только в том случае, если ущерб меньше фр-зы, если ущерб больше фр-зы он оплачивается полностью. Процедура о регулировании убытка различна в разных видах страх-я 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i/>
                <w:sz w:val="16"/>
                <w:szCs w:val="16"/>
                <w:u w:val="single"/>
              </w:rPr>
              <w:t>Общ. треб-ния</w:t>
            </w:r>
            <w:r w:rsidRPr="00DF6CE9">
              <w:rPr>
                <w:sz w:val="16"/>
                <w:szCs w:val="16"/>
              </w:rPr>
              <w:t>: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составляется страх. акт, кот. подтверждает наступление страх. случая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определено время или срок в теч. кот. страх-ль обязан сообщить о наступлении страх. случая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собираются док-ты, кот. подтверждают страх. случай. </w:t>
            </w:r>
            <w:r w:rsidRPr="00DF6CE9">
              <w:rPr>
                <w:b/>
                <w:sz w:val="16"/>
                <w:szCs w:val="16"/>
              </w:rPr>
              <w:t>4.</w:t>
            </w:r>
            <w:r w:rsidRPr="00DF6CE9">
              <w:rPr>
                <w:sz w:val="16"/>
                <w:szCs w:val="16"/>
              </w:rPr>
              <w:t xml:space="preserve"> для страх. компании установлен срок для принятия решения о выплате. </w:t>
            </w:r>
            <w:r w:rsidRPr="00DF6CE9">
              <w:rPr>
                <w:b/>
                <w:sz w:val="16"/>
                <w:szCs w:val="16"/>
              </w:rPr>
              <w:t>5.</w:t>
            </w:r>
            <w:r w:rsidRPr="00DF6CE9">
              <w:rPr>
                <w:sz w:val="16"/>
                <w:szCs w:val="16"/>
              </w:rPr>
              <w:t xml:space="preserve"> выплата производится в безналичной форме.</w:t>
            </w:r>
          </w:p>
          <w:p w:rsidR="000E439B" w:rsidRPr="000629C4" w:rsidRDefault="000E439B" w:rsidP="000629C4">
            <w:pPr>
              <w:jc w:val="both"/>
              <w:rPr>
                <w:sz w:val="16"/>
                <w:szCs w:val="16"/>
              </w:rPr>
            </w:pPr>
          </w:p>
        </w:tc>
      </w:tr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16. Основные условия страхования жизни на случай смерти и дожития. Особенности и условия.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FF"/>
                <w:spacing w:val="-3"/>
                <w:sz w:val="16"/>
                <w:szCs w:val="16"/>
              </w:rPr>
              <w:t xml:space="preserve">В страх-ии жизни выделяют </w:t>
            </w:r>
            <w:r w:rsidRPr="00DF6CE9">
              <w:rPr>
                <w:b/>
                <w:color w:val="0000FF"/>
                <w:spacing w:val="-3"/>
                <w:sz w:val="16"/>
                <w:szCs w:val="16"/>
              </w:rPr>
              <w:t>сл. виды страх. рисков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3"/>
                <w:sz w:val="16"/>
                <w:szCs w:val="16"/>
              </w:rPr>
              <w:t>а)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страх-е на дожитие до опр-го срока, </w:t>
            </w:r>
            <w:r w:rsidRPr="00DF6CE9">
              <w:rPr>
                <w:b/>
                <w:color w:val="000000"/>
                <w:spacing w:val="-3"/>
                <w:sz w:val="16"/>
                <w:szCs w:val="16"/>
              </w:rPr>
              <w:t>б)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страх-е на случай смерти, </w:t>
            </w:r>
            <w:r w:rsidRPr="00DF6CE9">
              <w:rPr>
                <w:b/>
                <w:color w:val="000000"/>
                <w:spacing w:val="-3"/>
                <w:sz w:val="16"/>
                <w:szCs w:val="16"/>
              </w:rPr>
              <w:t>в)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страх-е ренты, т.е. накопительное страх-е (произ-ся с целью накопить деньги и получить их потом сразу, или частями с опред-го срока). Распространённым явл. </w:t>
            </w:r>
            <w:r w:rsidRPr="00DF6CE9">
              <w:rPr>
                <w:i/>
                <w:color w:val="0000FF"/>
                <w:spacing w:val="-3"/>
                <w:sz w:val="16"/>
                <w:szCs w:val="16"/>
              </w:rPr>
              <w:t>смешанное страх-е жизни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, в кот. сочетаются несколько страх. рисков, а именно страх-е на дожитие, на случай смерти и от НС. По этому сочетанию страх. выплата происходит по всем дог-рам. Иск. явл. случай когда застрах-ый явл. виновником произошедшего (Н-р: НС или смерть наступили в рез-те уголовно наказуемых действий застрх-го, либо он наход-ся в соответствии алког-го, наркот-го опьянения.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i/>
                <w:color w:val="000000"/>
                <w:spacing w:val="-3"/>
                <w:sz w:val="16"/>
                <w:szCs w:val="16"/>
                <w:u w:val="single"/>
              </w:rPr>
              <w:t>Т.об. смеш. страх. жизни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явл. накопит-ым страх-ем, к концу срока страх-я накапл-ся страх. сумма. Т.к. выплаты осущ-ся по всем дог-ам, то СК должна собрать столько страх. взносов, сколько необходимо для этих выплат, и взносы явл. высокими.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>К смеш. страх-ю ж-ни относ-ся такие виды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: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* страх-е к бракосоч-ю,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>* страх-е детей к совершеннолетию,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* семейное страх-е жизни,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* страх-е платного образ-я и т.д.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FF"/>
                <w:spacing w:val="-3"/>
                <w:sz w:val="16"/>
                <w:szCs w:val="16"/>
              </w:rPr>
              <w:t xml:space="preserve">При страх-и </w:t>
            </w:r>
            <w:r w:rsidRPr="00DF6CE9">
              <w:rPr>
                <w:b/>
                <w:color w:val="0000FF"/>
                <w:spacing w:val="-3"/>
                <w:sz w:val="16"/>
                <w:szCs w:val="16"/>
              </w:rPr>
              <w:t>на случ. смерти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выплаты осущ-ся если смерть страх-ля наступила в течении действии дог-а. Страх-ль может закл. дог-р собств-ой жизни и жизни др. лица При этом необходимо письменное согласие этого третьего лица. </w:t>
            </w:r>
            <w:r w:rsidRPr="00DF6CE9">
              <w:rPr>
                <w:i/>
                <w:color w:val="000000"/>
                <w:spacing w:val="-3"/>
                <w:sz w:val="16"/>
                <w:szCs w:val="16"/>
                <w:u w:val="single"/>
              </w:rPr>
              <w:t>Страх. на сл. смерти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м.б. пожизненным или на орп-й срок. На страх-е принимаются лица в возрасте до 65 лет, некот. ком-ии до </w:t>
            </w:r>
            <w:smartTag w:uri="urn:schemas-microsoft-com:office:smarttags" w:element="metricconverter">
              <w:smartTagPr>
                <w:attr w:name="ProductID" w:val="70 л"/>
              </w:smartTagPr>
              <w:r w:rsidRPr="00DF6CE9">
                <w:rPr>
                  <w:color w:val="000000"/>
                  <w:spacing w:val="-3"/>
                  <w:sz w:val="16"/>
                  <w:szCs w:val="16"/>
                </w:rPr>
                <w:t>70 л</w:t>
              </w:r>
            </w:smartTag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. 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>Плата за страх-е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увелич-я в зависимости от возраста, т.е. чем чел-к старше, тем больше выплаты. Плата так же зависит от состояния здоровья  иногда предъявляют мед. св-вование. Страх. жизни может произ-ся в коллективной форме за счёт ср-в пред-ий. В этом случае дог-р с СК закл. пред-е в пользу своих сотрудников, кот явл. застрх-ми и получают страх. выплаты. </w:t>
            </w:r>
          </w:p>
          <w:p w:rsidR="00DE7BD0" w:rsidRPr="000629C4" w:rsidRDefault="00DE7BD0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17. Основные условия страхование имущества организаций (промышленных предприятий).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8"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     </w:t>
            </w:r>
            <w:r w:rsidRPr="00DF6CE9">
              <w:rPr>
                <w:color w:val="0000FF"/>
                <w:spacing w:val="-6"/>
                <w:sz w:val="16"/>
                <w:szCs w:val="16"/>
              </w:rPr>
              <w:t xml:space="preserve">Состав имущ-ва промыш-х предп-ий, подлежащих </w:t>
            </w:r>
            <w:r w:rsidRPr="00DF6CE9">
              <w:rPr>
                <w:color w:val="0000FF"/>
                <w:spacing w:val="-11"/>
                <w:sz w:val="16"/>
                <w:szCs w:val="16"/>
              </w:rPr>
              <w:t>страх-ю: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00"/>
                <w:spacing w:val="-3"/>
                <w:sz w:val="16"/>
                <w:szCs w:val="16"/>
              </w:rPr>
              <w:t>1)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здания, сооружения, объекты незав-го кап.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строит-ва, трансп-ые ср-ва, машины, обор-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ние, инвентарь, товарно-мат-ые   ценности   и др им-во,  принадлежащее  предпр-ям  и орг-ям (осн. договор);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00"/>
                <w:spacing w:val="-3"/>
                <w:sz w:val="16"/>
                <w:szCs w:val="16"/>
              </w:rPr>
              <w:t>2)</w:t>
            </w:r>
            <w:r w:rsidRPr="00DF6CE9">
              <w:rPr>
                <w:color w:val="000000"/>
                <w:sz w:val="16"/>
                <w:szCs w:val="16"/>
              </w:rPr>
              <w:t xml:space="preserve"> им-во, принятое орг-ми на комиссию, хране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ние, для переработки, ремонта, перевозки и т.п. (доп.</w:t>
            </w:r>
            <w:r w:rsidRPr="00DF6CE9">
              <w:rPr>
                <w:color w:val="000000"/>
                <w:sz w:val="16"/>
                <w:szCs w:val="16"/>
              </w:rPr>
              <w:t xml:space="preserve"> 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договор);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00"/>
                <w:spacing w:val="-3"/>
                <w:sz w:val="16"/>
                <w:szCs w:val="16"/>
              </w:rPr>
              <w:t>3)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с/хоз-ые жив-е,   пушные  звери,   кролики, дом-яя птица и семьи пчел;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00"/>
                <w:spacing w:val="-3"/>
                <w:sz w:val="16"/>
                <w:szCs w:val="16"/>
              </w:rPr>
              <w:t>4)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урожай с/хоз-ых культур (кроме естественных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сенокосов).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color w:val="0000FF"/>
                <w:sz w:val="16"/>
                <w:szCs w:val="16"/>
                <w:u w:val="single"/>
              </w:rPr>
              <w:t>По осн. дог-у</w:t>
            </w:r>
            <w:r w:rsidRPr="00DF6CE9">
              <w:rPr>
                <w:color w:val="000000"/>
                <w:sz w:val="16"/>
                <w:szCs w:val="16"/>
              </w:rPr>
              <w:t xml:space="preserve"> страхуется все им-во, принад-щее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страх-лю. </w:t>
            </w:r>
            <w:r w:rsidRPr="00DF6CE9">
              <w:rPr>
                <w:color w:val="0000FF"/>
                <w:spacing w:val="-3"/>
                <w:sz w:val="16"/>
                <w:szCs w:val="16"/>
                <w:u w:val="single"/>
              </w:rPr>
              <w:t>По доп. дог-у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подлежит страх-ю им-во, принятое страх-лем от др. орг-</w:t>
            </w:r>
            <w:r w:rsidRPr="00DF6CE9">
              <w:rPr>
                <w:color w:val="000000"/>
                <w:sz w:val="16"/>
                <w:szCs w:val="16"/>
              </w:rPr>
              <w:t xml:space="preserve">ций и населения и указанное в заявлении о страх-ии.  </w:t>
            </w:r>
            <w:r w:rsidRPr="00DF6CE9">
              <w:rPr>
                <w:color w:val="0000FF"/>
                <w:sz w:val="16"/>
                <w:szCs w:val="16"/>
                <w:u w:val="single"/>
              </w:rPr>
              <w:t xml:space="preserve">Доп. </w:t>
            </w:r>
            <w:r w:rsidRPr="00DF6CE9">
              <w:rPr>
                <w:color w:val="0000FF"/>
                <w:spacing w:val="-6"/>
                <w:sz w:val="16"/>
                <w:szCs w:val="16"/>
                <w:u w:val="single"/>
              </w:rPr>
              <w:t>дог-р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страх-ия м.б. заключен только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при наличии осн-го дог-ра. </w:t>
            </w:r>
            <w:r w:rsidRPr="00DF6CE9">
              <w:rPr>
                <w:i/>
                <w:color w:val="000000"/>
                <w:spacing w:val="-2"/>
                <w:sz w:val="16"/>
                <w:szCs w:val="16"/>
                <w:u w:val="single"/>
              </w:rPr>
              <w:t>Срок доп. дог-</w:t>
            </w:r>
            <w:r w:rsidRPr="00DF6CE9">
              <w:rPr>
                <w:i/>
                <w:color w:val="000000"/>
                <w:spacing w:val="-5"/>
                <w:sz w:val="16"/>
                <w:szCs w:val="16"/>
                <w:u w:val="single"/>
              </w:rPr>
              <w:t xml:space="preserve">ра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не должен превышать срока действия осн-го.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i/>
                <w:color w:val="0000FF"/>
                <w:spacing w:val="-1"/>
                <w:sz w:val="16"/>
                <w:szCs w:val="16"/>
              </w:rPr>
              <w:t>Стр-нию не подлежат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 объекты и сооруж-я, не при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надлежащие страх-лю, кроме указанного выше страхования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по доп. дог-у. </w:t>
            </w:r>
            <w:r w:rsidRPr="00DF6CE9">
              <w:rPr>
                <w:i/>
                <w:color w:val="000000"/>
                <w:spacing w:val="-1"/>
                <w:sz w:val="16"/>
                <w:szCs w:val="16"/>
                <w:u w:val="single"/>
              </w:rPr>
              <w:t>Дог-р страх-я им-ва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, прин-го предп-</w:t>
            </w:r>
            <w:r w:rsidRPr="00DF6CE9">
              <w:rPr>
                <w:color w:val="000000"/>
                <w:sz w:val="16"/>
                <w:szCs w:val="16"/>
              </w:rPr>
              <w:t xml:space="preserve">ю, м.б. закл. по его полной ст-ти или по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определенному % этой ст-ти, но не менее 50%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балансовой ст-ти им-ва; по страх-ю строений —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не ниже остатка задолженности по выданным ссудам на их воз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ведение.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8"/>
                <w:sz w:val="16"/>
                <w:szCs w:val="16"/>
              </w:rPr>
            </w:pPr>
            <w:r w:rsidRPr="00DF6CE9">
              <w:rPr>
                <w:b/>
                <w:i/>
                <w:color w:val="0000FF"/>
                <w:spacing w:val="-4"/>
                <w:sz w:val="16"/>
                <w:szCs w:val="16"/>
              </w:rPr>
              <w:t xml:space="preserve">В страх-и им-ва приняты сл. пределы </w:t>
            </w:r>
            <w:r w:rsidRPr="00DF6CE9">
              <w:rPr>
                <w:b/>
                <w:i/>
                <w:color w:val="0000FF"/>
                <w:spacing w:val="-6"/>
                <w:sz w:val="16"/>
                <w:szCs w:val="16"/>
              </w:rPr>
              <w:t>оценки его ст-ти</w:t>
            </w:r>
            <w:r w:rsidRPr="00DF6CE9">
              <w:rPr>
                <w:b/>
                <w:color w:val="000000"/>
                <w:spacing w:val="-6"/>
                <w:sz w:val="16"/>
                <w:szCs w:val="16"/>
              </w:rPr>
              <w:t>: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1)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>для Осн.ф  максимальный — балансовая ст-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ть, но не выше восстановительной ст-ти на день их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гибели;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2)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для Об.ф — фактическая с/с по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ср-им рын-ым ценам и ценам собств-го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произв-ва;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3)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незав-е строит-во — в размере фактически про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изведенных з-т мат-ых и труд-х ресурсов к мо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менту страх. случая.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DF6CE9">
              <w:rPr>
                <w:color w:val="0000FF"/>
                <w:spacing w:val="-3"/>
                <w:sz w:val="16"/>
                <w:szCs w:val="16"/>
                <w:u w:val="single"/>
              </w:rPr>
              <w:t>Им-во, принятое от др. орг-ий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и населения на </w:t>
            </w:r>
            <w:r w:rsidRPr="00DF6CE9">
              <w:rPr>
                <w:color w:val="000000"/>
                <w:sz w:val="16"/>
                <w:szCs w:val="16"/>
              </w:rPr>
              <w:t xml:space="preserve">комиссию, хранение, для переработки, ремонта, перевозки и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т.п., считается застрах-ым исходя из ст-ти, указанной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в документах по его приему, но не выше действительной ст-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ти этого им-ва.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bCs/>
                <w:color w:val="0000FF"/>
                <w:spacing w:val="-9"/>
                <w:sz w:val="16"/>
                <w:szCs w:val="16"/>
                <w:u w:val="single"/>
              </w:rPr>
              <w:t xml:space="preserve">Стр-ие </w:t>
            </w:r>
            <w:r w:rsidRPr="00DF6CE9">
              <w:rPr>
                <w:color w:val="0000FF"/>
                <w:spacing w:val="-9"/>
                <w:sz w:val="16"/>
                <w:szCs w:val="16"/>
                <w:u w:val="single"/>
              </w:rPr>
              <w:t xml:space="preserve">им-ва </w:t>
            </w:r>
            <w:r w:rsidRPr="00DF6CE9">
              <w:rPr>
                <w:bCs/>
                <w:color w:val="0000FF"/>
                <w:spacing w:val="-9"/>
                <w:sz w:val="16"/>
                <w:szCs w:val="16"/>
                <w:u w:val="single"/>
              </w:rPr>
              <w:t>проводится</w:t>
            </w:r>
            <w:r w:rsidRPr="00DF6CE9">
              <w:rPr>
                <w:bCs/>
                <w:color w:val="000000"/>
                <w:spacing w:val="-9"/>
                <w:sz w:val="16"/>
                <w:szCs w:val="16"/>
              </w:rPr>
              <w:t xml:space="preserve"> на случай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гибели или </w:t>
            </w:r>
            <w:r w:rsidRPr="00DF6CE9">
              <w:rPr>
                <w:bCs/>
                <w:color w:val="000000"/>
                <w:spacing w:val="-14"/>
                <w:sz w:val="16"/>
                <w:szCs w:val="16"/>
              </w:rPr>
              <w:t xml:space="preserve">повреждения в </w:t>
            </w:r>
            <w:r w:rsidRPr="00DF6CE9">
              <w:rPr>
                <w:color w:val="000000"/>
                <w:spacing w:val="-14"/>
                <w:sz w:val="16"/>
                <w:szCs w:val="16"/>
              </w:rPr>
              <w:t xml:space="preserve">результате пожара, </w:t>
            </w:r>
            <w:r w:rsidRPr="00DF6CE9">
              <w:rPr>
                <w:bCs/>
                <w:color w:val="000000"/>
                <w:spacing w:val="-14"/>
                <w:sz w:val="16"/>
                <w:szCs w:val="16"/>
              </w:rPr>
              <w:t>удара молнии, взрыва, навод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 xml:space="preserve">нения, землетрясения, урагана,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ливня, 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града, </w:t>
            </w:r>
            <w:r w:rsidRPr="00DF6CE9">
              <w:rPr>
                <w:bCs/>
                <w:color w:val="000000"/>
                <w:spacing w:val="-10"/>
                <w:sz w:val="16"/>
                <w:szCs w:val="16"/>
              </w:rPr>
              <w:t xml:space="preserve">обвала и т.д. </w:t>
            </w:r>
            <w:r w:rsidRPr="00DF6CE9">
              <w:rPr>
                <w:color w:val="0000FF"/>
                <w:spacing w:val="-1"/>
                <w:sz w:val="16"/>
                <w:szCs w:val="16"/>
              </w:rPr>
              <w:t>Страх. возмещение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 выпл-ся за все погибшее или поврежденное им-во, в том числе и за им-во, посту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пившее к страх-лю в период действия дог-ра.</w:t>
            </w:r>
          </w:p>
          <w:p w:rsidR="006879A3" w:rsidRPr="000629C4" w:rsidRDefault="006879A3" w:rsidP="00DE7BD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18. Понятие ущерба при страховании урожая сельскохозяйственных культур.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Д</w:t>
            </w:r>
            <w:r w:rsidRPr="00DF6CE9">
              <w:rPr>
                <w:color w:val="000000"/>
                <w:w w:val="90"/>
                <w:sz w:val="16"/>
                <w:szCs w:val="16"/>
              </w:rPr>
              <w:t xml:space="preserve">ля  решения ?а о выплате страх возмещения главноее значение имеет установление факта наступления стих явления и вызванной им гибели или повреждения посевов. Страх орг-ция должна получить письменное сообщение о гибели с/х культур. </w:t>
            </w:r>
            <w:r w:rsidRPr="00DF6CE9">
              <w:rPr>
                <w:color w:val="0000FF"/>
                <w:w w:val="90"/>
                <w:sz w:val="16"/>
                <w:szCs w:val="16"/>
              </w:rPr>
              <w:t>В нём указ-ся</w:t>
            </w:r>
            <w:r w:rsidRPr="00DF6CE9">
              <w:rPr>
                <w:color w:val="000000"/>
                <w:w w:val="90"/>
                <w:sz w:val="16"/>
                <w:szCs w:val="16"/>
              </w:rPr>
              <w:t xml:space="preserve">:  в рез-те какого стих бедствия произошла гибель, дата его наступления, продолж-ть, интенсивность и др признаки, показывающие степень бедствия. Дается краткое описание хар-а повреждения растений. Отражаются рез-ты предварительного обследования состояния посевов после стихийного бедствия. </w:t>
            </w:r>
            <w:r w:rsidRPr="00DF6CE9">
              <w:rPr>
                <w:b/>
                <w:color w:val="0000FF"/>
                <w:w w:val="90"/>
                <w:sz w:val="16"/>
                <w:szCs w:val="16"/>
                <w:u w:val="single"/>
              </w:rPr>
              <w:t>Осн док-ом для решения вопроса о выплате страх возм-я</w:t>
            </w:r>
            <w:r w:rsidRPr="00DF6CE9">
              <w:rPr>
                <w:color w:val="000000"/>
                <w:w w:val="90"/>
                <w:sz w:val="16"/>
                <w:szCs w:val="16"/>
              </w:rPr>
              <w:t xml:space="preserve"> служит акт о гибели или повреждении с/х культур. </w:t>
            </w:r>
            <w:r w:rsidRPr="00DF6CE9">
              <w:rPr>
                <w:i/>
                <w:color w:val="000000"/>
                <w:w w:val="90"/>
                <w:sz w:val="16"/>
                <w:szCs w:val="16"/>
              </w:rPr>
              <w:t>Акт состоит из трех разделов</w:t>
            </w:r>
            <w:r w:rsidRPr="00DF6CE9">
              <w:rPr>
                <w:color w:val="000000"/>
                <w:w w:val="90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w w:val="90"/>
                <w:sz w:val="16"/>
                <w:szCs w:val="16"/>
              </w:rPr>
              <w:t>1.</w:t>
            </w:r>
            <w:r w:rsidRPr="00DF6CE9">
              <w:rPr>
                <w:color w:val="000000"/>
                <w:w w:val="90"/>
                <w:sz w:val="16"/>
                <w:szCs w:val="16"/>
              </w:rPr>
              <w:t xml:space="preserve">  уточненные данные о гибели с/х культур: какая культура погибла; в рез-те какого стих бедствия; когда оно произошло'; площадь, на которой произошла гибель культуры. </w:t>
            </w:r>
            <w:r w:rsidRPr="00DF6CE9">
              <w:rPr>
                <w:b/>
                <w:color w:val="000000"/>
                <w:w w:val="90"/>
                <w:sz w:val="16"/>
                <w:szCs w:val="16"/>
              </w:rPr>
              <w:t>2.</w:t>
            </w:r>
            <w:r w:rsidRPr="00DF6CE9">
              <w:rPr>
                <w:color w:val="000000"/>
                <w:w w:val="90"/>
                <w:sz w:val="16"/>
                <w:szCs w:val="16"/>
              </w:rPr>
              <w:t xml:space="preserve">  здесь по каждой культуре показываются планировавшееся хоз-ое назначение; посевная и уборочная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>площадь, выделяется площадь, на кот был произ</w:t>
            </w:r>
            <w:r w:rsidRPr="00DF6CE9">
              <w:rPr>
                <w:color w:val="000000"/>
                <w:sz w:val="16"/>
                <w:szCs w:val="16"/>
              </w:rPr>
              <w:t xml:space="preserve">веден посев. </w:t>
            </w:r>
            <w:r w:rsidRPr="00DF6CE9">
              <w:rPr>
                <w:b/>
                <w:color w:val="000000"/>
                <w:sz w:val="16"/>
                <w:szCs w:val="16"/>
              </w:rPr>
              <w:t>3.</w:t>
            </w:r>
            <w:r w:rsidRPr="00DF6CE9">
              <w:rPr>
                <w:color w:val="000000"/>
                <w:sz w:val="16"/>
                <w:szCs w:val="16"/>
              </w:rPr>
              <w:t xml:space="preserve"> здесь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отражаются доп-е данные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о площадях культур,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ст-ть з-т на пересев  и др.   </w:t>
            </w:r>
            <w:r w:rsidRPr="00DF6CE9">
              <w:rPr>
                <w:b/>
                <w:sz w:val="16"/>
                <w:szCs w:val="16"/>
              </w:rPr>
              <w:t>Ущербом</w:t>
            </w:r>
            <w:r w:rsidRPr="00DF6CE9">
              <w:rPr>
                <w:sz w:val="16"/>
                <w:szCs w:val="16"/>
              </w:rPr>
              <w:t xml:space="preserve"> по с/х культурам считается стоимость количественных потерь урожая основной продукции культуры (группы культур) на всей площади посева в хозяйстве, исчисленная как разница между стоимостью урожая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F6CE9">
                <w:rPr>
                  <w:sz w:val="16"/>
                  <w:szCs w:val="16"/>
                </w:rPr>
                <w:t>1 га</w:t>
              </w:r>
            </w:smartTag>
            <w:r w:rsidRPr="00DF6CE9">
              <w:rPr>
                <w:sz w:val="16"/>
                <w:szCs w:val="16"/>
              </w:rPr>
              <w:t xml:space="preserve">, принятой при заключении договора страх-ия, и фактически полученного урожая данного года. При этом стоимость фактически полученного урожая исчисляется по ценам, которые были приняты в расчет при заключении договора страх-ия. При страховании с/х культур возмещаются потери от уменьшения кол-ва основной продукции по сравнению со средним урожаем, полученным с 1га  за последние 5 лет. </w:t>
            </w:r>
            <w:r w:rsidRPr="00DF6CE9">
              <w:rPr>
                <w:b/>
                <w:sz w:val="16"/>
                <w:szCs w:val="16"/>
              </w:rPr>
              <w:t>Размер ущерба</w:t>
            </w:r>
            <w:r w:rsidRPr="00DF6CE9">
              <w:rPr>
                <w:sz w:val="16"/>
                <w:szCs w:val="16"/>
              </w:rPr>
              <w:t xml:space="preserve"> исчисляется исходя из закупочной (договорной, рыночной) цены, устанавливаемой в Договоре. При пересеве или подсеве погибших (поврежденных) культур размер ущерба опред-ся с учетом связанных с этим доп. затрат и стоимости урожая вновь посеянных (подсеянных) культур. Урожай с/х культур и многолетних насаждений по желанию страх-ля м.б. быть застрахован от указанных выше рисков только на случай полной гибели посевов (посадок) на всей или части площади культуры. При этом размер ущерба определяется исходя из страх. суммы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F6CE9">
                <w:rPr>
                  <w:sz w:val="16"/>
                  <w:szCs w:val="16"/>
                </w:rPr>
                <w:t>1 га</w:t>
              </w:r>
            </w:smartTag>
            <w:r w:rsidRPr="00DF6CE9">
              <w:rPr>
                <w:sz w:val="16"/>
                <w:szCs w:val="16"/>
              </w:rPr>
              <w:t xml:space="preserve"> и размера площади погибших посевов культуры. Договоры страх-ия урожая с/х культур заключаются не позднее начала сева (посадки). Страх-ие урожая, выращенного в защищенном грунте, проводится до начала производственного цикла (посева, посадки), а урожая многолетних насаждений и самих насаждений – до ухода их в зиму (прекращение вегетации). Определение ущерба по культурам, высеянным для получения зерна, в случае их гибели или повреждения производится отдельно от посевов их на зеленый корм, силос или сено. При повреждении или гибели урожая многолетних культур </w:t>
            </w:r>
            <w:r w:rsidRPr="00DF6CE9">
              <w:rPr>
                <w:b/>
                <w:sz w:val="16"/>
                <w:szCs w:val="16"/>
              </w:rPr>
              <w:t xml:space="preserve">размер ущерба определяется </w:t>
            </w:r>
            <w:r w:rsidRPr="00DF6CE9">
              <w:rPr>
                <w:sz w:val="16"/>
                <w:szCs w:val="16"/>
              </w:rPr>
              <w:t>отдельно по каждой группе (семечковые, косточковые, цитрусовые и т.д.). Сумма ущерба в связи с полной гибелью деревьев (кустов) плодово-ягодных и других многолетних насаждений в результате стихийных бедствий устанавливается на основании акта о гибели. Размер ущерба определяется исходя из балансовой стоимости их за вычетом износа. При гибели многолетних насаждений учитываются остатки, пригодные как материалы или на топливо.</w:t>
            </w:r>
          </w:p>
          <w:p w:rsidR="006F24F3" w:rsidRPr="000629C4" w:rsidRDefault="006F24F3" w:rsidP="00DE7BD0">
            <w:pPr>
              <w:rPr>
                <w:sz w:val="16"/>
                <w:szCs w:val="16"/>
              </w:rPr>
            </w:pPr>
          </w:p>
        </w:tc>
      </w:tr>
    </w:tbl>
    <w:p w:rsidR="008A5288" w:rsidRPr="008A5288" w:rsidRDefault="008A5288" w:rsidP="00DE7BD0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38"/>
        <w:gridCol w:w="4148"/>
      </w:tblGrid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ind w:left="5" w:right="101"/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19. Страховая премия и страховой тариф. Понятие страхового тарифа. 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ind w:left="5" w:right="101"/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13"/>
                <w:sz w:val="16"/>
                <w:szCs w:val="16"/>
              </w:rPr>
              <w:t>Страх. премия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 xml:space="preserve"> –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это плата страх-ля за предост-ую услугу.  </w:t>
            </w:r>
          </w:p>
          <w:p w:rsidR="00887B02" w:rsidRPr="00DF6CE9" w:rsidRDefault="00887B02" w:rsidP="00887B02">
            <w:pPr>
              <w:shd w:val="clear" w:color="auto" w:fill="FFFFFF"/>
              <w:ind w:left="5" w:right="101"/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13"/>
                <w:sz w:val="16"/>
                <w:szCs w:val="16"/>
              </w:rPr>
              <w:t>Страх. тариф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– это ставка страх. премии с единицы страх. суммы. Тариф м.б. выражен в рублях или % от страх. суммы. </w:t>
            </w:r>
          </w:p>
          <w:p w:rsidR="00887B02" w:rsidRPr="00DF6CE9" w:rsidRDefault="00887B02" w:rsidP="00887B02">
            <w:pPr>
              <w:shd w:val="clear" w:color="auto" w:fill="FFFFFF"/>
              <w:ind w:left="5" w:right="101"/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Тарифная ставка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на основе кот. рассчитывается премия наз.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тарифом БРУТТО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  <w:u w:val="single"/>
              </w:rPr>
              <w:t>Тариф брутто делится на 2 части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Нетто ставка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и 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Нагрузка.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i/>
                <w:color w:val="0000FF"/>
                <w:spacing w:val="-13"/>
                <w:sz w:val="16"/>
                <w:szCs w:val="16"/>
                <w:u w:val="single"/>
              </w:rPr>
              <w:t>Нетто ставка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принадлежит для формир-я страх. фонда, и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  <w:u w:val="single"/>
              </w:rPr>
              <w:t>состоит из элементов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1.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b/>
                <w:spacing w:val="-13"/>
                <w:sz w:val="16"/>
                <w:szCs w:val="16"/>
              </w:rPr>
              <w:t xml:space="preserve">Рисковая премия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– выражает ожидаемую величину ущерба и опред-ся, как произведение вероятности события на среднюю сумму ущерба по одному событию. Эти величины опред-ся путём анализа стат-их данных за предшествующий период. 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2.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b/>
                <w:spacing w:val="-13"/>
                <w:sz w:val="16"/>
                <w:szCs w:val="16"/>
              </w:rPr>
              <w:t>Рисковая надбавка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– вкл. в тариф, чтобы. компенсировать повышенный риск в начале деят-ти СК, пока достаточно, большой по размеру страх. портфель не сформур-н. С помощью риск. надбавки СК обеспечивает фин. устойчивость страх. операций.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</w:rPr>
              <w:t>Риск-я надбавка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опред-ся методом ср-го кв-го отклонения, причём в тариф может закладываться одно- , двух- , трёхквадратное отклонение. </w:t>
            </w:r>
          </w:p>
          <w:p w:rsidR="00887B02" w:rsidRPr="00DF6CE9" w:rsidRDefault="00887B02" w:rsidP="00887B02">
            <w:pPr>
              <w:shd w:val="clear" w:color="auto" w:fill="FFFFFF"/>
              <w:ind w:left="5" w:right="101"/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i/>
                <w:color w:val="0000FF"/>
                <w:spacing w:val="-13"/>
                <w:sz w:val="16"/>
                <w:szCs w:val="16"/>
                <w:u w:val="single"/>
              </w:rPr>
              <w:t>Нагрузка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направляется на фин-ие СК, и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  <w:u w:val="single"/>
              </w:rPr>
              <w:t>вкл. в себя 3 элемента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1.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Расходы на ведения дела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(это с/с страх. операций).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 xml:space="preserve">2. Отчисления на предупредительные мероприятия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в тех компаниях, кот. такие меропр-я финан-ют.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3. Прибыль в тарифах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НЕТТО ставка должна составлять не менее 80% от БРУТТО ставки. Удельный вес НЕТТО с-ки в БРУТТО с-ки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наз.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нормой выплат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Отношение фактич-го объёма выплат  к стах. премии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наз. уровнем выплат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( объём факт. выплат / сумма страх. премий). </w:t>
            </w:r>
          </w:p>
          <w:p w:rsidR="00887B02" w:rsidRPr="00DF6CE9" w:rsidRDefault="00887B02" w:rsidP="00887B02">
            <w:pPr>
              <w:shd w:val="clear" w:color="auto" w:fill="FFFFFF"/>
              <w:ind w:left="5" w:right="101"/>
              <w:rPr>
                <w:color w:val="000000"/>
                <w:spacing w:val="-7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13"/>
                <w:sz w:val="16"/>
                <w:szCs w:val="16"/>
              </w:rPr>
              <w:t>Виды страх премий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: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1.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своему предназначению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Рисковая премия,  сберегательная, нетто-премия, достаточный взнос, брутто-премия,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2.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хар-ру рисков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натуральная, постоянная.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3.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форме уплаты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 единовременная, текущие, годовые, рассроченные.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4.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времени уплаты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авансовые платежи, предварит-я премия.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5.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От спосба исчисления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средние, степенные, индив-е. 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Проводится на случай уничтожения, гибели, утраты или по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вреждения имущ-ва граждан в рез-те стих бедствий,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НС и иных неблаг-х событий. </w:t>
            </w:r>
          </w:p>
          <w:p w:rsidR="0082345C" w:rsidRPr="000629C4" w:rsidRDefault="0082345C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ind w:left="5" w:right="101"/>
              <w:rPr>
                <w:b/>
                <w:spacing w:val="-4"/>
                <w:sz w:val="16"/>
                <w:szCs w:val="16"/>
              </w:rPr>
            </w:pPr>
            <w:r w:rsidRPr="00DF6CE9">
              <w:rPr>
                <w:b/>
                <w:spacing w:val="-4"/>
                <w:sz w:val="16"/>
                <w:szCs w:val="16"/>
              </w:rPr>
              <w:t>20. Порядок возмещения ущерба и страхового возмещения при страховании жилых и других строений граждан.</w:t>
            </w:r>
          </w:p>
          <w:p w:rsidR="00887B02" w:rsidRPr="00DF6CE9" w:rsidRDefault="00887B02" w:rsidP="00887B02">
            <w:pPr>
              <w:rPr>
                <w:bCs/>
                <w:color w:val="000000"/>
                <w:spacing w:val="-7"/>
                <w:sz w:val="16"/>
                <w:szCs w:val="16"/>
              </w:rPr>
            </w:pPr>
            <w:r w:rsidRPr="00DF6CE9">
              <w:rPr>
                <w:color w:val="0000FF"/>
                <w:spacing w:val="-4"/>
                <w:sz w:val="16"/>
                <w:szCs w:val="16"/>
              </w:rPr>
              <w:t>Страх событием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 по </w:t>
            </w:r>
            <w:r w:rsidRPr="00DF6CE9">
              <w:rPr>
                <w:i/>
                <w:iCs/>
                <w:color w:val="000000"/>
                <w:spacing w:val="-4"/>
                <w:sz w:val="16"/>
                <w:szCs w:val="16"/>
                <w:u w:val="single"/>
              </w:rPr>
              <w:t>страхованию строений</w:t>
            </w:r>
            <w:r w:rsidRPr="00DF6CE9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,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принадле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жащих гражданам на правах личной собств-ти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, явл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уничтожение или повреждение в рез-те пожара, взрыва,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удара молнии, наводнения, землетрясения, урагана,</w:t>
            </w:r>
            <w:r w:rsidRPr="00DF6CE9">
              <w:rPr>
                <w:color w:val="000000"/>
                <w:sz w:val="16"/>
                <w:szCs w:val="16"/>
              </w:rPr>
              <w:t xml:space="preserve"> ливня, града, обвала,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аварии отопительной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системы, водопроводной и канализационной сетей, а также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в связи с внезапной угрозой </w:t>
            </w:r>
            <w:r w:rsidRPr="00DF6CE9">
              <w:rPr>
                <w:color w:val="000000"/>
                <w:sz w:val="16"/>
                <w:szCs w:val="16"/>
              </w:rPr>
              <w:t xml:space="preserve">какого-либо стих бедствия. </w:t>
            </w:r>
            <w:r w:rsidRPr="00DF6CE9">
              <w:rPr>
                <w:color w:val="0000FF"/>
                <w:sz w:val="16"/>
                <w:szCs w:val="16"/>
              </w:rPr>
              <w:t>М</w:t>
            </w:r>
            <w:r w:rsidRPr="00DF6CE9">
              <w:rPr>
                <w:bCs/>
                <w:color w:val="0000FF"/>
                <w:spacing w:val="-4"/>
                <w:sz w:val="16"/>
                <w:szCs w:val="16"/>
              </w:rPr>
              <w:t>етодика опред-я ущерба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FF"/>
                <w:spacing w:val="-4"/>
                <w:sz w:val="16"/>
                <w:szCs w:val="16"/>
              </w:rPr>
              <w:t>и страх возмещения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за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висит от вида застрах-го им-ва (строения, средства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>транспорта, товары, продукция и т.п.), стихийного бедствия,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 аварии или НС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, а также от того, кто является страхователем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(колхоз, межхозяйственное или гос пред-</w:t>
            </w:r>
            <w:r w:rsidRPr="00DF6CE9">
              <w:rPr>
                <w:bCs/>
                <w:color w:val="000000"/>
                <w:sz w:val="16"/>
                <w:szCs w:val="16"/>
              </w:rPr>
              <w:t>ие, кооперативная, акцион-ая или общ-ая орг-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>ция, физ. лицо)._</w:t>
            </w:r>
            <w:r w:rsidRPr="00DF6CE9">
              <w:rPr>
                <w:bCs/>
                <w:i/>
                <w:color w:val="000000"/>
                <w:spacing w:val="-5"/>
                <w:sz w:val="16"/>
                <w:szCs w:val="16"/>
                <w:u w:val="single"/>
              </w:rPr>
              <w:t xml:space="preserve">Послед-сть проведения </w:t>
            </w:r>
            <w:r w:rsidRPr="00DF6CE9">
              <w:rPr>
                <w:bCs/>
                <w:i/>
                <w:color w:val="000000"/>
                <w:spacing w:val="-6"/>
                <w:sz w:val="16"/>
                <w:szCs w:val="16"/>
                <w:u w:val="single"/>
              </w:rPr>
              <w:t>этой работы всегда одинакова и состоит из следующих этапов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>:</w:t>
            </w: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>•  установление факта гибели или повреждения им-ва;</w:t>
            </w: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• опред-ие причины нанесения ущерба и решение вопроса 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>о наличии страх или не страх случая;</w:t>
            </w: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>• установление пострадавших объектов и принадлежности за</w:t>
            </w:r>
            <w:r w:rsidRPr="00DF6CE9">
              <w:rPr>
                <w:bCs/>
                <w:color w:val="000000"/>
                <w:spacing w:val="-11"/>
                <w:sz w:val="16"/>
                <w:szCs w:val="16"/>
              </w:rPr>
              <w:t xml:space="preserve">страх-го им-ва; </w:t>
            </w:r>
            <w:r w:rsidRPr="00DF6CE9">
              <w:rPr>
                <w:bCs/>
                <w:color w:val="000000"/>
                <w:spacing w:val="-7"/>
                <w:sz w:val="16"/>
                <w:szCs w:val="16"/>
              </w:rPr>
              <w:t xml:space="preserve">• расчет суммы ущерба и страх возмещения.  </w:t>
            </w:r>
            <w:r w:rsidRPr="00DF6CE9">
              <w:rPr>
                <w:bCs/>
                <w:color w:val="0000FF"/>
                <w:spacing w:val="-2"/>
                <w:sz w:val="16"/>
                <w:szCs w:val="16"/>
              </w:rPr>
              <w:t>Ущербом страх-ля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 считается ст-ть погибшего им-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>ва по страх оценке, ст-ть поврежденного им-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ва с учетом его обесценения, ст-ть работ по спасанию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им-ва и приведению его в порядок. Из суммы ущерба ис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 xml:space="preserve">кл ст-ть поврежденных и неповрежденных остатков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им-ва, годных на стройматериалы и т.п.</w:t>
            </w:r>
            <w:r w:rsidRPr="00DF6CE9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FF"/>
                <w:spacing w:val="-4"/>
                <w:sz w:val="16"/>
                <w:szCs w:val="16"/>
                <w:u w:val="single"/>
              </w:rPr>
              <w:t>При уничтожении или повреждении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строений в хозяйствах граждан работник страх орг-ции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проверяет наличие и состав строений, имевшихся в хозяйстве к 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>моменту страх случая; уточняет, все ли строения занесены в страх оценочные листки, правильно ли указаны их хоз-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ое назначение, размеры, материалы стен, крыши и т.п.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>При обнаружении вновь возведенных или ранее не зарег-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>ых строений они также д.б. оценены.</w:t>
            </w: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z w:val="16"/>
                <w:szCs w:val="16"/>
                <w:u w:val="single"/>
              </w:rPr>
              <w:t>Данные составленного акта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, а также страх оценочных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>листков или инвентариза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>ционных док-в органов коммунального хоз-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ва — учетных карточек, паспортов и т.п.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явл основанием для исчисления ущер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ба как при уничтожении, так и при повреждении строений, </w:t>
            </w:r>
            <w:r w:rsidRPr="00DF6CE9">
              <w:rPr>
                <w:bCs/>
                <w:color w:val="000000"/>
                <w:spacing w:val="-7"/>
                <w:sz w:val="16"/>
                <w:szCs w:val="16"/>
              </w:rPr>
              <w:t>принадлежащих граждан.</w:t>
            </w:r>
          </w:p>
          <w:p w:rsidR="008E3A86" w:rsidRPr="000629C4" w:rsidRDefault="008E3A86" w:rsidP="00062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21. Структура страхового тарифа и порядок расчета по рисковым видам страхования.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13"/>
                <w:sz w:val="16"/>
                <w:szCs w:val="16"/>
              </w:rPr>
              <w:t>Страх. тариф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– это ставка страх. премии с единицы страх. суммы. Тариф м.б. выражен в рублях или % от страх. суммы.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Тарифная ставка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на основе кот. рассчитывается премия наз.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тарифом БРУТТО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  <w:u w:val="single"/>
              </w:rPr>
              <w:t>Тариф брутто делится на 2 части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Нетто ставка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и 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Нагрузка.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i/>
                <w:color w:val="0000FF"/>
                <w:spacing w:val="-13"/>
                <w:sz w:val="16"/>
                <w:szCs w:val="16"/>
                <w:u w:val="single"/>
              </w:rPr>
              <w:t>Нетто ставка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принадлежит для формир-я страх. фонда, и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  <w:u w:val="single"/>
              </w:rPr>
              <w:t>состоит из элементов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1.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b/>
                <w:spacing w:val="-13"/>
                <w:sz w:val="16"/>
                <w:szCs w:val="16"/>
              </w:rPr>
              <w:t xml:space="preserve">Рисковая премия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– выражает ожидаемую величину ущерба и опред-ся, как произведение вероятности события на среднюю сумму ущерба по одному событию. Эти величины опред-ся путём анализа стат-их данных за предшествующий период. 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2.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b/>
                <w:spacing w:val="-13"/>
                <w:sz w:val="16"/>
                <w:szCs w:val="16"/>
              </w:rPr>
              <w:t>Рисковая надбавка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– вкл. в тариф, чтобы. компенсировать повышенный риск в начале деят-ти СК, пока достаточно, большой по размеру страх. портфель не сформур-н. С помощью риск. надбавки СК обеспечивает фин. устойчивость страх. операций.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</w:rPr>
              <w:t>Риск-я надбавка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опред-ся методом ср-го кв-го отклонения, причём в тариф может закладываться одно- , двух- , трёхквадратное отклонение.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i/>
                <w:color w:val="0000FF"/>
                <w:spacing w:val="-13"/>
                <w:sz w:val="16"/>
                <w:szCs w:val="16"/>
                <w:u w:val="single"/>
              </w:rPr>
              <w:t>Нагрузка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направляется на фин-ие СК, и </w:t>
            </w:r>
            <w:r w:rsidRPr="00DF6CE9">
              <w:rPr>
                <w:i/>
                <w:color w:val="000000"/>
                <w:spacing w:val="-13"/>
                <w:sz w:val="16"/>
                <w:szCs w:val="16"/>
                <w:u w:val="single"/>
              </w:rPr>
              <w:t>вкл. в себя 3 элемента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1.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Расходы на ведения дела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(это с/с страх. операций).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 xml:space="preserve">2. Отчисления на предупредительные мероприятия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в тех компаниях, кот. такие меропр-я финан-ют.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3. Прибыль в тарифах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НЕТТО ставка должна составлять не менее 80% от БРУТТО ставки. Удельный вес НЕТТО с-ки в БРУТТО с-ки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наз.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нормой выплат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Отношение фактич-го объёма выплат  к стах. премии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наз. уровнем выплат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( объём факт. выплат / сумма страх. премий). </w:t>
            </w:r>
            <w:r w:rsidRPr="00DF6CE9">
              <w:rPr>
                <w:color w:val="0000FF"/>
                <w:spacing w:val="-13"/>
                <w:sz w:val="16"/>
                <w:szCs w:val="16"/>
              </w:rPr>
              <w:t>Виды страх премий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1.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своему предназначению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Рисковая премия,  сберегательная, нетто-премия, достаточный взнос, брутто-премия,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2.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хар-ру рисков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натуральная, постоянная.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3.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форме уплаты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 единовременная, текущие, годовые, рассроченные.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4.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По времени уплаты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авансовые платежи, предварит-я премия. </w:t>
            </w:r>
            <w:r w:rsidRPr="00DF6CE9">
              <w:rPr>
                <w:b/>
                <w:color w:val="000000"/>
                <w:spacing w:val="-13"/>
                <w:sz w:val="16"/>
                <w:szCs w:val="16"/>
              </w:rPr>
              <w:t>5.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3"/>
                <w:sz w:val="16"/>
                <w:szCs w:val="16"/>
                <w:u w:val="single"/>
              </w:rPr>
              <w:t>От спосба исчисления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: средние, степенные, индив-е.   </w:t>
            </w:r>
          </w:p>
          <w:p w:rsidR="00D73717" w:rsidRPr="000629C4" w:rsidRDefault="00D73717" w:rsidP="00DE7BD0">
            <w:pPr>
              <w:rPr>
                <w:sz w:val="16"/>
                <w:szCs w:val="16"/>
              </w:rPr>
            </w:pPr>
          </w:p>
        </w:tc>
      </w:tr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22. Хаар-ка системы обязательного медицинского страхования в РФ: значение, страхователи, страховщики.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iCs/>
                <w:color w:val="000000"/>
                <w:spacing w:val="-8"/>
                <w:sz w:val="16"/>
                <w:szCs w:val="16"/>
              </w:rPr>
              <w:t xml:space="preserve">Мед страх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предст собой систему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общ-го здравоохранения, эк ос</w:t>
            </w:r>
            <w:r w:rsidRPr="00DF6CE9">
              <w:rPr>
                <w:color w:val="000000"/>
                <w:sz w:val="16"/>
                <w:szCs w:val="16"/>
              </w:rPr>
              <w:t>нову, которой составляет финансирование из спец-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х страх фондов. </w:t>
            </w:r>
            <w:r w:rsidRPr="00DF6CE9">
              <w:rPr>
                <w:color w:val="0000FF"/>
                <w:spacing w:val="-5"/>
                <w:sz w:val="16"/>
                <w:szCs w:val="16"/>
                <w:u w:val="single"/>
              </w:rPr>
              <w:t>Величину страх фонда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и его не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обходимый резерв рассч-т на основе вероятности наступления  рискового случая заболевания. </w:t>
            </w:r>
            <w:r w:rsidRPr="00DF6CE9">
              <w:rPr>
                <w:i/>
                <w:color w:val="0000FF"/>
                <w:spacing w:val="-4"/>
                <w:sz w:val="16"/>
                <w:szCs w:val="16"/>
              </w:rPr>
              <w:t xml:space="preserve">Величина разового страх взноса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зависит от состояния здоровья чел-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ка</w:t>
            </w:r>
            <w:r w:rsidRPr="00DF6CE9">
              <w:rPr>
                <w:color w:val="000000"/>
                <w:sz w:val="16"/>
                <w:szCs w:val="16"/>
              </w:rPr>
              <w:t>. При этом также учитывают динамику и сте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пень влияния неблагоп-х факторов окружающей среды.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i/>
                <w:color w:val="0000FF"/>
                <w:spacing w:val="-3"/>
                <w:sz w:val="16"/>
                <w:szCs w:val="16"/>
              </w:rPr>
              <w:t xml:space="preserve">При мед страх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закрепляет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ся статус террит-го аккумулирования ср-в и ресурсов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в страх фондах, определяются условия и порядок финанс-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я лечебно-профилактической помощи.</w:t>
            </w:r>
            <w:r w:rsidRPr="00DF6CE9">
              <w:rPr>
                <w:color w:val="000000"/>
                <w:sz w:val="16"/>
                <w:szCs w:val="16"/>
              </w:rPr>
              <w:t xml:space="preserve"> В кач-ве осн-го звена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финанс-ия здравоохранения выступают территориальные </w:t>
            </w:r>
            <w:r w:rsidRPr="00DF6CE9">
              <w:rPr>
                <w:color w:val="000000"/>
                <w:sz w:val="16"/>
                <w:szCs w:val="16"/>
              </w:rPr>
              <w:t>фонды мед страха.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FF"/>
                <w:spacing w:val="-1"/>
                <w:sz w:val="16"/>
                <w:szCs w:val="16"/>
                <w:u w:val="single"/>
              </w:rPr>
              <w:t>Под страх случаем в мед страх-и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 пони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мают факт оказания мед помощи по поводу заболевания. </w:t>
            </w:r>
            <w:r w:rsidRPr="00DF6CE9">
              <w:rPr>
                <w:color w:val="0000FF"/>
                <w:spacing w:val="-2"/>
                <w:sz w:val="16"/>
                <w:szCs w:val="16"/>
              </w:rPr>
              <w:t>Страхвозмещение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здесь приобретает форму оплаты оказанной мед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 помощи населению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. </w:t>
            </w:r>
            <w:r w:rsidRPr="00DF6CE9">
              <w:rPr>
                <w:i/>
                <w:color w:val="0000FF"/>
                <w:spacing w:val="-2"/>
                <w:sz w:val="16"/>
                <w:szCs w:val="16"/>
              </w:rPr>
              <w:t>Мед</w:t>
            </w:r>
            <w:r w:rsidRPr="00DF6CE9">
              <w:rPr>
                <w:i/>
                <w:color w:val="0000FF"/>
                <w:spacing w:val="-1"/>
                <w:sz w:val="16"/>
                <w:szCs w:val="16"/>
              </w:rPr>
              <w:t xml:space="preserve"> страх-е проводится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 за счет отчисления от при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были пред-ий или личных ср-в населения путем заклю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чения дог-в. Дог-р о мед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страх-и предст собой соглашение м-у страх-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лем и СМедК. СМедК обязу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ется организовать и фин-ть предоставление застрах-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му контингенту мед помощь определенного вида и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кач-ва.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i/>
                <w:color w:val="0000FF"/>
                <w:sz w:val="16"/>
                <w:szCs w:val="16"/>
                <w:highlight w:val="yellow"/>
                <w:u w:val="single"/>
              </w:rPr>
              <w:t>В РФ обяз ме страх-е</w:t>
            </w:r>
            <w:r w:rsidRPr="00DF6CE9">
              <w:rPr>
                <w:color w:val="000000"/>
                <w:sz w:val="16"/>
                <w:szCs w:val="16"/>
              </w:rPr>
              <w:t xml:space="preserve"> носит всеоб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щий характер, где гарантируется гражданам необходимый объем,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качество и условия оказания лечебно-профилактической помо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щи. Добровольное медицинское страхование дополняет обяз-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ю форму. </w:t>
            </w:r>
            <w:r w:rsidRPr="00DF6CE9">
              <w:rPr>
                <w:b/>
                <w:color w:val="0000FF"/>
                <w:spacing w:val="-6"/>
                <w:sz w:val="16"/>
                <w:szCs w:val="16"/>
                <w:u w:val="single"/>
              </w:rPr>
              <w:t>Страх-ми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при обяза мед страх-и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выступают органы гос-го управления</w:t>
            </w:r>
            <w:r w:rsidRPr="00DF6CE9">
              <w:rPr>
                <w:color w:val="000000"/>
                <w:sz w:val="16"/>
                <w:szCs w:val="16"/>
              </w:rPr>
              <w:t>, пред-ия, учреждения и орг-ции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, а также лица, занятые предприн-кой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деят-тью, и лица свободных профессий.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Взаимоотношения м-у страх-лем и  СМедК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 реализуются ч-з </w:t>
            </w:r>
            <w:r w:rsidRPr="00DF6CE9">
              <w:rPr>
                <w:i/>
                <w:color w:val="0000FF"/>
                <w:spacing w:val="-5"/>
                <w:sz w:val="16"/>
                <w:szCs w:val="16"/>
              </w:rPr>
              <w:t>страх взносы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. По обя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з мед страху они устанав-тся как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ставки платежей в размерах, покрывающих затраты на выполне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ние программ мед страх-я и обеспечивающих рен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таб-ую деят-ть страх мед-ой орг-ции. </w:t>
            </w:r>
            <w:r w:rsidRPr="00DF6CE9">
              <w:rPr>
                <w:i/>
                <w:color w:val="0000FF"/>
                <w:spacing w:val="-6"/>
                <w:sz w:val="16"/>
                <w:szCs w:val="16"/>
              </w:rPr>
              <w:t xml:space="preserve">Страхе взносы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по обяз мед страх-ю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неработающего населения вносят соответствующие органы управ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ления.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i/>
                <w:color w:val="0000FF"/>
                <w:spacing w:val="-5"/>
                <w:sz w:val="16"/>
                <w:szCs w:val="16"/>
                <w:highlight w:val="yellow"/>
                <w:u w:val="single"/>
              </w:rPr>
              <w:t>Ч-з добр мед страх-е</w:t>
            </w:r>
            <w:r w:rsidRPr="00DF6CE9">
              <w:rPr>
                <w:spacing w:val="-5"/>
                <w:sz w:val="16"/>
                <w:szCs w:val="16"/>
              </w:rPr>
              <w:t xml:space="preserve"> </w:t>
            </w:r>
            <w:r w:rsidRPr="00DF6CE9">
              <w:rPr>
                <w:spacing w:val="-7"/>
                <w:sz w:val="16"/>
                <w:szCs w:val="16"/>
              </w:rPr>
              <w:t>обеспечиваются доп-е клинико-</w:t>
            </w:r>
            <w:r w:rsidRPr="00DF6CE9">
              <w:rPr>
                <w:spacing w:val="-8"/>
                <w:sz w:val="16"/>
                <w:szCs w:val="16"/>
              </w:rPr>
              <w:t xml:space="preserve">диагностические обследования и лечебные мероприятия. </w:t>
            </w:r>
            <w:r w:rsidRPr="00DF6CE9">
              <w:rPr>
                <w:spacing w:val="-7"/>
                <w:sz w:val="16"/>
                <w:szCs w:val="16"/>
              </w:rPr>
              <w:t xml:space="preserve">При добр мед страх-и в кач-е </w:t>
            </w:r>
            <w:r w:rsidRPr="00DF6CE9">
              <w:rPr>
                <w:i/>
                <w:color w:val="0000FF"/>
                <w:spacing w:val="-6"/>
                <w:sz w:val="16"/>
                <w:szCs w:val="16"/>
              </w:rPr>
              <w:t>страх-лей</w:t>
            </w:r>
            <w:r w:rsidRPr="00DF6CE9">
              <w:rPr>
                <w:spacing w:val="-6"/>
                <w:sz w:val="16"/>
                <w:szCs w:val="16"/>
              </w:rPr>
              <w:t xml:space="preserve"> выступают граждане, обладающие гражд-ой</w:t>
            </w:r>
            <w:r w:rsidRPr="00DF6CE9">
              <w:rPr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spacing w:val="-4"/>
                <w:sz w:val="16"/>
                <w:szCs w:val="16"/>
              </w:rPr>
              <w:t xml:space="preserve">дееспособностью. Каждый застрах-ый гражданин получает </w:t>
            </w:r>
            <w:r w:rsidRPr="00DF6CE9">
              <w:rPr>
                <w:spacing w:val="-1"/>
                <w:sz w:val="16"/>
                <w:szCs w:val="16"/>
              </w:rPr>
              <w:t xml:space="preserve">страх полис. </w:t>
            </w:r>
            <w:r w:rsidRPr="00DF6CE9">
              <w:rPr>
                <w:i/>
                <w:spacing w:val="-1"/>
                <w:sz w:val="16"/>
                <w:szCs w:val="16"/>
                <w:u w:val="single"/>
              </w:rPr>
              <w:t>Страх мед орг-ции</w:t>
            </w:r>
            <w:r w:rsidRPr="00DF6CE9">
              <w:rPr>
                <w:spacing w:val="-1"/>
                <w:sz w:val="16"/>
                <w:szCs w:val="16"/>
              </w:rPr>
              <w:t xml:space="preserve"> высту</w:t>
            </w:r>
            <w:r w:rsidRPr="00DF6CE9">
              <w:rPr>
                <w:sz w:val="16"/>
                <w:szCs w:val="16"/>
              </w:rPr>
              <w:t>пают в кач-ве юр лица, осущ-го мед</w:t>
            </w:r>
            <w:r w:rsidRPr="00DF6CE9">
              <w:rPr>
                <w:spacing w:val="-3"/>
                <w:sz w:val="16"/>
                <w:szCs w:val="16"/>
              </w:rPr>
              <w:t xml:space="preserve"> страх-е согласно имеющейся у них лицензии. </w:t>
            </w:r>
            <w:r w:rsidRPr="00DF6CE9">
              <w:rPr>
                <w:i/>
                <w:spacing w:val="-3"/>
                <w:sz w:val="16"/>
                <w:szCs w:val="16"/>
                <w:u w:val="single"/>
              </w:rPr>
              <w:t>Уч</w:t>
            </w:r>
            <w:r w:rsidRPr="00DF6CE9">
              <w:rPr>
                <w:i/>
                <w:spacing w:val="-4"/>
                <w:sz w:val="16"/>
                <w:szCs w:val="16"/>
                <w:u w:val="single"/>
              </w:rPr>
              <w:t>редителями страх мед организаций</w:t>
            </w:r>
            <w:r w:rsidRPr="00DF6CE9">
              <w:rPr>
                <w:spacing w:val="-4"/>
                <w:sz w:val="16"/>
                <w:szCs w:val="16"/>
              </w:rPr>
              <w:t xml:space="preserve"> не м.б. </w:t>
            </w:r>
            <w:r w:rsidRPr="00DF6CE9">
              <w:rPr>
                <w:spacing w:val="-5"/>
                <w:sz w:val="16"/>
                <w:szCs w:val="16"/>
              </w:rPr>
              <w:t>органы управления здравоохранения и отдельные лечебно-</w:t>
            </w:r>
            <w:r w:rsidRPr="00DF6CE9">
              <w:rPr>
                <w:spacing w:val="-4"/>
                <w:sz w:val="16"/>
                <w:szCs w:val="16"/>
              </w:rPr>
              <w:t>профилактические учреждения. Страх мед орг-</w:t>
            </w:r>
            <w:r w:rsidRPr="00DF6CE9">
              <w:rPr>
                <w:spacing w:val="-1"/>
                <w:sz w:val="16"/>
                <w:szCs w:val="16"/>
              </w:rPr>
              <w:t xml:space="preserve">ция контролирует объем, сроки и качество предоставляемой </w:t>
            </w:r>
            <w:r w:rsidRPr="00DF6CE9">
              <w:rPr>
                <w:spacing w:val="-3"/>
                <w:sz w:val="16"/>
                <w:szCs w:val="16"/>
              </w:rPr>
              <w:t xml:space="preserve">мед помощи в соответствии с условием дог-ра, т.е.  она  защищает интересы </w:t>
            </w:r>
            <w:r w:rsidRPr="00DF6CE9">
              <w:rPr>
                <w:spacing w:val="-13"/>
                <w:sz w:val="16"/>
                <w:szCs w:val="16"/>
              </w:rPr>
              <w:t>застрах-ных.</w:t>
            </w:r>
            <w:r w:rsidRPr="00DF6CE9">
              <w:rPr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spacing w:val="-8"/>
                <w:sz w:val="16"/>
                <w:szCs w:val="16"/>
              </w:rPr>
              <w:t>Взаимоотн-ия м-у страх-ем и СМедК</w:t>
            </w:r>
            <w:r w:rsidRPr="00DF6CE9">
              <w:rPr>
                <w:spacing w:val="-5"/>
                <w:sz w:val="16"/>
                <w:szCs w:val="16"/>
              </w:rPr>
              <w:t xml:space="preserve"> реализуются ч-з </w:t>
            </w:r>
            <w:r w:rsidRPr="00DF6CE9">
              <w:rPr>
                <w:i/>
                <w:color w:val="0000FF"/>
                <w:spacing w:val="-5"/>
                <w:sz w:val="16"/>
                <w:szCs w:val="16"/>
              </w:rPr>
              <w:t>страх взносы.</w:t>
            </w:r>
            <w:r w:rsidRPr="00DF6CE9">
              <w:rPr>
                <w:spacing w:val="-3"/>
                <w:sz w:val="16"/>
                <w:szCs w:val="16"/>
              </w:rPr>
              <w:t xml:space="preserve"> Добр страх-е происходит за счет прибыли, </w:t>
            </w:r>
            <w:r w:rsidRPr="00DF6CE9">
              <w:rPr>
                <w:spacing w:val="-5"/>
                <w:sz w:val="16"/>
                <w:szCs w:val="16"/>
              </w:rPr>
              <w:t>доходов пред-ий или личных ср-в граждан. Условия доб</w:t>
            </w:r>
            <w:r w:rsidRPr="00DF6CE9">
              <w:rPr>
                <w:spacing w:val="-7"/>
                <w:sz w:val="16"/>
                <w:szCs w:val="16"/>
              </w:rPr>
              <w:t xml:space="preserve">р мед страх-я подробно оговариваются в </w:t>
            </w:r>
            <w:r w:rsidRPr="00DF6CE9">
              <w:rPr>
                <w:spacing w:val="-6"/>
                <w:sz w:val="16"/>
                <w:szCs w:val="16"/>
              </w:rPr>
              <w:t>заключаемом дог-ре. При этом размеры добр-ых страх</w:t>
            </w:r>
            <w:r w:rsidRPr="00DF6CE9">
              <w:rPr>
                <w:sz w:val="16"/>
                <w:szCs w:val="16"/>
              </w:rPr>
              <w:t xml:space="preserve"> взносов устан-ся по соглашению сторон. </w:t>
            </w:r>
          </w:p>
          <w:p w:rsidR="00DE7BD0" w:rsidRPr="000629C4" w:rsidRDefault="00DE7BD0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23. Содержание договора страхования.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Дог-р страх-я</w:t>
            </w:r>
            <w:r w:rsidRPr="00DF6CE9">
              <w:rPr>
                <w:sz w:val="16"/>
                <w:szCs w:val="16"/>
              </w:rPr>
              <w:t xml:space="preserve"> – это соглашение м-у страх-лем и страх-ком. Его содержание определяется д-вующим законодат-ом и правилами страх-я. В основе построения дог-а лежат </w:t>
            </w:r>
            <w:r w:rsidRPr="00DF6CE9">
              <w:rPr>
                <w:color w:val="0000FF"/>
                <w:sz w:val="16"/>
                <w:szCs w:val="16"/>
              </w:rPr>
              <w:t>сл. принципы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color w:val="0000FF"/>
                <w:sz w:val="16"/>
                <w:szCs w:val="16"/>
              </w:rPr>
              <w:t>1)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sz w:val="16"/>
                <w:szCs w:val="16"/>
              </w:rPr>
              <w:t>Наличие имущ-го интереса у страх-ля</w:t>
            </w:r>
            <w:r w:rsidRPr="00DF6CE9">
              <w:rPr>
                <w:sz w:val="16"/>
                <w:szCs w:val="16"/>
              </w:rPr>
              <w:t xml:space="preserve">. До принятия этого принципа объектом страх-я считалось, то им-во кот-ым владеет страх-ль. </w:t>
            </w:r>
            <w:r w:rsidRPr="00DF6CE9">
              <w:rPr>
                <w:sz w:val="16"/>
                <w:szCs w:val="16"/>
                <w:u w:val="single"/>
              </w:rPr>
              <w:t>Введение понятий имущ-го интереса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а)</w:t>
            </w:r>
            <w:r w:rsidRPr="00DF6CE9">
              <w:rPr>
                <w:sz w:val="16"/>
                <w:szCs w:val="16"/>
              </w:rPr>
              <w:t xml:space="preserve"> констатирует заинтересованность страх-ля в сохранности имущ-ва, </w:t>
            </w:r>
            <w:r w:rsidRPr="00DF6CE9">
              <w:rPr>
                <w:b/>
                <w:sz w:val="16"/>
                <w:szCs w:val="16"/>
              </w:rPr>
              <w:t>б)</w:t>
            </w:r>
            <w:r w:rsidRPr="00DF6CE9">
              <w:rPr>
                <w:sz w:val="16"/>
                <w:szCs w:val="16"/>
              </w:rPr>
              <w:t xml:space="preserve"> страх. сделка отделяется от похожих на неё сделок в форме игр, лотерей и пари, </w:t>
            </w:r>
            <w:r w:rsidRPr="00DF6CE9">
              <w:rPr>
                <w:b/>
                <w:sz w:val="16"/>
                <w:szCs w:val="16"/>
              </w:rPr>
              <w:t>в)</w:t>
            </w:r>
            <w:r w:rsidRPr="00DF6CE9">
              <w:rPr>
                <w:sz w:val="16"/>
                <w:szCs w:val="16"/>
              </w:rPr>
              <w:t xml:space="preserve"> дог-р стр-ия соотв-ет зарубеж. правовой тактике, что важно при проведение междунар-х сделок. При отсутствии имущ-го интереса дог-р страх-я считается ничтожным. </w:t>
            </w:r>
            <w:r w:rsidRPr="00DF6CE9">
              <w:rPr>
                <w:sz w:val="16"/>
                <w:szCs w:val="16"/>
                <w:u w:val="single"/>
              </w:rPr>
              <w:t>Сущ. перечень интересов, кот. не допускаются страх-ю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Противоправные инт-сы, т.е. инт-сы кот. идут в разрез с уголовным кодексом.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Убытки от участия в играх, лотерей и пари.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расх-ы к кот. лицо м.б. принуждено в целях освобождения заложников. </w:t>
            </w:r>
            <w:r w:rsidRPr="00DF6CE9">
              <w:rPr>
                <w:b/>
                <w:color w:val="0000FF"/>
                <w:sz w:val="16"/>
                <w:szCs w:val="16"/>
              </w:rPr>
              <w:t>2)</w:t>
            </w:r>
            <w:r w:rsidRPr="00DF6CE9">
              <w:rPr>
                <w:b/>
                <w:sz w:val="16"/>
                <w:szCs w:val="16"/>
              </w:rPr>
              <w:t xml:space="preserve">  </w:t>
            </w:r>
            <w:r w:rsidRPr="00DF6CE9">
              <w:rPr>
                <w:i/>
                <w:sz w:val="16"/>
                <w:szCs w:val="16"/>
              </w:rPr>
              <w:t>П-п предоставления полной инф-ции о риске</w:t>
            </w:r>
            <w:r w:rsidRPr="00DF6CE9">
              <w:rPr>
                <w:sz w:val="16"/>
                <w:szCs w:val="16"/>
              </w:rPr>
              <w:t xml:space="preserve">. Страх-к имеет право на получение от страх-я инф-ции об обстоят-вах, имеющих существенное значение, для опред-ия размера или величины риска. СК им. пр. проводить осмотр объекта для  оценки его состояния, а так же обяз-на не разглашать полученную инф-цию. Если после вступл. дог-ра в силу, будет выяснено что клиент сообщил ложную инф-цию о рисковых обстоят-ах, дог-р м.б. признан недействит-м. </w:t>
            </w:r>
            <w:r w:rsidRPr="00DF6CE9">
              <w:rPr>
                <w:b/>
                <w:color w:val="0000FF"/>
                <w:sz w:val="16"/>
                <w:szCs w:val="16"/>
              </w:rPr>
              <w:t>3)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sz w:val="16"/>
                <w:szCs w:val="16"/>
              </w:rPr>
              <w:t>П-п наличия причинно-следственной связи м-у страх. событием и убытком.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FF"/>
                <w:sz w:val="16"/>
                <w:szCs w:val="16"/>
              </w:rPr>
              <w:t>4)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sz w:val="16"/>
                <w:szCs w:val="16"/>
              </w:rPr>
              <w:t>Эквивал-ть обяз-в страх-ка и страх-ля: страх-ль обяз-н уплатить страх. взнос</w:t>
            </w:r>
            <w:r w:rsidRPr="00DF6CE9">
              <w:rPr>
                <w:sz w:val="16"/>
                <w:szCs w:val="16"/>
              </w:rPr>
              <w:t xml:space="preserve">, а страх-к выплатить возмещение при наступлении страх. события. </w:t>
            </w:r>
            <w:r w:rsidRPr="00DF6CE9">
              <w:rPr>
                <w:b/>
                <w:color w:val="0000FF"/>
                <w:sz w:val="16"/>
                <w:szCs w:val="16"/>
              </w:rPr>
              <w:t>5)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sz w:val="16"/>
                <w:szCs w:val="16"/>
              </w:rPr>
              <w:t>П-п субрагации</w:t>
            </w:r>
            <w:r w:rsidRPr="00DF6CE9">
              <w:rPr>
                <w:sz w:val="16"/>
                <w:szCs w:val="16"/>
              </w:rPr>
              <w:t xml:space="preserve">. </w:t>
            </w:r>
            <w:r w:rsidRPr="00DF6CE9">
              <w:rPr>
                <w:color w:val="0000FF"/>
                <w:sz w:val="16"/>
                <w:szCs w:val="16"/>
              </w:rPr>
              <w:t>Субрагация</w:t>
            </w:r>
            <w:r w:rsidRPr="00DF6CE9">
              <w:rPr>
                <w:sz w:val="16"/>
                <w:szCs w:val="16"/>
              </w:rPr>
              <w:t xml:space="preserve"> – это переход к страх-ку прав страх-ля на возмещение ущерба. Клиент обязан передать СК все док-ты и предупредить все д-вия, необх-ые для осущ-ия права требования к виновным лицам. Если страх-ль откажется передать док-ты и осущ-ть треб-ия, то СК освобож-ся от выплаты возмещ-я. </w:t>
            </w:r>
            <w:r w:rsidRPr="00DF6CE9">
              <w:rPr>
                <w:b/>
                <w:sz w:val="16"/>
                <w:szCs w:val="16"/>
                <w:u w:val="single"/>
              </w:rPr>
              <w:t>В дог-е стрх-я участвуют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iCs/>
                <w:color w:val="0000FF"/>
                <w:spacing w:val="-3"/>
                <w:sz w:val="16"/>
                <w:szCs w:val="16"/>
              </w:rPr>
              <w:t>Страховщик</w:t>
            </w:r>
            <w:r w:rsidRPr="00DF6CE9">
              <w:rPr>
                <w:i/>
                <w:iCs/>
                <w:spacing w:val="-3"/>
                <w:sz w:val="16"/>
                <w:szCs w:val="16"/>
              </w:rPr>
              <w:t xml:space="preserve"> — </w:t>
            </w:r>
            <w:r w:rsidRPr="00DF6CE9">
              <w:rPr>
                <w:spacing w:val="-3"/>
                <w:sz w:val="16"/>
                <w:szCs w:val="16"/>
              </w:rPr>
              <w:t>орг-ция, прово</w:t>
            </w:r>
            <w:r w:rsidRPr="00DF6CE9">
              <w:rPr>
                <w:spacing w:val="-5"/>
                <w:sz w:val="16"/>
                <w:szCs w:val="16"/>
              </w:rPr>
              <w:t>дящая страх-е, принимающая на себя обяз-во возмес</w:t>
            </w:r>
            <w:r w:rsidRPr="00DF6CE9">
              <w:rPr>
                <w:spacing w:val="-3"/>
                <w:sz w:val="16"/>
                <w:szCs w:val="16"/>
              </w:rPr>
              <w:t xml:space="preserve">тить ущерб или выплатить страх. сумму, а также ведаюшая </w:t>
            </w:r>
            <w:r w:rsidRPr="00DF6CE9">
              <w:rPr>
                <w:sz w:val="16"/>
                <w:szCs w:val="16"/>
              </w:rPr>
              <w:t xml:space="preserve">вопросами создания и расходования страх. фонда.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iCs/>
                <w:color w:val="0000FF"/>
                <w:spacing w:val="-4"/>
                <w:sz w:val="16"/>
                <w:szCs w:val="16"/>
              </w:rPr>
              <w:t>Страхователь</w:t>
            </w:r>
            <w:r w:rsidRPr="00DF6CE9">
              <w:rPr>
                <w:i/>
                <w:iCs/>
                <w:spacing w:val="-4"/>
                <w:sz w:val="16"/>
                <w:szCs w:val="16"/>
              </w:rPr>
              <w:t xml:space="preserve"> — </w:t>
            </w:r>
            <w:r w:rsidRPr="00DF6CE9">
              <w:rPr>
                <w:spacing w:val="-4"/>
                <w:sz w:val="16"/>
                <w:szCs w:val="16"/>
              </w:rPr>
              <w:t>физ. или юр. лицо, упл</w:t>
            </w:r>
            <w:r w:rsidRPr="00DF6CE9">
              <w:rPr>
                <w:spacing w:val="-3"/>
                <w:sz w:val="16"/>
                <w:szCs w:val="16"/>
              </w:rPr>
              <w:t xml:space="preserve">ачивающее страх. взносы и имеющее право по </w:t>
            </w:r>
            <w:r w:rsidRPr="00DF6CE9">
              <w:rPr>
                <w:spacing w:val="-1"/>
                <w:sz w:val="16"/>
                <w:szCs w:val="16"/>
              </w:rPr>
              <w:t xml:space="preserve">закону или на основе дог-ра получить денеж. сумму при </w:t>
            </w:r>
            <w:r w:rsidRPr="00DF6CE9">
              <w:rPr>
                <w:spacing w:val="-3"/>
                <w:sz w:val="16"/>
                <w:szCs w:val="16"/>
              </w:rPr>
              <w:t xml:space="preserve">наступлении страх. случая. </w:t>
            </w:r>
            <w:r w:rsidRPr="00DF6CE9">
              <w:rPr>
                <w:b/>
                <w:spacing w:val="-3"/>
                <w:sz w:val="16"/>
                <w:szCs w:val="16"/>
              </w:rPr>
              <w:t>3.</w:t>
            </w:r>
            <w:r w:rsidRPr="00DF6CE9">
              <w:rPr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i/>
                <w:iCs/>
                <w:color w:val="0000FF"/>
                <w:spacing w:val="-1"/>
                <w:sz w:val="16"/>
                <w:szCs w:val="16"/>
              </w:rPr>
              <w:t>Застрахованный</w:t>
            </w:r>
            <w:r w:rsidRPr="00DF6CE9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spacing w:val="-1"/>
                <w:sz w:val="16"/>
                <w:szCs w:val="16"/>
              </w:rPr>
              <w:t>— физ. лицо, жизнь, здоровье и</w:t>
            </w:r>
            <w:r w:rsidRPr="00DF6CE9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spacing w:val="-4"/>
                <w:sz w:val="16"/>
                <w:szCs w:val="16"/>
              </w:rPr>
              <w:t>трудосп-ть кот. выступают объектом страх. за</w:t>
            </w:r>
            <w:r w:rsidRPr="00DF6CE9">
              <w:rPr>
                <w:spacing w:val="-2"/>
                <w:sz w:val="16"/>
                <w:szCs w:val="16"/>
              </w:rPr>
              <w:t>щиты. Застр-ым явл. физ. лицо, в пользу кот.</w:t>
            </w:r>
            <w:r w:rsidRPr="00DF6CE9">
              <w:rPr>
                <w:spacing w:val="-5"/>
                <w:sz w:val="16"/>
                <w:szCs w:val="16"/>
              </w:rPr>
              <w:t xml:space="preserve"> заключен дог-р страх-я. На практике застр-</w:t>
            </w:r>
            <w:r w:rsidRPr="00DF6CE9">
              <w:rPr>
                <w:spacing w:val="-3"/>
                <w:sz w:val="16"/>
                <w:szCs w:val="16"/>
              </w:rPr>
              <w:t xml:space="preserve">ый м.б. одновременно страх-ем, если уплачивает </w:t>
            </w:r>
            <w:r w:rsidRPr="00DF6CE9">
              <w:rPr>
                <w:spacing w:val="-6"/>
                <w:sz w:val="16"/>
                <w:szCs w:val="16"/>
              </w:rPr>
              <w:t xml:space="preserve">страх. взносы сам-но. </w:t>
            </w:r>
            <w:r w:rsidRPr="00DF6CE9">
              <w:rPr>
                <w:b/>
                <w:spacing w:val="-6"/>
                <w:sz w:val="16"/>
                <w:szCs w:val="16"/>
              </w:rPr>
              <w:t>4.</w:t>
            </w:r>
            <w:r w:rsidRPr="00DF6CE9">
              <w:rPr>
                <w:spacing w:val="-6"/>
                <w:sz w:val="16"/>
                <w:szCs w:val="16"/>
              </w:rPr>
              <w:t xml:space="preserve"> </w:t>
            </w:r>
            <w:r w:rsidRPr="00DF6CE9">
              <w:rPr>
                <w:i/>
                <w:iCs/>
                <w:color w:val="0000FF"/>
                <w:spacing w:val="-8"/>
                <w:sz w:val="16"/>
                <w:szCs w:val="16"/>
              </w:rPr>
              <w:t>Выгодоприобретателъ</w:t>
            </w:r>
            <w:r w:rsidRPr="00DF6CE9">
              <w:rPr>
                <w:i/>
                <w:iCs/>
                <w:spacing w:val="-8"/>
                <w:sz w:val="16"/>
                <w:szCs w:val="16"/>
              </w:rPr>
              <w:t xml:space="preserve"> — </w:t>
            </w:r>
            <w:r w:rsidRPr="00DF6CE9">
              <w:rPr>
                <w:spacing w:val="-8"/>
                <w:sz w:val="16"/>
                <w:szCs w:val="16"/>
              </w:rPr>
              <w:t>завещательное лицо, т.е. получ-</w:t>
            </w:r>
            <w:r w:rsidRPr="00DF6CE9">
              <w:rPr>
                <w:spacing w:val="-5"/>
                <w:sz w:val="16"/>
                <w:szCs w:val="16"/>
              </w:rPr>
              <w:t xml:space="preserve">ель страх.  суммы  после  смерти  завещателя.   Назначается </w:t>
            </w:r>
            <w:r w:rsidRPr="00DF6CE9">
              <w:rPr>
                <w:spacing w:val="-3"/>
                <w:sz w:val="16"/>
                <w:szCs w:val="16"/>
              </w:rPr>
              <w:t>застрах-ым на случай его смерти в рез-</w:t>
            </w:r>
            <w:r w:rsidRPr="00DF6CE9">
              <w:rPr>
                <w:spacing w:val="-4"/>
                <w:sz w:val="16"/>
                <w:szCs w:val="16"/>
              </w:rPr>
              <w:t xml:space="preserve">те страх. случая. Фиксируется в страх. полисе. </w:t>
            </w:r>
            <w:r w:rsidRPr="00DF6CE9">
              <w:rPr>
                <w:color w:val="0000FF"/>
                <w:spacing w:val="-4"/>
                <w:sz w:val="16"/>
                <w:szCs w:val="16"/>
              </w:rPr>
              <w:t>Досрочное прекращение дог-а</w:t>
            </w:r>
            <w:r w:rsidRPr="00DF6CE9">
              <w:rPr>
                <w:spacing w:val="-4"/>
                <w:sz w:val="16"/>
                <w:szCs w:val="16"/>
              </w:rPr>
              <w:t xml:space="preserve"> происх-ит, если после его вступления в силу возможность наступления страх. случая отпала. Если д-р прекр-ся по желанию страх-ля, страх. взнос возврату не подлежит. </w:t>
            </w:r>
            <w:r w:rsidRPr="00DF6CE9">
              <w:rPr>
                <w:color w:val="0000FF"/>
                <w:spacing w:val="-4"/>
                <w:sz w:val="16"/>
                <w:szCs w:val="16"/>
              </w:rPr>
              <w:t>Д-р прекр-ся в сл. случаях</w:t>
            </w:r>
            <w:r w:rsidRPr="00DF6CE9">
              <w:rPr>
                <w:spacing w:val="-4"/>
                <w:sz w:val="16"/>
                <w:szCs w:val="16"/>
              </w:rPr>
              <w:t xml:space="preserve">: </w:t>
            </w:r>
            <w:r w:rsidRPr="00DF6CE9">
              <w:rPr>
                <w:b/>
                <w:spacing w:val="-4"/>
                <w:sz w:val="16"/>
                <w:szCs w:val="16"/>
              </w:rPr>
              <w:t>1.</w:t>
            </w:r>
            <w:r w:rsidRPr="00DF6CE9">
              <w:rPr>
                <w:spacing w:val="-4"/>
                <w:sz w:val="16"/>
                <w:szCs w:val="16"/>
              </w:rPr>
              <w:t xml:space="preserve"> исполнение страх-ком своих обяз-в в полном объёме, </w:t>
            </w:r>
            <w:r w:rsidRPr="00DF6CE9">
              <w:rPr>
                <w:b/>
                <w:spacing w:val="-4"/>
                <w:sz w:val="16"/>
                <w:szCs w:val="16"/>
              </w:rPr>
              <w:t>2.</w:t>
            </w:r>
            <w:r w:rsidRPr="00DF6CE9">
              <w:rPr>
                <w:spacing w:val="-4"/>
                <w:sz w:val="16"/>
                <w:szCs w:val="16"/>
              </w:rPr>
              <w:t xml:space="preserve"> неуплата страх-лем страх. взносов в сроки, </w:t>
            </w:r>
            <w:r w:rsidRPr="00DF6CE9">
              <w:rPr>
                <w:b/>
                <w:spacing w:val="-4"/>
                <w:sz w:val="16"/>
                <w:szCs w:val="16"/>
              </w:rPr>
              <w:t>3.</w:t>
            </w:r>
            <w:r w:rsidRPr="00DF6CE9">
              <w:rPr>
                <w:spacing w:val="-4"/>
                <w:sz w:val="16"/>
                <w:szCs w:val="16"/>
              </w:rPr>
              <w:t xml:space="preserve"> ликвидация юр. лица или смерть физ. лица, если не произошла замена страх-ля, </w:t>
            </w:r>
            <w:r w:rsidRPr="00DF6CE9">
              <w:rPr>
                <w:b/>
                <w:spacing w:val="-4"/>
                <w:sz w:val="16"/>
                <w:szCs w:val="16"/>
              </w:rPr>
              <w:t>4.</w:t>
            </w:r>
            <w:r w:rsidRPr="00DF6CE9">
              <w:rPr>
                <w:spacing w:val="-4"/>
                <w:sz w:val="16"/>
                <w:szCs w:val="16"/>
              </w:rPr>
              <w:t xml:space="preserve"> ликвидация страх-ка в предусмотр. законом порядке. </w:t>
            </w:r>
            <w:r w:rsidRPr="00DF6CE9">
              <w:rPr>
                <w:spacing w:val="-4"/>
                <w:sz w:val="16"/>
                <w:szCs w:val="16"/>
                <w:u w:val="single"/>
              </w:rPr>
              <w:t>О намерении прекращ. дог-а</w:t>
            </w:r>
            <w:r w:rsidRPr="00DF6CE9">
              <w:rPr>
                <w:spacing w:val="-4"/>
                <w:sz w:val="16"/>
                <w:szCs w:val="16"/>
              </w:rPr>
              <w:t xml:space="preserve"> одна сторона должна поставить др. в известность не менее чем за 30 дн. </w:t>
            </w:r>
            <w:r w:rsidRPr="00DF6CE9">
              <w:rPr>
                <w:spacing w:val="-4"/>
                <w:sz w:val="16"/>
                <w:szCs w:val="16"/>
                <w:u w:val="single"/>
              </w:rPr>
              <w:t>Если д-р прекр-н по иниц-ве СК</w:t>
            </w:r>
            <w:r w:rsidRPr="00DF6CE9">
              <w:rPr>
                <w:spacing w:val="-4"/>
                <w:sz w:val="16"/>
                <w:szCs w:val="16"/>
              </w:rPr>
              <w:t xml:space="preserve">, взносы возвращ-ся полностью. </w:t>
            </w:r>
            <w:r w:rsidRPr="00DF6CE9">
              <w:rPr>
                <w:spacing w:val="-4"/>
                <w:sz w:val="16"/>
                <w:szCs w:val="16"/>
                <w:u w:val="single"/>
              </w:rPr>
              <w:t>Если прекр-н в следствии нарушения страх-лем</w:t>
            </w:r>
            <w:r w:rsidRPr="00DF6CE9">
              <w:rPr>
                <w:spacing w:val="-4"/>
                <w:sz w:val="16"/>
                <w:szCs w:val="16"/>
              </w:rPr>
              <w:t xml:space="preserve">, то они возвращ-ся за вычетом понесённых расходов. </w:t>
            </w:r>
            <w:r w:rsidRPr="00DF6CE9">
              <w:rPr>
                <w:color w:val="0000FF"/>
                <w:spacing w:val="-4"/>
                <w:sz w:val="16"/>
                <w:szCs w:val="16"/>
              </w:rPr>
              <w:t>Д-р не действ-лен если</w:t>
            </w:r>
            <w:r w:rsidRPr="00DF6CE9">
              <w:rPr>
                <w:spacing w:val="-4"/>
                <w:sz w:val="16"/>
                <w:szCs w:val="16"/>
              </w:rPr>
              <w:t xml:space="preserve">: </w:t>
            </w:r>
            <w:r w:rsidRPr="00DF6CE9">
              <w:rPr>
                <w:b/>
                <w:spacing w:val="-4"/>
                <w:sz w:val="16"/>
                <w:szCs w:val="16"/>
              </w:rPr>
              <w:t>1.</w:t>
            </w:r>
            <w:r w:rsidRPr="00DF6CE9">
              <w:rPr>
                <w:spacing w:val="-4"/>
                <w:sz w:val="16"/>
                <w:szCs w:val="16"/>
              </w:rPr>
              <w:t xml:space="preserve"> Он заключ. после страх. случая. </w:t>
            </w:r>
            <w:r w:rsidRPr="00DF6CE9">
              <w:rPr>
                <w:b/>
                <w:spacing w:val="-4"/>
                <w:sz w:val="16"/>
                <w:szCs w:val="16"/>
              </w:rPr>
              <w:t>2.</w:t>
            </w:r>
            <w:r w:rsidRPr="00DF6CE9">
              <w:rPr>
                <w:spacing w:val="-4"/>
                <w:sz w:val="16"/>
                <w:szCs w:val="16"/>
              </w:rPr>
              <w:t xml:space="preserve"> Объектом страх-я явл. им-во подлежащее конфискации. </w:t>
            </w:r>
            <w:r w:rsidRPr="00DF6CE9">
              <w:rPr>
                <w:b/>
                <w:spacing w:val="-4"/>
                <w:sz w:val="16"/>
                <w:szCs w:val="16"/>
              </w:rPr>
              <w:t>3.</w:t>
            </w:r>
            <w:r w:rsidRPr="00DF6CE9">
              <w:rPr>
                <w:spacing w:val="-4"/>
                <w:sz w:val="16"/>
                <w:szCs w:val="16"/>
              </w:rPr>
              <w:t xml:space="preserve"> При отсутствии у страх-ля имущ-го интереса. </w:t>
            </w:r>
            <w:r w:rsidRPr="00DF6CE9">
              <w:rPr>
                <w:b/>
                <w:spacing w:val="-4"/>
                <w:sz w:val="16"/>
                <w:szCs w:val="16"/>
              </w:rPr>
              <w:t>4.</w:t>
            </w:r>
            <w:r w:rsidRPr="00DF6CE9">
              <w:rPr>
                <w:spacing w:val="-4"/>
                <w:sz w:val="16"/>
                <w:szCs w:val="16"/>
              </w:rPr>
              <w:t xml:space="preserve"> При отсутс. письменного согласия застрах-го лица. </w:t>
            </w:r>
            <w:r w:rsidRPr="00DF6CE9">
              <w:rPr>
                <w:b/>
                <w:spacing w:val="-4"/>
                <w:sz w:val="16"/>
                <w:szCs w:val="16"/>
              </w:rPr>
              <w:t>5.</w:t>
            </w:r>
            <w:r w:rsidRPr="00DF6CE9">
              <w:rPr>
                <w:spacing w:val="-4"/>
                <w:sz w:val="16"/>
                <w:szCs w:val="16"/>
              </w:rPr>
              <w:t xml:space="preserve"> Сообщении страх-лем СК умышленно ложных сведений о риск-ой ситуации. </w:t>
            </w:r>
            <w:r w:rsidRPr="00DF6CE9">
              <w:rPr>
                <w:b/>
                <w:spacing w:val="-4"/>
                <w:sz w:val="16"/>
                <w:szCs w:val="16"/>
              </w:rPr>
              <w:t>6.</w:t>
            </w:r>
            <w:r w:rsidRPr="00DF6CE9">
              <w:rPr>
                <w:spacing w:val="-4"/>
                <w:sz w:val="16"/>
                <w:szCs w:val="16"/>
              </w:rPr>
              <w:t xml:space="preserve"> Завышение страх. суммы со стороны страх-ля.</w:t>
            </w:r>
          </w:p>
          <w:p w:rsidR="00A677FB" w:rsidRPr="000629C4" w:rsidRDefault="00A677FB" w:rsidP="00DE7BD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24. Фонд самострахования юридических лиц, способ его образования и значение.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Фонд самострахования</w:t>
            </w:r>
            <w:r w:rsidRPr="00DF6CE9">
              <w:rPr>
                <w:sz w:val="16"/>
                <w:szCs w:val="16"/>
              </w:rPr>
              <w:t xml:space="preserve"> – децен-трализ организационо обособлен фонд преимущ в виде натур запасов хоз.субъекта; он дает возможность прео-долеть времен затруднен в проц пр-ва. При переходе к рын.экон он трансформир в фонд риска, котор создает гос п/п, фирмами, АО д/обеспечен их деят при неблаго-прият экон коньюкт. Он создается на случ задержки заказчиками причитающ платежей за поставлен прод, недостат Об Ср-в. Через этот фонд п/п стремят обеспеч себе устойчив развит, возможн работ без фин и пр-ных срывов.</w:t>
            </w:r>
          </w:p>
          <w:p w:rsidR="0025506B" w:rsidRPr="000629C4" w:rsidRDefault="0025506B" w:rsidP="00DE7BD0">
            <w:pPr>
              <w:rPr>
                <w:sz w:val="16"/>
                <w:szCs w:val="16"/>
              </w:rPr>
            </w:pPr>
          </w:p>
        </w:tc>
      </w:tr>
      <w:tr w:rsidR="00DE7BD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ind w:left="11" w:right="28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25. Классификация страхования.</w:t>
            </w:r>
          </w:p>
          <w:p w:rsidR="00887B02" w:rsidRPr="00DF6CE9" w:rsidRDefault="00887B02" w:rsidP="00887B02">
            <w:pPr>
              <w:shd w:val="clear" w:color="auto" w:fill="FFFFFF"/>
              <w:ind w:left="11" w:right="28"/>
              <w:rPr>
                <w:color w:val="000000"/>
                <w:spacing w:val="-6"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iCs/>
                <w:color w:val="0000FF"/>
                <w:spacing w:val="-9"/>
                <w:sz w:val="16"/>
                <w:szCs w:val="16"/>
              </w:rPr>
              <w:t>Классчфикация страхования</w:t>
            </w:r>
            <w:r w:rsidRPr="00DF6CE9">
              <w:rPr>
                <w:i/>
                <w:iCs/>
                <w:color w:val="000000"/>
                <w:spacing w:val="-9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предств. собой научную сис-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му деления страх-я на сферы деят-ти, отрасли, под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отрасли и виды, звенья кот-х располагаются так, что каждое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последующее звено явл. частью предыдущего. </w:t>
            </w:r>
            <w:r w:rsidRPr="00DF6CE9">
              <w:rPr>
                <w:color w:val="0000FF"/>
                <w:spacing w:val="-8"/>
                <w:sz w:val="16"/>
                <w:szCs w:val="16"/>
                <w:u w:val="single"/>
              </w:rPr>
              <w:t xml:space="preserve">В основу </w:t>
            </w:r>
            <w:r w:rsidRPr="00DF6CE9">
              <w:rPr>
                <w:color w:val="0000FF"/>
                <w:spacing w:val="-5"/>
                <w:sz w:val="16"/>
                <w:szCs w:val="16"/>
                <w:u w:val="single"/>
              </w:rPr>
              <w:t>класс-ции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5"/>
                <w:sz w:val="16"/>
                <w:szCs w:val="16"/>
                <w:u w:val="single"/>
              </w:rPr>
              <w:t>страх-я положены два критерия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: различия в </w:t>
            </w:r>
            <w:r w:rsidRPr="00DF6CE9">
              <w:rPr>
                <w:color w:val="000000"/>
                <w:sz w:val="16"/>
                <w:szCs w:val="16"/>
              </w:rPr>
              <w:t>объектах страх-я и различия в объеме страх. ответ-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ти. В соот-ии с этим делением применяются </w:t>
            </w:r>
            <w:r w:rsidRPr="00DF6CE9">
              <w:rPr>
                <w:color w:val="0000FF"/>
                <w:spacing w:val="-1"/>
                <w:sz w:val="16"/>
                <w:szCs w:val="16"/>
              </w:rPr>
              <w:t xml:space="preserve">две </w:t>
            </w:r>
            <w:r w:rsidRPr="00DF6CE9">
              <w:rPr>
                <w:color w:val="0000FF"/>
                <w:sz w:val="16"/>
                <w:szCs w:val="16"/>
              </w:rPr>
              <w:t>сис-мы класс-ции</w:t>
            </w:r>
            <w:r w:rsidRPr="00DF6CE9">
              <w:rPr>
                <w:color w:val="000000"/>
                <w:sz w:val="16"/>
                <w:szCs w:val="16"/>
              </w:rPr>
              <w:t xml:space="preserve">: по объектам страх-я и по роду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опасности. </w:t>
            </w:r>
            <w:r w:rsidRPr="00DF6CE9">
              <w:rPr>
                <w:color w:val="000000"/>
                <w:spacing w:val="-5"/>
                <w:sz w:val="16"/>
                <w:szCs w:val="16"/>
                <w:u w:val="single"/>
              </w:rPr>
              <w:t>В конкретном смысле клас-</w:t>
            </w:r>
            <w:r w:rsidRPr="00DF6CE9">
              <w:rPr>
                <w:color w:val="000000"/>
                <w:spacing w:val="-6"/>
                <w:sz w:val="16"/>
                <w:szCs w:val="16"/>
                <w:u w:val="single"/>
              </w:rPr>
              <w:t>ция страх-я предст. собой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форму выражения различий в страх-ках и сферах их деят-ти, объектах страх-я,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категориях страх-лей, объеме страх. ответ-ти и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форме проведения страх-ия. </w:t>
            </w:r>
          </w:p>
          <w:p w:rsidR="00887B02" w:rsidRPr="00DF6CE9" w:rsidRDefault="00887B02" w:rsidP="00887B02">
            <w:pPr>
              <w:shd w:val="clear" w:color="auto" w:fill="FFFFFF"/>
              <w:ind w:left="11" w:right="28"/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color w:val="0000FF"/>
                <w:spacing w:val="-6"/>
                <w:sz w:val="16"/>
                <w:szCs w:val="16"/>
              </w:rPr>
              <w:t xml:space="preserve">По форме орг-ции </w:t>
            </w:r>
            <w:r w:rsidRPr="00DF6CE9">
              <w:rPr>
                <w:color w:val="0000FF"/>
                <w:spacing w:val="-2"/>
                <w:sz w:val="16"/>
                <w:szCs w:val="16"/>
              </w:rPr>
              <w:t>страх-е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выступает как гос-ое, акционерное, вза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имное, кооперативное. Особой орг-ой формой явл. мед. страх-ие. </w:t>
            </w:r>
            <w:r w:rsidRPr="00DF6CE9">
              <w:rPr>
                <w:b/>
                <w:i/>
                <w:iCs/>
                <w:color w:val="0000FF"/>
                <w:spacing w:val="-11"/>
                <w:sz w:val="16"/>
                <w:szCs w:val="16"/>
              </w:rPr>
              <w:t>Гос-ое</w:t>
            </w:r>
            <w:r w:rsidRPr="00DF6CE9">
              <w:rPr>
                <w:b/>
                <w:i/>
                <w:iCs/>
                <w:color w:val="000000"/>
                <w:spacing w:val="-11"/>
                <w:sz w:val="16"/>
                <w:szCs w:val="16"/>
              </w:rPr>
              <w:t xml:space="preserve"> </w:t>
            </w:r>
            <w:r w:rsidRPr="00DF6CE9">
              <w:rPr>
                <w:b/>
                <w:i/>
                <w:iCs/>
                <w:color w:val="0000FF"/>
                <w:spacing w:val="-11"/>
                <w:sz w:val="16"/>
                <w:szCs w:val="16"/>
              </w:rPr>
              <w:t>страх-е</w:t>
            </w:r>
            <w:r w:rsidRPr="00DF6CE9">
              <w:rPr>
                <w:i/>
                <w:iCs/>
                <w:color w:val="000000"/>
                <w:spacing w:val="-11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предс. собой орг-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ую форму, где в качестве страх-ка выступает гос-во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в лице специально уполномоченных на это орг-ций. </w:t>
            </w:r>
          </w:p>
          <w:p w:rsidR="00887B02" w:rsidRPr="00DF6CE9" w:rsidRDefault="00887B02" w:rsidP="00887B02">
            <w:pPr>
              <w:shd w:val="clear" w:color="auto" w:fill="FFFFFF"/>
              <w:ind w:left="11" w:right="28"/>
              <w:rPr>
                <w:b/>
                <w:color w:val="0000FF"/>
                <w:spacing w:val="-3"/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FF"/>
                <w:spacing w:val="-5"/>
                <w:sz w:val="16"/>
                <w:szCs w:val="16"/>
              </w:rPr>
              <w:t>Акционерное страх-е</w:t>
            </w:r>
            <w:r w:rsidRPr="00DF6CE9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негос-ая орг-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ая форма, где в качестве страх-ка выступает частный ка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питал в виде АО, уставный фонд которого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формируется из акций (обл-ий) и др. ц.б., при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надлежащих юр. и физ. лицам</w:t>
            </w:r>
            <w:r w:rsidRPr="00DF6CE9">
              <w:rPr>
                <w:b/>
                <w:color w:val="0000FF"/>
                <w:spacing w:val="-3"/>
                <w:sz w:val="16"/>
                <w:szCs w:val="16"/>
              </w:rPr>
              <w:t xml:space="preserve">. </w:t>
            </w:r>
          </w:p>
          <w:p w:rsidR="00887B02" w:rsidRPr="00DF6CE9" w:rsidRDefault="00887B02" w:rsidP="00887B02">
            <w:pPr>
              <w:shd w:val="clear" w:color="auto" w:fill="FFFFFF"/>
              <w:ind w:left="11" w:right="28"/>
              <w:rPr>
                <w:color w:val="000000"/>
                <w:spacing w:val="-8"/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FF"/>
                <w:spacing w:val="-8"/>
                <w:sz w:val="16"/>
                <w:szCs w:val="16"/>
              </w:rPr>
              <w:t xml:space="preserve"> Взаимное страх-е</w:t>
            </w:r>
            <w:r w:rsidRPr="00DF6CE9">
              <w:rPr>
                <w:i/>
                <w:iCs/>
                <w:color w:val="000000"/>
                <w:spacing w:val="-8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негос-я орг-ая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форма, кот. выражает договоренность м-у группой физ.</w:t>
            </w:r>
            <w:r w:rsidRPr="00DF6CE9">
              <w:rPr>
                <w:color w:val="000000"/>
                <w:sz w:val="16"/>
                <w:szCs w:val="16"/>
              </w:rPr>
              <w:t xml:space="preserve"> и  юр. лиц о возмещении др. другу будущих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возможных 'убытков в опред-ых долях согласно принятым </w:t>
            </w:r>
            <w:r w:rsidRPr="00DF6CE9">
              <w:rPr>
                <w:color w:val="000000"/>
                <w:spacing w:val="-19"/>
                <w:sz w:val="16"/>
                <w:szCs w:val="16"/>
              </w:rPr>
              <w:t xml:space="preserve">условиям.. Реализуется ч-з </w:t>
            </w:r>
            <w:r w:rsidRPr="00DF6CE9">
              <w:rPr>
                <w:color w:val="0000FF"/>
                <w:spacing w:val="-19"/>
                <w:sz w:val="16"/>
                <w:szCs w:val="16"/>
              </w:rPr>
              <w:t>общ-во взаимного страх-я</w:t>
            </w:r>
            <w:r w:rsidRPr="00DF6CE9">
              <w:rPr>
                <w:color w:val="000000"/>
                <w:spacing w:val="67"/>
                <w:sz w:val="16"/>
                <w:szCs w:val="16"/>
              </w:rPr>
              <w:t>,</w:t>
            </w:r>
            <w:r w:rsidRPr="00DF6CE9">
              <w:rPr>
                <w:color w:val="000000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кот. явл. страх-ой орг-ей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неком-го типа. </w:t>
            </w:r>
          </w:p>
          <w:p w:rsidR="00887B02" w:rsidRPr="00DF6CE9" w:rsidRDefault="00887B02" w:rsidP="00887B02">
            <w:pPr>
              <w:shd w:val="clear" w:color="auto" w:fill="FFFFFF"/>
              <w:ind w:left="11" w:right="28"/>
              <w:rPr>
                <w:color w:val="000000"/>
                <w:spacing w:val="-1"/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FF"/>
                <w:spacing w:val="-4"/>
                <w:sz w:val="16"/>
                <w:szCs w:val="16"/>
              </w:rPr>
              <w:t>Кооперативное страх-е</w:t>
            </w:r>
            <w:r w:rsidRPr="00DF6CE9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негос-ая орг-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ая форма., закл. в проведении страх. операций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кооперативами.</w:t>
            </w:r>
          </w:p>
          <w:p w:rsidR="00887B02" w:rsidRPr="00DF6CE9" w:rsidRDefault="00887B02" w:rsidP="00887B02">
            <w:pPr>
              <w:shd w:val="clear" w:color="auto" w:fill="FFFFFF"/>
              <w:ind w:left="11" w:right="28"/>
              <w:rPr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FF"/>
                <w:spacing w:val="-5"/>
                <w:sz w:val="16"/>
                <w:szCs w:val="16"/>
              </w:rPr>
              <w:t>Мед. страх-ие</w:t>
            </w:r>
            <w:r w:rsidRPr="00DF6CE9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— в РФ выступает как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форма соц-ой защиты интересов населения в охране здоро</w:t>
            </w:r>
            <w:r w:rsidRPr="00DF6CE9">
              <w:rPr>
                <w:color w:val="000000"/>
                <w:sz w:val="16"/>
                <w:szCs w:val="16"/>
              </w:rPr>
              <w:t xml:space="preserve">вья. </w:t>
            </w:r>
            <w:r w:rsidRPr="00DF6CE9">
              <w:rPr>
                <w:color w:val="000000"/>
                <w:sz w:val="16"/>
                <w:szCs w:val="16"/>
                <w:u w:val="single"/>
              </w:rPr>
              <w:t>Цель его</w:t>
            </w:r>
            <w:r w:rsidRPr="00DF6CE9">
              <w:rPr>
                <w:color w:val="000000"/>
                <w:sz w:val="16"/>
                <w:szCs w:val="16"/>
              </w:rPr>
              <w:t xml:space="preserve"> — гарантировать гражданам при возникновении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страх. случая получение мед. помощи за счет на</w:t>
            </w:r>
            <w:r w:rsidRPr="00DF6CE9">
              <w:rPr>
                <w:color w:val="000000"/>
                <w:sz w:val="16"/>
                <w:szCs w:val="16"/>
              </w:rPr>
              <w:t xml:space="preserve">копленных ср-в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и финансировать профилак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тические мероприятия.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 xml:space="preserve"> В основу классиф С положено 2 критерия</w:t>
            </w:r>
            <w:r w:rsidRPr="00DF6CE9">
              <w:rPr>
                <w:sz w:val="16"/>
                <w:szCs w:val="16"/>
              </w:rPr>
              <w:t xml:space="preserve">: 1)различие в объектах С 2)в объемах страховой ответственности. </w:t>
            </w:r>
            <w:r w:rsidRPr="00DF6CE9">
              <w:rPr>
                <w:sz w:val="16"/>
                <w:szCs w:val="16"/>
                <w:u w:val="single"/>
              </w:rPr>
              <w:t>Применяют 2 классиф</w:t>
            </w:r>
            <w:r w:rsidRPr="00DF6CE9">
              <w:rPr>
                <w:sz w:val="16"/>
                <w:szCs w:val="16"/>
              </w:rPr>
              <w:t xml:space="preserve">: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По объек С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sz w:val="16"/>
                <w:szCs w:val="16"/>
                <w:u w:val="single"/>
              </w:rPr>
              <w:t>1)Имущ С</w:t>
            </w:r>
            <w:r w:rsidRPr="00DF6CE9">
              <w:rPr>
                <w:sz w:val="16"/>
                <w:szCs w:val="16"/>
              </w:rPr>
              <w:t xml:space="preserve"> – объек явл матер ценности, имеющ ст-ть; страховщик возмещ полн или частич компенсац страх-лю в денеж форме. делится на страх имущ ЮЛ и физ лиц </w:t>
            </w:r>
            <w:r w:rsidRPr="00DF6CE9">
              <w:rPr>
                <w:sz w:val="16"/>
                <w:szCs w:val="16"/>
                <w:u w:val="single"/>
              </w:rPr>
              <w:t>2)Личн С</w:t>
            </w:r>
            <w:r w:rsidRPr="00DF6CE9">
              <w:rPr>
                <w:sz w:val="16"/>
                <w:szCs w:val="16"/>
              </w:rPr>
              <w:t xml:space="preserve"> – объек явл жизнь, здоровье гр-н, котор не имеют ст-ти; выпла-чиваем суммы связ с оказан страх-лю денеж помощи в целях укреплен семейн дох; делит на страх.жизни и страх от несчаст случ </w:t>
            </w:r>
            <w:r w:rsidRPr="00DF6CE9">
              <w:rPr>
                <w:sz w:val="16"/>
                <w:szCs w:val="16"/>
                <w:u w:val="single"/>
              </w:rPr>
              <w:t>3)С ответ-ти</w:t>
            </w:r>
            <w:r w:rsidRPr="00DF6CE9">
              <w:rPr>
                <w:sz w:val="16"/>
                <w:szCs w:val="16"/>
              </w:rPr>
              <w:t xml:space="preserve"> – в кач ве объек выс-туп как имущ так и жизнь, здоров гр-н; связ с возмещен вреда нанесенного страх-лем др лицу (при ДТП); делит на С общегражданск ответ-ти и проф.ответ-ти.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По роду опаст-ти</w:t>
            </w:r>
            <w:r w:rsidRPr="00DF6CE9">
              <w:rPr>
                <w:sz w:val="16"/>
                <w:szCs w:val="16"/>
              </w:rPr>
              <w:t>: 1)С от огня и др стих.бедств таких объек как строен, дом, имущ 2)С с/х культур от засухи и др стих беств 3)С на случ падежа животных 4)С от аварий и угона транспорта.</w:t>
            </w:r>
          </w:p>
          <w:p w:rsidR="00C272F1" w:rsidRPr="000629C4" w:rsidRDefault="00C272F1" w:rsidP="00DE7BD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spacing w:line="240" w:lineRule="exact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26. Общие условия страхования морских судов. 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spacing w:val="-13"/>
                <w:sz w:val="16"/>
                <w:szCs w:val="16"/>
              </w:rPr>
            </w:pPr>
            <w:r w:rsidRPr="00DF6CE9">
              <w:rPr>
                <w:w w:val="87"/>
                <w:sz w:val="16"/>
                <w:szCs w:val="16"/>
              </w:rPr>
              <w:t xml:space="preserve">Виды и условия морского страх-я совершенствовались вместе с развитием морской торговли. Объектом мор-го страх-я м.б. всякий  имущ-ный интерес, связанный с торговым мореплаванием, — судно, строящееся судно, груз, фрахт,  плата за проезд пассажира,  за пользование судном и др обеспечиваемые судном требования. </w:t>
            </w:r>
            <w:r w:rsidRPr="00DF6CE9">
              <w:rPr>
                <w:i/>
                <w:iCs/>
                <w:w w:val="87"/>
                <w:sz w:val="16"/>
                <w:szCs w:val="16"/>
              </w:rPr>
              <w:t xml:space="preserve">По </w:t>
            </w:r>
            <w:r w:rsidRPr="00DF6CE9">
              <w:rPr>
                <w:w w:val="87"/>
                <w:sz w:val="16"/>
                <w:szCs w:val="16"/>
              </w:rPr>
              <w:t xml:space="preserve">дог-у морс страх-я СК обязуется за обусловленную плату  при наступлении предусмотренных в дог-е опасностей или случайностей, кот подвергалось судно или груз, возместить страх-елю, в пользу кот заключен </w:t>
            </w:r>
            <w:r w:rsidRPr="00DF6CE9">
              <w:rPr>
                <w:spacing w:val="-4"/>
                <w:w w:val="87"/>
                <w:sz w:val="16"/>
                <w:szCs w:val="16"/>
              </w:rPr>
              <w:t>дог-р, понесенный ущерб.</w:t>
            </w:r>
            <w:r w:rsidRPr="00DF6CE9">
              <w:rPr>
                <w:w w:val="89"/>
                <w:sz w:val="16"/>
                <w:szCs w:val="16"/>
              </w:rPr>
              <w:t xml:space="preserve"> Страх случаями явл события, предусмотренные дог-м страх-я, с наступлением кот возникает обязанность  страх-</w:t>
            </w:r>
            <w:r w:rsidRPr="00DF6CE9">
              <w:rPr>
                <w:spacing w:val="-2"/>
                <w:w w:val="89"/>
                <w:sz w:val="16"/>
                <w:szCs w:val="16"/>
              </w:rPr>
              <w:t xml:space="preserve">ка  произвести  страх  выплату  страх-лю. </w:t>
            </w:r>
            <w:r w:rsidRPr="00DF6CE9">
              <w:rPr>
                <w:spacing w:val="-6"/>
                <w:sz w:val="16"/>
                <w:szCs w:val="16"/>
              </w:rPr>
              <w:t>Страх сумма не может превышать действитель</w:t>
            </w:r>
            <w:r w:rsidRPr="00DF6CE9">
              <w:rPr>
                <w:spacing w:val="-4"/>
                <w:sz w:val="16"/>
                <w:szCs w:val="16"/>
              </w:rPr>
              <w:t>ной ст-ти судна на момент заключения договора</w:t>
            </w:r>
            <w:r w:rsidRPr="00DF6CE9">
              <w:rPr>
                <w:iCs/>
                <w:spacing w:val="-5"/>
                <w:sz w:val="16"/>
                <w:szCs w:val="16"/>
              </w:rPr>
              <w:t>. В</w:t>
            </w:r>
            <w:r w:rsidRPr="00DF6CE9">
              <w:rPr>
                <w:i/>
                <w:iCs/>
                <w:spacing w:val="-5"/>
                <w:sz w:val="16"/>
                <w:szCs w:val="16"/>
              </w:rPr>
              <w:t xml:space="preserve">  </w:t>
            </w:r>
            <w:r w:rsidRPr="00DF6CE9">
              <w:rPr>
                <w:spacing w:val="-5"/>
                <w:sz w:val="16"/>
                <w:szCs w:val="16"/>
              </w:rPr>
              <w:t>дог-ре страх-я стороны могут указать раз</w:t>
            </w:r>
            <w:r w:rsidRPr="00DF6CE9">
              <w:rPr>
                <w:spacing w:val="-1"/>
                <w:sz w:val="16"/>
                <w:szCs w:val="16"/>
              </w:rPr>
              <w:t>мер франшизы. Франшиза м.б. условной</w:t>
            </w:r>
            <w:r w:rsidRPr="00DF6CE9">
              <w:rPr>
                <w:sz w:val="16"/>
                <w:szCs w:val="16"/>
              </w:rPr>
              <w:t xml:space="preserve"> или </w:t>
            </w:r>
            <w:r w:rsidRPr="00DF6CE9">
              <w:rPr>
                <w:bCs/>
                <w:w w:val="91"/>
                <w:sz w:val="16"/>
                <w:szCs w:val="16"/>
              </w:rPr>
              <w:t>безусловной и устанавливается как в %  к страх</w:t>
            </w:r>
            <w:r w:rsidRPr="00DF6CE9">
              <w:rPr>
                <w:bCs/>
                <w:spacing w:val="-3"/>
                <w:w w:val="91"/>
                <w:sz w:val="16"/>
                <w:szCs w:val="16"/>
              </w:rPr>
              <w:t xml:space="preserve"> сумме, так и в абсолютном размере</w:t>
            </w:r>
            <w:r w:rsidRPr="00DF6CE9">
              <w:rPr>
                <w:bCs/>
                <w:spacing w:val="-2"/>
                <w:w w:val="91"/>
                <w:sz w:val="16"/>
                <w:szCs w:val="16"/>
              </w:rPr>
              <w:t xml:space="preserve">.  </w:t>
            </w:r>
            <w:r w:rsidRPr="00DF6CE9">
              <w:rPr>
                <w:bCs/>
                <w:spacing w:val="-2"/>
                <w:w w:val="91"/>
                <w:sz w:val="16"/>
                <w:szCs w:val="16"/>
                <w:u w:val="single"/>
              </w:rPr>
              <w:t>При установлении условной</w:t>
            </w:r>
            <w:r w:rsidRPr="00DF6CE9">
              <w:rPr>
                <w:bCs/>
                <w:spacing w:val="-1"/>
                <w:w w:val="91"/>
                <w:sz w:val="16"/>
                <w:szCs w:val="16"/>
              </w:rPr>
              <w:t xml:space="preserve"> страх-к не несет от-ти за ущерб, не </w:t>
            </w:r>
            <w:r w:rsidRPr="00DF6CE9">
              <w:rPr>
                <w:bCs/>
                <w:w w:val="91"/>
                <w:sz w:val="16"/>
                <w:szCs w:val="16"/>
              </w:rPr>
              <w:t xml:space="preserve">превышающий сумму франшизы, но возмещает ущерб </w:t>
            </w:r>
            <w:r w:rsidRPr="00DF6CE9">
              <w:rPr>
                <w:bCs/>
                <w:spacing w:val="-8"/>
                <w:w w:val="91"/>
                <w:sz w:val="16"/>
                <w:szCs w:val="16"/>
              </w:rPr>
              <w:t xml:space="preserve">полностью при превышении размера ущерба этой суммы. </w:t>
            </w:r>
            <w:r w:rsidRPr="00DF6CE9">
              <w:rPr>
                <w:bCs/>
                <w:spacing w:val="-3"/>
                <w:w w:val="91"/>
                <w:sz w:val="16"/>
                <w:szCs w:val="16"/>
                <w:u w:val="single"/>
              </w:rPr>
              <w:t>При    установлении    безусловной</w:t>
            </w:r>
            <w:r w:rsidRPr="00DF6CE9">
              <w:rPr>
                <w:bCs/>
                <w:spacing w:val="-3"/>
                <w:w w:val="91"/>
                <w:sz w:val="16"/>
                <w:szCs w:val="16"/>
              </w:rPr>
              <w:t xml:space="preserve">     во всех случаях возмещается ущерб, за вычетом суммы франшизы. </w:t>
            </w:r>
            <w:r w:rsidRPr="00DF6CE9">
              <w:rPr>
                <w:sz w:val="16"/>
                <w:szCs w:val="16"/>
              </w:rPr>
              <w:t>Д</w:t>
            </w:r>
            <w:r w:rsidRPr="00DF6CE9">
              <w:rPr>
                <w:bCs/>
                <w:w w:val="91"/>
                <w:sz w:val="16"/>
                <w:szCs w:val="16"/>
              </w:rPr>
              <w:t xml:space="preserve">ог-ор страх-я зак на определенный срок или на рейс. Если застр-е на срок судно в </w:t>
            </w:r>
            <w:r w:rsidRPr="00DF6CE9">
              <w:rPr>
                <w:bCs/>
                <w:spacing w:val="-3"/>
                <w:w w:val="91"/>
                <w:sz w:val="16"/>
                <w:szCs w:val="16"/>
              </w:rPr>
              <w:t>момент истечения срока находится в плавании или терпит б</w:t>
            </w:r>
            <w:r w:rsidRPr="00DF6CE9">
              <w:rPr>
                <w:bCs/>
                <w:w w:val="91"/>
                <w:sz w:val="16"/>
                <w:szCs w:val="16"/>
              </w:rPr>
              <w:t>едствие</w:t>
            </w:r>
            <w:r w:rsidRPr="00DF6CE9">
              <w:rPr>
                <w:bCs/>
                <w:spacing w:val="-2"/>
                <w:w w:val="91"/>
                <w:sz w:val="16"/>
                <w:szCs w:val="16"/>
              </w:rPr>
              <w:t xml:space="preserve"> дог- р страх-я считается продленным до прибытия </w:t>
            </w:r>
            <w:r w:rsidRPr="00DF6CE9">
              <w:rPr>
                <w:bCs/>
                <w:w w:val="91"/>
                <w:sz w:val="16"/>
                <w:szCs w:val="16"/>
              </w:rPr>
              <w:t>порт назначения. В этом случае страх-к имеет пр на получение премии, пропорц-ой сроку п</w:t>
            </w:r>
            <w:r w:rsidRPr="00DF6CE9">
              <w:rPr>
                <w:bCs/>
                <w:spacing w:val="-1"/>
                <w:w w:val="91"/>
                <w:sz w:val="16"/>
                <w:szCs w:val="16"/>
              </w:rPr>
              <w:t xml:space="preserve">родления дог-ра. </w:t>
            </w:r>
            <w:r w:rsidRPr="00DF6CE9">
              <w:rPr>
                <w:bCs/>
                <w:i/>
                <w:spacing w:val="-1"/>
                <w:w w:val="91"/>
                <w:sz w:val="16"/>
                <w:szCs w:val="16"/>
              </w:rPr>
              <w:t>Дог-р страх-я</w:t>
            </w:r>
            <w:r w:rsidRPr="00DF6CE9">
              <w:rPr>
                <w:bCs/>
                <w:spacing w:val="-1"/>
                <w:w w:val="91"/>
                <w:sz w:val="16"/>
                <w:szCs w:val="16"/>
              </w:rPr>
              <w:t xml:space="preserve"> вступает в силу с момента упла</w:t>
            </w:r>
            <w:r w:rsidRPr="00DF6CE9">
              <w:rPr>
                <w:bCs/>
                <w:w w:val="91"/>
                <w:sz w:val="16"/>
                <w:szCs w:val="16"/>
              </w:rPr>
              <w:t>ты страх-лем первого страх взноса.</w:t>
            </w:r>
            <w:r w:rsidRPr="00DF6CE9">
              <w:rPr>
                <w:bCs/>
                <w:spacing w:val="-13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Cs/>
                <w:spacing w:val="-13"/>
                <w:sz w:val="16"/>
                <w:szCs w:val="16"/>
                <w:u w:val="single"/>
              </w:rPr>
              <w:t>Дог-р страх-я прекращается в случаях</w:t>
            </w:r>
            <w:r w:rsidRPr="00DF6CE9">
              <w:rPr>
                <w:bCs/>
                <w:spacing w:val="-13"/>
                <w:sz w:val="16"/>
                <w:szCs w:val="16"/>
              </w:rPr>
              <w:t>: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spacing w:val="-10"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*</w:t>
            </w:r>
            <w:r w:rsidRPr="00DF6CE9">
              <w:rPr>
                <w:bCs/>
                <w:spacing w:val="-10"/>
                <w:sz w:val="16"/>
                <w:szCs w:val="16"/>
              </w:rPr>
              <w:t xml:space="preserve"> истечения срока действия;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Cs/>
                <w:spacing w:val="-10"/>
                <w:sz w:val="16"/>
                <w:szCs w:val="16"/>
              </w:rPr>
              <w:t>*</w:t>
            </w:r>
            <w:r w:rsidRPr="00DF6CE9">
              <w:rPr>
                <w:bCs/>
                <w:spacing w:val="-9"/>
                <w:sz w:val="16"/>
                <w:szCs w:val="16"/>
              </w:rPr>
              <w:t xml:space="preserve"> исполнения страх-ком обяз-в по дог</w:t>
            </w:r>
            <w:r w:rsidRPr="00DF6CE9">
              <w:rPr>
                <w:bCs/>
                <w:spacing w:val="-15"/>
                <w:sz w:val="16"/>
                <w:szCs w:val="16"/>
              </w:rPr>
              <w:t>-у в полном объеме;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spacing w:val="-11"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*</w:t>
            </w:r>
            <w:r w:rsidRPr="00DF6CE9">
              <w:rPr>
                <w:bCs/>
                <w:spacing w:val="-11"/>
                <w:sz w:val="16"/>
                <w:szCs w:val="16"/>
              </w:rPr>
              <w:t xml:space="preserve">неуплаты страх-лем страх взносов, 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spacing w:val="-14"/>
                <w:sz w:val="16"/>
                <w:szCs w:val="16"/>
              </w:rPr>
            </w:pPr>
            <w:r w:rsidRPr="00DF6CE9">
              <w:rPr>
                <w:bCs/>
                <w:spacing w:val="-11"/>
                <w:sz w:val="16"/>
                <w:szCs w:val="16"/>
              </w:rPr>
              <w:t>*</w:t>
            </w:r>
            <w:r w:rsidRPr="00DF6CE9">
              <w:rPr>
                <w:bCs/>
                <w:spacing w:val="-12"/>
                <w:sz w:val="16"/>
                <w:szCs w:val="16"/>
              </w:rPr>
              <w:t xml:space="preserve">ликвидации страхователя, являющегося юр </w:t>
            </w:r>
            <w:r w:rsidRPr="00DF6CE9">
              <w:rPr>
                <w:bCs/>
                <w:spacing w:val="-14"/>
                <w:sz w:val="16"/>
                <w:szCs w:val="16"/>
              </w:rPr>
              <w:t xml:space="preserve"> лицом,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spacing w:val="-15"/>
                <w:sz w:val="16"/>
                <w:szCs w:val="16"/>
              </w:rPr>
            </w:pPr>
            <w:r w:rsidRPr="00DF6CE9">
              <w:rPr>
                <w:bCs/>
                <w:spacing w:val="-14"/>
                <w:sz w:val="16"/>
                <w:szCs w:val="16"/>
              </w:rPr>
              <w:t xml:space="preserve"> * </w:t>
            </w:r>
            <w:r w:rsidRPr="00DF6CE9">
              <w:rPr>
                <w:bCs/>
                <w:spacing w:val="-15"/>
                <w:sz w:val="16"/>
                <w:szCs w:val="16"/>
              </w:rPr>
              <w:t xml:space="preserve">ликвидации страх-ка, 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spacing w:val="-18"/>
                <w:sz w:val="16"/>
                <w:szCs w:val="16"/>
              </w:rPr>
            </w:pPr>
            <w:r w:rsidRPr="00DF6CE9">
              <w:rPr>
                <w:bCs/>
                <w:spacing w:val="-15"/>
                <w:sz w:val="16"/>
                <w:szCs w:val="16"/>
              </w:rPr>
              <w:t xml:space="preserve">* </w:t>
            </w:r>
            <w:r w:rsidRPr="00DF6CE9">
              <w:rPr>
                <w:bCs/>
                <w:spacing w:val="-11"/>
                <w:sz w:val="16"/>
                <w:szCs w:val="16"/>
              </w:rPr>
              <w:t xml:space="preserve">прекращения действия дог-ра страх-я </w:t>
            </w:r>
            <w:r w:rsidRPr="00DF6CE9">
              <w:rPr>
                <w:bCs/>
                <w:spacing w:val="-18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Cs/>
                <w:spacing w:val="-8"/>
                <w:sz w:val="16"/>
                <w:szCs w:val="16"/>
                <w:u w:val="single"/>
              </w:rPr>
              <w:t>Дог-р страх-я м.б. прекращен</w:t>
            </w:r>
            <w:r w:rsidRPr="00DF6CE9">
              <w:rPr>
                <w:bCs/>
                <w:spacing w:val="-8"/>
                <w:sz w:val="16"/>
                <w:szCs w:val="16"/>
              </w:rPr>
              <w:t xml:space="preserve"> досрочнопо требованию страх-ля или страх-ка, если </w:t>
            </w:r>
            <w:r w:rsidRPr="00DF6CE9">
              <w:rPr>
                <w:bCs/>
                <w:spacing w:val="-12"/>
                <w:sz w:val="16"/>
                <w:szCs w:val="16"/>
              </w:rPr>
              <w:t xml:space="preserve">это предусмотрено условиями дог-а  или </w:t>
            </w:r>
            <w:r w:rsidRPr="00DF6CE9">
              <w:rPr>
                <w:bCs/>
                <w:spacing w:val="-10"/>
                <w:sz w:val="16"/>
                <w:szCs w:val="16"/>
              </w:rPr>
              <w:t>по взаимному соглашению сторон</w:t>
            </w:r>
            <w:r w:rsidRPr="00DF6CE9">
              <w:rPr>
                <w:bCs/>
                <w:spacing w:val="-12"/>
                <w:sz w:val="16"/>
                <w:szCs w:val="16"/>
              </w:rPr>
              <w:t xml:space="preserve"> . </w:t>
            </w:r>
            <w:r w:rsidRPr="00DF6CE9">
              <w:rPr>
                <w:bCs/>
                <w:i/>
                <w:spacing w:val="-12"/>
                <w:sz w:val="16"/>
                <w:szCs w:val="16"/>
              </w:rPr>
              <w:t>Страх-к освобождается</w:t>
            </w:r>
            <w:r w:rsidRPr="00DF6CE9">
              <w:rPr>
                <w:bCs/>
                <w:spacing w:val="-12"/>
                <w:sz w:val="16"/>
                <w:szCs w:val="16"/>
              </w:rPr>
              <w:t xml:space="preserve"> от от-и за у</w:t>
            </w:r>
            <w:r w:rsidRPr="00DF6CE9">
              <w:rPr>
                <w:bCs/>
                <w:spacing w:val="-9"/>
                <w:sz w:val="16"/>
                <w:szCs w:val="16"/>
              </w:rPr>
              <w:t>бытки, возникшие вслед того, что страх-ль ум</w:t>
            </w:r>
            <w:r w:rsidRPr="00DF6CE9">
              <w:rPr>
                <w:bCs/>
                <w:spacing w:val="-6"/>
                <w:sz w:val="16"/>
                <w:szCs w:val="16"/>
              </w:rPr>
              <w:t xml:space="preserve">ышленно не принял мер  к </w:t>
            </w:r>
            <w:r w:rsidRPr="00DF6CE9">
              <w:rPr>
                <w:bCs/>
                <w:spacing w:val="-13"/>
                <w:sz w:val="16"/>
                <w:szCs w:val="16"/>
              </w:rPr>
              <w:t xml:space="preserve">предотвращению или уменьшению убытков. </w:t>
            </w:r>
            <w:r w:rsidRPr="00DF6CE9">
              <w:rPr>
                <w:bCs/>
                <w:i/>
                <w:w w:val="91"/>
                <w:sz w:val="16"/>
                <w:szCs w:val="16"/>
              </w:rPr>
              <w:t>Страх возмещение</w:t>
            </w:r>
            <w:r w:rsidRPr="00DF6CE9">
              <w:rPr>
                <w:bCs/>
                <w:w w:val="91"/>
                <w:sz w:val="16"/>
                <w:szCs w:val="16"/>
              </w:rPr>
              <w:t xml:space="preserve"> м.б.  выплачено,  п соглашению сторон, в размере полной страховой суммы </w:t>
            </w:r>
            <w:r w:rsidRPr="00DF6CE9">
              <w:rPr>
                <w:bCs/>
                <w:iCs/>
                <w:spacing w:val="-14"/>
                <w:w w:val="91"/>
                <w:sz w:val="16"/>
                <w:szCs w:val="16"/>
              </w:rPr>
              <w:t xml:space="preserve">в </w:t>
            </w:r>
            <w:r w:rsidRPr="00DF6CE9">
              <w:rPr>
                <w:bCs/>
                <w:spacing w:val="-14"/>
                <w:w w:val="91"/>
                <w:sz w:val="16"/>
                <w:szCs w:val="16"/>
              </w:rPr>
              <w:t>сл случаях:</w:t>
            </w:r>
            <w:r w:rsidRPr="00DF6CE9">
              <w:rPr>
                <w:sz w:val="16"/>
                <w:szCs w:val="16"/>
              </w:rPr>
              <w:t xml:space="preserve"> * </w:t>
            </w:r>
            <w:r w:rsidRPr="00DF6CE9">
              <w:rPr>
                <w:bCs/>
                <w:w w:val="91"/>
                <w:sz w:val="16"/>
                <w:szCs w:val="16"/>
              </w:rPr>
              <w:t xml:space="preserve"> при  полной  фактической  гибели  судна; *  при пропаже судна без вести</w:t>
            </w:r>
            <w:r w:rsidRPr="00DF6CE9">
              <w:rPr>
                <w:bCs/>
                <w:spacing w:val="-3"/>
                <w:w w:val="91"/>
                <w:sz w:val="16"/>
                <w:szCs w:val="16"/>
              </w:rPr>
              <w:t>;</w:t>
            </w:r>
            <w:r w:rsidRPr="00DF6CE9">
              <w:rPr>
                <w:sz w:val="16"/>
                <w:szCs w:val="16"/>
              </w:rPr>
              <w:t xml:space="preserve"> *</w:t>
            </w:r>
            <w:r w:rsidRPr="00DF6CE9">
              <w:rPr>
                <w:bCs/>
                <w:w w:val="91"/>
                <w:sz w:val="16"/>
                <w:szCs w:val="16"/>
              </w:rPr>
              <w:t xml:space="preserve"> при полной конструктивной гибели судна. </w:t>
            </w:r>
          </w:p>
          <w:p w:rsidR="006E6BAE" w:rsidRPr="000629C4" w:rsidRDefault="006E6BAE" w:rsidP="00DE7BD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27. Принципы добровольного и обязательного страхования.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sz w:val="16"/>
                <w:szCs w:val="16"/>
              </w:rPr>
              <w:t xml:space="preserve">Инициатором </w:t>
            </w:r>
            <w:r w:rsidRPr="00DF6CE9">
              <w:rPr>
                <w:b/>
                <w:sz w:val="16"/>
                <w:szCs w:val="16"/>
              </w:rPr>
              <w:t>ОС</w:t>
            </w:r>
            <w:r w:rsidRPr="00DF6CE9">
              <w:rPr>
                <w:sz w:val="16"/>
                <w:szCs w:val="16"/>
              </w:rPr>
              <w:t xml:space="preserve"> явл-ся гос-во, котор в форме закона обязывает ЮЛ и ФЛ вносить ср-ва для обеспечения общ-ных интересов. ОС проводится на основе законо-дат актов, в котор предусмотрены: перечень объектов, подлежащ страх-ю, </w:t>
            </w:r>
            <w:r w:rsidRPr="00DF6CE9">
              <w:rPr>
                <w:sz w:val="16"/>
                <w:szCs w:val="16"/>
                <w:lang w:val="en-US"/>
              </w:rPr>
              <w:t>V</w:t>
            </w:r>
            <w:r w:rsidRPr="00DF6CE9">
              <w:rPr>
                <w:sz w:val="16"/>
                <w:szCs w:val="16"/>
              </w:rPr>
              <w:t xml:space="preserve"> страх ответ-ти, ур-нь страх обес-печения, основные права и обяз-ти сторон, порядок ус-тановлен тарифных ставок страх платежей. З-ном оп-ред-ся круг страх орг-ций, котор поручается проведе-ние ОС. Достиг полнота объектов страх-я, применя </w:t>
            </w:r>
            <w:r w:rsidRPr="00DF6CE9">
              <w:rPr>
                <w:sz w:val="16"/>
                <w:szCs w:val="16"/>
                <w:lang w:val="en-US"/>
              </w:rPr>
              <w:t>min</w:t>
            </w:r>
            <w:r w:rsidRPr="00DF6CE9">
              <w:rPr>
                <w:sz w:val="16"/>
                <w:szCs w:val="16"/>
              </w:rPr>
              <w:t xml:space="preserve"> тарифн ставки, добивается высок фин устойч-ть страх операц. Действует неогранич во времени страх ответ-ть, она наступает автоматич при возникновен страх случая.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  <w:u w:val="single"/>
              </w:rPr>
              <w:t>К сфере ОС относ</w:t>
            </w:r>
            <w:r w:rsidRPr="00DF6CE9">
              <w:rPr>
                <w:sz w:val="16"/>
                <w:szCs w:val="16"/>
                <w:u w:val="single"/>
              </w:rPr>
              <w:t>:</w:t>
            </w:r>
            <w:r w:rsidRPr="00DF6CE9">
              <w:rPr>
                <w:sz w:val="16"/>
                <w:szCs w:val="16"/>
              </w:rPr>
              <w:t xml:space="preserve"> обязат личное С пассажир от несчастн случ на воздуш, ж/д, морском, водном и авто-моб транспорте; обязат гос личное С военнослуж; обя-зат гос личное С сотрудников Гос налог службы РФ, тамож органов; обязат мед С граждан РФ; обязат С раб-ков п/п с особо опасными услов работы; обязат С иму-щест принадлеж гражданам; обязат С имущ-ва с/х п/п.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ДС </w:t>
            </w:r>
            <w:r w:rsidRPr="00DF6CE9">
              <w:rPr>
                <w:sz w:val="16"/>
                <w:szCs w:val="16"/>
              </w:rPr>
              <w:t xml:space="preserve">- замкнутая раскладка ущерба м/д членами страх сообщества исходя из установл правовых норм. Иници-атором ДС явл-ся хоз субъекты, ФЛ и ЮЛ.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ДС</w:t>
            </w:r>
            <w:r w:rsidRPr="00DF6CE9">
              <w:rPr>
                <w:sz w:val="16"/>
                <w:szCs w:val="16"/>
              </w:rPr>
              <w:t xml:space="preserve"> возни-кает только на основе добровольно заключаемого дого-вора м/д страх-лем и страховщ. Дог удостовер-ся страх полисом. В соответст со страх зак-вом страховщ разра-батыв правила и ус-я С, котор подлежат обязат лицен-зир-ю со стороны органа гос страх надзора. ДС носит выборочн охват – не все страх-ли желают в нем участвов а для отдельн категор лиц устанавлив-ся огра-ничен при заключ дог.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ДС имеет заранне оговорен оп-ред срок страх-я. Начало и окончан срока страх-я указ-ся в дог – страховщ несет ответ-ть только в период страх-я. ДС вступ в силу лишь после уплаты страх взноса (страх премии).</w:t>
            </w:r>
          </w:p>
          <w:p w:rsidR="007B576B" w:rsidRPr="000629C4" w:rsidRDefault="007B576B" w:rsidP="00DE7BD0">
            <w:pPr>
              <w:rPr>
                <w:sz w:val="16"/>
                <w:szCs w:val="16"/>
              </w:rPr>
            </w:pPr>
          </w:p>
        </w:tc>
      </w:tr>
    </w:tbl>
    <w:p w:rsidR="0083651C" w:rsidRPr="000629C4" w:rsidRDefault="0083651C" w:rsidP="0083651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38"/>
        <w:gridCol w:w="4148"/>
      </w:tblGrid>
      <w:tr w:rsidR="0083651C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28. </w:t>
            </w:r>
            <w:r w:rsidRPr="00DF6CE9">
              <w:rPr>
                <w:b/>
                <w:i/>
                <w:sz w:val="16"/>
                <w:szCs w:val="16"/>
              </w:rPr>
              <w:t xml:space="preserve">. </w:t>
            </w:r>
            <w:r w:rsidRPr="00DF6CE9">
              <w:rPr>
                <w:b/>
                <w:sz w:val="16"/>
                <w:szCs w:val="16"/>
              </w:rPr>
              <w:t>Договоры перестрахования и их виды.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Cs/>
                <w:sz w:val="16"/>
                <w:szCs w:val="16"/>
                <w:u w:val="single"/>
              </w:rPr>
              <w:t>Перестрах</w:t>
            </w:r>
            <w:r w:rsidRPr="00DF6CE9">
              <w:rPr>
                <w:bCs/>
                <w:sz w:val="16"/>
                <w:szCs w:val="16"/>
              </w:rPr>
              <w:t xml:space="preserve"> - сист экон отнош вторичного страх-я, в со-ответст с котор страховщ, принимая на страх-е риски, часть ответ-ти по ним передает на согласованых ус-ях друг страховщ (перестраховщ) с целью создания по во-змож-ти сбалансированого страх портфеля, обеспечен финанс устойч-ти и рентаб-ти страх операций. 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  <w:u w:val="single"/>
              </w:rPr>
              <w:t>Виды дог перестрах</w:t>
            </w:r>
            <w:r w:rsidRPr="00DF6CE9">
              <w:rPr>
                <w:bCs/>
                <w:sz w:val="16"/>
                <w:szCs w:val="16"/>
                <w:u w:val="single"/>
              </w:rPr>
              <w:t>:</w:t>
            </w:r>
            <w:r w:rsidRPr="00DF6CE9">
              <w:rPr>
                <w:bCs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Cs/>
                <w:sz w:val="16"/>
                <w:szCs w:val="16"/>
              </w:rPr>
              <w:t>1)</w:t>
            </w:r>
            <w:r w:rsidRPr="00DF6CE9">
              <w:rPr>
                <w:b/>
                <w:bCs/>
                <w:sz w:val="16"/>
                <w:szCs w:val="16"/>
                <w:u w:val="single"/>
              </w:rPr>
              <w:t>факультатив перестрах</w:t>
            </w:r>
            <w:r w:rsidRPr="00DF6CE9">
              <w:rPr>
                <w:bCs/>
                <w:sz w:val="16"/>
                <w:szCs w:val="16"/>
              </w:rPr>
              <w:t xml:space="preserve"> – при котор предоставл полн своб участв в нем сторонам: цеденту (прямой страховщ) в решен вопр сколь след остав на собст риске, перестраховщ в решен вопр о принят рис-ка и в каком объеме 2)</w:t>
            </w:r>
            <w:r w:rsidRPr="00DF6CE9">
              <w:rPr>
                <w:b/>
                <w:bCs/>
                <w:sz w:val="16"/>
                <w:szCs w:val="16"/>
                <w:u w:val="single"/>
              </w:rPr>
              <w:t>облигаторного перестр</w:t>
            </w:r>
            <w:r w:rsidRPr="00DF6CE9">
              <w:rPr>
                <w:bCs/>
                <w:sz w:val="16"/>
                <w:szCs w:val="16"/>
              </w:rPr>
              <w:t xml:space="preserve"> – обязыв цедента передаче опред доли во всех рисках принят на страх. Передача этих долей риска происход толь в том случ если их страх.сума превыш определен заранее со-бственое участие страховщ. С друг стор это перестрах накладыв обяз на перестраховщ принять предложен ему доли этих рисков. Дог заключ на неопред срок с правом взаимн расторжен; наиб выгодна эта форма д/цедента, посколь все заранее определен риски авто-матич получают покрытие у перестраховщ 3)</w:t>
            </w:r>
            <w:r w:rsidRPr="00DF6CE9">
              <w:rPr>
                <w:b/>
                <w:bCs/>
                <w:sz w:val="16"/>
                <w:szCs w:val="16"/>
                <w:u w:val="single"/>
              </w:rPr>
              <w:t>факульт-облигаторн перестр (дог открыт покрыт</w:t>
            </w:r>
            <w:r w:rsidRPr="00DF6CE9">
              <w:rPr>
                <w:bCs/>
                <w:sz w:val="16"/>
                <w:szCs w:val="16"/>
                <w:u w:val="single"/>
              </w:rPr>
              <w:t>)</w:t>
            </w:r>
            <w:r w:rsidRPr="00DF6CE9">
              <w:rPr>
                <w:bCs/>
                <w:sz w:val="16"/>
                <w:szCs w:val="16"/>
              </w:rPr>
              <w:t xml:space="preserve"> – она дает цеденту своб в принят решен в отнош каких рисков и в каком объеме след передать их перестраховщ, котор обяз принять предложен доли на заранее оговорен ус-ях.</w:t>
            </w:r>
          </w:p>
          <w:p w:rsidR="00887B02" w:rsidRPr="00DF6CE9" w:rsidRDefault="00887B02" w:rsidP="00887B02">
            <w:pPr>
              <w:rPr>
                <w:color w:val="000000"/>
                <w:spacing w:val="-13"/>
                <w:sz w:val="16"/>
                <w:szCs w:val="16"/>
              </w:rPr>
            </w:pPr>
            <w:r w:rsidRPr="00DF6CE9">
              <w:rPr>
                <w:i/>
                <w:spacing w:val="-5"/>
                <w:sz w:val="16"/>
                <w:szCs w:val="16"/>
              </w:rPr>
              <w:t>Собственное участие цедента в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покрытии ущерба наз </w:t>
            </w:r>
            <w:r w:rsidRPr="00DF6CE9">
              <w:rPr>
                <w:iCs/>
                <w:color w:val="0000FF"/>
                <w:spacing w:val="-3"/>
                <w:sz w:val="16"/>
                <w:szCs w:val="16"/>
              </w:rPr>
              <w:t>приоритетом,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или </w:t>
            </w:r>
            <w:r w:rsidRPr="00DF6CE9">
              <w:rPr>
                <w:iCs/>
                <w:color w:val="0000FF"/>
                <w:spacing w:val="-3"/>
                <w:sz w:val="16"/>
                <w:szCs w:val="16"/>
              </w:rPr>
              <w:t>франшизой,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а верхняя максимальная граница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ответ-ти перес-ка за последствия одного сти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х бедствия, причинившего ущерб, — </w:t>
            </w:r>
            <w:r w:rsidRPr="00DF6CE9">
              <w:rPr>
                <w:iCs/>
                <w:color w:val="0000FF"/>
                <w:spacing w:val="-8"/>
                <w:sz w:val="16"/>
                <w:szCs w:val="16"/>
              </w:rPr>
              <w:t>лимитом перестр-</w:t>
            </w:r>
            <w:r w:rsidRPr="00DF6CE9">
              <w:rPr>
                <w:iCs/>
                <w:color w:val="0000FF"/>
                <w:spacing w:val="-15"/>
                <w:sz w:val="16"/>
                <w:szCs w:val="16"/>
              </w:rPr>
              <w:t>го покрытия</w:t>
            </w:r>
            <w:r w:rsidRPr="00DF6CE9">
              <w:rPr>
                <w:i/>
                <w:iCs/>
                <w:color w:val="000000"/>
                <w:spacing w:val="-15"/>
                <w:sz w:val="16"/>
                <w:szCs w:val="16"/>
              </w:rPr>
              <w:t>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Др видом непроп-го пер-я явл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r w:rsidRPr="00DF6CE9">
              <w:rPr>
                <w:iCs/>
                <w:color w:val="0000FF"/>
                <w:spacing w:val="-12"/>
                <w:sz w:val="16"/>
                <w:szCs w:val="16"/>
              </w:rPr>
              <w:t>перестрахование превышения убыточности</w:t>
            </w:r>
            <w:r w:rsidRPr="00DF6CE9">
              <w:rPr>
                <w:i/>
                <w:iCs/>
                <w:color w:val="000000"/>
                <w:spacing w:val="-12"/>
                <w:sz w:val="16"/>
                <w:szCs w:val="16"/>
              </w:rPr>
              <w:t xml:space="preserve">,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Это пер-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е касается всего страх портфеля и ставит целью защи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тить фин интересы страх-ка перед последствиями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чрезвычайно крупной убыточности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Причиной чрез-но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   крупной убыт-ти м.б. возникновение малого числа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крупных или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 xml:space="preserve"> мелких убытков.</w:t>
            </w:r>
          </w:p>
          <w:p w:rsidR="0083651C" w:rsidRPr="000629C4" w:rsidRDefault="0083651C" w:rsidP="0083651C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29. Порядок заключения и прекращения договора страхования по страхованию урожая сельскохозяйственных культур.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  Договоры страхования урожая с/х культур заключаются не позднее начала сева (посадки). Страхование урожая выращиваемого в защищенном грунте, производственного цикла (посева), а урожая многолетних насаждений (деревьев, кустов) до ухода их в зиму (прекращение вегетации). С учетом биологических особенностей культур и их возделывания устанавливаются сроки окончания страхования урожая (после окончания уборки урожая в хозяйстве). Для определения средней урожайности страховые организации ведут журнал для каждого хозяйства отдельно. В журнал по данным учета и отчетности хозяйств для заключения договора записываются данные об урожае за последние 5 лет. На основании этих данных средняя урожайность с/х культур определяется путем сложения показателей урожайности за 5 лет и деления этой суммы на 5. Договор страхования заключается на основании письменного заявления в 2-х экз. В заявлении страховщик исчисляет страховые взносы и указывает сумму которую должен уплатить страхователь. Договор заключается на 1 культуру или на группу культур. Договор заключается на всю площадь посева культуры. Страховые взносы исчисляются путем умножения стоимости урожая со всей площади посева на тарифную ставку. Тарифные ставки различны в зависимости от вида культур и от региона в зависимости от убытков, причиняемых стихийными бедствиями.</w:t>
            </w:r>
          </w:p>
          <w:p w:rsidR="0022155F" w:rsidRPr="000629C4" w:rsidRDefault="0022155F" w:rsidP="00062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30.</w:t>
            </w:r>
            <w:r w:rsidRPr="00DF6CE9">
              <w:rPr>
                <w:b/>
                <w:sz w:val="16"/>
                <w:szCs w:val="16"/>
              </w:rPr>
              <w:t xml:space="preserve"> Сущность и значение перестрахования. </w:t>
            </w:r>
          </w:p>
          <w:p w:rsidR="00887B02" w:rsidRPr="00DF6CE9" w:rsidRDefault="00887B02" w:rsidP="00887B02">
            <w:pPr>
              <w:rPr>
                <w:color w:val="000000"/>
                <w:spacing w:val="-9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8"/>
                <w:sz w:val="16"/>
                <w:szCs w:val="16"/>
              </w:rPr>
              <w:t>Перестрахование</w:t>
            </w:r>
            <w:r w:rsidRPr="00DF6CE9">
              <w:rPr>
                <w:color w:val="0000FF"/>
                <w:spacing w:val="-8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вял необходимым условием обеспе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чения фин устойчивости страх операций и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нормальной деят-ти любого страх общества. </w:t>
            </w:r>
            <w:r w:rsidRPr="00DF6CE9">
              <w:rPr>
                <w:iCs/>
                <w:color w:val="0000FF"/>
                <w:spacing w:val="-4"/>
                <w:sz w:val="16"/>
                <w:szCs w:val="16"/>
              </w:rPr>
              <w:t>Перес-ние</w:t>
            </w:r>
            <w:r w:rsidRPr="00DF6CE9">
              <w:rPr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явл системой эк-их отнш-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ий, в процессе кот страх-к, принимая на страх-е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риски, часть ответ-ти по ним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передает на согласованных условиях др </w:t>
            </w:r>
            <w:r w:rsidRPr="00DF6CE9">
              <w:rPr>
                <w:color w:val="000000"/>
                <w:sz w:val="16"/>
                <w:szCs w:val="16"/>
              </w:rPr>
              <w:t xml:space="preserve">страх-кам с целью создания сбалансированного портфеля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дог-ов страх-ий, обеспечения фин устойчивости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>и рент-ти страх операций.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color w:val="000000"/>
                <w:spacing w:val="-9"/>
                <w:sz w:val="16"/>
                <w:szCs w:val="16"/>
              </w:rPr>
            </w:pPr>
            <w:r w:rsidRPr="00DF6CE9">
              <w:rPr>
                <w:color w:val="0000FF"/>
                <w:spacing w:val="-3"/>
                <w:sz w:val="16"/>
                <w:szCs w:val="16"/>
              </w:rPr>
              <w:t>Страх-щик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, принявший на страх-ие риск и передавший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его полностью или частично в переест-ние др страх-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ку, именуется </w:t>
            </w:r>
            <w:r w:rsidRPr="00DF6CE9">
              <w:rPr>
                <w:iCs/>
                <w:color w:val="0000FF"/>
                <w:spacing w:val="-7"/>
                <w:sz w:val="16"/>
                <w:szCs w:val="16"/>
              </w:rPr>
              <w:t xml:space="preserve">переест-лем </w:t>
            </w:r>
            <w:r w:rsidRPr="00DF6CE9">
              <w:rPr>
                <w:color w:val="0000FF"/>
                <w:spacing w:val="-7"/>
                <w:sz w:val="16"/>
                <w:szCs w:val="16"/>
              </w:rPr>
              <w:t xml:space="preserve">или </w:t>
            </w:r>
            <w:r w:rsidRPr="00DF6CE9">
              <w:rPr>
                <w:iCs/>
                <w:color w:val="0000FF"/>
                <w:spacing w:val="-7"/>
                <w:sz w:val="16"/>
                <w:szCs w:val="16"/>
              </w:rPr>
              <w:t>цедентом</w:t>
            </w:r>
            <w:r w:rsidRPr="00DF6CE9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.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>Страх-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ик, принявший в перестрахование риски, именуется </w:t>
            </w:r>
            <w:r w:rsidRPr="00DF6CE9">
              <w:rPr>
                <w:iCs/>
                <w:color w:val="0000FF"/>
                <w:spacing w:val="-4"/>
                <w:sz w:val="16"/>
                <w:szCs w:val="16"/>
              </w:rPr>
              <w:t>переест-</w:t>
            </w:r>
            <w:r w:rsidRPr="00DF6CE9">
              <w:rPr>
                <w:iCs/>
                <w:color w:val="0000FF"/>
                <w:spacing w:val="-5"/>
                <w:sz w:val="16"/>
                <w:szCs w:val="16"/>
              </w:rPr>
              <w:t>щиком</w:t>
            </w:r>
            <w:r w:rsidRPr="00DF6CE9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.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Содействие в передаче риска в перест-ние часто оказывает </w:t>
            </w:r>
            <w:r w:rsidRPr="00DF6CE9">
              <w:rPr>
                <w:iCs/>
                <w:color w:val="0000FF"/>
                <w:spacing w:val="-5"/>
                <w:sz w:val="16"/>
                <w:szCs w:val="16"/>
              </w:rPr>
              <w:t>перестр-ный брокер</w:t>
            </w:r>
            <w:r w:rsidRPr="00DF6CE9">
              <w:rPr>
                <w:i/>
                <w:iCs/>
                <w:color w:val="0000FF"/>
                <w:spacing w:val="-5"/>
                <w:sz w:val="16"/>
                <w:szCs w:val="16"/>
              </w:rPr>
              <w:t>.</w:t>
            </w:r>
            <w:r w:rsidRPr="00DF6CE9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Приняв в перестр-ие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риск, перест-щик может частично передать его третьему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страх-ку. Такую операцию принято именовать </w:t>
            </w:r>
            <w:r w:rsidRPr="00DF6CE9">
              <w:rPr>
                <w:iCs/>
                <w:color w:val="0000FF"/>
                <w:spacing w:val="-7"/>
                <w:sz w:val="16"/>
                <w:szCs w:val="16"/>
              </w:rPr>
              <w:t>ретроцессией</w:t>
            </w:r>
            <w:r w:rsidRPr="00DF6CE9">
              <w:rPr>
                <w:i/>
                <w:iCs/>
                <w:color w:val="0000FF"/>
                <w:spacing w:val="-7"/>
                <w:sz w:val="16"/>
                <w:szCs w:val="16"/>
              </w:rPr>
              <w:t>,</w:t>
            </w:r>
            <w:r w:rsidRPr="00DF6CE9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а Перес-ка, передающего риск в ретроцессию, — </w:t>
            </w:r>
            <w:r w:rsidRPr="00DF6CE9">
              <w:rPr>
                <w:iCs/>
                <w:color w:val="0000FF"/>
                <w:spacing w:val="-5"/>
                <w:sz w:val="16"/>
                <w:szCs w:val="16"/>
              </w:rPr>
              <w:t>ретро</w:t>
            </w:r>
            <w:r w:rsidRPr="00DF6CE9">
              <w:rPr>
                <w:iCs/>
                <w:color w:val="0000FF"/>
                <w:spacing w:val="-19"/>
                <w:sz w:val="16"/>
                <w:szCs w:val="16"/>
              </w:rPr>
              <w:t>цессионером</w:t>
            </w:r>
          </w:p>
          <w:p w:rsidR="00666DEC" w:rsidRPr="000629C4" w:rsidRDefault="00666DEC" w:rsidP="000629C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3651C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31. Взаимное страхование. Сострахование. </w:t>
            </w:r>
          </w:p>
          <w:p w:rsidR="00887B02" w:rsidRPr="00DF6CE9" w:rsidRDefault="00887B02" w:rsidP="00887B02">
            <w:pPr>
              <w:rPr>
                <w:color w:val="000000"/>
                <w:spacing w:val="-9"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b/>
                <w:i/>
                <w:iCs/>
                <w:color w:val="000000"/>
                <w:spacing w:val="-10"/>
                <w:sz w:val="16"/>
                <w:szCs w:val="16"/>
              </w:rPr>
              <w:t>Взаимное страхование</w:t>
            </w:r>
            <w:r w:rsidRPr="00DF6CE9">
              <w:rPr>
                <w:i/>
                <w:iCs/>
                <w:color w:val="000000"/>
                <w:spacing w:val="-10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негос орг-ая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форма, кот выражает договоренность м-у группой физ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, юр лиц о возмещении др другу будущих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возможных убытков в определенных долях согласно принятым </w:t>
            </w:r>
            <w:r w:rsidRPr="00DF6CE9">
              <w:rPr>
                <w:color w:val="000000"/>
                <w:spacing w:val="-20"/>
                <w:sz w:val="16"/>
                <w:szCs w:val="16"/>
              </w:rPr>
              <w:t xml:space="preserve">условиям. Реализуется через </w:t>
            </w:r>
            <w:r w:rsidRPr="00DF6CE9">
              <w:rPr>
                <w:color w:val="0000FF"/>
                <w:spacing w:val="-20"/>
                <w:sz w:val="16"/>
                <w:szCs w:val="16"/>
              </w:rPr>
              <w:t>общество взаимного страх-я</w:t>
            </w:r>
            <w:r w:rsidRPr="00DF6CE9">
              <w:rPr>
                <w:color w:val="000000"/>
                <w:spacing w:val="63"/>
                <w:sz w:val="16"/>
                <w:szCs w:val="16"/>
              </w:rPr>
              <w:t>,</w:t>
            </w:r>
            <w:r w:rsidRPr="00DF6CE9">
              <w:rPr>
                <w:color w:val="000000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которое является страх орг-цией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некоммерч типа, т.е. не преследует целей извлечения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прибыли из созданного страх пред-ия.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ОВС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выступает как объединение физ или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юр лиц, созданное на основе добр-го соглаше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ния м-у ними для страх защиты своих имущ-ых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интересов. </w:t>
            </w:r>
          </w:p>
          <w:p w:rsidR="00887B02" w:rsidRPr="00DF6CE9" w:rsidRDefault="00887B02" w:rsidP="00887B02">
            <w:pPr>
              <w:rPr>
                <w:color w:val="000000"/>
                <w:spacing w:val="-10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9"/>
                <w:sz w:val="16"/>
                <w:szCs w:val="16"/>
                <w:u w:val="single"/>
              </w:rPr>
              <w:t>ОВС вя</w:t>
            </w:r>
            <w:r w:rsidRPr="00DF6CE9">
              <w:rPr>
                <w:color w:val="0000FF"/>
                <w:spacing w:val="-9"/>
                <w:sz w:val="16"/>
                <w:szCs w:val="16"/>
                <w:u w:val="single"/>
              </w:rPr>
              <w:t>л-ся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юр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лицом и отвечает по своим обяз-вам всем своим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имущ-ом. участник общ-ва вял. одновременно и страх-ком и страх-лесм. </w:t>
            </w:r>
            <w:r w:rsidRPr="00DF6CE9">
              <w:rPr>
                <w:b/>
                <w:color w:val="000000"/>
                <w:spacing w:val="-8"/>
                <w:sz w:val="16"/>
                <w:szCs w:val="16"/>
                <w:u w:val="single"/>
              </w:rPr>
              <w:t>Каждый страх-ль явл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членом-пайщиком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общ.  вз-го страх-я. Миним-ое кол-во членов-пайщиков опр-ся уставом общ-а. Создание таких общ-в хар-но для союзов средних и крупных собственников, к примеру домовладельцев, собственников гостиниц и т.д. </w:t>
            </w:r>
          </w:p>
          <w:p w:rsidR="00887B02" w:rsidRPr="00DF6CE9" w:rsidRDefault="00887B02" w:rsidP="00887B02">
            <w:pPr>
              <w:rPr>
                <w:color w:val="000000"/>
                <w:spacing w:val="-10"/>
                <w:sz w:val="16"/>
                <w:szCs w:val="16"/>
              </w:rPr>
            </w:pPr>
            <w:r w:rsidRPr="00DF6CE9">
              <w:rPr>
                <w:i/>
                <w:color w:val="000000"/>
                <w:spacing w:val="-10"/>
                <w:sz w:val="16"/>
                <w:szCs w:val="16"/>
                <w:u w:val="single"/>
              </w:rPr>
              <w:t xml:space="preserve">Страх-ль становится членом ОВС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 и участвует в распределении прибыли и убытков по рез-там деят-ти за год. Членам ОВС принадлежат все активы компании.   </w:t>
            </w:r>
          </w:p>
          <w:p w:rsidR="00887B02" w:rsidRPr="00DF6CE9" w:rsidRDefault="00887B02" w:rsidP="00887B02">
            <w:pPr>
              <w:rPr>
                <w:spacing w:val="-10"/>
                <w:sz w:val="16"/>
                <w:szCs w:val="16"/>
              </w:rPr>
            </w:pPr>
            <w:r w:rsidRPr="00DF6CE9">
              <w:rPr>
                <w:color w:val="000000"/>
                <w:spacing w:val="-10"/>
                <w:sz w:val="16"/>
                <w:szCs w:val="16"/>
                <w:u w:val="single"/>
              </w:rPr>
              <w:t xml:space="preserve">В наст </w:t>
            </w:r>
            <w:r w:rsidRPr="00DF6CE9">
              <w:rPr>
                <w:color w:val="000000"/>
                <w:spacing w:val="-5"/>
                <w:sz w:val="16"/>
                <w:szCs w:val="16"/>
                <w:u w:val="single"/>
              </w:rPr>
              <w:t>вр в РФ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отсутствует правовая база для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деятельности общ-в вза-го страх-</w:t>
            </w:r>
            <w:r w:rsidRPr="00DF6CE9">
              <w:rPr>
                <w:spacing w:val="-10"/>
                <w:sz w:val="16"/>
                <w:szCs w:val="16"/>
              </w:rPr>
              <w:t xml:space="preserve">я. </w:t>
            </w:r>
            <w:r w:rsidRPr="00DF6CE9">
              <w:rPr>
                <w:spacing w:val="-10"/>
                <w:sz w:val="16"/>
                <w:szCs w:val="16"/>
                <w:u w:val="single"/>
              </w:rPr>
              <w:t>В развитых странах</w:t>
            </w:r>
            <w:r w:rsidRPr="00DF6CE9">
              <w:rPr>
                <w:spacing w:val="-10"/>
                <w:sz w:val="16"/>
                <w:szCs w:val="16"/>
              </w:rPr>
              <w:t xml:space="preserve"> в совр. условиях деят-ти ОВС преимущ-но концентрируется в области личного страх-я. </w:t>
            </w:r>
            <w:r w:rsidRPr="00DF6CE9">
              <w:rPr>
                <w:color w:val="0000FF"/>
                <w:spacing w:val="-10"/>
                <w:sz w:val="16"/>
                <w:szCs w:val="16"/>
              </w:rPr>
              <w:t>Превышение дох-в над  расх-и</w:t>
            </w:r>
            <w:r w:rsidRPr="00DF6CE9">
              <w:rPr>
                <w:spacing w:val="-10"/>
                <w:sz w:val="16"/>
                <w:szCs w:val="16"/>
              </w:rPr>
              <w:t xml:space="preserve"> в ОВС идёт в первую очередь на пополнение резервных фондов. Остаток ср-в м.б. распределён в форме дивид-а м-у пайщиками или в форме уменьш-ой суммы страх премии, кот подлежит уплате в сл году. 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Сострахование</w:t>
            </w:r>
            <w:r w:rsidRPr="00DF6CE9">
              <w:rPr>
                <w:sz w:val="16"/>
                <w:szCs w:val="16"/>
              </w:rPr>
              <w:t>- перераспределение страхового риска между несколькими страховыми участниками страхования. В состраховании договор заключается между страхователем и всеми участниками страхов.</w:t>
            </w:r>
          </w:p>
          <w:p w:rsidR="00887B02" w:rsidRPr="00DF6CE9" w:rsidRDefault="00887B02" w:rsidP="00887B02">
            <w:pPr>
              <w:rPr>
                <w:color w:val="000000"/>
                <w:spacing w:val="-9"/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00"/>
                <w:spacing w:val="-10"/>
                <w:sz w:val="16"/>
                <w:szCs w:val="16"/>
              </w:rPr>
              <w:t>Взаимное страхование</w:t>
            </w:r>
            <w:r w:rsidRPr="00DF6CE9">
              <w:rPr>
                <w:i/>
                <w:iCs/>
                <w:color w:val="000000"/>
                <w:spacing w:val="-10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негос орг-ая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форма, кот выражает договоренность м-у группой физ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, юр лиц о возмещении др другу будущих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возможных убытков в определенных долях согласно принятым </w:t>
            </w:r>
            <w:r w:rsidRPr="00DF6CE9">
              <w:rPr>
                <w:color w:val="000000"/>
                <w:spacing w:val="-20"/>
                <w:sz w:val="16"/>
                <w:szCs w:val="16"/>
              </w:rPr>
              <w:t xml:space="preserve">условиям. Реализуется через </w:t>
            </w:r>
            <w:r w:rsidRPr="00DF6CE9">
              <w:rPr>
                <w:color w:val="0000FF"/>
                <w:spacing w:val="-20"/>
                <w:sz w:val="16"/>
                <w:szCs w:val="16"/>
              </w:rPr>
              <w:t>общество взаимного страх-я</w:t>
            </w:r>
            <w:r w:rsidRPr="00DF6CE9">
              <w:rPr>
                <w:color w:val="000000"/>
                <w:spacing w:val="63"/>
                <w:sz w:val="16"/>
                <w:szCs w:val="16"/>
              </w:rPr>
              <w:t>,</w:t>
            </w:r>
            <w:r w:rsidRPr="00DF6CE9">
              <w:rPr>
                <w:color w:val="000000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которое является страх орг-цией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некоммерч типа, т.е. не преследует целей извлечения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прибыли из созданного страх пред-ия.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ОВС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выступает как объединение физ или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юр лиц, созданное на основе добр-го соглаше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ния м-у ними для страх защиты своих имущ-ых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интересов. </w:t>
            </w:r>
          </w:p>
          <w:p w:rsidR="00887B02" w:rsidRPr="00DF6CE9" w:rsidRDefault="00887B02" w:rsidP="00887B02">
            <w:pPr>
              <w:rPr>
                <w:color w:val="000000"/>
                <w:spacing w:val="-10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9"/>
                <w:sz w:val="16"/>
                <w:szCs w:val="16"/>
                <w:u w:val="single"/>
              </w:rPr>
              <w:t>ОВС вя</w:t>
            </w:r>
            <w:r w:rsidRPr="00DF6CE9">
              <w:rPr>
                <w:color w:val="0000FF"/>
                <w:spacing w:val="-9"/>
                <w:sz w:val="16"/>
                <w:szCs w:val="16"/>
                <w:u w:val="single"/>
              </w:rPr>
              <w:t>л-ся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юр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лицом и отвечает по своим обяз-вам всем своим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имущ-ом. участник общ-ва вял. одновременно и страх-ком и страх-лесм. </w:t>
            </w:r>
            <w:r w:rsidRPr="00DF6CE9">
              <w:rPr>
                <w:b/>
                <w:color w:val="000000"/>
                <w:spacing w:val="-8"/>
                <w:sz w:val="16"/>
                <w:szCs w:val="16"/>
                <w:u w:val="single"/>
              </w:rPr>
              <w:t>Каждый страх-ль явл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членом-пайщиком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общ.  вз-го страх-я. Миним-ое кол-во членов-пайщиков опр-ся уставом общ-а. Создание таких общ-в хар-но для союзов средних и крупных собственников, к примеру домовладельцев, собственников гостиниц и т.д.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Преимущества: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-деятельность ОВС ариентирована исключительно на интересы страхователей;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-целью работы ОВС не явл.формирование прибыли, объем расходов ниже чем в обычных страх.комп.;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-любой страхователь являясь учредителем моежет изучит ь фин.состояние, принимать участие по дальнейшей деят.ОВС.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Недостатки: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-более ограниченный ассортимент услуг;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-ОВС может осуществлять одновременно с неком.страх.деят. ком.страх-е клиентов, кот.не явл.учредителями ОВС.</w:t>
            </w:r>
          </w:p>
          <w:p w:rsidR="0083651C" w:rsidRPr="000629C4" w:rsidRDefault="0083651C" w:rsidP="0083651C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32.</w:t>
            </w:r>
            <w:r w:rsidRPr="00DF6CE9">
              <w:rPr>
                <w:b/>
                <w:sz w:val="16"/>
                <w:szCs w:val="16"/>
              </w:rPr>
              <w:t xml:space="preserve"> Маркетинг в страховании.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color w:val="000000"/>
                <w:spacing w:val="-7"/>
                <w:sz w:val="16"/>
                <w:szCs w:val="16"/>
              </w:rPr>
            </w:pPr>
            <w:r w:rsidRPr="00DF6CE9">
              <w:rPr>
                <w:i/>
                <w:iCs/>
                <w:color w:val="0000FF"/>
                <w:spacing w:val="-2"/>
                <w:sz w:val="16"/>
                <w:szCs w:val="16"/>
              </w:rPr>
              <w:t xml:space="preserve">Маркетинг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как метод управления коммер-ой деят-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 xml:space="preserve">тью СК и метод исследования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р-ка страх. услуг стал применяться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недавно.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Служба мар-га СК рассм-ся как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>мозговой центр, как источник обоснованной инф-ции и ре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комендаций по многим вопросам текущей и перспективной деят-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ти страх-ка. Центр-ой фигурой страх. р-ка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становится страх-ль, интересами и потребностями кот-го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в страх. защите опр-ся деят-ть страх-ка и его службы маркетинга.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FF"/>
                <w:spacing w:val="-9"/>
                <w:sz w:val="16"/>
                <w:szCs w:val="16"/>
              </w:rPr>
              <w:t>Про</w:t>
            </w:r>
            <w:r w:rsidRPr="00DF6CE9">
              <w:rPr>
                <w:b/>
                <w:color w:val="0000FF"/>
                <w:spacing w:val="-6"/>
                <w:sz w:val="16"/>
                <w:szCs w:val="16"/>
              </w:rPr>
              <w:t>цесс мар-га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вкл. в себя целый ряд действий, которые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'м.б.  сведены к двум </w:t>
            </w:r>
            <w:r w:rsidRPr="00DF6CE9">
              <w:rPr>
                <w:color w:val="0000FF"/>
                <w:spacing w:val="-10"/>
                <w:sz w:val="16"/>
                <w:szCs w:val="16"/>
              </w:rPr>
              <w:t>осн. функциям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:  форм-ие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>спроса на страх.  услуги и удовлетворение страх. интересов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9"/>
                <w:sz w:val="16"/>
                <w:szCs w:val="16"/>
              </w:rPr>
              <w:t xml:space="preserve">клиентуры. </w:t>
            </w:r>
            <w:r w:rsidRPr="00DF6CE9">
              <w:rPr>
                <w:b/>
                <w:color w:val="000000"/>
                <w:spacing w:val="-19"/>
                <w:sz w:val="16"/>
                <w:szCs w:val="16"/>
              </w:rPr>
              <w:t>1.</w:t>
            </w:r>
            <w:r w:rsidRPr="00DF6CE9">
              <w:rPr>
                <w:color w:val="000000"/>
                <w:spacing w:val="-19"/>
                <w:sz w:val="16"/>
                <w:szCs w:val="16"/>
              </w:rPr>
              <w:t xml:space="preserve"> </w:t>
            </w:r>
            <w:r w:rsidRPr="00DF6CE9">
              <w:rPr>
                <w:i/>
                <w:spacing w:val="-9"/>
                <w:sz w:val="16"/>
                <w:szCs w:val="16"/>
                <w:u w:val="single"/>
              </w:rPr>
              <w:t>Форм-ие спро-</w:t>
            </w:r>
            <w:r w:rsidRPr="00DF6CE9">
              <w:rPr>
                <w:i/>
                <w:spacing w:val="-6"/>
                <w:sz w:val="16"/>
                <w:szCs w:val="16"/>
                <w:u w:val="single"/>
              </w:rPr>
              <w:t xml:space="preserve">са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— это целенаправленное воздействие на потенциальных по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купателей в целях повышения сущ-щего уровня спроса до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желаемого уровня, приближающегося к уровню предложения данной компании. </w:t>
            </w:r>
            <w:r w:rsidRPr="00DF6CE9">
              <w:rPr>
                <w:b/>
                <w:color w:val="000000"/>
                <w:spacing w:val="-7"/>
                <w:sz w:val="16"/>
                <w:szCs w:val="16"/>
              </w:rPr>
              <w:t>2.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i/>
                <w:color w:val="000000"/>
                <w:spacing w:val="-4"/>
                <w:sz w:val="16"/>
                <w:szCs w:val="16"/>
                <w:u w:val="single"/>
              </w:rPr>
              <w:t>Вторая осн. ф-ция мар-га закл. в удовл-</w:t>
            </w:r>
            <w:r w:rsidRPr="00DF6CE9">
              <w:rPr>
                <w:i/>
                <w:color w:val="000000"/>
                <w:spacing w:val="-2"/>
                <w:sz w:val="16"/>
                <w:szCs w:val="16"/>
                <w:u w:val="single"/>
              </w:rPr>
              <w:t>нии страх. интересов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. Реализация этой ф-ции с по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мощью высокой культуры страх. обслуживания — залог но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вого спроса на страх. услуги. СК расходу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ют большие ср-ва на совершенствование орг-ции продаж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страх. полисов, улучшение обслуживания клиентов и под-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держание своего имиджа.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pacing w:val="-2"/>
                <w:sz w:val="16"/>
                <w:szCs w:val="16"/>
              </w:rPr>
              <w:t>Мар-г страх-ка вкл. в себя сл. осн.</w:t>
            </w:r>
            <w:r w:rsidRPr="00DF6CE9">
              <w:rPr>
                <w:b/>
                <w:color w:val="0000FF"/>
                <w:spacing w:val="-9"/>
                <w:sz w:val="16"/>
                <w:szCs w:val="16"/>
              </w:rPr>
              <w:t xml:space="preserve"> элементы</w:t>
            </w:r>
            <w:r w:rsidRPr="00DF6CE9">
              <w:rPr>
                <w:color w:val="0000FF"/>
                <w:spacing w:val="-9"/>
                <w:sz w:val="16"/>
                <w:szCs w:val="16"/>
              </w:rPr>
              <w:t>: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•  </w:t>
            </w:r>
            <w:r w:rsidRPr="00DF6CE9">
              <w:rPr>
                <w:i/>
                <w:color w:val="000000"/>
                <w:spacing w:val="-5"/>
                <w:sz w:val="16"/>
                <w:szCs w:val="16"/>
                <w:u w:val="single"/>
              </w:rPr>
              <w:t>Изучение потенциальных страх-лей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–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в рамках этого анализа опр-ся ст-ра потреб-их предпочтений, т.е. вкусы и привычки людей их реакции на виды страх. услуг. 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11"/>
                <w:w w:val="102"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•  </w:t>
            </w:r>
            <w:r w:rsidRPr="00DF6CE9">
              <w:rPr>
                <w:i/>
                <w:color w:val="000000"/>
                <w:spacing w:val="-2"/>
                <w:sz w:val="16"/>
                <w:szCs w:val="16"/>
                <w:u w:val="single"/>
              </w:rPr>
              <w:t xml:space="preserve">Из-е мотивов потенциального клиента при заключении </w:t>
            </w:r>
            <w:r w:rsidRPr="00DF6CE9">
              <w:rPr>
                <w:i/>
                <w:color w:val="000000"/>
                <w:spacing w:val="-7"/>
                <w:sz w:val="16"/>
                <w:szCs w:val="16"/>
                <w:u w:val="single"/>
              </w:rPr>
              <w:t>дог-ра страх-я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– </w:t>
            </w:r>
            <w:r w:rsidRPr="00DF6CE9">
              <w:rPr>
                <w:color w:val="000000"/>
                <w:spacing w:val="-2"/>
                <w:w w:val="102"/>
                <w:sz w:val="16"/>
                <w:szCs w:val="16"/>
              </w:rPr>
              <w:t xml:space="preserve">в рамках а-за мотивов поведения </w:t>
            </w:r>
            <w:r w:rsidRPr="00DF6CE9">
              <w:rPr>
                <w:color w:val="000000"/>
                <w:spacing w:val="-5"/>
                <w:w w:val="102"/>
                <w:sz w:val="16"/>
                <w:szCs w:val="16"/>
              </w:rPr>
              <w:t xml:space="preserve">страх-лей изучаются не только их вкусы и привычки, но и </w:t>
            </w:r>
            <w:r w:rsidRPr="00DF6CE9">
              <w:rPr>
                <w:color w:val="000000"/>
                <w:spacing w:val="-1"/>
                <w:w w:val="102"/>
                <w:sz w:val="16"/>
                <w:szCs w:val="16"/>
              </w:rPr>
              <w:t xml:space="preserve">обычаи и наклонности поведения, что </w:t>
            </w:r>
            <w:r w:rsidRPr="00DF6CE9">
              <w:rPr>
                <w:color w:val="000000"/>
                <w:spacing w:val="-7"/>
                <w:w w:val="102"/>
                <w:sz w:val="16"/>
                <w:szCs w:val="16"/>
              </w:rPr>
              <w:t xml:space="preserve">позволяет прогнозировать особенности поведения опр-ых </w:t>
            </w:r>
            <w:r w:rsidRPr="00DF6CE9">
              <w:rPr>
                <w:color w:val="000000"/>
                <w:spacing w:val="-5"/>
                <w:w w:val="102"/>
                <w:sz w:val="16"/>
                <w:szCs w:val="16"/>
              </w:rPr>
              <w:t>соц. групп страх-лей на будущее и проводить</w:t>
            </w:r>
            <w:r w:rsidRPr="00DF6CE9">
              <w:rPr>
                <w:color w:val="000000"/>
                <w:spacing w:val="-11"/>
                <w:w w:val="102"/>
                <w:sz w:val="16"/>
                <w:szCs w:val="16"/>
              </w:rPr>
              <w:t xml:space="preserve"> страх. пол-ку.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DF6CE9">
              <w:rPr>
                <w:color w:val="000000"/>
                <w:spacing w:val="-11"/>
                <w:w w:val="102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•  </w:t>
            </w:r>
            <w:r w:rsidRPr="00DF6CE9">
              <w:rPr>
                <w:i/>
                <w:color w:val="000000"/>
                <w:spacing w:val="-4"/>
                <w:sz w:val="16"/>
                <w:szCs w:val="16"/>
                <w:u w:val="single"/>
              </w:rPr>
              <w:t>А-з собственно р-ка СК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– в  рамках а-за р-ка дается распределение по отдельным регионам. В рез-те проведенного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а-за р-ка рук-во Ск должно выяс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нить, где выгодно проводить разл.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виды страх-я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;</w:t>
            </w:r>
          </w:p>
          <w:p w:rsidR="00887B02" w:rsidRPr="00DF6CE9" w:rsidRDefault="00887B02" w:rsidP="00887B02">
            <w:pPr>
              <w:shd w:val="clear" w:color="auto" w:fill="FFFFFF"/>
              <w:rPr>
                <w:i/>
                <w:color w:val="000000"/>
                <w:spacing w:val="-7"/>
                <w:sz w:val="16"/>
                <w:szCs w:val="16"/>
                <w:u w:val="single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•  </w:t>
            </w:r>
            <w:r w:rsidRPr="00DF6CE9">
              <w:rPr>
                <w:i/>
                <w:color w:val="000000"/>
                <w:spacing w:val="-7"/>
                <w:sz w:val="16"/>
                <w:szCs w:val="16"/>
                <w:u w:val="single"/>
              </w:rPr>
              <w:t>Иссл-ие вида страх. услуг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-</w:t>
            </w:r>
            <w:r w:rsidRPr="00DF6CE9">
              <w:rPr>
                <w:i/>
                <w:iCs/>
                <w:color w:val="000000"/>
                <w:spacing w:val="-10"/>
                <w:sz w:val="16"/>
                <w:szCs w:val="16"/>
              </w:rPr>
              <w:t xml:space="preserve">.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данное иссл-ие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показывает рук-ву СК, что хочет иметь страх-ль  к конкретным условиям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дог-ра страх-я, и— каким образом предоставить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клиентам новые страх. </w:t>
            </w:r>
            <w:r w:rsidRPr="00DF6CE9">
              <w:rPr>
                <w:i/>
                <w:color w:val="000000"/>
                <w:spacing w:val="-7"/>
                <w:sz w:val="16"/>
                <w:szCs w:val="16"/>
                <w:u w:val="single"/>
              </w:rPr>
              <w:t xml:space="preserve">продукты, на кого </w:t>
            </w:r>
            <w:r w:rsidRPr="00DF6CE9">
              <w:rPr>
                <w:i/>
                <w:color w:val="000000"/>
                <w:spacing w:val="-5"/>
                <w:sz w:val="16"/>
                <w:szCs w:val="16"/>
                <w:u w:val="single"/>
              </w:rPr>
              <w:t>ориентировать рекламу</w:t>
            </w:r>
            <w:r w:rsidRPr="00DF6CE9">
              <w:rPr>
                <w:i/>
                <w:color w:val="000000"/>
                <w:spacing w:val="-6"/>
                <w:sz w:val="16"/>
                <w:szCs w:val="16"/>
                <w:u w:val="single"/>
              </w:rPr>
              <w:t>.</w:t>
            </w:r>
            <w:r w:rsidRPr="00DF6CE9">
              <w:rPr>
                <w:i/>
                <w:color w:val="000000"/>
                <w:spacing w:val="-7"/>
                <w:sz w:val="16"/>
                <w:szCs w:val="16"/>
                <w:u w:val="single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9"/>
                <w:sz w:val="16"/>
                <w:szCs w:val="16"/>
              </w:rPr>
            </w:pPr>
            <w:r w:rsidRPr="00DF6CE9">
              <w:rPr>
                <w:i/>
                <w:color w:val="000000"/>
                <w:sz w:val="16"/>
                <w:szCs w:val="16"/>
                <w:u w:val="single"/>
              </w:rPr>
              <w:t xml:space="preserve">•  А-з форм  и  каналов  продвижения  страх. услуг от </w:t>
            </w:r>
            <w:r w:rsidRPr="00DF6CE9">
              <w:rPr>
                <w:i/>
                <w:color w:val="000000"/>
                <w:spacing w:val="-6"/>
                <w:sz w:val="16"/>
                <w:szCs w:val="16"/>
                <w:u w:val="single"/>
              </w:rPr>
              <w:t>страх-ка к  клиенту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–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вкл. изучение ф-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ций и особенностей деят-ти посредников страх-ка, ха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р-ра сложившихся взаимоотношений со страх-ми.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• </w:t>
            </w:r>
            <w:r w:rsidRPr="00DF6CE9">
              <w:rPr>
                <w:i/>
                <w:color w:val="000000"/>
                <w:sz w:val="16"/>
                <w:szCs w:val="16"/>
                <w:u w:val="single"/>
              </w:rPr>
              <w:t>Из-е конкурентов</w:t>
            </w:r>
            <w:r w:rsidRPr="00DF6CE9">
              <w:rPr>
                <w:color w:val="000000"/>
                <w:sz w:val="16"/>
                <w:szCs w:val="16"/>
              </w:rPr>
              <w:t xml:space="preserve"> - </w:t>
            </w:r>
            <w:r w:rsidRPr="00DF6CE9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здесь предстоит установить гл. конку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рентов данной СК на р-ке, выявить их силь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ные и слабые стороны. Собирается и систематизируется инф-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ция о различных аспектах деят-ти конкурирующих страх-</w:t>
            </w:r>
            <w:r w:rsidRPr="00DF6CE9">
              <w:rPr>
                <w:color w:val="000000"/>
                <w:sz w:val="16"/>
                <w:szCs w:val="16"/>
              </w:rPr>
              <w:t>ков.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5"/>
                <w:sz w:val="16"/>
                <w:szCs w:val="16"/>
              </w:rPr>
            </w:pP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• </w:t>
            </w:r>
            <w:r w:rsidRPr="00DF6CE9">
              <w:rPr>
                <w:i/>
                <w:color w:val="000000"/>
                <w:spacing w:val="-5"/>
                <w:sz w:val="16"/>
                <w:szCs w:val="16"/>
                <w:u w:val="single"/>
              </w:rPr>
              <w:t>Иссл-ие рекламной деят-ти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. </w:t>
            </w:r>
          </w:p>
          <w:p w:rsidR="008D7371" w:rsidRPr="000629C4" w:rsidRDefault="008D7371" w:rsidP="000629C4">
            <w:pPr>
              <w:tabs>
                <w:tab w:val="left" w:pos="180"/>
              </w:tabs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pStyle w:val="a4"/>
              <w:jc w:val="left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33. Законодательная база, регламентирующая деят-ть страховых компаний. </w:t>
            </w:r>
          </w:p>
          <w:p w:rsidR="00887B02" w:rsidRPr="00DF6CE9" w:rsidRDefault="00887B02" w:rsidP="00887B02">
            <w:pPr>
              <w:pStyle w:val="a4"/>
              <w:jc w:val="left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   Страховая деят-ть регулируется как общими законами, так и специальным страховым законодательством, т.к. страховая орг-ция явл. юр. лицом и осуществляет предпринимательскую деят-ть.  на неё распространяется действие соответствующих законов,  регулирующих деят-ть всех юр. лиц ( конституция РФ, налоговое законодат-во и т.д.)</w:t>
            </w:r>
          </w:p>
          <w:p w:rsidR="00887B02" w:rsidRPr="00DF6CE9" w:rsidRDefault="00887B02" w:rsidP="00887B02">
            <w:pPr>
              <w:pStyle w:val="a4"/>
              <w:jc w:val="left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Вторая группа подзаконных и законодательных актов регулирует именно страховую деятельность.:1. ГКРФ часть 2 гл. 48 «Страхование»;  2. Закон об организации страхового дела в РФ (в </w:t>
            </w:r>
            <w:smartTag w:uri="urn:schemas-microsoft-com:office:smarttags" w:element="metricconverter">
              <w:smartTagPr>
                <w:attr w:name="ProductID" w:val="11.1992 г"/>
              </w:smartTagPr>
              <w:r w:rsidRPr="00DF6CE9">
                <w:rPr>
                  <w:sz w:val="16"/>
                  <w:szCs w:val="16"/>
                </w:rPr>
                <w:t>11.1992 г</w:t>
              </w:r>
            </w:smartTag>
            <w:r w:rsidRPr="00DF6CE9">
              <w:rPr>
                <w:sz w:val="16"/>
                <w:szCs w:val="16"/>
              </w:rPr>
              <w:t xml:space="preserve">. был принят закон о страховании). В последнее время в закон были внесены изменения, введённые с 01.01.04 г.: введены специализированные страх. компании, занимающиеся страхованием жизни, не имеют права заниматься ничем другим; страховые компании, проводящие ОМС одновременно могут заниматься только добровольным медицинским страхованием; было предусмотрено, что начиная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F6CE9">
                <w:rPr>
                  <w:sz w:val="16"/>
                  <w:szCs w:val="16"/>
                </w:rPr>
                <w:t>2008 г</w:t>
              </w:r>
            </w:smartTag>
            <w:r w:rsidRPr="00DF6CE9">
              <w:rPr>
                <w:sz w:val="16"/>
                <w:szCs w:val="16"/>
              </w:rPr>
              <w:t xml:space="preserve">. все страховщики при сдаче годового отчёта должны предоставлять в органы надзора заключение независимого актуария; </w:t>
            </w:r>
          </w:p>
          <w:p w:rsidR="00887B02" w:rsidRPr="00DF6CE9" w:rsidRDefault="00887B02" w:rsidP="00887B02">
            <w:pPr>
              <w:pStyle w:val="a4"/>
              <w:jc w:val="left"/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Федеральные законы, на основании которых проводятся отдельные виды обязательного страхования: 1. кодекс торгового мореплавания СССР. 2 которые относятся к другим видам деятельности. Но содержат отдельные статьи, предусматривающие и регулирующие страхование в этих сферах деятельности. – Важное значение в регулировании страховой деятельности имеют различные правила, распоряжения. Методические указания органов страхового надзора. Например: правило формирования страхового резерва, правило использования временно-свободных средств страховых резервов, методические указания по расчёту тарифных ставок. Деятельность страховых орг-ций регулируется также внутренними приказами, распоряжениями и другими актами. Например: правила страхования, размеры комиссионного вознаграждения и т.д.</w:t>
            </w:r>
          </w:p>
          <w:p w:rsidR="006A3AE5" w:rsidRPr="000629C4" w:rsidRDefault="006A3AE5" w:rsidP="0083651C">
            <w:pPr>
              <w:rPr>
                <w:sz w:val="16"/>
                <w:szCs w:val="16"/>
              </w:rPr>
            </w:pPr>
          </w:p>
        </w:tc>
      </w:tr>
      <w:tr w:rsidR="0083651C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 xml:space="preserve">34. </w:t>
            </w:r>
            <w:r w:rsidRPr="00DF6CE9">
              <w:rPr>
                <w:b/>
                <w:sz w:val="16"/>
                <w:szCs w:val="16"/>
              </w:rPr>
              <w:t xml:space="preserve">Общая характеристика страхования гражданской ответственности.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FF"/>
                <w:spacing w:val="-6"/>
                <w:sz w:val="16"/>
                <w:szCs w:val="16"/>
              </w:rPr>
              <w:t>Объектом страх-ия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здесь выступает ответс-ть страх-ля </w:t>
            </w:r>
            <w:r w:rsidRPr="00DF6CE9">
              <w:rPr>
                <w:color w:val="000000"/>
                <w:spacing w:val="-19"/>
                <w:sz w:val="16"/>
                <w:szCs w:val="16"/>
              </w:rPr>
              <w:t xml:space="preserve"> по закону или  в силу догов-го обяз-ва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перед третьими лицами за причинение </w:t>
            </w:r>
            <w:r w:rsidRPr="00DF6CE9">
              <w:rPr>
                <w:color w:val="000000"/>
                <w:sz w:val="16"/>
                <w:szCs w:val="16"/>
              </w:rPr>
              <w:t xml:space="preserve">им вреда (имеется в виду вред, причиненный личности или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им-ву данных третьих лиц).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Страх-к принимает на себя риск ответ-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ти по обяза-вам возникающим вследствие причине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ния вреда со стороны страхователя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жизни, здоровью или им-ву третьих лиц.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 </w:t>
            </w:r>
            <w:r w:rsidRPr="00DF6CE9">
              <w:rPr>
                <w:color w:val="0000FF"/>
                <w:spacing w:val="-8"/>
                <w:sz w:val="16"/>
                <w:szCs w:val="16"/>
              </w:rPr>
              <w:t>Речь идет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 о страховых правоотношениях, где объектом страх-я </w:t>
            </w:r>
            <w:r w:rsidRPr="00DF6CE9">
              <w:rPr>
                <w:color w:val="000000"/>
                <w:spacing w:val="5"/>
                <w:sz w:val="16"/>
                <w:szCs w:val="16"/>
              </w:rPr>
              <w:t xml:space="preserve"> явл</w:t>
            </w:r>
            <w:r w:rsidRPr="00DF6CE9">
              <w:rPr>
                <w:color w:val="000000"/>
                <w:sz w:val="16"/>
                <w:szCs w:val="16"/>
              </w:rPr>
              <w:t xml:space="preserve"> </w:t>
            </w:r>
            <w:r w:rsidRPr="00DF6CE9">
              <w:rPr>
                <w:iCs/>
                <w:color w:val="0000FF"/>
                <w:spacing w:val="-13"/>
                <w:sz w:val="16"/>
                <w:szCs w:val="16"/>
              </w:rPr>
              <w:t>гражданская отв-ть</w:t>
            </w:r>
            <w:r w:rsidRPr="00DF6CE9">
              <w:rPr>
                <w:i/>
                <w:iCs/>
                <w:color w:val="000000"/>
                <w:spacing w:val="-13"/>
                <w:sz w:val="16"/>
                <w:szCs w:val="16"/>
              </w:rPr>
              <w:t xml:space="preserve">. 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>Это предусмотренная зако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ном или договором мера гос-го принуждения, приме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няемая   для    восстановления    нарушенных    прав    потерпевшего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, удовлетворения его за счет нарушителя.</w:t>
            </w:r>
            <w:r w:rsidRPr="00DF6CE9">
              <w:rPr>
                <w:sz w:val="16"/>
                <w:szCs w:val="16"/>
              </w:rPr>
              <w:t xml:space="preserve">   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  </w:t>
            </w:r>
            <w:r w:rsidRPr="00DF6CE9">
              <w:rPr>
                <w:color w:val="0000FF"/>
                <w:spacing w:val="-4"/>
                <w:sz w:val="16"/>
                <w:szCs w:val="16"/>
              </w:rPr>
              <w:t>Граж-я ответ-ть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носит </w:t>
            </w:r>
            <w:r w:rsidRPr="00DF6CE9">
              <w:rPr>
                <w:color w:val="000000"/>
                <w:spacing w:val="-4"/>
                <w:sz w:val="16"/>
                <w:szCs w:val="16"/>
                <w:u w:val="single"/>
              </w:rPr>
              <w:t>имущ-ый хар-р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: лицо, причинившее ущерб, обязано полностью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возместить убытки потерпевшему, т.е. третьему лицу. Ч-з за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ключение дог-ра страх-я гражд. ответ-ти данная обязанность перекладывается на страх-ка. За причиненный ущерб страх-ль может нести уголовную, админист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ративную ответ-ть, т.е. преследоваться по закону за свои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противоправные действия по отношению к третьему лицу.</w:t>
            </w:r>
          </w:p>
          <w:p w:rsidR="0083651C" w:rsidRPr="000629C4" w:rsidRDefault="0083651C" w:rsidP="0083651C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noProof/>
                <w:sz w:val="16"/>
                <w:szCs w:val="16"/>
              </w:rPr>
              <w:t xml:space="preserve">35. </w:t>
            </w:r>
            <w:r w:rsidRPr="00DF6CE9">
              <w:rPr>
                <w:b/>
                <w:sz w:val="16"/>
                <w:szCs w:val="16"/>
              </w:rPr>
              <w:t xml:space="preserve">Страховой полис: содержание, значение, условия выдачи.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Страх полис</w:t>
            </w:r>
            <w:r w:rsidRPr="00DF6CE9">
              <w:rPr>
                <w:sz w:val="16"/>
                <w:szCs w:val="16"/>
              </w:rPr>
              <w:t xml:space="preserve"> - док-т установлен образца, выдаваемый страховщ страх-лю.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Страх полис явл-ся доказат-вом сущ-ния страх договора, раскрывает содержание страх договора, регулирует отношения м/д сторонами дого-вора, содержит права и обязанности обеих сторон. Посредством этого док-та закрепляются условия страх договора. Полис д.б. подписан страх-лем и страховщ.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Полис содержит частные, общие и специальн уловия.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 xml:space="preserve">Как </w:t>
            </w:r>
            <w:r w:rsidRPr="00DF6CE9">
              <w:rPr>
                <w:sz w:val="16"/>
                <w:szCs w:val="16"/>
                <w:u w:val="single"/>
                <w:lang w:val="en-US"/>
              </w:rPr>
              <w:t>min</w:t>
            </w:r>
            <w:r w:rsidRPr="00DF6CE9">
              <w:rPr>
                <w:sz w:val="16"/>
                <w:szCs w:val="16"/>
                <w:u w:val="single"/>
              </w:rPr>
              <w:t xml:space="preserve"> полис должен включать частные условия</w:t>
            </w:r>
            <w:r w:rsidRPr="00DF6CE9">
              <w:rPr>
                <w:sz w:val="16"/>
                <w:szCs w:val="16"/>
              </w:rPr>
              <w:t>: ини-циалы страх-ля, другие сведения - пол, возраст, профессия, соц статус (при страх жизни), страх ∑, общая ∑ премий, срок платежа, место и форма платежа, продолжит-ть действия договора.</w:t>
            </w:r>
          </w:p>
          <w:p w:rsidR="00DC66FF" w:rsidRPr="000629C4" w:rsidRDefault="00DC66FF" w:rsidP="0083651C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36. Обязательное страхование автогражданской ответственности в РФ.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sz w:val="16"/>
                <w:szCs w:val="16"/>
              </w:rPr>
              <w:t xml:space="preserve">Наиб распространен вид страх-я ответ-ти, провод-ся в обязат, установлен законом порядке, сочетает в себе условия личного и имуществ-го страх-я.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  <w:u w:val="single"/>
              </w:rPr>
              <w:t>Объект</w:t>
            </w:r>
            <w:r w:rsidRPr="00DF6CE9">
              <w:rPr>
                <w:sz w:val="16"/>
                <w:szCs w:val="16"/>
              </w:rPr>
              <w:t xml:space="preserve"> – гр ответ-ть владельц автотрансп ср-тв, котор они несут пе-ред з-ном при наступлен ДТП перед потерпевшими третьими лицами. Страховщ приним на себя обязат-во возместить имуществ вред третьим лицам из числа уча-стников дорож движ, котор возник в рез-те эксплуатац страх-лем автотр ср-ва, в пределах ранее установленой страх ∑.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sz w:val="16"/>
                <w:szCs w:val="16"/>
                <w:u w:val="single"/>
              </w:rPr>
              <w:t>К страх случаям, когда производится выплата страховщ, относят</w:t>
            </w:r>
            <w:r w:rsidRPr="00DF6CE9">
              <w:rPr>
                <w:sz w:val="16"/>
                <w:szCs w:val="16"/>
              </w:rPr>
              <w:t xml:space="preserve">: смерть, увечье третьего лица. Кро-ме того страх выплата в рамках дог даного вида страх-я производ-ся третьим лицам в связи с уничтожен или поврежден их имущ-ва. Страх выплата производ только в пределах заранее установлен страх ∑ - лимита ответ-ти страховщ. Страх-е провод как с лимитами ответ-ти страх-ка по кажд возможн случаю причинения имущ вреда и без в целом.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К числу критериев определения страх премии относят</w:t>
            </w:r>
            <w:r w:rsidRPr="00DF6CE9">
              <w:rPr>
                <w:sz w:val="16"/>
                <w:szCs w:val="16"/>
              </w:rPr>
              <w:t>: величину страх суммы, технич хар-ки автотр ср-ва по данным техпаспорта, уровень проф мастерства водителя и километраж пробега авто. Страховщ освобожд от ответств-ти произвести выпла-ту, если будет установлено, что: 1)причинение имущес-твен вреда третьим лицам обусловлено умыслом поте-рпевшего и/или страх-ля (преступн сговор) 2)имуществ вред возник из-за проявлен непреодолим силы, воен действий 3)использование автотр ср-ва носило несанк-ционир хар-тер.</w:t>
            </w:r>
          </w:p>
          <w:p w:rsidR="005E0517" w:rsidRPr="000629C4" w:rsidRDefault="005E0517" w:rsidP="0083651C">
            <w:pPr>
              <w:rPr>
                <w:sz w:val="16"/>
                <w:szCs w:val="16"/>
              </w:rPr>
            </w:pPr>
          </w:p>
        </w:tc>
      </w:tr>
    </w:tbl>
    <w:p w:rsidR="00230210" w:rsidRPr="000629C4" w:rsidRDefault="00230210" w:rsidP="0023021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38"/>
        <w:gridCol w:w="4148"/>
      </w:tblGrid>
      <w:tr w:rsidR="00230210" w:rsidRPr="000629C4" w:rsidTr="000629C4">
        <w:tc>
          <w:tcPr>
            <w:tcW w:w="3738" w:type="dxa"/>
          </w:tcPr>
          <w:p w:rsidR="009A217A" w:rsidRPr="009A217A" w:rsidRDefault="009A217A" w:rsidP="009A217A">
            <w:pPr>
              <w:jc w:val="both"/>
              <w:rPr>
                <w:b/>
                <w:sz w:val="16"/>
                <w:szCs w:val="16"/>
              </w:rPr>
            </w:pPr>
            <w:r w:rsidRPr="009A217A">
              <w:rPr>
                <w:b/>
                <w:sz w:val="16"/>
                <w:szCs w:val="16"/>
              </w:rPr>
              <w:t>3</w:t>
            </w:r>
            <w:r w:rsidRPr="009A217A">
              <w:rPr>
                <w:b/>
                <w:sz w:val="16"/>
                <w:szCs w:val="16"/>
                <w:lang w:val="en-US"/>
              </w:rPr>
              <w:t>7</w:t>
            </w:r>
            <w:r w:rsidRPr="009A217A">
              <w:rPr>
                <w:b/>
                <w:sz w:val="16"/>
                <w:szCs w:val="16"/>
              </w:rPr>
              <w:t xml:space="preserve">. Государственный контроль за страховой деятельностью в РФ.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1. Контроль за обеспечением финансовой устойчивости страховщиков. Статья 25 закона РФ "Об организации страхового дела в Российской Федерации" говорит о том, что основой финансовой устойчивости страховщиков является наличие у них оплаченного уставного капитала и страховых резервов, а также система перестрахования. Однако фактически в этой статье закона перечислены не все факторы, обеспечивающие финансовую устойчивость страховой компании. Можно выделить пять основных факторов, обеспечивающих финансовую устойчивость страховой компании: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достаточный собственный капитал;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размер обязательств (включая технические резервы);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размещение активов;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портфель рисков, переданных в перестрахование;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>- тарифная политика.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Более подробно вопросы финансовой устойчивости страховой компании рассмотрены в разделе, посвященном экономико-финансовым основам страхования.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2. Разработка форм и порядка статистической отчетности и контроль за своевременным представлением финансовой отчетности страховых организаций.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3. Налогообложение доходов от страховой деятельности.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>4. Другие меры государственного регулирования страховой деятельности.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Основными органами государственной власти, осуществляющими регулирование и надзор за страховой деятельностью, являются следующие.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i/>
                <w:iCs/>
                <w:color w:val="000000"/>
                <w:sz w:val="16"/>
                <w:szCs w:val="16"/>
              </w:rPr>
              <w:t>Департамент страхового надзора Министерства финансов РФ</w:t>
            </w:r>
            <w:r w:rsidRPr="009A217A">
              <w:rPr>
                <w:color w:val="000000"/>
                <w:sz w:val="16"/>
                <w:szCs w:val="16"/>
              </w:rPr>
              <w:t xml:space="preserve"> - бывшая Федеральная служба России по надзору за страховой деятельностью - Росстрахнадзор. 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Основными функциями этого органа являются: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выдача лицензий на осуществление страховой деятельности;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ведение единого Государственного реестра страховщиков и их объединений;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ведение реестра страховых брокеров;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установление по согласованию с Министерством финансов РФ и Государственным комитетом РФ по статистике плана счетов и правил бухгалтерского учета, показателей и форм учета страховых операций и отчетности;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установление сроков публикации годовых балансов и счетов прибылей (убытков) страховщиков;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-контроль за обоснованностью страховых тарифов и обеспечением платежеспособности страховщиков;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установление правил формирования и размещения страховых резервов;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разработка нормативных и методических документов по вопросам страховой деятельности в рамках компетенции;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>- обобщение страховой практики, представление предложений по совершенствованию законодательства РФ о страховании.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Регламентированные права Департамента страхового надзора состоят в следующем: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получение необходимой для выполнения функций информации от страховщиков, предприятий, учреждений, граждан;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проведение проверок соблюдения страховщиками законодательства Российской Федерации;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 xml:space="preserve">- ограничение действия лицензий страховщиков, нарушающих Законодательство РФ; </w:t>
            </w:r>
          </w:p>
          <w:p w:rsidR="009A217A" w:rsidRPr="009A217A" w:rsidRDefault="009A217A" w:rsidP="009A217A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color w:val="000000"/>
                <w:sz w:val="16"/>
                <w:szCs w:val="16"/>
              </w:rPr>
              <w:t>- обращение в арбитражный суд с иском о ликвидации страховщиков.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i/>
                <w:iCs/>
                <w:color w:val="000000"/>
                <w:sz w:val="16"/>
                <w:szCs w:val="16"/>
              </w:rPr>
              <w:t>Государственный комитет Российской Федерации по антимонопольной политике и поддержке новых экономических структур.</w:t>
            </w:r>
          </w:p>
          <w:p w:rsidR="009A217A" w:rsidRPr="009A217A" w:rsidRDefault="009A217A" w:rsidP="009A217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A217A">
              <w:rPr>
                <w:i/>
                <w:iCs/>
                <w:color w:val="000000"/>
                <w:sz w:val="16"/>
                <w:szCs w:val="16"/>
              </w:rPr>
              <w:t>Государственная налоговая служба Российской Федерации.</w:t>
            </w:r>
          </w:p>
          <w:p w:rsidR="009A217A" w:rsidRPr="009A217A" w:rsidRDefault="009A217A" w:rsidP="009A217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9A217A">
              <w:rPr>
                <w:i/>
                <w:iCs/>
                <w:color w:val="000000"/>
                <w:sz w:val="16"/>
                <w:szCs w:val="16"/>
              </w:rPr>
              <w:t>Другие органы государственной власти Российской Федерации</w:t>
            </w:r>
          </w:p>
          <w:p w:rsidR="00230210" w:rsidRPr="009A217A" w:rsidRDefault="00230210" w:rsidP="0023021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38. Типы перестраховочной защиты. Пропорциональное и непропорциональное перестрахование</w:t>
            </w:r>
            <w:r w:rsidRPr="00DF6CE9">
              <w:rPr>
                <w:sz w:val="16"/>
                <w:szCs w:val="16"/>
              </w:rPr>
              <w:t>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pacing w:val="-9"/>
                <w:sz w:val="16"/>
                <w:szCs w:val="16"/>
              </w:rPr>
              <w:t>Проп-ное страх-е:</w:t>
            </w:r>
            <w:r w:rsidRPr="00DF6CE9">
              <w:rPr>
                <w:color w:val="0000FF"/>
                <w:spacing w:val="-9"/>
                <w:sz w:val="16"/>
                <w:szCs w:val="16"/>
              </w:rPr>
              <w:t xml:space="preserve"> Дог-р пропорц-</w:t>
            </w:r>
            <w:r w:rsidRPr="00DF6CE9">
              <w:rPr>
                <w:color w:val="0000FF"/>
                <w:spacing w:val="-8"/>
                <w:sz w:val="16"/>
                <w:szCs w:val="16"/>
              </w:rPr>
              <w:t>го перес-я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предусматривает, что доля перестр-ка в каждом переданном ему для покрытия риске опр-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ся по заранее оговоренному соотношению собственного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участия цедента. </w:t>
            </w:r>
            <w:r w:rsidRPr="00DF6CE9">
              <w:rPr>
                <w:color w:val="000000"/>
                <w:spacing w:val="-9"/>
                <w:sz w:val="16"/>
                <w:szCs w:val="16"/>
                <w:u w:val="single"/>
              </w:rPr>
              <w:t>Участие перес-ка в платежах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и возме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щении ущерба происходит, по такому же соотношению, что и его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участие в покрытии риска.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DF6CE9">
              <w:rPr>
                <w:color w:val="0000FF"/>
                <w:spacing w:val="-7"/>
                <w:sz w:val="16"/>
                <w:szCs w:val="16"/>
              </w:rPr>
              <w:t>Формы договоров пропор-го перес-я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: </w:t>
            </w:r>
            <w:r w:rsidRPr="00DF6CE9">
              <w:rPr>
                <w:color w:val="000000"/>
                <w:spacing w:val="-7"/>
                <w:sz w:val="16"/>
                <w:szCs w:val="16"/>
                <w:u w:val="single"/>
              </w:rPr>
              <w:t>квот</w:t>
            </w:r>
            <w:r w:rsidRPr="00DF6CE9">
              <w:rPr>
                <w:color w:val="000000"/>
                <w:spacing w:val="-9"/>
                <w:sz w:val="16"/>
                <w:szCs w:val="16"/>
                <w:u w:val="single"/>
              </w:rPr>
              <w:t>ный, эксцедентный; квотно-эксцедентный, или смешанный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FF"/>
                <w:spacing w:val="-16"/>
                <w:sz w:val="16"/>
                <w:szCs w:val="16"/>
              </w:rPr>
              <w:t xml:space="preserve">В </w:t>
            </w:r>
            <w:r w:rsidRPr="00DF6CE9">
              <w:rPr>
                <w:iCs/>
                <w:color w:val="0000FF"/>
                <w:spacing w:val="-16"/>
                <w:sz w:val="16"/>
                <w:szCs w:val="16"/>
              </w:rPr>
              <w:t>дог-е квотного перес-я</w:t>
            </w:r>
            <w:r w:rsidRPr="00DF6CE9">
              <w:rPr>
                <w:i/>
                <w:iCs/>
                <w:color w:val="000000"/>
                <w:spacing w:val="-16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6"/>
                <w:sz w:val="16"/>
                <w:szCs w:val="16"/>
              </w:rPr>
              <w:t xml:space="preserve">цедент обязуется передать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перес-ку долю во всех рисках данного вида, а перес-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ик обязуется принять эти доли. Обычно доля участия, в перес-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ии выражается в % от страх суммы. Иногда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участие перес-ка м.б. оговорено конкретной суммой (квотой). По желанию перес-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ка устанавливаются для разных классов риска верх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ние границы  ответс-ти перес-ка. </w:t>
            </w:r>
            <w:r w:rsidRPr="00DF6CE9">
              <w:rPr>
                <w:iCs/>
                <w:color w:val="0000FF"/>
                <w:spacing w:val="-12"/>
                <w:sz w:val="16"/>
                <w:szCs w:val="16"/>
              </w:rPr>
              <w:t>Дог-р эксцедентного пер-я</w:t>
            </w:r>
            <w:r w:rsidRPr="00DF6CE9">
              <w:rPr>
                <w:i/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 xml:space="preserve">имеет ряд  отличий от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дог квотного пер-я. Эксцедентное пер-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е может привести к полному выравниванию той части страх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 портфеля, кот осталась в качестве собственного участия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цедента в покрытии риска. Приступая к заключению дог-а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эксиедентного пер-я, стороны определяют размер мак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симального собственного участия страх-ка в покрытии опре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деленных групп риска. Для этого прибегают к а-зу стат-их данных и проведению актуарных расчетов. Максимум собст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венного участия страх-ка на </w:t>
            </w:r>
            <w:r w:rsidRPr="00DF6CE9">
              <w:rPr>
                <w:iCs/>
                <w:color w:val="0000FF"/>
                <w:spacing w:val="-13"/>
                <w:sz w:val="16"/>
                <w:szCs w:val="16"/>
                <w:u w:val="single"/>
              </w:rPr>
              <w:t>эксцедентом</w:t>
            </w:r>
            <w:r w:rsidRPr="00DF6CE9">
              <w:rPr>
                <w:i/>
                <w:iCs/>
                <w:color w:val="000000"/>
                <w:spacing w:val="-13"/>
                <w:sz w:val="16"/>
                <w:szCs w:val="16"/>
              </w:rPr>
              <w:t>.</w:t>
            </w:r>
            <w:r w:rsidRPr="00DF6CE9">
              <w:rPr>
                <w:iCs/>
                <w:color w:val="000000"/>
                <w:spacing w:val="-13"/>
                <w:sz w:val="16"/>
                <w:szCs w:val="16"/>
              </w:rPr>
              <w:t xml:space="preserve">. </w:t>
            </w:r>
            <w:r w:rsidRPr="00DF6CE9">
              <w:rPr>
                <w:color w:val="0000FF"/>
                <w:spacing w:val="-8"/>
                <w:sz w:val="16"/>
                <w:szCs w:val="16"/>
              </w:rPr>
              <w:t xml:space="preserve">Дог-р смешанного пер-я </w:t>
            </w:r>
            <w:r w:rsidRPr="00DF6CE9">
              <w:rPr>
                <w:color w:val="000000"/>
                <w:sz w:val="16"/>
                <w:szCs w:val="16"/>
              </w:rPr>
              <w:t>применяется на практике редко. Он предс.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собой сочетание двух перечисленных выше видов перестр-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ых дог-в. Портфель данного вида страх-я перест-ется квотно, а превышение сумм страх-я рисков </w:t>
            </w:r>
            <w:r w:rsidRPr="00DF6CE9">
              <w:rPr>
                <w:color w:val="000000"/>
                <w:sz w:val="16"/>
                <w:szCs w:val="16"/>
              </w:rPr>
              <w:t xml:space="preserve">сверх установленной нормы  подлежит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перес-ю на принципах эксцедентного дог-а. </w:t>
            </w:r>
            <w:r w:rsidRPr="00DF6CE9">
              <w:rPr>
                <w:b/>
                <w:color w:val="000000"/>
                <w:spacing w:val="-6"/>
                <w:sz w:val="16"/>
                <w:szCs w:val="16"/>
              </w:rPr>
              <w:t>Непропор-е страх-е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: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чаще всего применяется по дог-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ам   страх-я   гражданской   ответ-ти   владельцев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трансп-х ср-в за ущерб, причиненный третьим лицам в рез-те ДТП, где нет верхней грани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цы  ответс-ти страх-ка. Расчеты м-у сторонами дог-а охватывают окончательные</w:t>
            </w:r>
            <w:r w:rsidRPr="00DF6CE9">
              <w:rPr>
                <w:color w:val="000000"/>
                <w:sz w:val="16"/>
                <w:szCs w:val="16"/>
              </w:rPr>
              <w:t xml:space="preserve"> фин рез-ты цедента, а не отдельные дог-ы страхования и убытки, как это имеет место при за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ключении дог-в пропор-го пер-я. Это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одна из причин растущей популярности непропор-го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пер-я и возникновения его новых вариантов. </w:t>
            </w:r>
            <w:r w:rsidRPr="00DF6CE9">
              <w:rPr>
                <w:iCs/>
                <w:color w:val="0000FF"/>
                <w:spacing w:val="-9"/>
                <w:sz w:val="16"/>
                <w:szCs w:val="16"/>
              </w:rPr>
              <w:t>Пер-е превышения убытков</w:t>
            </w:r>
            <w:r w:rsidRPr="00DF6CE9">
              <w:rPr>
                <w:i/>
                <w:iCs/>
                <w:color w:val="000000"/>
                <w:spacing w:val="-9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используется тогда,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когда СК стремится не к выравниванию отдельных рис</w:t>
            </w:r>
            <w:r w:rsidRPr="00DF6CE9">
              <w:rPr>
                <w:color w:val="000000"/>
                <w:sz w:val="16"/>
                <w:szCs w:val="16"/>
              </w:rPr>
              <w:t>ков данного вида, а  к обеспечению фин равновесия страх операций в целом, кот м.б.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нарушено причинением ущерба в особо крупных размерах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>по некоторым рискам страх портфеля. _</w:t>
            </w:r>
            <w:r w:rsidRPr="00DF6CE9">
              <w:rPr>
                <w:i/>
                <w:spacing w:val="-5"/>
                <w:sz w:val="16"/>
                <w:szCs w:val="16"/>
                <w:u w:val="single"/>
              </w:rPr>
              <w:t>Собственное участие цедента в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покрытии ущерба наз </w:t>
            </w:r>
            <w:r w:rsidRPr="00DF6CE9">
              <w:rPr>
                <w:iCs/>
                <w:color w:val="0000FF"/>
                <w:spacing w:val="-3"/>
                <w:sz w:val="16"/>
                <w:szCs w:val="16"/>
                <w:u w:val="single"/>
              </w:rPr>
              <w:t>приоритетом,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или </w:t>
            </w:r>
            <w:r w:rsidRPr="00DF6CE9">
              <w:rPr>
                <w:iCs/>
                <w:color w:val="0000FF"/>
                <w:spacing w:val="-3"/>
                <w:sz w:val="16"/>
                <w:szCs w:val="16"/>
                <w:u w:val="single"/>
              </w:rPr>
              <w:t>франшизой,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а верхняя максимальная граница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ответ-ти перес-ка за последствия одного сти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х бедствия, причинившего ущерб, — </w:t>
            </w:r>
            <w:r w:rsidRPr="00DF6CE9">
              <w:rPr>
                <w:iCs/>
                <w:color w:val="0000FF"/>
                <w:spacing w:val="-8"/>
                <w:sz w:val="16"/>
                <w:szCs w:val="16"/>
                <w:u w:val="single"/>
              </w:rPr>
              <w:t>лимитом перестр-</w:t>
            </w:r>
            <w:r w:rsidRPr="00DF6CE9">
              <w:rPr>
                <w:iCs/>
                <w:color w:val="0000FF"/>
                <w:spacing w:val="-15"/>
                <w:sz w:val="16"/>
                <w:szCs w:val="16"/>
                <w:u w:val="single"/>
              </w:rPr>
              <w:t>го покрытия</w:t>
            </w:r>
            <w:r w:rsidRPr="00DF6CE9">
              <w:rPr>
                <w:i/>
                <w:iCs/>
                <w:color w:val="000000"/>
                <w:spacing w:val="-15"/>
                <w:sz w:val="16"/>
                <w:szCs w:val="16"/>
              </w:rPr>
              <w:t>.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 xml:space="preserve">.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Др видом непроп-го пер-я явл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r w:rsidRPr="00DF6CE9">
              <w:rPr>
                <w:iCs/>
                <w:color w:val="0000FF"/>
                <w:spacing w:val="-12"/>
                <w:sz w:val="16"/>
                <w:szCs w:val="16"/>
              </w:rPr>
              <w:t>перестрахование превышения убыточности</w:t>
            </w:r>
            <w:r w:rsidRPr="00DF6CE9">
              <w:rPr>
                <w:i/>
                <w:iCs/>
                <w:color w:val="000000"/>
                <w:spacing w:val="-12"/>
                <w:sz w:val="16"/>
                <w:szCs w:val="16"/>
              </w:rPr>
              <w:t xml:space="preserve">,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Это пер-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е касается всего страх портфеля и ставит целью защи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тить фин интересы страх-ка перед последствиями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чрезвычайно крупной убыточности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Причиной чрез-но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   крупной убыт-ти м.б. возникновение малого числа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крупных или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 xml:space="preserve"> мелких убытков.</w:t>
            </w:r>
          </w:p>
          <w:p w:rsidR="00141726" w:rsidRPr="000629C4" w:rsidRDefault="00141726" w:rsidP="0023021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39.</w:t>
            </w:r>
            <w:r w:rsidRPr="00DF6CE9">
              <w:rPr>
                <w:b/>
                <w:sz w:val="16"/>
                <w:szCs w:val="16"/>
              </w:rPr>
              <w:t xml:space="preserve"> Система страховых резервов в РФ. Основные виды резервов и направления их размещения. </w:t>
            </w:r>
          </w:p>
          <w:p w:rsidR="00887B02" w:rsidRPr="00DF6CE9" w:rsidRDefault="00887B02" w:rsidP="00887B02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DF6CE9">
              <w:rPr>
                <w:rFonts w:ascii="Times New Roman" w:hAnsi="Times New Roman"/>
                <w:sz w:val="16"/>
                <w:szCs w:val="16"/>
              </w:rPr>
              <w:t>Для обеспечения исполнения обязательств по страхованию, перестрахованию страховщики в порядке, установленном нормативным правовым актом органа страхового надзора, формируют страховые резервы.</w:t>
            </w:r>
          </w:p>
          <w:p w:rsidR="00887B02" w:rsidRPr="00DF6CE9" w:rsidRDefault="00887B02" w:rsidP="00887B02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DF6CE9">
              <w:rPr>
                <w:rFonts w:ascii="Times New Roman" w:hAnsi="Times New Roman"/>
                <w:sz w:val="16"/>
                <w:szCs w:val="16"/>
              </w:rPr>
              <w:t xml:space="preserve">  Средства страховых резервов используются исключительно для осуществления страховых выплат.</w:t>
            </w:r>
          </w:p>
          <w:p w:rsidR="00887B02" w:rsidRPr="00DF6CE9" w:rsidRDefault="00887B02" w:rsidP="00887B02">
            <w:pPr>
              <w:pStyle w:val="a8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DF6CE9">
              <w:rPr>
                <w:rFonts w:ascii="Times New Roman" w:hAnsi="Times New Roman"/>
                <w:sz w:val="16"/>
                <w:szCs w:val="16"/>
              </w:rPr>
              <w:t>Страховые резервы не подлежат изъятию в федеральный бюджет и бюджеты иных уровней бюджетной системы Российской Федерации.</w:t>
            </w:r>
          </w:p>
          <w:p w:rsidR="00887B02" w:rsidRPr="00DF6CE9" w:rsidRDefault="00887B02" w:rsidP="00887B02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DF6CE9">
              <w:rPr>
                <w:rFonts w:ascii="Times New Roman" w:hAnsi="Times New Roman"/>
                <w:sz w:val="16"/>
                <w:szCs w:val="16"/>
              </w:rPr>
              <w:t xml:space="preserve"> Страховщики вправе инвестировать и иным образом размещать средства страховых резервов в порядке, установленном нормативным правовым актом органа страхового надзора.</w:t>
            </w:r>
          </w:p>
          <w:p w:rsidR="00887B02" w:rsidRPr="00DF6CE9" w:rsidRDefault="00887B02" w:rsidP="00887B02">
            <w:pPr>
              <w:pStyle w:val="a8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DF6CE9">
              <w:rPr>
                <w:rFonts w:ascii="Times New Roman" w:hAnsi="Times New Roman"/>
                <w:sz w:val="16"/>
                <w:szCs w:val="16"/>
              </w:rPr>
              <w:t>Размещение средств страховых резервов должно осуществляться на условиях диверсификации, возвратности, прибыльности и ликвидности.</w:t>
            </w:r>
          </w:p>
          <w:p w:rsidR="00887B02" w:rsidRPr="00DF6CE9" w:rsidRDefault="00887B02" w:rsidP="00887B02">
            <w:pPr>
              <w:pStyle w:val="a8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DF6CE9">
              <w:rPr>
                <w:rFonts w:ascii="Times New Roman" w:hAnsi="Times New Roman"/>
                <w:sz w:val="16"/>
                <w:szCs w:val="16"/>
              </w:rPr>
              <w:t>При осуществлении страхования объектов личного страхования, предусмотренных подпунктом 1 пункта 1 статьи 4 настоящего Закона, страховщик вправе предоставить страхователю - физическому лицу заем в пределах страхового резерва, сформированного по договору страхования, заключенному на срок не менее пяти лет.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Страховая организация вправе формировать фонд предупредительных мероприятий в целях финансирования мероприятий по предупреждению наступления страховых случаев.</w:t>
            </w:r>
          </w:p>
          <w:p w:rsidR="00A14306" w:rsidRPr="000629C4" w:rsidRDefault="00A14306" w:rsidP="00230210">
            <w:pPr>
              <w:rPr>
                <w:sz w:val="16"/>
                <w:szCs w:val="16"/>
              </w:rPr>
            </w:pPr>
          </w:p>
        </w:tc>
      </w:tr>
      <w:tr w:rsidR="0023021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40. Общая характеристика страхования профессиональной ответственности. </w:t>
            </w:r>
          </w:p>
          <w:p w:rsidR="00887B02" w:rsidRPr="00DF6CE9" w:rsidRDefault="00887B02" w:rsidP="00887B02">
            <w:pPr>
              <w:shd w:val="clear" w:color="auto" w:fill="FFFFFF"/>
              <w:rPr>
                <w:color w:val="000000"/>
                <w:spacing w:val="-7"/>
                <w:sz w:val="16"/>
                <w:szCs w:val="16"/>
              </w:rPr>
            </w:pP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Страх-е проф-ой отв-ти объединят виды страх-я имущ-ых интересов разл. категорий лиц, кот при осуществлении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профес-ой деят-ти могут нанести ущерб третьим лицам.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pacing w:val="-7"/>
                <w:sz w:val="16"/>
                <w:szCs w:val="16"/>
              </w:rPr>
              <w:t>Объектом страх-я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здесь явл имущ-е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интересы страх-ля </w:t>
            </w:r>
            <w:r w:rsidRPr="00DF6CE9">
              <w:rPr>
                <w:sz w:val="16"/>
                <w:szCs w:val="16"/>
              </w:rPr>
              <w:t>(частнопрактикующий врач, нотариус, юрист, аудитор, оценщик, риэлтор и др.),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 связанные с ответ-тью за вред, причиненный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третьим лицам в рез-те ошибки или упущения, совершен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ных при исполнении професс-ых обязанностей.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Страх-е проводится для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физ лиц, осущ-их частную про</w:t>
            </w:r>
            <w:r w:rsidRPr="00DF6CE9">
              <w:rPr>
                <w:color w:val="000000"/>
                <w:spacing w:val="-13"/>
                <w:sz w:val="16"/>
                <w:szCs w:val="16"/>
              </w:rPr>
              <w:t>фес-ую деят-ть.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pacing w:val="-10"/>
                <w:sz w:val="16"/>
                <w:szCs w:val="16"/>
              </w:rPr>
              <w:t>Факт наступления страх случая</w:t>
            </w:r>
            <w:r w:rsidRPr="00DF6CE9">
              <w:rPr>
                <w:color w:val="0000FF"/>
                <w:spacing w:val="-10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признается после вступления в законную силу решения суда, устанавливающего имущ-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ую ответ-ть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страх-ля за причинение мат-го ущерба клиенту и его размер, </w:t>
            </w:r>
            <w:r w:rsidRPr="00DF6CE9">
              <w:rPr>
                <w:color w:val="0000FF"/>
                <w:spacing w:val="-8"/>
                <w:sz w:val="16"/>
                <w:szCs w:val="16"/>
              </w:rPr>
              <w:t>Дог-р страх-я профес-ой ответ-ти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считается закл-ым в пользу третьих лиц, перед кот-ми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страх-к должен нести ответ-ть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за свои действия при осущ-ии профес-ной деят-</w:t>
            </w:r>
            <w:r w:rsidRPr="00DF6CE9">
              <w:rPr>
                <w:color w:val="000000"/>
                <w:spacing w:val="-15"/>
                <w:sz w:val="16"/>
                <w:szCs w:val="16"/>
              </w:rPr>
              <w:t>ти.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pacing w:val="-7"/>
                <w:sz w:val="16"/>
                <w:szCs w:val="16"/>
              </w:rPr>
              <w:t>Сроки выплаты страх</w:t>
            </w:r>
            <w:r w:rsidRPr="00DF6CE9">
              <w:rPr>
                <w:b/>
                <w:color w:val="000000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FF"/>
                <w:spacing w:val="-7"/>
                <w:sz w:val="16"/>
                <w:szCs w:val="16"/>
              </w:rPr>
              <w:t>возмещения</w:t>
            </w:r>
            <w:r w:rsidRPr="00DF6CE9">
              <w:rPr>
                <w:color w:val="0000FF"/>
                <w:spacing w:val="-7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>опр-ся в дог-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ре страх-я. Размер страх возмещения устанавлива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ется в соответствии с дог-м страх-я и зависит от величины страх суммы </w:t>
            </w:r>
            <w:r w:rsidRPr="00DF6CE9">
              <w:rPr>
                <w:color w:val="0000FF"/>
                <w:spacing w:val="-8"/>
                <w:sz w:val="16"/>
                <w:szCs w:val="16"/>
              </w:rPr>
              <w:t>Страх премия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устан-ся из тарифных ставок и зависит от избранной страх суммы. Дог-р страх-я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вступает в силу с момента уплаты страх-лем всей страх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премии, если соглашением сторон не предусмотрено иное. </w:t>
            </w:r>
          </w:p>
          <w:p w:rsidR="00230210" w:rsidRPr="000629C4" w:rsidRDefault="00230210" w:rsidP="00230210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41. Страховое поле и страховой портфель.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  <w:u w:val="single"/>
              </w:rPr>
              <w:t>Страх поле</w:t>
            </w:r>
            <w:r w:rsidRPr="00DF6CE9">
              <w:rPr>
                <w:sz w:val="16"/>
                <w:szCs w:val="16"/>
              </w:rPr>
              <w:t xml:space="preserve"> – это </w:t>
            </w:r>
            <w:r w:rsidRPr="00DF6CE9">
              <w:rPr>
                <w:sz w:val="16"/>
                <w:szCs w:val="16"/>
                <w:lang w:val="en-US"/>
              </w:rPr>
              <w:t>max</w:t>
            </w:r>
            <w:r w:rsidRPr="00DF6CE9">
              <w:rPr>
                <w:sz w:val="16"/>
                <w:szCs w:val="16"/>
              </w:rPr>
              <w:t xml:space="preserve"> кол-во объектов, которые м.б. охвачены тем или иным видом страх-я. По % охвата страх поля определяется уровень развития данного вида страх-я.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 xml:space="preserve">   Страх. портфель</w:t>
            </w:r>
            <w:r w:rsidRPr="00DF6CE9">
              <w:rPr>
                <w:b/>
                <w:sz w:val="16"/>
                <w:szCs w:val="16"/>
              </w:rPr>
              <w:t xml:space="preserve"> –</w:t>
            </w:r>
            <w:r w:rsidRPr="00DF6CE9">
              <w:rPr>
                <w:sz w:val="16"/>
                <w:szCs w:val="16"/>
              </w:rPr>
              <w:t xml:space="preserve"> это сформированная с целью солидарной раскладки ущерба, объединение спец-но отработанных и принятых на ответ-ть СК рисков. Спец-т, кот. занимается оценкой, обработкой и приёмом рисков наз. </w:t>
            </w:r>
            <w:r w:rsidRPr="00DF6CE9">
              <w:rPr>
                <w:color w:val="0000FF"/>
                <w:sz w:val="16"/>
                <w:szCs w:val="16"/>
              </w:rPr>
              <w:t>андеррайтер</w:t>
            </w:r>
            <w:r w:rsidRPr="00DF6CE9">
              <w:rPr>
                <w:sz w:val="16"/>
                <w:szCs w:val="16"/>
              </w:rPr>
              <w:t xml:space="preserve">.  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 </w:t>
            </w:r>
            <w:r w:rsidRPr="00DF6CE9">
              <w:rPr>
                <w:b/>
                <w:color w:val="0000FF"/>
                <w:sz w:val="16"/>
                <w:szCs w:val="16"/>
              </w:rPr>
              <w:t>Требования к страх. портфелю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П-ль д.б. достаточно большим, чтоб обеспечить раскладку ущерба.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Страх. п-ль д.б. однородным. В связи с тем что однородный п-ль в наст. вр. сформир-ть практически невозможно, в его составе выделяются </w:t>
            </w:r>
          </w:p>
          <w:p w:rsidR="00887B02" w:rsidRPr="00DF6CE9" w:rsidRDefault="00887B02" w:rsidP="00887B02">
            <w:pPr>
              <w:rPr>
                <w:color w:val="0000FF"/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 </w:t>
            </w:r>
            <w:r w:rsidRPr="00DF6CE9">
              <w:rPr>
                <w:i/>
                <w:color w:val="0000FF"/>
                <w:sz w:val="16"/>
                <w:szCs w:val="16"/>
              </w:rPr>
              <w:t>Субпортфели</w:t>
            </w:r>
            <w:r w:rsidRPr="00DF6CE9">
              <w:rPr>
                <w:sz w:val="16"/>
                <w:szCs w:val="16"/>
              </w:rPr>
              <w:t xml:space="preserve">, на основе кот. и рассчитывается величина страх. взноса.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При формир-ии п-ля д.б. обеспеченно территор-ое размещение объектов, чтоб не допустить кумуляции рисков. </w:t>
            </w:r>
            <w:r w:rsidRPr="00DF6CE9">
              <w:rPr>
                <w:i/>
                <w:color w:val="0000FF"/>
                <w:sz w:val="16"/>
                <w:szCs w:val="16"/>
              </w:rPr>
              <w:t>Кумуляция рисков</w:t>
            </w:r>
            <w:r w:rsidRPr="00DF6CE9">
              <w:rPr>
                <w:sz w:val="16"/>
                <w:szCs w:val="16"/>
              </w:rPr>
              <w:t xml:space="preserve"> – такое состояние страх. п-ля, когда большое число застрах-ых объектов или несколько объектов со значит-ми  страх суммами м.б. затронуты одним страх случаем, что ведёт к крупным убыткам и возможному банкротству СК. </w:t>
            </w:r>
            <w:r w:rsidRPr="00DF6CE9">
              <w:rPr>
                <w:color w:val="0000FF"/>
                <w:sz w:val="16"/>
                <w:szCs w:val="16"/>
              </w:rPr>
              <w:t>Органы страх надзора</w:t>
            </w:r>
            <w:r w:rsidRPr="00DF6CE9">
              <w:rPr>
                <w:sz w:val="16"/>
                <w:szCs w:val="16"/>
              </w:rPr>
              <w:t xml:space="preserve"> – для обеспечения фин устойчивости СК, регулируют максим-ю ответ-ть по одному риску</w:t>
            </w:r>
            <w:r w:rsidRPr="00DF6CE9">
              <w:rPr>
                <w:color w:val="0000FF"/>
                <w:sz w:val="16"/>
                <w:szCs w:val="16"/>
              </w:rPr>
              <w:t>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FF"/>
                <w:sz w:val="16"/>
                <w:szCs w:val="16"/>
              </w:rPr>
              <w:t xml:space="preserve"> В России</w:t>
            </w:r>
            <w:r w:rsidRPr="00DF6CE9">
              <w:rPr>
                <w:sz w:val="16"/>
                <w:szCs w:val="16"/>
              </w:rPr>
              <w:t xml:space="preserve"> страх максимум установлен в размере 10% от объёма собственных ср-в СК. </w:t>
            </w:r>
            <w:r w:rsidRPr="00DF6CE9">
              <w:rPr>
                <w:color w:val="0000FF"/>
                <w:sz w:val="16"/>
                <w:szCs w:val="16"/>
              </w:rPr>
              <w:t>В Европе</w:t>
            </w:r>
            <w:r w:rsidRPr="00DF6CE9">
              <w:rPr>
                <w:sz w:val="16"/>
                <w:szCs w:val="16"/>
              </w:rPr>
              <w:t xml:space="preserve"> – от 0,50% до 2% свободных активов СК. </w:t>
            </w:r>
          </w:p>
          <w:p w:rsidR="000C5191" w:rsidRPr="000629C4" w:rsidRDefault="000C5191" w:rsidP="00062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42. Хар-ка видов страхования домашнего имущества граждан.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При 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страховании дом им-ва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в 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>страх случай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входят затопление помещения вследствие проникновения воды</w:t>
            </w:r>
            <w:r w:rsidRPr="00DF6CE9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из соседних помещений, похищение имущества и его уничтожение или повреждение, связанное с похищением или попыткой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похищения. </w:t>
            </w:r>
            <w:r w:rsidRPr="00DF6CE9">
              <w:rPr>
                <w:b/>
                <w:sz w:val="16"/>
                <w:szCs w:val="16"/>
                <w:u w:val="single"/>
              </w:rPr>
              <w:t>Объекты</w:t>
            </w:r>
            <w:r w:rsidRPr="00DF6CE9">
              <w:rPr>
                <w:sz w:val="16"/>
                <w:szCs w:val="16"/>
              </w:rPr>
              <w:t xml:space="preserve"> – предм домаш обстанов, обихода и потреб-лен, использ в личн хоз-ве и предназнач д/удовлетворен бытов и культурно треб-тей этой семьи. </w:t>
            </w:r>
            <w:r w:rsidRPr="00DF6CE9">
              <w:rPr>
                <w:sz w:val="16"/>
                <w:szCs w:val="16"/>
                <w:u w:val="single"/>
              </w:rPr>
              <w:t>Предм домаш</w:t>
            </w:r>
            <w:r w:rsidRPr="00DF6CE9">
              <w:rPr>
                <w:sz w:val="16"/>
                <w:szCs w:val="16"/>
              </w:rPr>
              <w:t xml:space="preserve"> обстанов мог быть застрах на ус-ях общ или спец дог. </w:t>
            </w:r>
            <w:r w:rsidRPr="00DF6CE9">
              <w:rPr>
                <w:sz w:val="16"/>
                <w:szCs w:val="16"/>
                <w:u w:val="single"/>
              </w:rPr>
              <w:t>Издел из драг мет</w:t>
            </w:r>
            <w:r w:rsidRPr="00DF6CE9">
              <w:rPr>
                <w:sz w:val="16"/>
                <w:szCs w:val="16"/>
              </w:rPr>
              <w:t xml:space="preserve">, полудраг, поделочн камней, карти-ны, уникаль антикварн предм если имеется док-т об оценке их ст-ти приним на С по спец.дог. </w:t>
            </w:r>
            <w:r w:rsidRPr="00DF6CE9">
              <w:rPr>
                <w:sz w:val="16"/>
                <w:szCs w:val="16"/>
                <w:u w:val="single"/>
              </w:rPr>
              <w:t>По такому же дог приним на С</w:t>
            </w:r>
            <w:r w:rsidRPr="00DF6CE9">
              <w:rPr>
                <w:sz w:val="16"/>
                <w:szCs w:val="16"/>
              </w:rPr>
              <w:t xml:space="preserve"> – зап.части, детали принадлеж к транс ср-вам и хранящ в индивид гараже, строй матер находя-щиеся в личн хоз-ве на дачн, садов участ. </w:t>
            </w:r>
            <w:r w:rsidRPr="00DF6CE9">
              <w:rPr>
                <w:sz w:val="16"/>
                <w:szCs w:val="16"/>
                <w:u w:val="single"/>
              </w:rPr>
              <w:t>Не приним</w:t>
            </w:r>
            <w:r w:rsidRPr="00DF6CE9">
              <w:rPr>
                <w:sz w:val="16"/>
                <w:szCs w:val="16"/>
              </w:rPr>
              <w:t xml:space="preserve"> – деньги, цен.бум, фото, док-ты и рукописи. Предм до-маш имущ счит застрах по постоян месту жит-ва страх-ля. Имущ находящ на даче, в лет домике, а также предм гр-н находящ на отдыхе или командиров не счит заст-рахов по дог заключен по месту жит-ва, они страх по отдель догов. </w:t>
            </w:r>
            <w:r w:rsidRPr="00DF6CE9">
              <w:rPr>
                <w:sz w:val="16"/>
                <w:szCs w:val="16"/>
                <w:u w:val="single"/>
              </w:rPr>
              <w:t>Объем страх ответ-ти охват</w:t>
            </w:r>
            <w:r w:rsidRPr="00DF6CE9">
              <w:rPr>
                <w:sz w:val="16"/>
                <w:szCs w:val="16"/>
              </w:rPr>
              <w:t xml:space="preserve"> случ уничтож и поврежд имущ в рез-те стих.бедст и несчаст случ, противоправн действ др.лиц связ с порчей имущ. </w:t>
            </w:r>
            <w:r w:rsidRPr="00DF6CE9">
              <w:rPr>
                <w:b/>
                <w:sz w:val="16"/>
                <w:szCs w:val="16"/>
                <w:u w:val="single"/>
              </w:rPr>
              <w:t>Не во-змещ убытки</w:t>
            </w:r>
            <w:r w:rsidRPr="00DF6CE9">
              <w:rPr>
                <w:sz w:val="16"/>
                <w:szCs w:val="16"/>
              </w:rPr>
              <w:t xml:space="preserve"> – при гибели/поврежд имущ возникш при воен действ и их последств, терористич актах, забастов, ареста имущ по распоряж власт.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Варианты</w:t>
            </w:r>
            <w:r w:rsidRPr="00DF6CE9">
              <w:rPr>
                <w:sz w:val="16"/>
                <w:szCs w:val="16"/>
              </w:rPr>
              <w:t xml:space="preserve">: 1)по полн пкету рисков – по люб причнине 2)от поврежд огнем независ от прич вызвавш возгоран 3)от поврежд водой в рез-те несчаст случ, стих.бедст 4)на случ похищен имущ, причинен ущерба от поврежден в след противо-правн действ др.лиц. В дог С всего имущ по пост месту жит-ва мож застрах предм без разбивки на групы от всех страх случ. Если страх сума высока целесообраз устан страх.суму с разбивкой. </w:t>
            </w:r>
            <w:r w:rsidRPr="00DF6CE9">
              <w:rPr>
                <w:sz w:val="16"/>
                <w:szCs w:val="16"/>
                <w:u w:val="single"/>
              </w:rPr>
              <w:t>Страхсума</w:t>
            </w:r>
            <w:r w:rsidRPr="00DF6CE9">
              <w:rPr>
                <w:sz w:val="16"/>
                <w:szCs w:val="16"/>
              </w:rPr>
              <w:t xml:space="preserve"> устан по же-лан страх-лей в предел действит ст-ти на день заключ дог С. </w:t>
            </w:r>
            <w:r w:rsidRPr="00DF6CE9">
              <w:rPr>
                <w:sz w:val="16"/>
                <w:szCs w:val="16"/>
                <w:u w:val="single"/>
              </w:rPr>
              <w:t>Дог С заключ</w:t>
            </w:r>
            <w:r w:rsidRPr="00DF6CE9">
              <w:rPr>
                <w:sz w:val="16"/>
                <w:szCs w:val="16"/>
              </w:rPr>
              <w:t xml:space="preserve"> на основан заявлен с осмотром или без осмотра имущ в завис от вида дог и размера страх сумы. </w:t>
            </w:r>
            <w:r w:rsidRPr="00DF6CE9">
              <w:rPr>
                <w:sz w:val="16"/>
                <w:szCs w:val="16"/>
                <w:u w:val="single"/>
              </w:rPr>
              <w:t>По спец.дог</w:t>
            </w:r>
            <w:r w:rsidRPr="00DF6CE9">
              <w:rPr>
                <w:sz w:val="16"/>
                <w:szCs w:val="16"/>
              </w:rPr>
              <w:t xml:space="preserve"> производ осмотр предм и составл опись. </w:t>
            </w:r>
            <w:r w:rsidRPr="00DF6CE9">
              <w:rPr>
                <w:sz w:val="16"/>
                <w:szCs w:val="16"/>
                <w:u w:val="single"/>
              </w:rPr>
              <w:t>Дог заключ на 1г</w:t>
            </w:r>
            <w:r w:rsidRPr="00DF6CE9">
              <w:rPr>
                <w:sz w:val="16"/>
                <w:szCs w:val="16"/>
              </w:rPr>
              <w:t xml:space="preserve">, ступ в силу на след день после уплаты страх.взноса. </w:t>
            </w:r>
            <w:r w:rsidRPr="00DF6CE9">
              <w:rPr>
                <w:sz w:val="16"/>
                <w:szCs w:val="16"/>
                <w:u w:val="single"/>
              </w:rPr>
              <w:t>При наступ страх.случ</w:t>
            </w:r>
            <w:r w:rsidRPr="00DF6CE9">
              <w:rPr>
                <w:sz w:val="16"/>
                <w:szCs w:val="16"/>
              </w:rPr>
              <w:t xml:space="preserve"> страх-ль долж в суточн срок заявить об этом страховщ. Страх-ль составл перечень поврежд имущ и предъявл его страхо-вщику, котор составл акт. </w:t>
            </w:r>
            <w:r w:rsidRPr="00DF6CE9">
              <w:rPr>
                <w:sz w:val="16"/>
                <w:szCs w:val="16"/>
                <w:u w:val="single"/>
              </w:rPr>
              <w:t>Размер ущерба опред</w:t>
            </w:r>
            <w:r w:rsidRPr="00DF6CE9">
              <w:rPr>
                <w:sz w:val="16"/>
                <w:szCs w:val="16"/>
              </w:rPr>
              <w:t xml:space="preserve"> на ос-нован акта. </w:t>
            </w:r>
            <w:r w:rsidRPr="00DF6CE9">
              <w:rPr>
                <w:sz w:val="16"/>
                <w:szCs w:val="16"/>
                <w:u w:val="single"/>
              </w:rPr>
              <w:t>Опред ущерба</w:t>
            </w:r>
            <w:r w:rsidRPr="00DF6CE9">
              <w:rPr>
                <w:sz w:val="16"/>
                <w:szCs w:val="16"/>
              </w:rPr>
              <w:t xml:space="preserve"> производ по кажд предм от-дель, за исключ полн уничтожен.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При этом предм приз-нает</w:t>
            </w:r>
            <w:r w:rsidRPr="00DF6CE9">
              <w:rPr>
                <w:sz w:val="16"/>
                <w:szCs w:val="16"/>
              </w:rPr>
              <w:t>: 1)</w:t>
            </w:r>
            <w:r w:rsidRPr="00DF6CE9">
              <w:rPr>
                <w:sz w:val="16"/>
                <w:szCs w:val="16"/>
                <w:u w:val="single"/>
              </w:rPr>
              <w:t>уничтожен</w:t>
            </w:r>
            <w:r w:rsidRPr="00DF6CE9">
              <w:rPr>
                <w:sz w:val="16"/>
                <w:szCs w:val="16"/>
              </w:rPr>
              <w:t xml:space="preserve"> – полност утрат свои кач-ва и цен-ть и не мож быть привед в годное состоян 2)</w:t>
            </w:r>
            <w:r w:rsidRPr="00DF6CE9">
              <w:rPr>
                <w:sz w:val="16"/>
                <w:szCs w:val="16"/>
                <w:u w:val="single"/>
              </w:rPr>
              <w:t>поврежден</w:t>
            </w:r>
            <w:r w:rsidRPr="00DF6CE9">
              <w:rPr>
                <w:sz w:val="16"/>
                <w:szCs w:val="16"/>
              </w:rPr>
              <w:t xml:space="preserve"> – если кач-ва ухудш, но он мож быть использ по назнач. Степнь потери кач-в и ценности показ в % к его ст-ти. </w:t>
            </w:r>
            <w:r w:rsidRPr="00DF6CE9">
              <w:rPr>
                <w:sz w:val="16"/>
                <w:szCs w:val="16"/>
                <w:u w:val="single"/>
              </w:rPr>
              <w:t>При уничтож</w:t>
            </w:r>
            <w:r w:rsidRPr="00DF6CE9">
              <w:rPr>
                <w:sz w:val="16"/>
                <w:szCs w:val="16"/>
              </w:rPr>
              <w:t xml:space="preserve"> или краже имущ ущерб опред исходя из ст-ти предм в новом состоян на мом страх.случ, умень-шен на износ. </w:t>
            </w:r>
            <w:r w:rsidRPr="00DF6CE9">
              <w:rPr>
                <w:sz w:val="16"/>
                <w:szCs w:val="16"/>
                <w:u w:val="single"/>
              </w:rPr>
              <w:t>При поврежд</w:t>
            </w:r>
            <w:r w:rsidRPr="00DF6CE9">
              <w:rPr>
                <w:sz w:val="16"/>
                <w:szCs w:val="16"/>
              </w:rPr>
              <w:t xml:space="preserve"> имущ д/опред размера уще-рба действит ст-ть уменьш на % его обесценен. </w:t>
            </w:r>
            <w:r w:rsidRPr="00DF6CE9">
              <w:rPr>
                <w:sz w:val="16"/>
                <w:szCs w:val="16"/>
                <w:u w:val="single"/>
              </w:rPr>
              <w:t>При опред ущерба учит</w:t>
            </w:r>
            <w:r w:rsidRPr="00DF6CE9">
              <w:rPr>
                <w:sz w:val="16"/>
                <w:szCs w:val="16"/>
              </w:rPr>
              <w:t xml:space="preserve"> расх по спасан и приведен в пор-к предм имущ. Страх.возмещ выплачив в 3 дня</w:t>
            </w:r>
          </w:p>
          <w:p w:rsidR="003C026C" w:rsidRPr="000629C4" w:rsidRDefault="003C026C" w:rsidP="00230210">
            <w:pPr>
              <w:rPr>
                <w:sz w:val="16"/>
                <w:szCs w:val="16"/>
              </w:rPr>
            </w:pPr>
          </w:p>
        </w:tc>
      </w:tr>
      <w:tr w:rsidR="00230210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43.</w:t>
            </w:r>
            <w:r w:rsidRPr="00DF6CE9">
              <w:rPr>
                <w:b/>
                <w:sz w:val="16"/>
                <w:szCs w:val="16"/>
              </w:rPr>
              <w:t xml:space="preserve"> Общая хар-ка страхования имущества юр. лиц: объекты страхования и их стоимостная оценка, страховые риски.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 </w:t>
            </w:r>
            <w:r w:rsidRPr="00DF6CE9">
              <w:rPr>
                <w:b/>
                <w:bCs/>
                <w:sz w:val="16"/>
                <w:szCs w:val="16"/>
              </w:rPr>
              <w:t>Страхованию подлежат</w:t>
            </w:r>
            <w:r w:rsidRPr="00DF6CE9">
              <w:rPr>
                <w:bCs/>
                <w:sz w:val="16"/>
                <w:szCs w:val="16"/>
              </w:rPr>
              <w:t xml:space="preserve">: здания, сооружения, объекты незавершенного кап.строительства, транспортные средства, машины, оборудование, инвентарь, товарно-мат.ценности и другое имущество, принадлежащее предприятиям (основной договор); имущество, принятое организациями на комиссию, хранение, для переработки, ремонта, перевозки (доп.договор). 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Cs/>
                <w:sz w:val="16"/>
                <w:szCs w:val="16"/>
              </w:rPr>
              <w:t xml:space="preserve">Договор может быть заключен по полной стоимости имущества или по опр-ой доли (%) этой стоимости, но не менее 50 % его балансовой стоимости. 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Пределы оценки стоимости</w:t>
            </w:r>
            <w:r w:rsidRPr="00DF6CE9">
              <w:rPr>
                <w:bCs/>
                <w:sz w:val="16"/>
                <w:szCs w:val="16"/>
              </w:rPr>
              <w:t xml:space="preserve">: 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Cs/>
                <w:sz w:val="16"/>
                <w:szCs w:val="16"/>
              </w:rPr>
              <w:t xml:space="preserve">для </w:t>
            </w:r>
            <w:r w:rsidRPr="00DF6CE9">
              <w:rPr>
                <w:bCs/>
                <w:i/>
                <w:sz w:val="16"/>
                <w:szCs w:val="16"/>
              </w:rPr>
              <w:t>основных фондов</w:t>
            </w:r>
            <w:r w:rsidRPr="00DF6CE9">
              <w:rPr>
                <w:bCs/>
                <w:sz w:val="16"/>
                <w:szCs w:val="16"/>
              </w:rPr>
              <w:t xml:space="preserve"> – балансовая стоимость, но не выше восстановительной стоимости на день их гибели; 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Cs/>
                <w:sz w:val="16"/>
                <w:szCs w:val="16"/>
              </w:rPr>
              <w:t xml:space="preserve">для </w:t>
            </w:r>
            <w:r w:rsidRPr="00DF6CE9">
              <w:rPr>
                <w:bCs/>
                <w:i/>
                <w:sz w:val="16"/>
                <w:szCs w:val="16"/>
              </w:rPr>
              <w:t>оборотных фондов</w:t>
            </w:r>
            <w:r w:rsidRPr="00DF6CE9">
              <w:rPr>
                <w:bCs/>
                <w:sz w:val="16"/>
                <w:szCs w:val="16"/>
              </w:rPr>
              <w:t xml:space="preserve"> – фактическая себестоимость по средним рыночным, отпускным ценам и ценам собственного производства; незавершенное строительство – в размере фактически произведенных затрат материальных и трудовых ресурсов к моменту страхового случая.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Cs/>
                <w:sz w:val="16"/>
                <w:szCs w:val="16"/>
              </w:rPr>
              <w:t xml:space="preserve">   Страхование производится на случай гибели или повреждения в результате пожара, удара молнии, взрыва, наводнения, землетрясения, просадки грунта, бури, урагана, ливня, града, обвала, оползня, действия подпочвенных вод, селя и аварий. Страховое возмещение выплачивается за все погибшее или поврежденное имущество. Страхователю возмещаются расходы, связанные со спасением имущества, по приведению его в порядок.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Условия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sz w:val="16"/>
                <w:szCs w:val="16"/>
                <w:u w:val="single"/>
              </w:rPr>
              <w:t>Стра-хователями мож быть</w:t>
            </w:r>
            <w:r w:rsidRPr="00DF6CE9">
              <w:rPr>
                <w:sz w:val="16"/>
                <w:szCs w:val="16"/>
              </w:rPr>
              <w:t xml:space="preserve"> любое п/п любой орг-прав фор-мы, а также ФЛ зарегстрир в кач-ве ПБОЮЛ. </w:t>
            </w:r>
            <w:r w:rsidRPr="00DF6CE9">
              <w:rPr>
                <w:sz w:val="16"/>
                <w:szCs w:val="16"/>
                <w:u w:val="single"/>
              </w:rPr>
              <w:t>Ус-ми С предусматр</w:t>
            </w:r>
            <w:r w:rsidRPr="00DF6CE9">
              <w:rPr>
                <w:sz w:val="16"/>
                <w:szCs w:val="16"/>
              </w:rPr>
              <w:t xml:space="preserve"> возмещен ущерба, возникш в рез-те пожа-ра, удара молнии, взрыва, падения летат аппарата, его частей или груза. </w:t>
            </w:r>
            <w:r w:rsidRPr="00DF6CE9">
              <w:rPr>
                <w:sz w:val="16"/>
                <w:szCs w:val="16"/>
                <w:u w:val="single"/>
              </w:rPr>
              <w:t>По доп.ус-ям мож</w:t>
            </w:r>
            <w:r w:rsidRPr="00DF6CE9">
              <w:rPr>
                <w:sz w:val="16"/>
                <w:szCs w:val="16"/>
              </w:rPr>
              <w:t xml:space="preserve"> застрах имущ на случ его поврежден, уничтожен в рез-те люб стих.бед-ств, от кражи со взломом, грабежа и разлома, потери приб на пр-ве при несчаст случ. </w:t>
            </w:r>
            <w:r w:rsidRPr="00DF6CE9">
              <w:rPr>
                <w:sz w:val="16"/>
                <w:szCs w:val="16"/>
                <w:u w:val="single"/>
              </w:rPr>
              <w:t>Невозмещ убыт</w:t>
            </w:r>
            <w:r w:rsidRPr="00DF6CE9">
              <w:rPr>
                <w:sz w:val="16"/>
                <w:szCs w:val="16"/>
              </w:rPr>
              <w:t xml:space="preserve"> прои-зошедшие в рез-те военых действ, гражд беспоряд, воз-действ радиации, противопожарн безопаст. Страх имущ мож быть оформлено </w:t>
            </w:r>
            <w:r w:rsidRPr="00DF6CE9">
              <w:rPr>
                <w:sz w:val="16"/>
                <w:szCs w:val="16"/>
                <w:u w:val="single"/>
              </w:rPr>
              <w:t>франшизой</w:t>
            </w:r>
            <w:r w:rsidRPr="00DF6CE9">
              <w:rPr>
                <w:sz w:val="16"/>
                <w:szCs w:val="16"/>
              </w:rPr>
              <w:t xml:space="preserve"> – т.е часть ст-ти иму-щест остает на ответ-ти самого страх-ля.</w:t>
            </w:r>
          </w:p>
          <w:p w:rsidR="000E12A3" w:rsidRPr="000629C4" w:rsidRDefault="000E12A3" w:rsidP="00062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44. Взаимное страхование: преимущества и недостатки. </w:t>
            </w:r>
          </w:p>
          <w:p w:rsidR="00887B02" w:rsidRPr="00DF6CE9" w:rsidRDefault="00887B02" w:rsidP="00887B02">
            <w:pPr>
              <w:rPr>
                <w:color w:val="000000"/>
                <w:spacing w:val="-9"/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00"/>
                <w:spacing w:val="-10"/>
                <w:sz w:val="16"/>
                <w:szCs w:val="16"/>
              </w:rPr>
              <w:t>Взаимное страхование</w:t>
            </w:r>
            <w:r w:rsidRPr="00DF6CE9">
              <w:rPr>
                <w:i/>
                <w:iCs/>
                <w:color w:val="000000"/>
                <w:spacing w:val="-10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негос орг-ая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форма, кот выражает договоренность м-у группой физ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, юр лиц о возмещении др другу будущих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возможных убытков в определенных долях согласно принятым </w:t>
            </w:r>
            <w:r w:rsidRPr="00DF6CE9">
              <w:rPr>
                <w:color w:val="000000"/>
                <w:spacing w:val="-20"/>
                <w:sz w:val="16"/>
                <w:szCs w:val="16"/>
              </w:rPr>
              <w:t xml:space="preserve">условиям. Реализуется через </w:t>
            </w:r>
            <w:r w:rsidRPr="00DF6CE9">
              <w:rPr>
                <w:color w:val="0000FF"/>
                <w:spacing w:val="-20"/>
                <w:sz w:val="16"/>
                <w:szCs w:val="16"/>
              </w:rPr>
              <w:t>общество взаимного страх-я</w:t>
            </w:r>
            <w:r w:rsidRPr="00DF6CE9">
              <w:rPr>
                <w:color w:val="000000"/>
                <w:spacing w:val="63"/>
                <w:sz w:val="16"/>
                <w:szCs w:val="16"/>
              </w:rPr>
              <w:t>,</w:t>
            </w:r>
            <w:r w:rsidRPr="00DF6CE9">
              <w:rPr>
                <w:color w:val="000000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которое является страх орг-цией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некоммерч типа, т.е. не преследует целей извлечения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прибыли из созданного страх пред-ия.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ОВС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выступает как объединение физ или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юр лиц, созданное на основе добр-го соглаше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ния м-у ними для страх защиты своих имущ-ых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интересов. </w:t>
            </w:r>
          </w:p>
          <w:p w:rsidR="00887B02" w:rsidRPr="00DF6CE9" w:rsidRDefault="00887B02" w:rsidP="00887B02">
            <w:pPr>
              <w:rPr>
                <w:color w:val="000000"/>
                <w:spacing w:val="-10"/>
                <w:sz w:val="16"/>
                <w:szCs w:val="16"/>
              </w:rPr>
            </w:pPr>
            <w:r w:rsidRPr="00DF6CE9">
              <w:rPr>
                <w:b/>
                <w:color w:val="0000FF"/>
                <w:spacing w:val="-9"/>
                <w:sz w:val="16"/>
                <w:szCs w:val="16"/>
                <w:u w:val="single"/>
              </w:rPr>
              <w:t>ОВС вя</w:t>
            </w:r>
            <w:r w:rsidRPr="00DF6CE9">
              <w:rPr>
                <w:color w:val="0000FF"/>
                <w:spacing w:val="-9"/>
                <w:sz w:val="16"/>
                <w:szCs w:val="16"/>
                <w:u w:val="single"/>
              </w:rPr>
              <w:t>л-ся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юр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лицом и отвечает по своим обяз-вам всем своим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имущ-ом. участник общ-ва вял. одновременно и страх-ком и страх-лесм. </w:t>
            </w:r>
            <w:r w:rsidRPr="00DF6CE9">
              <w:rPr>
                <w:b/>
                <w:color w:val="000000"/>
                <w:spacing w:val="-8"/>
                <w:sz w:val="16"/>
                <w:szCs w:val="16"/>
                <w:u w:val="single"/>
              </w:rPr>
              <w:t>Каждый страх-ль явл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членом-пайщиком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общ.  вз-го страх-я. Миним-ое кол-во членов-пайщиков опр-ся уставом общ-а. Создание таких общ-в хар-но для союзов средних и крупных собственников, к примеру домовладельцев, собственников гостиниц и т.д. 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Преимущества: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-деятельность ОВС ариентирована исключительно на интересы страхователей;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-целью работы ОВС не явл.формирование прибыли, объем расходов ниже чем в обычных страх.комп.;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-любой страхователь являясь учредителем моежет изучит ь фин.состояние, принимать участие по дальнейшей деят.ОВС.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Недостатки: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-более ограниченный ассортимент услуг;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-ОВС может осуществлять одновременно с неком.страх.деят. ком.страх-е клиентов, кот.не явл.учредителями ОВС.</w:t>
            </w:r>
          </w:p>
          <w:p w:rsidR="000E12A3" w:rsidRPr="000629C4" w:rsidRDefault="000E12A3" w:rsidP="00230210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45. Страховое покрытие и страховая стоимость объекта.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Страх покрытие</w:t>
            </w:r>
            <w:r w:rsidRPr="00DF6CE9">
              <w:rPr>
                <w:sz w:val="16"/>
                <w:szCs w:val="16"/>
              </w:rPr>
              <w:t xml:space="preserve"> (страх ответств-ть) – обязанность стра-ховщика выплатить страх сумму или страх возмещен. Устанавл-ся законом или договором страх-я. Хар-ся опред </w:t>
            </w:r>
            <w:r w:rsidRPr="00DF6CE9">
              <w:rPr>
                <w:sz w:val="16"/>
                <w:szCs w:val="16"/>
                <w:u w:val="single"/>
              </w:rPr>
              <w:t>объемом страх ответств-ти</w:t>
            </w:r>
            <w:r w:rsidRPr="00DF6CE9">
              <w:rPr>
                <w:sz w:val="16"/>
                <w:szCs w:val="16"/>
              </w:rPr>
              <w:t xml:space="preserve"> – перечнем опред страх рисков (страх случаев), при наступлении котор производ-ся выплата. Объем страх ответств-ти сост из такого перечня опасностей, котор хар-ны для соответ-ств конкрет объектов страх-я.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Различ</w:t>
            </w:r>
            <w:r w:rsidRPr="00DF6CE9">
              <w:rPr>
                <w:sz w:val="16"/>
                <w:szCs w:val="16"/>
              </w:rPr>
              <w:t>: 1)ограниченную страх ответств-ть - предполаг узкий и конкретный пе-речень страх рисков, т.е. опасностей, при наступлен котор производ-ся выплата 2)расщиренную страх ответств-ть - предполаг обязанность страховщ произ-вести выплату при наступлен любого страх риска, кро-ме случаев, особым образом заранее оговореннх в зако-не или договоре страх-я. Стоимостное выражение страх ответств-ти – страх суммы.</w:t>
            </w:r>
          </w:p>
          <w:p w:rsidR="009E18F9" w:rsidRPr="000629C4" w:rsidRDefault="009E18F9" w:rsidP="00230210">
            <w:pPr>
              <w:rPr>
                <w:sz w:val="16"/>
                <w:szCs w:val="16"/>
              </w:rPr>
            </w:pPr>
          </w:p>
        </w:tc>
      </w:tr>
    </w:tbl>
    <w:p w:rsidR="00A90581" w:rsidRDefault="00A90581" w:rsidP="00A90581">
      <w:pPr>
        <w:rPr>
          <w:sz w:val="16"/>
          <w:szCs w:val="16"/>
          <w:lang w:val="en-US"/>
        </w:rPr>
      </w:pPr>
    </w:p>
    <w:p w:rsidR="00887B02" w:rsidRDefault="00887B02" w:rsidP="00A90581">
      <w:pPr>
        <w:rPr>
          <w:sz w:val="16"/>
          <w:szCs w:val="16"/>
          <w:lang w:val="en-US"/>
        </w:rPr>
      </w:pPr>
    </w:p>
    <w:p w:rsidR="00887B02" w:rsidRDefault="00887B02" w:rsidP="00A90581">
      <w:pPr>
        <w:rPr>
          <w:sz w:val="16"/>
          <w:szCs w:val="16"/>
          <w:lang w:val="en-US"/>
        </w:rPr>
      </w:pPr>
    </w:p>
    <w:p w:rsidR="00887B02" w:rsidRDefault="00887B02" w:rsidP="00A90581">
      <w:pPr>
        <w:rPr>
          <w:sz w:val="16"/>
          <w:szCs w:val="16"/>
          <w:lang w:val="en-US"/>
        </w:rPr>
      </w:pPr>
    </w:p>
    <w:p w:rsidR="00887B02" w:rsidRDefault="00887B02" w:rsidP="00A90581">
      <w:pPr>
        <w:rPr>
          <w:sz w:val="16"/>
          <w:szCs w:val="16"/>
          <w:lang w:val="en-US"/>
        </w:rPr>
      </w:pPr>
    </w:p>
    <w:p w:rsidR="00887B02" w:rsidRDefault="00887B02" w:rsidP="00A90581">
      <w:pPr>
        <w:rPr>
          <w:sz w:val="16"/>
          <w:szCs w:val="16"/>
          <w:lang w:val="en-US"/>
        </w:rPr>
      </w:pPr>
    </w:p>
    <w:p w:rsidR="00887B02" w:rsidRPr="00887B02" w:rsidRDefault="00887B02" w:rsidP="00A90581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38"/>
        <w:gridCol w:w="4148"/>
      </w:tblGrid>
      <w:tr w:rsidR="00A90581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46. Порядок урегулирования убытков и взаимодействия сторон в страховании автотранспорта.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Cs/>
                <w:color w:val="000000"/>
                <w:sz w:val="16"/>
                <w:szCs w:val="16"/>
              </w:rPr>
              <w:t xml:space="preserve">С момента заключения дог-а и уплаты первого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страх взноса перед страх-лем </w:t>
            </w:r>
            <w:r w:rsidRPr="00DF6CE9">
              <w:rPr>
                <w:bCs/>
                <w:color w:val="000000"/>
                <w:spacing w:val="-7"/>
                <w:sz w:val="16"/>
                <w:szCs w:val="16"/>
              </w:rPr>
              <w:t xml:space="preserve">и страх-ком наступают </w:t>
            </w:r>
            <w:r w:rsidRPr="00DF6CE9">
              <w:rPr>
                <w:bCs/>
                <w:i/>
                <w:iCs/>
                <w:color w:val="0000FF"/>
                <w:spacing w:val="-7"/>
                <w:sz w:val="16"/>
                <w:szCs w:val="16"/>
              </w:rPr>
              <w:t>обяз-ти</w:t>
            </w:r>
            <w:r w:rsidRPr="00DF6CE9">
              <w:rPr>
                <w:bCs/>
                <w:i/>
                <w:iCs/>
                <w:color w:val="000000"/>
                <w:spacing w:val="-7"/>
                <w:sz w:val="16"/>
                <w:szCs w:val="16"/>
              </w:rPr>
              <w:t xml:space="preserve">, </w:t>
            </w:r>
            <w:r w:rsidRPr="00DF6CE9">
              <w:rPr>
                <w:bCs/>
                <w:color w:val="000000"/>
                <w:spacing w:val="-7"/>
                <w:sz w:val="16"/>
                <w:szCs w:val="16"/>
              </w:rPr>
              <w:t xml:space="preserve">кото они 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>должны соблюдать.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Cs/>
                <w:color w:val="0000FF"/>
                <w:spacing w:val="-4"/>
                <w:sz w:val="16"/>
                <w:szCs w:val="16"/>
                <w:u w:val="single"/>
              </w:rPr>
              <w:t xml:space="preserve">При наступлении страх случая страх-ль </w:t>
            </w:r>
            <w:r w:rsidRPr="00DF6CE9">
              <w:rPr>
                <w:bCs/>
                <w:color w:val="0000FF"/>
                <w:sz w:val="16"/>
                <w:szCs w:val="16"/>
                <w:u w:val="single"/>
              </w:rPr>
              <w:t>обязан</w:t>
            </w:r>
            <w:r w:rsidRPr="00DF6CE9">
              <w:rPr>
                <w:bCs/>
                <w:color w:val="000000"/>
                <w:sz w:val="16"/>
                <w:szCs w:val="16"/>
              </w:rPr>
              <w:t>: принять меры к спасанию авто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 xml:space="preserve">мобиля, пассажиров и багажа, предотвращению их дальнейшего 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 повреждения и устранению причин,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в слу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чае аварии, пожара, взрыва, похищения авт-ля</w:t>
            </w:r>
            <w:r w:rsidRPr="00DF6CE9">
              <w:rPr>
                <w:bCs/>
                <w:color w:val="000000"/>
                <w:sz w:val="16"/>
                <w:szCs w:val="16"/>
              </w:rPr>
              <w:t>, деталей и принадлежностей и предметов багажа незамедлительно заявить об этом в милицию, ГИБДД, органы пожарного надзора;  письменно заявить о любом страх случае; предъявить в СК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 поврежденный авт-ль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 до его ремонта или остатки от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>него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х; представить справку от ГИБДД, подтверждающую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факт наступления страх случая.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i/>
                <w:color w:val="0000FF"/>
                <w:spacing w:val="-6"/>
                <w:sz w:val="16"/>
                <w:szCs w:val="16"/>
              </w:rPr>
              <w:t>При страх-ии тр-ых ср-в размер ущерба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и сумма страх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возмещения опред-ся на основании страх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акта и приложенных к нему документов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подтверждающих факт  </w:t>
            </w:r>
            <w:r w:rsidRPr="00DF6CE9">
              <w:rPr>
                <w:i/>
                <w:color w:val="0000FF"/>
                <w:spacing w:val="-10"/>
                <w:sz w:val="16"/>
                <w:szCs w:val="16"/>
              </w:rPr>
              <w:t xml:space="preserve">страх </w:t>
            </w:r>
            <w:r w:rsidRPr="00DF6CE9">
              <w:rPr>
                <w:i/>
                <w:color w:val="0000FF"/>
                <w:spacing w:val="-8"/>
                <w:sz w:val="16"/>
                <w:szCs w:val="16"/>
              </w:rPr>
              <w:t>случая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(аварии, хищения, угона, пожара, неправомерных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| действий третьих лиц и т.д.). 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color w:val="0000FF"/>
                <w:spacing w:val="-6"/>
                <w:sz w:val="16"/>
                <w:szCs w:val="16"/>
                <w:u w:val="single"/>
              </w:rPr>
              <w:t>Страх возмещение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за уничтоженный, повреж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д-й или похищ-й авт-иль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вы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плачивается в размере нанесенного ущерба, но не выше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>соответствующей страх суммы.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i/>
                <w:color w:val="0000FF"/>
                <w:spacing w:val="-9"/>
                <w:sz w:val="16"/>
                <w:szCs w:val="16"/>
                <w:u w:val="single"/>
              </w:rPr>
              <w:t>Страх-к вправе оплачивать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 расх страх-ля по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восст-ю тран-го ср-ва в размере факт-их з-т на его ремонт согласно составленой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калькуляции.  </w:t>
            </w:r>
            <w:r w:rsidRPr="00DF6CE9">
              <w:rPr>
                <w:i/>
                <w:color w:val="0000FF"/>
                <w:spacing w:val="-8"/>
                <w:sz w:val="16"/>
                <w:szCs w:val="16"/>
              </w:rPr>
              <w:t>Страх-к не возмещает убытки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, </w:t>
            </w:r>
            <w:r w:rsidRPr="00DF6CE9">
              <w:rPr>
                <w:i/>
                <w:color w:val="0000FF"/>
                <w:spacing w:val="-8"/>
                <w:sz w:val="16"/>
                <w:szCs w:val="16"/>
              </w:rPr>
              <w:t xml:space="preserve">возникшие по </w:t>
            </w:r>
            <w:r w:rsidRPr="00DF6CE9">
              <w:rPr>
                <w:i/>
                <w:color w:val="0000FF"/>
                <w:spacing w:val="-4"/>
                <w:sz w:val="16"/>
                <w:szCs w:val="16"/>
              </w:rPr>
              <w:t>причинам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: умысла страх-ля,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нарушения им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правил пожарной без-ти, хранения и перевозки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огне- и взрывоопасных предметов, эксплуатации неис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правного средства автотранспорта; вождения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, не имеюя водит прав, 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находившихся в состоянии опьянения или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 наркотиков; использования транс-та в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целях обучения или для участия в соревнованиях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; военных действий и мероприятий,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а также народных волнений,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ареста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color w:val="0000FF"/>
                <w:spacing w:val="-4"/>
                <w:sz w:val="16"/>
                <w:szCs w:val="16"/>
                <w:u w:val="single"/>
              </w:rPr>
              <w:t>Если после выплаты страх-лю страх воз</w:t>
            </w:r>
            <w:r w:rsidRPr="00DF6CE9">
              <w:rPr>
                <w:color w:val="0000FF"/>
                <w:spacing w:val="-7"/>
                <w:sz w:val="16"/>
                <w:szCs w:val="16"/>
                <w:u w:val="single"/>
              </w:rPr>
              <w:t xml:space="preserve">мещения </w:t>
            </w:r>
            <w:r w:rsidRPr="00DF6CE9">
              <w:rPr>
                <w:color w:val="0000FF"/>
                <w:spacing w:val="-7"/>
                <w:sz w:val="16"/>
                <w:szCs w:val="16"/>
              </w:rPr>
              <w:t>за</w:t>
            </w:r>
            <w:r w:rsidRPr="00DF6CE9">
              <w:rPr>
                <w:color w:val="000000"/>
                <w:spacing w:val="-7"/>
                <w:sz w:val="16"/>
                <w:szCs w:val="16"/>
              </w:rPr>
              <w:t xml:space="preserve"> похищенный транспорт,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авт-ль ч-з какое-то время был возвращен его 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владельцу,   страх-ль   обязан  вернуть  страх-ку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сумму получ-го возмещения. </w:t>
            </w:r>
          </w:p>
          <w:p w:rsidR="00A90581" w:rsidRPr="000629C4" w:rsidRDefault="00A90581" w:rsidP="00062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47. Страховщик и страхователь, их права и обязанности.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color w:val="000000"/>
                <w:spacing w:val="-3"/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FF"/>
                <w:spacing w:val="-4"/>
                <w:sz w:val="16"/>
                <w:szCs w:val="16"/>
              </w:rPr>
              <w:t>Страховател</w:t>
            </w:r>
            <w:r w:rsidRPr="00DF6CE9">
              <w:rPr>
                <w:i/>
                <w:iCs/>
                <w:color w:val="0000FF"/>
                <w:spacing w:val="-4"/>
                <w:sz w:val="16"/>
                <w:szCs w:val="16"/>
              </w:rPr>
              <w:t>ь</w:t>
            </w:r>
            <w:r w:rsidRPr="00DF6CE9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физ. или юр. лицо, упл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ачивающее страх. взносы и имеющее право по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закону или на основе дог-ра получить денеж. сумму при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наступлении страх. случая.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b/>
                <w:color w:val="0000FF"/>
                <w:sz w:val="16"/>
                <w:szCs w:val="16"/>
              </w:rPr>
              <w:t>Страх-ль имеет право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на получение страх выплат,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на изменение условий страх-я, в части страх суммы или объёма ответ-ти, если правила не предусматривают иное,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на досрочное расторжение д-ра стр-я. </w:t>
            </w:r>
          </w:p>
          <w:p w:rsidR="00887B02" w:rsidRPr="00DF6CE9" w:rsidRDefault="00887B02" w:rsidP="00887B02">
            <w:pPr>
              <w:rPr>
                <w:i/>
                <w:iCs/>
                <w:color w:val="0000FF"/>
                <w:spacing w:val="-3"/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>Обяз-ти стр-ля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своевременная уплата страх взносов,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сообщить СК обо всех факторах влияющих на величину риска,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в процессе действия д-ра информировать СК обо всех изменениях происходящих с застрах-ым им-вом, </w:t>
            </w:r>
            <w:r w:rsidRPr="00DF6CE9">
              <w:rPr>
                <w:b/>
                <w:sz w:val="16"/>
                <w:szCs w:val="16"/>
              </w:rPr>
              <w:t>4.</w:t>
            </w:r>
            <w:r w:rsidRPr="00DF6CE9">
              <w:rPr>
                <w:sz w:val="16"/>
                <w:szCs w:val="16"/>
              </w:rPr>
              <w:t xml:space="preserve"> заботится о сохранности застрах-го им-ва и выполнять требования СК направленные на снижение риска, </w:t>
            </w:r>
            <w:r w:rsidRPr="00DF6CE9">
              <w:rPr>
                <w:b/>
                <w:sz w:val="16"/>
                <w:szCs w:val="16"/>
              </w:rPr>
              <w:t>5.</w:t>
            </w:r>
            <w:r w:rsidRPr="00DF6CE9">
              <w:rPr>
                <w:sz w:val="16"/>
                <w:szCs w:val="16"/>
              </w:rPr>
              <w:t xml:space="preserve"> при возникновении ущерба обязан принять необходимые меры к его снижению и в течении установленного срока поставить в известность СК о событии и предоставить всю необх-ю инф-цию об ущербе, </w:t>
            </w:r>
            <w:r w:rsidRPr="00DF6CE9">
              <w:rPr>
                <w:b/>
                <w:sz w:val="16"/>
                <w:szCs w:val="16"/>
              </w:rPr>
              <w:t>6.</w:t>
            </w:r>
            <w:r w:rsidRPr="00DF6CE9">
              <w:rPr>
                <w:sz w:val="16"/>
                <w:szCs w:val="16"/>
              </w:rPr>
              <w:t xml:space="preserve"> дать СК возможность провести расследование в отнош. причин страх случая и размера убытков.</w:t>
            </w:r>
            <w:r w:rsidRPr="00DF6CE9">
              <w:rPr>
                <w:i/>
                <w:iCs/>
                <w:color w:val="0000FF"/>
                <w:spacing w:val="-3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i/>
                <w:iCs/>
                <w:color w:val="0000FF"/>
                <w:spacing w:val="-3"/>
                <w:sz w:val="16"/>
                <w:szCs w:val="16"/>
              </w:rPr>
              <w:t>Страховщик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—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орг-ция , прово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дящая страх-е, принимающая на себя обяз-во возмес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тить ущерб или выплатить страх. сумму, а также ведающая </w:t>
            </w:r>
            <w:r w:rsidRPr="00DF6CE9">
              <w:rPr>
                <w:color w:val="000000"/>
                <w:sz w:val="16"/>
                <w:szCs w:val="16"/>
              </w:rPr>
              <w:t xml:space="preserve">вопросами создания и расходования страх. фонда. 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>СК имеет право</w:t>
            </w:r>
            <w:r w:rsidRPr="00DF6CE9">
              <w:rPr>
                <w:sz w:val="16"/>
                <w:szCs w:val="16"/>
              </w:rPr>
              <w:t xml:space="preserve">: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на оценку страх риска,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на отказ в выплате возмещения, если вторая сторона нарушила свои обяз-ти. СК освобождается от выплаты в сл. случаях: </w:t>
            </w:r>
            <w:r w:rsidRPr="00DF6CE9">
              <w:rPr>
                <w:b/>
                <w:sz w:val="16"/>
                <w:szCs w:val="16"/>
              </w:rPr>
              <w:t>а)</w:t>
            </w:r>
            <w:r w:rsidRPr="00DF6CE9">
              <w:rPr>
                <w:sz w:val="16"/>
                <w:szCs w:val="16"/>
              </w:rPr>
              <w:t xml:space="preserve"> воздействие ядерного взрыва, радиации, </w:t>
            </w:r>
            <w:r w:rsidRPr="00DF6CE9">
              <w:rPr>
                <w:b/>
                <w:sz w:val="16"/>
                <w:szCs w:val="16"/>
              </w:rPr>
              <w:t>б)</w:t>
            </w:r>
            <w:r w:rsidRPr="00DF6CE9">
              <w:rPr>
                <w:sz w:val="16"/>
                <w:szCs w:val="16"/>
              </w:rPr>
              <w:t xml:space="preserve"> военных действий и иных мероприятий, </w:t>
            </w:r>
            <w:r w:rsidRPr="00DF6CE9">
              <w:rPr>
                <w:b/>
                <w:sz w:val="16"/>
                <w:szCs w:val="16"/>
              </w:rPr>
              <w:t>в)</w:t>
            </w:r>
            <w:r w:rsidRPr="00DF6CE9">
              <w:rPr>
                <w:sz w:val="16"/>
                <w:szCs w:val="16"/>
              </w:rPr>
              <w:t xml:space="preserve"> граж-ой войны, забастовок,</w:t>
            </w:r>
            <w:r w:rsidRPr="00DF6CE9">
              <w:rPr>
                <w:b/>
                <w:sz w:val="16"/>
                <w:szCs w:val="16"/>
              </w:rPr>
              <w:t xml:space="preserve"> г)</w:t>
            </w:r>
            <w:r w:rsidRPr="00DF6CE9">
              <w:rPr>
                <w:sz w:val="16"/>
                <w:szCs w:val="16"/>
              </w:rPr>
              <w:t xml:space="preserve"> конфискации, ревизии, ареста или уничтожении им-ва по распоряжению гос. органов,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право на суброгацию.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z w:val="16"/>
                <w:szCs w:val="16"/>
              </w:rPr>
              <w:t>Обяз-ти СК</w:t>
            </w:r>
            <w:r w:rsidRPr="00DF6CE9">
              <w:rPr>
                <w:b/>
                <w:sz w:val="16"/>
                <w:szCs w:val="16"/>
              </w:rPr>
              <w:t>: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чётко сформулировать в дог-е границы своей ответ-ти,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обеспечить не разглашении инф-ции о страх-ле,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осущ-ть при необходимости страх выплату в срок обозначенный в д-ре. </w:t>
            </w:r>
          </w:p>
          <w:p w:rsidR="009B443A" w:rsidRPr="000629C4" w:rsidRDefault="009B443A" w:rsidP="00A90581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48. Общая хар-ка страхования имущества с/х предприятий: объекты страхования, страховые риски, применение франшизы.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 xml:space="preserve">М.б. </w:t>
            </w:r>
            <w:r w:rsidRPr="00DF6CE9">
              <w:rPr>
                <w:spacing w:val="-14"/>
                <w:sz w:val="16"/>
                <w:szCs w:val="16"/>
                <w:u w:val="single"/>
              </w:rPr>
              <w:t xml:space="preserve"> застрах-но сл им-во</w:t>
            </w:r>
            <w:r w:rsidRPr="00DF6CE9">
              <w:rPr>
                <w:spacing w:val="-14"/>
                <w:sz w:val="16"/>
                <w:szCs w:val="16"/>
              </w:rPr>
              <w:t>: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1.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spacing w:val="-7"/>
                <w:sz w:val="16"/>
                <w:szCs w:val="16"/>
              </w:rPr>
              <w:t>урожай с/х культур (кроме урожая сено</w:t>
            </w:r>
            <w:r w:rsidRPr="00DF6CE9">
              <w:rPr>
                <w:spacing w:val="-15"/>
                <w:sz w:val="16"/>
                <w:szCs w:val="16"/>
              </w:rPr>
              <w:t>косов);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2.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spacing w:val="-8"/>
                <w:sz w:val="16"/>
                <w:szCs w:val="16"/>
              </w:rPr>
              <w:t xml:space="preserve">с/х животные, домаш птица, кролики, </w:t>
            </w:r>
            <w:r w:rsidRPr="00DF6CE9">
              <w:rPr>
                <w:spacing w:val="-10"/>
                <w:sz w:val="16"/>
                <w:szCs w:val="16"/>
              </w:rPr>
              <w:t>пушные звери и семьи пчел;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</w:rPr>
              <w:t>3.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spacing w:val="-6"/>
                <w:sz w:val="16"/>
                <w:szCs w:val="16"/>
              </w:rPr>
              <w:t>здания, сооружения, передаточные устройства, ра</w:t>
            </w:r>
            <w:r w:rsidRPr="00DF6CE9">
              <w:rPr>
                <w:spacing w:val="-8"/>
                <w:sz w:val="16"/>
                <w:szCs w:val="16"/>
              </w:rPr>
              <w:t>бочие и другие машины, трансп-е ср-ва, обор-</w:t>
            </w:r>
            <w:r w:rsidRPr="00DF6CE9">
              <w:rPr>
                <w:spacing w:val="-7"/>
                <w:sz w:val="16"/>
                <w:szCs w:val="16"/>
              </w:rPr>
              <w:t>ние, ловецкие суда, орудия лова, инвентарь, продукция, сы</w:t>
            </w:r>
            <w:r w:rsidRPr="00DF6CE9">
              <w:rPr>
                <w:spacing w:val="-10"/>
                <w:sz w:val="16"/>
                <w:szCs w:val="16"/>
              </w:rPr>
              <w:t xml:space="preserve">рье, материалы. 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w w:val="91"/>
                <w:sz w:val="16"/>
                <w:szCs w:val="16"/>
              </w:rPr>
            </w:pPr>
            <w:r w:rsidRPr="00DF6CE9">
              <w:rPr>
                <w:iCs/>
                <w:color w:val="0000FF"/>
                <w:spacing w:val="-7"/>
                <w:sz w:val="16"/>
                <w:szCs w:val="16"/>
                <w:u w:val="single"/>
              </w:rPr>
              <w:t>Событиями страхования</w:t>
            </w:r>
            <w:r w:rsidRPr="00DF6CE9">
              <w:rPr>
                <w:i/>
                <w:iCs/>
                <w:spacing w:val="-7"/>
                <w:sz w:val="16"/>
                <w:szCs w:val="16"/>
              </w:rPr>
              <w:t xml:space="preserve">, </w:t>
            </w:r>
            <w:r w:rsidRPr="00DF6CE9">
              <w:rPr>
                <w:spacing w:val="-7"/>
                <w:sz w:val="16"/>
                <w:szCs w:val="16"/>
              </w:rPr>
              <w:t xml:space="preserve">н-р, </w:t>
            </w:r>
            <w:r w:rsidRPr="00DF6CE9">
              <w:rPr>
                <w:color w:val="0000FF"/>
                <w:spacing w:val="-7"/>
                <w:sz w:val="16"/>
                <w:szCs w:val="16"/>
                <w:u w:val="single"/>
              </w:rPr>
              <w:t>для урожая с/х</w:t>
            </w:r>
            <w:r w:rsidRPr="00DF6CE9">
              <w:rPr>
                <w:color w:val="0000FF"/>
                <w:spacing w:val="-5"/>
                <w:sz w:val="16"/>
                <w:szCs w:val="16"/>
                <w:u w:val="single"/>
              </w:rPr>
              <w:t xml:space="preserve"> культур явл</w:t>
            </w:r>
            <w:r w:rsidRPr="00DF6CE9">
              <w:rPr>
                <w:spacing w:val="-5"/>
                <w:sz w:val="16"/>
                <w:szCs w:val="16"/>
              </w:rPr>
              <w:t>: гибель или повреждение в ре</w:t>
            </w:r>
            <w:r w:rsidRPr="00DF6CE9">
              <w:rPr>
                <w:spacing w:val="-6"/>
                <w:sz w:val="16"/>
                <w:szCs w:val="16"/>
              </w:rPr>
              <w:t xml:space="preserve">з-те засухи, недостатка тепла, излишнего увлажнения,  заморозка, вымерзания, града, ливня, урагана, наводнения </w:t>
            </w:r>
            <w:r w:rsidRPr="00DF6CE9">
              <w:rPr>
                <w:spacing w:val="-5"/>
                <w:sz w:val="16"/>
                <w:szCs w:val="16"/>
              </w:rPr>
              <w:t xml:space="preserve">и в рез-те др необычных </w:t>
            </w:r>
            <w:r w:rsidRPr="00DF6CE9">
              <w:rPr>
                <w:w w:val="91"/>
                <w:sz w:val="16"/>
                <w:szCs w:val="16"/>
              </w:rPr>
              <w:t xml:space="preserve">природных условий, а </w:t>
            </w:r>
            <w:r w:rsidRPr="00DF6CE9">
              <w:rPr>
                <w:spacing w:val="-1"/>
                <w:w w:val="91"/>
                <w:sz w:val="16"/>
                <w:szCs w:val="16"/>
              </w:rPr>
              <w:t>также от болезней, вредителей растений и пожара.</w:t>
            </w:r>
            <w:r w:rsidRPr="00DF6CE9">
              <w:rPr>
                <w:w w:val="91"/>
                <w:sz w:val="16"/>
                <w:szCs w:val="16"/>
              </w:rPr>
              <w:t xml:space="preserve"> </w:t>
            </w:r>
            <w:r w:rsidRPr="00DF6CE9">
              <w:rPr>
                <w:color w:val="0000FF"/>
                <w:w w:val="91"/>
                <w:sz w:val="16"/>
                <w:szCs w:val="16"/>
                <w:u w:val="single"/>
              </w:rPr>
              <w:t>Соб-ми страх-я осн-х и обор-х фондов с/х назначения явл</w:t>
            </w:r>
            <w:r w:rsidRPr="00DF6CE9">
              <w:rPr>
                <w:w w:val="91"/>
                <w:sz w:val="16"/>
                <w:szCs w:val="16"/>
              </w:rPr>
              <w:t xml:space="preserve">: гибель или повреждение в рез-те наводнения, урагана, ливня, града, обвала, оползня, действия подпочвенных вод, удара молнии, землетрясения,  пожара, взрыва и аварий. а также засухи, мороза, болезней и от </w:t>
            </w:r>
            <w:r w:rsidRPr="00DF6CE9">
              <w:rPr>
                <w:spacing w:val="-2"/>
                <w:w w:val="91"/>
                <w:sz w:val="16"/>
                <w:szCs w:val="16"/>
              </w:rPr>
              <w:t>вредителей растений</w:t>
            </w:r>
            <w:r w:rsidRPr="00DF6CE9">
              <w:rPr>
                <w:w w:val="91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w w:val="91"/>
                <w:sz w:val="16"/>
                <w:szCs w:val="16"/>
              </w:rPr>
            </w:pPr>
            <w:r w:rsidRPr="00DF6CE9">
              <w:rPr>
                <w:b/>
                <w:color w:val="0000FF"/>
                <w:w w:val="91"/>
                <w:sz w:val="16"/>
                <w:szCs w:val="16"/>
                <w:u w:val="single"/>
              </w:rPr>
              <w:t>Страх случаем</w:t>
            </w:r>
            <w:r w:rsidRPr="00DF6CE9">
              <w:rPr>
                <w:color w:val="0000FF"/>
                <w:w w:val="91"/>
                <w:sz w:val="16"/>
                <w:szCs w:val="16"/>
                <w:u w:val="single"/>
              </w:rPr>
              <w:t xml:space="preserve"> явл также</w:t>
            </w:r>
            <w:r w:rsidRPr="00DF6CE9">
              <w:rPr>
                <w:w w:val="91"/>
                <w:sz w:val="16"/>
                <w:szCs w:val="16"/>
              </w:rPr>
              <w:t xml:space="preserve"> внезапная угроза им-ву, вслед кот необходимо его разобрать и перенести на новое место.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w w:val="91"/>
                <w:sz w:val="16"/>
                <w:szCs w:val="16"/>
                <w:u w:val="single"/>
              </w:rPr>
              <w:t>Размер ущерба</w:t>
            </w:r>
            <w:r w:rsidRPr="00DF6CE9">
              <w:rPr>
                <w:w w:val="91"/>
                <w:sz w:val="16"/>
                <w:szCs w:val="16"/>
              </w:rPr>
              <w:t xml:space="preserve"> при гибели или повреждении с/х культур опрд-ся из ст-ти колич-ых потерь урожая осн-ой пр-ции культуры на всей площади посева, исчисленной по разнице м-у ст-тыо урожая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F6CE9">
                <w:rPr>
                  <w:w w:val="91"/>
                  <w:sz w:val="16"/>
                  <w:szCs w:val="16"/>
                </w:rPr>
                <w:t>1 га</w:t>
              </w:r>
            </w:smartTag>
            <w:r w:rsidRPr="00DF6CE9">
              <w:rPr>
                <w:w w:val="91"/>
                <w:sz w:val="16"/>
                <w:szCs w:val="16"/>
              </w:rPr>
              <w:t xml:space="preserve"> в среднем за последние 5 лет и данного года по действующим гос-ым закупочным  ценам.  В случае пересева или подсева с/х культур учитывается средняя ст-ть з-т на пересев и ср-яя ст-ть урожая вновь </w:t>
            </w:r>
            <w:r w:rsidRPr="00DF6CE9">
              <w:rPr>
                <w:spacing w:val="-1"/>
                <w:w w:val="91"/>
                <w:sz w:val="16"/>
                <w:szCs w:val="16"/>
              </w:rPr>
              <w:t>посеянных культур.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 </w:t>
            </w:r>
            <w:r w:rsidRPr="00DF6CE9">
              <w:rPr>
                <w:spacing w:val="-11"/>
                <w:sz w:val="16"/>
                <w:szCs w:val="16"/>
                <w:u w:val="single"/>
              </w:rPr>
              <w:t>При гибели с/х животных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, домашней пти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цы, кроликов, пушных зверей и семей пчел </w:t>
            </w:r>
            <w:r w:rsidRPr="00DF6CE9">
              <w:rPr>
                <w:color w:val="0000FF"/>
                <w:spacing w:val="-9"/>
                <w:sz w:val="16"/>
                <w:szCs w:val="16"/>
                <w:u w:val="single"/>
              </w:rPr>
              <w:t>размер ущерба опр-</w:t>
            </w:r>
            <w:r w:rsidRPr="00DF6CE9">
              <w:rPr>
                <w:color w:val="0000FF"/>
                <w:spacing w:val="-6"/>
                <w:sz w:val="16"/>
                <w:szCs w:val="16"/>
                <w:u w:val="single"/>
              </w:rPr>
              <w:t>ся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 из их балансовой ст-ти </w:t>
            </w:r>
            <w:r w:rsidRPr="00DF6CE9">
              <w:rPr>
                <w:color w:val="000000"/>
                <w:spacing w:val="-10"/>
                <w:sz w:val="16"/>
                <w:szCs w:val="16"/>
              </w:rPr>
              <w:t xml:space="preserve">на день гибели. В случае вынужденного забоя животных из суммы ущерба вычитается ст-ть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мяса, годного в пищу, и ст-ть шкурки.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  <w:lang w:val="en-US"/>
              </w:rPr>
            </w:pPr>
            <w:r w:rsidRPr="00DF6CE9">
              <w:rPr>
                <w:color w:val="0000FF"/>
                <w:spacing w:val="-11"/>
                <w:sz w:val="16"/>
                <w:szCs w:val="16"/>
                <w:u w:val="single"/>
              </w:rPr>
              <w:t>Ущерб осн-х и обор-х фондов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 опр-ся из балансовой ст-ти с учетом износа. В </w:t>
            </w:r>
            <w:r w:rsidRPr="00DF6CE9">
              <w:rPr>
                <w:color w:val="000000"/>
                <w:spacing w:val="-14"/>
                <w:sz w:val="16"/>
                <w:szCs w:val="16"/>
              </w:rPr>
              <w:t xml:space="preserve">сумму ущерба вкл также расх-ы по спасанию им-ва 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>и приведению его в порядок после бедствия.</w:t>
            </w:r>
          </w:p>
          <w:p w:rsidR="00283866" w:rsidRPr="000629C4" w:rsidRDefault="00283866" w:rsidP="00A90581">
            <w:pPr>
              <w:rPr>
                <w:sz w:val="16"/>
                <w:szCs w:val="16"/>
              </w:rPr>
            </w:pPr>
          </w:p>
        </w:tc>
      </w:tr>
      <w:tr w:rsidR="00A90581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49 . Убыточность страховой суммы и уровень страховых выплат. </w:t>
            </w:r>
          </w:p>
          <w:p w:rsidR="00887B02" w:rsidRPr="00DF6CE9" w:rsidRDefault="00887B02" w:rsidP="00887B02">
            <w:pPr>
              <w:rPr>
                <w:bCs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  <w:u w:val="single"/>
              </w:rPr>
              <w:t>Убыточ страх суммы</w:t>
            </w:r>
            <w:r w:rsidRPr="00DF6CE9">
              <w:rPr>
                <w:bCs/>
                <w:sz w:val="16"/>
                <w:szCs w:val="16"/>
              </w:rPr>
              <w:t xml:space="preserve"> - экон пок-ль деят-ти страховщ, хар-щий соотношен меж выплатами страх возмещен и страх сумой. Она показыв вероят-ть ущерба и использ д/контроля за изменен риска. </w:t>
            </w:r>
            <w:r w:rsidRPr="00DF6CE9">
              <w:rPr>
                <w:noProof/>
                <w:sz w:val="16"/>
                <w:szCs w:val="16"/>
              </w:rPr>
              <w:t>Факторы, влияющие на пок-ль УСС: число застрахов объектов и их страх сум-ма; число страх слу-чаев; число пострадавш объектов; сумма страх возме-щения. УСС опред-ся по каждому виду страх-я.</w:t>
            </w:r>
          </w:p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  <w:u w:val="single"/>
              </w:rPr>
              <w:t>Ур-нь выплат страх возмещ</w:t>
            </w:r>
            <w:r w:rsidRPr="00DF6CE9">
              <w:rPr>
                <w:bCs/>
                <w:sz w:val="16"/>
                <w:szCs w:val="16"/>
              </w:rPr>
              <w:t xml:space="preserve"> - относит пок-ль, выражающ соотношен поступив-ших страх платежей и выплаченого возмещен по всему застрахованому имущ-ву или его видам. Это пок-ль эффективности страхования для страховщика.</w:t>
            </w: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50. Общая хар-ка страх-ия автотранспорта: объект страх-ия, страх. риски, срок страх-ия.  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iCs/>
                <w:color w:val="0000FF"/>
                <w:spacing w:val="-11"/>
                <w:sz w:val="16"/>
                <w:szCs w:val="16"/>
              </w:rPr>
            </w:pPr>
            <w:r w:rsidRPr="00DF6CE9">
              <w:rPr>
                <w:b/>
                <w:bCs/>
                <w:color w:val="0000FF"/>
                <w:spacing w:val="-4"/>
                <w:sz w:val="16"/>
                <w:szCs w:val="16"/>
              </w:rPr>
              <w:t>Объектами страх-я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явл трансп-е ср-ва (ТС), подлежащие регистрации органами ГИБДД Р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Ф </w:t>
            </w:r>
            <w:r w:rsidRPr="00DF6CE9">
              <w:rPr>
                <w:bCs/>
                <w:iCs/>
                <w:color w:val="000000"/>
                <w:sz w:val="16"/>
                <w:szCs w:val="16"/>
              </w:rPr>
              <w:t xml:space="preserve">в 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установленном порядке, т.е – это  автомобили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легк-е, груз-е, грузопассажирские; микроавтобусы, в 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>том числе с прицепами; железнодорож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ный подвижной состав; мотоциклы, мотороллеры, мотоколяски, снегоходы, мопеды, 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тракторы.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 xml:space="preserve">Одновременно с трансп-м ср-ом м.б.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застр-ны: водитель и пассажиры; доп-ое 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>обор-ие и принадлежности к тран-му ср-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ву; багаж.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>Если осущ-ся страх-е не только трансп-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>го ср-ва, но и багажа, а также ответ-ти автовл-</w:t>
            </w:r>
            <w:r w:rsidRPr="00DF6CE9">
              <w:rPr>
                <w:bCs/>
                <w:color w:val="000000"/>
                <w:spacing w:val="-11"/>
                <w:sz w:val="16"/>
                <w:szCs w:val="16"/>
              </w:rPr>
              <w:t xml:space="preserve">ша, то это страх-е наз </w:t>
            </w:r>
            <w:r w:rsidRPr="00DF6CE9">
              <w:rPr>
                <w:bCs/>
                <w:i/>
                <w:iCs/>
                <w:color w:val="0000FF"/>
                <w:spacing w:val="-11"/>
                <w:sz w:val="16"/>
                <w:szCs w:val="16"/>
                <w:u w:val="single"/>
              </w:rPr>
              <w:t xml:space="preserve">комбинированным. </w:t>
            </w:r>
            <w:r w:rsidRPr="00DF6CE9">
              <w:rPr>
                <w:bCs/>
                <w:iCs/>
                <w:color w:val="0000FF"/>
                <w:spacing w:val="-11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Основной договор на 1 год или от 2 до 11 месяцев, дополнительный - на срок, оставшийся до конца действия основного. Страхование транспортных рисков: полное страхование (от всех рисков) - возмещение страхователю убытков, вызванных утратой или повреждением транспортного средства, физическими травмами людей и повреждением имущества 3 стороны; транзитное страхование - до 30 дней, обеспечение страховой защиты на время перегона к месту назначения; страхование водителей и пассажиров от несчастных случаев - страховщик выплачивает страховую сумму, если в следствие ДТП застрахованный получил увечье или ранение, утрату трудоспособности или смерть; страхование грузов - с ответ-тью за все риски, за частную аварию, без ответ-ти за повреждение, кроме случаев крушения.  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color w:val="000000"/>
                <w:spacing w:val="-8"/>
                <w:sz w:val="16"/>
                <w:szCs w:val="16"/>
              </w:rPr>
            </w:pPr>
            <w:r w:rsidRPr="00DF6CE9">
              <w:rPr>
                <w:b/>
                <w:bCs/>
                <w:iCs/>
                <w:color w:val="0000FF"/>
                <w:spacing w:val="-11"/>
                <w:sz w:val="16"/>
                <w:szCs w:val="16"/>
              </w:rPr>
              <w:t xml:space="preserve"> </w:t>
            </w:r>
            <w:r w:rsidRPr="00DF6CE9">
              <w:rPr>
                <w:b/>
                <w:bCs/>
                <w:i/>
                <w:color w:val="000000"/>
                <w:spacing w:val="-6"/>
                <w:sz w:val="16"/>
                <w:szCs w:val="16"/>
                <w:u w:val="single"/>
              </w:rPr>
              <w:t>Особенностью страх-я автотр-ых ср-в</w:t>
            </w:r>
            <w:r w:rsidRPr="00DF6CE9"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вял то, что страх-к не возмещает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 xml:space="preserve">потерпевшему ст-ть поврежденных частей автомобиля, а оплачивает восстанов-ый ремонт повреж-го автом-я, расх-ы и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зат-ты по спасению, охране и доставке повреж-го 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>ср-ва к месту ремонта.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7"/>
                <w:sz w:val="16"/>
                <w:szCs w:val="16"/>
              </w:rPr>
              <w:t>Ср-ва наземного транспорта м.б.  застрах-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>ы в размере их дейст-ой ст-т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, включая ст-ть прицепа, либо на меньшую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 xml:space="preserve">страх сумму, если это согласовано обеими сторонами. 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При заключении страхового договора необходим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предварительный осмотр транспортного средства. Полис, 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как правило, выдается страхователю после того, как он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>уплатит страховую премию согласно условиям договора.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Cs/>
                <w:i/>
                <w:color w:val="0000FF"/>
                <w:spacing w:val="-4"/>
                <w:sz w:val="16"/>
                <w:szCs w:val="16"/>
              </w:rPr>
              <w:t>При закл страх дог-ра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необходим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>предварительный осмотр трансп-го ср-ва. Полис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 выдается страх-лю после того, как он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 xml:space="preserve">уплатит страх премию.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Cs/>
                <w:color w:val="0000FF"/>
                <w:spacing w:val="-1"/>
                <w:sz w:val="16"/>
                <w:szCs w:val="16"/>
                <w:u w:val="single"/>
              </w:rPr>
              <w:t>При осмотре и закл дог-ра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 xml:space="preserve"> страх-ль обязан представить сведения о транспортном ср-ве: марка автомобиля, модель, номер шасси, двигателя, год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>выпуска, мощность и объем двигателя, стоимость транс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п-го ср-ва и т.д. 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>По согласованию сторон СКей м.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>б. предоставлена страх защита от рисков повреж</w:t>
            </w:r>
            <w:r w:rsidRPr="00DF6CE9">
              <w:rPr>
                <w:color w:val="000000"/>
                <w:spacing w:val="-9"/>
                <w:sz w:val="16"/>
                <w:szCs w:val="16"/>
              </w:rPr>
              <w:t xml:space="preserve">дения и уничтожения тр ср-в, наступивших в результате: крушения, аварии,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столкновения или схода с рельсов; пожара, взрыва; стих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бедствий (наводнения, урагана, ливня, зем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летрясения, обвала, снегопада, удара молнии,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смерча, града); противоправных действий третьих лиц.</w:t>
            </w:r>
          </w:p>
          <w:p w:rsidR="00B54F03" w:rsidRPr="000629C4" w:rsidRDefault="00B54F03" w:rsidP="00A90581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51. Понятие двойного страхования и сострахования.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/>
                <w:sz w:val="16"/>
                <w:szCs w:val="16"/>
                <w:u w:val="single"/>
              </w:rPr>
              <w:t>Двойное страх</w:t>
            </w:r>
            <w:r w:rsidRPr="00DF6CE9">
              <w:rPr>
                <w:sz w:val="16"/>
                <w:szCs w:val="16"/>
              </w:rPr>
              <w:t xml:space="preserve"> - страхован у несколь страховщиков одного и того же интереса от одних и тех же рисков, когда общая страхов сума превыш страх ст-ть.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sz w:val="16"/>
                <w:szCs w:val="16"/>
                <w:u w:val="single"/>
              </w:rPr>
              <w:t>Общая сума страх возмещен</w:t>
            </w:r>
            <w:r w:rsidRPr="00DF6CE9">
              <w:rPr>
                <w:sz w:val="16"/>
                <w:szCs w:val="16"/>
              </w:rPr>
              <w:t>, не может превыш размер убытка, понесеного страх-лем, вне зависимости от числа приоб-ретеных полисов.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sz w:val="16"/>
                <w:szCs w:val="16"/>
                <w:u w:val="single"/>
              </w:rPr>
              <w:t>В РФ при</w:t>
            </w:r>
            <w:r w:rsidRPr="00DF6CE9">
              <w:rPr>
                <w:sz w:val="16"/>
                <w:szCs w:val="16"/>
              </w:rPr>
              <w:t xml:space="preserve"> наличии двойного страх-я страховщ несут ответст-ть в пределах страх ст-ти стра-хуемого интереса и кажд из них отвечает пропорцио-нально страховой суме по заключеному дог страх-я.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  <w:u w:val="single"/>
              </w:rPr>
              <w:t>Сострахование</w:t>
            </w:r>
            <w:r w:rsidRPr="00DF6CE9">
              <w:rPr>
                <w:sz w:val="16"/>
                <w:szCs w:val="16"/>
              </w:rPr>
              <w:t xml:space="preserve"> - распределен риска между двумя и бо-лее страховщ в рамках одного и того же дог страх-я, содержащ права и обяз-ти кажд страховщ. </w:t>
            </w:r>
            <w:r w:rsidRPr="00DF6CE9">
              <w:rPr>
                <w:sz w:val="16"/>
                <w:szCs w:val="16"/>
                <w:u w:val="single"/>
              </w:rPr>
              <w:t>При состра-хован могут выдаваться</w:t>
            </w:r>
            <w:r w:rsidRPr="00DF6CE9">
              <w:rPr>
                <w:sz w:val="16"/>
                <w:szCs w:val="16"/>
              </w:rPr>
              <w:t xml:space="preserve"> совместный или раздельный страховой полисы, исходя из долей риска, принятых каждым страховщиком. </w:t>
            </w:r>
            <w:r w:rsidRPr="00DF6CE9">
              <w:rPr>
                <w:sz w:val="16"/>
                <w:szCs w:val="16"/>
                <w:u w:val="single"/>
              </w:rPr>
              <w:t>Обычно страховщик</w:t>
            </w:r>
            <w:r w:rsidRPr="00DF6CE9">
              <w:rPr>
                <w:sz w:val="16"/>
                <w:szCs w:val="16"/>
              </w:rPr>
              <w:t>, принима-ющий участие в состраховании в меньшей доле, следу-ет за ус-ми страх-я, одобреными страховщиком, имею-щим наибольш долю риска</w:t>
            </w:r>
          </w:p>
          <w:p w:rsidR="000E568C" w:rsidRPr="000629C4" w:rsidRDefault="000E568C" w:rsidP="00A90581">
            <w:pPr>
              <w:rPr>
                <w:sz w:val="16"/>
                <w:szCs w:val="16"/>
              </w:rPr>
            </w:pPr>
          </w:p>
        </w:tc>
      </w:tr>
      <w:tr w:rsidR="00A90581" w:rsidRPr="000629C4" w:rsidTr="000629C4">
        <w:tc>
          <w:tcPr>
            <w:tcW w:w="3738" w:type="dxa"/>
          </w:tcPr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B37561" w:rsidRPr="000629C4" w:rsidRDefault="00B3756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B37561" w:rsidRPr="000629C4" w:rsidRDefault="00B37561" w:rsidP="00A90581">
            <w:pPr>
              <w:rPr>
                <w:sz w:val="16"/>
                <w:szCs w:val="16"/>
              </w:rPr>
            </w:pPr>
          </w:p>
          <w:p w:rsidR="00B37561" w:rsidRPr="000629C4" w:rsidRDefault="00B37561" w:rsidP="00A90581">
            <w:pPr>
              <w:rPr>
                <w:sz w:val="16"/>
                <w:szCs w:val="16"/>
              </w:rPr>
            </w:pPr>
          </w:p>
          <w:p w:rsidR="00B37561" w:rsidRPr="000629C4" w:rsidRDefault="00B37561" w:rsidP="00A90581">
            <w:pPr>
              <w:rPr>
                <w:sz w:val="16"/>
                <w:szCs w:val="16"/>
              </w:rPr>
            </w:pPr>
          </w:p>
          <w:p w:rsidR="00B37561" w:rsidRPr="000629C4" w:rsidRDefault="00B37561" w:rsidP="00A90581">
            <w:pPr>
              <w:rPr>
                <w:sz w:val="16"/>
                <w:szCs w:val="16"/>
              </w:rPr>
            </w:pPr>
          </w:p>
          <w:p w:rsidR="00B37561" w:rsidRPr="000629C4" w:rsidRDefault="00B37561" w:rsidP="00A90581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53. Основные условия и варианты страхования домашнего имущества граждан.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При 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страховании дом им-ва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в 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>страх случай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входят затопление помещения вследствие проникновения воды</w:t>
            </w:r>
            <w:r w:rsidRPr="00DF6CE9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из соседних помещений, похищение имущ-ва и его уничтожение или повреждение, связанное с похищением или попыткой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 xml:space="preserve">похищения.. </w:t>
            </w:r>
            <w:r w:rsidRPr="00DF6CE9">
              <w:rPr>
                <w:b/>
                <w:sz w:val="16"/>
                <w:szCs w:val="16"/>
                <w:u w:val="single"/>
              </w:rPr>
              <w:t>Объекты</w:t>
            </w:r>
            <w:r w:rsidRPr="00DF6CE9">
              <w:rPr>
                <w:sz w:val="16"/>
                <w:szCs w:val="16"/>
              </w:rPr>
              <w:t xml:space="preserve"> – предм домаш обстанов, обихода и потреб-лен, использ в личн хоз-ве и предназнач д/удовлетворен бытов и культурно треб-тей этой семьи. </w:t>
            </w:r>
            <w:r w:rsidRPr="00DF6CE9">
              <w:rPr>
                <w:sz w:val="16"/>
                <w:szCs w:val="16"/>
                <w:u w:val="single"/>
              </w:rPr>
              <w:t>Предм домаш</w:t>
            </w:r>
            <w:r w:rsidRPr="00DF6CE9">
              <w:rPr>
                <w:sz w:val="16"/>
                <w:szCs w:val="16"/>
              </w:rPr>
              <w:t xml:space="preserve"> обстанов мог быть застрах на ус-ях общ или спец дог. </w:t>
            </w:r>
            <w:r w:rsidRPr="00DF6CE9">
              <w:rPr>
                <w:sz w:val="16"/>
                <w:szCs w:val="16"/>
                <w:u w:val="single"/>
              </w:rPr>
              <w:t>Издел из драг мет</w:t>
            </w:r>
            <w:r w:rsidRPr="00DF6CE9">
              <w:rPr>
                <w:sz w:val="16"/>
                <w:szCs w:val="16"/>
              </w:rPr>
              <w:t xml:space="preserve">, полудраг, поделочн камней, карти-ны, уникаль антикварн предм если имеется док-т об оценке их ст-ти приним на С по спец.дог. </w:t>
            </w:r>
            <w:r w:rsidRPr="00DF6CE9">
              <w:rPr>
                <w:sz w:val="16"/>
                <w:szCs w:val="16"/>
                <w:u w:val="single"/>
              </w:rPr>
              <w:t>По такому же дог приним на С</w:t>
            </w:r>
            <w:r w:rsidRPr="00DF6CE9">
              <w:rPr>
                <w:sz w:val="16"/>
                <w:szCs w:val="16"/>
              </w:rPr>
              <w:t xml:space="preserve"> – зап.части, детали принадлеж к транс ср-вам и хранящ в индивид гараже, строй матер находя-щиеся в личн хоз-ве на дачн, садов участ. </w:t>
            </w:r>
            <w:r w:rsidRPr="00DF6CE9">
              <w:rPr>
                <w:sz w:val="16"/>
                <w:szCs w:val="16"/>
                <w:u w:val="single"/>
              </w:rPr>
              <w:t>Не приним</w:t>
            </w:r>
            <w:r w:rsidRPr="00DF6CE9">
              <w:rPr>
                <w:sz w:val="16"/>
                <w:szCs w:val="16"/>
              </w:rPr>
              <w:t xml:space="preserve"> – деньги, цен.бум, фото, док-ты и рукописи. Предм до-маш имущ счит застрах по постоян месту жит-ва страх-ля. Имущ находящ на даче, в лет домике, а также предм гр-н находящ на отдыхе или командиров не счит заст-рахов по дог заключен по месту жит-ва, они страх по отдель догов. </w:t>
            </w:r>
            <w:r w:rsidRPr="00DF6CE9">
              <w:rPr>
                <w:sz w:val="16"/>
                <w:szCs w:val="16"/>
                <w:u w:val="single"/>
              </w:rPr>
              <w:t>Объем страх ответ-ти охват</w:t>
            </w:r>
            <w:r w:rsidRPr="00DF6CE9">
              <w:rPr>
                <w:sz w:val="16"/>
                <w:szCs w:val="16"/>
              </w:rPr>
              <w:t xml:space="preserve"> случ уничтож и поврежд имущ в рез-те стих.бедст и несчаст случ, противоправн действ др.лиц связ с порчей имущ. </w:t>
            </w:r>
            <w:r w:rsidRPr="00DF6CE9">
              <w:rPr>
                <w:b/>
                <w:sz w:val="16"/>
                <w:szCs w:val="16"/>
                <w:u w:val="single"/>
              </w:rPr>
              <w:t>Не во-змещ убытки</w:t>
            </w:r>
            <w:r w:rsidRPr="00DF6CE9">
              <w:rPr>
                <w:sz w:val="16"/>
                <w:szCs w:val="16"/>
              </w:rPr>
              <w:t xml:space="preserve"> – при гибели/поврежд имущ возникш при воен действ и их последств, терористич актах, забастов, ареста имущ по распоряж власт.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Варианты</w:t>
            </w:r>
            <w:r w:rsidRPr="00DF6CE9">
              <w:rPr>
                <w:sz w:val="16"/>
                <w:szCs w:val="16"/>
              </w:rPr>
              <w:t xml:space="preserve">: 1)по полн пкету рисков – по люб причнине 2)от поврежд огнем независ от прич вызвавш возгоран 3)от поврежд водой в рез-те несчаст случ, стих.бедст 4)на случ похищен имущ, причинен ущерба от поврежден в след противо-правн действ др.лиц. В дог С всего имущ по пост месту жит-ва мож застрах предм без разбивки на групы от всех страх случ. Если страх сума высока целесообраз устан страх.суму с разбивкой. </w:t>
            </w:r>
            <w:r w:rsidRPr="00DF6CE9">
              <w:rPr>
                <w:sz w:val="16"/>
                <w:szCs w:val="16"/>
                <w:u w:val="single"/>
              </w:rPr>
              <w:t>Страхсума</w:t>
            </w:r>
            <w:r w:rsidRPr="00DF6CE9">
              <w:rPr>
                <w:sz w:val="16"/>
                <w:szCs w:val="16"/>
              </w:rPr>
              <w:t xml:space="preserve"> устан по же-лан страх-лей в предел действит ст-ти на день заключ дог С. </w:t>
            </w:r>
            <w:r w:rsidRPr="00DF6CE9">
              <w:rPr>
                <w:sz w:val="16"/>
                <w:szCs w:val="16"/>
                <w:u w:val="single"/>
              </w:rPr>
              <w:t>Дог С заключ</w:t>
            </w:r>
            <w:r w:rsidRPr="00DF6CE9">
              <w:rPr>
                <w:sz w:val="16"/>
                <w:szCs w:val="16"/>
              </w:rPr>
              <w:t xml:space="preserve"> на основан заявлен с осмотром или без осмотра имущ в завис от вида дог и размера страх сумы. </w:t>
            </w:r>
            <w:r w:rsidRPr="00DF6CE9">
              <w:rPr>
                <w:sz w:val="16"/>
                <w:szCs w:val="16"/>
                <w:u w:val="single"/>
              </w:rPr>
              <w:t>По спец.дог</w:t>
            </w:r>
            <w:r w:rsidRPr="00DF6CE9">
              <w:rPr>
                <w:sz w:val="16"/>
                <w:szCs w:val="16"/>
              </w:rPr>
              <w:t xml:space="preserve"> производ осмотр предм и составл опись. </w:t>
            </w:r>
            <w:r w:rsidRPr="00DF6CE9">
              <w:rPr>
                <w:sz w:val="16"/>
                <w:szCs w:val="16"/>
                <w:u w:val="single"/>
              </w:rPr>
              <w:t>Дог заключ на 1г</w:t>
            </w:r>
            <w:r w:rsidRPr="00DF6CE9">
              <w:rPr>
                <w:sz w:val="16"/>
                <w:szCs w:val="16"/>
              </w:rPr>
              <w:t xml:space="preserve">, ступ в силу на след день после уплаты страх.взноса. </w:t>
            </w:r>
            <w:r w:rsidRPr="00DF6CE9">
              <w:rPr>
                <w:sz w:val="16"/>
                <w:szCs w:val="16"/>
                <w:u w:val="single"/>
              </w:rPr>
              <w:t>При наступ страх.случ</w:t>
            </w:r>
            <w:r w:rsidRPr="00DF6CE9">
              <w:rPr>
                <w:sz w:val="16"/>
                <w:szCs w:val="16"/>
              </w:rPr>
              <w:t xml:space="preserve"> страх-ль долж в суточн срок заявить об этом страховщ. Страх-ль составл перечень поврежд имущ и предъявл его страхо-вщику, котор составл акт. </w:t>
            </w:r>
            <w:r w:rsidRPr="00DF6CE9">
              <w:rPr>
                <w:sz w:val="16"/>
                <w:szCs w:val="16"/>
                <w:u w:val="single"/>
              </w:rPr>
              <w:t>Размер ущерба опред</w:t>
            </w:r>
            <w:r w:rsidRPr="00DF6CE9">
              <w:rPr>
                <w:sz w:val="16"/>
                <w:szCs w:val="16"/>
              </w:rPr>
              <w:t xml:space="preserve"> на ос-нован акта. </w:t>
            </w:r>
            <w:r w:rsidRPr="00DF6CE9">
              <w:rPr>
                <w:sz w:val="16"/>
                <w:szCs w:val="16"/>
                <w:u w:val="single"/>
              </w:rPr>
              <w:t>Опред ущерба</w:t>
            </w:r>
            <w:r w:rsidRPr="00DF6CE9">
              <w:rPr>
                <w:sz w:val="16"/>
                <w:szCs w:val="16"/>
              </w:rPr>
              <w:t xml:space="preserve"> производ по кажд предм от-дель, за исключ полн уничтожен. </w:t>
            </w:r>
            <w:r w:rsidRPr="00DF6CE9">
              <w:rPr>
                <w:sz w:val="16"/>
                <w:szCs w:val="16"/>
                <w:u w:val="single"/>
              </w:rPr>
              <w:t>При этом предм приз-нает</w:t>
            </w:r>
            <w:r w:rsidRPr="00DF6CE9">
              <w:rPr>
                <w:sz w:val="16"/>
                <w:szCs w:val="16"/>
              </w:rPr>
              <w:t>: 1)</w:t>
            </w:r>
            <w:r w:rsidRPr="00DF6CE9">
              <w:rPr>
                <w:sz w:val="16"/>
                <w:szCs w:val="16"/>
                <w:u w:val="single"/>
              </w:rPr>
              <w:t>уничтожен</w:t>
            </w:r>
            <w:r w:rsidRPr="00DF6CE9">
              <w:rPr>
                <w:sz w:val="16"/>
                <w:szCs w:val="16"/>
              </w:rPr>
              <w:t xml:space="preserve"> – полност утрат свои кач-ва и цен-ть и не мож быть привед в годное состоян 2)</w:t>
            </w:r>
            <w:r w:rsidRPr="00DF6CE9">
              <w:rPr>
                <w:sz w:val="16"/>
                <w:szCs w:val="16"/>
                <w:u w:val="single"/>
              </w:rPr>
              <w:t>поврежден</w:t>
            </w:r>
            <w:r w:rsidRPr="00DF6CE9">
              <w:rPr>
                <w:sz w:val="16"/>
                <w:szCs w:val="16"/>
              </w:rPr>
              <w:t xml:space="preserve"> – если кач-ва ухудш, но он мож быть использ по назнач. Степнь потери кач-в и ценности показ в % к его ст-ти. </w:t>
            </w:r>
            <w:r w:rsidRPr="00DF6CE9">
              <w:rPr>
                <w:sz w:val="16"/>
                <w:szCs w:val="16"/>
                <w:u w:val="single"/>
              </w:rPr>
              <w:t>При уничтож</w:t>
            </w:r>
            <w:r w:rsidRPr="00DF6CE9">
              <w:rPr>
                <w:sz w:val="16"/>
                <w:szCs w:val="16"/>
              </w:rPr>
              <w:t xml:space="preserve"> или краже имущ ущерб опред исходя из ст-ти предм в новом состоян на мом страх.случ, умень-шен на износ. </w:t>
            </w:r>
            <w:r w:rsidRPr="00DF6CE9">
              <w:rPr>
                <w:sz w:val="16"/>
                <w:szCs w:val="16"/>
                <w:u w:val="single"/>
              </w:rPr>
              <w:t>При поврежд</w:t>
            </w:r>
            <w:r w:rsidRPr="00DF6CE9">
              <w:rPr>
                <w:sz w:val="16"/>
                <w:szCs w:val="16"/>
              </w:rPr>
              <w:t xml:space="preserve"> имущ д/опред размера уще-рба действит ст-ть уменьш на % его обесценен. </w:t>
            </w:r>
            <w:r w:rsidRPr="00DF6CE9">
              <w:rPr>
                <w:sz w:val="16"/>
                <w:szCs w:val="16"/>
                <w:u w:val="single"/>
              </w:rPr>
              <w:t>При опред ущерба учит</w:t>
            </w:r>
            <w:r w:rsidRPr="00DF6CE9">
              <w:rPr>
                <w:sz w:val="16"/>
                <w:szCs w:val="16"/>
              </w:rPr>
              <w:t xml:space="preserve"> расх по спасан и приведен в пор-к предм имущ. Страх.возмещ выплачив в 3 дня</w:t>
            </w:r>
          </w:p>
          <w:p w:rsidR="00EB17A8" w:rsidRPr="000629C4" w:rsidRDefault="00EB17A8" w:rsidP="00A90581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54. Определение страховой стоимости и страховой премии при страховании автотранспорта. </w:t>
            </w:r>
          </w:p>
          <w:p w:rsidR="00887B02" w:rsidRPr="00DF6CE9" w:rsidRDefault="00887B02" w:rsidP="00887B02">
            <w:pPr>
              <w:shd w:val="clear" w:color="auto" w:fill="FFFFFF"/>
              <w:ind w:left="6"/>
              <w:rPr>
                <w:color w:val="000000"/>
                <w:spacing w:val="-5"/>
                <w:sz w:val="16"/>
                <w:szCs w:val="16"/>
              </w:rPr>
            </w:pPr>
            <w:r w:rsidRPr="00DF6CE9">
              <w:rPr>
                <w:color w:val="000000"/>
                <w:spacing w:val="-4"/>
                <w:sz w:val="16"/>
                <w:szCs w:val="16"/>
                <w:u w:val="single"/>
              </w:rPr>
              <w:t>При страх-ии гражданской ответ-ти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владельцев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автотран-ых ср-в страх-к принимает на себя обяз-во возместить имущ-ый вред третьим лицам из чис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ла участников дорожного движения, кот возник в рез-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те эксплуатации страх-лем автомобиля, мотоцикла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и т.п. </w:t>
            </w:r>
            <w:r w:rsidRPr="00DF6CE9">
              <w:rPr>
                <w:color w:val="0000FF"/>
                <w:spacing w:val="-2"/>
                <w:sz w:val="16"/>
                <w:szCs w:val="16"/>
              </w:rPr>
              <w:t>Возмещение имущ-го вреда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третьим ли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цам производится в пределах заранее установленной страх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суммы. </w:t>
            </w:r>
            <w:r w:rsidRPr="00DF6CE9">
              <w:rPr>
                <w:color w:val="0000FF"/>
                <w:spacing w:val="-5"/>
                <w:sz w:val="16"/>
                <w:szCs w:val="16"/>
              </w:rPr>
              <w:t xml:space="preserve">К страх случаям </w:t>
            </w:r>
            <w:r w:rsidRPr="00DF6CE9">
              <w:rPr>
                <w:color w:val="0000FF"/>
                <w:spacing w:val="-4"/>
                <w:sz w:val="16"/>
                <w:szCs w:val="16"/>
              </w:rPr>
              <w:t>относятся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: смерть, увечье или иное повреждение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здоровья  третьего лица. </w:t>
            </w:r>
            <w:r w:rsidRPr="00DF6CE9">
              <w:rPr>
                <w:color w:val="0000FF"/>
                <w:spacing w:val="-4"/>
                <w:sz w:val="16"/>
                <w:szCs w:val="16"/>
              </w:rPr>
              <w:t>Страх выплата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производится только в преде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лах заранее установленной страх суммы, кот носит на</w:t>
            </w:r>
            <w:r w:rsidRPr="00DF6CE9">
              <w:rPr>
                <w:color w:val="000000"/>
                <w:spacing w:val="-12"/>
                <w:sz w:val="16"/>
                <w:szCs w:val="16"/>
              </w:rPr>
              <w:t xml:space="preserve">звание </w:t>
            </w:r>
            <w:r w:rsidRPr="00DF6CE9">
              <w:rPr>
                <w:iCs/>
                <w:color w:val="0000FF"/>
                <w:spacing w:val="-12"/>
                <w:sz w:val="16"/>
                <w:szCs w:val="16"/>
                <w:u w:val="single"/>
              </w:rPr>
              <w:t>лимита ответ-ти страх-ка</w:t>
            </w:r>
            <w:r w:rsidRPr="00DF6CE9">
              <w:rPr>
                <w:i/>
                <w:iCs/>
                <w:color w:val="000000"/>
                <w:spacing w:val="-12"/>
                <w:sz w:val="16"/>
                <w:szCs w:val="16"/>
              </w:rPr>
              <w:t>.</w:t>
            </w:r>
            <w:r w:rsidRPr="00DF6CE9">
              <w:rPr>
                <w:iCs/>
                <w:color w:val="000000"/>
                <w:spacing w:val="-12"/>
                <w:sz w:val="16"/>
                <w:szCs w:val="16"/>
              </w:rPr>
              <w:t xml:space="preserve">. </w:t>
            </w:r>
            <w:r w:rsidRPr="00DF6CE9">
              <w:rPr>
                <w:color w:val="000000"/>
                <w:sz w:val="16"/>
                <w:szCs w:val="16"/>
              </w:rPr>
              <w:t xml:space="preserve">Величина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страх премии зависит от установленной страх суммы и рабочего объема цилиндра двигателя внутреннего сгорания, ко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т установлен на автомобиле, мотоцикле и т.д. </w:t>
            </w:r>
          </w:p>
          <w:p w:rsidR="00887B02" w:rsidRPr="00DF6CE9" w:rsidRDefault="00887B02" w:rsidP="00887B02">
            <w:pPr>
              <w:shd w:val="clear" w:color="auto" w:fill="FFFFFF"/>
              <w:ind w:left="6"/>
              <w:rPr>
                <w:sz w:val="16"/>
                <w:szCs w:val="16"/>
              </w:rPr>
            </w:pPr>
            <w:r w:rsidRPr="00DF6CE9">
              <w:rPr>
                <w:b/>
                <w:color w:val="000000"/>
                <w:spacing w:val="-4"/>
                <w:sz w:val="16"/>
                <w:szCs w:val="16"/>
                <w:u w:val="single"/>
              </w:rPr>
              <w:t>К числу критериев определения страховой пре</w:t>
            </w:r>
            <w:r w:rsidRPr="00DF6CE9">
              <w:rPr>
                <w:b/>
                <w:color w:val="000000"/>
                <w:sz w:val="16"/>
                <w:szCs w:val="16"/>
                <w:u w:val="single"/>
              </w:rPr>
              <w:t>мии</w:t>
            </w:r>
            <w:r w:rsidRPr="00DF6CE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также относятся число мест для пассажиров и водителя в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автомобиле или грузоподъемность. Во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внимание также принимается уровень професс-го мас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терства водителя — число лет безаварийной </w:t>
            </w:r>
            <w:r w:rsidRPr="00DF6CE9">
              <w:rPr>
                <w:spacing w:val="-3"/>
                <w:sz w:val="16"/>
                <w:szCs w:val="16"/>
              </w:rPr>
              <w:t>работы и километ</w:t>
            </w:r>
            <w:r w:rsidRPr="00DF6CE9">
              <w:rPr>
                <w:spacing w:val="-6"/>
                <w:sz w:val="16"/>
                <w:szCs w:val="16"/>
              </w:rPr>
              <w:t>раж пробега автомобиля</w:t>
            </w:r>
            <w:r w:rsidRPr="00DF6CE9">
              <w:rPr>
                <w:color w:val="0000FF"/>
                <w:spacing w:val="-6"/>
                <w:sz w:val="16"/>
                <w:szCs w:val="16"/>
              </w:rPr>
              <w:t xml:space="preserve">. </w:t>
            </w:r>
            <w:r w:rsidRPr="00DF6CE9">
              <w:rPr>
                <w:color w:val="0000FF"/>
                <w:spacing w:val="-4"/>
                <w:sz w:val="16"/>
                <w:szCs w:val="16"/>
              </w:rPr>
              <w:t xml:space="preserve">Страх-к освобождается от ответ-ти произвести 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>вьплату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, если будет установлено, что причинение имущ-го вреда третьим лицам обусловлено умыслом потерпевшего 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>или страх-ля.</w:t>
            </w:r>
          </w:p>
          <w:p w:rsidR="00887B02" w:rsidRPr="00DF6CE9" w:rsidRDefault="00887B02" w:rsidP="00887B02">
            <w:pPr>
              <w:shd w:val="clear" w:color="auto" w:fill="FFFFFF"/>
              <w:rPr>
                <w:bCs/>
                <w:color w:val="000000"/>
                <w:spacing w:val="-8"/>
                <w:sz w:val="16"/>
                <w:szCs w:val="16"/>
              </w:rPr>
            </w:pPr>
            <w:r w:rsidRPr="00DF6CE9">
              <w:rPr>
                <w:b/>
                <w:bCs/>
                <w:i/>
                <w:color w:val="000000"/>
                <w:spacing w:val="-6"/>
                <w:sz w:val="16"/>
                <w:szCs w:val="16"/>
                <w:u w:val="single"/>
              </w:rPr>
              <w:t>Особенностью страх-я автотр-ых ср-в</w:t>
            </w:r>
            <w:r w:rsidRPr="00DF6CE9"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вял то, что страх-к не возмещает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 xml:space="preserve">потерпевшему ст-ть поврежденных частей автомобиля, а оплачивает восстанов-ый ремонт повреж-го автом-я, расх-ы и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зат-ты по спасению, охране и доставке повреж-го 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>ср-ва к месту ремонта.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00"/>
                <w:spacing w:val="-7"/>
                <w:sz w:val="16"/>
                <w:szCs w:val="16"/>
              </w:rPr>
              <w:t>Ср-ва наземного транспорта м.б.  застрах-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>ы в размере их дейст-ой ст-т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, включая ст-ть прицепа, либо на меньшую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 xml:space="preserve">страх сумму, если это согласовано обеими сторонами. 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При заключении страхового договора необходим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 xml:space="preserve">предварительный осмотр транспортного средства. Полис, 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как правило, выдается страхователю после того, как он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>уплатит страховую премию согласно условиям договора.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Cs/>
                <w:i/>
                <w:color w:val="0000FF"/>
                <w:spacing w:val="-4"/>
                <w:sz w:val="16"/>
                <w:szCs w:val="16"/>
              </w:rPr>
              <w:t>При закл страх дог-ра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 xml:space="preserve"> необходим </w:t>
            </w:r>
            <w:r w:rsidRPr="00DF6CE9">
              <w:rPr>
                <w:bCs/>
                <w:color w:val="000000"/>
                <w:spacing w:val="-5"/>
                <w:sz w:val="16"/>
                <w:szCs w:val="16"/>
              </w:rPr>
              <w:t>предварительный осмотр трансп-го ср-ва. Полис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 выдается страх-лю после того, как он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 xml:space="preserve">уплатит страх премию.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Размер причиненного </w:t>
            </w:r>
            <w:r w:rsidRPr="00DF6CE9">
              <w:rPr>
                <w:b/>
                <w:sz w:val="16"/>
                <w:szCs w:val="16"/>
              </w:rPr>
              <w:t>страхователю ущерба</w:t>
            </w:r>
            <w:r w:rsidRPr="00DF6CE9">
              <w:rPr>
                <w:sz w:val="16"/>
                <w:szCs w:val="16"/>
              </w:rPr>
              <w:t xml:space="preserve"> и суммы </w:t>
            </w:r>
            <w:r w:rsidRPr="00DF6CE9">
              <w:rPr>
                <w:b/>
                <w:sz w:val="16"/>
                <w:szCs w:val="16"/>
              </w:rPr>
              <w:t>страхового возмещения</w:t>
            </w:r>
            <w:r w:rsidRPr="00DF6CE9">
              <w:rPr>
                <w:sz w:val="16"/>
                <w:szCs w:val="16"/>
              </w:rPr>
              <w:t xml:space="preserve"> исчисляются на основании страхового акта и приложенных к нему документов (органов пожарного надзора, милиции, ГАИ, суда), подтверждающих факт и обстоятельства страхового случая. Страховое возмещение выплачивается в размере причиненного ущерба, но не выше соответствующей страховой суммы, обусловленной договором. Если договор заключен на суммы меньшую, чем действительная стоимость транспорта, то возмещение выплачивается в таком % от размера ущерба, какой составляет страховая сумма от действительной стоимости транспортного средства. При похищении сумма ущерба опр-ся с учетом стоимости по гос-ым розничным ценам за вычетом суммы износа, взятой на день заключения договора.</w:t>
            </w:r>
          </w:p>
          <w:p w:rsidR="009F4F70" w:rsidRPr="000629C4" w:rsidRDefault="009F4F70" w:rsidP="00A90581">
            <w:pPr>
              <w:rPr>
                <w:sz w:val="16"/>
                <w:szCs w:val="16"/>
              </w:rPr>
            </w:pPr>
          </w:p>
        </w:tc>
      </w:tr>
    </w:tbl>
    <w:p w:rsidR="00887B02" w:rsidRPr="00887B02" w:rsidRDefault="00887B02" w:rsidP="00A90581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738"/>
        <w:gridCol w:w="4148"/>
      </w:tblGrid>
      <w:tr w:rsidR="00A90581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bCs/>
                <w:sz w:val="16"/>
                <w:szCs w:val="16"/>
              </w:rPr>
              <w:t>55.</w:t>
            </w:r>
            <w:r w:rsidRPr="00DF6CE9">
              <w:rPr>
                <w:b/>
                <w:sz w:val="16"/>
                <w:szCs w:val="16"/>
              </w:rPr>
              <w:t xml:space="preserve"> Определение страхового случая и порядок расчета страхового возмещения в страховании растениеводства.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Событиями страхования яв-ся гибель или повреждение в рез-те засухи, недостатка тепла, излишнего увлажнения, вымерзания, града и др. необычных для данной местности метеорологических или иных природных условий, а также от болезней, вредителей, пожара.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Размер ущерба опр-ся из стоимости кол-ых потерь урожая основной продукции культуры на всей площади посева, исчисленной по разнице между стоимостью урожая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F6CE9">
                <w:rPr>
                  <w:sz w:val="16"/>
                  <w:szCs w:val="16"/>
                </w:rPr>
                <w:t>1 га</w:t>
              </w:r>
            </w:smartTag>
            <w:r w:rsidRPr="00DF6CE9">
              <w:rPr>
                <w:sz w:val="16"/>
                <w:szCs w:val="16"/>
              </w:rPr>
              <w:t xml:space="preserve"> в среднем за последние 5 лет и данного года по действующим гос-ым закупочным ценам.</w:t>
            </w: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887B02" w:rsidRPr="00DF6CE9" w:rsidRDefault="00887B02" w:rsidP="00887B02">
            <w:pPr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56. Общая хар-ка страхования грузов: объекты страх-ия, виды страх. Покрытия, понятие общей и частной аварии.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Страхованию подлежат грузы (стоимость грузов), а так же другие имущ-ые интересы страх-ля,- которые могут быть оценены в ден. выражении и которые связанны с транспортировкой грузов. Договор страх-ия может быть заключен как с юр. так и с физ. лицом. Страховщик может заключить договор страхования груза с обьемом ответственности (отв-ти) (совокупностью страховых рисков) в соотв-ии с одним из вариантов условий страхового покрытия.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-1   </w:t>
            </w:r>
            <w:r w:rsidRPr="00DF6CE9">
              <w:rPr>
                <w:b/>
                <w:sz w:val="16"/>
                <w:szCs w:val="16"/>
              </w:rPr>
              <w:t>с отв-тью за все риски</w:t>
            </w:r>
            <w:r w:rsidRPr="00DF6CE9">
              <w:rPr>
                <w:sz w:val="16"/>
                <w:szCs w:val="16"/>
              </w:rPr>
              <w:t>. -страховщик возмещает без удержания франшизы все убытки (если иное специально не оговорено в полисе) от повреждения или полной гибели всего или части груза, происшедших по любой причине, кроме случаев, оговоренных особо(военных действий, забастовок, повреждение груза грызунами и тд.)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-2  </w:t>
            </w:r>
            <w:r w:rsidRPr="00DF6CE9">
              <w:rPr>
                <w:b/>
                <w:sz w:val="16"/>
                <w:szCs w:val="16"/>
              </w:rPr>
              <w:t>С ограниченной отв-тью</w:t>
            </w:r>
            <w:r w:rsidRPr="00DF6CE9">
              <w:rPr>
                <w:sz w:val="16"/>
                <w:szCs w:val="16"/>
              </w:rPr>
              <w:t xml:space="preserve"> (с отв-тью за частную аварию)  -  Страховщик возмещает убытки за  повреждение или гибель (или иное специально не оговорено в полисе) всего или части груза вследствии: а)-  огня, удара молнии, взрыва, урагана, землетрясения и тд. явлений стихийного характера; б)-  крушения или столкновения судов между собой , самолетов и др. транспортных средств между собой , повреждения судна льдом , посадки судна на мель , падения самолетов . в)-  провала мостов, дорожных покрытий и складских помещений. Г)-  подмочка груза, смыва груза с борта судна,аварийного выброса груза, а так же мер ,принятых для тушения пожара(вкл пожертвования груза) д)-  пропажи судна, самолета , иного тр. Ср-ва без вести. Е) -  погрузки, укладки, выгрузки груза.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Только от гибели всего груза или его части(отдельного места :тюк, ящик, контейнер…) Страховщик возмещает убытки только при полной гибели груза.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В соответствии с таким условием перечень рисков одинакова с  п1 .но при повреждении груза страх. возмещение выплачивается лишь в случае крушения или столкновения судов, самолетов и  др. трансп. ср-в между собой, пожара ,взрыва на транспортном ср-ве.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Страховые премии зависят от груза, места размещения его при перевозке, дальности рейса, состояния ТС и тп. Для торговых судов учитывается так же специализация танкер, лесовоз….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В договоре стр. особо указывается период страхования (часто лимит действия страхового контроля на одну перевозку). После истечения срока страх-ия, но по продолжении транспортных операций страховщик в праве либо потребовать уплаты доп. страховой премии, либо считать договор , прекратившим действие.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>Страховая стоимость груза- общая торговая стоимость груза, а именно: стоимость самого груза в место отправки в начале страхования + расходы на страхование+ расходы  по доставке груза вплоть до принятия грузополучателем.</w:t>
            </w:r>
          </w:p>
          <w:p w:rsidR="0081173A" w:rsidRPr="000629C4" w:rsidRDefault="0081173A" w:rsidP="000629C4">
            <w:pPr>
              <w:tabs>
                <w:tab w:val="left" w:pos="2415"/>
              </w:tabs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DF6CE9" w:rsidRDefault="00887B02" w:rsidP="00887B02">
            <w:pPr>
              <w:spacing w:line="240" w:lineRule="exact"/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57. Страхование с/х животных. </w:t>
            </w:r>
            <w:r w:rsidRPr="00DF6CE9">
              <w:rPr>
                <w:b/>
                <w:sz w:val="16"/>
                <w:szCs w:val="16"/>
                <w:highlight w:val="lightGray"/>
              </w:rPr>
              <w:t>Определение страх. случая</w:t>
            </w:r>
            <w:r w:rsidRPr="00DF6CE9">
              <w:rPr>
                <w:b/>
                <w:sz w:val="16"/>
                <w:szCs w:val="16"/>
              </w:rPr>
              <w:t xml:space="preserve"> и порядок расчёта страх. возмещения</w:t>
            </w:r>
            <w:r w:rsidRPr="00DF6CE9">
              <w:rPr>
                <w:sz w:val="16"/>
                <w:szCs w:val="16"/>
              </w:rPr>
              <w:t>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Cs/>
                <w:color w:val="000000"/>
                <w:sz w:val="16"/>
                <w:szCs w:val="16"/>
                <w:u w:val="single"/>
              </w:rPr>
              <w:t xml:space="preserve">Опред-е ущерба и страх воз-я при гибели 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  <w:u w:val="single"/>
              </w:rPr>
              <w:t>жив-х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>, принадлежащих с/х пред-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ям, копер-ым орг-ям и населению, исходят  из общих принципов и из некот-х особенностей, в зависи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 xml:space="preserve">мости от условий соответ-го страх-я.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  <w:u w:val="single"/>
              </w:rPr>
              <w:t>На с/х пред-ях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 жи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в-е застр-ны по их балансовой ст-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 xml:space="preserve">ти; 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  <w:u w:val="single"/>
              </w:rPr>
              <w:t>в хозяйствах граждан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 xml:space="preserve"> — исходя из установленных страховых </w:t>
            </w:r>
            <w:r w:rsidRPr="00DF6CE9">
              <w:rPr>
                <w:bCs/>
                <w:color w:val="000000"/>
                <w:spacing w:val="-8"/>
                <w:sz w:val="16"/>
                <w:szCs w:val="16"/>
              </w:rPr>
              <w:t>норм.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FF"/>
                <w:sz w:val="16"/>
                <w:szCs w:val="16"/>
                <w:u w:val="single"/>
              </w:rPr>
              <w:t xml:space="preserve">При гибели животных 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в с/х и др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 xml:space="preserve">пред-ях и орг-ях определению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  <w:u w:val="single"/>
              </w:rPr>
              <w:t>страх возме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  <w:u w:val="single"/>
              </w:rPr>
              <w:t>щения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 xml:space="preserve"> предшествует исчисление 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  <w:u w:val="single"/>
              </w:rPr>
              <w:t>ущерба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 xml:space="preserve">. </w:t>
            </w:r>
            <w:r w:rsidRPr="00DF6CE9">
              <w:rPr>
                <w:bCs/>
                <w:color w:val="0000FF"/>
                <w:spacing w:val="-3"/>
                <w:sz w:val="16"/>
                <w:szCs w:val="16"/>
              </w:rPr>
              <w:t xml:space="preserve">Ущербом </w:t>
            </w:r>
            <w:r w:rsidRPr="00DF6CE9">
              <w:rPr>
                <w:bCs/>
                <w:color w:val="000000"/>
                <w:spacing w:val="-3"/>
                <w:sz w:val="16"/>
                <w:szCs w:val="16"/>
              </w:rPr>
              <w:t xml:space="preserve">явл балансовая  ст-ть погибших животных. Если 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индивидуальный учет балансовой ст-ти жив-х не ведется, то она  опр-ся как ср-яя по всем жив-м данного вида. </w:t>
            </w:r>
            <w:r w:rsidRPr="00DF6CE9">
              <w:rPr>
                <w:bCs/>
                <w:color w:val="0000FF"/>
                <w:sz w:val="16"/>
                <w:szCs w:val="16"/>
                <w:u w:val="single"/>
              </w:rPr>
              <w:t>При вынужденном убое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 кр-го рог-го скота, овец, коз, 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свиней, лошадей, верблюдов и оленей, домаш. пти</w:t>
            </w:r>
            <w:r w:rsidRPr="00DF6CE9">
              <w:rPr>
                <w:bCs/>
                <w:color w:val="000000"/>
                <w:sz w:val="16"/>
                <w:szCs w:val="16"/>
              </w:rPr>
              <w:t>цы ущерб опр-ся в размере разницы м-у их бал-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ой ст-тью и суммой, полученной от реализации пригод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ного в пищу мяса. Ст-ть такого мяса устанавливается на 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>основании документа, выданного гос-ой или коопер-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ой орг-ей, кот было продано мясо.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DF6CE9">
              <w:rPr>
                <w:bCs/>
                <w:color w:val="0000FF"/>
                <w:spacing w:val="-2"/>
                <w:sz w:val="16"/>
                <w:szCs w:val="16"/>
                <w:u w:val="single"/>
              </w:rPr>
              <w:t>При падеже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 или вынужденном забое пушных зверей ущерб </w:t>
            </w:r>
            <w:r w:rsidRPr="00DF6CE9">
              <w:rPr>
                <w:bCs/>
                <w:color w:val="000000"/>
                <w:spacing w:val="-4"/>
                <w:sz w:val="16"/>
                <w:szCs w:val="16"/>
              </w:rPr>
              <w:t>опр-ся с учетом изменения ст-ти шкурок в рез-</w:t>
            </w:r>
            <w:r w:rsidRPr="00DF6CE9">
              <w:rPr>
                <w:bCs/>
                <w:color w:val="000000"/>
                <w:spacing w:val="-1"/>
                <w:sz w:val="16"/>
                <w:szCs w:val="16"/>
              </w:rPr>
              <w:t>те инфекционной болезни, стих бедствия или пожара.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bCs/>
                <w:i/>
                <w:color w:val="0000FF"/>
                <w:spacing w:val="-2"/>
                <w:sz w:val="16"/>
                <w:szCs w:val="16"/>
              </w:rPr>
              <w:t xml:space="preserve">При страх-ии во всех хозяйствах </w:t>
            </w:r>
            <w:r w:rsidRPr="00DF6CE9">
              <w:rPr>
                <w:bCs/>
                <w:color w:val="0000FF"/>
                <w:spacing w:val="-2"/>
                <w:sz w:val="16"/>
                <w:szCs w:val="16"/>
              </w:rPr>
              <w:t xml:space="preserve">возмещается только </w:t>
            </w:r>
            <w:r w:rsidRPr="00DF6CE9">
              <w:rPr>
                <w:bCs/>
                <w:color w:val="0000FF"/>
                <w:sz w:val="16"/>
                <w:szCs w:val="16"/>
              </w:rPr>
              <w:t>прямой ущерб</w:t>
            </w:r>
            <w:r w:rsidRPr="00DF6CE9">
              <w:rPr>
                <w:bCs/>
                <w:color w:val="000000"/>
                <w:sz w:val="16"/>
                <w:szCs w:val="16"/>
              </w:rPr>
              <w:t xml:space="preserve"> — гибель жи</w:t>
            </w:r>
            <w:r w:rsidRPr="00DF6CE9">
              <w:rPr>
                <w:bCs/>
                <w:color w:val="000000"/>
                <w:spacing w:val="-2"/>
                <w:sz w:val="16"/>
                <w:szCs w:val="16"/>
              </w:rPr>
              <w:t xml:space="preserve">вотного. Потери пр-ции, явл-щиеся косвенным ущербом, </w:t>
            </w:r>
            <w:r w:rsidRPr="00DF6CE9">
              <w:rPr>
                <w:bCs/>
                <w:color w:val="000000"/>
                <w:spacing w:val="-6"/>
                <w:sz w:val="16"/>
                <w:szCs w:val="16"/>
              </w:rPr>
              <w:t xml:space="preserve">по страх-ю не возмещаются. </w:t>
            </w:r>
          </w:p>
          <w:p w:rsidR="0081173A" w:rsidRPr="000629C4" w:rsidRDefault="0081173A" w:rsidP="000629C4">
            <w:pPr>
              <w:jc w:val="both"/>
              <w:rPr>
                <w:sz w:val="16"/>
                <w:szCs w:val="16"/>
              </w:rPr>
            </w:pPr>
          </w:p>
        </w:tc>
      </w:tr>
      <w:tr w:rsidR="00A90581" w:rsidRPr="000629C4" w:rsidTr="000629C4">
        <w:tc>
          <w:tcPr>
            <w:tcW w:w="3738" w:type="dxa"/>
          </w:tcPr>
          <w:p w:rsidR="00887B02" w:rsidRPr="00DF6CE9" w:rsidRDefault="00887B02" w:rsidP="00887B0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>58. Порядок определения ущерба и выплаты страх. Возмещения по страхованию домашнего имущ-ва гр-ан.</w:t>
            </w:r>
          </w:p>
          <w:p w:rsidR="00887B02" w:rsidRPr="00DF6CE9" w:rsidRDefault="00887B02" w:rsidP="00887B02">
            <w:pPr>
              <w:shd w:val="clear" w:color="auto" w:fill="FFFFFF"/>
              <w:rPr>
                <w:i/>
                <w:iCs/>
                <w:color w:val="000000"/>
                <w:spacing w:val="-8"/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</w:rPr>
              <w:t xml:space="preserve">   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При </w:t>
            </w:r>
            <w:r w:rsidRPr="00DF6CE9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страховании дом им-ва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в </w:t>
            </w:r>
            <w:r w:rsidRPr="00DF6CE9">
              <w:rPr>
                <w:color w:val="0000FF"/>
                <w:spacing w:val="-3"/>
                <w:sz w:val="16"/>
                <w:szCs w:val="16"/>
              </w:rPr>
              <w:t>страх случай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входят затопление помещения вследствие проникновения воды</w:t>
            </w:r>
            <w:r w:rsidRPr="00DF6CE9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из соседних помещений, похищение имущества и его уничтожение или повреждение, связанное с похищением или попыткой </w:t>
            </w:r>
            <w:r w:rsidRPr="00DF6CE9">
              <w:rPr>
                <w:color w:val="000000"/>
                <w:spacing w:val="-11"/>
                <w:sz w:val="16"/>
                <w:szCs w:val="16"/>
              </w:rPr>
              <w:t>похищения.</w:t>
            </w:r>
            <w:r w:rsidRPr="00DF6CE9">
              <w:rPr>
                <w:i/>
                <w:iCs/>
                <w:color w:val="000000"/>
                <w:spacing w:val="-8"/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pacing w:val="-8"/>
                <w:sz w:val="16"/>
                <w:szCs w:val="16"/>
                <w:u w:val="single"/>
              </w:rPr>
              <w:t>Страх возмещение</w:t>
            </w:r>
            <w:r w:rsidRPr="00DF6CE9">
              <w:rPr>
                <w:color w:val="000000"/>
                <w:spacing w:val="-8"/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здесь составляет сумму факт-го ущерба, причиненного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>страх-лю страх случаем, но не м.б. выше стра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х суммы, указанной в дог-ре.</w:t>
            </w:r>
            <w:r w:rsidRPr="00DF6CE9">
              <w:rPr>
                <w:sz w:val="16"/>
                <w:szCs w:val="16"/>
              </w:rPr>
              <w:t xml:space="preserve"> </w:t>
            </w:r>
            <w:r w:rsidRPr="00DF6CE9">
              <w:rPr>
                <w:color w:val="000000"/>
                <w:sz w:val="16"/>
                <w:szCs w:val="16"/>
              </w:rPr>
              <w:t xml:space="preserve">Ущерб опр-ся на основании акта и прил-х к 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>нему док-в, подтв-щих факт и обс-ва на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>ступления страх случая. Указанные док-ты местное от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деление страх-я получает в органах пожарного надзора, </w:t>
            </w:r>
            <w:r w:rsidRPr="00DF6CE9">
              <w:rPr>
                <w:color w:val="000000"/>
                <w:spacing w:val="-3"/>
                <w:sz w:val="16"/>
                <w:szCs w:val="16"/>
              </w:rPr>
              <w:t xml:space="preserve">гидрометеослужбы, милиции, судебно-следственных органах и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 xml:space="preserve">др гос учреждениях. 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 Страх-ль составл-ет перечень уничтоженных, повреж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>денных или похищенных предметов дом им-ва.</w:t>
            </w:r>
            <w:r w:rsidRPr="00DF6CE9">
              <w:rPr>
                <w:sz w:val="16"/>
                <w:szCs w:val="16"/>
              </w:rPr>
              <w:t xml:space="preserve"> </w:t>
            </w:r>
          </w:p>
          <w:p w:rsidR="00887B02" w:rsidRPr="00DF6CE9" w:rsidRDefault="00887B02" w:rsidP="00887B02">
            <w:pPr>
              <w:shd w:val="clear" w:color="auto" w:fill="FFFFFF"/>
              <w:rPr>
                <w:sz w:val="16"/>
                <w:szCs w:val="16"/>
              </w:rPr>
            </w:pPr>
            <w:r w:rsidRPr="00DF6CE9">
              <w:rPr>
                <w:b/>
                <w:color w:val="0000FF"/>
                <w:spacing w:val="-2"/>
                <w:sz w:val="16"/>
                <w:szCs w:val="16"/>
                <w:u w:val="single"/>
              </w:rPr>
              <w:t>В размер ущерба</w:t>
            </w:r>
            <w:r w:rsidRPr="00DF6CE9">
              <w:rPr>
                <w:color w:val="000000"/>
                <w:spacing w:val="-2"/>
                <w:sz w:val="16"/>
                <w:szCs w:val="16"/>
              </w:rPr>
              <w:t xml:space="preserve"> вкл ст-ть уничт-ых или похищенных предметов, исчисленная по гос роз</w:t>
            </w:r>
            <w:r w:rsidRPr="00DF6CE9">
              <w:rPr>
                <w:color w:val="000000"/>
                <w:spacing w:val="-4"/>
                <w:sz w:val="16"/>
                <w:szCs w:val="16"/>
              </w:rPr>
              <w:t xml:space="preserve">ничным ценам (с учетом износа), а при повреждении — разница </w:t>
            </w:r>
            <w:r w:rsidRPr="00DF6CE9">
              <w:rPr>
                <w:color w:val="000000"/>
                <w:spacing w:val="-5"/>
                <w:sz w:val="16"/>
                <w:szCs w:val="16"/>
              </w:rPr>
              <w:t>м-у этой ст-тью им-ва и его ст-тью после страх случая, т.е. с учетом обесценения.</w:t>
            </w:r>
            <w:r w:rsidRPr="00DF6CE9">
              <w:rPr>
                <w:color w:val="000000"/>
                <w:spacing w:val="-1"/>
                <w:sz w:val="16"/>
                <w:szCs w:val="16"/>
              </w:rPr>
              <w:t xml:space="preserve"> Ущербом, также признается ст-ть ремонта </w:t>
            </w:r>
            <w:r w:rsidRPr="00DF6CE9">
              <w:rPr>
                <w:color w:val="000000"/>
                <w:spacing w:val="-6"/>
                <w:sz w:val="16"/>
                <w:szCs w:val="16"/>
              </w:rPr>
              <w:t xml:space="preserve">квартиры страх-ля в домах гос-го, и общественного </w:t>
            </w:r>
            <w:r w:rsidRPr="00DF6CE9">
              <w:rPr>
                <w:color w:val="000000"/>
                <w:sz w:val="16"/>
                <w:szCs w:val="16"/>
              </w:rPr>
              <w:t>фонда.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b/>
                <w:sz w:val="16"/>
                <w:szCs w:val="16"/>
                <w:u w:val="single"/>
              </w:rPr>
              <w:t>При наступ страх.случ</w:t>
            </w:r>
            <w:r w:rsidRPr="00DF6CE9">
              <w:rPr>
                <w:sz w:val="16"/>
                <w:szCs w:val="16"/>
              </w:rPr>
              <w:t xml:space="preserve"> страх-ль долж в суточн срок заявить об этом страховщ. Страх-ль составл перечень поврежд имущ и предъявл его страхо-вщику, котор составл акт. </w:t>
            </w:r>
            <w:r w:rsidRPr="00DF6CE9">
              <w:rPr>
                <w:sz w:val="16"/>
                <w:szCs w:val="16"/>
                <w:u w:val="single"/>
              </w:rPr>
              <w:t>Размер ущерба опред</w:t>
            </w:r>
            <w:r w:rsidRPr="00DF6CE9">
              <w:rPr>
                <w:sz w:val="16"/>
                <w:szCs w:val="16"/>
              </w:rPr>
              <w:t xml:space="preserve"> на ос-нован акта. 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  <w:u w:val="single"/>
              </w:rPr>
              <w:t>Опред ущерба</w:t>
            </w:r>
            <w:r w:rsidRPr="00DF6CE9">
              <w:rPr>
                <w:sz w:val="16"/>
                <w:szCs w:val="16"/>
              </w:rPr>
              <w:t xml:space="preserve"> производ по кажд предм от-дель, за исключ полн уничтожен.</w:t>
            </w:r>
          </w:p>
          <w:p w:rsidR="00887B02" w:rsidRPr="00DF6CE9" w:rsidRDefault="00887B02" w:rsidP="00887B02">
            <w:pPr>
              <w:rPr>
                <w:sz w:val="16"/>
                <w:szCs w:val="16"/>
              </w:rPr>
            </w:pPr>
            <w:r w:rsidRPr="00DF6CE9">
              <w:rPr>
                <w:sz w:val="16"/>
                <w:szCs w:val="16"/>
              </w:rPr>
              <w:t xml:space="preserve">    </w:t>
            </w:r>
            <w:r w:rsidRPr="00DF6CE9">
              <w:rPr>
                <w:sz w:val="16"/>
                <w:szCs w:val="16"/>
                <w:u w:val="single"/>
              </w:rPr>
              <w:t>При этом предм приз-нает</w:t>
            </w:r>
            <w:r w:rsidRPr="00DF6CE9">
              <w:rPr>
                <w:sz w:val="16"/>
                <w:szCs w:val="16"/>
              </w:rPr>
              <w:t>: 1)</w:t>
            </w:r>
            <w:r w:rsidRPr="00DF6CE9">
              <w:rPr>
                <w:sz w:val="16"/>
                <w:szCs w:val="16"/>
                <w:u w:val="single"/>
              </w:rPr>
              <w:t>уничтожен</w:t>
            </w:r>
            <w:r w:rsidRPr="00DF6CE9">
              <w:rPr>
                <w:sz w:val="16"/>
                <w:szCs w:val="16"/>
              </w:rPr>
              <w:t xml:space="preserve"> – полност утрат свои кач-ва и цен-ть и не мож быть привед в годное состоян 2)</w:t>
            </w:r>
            <w:r w:rsidRPr="00DF6CE9">
              <w:rPr>
                <w:sz w:val="16"/>
                <w:szCs w:val="16"/>
                <w:u w:val="single"/>
              </w:rPr>
              <w:t>поврежден</w:t>
            </w:r>
            <w:r w:rsidRPr="00DF6CE9">
              <w:rPr>
                <w:sz w:val="16"/>
                <w:szCs w:val="16"/>
              </w:rPr>
              <w:t xml:space="preserve"> – если кач-ва ухудш, но он мож быть использ по назнач. Степнь потери кач-в и ценности показ в % к его ст-ти. </w:t>
            </w:r>
            <w:r w:rsidRPr="00DF6CE9">
              <w:rPr>
                <w:sz w:val="16"/>
                <w:szCs w:val="16"/>
                <w:u w:val="single"/>
              </w:rPr>
              <w:t>При уничтож</w:t>
            </w:r>
            <w:r w:rsidRPr="00DF6CE9">
              <w:rPr>
                <w:sz w:val="16"/>
                <w:szCs w:val="16"/>
              </w:rPr>
              <w:t xml:space="preserve"> или краже имущ ущерб опред исходя из ст-ти предм в новом состоян на мом страх.случ, умень-шен на износ. </w:t>
            </w:r>
            <w:r w:rsidRPr="00DF6CE9">
              <w:rPr>
                <w:sz w:val="16"/>
                <w:szCs w:val="16"/>
                <w:u w:val="single"/>
              </w:rPr>
              <w:t>При поврежд</w:t>
            </w:r>
            <w:r w:rsidRPr="00DF6CE9">
              <w:rPr>
                <w:sz w:val="16"/>
                <w:szCs w:val="16"/>
              </w:rPr>
              <w:t xml:space="preserve"> имущ д/опред размера уще-рба действит ст-ть уменьш на % его обесценен. </w:t>
            </w:r>
            <w:r w:rsidRPr="00DF6CE9">
              <w:rPr>
                <w:sz w:val="16"/>
                <w:szCs w:val="16"/>
                <w:u w:val="single"/>
              </w:rPr>
              <w:t>При опред ущерба учит</w:t>
            </w:r>
            <w:r w:rsidRPr="00DF6CE9">
              <w:rPr>
                <w:sz w:val="16"/>
                <w:szCs w:val="16"/>
              </w:rPr>
              <w:t xml:space="preserve"> расх по спасан и приведен в пор-к предм имущ. Страх.возмещ выплачив в 3 дня.</w:t>
            </w: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887B02" w:rsidRPr="000629C4" w:rsidRDefault="00887B02" w:rsidP="00887B02">
            <w:pPr>
              <w:rPr>
                <w:b/>
                <w:sz w:val="16"/>
                <w:szCs w:val="16"/>
              </w:rPr>
            </w:pPr>
            <w:r w:rsidRPr="000629C4">
              <w:rPr>
                <w:b/>
                <w:sz w:val="16"/>
                <w:szCs w:val="16"/>
              </w:rPr>
              <w:t>Страховое поле и страховой портфель. (не билет надо знать опред.)</w:t>
            </w:r>
          </w:p>
          <w:p w:rsidR="00887B02" w:rsidRPr="000629C4" w:rsidRDefault="00887B02" w:rsidP="00887B02">
            <w:pPr>
              <w:rPr>
                <w:sz w:val="16"/>
                <w:szCs w:val="16"/>
              </w:rPr>
            </w:pPr>
            <w:r w:rsidRPr="000629C4">
              <w:rPr>
                <w:b/>
                <w:sz w:val="16"/>
                <w:szCs w:val="16"/>
                <w:u w:val="single"/>
              </w:rPr>
              <w:t>Страх поле</w:t>
            </w:r>
            <w:r w:rsidRPr="000629C4">
              <w:rPr>
                <w:sz w:val="16"/>
                <w:szCs w:val="16"/>
              </w:rPr>
              <w:t xml:space="preserve"> – это </w:t>
            </w:r>
            <w:r w:rsidRPr="000629C4">
              <w:rPr>
                <w:sz w:val="16"/>
                <w:szCs w:val="16"/>
                <w:lang w:val="en-US"/>
              </w:rPr>
              <w:t>max</w:t>
            </w:r>
            <w:r w:rsidRPr="000629C4">
              <w:rPr>
                <w:sz w:val="16"/>
                <w:szCs w:val="16"/>
              </w:rPr>
              <w:t xml:space="preserve"> кол-во объектов, которые м.б. охвачены тем или иным видом страх-я. По % охвата страх поля определяется уровень развития данного вида страх-я. </w:t>
            </w:r>
          </w:p>
          <w:p w:rsidR="00887B02" w:rsidRPr="000629C4" w:rsidRDefault="00887B02" w:rsidP="00887B02">
            <w:pPr>
              <w:rPr>
                <w:sz w:val="16"/>
                <w:szCs w:val="16"/>
              </w:rPr>
            </w:pPr>
            <w:r w:rsidRPr="000629C4">
              <w:rPr>
                <w:b/>
                <w:color w:val="0000FF"/>
                <w:sz w:val="16"/>
                <w:szCs w:val="16"/>
              </w:rPr>
              <w:t xml:space="preserve">   Страх. портфель</w:t>
            </w:r>
            <w:r w:rsidRPr="000629C4">
              <w:rPr>
                <w:b/>
                <w:sz w:val="16"/>
                <w:szCs w:val="16"/>
              </w:rPr>
              <w:t xml:space="preserve"> –</w:t>
            </w:r>
            <w:r w:rsidRPr="000629C4">
              <w:rPr>
                <w:sz w:val="16"/>
                <w:szCs w:val="16"/>
              </w:rPr>
              <w:t xml:space="preserve"> это сформированная с целью солидарной раскладки ущерба, объединение спец-но отработанных и принятых на ответ-ть СК рисков. Спец-т, кот. занимается оценкой, обработкой и приёмом рисков наз. </w:t>
            </w:r>
            <w:r w:rsidRPr="000629C4">
              <w:rPr>
                <w:color w:val="0000FF"/>
                <w:sz w:val="16"/>
                <w:szCs w:val="16"/>
              </w:rPr>
              <w:t>андеррайтер</w:t>
            </w:r>
            <w:r w:rsidRPr="000629C4">
              <w:rPr>
                <w:sz w:val="16"/>
                <w:szCs w:val="16"/>
              </w:rPr>
              <w:t xml:space="preserve">.   </w:t>
            </w:r>
          </w:p>
          <w:p w:rsidR="00887B02" w:rsidRPr="000629C4" w:rsidRDefault="00887B02" w:rsidP="00887B02">
            <w:pPr>
              <w:rPr>
                <w:sz w:val="16"/>
                <w:szCs w:val="16"/>
              </w:rPr>
            </w:pPr>
            <w:r w:rsidRPr="000629C4">
              <w:rPr>
                <w:sz w:val="16"/>
                <w:szCs w:val="16"/>
              </w:rPr>
              <w:t xml:space="preserve">   </w:t>
            </w:r>
            <w:r w:rsidRPr="000629C4">
              <w:rPr>
                <w:b/>
                <w:color w:val="0000FF"/>
                <w:sz w:val="16"/>
                <w:szCs w:val="16"/>
              </w:rPr>
              <w:t>Требования к страх. портфелю</w:t>
            </w:r>
            <w:r w:rsidRPr="000629C4">
              <w:rPr>
                <w:sz w:val="16"/>
                <w:szCs w:val="16"/>
              </w:rPr>
              <w:t xml:space="preserve">: </w:t>
            </w:r>
            <w:r w:rsidRPr="000629C4">
              <w:rPr>
                <w:b/>
                <w:sz w:val="16"/>
                <w:szCs w:val="16"/>
              </w:rPr>
              <w:t>1.</w:t>
            </w:r>
            <w:r w:rsidRPr="000629C4">
              <w:rPr>
                <w:sz w:val="16"/>
                <w:szCs w:val="16"/>
              </w:rPr>
              <w:t xml:space="preserve"> П-ль д.б. достаточно большим, чтоб обеспечить раскладку ущерба. </w:t>
            </w:r>
            <w:r w:rsidRPr="000629C4">
              <w:rPr>
                <w:b/>
                <w:sz w:val="16"/>
                <w:szCs w:val="16"/>
              </w:rPr>
              <w:t>2.</w:t>
            </w:r>
            <w:r w:rsidRPr="000629C4">
              <w:rPr>
                <w:sz w:val="16"/>
                <w:szCs w:val="16"/>
              </w:rPr>
              <w:t xml:space="preserve"> Страх. п-ль д.б. однородным. В связи с тем что однородный п-ль в наст. вр. сформир-ть практически невозможно, в его составе выделяются </w:t>
            </w:r>
          </w:p>
          <w:p w:rsidR="00887B02" w:rsidRPr="000629C4" w:rsidRDefault="00887B02" w:rsidP="00887B02">
            <w:pPr>
              <w:rPr>
                <w:color w:val="0000FF"/>
                <w:sz w:val="16"/>
                <w:szCs w:val="16"/>
              </w:rPr>
            </w:pPr>
            <w:r w:rsidRPr="000629C4">
              <w:rPr>
                <w:sz w:val="16"/>
                <w:szCs w:val="16"/>
              </w:rPr>
              <w:t xml:space="preserve">   </w:t>
            </w:r>
            <w:r w:rsidRPr="000629C4">
              <w:rPr>
                <w:i/>
                <w:color w:val="0000FF"/>
                <w:sz w:val="16"/>
                <w:szCs w:val="16"/>
              </w:rPr>
              <w:t>Субпортфели</w:t>
            </w:r>
            <w:r w:rsidRPr="000629C4">
              <w:rPr>
                <w:sz w:val="16"/>
                <w:szCs w:val="16"/>
              </w:rPr>
              <w:t xml:space="preserve">, на основе кот. и рассчитывается величина страх. взноса. </w:t>
            </w:r>
            <w:r w:rsidRPr="000629C4">
              <w:rPr>
                <w:b/>
                <w:sz w:val="16"/>
                <w:szCs w:val="16"/>
              </w:rPr>
              <w:t>3.</w:t>
            </w:r>
            <w:r w:rsidRPr="000629C4">
              <w:rPr>
                <w:sz w:val="16"/>
                <w:szCs w:val="16"/>
              </w:rPr>
              <w:t xml:space="preserve"> При формир-ии п-ля д.б. обеспеченно территор-ое размещение объектов, чтоб не допустить кумуляции рисков. </w:t>
            </w:r>
            <w:r w:rsidRPr="000629C4">
              <w:rPr>
                <w:i/>
                <w:color w:val="0000FF"/>
                <w:sz w:val="16"/>
                <w:szCs w:val="16"/>
              </w:rPr>
              <w:t>Кумуляция рисков</w:t>
            </w:r>
            <w:r w:rsidRPr="000629C4">
              <w:rPr>
                <w:sz w:val="16"/>
                <w:szCs w:val="16"/>
              </w:rPr>
              <w:t xml:space="preserve"> – такое состояние страх. п-ля, когда большое число застрах-ых объектов или несколько объектов со значит-ми  страх суммами м.б. затронуты одним страх случаем, что ведёт к крупным убыткам и возможному банкротству СК. </w:t>
            </w:r>
            <w:r w:rsidRPr="000629C4">
              <w:rPr>
                <w:color w:val="0000FF"/>
                <w:sz w:val="16"/>
                <w:szCs w:val="16"/>
              </w:rPr>
              <w:t>Органы страх надзора</w:t>
            </w:r>
            <w:r w:rsidRPr="000629C4">
              <w:rPr>
                <w:sz w:val="16"/>
                <w:szCs w:val="16"/>
              </w:rPr>
              <w:t xml:space="preserve"> – для обеспечения фин устойчивости СК, регулируют максим-ю ответ-ть по одному риску</w:t>
            </w:r>
            <w:r w:rsidRPr="000629C4">
              <w:rPr>
                <w:color w:val="0000FF"/>
                <w:sz w:val="16"/>
                <w:szCs w:val="16"/>
              </w:rPr>
              <w:t>.</w:t>
            </w:r>
          </w:p>
          <w:p w:rsidR="00887B02" w:rsidRPr="000629C4" w:rsidRDefault="00887B02" w:rsidP="00887B02">
            <w:pPr>
              <w:rPr>
                <w:sz w:val="16"/>
                <w:szCs w:val="16"/>
              </w:rPr>
            </w:pPr>
            <w:r w:rsidRPr="000629C4">
              <w:rPr>
                <w:color w:val="0000FF"/>
                <w:sz w:val="16"/>
                <w:szCs w:val="16"/>
              </w:rPr>
              <w:t xml:space="preserve"> В России</w:t>
            </w:r>
            <w:r w:rsidRPr="000629C4">
              <w:rPr>
                <w:sz w:val="16"/>
                <w:szCs w:val="16"/>
              </w:rPr>
              <w:t xml:space="preserve"> страх максимум установлен в размере 10% от объёма собственных ср-в СК. </w:t>
            </w:r>
            <w:r w:rsidRPr="000629C4">
              <w:rPr>
                <w:color w:val="0000FF"/>
                <w:sz w:val="16"/>
                <w:szCs w:val="16"/>
              </w:rPr>
              <w:t>В Европе</w:t>
            </w:r>
            <w:r w:rsidRPr="000629C4">
              <w:rPr>
                <w:sz w:val="16"/>
                <w:szCs w:val="16"/>
              </w:rPr>
              <w:t xml:space="preserve"> – от 0,50% до 2% свободных активов СК. </w:t>
            </w: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</w:tr>
      <w:tr w:rsidR="00A90581" w:rsidRPr="000629C4" w:rsidTr="000629C4">
        <w:tc>
          <w:tcPr>
            <w:tcW w:w="3738" w:type="dxa"/>
          </w:tcPr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  <w:tc>
          <w:tcPr>
            <w:tcW w:w="3738" w:type="dxa"/>
          </w:tcPr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</w:tcPr>
          <w:p w:rsidR="00A90581" w:rsidRPr="000629C4" w:rsidRDefault="00A90581" w:rsidP="00A90581">
            <w:pPr>
              <w:rPr>
                <w:sz w:val="16"/>
                <w:szCs w:val="16"/>
              </w:rPr>
            </w:pPr>
          </w:p>
        </w:tc>
      </w:tr>
    </w:tbl>
    <w:p w:rsidR="002C4372" w:rsidRPr="000629C4" w:rsidRDefault="002C4372" w:rsidP="00580AE9">
      <w:pPr>
        <w:rPr>
          <w:sz w:val="16"/>
          <w:szCs w:val="16"/>
        </w:rPr>
      </w:pPr>
      <w:bookmarkStart w:id="0" w:name="_GoBack"/>
      <w:bookmarkEnd w:id="0"/>
    </w:p>
    <w:sectPr w:rsidR="002C4372" w:rsidRPr="000629C4" w:rsidSect="000629C4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267"/>
    <w:multiLevelType w:val="hybridMultilevel"/>
    <w:tmpl w:val="4CD03A66"/>
    <w:lvl w:ilvl="0" w:tplc="103AC7B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0900B7"/>
    <w:multiLevelType w:val="hybridMultilevel"/>
    <w:tmpl w:val="CD5E1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4C3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6188E"/>
    <w:multiLevelType w:val="hybridMultilevel"/>
    <w:tmpl w:val="845670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A6A50"/>
    <w:multiLevelType w:val="multilevel"/>
    <w:tmpl w:val="EC40F9E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0"/>
        <w:szCs w:val="1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74DF5"/>
    <w:multiLevelType w:val="singleLevel"/>
    <w:tmpl w:val="E2E4F152"/>
    <w:lvl w:ilvl="0">
      <w:start w:val="1"/>
      <w:numFmt w:val="decimal"/>
      <w:lvlText w:val="%1."/>
      <w:lvlJc w:val="left"/>
    </w:lvl>
  </w:abstractNum>
  <w:abstractNum w:abstractNumId="5">
    <w:nsid w:val="16FC6767"/>
    <w:multiLevelType w:val="hybridMultilevel"/>
    <w:tmpl w:val="1340D9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2207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E3AE1"/>
    <w:multiLevelType w:val="hybridMultilevel"/>
    <w:tmpl w:val="F1107690"/>
    <w:lvl w:ilvl="0" w:tplc="9ACC16C6">
      <w:start w:val="3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E2840"/>
    <w:multiLevelType w:val="hybridMultilevel"/>
    <w:tmpl w:val="BA40A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366FED"/>
    <w:multiLevelType w:val="multilevel"/>
    <w:tmpl w:val="5EA0B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EEA4367"/>
    <w:multiLevelType w:val="hybridMultilevel"/>
    <w:tmpl w:val="9AE0F2BE"/>
    <w:lvl w:ilvl="0" w:tplc="041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465"/>
    <w:rsid w:val="0001038B"/>
    <w:rsid w:val="00041836"/>
    <w:rsid w:val="000629C4"/>
    <w:rsid w:val="00097ABB"/>
    <w:rsid w:val="000A57D7"/>
    <w:rsid w:val="000C5191"/>
    <w:rsid w:val="000D5725"/>
    <w:rsid w:val="000E12A3"/>
    <w:rsid w:val="000E439B"/>
    <w:rsid w:val="000E568C"/>
    <w:rsid w:val="000E7AD3"/>
    <w:rsid w:val="001156DE"/>
    <w:rsid w:val="00126453"/>
    <w:rsid w:val="00141726"/>
    <w:rsid w:val="001604DE"/>
    <w:rsid w:val="00193530"/>
    <w:rsid w:val="0022155F"/>
    <w:rsid w:val="00230210"/>
    <w:rsid w:val="002476B1"/>
    <w:rsid w:val="0025506B"/>
    <w:rsid w:val="002752B7"/>
    <w:rsid w:val="00283866"/>
    <w:rsid w:val="002C4372"/>
    <w:rsid w:val="003205AD"/>
    <w:rsid w:val="003325A3"/>
    <w:rsid w:val="003871A6"/>
    <w:rsid w:val="00394441"/>
    <w:rsid w:val="003C026C"/>
    <w:rsid w:val="003C1E9C"/>
    <w:rsid w:val="003C3A96"/>
    <w:rsid w:val="00413F3E"/>
    <w:rsid w:val="00454EB0"/>
    <w:rsid w:val="00504781"/>
    <w:rsid w:val="00574243"/>
    <w:rsid w:val="00580AE9"/>
    <w:rsid w:val="005908DA"/>
    <w:rsid w:val="005C0A1B"/>
    <w:rsid w:val="005E0517"/>
    <w:rsid w:val="005E3A88"/>
    <w:rsid w:val="005F6391"/>
    <w:rsid w:val="00602452"/>
    <w:rsid w:val="00612B2E"/>
    <w:rsid w:val="0062345B"/>
    <w:rsid w:val="00630222"/>
    <w:rsid w:val="006354CB"/>
    <w:rsid w:val="006404A5"/>
    <w:rsid w:val="006512B3"/>
    <w:rsid w:val="00666DEC"/>
    <w:rsid w:val="00673C0F"/>
    <w:rsid w:val="006879A3"/>
    <w:rsid w:val="006A3AE5"/>
    <w:rsid w:val="006B3CC9"/>
    <w:rsid w:val="006C141F"/>
    <w:rsid w:val="006D6F63"/>
    <w:rsid w:val="006E10E6"/>
    <w:rsid w:val="006E6BAE"/>
    <w:rsid w:val="006F24F3"/>
    <w:rsid w:val="00725FC4"/>
    <w:rsid w:val="00751DCF"/>
    <w:rsid w:val="00770151"/>
    <w:rsid w:val="00774E5A"/>
    <w:rsid w:val="007A77F9"/>
    <w:rsid w:val="007B576B"/>
    <w:rsid w:val="0081173A"/>
    <w:rsid w:val="0082345C"/>
    <w:rsid w:val="008236A0"/>
    <w:rsid w:val="0083651C"/>
    <w:rsid w:val="008460E9"/>
    <w:rsid w:val="008638E5"/>
    <w:rsid w:val="008700C6"/>
    <w:rsid w:val="00873790"/>
    <w:rsid w:val="00887B02"/>
    <w:rsid w:val="008A5288"/>
    <w:rsid w:val="008C6BEF"/>
    <w:rsid w:val="008D3BC9"/>
    <w:rsid w:val="008D5F67"/>
    <w:rsid w:val="008D7371"/>
    <w:rsid w:val="008E3A86"/>
    <w:rsid w:val="00964C91"/>
    <w:rsid w:val="009A217A"/>
    <w:rsid w:val="009B443A"/>
    <w:rsid w:val="009E18F9"/>
    <w:rsid w:val="009F4F70"/>
    <w:rsid w:val="00A14306"/>
    <w:rsid w:val="00A47AA5"/>
    <w:rsid w:val="00A52358"/>
    <w:rsid w:val="00A626F5"/>
    <w:rsid w:val="00A677FB"/>
    <w:rsid w:val="00A71102"/>
    <w:rsid w:val="00A74B09"/>
    <w:rsid w:val="00A90581"/>
    <w:rsid w:val="00AE03C9"/>
    <w:rsid w:val="00AE207B"/>
    <w:rsid w:val="00B37561"/>
    <w:rsid w:val="00B47F68"/>
    <w:rsid w:val="00B54F03"/>
    <w:rsid w:val="00B62554"/>
    <w:rsid w:val="00B62782"/>
    <w:rsid w:val="00B86DBC"/>
    <w:rsid w:val="00BF4010"/>
    <w:rsid w:val="00C272F1"/>
    <w:rsid w:val="00CB74EE"/>
    <w:rsid w:val="00CF541A"/>
    <w:rsid w:val="00D01475"/>
    <w:rsid w:val="00D70FFF"/>
    <w:rsid w:val="00D73717"/>
    <w:rsid w:val="00D75B63"/>
    <w:rsid w:val="00D97BF8"/>
    <w:rsid w:val="00DC66FF"/>
    <w:rsid w:val="00DC6E9E"/>
    <w:rsid w:val="00DE7BD0"/>
    <w:rsid w:val="00E24812"/>
    <w:rsid w:val="00E535C1"/>
    <w:rsid w:val="00E5412A"/>
    <w:rsid w:val="00E76AF5"/>
    <w:rsid w:val="00E8636F"/>
    <w:rsid w:val="00EA266B"/>
    <w:rsid w:val="00EB17A8"/>
    <w:rsid w:val="00EE1425"/>
    <w:rsid w:val="00F22465"/>
    <w:rsid w:val="00F33032"/>
    <w:rsid w:val="00F458FA"/>
    <w:rsid w:val="00F461C2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7FAE-F200-4DFC-A743-67A62DF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62782"/>
    <w:pPr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B62782"/>
    <w:rPr>
      <w:lang w:val="ru-RU" w:eastAsia="en-US" w:bidi="ar-SA"/>
    </w:rPr>
  </w:style>
  <w:style w:type="paragraph" w:styleId="a6">
    <w:name w:val="Body Text Indent"/>
    <w:basedOn w:val="a"/>
    <w:link w:val="a7"/>
    <w:rsid w:val="00A47A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47AA5"/>
    <w:rPr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rsid w:val="0082345C"/>
    <w:rPr>
      <w:rFonts w:ascii="Courier New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887B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Знак"/>
    <w:basedOn w:val="a0"/>
    <w:link w:val="a8"/>
    <w:rsid w:val="00887B0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16949</Words>
  <Characters>96615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Лида</dc:creator>
  <cp:keywords/>
  <dc:description/>
  <cp:lastModifiedBy>admin</cp:lastModifiedBy>
  <cp:revision>2</cp:revision>
  <cp:lastPrinted>2007-06-11T08:45:00Z</cp:lastPrinted>
  <dcterms:created xsi:type="dcterms:W3CDTF">2014-04-29T02:54:00Z</dcterms:created>
  <dcterms:modified xsi:type="dcterms:W3CDTF">2014-04-29T02:54:00Z</dcterms:modified>
</cp:coreProperties>
</file>