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735F81" w:rsidRDefault="00735F81" w:rsidP="00735F81">
      <w:pPr>
        <w:spacing w:line="360" w:lineRule="auto"/>
        <w:ind w:firstLine="709"/>
        <w:jc w:val="center"/>
        <w:rPr>
          <w:sz w:val="28"/>
          <w:szCs w:val="28"/>
        </w:rPr>
      </w:pPr>
    </w:p>
    <w:p w:rsidR="00084414" w:rsidRPr="00735F81" w:rsidRDefault="00D67303" w:rsidP="00735F81">
      <w:pPr>
        <w:spacing w:line="360" w:lineRule="auto"/>
        <w:ind w:firstLine="709"/>
        <w:jc w:val="center"/>
        <w:rPr>
          <w:sz w:val="28"/>
          <w:szCs w:val="28"/>
        </w:rPr>
      </w:pPr>
      <w:r w:rsidRPr="00735F81">
        <w:rPr>
          <w:sz w:val="28"/>
          <w:szCs w:val="28"/>
        </w:rPr>
        <w:t>Развитие физических качеств учеников с помощью подвижных игр</w:t>
      </w:r>
    </w:p>
    <w:p w:rsidR="00517BB4" w:rsidRPr="00701DEE" w:rsidRDefault="00517BB4" w:rsidP="00735F81">
      <w:pPr>
        <w:spacing w:line="360" w:lineRule="auto"/>
        <w:ind w:firstLine="709"/>
        <w:jc w:val="center"/>
        <w:rPr>
          <w:sz w:val="28"/>
          <w:szCs w:val="28"/>
          <w:lang w:val="uk-UA"/>
        </w:rPr>
      </w:pPr>
    </w:p>
    <w:p w:rsidR="00605CF8" w:rsidRPr="00701DEE" w:rsidRDefault="00735F81" w:rsidP="00701DEE">
      <w:pPr>
        <w:spacing w:line="360" w:lineRule="auto"/>
        <w:ind w:firstLine="709"/>
        <w:jc w:val="both"/>
        <w:rPr>
          <w:sz w:val="28"/>
        </w:rPr>
      </w:pPr>
      <w:r>
        <w:rPr>
          <w:sz w:val="28"/>
        </w:rPr>
        <w:br w:type="page"/>
      </w:r>
      <w:r w:rsidR="00605CF8" w:rsidRPr="00701DEE">
        <w:rPr>
          <w:sz w:val="28"/>
        </w:rPr>
        <w:lastRenderedPageBreak/>
        <w:t>Введение</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Приобщение к занятиям физической культурой и спортом с</w:t>
      </w:r>
      <w:r w:rsidR="00701DEE" w:rsidRPr="00701DEE">
        <w:rPr>
          <w:sz w:val="28"/>
        </w:rPr>
        <w:t xml:space="preserve"> </w:t>
      </w:r>
      <w:r w:rsidRPr="00701DEE">
        <w:rPr>
          <w:sz w:val="28"/>
        </w:rPr>
        <w:t>раннего возраста позволяет человеку достичь высокого уровня развития двигательных действий и физических качеств. Известно, что уже в детском возрасте закладывается фундамент физических качеств, от которых зависит успешная трудовая деятельность, крепкое здоровья и работоспособность.</w:t>
      </w:r>
    </w:p>
    <w:p w:rsidR="00605CF8" w:rsidRPr="00701DEE" w:rsidRDefault="00605CF8" w:rsidP="00701DEE">
      <w:pPr>
        <w:spacing w:line="360" w:lineRule="auto"/>
        <w:ind w:firstLine="709"/>
        <w:jc w:val="both"/>
        <w:rPr>
          <w:sz w:val="28"/>
        </w:rPr>
      </w:pPr>
      <w:r w:rsidRPr="00701DEE">
        <w:rPr>
          <w:sz w:val="28"/>
        </w:rPr>
        <w:t xml:space="preserve">В решении этих задач используется все многообразие средств системы физического воспитания. Среди них видное место в оздоровлении и всестороннем развитии занимают подвижные игры. </w:t>
      </w:r>
    </w:p>
    <w:p w:rsidR="00605CF8" w:rsidRPr="00701DEE" w:rsidRDefault="00605CF8" w:rsidP="00701DEE">
      <w:pPr>
        <w:spacing w:line="360" w:lineRule="auto"/>
        <w:ind w:firstLine="709"/>
        <w:jc w:val="both"/>
        <w:rPr>
          <w:sz w:val="28"/>
        </w:rPr>
      </w:pPr>
      <w:r w:rsidRPr="00701DEE">
        <w:rPr>
          <w:sz w:val="28"/>
        </w:rPr>
        <w:t>Регулярные использование подвижных игр способствует: укреплению здоровья, содействию правильному физическому развитию,</w:t>
      </w:r>
      <w:r w:rsidR="00701DEE" w:rsidRPr="00701DEE">
        <w:rPr>
          <w:sz w:val="28"/>
        </w:rPr>
        <w:t xml:space="preserve"> </w:t>
      </w:r>
      <w:r w:rsidRPr="00701DEE">
        <w:rPr>
          <w:sz w:val="28"/>
        </w:rPr>
        <w:t>разносторонней подготовленности детей, воспитанию активности, смелости, решительности, дисциплинированности, коллективизма и других черт характера. Подвижные игры развивают жизненно-важные двигательные умения и навыки, воспитывают любовь к систематическим занятиям спортом.</w:t>
      </w:r>
    </w:p>
    <w:p w:rsidR="00605CF8" w:rsidRPr="00701DEE" w:rsidRDefault="00605CF8" w:rsidP="00701DEE">
      <w:pPr>
        <w:spacing w:line="360" w:lineRule="auto"/>
        <w:ind w:firstLine="709"/>
        <w:jc w:val="both"/>
        <w:rPr>
          <w:sz w:val="28"/>
        </w:rPr>
      </w:pPr>
      <w:r w:rsidRPr="00701DEE">
        <w:rPr>
          <w:sz w:val="28"/>
        </w:rPr>
        <w:t xml:space="preserve">В младшем школьном возрасте дети свободно держат мяч, передают его, ударяют по нему. Они уже могут освоить определенную последовательность изменений ситуаций, подчинить свою деятельность сознательно поставленной цели, принимать решение, соответствующее обстановке, предвидеть возможные действия соперника. Все это свидетельствует о том, что детям вполне доступны подвижные игры и упражнения, подготавливающие к различным видам спорта. Рекомендуется также включать в занятия упражнения на месте, в движении, с дополнительными заданиями, сочетание различных действий с мячом. При закреплении навыков действий с мячом целесообразно усложнять выполнение их в игре и видоизменять условия двигательной деятельности детей. Смена упражнений и игр обеспечивает многообразие и эмоциональность их проведения. </w:t>
      </w:r>
    </w:p>
    <w:p w:rsidR="00605CF8" w:rsidRPr="00701DEE" w:rsidRDefault="00605CF8" w:rsidP="00701DEE">
      <w:pPr>
        <w:spacing w:line="360" w:lineRule="auto"/>
        <w:ind w:firstLine="709"/>
        <w:jc w:val="both"/>
        <w:rPr>
          <w:sz w:val="28"/>
        </w:rPr>
      </w:pPr>
      <w:r w:rsidRPr="00701DEE">
        <w:rPr>
          <w:sz w:val="28"/>
        </w:rPr>
        <w:t>Нередко у детей, наблюдается утомление и потеря интереса к уроку. Это естественная реакция организма на однообразие учебных занятий. И стоит учителю включить в урок эстафету, игру или провести соревнование, как дети забывают об усталости, появляется интерес к игре.</w:t>
      </w:r>
    </w:p>
    <w:p w:rsidR="00605CF8" w:rsidRPr="00701DEE" w:rsidRDefault="00605CF8" w:rsidP="00701DEE">
      <w:pPr>
        <w:pStyle w:val="a4"/>
        <w:spacing w:line="360" w:lineRule="auto"/>
        <w:ind w:firstLine="709"/>
        <w:jc w:val="both"/>
      </w:pPr>
      <w:r w:rsidRPr="00701DEE">
        <w:t>В подвижных играх участники проявляют определенные физические качества. Руководя играми, можно следить за активным проявлением этих качеств в их гармоническом единстве, а также в большей степени развивать те из них, которые имеют важное значение на различных ступенях развития и обучения школьников.</w:t>
      </w:r>
      <w:r w:rsidR="00701DEE">
        <w:t xml:space="preserve">  </w:t>
      </w:r>
    </w:p>
    <w:p w:rsidR="00605CF8" w:rsidRPr="00701DEE" w:rsidRDefault="00605CF8" w:rsidP="00701DEE">
      <w:pPr>
        <w:spacing w:line="360" w:lineRule="auto"/>
        <w:ind w:firstLine="709"/>
        <w:jc w:val="both"/>
        <w:rPr>
          <w:sz w:val="28"/>
        </w:rPr>
      </w:pPr>
      <w:r w:rsidRPr="00701DEE">
        <w:rPr>
          <w:sz w:val="28"/>
        </w:rPr>
        <w:t xml:space="preserve">Для развития ловкости используются игры, побуждающие быстро переходить от одних действий к другим в соответственно изменяющейся обстановке. </w:t>
      </w:r>
    </w:p>
    <w:p w:rsidR="00605CF8" w:rsidRPr="00701DEE" w:rsidRDefault="00605CF8" w:rsidP="00701DEE">
      <w:pPr>
        <w:spacing w:line="360" w:lineRule="auto"/>
        <w:ind w:firstLine="709"/>
        <w:jc w:val="both"/>
        <w:rPr>
          <w:sz w:val="28"/>
        </w:rPr>
      </w:pPr>
      <w:r w:rsidRPr="00701DEE">
        <w:rPr>
          <w:sz w:val="28"/>
        </w:rPr>
        <w:t xml:space="preserve">Совершенствованию быстроты могут содействовать игры, требующие мгновенных ответов на звуковые, зрительные, тактильные сигналы, игры с внезапными остановками, задержками и возобновлением действий, с преодолением небольших расстояний в кратчайшее время. </w:t>
      </w:r>
    </w:p>
    <w:p w:rsidR="00605CF8" w:rsidRPr="00701DEE" w:rsidRDefault="00605CF8" w:rsidP="00701DEE">
      <w:pPr>
        <w:spacing w:line="360" w:lineRule="auto"/>
        <w:ind w:firstLine="709"/>
        <w:jc w:val="both"/>
        <w:rPr>
          <w:sz w:val="28"/>
        </w:rPr>
      </w:pPr>
      <w:r w:rsidRPr="00701DEE">
        <w:rPr>
          <w:sz w:val="28"/>
        </w:rPr>
        <w:t xml:space="preserve">Для развития силы подходят игры, требующие проявление кратковременных скоростно-силовых напряжений, умеренных по нагрузке. </w:t>
      </w:r>
    </w:p>
    <w:p w:rsidR="00605CF8" w:rsidRPr="00701DEE" w:rsidRDefault="00605CF8" w:rsidP="00701DEE">
      <w:pPr>
        <w:spacing w:line="360" w:lineRule="auto"/>
        <w:ind w:firstLine="709"/>
        <w:jc w:val="both"/>
        <w:rPr>
          <w:sz w:val="28"/>
          <w:lang w:val="uk-UA"/>
        </w:rPr>
      </w:pPr>
      <w:r w:rsidRPr="00701DEE">
        <w:rPr>
          <w:sz w:val="28"/>
        </w:rPr>
        <w:t>Развитию выносливости способствуют игры с неоднократными повторениями действий, с непрерывной двигательной деятельностью, связанных со значительной затратой сил и энергии. Однако здесь следует учитывать возраст и физическую</w:t>
      </w:r>
      <w:r w:rsidR="00701DEE" w:rsidRPr="00701DEE">
        <w:rPr>
          <w:sz w:val="28"/>
        </w:rPr>
        <w:t xml:space="preserve"> </w:t>
      </w:r>
      <w:r w:rsidRPr="00701DEE">
        <w:rPr>
          <w:sz w:val="28"/>
        </w:rPr>
        <w:t>подготовленность играющих.</w:t>
      </w:r>
    </w:p>
    <w:p w:rsidR="00605CF8" w:rsidRPr="00701DEE" w:rsidRDefault="00605CF8" w:rsidP="00701DEE">
      <w:pPr>
        <w:spacing w:line="360" w:lineRule="auto"/>
        <w:ind w:firstLine="709"/>
        <w:jc w:val="both"/>
        <w:rPr>
          <w:sz w:val="28"/>
          <w:lang w:val="uk-UA"/>
        </w:rPr>
      </w:pPr>
    </w:p>
    <w:p w:rsidR="00605CF8" w:rsidRPr="00735F81" w:rsidRDefault="00735F81" w:rsidP="00701DEE">
      <w:pPr>
        <w:spacing w:line="360" w:lineRule="auto"/>
        <w:ind w:firstLine="709"/>
        <w:jc w:val="both"/>
        <w:rPr>
          <w:sz w:val="28"/>
        </w:rPr>
      </w:pPr>
      <w:r>
        <w:rPr>
          <w:sz w:val="28"/>
          <w:lang w:val="uk-UA"/>
        </w:rPr>
        <w:br w:type="page"/>
      </w:r>
      <w:r w:rsidR="00605CF8" w:rsidRPr="00735F81">
        <w:rPr>
          <w:sz w:val="28"/>
        </w:rPr>
        <w:t>Технология опыта</w:t>
      </w:r>
      <w:r w:rsidRPr="00735F81">
        <w:rPr>
          <w:sz w:val="28"/>
        </w:rPr>
        <w:t xml:space="preserve">. </w:t>
      </w:r>
      <w:r w:rsidR="00605CF8" w:rsidRPr="00735F81">
        <w:rPr>
          <w:sz w:val="28"/>
        </w:rPr>
        <w:t>Игры, направленные на развитие силы</w:t>
      </w:r>
    </w:p>
    <w:p w:rsidR="00605CF8" w:rsidRPr="00701DEE" w:rsidRDefault="00605CF8" w:rsidP="00701DEE">
      <w:pPr>
        <w:spacing w:line="360" w:lineRule="auto"/>
        <w:ind w:firstLine="709"/>
        <w:jc w:val="both"/>
        <w:rPr>
          <w:sz w:val="28"/>
        </w:rPr>
      </w:pPr>
    </w:p>
    <w:p w:rsidR="00605CF8" w:rsidRPr="00701DEE" w:rsidRDefault="00605CF8" w:rsidP="00701DEE">
      <w:pPr>
        <w:pStyle w:val="a4"/>
        <w:spacing w:line="360" w:lineRule="auto"/>
        <w:ind w:firstLine="709"/>
        <w:jc w:val="both"/>
      </w:pPr>
      <w:r w:rsidRPr="00701DEE">
        <w:t>В играх, способствующих развитию силы, занимающиеся преодолевают собственный вес, вес отягощения, сопротивление противника. В таких играх</w:t>
      </w:r>
      <w:r w:rsidR="00701DEE" w:rsidRPr="00701DEE">
        <w:t xml:space="preserve"> </w:t>
      </w:r>
      <w:r w:rsidRPr="00701DEE">
        <w:t>используются предметы: набивные мячи, гантели, скамейки и т.д. или партнёр по тренировке. Для проведения игр с преодолением собственного веса используются: гимнастическая стенка, брусья, вертикальный канат. Нередко такие игры</w:t>
      </w:r>
      <w:r w:rsidR="00701DEE" w:rsidRPr="00701DEE">
        <w:t xml:space="preserve"> </w:t>
      </w:r>
      <w:r w:rsidRPr="00701DEE">
        <w:t>не требуют инвентаря и</w:t>
      </w:r>
      <w:r w:rsidR="00701DEE" w:rsidRPr="00701DEE">
        <w:t xml:space="preserve"> </w:t>
      </w:r>
      <w:r w:rsidRPr="00701DEE">
        <w:t xml:space="preserve">связанны с перемещением по площадке в упоре лёжа, в упоре сзади, с выпрыгиванием. Эмоциональная окраска подобных испытаний заставляет участников игр проявить максимальные усилия для достижения как личной, так и командной победы. </w:t>
      </w:r>
    </w:p>
    <w:p w:rsidR="00605CF8" w:rsidRPr="00701DEE" w:rsidRDefault="00605CF8" w:rsidP="00701DEE">
      <w:pPr>
        <w:spacing w:line="360" w:lineRule="auto"/>
        <w:ind w:firstLine="709"/>
        <w:jc w:val="both"/>
        <w:rPr>
          <w:sz w:val="28"/>
        </w:rPr>
      </w:pPr>
      <w:r w:rsidRPr="00701DEE">
        <w:rPr>
          <w:sz w:val="28"/>
        </w:rPr>
        <w:t xml:space="preserve">В игре не следует давать начинающим в большом объёме упражнение с около предельными и предельными нагрузками. Эмоциональный подъём часто не может компенсировать их недостаточной физической подготовленности. </w:t>
      </w:r>
    </w:p>
    <w:p w:rsidR="00605CF8" w:rsidRPr="00701DEE" w:rsidRDefault="00605CF8" w:rsidP="00735F81">
      <w:pPr>
        <w:numPr>
          <w:ilvl w:val="0"/>
          <w:numId w:val="7"/>
        </w:numPr>
        <w:tabs>
          <w:tab w:val="clear" w:pos="3096"/>
          <w:tab w:val="num" w:pos="855"/>
        </w:tabs>
        <w:spacing w:line="360" w:lineRule="auto"/>
        <w:ind w:left="0" w:firstLine="709"/>
        <w:jc w:val="both"/>
        <w:rPr>
          <w:sz w:val="28"/>
        </w:rPr>
      </w:pPr>
      <w:r w:rsidRPr="00701DEE">
        <w:rPr>
          <w:sz w:val="28"/>
        </w:rPr>
        <w:t xml:space="preserve">«Кто дальше» </w:t>
      </w:r>
    </w:p>
    <w:p w:rsidR="00605CF8" w:rsidRPr="00701DEE" w:rsidRDefault="00605CF8" w:rsidP="00701DEE">
      <w:pPr>
        <w:spacing w:line="360" w:lineRule="auto"/>
        <w:ind w:firstLine="709"/>
        <w:jc w:val="both"/>
        <w:rPr>
          <w:sz w:val="28"/>
        </w:rPr>
      </w:pPr>
      <w:r w:rsidRPr="00701DEE">
        <w:rPr>
          <w:sz w:val="28"/>
        </w:rPr>
        <w:t>Подготовка: занимающиеся становятся на лицевой линии площадки с набивными мячами.</w:t>
      </w:r>
    </w:p>
    <w:p w:rsidR="00605CF8" w:rsidRPr="00701DEE" w:rsidRDefault="00605CF8" w:rsidP="00701DEE">
      <w:pPr>
        <w:spacing w:line="360" w:lineRule="auto"/>
        <w:ind w:firstLine="709"/>
        <w:jc w:val="both"/>
        <w:rPr>
          <w:sz w:val="28"/>
        </w:rPr>
      </w:pPr>
      <w:r w:rsidRPr="00701DEE">
        <w:rPr>
          <w:sz w:val="28"/>
        </w:rPr>
        <w:t>Описание игры: каждый занимающийся берёт набивной мяч (масса 1-2 кг), и.п.- мяч сзади за спиной, резко накланяясь вперед и поднимая руки назад- вверх резко выбросить мяч через голову.</w:t>
      </w:r>
    </w:p>
    <w:p w:rsidR="00605CF8" w:rsidRPr="00701DEE" w:rsidRDefault="00605CF8" w:rsidP="00701DEE">
      <w:pPr>
        <w:spacing w:line="360" w:lineRule="auto"/>
        <w:ind w:firstLine="709"/>
        <w:jc w:val="both"/>
        <w:rPr>
          <w:sz w:val="28"/>
        </w:rPr>
      </w:pPr>
      <w:r w:rsidRPr="00701DEE">
        <w:rPr>
          <w:sz w:val="28"/>
        </w:rPr>
        <w:t>Выигрывает тот, кто дальше бросит.</w:t>
      </w:r>
    </w:p>
    <w:p w:rsidR="00605CF8" w:rsidRPr="00701DEE" w:rsidRDefault="00C3257E" w:rsidP="00701DEE">
      <w:pPr>
        <w:spacing w:line="360" w:lineRule="auto"/>
        <w:ind w:firstLine="709"/>
        <w:jc w:val="both"/>
        <w:rPr>
          <w:sz w:val="28"/>
        </w:rPr>
      </w:pPr>
      <w:r>
        <w:rPr>
          <w:noProof/>
        </w:rPr>
        <w:pict>
          <v:group id="_x0000_s1026" style="position:absolute;left:0;text-align:left;margin-left:11.7pt;margin-top:11.95pt;width:405.6pt;height:159pt;z-index:251462144" coordorigin="2031,8118" coordsize="8112,3180">
            <v:rect id="_x0000_s1027" style="position:absolute;left:2031;top:8118;width:8112;height:3180"/>
            <v:line id="_x0000_s1028" style="position:absolute" from="6087,8118" to="6087,11298"/>
            <v:line id="_x0000_s1029" style="position:absolute" from="4449,8118" to="4449,11298"/>
            <v:line id="_x0000_s1030" style="position:absolute" from="7647,8118" to="7647,11298"/>
            <v:oval id="_x0000_s1031" style="position:absolute;left:8895;top:8330;width:390;height:390"/>
            <v:oval id="_x0000_s1032" style="position:absolute;left:8895;top:8966;width:390;height:390"/>
            <v:oval id="_x0000_s1033" style="position:absolute;left:8895;top:10026;width:390;height:390"/>
            <v:oval id="_x0000_s1034" style="position:absolute;left:8895;top:10662;width:390;height:390"/>
            <v:line id="_x0000_s1035" style="position:absolute;flip:x" from="5307,8542" to="8739,8542">
              <v:stroke endarrow="block"/>
            </v:line>
            <v:line id="_x0000_s1036" style="position:absolute;flip:x" from="6945,9178" to="8661,9178">
              <v:stroke endarrow="block"/>
            </v:line>
            <v:line id="_x0000_s1037" style="position:absolute;flip:x" from="2967,10238" to="8739,10238">
              <v:stroke endarrow="block"/>
            </v:line>
            <v:line id="_x0000_s1038" style="position:absolute;flip:x" from="7179,10874" to="8739,10874">
              <v:stroke endarrow="block"/>
            </v:line>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Вариант бросков:</w:t>
      </w:r>
    </w:p>
    <w:p w:rsidR="00605CF8" w:rsidRPr="00701DEE" w:rsidRDefault="00605CF8" w:rsidP="00701DEE">
      <w:pPr>
        <w:spacing w:line="360" w:lineRule="auto"/>
        <w:ind w:firstLine="709"/>
        <w:jc w:val="both"/>
        <w:rPr>
          <w:sz w:val="28"/>
        </w:rPr>
      </w:pPr>
      <w:r w:rsidRPr="00701DEE">
        <w:rPr>
          <w:sz w:val="28"/>
        </w:rPr>
        <w:t>а) снизу двумя руками;</w:t>
      </w:r>
    </w:p>
    <w:p w:rsidR="00605CF8" w:rsidRPr="00701DEE" w:rsidRDefault="00605CF8" w:rsidP="00701DEE">
      <w:pPr>
        <w:spacing w:line="360" w:lineRule="auto"/>
        <w:ind w:firstLine="709"/>
        <w:jc w:val="both"/>
        <w:rPr>
          <w:sz w:val="28"/>
        </w:rPr>
      </w:pPr>
      <w:r w:rsidRPr="00701DEE">
        <w:rPr>
          <w:sz w:val="28"/>
        </w:rPr>
        <w:t>б) сверху из-за головы двумя руками;</w:t>
      </w:r>
    </w:p>
    <w:p w:rsidR="00605CF8" w:rsidRPr="00701DEE" w:rsidRDefault="00605CF8" w:rsidP="00701DEE">
      <w:pPr>
        <w:spacing w:line="360" w:lineRule="auto"/>
        <w:ind w:firstLine="709"/>
        <w:jc w:val="both"/>
        <w:rPr>
          <w:sz w:val="28"/>
        </w:rPr>
      </w:pPr>
      <w:r w:rsidRPr="00701DEE">
        <w:rPr>
          <w:sz w:val="28"/>
        </w:rPr>
        <w:t>в) с боку (справа или слева) двумя руками, стоя в полоборота к направлению броска;</w:t>
      </w:r>
    </w:p>
    <w:p w:rsidR="00605CF8" w:rsidRPr="00701DEE" w:rsidRDefault="00605CF8" w:rsidP="00701DEE">
      <w:pPr>
        <w:spacing w:line="360" w:lineRule="auto"/>
        <w:ind w:firstLine="709"/>
        <w:jc w:val="both"/>
        <w:rPr>
          <w:sz w:val="28"/>
        </w:rPr>
      </w:pPr>
      <w:r w:rsidRPr="00701DEE">
        <w:rPr>
          <w:sz w:val="28"/>
        </w:rPr>
        <w:t>г) одной рукой снизу;</w:t>
      </w:r>
    </w:p>
    <w:p w:rsidR="00605CF8" w:rsidRPr="00701DEE" w:rsidRDefault="00605CF8" w:rsidP="00701DEE">
      <w:pPr>
        <w:spacing w:line="360" w:lineRule="auto"/>
        <w:ind w:firstLine="709"/>
        <w:jc w:val="both"/>
        <w:rPr>
          <w:sz w:val="28"/>
        </w:rPr>
      </w:pPr>
      <w:r w:rsidRPr="00701DEE">
        <w:rPr>
          <w:sz w:val="28"/>
        </w:rPr>
        <w:t>д) одной рукой сбоку;</w:t>
      </w:r>
    </w:p>
    <w:p w:rsidR="00605CF8" w:rsidRPr="00701DEE" w:rsidRDefault="00605CF8" w:rsidP="00701DEE">
      <w:pPr>
        <w:spacing w:line="360" w:lineRule="auto"/>
        <w:ind w:firstLine="709"/>
        <w:jc w:val="both"/>
        <w:rPr>
          <w:sz w:val="28"/>
        </w:rPr>
      </w:pPr>
      <w:r w:rsidRPr="00701DEE">
        <w:rPr>
          <w:sz w:val="28"/>
        </w:rPr>
        <w:t>е) одной рукой сверху.</w:t>
      </w:r>
    </w:p>
    <w:p w:rsidR="00605CF8" w:rsidRPr="00701DEE" w:rsidRDefault="00605CF8" w:rsidP="00701DEE">
      <w:pPr>
        <w:spacing w:line="360" w:lineRule="auto"/>
        <w:ind w:firstLine="709"/>
        <w:jc w:val="both"/>
        <w:rPr>
          <w:sz w:val="28"/>
        </w:rPr>
      </w:pPr>
      <w:r w:rsidRPr="00701DEE">
        <w:rPr>
          <w:sz w:val="28"/>
        </w:rPr>
        <w:t>Условия выполнения задания те же.</w:t>
      </w:r>
    </w:p>
    <w:p w:rsidR="00605CF8" w:rsidRPr="00701DEE" w:rsidRDefault="00605CF8" w:rsidP="00701DEE">
      <w:pPr>
        <w:spacing w:line="360" w:lineRule="auto"/>
        <w:ind w:firstLine="709"/>
        <w:jc w:val="both"/>
        <w:rPr>
          <w:sz w:val="28"/>
        </w:rPr>
      </w:pPr>
      <w:r w:rsidRPr="00701DEE">
        <w:rPr>
          <w:sz w:val="28"/>
        </w:rPr>
        <w:t>2. «Толкание ядра».</w:t>
      </w:r>
    </w:p>
    <w:p w:rsidR="00605CF8" w:rsidRPr="00701DEE" w:rsidRDefault="00605CF8" w:rsidP="00701DEE">
      <w:pPr>
        <w:spacing w:line="360" w:lineRule="auto"/>
        <w:ind w:firstLine="709"/>
        <w:jc w:val="both"/>
        <w:rPr>
          <w:sz w:val="28"/>
        </w:rPr>
      </w:pPr>
      <w:r w:rsidRPr="00701DEE">
        <w:rPr>
          <w:sz w:val="28"/>
        </w:rPr>
        <w:t xml:space="preserve">Подготовка: занимающиеся становятся на лицевой линии площадки. </w:t>
      </w:r>
    </w:p>
    <w:p w:rsidR="00605CF8" w:rsidRPr="00701DEE" w:rsidRDefault="00605CF8" w:rsidP="00701DEE">
      <w:pPr>
        <w:spacing w:line="360" w:lineRule="auto"/>
        <w:ind w:firstLine="709"/>
        <w:jc w:val="both"/>
        <w:rPr>
          <w:sz w:val="28"/>
        </w:rPr>
      </w:pPr>
      <w:r w:rsidRPr="00701DEE">
        <w:rPr>
          <w:sz w:val="28"/>
        </w:rPr>
        <w:t>Описание игры: толкание «ядра» (набивного мяча) выполняется правой (левой) рукой от плеча. Задание можно делать с места или со скачка. Каждый участник выполняет по три попытки, в зачет идёт лучший результат. При толкании левой и правой рукой можно два лучших результата суммировать, и по этому показателю определить</w:t>
      </w:r>
      <w:r w:rsidR="00701DEE" w:rsidRPr="00701DEE">
        <w:rPr>
          <w:sz w:val="28"/>
        </w:rPr>
        <w:t xml:space="preserve"> </w:t>
      </w:r>
      <w:r w:rsidRPr="00701DEE">
        <w:rPr>
          <w:sz w:val="28"/>
        </w:rPr>
        <w:t>победителя.</w:t>
      </w:r>
    </w:p>
    <w:p w:rsidR="00605CF8" w:rsidRPr="00701DEE" w:rsidRDefault="00C3257E" w:rsidP="00701DEE">
      <w:pPr>
        <w:tabs>
          <w:tab w:val="left" w:pos="1725"/>
        </w:tabs>
        <w:spacing w:line="360" w:lineRule="auto"/>
        <w:ind w:firstLine="709"/>
        <w:jc w:val="both"/>
        <w:rPr>
          <w:sz w:val="28"/>
        </w:rPr>
      </w:pPr>
      <w:r>
        <w:rPr>
          <w:noProof/>
        </w:rPr>
        <w:pict>
          <v:group id="_x0000_s1039" style="position:absolute;left:0;text-align:left;margin-left:11.7pt;margin-top:13.7pt;width:405.6pt;height:159pt;z-index:251463168" coordorigin="2031,5256" coordsize="8112,3180">
            <v:group id="_x0000_s1040" style="position:absolute;left:2031;top:5256;width:8112;height:3180" coordorigin="2031,5256" coordsize="8112,3180">
              <v:rect id="_x0000_s1041" style="position:absolute;left:2031;top:5256;width:8112;height:3180;rotation:180"/>
              <v:line id="_x0000_s1042" style="position:absolute;rotation:180" from="6087,5256" to="6087,8436"/>
              <v:line id="_x0000_s1043" style="position:absolute;rotation:180" from="7724,5256" to="7724,8436"/>
              <v:line id="_x0000_s1044" style="position:absolute;rotation:180" from="4526,5256" to="4526,8436"/>
              <v:oval id="_x0000_s1045" style="position:absolute;left:2888;top:7834;width:390;height:390;rotation:180"/>
              <v:oval id="_x0000_s1046" style="position:absolute;left:2888;top:7198;width:390;height:390;rotation:180"/>
              <v:oval id="_x0000_s1047" style="position:absolute;left:2888;top:6138;width:390;height:390;rotation:180"/>
              <v:oval id="_x0000_s1048" style="position:absolute;left:2888;top:5502;width:390;height:390;rotation:180"/>
              <v:line id="_x0000_s1049" style="position:absolute;rotation:-180;flip:x" from="3435,6846" to="6867,6846">
                <v:stroke endarrow="block"/>
              </v:line>
            </v:group>
            <v:oval id="_x0000_s1050" style="position:absolute;left:2889;top:6634;width:390;height:390;rotation:180"/>
            <v:line id="_x0000_s1051" style="position:absolute" from="3435,6316" to="5073,6316">
              <v:stroke endarrow="block"/>
            </v:line>
          </v:group>
        </w:pict>
      </w: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p>
    <w:p w:rsidR="00605CF8" w:rsidRPr="00701DEE" w:rsidRDefault="00605CF8" w:rsidP="00701DEE">
      <w:pPr>
        <w:tabs>
          <w:tab w:val="left" w:pos="1725"/>
        </w:tabs>
        <w:spacing w:line="360" w:lineRule="auto"/>
        <w:ind w:firstLine="709"/>
        <w:jc w:val="both"/>
        <w:rPr>
          <w:sz w:val="28"/>
        </w:rPr>
      </w:pPr>
      <w:r w:rsidRPr="00701DEE">
        <w:rPr>
          <w:sz w:val="28"/>
        </w:rPr>
        <w:t>3. «Перетягивание».</w:t>
      </w:r>
    </w:p>
    <w:p w:rsidR="00605CF8" w:rsidRPr="00701DEE" w:rsidRDefault="00605CF8" w:rsidP="00701DEE">
      <w:pPr>
        <w:tabs>
          <w:tab w:val="left" w:pos="1725"/>
        </w:tabs>
        <w:spacing w:line="360" w:lineRule="auto"/>
        <w:ind w:firstLine="709"/>
        <w:jc w:val="both"/>
        <w:rPr>
          <w:sz w:val="28"/>
        </w:rPr>
      </w:pPr>
      <w:r w:rsidRPr="00701DEE">
        <w:rPr>
          <w:sz w:val="28"/>
        </w:rPr>
        <w:t xml:space="preserve">Подготовка: по два занимающихся стоят в круге диаметром 2-4 м, взяв один другого за правую или левую руку. </w:t>
      </w:r>
    </w:p>
    <w:p w:rsidR="00605CF8" w:rsidRDefault="00605CF8" w:rsidP="00701DEE">
      <w:pPr>
        <w:tabs>
          <w:tab w:val="left" w:pos="1725"/>
        </w:tabs>
        <w:spacing w:line="360" w:lineRule="auto"/>
        <w:ind w:firstLine="709"/>
        <w:jc w:val="both"/>
        <w:rPr>
          <w:sz w:val="28"/>
        </w:rPr>
      </w:pPr>
      <w:r w:rsidRPr="00701DEE">
        <w:rPr>
          <w:sz w:val="28"/>
        </w:rPr>
        <w:t>Описание игры: каждый старается перетянуть соперника за линию позади себя.</w:t>
      </w:r>
    </w:p>
    <w:p w:rsidR="00605CF8" w:rsidRPr="00701DEE" w:rsidRDefault="00735F81" w:rsidP="00735F81">
      <w:pPr>
        <w:tabs>
          <w:tab w:val="left" w:pos="1725"/>
        </w:tabs>
        <w:spacing w:line="360" w:lineRule="auto"/>
        <w:ind w:firstLine="709"/>
        <w:jc w:val="both"/>
        <w:rPr>
          <w:sz w:val="28"/>
        </w:rPr>
      </w:pPr>
      <w:r>
        <w:rPr>
          <w:sz w:val="28"/>
        </w:rPr>
        <w:br w:type="page"/>
      </w:r>
      <w:r w:rsidR="00C3257E">
        <w:rPr>
          <w:noProof/>
        </w:rPr>
        <w:pict>
          <v:group id="_x0000_s1052" style="position:absolute;left:0;text-align:left;margin-left:19.5pt;margin-top:4.65pt;width:405.6pt;height:159pt;z-index:251464192" coordorigin="2187,11192" coordsize="8112,3180">
            <v:group id="_x0000_s1053" style="position:absolute;left:2187;top:11192;width:8112;height:3180" coordorigin="2109,10556" coordsize="8112,3180">
              <v:rect id="_x0000_s1054" style="position:absolute;left:2109;top:10556;width:8112;height:3180;rotation:180"/>
              <v:line id="_x0000_s1055" style="position:absolute;rotation:180" from="7802,10556" to="7802,13736"/>
              <v:line id="_x0000_s1056" style="position:absolute;rotation:180" from="4604,10556" to="4604,13736"/>
              <v:oval id="_x0000_s1057" style="position:absolute;left:3045;top:13100;width:390;height:390;rotation:180"/>
              <v:oval id="_x0000_s1058" style="position:absolute;left:2655;top:12782;width:390;height:390;rotation:180" fillcolor="black"/>
              <v:oval id="_x0000_s1059" style="position:absolute;left:3513;top:11086;width:390;height:390;rotation:180"/>
              <v:oval id="_x0000_s1060" style="position:absolute;left:3045;top:11086;width:390;height:390;rotation:180" fillcolor="black"/>
              <v:oval id="_x0000_s1061" style="position:absolute;left:8271;top:10874;width:390;height:390;rotation:180"/>
              <v:oval id="_x0000_s1062" style="position:absolute;left:8661;top:11086;width:390;height:390;rotation:180" fillcolor="black"/>
              <v:oval id="_x0000_s1063" style="position:absolute;left:8973;top:12782;width:390;height:390;rotation:180"/>
              <v:oval id="_x0000_s1064" style="position:absolute;left:9441;top:12782;width:390;height:390;rotation:180" fillcolor="black"/>
              <v:oval id="_x0000_s1065" style="position:absolute;left:2889;top:10768;width:1248;height:1248" filled="f"/>
              <v:oval id="_x0000_s1066" style="position:absolute;left:8037;top:10662;width:1248;height:1248" filled="f"/>
              <v:oval id="_x0000_s1067" style="position:absolute;left:2421;top:12464;width:1248;height:1248" filled="f"/>
              <v:oval id="_x0000_s1068" style="position:absolute;left:8739;top:12358;width:1248;height:1248" filled="f"/>
            </v:group>
            <v:line id="_x0000_s1069" style="position:absolute;rotation:180" from="6165,11192" to="6165,14372"/>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4. « Кто сильнее ».</w:t>
      </w:r>
    </w:p>
    <w:p w:rsidR="00605CF8" w:rsidRPr="00701DEE" w:rsidRDefault="00605CF8" w:rsidP="00701DEE">
      <w:pPr>
        <w:spacing w:line="360" w:lineRule="auto"/>
        <w:ind w:firstLine="709"/>
        <w:jc w:val="both"/>
        <w:rPr>
          <w:sz w:val="28"/>
        </w:rPr>
      </w:pPr>
      <w:r w:rsidRPr="00701DEE">
        <w:rPr>
          <w:sz w:val="28"/>
        </w:rPr>
        <w:t>Подготовка: по два игрока стоят между двумя чертами, проведенными 2-4 м одна от другой, уперевшись друг другу</w:t>
      </w:r>
      <w:r w:rsidR="00735F81">
        <w:rPr>
          <w:sz w:val="28"/>
        </w:rPr>
        <w:t xml:space="preserve"> </w:t>
      </w:r>
      <w:r w:rsidRPr="00701DEE">
        <w:rPr>
          <w:sz w:val="28"/>
        </w:rPr>
        <w:t>в предплечья.</w:t>
      </w:r>
    </w:p>
    <w:p w:rsidR="00605CF8" w:rsidRDefault="00605CF8" w:rsidP="00701DEE">
      <w:pPr>
        <w:spacing w:line="360" w:lineRule="auto"/>
        <w:ind w:firstLine="709"/>
        <w:jc w:val="both"/>
        <w:rPr>
          <w:sz w:val="28"/>
        </w:rPr>
      </w:pPr>
      <w:r w:rsidRPr="00701DEE">
        <w:rPr>
          <w:sz w:val="28"/>
        </w:rPr>
        <w:t>Описание игры: каждый старается вытолкнуть соперника за его линию.</w:t>
      </w:r>
    </w:p>
    <w:p w:rsidR="00735F81" w:rsidRPr="00701DEE" w:rsidRDefault="00735F81"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line id="_x0000_s1070" style="position:absolute;left:0;text-align:left;z-index:251469312" from="316.35pt,10.1pt" to="370.95pt,10.1pt"/>
        </w:pict>
      </w:r>
      <w:r>
        <w:rPr>
          <w:noProof/>
        </w:rPr>
        <w:pict>
          <v:line id="_x0000_s1071" style="position:absolute;left:0;text-align:left;z-index:251467264" from="42.75pt,10.1pt" to="105.15pt,10.1pt"/>
        </w:pict>
      </w:r>
      <w:r>
        <w:rPr>
          <w:noProof/>
        </w:rPr>
        <w:pict>
          <v:group id="_x0000_s1072" style="position:absolute;left:0;text-align:left;margin-left:8.55pt;margin-top:1.1pt;width:405.6pt;height:159pt;z-index:251461120" coordorigin="1953,3878" coordsize="8112,3180">
            <v:group id="_x0000_s1073" style="position:absolute;left:1953;top:3878;width:8112;height:3180" coordorigin="1953,3878" coordsize="8112,3180">
              <v:group id="_x0000_s1074" style="position:absolute;left:1953;top:3878;width:8112;height:3180" coordorigin="1953,3878" coordsize="8112,3180">
                <v:rect id="_x0000_s1075" style="position:absolute;left:1953;top:3878;width:8112;height:3180;rotation:180"/>
                <v:oval id="_x0000_s1076" style="position:absolute;left:3201;top:6210;width:390;height:390;rotation:180"/>
                <v:oval id="_x0000_s1077" style="position:absolute;left:2655;top:6422;width:390;height:390;rotation:180" fillcolor="black"/>
                <v:oval id="_x0000_s1078" style="position:absolute;left:3435;top:4196;width:390;height:390;rotation:180"/>
                <v:oval id="_x0000_s1079" style="position:absolute;left:3045;top:4408;width:390;height:390;rotation:180" fillcolor="black"/>
                <v:oval id="_x0000_s1080" style="position:absolute;left:8271;top:4196;width:390;height:390;rotation:180"/>
                <v:oval id="_x0000_s1081" style="position:absolute;left:8661;top:4408;width:390;height:390;rotation:180" fillcolor="black"/>
                <v:oval id="_x0000_s1082" style="position:absolute;left:8583;top:6104;width:390;height:390;rotation:180"/>
                <v:oval id="_x0000_s1083" style="position:absolute;left:9051;top:6316;width:390;height:390;rotation:180" fillcolor="black"/>
              </v:group>
              <v:line id="_x0000_s1084" style="position:absolute;rotation:180" from="7802,3878" to="7802,7058"/>
              <v:line id="_x0000_s1085" style="position:absolute;rotation:180" from="4604,3878" to="4604,7058"/>
            </v:group>
            <v:line id="_x0000_s1086" style="position:absolute" from="2577,6846" to="3981,6846"/>
          </v:group>
        </w:pict>
      </w:r>
      <w:r>
        <w:rPr>
          <w:noProof/>
        </w:rPr>
        <w:pict>
          <v:line id="_x0000_s1087" style="position:absolute;left:0;text-align:left;z-index:251465216" from="218.4pt,9.2pt" to="218.4pt,168.2pt"/>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line id="_x0000_s1088" style="position:absolute;left:0;text-align:left;z-index:251470336" from="319.8pt,13.9pt" to="378.3pt,13.9pt"/>
        </w:pict>
      </w:r>
      <w:r>
        <w:rPr>
          <w:noProof/>
        </w:rPr>
        <w:pict>
          <v:line id="_x0000_s1089" style="position:absolute;left:0;text-align:left;z-index:251466240" from="50.7pt,13.9pt" to="113.1pt,13.9pt"/>
        </w:pict>
      </w:r>
    </w:p>
    <w:p w:rsidR="00605CF8" w:rsidRPr="00701DEE" w:rsidRDefault="00C3257E" w:rsidP="00701DEE">
      <w:pPr>
        <w:spacing w:line="360" w:lineRule="auto"/>
        <w:ind w:firstLine="709"/>
        <w:jc w:val="both"/>
        <w:rPr>
          <w:sz w:val="28"/>
        </w:rPr>
      </w:pPr>
      <w:r>
        <w:rPr>
          <w:noProof/>
        </w:rPr>
        <w:pict>
          <v:line id="_x0000_s1090" style="position:absolute;left:0;text-align:left;z-index:251472384" from="319.2pt,12.5pt" to="377.7pt,12.5pt"/>
        </w:pict>
      </w:r>
      <w:r>
        <w:rPr>
          <w:noProof/>
        </w:rPr>
        <w:pict>
          <v:line id="_x0000_s1091" style="position:absolute;left:0;text-align:left;z-index:251468288" from="45.6pt,21.5pt" to="119.7pt,21.5pt"/>
        </w:pic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line id="_x0000_s1092" style="position:absolute;left:0;text-align:left;z-index:251471360" from="324.9pt,9.2pt" to="383.4pt,9.2pt"/>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Варианты: игроки стоят спиной к друг другу, сцепившись руками,</w:t>
      </w:r>
      <w:r w:rsidR="00701DEE">
        <w:rPr>
          <w:sz w:val="28"/>
        </w:rPr>
        <w:t xml:space="preserve"> </w:t>
      </w:r>
      <w:r w:rsidRPr="00701DEE">
        <w:rPr>
          <w:sz w:val="28"/>
        </w:rPr>
        <w:t xml:space="preserve">полусогнутыми в локтях; </w:t>
      </w:r>
    </w:p>
    <w:p w:rsidR="00605CF8" w:rsidRPr="00701DEE" w:rsidRDefault="00605CF8" w:rsidP="00701DEE">
      <w:pPr>
        <w:spacing w:line="360" w:lineRule="auto"/>
        <w:ind w:firstLine="709"/>
        <w:jc w:val="both"/>
        <w:rPr>
          <w:sz w:val="28"/>
        </w:rPr>
      </w:pPr>
      <w:r w:rsidRPr="00701DEE">
        <w:rPr>
          <w:sz w:val="28"/>
        </w:rPr>
        <w:t>игроки седят спиной к друг другу;</w:t>
      </w:r>
    </w:p>
    <w:p w:rsidR="00605CF8" w:rsidRPr="00701DEE" w:rsidRDefault="00605CF8" w:rsidP="00701DEE">
      <w:pPr>
        <w:spacing w:line="360" w:lineRule="auto"/>
        <w:ind w:firstLine="709"/>
        <w:jc w:val="both"/>
        <w:rPr>
          <w:sz w:val="28"/>
        </w:rPr>
      </w:pPr>
      <w:r w:rsidRPr="00701DEE">
        <w:rPr>
          <w:sz w:val="28"/>
        </w:rPr>
        <w:t>игроки занимают положение в упоре лежа, упираясь в</w:t>
      </w:r>
      <w:r w:rsidR="00701DEE">
        <w:rPr>
          <w:sz w:val="28"/>
        </w:rPr>
        <w:t xml:space="preserve">   </w:t>
      </w:r>
      <w:r w:rsidRPr="00701DEE">
        <w:rPr>
          <w:sz w:val="28"/>
        </w:rPr>
        <w:t>друг друга правым или левым плечом.</w:t>
      </w:r>
    </w:p>
    <w:p w:rsidR="00605CF8" w:rsidRPr="00701DEE" w:rsidRDefault="00605CF8" w:rsidP="00701DEE">
      <w:pPr>
        <w:numPr>
          <w:ilvl w:val="0"/>
          <w:numId w:val="13"/>
        </w:numPr>
        <w:spacing w:line="360" w:lineRule="auto"/>
        <w:ind w:left="0" w:firstLine="709"/>
        <w:jc w:val="both"/>
        <w:rPr>
          <w:sz w:val="28"/>
        </w:rPr>
      </w:pPr>
      <w:r w:rsidRPr="00701DEE">
        <w:rPr>
          <w:sz w:val="28"/>
        </w:rPr>
        <w:t>«Удержись в круге».</w:t>
      </w:r>
      <w:r w:rsidR="00701DEE" w:rsidRPr="00701DEE">
        <w:rPr>
          <w:sz w:val="28"/>
        </w:rPr>
        <w:t xml:space="preserve"> </w:t>
      </w:r>
    </w:p>
    <w:p w:rsidR="00605CF8" w:rsidRPr="00701DEE" w:rsidRDefault="00605CF8" w:rsidP="00701DEE">
      <w:pPr>
        <w:spacing w:line="360" w:lineRule="auto"/>
        <w:ind w:firstLine="709"/>
        <w:jc w:val="both"/>
        <w:rPr>
          <w:sz w:val="28"/>
        </w:rPr>
      </w:pPr>
      <w:r w:rsidRPr="00701DEE">
        <w:rPr>
          <w:sz w:val="28"/>
        </w:rPr>
        <w:t>Подготовка: взявшись за руки, игроки становятся вокруг прочерченного круга.</w:t>
      </w:r>
    </w:p>
    <w:p w:rsidR="00605CF8" w:rsidRPr="00701DEE" w:rsidRDefault="00605CF8" w:rsidP="00701DEE">
      <w:pPr>
        <w:spacing w:line="360" w:lineRule="auto"/>
        <w:ind w:firstLine="709"/>
        <w:jc w:val="both"/>
        <w:rPr>
          <w:sz w:val="28"/>
        </w:rPr>
      </w:pPr>
      <w:r w:rsidRPr="00701DEE">
        <w:rPr>
          <w:sz w:val="28"/>
        </w:rPr>
        <w:t>Описание игры: перетягиванием и толканием игроки стараются вынудить друг друга или одна команда другую зайти в круг.</w:t>
      </w:r>
    </w:p>
    <w:p w:rsidR="00605CF8" w:rsidRPr="00701DEE" w:rsidRDefault="00605CF8" w:rsidP="00701DEE">
      <w:pPr>
        <w:spacing w:line="360" w:lineRule="auto"/>
        <w:ind w:firstLine="709"/>
        <w:jc w:val="both"/>
        <w:rPr>
          <w:sz w:val="28"/>
        </w:rPr>
      </w:pPr>
      <w:r w:rsidRPr="00701DEE">
        <w:rPr>
          <w:sz w:val="28"/>
        </w:rPr>
        <w:t>Кто попал в круг получает штафное очко или выбывает из игры.</w:t>
      </w:r>
    </w:p>
    <w:p w:rsidR="00605CF8" w:rsidRPr="00701DEE" w:rsidRDefault="00C3257E" w:rsidP="00701DEE">
      <w:pPr>
        <w:spacing w:line="360" w:lineRule="auto"/>
        <w:ind w:firstLine="709"/>
        <w:jc w:val="both"/>
        <w:rPr>
          <w:sz w:val="28"/>
        </w:rPr>
      </w:pPr>
      <w:r>
        <w:rPr>
          <w:noProof/>
        </w:rPr>
        <w:pict>
          <v:group id="_x0000_s1093" style="position:absolute;left:0;text-align:left;margin-left:7.8pt;margin-top:14.85pt;width:405.6pt;height:159pt;z-index:251474432" coordorigin="1953,12040" coordsize="8112,3180">
            <v:group id="_x0000_s1094" style="position:absolute;left:1953;top:12040;width:8112;height:3180" coordorigin="1953,12040" coordsize="8112,3180">
              <v:rect id="_x0000_s1095" style="position:absolute;left:1953;top:12040;width:8112;height:3180;rotation:180"/>
              <v:oval id="_x0000_s1096" style="position:absolute;left:8115;top:12994;width:1404;height:1344;rotation:180"/>
              <v:oval id="_x0000_s1097" style="position:absolute;left:9051;top:14266;width:390;height:390;rotation:180" fillcolor="black"/>
              <v:oval id="_x0000_s1098" style="position:absolute;left:7803;top:12994;width:390;height:390;rotation:180" fillcolor="black"/>
              <v:oval id="_x0000_s1099" style="position:absolute;left:9519;top:13312;width:390;height:390;rotation:180" fillcolor="black"/>
              <v:oval id="_x0000_s1100" style="position:absolute;left:8271;top:12570;width:390;height:390;rotation:180"/>
              <v:oval id="_x0000_s1101" style="position:absolute;left:9207;top:12782;width:390;height:390;rotation:180"/>
              <v:oval id="_x0000_s1102" style="position:absolute;left:7725;top:13630;width:390;height:390;rotation:180"/>
              <v:oval id="_x0000_s1103" style="position:absolute;left:7959;top:14160;width:390;height:390;rotation:180" fillcolor="black"/>
              <v:oval id="_x0000_s1104" style="position:absolute;left:8505;top:14372;width:390;height:390;rotation:180"/>
              <v:line id="_x0000_s1105" style="position:absolute;rotation:180" from="7646,12040" to="7646,15220"/>
              <v:line id="_x0000_s1106" style="position:absolute;rotation:180" from="4448,12040" to="4448,15220"/>
              <v:oval id="_x0000_s1107" style="position:absolute;left:8817;top:12570;width:390;height:390;rotation:180" fillcolor="black"/>
              <v:oval id="_x0000_s1108" style="position:absolute;left:9519;top:13842;width:390;height:390;rotation:180"/>
            </v:group>
            <v:line id="_x0000_s1109" style="position:absolute" from="6009,12040" to="6009,15220"/>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 xml:space="preserve">Соревнование проходит по способу: один против одного или команда против команды – кто останется в поле? </w:t>
      </w:r>
    </w:p>
    <w:p w:rsidR="00605CF8" w:rsidRPr="00701DEE" w:rsidRDefault="00605CF8" w:rsidP="00701DEE">
      <w:pPr>
        <w:numPr>
          <w:ilvl w:val="0"/>
          <w:numId w:val="8"/>
        </w:numPr>
        <w:spacing w:line="360" w:lineRule="auto"/>
        <w:ind w:left="0" w:firstLine="709"/>
        <w:jc w:val="both"/>
        <w:rPr>
          <w:sz w:val="28"/>
        </w:rPr>
      </w:pPr>
      <w:r w:rsidRPr="00701DEE">
        <w:rPr>
          <w:sz w:val="28"/>
        </w:rPr>
        <w:t>«На прорыв».</w:t>
      </w:r>
    </w:p>
    <w:p w:rsidR="00605CF8" w:rsidRPr="00701DEE" w:rsidRDefault="00605CF8" w:rsidP="00701DEE">
      <w:pPr>
        <w:spacing w:line="360" w:lineRule="auto"/>
        <w:ind w:firstLine="709"/>
        <w:jc w:val="both"/>
        <w:rPr>
          <w:sz w:val="28"/>
        </w:rPr>
      </w:pPr>
      <w:r w:rsidRPr="00701DEE">
        <w:rPr>
          <w:sz w:val="28"/>
        </w:rPr>
        <w:t xml:space="preserve">Подготовка: несколько игроков, взявшись за руки, образуют круг. Остальные располагаются в круге. </w:t>
      </w:r>
    </w:p>
    <w:p w:rsidR="00605CF8" w:rsidRPr="00701DEE" w:rsidRDefault="00605CF8" w:rsidP="00701DEE">
      <w:pPr>
        <w:spacing w:line="360" w:lineRule="auto"/>
        <w:ind w:firstLine="709"/>
        <w:jc w:val="both"/>
        <w:rPr>
          <w:sz w:val="28"/>
        </w:rPr>
      </w:pPr>
      <w:r w:rsidRPr="00701DEE">
        <w:rPr>
          <w:sz w:val="28"/>
        </w:rPr>
        <w:t>Описание игры: по сигналу</w:t>
      </w:r>
      <w:r w:rsidR="00701DEE" w:rsidRPr="00701DEE">
        <w:rPr>
          <w:sz w:val="28"/>
        </w:rPr>
        <w:t xml:space="preserve"> </w:t>
      </w:r>
      <w:r w:rsidRPr="00701DEE">
        <w:rPr>
          <w:sz w:val="28"/>
        </w:rPr>
        <w:t>игроки идут на «прорыв» круга; игроки, образующие круг, препятствуют этому.</w: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group id="_x0000_s1110" style="position:absolute;left:0;text-align:left;margin-left:15.6pt;margin-top:3.1pt;width:405.6pt;height:159pt;z-index:251473408" coordorigin="2265,12358" coordsize="8112,3180">
            <v:group id="_x0000_s1111" style="position:absolute;left:2265;top:12358;width:8112;height:3180" coordorigin="2265,12358" coordsize="8112,3180">
              <v:rect id="_x0000_s1112" style="position:absolute;left:2265;top:12358;width:8112;height:3180;rotation:180"/>
              <v:oval id="_x0000_s1113" style="position:absolute;left:8895;top:14054;width:390;height:390;rotation:180"/>
              <v:oval id="_x0000_s1114" style="position:absolute;left:9519;top:14266;width:390;height:390;rotation:180" fillcolor="black"/>
              <v:oval id="_x0000_s1115" style="position:absolute;left:8115;top:13206;width:390;height:390;rotation:180" fillcolor="black"/>
              <v:oval id="_x0000_s1116" style="position:absolute;left:9753;top:13736;width:390;height:390;rotation:180" fillcolor="black"/>
              <v:oval id="_x0000_s1117" style="position:absolute;left:8661;top:13736;width:390;height:390;rotation:180"/>
              <v:oval id="_x0000_s1118" style="position:absolute;left:8661;top:12994;width:390;height:390;rotation:180" fillcolor="black"/>
              <v:oval id="_x0000_s1119" style="position:absolute;left:9051;top:13736;width:390;height:390;rotation:180"/>
              <v:oval id="_x0000_s1120" style="position:absolute;left:9363;top:13100;width:390;height:390;rotation:180" fillcolor="black"/>
              <v:oval id="_x0000_s1121" style="position:absolute;left:7959;top:13842;width:390;height:390;rotation:180" fillcolor="black"/>
              <v:oval id="_x0000_s1122" style="position:absolute;left:8271;top:14372;width:390;height:390;rotation:180" fillcolor="black"/>
              <v:oval id="_x0000_s1123" style="position:absolute;left:8895;top:14690;width:390;height:390;rotation:180" fillcolor="black"/>
              <v:line id="_x0000_s1124" style="position:absolute;flip:y" from="9441,13418" to="9987,13736">
                <v:stroke endarrow="block"/>
              </v:line>
              <v:line id="_x0000_s1125" style="position:absolute;flip:x y" from="7725,13630" to="8661,13842">
                <v:stroke endarrow="block"/>
              </v:line>
              <v:line id="_x0000_s1126" style="position:absolute" from="9207,14372" to="9675,15008">
                <v:stroke endarrow="block"/>
              </v:line>
              <v:line id="_x0000_s1127" style="position:absolute" from="6321,12358" to="6321,15538"/>
            </v:group>
            <v:line id="_x0000_s1128" style="position:absolute;rotation:180" from="7958,12358" to="7958,15538"/>
            <v:line id="_x0000_s1129" style="position:absolute;rotation:180" from="4760,12358" to="4760,15538"/>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Выигрывает команда, которая сможет вырваться из круга или за сколько времени они смогут вырваться из круга?</w:t>
      </w:r>
    </w:p>
    <w:p w:rsidR="00605CF8" w:rsidRPr="00701DEE" w:rsidRDefault="00605CF8" w:rsidP="00701DEE">
      <w:pPr>
        <w:spacing w:line="360" w:lineRule="auto"/>
        <w:ind w:firstLine="709"/>
        <w:jc w:val="both"/>
        <w:rPr>
          <w:sz w:val="28"/>
        </w:rPr>
      </w:pPr>
    </w:p>
    <w:p w:rsidR="00605CF8" w:rsidRPr="00701DEE" w:rsidRDefault="00735F81" w:rsidP="00701DEE">
      <w:pPr>
        <w:numPr>
          <w:ilvl w:val="0"/>
          <w:numId w:val="8"/>
        </w:numPr>
        <w:spacing w:line="360" w:lineRule="auto"/>
        <w:ind w:left="0" w:firstLine="709"/>
        <w:jc w:val="both"/>
        <w:rPr>
          <w:sz w:val="28"/>
        </w:rPr>
      </w:pPr>
      <w:r>
        <w:rPr>
          <w:sz w:val="28"/>
        </w:rPr>
        <w:br w:type="page"/>
      </w:r>
      <w:r w:rsidR="00605CF8" w:rsidRPr="00701DEE">
        <w:rPr>
          <w:sz w:val="28"/>
        </w:rPr>
        <w:t>« Крепче круг»</w:t>
      </w:r>
    </w:p>
    <w:p w:rsidR="00605CF8" w:rsidRPr="00701DEE" w:rsidRDefault="00605CF8" w:rsidP="00701DEE">
      <w:pPr>
        <w:spacing w:line="360" w:lineRule="auto"/>
        <w:ind w:firstLine="709"/>
        <w:jc w:val="both"/>
        <w:rPr>
          <w:sz w:val="28"/>
        </w:rPr>
      </w:pPr>
      <w:r w:rsidRPr="00701DEE">
        <w:rPr>
          <w:sz w:val="28"/>
        </w:rPr>
        <w:t>Подготовка: игроки образуют круг, взявшись за руки.</w:t>
      </w:r>
    </w:p>
    <w:p w:rsidR="00605CF8" w:rsidRPr="00701DEE" w:rsidRDefault="00605CF8" w:rsidP="00701DEE">
      <w:pPr>
        <w:spacing w:line="360" w:lineRule="auto"/>
        <w:ind w:firstLine="709"/>
        <w:jc w:val="both"/>
        <w:rPr>
          <w:sz w:val="28"/>
        </w:rPr>
      </w:pPr>
      <w:r w:rsidRPr="00701DEE">
        <w:rPr>
          <w:sz w:val="28"/>
        </w:rPr>
        <w:t>Описание игры: игроки сходятся вплотную к друг другу. По сигналу все отбегают назад. Кто не выдерживает рывка и отпускает руки, выбывает из игры или получает штрафное очко.</w:t>
      </w:r>
    </w:p>
    <w:p w:rsidR="00605CF8" w:rsidRPr="00701DEE" w:rsidRDefault="00C3257E" w:rsidP="00701DEE">
      <w:pPr>
        <w:spacing w:line="360" w:lineRule="auto"/>
        <w:ind w:firstLine="709"/>
        <w:jc w:val="both"/>
        <w:rPr>
          <w:sz w:val="28"/>
        </w:rPr>
      </w:pPr>
      <w:r>
        <w:rPr>
          <w:noProof/>
        </w:rPr>
        <w:pict>
          <v:group id="_x0000_s1130" style="position:absolute;left:0;text-align:left;margin-left:17.1pt;margin-top:23.25pt;width:405.6pt;height:159pt;z-index:251460096" coordorigin="2193,12280" coordsize="8112,3180">
            <v:rect id="_x0000_s1131" style="position:absolute;left:2193;top:12280;width:8112;height:3180;rotation:180"/>
            <v:oval id="_x0000_s1132" style="position:absolute;left:9441;top:14372;width:390;height:390;rotation:180"/>
            <v:oval id="_x0000_s1133" style="position:absolute;left:8193;top:13206;width:390;height:390;rotation:180"/>
            <v:oval id="_x0000_s1134" style="position:absolute;left:8739;top:12888;width:390;height:390;rotation:180"/>
            <v:oval id="_x0000_s1135" style="position:absolute;left:9441;top:13100;width:390;height:390;rotation:180"/>
            <v:oval id="_x0000_s1136" style="position:absolute;left:7959;top:13842;width:390;height:390;rotation:180"/>
            <v:oval id="_x0000_s1137" style="position:absolute;left:8199;top:14400;width:390;height:390;rotation:180"/>
            <v:oval id="_x0000_s1138" style="position:absolute;left:8817;top:14584;width:390;height:390;rotation:180"/>
            <v:line id="_x0000_s1139" style="position:absolute;rotation:180" from="7886,12280" to="7886,15460"/>
            <v:line id="_x0000_s1140" style="position:absolute;rotation:180" from="4688,12280" to="4688,15460"/>
            <v:oval id="_x0000_s1141" style="position:absolute;left:9675;top:13736;width:390;height:390;rotation:180"/>
            <v:line id="_x0000_s1142" style="position:absolute;flip:y" from="9753,12994" to="9831,13100">
              <v:stroke endarrow="block"/>
            </v:line>
            <v:line id="_x0000_s1143" style="position:absolute" from="10065,13948" to="10299,13948">
              <v:stroke endarrow="block"/>
            </v:line>
            <v:line id="_x0000_s1144" style="position:absolute;flip:y" from="8895,12676" to="8895,12888">
              <v:stroke endarrow="block"/>
            </v:line>
            <v:line id="_x0000_s1145" style="position:absolute;flip:x y" from="8037,13206" to="8193,13312">
              <v:stroke endarrow="block"/>
            </v:line>
            <v:line id="_x0000_s1146" style="position:absolute;flip:x" from="7725,14054" to="7881,14054">
              <v:stroke endarrow="block"/>
            </v:line>
            <v:line id="_x0000_s1147" style="position:absolute;flip:x" from="8115,14690" to="8271,14902">
              <v:stroke endarrow="block"/>
            </v:line>
            <v:line id="_x0000_s1148" style="position:absolute" from="8973,15008" to="8973,15220">
              <v:stroke endarrow="block"/>
            </v:line>
            <v:line id="_x0000_s1149" style="position:absolute" from="9753,14690" to="9909,14902">
              <v:stroke endarrow="block"/>
            </v:line>
          </v:group>
        </w:pict>
      </w:r>
      <w:r>
        <w:rPr>
          <w:noProof/>
        </w:rPr>
        <w:pict>
          <v:line id="_x0000_s1150" style="position:absolute;left:0;text-align:left;z-index:251475456" from="218.4pt,9.55pt" to="218.4pt,168.55pt"/>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735F81" w:rsidP="00735F81">
      <w:pPr>
        <w:numPr>
          <w:ilvl w:val="0"/>
          <w:numId w:val="8"/>
        </w:numPr>
        <w:tabs>
          <w:tab w:val="clear" w:pos="2736"/>
          <w:tab w:val="num" w:pos="627"/>
        </w:tabs>
        <w:spacing w:line="360" w:lineRule="auto"/>
        <w:ind w:left="0" w:firstLine="709"/>
        <w:jc w:val="both"/>
        <w:rPr>
          <w:sz w:val="28"/>
        </w:rPr>
      </w:pPr>
      <w:r>
        <w:rPr>
          <w:sz w:val="28"/>
        </w:rPr>
        <w:t>«Ванька- встанька»</w:t>
      </w:r>
    </w:p>
    <w:p w:rsidR="00605CF8" w:rsidRPr="00701DEE" w:rsidRDefault="00605CF8" w:rsidP="00701DEE">
      <w:pPr>
        <w:spacing w:line="360" w:lineRule="auto"/>
        <w:ind w:firstLine="709"/>
        <w:jc w:val="both"/>
        <w:rPr>
          <w:sz w:val="28"/>
        </w:rPr>
      </w:pPr>
      <w:r w:rsidRPr="00701DEE">
        <w:rPr>
          <w:sz w:val="28"/>
        </w:rPr>
        <w:t>Подготовка: один игрок стоит, вытянув руки вдоль туловища. Все остальные усаживаются вокруг него вплотную, поджав ноги и протягивают к нему руки.</w:t>
      </w:r>
    </w:p>
    <w:p w:rsidR="00605CF8" w:rsidRPr="00701DEE" w:rsidRDefault="00605CF8" w:rsidP="00701DEE">
      <w:pPr>
        <w:spacing w:line="360" w:lineRule="auto"/>
        <w:ind w:firstLine="709"/>
        <w:jc w:val="both"/>
        <w:rPr>
          <w:sz w:val="28"/>
        </w:rPr>
      </w:pPr>
      <w:r w:rsidRPr="00701DEE">
        <w:rPr>
          <w:sz w:val="28"/>
        </w:rPr>
        <w:t>Описание игры: «Ванька-встанька» падает на вытянутые руки сидящих игроков, которые все время отталкивают его от себя.</w: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group id="_x0000_s1151" style="position:absolute;left:0;text-align:left;margin-left:23.4pt;margin-top:3.7pt;width:405.6pt;height:159pt;z-index:251476480" coordorigin="2265,4090" coordsize="8112,3180">
            <v:group id="_x0000_s1152" style="position:absolute;left:2265;top:4090;width:8112;height:3180" coordorigin="2265,4090" coordsize="8112,3180">
              <v:group id="_x0000_s1153" style="position:absolute;left:2265;top:4090;width:8112;height:3180" coordorigin="2265,4090" coordsize="8112,3180">
                <v:group id="_x0000_s1154" style="position:absolute;left:2265;top:4090;width:8112;height:3180" coordorigin="2265,4090" coordsize="8112,3180">
                  <v:rect id="_x0000_s1155" style="position:absolute;left:2265;top:4090;width:8112;height:3180;rotation:180"/>
                  <v:oval id="_x0000_s1156" style="position:absolute;left:6711;top:5574;width:390;height:390;rotation:180"/>
                  <v:oval id="_x0000_s1157" style="position:absolute;left:6165;top:5468;width:390;height:390;rotation:180" fillcolor="black"/>
                  <v:oval id="_x0000_s1158" style="position:absolute;left:6087;top:4938;width:390;height:390;rotation:180"/>
                  <v:oval id="_x0000_s1159" style="position:absolute;left:5619;top:5150;width:390;height:390;rotation:180"/>
                  <v:oval id="_x0000_s1160" style="position:absolute;left:6633;top:5044;width:390;height:390;rotation:180"/>
                  <v:oval id="_x0000_s1161" style="position:absolute;left:5931;top:6104;width:390;height:390;rotation:180"/>
                  <v:oval id="_x0000_s1162" style="position:absolute;left:5619;top:5680;width:390;height:390;rotation:180"/>
                  <v:line id="_x0000_s1163" style="position:absolute" from="6321,4090" to="6321,7270"/>
                  <v:line id="_x0000_s1164" style="position:absolute;flip:x y" from="5931,5468" to="6165,5574">
                    <v:stroke endarrow="block"/>
                  </v:line>
                </v:group>
                <v:oval id="_x0000_s1165" style="position:absolute;left:6477;top:5998;width:390;height:390;rotation:180"/>
                <v:line id="_x0000_s1166" style="position:absolute;rotation:180" from="7958,4090" to="7958,7270"/>
              </v:group>
              <v:line id="_x0000_s1167" style="position:absolute;rotation:180" from="4760,4090" to="4760,7270"/>
              <v:line id="_x0000_s1168" style="position:absolute" from="6399,5786" to="6555,5998">
                <v:stroke endarrow="block"/>
              </v:line>
            </v:group>
            <v:line id="_x0000_s1169" style="position:absolute;flip:y" from="6477,5362" to="6711,5574">
              <v:stroke endarrow="block"/>
            </v:line>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735F81" w:rsidP="00701DEE">
      <w:pPr>
        <w:spacing w:line="360" w:lineRule="auto"/>
        <w:ind w:firstLine="709"/>
        <w:jc w:val="both"/>
        <w:rPr>
          <w:sz w:val="28"/>
        </w:rPr>
      </w:pPr>
      <w:r>
        <w:rPr>
          <w:sz w:val="28"/>
        </w:rPr>
        <w:br w:type="page"/>
      </w:r>
      <w:r w:rsidR="00605CF8" w:rsidRPr="00701DEE">
        <w:rPr>
          <w:sz w:val="28"/>
        </w:rPr>
        <w:t>Оценка: кто не смог оттолкнуть «Ванька-встаньку» от себя, сам выходит в круг.</w:t>
      </w:r>
    </w:p>
    <w:p w:rsidR="00605CF8" w:rsidRPr="00701DEE" w:rsidRDefault="00605CF8" w:rsidP="00735F81">
      <w:pPr>
        <w:numPr>
          <w:ilvl w:val="0"/>
          <w:numId w:val="8"/>
        </w:numPr>
        <w:tabs>
          <w:tab w:val="clear" w:pos="2736"/>
          <w:tab w:val="num" w:pos="513"/>
        </w:tabs>
        <w:spacing w:line="360" w:lineRule="auto"/>
        <w:ind w:left="0" w:firstLine="709"/>
        <w:jc w:val="both"/>
        <w:rPr>
          <w:sz w:val="28"/>
          <w:lang w:val="en-US"/>
        </w:rPr>
      </w:pPr>
      <w:r w:rsidRPr="00701DEE">
        <w:rPr>
          <w:sz w:val="28"/>
        </w:rPr>
        <w:t xml:space="preserve">«Бой петухов». </w:t>
      </w:r>
    </w:p>
    <w:p w:rsidR="00605CF8" w:rsidRPr="00701DEE" w:rsidRDefault="00605CF8" w:rsidP="00701DEE">
      <w:pPr>
        <w:spacing w:line="360" w:lineRule="auto"/>
        <w:ind w:firstLine="709"/>
        <w:jc w:val="both"/>
        <w:rPr>
          <w:sz w:val="28"/>
        </w:rPr>
      </w:pPr>
      <w:r w:rsidRPr="00701DEE">
        <w:rPr>
          <w:sz w:val="28"/>
        </w:rPr>
        <w:t>Описание игры: два игрока выходят на середину круга. Скрестив руки на груди, они прыгают на одной ноге. Каждый старается толчком вытеснить соперника из круга или вывести друг друга из равновесия (т.е. заставить встать на обе ноги).</w: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group id="_x0000_s1170" style="position:absolute;left:0;text-align:left;margin-left:31.2pt;margin-top:4.45pt;width:405.6pt;height:159pt;z-index:251477504" coordorigin="2421,11510" coordsize="8112,3180">
            <v:group id="_x0000_s1171" style="position:absolute;left:2421;top:11510;width:8112;height:3180" coordorigin="2421,11510" coordsize="8112,3180">
              <v:rect id="_x0000_s1172" style="position:absolute;left:2421;top:11510;width:8112;height:3180;rotation:180"/>
              <v:oval id="_x0000_s1173" style="position:absolute;left:3363;top:13976;width:390;height:390;rotation:180"/>
              <v:oval id="_x0000_s1174" style="position:absolute;left:2973;top:13658;width:390;height:390;rotation:180" fillcolor="black"/>
              <v:oval id="_x0000_s1175" style="position:absolute;left:3357;top:12040;width:390;height:390;rotation:180"/>
              <v:oval id="_x0000_s1176" style="position:absolute;left:3123;top:11616;width:390;height:390;rotation:180" fillcolor="black"/>
              <v:oval id="_x0000_s1177" style="position:absolute;left:9285;top:12146;width:390;height:390;rotation:180"/>
              <v:oval id="_x0000_s1178" style="position:absolute;left:9597;top:11722;width:390;height:390;rotation:180" fillcolor="black"/>
              <v:oval id="_x0000_s1179" style="position:absolute;left:9291;top:13658;width:390;height:390;rotation:180"/>
              <v:oval id="_x0000_s1180" style="position:absolute;left:9759;top:13658;width:390;height:390;rotation:180" fillcolor="black"/>
              <v:oval id="_x0000_s1181" style="position:absolute;left:2811;top:11510;width:1248;height:1248" filled="f"/>
              <v:oval id="_x0000_s1182" style="position:absolute;left:8895;top:11510;width:1248;height:1248" filled="f"/>
              <v:oval id="_x0000_s1183" style="position:absolute;left:2733;top:13312;width:1248;height:1248" filled="f"/>
              <v:oval id="_x0000_s1184" style="position:absolute;left:9057;top:13234;width:1248;height:1248" filled="f"/>
              <v:oval id="_x0000_s1185" style="position:absolute;left:4761;top:12570;width:390;height:390;rotation:180"/>
              <v:oval id="_x0000_s1186" style="position:absolute;left:4761;top:12994;width:390;height:390;rotation:180" fillcolor="black"/>
              <v:oval id="_x0000_s1187" style="position:absolute;left:4293;top:12358;width:1248;height:1248" filled="f"/>
              <v:oval id="_x0000_s1188" style="position:absolute;left:7959;top:12570;width:390;height:390;rotation:180"/>
              <v:oval id="_x0000_s1189" style="position:absolute;left:7959;top:13100;width:390;height:390;rotation:180" fillcolor="black"/>
              <v:oval id="_x0000_s1190" style="position:absolute;left:7491;top:12358;width:1248;height:1248" filled="f"/>
            </v:group>
            <v:line id="_x0000_s1191" style="position:absolute;rotation:180" from="8115,11510" to="8115,14690"/>
            <v:line id="_x0000_s1192" style="position:absolute;rotation:180" from="4917,11510" to="4917,14690"/>
            <v:line id="_x0000_s1193" style="position:absolute;rotation:180" from="6399,11510" to="6399,14690"/>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35F81">
      <w:pPr>
        <w:numPr>
          <w:ilvl w:val="0"/>
          <w:numId w:val="8"/>
        </w:numPr>
        <w:tabs>
          <w:tab w:val="clear" w:pos="2736"/>
        </w:tabs>
        <w:spacing w:line="360" w:lineRule="auto"/>
        <w:ind w:left="0" w:firstLine="709"/>
        <w:jc w:val="both"/>
        <w:rPr>
          <w:sz w:val="28"/>
          <w:lang w:val="en-US"/>
        </w:rPr>
      </w:pPr>
      <w:r w:rsidRPr="00701DEE">
        <w:rPr>
          <w:sz w:val="28"/>
        </w:rPr>
        <w:t>«Бег на руках».</w:t>
      </w:r>
    </w:p>
    <w:p w:rsidR="00605CF8" w:rsidRPr="00701DEE" w:rsidRDefault="00605CF8" w:rsidP="00701DEE">
      <w:pPr>
        <w:spacing w:line="360" w:lineRule="auto"/>
        <w:ind w:firstLine="709"/>
        <w:jc w:val="both"/>
        <w:rPr>
          <w:sz w:val="28"/>
        </w:rPr>
      </w:pPr>
      <w:r w:rsidRPr="00701DEE">
        <w:rPr>
          <w:sz w:val="28"/>
        </w:rPr>
        <w:t>Подготовка: играющие расчитываются на первый-второй и</w:t>
      </w:r>
      <w:r w:rsidR="00701DEE" w:rsidRPr="00701DEE">
        <w:rPr>
          <w:sz w:val="28"/>
        </w:rPr>
        <w:t xml:space="preserve"> </w:t>
      </w:r>
      <w:r w:rsidRPr="00701DEE">
        <w:rPr>
          <w:sz w:val="28"/>
        </w:rPr>
        <w:t>разбиваются на пары. Затем выстраиваются вдоль лицевой линии.</w:t>
      </w:r>
    </w:p>
    <w:p w:rsidR="00605CF8" w:rsidRPr="00701DEE" w:rsidRDefault="00605CF8" w:rsidP="00701DEE">
      <w:pPr>
        <w:spacing w:line="360" w:lineRule="auto"/>
        <w:ind w:firstLine="709"/>
        <w:jc w:val="both"/>
        <w:rPr>
          <w:sz w:val="28"/>
        </w:rPr>
      </w:pPr>
      <w:r w:rsidRPr="00701DEE">
        <w:rPr>
          <w:sz w:val="28"/>
        </w:rPr>
        <w:t>Описание игры: первые номера принимают упор лёжа, вторые-</w:t>
      </w:r>
      <w:r w:rsidR="00701DEE" w:rsidRPr="00701DEE">
        <w:rPr>
          <w:sz w:val="28"/>
          <w:lang w:val="uk-UA"/>
        </w:rPr>
        <w:t xml:space="preserve"> </w:t>
      </w:r>
      <w:r w:rsidRPr="00701DEE">
        <w:rPr>
          <w:sz w:val="28"/>
        </w:rPr>
        <w:t>берут их за ноги. По сигналу пары устремляются до контрольной линии. При достижении контрольной отметки движение начинают следующие два игрока. Побеждает команда, раньше всех закончившая игру.</w:t>
      </w:r>
      <w:r w:rsidR="00701DEE" w:rsidRPr="00701DEE">
        <w:rPr>
          <w:sz w:val="28"/>
        </w:rPr>
        <w:t xml:space="preserve"> </w:t>
      </w:r>
    </w:p>
    <w:p w:rsidR="00605CF8" w:rsidRPr="00701DEE" w:rsidRDefault="00C3257E" w:rsidP="00701DEE">
      <w:pPr>
        <w:spacing w:line="360" w:lineRule="auto"/>
        <w:ind w:firstLine="709"/>
        <w:jc w:val="both"/>
        <w:rPr>
          <w:sz w:val="28"/>
        </w:rPr>
      </w:pPr>
      <w:r>
        <w:rPr>
          <w:noProof/>
        </w:rPr>
        <w:pict>
          <v:group id="_x0000_s1194" style="position:absolute;left:0;text-align:left;margin-left:34.2pt;margin-top:20.6pt;width:405.6pt;height:159pt;z-index:251478528" coordorigin="2349,5284" coordsize="8112,3180">
            <v:group id="_x0000_s1195" style="position:absolute;left:2349;top:5284;width:8112;height:3180" coordorigin="2349,5284" coordsize="8112,3180">
              <v:rect id="_x0000_s1196" style="position:absolute;left:2349;top:5284;width:8112;height:3180;rotation:180"/>
              <v:line id="_x0000_s1197" style="position:absolute" from="6405,5284" to="6405,8464"/>
              <v:line id="_x0000_s1198" style="position:absolute;rotation:180" from="4844,5284" to="4844,8464"/>
              <v:group id="_x0000_s1199" style="position:absolute;left:8817;top:5574;width:1092;height:424" coordorigin="8817,5574" coordsize="1092,424">
                <v:oval id="_x0000_s1200" style="position:absolute;left:8817;top:5574;width:390;height:424;rotation:180" fillcolor="black"/>
                <v:oval id="_x0000_s1201" style="position:absolute;left:9519;top:5574;width:390;height:424;rotation:180" fillcolor="black"/>
                <v:line id="_x0000_s1202" style="position:absolute" from="8973,5574" to="9753,5574"/>
                <v:line id="_x0000_s1203" style="position:absolute" from="9051,5998" to="9675,5998"/>
              </v:group>
              <v:group id="_x0000_s1204" style="position:absolute;left:8817;top:6210;width:1092;height:424" coordorigin="8817,5574" coordsize="1092,424">
                <v:oval id="_x0000_s1205" style="position:absolute;left:8817;top:5574;width:390;height:424;rotation:180" fillcolor="black"/>
                <v:oval id="_x0000_s1206" style="position:absolute;left:9519;top:5574;width:390;height:424;rotation:180" fillcolor="black"/>
                <v:line id="_x0000_s1207" style="position:absolute" from="8973,5574" to="9753,5574"/>
                <v:line id="_x0000_s1208" style="position:absolute" from="9051,5998" to="9675,5998"/>
              </v:group>
              <v:oval id="_x0000_s1209" style="position:absolute;left:8895;top:7800;width:390;height:424;rotation:180"/>
              <v:oval id="_x0000_s1210" style="position:absolute;left:9597;top:7800;width:390;height:424;rotation:180"/>
              <v:line id="_x0000_s1211" style="position:absolute" from="9051,7800" to="9831,7800"/>
              <v:line id="_x0000_s1212" style="position:absolute" from="9129,8224" to="9753,8224"/>
              <v:oval id="_x0000_s1213" style="position:absolute;left:8895;top:7164;width:390;height:424;rotation:180"/>
              <v:oval id="_x0000_s1214" style="position:absolute;left:9597;top:7164;width:390;height:424;rotation:180"/>
              <v:line id="_x0000_s1215" style="position:absolute" from="9051,7164" to="9831,7164"/>
              <v:line id="_x0000_s1216" style="position:absolute;flip:x" from="4839,5786" to="8817,5786">
                <v:stroke endarrow="block"/>
              </v:line>
              <v:line id="_x0000_s1217" style="position:absolute;flip:x" from="4839,8012" to="8895,8012">
                <v:stroke endarrow="block"/>
              </v:line>
            </v:group>
            <v:line id="_x0000_s1218" style="position:absolute;rotation:180" from="8042,5284" to="8042,8464"/>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Игры, направленные на развитие быстроты.</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 xml:space="preserve">Быстрота – это способность совершать двигательные действия в минимальный отрезок времени. Быстрота в определённой степени зависит от силы мышц. Большое значение имеет подвижность в суставах и способность мышц-антагонистов к растягиванию. Выполнять все упражнения следует в максимально быстром темпе. Продолжительность выполнения одной серии 10-20 с. Паузы отдыха – 1-1,5 мин. </w:t>
      </w:r>
    </w:p>
    <w:p w:rsidR="00605CF8" w:rsidRPr="00701DEE" w:rsidRDefault="00605CF8" w:rsidP="00701DEE">
      <w:pPr>
        <w:spacing w:line="360" w:lineRule="auto"/>
        <w:ind w:firstLine="709"/>
        <w:jc w:val="both"/>
        <w:rPr>
          <w:sz w:val="28"/>
        </w:rPr>
      </w:pPr>
      <w:r w:rsidRPr="00701DEE">
        <w:rPr>
          <w:sz w:val="28"/>
        </w:rPr>
        <w:t xml:space="preserve">Упражнения, способствующие воспитанию быстроты, не следует выполнять в состоянии утомления, иначе резко нарушается координация движений и теряется способность выполнять их быстро и правильно. Поэтому упражнения на развитие быстроты рекомендуется віполнять в первую половину тренировочного занятия, причем в небольших объёмах. </w:t>
      </w:r>
    </w:p>
    <w:p w:rsidR="00605CF8" w:rsidRPr="00701DEE" w:rsidRDefault="00605CF8" w:rsidP="00701DEE">
      <w:pPr>
        <w:spacing w:line="360" w:lineRule="auto"/>
        <w:ind w:firstLine="709"/>
        <w:jc w:val="both"/>
        <w:rPr>
          <w:sz w:val="28"/>
        </w:rPr>
      </w:pPr>
      <w:r w:rsidRPr="00701DEE">
        <w:rPr>
          <w:sz w:val="28"/>
        </w:rPr>
        <w:t xml:space="preserve">1. «Вызов номеров». </w:t>
      </w:r>
    </w:p>
    <w:p w:rsidR="00605CF8" w:rsidRPr="00701DEE" w:rsidRDefault="00605CF8" w:rsidP="00701DEE">
      <w:pPr>
        <w:spacing w:line="360" w:lineRule="auto"/>
        <w:ind w:firstLine="709"/>
        <w:jc w:val="both"/>
        <w:rPr>
          <w:sz w:val="28"/>
        </w:rPr>
      </w:pPr>
      <w:r w:rsidRPr="00701DEE">
        <w:rPr>
          <w:sz w:val="28"/>
        </w:rPr>
        <w:t>Подготовка: каждая группа рассчитывается по порядку номеров. Ведущий громко называет число. Игрок под этим номером из каждой команды сразу же стартует, пробегает обозначенную дистанцию и возвращается на своё место.</w:t>
      </w:r>
    </w:p>
    <w:p w:rsidR="00605CF8" w:rsidRPr="00701DEE" w:rsidRDefault="00605CF8" w:rsidP="00701DEE">
      <w:pPr>
        <w:spacing w:line="360" w:lineRule="auto"/>
        <w:ind w:firstLine="709"/>
        <w:jc w:val="both"/>
        <w:rPr>
          <w:sz w:val="28"/>
          <w:lang w:val="uk-UA"/>
        </w:rPr>
      </w:pPr>
      <w:r w:rsidRPr="00701DEE">
        <w:rPr>
          <w:sz w:val="28"/>
        </w:rPr>
        <w:t>Описание игры: группы выстраиваются в колоны по одному рядом. По сигналу нужно пробежать до отметки поворота.</w:t>
      </w:r>
    </w:p>
    <w:p w:rsidR="00735F81" w:rsidRDefault="00735F81" w:rsidP="00735F81">
      <w:pPr>
        <w:spacing w:line="360" w:lineRule="auto"/>
        <w:jc w:val="both"/>
        <w:rPr>
          <w:sz w:val="28"/>
        </w:rPr>
      </w:pPr>
    </w:p>
    <w:p w:rsidR="00735F81" w:rsidRPr="00D67303" w:rsidRDefault="00735F81" w:rsidP="00735F81">
      <w:pPr>
        <w:jc w:val="both"/>
        <w:rPr>
          <w:sz w:val="28"/>
          <w:lang w:val="uk-UA"/>
        </w:rPr>
      </w:pPr>
    </w:p>
    <w:p w:rsidR="00735F81" w:rsidRDefault="00C3257E" w:rsidP="00735F81">
      <w:pPr>
        <w:jc w:val="both"/>
        <w:rPr>
          <w:sz w:val="28"/>
        </w:rPr>
      </w:pPr>
      <w:r>
        <w:rPr>
          <w:noProof/>
        </w:rPr>
        <w:pict>
          <v:line id="_x0000_s1219" style="position:absolute;left:0;text-align:left;z-index:251634176" from="308.1pt,5.65pt" to="308.1pt,37.45pt"/>
        </w:pict>
      </w:r>
      <w:r>
        <w:rPr>
          <w:noProof/>
        </w:rPr>
        <w:pict>
          <v:line id="_x0000_s1220" style="position:absolute;left:0;text-align:left;z-index:251633152" from="58.5pt,5.65pt" to="308.1pt,5.65pt"/>
        </w:pict>
      </w:r>
      <w:r>
        <w:rPr>
          <w:noProof/>
        </w:rPr>
        <w:pict>
          <v:line id="_x0000_s1221" style="position:absolute;left:0;text-align:left;flip:y;z-index:251632128" from="58.5pt,5.65pt" to="58.5pt,37.45pt"/>
        </w:pict>
      </w:r>
      <w:r>
        <w:rPr>
          <w:noProof/>
        </w:rPr>
        <w:pict>
          <v:line id="_x0000_s1222" style="position:absolute;left:0;text-align:left;z-index:251631104" from="89.7pt,.15pt" to="308.1pt,.15pt"/>
        </w:pict>
      </w:r>
      <w:r>
        <w:rPr>
          <w:noProof/>
        </w:rPr>
        <w:pict>
          <v:line id="_x0000_s1223" style="position:absolute;left:0;text-align:left;flip:y;z-index:251630080" from="89.7pt,.15pt" to="89.7pt,21.35pt"/>
        </w:pict>
      </w:r>
      <w:r>
        <w:rPr>
          <w:noProof/>
        </w:rPr>
        <w:pict>
          <v:line id="_x0000_s1224" style="position:absolute;left:0;text-align:left;z-index:251629056" from="117pt,10.75pt" to="308.1pt,10.75pt"/>
        </w:pict>
      </w:r>
      <w:r>
        <w:rPr>
          <w:noProof/>
        </w:rPr>
        <w:pict>
          <v:line id="_x0000_s1225" style="position:absolute;left:0;text-align:left;flip:y;z-index:251628032" from="117pt,10.75pt" to="117pt,21.35pt"/>
        </w:pict>
      </w:r>
    </w:p>
    <w:p w:rsidR="00735F81" w:rsidRDefault="00C3257E" w:rsidP="00735F81">
      <w:pPr>
        <w:jc w:val="both"/>
        <w:rPr>
          <w:sz w:val="28"/>
        </w:rPr>
      </w:pPr>
      <w:r>
        <w:rPr>
          <w:noProof/>
        </w:rPr>
        <w:pict>
          <v:group id="_x0000_s1226" style="position:absolute;left:0;text-align:left;margin-left:46.8pt;margin-top:5.25pt;width:370.5pt;height:81.7pt;z-index:251635200" coordorigin="2733,10560" coordsize="7410,1634">
            <v:line id="_x0000_s1227" style="position:absolute" from="4683,12150" to="10143,12150"/>
            <v:line id="_x0000_s1228" style="position:absolute;flip:y" from="10143,11726" to="10143,12150"/>
            <v:line id="_x0000_s1229" style="position:absolute;flip:x" from="9129,11726" to="10143,11726">
              <v:stroke endarrow="block"/>
            </v:line>
            <v:line id="_x0000_s1230" style="position:absolute" from="4683,10560" to="10065,10560"/>
            <v:line id="_x0000_s1231" style="position:absolute;flip:x" from="10065,10560" to="10065,10984"/>
            <v:line id="_x0000_s1232" style="position:absolute;flip:x" from="9051,10984" to="10065,10984">
              <v:stroke endarrow="block"/>
            </v:line>
            <v:group id="_x0000_s1233" style="position:absolute;left:2733;top:10560;width:7254;height:1634" coordorigin="2733,10560" coordsize="7254,1634">
              <v:oval id="_x0000_s1234" style="position:absolute;left:2733;top:10560;width:468;height:468"/>
              <v:oval id="_x0000_s1235" style="position:absolute;left:3357;top:10560;width:468;height:468"/>
              <v:oval id="_x0000_s1236" style="position:absolute;left:3903;top:10560;width:468;height:468"/>
              <v:oval id="_x0000_s1237" style="position:absolute;left:4449;top:10560;width:468;height:468"/>
              <v:oval id="_x0000_s1238" style="position:absolute;left:2733;top:11726;width:468;height:468" fillcolor="black"/>
              <v:oval id="_x0000_s1239" style="position:absolute;left:3279;top:11726;width:468;height:468" fillcolor="black"/>
              <v:oval id="_x0000_s1240" style="position:absolute;left:3825;top:11726;width:468;height:468" fillcolor="black"/>
              <v:oval id="_x0000_s1241" style="position:absolute;left:4449;top:11726;width:468;height:468" fillcolor="black"/>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_x0000_s1242" type="#_x0000_t124" style="position:absolute;left:9753;top:10662;width:234;height:212"/>
              <v:shape id="_x0000_s1243" type="#_x0000_t124" style="position:absolute;left:9753;top:11828;width:234;height:212"/>
            </v:group>
          </v:group>
        </w:pict>
      </w:r>
      <w:r>
        <w:rPr>
          <w:noProof/>
        </w:rPr>
        <w:pict>
          <v:line id="_x0000_s1244" style="position:absolute;left:0;text-align:left;z-index:251615744" from="179.4pt,-.05pt" to="179.4pt,89.85pt"/>
        </w:pict>
      </w:r>
    </w:p>
    <w:p w:rsidR="00735F81" w:rsidRDefault="00C3257E" w:rsidP="00735F81">
      <w:pPr>
        <w:jc w:val="both"/>
        <w:rPr>
          <w:sz w:val="28"/>
        </w:rPr>
      </w:pPr>
      <w:r>
        <w:rPr>
          <w:noProof/>
        </w:rPr>
        <w:pict>
          <v:line id="_x0000_s1245" style="position:absolute;left:0;text-align:left;z-index:251616768" from="179.4pt,-.25pt" to="397.8pt,-.25pt"/>
        </w:pict>
      </w:r>
    </w:p>
    <w:p w:rsidR="00735F81" w:rsidRDefault="00735F81" w:rsidP="00735F81">
      <w:pPr>
        <w:jc w:val="both"/>
        <w:rPr>
          <w:sz w:val="28"/>
        </w:rPr>
      </w:pPr>
    </w:p>
    <w:p w:rsidR="00735F81" w:rsidRDefault="00735F81" w:rsidP="00735F81">
      <w:pPr>
        <w:jc w:val="both"/>
        <w:rPr>
          <w:sz w:val="28"/>
        </w:rPr>
      </w:pPr>
    </w:p>
    <w:p w:rsidR="00735F81" w:rsidRDefault="00C3257E" w:rsidP="00735F81">
      <w:pPr>
        <w:jc w:val="both"/>
        <w:rPr>
          <w:sz w:val="28"/>
        </w:rPr>
      </w:pPr>
      <w:r>
        <w:rPr>
          <w:noProof/>
        </w:rPr>
        <w:pict>
          <v:line id="_x0000_s1246" style="position:absolute;left:0;text-align:left;z-index:251617792" from="179.4pt,9.75pt" to="397.8pt,9.75pt"/>
        </w:pict>
      </w:r>
    </w:p>
    <w:p w:rsidR="00735F81" w:rsidRDefault="00C3257E" w:rsidP="00735F81">
      <w:pPr>
        <w:jc w:val="both"/>
        <w:rPr>
          <w:sz w:val="28"/>
        </w:rPr>
      </w:pPr>
      <w:r>
        <w:rPr>
          <w:noProof/>
        </w:rPr>
        <w:pict>
          <v:line id="_x0000_s1247" style="position:absolute;left:0;text-align:left;z-index:251624960" from="58.5pt,4.25pt" to="58.5pt,30.75pt"/>
        </w:pict>
      </w:r>
      <w:r>
        <w:rPr>
          <w:noProof/>
        </w:rPr>
        <w:pict>
          <v:line id="_x0000_s1248" style="position:absolute;left:0;text-align:left;flip:y;z-index:251623936" from="312pt,4.25pt" to="312pt,20.15pt"/>
        </w:pict>
      </w:r>
      <w:r>
        <w:rPr>
          <w:noProof/>
        </w:rPr>
        <w:pict>
          <v:line id="_x0000_s1249" style="position:absolute;left:0;text-align:left;z-index:251621888" from="85.8pt,4.25pt" to="85.8pt,20.15pt"/>
        </w:pict>
      </w:r>
      <w:r>
        <w:rPr>
          <w:noProof/>
        </w:rPr>
        <w:pict>
          <v:line id="_x0000_s1250" style="position:absolute;left:0;text-align:left;flip:y;z-index:251620864" from="312pt,4.25pt" to="312pt,14.85pt"/>
        </w:pict>
      </w:r>
      <w:r>
        <w:rPr>
          <w:noProof/>
        </w:rPr>
        <w:pict>
          <v:line id="_x0000_s1251" style="position:absolute;left:0;text-align:left;z-index:251619840" from="113.1pt,14.85pt" to="312pt,14.85pt"/>
        </w:pict>
      </w:r>
      <w:r>
        <w:rPr>
          <w:noProof/>
        </w:rPr>
        <w:pict>
          <v:line id="_x0000_s1252" style="position:absolute;left:0;text-align:left;z-index:251618816" from="113.1pt,4.25pt" to="113.1pt,14.85pt"/>
        </w:pict>
      </w:r>
    </w:p>
    <w:p w:rsidR="00735F81" w:rsidRDefault="00C3257E" w:rsidP="00735F81">
      <w:pPr>
        <w:jc w:val="both"/>
        <w:rPr>
          <w:sz w:val="28"/>
        </w:rPr>
      </w:pPr>
      <w:r>
        <w:rPr>
          <w:noProof/>
        </w:rPr>
        <w:pict>
          <v:line id="_x0000_s1253" style="position:absolute;left:0;text-align:left;flip:y;z-index:251627008" from="312pt,4.05pt" to="312pt,14.65pt"/>
        </w:pict>
      </w:r>
      <w:r>
        <w:rPr>
          <w:noProof/>
        </w:rPr>
        <w:pict>
          <v:line id="_x0000_s1254" style="position:absolute;left:0;text-align:left;z-index:251625984" from="58.5pt,14.65pt" to="312pt,14.65pt"/>
        </w:pict>
      </w:r>
      <w:r>
        <w:rPr>
          <w:noProof/>
        </w:rPr>
        <w:pict>
          <v:line id="_x0000_s1255" style="position:absolute;left:0;text-align:left;z-index:251622912" from="85.8pt,4.05pt" to="312pt,4.05pt"/>
        </w:pict>
      </w:r>
    </w:p>
    <w:p w:rsidR="00735F81" w:rsidRDefault="00735F81" w:rsidP="00735F81">
      <w:pPr>
        <w:jc w:val="both"/>
        <w:rPr>
          <w:sz w:val="28"/>
          <w:lang w:val="uk-UA"/>
        </w:rPr>
      </w:pPr>
    </w:p>
    <w:p w:rsidR="00605CF8" w:rsidRPr="00701DEE" w:rsidRDefault="00735F81" w:rsidP="00735F81">
      <w:pPr>
        <w:numPr>
          <w:ilvl w:val="0"/>
          <w:numId w:val="13"/>
        </w:numPr>
        <w:tabs>
          <w:tab w:val="clear" w:pos="2676"/>
          <w:tab w:val="num" w:pos="741"/>
        </w:tabs>
        <w:spacing w:line="360" w:lineRule="auto"/>
        <w:ind w:left="0" w:firstLine="709"/>
        <w:jc w:val="both"/>
        <w:rPr>
          <w:sz w:val="28"/>
        </w:rPr>
      </w:pPr>
      <w:r>
        <w:rPr>
          <w:sz w:val="28"/>
        </w:rPr>
        <w:br w:type="page"/>
      </w:r>
      <w:r w:rsidR="00605CF8" w:rsidRPr="00701DEE">
        <w:rPr>
          <w:sz w:val="28"/>
        </w:rPr>
        <w:t>«Эстафета».</w:t>
      </w:r>
    </w:p>
    <w:p w:rsidR="00605CF8" w:rsidRPr="00701DEE" w:rsidRDefault="00605CF8" w:rsidP="00701DEE">
      <w:pPr>
        <w:spacing w:line="360" w:lineRule="auto"/>
        <w:ind w:firstLine="709"/>
        <w:jc w:val="both"/>
        <w:rPr>
          <w:sz w:val="28"/>
        </w:rPr>
      </w:pPr>
      <w:r w:rsidRPr="00701DEE">
        <w:rPr>
          <w:sz w:val="28"/>
        </w:rPr>
        <w:t>Подготовка: участники эстафеты выстраиваются в колонны рядом.</w:t>
      </w:r>
    </w:p>
    <w:p w:rsidR="00605CF8" w:rsidRDefault="00605CF8" w:rsidP="00701DEE">
      <w:pPr>
        <w:spacing w:line="360" w:lineRule="auto"/>
        <w:ind w:firstLine="709"/>
        <w:jc w:val="both"/>
        <w:rPr>
          <w:sz w:val="28"/>
        </w:rPr>
      </w:pPr>
      <w:r w:rsidRPr="00701DEE">
        <w:rPr>
          <w:sz w:val="28"/>
        </w:rPr>
        <w:t>Описание игры: по сигналу стартуют по одному участнику от каждой команды. Они пробегают установленную дистанцию, а затем, коснувшись рукой следующего игрока своей команды, становятся в конец своей колонны. Команда заканчивает эстафету, когда последний номер встанет на своё место.</w:t>
      </w:r>
    </w:p>
    <w:p w:rsidR="00735F81" w:rsidRDefault="00735F81" w:rsidP="00701DEE">
      <w:pPr>
        <w:spacing w:line="360" w:lineRule="auto"/>
        <w:ind w:firstLine="709"/>
        <w:jc w:val="both"/>
        <w:rPr>
          <w:sz w:val="28"/>
        </w:rPr>
      </w:pPr>
    </w:p>
    <w:p w:rsidR="00735F81" w:rsidRDefault="00C3257E" w:rsidP="00735F81">
      <w:pPr>
        <w:jc w:val="both"/>
        <w:rPr>
          <w:sz w:val="28"/>
        </w:rPr>
      </w:pPr>
      <w:r>
        <w:rPr>
          <w:noProof/>
        </w:rPr>
        <w:pict>
          <v:group id="_x0000_s1256" style="position:absolute;left:0;text-align:left;margin-left:15.6pt;margin-top:14.5pt;width:390.3pt;height:107.6pt;z-index:251636224" coordorigin="2577,10556" coordsize="7806,2152">
            <v:line id="_x0000_s1257" style="position:absolute;flip:y" from="10377,11966" to="10383,12676"/>
            <v:line id="_x0000_s1258" style="position:absolute" from="4917,11298" to="10299,11298"/>
            <v:line id="_x0000_s1259" style="position:absolute;flip:x" from="10299,10556" to="10299,11298"/>
            <v:line id="_x0000_s1260" style="position:absolute;flip:x y" from="5385,10556" to="10305,10588">
              <v:stroke endarrow="block"/>
            </v:line>
            <v:oval id="_x0000_s1261" style="position:absolute;left:2973;top:10800;width:468;height:468"/>
            <v:oval id="_x0000_s1262" style="position:absolute;left:3597;top:10800;width:468;height:468"/>
            <v:oval id="_x0000_s1263" style="position:absolute;left:4143;top:10800;width:468;height:468"/>
            <v:oval id="_x0000_s1264" style="position:absolute;left:4689;top:10800;width:468;height:468"/>
            <v:oval id="_x0000_s1265" style="position:absolute;left:2973;top:11966;width:468;height:468" fillcolor="black"/>
            <v:oval id="_x0000_s1266" style="position:absolute;left:3519;top:11966;width:468;height:468" fillcolor="black"/>
            <v:oval id="_x0000_s1267" style="position:absolute;left:4065;top:11966;width:468;height:468" fillcolor="black"/>
            <v:oval id="_x0000_s1268" style="position:absolute;left:4689;top:11966;width:468;height:468" fillcolor="black"/>
            <v:shape id="_x0000_s1269" type="#_x0000_t124" style="position:absolute;left:9987;top:10874;width:234;height:212"/>
            <v:shape id="_x0000_s1270" type="#_x0000_t124" style="position:absolute;left:9987;top:12252;width:234;height:212"/>
            <v:line id="_x0000_s1271" style="position:absolute;flip:x y" from="5463,12676" to="10383,12708">
              <v:stroke endarrow="block"/>
            </v:line>
            <v:line id="_x0000_s1272" style="position:absolute" from="4995,11934" to="10377,11934"/>
            <v:shape id="_x0000_s1273" type="#_x0000_t124" style="position:absolute;left:5541;top:10874;width:234;height:212"/>
            <v:shape id="_x0000_s1274" type="#_x0000_t124" style="position:absolute;left:5541;top:12252;width:234;height:212"/>
            <v:line id="_x0000_s1275" style="position:absolute;flip:x" from="2577,10556" to="5073,10556"/>
            <v:line id="_x0000_s1276" style="position:absolute" from="2577,10556" to="2577,10980"/>
            <v:line id="_x0000_s1277" style="position:absolute" from="2577,10980" to="2811,10980">
              <v:stroke endarrow="block"/>
            </v:line>
            <v:line id="_x0000_s1278" style="position:absolute;flip:x" from="2577,12676" to="4995,12676"/>
            <v:line id="_x0000_s1279" style="position:absolute;flip:y" from="2577,12146" to="2577,12676"/>
            <v:line id="_x0000_s1280" style="position:absolute" from="2577,12146" to="2811,12146">
              <v:stroke endarrow="block"/>
            </v:line>
          </v:group>
        </w:pict>
      </w: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lang w:val="uk-UA"/>
        </w:rPr>
      </w:pPr>
    </w:p>
    <w:p w:rsidR="00735F81" w:rsidRDefault="00735F81" w:rsidP="00735F81">
      <w:pPr>
        <w:jc w:val="both"/>
        <w:rPr>
          <w:sz w:val="28"/>
          <w:lang w:val="uk-UA"/>
        </w:rPr>
      </w:pPr>
    </w:p>
    <w:p w:rsidR="00735F81" w:rsidRDefault="00735F81" w:rsidP="00735F81">
      <w:pPr>
        <w:jc w:val="both"/>
        <w:rPr>
          <w:sz w:val="28"/>
          <w:lang w:val="uk-UA"/>
        </w:rPr>
      </w:pPr>
    </w:p>
    <w:p w:rsidR="00735F81" w:rsidRDefault="00735F81" w:rsidP="00735F81">
      <w:pPr>
        <w:spacing w:line="360" w:lineRule="auto"/>
        <w:jc w:val="both"/>
        <w:rPr>
          <w:sz w:val="28"/>
          <w:lang w:val="uk-UA"/>
        </w:rPr>
      </w:pPr>
    </w:p>
    <w:p w:rsidR="00605CF8" w:rsidRPr="00701DEE" w:rsidRDefault="00735F81" w:rsidP="00735F81">
      <w:pPr>
        <w:numPr>
          <w:ilvl w:val="0"/>
          <w:numId w:val="13"/>
        </w:numPr>
        <w:tabs>
          <w:tab w:val="clear" w:pos="2676"/>
          <w:tab w:val="num" w:pos="684"/>
        </w:tabs>
        <w:spacing w:line="360" w:lineRule="auto"/>
        <w:ind w:left="0" w:firstLine="709"/>
        <w:jc w:val="both"/>
        <w:rPr>
          <w:sz w:val="28"/>
        </w:rPr>
      </w:pPr>
      <w:r w:rsidRPr="00701DEE">
        <w:rPr>
          <w:sz w:val="28"/>
        </w:rPr>
        <w:t xml:space="preserve"> </w:t>
      </w:r>
      <w:r w:rsidR="00605CF8" w:rsidRPr="00701DEE">
        <w:rPr>
          <w:sz w:val="28"/>
        </w:rPr>
        <w:t>«Черные и белые».</w:t>
      </w:r>
    </w:p>
    <w:p w:rsidR="00605CF8" w:rsidRPr="00701DEE" w:rsidRDefault="00605CF8" w:rsidP="00701DEE">
      <w:pPr>
        <w:spacing w:line="360" w:lineRule="auto"/>
        <w:ind w:firstLine="709"/>
        <w:jc w:val="both"/>
        <w:rPr>
          <w:sz w:val="28"/>
        </w:rPr>
      </w:pPr>
      <w:r w:rsidRPr="00701DEE">
        <w:rPr>
          <w:sz w:val="28"/>
        </w:rPr>
        <w:t>Подготовка: в центре поля на расстоянии 1-3 метра одна от другой выстраиваются команды „черных” и „белых”.</w:t>
      </w:r>
    </w:p>
    <w:p w:rsidR="00605CF8" w:rsidRPr="00701DEE" w:rsidRDefault="00605CF8" w:rsidP="00701DEE">
      <w:pPr>
        <w:spacing w:line="360" w:lineRule="auto"/>
        <w:ind w:firstLine="709"/>
        <w:jc w:val="both"/>
        <w:rPr>
          <w:sz w:val="28"/>
        </w:rPr>
      </w:pPr>
      <w:r w:rsidRPr="00701DEE">
        <w:rPr>
          <w:sz w:val="28"/>
        </w:rPr>
        <w:t>Описание игры: как только руководитель назовёт: „черные”, то они становятся преследуемыми, а «белые» преследуют их. Каждый может быть запятнан несколькими ловцами.</w: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group id="_x0000_s1281" style="position:absolute;left:0;text-align:left;margin-left:74.1pt;margin-top:.35pt;width:292.5pt;height:164.3pt;z-index:251479552" coordorigin="3279,1228" coordsize="5850,3286">
            <v:line id="_x0000_s1282" style="position:absolute" from="6633,1228" to="6633,4514"/>
            <v:group id="_x0000_s1283" style="position:absolute;left:3279;top:1228;width:5850;height:3286" coordorigin="3279,1228" coordsize="5850,3286">
              <v:group id="_x0000_s1284" style="position:absolute;left:3279;top:1228;width:2184;height:3286" coordorigin="3279,1228" coordsize="2184,3286">
                <v:line id="_x0000_s1285" style="position:absolute" from="3279,1228" to="3279,4514"/>
                <v:line id="_x0000_s1286" style="position:absolute" from="5463,1228" to="5463,4514"/>
              </v:group>
              <v:line id="_x0000_s1287" style="position:absolute" from="5151,1758" to="5619,1758">
                <v:stroke endarrow="block"/>
              </v:line>
              <v:line id="_x0000_s1288" style="position:absolute" from="5151,2924" to="5619,2924">
                <v:stroke endarrow="block"/>
              </v:line>
              <v:line id="_x0000_s1289" style="position:absolute" from="5151,3984" to="5619,3984">
                <v:stroke endarrow="block"/>
              </v:line>
              <v:group id="_x0000_s1290" style="position:absolute;left:4527;top:1228;width:4602;height:3286" coordorigin="4527,1228" coordsize="4602,3286">
                <v:line id="_x0000_s1291" style="position:absolute" from="8895,1228" to="8895,4514"/>
                <v:group id="_x0000_s1292" style="position:absolute;left:4527;top:1440;width:624;height:2850" coordorigin="4527,1440" coordsize="624,2850">
                  <v:oval id="_x0000_s1293" style="position:absolute;left:4527;top:1440;width:624;height:624"/>
                  <v:oval id="_x0000_s1294" style="position:absolute;left:4527;top:2606;width:624;height:624"/>
                  <v:oval id="_x0000_s1295" style="position:absolute;left:4527;top:3666;width:624;height:624"/>
                </v:group>
                <v:oval id="_x0000_s1296" style="position:absolute;left:6711;top:1440;width:624;height:624" fillcolor="black"/>
                <v:oval id="_x0000_s1297" style="position:absolute;left:6711;top:2606;width:624;height:624" fillcolor="black"/>
                <v:oval id="_x0000_s1298" style="position:absolute;left:6711;top:3666;width:624;height:624" fillcolor="black"/>
                <v:line id="_x0000_s1299" style="position:absolute" from="7335,1758" to="9129,1758">
                  <v:stroke endarrow="block"/>
                </v:line>
                <v:line id="_x0000_s1300" style="position:absolute" from="7335,2924" to="9129,2924">
                  <v:stroke endarrow="block"/>
                </v:line>
                <v:line id="_x0000_s1301" style="position:absolute" from="7335,3984" to="9129,3984">
                  <v:stroke endarrow="block"/>
                </v:line>
              </v:group>
            </v:group>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735F81" w:rsidRDefault="00735F81" w:rsidP="00735F81">
      <w:pPr>
        <w:widowControl w:val="0"/>
        <w:spacing w:line="360" w:lineRule="auto"/>
        <w:ind w:firstLine="709"/>
        <w:jc w:val="both"/>
        <w:rPr>
          <w:sz w:val="28"/>
        </w:rPr>
      </w:pPr>
    </w:p>
    <w:p w:rsidR="00605CF8" w:rsidRPr="00701DEE" w:rsidRDefault="00605CF8" w:rsidP="00735F81">
      <w:pPr>
        <w:widowControl w:val="0"/>
        <w:spacing w:line="360" w:lineRule="auto"/>
        <w:ind w:firstLine="709"/>
        <w:jc w:val="both"/>
        <w:rPr>
          <w:sz w:val="28"/>
        </w:rPr>
      </w:pPr>
      <w:r w:rsidRPr="00701DEE">
        <w:rPr>
          <w:sz w:val="28"/>
        </w:rPr>
        <w:t>4. «Волки и овцы».</w:t>
      </w:r>
    </w:p>
    <w:p w:rsidR="00605CF8" w:rsidRPr="00701DEE" w:rsidRDefault="00605CF8" w:rsidP="00735F81">
      <w:pPr>
        <w:widowControl w:val="0"/>
        <w:spacing w:line="360" w:lineRule="auto"/>
        <w:ind w:firstLine="709"/>
        <w:jc w:val="both"/>
        <w:rPr>
          <w:sz w:val="28"/>
        </w:rPr>
      </w:pPr>
      <w:r w:rsidRPr="00701DEE">
        <w:rPr>
          <w:sz w:val="28"/>
        </w:rPr>
        <w:t>Подготовка: назначается водящий, он располагается в середине площадки. Все остальные – свободные игроки занимают место на противоположной стороне поля.</w:t>
      </w:r>
    </w:p>
    <w:p w:rsidR="00605CF8" w:rsidRPr="00701DEE" w:rsidRDefault="00605CF8" w:rsidP="00701DEE">
      <w:pPr>
        <w:spacing w:line="360" w:lineRule="auto"/>
        <w:ind w:firstLine="709"/>
        <w:jc w:val="both"/>
        <w:rPr>
          <w:sz w:val="28"/>
        </w:rPr>
      </w:pPr>
      <w:r w:rsidRPr="00701DEE">
        <w:rPr>
          <w:sz w:val="28"/>
        </w:rPr>
        <w:t>Описание игры: свободные игроки-«овцы», стараются перебежать на другую сторону площадки, стараясь убежать от «волка».</w:t>
      </w:r>
    </w:p>
    <w:p w:rsidR="00735F81" w:rsidRDefault="00735F81" w:rsidP="00701DEE">
      <w:pPr>
        <w:spacing w:line="360" w:lineRule="auto"/>
        <w:ind w:firstLine="709"/>
        <w:jc w:val="both"/>
        <w:rPr>
          <w:sz w:val="28"/>
        </w:rPr>
      </w:pPr>
    </w:p>
    <w:p w:rsidR="00735F81" w:rsidRDefault="00735F81" w:rsidP="00735F81">
      <w:pPr>
        <w:jc w:val="both"/>
        <w:rPr>
          <w:sz w:val="28"/>
        </w:rPr>
      </w:pPr>
    </w:p>
    <w:p w:rsidR="00735F81" w:rsidRDefault="00C3257E" w:rsidP="00735F81">
      <w:pPr>
        <w:jc w:val="both"/>
        <w:rPr>
          <w:sz w:val="28"/>
        </w:rPr>
      </w:pPr>
      <w:r>
        <w:rPr>
          <w:noProof/>
        </w:rPr>
        <w:pict>
          <v:group id="_x0000_s1302" style="position:absolute;left:0;text-align:left;margin-left:3.9pt;margin-top:-.2pt;width:405.6pt;height:160.4pt;z-index:251637248" coordorigin="2265,8330" coordsize="8112,3208">
            <v:group id="_x0000_s1303" style="position:absolute;left:2265;top:8330;width:8112;height:3208" coordorigin="2265,8330" coordsize="8112,3208">
              <v:group id="_x0000_s1304" style="position:absolute;left:2265;top:8330;width:8112;height:3180" coordorigin="2265,8330" coordsize="8112,3180">
                <v:rect id="_x0000_s1305" style="position:absolute;left:2265;top:8330;width:8112;height:3180"/>
                <v:oval id="_x0000_s1306" style="position:absolute;left:9135;top:8570;width:390;height:390"/>
                <v:oval id="_x0000_s1307" style="position:absolute;left:9135;top:9206;width:390;height:390"/>
                <v:oval id="_x0000_s1308" style="position:absolute;left:9135;top:10266;width:390;height:390"/>
                <v:oval id="_x0000_s1309" style="position:absolute;left:9135;top:10902;width:390;height:390"/>
                <v:line id="_x0000_s1310" style="position:absolute;flip:x" from="3357,8754" to="9129,8754">
                  <v:stroke endarrow="block"/>
                </v:line>
                <v:oval id="_x0000_s1311" style="position:absolute;left:9129;top:9708;width:390;height:390"/>
                <v:oval id="_x0000_s1312" style="position:absolute;left:5541;top:9602;width:390;height:390" fillcolor="black"/>
                <v:line id="_x0000_s1313" style="position:absolute;flip:x" from="3357,9390" to="9129,9390">
                  <v:stroke endarrow="block"/>
                </v:line>
                <v:line id="_x0000_s1314" style="position:absolute;flip:x" from="3447,10718" to="9219,10718">
                  <v:stroke endarrow="block"/>
                </v:line>
              </v:group>
              <v:line id="_x0000_s1315" style="position:absolute" from="4689,8358" to="4689,11538"/>
              <v:line id="_x0000_s1316" style="position:absolute" from="7887,8358" to="7887,11538"/>
            </v:group>
            <v:line id="_x0000_s1317" style="position:absolute" from="6327,8358" to="6327,11538"/>
          </v:group>
        </w:pict>
      </w: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735F81"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5. «Простые пятнашки».</w:t>
      </w:r>
    </w:p>
    <w:p w:rsidR="00605CF8" w:rsidRPr="00701DEE" w:rsidRDefault="00605CF8" w:rsidP="00701DEE">
      <w:pPr>
        <w:spacing w:line="360" w:lineRule="auto"/>
        <w:ind w:firstLine="709"/>
        <w:jc w:val="both"/>
        <w:rPr>
          <w:sz w:val="28"/>
        </w:rPr>
      </w:pPr>
      <w:r w:rsidRPr="00701DEE">
        <w:rPr>
          <w:sz w:val="28"/>
        </w:rPr>
        <w:t>Подготовка: игроки делятся на ловцов и свободных игроков.</w:t>
      </w:r>
    </w:p>
    <w:p w:rsidR="00605CF8" w:rsidRPr="00701DEE" w:rsidRDefault="00605CF8" w:rsidP="00701DEE">
      <w:pPr>
        <w:spacing w:line="360" w:lineRule="auto"/>
        <w:ind w:firstLine="709"/>
        <w:jc w:val="both"/>
        <w:rPr>
          <w:sz w:val="28"/>
        </w:rPr>
      </w:pPr>
      <w:r w:rsidRPr="00701DEE">
        <w:rPr>
          <w:sz w:val="28"/>
        </w:rPr>
        <w:t xml:space="preserve">Описание игры: каждый ловец, запятнавший свободного игрока, меняется с ним ролями. </w:t>
      </w:r>
    </w:p>
    <w:p w:rsidR="00605CF8" w:rsidRPr="00701DEE" w:rsidRDefault="00605CF8" w:rsidP="00701DEE">
      <w:pPr>
        <w:spacing w:line="360" w:lineRule="auto"/>
        <w:ind w:firstLine="709"/>
        <w:jc w:val="both"/>
        <w:rPr>
          <w:sz w:val="28"/>
        </w:rPr>
      </w:pPr>
      <w:r w:rsidRPr="00701DEE">
        <w:rPr>
          <w:sz w:val="28"/>
        </w:rPr>
        <w:t xml:space="preserve">Оценка: кого запятнают меньшее количество раз. </w: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group id="_x0000_s1318" style="position:absolute;left:0;text-align:left;margin-left:19.5pt;margin-top:1.15pt;width:405.6pt;height:159pt;z-index:251480576" coordorigin="2421,1016" coordsize="8112,3180">
            <v:group id="_x0000_s1319" style="position:absolute;left:2421;top:1016;width:8112;height:3180" coordorigin="2421,1016" coordsize="8112,3180">
              <v:rect id="_x0000_s1320" style="position:absolute;left:2421;top:1016;width:8112;height:3180;rotation:180"/>
              <v:oval id="_x0000_s1321" style="position:absolute;left:5229;top:3348;width:390;height:390;rotation:180"/>
              <v:oval id="_x0000_s1322" style="position:absolute;left:8349;top:1440;width:390;height:390;rotation:180" fillcolor="black"/>
              <v:oval id="_x0000_s1323" style="position:absolute;left:3981;top:1440;width:390;height:390;rotation:180" fillcolor="black"/>
              <v:oval id="_x0000_s1324" style="position:absolute;left:9753;top:1758;width:390;height:390;rotation:180"/>
              <v:oval id="_x0000_s1325" style="position:absolute;left:2889;top:2500;width:390;height:390;rotation:180"/>
              <v:oval id="_x0000_s1326" style="position:absolute;left:5541;top:1440;width:390;height:390;rotation:180" fillcolor="black"/>
              <v:oval id="_x0000_s1327" style="position:absolute;left:7023;top:1440;width:390;height:390;rotation:180"/>
              <v:oval id="_x0000_s1328" style="position:absolute;left:8661;top:2394;width:390;height:390;rotation:180"/>
              <v:oval id="_x0000_s1329" style="position:absolute;left:3981;top:3348;width:390;height:390;rotation:180" fillcolor="black"/>
              <v:oval id="_x0000_s1330" style="position:absolute;left:6321;top:2394;width:390;height:390;rotation:180" fillcolor="black"/>
              <v:oval id="_x0000_s1331" style="position:absolute;left:9675;top:3348;width:390;height:390;rotation:180" fillcolor="black"/>
              <v:oval id="_x0000_s1332" style="position:absolute;left:7491;top:3348;width:390;height:390;rotation:180"/>
            </v:group>
            <v:group id="_x0000_s1333" style="position:absolute;left:4916;top:1016;width:3198;height:3180" coordorigin="4916,1016" coordsize="3198,3180">
              <v:line id="_x0000_s1334" style="position:absolute" from="6477,1016" to="6477,4196"/>
              <v:line id="_x0000_s1335" style="position:absolute;rotation:180" from="8114,1016" to="8114,4196"/>
              <v:line id="_x0000_s1336" style="position:absolute;rotation:180" from="4916,1016" to="4916,4196"/>
            </v:group>
          </v:group>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p>
    <w:p w:rsidR="00735F81" w:rsidRDefault="00735F81"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6. «Лови мяч»</w:t>
      </w:r>
    </w:p>
    <w:p w:rsidR="00605CF8" w:rsidRPr="00701DEE" w:rsidRDefault="00605CF8" w:rsidP="00701DEE">
      <w:pPr>
        <w:spacing w:line="360" w:lineRule="auto"/>
        <w:ind w:firstLine="709"/>
        <w:jc w:val="both"/>
        <w:rPr>
          <w:sz w:val="28"/>
        </w:rPr>
      </w:pPr>
      <w:r w:rsidRPr="00701DEE">
        <w:rPr>
          <w:sz w:val="28"/>
        </w:rPr>
        <w:t>Подготовка: игроки делятся</w:t>
      </w:r>
      <w:r w:rsidR="00701DEE" w:rsidRPr="00701DEE">
        <w:rPr>
          <w:sz w:val="28"/>
        </w:rPr>
        <w:t xml:space="preserve"> </w:t>
      </w:r>
      <w:r w:rsidRPr="00701DEE">
        <w:rPr>
          <w:sz w:val="28"/>
        </w:rPr>
        <w:t>на две команды. На расстоянии 5м от каждой колонны</w:t>
      </w:r>
      <w:r w:rsidR="00701DEE" w:rsidRPr="00701DEE">
        <w:rPr>
          <w:sz w:val="28"/>
        </w:rPr>
        <w:t xml:space="preserve"> </w:t>
      </w:r>
      <w:r w:rsidRPr="00701DEE">
        <w:rPr>
          <w:sz w:val="28"/>
        </w:rPr>
        <w:t>чертится круг.</w:t>
      </w:r>
    </w:p>
    <w:p w:rsidR="00605CF8" w:rsidRPr="00701DEE" w:rsidRDefault="00605CF8" w:rsidP="00701DEE">
      <w:pPr>
        <w:spacing w:line="360" w:lineRule="auto"/>
        <w:ind w:firstLine="709"/>
        <w:jc w:val="both"/>
        <w:rPr>
          <w:sz w:val="28"/>
        </w:rPr>
      </w:pPr>
      <w:r w:rsidRPr="00701DEE">
        <w:rPr>
          <w:sz w:val="28"/>
        </w:rPr>
        <w:t>Описание игры: по сигналу игроки с баскетбольными мячами</w:t>
      </w:r>
      <w:r w:rsidR="00735F81">
        <w:rPr>
          <w:sz w:val="28"/>
        </w:rPr>
        <w:t xml:space="preserve"> </w:t>
      </w:r>
      <w:r w:rsidRPr="00701DEE">
        <w:rPr>
          <w:sz w:val="28"/>
        </w:rPr>
        <w:t>в руках бегут в круг и бросают мяч вторыми номером</w:t>
      </w:r>
      <w:r w:rsidR="00701DEE" w:rsidRPr="00701DEE">
        <w:rPr>
          <w:sz w:val="28"/>
        </w:rPr>
        <w:t>,</w:t>
      </w:r>
      <w:r w:rsidR="00735F81">
        <w:rPr>
          <w:sz w:val="28"/>
        </w:rPr>
        <w:t xml:space="preserve"> </w:t>
      </w:r>
      <w:r w:rsidRPr="00701DEE">
        <w:rPr>
          <w:sz w:val="28"/>
        </w:rPr>
        <w:t>а сами бегут в колонну назад. Выигрывает команда, которая раньше закончит эстафету.</w:t>
      </w:r>
    </w:p>
    <w:p w:rsidR="00605CF8" w:rsidRDefault="00605CF8" w:rsidP="00701DEE">
      <w:pPr>
        <w:spacing w:line="360" w:lineRule="auto"/>
        <w:ind w:firstLine="709"/>
        <w:jc w:val="both"/>
        <w:rPr>
          <w:sz w:val="28"/>
        </w:rPr>
      </w:pPr>
    </w:p>
    <w:p w:rsidR="00735F81" w:rsidRDefault="00C3257E" w:rsidP="00735F81">
      <w:pPr>
        <w:jc w:val="both"/>
        <w:rPr>
          <w:sz w:val="28"/>
        </w:rPr>
      </w:pPr>
      <w:r>
        <w:rPr>
          <w:noProof/>
        </w:rPr>
        <w:pict>
          <v:line id="_x0000_s1337" style="position:absolute;left:0;text-align:left;flip:x y;z-index:251655680" from="319.8pt,10.6pt" to="327.6pt,21.2pt"/>
        </w:pict>
      </w:r>
      <w:r>
        <w:rPr>
          <w:noProof/>
        </w:rPr>
        <w:pict>
          <v:line id="_x0000_s1338" style="position:absolute;left:0;text-align:left;flip:x;z-index:251656704" from="74.1pt,10.6pt" to="319.8pt,10.6pt"/>
        </w:pict>
      </w:r>
      <w:r>
        <w:rPr>
          <w:noProof/>
        </w:rPr>
        <w:pict>
          <v:line id="_x0000_s1339" style="position:absolute;left:0;text-align:left;z-index:251657728" from="74.1pt,10.6pt" to="74.1pt,21.2pt">
            <v:stroke endarrow="block"/>
          </v:line>
        </w:pict>
      </w:r>
      <w:r>
        <w:rPr>
          <w:noProof/>
        </w:rPr>
        <w:pict>
          <v:oval id="_x0000_s1340" style="position:absolute;left:0;text-align:left;margin-left:312pt;margin-top:10.6pt;width:42.9pt;height:42.4pt;z-index:251648512" filled="f"/>
        </w:pict>
      </w:r>
      <w:r>
        <w:rPr>
          <w:noProof/>
        </w:rPr>
        <w:pict>
          <v:rect id="_x0000_s1341" style="position:absolute;left:0;text-align:left;margin-left:15.6pt;margin-top:0;width:405.6pt;height:159pt;rotation:180;z-index:251638272"/>
        </w:pict>
      </w:r>
      <w:r>
        <w:rPr>
          <w:noProof/>
        </w:rPr>
        <w:pict>
          <v:group id="_x0000_s1342" style="position:absolute;left:0;text-align:left;margin-left:140.35pt;margin-top:0;width:159.9pt;height:159pt;z-index:251647488" coordorigin="4916,1016" coordsize="3198,3180">
            <v:line id="_x0000_s1343" style="position:absolute" from="6477,1016" to="6477,4196"/>
            <v:line id="_x0000_s1344" style="position:absolute;rotation:180" from="8114,1016" to="8114,4196"/>
            <v:line id="_x0000_s1345" style="position:absolute;rotation:180" from="4916,1016" to="4916,4196"/>
          </v:group>
        </w:pict>
      </w:r>
    </w:p>
    <w:p w:rsidR="00735F81" w:rsidRDefault="00C3257E" w:rsidP="00735F81">
      <w:pPr>
        <w:jc w:val="both"/>
        <w:rPr>
          <w:sz w:val="28"/>
        </w:rPr>
      </w:pPr>
      <w:r>
        <w:rPr>
          <w:noProof/>
        </w:rPr>
        <w:pict>
          <v:oval id="_x0000_s1346" style="position:absolute;left:0;text-align:left;margin-left:323.7pt;margin-top:5.1pt;width:19.5pt;height:19.5pt;rotation:180;z-index:251643392"/>
        </w:pict>
      </w:r>
      <w:r>
        <w:rPr>
          <w:noProof/>
        </w:rPr>
        <w:pict>
          <v:oval id="_x0000_s1347" style="position:absolute;left:0;text-align:left;margin-left:97.5pt;margin-top:5.1pt;width:19.5pt;height:19.5pt;rotation:180;z-index:251645440"/>
        </w:pict>
      </w:r>
      <w:r>
        <w:rPr>
          <w:noProof/>
        </w:rPr>
        <w:pict>
          <v:oval id="_x0000_s1348" style="position:absolute;left:0;text-align:left;margin-left:66.3pt;margin-top:5.1pt;width:19.5pt;height:19.5pt;rotation:180;z-index:251639296"/>
        </w:pict>
      </w:r>
      <w:r>
        <w:rPr>
          <w:noProof/>
        </w:rPr>
        <w:pict>
          <v:oval id="_x0000_s1349" style="position:absolute;left:0;text-align:left;margin-left:35.1pt;margin-top:5.1pt;width:19.5pt;height:19.5pt;rotation:180;z-index:251641344"/>
        </w:pict>
      </w:r>
    </w:p>
    <w:p w:rsidR="00735F81" w:rsidRDefault="00C3257E" w:rsidP="00735F81">
      <w:pPr>
        <w:jc w:val="both"/>
        <w:rPr>
          <w:sz w:val="28"/>
        </w:rPr>
      </w:pPr>
      <w:r>
        <w:rPr>
          <w:noProof/>
        </w:rPr>
        <w:pict>
          <v:line id="_x0000_s1350" style="position:absolute;left:0;text-align:left;z-index:251654656" from="23.4pt,-.4pt" to="31.2pt,-.4pt">
            <v:stroke endarrow="block"/>
          </v:line>
        </w:pict>
      </w:r>
      <w:r>
        <w:rPr>
          <w:noProof/>
        </w:rPr>
        <w:pict>
          <v:line id="_x0000_s1351" style="position:absolute;left:0;text-align:left;flip:y;z-index:251653632" from="23.4pt,-.4pt" to="23.4pt,15.5pt"/>
        </w:pict>
      </w:r>
      <w:r>
        <w:rPr>
          <w:noProof/>
        </w:rPr>
        <w:pict>
          <v:line id="_x0000_s1352" style="position:absolute;left:0;text-align:left;flip:x;z-index:251652608" from="23.4pt,15.5pt" to="319.8pt,15.5pt"/>
        </w:pict>
      </w:r>
      <w:r>
        <w:rPr>
          <w:noProof/>
        </w:rPr>
        <w:pict>
          <v:line id="_x0000_s1353" style="position:absolute;left:0;text-align:left;flip:x;z-index:251651584" from="319.8pt,4.9pt" to="327.6pt,15.5pt"/>
        </w:pict>
      </w:r>
      <w:r>
        <w:rPr>
          <w:noProof/>
        </w:rPr>
        <w:pict>
          <v:line id="_x0000_s1354" style="position:absolute;left:0;text-align:left;z-index:251650560" from="117pt,-.4pt" to="312pt,-.4pt">
            <v:stroke dashstyle="dash"/>
          </v:line>
        </w:pict>
      </w: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735F81" w:rsidRDefault="00C3257E" w:rsidP="00735F81">
      <w:pPr>
        <w:jc w:val="both"/>
        <w:rPr>
          <w:sz w:val="28"/>
        </w:rPr>
      </w:pPr>
      <w:r>
        <w:rPr>
          <w:noProof/>
        </w:rPr>
        <w:pict>
          <v:oval id="_x0000_s1355" style="position:absolute;left:0;text-align:left;margin-left:312pt;margin-top:9.4pt;width:42.9pt;height:39pt;z-index:251649536" filled="f"/>
        </w:pict>
      </w:r>
    </w:p>
    <w:p w:rsidR="00735F81" w:rsidRDefault="00C3257E" w:rsidP="00735F81">
      <w:pPr>
        <w:jc w:val="both"/>
        <w:rPr>
          <w:sz w:val="28"/>
        </w:rPr>
      </w:pPr>
      <w:r>
        <w:rPr>
          <w:noProof/>
        </w:rPr>
        <w:pict>
          <v:oval id="_x0000_s1356" style="position:absolute;left:0;text-align:left;margin-left:323.7pt;margin-top:3.9pt;width:19.5pt;height:19.5pt;rotation:180;z-index:251646464" fillcolor="black"/>
        </w:pict>
      </w:r>
      <w:r>
        <w:rPr>
          <w:noProof/>
        </w:rPr>
        <w:pict>
          <v:oval id="_x0000_s1357" style="position:absolute;left:0;text-align:left;margin-left:66.3pt;margin-top:3.9pt;width:19.5pt;height:19.5pt;rotation:180;z-index:251640320" fillcolor="black"/>
        </w:pict>
      </w:r>
      <w:r>
        <w:rPr>
          <w:noProof/>
        </w:rPr>
        <w:pict>
          <v:oval id="_x0000_s1358" style="position:absolute;left:0;text-align:left;margin-left:35.1pt;margin-top:3.9pt;width:19.5pt;height:19.5pt;rotation:180;z-index:251642368" fillcolor="black"/>
        </w:pict>
      </w:r>
      <w:r>
        <w:rPr>
          <w:noProof/>
        </w:rPr>
        <w:pict>
          <v:oval id="_x0000_s1359" style="position:absolute;left:0;text-align:left;margin-left:93.6pt;margin-top:3.9pt;width:19.5pt;height:19.5pt;rotation:180;z-index:251644416" fillcolor="black"/>
        </w:pict>
      </w:r>
    </w:p>
    <w:p w:rsidR="00735F81" w:rsidRDefault="00735F81" w:rsidP="00735F81">
      <w:pPr>
        <w:jc w:val="both"/>
        <w:rPr>
          <w:sz w:val="28"/>
        </w:rPr>
      </w:pPr>
    </w:p>
    <w:p w:rsidR="00735F81" w:rsidRDefault="00735F81" w:rsidP="00735F81">
      <w:pPr>
        <w:jc w:val="both"/>
        <w:rPr>
          <w:sz w:val="28"/>
        </w:rPr>
      </w:pPr>
    </w:p>
    <w:p w:rsidR="00735F81" w:rsidRPr="00701DEE" w:rsidRDefault="00735F81" w:rsidP="00701DEE">
      <w:pPr>
        <w:spacing w:line="360" w:lineRule="auto"/>
        <w:ind w:firstLine="709"/>
        <w:jc w:val="both"/>
        <w:rPr>
          <w:sz w:val="28"/>
        </w:rPr>
      </w:pPr>
    </w:p>
    <w:p w:rsidR="00605CF8" w:rsidRPr="00701DEE" w:rsidRDefault="00605CF8" w:rsidP="00701DEE">
      <w:pPr>
        <w:spacing w:line="360" w:lineRule="auto"/>
        <w:ind w:firstLine="709"/>
        <w:jc w:val="both"/>
        <w:rPr>
          <w:sz w:val="28"/>
          <w:lang w:val="uk-UA"/>
        </w:rPr>
      </w:pPr>
      <w:r w:rsidRPr="00701DEE">
        <w:rPr>
          <w:sz w:val="28"/>
        </w:rPr>
        <w:t>7. «Гонка мячей по кругу»</w:t>
      </w:r>
    </w:p>
    <w:p w:rsidR="00605CF8" w:rsidRPr="00701DEE" w:rsidRDefault="00605CF8" w:rsidP="00701DEE">
      <w:pPr>
        <w:spacing w:line="360" w:lineRule="auto"/>
        <w:ind w:firstLine="709"/>
        <w:jc w:val="both"/>
        <w:rPr>
          <w:sz w:val="28"/>
        </w:rPr>
      </w:pPr>
      <w:r w:rsidRPr="00701DEE">
        <w:rPr>
          <w:sz w:val="28"/>
        </w:rPr>
        <w:t xml:space="preserve">Подготовка: участники рассчитываются на 1-2 и становятся в круг через одного. </w:t>
      </w:r>
    </w:p>
    <w:p w:rsidR="00605CF8" w:rsidRPr="00701DEE" w:rsidRDefault="00605CF8" w:rsidP="00701DEE">
      <w:pPr>
        <w:spacing w:line="360" w:lineRule="auto"/>
        <w:ind w:firstLine="709"/>
        <w:jc w:val="both"/>
        <w:rPr>
          <w:sz w:val="28"/>
        </w:rPr>
      </w:pPr>
      <w:r w:rsidRPr="00701DEE">
        <w:rPr>
          <w:sz w:val="28"/>
        </w:rPr>
        <w:t>Описание игры: в кругу два мяча у капитанов. Мяч перебрасывают через одного своему игроку. Мяч должен обойти полный круг и вернутся к капитану. Получив мяч, капитан говорит : «Есть»!</w:t>
      </w:r>
    </w:p>
    <w:p w:rsidR="00605CF8" w:rsidRDefault="00605CF8" w:rsidP="00701DEE">
      <w:pPr>
        <w:spacing w:line="360" w:lineRule="auto"/>
        <w:ind w:firstLine="709"/>
        <w:jc w:val="both"/>
        <w:rPr>
          <w:sz w:val="28"/>
          <w:lang w:val="uk-UA"/>
        </w:rPr>
      </w:pPr>
    </w:p>
    <w:p w:rsidR="00735F81" w:rsidRDefault="00C3257E" w:rsidP="00735F81">
      <w:pPr>
        <w:jc w:val="both"/>
        <w:rPr>
          <w:sz w:val="28"/>
        </w:rPr>
      </w:pPr>
      <w:r>
        <w:rPr>
          <w:noProof/>
        </w:rPr>
        <w:pict>
          <v:oval id="_x0000_s1360" style="position:absolute;left:0;text-align:left;margin-left:195pt;margin-top:11.35pt;width:19.5pt;height:19.5pt;z-index:251659776"/>
        </w:pict>
      </w:r>
      <w:r>
        <w:rPr>
          <w:noProof/>
        </w:rPr>
        <w:pict>
          <v:rect id="_x0000_s1361" style="position:absolute;left:0;text-align:left;margin-left:7.8pt;margin-top:.75pt;width:405.6pt;height:159pt;z-index:251658752"/>
        </w:pict>
      </w:r>
      <w:r>
        <w:rPr>
          <w:noProof/>
        </w:rPr>
        <w:pict>
          <v:line id="_x0000_s1362" style="position:absolute;left:0;text-align:left;z-index:251666944" from="288.9pt,2.15pt" to="288.9pt,161.15pt"/>
        </w:pict>
      </w:r>
      <w:r>
        <w:rPr>
          <w:noProof/>
        </w:rPr>
        <w:pict>
          <v:line id="_x0000_s1363" style="position:absolute;left:0;text-align:left;z-index:251665920" from="129pt,2.15pt" to="129pt,161.15pt"/>
        </w:pict>
      </w:r>
      <w:r>
        <w:rPr>
          <w:noProof/>
        </w:rPr>
        <w:pict>
          <v:line id="_x0000_s1364" style="position:absolute;left:0;text-align:left;z-index:251667968" from="210.9pt,2.15pt" to="210.9pt,161.15pt"/>
        </w:pict>
      </w:r>
    </w:p>
    <w:p w:rsidR="00735F81" w:rsidRDefault="00C3257E" w:rsidP="00735F81">
      <w:pPr>
        <w:jc w:val="both"/>
        <w:rPr>
          <w:sz w:val="28"/>
        </w:rPr>
      </w:pPr>
      <w:r>
        <w:rPr>
          <w:noProof/>
        </w:rPr>
        <w:pict>
          <v:line id="_x0000_s1365" style="position:absolute;left:0;text-align:left;flip:x;z-index:251674112" from="140.4pt,.55pt" to="144.3pt,37.65pt">
            <v:stroke endarrow="block"/>
          </v:line>
        </w:pict>
      </w:r>
      <w:r>
        <w:rPr>
          <w:noProof/>
        </w:rPr>
        <w:pict>
          <v:line id="_x0000_s1366" style="position:absolute;left:0;text-align:left;z-index:251673088" from="144.3pt,.55pt" to="195pt,.55pt"/>
        </w:pict>
      </w:r>
      <w:r>
        <w:rPr>
          <w:noProof/>
        </w:rPr>
        <w:pict>
          <v:oval id="_x0000_s1367" style="position:absolute;left:0;text-align:left;margin-left:234pt;margin-top:5.85pt;width:19.5pt;height:19.5pt;z-index:251664896" fillcolor="black"/>
        </w:pict>
      </w:r>
      <w:r>
        <w:rPr>
          <w:noProof/>
        </w:rPr>
        <w:pict>
          <v:oval id="_x0000_s1368" style="position:absolute;left:0;text-align:left;margin-left:159.9pt;margin-top:5.85pt;width:19.5pt;height:19.5pt;z-index:251672064" fillcolor="black"/>
        </w:pict>
      </w:r>
    </w:p>
    <w:p w:rsidR="00735F81" w:rsidRDefault="00C3257E" w:rsidP="00735F81">
      <w:pPr>
        <w:jc w:val="both"/>
        <w:rPr>
          <w:sz w:val="28"/>
        </w:rPr>
      </w:pPr>
      <w:r>
        <w:rPr>
          <w:noProof/>
        </w:rPr>
        <w:pict>
          <v:line id="_x0000_s1369" style="position:absolute;left:0;text-align:left;flip:x y;z-index:251680256" from="245.7pt,10.95pt" to="265.2pt,53.35pt">
            <v:stroke endarrow="block"/>
          </v:line>
        </w:pict>
      </w:r>
      <w:r>
        <w:rPr>
          <w:noProof/>
        </w:rPr>
        <w:pict>
          <v:oval id="_x0000_s1370" style="position:absolute;left:0;text-align:left;margin-left:261.3pt;margin-top:10.95pt;width:19.5pt;height:19.5pt;z-index:251660800"/>
        </w:pict>
      </w:r>
    </w:p>
    <w:p w:rsidR="00735F81" w:rsidRDefault="00C3257E" w:rsidP="00735F81">
      <w:pPr>
        <w:jc w:val="both"/>
        <w:rPr>
          <w:sz w:val="28"/>
        </w:rPr>
      </w:pPr>
      <w:r>
        <w:rPr>
          <w:noProof/>
        </w:rPr>
        <w:pict>
          <v:line id="_x0000_s1371" style="position:absolute;left:0;text-align:left;flip:x y;z-index:251679232" from="276.9pt,10.75pt" to="304.2pt,42.55pt">
            <v:stroke endarrow="block"/>
          </v:line>
        </w:pict>
      </w:r>
      <w:r>
        <w:rPr>
          <w:noProof/>
        </w:rPr>
        <w:pict>
          <v:oval id="_x0000_s1372" style="position:absolute;left:0;text-align:left;margin-left:128.7pt;margin-top:5.45pt;width:19.5pt;height:19.5pt;z-index:251663872"/>
        </w:pict>
      </w:r>
    </w:p>
    <w:p w:rsidR="00735F81" w:rsidRDefault="00735F81" w:rsidP="00735F81">
      <w:pPr>
        <w:jc w:val="both"/>
        <w:rPr>
          <w:sz w:val="28"/>
        </w:rPr>
      </w:pPr>
    </w:p>
    <w:p w:rsidR="00735F81" w:rsidRDefault="00C3257E" w:rsidP="00735F81">
      <w:pPr>
        <w:jc w:val="both"/>
        <w:rPr>
          <w:sz w:val="28"/>
        </w:rPr>
      </w:pPr>
      <w:r>
        <w:rPr>
          <w:noProof/>
        </w:rPr>
        <w:pict>
          <v:line id="_x0000_s1373" style="position:absolute;left:0;text-align:left;flip:y;z-index:251678208" from="265.2pt,10.35pt" to="304.2pt,47.45pt"/>
        </w:pict>
      </w:r>
      <w:r>
        <w:rPr>
          <w:noProof/>
        </w:rPr>
        <w:pict>
          <v:oval id="_x0000_s1374" style="position:absolute;left:0;text-align:left;margin-left:265.2pt;margin-top:-.25pt;width:19.5pt;height:19.5pt;z-index:251670016" fillcolor="black"/>
        </w:pict>
      </w:r>
    </w:p>
    <w:p w:rsidR="00735F81" w:rsidRDefault="00C3257E" w:rsidP="00735F81">
      <w:pPr>
        <w:jc w:val="both"/>
        <w:rPr>
          <w:sz w:val="28"/>
        </w:rPr>
      </w:pPr>
      <w:r>
        <w:rPr>
          <w:noProof/>
        </w:rPr>
        <w:pict>
          <v:oval id="_x0000_s1375" style="position:absolute;left:0;text-align:left;margin-left:132.6pt;margin-top:4.85pt;width:19.5pt;height:19.5pt;z-index:251668992" fillcolor="black"/>
        </w:pict>
      </w:r>
    </w:p>
    <w:p w:rsidR="00735F81" w:rsidRDefault="00C3257E" w:rsidP="00735F81">
      <w:pPr>
        <w:jc w:val="both"/>
        <w:rPr>
          <w:sz w:val="28"/>
        </w:rPr>
      </w:pPr>
      <w:r>
        <w:rPr>
          <w:noProof/>
        </w:rPr>
        <w:pict>
          <v:line id="_x0000_s1376" style="position:absolute;left:0;text-align:left;flip:y;z-index:251677184" from="179.4pt,15.25pt" to="245.7pt,20.55pt">
            <v:stroke endarrow="block"/>
          </v:line>
        </w:pict>
      </w:r>
      <w:r>
        <w:rPr>
          <w:noProof/>
        </w:rPr>
        <w:pict>
          <v:line id="_x0000_s1377" style="position:absolute;left:0;text-align:left;z-index:251675136" from="140.4pt,9.95pt" to="159.9pt,41.75pt"/>
        </w:pict>
      </w:r>
      <w:r>
        <w:rPr>
          <w:noProof/>
        </w:rPr>
        <w:pict>
          <v:oval id="_x0000_s1378" style="position:absolute;left:0;text-align:left;margin-left:245.7pt;margin-top:4.65pt;width:19.5pt;height:19.5pt;z-index:251661824"/>
        </w:pict>
      </w:r>
      <w:r>
        <w:rPr>
          <w:noProof/>
        </w:rPr>
        <w:pict>
          <v:oval id="_x0000_s1379" style="position:absolute;left:0;text-align:left;margin-left:159.9pt;margin-top:15.25pt;width:19.5pt;height:19.5pt;z-index:251662848"/>
        </w:pict>
      </w:r>
    </w:p>
    <w:p w:rsidR="00735F81" w:rsidRDefault="00C3257E" w:rsidP="00735F81">
      <w:pPr>
        <w:jc w:val="both"/>
        <w:rPr>
          <w:sz w:val="28"/>
        </w:rPr>
      </w:pPr>
      <w:r>
        <w:rPr>
          <w:noProof/>
        </w:rPr>
        <w:pict>
          <v:oval id="_x0000_s1380" style="position:absolute;left:0;text-align:left;margin-left:202.8pt;margin-top:4.45pt;width:19.5pt;height:19.5pt;z-index:251671040" fillcolor="black"/>
        </w:pict>
      </w:r>
    </w:p>
    <w:p w:rsidR="00735F81" w:rsidRDefault="00C3257E" w:rsidP="00735F81">
      <w:pPr>
        <w:jc w:val="both"/>
        <w:rPr>
          <w:sz w:val="28"/>
        </w:rPr>
      </w:pPr>
      <w:r>
        <w:rPr>
          <w:noProof/>
        </w:rPr>
        <w:pict>
          <v:line id="_x0000_s1381" style="position:absolute;left:0;text-align:left;flip:y;z-index:251676160" from="159.9pt,4.25pt" to="206.7pt,9.55pt">
            <v:stroke endarrow="block"/>
          </v:line>
        </w:pict>
      </w:r>
      <w:r w:rsidR="00735F81">
        <w:rPr>
          <w:sz w:val="28"/>
        </w:rPr>
        <w:t xml:space="preserve">  </w:t>
      </w:r>
    </w:p>
    <w:p w:rsidR="00735F81" w:rsidRPr="00701DEE" w:rsidRDefault="00735F81"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rPr>
      </w:pPr>
      <w:r w:rsidRPr="00701DEE">
        <w:rPr>
          <w:sz w:val="28"/>
        </w:rPr>
        <w:t>8. «Охота на уток».</w:t>
      </w:r>
    </w:p>
    <w:p w:rsidR="00605CF8" w:rsidRPr="00701DEE" w:rsidRDefault="00701DEE" w:rsidP="00701DEE">
      <w:pPr>
        <w:spacing w:line="360" w:lineRule="auto"/>
        <w:ind w:firstLine="709"/>
        <w:jc w:val="both"/>
        <w:rPr>
          <w:sz w:val="28"/>
        </w:rPr>
      </w:pPr>
      <w:r w:rsidRPr="00701DEE">
        <w:rPr>
          <w:sz w:val="28"/>
        </w:rPr>
        <w:t xml:space="preserve"> </w:t>
      </w:r>
      <w:r w:rsidR="00605CF8" w:rsidRPr="00701DEE">
        <w:rPr>
          <w:sz w:val="28"/>
        </w:rPr>
        <w:t>Подготовка: игроки, разбившись на " охотников" и "уток" образуют два круга: большой и маленький. Маленький круг располагается внутри большого.</w:t>
      </w:r>
    </w:p>
    <w:p w:rsidR="00605CF8" w:rsidRPr="00701DEE" w:rsidRDefault="00701DEE" w:rsidP="00701DEE">
      <w:pPr>
        <w:spacing w:line="360" w:lineRule="auto"/>
        <w:ind w:firstLine="709"/>
        <w:jc w:val="both"/>
        <w:rPr>
          <w:sz w:val="28"/>
        </w:rPr>
      </w:pPr>
      <w:r w:rsidRPr="00701DEE">
        <w:rPr>
          <w:sz w:val="28"/>
        </w:rPr>
        <w:t xml:space="preserve"> </w:t>
      </w:r>
      <w:r w:rsidR="00605CF8" w:rsidRPr="00701DEE">
        <w:rPr>
          <w:sz w:val="28"/>
        </w:rPr>
        <w:t>Описание игры: по сигналу игроки начинают движение по кругу. По второму сигналу "охотники" преследуют "уток", причём тех, напротив которых стояли вначале.</w:t>
      </w:r>
    </w:p>
    <w:p w:rsidR="00605CF8" w:rsidRDefault="00605CF8" w:rsidP="00701DEE">
      <w:pPr>
        <w:spacing w:line="360" w:lineRule="auto"/>
        <w:ind w:firstLine="709"/>
        <w:jc w:val="both"/>
        <w:rPr>
          <w:sz w:val="28"/>
        </w:rPr>
      </w:pPr>
    </w:p>
    <w:p w:rsidR="00735F81" w:rsidRDefault="00C3257E" w:rsidP="00735F81">
      <w:pPr>
        <w:jc w:val="both"/>
        <w:rPr>
          <w:sz w:val="28"/>
        </w:rPr>
      </w:pPr>
      <w:r>
        <w:rPr>
          <w:noProof/>
        </w:rPr>
        <w:pict>
          <v:line id="_x0000_s1382" style="position:absolute;left:0;text-align:left;rotation:180;z-index:251683328" from="152.05pt,10.6pt" to="152.05pt,169.6pt"/>
        </w:pict>
      </w:r>
      <w:r>
        <w:rPr>
          <w:noProof/>
        </w:rPr>
        <w:pict>
          <v:line id="_x0000_s1383" style="position:absolute;left:0;text-align:left;z-index:251682304" from="230.1pt,10.6pt" to="230.1pt,169.6pt"/>
        </w:pict>
      </w:r>
      <w:r>
        <w:rPr>
          <w:noProof/>
        </w:rPr>
        <w:pict>
          <v:rect id="_x0000_s1384" style="position:absolute;left:0;text-align:left;margin-left:27.3pt;margin-top:10.6pt;width:405.6pt;height:159pt;rotation:180;z-index:251681280"/>
        </w:pict>
      </w:r>
      <w:r>
        <w:rPr>
          <w:noProof/>
        </w:rPr>
        <w:pict>
          <v:line id="_x0000_s1385" style="position:absolute;left:0;text-align:left;rotation:180;z-index:251692544" from="311.95pt,10.6pt" to="311.95pt,169.6pt"/>
        </w:pict>
      </w:r>
      <w:r>
        <w:rPr>
          <w:noProof/>
        </w:rPr>
        <w:pict>
          <v:oval id="_x0000_s1386" style="position:absolute;left:0;text-align:left;margin-left:50.7pt;margin-top:10.4pt;width:19.5pt;height:21.2pt;rotation:180;z-index:251702784">
            <v:stroke dashstyle="dash"/>
          </v:oval>
        </w:pict>
      </w:r>
      <w:r>
        <w:rPr>
          <w:noProof/>
        </w:rPr>
        <w:pict>
          <v:oval id="_x0000_s1387" style="position:absolute;left:0;text-align:left;margin-left:214.5pt;margin-top:5.1pt;width:19.5pt;height:21.2pt;rotation:180;z-index:251684352" fillcolor="black"/>
        </w:pict>
      </w:r>
      <w:r>
        <w:rPr>
          <w:noProof/>
        </w:rPr>
        <w:pict>
          <v:line id="_x0000_s1388" style="position:absolute;left:0;text-align:left;flip:x y;z-index:251701760" from="74.1pt,15.5pt" to="152.1pt,47.3pt">
            <v:stroke dashstyle="dash" endarrow="block"/>
          </v:line>
        </w:pict>
      </w:r>
      <w:r>
        <w:rPr>
          <w:noProof/>
        </w:rPr>
        <w:pict>
          <v:oval id="_x0000_s1389" style="position:absolute;left:0;text-align:left;margin-left:163.8pt;margin-top:4.9pt;width:19.5pt;height:21.2pt;rotation:180;z-index:251699712" fillcolor="black"/>
        </w:pict>
      </w:r>
      <w:r>
        <w:rPr>
          <w:noProof/>
        </w:rPr>
        <w:pict>
          <v:oval id="_x0000_s1390" style="position:absolute;left:0;text-align:left;margin-left:257.4pt;margin-top:4.9pt;width:19.5pt;height:21.2pt;rotation:180;z-index:251685376" fillcolor="black"/>
        </w:pict>
      </w:r>
    </w:p>
    <w:p w:rsidR="00735F81" w:rsidRDefault="00C3257E" w:rsidP="00735F81">
      <w:pPr>
        <w:jc w:val="both"/>
        <w:rPr>
          <w:sz w:val="28"/>
        </w:rPr>
      </w:pPr>
      <w:r>
        <w:rPr>
          <w:noProof/>
        </w:rPr>
        <w:pict>
          <v:oval id="_x0000_s1391" style="position:absolute;left:0;text-align:left;margin-left:218.4pt;margin-top:10pt;width:19.5pt;height:21.2pt;rotation:180;z-index:251691520"/>
        </w:pict>
      </w:r>
    </w:p>
    <w:p w:rsidR="00735F81" w:rsidRDefault="00C3257E" w:rsidP="00735F81">
      <w:pPr>
        <w:jc w:val="both"/>
        <w:rPr>
          <w:sz w:val="28"/>
        </w:rPr>
      </w:pPr>
      <w:r>
        <w:rPr>
          <w:noProof/>
        </w:rPr>
        <w:pict>
          <v:line id="_x0000_s1392" style="position:absolute;left:0;text-align:left;flip:x;z-index:251700736" from="171.6pt,15.1pt" to="191.1pt,15.1pt">
            <v:stroke endarrow="block"/>
          </v:line>
        </w:pict>
      </w:r>
      <w:r>
        <w:rPr>
          <w:noProof/>
        </w:rPr>
        <w:pict>
          <v:oval id="_x0000_s1393" style="position:absolute;left:0;text-align:left;margin-left:152.1pt;margin-top:9.8pt;width:19.5pt;height:21.2pt;rotation:180;z-index:251698688" fillcolor="black"/>
        </w:pict>
      </w:r>
      <w:r>
        <w:rPr>
          <w:noProof/>
        </w:rPr>
        <w:pict>
          <v:oval id="_x0000_s1394" style="position:absolute;left:0;text-align:left;margin-left:280.8pt;margin-top:9.8pt;width:19.5pt;height:21.2pt;rotation:180;z-index:251687424" fillcolor="black"/>
        </w:pict>
      </w:r>
      <w:r>
        <w:rPr>
          <w:noProof/>
        </w:rPr>
        <w:pict>
          <v:oval id="_x0000_s1395" style="position:absolute;left:0;text-align:left;margin-left:195pt;margin-top:4.5pt;width:19.5pt;height:21.2pt;rotation:180;z-index:251690496"/>
        </w:pict>
      </w:r>
      <w:r>
        <w:rPr>
          <w:noProof/>
        </w:rPr>
        <w:pict>
          <v:oval id="_x0000_s1396" style="position:absolute;left:0;text-align:left;margin-left:241.8pt;margin-top:4.5pt;width:19.5pt;height:21.2pt;rotation:180;z-index:251693568"/>
        </w:pict>
      </w:r>
    </w:p>
    <w:p w:rsidR="00735F81" w:rsidRDefault="00C3257E" w:rsidP="00735F81">
      <w:pPr>
        <w:jc w:val="both"/>
        <w:rPr>
          <w:sz w:val="28"/>
        </w:rPr>
      </w:pPr>
      <w:r>
        <w:rPr>
          <w:noProof/>
        </w:rPr>
        <w:pict>
          <v:oval id="_x0000_s1397" style="position:absolute;left:0;text-align:left;margin-left:245.7pt;margin-top:14.9pt;width:19.5pt;height:21.2pt;rotation:180;z-index:251689472"/>
        </w:pict>
      </w:r>
      <w:r>
        <w:rPr>
          <w:noProof/>
        </w:rPr>
        <w:pict>
          <v:oval id="_x0000_s1398" style="position:absolute;left:0;text-align:left;margin-left:191.1pt;margin-top:14.9pt;width:19.5pt;height:21.2pt;rotation:180;z-index:251694592"/>
        </w:pict>
      </w:r>
    </w:p>
    <w:p w:rsidR="00735F81" w:rsidRDefault="00C3257E" w:rsidP="00735F81">
      <w:pPr>
        <w:jc w:val="both"/>
        <w:rPr>
          <w:sz w:val="28"/>
        </w:rPr>
      </w:pPr>
      <w:r>
        <w:rPr>
          <w:noProof/>
        </w:rPr>
        <w:pict>
          <v:oval id="_x0000_s1399" style="position:absolute;left:0;text-align:left;margin-left:230.1pt;margin-top:14.7pt;width:19.5pt;height:21.2pt;rotation:180;z-index:251688448"/>
        </w:pict>
      </w:r>
      <w:r>
        <w:rPr>
          <w:noProof/>
        </w:rPr>
        <w:pict>
          <v:oval id="_x0000_s1400" style="position:absolute;left:0;text-align:left;margin-left:156pt;margin-top:14.7pt;width:19.5pt;height:21.2pt;rotation:180;z-index:251697664" fillcolor="black"/>
        </w:pict>
      </w:r>
      <w:r>
        <w:rPr>
          <w:noProof/>
        </w:rPr>
        <w:pict>
          <v:oval id="_x0000_s1401" style="position:absolute;left:0;text-align:left;margin-left:206.7pt;margin-top:14.7pt;width:19.5pt;height:21.2pt;rotation:180;z-index:251695616"/>
        </w:pict>
      </w:r>
    </w:p>
    <w:p w:rsidR="00735F81" w:rsidRDefault="00735F81" w:rsidP="00735F81">
      <w:pPr>
        <w:jc w:val="both"/>
        <w:rPr>
          <w:sz w:val="28"/>
        </w:rPr>
      </w:pPr>
    </w:p>
    <w:p w:rsidR="00735F81" w:rsidRDefault="00C3257E" w:rsidP="00735F81">
      <w:pPr>
        <w:jc w:val="both"/>
        <w:rPr>
          <w:sz w:val="28"/>
        </w:rPr>
      </w:pPr>
      <w:r>
        <w:rPr>
          <w:noProof/>
        </w:rPr>
        <w:pict>
          <v:oval id="_x0000_s1402" style="position:absolute;left:0;text-align:left;margin-left:261.3pt;margin-top:3.7pt;width:19.5pt;height:21.2pt;rotation:180;z-index:251686400" fillcolor="black"/>
        </w:pict>
      </w:r>
      <w:r>
        <w:rPr>
          <w:noProof/>
        </w:rPr>
        <w:pict>
          <v:oval id="_x0000_s1403" style="position:absolute;left:0;text-align:left;margin-left:198.9pt;margin-top:14.3pt;width:19.5pt;height:21.2pt;rotation:180;z-index:251696640" fillcolor="black"/>
        </w:pict>
      </w:r>
    </w:p>
    <w:p w:rsidR="00735F81" w:rsidRDefault="00735F81" w:rsidP="00735F81">
      <w:pPr>
        <w:jc w:val="both"/>
        <w:rPr>
          <w:sz w:val="28"/>
        </w:rPr>
      </w:pPr>
    </w:p>
    <w:p w:rsidR="00735F81" w:rsidRDefault="00735F81" w:rsidP="00735F81">
      <w:pPr>
        <w:jc w:val="both"/>
        <w:rPr>
          <w:sz w:val="28"/>
        </w:rPr>
      </w:pPr>
    </w:p>
    <w:p w:rsidR="00735F81" w:rsidRDefault="00735F81" w:rsidP="00701DEE">
      <w:pPr>
        <w:spacing w:line="360" w:lineRule="auto"/>
        <w:ind w:firstLine="709"/>
        <w:jc w:val="both"/>
        <w:rPr>
          <w:sz w:val="28"/>
        </w:rPr>
      </w:pPr>
    </w:p>
    <w:p w:rsidR="00735F81" w:rsidRDefault="00735F81"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9. «Мяч среднему».</w:t>
      </w:r>
    </w:p>
    <w:p w:rsidR="00605CF8" w:rsidRPr="00701DEE" w:rsidRDefault="00605CF8" w:rsidP="00701DEE">
      <w:pPr>
        <w:spacing w:line="360" w:lineRule="auto"/>
        <w:ind w:firstLine="709"/>
        <w:jc w:val="both"/>
        <w:rPr>
          <w:sz w:val="28"/>
        </w:rPr>
      </w:pPr>
    </w:p>
    <w:p w:rsidR="00605CF8" w:rsidRPr="00701DEE" w:rsidRDefault="00701DEE" w:rsidP="00701DEE">
      <w:pPr>
        <w:spacing w:line="360" w:lineRule="auto"/>
        <w:ind w:firstLine="709"/>
        <w:jc w:val="both"/>
        <w:rPr>
          <w:sz w:val="28"/>
        </w:rPr>
      </w:pPr>
      <w:r w:rsidRPr="00701DEE">
        <w:rPr>
          <w:sz w:val="28"/>
        </w:rPr>
        <w:t xml:space="preserve"> </w:t>
      </w:r>
      <w:r w:rsidR="00605CF8" w:rsidRPr="00701DEE">
        <w:rPr>
          <w:sz w:val="28"/>
        </w:rPr>
        <w:t xml:space="preserve">Подготовка: играющие образуют два круга, в середине которых стоят водящие с набивными мячами в руках. </w:t>
      </w:r>
    </w:p>
    <w:p w:rsidR="00605CF8" w:rsidRPr="00701DEE" w:rsidRDefault="00701DEE" w:rsidP="00701DEE">
      <w:pPr>
        <w:spacing w:line="360" w:lineRule="auto"/>
        <w:ind w:firstLine="709"/>
        <w:jc w:val="both"/>
        <w:rPr>
          <w:sz w:val="28"/>
        </w:rPr>
      </w:pPr>
      <w:r w:rsidRPr="00701DEE">
        <w:rPr>
          <w:sz w:val="28"/>
        </w:rPr>
        <w:t xml:space="preserve"> </w:t>
      </w:r>
      <w:r w:rsidR="00605CF8" w:rsidRPr="00701DEE">
        <w:rPr>
          <w:sz w:val="28"/>
        </w:rPr>
        <w:t>Описание игры: по сигналу водящие начинают поочерёдно бросать мяч своим игрокам. Получив мяч от последнего игрока водящий поднимает его вверх. Побеждает команда, которая раньше закончила игру. Кто уронил мяч, тот его и поднимает, получив штрафное очко.</w:t>
      </w:r>
    </w:p>
    <w:p w:rsidR="00605CF8" w:rsidRDefault="00605CF8" w:rsidP="00701DEE">
      <w:pPr>
        <w:spacing w:line="360" w:lineRule="auto"/>
        <w:ind w:firstLine="709"/>
        <w:jc w:val="both"/>
        <w:rPr>
          <w:sz w:val="28"/>
        </w:rPr>
      </w:pPr>
    </w:p>
    <w:p w:rsidR="00735F81" w:rsidRDefault="00C3257E" w:rsidP="00735F81">
      <w:pPr>
        <w:jc w:val="both"/>
        <w:rPr>
          <w:sz w:val="28"/>
        </w:rPr>
      </w:pPr>
      <w:r>
        <w:rPr>
          <w:noProof/>
        </w:rPr>
        <w:pict>
          <v:line id="_x0000_s1404" style="position:absolute;left:0;text-align:left;z-index:251706880" from="292.5pt,-.05pt" to="292.5pt,158.95pt"/>
        </w:pict>
      </w:r>
      <w:r>
        <w:rPr>
          <w:noProof/>
        </w:rPr>
        <w:pict>
          <v:line id="_x0000_s1405" style="position:absolute;left:0;text-align:left;z-index:251705856" from="132.6pt,-.05pt" to="132.6pt,158.95pt"/>
        </w:pict>
      </w:r>
      <w:r>
        <w:rPr>
          <w:noProof/>
        </w:rPr>
        <w:pict>
          <v:line id="_x0000_s1406" style="position:absolute;left:0;text-align:left;z-index:251704832" from="214.5pt,-.05pt" to="214.5pt,158.95pt"/>
        </w:pict>
      </w:r>
      <w:r>
        <w:rPr>
          <w:noProof/>
        </w:rPr>
        <w:pict>
          <v:rect id="_x0000_s1407" style="position:absolute;left:0;text-align:left;margin-left:11.7pt;margin-top:-.05pt;width:405.6pt;height:159pt;z-index:251703808"/>
        </w:pict>
      </w:r>
    </w:p>
    <w:p w:rsidR="00735F81" w:rsidRDefault="00C3257E" w:rsidP="00735F81">
      <w:pPr>
        <w:jc w:val="both"/>
        <w:rPr>
          <w:sz w:val="28"/>
        </w:rPr>
      </w:pPr>
      <w:r>
        <w:rPr>
          <w:noProof/>
        </w:rPr>
        <w:pict>
          <v:oval id="_x0000_s1408" style="position:absolute;left:0;text-align:left;margin-left:358.8pt;margin-top:15.65pt;width:19.5pt;height:19.5pt;z-index:251707904" fillcolor="black"/>
        </w:pict>
      </w:r>
    </w:p>
    <w:p w:rsidR="00735F81" w:rsidRDefault="00C3257E" w:rsidP="00735F81">
      <w:pPr>
        <w:jc w:val="both"/>
        <w:rPr>
          <w:sz w:val="28"/>
        </w:rPr>
      </w:pPr>
      <w:r>
        <w:rPr>
          <w:noProof/>
        </w:rPr>
        <w:pict>
          <v:oval id="_x0000_s1409" style="position:absolute;left:0;text-align:left;margin-left:323.7pt;margin-top:10.15pt;width:19.5pt;height:19.5pt;z-index:251708928" fillcolor="black"/>
        </w:pict>
      </w:r>
      <w:r>
        <w:rPr>
          <w:noProof/>
        </w:rPr>
        <w:pict>
          <v:oval id="_x0000_s1410" style="position:absolute;left:0;text-align:left;margin-left:85.8pt;margin-top:4.85pt;width:19.5pt;height:19.5pt;z-index:251714048"/>
        </w:pict>
      </w:r>
      <w:r>
        <w:rPr>
          <w:noProof/>
        </w:rPr>
        <w:pict>
          <v:oval id="_x0000_s1411" style="position:absolute;left:0;text-align:left;margin-left:39pt;margin-top:4.85pt;width:19.5pt;height:19.5pt;z-index:251715072"/>
        </w:pict>
      </w:r>
    </w:p>
    <w:p w:rsidR="00735F81" w:rsidRDefault="00C3257E" w:rsidP="00735F81">
      <w:pPr>
        <w:jc w:val="both"/>
        <w:rPr>
          <w:sz w:val="28"/>
        </w:rPr>
      </w:pPr>
      <w:r>
        <w:rPr>
          <w:noProof/>
        </w:rPr>
        <w:pict>
          <v:line id="_x0000_s1412" style="position:absolute;left:0;text-align:left;flip:y;z-index:251723264" from="366.6pt,4.65pt" to="370.5pt,15.25pt">
            <v:stroke endarrow="block"/>
          </v:line>
        </w:pict>
      </w:r>
      <w:r>
        <w:rPr>
          <w:noProof/>
        </w:rPr>
        <w:pict>
          <v:line id="_x0000_s1413" style="position:absolute;left:0;text-align:left;z-index:251722240" from="362.7pt,4.65pt" to="362.7pt,15.25pt">
            <v:stroke endarrow="block"/>
          </v:line>
        </w:pict>
      </w:r>
      <w:r>
        <w:rPr>
          <w:noProof/>
        </w:rPr>
        <w:pict>
          <v:oval id="_x0000_s1414" style="position:absolute;left:0;text-align:left;margin-left:393.9pt;margin-top:15.25pt;width:19.5pt;height:19.5pt;z-index:251721216" fillcolor="black"/>
        </w:pict>
      </w:r>
    </w:p>
    <w:p w:rsidR="00735F81" w:rsidRDefault="00C3257E" w:rsidP="00735F81">
      <w:pPr>
        <w:jc w:val="both"/>
        <w:rPr>
          <w:sz w:val="28"/>
        </w:rPr>
      </w:pPr>
      <w:r>
        <w:rPr>
          <w:noProof/>
        </w:rPr>
        <w:pict>
          <v:line id="_x0000_s1415" style="position:absolute;left:0;text-align:left;flip:x;z-index:251725312" from="382.2pt,15.05pt" to="393.9pt,15.05pt">
            <v:stroke endarrow="block"/>
          </v:line>
        </w:pict>
      </w:r>
      <w:r>
        <w:rPr>
          <w:noProof/>
        </w:rPr>
        <w:pict>
          <v:line id="_x0000_s1416" style="position:absolute;left:0;text-align:left;z-index:251724288" from="378.3pt,9.75pt" to="390pt,9.75pt">
            <v:stroke endarrow="block"/>
          </v:line>
        </w:pict>
      </w:r>
      <w:r>
        <w:rPr>
          <w:noProof/>
        </w:rPr>
        <w:pict>
          <v:oval id="_x0000_s1417" style="position:absolute;left:0;text-align:left;margin-left:315.9pt;margin-top:9.75pt;width:19.5pt;height:19.5pt;z-index:251709952" fillcolor="black"/>
        </w:pict>
      </w:r>
      <w:r>
        <w:rPr>
          <w:noProof/>
        </w:rPr>
        <w:pict>
          <v:oval id="_x0000_s1418" style="position:absolute;left:0;text-align:left;margin-left:101.4pt;margin-top:9.75pt;width:19.5pt;height:19.5pt;z-index:251710976"/>
        </w:pict>
      </w:r>
      <w:r>
        <w:rPr>
          <w:noProof/>
        </w:rPr>
        <w:pict>
          <v:oval id="_x0000_s1419" style="position:absolute;left:0;text-align:left;margin-left:19.5pt;margin-top:9.75pt;width:19.5pt;height:19.5pt;z-index:251716096"/>
        </w:pict>
      </w:r>
      <w:r>
        <w:rPr>
          <w:noProof/>
        </w:rPr>
        <w:pict>
          <v:oval id="_x0000_s1420" style="position:absolute;left:0;text-align:left;margin-left:354.9pt;margin-top:4.45pt;width:19.5pt;height:19.5pt;z-index:251720192"/>
        </w:pict>
      </w:r>
      <w:r>
        <w:rPr>
          <w:noProof/>
        </w:rPr>
        <w:pict>
          <v:oval id="_x0000_s1421" style="position:absolute;left:0;text-align:left;margin-left:62.4pt;margin-top:4.45pt;width:19.5pt;height:19.5pt;z-index:251717120"/>
        </w:pict>
      </w:r>
    </w:p>
    <w:p w:rsidR="00735F81" w:rsidRDefault="00C3257E" w:rsidP="00735F81">
      <w:pPr>
        <w:jc w:val="both"/>
        <w:rPr>
          <w:sz w:val="28"/>
        </w:rPr>
      </w:pPr>
      <w:r>
        <w:rPr>
          <w:noProof/>
        </w:rPr>
        <w:pict>
          <v:polyline id="_x0000_s1422" style="position:absolute;left:0;text-align:left;z-index:251726336;mso-position-horizontal:absolute;mso-position-vertical:absolute" points="379pt,4.25pt,379.95pt,10.6pt,374.1pt,16.5pt,366.6pt,15.65pt" coordsize="267,245" filled="f">
            <v:stroke endarrow="block"/>
            <v:path arrowok="t"/>
          </v:polyline>
        </w:pict>
      </w:r>
    </w:p>
    <w:p w:rsidR="00735F81" w:rsidRDefault="00C3257E" w:rsidP="00735F81">
      <w:pPr>
        <w:jc w:val="both"/>
        <w:rPr>
          <w:sz w:val="28"/>
        </w:rPr>
      </w:pPr>
      <w:r>
        <w:rPr>
          <w:noProof/>
        </w:rPr>
        <w:pict>
          <v:oval id="_x0000_s1423" style="position:absolute;left:0;text-align:left;margin-left:378.3pt;margin-top:4.05pt;width:19.5pt;height:19.5pt;z-index:251719168" fillcolor="black"/>
        </w:pict>
      </w:r>
      <w:r>
        <w:rPr>
          <w:noProof/>
        </w:rPr>
        <w:pict>
          <v:oval id="_x0000_s1424" style="position:absolute;left:0;text-align:left;margin-left:343.2pt;margin-top:9.35pt;width:19.5pt;height:19.5pt;z-index:251718144" fillcolor="black"/>
        </w:pict>
      </w:r>
      <w:r>
        <w:rPr>
          <w:noProof/>
        </w:rPr>
        <w:pict>
          <v:oval id="_x0000_s1425" style="position:absolute;left:0;text-align:left;margin-left:81.9pt;margin-top:9.35pt;width:19.5pt;height:19.5pt;z-index:251712000"/>
        </w:pict>
      </w:r>
      <w:r>
        <w:rPr>
          <w:noProof/>
        </w:rPr>
        <w:pict>
          <v:oval id="_x0000_s1426" style="position:absolute;left:0;text-align:left;margin-left:35.1pt;margin-top:9.35pt;width:19.5pt;height:19.5pt;z-index:251713024"/>
        </w:pict>
      </w:r>
    </w:p>
    <w:p w:rsidR="00735F81" w:rsidRDefault="00735F81" w:rsidP="00735F81">
      <w:pPr>
        <w:jc w:val="both"/>
        <w:rPr>
          <w:sz w:val="28"/>
        </w:rPr>
      </w:pPr>
    </w:p>
    <w:p w:rsidR="00735F81" w:rsidRDefault="00735F81" w:rsidP="00735F81">
      <w:pPr>
        <w:jc w:val="both"/>
        <w:rPr>
          <w:sz w:val="28"/>
        </w:rPr>
      </w:pPr>
    </w:p>
    <w:p w:rsidR="00735F81" w:rsidRDefault="00735F81" w:rsidP="00735F81">
      <w:pPr>
        <w:jc w:val="both"/>
        <w:rPr>
          <w:sz w:val="28"/>
        </w:rPr>
      </w:pPr>
    </w:p>
    <w:p w:rsidR="00D67303" w:rsidRPr="00701DEE" w:rsidRDefault="00D67303" w:rsidP="00701DEE">
      <w:pPr>
        <w:spacing w:line="360" w:lineRule="auto"/>
        <w:ind w:firstLine="709"/>
        <w:jc w:val="both"/>
        <w:rPr>
          <w:sz w:val="28"/>
          <w:lang w:val="uk-UA"/>
        </w:rPr>
      </w:pPr>
    </w:p>
    <w:p w:rsidR="00605CF8" w:rsidRPr="00701DEE" w:rsidRDefault="00735F81" w:rsidP="00701DEE">
      <w:pPr>
        <w:spacing w:line="360" w:lineRule="auto"/>
        <w:ind w:firstLine="709"/>
        <w:jc w:val="both"/>
        <w:rPr>
          <w:sz w:val="28"/>
        </w:rPr>
      </w:pPr>
      <w:r>
        <w:rPr>
          <w:sz w:val="28"/>
        </w:rPr>
        <w:br w:type="page"/>
      </w:r>
      <w:r w:rsidR="00605CF8" w:rsidRPr="00701DEE">
        <w:rPr>
          <w:sz w:val="28"/>
        </w:rPr>
        <w:t>Игры, напра</w:t>
      </w:r>
      <w:r>
        <w:rPr>
          <w:sz w:val="28"/>
        </w:rPr>
        <w:t>вление на развитие выносливости</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 xml:space="preserve">В играх выносливость проявляется не в статических, а в динамических условиях роботы, когда чередуются моменты напряжения и расслабления. Эти упражнения, особенно циклического характера, могут вызывать утомление, при этом наблюдается снижение работоспособности. Поэтому такие упражнения следует давать во второй половине занятия. </w:t>
      </w:r>
    </w:p>
    <w:p w:rsidR="00605CF8" w:rsidRPr="00701DEE" w:rsidRDefault="00605CF8" w:rsidP="00735F81">
      <w:pPr>
        <w:numPr>
          <w:ilvl w:val="0"/>
          <w:numId w:val="9"/>
        </w:numPr>
        <w:tabs>
          <w:tab w:val="clear" w:pos="2952"/>
          <w:tab w:val="num" w:pos="741"/>
        </w:tabs>
        <w:spacing w:line="360" w:lineRule="auto"/>
        <w:ind w:left="0" w:firstLine="709"/>
        <w:jc w:val="both"/>
        <w:rPr>
          <w:sz w:val="28"/>
        </w:rPr>
      </w:pPr>
      <w:r w:rsidRPr="00701DEE">
        <w:rPr>
          <w:sz w:val="28"/>
        </w:rPr>
        <w:t>«Рыбаки и рыбки».</w:t>
      </w:r>
    </w:p>
    <w:p w:rsidR="00605CF8" w:rsidRPr="00701DEE" w:rsidRDefault="00605CF8" w:rsidP="00701DEE">
      <w:pPr>
        <w:spacing w:line="360" w:lineRule="auto"/>
        <w:ind w:firstLine="709"/>
        <w:jc w:val="both"/>
        <w:rPr>
          <w:sz w:val="28"/>
        </w:rPr>
      </w:pPr>
      <w:r w:rsidRPr="00701DEE">
        <w:rPr>
          <w:sz w:val="28"/>
        </w:rPr>
        <w:t>Подготовка: игроки располагаются по кругу. В центре водящий со скакалкой.</w:t>
      </w:r>
    </w:p>
    <w:p w:rsidR="00605CF8" w:rsidRPr="00701DEE" w:rsidRDefault="00605CF8" w:rsidP="00701DEE">
      <w:pPr>
        <w:spacing w:line="360" w:lineRule="auto"/>
        <w:ind w:firstLine="709"/>
        <w:jc w:val="both"/>
        <w:rPr>
          <w:sz w:val="28"/>
        </w:rPr>
      </w:pPr>
      <w:r w:rsidRPr="00701DEE">
        <w:rPr>
          <w:sz w:val="28"/>
        </w:rPr>
        <w:t>Описание игры: водящий вращает скакалку под ногами играющих, все подпрыгивают, стараясь не задеть её. А кто все-таки задевает скакалку, становится сам на место «рыбака».</w:t>
      </w:r>
    </w:p>
    <w:p w:rsidR="00605CF8" w:rsidRDefault="00605CF8" w:rsidP="00701DEE">
      <w:pPr>
        <w:spacing w:line="360" w:lineRule="auto"/>
        <w:ind w:firstLine="709"/>
        <w:jc w:val="both"/>
        <w:rPr>
          <w:sz w:val="28"/>
        </w:rPr>
      </w:pPr>
    </w:p>
    <w:p w:rsidR="00735F81" w:rsidRDefault="00C3257E" w:rsidP="00735F81">
      <w:pPr>
        <w:jc w:val="both"/>
        <w:rPr>
          <w:sz w:val="28"/>
        </w:rPr>
      </w:pPr>
      <w:r>
        <w:rPr>
          <w:noProof/>
        </w:rPr>
        <w:pict>
          <v:line id="_x0000_s1427" style="position:absolute;left:0;text-align:left;z-index:251736576" from="230.1pt,11.55pt" to="230.1pt,170.55pt"/>
        </w:pict>
      </w:r>
      <w:r>
        <w:rPr>
          <w:noProof/>
        </w:rPr>
        <w:pict>
          <v:rect id="_x0000_s1428" style="position:absolute;left:0;text-align:left;margin-left:27.3pt;margin-top:11.55pt;width:405.6pt;height:159pt;rotation:180;z-index:251727360"/>
        </w:pict>
      </w:r>
      <w:r>
        <w:rPr>
          <w:noProof/>
        </w:rPr>
        <w:pict>
          <v:line id="_x0000_s1429" style="position:absolute;left:0;text-align:left;rotation:180;z-index:251738624" from="152.05pt,11.55pt" to="152.05pt,170.55pt"/>
        </w:pict>
      </w:r>
      <w:r>
        <w:rPr>
          <w:noProof/>
        </w:rPr>
        <w:pict>
          <v:line id="_x0000_s1430" style="position:absolute;left:0;text-align:left;rotation:180;z-index:251737600" from="311.95pt,11.55pt" to="311.95pt,170.55pt"/>
        </w:pict>
      </w:r>
      <w:r>
        <w:rPr>
          <w:noProof/>
        </w:rPr>
        <w:pict>
          <v:oval id="_x0000_s1431" style="position:absolute;left:0;text-align:left;margin-left:218.4pt;margin-top:6.05pt;width:19.5pt;height:19.5pt;rotation:180;z-index:251731456"/>
        </w:pict>
      </w:r>
    </w:p>
    <w:p w:rsidR="00735F81" w:rsidRDefault="00C3257E" w:rsidP="00735F81">
      <w:pPr>
        <w:jc w:val="both"/>
        <w:rPr>
          <w:sz w:val="28"/>
        </w:rPr>
      </w:pPr>
      <w:r>
        <w:rPr>
          <w:noProof/>
        </w:rPr>
        <w:pict>
          <v:oval id="_x0000_s1432" style="position:absolute;left:0;text-align:left;margin-left:292.5pt;margin-top:11.15pt;width:19.5pt;height:19.5pt;rotation:180;z-index:251730432"/>
        </w:pict>
      </w:r>
      <w:r>
        <w:rPr>
          <w:noProof/>
        </w:rPr>
        <w:pict>
          <v:oval id="_x0000_s1433" style="position:absolute;left:0;text-align:left;margin-left:159.9pt;margin-top:5.85pt;width:19.5pt;height:19.5pt;rotation:180;z-index:251732480"/>
        </w:pict>
      </w:r>
    </w:p>
    <w:p w:rsidR="00735F81" w:rsidRDefault="00735F81" w:rsidP="00735F81">
      <w:pPr>
        <w:jc w:val="both"/>
        <w:rPr>
          <w:sz w:val="28"/>
        </w:rPr>
      </w:pPr>
    </w:p>
    <w:p w:rsidR="00735F81" w:rsidRDefault="00C3257E" w:rsidP="00735F81">
      <w:pPr>
        <w:jc w:val="both"/>
        <w:rPr>
          <w:sz w:val="28"/>
        </w:rPr>
      </w:pPr>
      <w:r>
        <w:rPr>
          <w:noProof/>
        </w:rPr>
        <w:pict>
          <v:polyline id="_x0000_s1434" style="position:absolute;left:0;text-align:left;z-index:251741696;mso-position-horizontal:absolute;mso-position-vertical:absolute" points="370.5pt,26.65pt,374.8pt,19.85pt,374.8pt,11.5pt,370.55pt,.15pt" coordsize="86,530" filled="f">
            <v:stroke endarrow="block"/>
            <v:path arrowok="t"/>
          </v:polyline>
        </w:pict>
      </w:r>
    </w:p>
    <w:p w:rsidR="00735F81" w:rsidRDefault="00C3257E" w:rsidP="00735F81">
      <w:pPr>
        <w:jc w:val="both"/>
        <w:rPr>
          <w:sz w:val="28"/>
        </w:rPr>
      </w:pPr>
      <w:r>
        <w:rPr>
          <w:noProof/>
        </w:rPr>
        <w:pict>
          <v:oval id="_x0000_s1435" style="position:absolute;left:0;text-align:left;margin-left:351pt;margin-top:5.4pt;width:11.7pt;height:10.6pt;rotation:180;z-index:251740672" fillcolor="black">
            <v:stroke dashstyle="dash"/>
          </v:oval>
        </w:pict>
      </w:r>
      <w:r>
        <w:rPr>
          <w:noProof/>
        </w:rPr>
        <w:pict>
          <v:line id="_x0000_s1436" style="position:absolute;left:0;text-align:left;z-index:251739648" from="245.7pt,10.55pt" to="358.8pt,10.55pt"/>
        </w:pict>
      </w:r>
      <w:r>
        <w:rPr>
          <w:noProof/>
        </w:rPr>
        <w:pict>
          <v:oval id="_x0000_s1437" style="position:absolute;left:0;text-align:left;margin-left:144.3pt;margin-top:-.05pt;width:19.5pt;height:19.5pt;rotation:180;z-index:251728384"/>
        </w:pict>
      </w:r>
      <w:r>
        <w:rPr>
          <w:noProof/>
        </w:rPr>
        <w:pict>
          <v:oval id="_x0000_s1438" style="position:absolute;left:0;text-align:left;margin-left:222.3pt;margin-top:-.05pt;width:19.5pt;height:19.5pt;rotation:180;z-index:251733504" fillcolor="black"/>
        </w:pict>
      </w:r>
    </w:p>
    <w:p w:rsidR="00735F81" w:rsidRDefault="00C3257E" w:rsidP="00735F81">
      <w:pPr>
        <w:jc w:val="both"/>
        <w:rPr>
          <w:sz w:val="28"/>
        </w:rPr>
      </w:pPr>
      <w:r>
        <w:rPr>
          <w:noProof/>
        </w:rPr>
        <w:pict>
          <v:oval id="_x0000_s1439" style="position:absolute;left:0;text-align:left;margin-left:296.4pt;margin-top:10.35pt;width:19.5pt;height:19.5pt;rotation:180;z-index:251734528"/>
        </w:pict>
      </w:r>
    </w:p>
    <w:p w:rsidR="00735F81" w:rsidRDefault="00C3257E" w:rsidP="00735F81">
      <w:pPr>
        <w:jc w:val="both"/>
        <w:rPr>
          <w:sz w:val="28"/>
        </w:rPr>
      </w:pPr>
      <w:r>
        <w:rPr>
          <w:noProof/>
        </w:rPr>
        <w:pict>
          <v:oval id="_x0000_s1440" style="position:absolute;left:0;text-align:left;margin-left:167.7pt;margin-top:15.45pt;width:19.5pt;height:19.5pt;rotation:180;z-index:251735552"/>
        </w:pict>
      </w:r>
    </w:p>
    <w:p w:rsidR="00735F81" w:rsidRDefault="00C3257E" w:rsidP="00735F81">
      <w:pPr>
        <w:jc w:val="both"/>
        <w:rPr>
          <w:sz w:val="28"/>
        </w:rPr>
      </w:pPr>
      <w:r>
        <w:rPr>
          <w:noProof/>
        </w:rPr>
        <w:pict>
          <v:oval id="_x0000_s1441" style="position:absolute;left:0;text-align:left;margin-left:237.9pt;margin-top:9.95pt;width:19.5pt;height:19.5pt;rotation:180;z-index:251729408"/>
        </w:pict>
      </w:r>
    </w:p>
    <w:p w:rsidR="00735F81" w:rsidRDefault="00735F81" w:rsidP="00735F81">
      <w:pPr>
        <w:numPr>
          <w:ilvl w:val="0"/>
          <w:numId w:val="9"/>
        </w:numPr>
        <w:jc w:val="both"/>
        <w:rPr>
          <w:b/>
          <w:sz w:val="28"/>
        </w:rPr>
      </w:pPr>
      <w:r>
        <w:rPr>
          <w:b/>
          <w:sz w:val="28"/>
        </w:rPr>
        <w:t>«Кто быстрей».</w:t>
      </w:r>
    </w:p>
    <w:p w:rsidR="00735F81" w:rsidRPr="00701DEE" w:rsidRDefault="00735F81" w:rsidP="00701DEE">
      <w:pPr>
        <w:spacing w:line="360" w:lineRule="auto"/>
        <w:ind w:firstLine="709"/>
        <w:jc w:val="both"/>
        <w:rPr>
          <w:sz w:val="28"/>
        </w:rPr>
      </w:pPr>
    </w:p>
    <w:p w:rsidR="00735F81" w:rsidRDefault="00735F81" w:rsidP="00735F81">
      <w:pPr>
        <w:spacing w:line="360" w:lineRule="auto"/>
        <w:jc w:val="both"/>
        <w:rPr>
          <w:sz w:val="28"/>
        </w:rPr>
      </w:pPr>
    </w:p>
    <w:p w:rsidR="00605CF8" w:rsidRPr="00701DEE" w:rsidRDefault="00D13B43" w:rsidP="00D13B43">
      <w:pPr>
        <w:widowControl w:val="0"/>
        <w:spacing w:line="360" w:lineRule="auto"/>
        <w:ind w:firstLine="709"/>
        <w:jc w:val="both"/>
        <w:rPr>
          <w:sz w:val="28"/>
        </w:rPr>
      </w:pPr>
      <w:r>
        <w:rPr>
          <w:sz w:val="28"/>
        </w:rPr>
        <w:t xml:space="preserve">2. </w:t>
      </w:r>
      <w:r w:rsidR="00605CF8" w:rsidRPr="00701DEE">
        <w:rPr>
          <w:sz w:val="28"/>
        </w:rPr>
        <w:t>«Кто быстрей».</w:t>
      </w:r>
    </w:p>
    <w:p w:rsidR="00605CF8" w:rsidRPr="00701DEE" w:rsidRDefault="00605CF8" w:rsidP="00701DEE">
      <w:pPr>
        <w:spacing w:line="360" w:lineRule="auto"/>
        <w:ind w:firstLine="709"/>
        <w:jc w:val="both"/>
        <w:rPr>
          <w:sz w:val="28"/>
        </w:rPr>
      </w:pPr>
      <w:r w:rsidRPr="00701DEE">
        <w:rPr>
          <w:sz w:val="28"/>
        </w:rPr>
        <w:t xml:space="preserve">Подготовка: игроки разбиваются на две команды и становятся вдоль лицевой линии. </w:t>
      </w:r>
    </w:p>
    <w:p w:rsidR="00605CF8" w:rsidRDefault="00605CF8" w:rsidP="00701DEE">
      <w:pPr>
        <w:spacing w:line="360" w:lineRule="auto"/>
        <w:ind w:firstLine="709"/>
        <w:jc w:val="both"/>
        <w:rPr>
          <w:sz w:val="28"/>
        </w:rPr>
      </w:pPr>
      <w:r w:rsidRPr="00701DEE">
        <w:rPr>
          <w:sz w:val="28"/>
        </w:rPr>
        <w:t>Описание игры: в середине площадки находится мяч; руководитель называет номер игроков, те устремляются</w:t>
      </w:r>
      <w:r w:rsidR="00701DEE" w:rsidRPr="00701DEE">
        <w:rPr>
          <w:sz w:val="28"/>
        </w:rPr>
        <w:t xml:space="preserve"> </w:t>
      </w:r>
      <w:r w:rsidRPr="00701DEE">
        <w:rPr>
          <w:sz w:val="28"/>
        </w:rPr>
        <w:t>к мячу, с целью быстрее завладеть мячом.</w:t>
      </w:r>
    </w:p>
    <w:p w:rsidR="00D13B43" w:rsidRDefault="00D13B43" w:rsidP="00701DEE">
      <w:pPr>
        <w:spacing w:line="360" w:lineRule="auto"/>
        <w:ind w:firstLine="709"/>
        <w:jc w:val="both"/>
        <w:rPr>
          <w:sz w:val="28"/>
        </w:rPr>
      </w:pPr>
    </w:p>
    <w:p w:rsidR="00D13B43" w:rsidRDefault="00D13B43" w:rsidP="00D13B43">
      <w:pPr>
        <w:jc w:val="both"/>
        <w:rPr>
          <w:sz w:val="28"/>
        </w:rPr>
      </w:pPr>
      <w:r>
        <w:rPr>
          <w:sz w:val="28"/>
          <w:lang w:val="uk-UA"/>
        </w:rPr>
        <w:br w:type="page"/>
      </w:r>
      <w:r w:rsidR="00C3257E">
        <w:rPr>
          <w:noProof/>
        </w:rPr>
        <w:pict>
          <v:line id="_x0000_s1442" style="position:absolute;left:0;text-align:left;rotation:180;z-index:251764224" from="148.15pt,10.4pt" to="148.15pt,169.4pt"/>
        </w:pict>
      </w:r>
      <w:r w:rsidR="00C3257E">
        <w:rPr>
          <w:noProof/>
        </w:rPr>
        <w:pict>
          <v:line id="_x0000_s1443" style="position:absolute;left:0;text-align:left;rotation:180;z-index:251763200" from="308.05pt,10.4pt" to="308.05pt,169.4pt"/>
        </w:pict>
      </w:r>
      <w:r w:rsidR="00C3257E">
        <w:rPr>
          <w:noProof/>
        </w:rPr>
        <w:pict>
          <v:line id="_x0000_s1444" style="position:absolute;left:0;text-align:left;rotation:180;z-index:251762176" from="226.2pt,10.4pt" to="226.2pt,169.4pt"/>
        </w:pict>
      </w:r>
      <w:r w:rsidR="00C3257E">
        <w:rPr>
          <w:noProof/>
        </w:rPr>
        <w:pict>
          <v:rect id="_x0000_s1445" style="position:absolute;left:0;text-align:left;margin-left:23.4pt;margin-top:10.4pt;width:405.6pt;height:159pt;rotation:180;z-index:251761152"/>
        </w:pict>
      </w:r>
    </w:p>
    <w:p w:rsidR="00D13B43" w:rsidRDefault="00C3257E" w:rsidP="00D13B43">
      <w:pPr>
        <w:jc w:val="both"/>
        <w:rPr>
          <w:sz w:val="28"/>
        </w:rPr>
      </w:pPr>
      <w:r>
        <w:rPr>
          <w:noProof/>
        </w:rPr>
        <w:pict>
          <v:oval id="_x0000_s1446" style="position:absolute;left:0;text-align:left;margin-left:354.9pt;margin-top:10.2pt;width:19.5pt;height:19.5pt;rotation:180;z-index:251770368"/>
        </w:pict>
      </w:r>
      <w:r>
        <w:rPr>
          <w:noProof/>
        </w:rPr>
        <w:pict>
          <v:oval id="_x0000_s1447" style="position:absolute;left:0;text-align:left;margin-left:66.25pt;margin-top:6.6pt;width:19.5pt;height:19.5pt;rotation:180;z-index:251768320"/>
        </w:pict>
      </w:r>
    </w:p>
    <w:p w:rsidR="00D13B43" w:rsidRDefault="00D13B43" w:rsidP="00D13B43">
      <w:pPr>
        <w:jc w:val="both"/>
        <w:rPr>
          <w:sz w:val="28"/>
        </w:rPr>
      </w:pPr>
    </w:p>
    <w:p w:rsidR="00D13B43" w:rsidRDefault="00C3257E" w:rsidP="00D13B43">
      <w:pPr>
        <w:jc w:val="both"/>
        <w:rPr>
          <w:sz w:val="28"/>
        </w:rPr>
      </w:pPr>
      <w:r>
        <w:rPr>
          <w:noProof/>
        </w:rPr>
        <w:pict>
          <v:oval id="_x0000_s1448" style="position:absolute;left:0;text-align:left;margin-left:354.9pt;margin-top:15.1pt;width:19.5pt;height:19.5pt;rotation:180;z-index:251771392"/>
        </w:pict>
      </w:r>
      <w:r>
        <w:rPr>
          <w:noProof/>
        </w:rPr>
        <w:pict>
          <v:oval id="_x0000_s1449" style="position:absolute;left:0;text-align:left;margin-left:66.25pt;margin-top:6.2pt;width:19.5pt;height:19.5pt;rotation:180;z-index:251767296"/>
        </w:pict>
      </w:r>
    </w:p>
    <w:p w:rsidR="00D13B43" w:rsidRDefault="00C3257E" w:rsidP="00D13B43">
      <w:pPr>
        <w:jc w:val="both"/>
        <w:rPr>
          <w:sz w:val="28"/>
        </w:rPr>
      </w:pPr>
      <w:r>
        <w:rPr>
          <w:noProof/>
        </w:rPr>
        <w:pict>
          <v:line id="_x0000_s1450" style="position:absolute;left:0;text-align:left;flip:x;z-index:251775488" from="230.1pt,9.6pt" to="354.9pt,25.5pt">
            <v:stroke endarrow="block"/>
          </v:line>
        </w:pict>
      </w:r>
    </w:p>
    <w:p w:rsidR="00D13B43" w:rsidRDefault="00C3257E" w:rsidP="00D13B43">
      <w:pPr>
        <w:jc w:val="both"/>
        <w:rPr>
          <w:sz w:val="28"/>
        </w:rPr>
      </w:pPr>
      <w:r>
        <w:rPr>
          <w:noProof/>
        </w:rPr>
        <w:pict>
          <v:line id="_x0000_s1451" style="position:absolute;left:0;text-align:left;rotation:-180;flip:x;z-index:251769344" from="85.8pt,9.4pt" to="218.4pt,35.9pt">
            <v:stroke endarrow="block"/>
          </v:line>
        </w:pict>
      </w:r>
      <w:r>
        <w:rPr>
          <w:noProof/>
        </w:rPr>
        <w:pict>
          <v:oval id="_x0000_s1452" style="position:absolute;left:0;text-align:left;margin-left:218.4pt;margin-top:4.1pt;width:11.7pt;height:8.9pt;rotation:180;z-index:251774464" fillcolor="black"/>
        </w:pict>
      </w:r>
    </w:p>
    <w:p w:rsidR="00D13B43" w:rsidRDefault="00C3257E" w:rsidP="00D13B43">
      <w:pPr>
        <w:jc w:val="both"/>
        <w:rPr>
          <w:sz w:val="28"/>
        </w:rPr>
      </w:pPr>
      <w:r>
        <w:rPr>
          <w:noProof/>
        </w:rPr>
        <w:pict>
          <v:oval id="_x0000_s1453" style="position:absolute;left:0;text-align:left;margin-left:354.9pt;margin-top:9.2pt;width:19.5pt;height:19.5pt;rotation:180;z-index:251773440"/>
        </w:pict>
      </w:r>
      <w:r>
        <w:rPr>
          <w:noProof/>
        </w:rPr>
        <w:pict>
          <v:oval id="_x0000_s1454" style="position:absolute;left:0;text-align:left;margin-left:66.25pt;margin-top:10.9pt;width:19.5pt;height:19.5pt;rotation:180;z-index:251766272"/>
        </w:pict>
      </w:r>
    </w:p>
    <w:p w:rsidR="00D13B43" w:rsidRDefault="00D13B43" w:rsidP="00D13B43">
      <w:pPr>
        <w:jc w:val="both"/>
        <w:rPr>
          <w:sz w:val="28"/>
        </w:rPr>
      </w:pPr>
    </w:p>
    <w:p w:rsidR="00D13B43" w:rsidRDefault="00C3257E" w:rsidP="00D13B43">
      <w:pPr>
        <w:jc w:val="both"/>
        <w:rPr>
          <w:sz w:val="28"/>
        </w:rPr>
      </w:pPr>
      <w:r>
        <w:rPr>
          <w:noProof/>
        </w:rPr>
        <w:pict>
          <v:oval id="_x0000_s1455" style="position:absolute;left:0;text-align:left;margin-left:354.9pt;margin-top:8.8pt;width:19.5pt;height:19.5pt;rotation:180;z-index:251772416"/>
        </w:pict>
      </w:r>
      <w:r>
        <w:rPr>
          <w:noProof/>
        </w:rPr>
        <w:pict>
          <v:oval id="_x0000_s1456" style="position:absolute;left:0;text-align:left;margin-left:66.25pt;margin-top:10.5pt;width:19.5pt;height:19.5pt;rotation:180;z-index:251765248"/>
        </w:pict>
      </w:r>
    </w:p>
    <w:p w:rsidR="00D13B43" w:rsidRDefault="00D13B43" w:rsidP="00D13B43">
      <w:pPr>
        <w:jc w:val="both"/>
        <w:rPr>
          <w:sz w:val="28"/>
        </w:rPr>
      </w:pPr>
    </w:p>
    <w:p w:rsidR="00D13B43" w:rsidRDefault="00D13B43" w:rsidP="00701DEE">
      <w:pPr>
        <w:spacing w:line="360" w:lineRule="auto"/>
        <w:ind w:firstLine="709"/>
        <w:jc w:val="both"/>
        <w:rPr>
          <w:sz w:val="28"/>
        </w:rPr>
      </w:pPr>
    </w:p>
    <w:p w:rsidR="00D13B43" w:rsidRPr="00701DEE" w:rsidRDefault="00D13B43" w:rsidP="00D13B43">
      <w:pPr>
        <w:numPr>
          <w:ilvl w:val="0"/>
          <w:numId w:val="9"/>
        </w:numPr>
        <w:tabs>
          <w:tab w:val="clear" w:pos="2952"/>
          <w:tab w:val="num" w:pos="684"/>
        </w:tabs>
        <w:spacing w:line="360" w:lineRule="auto"/>
        <w:ind w:left="0" w:firstLine="709"/>
        <w:jc w:val="both"/>
        <w:rPr>
          <w:sz w:val="28"/>
        </w:rPr>
      </w:pPr>
      <w:r w:rsidRPr="00701DEE">
        <w:rPr>
          <w:sz w:val="28"/>
        </w:rPr>
        <w:t>«Перехват мяча».</w:t>
      </w:r>
    </w:p>
    <w:p w:rsidR="00D13B43" w:rsidRDefault="00C3257E" w:rsidP="00D13B43">
      <w:pPr>
        <w:jc w:val="both"/>
        <w:rPr>
          <w:sz w:val="28"/>
        </w:rPr>
      </w:pPr>
      <w:r>
        <w:rPr>
          <w:noProof/>
        </w:rPr>
        <w:pict>
          <v:line id="_x0000_s1457" style="position:absolute;left:0;text-align:left;rotation:180;z-index:251744768" from="152.05pt,11.55pt" to="152.05pt,170.55pt"/>
        </w:pict>
      </w:r>
      <w:r>
        <w:rPr>
          <w:noProof/>
        </w:rPr>
        <w:pict>
          <v:line id="_x0000_s1458" style="position:absolute;left:0;text-align:left;rotation:180;z-index:251743744" from="311.95pt,11.55pt" to="311.95pt,170.55pt"/>
        </w:pict>
      </w:r>
      <w:r>
        <w:rPr>
          <w:noProof/>
        </w:rPr>
        <w:pict>
          <v:rect id="_x0000_s1459" style="position:absolute;left:0;text-align:left;margin-left:27.3pt;margin-top:11.55pt;width:405.6pt;height:159pt;rotation:180;z-index:251742720"/>
        </w:pict>
      </w:r>
      <w:r>
        <w:rPr>
          <w:noProof/>
        </w:rPr>
        <w:pict>
          <v:line id="_x0000_s1460" style="position:absolute;left:0;text-align:left;rotation:180;z-index:251755008" from="226.2pt,11.55pt" to="226.2pt,170.55pt"/>
        </w:pict>
      </w:r>
    </w:p>
    <w:p w:rsidR="00D13B43" w:rsidRDefault="00D13B43" w:rsidP="00D13B43">
      <w:pPr>
        <w:jc w:val="both"/>
        <w:rPr>
          <w:sz w:val="28"/>
        </w:rPr>
      </w:pPr>
    </w:p>
    <w:p w:rsidR="00D13B43" w:rsidRDefault="00D13B43" w:rsidP="00D13B43">
      <w:pPr>
        <w:jc w:val="both"/>
        <w:rPr>
          <w:sz w:val="28"/>
        </w:rPr>
      </w:pPr>
    </w:p>
    <w:p w:rsidR="00D13B43" w:rsidRDefault="00D13B43" w:rsidP="00D13B43">
      <w:pPr>
        <w:jc w:val="both"/>
        <w:rPr>
          <w:sz w:val="28"/>
        </w:rPr>
      </w:pPr>
    </w:p>
    <w:p w:rsidR="00D13B43" w:rsidRDefault="00C3257E" w:rsidP="00D13B43">
      <w:pPr>
        <w:jc w:val="both"/>
        <w:rPr>
          <w:sz w:val="28"/>
        </w:rPr>
      </w:pPr>
      <w:r>
        <w:rPr>
          <w:noProof/>
        </w:rPr>
        <w:pict>
          <v:polyline id="_x0000_s1461" style="position:absolute;left:0;text-align:left;z-index:251759104;mso-position-horizontal:absolute;mso-position-vertical:absolute" points="85.8pt,10.75pt,80.1pt,17.65pt,76.75pt,27.7pt,77.6pt,37.75pt,85.85pt,47.85pt" coordsize="182,742" filled="f">
            <v:stroke endarrow="block"/>
            <v:path arrowok="t"/>
          </v:polyline>
        </w:pict>
      </w:r>
      <w:r>
        <w:rPr>
          <w:noProof/>
        </w:rPr>
        <w:pict>
          <v:oval id="_x0000_s1462" style="position:absolute;left:0;text-align:left;margin-left:362.7pt;margin-top:.15pt;width:19.5pt;height:19.5pt;rotation:180;z-index:251749888"/>
        </w:pict>
      </w:r>
      <w:r>
        <w:rPr>
          <w:noProof/>
        </w:rPr>
        <w:pict>
          <v:oval id="_x0000_s1463" style="position:absolute;left:0;text-align:left;margin-left:339.3pt;margin-top:.15pt;width:62.4pt;height:62.4pt;z-index:251753984" filled="f"/>
        </w:pict>
      </w:r>
      <w:r>
        <w:rPr>
          <w:noProof/>
        </w:rPr>
        <w:pict>
          <v:oval id="_x0000_s1464" style="position:absolute;left:0;text-align:left;margin-left:89.7pt;margin-top:.15pt;width:19.5pt;height:19.5pt;rotation:180;z-index:251756032"/>
        </w:pict>
      </w:r>
      <w:r>
        <w:rPr>
          <w:noProof/>
        </w:rPr>
        <w:pict>
          <v:oval id="_x0000_s1465" style="position:absolute;left:0;text-align:left;margin-left:66.3pt;margin-top:.15pt;width:62.4pt;height:62.4pt;z-index:251751936" filled="f"/>
        </w:pict>
      </w:r>
      <w:r>
        <w:rPr>
          <w:noProof/>
        </w:rPr>
        <w:pict>
          <v:oval id="_x0000_s1466" style="position:absolute;left:0;text-align:left;margin-left:210.6pt;margin-top:.15pt;width:19.5pt;height:19.5pt;rotation:180;z-index:251745792"/>
        </w:pict>
      </w:r>
      <w:r>
        <w:rPr>
          <w:noProof/>
        </w:rPr>
        <w:pict>
          <v:oval id="_x0000_s1467" style="position:absolute;left:0;text-align:left;margin-left:191.1pt;margin-top:.15pt;width:62.4pt;height:62.4pt;z-index:251752960" filled="f"/>
        </w:pict>
      </w:r>
    </w:p>
    <w:p w:rsidR="00D13B43" w:rsidRDefault="00C3257E" w:rsidP="00D13B43">
      <w:pPr>
        <w:jc w:val="both"/>
        <w:rPr>
          <w:sz w:val="28"/>
        </w:rPr>
      </w:pPr>
      <w:r>
        <w:rPr>
          <w:noProof/>
        </w:rPr>
        <w:pict>
          <v:oval id="_x0000_s1468" style="position:absolute;left:0;text-align:left;margin-left:74.1pt;margin-top:10.55pt;width:3.9pt;height:5.25pt;rotation:180;flip:x;z-index:251760128" fillcolor="black"/>
        </w:pict>
      </w:r>
      <w:r>
        <w:rPr>
          <w:noProof/>
        </w:rPr>
        <w:pict>
          <v:oval id="_x0000_s1469" style="position:absolute;left:0;text-align:left;margin-left:366.6pt;margin-top:5.25pt;width:19.5pt;height:19.5pt;rotation:180;z-index:251750912" fillcolor="black"/>
        </w:pict>
      </w:r>
      <w:r>
        <w:rPr>
          <w:noProof/>
        </w:rPr>
        <w:pict>
          <v:oval id="_x0000_s1470" style="position:absolute;left:0;text-align:left;margin-left:93.6pt;margin-top:5.25pt;width:19.5pt;height:19.5pt;rotation:180;z-index:251748864" fillcolor="black"/>
        </w:pict>
      </w:r>
      <w:r>
        <w:rPr>
          <w:noProof/>
        </w:rPr>
        <w:pict>
          <v:oval id="_x0000_s1471" style="position:absolute;left:0;text-align:left;margin-left:210.6pt;margin-top:5.25pt;width:19.5pt;height:19.5pt;rotation:180;z-index:251746816" fillcolor="black"/>
        </w:pict>
      </w:r>
    </w:p>
    <w:p w:rsidR="00D13B43" w:rsidRDefault="00C3257E" w:rsidP="00D13B43">
      <w:pPr>
        <w:jc w:val="both"/>
        <w:rPr>
          <w:sz w:val="28"/>
        </w:rPr>
      </w:pPr>
      <w:r>
        <w:rPr>
          <w:noProof/>
        </w:rPr>
        <w:pict>
          <v:oval id="_x0000_s1472" style="position:absolute;left:0;text-align:left;margin-left:358.8pt;margin-top:10.35pt;width:19.5pt;height:19.5pt;rotation:180;z-index:251758080"/>
        </w:pict>
      </w:r>
      <w:r>
        <w:rPr>
          <w:noProof/>
        </w:rPr>
        <w:pict>
          <v:oval id="_x0000_s1473" style="position:absolute;left:0;text-align:left;margin-left:85.8pt;margin-top:10.35pt;width:19.5pt;height:19.5pt;rotation:180;z-index:251747840"/>
        </w:pict>
      </w:r>
      <w:r>
        <w:rPr>
          <w:noProof/>
        </w:rPr>
        <w:pict>
          <v:oval id="_x0000_s1474" style="position:absolute;left:0;text-align:left;margin-left:214.5pt;margin-top:10.35pt;width:19.5pt;height:19.5pt;rotation:180;z-index:251757056"/>
        </w:pict>
      </w:r>
    </w:p>
    <w:p w:rsidR="00D13B43" w:rsidRDefault="00D13B43" w:rsidP="00D13B43">
      <w:pPr>
        <w:jc w:val="both"/>
        <w:rPr>
          <w:sz w:val="28"/>
        </w:rPr>
      </w:pPr>
    </w:p>
    <w:p w:rsidR="00D13B43" w:rsidRDefault="00D13B43" w:rsidP="00D13B43">
      <w:pPr>
        <w:jc w:val="both"/>
        <w:rPr>
          <w:sz w:val="28"/>
        </w:rPr>
      </w:pPr>
    </w:p>
    <w:p w:rsidR="00D13B43" w:rsidRDefault="00D13B43" w:rsidP="00D13B43">
      <w:pPr>
        <w:jc w:val="both"/>
        <w:rPr>
          <w:sz w:val="28"/>
        </w:rPr>
      </w:pPr>
    </w:p>
    <w:p w:rsidR="00D13B43" w:rsidRDefault="00D13B43" w:rsidP="00D13B43">
      <w:pPr>
        <w:jc w:val="both"/>
        <w:rPr>
          <w:sz w:val="28"/>
        </w:rPr>
      </w:pPr>
    </w:p>
    <w:p w:rsidR="00D13B43" w:rsidRPr="00701DEE" w:rsidRDefault="00D13B43"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rPr>
      </w:pPr>
      <w:r w:rsidRPr="00701DEE">
        <w:rPr>
          <w:sz w:val="28"/>
        </w:rPr>
        <w:t xml:space="preserve">Подготовка: начертить три круга. В каждом кругу по три участника. </w:t>
      </w:r>
    </w:p>
    <w:p w:rsidR="00605CF8" w:rsidRPr="00701DEE" w:rsidRDefault="00605CF8" w:rsidP="00701DEE">
      <w:pPr>
        <w:spacing w:line="360" w:lineRule="auto"/>
        <w:ind w:firstLine="709"/>
        <w:jc w:val="both"/>
        <w:rPr>
          <w:sz w:val="28"/>
        </w:rPr>
      </w:pPr>
      <w:r w:rsidRPr="00701DEE">
        <w:rPr>
          <w:sz w:val="28"/>
        </w:rPr>
        <w:t>Описание игры: в пределах круга двое игроков перебрасывают друг другу мяч. Третий старается перехватить его.</w:t>
      </w:r>
    </w:p>
    <w:p w:rsidR="00605CF8" w:rsidRDefault="00605CF8" w:rsidP="00701DEE">
      <w:pPr>
        <w:numPr>
          <w:ilvl w:val="0"/>
          <w:numId w:val="9"/>
        </w:numPr>
        <w:spacing w:line="360" w:lineRule="auto"/>
        <w:ind w:left="0" w:firstLine="709"/>
        <w:jc w:val="both"/>
        <w:rPr>
          <w:sz w:val="28"/>
        </w:rPr>
      </w:pPr>
      <w:r w:rsidRPr="00701DEE">
        <w:rPr>
          <w:sz w:val="28"/>
        </w:rPr>
        <w:t>«Тигробол».</w:t>
      </w:r>
    </w:p>
    <w:p w:rsidR="00D13B43" w:rsidRDefault="00D13B43" w:rsidP="00D13B43">
      <w:pPr>
        <w:jc w:val="both"/>
        <w:rPr>
          <w:sz w:val="28"/>
        </w:rPr>
      </w:pPr>
    </w:p>
    <w:p w:rsidR="00D13B43" w:rsidRDefault="00D13B43" w:rsidP="00D13B43">
      <w:pPr>
        <w:jc w:val="both"/>
        <w:rPr>
          <w:sz w:val="28"/>
        </w:rPr>
      </w:pPr>
    </w:p>
    <w:p w:rsidR="00D13B43" w:rsidRDefault="00D13B43" w:rsidP="00D13B43">
      <w:pPr>
        <w:jc w:val="both"/>
        <w:rPr>
          <w:sz w:val="28"/>
        </w:rPr>
      </w:pPr>
    </w:p>
    <w:p w:rsidR="00D13B43" w:rsidRDefault="00C3257E" w:rsidP="00D13B43">
      <w:pPr>
        <w:jc w:val="both"/>
        <w:rPr>
          <w:sz w:val="28"/>
        </w:rPr>
      </w:pPr>
      <w:r>
        <w:rPr>
          <w:noProof/>
        </w:rPr>
        <w:pict>
          <v:line id="_x0000_s1475" style="position:absolute;left:0;text-align:left;flip:y;z-index:251787776" from="120.9pt,5.3pt" to="261.3pt,68.9pt">
            <v:stroke endarrow="block"/>
          </v:line>
        </w:pict>
      </w:r>
      <w:r>
        <w:rPr>
          <w:noProof/>
        </w:rPr>
        <w:pict>
          <v:oval id="_x0000_s1476" style="position:absolute;left:0;text-align:left;margin-left:206.7pt;margin-top:-21.2pt;width:23.4pt;height:23.4pt;z-index:251783680"/>
        </w:pict>
      </w:r>
      <w:r>
        <w:rPr>
          <w:noProof/>
        </w:rPr>
        <w:pict>
          <v:oval id="_x0000_s1477" style="position:absolute;left:0;text-align:left;margin-left:308.1pt;margin-top:10.6pt;width:23.4pt;height:23.4pt;z-index:251779584"/>
        </w:pict>
      </w:r>
      <w:r>
        <w:rPr>
          <w:noProof/>
        </w:rPr>
        <w:pict>
          <v:oval id="_x0000_s1478" style="position:absolute;left:0;text-align:left;margin-left:257.4pt;margin-top:-15.9pt;width:23.4pt;height:23.4pt;z-index:251778560"/>
        </w:pict>
      </w:r>
    </w:p>
    <w:p w:rsidR="00D13B43" w:rsidRDefault="00C3257E" w:rsidP="00D13B43">
      <w:pPr>
        <w:jc w:val="both"/>
        <w:rPr>
          <w:sz w:val="28"/>
        </w:rPr>
      </w:pPr>
      <w:r>
        <w:rPr>
          <w:noProof/>
        </w:rPr>
        <w:pict>
          <v:line id="_x0000_s1479" style="position:absolute;left:0;text-align:left;flip:x;z-index:251788800" from="120.9pt,5.1pt" to="308.1pt,15.7pt">
            <v:stroke endarrow="block"/>
          </v:line>
        </w:pict>
      </w:r>
      <w:r>
        <w:rPr>
          <w:noProof/>
        </w:rPr>
        <w:pict>
          <v:oval id="_x0000_s1480" style="position:absolute;left:0;text-align:left;margin-left:97.5pt;margin-top:5.1pt;width:23.4pt;height:23.4pt;z-index:251776512"/>
        </w:pict>
      </w:r>
    </w:p>
    <w:p w:rsidR="00D13B43" w:rsidRDefault="00C3257E" w:rsidP="00D13B43">
      <w:pPr>
        <w:jc w:val="both"/>
        <w:rPr>
          <w:sz w:val="28"/>
        </w:rPr>
      </w:pPr>
      <w:r>
        <w:rPr>
          <w:noProof/>
        </w:rPr>
        <w:pict>
          <v:line id="_x0000_s1481" style="position:absolute;left:0;text-align:left;z-index:251786752" from="109.2pt,15.5pt" to="109.2pt,31.4pt">
            <v:stroke endarrow="block"/>
          </v:line>
        </w:pict>
      </w:r>
      <w:r>
        <w:rPr>
          <w:noProof/>
        </w:rPr>
        <w:pict>
          <v:oval id="_x0000_s1482" style="position:absolute;left:0;text-align:left;margin-left:241.8pt;margin-top:4.9pt;width:23.4pt;height:23.4pt;z-index:251785728" fillcolor="black"/>
        </w:pict>
      </w:r>
    </w:p>
    <w:p w:rsidR="00D13B43" w:rsidRDefault="00C3257E" w:rsidP="00D13B43">
      <w:pPr>
        <w:jc w:val="both"/>
        <w:rPr>
          <w:sz w:val="28"/>
        </w:rPr>
      </w:pPr>
      <w:r>
        <w:rPr>
          <w:noProof/>
        </w:rPr>
        <w:pict>
          <v:oval id="_x0000_s1483" style="position:absolute;left:0;text-align:left;margin-left:191.1pt;margin-top:10pt;width:23.4pt;height:23.4pt;z-index:251784704" fillcolor="black"/>
        </w:pict>
      </w:r>
      <w:r>
        <w:rPr>
          <w:noProof/>
        </w:rPr>
        <w:pict>
          <v:oval id="_x0000_s1484" style="position:absolute;left:0;text-align:left;margin-left:312pt;margin-top:10pt;width:23.4pt;height:23.4pt;z-index:251780608"/>
        </w:pict>
      </w:r>
      <w:r>
        <w:rPr>
          <w:noProof/>
        </w:rPr>
        <w:pict>
          <v:oval id="_x0000_s1485" style="position:absolute;left:0;text-align:left;margin-left:97.5pt;margin-top:15.3pt;width:23.4pt;height:23.4pt;z-index:251777536"/>
        </w:pict>
      </w:r>
    </w:p>
    <w:p w:rsidR="00D13B43" w:rsidRDefault="00C3257E" w:rsidP="00D13B43">
      <w:pPr>
        <w:jc w:val="both"/>
        <w:rPr>
          <w:sz w:val="28"/>
        </w:rPr>
      </w:pPr>
      <w:r>
        <w:rPr>
          <w:noProof/>
        </w:rPr>
        <w:pict>
          <v:line id="_x0000_s1486" style="position:absolute;left:0;text-align:left;flip:y;z-index:251789824" from="163.8pt,9.8pt" to="312pt,41.6pt">
            <v:stroke endarrow="block"/>
          </v:line>
        </w:pict>
      </w:r>
    </w:p>
    <w:p w:rsidR="00D13B43" w:rsidRDefault="00C3257E" w:rsidP="00D13B43">
      <w:pPr>
        <w:jc w:val="both"/>
        <w:rPr>
          <w:sz w:val="28"/>
        </w:rPr>
      </w:pPr>
      <w:r>
        <w:rPr>
          <w:noProof/>
        </w:rPr>
        <w:pict>
          <v:oval id="_x0000_s1487" style="position:absolute;left:0;text-align:left;margin-left:140.4pt;margin-top:14.9pt;width:23.4pt;height:23.4pt;z-index:251782656"/>
        </w:pict>
      </w:r>
    </w:p>
    <w:p w:rsidR="00D13B43" w:rsidRDefault="00C3257E" w:rsidP="00D13B43">
      <w:pPr>
        <w:jc w:val="both"/>
        <w:rPr>
          <w:sz w:val="28"/>
        </w:rPr>
      </w:pPr>
      <w:r>
        <w:rPr>
          <w:noProof/>
        </w:rPr>
        <w:pict>
          <v:oval id="_x0000_s1488" style="position:absolute;left:0;text-align:left;margin-left:269.1pt;margin-top:9.4pt;width:23.4pt;height:23.4pt;z-index:251781632"/>
        </w:pict>
      </w:r>
    </w:p>
    <w:p w:rsidR="00D13B43" w:rsidRDefault="00D13B43" w:rsidP="00D13B43">
      <w:pPr>
        <w:jc w:val="both"/>
        <w:rPr>
          <w:sz w:val="28"/>
        </w:rPr>
      </w:pPr>
    </w:p>
    <w:p w:rsidR="00605CF8" w:rsidRPr="00701DEE" w:rsidRDefault="00605CF8" w:rsidP="00701DEE">
      <w:pPr>
        <w:spacing w:line="360" w:lineRule="auto"/>
        <w:ind w:firstLine="709"/>
        <w:jc w:val="both"/>
        <w:rPr>
          <w:sz w:val="28"/>
        </w:rPr>
      </w:pPr>
    </w:p>
    <w:p w:rsidR="00605CF8" w:rsidRPr="00701DEE" w:rsidRDefault="00D13B43" w:rsidP="00701DEE">
      <w:pPr>
        <w:spacing w:line="360" w:lineRule="auto"/>
        <w:ind w:firstLine="709"/>
        <w:jc w:val="both"/>
        <w:rPr>
          <w:sz w:val="28"/>
        </w:rPr>
      </w:pPr>
      <w:r>
        <w:rPr>
          <w:sz w:val="28"/>
        </w:rPr>
        <w:br w:type="page"/>
      </w:r>
      <w:r w:rsidR="00605CF8" w:rsidRPr="00701DEE">
        <w:rPr>
          <w:sz w:val="28"/>
        </w:rPr>
        <w:t xml:space="preserve">Подготовка: игроки образуют круг 8 м, несколько «тигров» находятся в середине круга. </w:t>
      </w:r>
    </w:p>
    <w:p w:rsidR="00605CF8" w:rsidRPr="00701DEE" w:rsidRDefault="00605CF8" w:rsidP="00701DEE">
      <w:pPr>
        <w:spacing w:line="360" w:lineRule="auto"/>
        <w:ind w:firstLine="709"/>
        <w:jc w:val="both"/>
        <w:rPr>
          <w:sz w:val="28"/>
        </w:rPr>
      </w:pPr>
      <w:r w:rsidRPr="00701DEE">
        <w:rPr>
          <w:sz w:val="28"/>
        </w:rPr>
        <w:t>Описание игры: занимающиеся разыгрывают мяч между собой, «тигры» стараются коснуться мяча. Кто позволил «тигру» коснуться мяча становится на его место.</w:t>
      </w:r>
    </w:p>
    <w:p w:rsidR="00605CF8" w:rsidRDefault="00605CF8" w:rsidP="00701DEE">
      <w:pPr>
        <w:spacing w:line="360" w:lineRule="auto"/>
        <w:ind w:firstLine="709"/>
        <w:jc w:val="both"/>
        <w:rPr>
          <w:sz w:val="28"/>
        </w:rPr>
      </w:pPr>
    </w:p>
    <w:p w:rsidR="00D13B43" w:rsidRPr="00701DEE" w:rsidRDefault="00D13B43"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line id="_x0000_s1489" style="position:absolute;left:0;text-align:left;flip:y;z-index:251492864" from="120.9pt,5.3pt" to="261.3pt,68.9pt">
            <v:stroke endarrow="block"/>
          </v:line>
        </w:pict>
      </w:r>
      <w:r>
        <w:rPr>
          <w:noProof/>
        </w:rPr>
        <w:pict>
          <v:oval id="_x0000_s1490" style="position:absolute;left:0;text-align:left;margin-left:206.7pt;margin-top:-21.2pt;width:23.4pt;height:23.4pt;z-index:251488768"/>
        </w:pict>
      </w:r>
      <w:r>
        <w:rPr>
          <w:noProof/>
        </w:rPr>
        <w:pict>
          <v:oval id="_x0000_s1491" style="position:absolute;left:0;text-align:left;margin-left:308.1pt;margin-top:10.6pt;width:23.4pt;height:23.4pt;z-index:251484672"/>
        </w:pict>
      </w:r>
      <w:r>
        <w:rPr>
          <w:noProof/>
        </w:rPr>
        <w:pict>
          <v:oval id="_x0000_s1492" style="position:absolute;left:0;text-align:left;margin-left:257.4pt;margin-top:-15.9pt;width:23.4pt;height:23.4pt;z-index:251483648"/>
        </w:pict>
      </w:r>
    </w:p>
    <w:p w:rsidR="00605CF8" w:rsidRPr="00701DEE" w:rsidRDefault="00C3257E" w:rsidP="00701DEE">
      <w:pPr>
        <w:spacing w:line="360" w:lineRule="auto"/>
        <w:ind w:firstLine="709"/>
        <w:jc w:val="both"/>
        <w:rPr>
          <w:sz w:val="28"/>
        </w:rPr>
      </w:pPr>
      <w:r>
        <w:rPr>
          <w:noProof/>
        </w:rPr>
        <w:pict>
          <v:line id="_x0000_s1493" style="position:absolute;left:0;text-align:left;flip:x;z-index:251493888" from="120.9pt,5.1pt" to="308.1pt,15.7pt">
            <v:stroke endarrow="block"/>
          </v:line>
        </w:pict>
      </w:r>
      <w:r>
        <w:rPr>
          <w:noProof/>
        </w:rPr>
        <w:pict>
          <v:oval id="_x0000_s1494" style="position:absolute;left:0;text-align:left;margin-left:97.5pt;margin-top:5.1pt;width:23.4pt;height:23.4pt;z-index:251481600"/>
        </w:pict>
      </w:r>
    </w:p>
    <w:p w:rsidR="00605CF8" w:rsidRPr="00701DEE" w:rsidRDefault="00C3257E" w:rsidP="00701DEE">
      <w:pPr>
        <w:spacing w:line="360" w:lineRule="auto"/>
        <w:ind w:firstLine="709"/>
        <w:jc w:val="both"/>
        <w:rPr>
          <w:sz w:val="28"/>
        </w:rPr>
      </w:pPr>
      <w:r>
        <w:rPr>
          <w:noProof/>
        </w:rPr>
        <w:pict>
          <v:line id="_x0000_s1495" style="position:absolute;left:0;text-align:left;z-index:251491840" from="109.2pt,15.5pt" to="109.2pt,31.4pt">
            <v:stroke endarrow="block"/>
          </v:line>
        </w:pict>
      </w:r>
      <w:r>
        <w:rPr>
          <w:noProof/>
        </w:rPr>
        <w:pict>
          <v:oval id="_x0000_s1496" style="position:absolute;left:0;text-align:left;margin-left:241.8pt;margin-top:4.9pt;width:23.4pt;height:23.4pt;z-index:251490816" fillcolor="black"/>
        </w:pict>
      </w:r>
    </w:p>
    <w:p w:rsidR="00605CF8" w:rsidRPr="00701DEE" w:rsidRDefault="00C3257E" w:rsidP="00701DEE">
      <w:pPr>
        <w:spacing w:line="360" w:lineRule="auto"/>
        <w:ind w:firstLine="709"/>
        <w:jc w:val="both"/>
        <w:rPr>
          <w:sz w:val="28"/>
        </w:rPr>
      </w:pPr>
      <w:r>
        <w:rPr>
          <w:noProof/>
        </w:rPr>
        <w:pict>
          <v:oval id="_x0000_s1497" style="position:absolute;left:0;text-align:left;margin-left:191.1pt;margin-top:10pt;width:23.4pt;height:23.4pt;z-index:251489792" fillcolor="black"/>
        </w:pict>
      </w:r>
      <w:r>
        <w:rPr>
          <w:noProof/>
        </w:rPr>
        <w:pict>
          <v:oval id="_x0000_s1498" style="position:absolute;left:0;text-align:left;margin-left:312pt;margin-top:10pt;width:23.4pt;height:23.4pt;z-index:251485696"/>
        </w:pict>
      </w:r>
      <w:r>
        <w:rPr>
          <w:noProof/>
        </w:rPr>
        <w:pict>
          <v:oval id="_x0000_s1499" style="position:absolute;left:0;text-align:left;margin-left:97.5pt;margin-top:15.3pt;width:23.4pt;height:23.4pt;z-index:251482624"/>
        </w:pict>
      </w:r>
    </w:p>
    <w:p w:rsidR="00605CF8" w:rsidRPr="00701DEE" w:rsidRDefault="00C3257E" w:rsidP="00701DEE">
      <w:pPr>
        <w:spacing w:line="360" w:lineRule="auto"/>
        <w:ind w:firstLine="709"/>
        <w:jc w:val="both"/>
        <w:rPr>
          <w:sz w:val="28"/>
        </w:rPr>
      </w:pPr>
      <w:r>
        <w:rPr>
          <w:noProof/>
        </w:rPr>
        <w:pict>
          <v:line id="_x0000_s1500" style="position:absolute;left:0;text-align:left;flip:y;z-index:251494912" from="163.8pt,9.8pt" to="312pt,41.6pt">
            <v:stroke endarrow="block"/>
          </v:line>
        </w:pict>
      </w:r>
    </w:p>
    <w:p w:rsidR="00605CF8" w:rsidRPr="00701DEE" w:rsidRDefault="00C3257E" w:rsidP="00701DEE">
      <w:pPr>
        <w:spacing w:line="360" w:lineRule="auto"/>
        <w:ind w:firstLine="709"/>
        <w:jc w:val="both"/>
        <w:rPr>
          <w:sz w:val="28"/>
        </w:rPr>
      </w:pPr>
      <w:r>
        <w:rPr>
          <w:noProof/>
        </w:rPr>
        <w:pict>
          <v:oval id="_x0000_s1501" style="position:absolute;left:0;text-align:left;margin-left:140.4pt;margin-top:14.9pt;width:23.4pt;height:23.4pt;z-index:251487744"/>
        </w:pict>
      </w:r>
    </w:p>
    <w:p w:rsidR="00605CF8" w:rsidRPr="00701DEE" w:rsidRDefault="00C3257E" w:rsidP="00701DEE">
      <w:pPr>
        <w:spacing w:line="360" w:lineRule="auto"/>
        <w:ind w:firstLine="709"/>
        <w:jc w:val="both"/>
        <w:rPr>
          <w:sz w:val="28"/>
        </w:rPr>
      </w:pPr>
      <w:r>
        <w:rPr>
          <w:noProof/>
        </w:rPr>
        <w:pict>
          <v:oval id="_x0000_s1502" style="position:absolute;left:0;text-align:left;margin-left:269.1pt;margin-top:9.4pt;width:23.4pt;height:23.4pt;z-index:251486720"/>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5. «Выбивалы».</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Подготовка: игроки делятся на две команды.Одна команда располагается на одной половине площадки</w:t>
      </w:r>
      <w:r w:rsidR="00701DEE" w:rsidRPr="00701DEE">
        <w:rPr>
          <w:sz w:val="28"/>
        </w:rPr>
        <w:t>,</w:t>
      </w:r>
      <w:r w:rsidRPr="00701DEE">
        <w:rPr>
          <w:sz w:val="28"/>
        </w:rPr>
        <w:t>а вторая на другой.</w:t>
      </w:r>
    </w:p>
    <w:p w:rsidR="00605CF8" w:rsidRPr="00701DEE" w:rsidRDefault="00605CF8" w:rsidP="00701DEE">
      <w:pPr>
        <w:spacing w:line="360" w:lineRule="auto"/>
        <w:ind w:firstLine="709"/>
        <w:jc w:val="both"/>
        <w:rPr>
          <w:sz w:val="28"/>
        </w:rPr>
      </w:pPr>
      <w:r w:rsidRPr="00701DEE">
        <w:rPr>
          <w:sz w:val="28"/>
        </w:rPr>
        <w:t>Описание игры: каждая команда старается выбить мячом</w:t>
      </w:r>
      <w:r w:rsidR="00701DEE" w:rsidRPr="00701DEE">
        <w:rPr>
          <w:sz w:val="28"/>
        </w:rPr>
        <w:t xml:space="preserve"> </w:t>
      </w:r>
      <w:r w:rsidRPr="00701DEE">
        <w:rPr>
          <w:sz w:val="28"/>
        </w:rPr>
        <w:t>игроков другой команды</w:t>
      </w:r>
      <w:r w:rsidR="00701DEE" w:rsidRPr="00701DEE">
        <w:rPr>
          <w:sz w:val="28"/>
        </w:rPr>
        <w:t>,</w:t>
      </w:r>
      <w:r w:rsidRPr="00701DEE">
        <w:rPr>
          <w:sz w:val="28"/>
        </w:rPr>
        <w:t>разыгрывая</w:t>
      </w:r>
      <w:r w:rsidR="00701DEE" w:rsidRPr="00701DEE">
        <w:rPr>
          <w:sz w:val="28"/>
        </w:rPr>
        <w:t>.</w:t>
      </w:r>
      <w:r w:rsidRPr="00701DEE">
        <w:rPr>
          <w:sz w:val="28"/>
        </w:rPr>
        <w:t>мяч между собой.</w:t>
      </w:r>
    </w:p>
    <w:p w:rsidR="00D13B43" w:rsidRDefault="00D13B43" w:rsidP="00701DEE">
      <w:pPr>
        <w:spacing w:line="360" w:lineRule="auto"/>
        <w:ind w:firstLine="709"/>
        <w:jc w:val="both"/>
        <w:rPr>
          <w:sz w:val="28"/>
        </w:rPr>
      </w:pPr>
    </w:p>
    <w:p w:rsidR="00605CF8" w:rsidRPr="00701DEE" w:rsidRDefault="00605CF8" w:rsidP="00701DEE">
      <w:pPr>
        <w:tabs>
          <w:tab w:val="left" w:pos="1440"/>
        </w:tabs>
        <w:spacing w:line="360" w:lineRule="auto"/>
        <w:ind w:firstLine="709"/>
        <w:jc w:val="both"/>
        <w:rPr>
          <w:sz w:val="28"/>
        </w:rPr>
      </w:pPr>
      <w:r w:rsidRPr="00701DEE">
        <w:rPr>
          <w:sz w:val="28"/>
        </w:rPr>
        <w:t>6. «Регби».</w:t>
      </w:r>
    </w:p>
    <w:p w:rsidR="00605CF8" w:rsidRPr="00701DEE" w:rsidRDefault="00605CF8" w:rsidP="00701DEE">
      <w:pPr>
        <w:tabs>
          <w:tab w:val="left" w:pos="1440"/>
        </w:tabs>
        <w:spacing w:line="360" w:lineRule="auto"/>
        <w:ind w:firstLine="709"/>
        <w:jc w:val="both"/>
        <w:rPr>
          <w:sz w:val="28"/>
        </w:rPr>
      </w:pPr>
      <w:r w:rsidRPr="00701DEE">
        <w:rPr>
          <w:sz w:val="28"/>
        </w:rPr>
        <w:t>Подготовка: на площадке две команды по 5 человек, 6-й в воротах.</w:t>
      </w:r>
    </w:p>
    <w:p w:rsidR="00605CF8" w:rsidRDefault="00605CF8" w:rsidP="00701DEE">
      <w:pPr>
        <w:tabs>
          <w:tab w:val="left" w:pos="1440"/>
        </w:tabs>
        <w:spacing w:line="360" w:lineRule="auto"/>
        <w:ind w:firstLine="709"/>
        <w:jc w:val="both"/>
        <w:rPr>
          <w:sz w:val="28"/>
        </w:rPr>
      </w:pPr>
      <w:r w:rsidRPr="00701DEE">
        <w:rPr>
          <w:sz w:val="28"/>
        </w:rPr>
        <w:t>Описание игры: мяч устанавливается в центре. Обе команды стараются за мячом от линии своих ворот. Каждая команда старается доставить мяч за линию ворот сопер</w:t>
      </w:r>
      <w:r w:rsidRPr="00701DEE">
        <w:rPr>
          <w:sz w:val="28"/>
          <w:lang w:val="uk-UA"/>
        </w:rPr>
        <w:t>ни</w:t>
      </w:r>
      <w:r w:rsidRPr="00701DEE">
        <w:rPr>
          <w:sz w:val="28"/>
        </w:rPr>
        <w:t>ка.</w:t>
      </w:r>
    </w:p>
    <w:p w:rsidR="00D13B43" w:rsidRDefault="00D13B43" w:rsidP="00701DEE">
      <w:pPr>
        <w:tabs>
          <w:tab w:val="left" w:pos="1440"/>
        </w:tabs>
        <w:spacing w:line="360" w:lineRule="auto"/>
        <w:ind w:firstLine="709"/>
        <w:jc w:val="both"/>
        <w:rPr>
          <w:sz w:val="28"/>
        </w:rPr>
      </w:pPr>
    </w:p>
    <w:p w:rsidR="00D13B43" w:rsidRDefault="00D13B43" w:rsidP="00D13B43">
      <w:pPr>
        <w:tabs>
          <w:tab w:val="left" w:pos="1440"/>
        </w:tabs>
        <w:spacing w:line="360" w:lineRule="auto"/>
        <w:ind w:firstLine="709"/>
        <w:jc w:val="both"/>
        <w:rPr>
          <w:sz w:val="28"/>
        </w:rPr>
      </w:pPr>
      <w:r>
        <w:rPr>
          <w:sz w:val="28"/>
        </w:rPr>
        <w:br w:type="page"/>
      </w:r>
      <w:r w:rsidR="00C3257E">
        <w:rPr>
          <w:noProof/>
        </w:rPr>
        <w:pict>
          <v:oval id="_x0000_s1503" style="position:absolute;left:0;text-align:left;margin-left:210.6pt;margin-top:14.25pt;width:19.5pt;height:19.5pt;z-index:251802112" fillcolor="black"/>
        </w:pict>
      </w:r>
      <w:r w:rsidR="00C3257E">
        <w:rPr>
          <w:noProof/>
        </w:rPr>
        <w:pict>
          <v:oval id="_x0000_s1504" style="position:absolute;left:0;text-align:left;margin-left:85.8pt;margin-top:14.25pt;width:19.5pt;height:19.5pt;z-index:251791872" fillcolor="black"/>
        </w:pict>
      </w:r>
      <w:r w:rsidR="00C3257E">
        <w:rPr>
          <w:noProof/>
        </w:rPr>
        <w:pict>
          <v:oval id="_x0000_s1505" style="position:absolute;left:0;text-align:left;margin-left:354.9pt;margin-top:8.95pt;width:19.5pt;height:19.5pt;z-index:251790848"/>
        </w:pict>
      </w:r>
    </w:p>
    <w:p w:rsidR="00D13B43" w:rsidRDefault="00C3257E" w:rsidP="00D13B43">
      <w:pPr>
        <w:tabs>
          <w:tab w:val="left" w:pos="1440"/>
        </w:tabs>
        <w:jc w:val="both"/>
        <w:rPr>
          <w:sz w:val="28"/>
        </w:rPr>
      </w:pPr>
      <w:r>
        <w:rPr>
          <w:noProof/>
        </w:rPr>
        <w:pict>
          <v:oval id="_x0000_s1506" style="position:absolute;left:0;text-align:left;margin-left:253.5pt;margin-top:3.45pt;width:19.5pt;height:19.5pt;z-index:251799040"/>
        </w:pict>
      </w:r>
    </w:p>
    <w:p w:rsidR="00D13B43" w:rsidRDefault="00C3257E" w:rsidP="00D13B43">
      <w:pPr>
        <w:tabs>
          <w:tab w:val="left" w:pos="1440"/>
        </w:tabs>
        <w:jc w:val="both"/>
        <w:rPr>
          <w:sz w:val="28"/>
        </w:rPr>
      </w:pPr>
      <w:r>
        <w:rPr>
          <w:noProof/>
        </w:rPr>
        <w:pict>
          <v:oval id="_x0000_s1507" style="position:absolute;left:0;text-align:left;margin-left:234pt;margin-top:8.55pt;width:7.8pt;height:8.9pt;z-index:251807232" fillcolor="black"/>
        </w:pict>
      </w:r>
      <w:r>
        <w:rPr>
          <w:noProof/>
        </w:rPr>
        <w:pict>
          <v:line id="_x0000_s1508" style="position:absolute;left:0;text-align:left;z-index:251796992" from="425.1pt,13.85pt" to="432.9pt,13.85pt"/>
        </w:pict>
      </w:r>
      <w:r>
        <w:rPr>
          <w:noProof/>
        </w:rPr>
        <w:pict>
          <v:line id="_x0000_s1509" style="position:absolute;left:0;text-align:left;z-index:251794944" from="19.5pt,13.85pt" to="27.3pt,13.85pt"/>
        </w:pict>
      </w:r>
    </w:p>
    <w:p w:rsidR="00D13B43" w:rsidRDefault="00C3257E" w:rsidP="00D13B43">
      <w:pPr>
        <w:tabs>
          <w:tab w:val="left" w:pos="1440"/>
        </w:tabs>
        <w:jc w:val="both"/>
        <w:rPr>
          <w:sz w:val="28"/>
        </w:rPr>
      </w:pPr>
      <w:r>
        <w:rPr>
          <w:noProof/>
        </w:rPr>
        <w:pict>
          <v:oval id="_x0000_s1510" style="position:absolute;left:0;text-align:left;margin-left:214.5pt;margin-top:13.65pt;width:19.5pt;height:19.5pt;z-index:251803136" fillcolor="black"/>
        </w:pict>
      </w:r>
      <w:r>
        <w:rPr>
          <w:noProof/>
        </w:rPr>
        <w:pict>
          <v:oval id="_x0000_s1511" style="position:absolute;left:0;text-align:left;margin-left:31.2pt;margin-top:13.65pt;width:19.5pt;height:19.5pt;z-index:251806208" fillcolor="black"/>
        </w:pict>
      </w:r>
      <w:r>
        <w:rPr>
          <w:noProof/>
        </w:rPr>
        <w:pict>
          <v:oval id="_x0000_s1512" style="position:absolute;left:0;text-align:left;margin-left:397.8pt;margin-top:13.65pt;width:19.5pt;height:19.5pt;z-index:251792896"/>
        </w:pict>
      </w:r>
      <w:r>
        <w:rPr>
          <w:noProof/>
        </w:rPr>
        <w:pict>
          <v:oval id="_x0000_s1513" style="position:absolute;left:0;text-align:left;margin-left:253.5pt;margin-top:8.35pt;width:19.5pt;height:19.5pt;z-index:251800064"/>
        </w:pict>
      </w:r>
    </w:p>
    <w:p w:rsidR="00D13B43" w:rsidRDefault="00D13B43" w:rsidP="00D13B43">
      <w:pPr>
        <w:tabs>
          <w:tab w:val="left" w:pos="1440"/>
        </w:tabs>
        <w:jc w:val="both"/>
        <w:rPr>
          <w:sz w:val="28"/>
        </w:rPr>
      </w:pPr>
    </w:p>
    <w:p w:rsidR="00D13B43" w:rsidRDefault="00C3257E" w:rsidP="00D13B43">
      <w:pPr>
        <w:tabs>
          <w:tab w:val="left" w:pos="1440"/>
        </w:tabs>
        <w:jc w:val="both"/>
        <w:rPr>
          <w:sz w:val="28"/>
        </w:rPr>
      </w:pPr>
      <w:r>
        <w:rPr>
          <w:noProof/>
        </w:rPr>
        <w:pict>
          <v:oval id="_x0000_s1514" style="position:absolute;left:0;text-align:left;margin-left:117.9pt;margin-top:12.15pt;width:19.5pt;height:19.5pt;z-index:251804160" fillcolor="black"/>
        </w:pict>
      </w:r>
      <w:r>
        <w:rPr>
          <w:noProof/>
        </w:rPr>
        <w:pict>
          <v:oval id="_x0000_s1515" style="position:absolute;left:0;text-align:left;margin-left:257.4pt;margin-top:13.25pt;width:19.5pt;height:19.5pt;z-index:251801088"/>
        </w:pict>
      </w:r>
      <w:r>
        <w:rPr>
          <w:noProof/>
        </w:rPr>
        <w:pict>
          <v:line id="_x0000_s1516" style="position:absolute;left:0;text-align:left;z-index:251798016" from="425.1pt,13.25pt" to="432.9pt,13.25pt"/>
        </w:pict>
      </w:r>
      <w:r>
        <w:rPr>
          <w:noProof/>
        </w:rPr>
        <w:pict>
          <v:line id="_x0000_s1517" style="position:absolute;left:0;text-align:left;z-index:251795968" from="19.5pt,13.25pt" to="27.3pt,13.25pt"/>
        </w:pict>
      </w:r>
    </w:p>
    <w:p w:rsidR="00D13B43" w:rsidRDefault="00C3257E" w:rsidP="00D13B43">
      <w:pPr>
        <w:tabs>
          <w:tab w:val="left" w:pos="1440"/>
        </w:tabs>
        <w:jc w:val="both"/>
        <w:rPr>
          <w:sz w:val="28"/>
        </w:rPr>
      </w:pPr>
      <w:r>
        <w:rPr>
          <w:noProof/>
        </w:rPr>
        <w:pict>
          <v:oval id="_x0000_s1518" style="position:absolute;left:0;text-align:left;margin-left:214.5pt;margin-top:7.75pt;width:19.5pt;height:19.5pt;z-index:251805184" fillcolor="black"/>
        </w:pict>
      </w:r>
      <w:r>
        <w:rPr>
          <w:noProof/>
        </w:rPr>
        <w:pict>
          <v:oval id="_x0000_s1519" style="position:absolute;left:0;text-align:left;margin-left:347.1pt;margin-top:7.75pt;width:19.5pt;height:19.5pt;z-index:251793920"/>
        </w:pict>
      </w:r>
    </w:p>
    <w:p w:rsidR="00D13B43" w:rsidRDefault="00D13B43" w:rsidP="00D13B43">
      <w:pPr>
        <w:tabs>
          <w:tab w:val="left" w:pos="1440"/>
        </w:tabs>
        <w:jc w:val="both"/>
        <w:rPr>
          <w:sz w:val="28"/>
        </w:rPr>
      </w:pPr>
    </w:p>
    <w:p w:rsidR="00D13B43" w:rsidRDefault="00D13B43" w:rsidP="00D13B43">
      <w:pPr>
        <w:tabs>
          <w:tab w:val="left" w:pos="1440"/>
        </w:tabs>
        <w:jc w:val="both"/>
        <w:rPr>
          <w:sz w:val="28"/>
        </w:rPr>
      </w:pPr>
    </w:p>
    <w:p w:rsidR="00D13B43" w:rsidRDefault="00D13B43" w:rsidP="00701DEE">
      <w:pPr>
        <w:tabs>
          <w:tab w:val="left" w:pos="1440"/>
        </w:tabs>
        <w:spacing w:line="360" w:lineRule="auto"/>
        <w:ind w:firstLine="709"/>
        <w:jc w:val="both"/>
        <w:rPr>
          <w:sz w:val="28"/>
        </w:rPr>
      </w:pPr>
    </w:p>
    <w:p w:rsidR="00605CF8" w:rsidRPr="00701DEE" w:rsidRDefault="00605CF8" w:rsidP="00701DEE">
      <w:pPr>
        <w:tabs>
          <w:tab w:val="left" w:pos="1440"/>
        </w:tabs>
        <w:spacing w:line="360" w:lineRule="auto"/>
        <w:ind w:firstLine="709"/>
        <w:jc w:val="both"/>
        <w:rPr>
          <w:sz w:val="28"/>
        </w:rPr>
      </w:pPr>
      <w:r w:rsidRPr="00701DEE">
        <w:rPr>
          <w:sz w:val="28"/>
        </w:rPr>
        <w:t>7.</w:t>
      </w:r>
      <w:r w:rsidR="00701DEE" w:rsidRPr="00701DEE">
        <w:rPr>
          <w:sz w:val="28"/>
        </w:rPr>
        <w:t xml:space="preserve"> </w:t>
      </w:r>
      <w:r w:rsidRPr="00701DEE">
        <w:rPr>
          <w:sz w:val="28"/>
        </w:rPr>
        <w:t>«Футбол на спи</w:t>
      </w:r>
      <w:r w:rsidR="00D13B43">
        <w:rPr>
          <w:sz w:val="28"/>
        </w:rPr>
        <w:t>не»</w:t>
      </w:r>
    </w:p>
    <w:p w:rsidR="00605CF8" w:rsidRPr="00701DEE" w:rsidRDefault="00605CF8" w:rsidP="00701DEE">
      <w:pPr>
        <w:tabs>
          <w:tab w:val="left" w:pos="1440"/>
        </w:tabs>
        <w:spacing w:line="360" w:lineRule="auto"/>
        <w:ind w:firstLine="709"/>
        <w:jc w:val="both"/>
        <w:rPr>
          <w:sz w:val="28"/>
        </w:rPr>
      </w:pPr>
      <w:r w:rsidRPr="00701DEE">
        <w:rPr>
          <w:sz w:val="28"/>
        </w:rPr>
        <w:t>Подготовка: игроки располагаются в положении лежа на спине,</w:t>
      </w:r>
      <w:r w:rsidRPr="00701DEE">
        <w:rPr>
          <w:sz w:val="28"/>
          <w:lang w:val="uk-UA"/>
        </w:rPr>
        <w:t xml:space="preserve"> </w:t>
      </w:r>
      <w:r w:rsidRPr="00701DEE">
        <w:rPr>
          <w:sz w:val="28"/>
        </w:rPr>
        <w:t>упор руками сзади и развирывают мяч ногами. Команды стараются забить мяч в ворота соперника.</w:t>
      </w:r>
    </w:p>
    <w:p w:rsidR="00605CF8" w:rsidRPr="00701DEE" w:rsidRDefault="00C3257E" w:rsidP="00701DEE">
      <w:pPr>
        <w:tabs>
          <w:tab w:val="left" w:pos="1440"/>
        </w:tabs>
        <w:spacing w:line="360" w:lineRule="auto"/>
        <w:ind w:firstLine="709"/>
        <w:jc w:val="both"/>
        <w:rPr>
          <w:sz w:val="28"/>
        </w:rPr>
      </w:pPr>
      <w:r>
        <w:rPr>
          <w:noProof/>
        </w:rPr>
        <w:pict>
          <v:line id="_x0000_s1520" style="position:absolute;left:0;text-align:left;rotation:180;z-index:251505152" from="140.35pt,14.1pt" to="140.35pt,173.1pt"/>
        </w:pict>
      </w:r>
      <w:r>
        <w:rPr>
          <w:noProof/>
        </w:rPr>
        <w:pict>
          <v:line id="_x0000_s1521" style="position:absolute;left:0;text-align:left;rotation:180;z-index:251504128" from="300.25pt,14.1pt" to="300.25pt,173.1pt"/>
        </w:pict>
      </w:r>
      <w:r>
        <w:rPr>
          <w:noProof/>
        </w:rPr>
        <w:pict>
          <v:rect id="_x0000_s1522" style="position:absolute;left:0;text-align:left;margin-left:15.6pt;margin-top:14.1pt;width:405.6pt;height:159pt;rotation:180;z-index:251495936"/>
        </w:pict>
      </w:r>
      <w:r>
        <w:rPr>
          <w:noProof/>
        </w:rPr>
        <w:pict>
          <v:line id="_x0000_s1523" style="position:absolute;left:0;text-align:left;z-index:251508224" from="218.4pt,14.1pt" to="218.4pt,173.1pt"/>
        </w:pict>
      </w:r>
    </w:p>
    <w:p w:rsidR="00605CF8" w:rsidRPr="00701DEE" w:rsidRDefault="00C3257E" w:rsidP="00D13B43">
      <w:pPr>
        <w:tabs>
          <w:tab w:val="left" w:pos="1440"/>
        </w:tabs>
        <w:ind w:firstLine="709"/>
        <w:jc w:val="both"/>
        <w:rPr>
          <w:sz w:val="28"/>
        </w:rPr>
      </w:pPr>
      <w:r>
        <w:rPr>
          <w:noProof/>
        </w:rPr>
        <w:pict>
          <v:oval id="_x0000_s1524" style="position:absolute;left:0;text-align:left;margin-left:390pt;margin-top:8.6pt;width:19.5pt;height:19.5pt;rotation:180;z-index:251500032"/>
        </w:pict>
      </w:r>
    </w:p>
    <w:p w:rsidR="00605CF8" w:rsidRPr="00701DEE" w:rsidRDefault="00605CF8" w:rsidP="00D13B43">
      <w:pPr>
        <w:tabs>
          <w:tab w:val="left" w:pos="1440"/>
        </w:tabs>
        <w:ind w:firstLine="709"/>
        <w:jc w:val="both"/>
        <w:rPr>
          <w:sz w:val="28"/>
        </w:rPr>
      </w:pPr>
    </w:p>
    <w:p w:rsidR="00605CF8" w:rsidRPr="00701DEE" w:rsidRDefault="00C3257E" w:rsidP="00D13B43">
      <w:pPr>
        <w:tabs>
          <w:tab w:val="left" w:pos="1440"/>
        </w:tabs>
        <w:ind w:firstLine="709"/>
        <w:jc w:val="both"/>
        <w:rPr>
          <w:sz w:val="28"/>
        </w:rPr>
      </w:pPr>
      <w:r>
        <w:rPr>
          <w:noProof/>
        </w:rPr>
        <w:pict>
          <v:oval id="_x0000_s1525" style="position:absolute;left:0;text-align:left;margin-left:323.7pt;margin-top:2.9pt;width:19.5pt;height:19.5pt;rotation:180;z-index:251497984" fillcolor="black"/>
        </w:pict>
      </w:r>
    </w:p>
    <w:p w:rsidR="00605CF8" w:rsidRPr="00701DEE" w:rsidRDefault="00C3257E" w:rsidP="00D13B43">
      <w:pPr>
        <w:tabs>
          <w:tab w:val="left" w:pos="1440"/>
        </w:tabs>
        <w:ind w:firstLine="709"/>
        <w:jc w:val="both"/>
        <w:rPr>
          <w:sz w:val="28"/>
        </w:rPr>
      </w:pPr>
      <w:r>
        <w:rPr>
          <w:noProof/>
        </w:rPr>
        <w:pict>
          <v:oval id="_x0000_s1526" style="position:absolute;left:0;text-align:left;margin-left:362.7pt;margin-top:2.7pt;width:19.5pt;height:19.5pt;rotation:180;z-index:251501056"/>
        </w:pict>
      </w:r>
    </w:p>
    <w:p w:rsidR="00605CF8" w:rsidRPr="00701DEE" w:rsidRDefault="00C3257E" w:rsidP="00D13B43">
      <w:pPr>
        <w:tabs>
          <w:tab w:val="left" w:pos="1440"/>
        </w:tabs>
        <w:ind w:firstLine="709"/>
        <w:jc w:val="both"/>
        <w:rPr>
          <w:sz w:val="28"/>
        </w:rPr>
      </w:pPr>
      <w:r>
        <w:rPr>
          <w:noProof/>
        </w:rPr>
        <w:pict>
          <v:oval id="_x0000_s1527" style="position:absolute;left:0;text-align:left;margin-left:354.9pt;margin-top:13.1pt;width:11.7pt;height:10.6pt;rotation:180;z-index:251496960" fillcolor="black"/>
        </w:pict>
      </w:r>
      <w:r>
        <w:rPr>
          <w:noProof/>
        </w:rPr>
        <w:pict>
          <v:oval id="_x0000_s1528" style="position:absolute;left:0;text-align:left;margin-left:304.2pt;margin-top:7.8pt;width:19.5pt;height:19.5pt;rotation:180;z-index:251506176" fillcolor="black"/>
        </w:pict>
      </w:r>
      <w:r>
        <w:rPr>
          <w:noProof/>
        </w:rPr>
        <w:pict>
          <v:oval id="_x0000_s1529" style="position:absolute;left:0;text-align:left;margin-left:393.9pt;margin-top:13.1pt;width:19.5pt;height:19.5pt;rotation:180;z-index:251507200"/>
        </w:pict>
      </w:r>
      <w:r>
        <w:rPr>
          <w:noProof/>
        </w:rPr>
        <w:pict>
          <v:line id="_x0000_s1530" style="position:absolute;left:0;text-align:left;z-index:251509248" from="413.4pt,2.5pt" to="429pt,2.5pt"/>
        </w:pict>
      </w:r>
      <w:r>
        <w:rPr>
          <w:noProof/>
        </w:rPr>
        <w:pict>
          <v:line id="_x0000_s1531" style="position:absolute;left:0;text-align:left;z-index:251511296" from="292.5pt,2.5pt" to="308.1pt,2.5pt"/>
        </w:pict>
      </w:r>
    </w:p>
    <w:p w:rsidR="00605CF8" w:rsidRPr="00701DEE" w:rsidRDefault="00C3257E" w:rsidP="00D13B43">
      <w:pPr>
        <w:tabs>
          <w:tab w:val="left" w:pos="1440"/>
        </w:tabs>
        <w:ind w:firstLine="709"/>
        <w:jc w:val="both"/>
        <w:rPr>
          <w:sz w:val="28"/>
        </w:rPr>
      </w:pPr>
      <w:r>
        <w:rPr>
          <w:noProof/>
        </w:rPr>
        <w:pict>
          <v:line id="_x0000_s1532" style="position:absolute;left:0;text-align:left;flip:x y;z-index:251513344" from="323.7pt,2.3pt" to="393.9pt,2.3pt">
            <v:stroke endarrow="block"/>
          </v:line>
        </w:pict>
      </w:r>
    </w:p>
    <w:p w:rsidR="00605CF8" w:rsidRPr="00701DEE" w:rsidRDefault="00C3257E" w:rsidP="00D13B43">
      <w:pPr>
        <w:tabs>
          <w:tab w:val="left" w:pos="1440"/>
        </w:tabs>
        <w:ind w:firstLine="709"/>
        <w:jc w:val="both"/>
        <w:rPr>
          <w:sz w:val="28"/>
        </w:rPr>
      </w:pPr>
      <w:r>
        <w:rPr>
          <w:noProof/>
        </w:rPr>
        <w:pict>
          <v:line id="_x0000_s1533" style="position:absolute;left:0;text-align:left;z-index:251510272" from="413.4pt,2.1pt" to="429pt,2.1pt"/>
        </w:pict>
      </w:r>
      <w:r>
        <w:rPr>
          <w:noProof/>
        </w:rPr>
        <w:pict>
          <v:line id="_x0000_s1534" style="position:absolute;left:0;text-align:left;z-index:251512320" from="292.5pt,2.1pt" to="308.1pt,2.1pt"/>
        </w:pict>
      </w:r>
      <w:r>
        <w:rPr>
          <w:noProof/>
        </w:rPr>
        <w:pict>
          <v:oval id="_x0000_s1535" style="position:absolute;left:0;text-align:left;margin-left:343.2pt;margin-top:2.1pt;width:19.5pt;height:19.5pt;rotation:180;z-index:251503104"/>
        </w:pict>
      </w:r>
      <w:r>
        <w:rPr>
          <w:noProof/>
        </w:rPr>
        <w:pict>
          <v:oval id="_x0000_s1536" style="position:absolute;left:0;text-align:left;margin-left:315.9pt;margin-top:7.4pt;width:19.5pt;height:19.5pt;rotation:180;z-index:251502080" fillcolor="black"/>
        </w:pict>
      </w:r>
    </w:p>
    <w:p w:rsidR="00605CF8" w:rsidRPr="00701DEE" w:rsidRDefault="00C3257E" w:rsidP="00D13B43">
      <w:pPr>
        <w:tabs>
          <w:tab w:val="left" w:pos="1440"/>
        </w:tabs>
        <w:ind w:firstLine="709"/>
        <w:jc w:val="both"/>
        <w:rPr>
          <w:sz w:val="28"/>
        </w:rPr>
      </w:pPr>
      <w:r>
        <w:rPr>
          <w:noProof/>
        </w:rPr>
        <w:pict>
          <v:oval id="_x0000_s1537" style="position:absolute;left:0;text-align:left;margin-left:370.5pt;margin-top:7.2pt;width:19.5pt;height:19.5pt;rotation:180;z-index:251499008" fillcolor="black"/>
        </w:pict>
      </w:r>
    </w:p>
    <w:p w:rsidR="00605CF8" w:rsidRPr="00701DEE" w:rsidRDefault="00605CF8" w:rsidP="00D13B43">
      <w:pPr>
        <w:tabs>
          <w:tab w:val="left" w:pos="1440"/>
        </w:tabs>
        <w:ind w:firstLine="709"/>
        <w:jc w:val="both"/>
        <w:rPr>
          <w:sz w:val="28"/>
        </w:rPr>
      </w:pPr>
    </w:p>
    <w:p w:rsidR="00D13B43" w:rsidRDefault="00D13B43"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8. «Скачки».</w:t>
      </w:r>
    </w:p>
    <w:p w:rsidR="00605CF8" w:rsidRPr="00701DEE" w:rsidRDefault="00605CF8" w:rsidP="00701DEE">
      <w:pPr>
        <w:spacing w:line="360" w:lineRule="auto"/>
        <w:ind w:firstLine="709"/>
        <w:jc w:val="both"/>
        <w:rPr>
          <w:sz w:val="28"/>
        </w:rPr>
      </w:pPr>
      <w:r w:rsidRPr="00701DEE">
        <w:rPr>
          <w:sz w:val="28"/>
        </w:rPr>
        <w:t>Подготовка: играющие разбиваются на «наездников» и «коней».</w:t>
      </w:r>
    </w:p>
    <w:p w:rsidR="00605CF8" w:rsidRPr="00701DEE" w:rsidRDefault="00605CF8" w:rsidP="00701DEE">
      <w:pPr>
        <w:spacing w:line="360" w:lineRule="auto"/>
        <w:ind w:firstLine="709"/>
        <w:jc w:val="both"/>
        <w:rPr>
          <w:sz w:val="28"/>
        </w:rPr>
      </w:pPr>
      <w:r w:rsidRPr="00701DEE">
        <w:rPr>
          <w:sz w:val="28"/>
        </w:rPr>
        <w:t>Описание игры: пары выстраиваются вдоль лицевой линии, »наездник» сидит верхом на «коне».</w:t>
      </w:r>
    </w:p>
    <w:p w:rsidR="00605CF8" w:rsidRDefault="00605CF8" w:rsidP="00701DEE">
      <w:pPr>
        <w:spacing w:line="360" w:lineRule="auto"/>
        <w:ind w:firstLine="709"/>
        <w:jc w:val="both"/>
        <w:rPr>
          <w:sz w:val="28"/>
        </w:rPr>
      </w:pPr>
      <w:r w:rsidRPr="00701DEE">
        <w:rPr>
          <w:sz w:val="28"/>
        </w:rPr>
        <w:t>Задача. Быстрее достичь противоположной лицевой линии.</w:t>
      </w:r>
    </w:p>
    <w:p w:rsidR="00605CF8" w:rsidRPr="00701DEE" w:rsidRDefault="00D13B43" w:rsidP="00D13B43">
      <w:pPr>
        <w:spacing w:line="360" w:lineRule="auto"/>
        <w:ind w:firstLine="709"/>
        <w:jc w:val="both"/>
        <w:rPr>
          <w:sz w:val="28"/>
        </w:rPr>
      </w:pPr>
      <w:r>
        <w:rPr>
          <w:sz w:val="28"/>
        </w:rPr>
        <w:br w:type="page"/>
      </w:r>
      <w:r w:rsidR="00C3257E">
        <w:rPr>
          <w:noProof/>
        </w:rPr>
        <w:pict>
          <v:rect id="_x0000_s1538" style="position:absolute;left:0;text-align:left;margin-left:17.1pt;margin-top:6.4pt;width:405.6pt;height:159pt;z-index:251514368"/>
        </w:pict>
      </w:r>
      <w:r w:rsidR="00C3257E">
        <w:rPr>
          <w:noProof/>
        </w:rPr>
        <w:pict>
          <v:line id="_x0000_s1539" style="position:absolute;left:0;text-align:left;z-index:251517440" from="300.3pt,10.55pt" to="300.3pt,169.55pt"/>
        </w:pict>
      </w:r>
      <w:r w:rsidR="00C3257E">
        <w:rPr>
          <w:noProof/>
        </w:rPr>
        <w:pict>
          <v:line id="_x0000_s1540" style="position:absolute;left:0;text-align:left;z-index:251516416" from="140.4pt,10.55pt" to="140.4pt,169.55pt"/>
        </w:pict>
      </w:r>
      <w:r w:rsidR="00C3257E">
        <w:rPr>
          <w:noProof/>
        </w:rPr>
        <w:pict>
          <v:line id="_x0000_s1541" style="position:absolute;left:0;text-align:left;z-index:251515392" from="222.3pt,10.55pt" to="222.3pt,169.55pt"/>
        </w:pict>
      </w:r>
    </w:p>
    <w:p w:rsidR="00605CF8" w:rsidRPr="00701DEE" w:rsidRDefault="00C3257E" w:rsidP="00D13B43">
      <w:pPr>
        <w:ind w:firstLine="709"/>
        <w:jc w:val="both"/>
        <w:rPr>
          <w:sz w:val="28"/>
        </w:rPr>
      </w:pPr>
      <w:r>
        <w:rPr>
          <w:noProof/>
        </w:rPr>
        <w:pict>
          <v:line id="_x0000_s1542" style="position:absolute;left:0;text-align:left;z-index:251526656" from="81.9pt,15.65pt" to="366.6pt,15.65pt">
            <v:stroke dashstyle="dash" endarrow="block"/>
          </v:line>
        </w:pict>
      </w:r>
      <w:r>
        <w:rPr>
          <w:noProof/>
        </w:rPr>
        <w:pict>
          <v:oval id="_x0000_s1543" style="position:absolute;left:0;text-align:left;margin-left:58.5pt;margin-top:5.05pt;width:19.5pt;height:19.5pt;z-index:251518464"/>
        </w:pict>
      </w:r>
      <w:r>
        <w:rPr>
          <w:noProof/>
        </w:rPr>
        <w:pict>
          <v:oval id="_x0000_s1544" style="position:absolute;left:0;text-align:left;margin-left:35.1pt;margin-top:5.05pt;width:19.5pt;height:19.5pt;z-index:251522560" fillcolor="black"/>
        </w:pict>
      </w:r>
    </w:p>
    <w:p w:rsidR="00605CF8" w:rsidRPr="00701DEE" w:rsidRDefault="00605CF8" w:rsidP="00D13B43">
      <w:pPr>
        <w:ind w:firstLine="709"/>
        <w:jc w:val="both"/>
        <w:rPr>
          <w:sz w:val="28"/>
        </w:rPr>
      </w:pPr>
    </w:p>
    <w:p w:rsidR="00605CF8" w:rsidRPr="00701DEE" w:rsidRDefault="00C3257E" w:rsidP="00D13B43">
      <w:pPr>
        <w:ind w:firstLine="709"/>
        <w:jc w:val="both"/>
        <w:rPr>
          <w:sz w:val="28"/>
        </w:rPr>
      </w:pPr>
      <w:r>
        <w:rPr>
          <w:noProof/>
        </w:rPr>
        <w:pict>
          <v:oval id="_x0000_s1545" style="position:absolute;left:0;text-align:left;margin-left:58.5pt;margin-top:9.95pt;width:19.5pt;height:19.5pt;z-index:251519488"/>
        </w:pict>
      </w:r>
      <w:r>
        <w:rPr>
          <w:noProof/>
        </w:rPr>
        <w:pict>
          <v:oval id="_x0000_s1546" style="position:absolute;left:0;text-align:left;margin-left:35.1pt;margin-top:9.95pt;width:19.5pt;height:19.5pt;z-index:251523584" fillcolor="black"/>
        </w:pict>
      </w:r>
    </w:p>
    <w:p w:rsidR="00605CF8" w:rsidRPr="00701DEE" w:rsidRDefault="00C3257E" w:rsidP="00D13B43">
      <w:pPr>
        <w:ind w:firstLine="709"/>
        <w:jc w:val="both"/>
        <w:rPr>
          <w:sz w:val="28"/>
        </w:rPr>
      </w:pPr>
      <w:r>
        <w:rPr>
          <w:noProof/>
        </w:rPr>
        <w:pict>
          <v:line id="_x0000_s1547" style="position:absolute;left:0;text-align:left;z-index:251527680" from="81.9pt,4.45pt" to="296.4pt,4.45pt">
            <v:stroke dashstyle="dash" endarrow="block"/>
          </v:line>
        </w:pict>
      </w:r>
    </w:p>
    <w:p w:rsidR="00605CF8" w:rsidRPr="00701DEE" w:rsidRDefault="00C3257E" w:rsidP="00D13B43">
      <w:pPr>
        <w:ind w:firstLine="709"/>
        <w:jc w:val="both"/>
        <w:rPr>
          <w:sz w:val="28"/>
        </w:rPr>
      </w:pPr>
      <w:r>
        <w:rPr>
          <w:noProof/>
        </w:rPr>
        <w:pict>
          <v:oval id="_x0000_s1548" style="position:absolute;left:0;text-align:left;margin-left:58.5pt;margin-top:14.85pt;width:19.5pt;height:19.5pt;z-index:251520512"/>
        </w:pict>
      </w:r>
      <w:r>
        <w:rPr>
          <w:noProof/>
        </w:rPr>
        <w:pict>
          <v:oval id="_x0000_s1549" style="position:absolute;left:0;text-align:left;margin-left:35.1pt;margin-top:14.85pt;width:19.5pt;height:19.5pt;z-index:251524608" fillcolor="black"/>
        </w:pict>
      </w:r>
    </w:p>
    <w:p w:rsidR="00605CF8" w:rsidRPr="00701DEE" w:rsidRDefault="00C3257E" w:rsidP="00701DEE">
      <w:pPr>
        <w:spacing w:line="360" w:lineRule="auto"/>
        <w:ind w:firstLine="709"/>
        <w:jc w:val="both"/>
        <w:rPr>
          <w:sz w:val="28"/>
        </w:rPr>
      </w:pPr>
      <w:r>
        <w:rPr>
          <w:noProof/>
        </w:rPr>
        <w:pict>
          <v:line id="_x0000_s1550" style="position:absolute;left:0;text-align:left;z-index:251528704" from="81.9pt,9.35pt" to="366.6pt,9.35pt">
            <v:stroke dashstyle="dash" endarrow="block"/>
          </v:line>
        </w:pict>
      </w:r>
    </w:p>
    <w:p w:rsidR="00605CF8" w:rsidRPr="00701DEE" w:rsidRDefault="00605CF8" w:rsidP="00701DEE">
      <w:pPr>
        <w:spacing w:line="360" w:lineRule="auto"/>
        <w:ind w:firstLine="709"/>
        <w:jc w:val="both"/>
        <w:rPr>
          <w:sz w:val="28"/>
        </w:rPr>
      </w:pPr>
    </w:p>
    <w:p w:rsidR="00605CF8" w:rsidRPr="00701DEE" w:rsidRDefault="00C3257E" w:rsidP="00701DEE">
      <w:pPr>
        <w:spacing w:line="360" w:lineRule="auto"/>
        <w:ind w:firstLine="709"/>
        <w:jc w:val="both"/>
        <w:rPr>
          <w:sz w:val="28"/>
        </w:rPr>
      </w:pPr>
      <w:r>
        <w:rPr>
          <w:noProof/>
        </w:rPr>
        <w:pict>
          <v:line id="_x0000_s1551" style="position:absolute;left:0;text-align:left;z-index:251529728" from="81.9pt,14.25pt" to="214.5pt,14.25pt">
            <v:stroke dashstyle="dash" endarrow="block"/>
          </v:line>
        </w:pict>
      </w:r>
      <w:r>
        <w:rPr>
          <w:noProof/>
        </w:rPr>
        <w:pict>
          <v:oval id="_x0000_s1552" style="position:absolute;left:0;text-align:left;margin-left:58.5pt;margin-top:3.65pt;width:19.5pt;height:19.5pt;z-index:251521536"/>
        </w:pict>
      </w:r>
      <w:r>
        <w:rPr>
          <w:noProof/>
        </w:rPr>
        <w:pict>
          <v:oval id="_x0000_s1553" style="position:absolute;left:0;text-align:left;margin-left:35.1pt;margin-top:3.65pt;width:19.5pt;height:19.5pt;z-index:251525632" fillcolor="black"/>
        </w:pic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9. «Сумей догнать»</w:t>
      </w:r>
    </w:p>
    <w:p w:rsidR="00605CF8" w:rsidRPr="00701DEE" w:rsidRDefault="00605CF8" w:rsidP="00701DEE">
      <w:pPr>
        <w:spacing w:line="360" w:lineRule="auto"/>
        <w:ind w:firstLine="709"/>
        <w:jc w:val="both"/>
        <w:rPr>
          <w:sz w:val="28"/>
        </w:rPr>
      </w:pPr>
      <w:r w:rsidRPr="00701DEE">
        <w:rPr>
          <w:sz w:val="28"/>
        </w:rPr>
        <w:t>Подготовка: на беговой дорожке 16 игроков. Они находятся на р</w:t>
      </w:r>
      <w:r w:rsidRPr="00701DEE">
        <w:rPr>
          <w:sz w:val="28"/>
          <w:lang w:val="uk-UA"/>
        </w:rPr>
        <w:t>ас</w:t>
      </w:r>
      <w:r w:rsidRPr="00701DEE">
        <w:rPr>
          <w:sz w:val="28"/>
        </w:rPr>
        <w:t>стоянии 25 метров друг от друга.</w:t>
      </w:r>
    </w:p>
    <w:p w:rsidR="00605CF8" w:rsidRPr="00701DEE" w:rsidRDefault="00605CF8" w:rsidP="00701DEE">
      <w:pPr>
        <w:spacing w:line="360" w:lineRule="auto"/>
        <w:ind w:firstLine="709"/>
        <w:jc w:val="both"/>
        <w:rPr>
          <w:sz w:val="28"/>
        </w:rPr>
      </w:pPr>
      <w:r w:rsidRPr="00701DEE">
        <w:rPr>
          <w:sz w:val="28"/>
        </w:rPr>
        <w:t>Описание игры: по сигналу начинается бег. Необходимо догнать впереди бегущего игрока, но и не допустить, чтобы тебя догнал сзади бегущий.</w:t>
      </w:r>
    </w:p>
    <w:p w:rsidR="00605CF8" w:rsidRPr="00701DEE" w:rsidRDefault="00605CF8" w:rsidP="00701DEE">
      <w:pPr>
        <w:spacing w:line="360" w:lineRule="auto"/>
        <w:ind w:firstLine="709"/>
        <w:jc w:val="both"/>
        <w:rPr>
          <w:sz w:val="28"/>
        </w:rPr>
      </w:pPr>
    </w:p>
    <w:p w:rsidR="00605CF8" w:rsidRPr="00701DEE" w:rsidRDefault="00D13B43" w:rsidP="00701DEE">
      <w:pPr>
        <w:spacing w:line="360" w:lineRule="auto"/>
        <w:ind w:firstLine="709"/>
        <w:jc w:val="both"/>
        <w:rPr>
          <w:sz w:val="28"/>
        </w:rPr>
      </w:pPr>
      <w:r>
        <w:rPr>
          <w:sz w:val="28"/>
        </w:rPr>
        <w:t>Игры для развития ловкости</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 xml:space="preserve">Ловкость – это сложное комплексное качество, не имеющее единого критерия оценки. Под ловкостью понимают: </w:t>
      </w:r>
    </w:p>
    <w:p w:rsidR="00605CF8" w:rsidRPr="00701DEE" w:rsidRDefault="00605CF8" w:rsidP="00701DEE">
      <w:pPr>
        <w:numPr>
          <w:ilvl w:val="0"/>
          <w:numId w:val="10"/>
        </w:numPr>
        <w:spacing w:line="360" w:lineRule="auto"/>
        <w:ind w:left="0" w:firstLine="709"/>
        <w:jc w:val="both"/>
        <w:rPr>
          <w:sz w:val="28"/>
        </w:rPr>
      </w:pPr>
      <w:r w:rsidRPr="00701DEE">
        <w:rPr>
          <w:sz w:val="28"/>
        </w:rPr>
        <w:t>способность быстро осваивать новые движения;</w:t>
      </w:r>
    </w:p>
    <w:p w:rsidR="00605CF8" w:rsidRPr="00701DEE" w:rsidRDefault="00605CF8" w:rsidP="00701DEE">
      <w:pPr>
        <w:numPr>
          <w:ilvl w:val="0"/>
          <w:numId w:val="10"/>
        </w:numPr>
        <w:spacing w:line="360" w:lineRule="auto"/>
        <w:ind w:left="0" w:firstLine="709"/>
        <w:jc w:val="both"/>
        <w:rPr>
          <w:sz w:val="28"/>
        </w:rPr>
      </w:pPr>
      <w:r w:rsidRPr="00701DEE">
        <w:rPr>
          <w:sz w:val="28"/>
        </w:rPr>
        <w:t xml:space="preserve"> способность осваивать сложные по координации движения;</w:t>
      </w:r>
    </w:p>
    <w:p w:rsidR="00605CF8" w:rsidRPr="00701DEE" w:rsidRDefault="00605CF8" w:rsidP="00701DEE">
      <w:pPr>
        <w:spacing w:line="360" w:lineRule="auto"/>
        <w:ind w:firstLine="709"/>
        <w:jc w:val="both"/>
        <w:rPr>
          <w:sz w:val="28"/>
        </w:rPr>
      </w:pPr>
      <w:r w:rsidRPr="00701DEE">
        <w:rPr>
          <w:sz w:val="28"/>
        </w:rPr>
        <w:t>3)способность быстро найти выход из двигательной ситуации.</w:t>
      </w:r>
    </w:p>
    <w:p w:rsidR="00605CF8" w:rsidRPr="00701DEE" w:rsidRDefault="00605CF8" w:rsidP="00701DEE">
      <w:pPr>
        <w:spacing w:line="360" w:lineRule="auto"/>
        <w:ind w:firstLine="709"/>
        <w:jc w:val="both"/>
        <w:rPr>
          <w:sz w:val="28"/>
        </w:rPr>
      </w:pPr>
      <w:r w:rsidRPr="00701DEE">
        <w:rPr>
          <w:sz w:val="28"/>
        </w:rPr>
        <w:t xml:space="preserve">Это качество проявляется в умении быстро перестраиваться </w:t>
      </w:r>
    </w:p>
    <w:p w:rsidR="00605CF8" w:rsidRPr="00701DEE" w:rsidRDefault="00605CF8" w:rsidP="00701DEE">
      <w:pPr>
        <w:spacing w:line="360" w:lineRule="auto"/>
        <w:ind w:firstLine="709"/>
        <w:jc w:val="both"/>
        <w:rPr>
          <w:sz w:val="28"/>
        </w:rPr>
      </w:pPr>
      <w:r w:rsidRPr="00701DEE">
        <w:rPr>
          <w:sz w:val="28"/>
        </w:rPr>
        <w:t>в соответствии с меняющейся обстановкой. Ловкость помогает в овладении спортивной техникой</w:t>
      </w:r>
      <w:r w:rsidR="00701DEE" w:rsidRPr="00701DEE">
        <w:rPr>
          <w:sz w:val="28"/>
        </w:rPr>
        <w:t xml:space="preserve"> </w:t>
      </w:r>
      <w:r w:rsidRPr="00701DEE">
        <w:rPr>
          <w:sz w:val="28"/>
        </w:rPr>
        <w:t>и ее совершенствовании. Для воспитания ловкости используют самые разные упражнения.</w:t>
      </w:r>
    </w:p>
    <w:p w:rsidR="00605CF8" w:rsidRPr="00701DEE" w:rsidRDefault="00605CF8" w:rsidP="00D13B43">
      <w:pPr>
        <w:numPr>
          <w:ilvl w:val="0"/>
          <w:numId w:val="11"/>
        </w:numPr>
        <w:tabs>
          <w:tab w:val="clear" w:pos="3000"/>
        </w:tabs>
        <w:spacing w:line="360" w:lineRule="auto"/>
        <w:ind w:left="0" w:firstLine="709"/>
        <w:jc w:val="both"/>
        <w:rPr>
          <w:sz w:val="28"/>
        </w:rPr>
      </w:pPr>
      <w:r w:rsidRPr="00701DEE">
        <w:rPr>
          <w:sz w:val="28"/>
        </w:rPr>
        <w:t>« Зоркий глаз».</w:t>
      </w:r>
    </w:p>
    <w:p w:rsidR="00605CF8" w:rsidRPr="00701DEE" w:rsidRDefault="00605CF8" w:rsidP="00701DEE">
      <w:pPr>
        <w:spacing w:line="360" w:lineRule="auto"/>
        <w:ind w:firstLine="709"/>
        <w:jc w:val="both"/>
        <w:rPr>
          <w:sz w:val="28"/>
        </w:rPr>
      </w:pPr>
      <w:r w:rsidRPr="00701DEE">
        <w:rPr>
          <w:sz w:val="28"/>
        </w:rPr>
        <w:t>Во время ходьбы или бега по зрительному сигналу занимающиеся выполняют заранее обусловленное действие. Например: поднятая вверх рука означает, что дети должны выполнить скачок вперёд и принять обусловленную стойку.</w:t>
      </w:r>
    </w:p>
    <w:p w:rsidR="00605CF8" w:rsidRPr="00701DEE" w:rsidRDefault="00605CF8" w:rsidP="00D13B43">
      <w:pPr>
        <w:numPr>
          <w:ilvl w:val="0"/>
          <w:numId w:val="11"/>
        </w:numPr>
        <w:tabs>
          <w:tab w:val="clear" w:pos="3000"/>
          <w:tab w:val="num" w:pos="627"/>
        </w:tabs>
        <w:spacing w:line="360" w:lineRule="auto"/>
        <w:ind w:left="0" w:firstLine="709"/>
        <w:jc w:val="both"/>
        <w:rPr>
          <w:sz w:val="28"/>
        </w:rPr>
      </w:pPr>
      <w:r w:rsidRPr="00701DEE">
        <w:rPr>
          <w:sz w:val="28"/>
        </w:rPr>
        <w:t>«Падающая палка».</w:t>
      </w:r>
    </w:p>
    <w:p w:rsidR="00605CF8" w:rsidRPr="00701DEE" w:rsidRDefault="00605CF8" w:rsidP="00701DEE">
      <w:pPr>
        <w:spacing w:line="360" w:lineRule="auto"/>
        <w:ind w:firstLine="709"/>
        <w:jc w:val="both"/>
        <w:rPr>
          <w:sz w:val="28"/>
        </w:rPr>
      </w:pPr>
      <w:r w:rsidRPr="00701DEE">
        <w:rPr>
          <w:sz w:val="28"/>
        </w:rPr>
        <w:t>Подготовка: занимающиеся становятся в круг. В центре круга водящий, который придерживает за верхний конец палку, находящуюся в вертикальном положении.</w:t>
      </w:r>
    </w:p>
    <w:p w:rsidR="00605CF8" w:rsidRDefault="00605CF8" w:rsidP="00701DEE">
      <w:pPr>
        <w:spacing w:line="360" w:lineRule="auto"/>
        <w:ind w:firstLine="709"/>
        <w:jc w:val="both"/>
        <w:rPr>
          <w:sz w:val="28"/>
        </w:rPr>
      </w:pPr>
      <w:r w:rsidRPr="00701DEE">
        <w:rPr>
          <w:sz w:val="28"/>
        </w:rPr>
        <w:t>Описание игры: водящий называет номер одного из игроков и отпускает палку, игрок должен сделать выпад вперед и схватить палку,</w:t>
      </w:r>
      <w:r w:rsidR="00701DEE" w:rsidRPr="00701DEE">
        <w:rPr>
          <w:sz w:val="28"/>
        </w:rPr>
        <w:t xml:space="preserve"> </w:t>
      </w:r>
      <w:r w:rsidR="00D13B43">
        <w:rPr>
          <w:sz w:val="28"/>
        </w:rPr>
        <w:t>не дав ей упасть.</w:t>
      </w:r>
    </w:p>
    <w:p w:rsidR="00D13B43" w:rsidRPr="00701DEE" w:rsidRDefault="00D13B43" w:rsidP="00701DEE">
      <w:pPr>
        <w:spacing w:line="360" w:lineRule="auto"/>
        <w:ind w:firstLine="709"/>
        <w:jc w:val="both"/>
        <w:rPr>
          <w:sz w:val="28"/>
        </w:rPr>
      </w:pPr>
    </w:p>
    <w:p w:rsidR="00605CF8" w:rsidRPr="00701DEE" w:rsidRDefault="00C3257E" w:rsidP="00D13B43">
      <w:pPr>
        <w:ind w:firstLine="709"/>
        <w:jc w:val="both"/>
        <w:rPr>
          <w:sz w:val="28"/>
        </w:rPr>
      </w:pPr>
      <w:r>
        <w:rPr>
          <w:noProof/>
        </w:rPr>
        <w:pict>
          <v:group id="_x0000_s1554" style="position:absolute;left:0;text-align:left;margin-left:11.7pt;margin-top:3.65pt;width:405.6pt;height:159pt;z-index:251530752" coordorigin="2031,12782" coordsize="8112,3180">
            <v:rect id="_x0000_s1555" style="position:absolute;left:2031;top:12782;width:8112;height:3180;rotation:180"/>
            <v:line id="_x0000_s1556" style="position:absolute;rotation:180" from="6087,12782" to="6087,15962"/>
            <v:line id="_x0000_s1557" style="position:absolute;rotation:180" from="7724,12782" to="7724,15962"/>
            <v:line id="_x0000_s1558" style="position:absolute;rotation:180" from="4526,12782" to="4526,15962"/>
            <v:oval id="_x0000_s1559" style="position:absolute;left:5619;top:15326;width:390;height:390;rotation:180"/>
            <v:oval id="_x0000_s1560" style="position:absolute;left:6945;top:14584;width:390;height:390;rotation:180"/>
            <v:oval id="_x0000_s1561" style="position:absolute;left:4761;top:14902;width:390;height:390;rotation:180"/>
            <v:oval id="_x0000_s1562" style="position:absolute;left:5853;top:14160;width:390;height:390;rotation:180" fillcolor="black"/>
            <v:oval id="_x0000_s1563" style="position:absolute;left:6477;top:15220;width:390;height:390;rotation:180"/>
            <v:oval id="_x0000_s1564" style="position:absolute;left:4527;top:13948;width:390;height:390;rotation:180"/>
            <v:oval id="_x0000_s1565" style="position:absolute;left:6945;top:13736;width:390;height:390;rotation:180"/>
            <v:oval id="_x0000_s1566" style="position:absolute;left:6243;top:13100;width:390;height:390;rotation:180"/>
            <v:oval id="_x0000_s1567" style="position:absolute;left:5073;top:13206;width:390;height:390;rotation:180"/>
          </v:group>
        </w:pict>
      </w: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605CF8" w:rsidP="00701DEE">
      <w:pPr>
        <w:numPr>
          <w:ilvl w:val="0"/>
          <w:numId w:val="11"/>
        </w:numPr>
        <w:spacing w:line="360" w:lineRule="auto"/>
        <w:ind w:left="0" w:firstLine="709"/>
        <w:jc w:val="both"/>
        <w:rPr>
          <w:sz w:val="28"/>
        </w:rPr>
      </w:pPr>
      <w:r w:rsidRPr="00701DEE">
        <w:rPr>
          <w:sz w:val="28"/>
        </w:rPr>
        <w:t xml:space="preserve">«Мяч над веревкой». </w:t>
      </w:r>
    </w:p>
    <w:p w:rsidR="00605CF8" w:rsidRPr="00701DEE" w:rsidRDefault="00605CF8" w:rsidP="00701DEE">
      <w:pPr>
        <w:spacing w:line="360" w:lineRule="auto"/>
        <w:ind w:firstLine="709"/>
        <w:jc w:val="both"/>
        <w:rPr>
          <w:sz w:val="28"/>
        </w:rPr>
      </w:pPr>
    </w:p>
    <w:p w:rsidR="00D13B43" w:rsidRDefault="00D13B43"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 xml:space="preserve">Подготовка: через середину поля на высоте поднятой руки натягивается сетка или веревка. На каждой половине площадки располагается одна команда. </w:t>
      </w:r>
    </w:p>
    <w:p w:rsidR="00605CF8" w:rsidRPr="00701DEE" w:rsidRDefault="00605CF8" w:rsidP="00701DEE">
      <w:pPr>
        <w:spacing w:line="360" w:lineRule="auto"/>
        <w:ind w:firstLine="709"/>
        <w:jc w:val="both"/>
        <w:rPr>
          <w:sz w:val="28"/>
          <w:lang w:val="uk-UA"/>
        </w:rPr>
      </w:pPr>
      <w:r w:rsidRPr="00701DEE">
        <w:rPr>
          <w:sz w:val="28"/>
        </w:rPr>
        <w:t>Описание игры: каждая команда старается бросить мяч над сеткой на поле соперника так, чтобы он коснулся земли и одновременно не допустить этого на своем поле.</w:t>
      </w:r>
    </w:p>
    <w:p w:rsidR="00605CF8" w:rsidRPr="00701DEE" w:rsidRDefault="00D13B43" w:rsidP="00D13B43">
      <w:pPr>
        <w:numPr>
          <w:ilvl w:val="0"/>
          <w:numId w:val="11"/>
        </w:numPr>
        <w:tabs>
          <w:tab w:val="clear" w:pos="3000"/>
        </w:tabs>
        <w:spacing w:line="360" w:lineRule="auto"/>
        <w:ind w:left="0" w:firstLine="709"/>
        <w:jc w:val="both"/>
        <w:rPr>
          <w:sz w:val="28"/>
        </w:rPr>
      </w:pPr>
      <w:r>
        <w:rPr>
          <w:sz w:val="28"/>
        </w:rPr>
        <w:br w:type="page"/>
      </w:r>
      <w:r w:rsidRPr="00701DEE">
        <w:rPr>
          <w:sz w:val="28"/>
        </w:rPr>
        <w:t xml:space="preserve"> </w:t>
      </w:r>
      <w:r>
        <w:rPr>
          <w:sz w:val="28"/>
        </w:rPr>
        <w:t>«Передачи волейболистов».</w:t>
      </w:r>
    </w:p>
    <w:p w:rsidR="00D13B43" w:rsidRDefault="00D13B43" w:rsidP="00D13B43">
      <w:pPr>
        <w:spacing w:line="360" w:lineRule="auto"/>
        <w:jc w:val="both"/>
        <w:rPr>
          <w:sz w:val="28"/>
        </w:rPr>
      </w:pPr>
    </w:p>
    <w:p w:rsidR="00D13B43" w:rsidRDefault="00C3257E" w:rsidP="00D13B43">
      <w:pPr>
        <w:jc w:val="both"/>
        <w:rPr>
          <w:sz w:val="28"/>
        </w:rPr>
      </w:pPr>
      <w:r>
        <w:rPr>
          <w:noProof/>
        </w:rPr>
        <w:pict>
          <v:line id="_x0000_s1568" style="position:absolute;left:0;text-align:left;rotation:180;z-index:251811328" from="151.05pt,5.7pt" to="151.05pt,164.7pt"/>
        </w:pict>
      </w:r>
      <w:r>
        <w:rPr>
          <w:noProof/>
        </w:rPr>
        <w:pict>
          <v:line id="_x0000_s1569" style="position:absolute;left:0;text-align:left;rotation:180;z-index:251810304" from="313.5pt,5.7pt" to="313.5pt,164.7pt"/>
        </w:pict>
      </w:r>
      <w:r>
        <w:rPr>
          <w:noProof/>
        </w:rPr>
        <w:pict>
          <v:line id="_x0000_s1570" style="position:absolute;left:0;text-align:left;rotation:180;z-index:251809280" from="228pt,5.7pt" to="228pt,164.7pt"/>
        </w:pict>
      </w:r>
      <w:r>
        <w:rPr>
          <w:noProof/>
        </w:rPr>
        <w:pict>
          <v:rect id="_x0000_s1571" style="position:absolute;left:0;text-align:left;margin-left:22.8pt;margin-top:5.7pt;width:405.6pt;height:159pt;rotation:180;z-index:251808256"/>
        </w:pict>
      </w:r>
      <w:r>
        <w:rPr>
          <w:noProof/>
        </w:rPr>
        <w:pict>
          <v:oval id="_x0000_s1572" style="position:absolute;left:0;text-align:left;margin-left:187.2pt;margin-top:14.1pt;width:19.5pt;height:19.5pt;rotation:180;z-index:251823616" fillcolor="black"/>
        </w:pict>
      </w:r>
      <w:r>
        <w:rPr>
          <w:noProof/>
        </w:rPr>
        <w:pict>
          <v:oval id="_x0000_s1573" style="position:absolute;left:0;text-align:left;margin-left:390pt;margin-top:8.8pt;width:19.5pt;height:19.5pt;rotation:180;z-index:251817472"/>
        </w:pict>
      </w:r>
    </w:p>
    <w:p w:rsidR="00D13B43" w:rsidRDefault="00C3257E" w:rsidP="00D13B43">
      <w:pPr>
        <w:jc w:val="both"/>
        <w:rPr>
          <w:sz w:val="28"/>
        </w:rPr>
      </w:pPr>
      <w:r>
        <w:rPr>
          <w:noProof/>
        </w:rPr>
        <w:pict>
          <v:oval id="_x0000_s1574" style="position:absolute;left:0;text-align:left;margin-left:327.6pt;margin-top:3.3pt;width:19.5pt;height:19.5pt;rotation:180;z-index:251818496"/>
        </w:pict>
      </w:r>
    </w:p>
    <w:p w:rsidR="00D13B43" w:rsidRDefault="00C3257E" w:rsidP="00D13B43">
      <w:pPr>
        <w:jc w:val="both"/>
        <w:rPr>
          <w:sz w:val="28"/>
        </w:rPr>
      </w:pPr>
      <w:r>
        <w:rPr>
          <w:noProof/>
        </w:rPr>
        <w:pict>
          <v:oval id="_x0000_s1575" style="position:absolute;left:0;text-align:left;margin-left:237.9pt;margin-top:8.4pt;width:19.5pt;height:19.5pt;rotation:180;z-index:251814400"/>
        </w:pict>
      </w:r>
    </w:p>
    <w:p w:rsidR="00D13B43" w:rsidRDefault="00C3257E" w:rsidP="00D13B43">
      <w:pPr>
        <w:jc w:val="both"/>
        <w:rPr>
          <w:sz w:val="28"/>
        </w:rPr>
      </w:pPr>
      <w:r>
        <w:rPr>
          <w:noProof/>
        </w:rPr>
        <w:pict>
          <v:oval id="_x0000_s1576" style="position:absolute;left:0;text-align:left;margin-left:195pt;margin-top:13.5pt;width:19.5pt;height:19.5pt;rotation:180;z-index:251822592" fillcolor="black"/>
        </w:pict>
      </w:r>
      <w:r>
        <w:rPr>
          <w:noProof/>
        </w:rPr>
        <w:pict>
          <v:oval id="_x0000_s1577" style="position:absolute;left:0;text-align:left;margin-left:378.3pt;margin-top:8.2pt;width:19.5pt;height:19.5pt;rotation:180;z-index:251815424"/>
        </w:pict>
      </w:r>
    </w:p>
    <w:p w:rsidR="00D13B43" w:rsidRDefault="00C3257E" w:rsidP="00D13B43">
      <w:pPr>
        <w:jc w:val="both"/>
        <w:rPr>
          <w:sz w:val="28"/>
        </w:rPr>
      </w:pPr>
      <w:r>
        <w:rPr>
          <w:noProof/>
        </w:rPr>
        <w:pict>
          <v:line id="_x0000_s1578" style="position:absolute;left:0;text-align:left;z-index:251824640" from="214.5pt,8pt" to="237.9pt,13.3pt">
            <v:stroke endarrow="block"/>
          </v:line>
        </w:pict>
      </w:r>
      <w:r>
        <w:rPr>
          <w:noProof/>
        </w:rPr>
        <w:pict>
          <v:oval id="_x0000_s1579" style="position:absolute;left:0;text-align:left;margin-left:113.1pt;margin-top:2.7pt;width:19.5pt;height:19.5pt;rotation:180;z-index:251820544" fillcolor="black"/>
        </w:pict>
      </w:r>
      <w:r>
        <w:rPr>
          <w:noProof/>
        </w:rPr>
        <w:pict>
          <v:oval id="_x0000_s1580" style="position:absolute;left:0;text-align:left;margin-left:237.9pt;margin-top:8pt;width:19.5pt;height:19.5pt;rotation:180;z-index:251816448"/>
        </w:pict>
      </w:r>
    </w:p>
    <w:p w:rsidR="00D13B43" w:rsidRDefault="00D13B43" w:rsidP="00D13B43">
      <w:pPr>
        <w:jc w:val="both"/>
        <w:rPr>
          <w:sz w:val="28"/>
        </w:rPr>
      </w:pPr>
    </w:p>
    <w:p w:rsidR="00D13B43" w:rsidRDefault="00D13B43" w:rsidP="00D13B43">
      <w:pPr>
        <w:jc w:val="both"/>
        <w:rPr>
          <w:sz w:val="28"/>
        </w:rPr>
      </w:pPr>
    </w:p>
    <w:p w:rsidR="00D13B43" w:rsidRDefault="00C3257E" w:rsidP="00D13B43">
      <w:pPr>
        <w:jc w:val="both"/>
        <w:rPr>
          <w:sz w:val="28"/>
        </w:rPr>
      </w:pPr>
      <w:r>
        <w:rPr>
          <w:noProof/>
        </w:rPr>
        <w:pict>
          <v:oval id="_x0000_s1581" style="position:absolute;left:0;text-align:left;margin-left:70.15pt;margin-top:-102.2pt;width:19.5pt;height:19.5pt;rotation:180;z-index:251819520" fillcolor="black"/>
        </w:pict>
      </w:r>
      <w:r>
        <w:rPr>
          <w:noProof/>
        </w:rPr>
        <w:pict>
          <v:oval id="_x0000_s1582" style="position:absolute;left:0;text-align:left;margin-left:284.7pt;margin-top:12.7pt;width:19.5pt;height:19.5pt;rotation:180;z-index:251813376"/>
        </w:pict>
      </w:r>
      <w:r>
        <w:rPr>
          <w:noProof/>
        </w:rPr>
        <w:pict>
          <v:oval id="_x0000_s1583" style="position:absolute;left:0;text-align:left;margin-left:70.15pt;margin-top:14.4pt;width:19.5pt;height:19.5pt;rotation:180;z-index:251812352" fillcolor="black"/>
        </w:pict>
      </w:r>
    </w:p>
    <w:p w:rsidR="00D13B43" w:rsidRDefault="00C3257E" w:rsidP="00D13B43">
      <w:pPr>
        <w:jc w:val="both"/>
        <w:rPr>
          <w:sz w:val="28"/>
        </w:rPr>
      </w:pPr>
      <w:r>
        <w:rPr>
          <w:noProof/>
        </w:rPr>
        <w:pict>
          <v:oval id="_x0000_s1584" style="position:absolute;left:0;text-align:left;margin-left:183.3pt;margin-top:1.9pt;width:19.5pt;height:19.5pt;rotation:180;z-index:251821568" fillcolor="black"/>
        </w:pict>
      </w:r>
    </w:p>
    <w:p w:rsidR="00605CF8" w:rsidRDefault="00605CF8" w:rsidP="00701DEE">
      <w:pPr>
        <w:spacing w:line="360" w:lineRule="auto"/>
        <w:ind w:firstLine="709"/>
        <w:jc w:val="both"/>
        <w:rPr>
          <w:sz w:val="28"/>
        </w:rPr>
      </w:pPr>
    </w:p>
    <w:p w:rsidR="00D13B43" w:rsidRPr="00701DEE" w:rsidRDefault="00D13B43"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Описание игры: занимающиеся становятся в круг и способом верхней передачи отбивают мяч вверх друг другу. Игрок, допустивший падение мяча, получает штрафное очко. Побеждает тот, кто меньше допустил ошибок.</w:t>
      </w:r>
    </w:p>
    <w:p w:rsidR="00605CF8" w:rsidRPr="00701DEE" w:rsidRDefault="00605CF8" w:rsidP="00D13B43">
      <w:pPr>
        <w:numPr>
          <w:ilvl w:val="0"/>
          <w:numId w:val="11"/>
        </w:numPr>
        <w:tabs>
          <w:tab w:val="clear" w:pos="3000"/>
          <w:tab w:val="num" w:pos="570"/>
        </w:tabs>
        <w:spacing w:line="360" w:lineRule="auto"/>
        <w:ind w:left="0" w:firstLine="709"/>
        <w:jc w:val="both"/>
        <w:rPr>
          <w:sz w:val="28"/>
        </w:rPr>
      </w:pPr>
      <w:r w:rsidRPr="00701DEE">
        <w:rPr>
          <w:sz w:val="28"/>
        </w:rPr>
        <w:t>«Только снизу».</w:t>
      </w:r>
    </w:p>
    <w:p w:rsidR="00605CF8" w:rsidRPr="00701DEE" w:rsidRDefault="00605CF8" w:rsidP="00701DEE">
      <w:pPr>
        <w:spacing w:line="360" w:lineRule="auto"/>
        <w:ind w:firstLine="709"/>
        <w:jc w:val="both"/>
        <w:rPr>
          <w:sz w:val="28"/>
        </w:rPr>
      </w:pPr>
      <w:r w:rsidRPr="00701DEE">
        <w:rPr>
          <w:sz w:val="28"/>
        </w:rPr>
        <w:t>Описание игры: обычная игра в волейбол, но передачи мяча разрешается выполнять только снизу двумя или одной рукой. В противном случае мяч передаётся на противоположную сторону, а команда получает очко.</w:t>
      </w:r>
    </w:p>
    <w:p w:rsidR="00605CF8" w:rsidRPr="00701DEE" w:rsidRDefault="00605CF8" w:rsidP="00D13B43">
      <w:pPr>
        <w:numPr>
          <w:ilvl w:val="0"/>
          <w:numId w:val="11"/>
        </w:numPr>
        <w:tabs>
          <w:tab w:val="clear" w:pos="3000"/>
          <w:tab w:val="num" w:pos="1026"/>
          <w:tab w:val="left" w:pos="3045"/>
        </w:tabs>
        <w:spacing w:line="360" w:lineRule="auto"/>
        <w:ind w:left="0" w:firstLine="709"/>
        <w:jc w:val="both"/>
        <w:rPr>
          <w:sz w:val="28"/>
        </w:rPr>
      </w:pPr>
      <w:r w:rsidRPr="00701DEE">
        <w:rPr>
          <w:sz w:val="28"/>
        </w:rPr>
        <w:t>«Бомбардиры».</w:t>
      </w:r>
    </w:p>
    <w:p w:rsidR="00605CF8" w:rsidRPr="00701DEE" w:rsidRDefault="00605CF8" w:rsidP="00701DEE">
      <w:pPr>
        <w:spacing w:line="360" w:lineRule="auto"/>
        <w:ind w:firstLine="709"/>
        <w:jc w:val="both"/>
        <w:rPr>
          <w:sz w:val="28"/>
        </w:rPr>
      </w:pPr>
      <w:r w:rsidRPr="00701DEE">
        <w:rPr>
          <w:sz w:val="28"/>
        </w:rPr>
        <w:t>Подготовка: участники стоят по кругу и перебрасывают друг другу мяч.</w:t>
      </w:r>
    </w:p>
    <w:p w:rsidR="00605CF8" w:rsidRPr="00701DEE" w:rsidRDefault="00605CF8" w:rsidP="00701DEE">
      <w:pPr>
        <w:spacing w:line="360" w:lineRule="auto"/>
        <w:ind w:firstLine="709"/>
        <w:jc w:val="both"/>
        <w:rPr>
          <w:sz w:val="28"/>
        </w:rPr>
      </w:pPr>
      <w:r w:rsidRPr="00701DEE">
        <w:rPr>
          <w:sz w:val="28"/>
        </w:rPr>
        <w:t>Описание игры: допустивший ошибку при приёме мяча или пославший мяч неточно садится в центр круга. Остальные, время от времени нападающим ударом посылают мяч в сидящих. Если попали в игрока, тот выходит из круга и продолжает игру. Обстрел длится до тех пор, пока один из сидящих не поймает мяч в руки, тогда все встают, а игрок пробивший в руки садится в круг.</w:t>
      </w:r>
    </w:p>
    <w:p w:rsidR="00D13B43" w:rsidRDefault="00D13B43" w:rsidP="00701DEE">
      <w:pPr>
        <w:tabs>
          <w:tab w:val="left" w:pos="3075"/>
        </w:tabs>
        <w:spacing w:line="360" w:lineRule="auto"/>
        <w:ind w:firstLine="709"/>
        <w:jc w:val="both"/>
        <w:rPr>
          <w:sz w:val="28"/>
        </w:rPr>
      </w:pPr>
    </w:p>
    <w:p w:rsidR="00D13B43" w:rsidRDefault="00D13B43" w:rsidP="00D13B43">
      <w:pPr>
        <w:jc w:val="both"/>
        <w:rPr>
          <w:sz w:val="28"/>
        </w:rPr>
      </w:pPr>
      <w:r>
        <w:rPr>
          <w:sz w:val="28"/>
        </w:rPr>
        <w:br w:type="page"/>
      </w:r>
      <w:r w:rsidR="00C3257E">
        <w:rPr>
          <w:noProof/>
        </w:rPr>
        <w:pict>
          <v:line id="_x0000_s1585" style="position:absolute;left:0;text-align:left;rotation:180;z-index:251828736" from="144.25pt,4.3pt" to="144.25pt,163.3pt"/>
        </w:pict>
      </w:r>
      <w:r w:rsidR="00C3257E">
        <w:rPr>
          <w:noProof/>
        </w:rPr>
        <w:pict>
          <v:line id="_x0000_s1586" style="position:absolute;left:0;text-align:left;rotation:180;z-index:251827712" from="304.15pt,4.3pt" to="304.15pt,163.3pt"/>
        </w:pict>
      </w:r>
      <w:r w:rsidR="00C3257E">
        <w:rPr>
          <w:noProof/>
        </w:rPr>
        <w:pict>
          <v:line id="_x0000_s1587" style="position:absolute;left:0;text-align:left;rotation:180;z-index:251826688" from="222.3pt,4.3pt" to="222.3pt,163.3pt"/>
        </w:pict>
      </w:r>
      <w:r w:rsidR="00C3257E">
        <w:rPr>
          <w:noProof/>
        </w:rPr>
        <w:pict>
          <v:rect id="_x0000_s1588" style="position:absolute;left:0;text-align:left;margin-left:19.5pt;margin-top:4.3pt;width:405.6pt;height:159pt;rotation:180;z-index:251825664"/>
        </w:pict>
      </w:r>
    </w:p>
    <w:p w:rsidR="00D13B43" w:rsidRDefault="00C3257E" w:rsidP="00D13B43">
      <w:pPr>
        <w:jc w:val="both"/>
        <w:rPr>
          <w:sz w:val="28"/>
        </w:rPr>
      </w:pPr>
      <w:r>
        <w:rPr>
          <w:noProof/>
        </w:rPr>
        <w:pict>
          <v:oval id="_x0000_s1589" style="position:absolute;left:0;text-align:left;margin-left:171.6pt;margin-top:9.4pt;width:19.5pt;height:19.5pt;rotation:180;z-index:251837952" fillcolor="black"/>
        </w:pict>
      </w:r>
      <w:r>
        <w:rPr>
          <w:noProof/>
        </w:rPr>
        <w:pict>
          <v:oval id="_x0000_s1590" style="position:absolute;left:0;text-align:left;margin-left:230.1pt;margin-top:4.1pt;width:19.5pt;height:19.5pt;rotation:180;z-index:251836928" fillcolor="black"/>
        </w:pict>
      </w:r>
    </w:p>
    <w:p w:rsidR="00D13B43" w:rsidRDefault="00D13B43" w:rsidP="00D13B43">
      <w:pPr>
        <w:jc w:val="both"/>
        <w:rPr>
          <w:sz w:val="28"/>
        </w:rPr>
      </w:pPr>
    </w:p>
    <w:p w:rsidR="00D13B43" w:rsidRDefault="00C3257E" w:rsidP="00D13B43">
      <w:pPr>
        <w:jc w:val="both"/>
        <w:rPr>
          <w:sz w:val="28"/>
        </w:rPr>
      </w:pPr>
      <w:r>
        <w:rPr>
          <w:noProof/>
        </w:rPr>
        <w:pict>
          <v:oval id="_x0000_s1591" style="position:absolute;left:0;text-align:left;margin-left:206.7pt;margin-top:14.3pt;width:19.5pt;height:19.5pt;rotation:180;z-index:251832832" fillcolor="black"/>
        </w:pict>
      </w:r>
      <w:r>
        <w:rPr>
          <w:noProof/>
        </w:rPr>
        <w:pict>
          <v:oval id="_x0000_s1592" style="position:absolute;left:0;text-align:left;margin-left:265.2pt;margin-top:3.7pt;width:19.5pt;height:19.5pt;rotation:180;z-index:251835904" fillcolor="black"/>
        </w:pict>
      </w:r>
      <w:r>
        <w:rPr>
          <w:noProof/>
        </w:rPr>
        <w:pict>
          <v:oval id="_x0000_s1593" style="position:absolute;left:0;text-align:left;margin-left:144.3pt;margin-top:14.3pt;width:19.5pt;height:19.5pt;rotation:180;z-index:251834880" fillcolor="black"/>
        </w:pict>
      </w:r>
    </w:p>
    <w:p w:rsidR="00D13B43" w:rsidRDefault="00C3257E" w:rsidP="00D13B43">
      <w:pPr>
        <w:jc w:val="both"/>
        <w:rPr>
          <w:sz w:val="28"/>
        </w:rPr>
      </w:pPr>
      <w:r>
        <w:rPr>
          <w:noProof/>
        </w:rPr>
        <w:pict>
          <v:line id="_x0000_s1594" style="position:absolute;left:0;text-align:left;z-index:251841024" from="163.8pt,14.1pt" to="210.6pt,24.7pt">
            <v:stroke endarrow="block"/>
          </v:line>
        </w:pict>
      </w:r>
      <w:r>
        <w:rPr>
          <w:noProof/>
        </w:rPr>
        <w:pict>
          <v:oval id="_x0000_s1595" style="position:absolute;left:0;text-align:left;margin-left:183.3pt;margin-top:14.1pt;width:7.8pt;height:10.6pt;rotation:180;z-index:251840000" fillcolor="black"/>
        </w:pict>
      </w:r>
    </w:p>
    <w:p w:rsidR="00D13B43" w:rsidRDefault="00C3257E" w:rsidP="00D13B43">
      <w:pPr>
        <w:jc w:val="both"/>
        <w:rPr>
          <w:sz w:val="28"/>
        </w:rPr>
      </w:pPr>
      <w:r>
        <w:rPr>
          <w:noProof/>
        </w:rPr>
        <w:pict>
          <v:oval id="_x0000_s1596" style="position:absolute;left:0;text-align:left;margin-left:210.6pt;margin-top:3.3pt;width:19.5pt;height:19.5pt;rotation:180;z-index:251838976" fillcolor="black"/>
        </w:pict>
      </w:r>
      <w:r>
        <w:rPr>
          <w:noProof/>
        </w:rPr>
        <w:pict>
          <v:oval id="_x0000_s1597" style="position:absolute;left:0;text-align:left;margin-left:265.2pt;margin-top:13.9pt;width:19.5pt;height:19.5pt;rotation:180;z-index:251830784" fillcolor="black"/>
        </w:pict>
      </w:r>
    </w:p>
    <w:p w:rsidR="00D13B43" w:rsidRDefault="00C3257E" w:rsidP="00D13B43">
      <w:pPr>
        <w:jc w:val="both"/>
        <w:rPr>
          <w:sz w:val="28"/>
        </w:rPr>
      </w:pPr>
      <w:r>
        <w:rPr>
          <w:noProof/>
        </w:rPr>
        <w:pict>
          <v:oval id="_x0000_s1598" style="position:absolute;left:0;text-align:left;margin-left:156pt;margin-top:13.7pt;width:19.5pt;height:19.5pt;rotation:180;z-index:251831808" fillcolor="black"/>
        </w:pict>
      </w:r>
    </w:p>
    <w:p w:rsidR="00D13B43" w:rsidRDefault="00C3257E" w:rsidP="00D13B43">
      <w:pPr>
        <w:jc w:val="both"/>
        <w:rPr>
          <w:sz w:val="28"/>
        </w:rPr>
      </w:pPr>
      <w:r>
        <w:rPr>
          <w:noProof/>
        </w:rPr>
        <w:pict>
          <v:oval id="_x0000_s1599" style="position:absolute;left:0;text-align:left;margin-left:241.8pt;margin-top:13.5pt;width:19.5pt;height:19.5pt;rotation:180;z-index:251833856" fillcolor="black"/>
        </w:pict>
      </w:r>
    </w:p>
    <w:p w:rsidR="00D13B43" w:rsidRDefault="00C3257E" w:rsidP="00D13B43">
      <w:pPr>
        <w:jc w:val="both"/>
        <w:rPr>
          <w:sz w:val="28"/>
        </w:rPr>
      </w:pPr>
      <w:r>
        <w:rPr>
          <w:noProof/>
        </w:rPr>
        <w:pict>
          <v:oval id="_x0000_s1600" style="position:absolute;left:0;text-align:left;margin-left:198.9pt;margin-top:2.7pt;width:19.5pt;height:19.5pt;rotation:180;z-index:251829760" fillcolor="black"/>
        </w:pict>
      </w:r>
    </w:p>
    <w:p w:rsidR="00D13B43" w:rsidRDefault="00D13B43" w:rsidP="00D13B43">
      <w:pPr>
        <w:jc w:val="both"/>
        <w:rPr>
          <w:sz w:val="28"/>
        </w:rPr>
      </w:pPr>
    </w:p>
    <w:p w:rsidR="00D13B43" w:rsidRDefault="00D13B43" w:rsidP="00D13B43">
      <w:pPr>
        <w:spacing w:line="360" w:lineRule="auto"/>
        <w:jc w:val="both"/>
        <w:rPr>
          <w:sz w:val="28"/>
        </w:rPr>
      </w:pPr>
    </w:p>
    <w:p w:rsidR="00605CF8" w:rsidRPr="00701DEE" w:rsidRDefault="00605CF8" w:rsidP="00701DEE">
      <w:pPr>
        <w:tabs>
          <w:tab w:val="left" w:pos="3075"/>
        </w:tabs>
        <w:spacing w:line="360" w:lineRule="auto"/>
        <w:ind w:firstLine="709"/>
        <w:jc w:val="both"/>
        <w:rPr>
          <w:sz w:val="28"/>
        </w:rPr>
      </w:pPr>
      <w:r w:rsidRPr="00701DEE">
        <w:rPr>
          <w:sz w:val="28"/>
        </w:rPr>
        <w:t>7. «По наземной мишени».</w:t>
      </w:r>
    </w:p>
    <w:p w:rsidR="00605CF8" w:rsidRPr="00701DEE" w:rsidRDefault="00605CF8" w:rsidP="00701DEE">
      <w:pPr>
        <w:spacing w:line="360" w:lineRule="auto"/>
        <w:ind w:firstLine="709"/>
        <w:jc w:val="both"/>
        <w:rPr>
          <w:sz w:val="28"/>
        </w:rPr>
      </w:pPr>
      <w:r w:rsidRPr="00701DEE">
        <w:rPr>
          <w:sz w:val="28"/>
        </w:rPr>
        <w:t>Подготовка: на волейбольной площадке чертятся два круга.</w:t>
      </w:r>
    </w:p>
    <w:p w:rsidR="00605CF8" w:rsidRDefault="00605CF8" w:rsidP="00701DEE">
      <w:pPr>
        <w:spacing w:line="360" w:lineRule="auto"/>
        <w:ind w:firstLine="709"/>
        <w:jc w:val="both"/>
        <w:rPr>
          <w:sz w:val="28"/>
        </w:rPr>
      </w:pPr>
      <w:r w:rsidRPr="00701DEE">
        <w:rPr>
          <w:sz w:val="28"/>
        </w:rPr>
        <w:t>Описание игры: игроки поочереди разбегаются и бросают мяч в круг двумя руками. За удачное попадание команда получает очко.</w:t>
      </w:r>
    </w:p>
    <w:p w:rsidR="00D13B43" w:rsidRDefault="00D13B43" w:rsidP="00D13B43">
      <w:pPr>
        <w:spacing w:line="360" w:lineRule="auto"/>
        <w:jc w:val="both"/>
        <w:rPr>
          <w:sz w:val="28"/>
        </w:rPr>
      </w:pPr>
    </w:p>
    <w:p w:rsidR="00D13B43" w:rsidRDefault="00C3257E" w:rsidP="00D13B43">
      <w:pPr>
        <w:jc w:val="both"/>
        <w:rPr>
          <w:sz w:val="28"/>
        </w:rPr>
      </w:pPr>
      <w:r>
        <w:rPr>
          <w:noProof/>
        </w:rPr>
        <w:pict>
          <v:line id="_x0000_s1601" style="position:absolute;left:0;text-align:left;rotation:180;z-index:251845120" from="140.35pt,6.25pt" to="140.35pt,165.25pt"/>
        </w:pict>
      </w:r>
      <w:r>
        <w:rPr>
          <w:noProof/>
        </w:rPr>
        <w:pict>
          <v:line id="_x0000_s1602" style="position:absolute;left:0;text-align:left;rotation:180;z-index:251844096" from="300.25pt,6.25pt" to="300.25pt,165.25pt"/>
        </w:pict>
      </w:r>
      <w:r>
        <w:rPr>
          <w:noProof/>
        </w:rPr>
        <w:pict>
          <v:line id="_x0000_s1603" style="position:absolute;left:0;text-align:left;rotation:180;z-index:251843072" from="218.4pt,6.25pt" to="218.4pt,165.25pt"/>
        </w:pict>
      </w:r>
      <w:r>
        <w:rPr>
          <w:noProof/>
        </w:rPr>
        <w:pict>
          <v:rect id="_x0000_s1604" style="position:absolute;left:0;text-align:left;margin-left:15.6pt;margin-top:6.25pt;width:405.6pt;height:159pt;rotation:180;z-index:251842048"/>
        </w:pict>
      </w:r>
    </w:p>
    <w:p w:rsidR="00D13B43" w:rsidRDefault="00C3257E" w:rsidP="00D13B43">
      <w:pPr>
        <w:jc w:val="both"/>
        <w:rPr>
          <w:sz w:val="28"/>
        </w:rPr>
      </w:pPr>
      <w:r>
        <w:rPr>
          <w:noProof/>
        </w:rPr>
        <w:pict>
          <v:oval id="_x0000_s1605" style="position:absolute;left:0;text-align:left;margin-left:315.9pt;margin-top:.75pt;width:58.5pt;height:53pt;rotation:180;z-index:251852288"/>
        </w:pict>
      </w:r>
      <w:r>
        <w:rPr>
          <w:noProof/>
        </w:rPr>
        <w:pict>
          <v:oval id="_x0000_s1606" style="position:absolute;left:0;text-align:left;margin-left:89.7pt;margin-top:.75pt;width:19.5pt;height:19.5pt;rotation:180;z-index:251848192"/>
        </w:pict>
      </w:r>
      <w:r>
        <w:rPr>
          <w:noProof/>
        </w:rPr>
        <w:pict>
          <v:oval id="_x0000_s1607" style="position:absolute;left:0;text-align:left;margin-left:66.3pt;margin-top:.75pt;width:19.5pt;height:19.5pt;rotation:180;z-index:251853312"/>
        </w:pict>
      </w:r>
      <w:r>
        <w:rPr>
          <w:noProof/>
        </w:rPr>
        <w:pict>
          <v:oval id="_x0000_s1608" style="position:absolute;left:0;text-align:left;margin-left:42.9pt;margin-top:.75pt;width:19.5pt;height:19.5pt;rotation:180;z-index:251851264"/>
        </w:pict>
      </w:r>
      <w:r>
        <w:rPr>
          <w:noProof/>
        </w:rPr>
        <w:pict>
          <v:oval id="_x0000_s1609" style="position:absolute;left:0;text-align:left;margin-left:19.5pt;margin-top:.75pt;width:19.5pt;height:19.5pt;rotation:180;z-index:251854336"/>
        </w:pict>
      </w:r>
    </w:p>
    <w:p w:rsidR="00D13B43" w:rsidRDefault="00D13B43" w:rsidP="00D13B43">
      <w:pPr>
        <w:jc w:val="both"/>
        <w:rPr>
          <w:sz w:val="28"/>
        </w:rPr>
      </w:pPr>
    </w:p>
    <w:p w:rsidR="00D13B43" w:rsidRDefault="00C3257E" w:rsidP="00D13B43">
      <w:pPr>
        <w:jc w:val="both"/>
        <w:rPr>
          <w:sz w:val="28"/>
        </w:rPr>
      </w:pPr>
      <w:r>
        <w:rPr>
          <w:noProof/>
        </w:rPr>
        <w:pict>
          <v:line id="_x0000_s1610" style="position:absolute;left:0;text-align:left;flip:y;z-index:251856384" from="206.7pt,.35pt" to="331.5pt,85.15pt">
            <v:stroke endarrow="block"/>
          </v:line>
        </w:pict>
      </w:r>
    </w:p>
    <w:p w:rsidR="00D13B43" w:rsidRDefault="00D13B43" w:rsidP="00D13B43">
      <w:pPr>
        <w:jc w:val="both"/>
        <w:rPr>
          <w:sz w:val="28"/>
        </w:rPr>
      </w:pPr>
    </w:p>
    <w:p w:rsidR="00D13B43" w:rsidRDefault="00D13B43" w:rsidP="00D13B43">
      <w:pPr>
        <w:jc w:val="both"/>
        <w:rPr>
          <w:sz w:val="28"/>
        </w:rPr>
      </w:pPr>
    </w:p>
    <w:p w:rsidR="00D13B43" w:rsidRDefault="00C3257E" w:rsidP="00D13B43">
      <w:pPr>
        <w:jc w:val="both"/>
        <w:rPr>
          <w:sz w:val="28"/>
        </w:rPr>
      </w:pPr>
      <w:r>
        <w:rPr>
          <w:noProof/>
        </w:rPr>
        <w:pict>
          <v:oval id="_x0000_s1611" style="position:absolute;left:0;text-align:left;margin-left:315.9pt;margin-top:5.05pt;width:58.5pt;height:53pt;rotation:180;z-index:251855360"/>
        </w:pict>
      </w:r>
    </w:p>
    <w:p w:rsidR="00D13B43" w:rsidRDefault="00C3257E" w:rsidP="00D13B43">
      <w:pPr>
        <w:jc w:val="both"/>
        <w:rPr>
          <w:sz w:val="28"/>
        </w:rPr>
      </w:pPr>
      <w:r>
        <w:rPr>
          <w:noProof/>
        </w:rPr>
        <w:pict>
          <v:oval id="_x0000_s1612" style="position:absolute;left:0;text-align:left;margin-left:191.1pt;margin-top:15.45pt;width:19.5pt;height:19.5pt;rotation:180;z-index:251849216" fillcolor="black"/>
        </w:pict>
      </w:r>
    </w:p>
    <w:p w:rsidR="00D13B43" w:rsidRDefault="00C3257E" w:rsidP="00D13B43">
      <w:pPr>
        <w:jc w:val="both"/>
        <w:rPr>
          <w:sz w:val="28"/>
        </w:rPr>
      </w:pPr>
      <w:r>
        <w:rPr>
          <w:noProof/>
        </w:rPr>
        <w:pict>
          <v:line id="_x0000_s1613" style="position:absolute;left:0;text-align:left;z-index:251857408" from="206.7pt,4.65pt" to="335.4pt,4.65pt">
            <v:stroke endarrow="block"/>
          </v:line>
        </w:pict>
      </w:r>
      <w:r>
        <w:rPr>
          <w:noProof/>
        </w:rPr>
        <w:pict>
          <v:oval id="_x0000_s1614" style="position:absolute;left:0;text-align:left;margin-left:70.2pt;margin-top:9.95pt;width:19.5pt;height:19.5pt;rotation:180;z-index:251847168" fillcolor="black"/>
        </w:pict>
      </w:r>
      <w:r>
        <w:rPr>
          <w:noProof/>
        </w:rPr>
        <w:pict>
          <v:oval id="_x0000_s1615" style="position:absolute;left:0;text-align:left;margin-left:42.9pt;margin-top:9.95pt;width:19.5pt;height:19.5pt;rotation:180;z-index:251850240" fillcolor="black"/>
        </w:pict>
      </w:r>
      <w:r>
        <w:rPr>
          <w:noProof/>
        </w:rPr>
        <w:pict>
          <v:oval id="_x0000_s1616" style="position:absolute;left:0;text-align:left;margin-left:19.5pt;margin-top:9.95pt;width:19.5pt;height:19.5pt;rotation:180;z-index:251846144" fillcolor="black"/>
        </w:pict>
      </w:r>
    </w:p>
    <w:p w:rsidR="00D13B43" w:rsidRDefault="00D13B43" w:rsidP="00D13B43">
      <w:pPr>
        <w:jc w:val="both"/>
        <w:rPr>
          <w:sz w:val="28"/>
        </w:rPr>
      </w:pPr>
    </w:p>
    <w:p w:rsidR="00D13B43" w:rsidRPr="00701DEE" w:rsidRDefault="00D13B43" w:rsidP="00701DEE">
      <w:pPr>
        <w:spacing w:line="360" w:lineRule="auto"/>
        <w:ind w:firstLine="709"/>
        <w:jc w:val="both"/>
        <w:rPr>
          <w:sz w:val="28"/>
        </w:rPr>
      </w:pPr>
    </w:p>
    <w:p w:rsidR="00605CF8" w:rsidRPr="00701DEE" w:rsidRDefault="00D13B43" w:rsidP="00701DEE">
      <w:pPr>
        <w:numPr>
          <w:ilvl w:val="0"/>
          <w:numId w:val="11"/>
        </w:numPr>
        <w:spacing w:line="360" w:lineRule="auto"/>
        <w:ind w:left="0" w:firstLine="709"/>
        <w:jc w:val="both"/>
        <w:rPr>
          <w:sz w:val="28"/>
        </w:rPr>
      </w:pPr>
      <w:r w:rsidRPr="00701DEE">
        <w:rPr>
          <w:sz w:val="28"/>
        </w:rPr>
        <w:t xml:space="preserve"> </w:t>
      </w:r>
      <w:r w:rsidR="00605CF8" w:rsidRPr="00701DEE">
        <w:rPr>
          <w:sz w:val="28"/>
        </w:rPr>
        <w:t>«Точная подача».</w:t>
      </w:r>
    </w:p>
    <w:p w:rsidR="00605CF8" w:rsidRPr="00701DEE" w:rsidRDefault="00605CF8" w:rsidP="00701DEE">
      <w:pPr>
        <w:spacing w:line="360" w:lineRule="auto"/>
        <w:ind w:firstLine="709"/>
        <w:jc w:val="both"/>
        <w:rPr>
          <w:sz w:val="28"/>
        </w:rPr>
      </w:pPr>
      <w:r w:rsidRPr="00701DEE">
        <w:rPr>
          <w:sz w:val="28"/>
        </w:rPr>
        <w:t>Подготовка: на волейбольном поле чертятся квадраты.</w:t>
      </w:r>
    </w:p>
    <w:p w:rsidR="00605CF8" w:rsidRPr="00701DEE" w:rsidRDefault="00605CF8" w:rsidP="00701DEE">
      <w:pPr>
        <w:spacing w:line="360" w:lineRule="auto"/>
        <w:ind w:firstLine="709"/>
        <w:jc w:val="both"/>
        <w:rPr>
          <w:sz w:val="28"/>
        </w:rPr>
      </w:pPr>
      <w:r w:rsidRPr="00701DEE">
        <w:rPr>
          <w:sz w:val="28"/>
        </w:rPr>
        <w:t>Описание игры: игроки выполняют любую подачу, предварительно назвав номер квадрата, в который они хотят попасть. Игрок, попавший в квадрат, получает очко.</w:t>
      </w:r>
    </w:p>
    <w:p w:rsidR="00605CF8" w:rsidRPr="00701DEE" w:rsidRDefault="00605CF8" w:rsidP="00701DEE">
      <w:pPr>
        <w:spacing w:line="360" w:lineRule="auto"/>
        <w:ind w:firstLine="709"/>
        <w:jc w:val="both"/>
        <w:rPr>
          <w:sz w:val="28"/>
        </w:rPr>
      </w:pPr>
    </w:p>
    <w:p w:rsidR="00605CF8" w:rsidRPr="00701DEE" w:rsidRDefault="00D13B43" w:rsidP="00D13B43">
      <w:pPr>
        <w:ind w:firstLine="709"/>
        <w:jc w:val="both"/>
        <w:rPr>
          <w:sz w:val="28"/>
        </w:rPr>
      </w:pPr>
      <w:r>
        <w:rPr>
          <w:sz w:val="28"/>
        </w:rPr>
        <w:br w:type="page"/>
      </w:r>
    </w:p>
    <w:p w:rsidR="00605CF8" w:rsidRPr="00701DEE" w:rsidRDefault="00C3257E" w:rsidP="00D13B43">
      <w:pPr>
        <w:ind w:firstLine="709"/>
        <w:jc w:val="both"/>
        <w:rPr>
          <w:sz w:val="28"/>
        </w:rPr>
      </w:pPr>
      <w:r>
        <w:rPr>
          <w:noProof/>
        </w:rPr>
        <w:pict>
          <v:shapetype id="_x0000_t202" coordsize="21600,21600" o:spt="202" path="m,l,21600r21600,l21600,xe">
            <v:stroke joinstyle="miter"/>
            <v:path gradientshapeok="t" o:connecttype="rect"/>
          </v:shapetype>
          <v:shape id="_x0000_s1617" type="#_x0000_t202" style="position:absolute;left:0;text-align:left;margin-left:269.1pt;margin-top:5.3pt;width:23.4pt;height:26.5pt;z-index:251537920">
            <v:textbox>
              <w:txbxContent>
                <w:p w:rsidR="00605CF8" w:rsidRPr="00695BEC" w:rsidRDefault="00605CF8" w:rsidP="00605CF8">
                  <w:pPr>
                    <w:rPr>
                      <w:b/>
                      <w:sz w:val="32"/>
                      <w:lang w:val="uk-UA"/>
                    </w:rPr>
                  </w:pPr>
                  <w:r>
                    <w:rPr>
                      <w:b/>
                      <w:sz w:val="32"/>
                      <w:lang w:val="uk-UA"/>
                    </w:rPr>
                    <w:t>2</w:t>
                  </w:r>
                </w:p>
              </w:txbxContent>
            </v:textbox>
          </v:shape>
        </w:pict>
      </w:r>
      <w:r>
        <w:rPr>
          <w:noProof/>
        </w:rPr>
        <w:pict>
          <v:shape id="_x0000_s1618" type="#_x0000_t202" style="position:absolute;left:0;text-align:left;margin-left:354.9pt;margin-top:10.6pt;width:23.4pt;height:26.5pt;z-index:251539968">
            <v:textbox>
              <w:txbxContent>
                <w:p w:rsidR="00605CF8" w:rsidRPr="00695BEC" w:rsidRDefault="00605CF8" w:rsidP="00605CF8">
                  <w:pPr>
                    <w:rPr>
                      <w:b/>
                      <w:sz w:val="32"/>
                      <w:lang w:val="uk-UA"/>
                    </w:rPr>
                  </w:pPr>
                  <w:r>
                    <w:rPr>
                      <w:b/>
                      <w:sz w:val="32"/>
                      <w:lang w:val="uk-UA"/>
                    </w:rPr>
                    <w:t>1</w:t>
                  </w:r>
                </w:p>
              </w:txbxContent>
            </v:textbox>
          </v:shape>
        </w:pict>
      </w:r>
      <w:r>
        <w:rPr>
          <w:noProof/>
        </w:rPr>
        <w:pict>
          <v:line id="_x0000_s1619" style="position:absolute;left:0;text-align:left;rotation:180;z-index:251534848" from="136.45pt,-10.6pt" to="136.45pt,148.4pt"/>
        </w:pict>
      </w:r>
      <w:r>
        <w:rPr>
          <w:noProof/>
        </w:rPr>
        <w:pict>
          <v:line id="_x0000_s1620" style="position:absolute;left:0;text-align:left;rotation:180;z-index:251533824" from="296.35pt,-10.6pt" to="296.35pt,148.4pt"/>
        </w:pict>
      </w:r>
      <w:r>
        <w:rPr>
          <w:noProof/>
        </w:rPr>
        <w:pict>
          <v:line id="_x0000_s1621" style="position:absolute;left:0;text-align:left;rotation:180;z-index:251532800" from="214.5pt,-10.6pt" to="214.5pt,148.4pt"/>
        </w:pict>
      </w:r>
      <w:r>
        <w:rPr>
          <w:noProof/>
        </w:rPr>
        <w:pict>
          <v:rect id="_x0000_s1622" style="position:absolute;left:0;text-align:left;margin-left:11.7pt;margin-top:-10.6pt;width:405.6pt;height:159pt;rotation:180;z-index:251531776"/>
        </w:pict>
      </w:r>
    </w:p>
    <w:p w:rsidR="00605CF8" w:rsidRPr="00701DEE" w:rsidRDefault="00C3257E" w:rsidP="00D13B43">
      <w:pPr>
        <w:ind w:firstLine="709"/>
        <w:jc w:val="both"/>
        <w:rPr>
          <w:sz w:val="28"/>
        </w:rPr>
      </w:pPr>
      <w:r>
        <w:rPr>
          <w:noProof/>
        </w:rPr>
        <w:pict>
          <v:line id="_x0000_s1623" style="position:absolute;left:0;text-align:left;flip:y;z-index:251544064" from="3.9pt,10.4pt" to="265.2pt,116.4pt">
            <v:stroke endarrow="block"/>
          </v:line>
        </w:pict>
      </w:r>
      <w:r>
        <w:rPr>
          <w:noProof/>
        </w:rPr>
        <w:pict>
          <v:line id="_x0000_s1624" style="position:absolute;left:0;text-align:left;flip:y;z-index:251543040" from="3.9pt,5.1pt" to="351pt,116.4pt">
            <v:stroke endarrow="block"/>
          </v:line>
        </w:pict>
      </w:r>
    </w:p>
    <w:p w:rsidR="00605CF8" w:rsidRPr="00701DEE" w:rsidRDefault="00605CF8" w:rsidP="00D13B43">
      <w:pPr>
        <w:ind w:firstLine="709"/>
        <w:jc w:val="both"/>
        <w:rPr>
          <w:sz w:val="28"/>
        </w:rPr>
      </w:pPr>
    </w:p>
    <w:p w:rsidR="00605CF8" w:rsidRPr="00701DEE" w:rsidRDefault="00C3257E" w:rsidP="00D13B43">
      <w:pPr>
        <w:ind w:firstLine="709"/>
        <w:jc w:val="both"/>
        <w:rPr>
          <w:sz w:val="28"/>
        </w:rPr>
      </w:pPr>
      <w:r>
        <w:rPr>
          <w:noProof/>
        </w:rPr>
        <w:pict>
          <v:shape id="_x0000_s1625" type="#_x0000_t202" style="position:absolute;left:0;text-align:left;margin-left:308.1pt;margin-top:10pt;width:23.4pt;height:26.5pt;z-index:251540992">
            <v:textbox>
              <w:txbxContent>
                <w:p w:rsidR="00605CF8" w:rsidRPr="00695BEC" w:rsidRDefault="00605CF8" w:rsidP="00605CF8">
                  <w:pPr>
                    <w:rPr>
                      <w:b/>
                      <w:sz w:val="32"/>
                      <w:lang w:val="uk-UA"/>
                    </w:rPr>
                  </w:pPr>
                  <w:r>
                    <w:rPr>
                      <w:b/>
                      <w:sz w:val="32"/>
                      <w:lang w:val="uk-UA"/>
                    </w:rPr>
                    <w:t>6</w:t>
                  </w:r>
                </w:p>
              </w:txbxContent>
            </v:textbox>
          </v:shape>
        </w:pict>
      </w:r>
      <w:r>
        <w:rPr>
          <w:noProof/>
        </w:rPr>
        <w:pict>
          <v:shape id="_x0000_s1626" type="#_x0000_t202" style="position:absolute;left:0;text-align:left;margin-left:269.1pt;margin-top:10pt;width:23.4pt;height:26.5pt;z-index:251538944">
            <v:textbox>
              <w:txbxContent>
                <w:p w:rsidR="00605CF8" w:rsidRPr="00695BEC" w:rsidRDefault="00605CF8" w:rsidP="00605CF8">
                  <w:pPr>
                    <w:rPr>
                      <w:b/>
                      <w:sz w:val="32"/>
                      <w:lang w:val="uk-UA"/>
                    </w:rPr>
                  </w:pPr>
                  <w:r>
                    <w:rPr>
                      <w:b/>
                      <w:sz w:val="32"/>
                      <w:lang w:val="uk-UA"/>
                    </w:rPr>
                    <w:t>3</w:t>
                  </w:r>
                </w:p>
              </w:txbxContent>
            </v:textbox>
          </v:shape>
        </w:pict>
      </w:r>
    </w:p>
    <w:p w:rsidR="00605CF8" w:rsidRPr="00701DEE" w:rsidRDefault="00605CF8" w:rsidP="00D13B43">
      <w:pPr>
        <w:ind w:firstLine="709"/>
        <w:jc w:val="both"/>
        <w:rPr>
          <w:sz w:val="28"/>
        </w:rPr>
      </w:pPr>
    </w:p>
    <w:p w:rsidR="00605CF8" w:rsidRPr="00701DEE" w:rsidRDefault="00605CF8" w:rsidP="00D13B43">
      <w:pPr>
        <w:ind w:firstLine="709"/>
        <w:jc w:val="both"/>
        <w:rPr>
          <w:sz w:val="28"/>
        </w:rPr>
      </w:pPr>
    </w:p>
    <w:p w:rsidR="00605CF8" w:rsidRPr="00701DEE" w:rsidRDefault="00C3257E" w:rsidP="00D13B43">
      <w:pPr>
        <w:ind w:firstLine="709"/>
        <w:jc w:val="both"/>
        <w:rPr>
          <w:sz w:val="28"/>
        </w:rPr>
      </w:pPr>
      <w:r>
        <w:rPr>
          <w:noProof/>
        </w:rPr>
        <w:pict>
          <v:shape id="_x0000_s1627" type="#_x0000_t202" style="position:absolute;left:0;text-align:left;margin-left:269.1pt;margin-top:14.7pt;width:23.4pt;height:26.5pt;z-index:251536896">
            <v:textbox>
              <w:txbxContent>
                <w:p w:rsidR="00605CF8" w:rsidRPr="00695BEC" w:rsidRDefault="00605CF8" w:rsidP="00605CF8">
                  <w:pPr>
                    <w:rPr>
                      <w:b/>
                      <w:sz w:val="32"/>
                      <w:lang w:val="uk-UA"/>
                    </w:rPr>
                  </w:pPr>
                  <w:r>
                    <w:rPr>
                      <w:b/>
                      <w:sz w:val="32"/>
                      <w:lang w:val="uk-UA"/>
                    </w:rPr>
                    <w:t>4</w:t>
                  </w:r>
                </w:p>
              </w:txbxContent>
            </v:textbox>
          </v:shape>
        </w:pict>
      </w:r>
      <w:r>
        <w:rPr>
          <w:noProof/>
        </w:rPr>
        <w:pict>
          <v:shape id="_x0000_s1628" type="#_x0000_t202" style="position:absolute;left:0;text-align:left;margin-left:354.9pt;margin-top:9.4pt;width:23.4pt;height:26.5pt;z-index:251542016">
            <v:textbox>
              <w:txbxContent>
                <w:p w:rsidR="00605CF8" w:rsidRPr="00695BEC" w:rsidRDefault="00605CF8" w:rsidP="00605CF8">
                  <w:pPr>
                    <w:rPr>
                      <w:b/>
                      <w:sz w:val="32"/>
                      <w:lang w:val="uk-UA"/>
                    </w:rPr>
                  </w:pPr>
                  <w:r>
                    <w:rPr>
                      <w:b/>
                      <w:sz w:val="32"/>
                      <w:lang w:val="uk-UA"/>
                    </w:rPr>
                    <w:t>5</w:t>
                  </w:r>
                </w:p>
              </w:txbxContent>
            </v:textbox>
          </v:shape>
        </w:pict>
      </w:r>
    </w:p>
    <w:p w:rsidR="00605CF8" w:rsidRPr="00701DEE" w:rsidRDefault="00C3257E" w:rsidP="00D13B43">
      <w:pPr>
        <w:ind w:firstLine="709"/>
        <w:jc w:val="both"/>
        <w:rPr>
          <w:sz w:val="28"/>
        </w:rPr>
      </w:pPr>
      <w:r>
        <w:rPr>
          <w:noProof/>
        </w:rPr>
        <w:pict>
          <v:line id="_x0000_s1629" style="position:absolute;left:0;text-align:left;flip:y;z-index:251545088" from="3.9pt,9.2pt" to="265.2pt,19.8pt">
            <v:stroke endarrow="block"/>
          </v:line>
        </w:pict>
      </w:r>
      <w:r>
        <w:rPr>
          <w:noProof/>
        </w:rPr>
        <w:pict>
          <v:oval id="_x0000_s1630" style="position:absolute;left:0;text-align:left;margin-left:-15.6pt;margin-top:9.2pt;width:19.5pt;height:19.5pt;rotation:180;z-index:251535872" fillcolor="black"/>
        </w:pict>
      </w:r>
    </w:p>
    <w:p w:rsidR="00605CF8" w:rsidRPr="00701DEE" w:rsidRDefault="00605CF8" w:rsidP="00D13B43">
      <w:pPr>
        <w:ind w:firstLine="709"/>
        <w:jc w:val="both"/>
        <w:rPr>
          <w:sz w:val="28"/>
        </w:rPr>
      </w:pPr>
    </w:p>
    <w:p w:rsidR="00D13B43" w:rsidRDefault="00D13B43" w:rsidP="00D13B43">
      <w:pPr>
        <w:spacing w:line="360" w:lineRule="auto"/>
        <w:jc w:val="both"/>
        <w:rPr>
          <w:sz w:val="28"/>
        </w:rPr>
      </w:pPr>
    </w:p>
    <w:p w:rsidR="00605CF8" w:rsidRPr="00701DEE" w:rsidRDefault="00605CF8" w:rsidP="00D13B43">
      <w:pPr>
        <w:numPr>
          <w:ilvl w:val="0"/>
          <w:numId w:val="11"/>
        </w:numPr>
        <w:tabs>
          <w:tab w:val="clear" w:pos="3000"/>
        </w:tabs>
        <w:spacing w:line="360" w:lineRule="auto"/>
        <w:ind w:left="0" w:firstLine="709"/>
        <w:jc w:val="both"/>
        <w:rPr>
          <w:sz w:val="28"/>
        </w:rPr>
      </w:pPr>
      <w:r w:rsidRPr="00701DEE">
        <w:rPr>
          <w:sz w:val="28"/>
        </w:rPr>
        <w:t>«Смена кругов».</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Подготовка: на площадке чертят круги. Одна команда становится в круги, другая между ними.</w:t>
      </w:r>
    </w:p>
    <w:p w:rsidR="00605CF8" w:rsidRPr="00701DEE" w:rsidRDefault="00605CF8" w:rsidP="00701DEE">
      <w:pPr>
        <w:spacing w:line="360" w:lineRule="auto"/>
        <w:ind w:firstLine="709"/>
        <w:jc w:val="both"/>
        <w:rPr>
          <w:sz w:val="28"/>
        </w:rPr>
      </w:pPr>
      <w:r w:rsidRPr="00701DEE">
        <w:rPr>
          <w:sz w:val="28"/>
        </w:rPr>
        <w:t xml:space="preserve">Описание игры: команда, находившаяся вне круга, старается отобрать мяч у игроков круга, которые перебрасывают мяч между собой, не выходя из круга. </w:t>
      </w:r>
    </w:p>
    <w:p w:rsidR="00605CF8" w:rsidRPr="00701DEE" w:rsidRDefault="00605CF8"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rPr>
      </w:pPr>
      <w:r w:rsidRPr="00701DEE">
        <w:rPr>
          <w:sz w:val="28"/>
        </w:rPr>
        <w:t xml:space="preserve">Игры для </w:t>
      </w:r>
      <w:r w:rsidR="00A03A7B">
        <w:rPr>
          <w:sz w:val="28"/>
        </w:rPr>
        <w:t>развития гибкости</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Гибкость – это способность выполнять движения с большой амплитудой. Гибкость зависит от эластичности мышц, сухожилий и связок.</w:t>
      </w:r>
    </w:p>
    <w:p w:rsidR="00605CF8" w:rsidRPr="00701DEE" w:rsidRDefault="00605CF8" w:rsidP="00701DEE">
      <w:pPr>
        <w:spacing w:line="360" w:lineRule="auto"/>
        <w:ind w:firstLine="709"/>
        <w:jc w:val="both"/>
        <w:rPr>
          <w:sz w:val="28"/>
        </w:rPr>
      </w:pPr>
      <w:r w:rsidRPr="00701DEE">
        <w:rPr>
          <w:sz w:val="28"/>
        </w:rPr>
        <w:t>Гибкость проявляется при выполнении всех технических приемов. Поэтому высокая эластичность мышц, сухожилий и связок способствует хорошему ведению игры.</w:t>
      </w:r>
    </w:p>
    <w:p w:rsidR="00605CF8" w:rsidRPr="00701DEE" w:rsidRDefault="00605CF8" w:rsidP="00701DEE">
      <w:pPr>
        <w:spacing w:line="360" w:lineRule="auto"/>
        <w:ind w:firstLine="709"/>
        <w:jc w:val="both"/>
        <w:rPr>
          <w:sz w:val="28"/>
        </w:rPr>
      </w:pPr>
      <w:r w:rsidRPr="00701DEE">
        <w:rPr>
          <w:sz w:val="28"/>
        </w:rPr>
        <w:t>Основными средствами развития гибкости являются упражнения с малыми отягощениями, с партнёром и упражнения близкие по своей структуре к упражнениям волейболиста, выполняющего технический приём.</w:t>
      </w:r>
    </w:p>
    <w:p w:rsidR="00605CF8" w:rsidRPr="00701DEE" w:rsidRDefault="00605CF8" w:rsidP="00701DEE">
      <w:pPr>
        <w:numPr>
          <w:ilvl w:val="0"/>
          <w:numId w:val="12"/>
        </w:numPr>
        <w:spacing w:line="360" w:lineRule="auto"/>
        <w:ind w:left="0" w:firstLine="709"/>
        <w:jc w:val="both"/>
        <w:rPr>
          <w:sz w:val="28"/>
        </w:rPr>
      </w:pPr>
      <w:r w:rsidRPr="00701DEE">
        <w:rPr>
          <w:sz w:val="28"/>
        </w:rPr>
        <w:t>«Кто быстрее передаст».</w:t>
      </w:r>
    </w:p>
    <w:p w:rsidR="00605CF8" w:rsidRPr="00701DEE" w:rsidRDefault="00605CF8" w:rsidP="00701DEE">
      <w:pPr>
        <w:tabs>
          <w:tab w:val="left" w:pos="284"/>
        </w:tabs>
        <w:spacing w:line="360" w:lineRule="auto"/>
        <w:ind w:firstLine="709"/>
        <w:jc w:val="both"/>
        <w:rPr>
          <w:sz w:val="28"/>
        </w:rPr>
      </w:pPr>
      <w:r w:rsidRPr="00701DEE">
        <w:rPr>
          <w:sz w:val="28"/>
        </w:rPr>
        <w:t>Подготовка: две команды выстраиваются в колонну. Дистанция между игроками в команде 1 м.</w:t>
      </w:r>
    </w:p>
    <w:p w:rsidR="00605CF8" w:rsidRPr="00701DEE" w:rsidRDefault="00605CF8" w:rsidP="00701DEE">
      <w:pPr>
        <w:tabs>
          <w:tab w:val="left" w:pos="284"/>
        </w:tabs>
        <w:spacing w:line="360" w:lineRule="auto"/>
        <w:ind w:firstLine="709"/>
        <w:jc w:val="both"/>
        <w:rPr>
          <w:sz w:val="28"/>
        </w:rPr>
      </w:pPr>
      <w:r w:rsidRPr="00701DEE">
        <w:rPr>
          <w:sz w:val="28"/>
        </w:rPr>
        <w:t>Описание игры: по сигналу обе команды начинают передавать мяч, используя верхнюю передачу мяча, сзади стоящему партнёру. Кто быстрее передаст мяч.</w:t>
      </w:r>
    </w:p>
    <w:p w:rsidR="00605CF8" w:rsidRPr="00701DEE" w:rsidRDefault="00605CF8" w:rsidP="00701DEE">
      <w:pPr>
        <w:spacing w:line="360" w:lineRule="auto"/>
        <w:ind w:firstLine="709"/>
        <w:jc w:val="both"/>
        <w:rPr>
          <w:sz w:val="28"/>
        </w:rPr>
      </w:pPr>
    </w:p>
    <w:p w:rsidR="00605CF8" w:rsidRPr="00701DEE" w:rsidRDefault="00C3257E" w:rsidP="00A03A7B">
      <w:pPr>
        <w:ind w:firstLine="709"/>
        <w:jc w:val="both"/>
        <w:rPr>
          <w:sz w:val="28"/>
        </w:rPr>
      </w:pPr>
      <w:r>
        <w:rPr>
          <w:noProof/>
        </w:rPr>
        <w:pict>
          <v:line id="_x0000_s1631" style="position:absolute;left:0;text-align:left;rotation:180;z-index:251561472" from="152.05pt,6.05pt" to="152.05pt,165.05pt"/>
        </w:pict>
      </w:r>
      <w:r>
        <w:rPr>
          <w:noProof/>
        </w:rPr>
        <w:pict>
          <v:line id="_x0000_s1632" style="position:absolute;left:0;text-align:left;rotation:180;z-index:251560448" from="311.95pt,6.05pt" to="311.95pt,165.05pt"/>
        </w:pict>
      </w:r>
      <w:r>
        <w:rPr>
          <w:noProof/>
        </w:rPr>
        <w:pict>
          <v:line id="_x0000_s1633" style="position:absolute;left:0;text-align:left;z-index:251559424" from="230.1pt,6.05pt" to="230.1pt,165.05pt"/>
        </w:pict>
      </w:r>
      <w:r>
        <w:rPr>
          <w:noProof/>
        </w:rPr>
        <w:pict>
          <v:rect id="_x0000_s1634" style="position:absolute;left:0;text-align:left;margin-left:27.3pt;margin-top:6.05pt;width:405.6pt;height:159pt;rotation:180;z-index:251546112"/>
        </w:pict>
      </w:r>
    </w:p>
    <w:p w:rsidR="00605CF8" w:rsidRPr="00701DEE" w:rsidRDefault="00C3257E" w:rsidP="00A03A7B">
      <w:pPr>
        <w:ind w:firstLine="709"/>
        <w:jc w:val="both"/>
        <w:rPr>
          <w:sz w:val="28"/>
        </w:rPr>
      </w:pPr>
      <w:r>
        <w:rPr>
          <w:noProof/>
        </w:rPr>
        <w:pict>
          <v:oval id="_x0000_s1635" style="position:absolute;left:0;text-align:left;margin-left:276.9pt;margin-top:11.15pt;width:19.5pt;height:19.5pt;rotation:180;z-index:251555328" fillcolor="black"/>
        </w:pict>
      </w:r>
      <w:r>
        <w:rPr>
          <w:noProof/>
        </w:rPr>
        <w:pict>
          <v:oval id="_x0000_s1636" style="position:absolute;left:0;text-align:left;margin-left:241.8pt;margin-top:11.15pt;width:19.5pt;height:19.5pt;rotation:180;z-index:251549184" fillcolor="black"/>
        </w:pict>
      </w:r>
      <w:r>
        <w:rPr>
          <w:noProof/>
        </w:rPr>
        <w:pict>
          <v:oval id="_x0000_s1637" style="position:absolute;left:0;text-align:left;margin-left:362.7pt;margin-top:11.15pt;width:19.5pt;height:19.5pt;rotation:180;z-index:251556352" fillcolor="black"/>
        </w:pict>
      </w:r>
      <w:r>
        <w:rPr>
          <w:noProof/>
        </w:rPr>
        <w:pict>
          <v:oval id="_x0000_s1638" style="position:absolute;left:0;text-align:left;margin-left:401.7pt;margin-top:11.15pt;width:19.5pt;height:19.5pt;rotation:180;z-index:251557376" fillcolor="black"/>
        </w:pict>
      </w:r>
      <w:r>
        <w:rPr>
          <w:noProof/>
        </w:rPr>
        <w:pict>
          <v:oval id="_x0000_s1639" style="position:absolute;left:0;text-align:left;margin-left:183.3pt;margin-top:11.15pt;width:19.5pt;height:19.5pt;rotation:180;z-index:251552256" fillcolor="black"/>
        </w:pict>
      </w:r>
      <w:r>
        <w:rPr>
          <w:noProof/>
        </w:rPr>
        <w:pict>
          <v:oval id="_x0000_s1640" style="position:absolute;left:0;text-align:left;margin-left:323.7pt;margin-top:11.15pt;width:19.5pt;height:19.5pt;rotation:180;z-index:251548160" fillcolor="black"/>
        </w:pict>
      </w:r>
    </w:p>
    <w:p w:rsidR="00605CF8" w:rsidRPr="00701DEE" w:rsidRDefault="00C3257E" w:rsidP="00A03A7B">
      <w:pPr>
        <w:ind w:firstLine="709"/>
        <w:jc w:val="both"/>
        <w:rPr>
          <w:sz w:val="28"/>
        </w:rPr>
      </w:pPr>
      <w:r>
        <w:rPr>
          <w:noProof/>
        </w:rPr>
        <w:pict>
          <v:line id="_x0000_s1641" style="position:absolute;left:0;text-align:left;flip:x;z-index:251563520" from="343.2pt,5.65pt" to="362.7pt,5.65pt">
            <v:stroke endarrow="block"/>
          </v:line>
        </w:pict>
      </w:r>
      <w:r>
        <w:rPr>
          <w:noProof/>
        </w:rPr>
        <w:pict>
          <v:line id="_x0000_s1642" style="position:absolute;left:0;text-align:left;flip:x;z-index:251562496" from="382.2pt,5.65pt" to="401.7pt,5.65pt">
            <v:stroke endarrow="block"/>
          </v:line>
        </w:pict>
      </w: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C3257E" w:rsidP="00A03A7B">
      <w:pPr>
        <w:ind w:firstLine="709"/>
        <w:jc w:val="both"/>
        <w:rPr>
          <w:sz w:val="28"/>
        </w:rPr>
      </w:pPr>
      <w:r>
        <w:rPr>
          <w:noProof/>
        </w:rPr>
        <w:pict>
          <v:line id="_x0000_s1643" style="position:absolute;left:0;text-align:left;flip:x;z-index:251565568" from="347.1pt,15.05pt" to="362.7pt,15.05pt">
            <v:stroke endarrow="block"/>
          </v:line>
        </w:pict>
      </w:r>
      <w:r>
        <w:rPr>
          <w:noProof/>
        </w:rPr>
        <w:pict>
          <v:line id="_x0000_s1644" style="position:absolute;left:0;text-align:left;flip:x;z-index:251564544" from="382.2pt,15.05pt" to="397.8pt,15.05pt">
            <v:stroke endarrow="block"/>
          </v:line>
        </w:pict>
      </w:r>
      <w:r>
        <w:rPr>
          <w:noProof/>
        </w:rPr>
        <w:pict>
          <v:oval id="_x0000_s1645" style="position:absolute;left:0;text-align:left;margin-left:187.2pt;margin-top:4.45pt;width:19.5pt;height:19.5pt;rotation:180;z-index:251551232"/>
        </w:pict>
      </w:r>
      <w:r>
        <w:rPr>
          <w:noProof/>
        </w:rPr>
        <w:pict>
          <v:oval id="_x0000_s1646" style="position:absolute;left:0;text-align:left;margin-left:241.8pt;margin-top:4.45pt;width:19.5pt;height:19.5pt;rotation:180;z-index:251547136"/>
        </w:pict>
      </w:r>
      <w:r>
        <w:rPr>
          <w:noProof/>
        </w:rPr>
        <w:pict>
          <v:oval id="_x0000_s1647" style="position:absolute;left:0;text-align:left;margin-left:276.9pt;margin-top:4.45pt;width:19.5pt;height:19.5pt;rotation:180;z-index:251553280"/>
        </w:pict>
      </w:r>
      <w:r>
        <w:rPr>
          <w:noProof/>
        </w:rPr>
        <w:pict>
          <v:oval id="_x0000_s1648" style="position:absolute;left:0;text-align:left;margin-left:397.8pt;margin-top:4.45pt;width:19.5pt;height:19.5pt;rotation:180;z-index:251558400"/>
        </w:pict>
      </w:r>
      <w:r>
        <w:rPr>
          <w:noProof/>
        </w:rPr>
        <w:pict>
          <v:oval id="_x0000_s1649" style="position:absolute;left:0;text-align:left;margin-left:327.6pt;margin-top:4.45pt;width:19.5pt;height:19.5pt;rotation:180;z-index:251554304"/>
        </w:pict>
      </w:r>
      <w:r>
        <w:rPr>
          <w:noProof/>
        </w:rPr>
        <w:pict>
          <v:oval id="_x0000_s1650" style="position:absolute;left:0;text-align:left;margin-left:362.7pt;margin-top:4.45pt;width:19.5pt;height:19.5pt;rotation:180;z-index:251550208"/>
        </w:pict>
      </w:r>
    </w:p>
    <w:p w:rsidR="00605CF8" w:rsidRPr="00701DEE" w:rsidRDefault="00605CF8" w:rsidP="00A03A7B">
      <w:pPr>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numPr>
          <w:ilvl w:val="0"/>
          <w:numId w:val="12"/>
        </w:numPr>
        <w:spacing w:line="360" w:lineRule="auto"/>
        <w:ind w:left="0" w:firstLine="709"/>
        <w:jc w:val="both"/>
        <w:rPr>
          <w:sz w:val="28"/>
        </w:rPr>
      </w:pPr>
      <w:r w:rsidRPr="00701DEE">
        <w:rPr>
          <w:sz w:val="28"/>
        </w:rPr>
        <w:t>«Кто быстрее».</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Подготовка:</w:t>
      </w:r>
      <w:r w:rsidRPr="00701DEE">
        <w:rPr>
          <w:sz w:val="28"/>
          <w:lang w:val="uk-UA"/>
        </w:rPr>
        <w:t xml:space="preserve"> </w:t>
      </w:r>
      <w:r w:rsidRPr="00701DEE">
        <w:rPr>
          <w:sz w:val="28"/>
        </w:rPr>
        <w:t>строятся две команды.</w:t>
      </w:r>
      <w:r w:rsidRPr="00701DEE">
        <w:rPr>
          <w:sz w:val="28"/>
          <w:lang w:val="uk-UA"/>
        </w:rPr>
        <w:t xml:space="preserve"> </w:t>
      </w:r>
      <w:r w:rsidRPr="00701DEE">
        <w:rPr>
          <w:sz w:val="28"/>
        </w:rPr>
        <w:t>У каждой набивной мяч, дистанция между партнерами-1м.</w:t>
      </w:r>
    </w:p>
    <w:p w:rsidR="00605CF8" w:rsidRPr="00701DEE" w:rsidRDefault="00605CF8" w:rsidP="00701DEE">
      <w:pPr>
        <w:spacing w:line="360" w:lineRule="auto"/>
        <w:ind w:firstLine="709"/>
        <w:jc w:val="both"/>
        <w:rPr>
          <w:sz w:val="28"/>
        </w:rPr>
      </w:pPr>
      <w:r w:rsidRPr="00701DEE">
        <w:rPr>
          <w:sz w:val="28"/>
        </w:rPr>
        <w:t>Описание игры:</w:t>
      </w:r>
      <w:r w:rsidRPr="00701DEE">
        <w:rPr>
          <w:sz w:val="28"/>
          <w:lang w:val="uk-UA"/>
        </w:rPr>
        <w:t xml:space="preserve"> </w:t>
      </w:r>
      <w:r w:rsidRPr="00701DEE">
        <w:rPr>
          <w:sz w:val="28"/>
        </w:rPr>
        <w:t>игроки передают мяч друг другу, поворачивая туловище направо, достигнув крайнего игрока, мяч передается в обратном направлении поворотом налево.</w:t>
      </w:r>
    </w:p>
    <w:p w:rsidR="00605CF8" w:rsidRPr="00701DEE" w:rsidRDefault="00605CF8" w:rsidP="00A03A7B">
      <w:pPr>
        <w:ind w:firstLine="709"/>
        <w:jc w:val="both"/>
        <w:rPr>
          <w:sz w:val="28"/>
        </w:rPr>
      </w:pPr>
    </w:p>
    <w:p w:rsidR="00605CF8" w:rsidRPr="00701DEE" w:rsidRDefault="00C3257E" w:rsidP="00A03A7B">
      <w:pPr>
        <w:ind w:firstLine="709"/>
        <w:jc w:val="both"/>
        <w:rPr>
          <w:sz w:val="28"/>
        </w:rPr>
      </w:pPr>
      <w:r>
        <w:rPr>
          <w:noProof/>
        </w:rPr>
        <w:pict>
          <v:line id="_x0000_s1651" style="position:absolute;left:0;text-align:left;rotation:180;z-index:251577856" from="136.45pt,.2pt" to="136.45pt,159.2pt"/>
        </w:pict>
      </w:r>
      <w:r>
        <w:rPr>
          <w:noProof/>
        </w:rPr>
        <w:pict>
          <v:line id="_x0000_s1652" style="position:absolute;left:0;text-align:left;rotation:180;z-index:251576832" from="296.35pt,.2pt" to="296.35pt,159.2pt"/>
        </w:pict>
      </w:r>
      <w:r>
        <w:rPr>
          <w:noProof/>
        </w:rPr>
        <w:pict>
          <v:line id="_x0000_s1653" style="position:absolute;left:0;text-align:left;z-index:251575808" from="214.5pt,.2pt" to="214.5pt,159.2pt"/>
        </w:pict>
      </w:r>
      <w:r>
        <w:rPr>
          <w:noProof/>
        </w:rPr>
        <w:pict>
          <v:rect id="_x0000_s1654" style="position:absolute;left:0;text-align:left;margin-left:11.7pt;margin-top:.2pt;width:405.6pt;height:159pt;rotation:180;z-index:251566592"/>
        </w:pict>
      </w:r>
    </w:p>
    <w:p w:rsidR="00605CF8" w:rsidRPr="00701DEE" w:rsidRDefault="00C3257E" w:rsidP="00A03A7B">
      <w:pPr>
        <w:ind w:firstLine="709"/>
        <w:jc w:val="both"/>
        <w:rPr>
          <w:sz w:val="28"/>
        </w:rPr>
      </w:pPr>
      <w:r>
        <w:rPr>
          <w:noProof/>
        </w:rPr>
        <w:pict>
          <v:oval id="_x0000_s1655" style="position:absolute;left:0;text-align:left;margin-left:31.2pt;margin-top:5.85pt;width:19.5pt;height:19.5pt;rotation:180;z-index:251569664"/>
        </w:pict>
      </w:r>
      <w:r>
        <w:rPr>
          <w:noProof/>
        </w:rPr>
        <w:pict>
          <v:oval id="_x0000_s1656" style="position:absolute;left:0;text-align:left;margin-left:89.7pt;margin-top:5.3pt;width:19.5pt;height:19.5pt;rotation:180;z-index:251568640" fillcolor="black"/>
        </w:pict>
      </w:r>
    </w:p>
    <w:p w:rsidR="00605CF8" w:rsidRPr="00701DEE" w:rsidRDefault="00C3257E" w:rsidP="00A03A7B">
      <w:pPr>
        <w:ind w:firstLine="709"/>
        <w:jc w:val="both"/>
        <w:rPr>
          <w:sz w:val="28"/>
        </w:rPr>
      </w:pPr>
      <w:r>
        <w:rPr>
          <w:noProof/>
        </w:rPr>
        <w:pict>
          <v:line id="_x0000_s1657" style="position:absolute;left:0;text-align:left;z-index:251602432" from="46.8pt,10.95pt" to="46.8pt,21.55pt">
            <v:stroke endarrow="block"/>
          </v:line>
        </w:pict>
      </w:r>
      <w:r>
        <w:rPr>
          <w:noProof/>
        </w:rPr>
        <w:pict>
          <v:line id="_x0000_s1658" style="position:absolute;left:0;text-align:left;flip:y;z-index:251601408" from="35.1pt,10.95pt" to="35.1pt,21.55pt">
            <v:stroke endarrow="block"/>
          </v:line>
        </w:pict>
      </w:r>
    </w:p>
    <w:p w:rsidR="00605CF8" w:rsidRPr="00701DEE" w:rsidRDefault="00C3257E" w:rsidP="00A03A7B">
      <w:pPr>
        <w:ind w:firstLine="709"/>
        <w:jc w:val="both"/>
        <w:rPr>
          <w:sz w:val="28"/>
        </w:rPr>
      </w:pPr>
      <w:r>
        <w:rPr>
          <w:noProof/>
        </w:rPr>
        <w:pict>
          <v:oval id="_x0000_s1659" style="position:absolute;left:0;text-align:left;margin-left:31.2pt;margin-top:5.45pt;width:19.5pt;height:19.5pt;rotation:180;z-index:251571712"/>
        </w:pict>
      </w:r>
      <w:r>
        <w:rPr>
          <w:noProof/>
        </w:rPr>
        <w:pict>
          <v:oval id="_x0000_s1660" style="position:absolute;left:0;text-align:left;margin-left:89.7pt;margin-top:5.45pt;width:19.5pt;height:19.5pt;rotation:180;z-index:251573760" fillcolor="black"/>
        </w:pict>
      </w:r>
    </w:p>
    <w:p w:rsidR="00605CF8" w:rsidRPr="00701DEE" w:rsidRDefault="00C3257E" w:rsidP="00A03A7B">
      <w:pPr>
        <w:ind w:firstLine="709"/>
        <w:jc w:val="both"/>
        <w:rPr>
          <w:sz w:val="28"/>
        </w:rPr>
      </w:pPr>
      <w:r>
        <w:rPr>
          <w:noProof/>
        </w:rPr>
        <w:pict>
          <v:line id="_x0000_s1661" style="position:absolute;left:0;text-align:left;z-index:251598336" from="46.8pt,10.55pt" to="46.8pt,21.15pt">
            <v:stroke endarrow="block"/>
          </v:line>
        </w:pict>
      </w:r>
      <w:r>
        <w:rPr>
          <w:noProof/>
        </w:rPr>
        <w:pict>
          <v:line id="_x0000_s1662" style="position:absolute;left:0;text-align:left;flip:y;z-index:251597312" from="35.1pt,10.55pt" to="35.1pt,21.15pt">
            <v:stroke endarrow="block"/>
          </v:line>
        </w:pict>
      </w:r>
    </w:p>
    <w:p w:rsidR="00605CF8" w:rsidRPr="00701DEE" w:rsidRDefault="00C3257E" w:rsidP="00A03A7B">
      <w:pPr>
        <w:ind w:firstLine="709"/>
        <w:jc w:val="both"/>
        <w:rPr>
          <w:sz w:val="28"/>
        </w:rPr>
      </w:pPr>
      <w:r>
        <w:rPr>
          <w:noProof/>
        </w:rPr>
        <w:pict>
          <v:oval id="_x0000_s1663" style="position:absolute;left:0;text-align:left;margin-left:31.2pt;margin-top:5.05pt;width:19.5pt;height:19.5pt;rotation:180;z-index:251567616"/>
        </w:pict>
      </w:r>
      <w:r>
        <w:rPr>
          <w:noProof/>
        </w:rPr>
        <w:pict>
          <v:oval id="_x0000_s1664" style="position:absolute;left:0;text-align:left;margin-left:89.7pt;margin-top:5.05pt;width:19.5pt;height:19.5pt;rotation:180;z-index:251570688" fillcolor="black"/>
        </w:pict>
      </w:r>
    </w:p>
    <w:p w:rsidR="00605CF8" w:rsidRPr="00701DEE" w:rsidRDefault="00C3257E" w:rsidP="00A03A7B">
      <w:pPr>
        <w:ind w:firstLine="709"/>
        <w:jc w:val="both"/>
        <w:rPr>
          <w:sz w:val="28"/>
        </w:rPr>
      </w:pPr>
      <w:r>
        <w:rPr>
          <w:noProof/>
        </w:rPr>
        <w:pict>
          <v:line id="_x0000_s1665" style="position:absolute;left:0;text-align:left;z-index:251600384" from="46.8pt,10.15pt" to="46.8pt,20.75pt">
            <v:stroke endarrow="block"/>
          </v:line>
        </w:pict>
      </w:r>
      <w:r>
        <w:rPr>
          <w:noProof/>
        </w:rPr>
        <w:pict>
          <v:line id="_x0000_s1666" style="position:absolute;left:0;text-align:left;flip:y;z-index:251599360" from="35.1pt,10.15pt" to="35.1pt,20.75pt">
            <v:stroke endarrow="block"/>
          </v:line>
        </w:pict>
      </w:r>
    </w:p>
    <w:p w:rsidR="00605CF8" w:rsidRPr="00701DEE" w:rsidRDefault="00C3257E" w:rsidP="00A03A7B">
      <w:pPr>
        <w:ind w:firstLine="709"/>
        <w:jc w:val="both"/>
        <w:rPr>
          <w:sz w:val="28"/>
        </w:rPr>
      </w:pPr>
      <w:r>
        <w:rPr>
          <w:noProof/>
        </w:rPr>
        <w:pict>
          <v:oval id="_x0000_s1667" style="position:absolute;left:0;text-align:left;margin-left:31.2pt;margin-top:4.65pt;width:19.5pt;height:19.5pt;rotation:180;z-index:251574784"/>
        </w:pict>
      </w:r>
      <w:r>
        <w:rPr>
          <w:noProof/>
        </w:rPr>
        <w:pict>
          <v:oval id="_x0000_s1668" style="position:absolute;left:0;text-align:left;margin-left:89.7pt;margin-top:4.1pt;width:19.5pt;height:19.5pt;rotation:180;z-index:251572736" fillcolor="black"/>
        </w:pict>
      </w:r>
    </w:p>
    <w:p w:rsidR="00605CF8" w:rsidRPr="00701DEE" w:rsidRDefault="00605CF8" w:rsidP="00A03A7B">
      <w:pPr>
        <w:ind w:firstLine="709"/>
        <w:jc w:val="both"/>
        <w:rPr>
          <w:sz w:val="28"/>
        </w:rPr>
      </w:pP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lang w:val="uk-UA"/>
        </w:rPr>
      </w:pPr>
    </w:p>
    <w:p w:rsidR="00605CF8" w:rsidRPr="00701DEE" w:rsidRDefault="00605CF8" w:rsidP="00701DEE">
      <w:pPr>
        <w:numPr>
          <w:ilvl w:val="0"/>
          <w:numId w:val="12"/>
        </w:numPr>
        <w:spacing w:line="360" w:lineRule="auto"/>
        <w:ind w:left="0" w:firstLine="709"/>
        <w:jc w:val="both"/>
        <w:rPr>
          <w:sz w:val="28"/>
        </w:rPr>
      </w:pPr>
      <w:r w:rsidRPr="00701DEE">
        <w:rPr>
          <w:sz w:val="28"/>
        </w:rPr>
        <w:t>«Скамейка над головой».</w:t>
      </w:r>
    </w:p>
    <w:p w:rsidR="00605CF8" w:rsidRPr="00701DEE" w:rsidRDefault="00605CF8" w:rsidP="00701DEE">
      <w:pPr>
        <w:spacing w:line="360" w:lineRule="auto"/>
        <w:ind w:firstLine="709"/>
        <w:jc w:val="both"/>
        <w:rPr>
          <w:sz w:val="28"/>
        </w:rPr>
      </w:pPr>
      <w:r w:rsidRPr="00701DEE">
        <w:rPr>
          <w:sz w:val="28"/>
        </w:rPr>
        <w:t>Описание игры:</w:t>
      </w:r>
      <w:r w:rsidRPr="00701DEE">
        <w:rPr>
          <w:sz w:val="28"/>
          <w:lang w:val="uk-UA"/>
        </w:rPr>
        <w:t xml:space="preserve"> </w:t>
      </w:r>
      <w:r w:rsidRPr="00701DEE">
        <w:rPr>
          <w:sz w:val="28"/>
        </w:rPr>
        <w:t>по команде игроки наклоняются вправо и берут</w:t>
      </w:r>
      <w:r w:rsidR="00701DEE" w:rsidRPr="00701DEE">
        <w:rPr>
          <w:sz w:val="28"/>
        </w:rPr>
        <w:t xml:space="preserve"> </w:t>
      </w:r>
      <w:r w:rsidRPr="00701DEE">
        <w:rPr>
          <w:sz w:val="28"/>
        </w:rPr>
        <w:t>скамейку, переправляя ее над головой на другую сторону, потом переходят на другое место, чтобы скамейка оказалась слева, и выполняют упражнение вновь до условной линии. Игра выполняется по времени.</w:t>
      </w:r>
    </w:p>
    <w:p w:rsidR="00605CF8" w:rsidRPr="00701DEE" w:rsidRDefault="00605CF8" w:rsidP="00701DEE">
      <w:pPr>
        <w:spacing w:line="360" w:lineRule="auto"/>
        <w:ind w:firstLine="709"/>
        <w:jc w:val="both"/>
        <w:rPr>
          <w:sz w:val="28"/>
        </w:rPr>
      </w:pPr>
    </w:p>
    <w:p w:rsidR="00605CF8" w:rsidRPr="00701DEE" w:rsidRDefault="00C3257E" w:rsidP="00A03A7B">
      <w:pPr>
        <w:ind w:firstLine="709"/>
        <w:jc w:val="both"/>
        <w:rPr>
          <w:sz w:val="28"/>
        </w:rPr>
      </w:pPr>
      <w:r>
        <w:rPr>
          <w:noProof/>
        </w:rPr>
        <w:pict>
          <v:line id="_x0000_s1669" style="position:absolute;left:0;text-align:left;rotation:180;z-index:251585024" from="156.25pt,13.15pt" to="156.25pt,172.15pt"/>
        </w:pict>
      </w:r>
      <w:r>
        <w:rPr>
          <w:noProof/>
        </w:rPr>
        <w:pict>
          <v:line id="_x0000_s1670" style="position:absolute;left:0;text-align:left;rotation:180;z-index:251584000" from="316.15pt,13.15pt" to="316.15pt,172.15pt"/>
        </w:pict>
      </w:r>
      <w:r>
        <w:rPr>
          <w:noProof/>
        </w:rPr>
        <w:pict>
          <v:line id="_x0000_s1671" style="position:absolute;left:0;text-align:left;z-index:251582976" from="234.3pt,13.15pt" to="234.3pt,172.15pt"/>
        </w:pict>
      </w:r>
      <w:r>
        <w:rPr>
          <w:noProof/>
        </w:rPr>
        <w:pict>
          <v:rect id="_x0000_s1672" style="position:absolute;left:0;text-align:left;margin-left:31.5pt;margin-top:13.15pt;width:405.6pt;height:159pt;rotation:180;z-index:251578880"/>
        </w:pict>
      </w:r>
    </w:p>
    <w:p w:rsidR="00605CF8" w:rsidRPr="00701DEE" w:rsidRDefault="00C3257E" w:rsidP="00A03A7B">
      <w:pPr>
        <w:ind w:firstLine="709"/>
        <w:jc w:val="both"/>
        <w:rPr>
          <w:sz w:val="28"/>
        </w:rPr>
      </w:pPr>
      <w:r>
        <w:rPr>
          <w:noProof/>
        </w:rPr>
        <w:pict>
          <v:polyline id="_x0000_s1673" style="position:absolute;left:0;text-align:left;z-index:251605504;mso-position-horizontal:absolute;mso-position-vertical:absolute" points="47.05pt,22.3pt,50.05pt,17.05pt,53.8pt,15.15pt,57.15pt,13.65pt,60.9pt,13.65pt,64.65pt,14.4pt,68.4pt,17.8pt,72.9pt,23.4pt" coordsize="517,195" filled="f">
            <v:stroke endarrow="block"/>
            <v:path arrowok="t"/>
          </v:polyline>
        </w:pict>
      </w:r>
    </w:p>
    <w:p w:rsidR="00605CF8" w:rsidRPr="00701DEE" w:rsidRDefault="00C3257E" w:rsidP="00A03A7B">
      <w:pPr>
        <w:ind w:firstLine="709"/>
        <w:jc w:val="both"/>
        <w:rPr>
          <w:sz w:val="28"/>
        </w:rPr>
      </w:pPr>
      <w:r>
        <w:rPr>
          <w:noProof/>
        </w:rPr>
        <w:pict>
          <v:rect id="_x0000_s1674" style="position:absolute;left:0;text-align:left;margin-left:66.3pt;margin-top:14.5pt;width:19.5pt;height:74.2pt;z-index:251603456" fillcolor="black">
            <v:fill r:id="rId5" o:title="" type="pattern"/>
          </v:rect>
        </w:pict>
      </w:r>
      <w:r>
        <w:rPr>
          <w:noProof/>
        </w:rPr>
        <w:pict>
          <v:oval id="_x0000_s1675" style="position:absolute;left:0;text-align:left;margin-left:39pt;margin-top:14.5pt;width:19.5pt;height:19.5pt;rotation:180;z-index:251580928" fillcolor="black"/>
        </w:pict>
      </w:r>
    </w:p>
    <w:p w:rsidR="00605CF8" w:rsidRPr="00701DEE" w:rsidRDefault="00605CF8" w:rsidP="00A03A7B">
      <w:pPr>
        <w:ind w:firstLine="709"/>
        <w:jc w:val="both"/>
        <w:rPr>
          <w:sz w:val="28"/>
        </w:rPr>
      </w:pPr>
    </w:p>
    <w:p w:rsidR="00605CF8" w:rsidRPr="00701DEE" w:rsidRDefault="00C3257E" w:rsidP="00A03A7B">
      <w:pPr>
        <w:ind w:firstLine="709"/>
        <w:jc w:val="both"/>
        <w:rPr>
          <w:sz w:val="28"/>
        </w:rPr>
      </w:pPr>
      <w:r>
        <w:rPr>
          <w:noProof/>
        </w:rPr>
        <w:pict>
          <v:line id="_x0000_s1676" style="position:absolute;left:0;text-align:left;z-index:251604480" from="89.7pt,14.1pt" to="284.7pt,14.1pt">
            <v:stroke endarrow="block"/>
          </v:line>
        </w:pict>
      </w:r>
      <w:r>
        <w:rPr>
          <w:noProof/>
        </w:rPr>
        <w:pict>
          <v:oval id="_x0000_s1677" style="position:absolute;left:0;text-align:left;margin-left:39pt;margin-top:8.8pt;width:19.5pt;height:19.5pt;rotation:180;z-index:251579904" fillcolor="black"/>
        </w:pict>
      </w:r>
    </w:p>
    <w:p w:rsidR="00605CF8" w:rsidRPr="00701DEE" w:rsidRDefault="00605CF8" w:rsidP="00A03A7B">
      <w:pPr>
        <w:ind w:firstLine="709"/>
        <w:jc w:val="both"/>
        <w:rPr>
          <w:sz w:val="28"/>
        </w:rPr>
      </w:pPr>
    </w:p>
    <w:p w:rsidR="00605CF8" w:rsidRPr="00701DEE" w:rsidRDefault="00C3257E" w:rsidP="00A03A7B">
      <w:pPr>
        <w:ind w:firstLine="709"/>
        <w:jc w:val="both"/>
        <w:rPr>
          <w:sz w:val="28"/>
        </w:rPr>
      </w:pPr>
      <w:r>
        <w:rPr>
          <w:noProof/>
        </w:rPr>
        <w:pict>
          <v:oval id="_x0000_s1678" style="position:absolute;left:0;text-align:left;margin-left:39pt;margin-top:3.1pt;width:19.5pt;height:19.5pt;rotation:180;z-index:251581952" fillcolor="black"/>
        </w:pict>
      </w:r>
    </w:p>
    <w:p w:rsidR="00605CF8" w:rsidRPr="00701DEE" w:rsidRDefault="00605CF8" w:rsidP="00A03A7B">
      <w:pPr>
        <w:ind w:firstLine="709"/>
        <w:jc w:val="both"/>
        <w:rPr>
          <w:sz w:val="28"/>
        </w:rPr>
      </w:pPr>
    </w:p>
    <w:p w:rsidR="00605CF8" w:rsidRPr="00701DEE" w:rsidRDefault="00605CF8"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lang w:val="uk-UA"/>
        </w:rPr>
      </w:pPr>
    </w:p>
    <w:p w:rsidR="00605CF8" w:rsidRPr="00701DEE" w:rsidRDefault="00605CF8" w:rsidP="00701DEE">
      <w:pPr>
        <w:spacing w:line="360" w:lineRule="auto"/>
        <w:ind w:firstLine="709"/>
        <w:jc w:val="both"/>
        <w:rPr>
          <w:sz w:val="28"/>
        </w:rPr>
      </w:pPr>
      <w:r w:rsidRPr="00701DEE">
        <w:rPr>
          <w:sz w:val="28"/>
        </w:rPr>
        <w:t>4. «Мостик и кошка».</w:t>
      </w:r>
    </w:p>
    <w:p w:rsidR="00605CF8" w:rsidRPr="00701DEE" w:rsidRDefault="00605CF8" w:rsidP="00701DEE">
      <w:pPr>
        <w:spacing w:line="360" w:lineRule="auto"/>
        <w:ind w:firstLine="709"/>
        <w:jc w:val="both"/>
        <w:rPr>
          <w:sz w:val="28"/>
        </w:rPr>
      </w:pPr>
      <w:r w:rsidRPr="00701DEE">
        <w:rPr>
          <w:sz w:val="28"/>
        </w:rPr>
        <w:t>Подготовка: строятся две команды.</w:t>
      </w:r>
      <w:r w:rsidRPr="00701DEE">
        <w:rPr>
          <w:sz w:val="28"/>
          <w:lang w:val="uk-UA"/>
        </w:rPr>
        <w:t xml:space="preserve"> </w:t>
      </w:r>
      <w:r w:rsidRPr="00701DEE">
        <w:rPr>
          <w:sz w:val="28"/>
        </w:rPr>
        <w:t>Каждая команда рассчитывается на первый-второй. Перед каждой</w:t>
      </w:r>
      <w:r w:rsidR="00701DEE" w:rsidRPr="00701DEE">
        <w:rPr>
          <w:sz w:val="28"/>
        </w:rPr>
        <w:t xml:space="preserve"> </w:t>
      </w:r>
      <w:r w:rsidRPr="00701DEE">
        <w:rPr>
          <w:sz w:val="28"/>
        </w:rPr>
        <w:t>командой</w:t>
      </w:r>
      <w:r w:rsidR="00701DEE" w:rsidRPr="00701DEE">
        <w:rPr>
          <w:sz w:val="28"/>
        </w:rPr>
        <w:t xml:space="preserve"> </w:t>
      </w:r>
      <w:r w:rsidRPr="00701DEE">
        <w:rPr>
          <w:sz w:val="28"/>
        </w:rPr>
        <w:t xml:space="preserve">чертятся по два круга. </w:t>
      </w:r>
    </w:p>
    <w:p w:rsidR="00605CF8" w:rsidRPr="00701DEE" w:rsidRDefault="00605CF8" w:rsidP="00701DEE">
      <w:pPr>
        <w:spacing w:line="360" w:lineRule="auto"/>
        <w:ind w:firstLine="709"/>
        <w:jc w:val="both"/>
        <w:rPr>
          <w:sz w:val="28"/>
        </w:rPr>
      </w:pPr>
      <w:r w:rsidRPr="00701DEE">
        <w:rPr>
          <w:sz w:val="28"/>
        </w:rPr>
        <w:t>Описание игры: по сигналу первые пары от каждой команды начинают эстафету. Оказавшись в первом кругу, один из игроков делает " мост", а второй пролезает под ним и бежит в другой круг, где принимает упор, стоя согнувшись. Его партнер пролезает под ним, после чего оба, взявшись за руки, бегут назад и передают эстафету следующей паре.</w:t>
      </w:r>
    </w:p>
    <w:p w:rsidR="00605CF8" w:rsidRPr="00701DEE" w:rsidRDefault="00605CF8" w:rsidP="00701DEE">
      <w:pPr>
        <w:spacing w:line="360" w:lineRule="auto"/>
        <w:ind w:firstLine="709"/>
        <w:jc w:val="both"/>
        <w:rPr>
          <w:sz w:val="28"/>
        </w:rPr>
      </w:pPr>
    </w:p>
    <w:p w:rsidR="00605CF8" w:rsidRPr="00701DEE" w:rsidRDefault="00C3257E" w:rsidP="00A03A7B">
      <w:pPr>
        <w:ind w:firstLine="709"/>
        <w:jc w:val="both"/>
        <w:rPr>
          <w:sz w:val="28"/>
        </w:rPr>
      </w:pPr>
      <w:r>
        <w:rPr>
          <w:noProof/>
        </w:rPr>
        <w:pict>
          <v:line id="_x0000_s1679" style="position:absolute;left:0;text-align:left;rotation:180;z-index:251596288" from="124.75pt,5.45pt" to="124.75pt,164.45pt"/>
        </w:pict>
      </w:r>
      <w:r>
        <w:rPr>
          <w:noProof/>
        </w:rPr>
        <w:pict>
          <v:line id="_x0000_s1680" style="position:absolute;left:0;text-align:left;rotation:180;z-index:251595264" from="284.65pt,5.45pt" to="284.65pt,164.45pt"/>
        </w:pict>
      </w:r>
      <w:r>
        <w:rPr>
          <w:noProof/>
        </w:rPr>
        <w:pict>
          <v:line id="_x0000_s1681" style="position:absolute;left:0;text-align:left;z-index:251594240" from="202.8pt,5.45pt" to="202.8pt,164.45pt"/>
        </w:pict>
      </w:r>
      <w:r>
        <w:rPr>
          <w:noProof/>
        </w:rPr>
        <w:pict>
          <v:rect id="_x0000_s1682" style="position:absolute;left:0;text-align:left;margin-left:0;margin-top:5.45pt;width:405.6pt;height:159pt;rotation:180;z-index:251458048"/>
        </w:pict>
      </w:r>
    </w:p>
    <w:p w:rsidR="00605CF8" w:rsidRPr="00701DEE" w:rsidRDefault="00C3257E" w:rsidP="00A03A7B">
      <w:pPr>
        <w:ind w:firstLine="709"/>
        <w:jc w:val="both"/>
        <w:rPr>
          <w:sz w:val="28"/>
        </w:rPr>
      </w:pPr>
      <w:r>
        <w:rPr>
          <w:noProof/>
        </w:rPr>
        <w:pict>
          <v:oval id="_x0000_s1683" style="position:absolute;left:0;text-align:left;margin-left:132.6pt;margin-top:-.05pt;width:62.4pt;height:58.3pt;rotation:180;z-index:251586048"/>
        </w:pict>
      </w:r>
      <w:r>
        <w:rPr>
          <w:noProof/>
        </w:rPr>
        <w:pict>
          <v:oval id="_x0000_s1684" style="position:absolute;left:0;text-align:left;margin-left:31.2pt;margin-top:-.05pt;width:58.5pt;height:58.3pt;rotation:180;z-index:251606528"/>
        </w:pict>
      </w:r>
      <w:r>
        <w:rPr>
          <w:noProof/>
        </w:rPr>
        <w:pict>
          <v:oval id="_x0000_s1685" style="position:absolute;left:0;text-align:left;margin-left:362.7pt;margin-top:10.55pt;width:19.5pt;height:19.5pt;rotation:180;z-index:251591168" fillcolor="black"/>
        </w:pict>
      </w:r>
      <w:r>
        <w:rPr>
          <w:noProof/>
        </w:rPr>
        <w:pict>
          <v:oval id="_x0000_s1686" style="position:absolute;left:0;text-align:left;margin-left:315.9pt;margin-top:10.55pt;width:19.5pt;height:19.5pt;rotation:180;z-index:251587072" fillcolor="black"/>
        </w:pict>
      </w:r>
      <w:r>
        <w:rPr>
          <w:noProof/>
        </w:rPr>
        <w:pict>
          <v:oval id="_x0000_s1687" style="position:absolute;left:0;text-align:left;margin-left:339.3pt;margin-top:10.55pt;width:19.5pt;height:19.5pt;rotation:180;z-index:251592192" fillcolor="black"/>
        </w:pict>
      </w: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605CF8" w:rsidP="00A03A7B">
      <w:pPr>
        <w:ind w:firstLine="709"/>
        <w:jc w:val="both"/>
        <w:rPr>
          <w:sz w:val="28"/>
        </w:rPr>
      </w:pPr>
    </w:p>
    <w:p w:rsidR="00605CF8" w:rsidRPr="00701DEE" w:rsidRDefault="00C3257E" w:rsidP="00A03A7B">
      <w:pPr>
        <w:ind w:firstLine="709"/>
        <w:jc w:val="both"/>
        <w:rPr>
          <w:sz w:val="28"/>
        </w:rPr>
      </w:pPr>
      <w:r>
        <w:rPr>
          <w:noProof/>
        </w:rPr>
        <w:pict>
          <v:line id="_x0000_s1688" style="position:absolute;left:0;text-align:left;z-index:251614720" from="39pt,4.25pt" to="370.5pt,4.25pt">
            <v:stroke endarrow="block"/>
          </v:line>
        </w:pict>
      </w:r>
      <w:r>
        <w:rPr>
          <w:noProof/>
        </w:rPr>
        <w:pict>
          <v:line id="_x0000_s1689" style="position:absolute;left:0;text-align:left;flip:y;z-index:251613696" from="35.1pt,4.25pt" to="35.1pt,30.75pt">
            <v:stroke endarrow="block"/>
          </v:line>
        </w:pict>
      </w:r>
      <w:r>
        <w:rPr>
          <w:noProof/>
        </w:rPr>
        <w:pict>
          <v:oval id="_x0000_s1690" style="position:absolute;left:0;text-align:left;margin-left:132.6pt;margin-top:9.55pt;width:62.4pt;height:53pt;rotation:180;z-index:251607552"/>
        </w:pict>
      </w:r>
      <w:r>
        <w:rPr>
          <w:noProof/>
        </w:rPr>
        <w:pict>
          <v:oval id="_x0000_s1691" style="position:absolute;left:0;text-align:left;margin-left:31.2pt;margin-top:9.55pt;width:58.5pt;height:53pt;rotation:180;z-index:251459072"/>
        </w:pict>
      </w:r>
    </w:p>
    <w:p w:rsidR="00605CF8" w:rsidRPr="00701DEE" w:rsidRDefault="00C3257E" w:rsidP="00A03A7B">
      <w:pPr>
        <w:ind w:firstLine="709"/>
        <w:jc w:val="both"/>
        <w:rPr>
          <w:sz w:val="28"/>
        </w:rPr>
      </w:pPr>
      <w:r>
        <w:rPr>
          <w:noProof/>
        </w:rPr>
        <w:pict>
          <v:polyline id="_x0000_s1692" style="position:absolute;left:0;text-align:left;z-index:251612672;mso-position-horizontal:absolute;mso-position-vertical:absolute" points="152.1pt,14.65pt,143.75pt,9.6pt,82.6pt,8.75pt,70.2pt,14.7pt" coordsize="1638,119" filled="f">
            <v:stroke endarrow="block"/>
            <v:path arrowok="t"/>
          </v:polyline>
        </w:pict>
      </w:r>
      <w:r>
        <w:rPr>
          <w:noProof/>
        </w:rPr>
        <w:pict>
          <v:polyline id="_x0000_s1693" style="position:absolute;left:0;text-align:left;z-index:251610624;mso-position-horizontal:absolute;mso-position-vertical:absolute" points="319.8pt,19.95pt,303.65pt,4.55pt,190.6pt,4.55pt,171.6pt,20pt" coordsize="2964,309" filled="f">
            <v:stroke endarrow="block"/>
            <v:path arrowok="t"/>
          </v:polyline>
        </w:pict>
      </w:r>
      <w:r>
        <w:rPr>
          <w:noProof/>
        </w:rPr>
        <w:pict>
          <v:oval id="_x0000_s1694" style="position:absolute;left:0;text-align:left;margin-left:50.7pt;margin-top:9.35pt;width:19.5pt;height:19.5pt;rotation:180;z-index:251589120"/>
        </w:pict>
      </w:r>
      <w:r>
        <w:rPr>
          <w:noProof/>
        </w:rPr>
        <w:pict>
          <v:oval id="_x0000_s1695" style="position:absolute;left:0;text-align:left;margin-left:152.1pt;margin-top:9.35pt;width:19.5pt;height:19.5pt;rotation:180;z-index:251608576"/>
        </w:pict>
      </w:r>
    </w:p>
    <w:p w:rsidR="00605CF8" w:rsidRPr="00701DEE" w:rsidRDefault="00C3257E" w:rsidP="00A03A7B">
      <w:pPr>
        <w:ind w:firstLine="709"/>
        <w:jc w:val="both"/>
        <w:rPr>
          <w:sz w:val="28"/>
        </w:rPr>
      </w:pPr>
      <w:r>
        <w:rPr>
          <w:noProof/>
        </w:rPr>
        <w:pict>
          <v:polyline id="_x0000_s1696" style="position:absolute;left:0;text-align:left;z-index:251611648" points="156pt,9.15pt,146.25pt,13.6pt,79.25pt,12.75pt,66.3pt,9.2pt" coordsize="1794,89" filled="f">
            <v:stroke endarrow="block"/>
            <v:path arrowok="t"/>
          </v:polyline>
        </w:pict>
      </w:r>
      <w:r>
        <w:rPr>
          <w:noProof/>
        </w:rPr>
        <w:pict>
          <v:oval id="_x0000_s1697" style="position:absolute;left:0;text-align:left;margin-left:362.7pt;margin-top:3.85pt;width:19.5pt;height:19.5pt;rotation:180;z-index:251593216"/>
        </w:pict>
      </w:r>
      <w:r>
        <w:rPr>
          <w:noProof/>
        </w:rPr>
        <w:pict>
          <v:oval id="_x0000_s1698" style="position:absolute;left:0;text-align:left;margin-left:339.3pt;margin-top:3.85pt;width:19.5pt;height:19.5pt;rotation:180;z-index:251588096"/>
        </w:pict>
      </w:r>
      <w:r>
        <w:rPr>
          <w:noProof/>
        </w:rPr>
        <w:pict>
          <v:oval id="_x0000_s1699" style="position:absolute;left:0;text-align:left;margin-left:315.9pt;margin-top:3.85pt;width:19.5pt;height:19.5pt;rotation:180;z-index:251590144"/>
        </w:pict>
      </w:r>
    </w:p>
    <w:p w:rsidR="00605CF8" w:rsidRPr="00701DEE" w:rsidRDefault="00C3257E" w:rsidP="00A03A7B">
      <w:pPr>
        <w:ind w:firstLine="709"/>
        <w:jc w:val="both"/>
        <w:rPr>
          <w:sz w:val="28"/>
        </w:rPr>
      </w:pPr>
      <w:r>
        <w:rPr>
          <w:noProof/>
        </w:rPr>
        <w:pict>
          <v:line id="_x0000_s1700" style="position:absolute;left:0;text-align:left;flip:x;z-index:251609600" from="206.7pt,3.65pt" to="312pt,3.65pt">
            <v:stroke endarrow="block"/>
          </v:line>
        </w:pict>
      </w:r>
    </w:p>
    <w:p w:rsidR="00605CF8" w:rsidRPr="00701DEE" w:rsidRDefault="00605CF8" w:rsidP="00701DEE">
      <w:pPr>
        <w:spacing w:line="360" w:lineRule="auto"/>
        <w:ind w:firstLine="709"/>
        <w:jc w:val="both"/>
        <w:rPr>
          <w:sz w:val="28"/>
        </w:rPr>
      </w:pPr>
    </w:p>
    <w:p w:rsidR="00605CF8" w:rsidRPr="00701DEE" w:rsidRDefault="00A03A7B" w:rsidP="00701DEE">
      <w:pPr>
        <w:pStyle w:val="1"/>
        <w:spacing w:line="360" w:lineRule="auto"/>
        <w:ind w:firstLine="709"/>
        <w:jc w:val="both"/>
        <w:rPr>
          <w:b w:val="0"/>
        </w:rPr>
      </w:pPr>
      <w:r>
        <w:rPr>
          <w:b w:val="0"/>
        </w:rPr>
        <w:br w:type="page"/>
      </w:r>
      <w:r w:rsidR="00605CF8" w:rsidRPr="00701DEE">
        <w:rPr>
          <w:b w:val="0"/>
        </w:rPr>
        <w:t>Вывод</w:t>
      </w:r>
    </w:p>
    <w:p w:rsidR="00605CF8" w:rsidRPr="00701DEE" w:rsidRDefault="00605CF8" w:rsidP="00701DEE">
      <w:pPr>
        <w:spacing w:line="360" w:lineRule="auto"/>
        <w:ind w:firstLine="709"/>
        <w:jc w:val="both"/>
        <w:rPr>
          <w:sz w:val="28"/>
        </w:rPr>
      </w:pPr>
    </w:p>
    <w:p w:rsidR="00605CF8" w:rsidRPr="00701DEE" w:rsidRDefault="00605CF8" w:rsidP="00701DEE">
      <w:pPr>
        <w:spacing w:line="360" w:lineRule="auto"/>
        <w:ind w:firstLine="709"/>
        <w:jc w:val="both"/>
        <w:rPr>
          <w:sz w:val="28"/>
        </w:rPr>
      </w:pPr>
      <w:r w:rsidRPr="00701DEE">
        <w:rPr>
          <w:sz w:val="28"/>
        </w:rPr>
        <w:t>В физическом воспитании детей подвижным играм принадлежит самое почетное место.</w:t>
      </w:r>
      <w:r w:rsidRPr="00701DEE">
        <w:rPr>
          <w:sz w:val="28"/>
          <w:lang w:val="uk-UA"/>
        </w:rPr>
        <w:t xml:space="preserve"> </w:t>
      </w:r>
      <w:r w:rsidRPr="00701DEE">
        <w:rPr>
          <w:sz w:val="28"/>
        </w:rPr>
        <w:t>Именно они представляют собой наиболее подходящий вид физических упражнений, отличающихся привлекательностью, доступностью, глубиной и разносторонностью воздействия.</w:t>
      </w:r>
    </w:p>
    <w:p w:rsidR="00605CF8" w:rsidRPr="00701DEE" w:rsidRDefault="00605CF8" w:rsidP="00701DEE">
      <w:pPr>
        <w:spacing w:line="360" w:lineRule="auto"/>
        <w:ind w:firstLine="709"/>
        <w:jc w:val="both"/>
        <w:rPr>
          <w:sz w:val="28"/>
        </w:rPr>
      </w:pPr>
      <w:r w:rsidRPr="00701DEE">
        <w:rPr>
          <w:sz w:val="28"/>
        </w:rPr>
        <w:t>Наибольшей популярностью в спортивных играх пользуются командные игры, так как сходны по своей сущности. Командные подвижные игры отличаются наибольшей сложностью, где наряду с совершенством владения двигательными навыками необходима высокоорганизованная тактика действий целого коллектива.</w:t>
      </w:r>
    </w:p>
    <w:p w:rsidR="00605CF8" w:rsidRPr="00701DEE" w:rsidRDefault="00605CF8" w:rsidP="00701DEE">
      <w:pPr>
        <w:spacing w:line="360" w:lineRule="auto"/>
        <w:ind w:firstLine="709"/>
        <w:jc w:val="both"/>
        <w:rPr>
          <w:sz w:val="28"/>
        </w:rPr>
      </w:pPr>
      <w:r w:rsidRPr="00701DEE">
        <w:rPr>
          <w:sz w:val="28"/>
        </w:rPr>
        <w:t>Особая ценность подвижных игр заключается в возможности одновременного воздействия на моторную и психическую сферу личности занимающихся. Ответный характер двигательных реакций и выбора правильного поведения в постоянно меняющихся условиях игры предопределяет широкое включение механизмов сознания в процессе контроля и регуляции. В результате совершенствуется процесс протекания нервных процессов, увеличивается их сила и подвижность, возрастает тонкость дифференцировок и пластичность регуляций функциональной деятельности.</w:t>
      </w:r>
    </w:p>
    <w:p w:rsidR="00605CF8" w:rsidRPr="00701DEE" w:rsidRDefault="00605CF8" w:rsidP="00701DEE">
      <w:pPr>
        <w:spacing w:line="360" w:lineRule="auto"/>
        <w:ind w:firstLine="709"/>
        <w:jc w:val="both"/>
        <w:rPr>
          <w:sz w:val="28"/>
        </w:rPr>
      </w:pPr>
      <w:r w:rsidRPr="00701DEE">
        <w:rPr>
          <w:sz w:val="28"/>
        </w:rPr>
        <w:t>Высокая эмоциональность игровой деятельности</w:t>
      </w:r>
      <w:r w:rsidR="00701DEE" w:rsidRPr="00701DEE">
        <w:rPr>
          <w:sz w:val="28"/>
        </w:rPr>
        <w:t xml:space="preserve"> </w:t>
      </w:r>
      <w:r w:rsidRPr="00701DEE">
        <w:rPr>
          <w:sz w:val="28"/>
        </w:rPr>
        <w:t>позволяет воспитывать умение контролировать своё поведение, способствует появлению таких черт характера, как активность, настойчивость, решительность, коллективизм.</w:t>
      </w:r>
    </w:p>
    <w:p w:rsidR="00605CF8" w:rsidRPr="00701DEE" w:rsidRDefault="00605CF8" w:rsidP="00701DEE">
      <w:pPr>
        <w:spacing w:line="360" w:lineRule="auto"/>
        <w:ind w:firstLine="709"/>
        <w:jc w:val="both"/>
        <w:rPr>
          <w:sz w:val="28"/>
        </w:rPr>
      </w:pPr>
      <w:r w:rsidRPr="00701DEE">
        <w:rPr>
          <w:sz w:val="28"/>
        </w:rPr>
        <w:t>Игры содействуют и нравственному воспитанию. Уважение к сопернику,</w:t>
      </w:r>
      <w:r w:rsidR="00701DEE" w:rsidRPr="00701DEE">
        <w:rPr>
          <w:sz w:val="28"/>
        </w:rPr>
        <w:t xml:space="preserve"> </w:t>
      </w:r>
      <w:r w:rsidRPr="00701DEE">
        <w:rPr>
          <w:sz w:val="28"/>
        </w:rPr>
        <w:t>чувство товарищества, честность в спортивной борьбе, стремление к совершенствованию – все эти качества могут успешно формироваться под влиянием занятий подвижными играми.</w:t>
      </w:r>
    </w:p>
    <w:p w:rsidR="00605CF8" w:rsidRPr="00701DEE" w:rsidRDefault="00605CF8" w:rsidP="00701DEE">
      <w:pPr>
        <w:spacing w:line="360" w:lineRule="auto"/>
        <w:ind w:firstLine="709"/>
        <w:jc w:val="both"/>
        <w:rPr>
          <w:sz w:val="28"/>
        </w:rPr>
      </w:pPr>
      <w:r w:rsidRPr="00701DEE">
        <w:rPr>
          <w:sz w:val="28"/>
        </w:rPr>
        <w:t>С помощью подвижных игр осуществляется развитие двигательных качеств и прежде всего быстроты и ловкости. Под влиянием игровых условий происходит совершенствование двигательных навыков. Они формируются гибкими и пластичными. Развивается способность к сложной комбинаторике движений.</w:t>
      </w:r>
    </w:p>
    <w:p w:rsidR="00605CF8" w:rsidRPr="00701DEE" w:rsidRDefault="00605CF8" w:rsidP="00701DEE">
      <w:pPr>
        <w:spacing w:line="360" w:lineRule="auto"/>
        <w:ind w:firstLine="709"/>
        <w:jc w:val="both"/>
        <w:rPr>
          <w:sz w:val="28"/>
        </w:rPr>
      </w:pPr>
      <w:r w:rsidRPr="00701DEE">
        <w:rPr>
          <w:sz w:val="28"/>
        </w:rPr>
        <w:t>Игровая деятельность способствует гармоничному развитию опорно-двигательного аппарата, т. к. в работу могут быть вовлечены все мышечные группы, а условие соревнования требуют от участников довольно больших физических напряжений.</w:t>
      </w:r>
    </w:p>
    <w:p w:rsidR="00605CF8" w:rsidRPr="00701DEE" w:rsidRDefault="00605CF8" w:rsidP="00701DEE">
      <w:pPr>
        <w:pStyle w:val="2"/>
        <w:spacing w:line="360" w:lineRule="auto"/>
        <w:ind w:firstLine="709"/>
      </w:pPr>
      <w:r w:rsidRPr="00701DEE">
        <w:t>Чередование моментов относительно высокой интенсивности с паузами отдыха и действиями с небольшим напряжениям позволяет играющим выполнять большой объем работы. Попеременный характер нагрузки более всего соответствует возрастным особенностям физиологического состояния растущего организма и поэтому оказывает благоприятное влияние на совершенствование деятельности систем</w:t>
      </w:r>
      <w:r w:rsidR="00701DEE" w:rsidRPr="00701DEE">
        <w:t xml:space="preserve"> </w:t>
      </w:r>
      <w:r w:rsidRPr="00701DEE">
        <w:t xml:space="preserve">кровообращения и дыхания. </w:t>
      </w:r>
    </w:p>
    <w:p w:rsidR="00605CF8" w:rsidRPr="00701DEE" w:rsidRDefault="00605CF8" w:rsidP="00701DEE">
      <w:pPr>
        <w:spacing w:line="360" w:lineRule="auto"/>
        <w:ind w:firstLine="709"/>
        <w:jc w:val="both"/>
        <w:rPr>
          <w:sz w:val="28"/>
        </w:rPr>
      </w:pPr>
      <w:r w:rsidRPr="00701DEE">
        <w:rPr>
          <w:sz w:val="28"/>
        </w:rPr>
        <w:t>По своей природе подвижные игры тесно переплетаются со спортивными играми, и являются хорошим подспорьем для занимающихся на первых этапах обучения, когда двигательные умения ещё не переросли в навык.</w:t>
      </w:r>
    </w:p>
    <w:p w:rsidR="00605CF8" w:rsidRPr="00701DEE" w:rsidRDefault="009C2CE2" w:rsidP="00701DEE">
      <w:pPr>
        <w:pStyle w:val="1"/>
        <w:spacing w:line="360" w:lineRule="auto"/>
        <w:ind w:firstLine="709"/>
        <w:jc w:val="both"/>
        <w:rPr>
          <w:b w:val="0"/>
        </w:rPr>
      </w:pPr>
      <w:r>
        <w:rPr>
          <w:b w:val="0"/>
        </w:rPr>
        <w:br w:type="page"/>
      </w:r>
      <w:r w:rsidR="00605CF8" w:rsidRPr="00701DEE">
        <w:rPr>
          <w:b w:val="0"/>
        </w:rPr>
        <w:t>Список литературы</w:t>
      </w:r>
    </w:p>
    <w:p w:rsidR="00605CF8" w:rsidRPr="00701DEE" w:rsidRDefault="00605CF8" w:rsidP="00701DEE">
      <w:pPr>
        <w:spacing w:line="360" w:lineRule="auto"/>
        <w:ind w:firstLine="709"/>
        <w:jc w:val="both"/>
        <w:rPr>
          <w:sz w:val="28"/>
        </w:rPr>
      </w:pPr>
    </w:p>
    <w:p w:rsidR="00605CF8" w:rsidRPr="00701DEE" w:rsidRDefault="00605CF8" w:rsidP="009C2CE2">
      <w:pPr>
        <w:numPr>
          <w:ilvl w:val="0"/>
          <w:numId w:val="14"/>
        </w:numPr>
        <w:spacing w:line="360" w:lineRule="auto"/>
        <w:ind w:left="0" w:firstLine="0"/>
        <w:jc w:val="both"/>
        <w:rPr>
          <w:sz w:val="28"/>
        </w:rPr>
      </w:pPr>
      <w:r w:rsidRPr="00701DEE">
        <w:rPr>
          <w:sz w:val="28"/>
        </w:rPr>
        <w:t>М.Г. Каменцер.</w:t>
      </w:r>
      <w:r w:rsidR="00701DEE" w:rsidRPr="00701DEE">
        <w:rPr>
          <w:sz w:val="28"/>
        </w:rPr>
        <w:t xml:space="preserve"> </w:t>
      </w:r>
      <w:r w:rsidRPr="00701DEE">
        <w:rPr>
          <w:sz w:val="28"/>
        </w:rPr>
        <w:t>«Урок после урока».</w:t>
      </w:r>
      <w:r w:rsidR="00701DEE" w:rsidRPr="00701DEE">
        <w:rPr>
          <w:sz w:val="28"/>
        </w:rPr>
        <w:t xml:space="preserve"> </w:t>
      </w:r>
      <w:r w:rsidRPr="00701DEE">
        <w:rPr>
          <w:sz w:val="28"/>
        </w:rPr>
        <w:t xml:space="preserve">Москва «Физкультура и спорт», 1987г. </w:t>
      </w:r>
    </w:p>
    <w:p w:rsidR="00605CF8" w:rsidRPr="00701DEE" w:rsidRDefault="00605CF8" w:rsidP="009C2CE2">
      <w:pPr>
        <w:numPr>
          <w:ilvl w:val="0"/>
          <w:numId w:val="14"/>
        </w:numPr>
        <w:spacing w:line="360" w:lineRule="auto"/>
        <w:ind w:left="0" w:firstLine="0"/>
        <w:jc w:val="both"/>
        <w:rPr>
          <w:sz w:val="28"/>
        </w:rPr>
      </w:pPr>
      <w:r w:rsidRPr="00701DEE">
        <w:rPr>
          <w:sz w:val="28"/>
        </w:rPr>
        <w:t>А. Лёшер. «Маленькие игры для многих». Минск «Полымя»,</w:t>
      </w:r>
      <w:r w:rsidR="00701DEE" w:rsidRPr="00701DEE">
        <w:rPr>
          <w:sz w:val="28"/>
        </w:rPr>
        <w:t xml:space="preserve"> </w:t>
      </w:r>
      <w:r w:rsidRPr="00701DEE">
        <w:rPr>
          <w:sz w:val="28"/>
        </w:rPr>
        <w:t>1983г.</w:t>
      </w:r>
    </w:p>
    <w:p w:rsidR="00605CF8" w:rsidRPr="00701DEE" w:rsidRDefault="00605CF8" w:rsidP="009C2CE2">
      <w:pPr>
        <w:numPr>
          <w:ilvl w:val="0"/>
          <w:numId w:val="14"/>
        </w:numPr>
        <w:spacing w:line="360" w:lineRule="auto"/>
        <w:ind w:left="0" w:firstLine="0"/>
        <w:jc w:val="both"/>
        <w:rPr>
          <w:sz w:val="28"/>
        </w:rPr>
      </w:pPr>
      <w:r w:rsidRPr="00701DEE">
        <w:rPr>
          <w:sz w:val="28"/>
        </w:rPr>
        <w:t>В. Яковлев, А. Гриневский. «Игры для детей». Москва «Сфера», 1992г.</w:t>
      </w:r>
    </w:p>
    <w:p w:rsidR="00605CF8" w:rsidRPr="00701DEE" w:rsidRDefault="00605CF8" w:rsidP="009C2CE2">
      <w:pPr>
        <w:numPr>
          <w:ilvl w:val="0"/>
          <w:numId w:val="14"/>
        </w:numPr>
        <w:spacing w:line="360" w:lineRule="auto"/>
        <w:ind w:left="0" w:firstLine="0"/>
        <w:jc w:val="both"/>
        <w:rPr>
          <w:sz w:val="28"/>
        </w:rPr>
      </w:pPr>
      <w:r w:rsidRPr="00701DEE">
        <w:rPr>
          <w:sz w:val="28"/>
        </w:rPr>
        <w:t>Г.А. Васильков, В.Г. Васильков. «От игры – к спорту». Москва «Физкультура и спорт», 1985г.</w:t>
      </w:r>
    </w:p>
    <w:p w:rsidR="00605CF8" w:rsidRPr="00701DEE" w:rsidRDefault="00605CF8" w:rsidP="009C2CE2">
      <w:pPr>
        <w:numPr>
          <w:ilvl w:val="0"/>
          <w:numId w:val="14"/>
        </w:numPr>
        <w:spacing w:line="360" w:lineRule="auto"/>
        <w:ind w:left="0" w:firstLine="0"/>
        <w:jc w:val="both"/>
        <w:rPr>
          <w:sz w:val="28"/>
        </w:rPr>
      </w:pPr>
      <w:r w:rsidRPr="00701DEE">
        <w:rPr>
          <w:sz w:val="28"/>
        </w:rPr>
        <w:t>Л. Былеева, И. Коротков, В. Яковлев. «Подвижные игры». Москва «Физкультура и спорт», 1984г.</w:t>
      </w:r>
    </w:p>
    <w:p w:rsidR="00605CF8" w:rsidRPr="00701DEE" w:rsidRDefault="00605CF8" w:rsidP="009C2CE2">
      <w:pPr>
        <w:numPr>
          <w:ilvl w:val="0"/>
          <w:numId w:val="14"/>
        </w:numPr>
        <w:spacing w:line="360" w:lineRule="auto"/>
        <w:ind w:left="0" w:firstLine="0"/>
        <w:jc w:val="both"/>
        <w:rPr>
          <w:sz w:val="28"/>
        </w:rPr>
      </w:pPr>
      <w:r w:rsidRPr="00701DEE">
        <w:rPr>
          <w:sz w:val="28"/>
        </w:rPr>
        <w:t>Е.М. Геллер. « Наш друг</w:t>
      </w:r>
      <w:r w:rsidR="009C2CE2">
        <w:rPr>
          <w:sz w:val="28"/>
        </w:rPr>
        <w:t xml:space="preserve"> </w:t>
      </w:r>
      <w:r w:rsidRPr="00701DEE">
        <w:rPr>
          <w:sz w:val="28"/>
        </w:rPr>
        <w:t>- игра». Минск «Народная асвета», 1979г.</w:t>
      </w:r>
      <w:bookmarkStart w:id="0" w:name="_GoBack"/>
      <w:bookmarkEnd w:id="0"/>
    </w:p>
    <w:sectPr w:rsidR="00605CF8" w:rsidRPr="00701DEE" w:rsidSect="00701DE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3EA3"/>
    <w:multiLevelType w:val="hybridMultilevel"/>
    <w:tmpl w:val="595CB5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655636"/>
    <w:multiLevelType w:val="hybridMultilevel"/>
    <w:tmpl w:val="5DD4F784"/>
    <w:lvl w:ilvl="0" w:tplc="241C984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69372E4"/>
    <w:multiLevelType w:val="hybridMultilevel"/>
    <w:tmpl w:val="D89C8356"/>
    <w:lvl w:ilvl="0" w:tplc="241C98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A6222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0217BAC"/>
    <w:multiLevelType w:val="singleLevel"/>
    <w:tmpl w:val="7A523970"/>
    <w:lvl w:ilvl="0">
      <w:start w:val="1"/>
      <w:numFmt w:val="decimal"/>
      <w:lvlText w:val="%1."/>
      <w:lvlJc w:val="left"/>
      <w:pPr>
        <w:tabs>
          <w:tab w:val="num" w:pos="432"/>
        </w:tabs>
        <w:ind w:left="432" w:hanging="360"/>
      </w:pPr>
      <w:rPr>
        <w:rFonts w:cs="Times New Roman" w:hint="default"/>
      </w:rPr>
    </w:lvl>
  </w:abstractNum>
  <w:abstractNum w:abstractNumId="5">
    <w:nsid w:val="25D50924"/>
    <w:multiLevelType w:val="singleLevel"/>
    <w:tmpl w:val="D750B516"/>
    <w:lvl w:ilvl="0">
      <w:start w:val="1"/>
      <w:numFmt w:val="decimal"/>
      <w:lvlText w:val="%1."/>
      <w:lvlJc w:val="left"/>
      <w:pPr>
        <w:tabs>
          <w:tab w:val="num" w:pos="3096"/>
        </w:tabs>
        <w:ind w:left="3096" w:hanging="360"/>
      </w:pPr>
      <w:rPr>
        <w:rFonts w:cs="Times New Roman" w:hint="default"/>
      </w:rPr>
    </w:lvl>
  </w:abstractNum>
  <w:abstractNum w:abstractNumId="6">
    <w:nsid w:val="3D436A35"/>
    <w:multiLevelType w:val="singleLevel"/>
    <w:tmpl w:val="A42A6BBA"/>
    <w:lvl w:ilvl="0">
      <w:start w:val="1"/>
      <w:numFmt w:val="decimal"/>
      <w:lvlText w:val="%1."/>
      <w:lvlJc w:val="left"/>
      <w:pPr>
        <w:tabs>
          <w:tab w:val="num" w:pos="2952"/>
        </w:tabs>
        <w:ind w:left="2952" w:hanging="360"/>
      </w:pPr>
      <w:rPr>
        <w:rFonts w:cs="Times New Roman" w:hint="default"/>
      </w:rPr>
    </w:lvl>
  </w:abstractNum>
  <w:abstractNum w:abstractNumId="7">
    <w:nsid w:val="3F962DDA"/>
    <w:multiLevelType w:val="singleLevel"/>
    <w:tmpl w:val="6F0221A6"/>
    <w:lvl w:ilvl="0">
      <w:start w:val="5"/>
      <w:numFmt w:val="decimal"/>
      <w:lvlText w:val="%1."/>
      <w:lvlJc w:val="left"/>
      <w:pPr>
        <w:tabs>
          <w:tab w:val="num" w:pos="2736"/>
        </w:tabs>
        <w:ind w:left="2736" w:hanging="420"/>
      </w:pPr>
      <w:rPr>
        <w:rFonts w:cs="Times New Roman" w:hint="default"/>
      </w:rPr>
    </w:lvl>
  </w:abstractNum>
  <w:abstractNum w:abstractNumId="8">
    <w:nsid w:val="4B8319E9"/>
    <w:multiLevelType w:val="hybridMultilevel"/>
    <w:tmpl w:val="CF2081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C9A7A83"/>
    <w:multiLevelType w:val="singleLevel"/>
    <w:tmpl w:val="A7B8DCC6"/>
    <w:lvl w:ilvl="0">
      <w:start w:val="5"/>
      <w:numFmt w:val="decimal"/>
      <w:lvlText w:val="%1."/>
      <w:lvlJc w:val="left"/>
      <w:pPr>
        <w:tabs>
          <w:tab w:val="num" w:pos="2676"/>
        </w:tabs>
        <w:ind w:left="2676" w:hanging="360"/>
      </w:pPr>
      <w:rPr>
        <w:rFonts w:cs="Times New Roman" w:hint="default"/>
      </w:rPr>
    </w:lvl>
  </w:abstractNum>
  <w:abstractNum w:abstractNumId="10">
    <w:nsid w:val="55846D39"/>
    <w:multiLevelType w:val="singleLevel"/>
    <w:tmpl w:val="C3BA35FE"/>
    <w:lvl w:ilvl="0">
      <w:start w:val="1"/>
      <w:numFmt w:val="decimal"/>
      <w:lvlText w:val="%1."/>
      <w:lvlJc w:val="left"/>
      <w:pPr>
        <w:tabs>
          <w:tab w:val="num" w:pos="3000"/>
        </w:tabs>
        <w:ind w:left="3000" w:hanging="360"/>
      </w:pPr>
      <w:rPr>
        <w:rFonts w:cs="Times New Roman" w:hint="default"/>
      </w:rPr>
    </w:lvl>
  </w:abstractNum>
  <w:abstractNum w:abstractNumId="11">
    <w:nsid w:val="604625F1"/>
    <w:multiLevelType w:val="hybridMultilevel"/>
    <w:tmpl w:val="58DC8A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E28435C"/>
    <w:multiLevelType w:val="hybridMultilevel"/>
    <w:tmpl w:val="94DC3B1C"/>
    <w:lvl w:ilvl="0" w:tplc="241C984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17A23A4"/>
    <w:multiLevelType w:val="singleLevel"/>
    <w:tmpl w:val="1CE293B2"/>
    <w:lvl w:ilvl="0">
      <w:start w:val="1"/>
      <w:numFmt w:val="decimal"/>
      <w:lvlText w:val="%1."/>
      <w:lvlJc w:val="left"/>
      <w:pPr>
        <w:tabs>
          <w:tab w:val="num" w:pos="786"/>
        </w:tabs>
        <w:ind w:left="786" w:hanging="360"/>
      </w:pPr>
      <w:rPr>
        <w:rFonts w:cs="Times New Roman" w:hint="default"/>
      </w:rPr>
    </w:lvl>
  </w:abstractNum>
  <w:num w:numId="1">
    <w:abstractNumId w:val="12"/>
  </w:num>
  <w:num w:numId="2">
    <w:abstractNumId w:val="1"/>
  </w:num>
  <w:num w:numId="3">
    <w:abstractNumId w:val="2"/>
  </w:num>
  <w:num w:numId="4">
    <w:abstractNumId w:val="8"/>
  </w:num>
  <w:num w:numId="5">
    <w:abstractNumId w:val="0"/>
  </w:num>
  <w:num w:numId="6">
    <w:abstractNumId w:val="11"/>
  </w:num>
  <w:num w:numId="7">
    <w:abstractNumId w:val="5"/>
  </w:num>
  <w:num w:numId="8">
    <w:abstractNumId w:val="7"/>
  </w:num>
  <w:num w:numId="9">
    <w:abstractNumId w:val="6"/>
  </w:num>
  <w:num w:numId="10">
    <w:abstractNumId w:val="3"/>
  </w:num>
  <w:num w:numId="11">
    <w:abstractNumId w:val="10"/>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2F4"/>
    <w:rsid w:val="000050C4"/>
    <w:rsid w:val="00084414"/>
    <w:rsid w:val="0018084D"/>
    <w:rsid w:val="0037085B"/>
    <w:rsid w:val="00443DEA"/>
    <w:rsid w:val="0051340D"/>
    <w:rsid w:val="00517BB4"/>
    <w:rsid w:val="005D4D79"/>
    <w:rsid w:val="00605CF8"/>
    <w:rsid w:val="00670CB6"/>
    <w:rsid w:val="00676DFB"/>
    <w:rsid w:val="00695BEC"/>
    <w:rsid w:val="00701DEE"/>
    <w:rsid w:val="00735F81"/>
    <w:rsid w:val="008142F4"/>
    <w:rsid w:val="008977F3"/>
    <w:rsid w:val="009C2CE2"/>
    <w:rsid w:val="00A03A7B"/>
    <w:rsid w:val="00A9325E"/>
    <w:rsid w:val="00C3257E"/>
    <w:rsid w:val="00C64CA1"/>
    <w:rsid w:val="00D13B43"/>
    <w:rsid w:val="00D67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02"/>
    <o:shapelayout v:ext="edit">
      <o:idmap v:ext="edit" data="1"/>
    </o:shapelayout>
  </w:shapeDefaults>
  <w:decimalSymbol w:val=","/>
  <w:listSeparator w:val=";"/>
  <w14:defaultImageDpi w14:val="0"/>
  <w15:chartTrackingRefBased/>
  <w15:docId w15:val="{03C13E13-2C11-458B-BA84-9C468280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B4"/>
    <w:rPr>
      <w:sz w:val="24"/>
      <w:szCs w:val="24"/>
    </w:rPr>
  </w:style>
  <w:style w:type="paragraph" w:styleId="1">
    <w:name w:val="heading 1"/>
    <w:basedOn w:val="a"/>
    <w:next w:val="a"/>
    <w:link w:val="10"/>
    <w:uiPriority w:val="99"/>
    <w:qFormat/>
    <w:rsid w:val="00605CF8"/>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8977F3"/>
    <w:rPr>
      <w:color w:val="0000FF"/>
      <w:u w:val="single"/>
    </w:rPr>
  </w:style>
  <w:style w:type="paragraph" w:styleId="a4">
    <w:name w:val="Body Text"/>
    <w:basedOn w:val="a"/>
    <w:link w:val="a5"/>
    <w:uiPriority w:val="99"/>
    <w:rsid w:val="00605CF8"/>
    <w:rPr>
      <w:sz w:val="28"/>
      <w:szCs w:val="20"/>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605CF8"/>
    <w:pPr>
      <w:jc w:val="both"/>
    </w:pPr>
    <w:rPr>
      <w:sz w:val="28"/>
      <w:szCs w:val="20"/>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Развитие физических качеств учеников с помощью подвижных игр</vt:lpstr>
    </vt:vector>
  </TitlesOfParts>
  <Company>Старосалтівська зош</Company>
  <LinksUpToDate>false</LinksUpToDate>
  <CharactersWithSpaces>22156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физических качеств учеников с помощью подвижных игр</dc:title>
  <dc:subject/>
  <dc:creator>Адміністрація школи</dc:creator>
  <cp:keywords/>
  <dc:description/>
  <cp:lastModifiedBy>admin</cp:lastModifiedBy>
  <cp:revision>2</cp:revision>
  <dcterms:created xsi:type="dcterms:W3CDTF">2014-03-02T01:37:00Z</dcterms:created>
  <dcterms:modified xsi:type="dcterms:W3CDTF">2014-03-02T01:37:00Z</dcterms:modified>
</cp:coreProperties>
</file>