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gridCol w:w="3247"/>
        <w:gridCol w:w="3248"/>
      </w:tblGrid>
      <w:tr w:rsidR="00D460A2" w:rsidRPr="00DD2DAF" w:rsidTr="00DD2DAF">
        <w:tc>
          <w:tcPr>
            <w:tcW w:w="3247" w:type="dxa"/>
          </w:tcPr>
          <w:p w:rsidR="00572735" w:rsidRDefault="00572735" w:rsidP="00F519D6">
            <w:pPr>
              <w:jc w:val="both"/>
              <w:rPr>
                <w:b/>
                <w:bCs/>
                <w:sz w:val="10"/>
                <w:szCs w:val="10"/>
              </w:rPr>
            </w:pPr>
          </w:p>
          <w:p w:rsidR="00F519D6" w:rsidRPr="00F519D6" w:rsidRDefault="00F519D6" w:rsidP="00F519D6">
            <w:pPr>
              <w:jc w:val="both"/>
              <w:rPr>
                <w:b/>
                <w:bCs/>
                <w:sz w:val="10"/>
                <w:szCs w:val="10"/>
              </w:rPr>
            </w:pPr>
            <w:r w:rsidRPr="00F519D6">
              <w:rPr>
                <w:b/>
                <w:bCs/>
                <w:sz w:val="10"/>
                <w:szCs w:val="10"/>
              </w:rPr>
              <w:t>1.</w:t>
            </w:r>
            <w:r w:rsidRPr="00F519D6">
              <w:rPr>
                <w:b/>
                <w:bCs/>
                <w:sz w:val="10"/>
                <w:szCs w:val="10"/>
              </w:rPr>
              <w:tab/>
              <w:t xml:space="preserve">Понятие и предмет общей ТГиП. </w:t>
            </w:r>
          </w:p>
          <w:p w:rsidR="00F519D6" w:rsidRPr="00F519D6" w:rsidRDefault="00F519D6" w:rsidP="00F519D6">
            <w:pPr>
              <w:jc w:val="both"/>
              <w:rPr>
                <w:bCs/>
                <w:sz w:val="10"/>
                <w:szCs w:val="10"/>
              </w:rPr>
            </w:pPr>
            <w:r w:rsidRPr="00F519D6">
              <w:rPr>
                <w:bCs/>
                <w:sz w:val="10"/>
                <w:szCs w:val="10"/>
              </w:rPr>
              <w:t xml:space="preserve">ТПиП дает общие понятия для всех общих юр наук (УП, ГП, АдмП и др). вырабатывает юр мышление – умение следить за событиями, фактами, видеть их юр сторону. (права и обяз-ти, нормы права). Это не только основная наука юриспруденции, но и сложная (объемная). Дает необ-ые пояснения и категории. Это абстрактная дисциплина, объясняет Г и П в общем. ТГиП изучает закон-ти и случайности гос-прав-ой действ-ти. К опре-ию предмета учёные подходят по-разному. Согласно А. Б. Венгерову,Предмет ТГиП — изучает наиболее общие закон-сти возникновения, развития и изменения Г и П, а также тесно связ-ых с ними иных соц-ых явлений. Предмет теории государства и права неоднороден. Основное деление внутри неё проходит между теорией Г и теорией П. В своем учебнике Н.И. Матузов, А.В. Малько указывают, что в качестве предмета ТГиП выступают 2 блока объективной действии-ти: 1) Наиболее общие закономерности возникновения, развития и функц-ия Г и П; 2) система основных понятий юриспруденции, к-ые пронизывают все юр науки. Особенность предмета ТГиП явл то, что Г и П исследуются во взаимосвязи, как доп-ие д/д соц институты. </w:t>
            </w:r>
          </w:p>
          <w:p w:rsidR="00D460A2" w:rsidRPr="00F519D6" w:rsidRDefault="00D460A2">
            <w:pPr>
              <w:rPr>
                <w:sz w:val="10"/>
                <w:szCs w:val="10"/>
              </w:rPr>
            </w:pPr>
          </w:p>
        </w:tc>
        <w:tc>
          <w:tcPr>
            <w:tcW w:w="3247" w:type="dxa"/>
          </w:tcPr>
          <w:p w:rsidR="00D460A2" w:rsidRPr="00DD2DAF" w:rsidRDefault="00D460A2" w:rsidP="00DD2DAF">
            <w:pPr>
              <w:jc w:val="both"/>
              <w:rPr>
                <w:b/>
                <w:bCs/>
                <w:sz w:val="10"/>
                <w:szCs w:val="10"/>
              </w:rPr>
            </w:pPr>
            <w:r w:rsidRPr="00DD2DAF">
              <w:rPr>
                <w:b/>
                <w:bCs/>
                <w:sz w:val="10"/>
                <w:szCs w:val="10"/>
              </w:rPr>
              <w:t>2. Общая теория государства и права как наука.</w:t>
            </w:r>
          </w:p>
          <w:p w:rsidR="00D460A2" w:rsidRPr="00DD2DAF" w:rsidRDefault="00D460A2" w:rsidP="00DD2DAF">
            <w:pPr>
              <w:jc w:val="both"/>
              <w:rPr>
                <w:b/>
                <w:bCs/>
                <w:sz w:val="10"/>
                <w:szCs w:val="10"/>
              </w:rPr>
            </w:pPr>
            <w:r w:rsidRPr="00DD2DAF">
              <w:rPr>
                <w:bCs/>
                <w:sz w:val="10"/>
                <w:szCs w:val="10"/>
              </w:rPr>
              <w:t>ТГиП изучает общие законом-сти возник-ия, развития, назначения и функц-ия ГиП. Она как бы вычленяет ГиП из всей системы общест-ых явлений и исследует их внутренние законом-ти. Предметом науки ТГиП служит многостороннее и сложное взаимод-ие О и Г, роль и место ГиП в полит-ой системе О. Она изучает не только гос-но-правовые явления и процессы, но и представления людей о них. В ее предмет входит общес-ое, групп-ое и индив-ое полит-ое и прав-ое сознание. Единство предмета ТГиП обусловл-ся ее практическим и научно-понятийным единством. ТГП подразделяется на две относительно самост-ые струк-ные части: теорию государства (гос-твоведение) и теорию права (правоведение). Именно отмеченные единство и дифференциация позволяют изучать Г в его правовом оформлении и юр-ом закреплении, а право — в его гос-ом обеспечении, гарантировании, не мешая при этом углубленному и детальному анализу и Г, и П. Итак, предметом ТГиП выступают такие явления общес-ой жизни, как ГиП, основные закономерности их возник-ия и развития, их сущность, назначение и функц-ие в О, а также особенности полит-ого и прав-ого сознания и прав-ого регулир-ия.</w:t>
            </w:r>
          </w:p>
          <w:p w:rsidR="00D460A2" w:rsidRPr="00DD2DAF" w:rsidRDefault="00D460A2">
            <w:pPr>
              <w:rPr>
                <w:sz w:val="10"/>
                <w:szCs w:val="10"/>
              </w:rPr>
            </w:pPr>
          </w:p>
        </w:tc>
        <w:tc>
          <w:tcPr>
            <w:tcW w:w="3247" w:type="dxa"/>
          </w:tcPr>
          <w:p w:rsidR="00D460A2" w:rsidRPr="00DD2DAF" w:rsidRDefault="00D460A2" w:rsidP="00DD2DAF">
            <w:pPr>
              <w:jc w:val="both"/>
              <w:rPr>
                <w:sz w:val="10"/>
                <w:szCs w:val="10"/>
              </w:rPr>
            </w:pPr>
            <w:r w:rsidRPr="00DD2DAF">
              <w:rPr>
                <w:b/>
                <w:bCs/>
                <w:sz w:val="10"/>
                <w:szCs w:val="10"/>
              </w:rPr>
              <w:t xml:space="preserve">3. Теория государства и права в системе юридических наук, ее задачи и функции. </w:t>
            </w:r>
            <w:r w:rsidRPr="00DD2DAF">
              <w:rPr>
                <w:sz w:val="10"/>
                <w:szCs w:val="10"/>
              </w:rPr>
              <w:t>Юр науки — часть гуман-ых наук, поскольку ГиП выступают соц-ыми институтами. В свою очередь юр науки можно подразделить на след-ие виды: — ТГиП; - историко-прав-ые науки(ИПН) (история ГиП, история полит-их и прав-ых учений); - отрас-ые юр-ие науки (конст-ное, граж-ое, админ-ое и др отрасли права); - прикл-ые науки (криминалистика, суд медицина, суд психиатрия, правовая кибернетика и т.п.). Место ТГиП в системе юр наук. Общность ТГиП и ИПН состоит в том, что они рассм-ают ГиП в целом, как бы не имеют границ во времени в познав-ой деят-ти. Различие выражается в том, что ИПН изучают процесс развития гос-прав-ых форм в хронол-ом порядке (т.е. применяют преимущ-но истор-ий метод), теория же дает обобщение этих процессов, исследует сущность ГиП, законом-ти их функц-ия и т.п. (т.е. применяет преимущ-но логич-ий метод). По отно-ию к отрас-ым юр наукам ТГиП выступает как обобщающая. Во-первых, она изучает наиболее общие закон-ти развития и функц-ия ГиП. Предмет же любой отраслевой науки связан лишь с опр-ой сферой общес-ых отн-ий, с рамками соотв-ей отрасли права. Во-вторых, ТГиП исследует общие для всех отрас-ых наук проблемы (нормы права, правоотн-ия, юр ответ-сть и т.д.). В-третьих, она играет методолог-ую роль в юр-ии. Вместе с тем ТГиП формирует свои выводы в тесной связи с отраслевыми науками, исходит из факт-ого материала, содерж-ося в них. Взаимод-ие же ТГиП с прикладными науками в значительной мере явл опосредованным, осущес-ым ч/з отрас-ые науки. Функция – деят-сть. Самост-ые направления в исследовании деят-ти. Осн-ые направления исслед-ой деят-ти (ф-ии ТГП): Онтологическая (познавательная) - познать суть явления. “Что есть ГиП”. Гнесиологическая (объяснительная) - объясняет сущность, почему она именно такова. Эвристическая (творческая) - открытие закономерностей. Прогностическая (предсказательская) - познания переходят в практику, гипотезы для будущего. Политическая (управленческая) - для осуще-ие права на практике. Даёт рекомендации для лучшего его осуществления. Методологическая. Учебная – юр-ая - даёт общетеор-ую подготовку студентов ч/з развитие абстрактного мышления.</w:t>
            </w:r>
          </w:p>
          <w:p w:rsidR="00D460A2" w:rsidRPr="00DD2DAF" w:rsidRDefault="00D460A2">
            <w:pPr>
              <w:rPr>
                <w:sz w:val="10"/>
                <w:szCs w:val="10"/>
              </w:rPr>
            </w:pPr>
          </w:p>
        </w:tc>
        <w:tc>
          <w:tcPr>
            <w:tcW w:w="3247" w:type="dxa"/>
          </w:tcPr>
          <w:p w:rsidR="00D460A2" w:rsidRPr="00DD2DAF" w:rsidRDefault="00D460A2" w:rsidP="00DD2DAF">
            <w:pPr>
              <w:jc w:val="both"/>
              <w:rPr>
                <w:b/>
                <w:sz w:val="10"/>
                <w:szCs w:val="10"/>
              </w:rPr>
            </w:pPr>
            <w:r w:rsidRPr="00DD2DAF">
              <w:rPr>
                <w:b/>
                <w:sz w:val="10"/>
                <w:szCs w:val="10"/>
              </w:rPr>
              <w:t>4. Понятие и структура методология теории государства и права.</w:t>
            </w:r>
          </w:p>
          <w:p w:rsidR="00D460A2" w:rsidRPr="00DD2DAF" w:rsidRDefault="00D460A2" w:rsidP="00DD2DAF">
            <w:pPr>
              <w:jc w:val="both"/>
              <w:rPr>
                <w:sz w:val="10"/>
                <w:szCs w:val="10"/>
              </w:rPr>
            </w:pPr>
            <w:r w:rsidRPr="00DD2DAF">
              <w:rPr>
                <w:sz w:val="10"/>
                <w:szCs w:val="10"/>
              </w:rPr>
              <w:t>Сущ-ует неск-ко подходов к пониманию методологии. Нек-ые полагают, что метод-ия – не только совок-сть методов, но и наука, применяемая в действ-ти. Методы: 1. дедуктивный – знания выводятся из уже имеющихся сведений. 2. Позитивистский – получение знаний из самого опыта, его изучения. Вся совок-ть методов м б разбита на 3 гр.:  I). Общефил-ий (то же что диалектическая логика): 1) З-ны: a)единства и борьбы противопол-ей (мир – всегда в движении, но в круговом – по Аристотелю) б) переход колич-ва в качество c) отрицание отрицания (новое всегда отрицает старое и наоборот). 2) Содержание и формы (по Гегелю: всякая форма содерж-на, всякое содержание – формировано). 3)Сущность и явление (в каждом из явлений можно выделить сущность, опр-ие законом-ти). 4) Общее и единичное. Вот эти элементы применяются при изучении Г и правовой системы. II.Общенаучные методы, из к-ых самый применяемый - 1)Теория систем или системный анализ: a)элементы и стр-ра (всякая система состоит из элементов, нах-ся в стр-ре), где элемент – наименьшая дробная часть целого, сохр-ая качест-ные признаки целого (правовая норма, гос-ый институт) б)динам-ая устойчивость и надежность; они находятся в обратной зависимости. Динам-ая устойчивость – способ-ть системы приспосаб-ся к изменениям среды, а надежность хар-ет способ-ть системы выдерживать нагрузки c) управ-ия и самоупр-ия. Управ-ие – поддержание системы в заданном состоянии. Самоуп-ие - механизм приспос-ия системы к среде. 2)Сравн-ое правоведение, к-ое нужно для сравнения полож-ого прав-ого опыта др стран и выявление их сильных и слабых сторон и выработка рекомендаций по их улучшению, а вторая задача: постепенное сближение правовых систем разных стран. III. Колич-ые методы (с помощью ЭВМ) – возм-ть автом-ого поиска норм-ых актов, а в последствии автомод-ие юр норм.</w:t>
            </w:r>
          </w:p>
          <w:p w:rsidR="00D460A2" w:rsidRPr="00DD2DAF" w:rsidRDefault="00D460A2">
            <w:pPr>
              <w:rPr>
                <w:sz w:val="10"/>
                <w:szCs w:val="10"/>
              </w:rPr>
            </w:pPr>
          </w:p>
        </w:tc>
        <w:tc>
          <w:tcPr>
            <w:tcW w:w="3248" w:type="dxa"/>
          </w:tcPr>
          <w:p w:rsidR="00D460A2" w:rsidRPr="00DD2DAF" w:rsidRDefault="00D460A2" w:rsidP="00DD2DAF">
            <w:pPr>
              <w:jc w:val="both"/>
              <w:rPr>
                <w:b/>
                <w:sz w:val="10"/>
                <w:szCs w:val="10"/>
              </w:rPr>
            </w:pPr>
            <w:r w:rsidRPr="00DD2DAF">
              <w:rPr>
                <w:b/>
                <w:sz w:val="10"/>
                <w:szCs w:val="10"/>
              </w:rPr>
              <w:t>5. Частнонаучные методы познания государства и права.</w:t>
            </w:r>
          </w:p>
          <w:p w:rsidR="00D460A2" w:rsidRPr="00DD2DAF" w:rsidRDefault="00D460A2" w:rsidP="00DD2DAF">
            <w:pPr>
              <w:jc w:val="both"/>
              <w:rPr>
                <w:sz w:val="10"/>
                <w:szCs w:val="10"/>
              </w:rPr>
            </w:pPr>
            <w:r w:rsidRPr="00DD2DAF">
              <w:rPr>
                <w:sz w:val="10"/>
                <w:szCs w:val="10"/>
              </w:rPr>
              <w:t xml:space="preserve">Традиционен для юр науки </w:t>
            </w:r>
            <w:r w:rsidRPr="00DD2DAF">
              <w:rPr>
                <w:i/>
                <w:sz w:val="10"/>
                <w:szCs w:val="10"/>
              </w:rPr>
              <w:t>формально-юр-ий метод.</w:t>
            </w:r>
            <w:r w:rsidRPr="00DD2DAF">
              <w:rPr>
                <w:sz w:val="10"/>
                <w:szCs w:val="10"/>
              </w:rPr>
              <w:t xml:space="preserve"> Иссл-ие внутреннего строения прав-ых норм и права в целом, анализ источников (форм права), форм-ой опр-ти права как его важнейшего св-ва, методы систем-ии норм-ого материала, правила юр-ой техники и т. п. — все это конкр-ые проявления ФЮМ. Он применим и при анализе форм гос-ва, при опр-ии и юр-ом оформлении компетенции органов гос-ва и т. д. ФЮМ вытекает из самой природы ГиП, он помогает описать, классиф-ать и систем-ать гос-прав-ые феномены, исследовать их внеш-ю и внут-ю формы. В наше время, когда закономерно усиливаются интеграционные процессы, возрастает роль метода </w:t>
            </w:r>
            <w:r w:rsidRPr="00DD2DAF">
              <w:rPr>
                <w:i/>
                <w:sz w:val="10"/>
                <w:szCs w:val="10"/>
              </w:rPr>
              <w:t>сравн-ого гос-воведения и правоведения</w:t>
            </w:r>
            <w:r w:rsidRPr="00DD2DAF">
              <w:rPr>
                <w:sz w:val="10"/>
                <w:szCs w:val="10"/>
              </w:rPr>
              <w:t>, к-ый имеет свои объектом сходные гос-но-прав-ые институты разл-ых стран. С логич-ой (.) зрения, названный метод основ-ся на последов-ном изучении и сопоставлении большого числа сходных объектов. Например, достоинства и недостатки гос-ых и правовых институтов нашей страны трудно установить без сравнения их с анало-ыми институтами др стран. Значение данного метода возрастает, когда возникает необх-ть в полит-их и прав-ых реформах. Вместе с тем сравн-ое государствоведение и правоведение не имеет ничего общего с бездумным заимствованием иноземного опыта и механическим переносом его в наши специф-ие истор-ие, национ-ые и соц-но-культ-ые условия.</w:t>
            </w:r>
          </w:p>
          <w:p w:rsidR="00D460A2" w:rsidRPr="00DD2DAF" w:rsidRDefault="00D460A2">
            <w:pPr>
              <w:rPr>
                <w:sz w:val="10"/>
                <w:szCs w:val="10"/>
              </w:rPr>
            </w:pPr>
          </w:p>
        </w:tc>
      </w:tr>
      <w:tr w:rsidR="00D460A2" w:rsidRPr="00DD2DAF" w:rsidTr="00DD2DAF">
        <w:tc>
          <w:tcPr>
            <w:tcW w:w="3247" w:type="dxa"/>
          </w:tcPr>
          <w:p w:rsidR="00D460A2" w:rsidRPr="00DD2DAF" w:rsidRDefault="00D460A2" w:rsidP="00DD2DAF">
            <w:pPr>
              <w:jc w:val="both"/>
              <w:rPr>
                <w:b/>
                <w:sz w:val="10"/>
                <w:szCs w:val="10"/>
              </w:rPr>
            </w:pPr>
            <w:r w:rsidRPr="00DD2DAF">
              <w:rPr>
                <w:b/>
                <w:sz w:val="10"/>
                <w:szCs w:val="10"/>
              </w:rPr>
              <w:t>6. Организация власти в первобытном обществе.</w:t>
            </w:r>
          </w:p>
          <w:p w:rsidR="00D460A2" w:rsidRPr="00DD2DAF" w:rsidRDefault="00D460A2" w:rsidP="00DD2DAF">
            <w:pPr>
              <w:jc w:val="both"/>
              <w:rPr>
                <w:sz w:val="10"/>
                <w:szCs w:val="10"/>
              </w:rPr>
            </w:pPr>
            <w:r w:rsidRPr="00DD2DAF">
              <w:rPr>
                <w:sz w:val="10"/>
                <w:szCs w:val="10"/>
              </w:rPr>
              <w:t>Любое человеческое О д б каким-либо образом орг-но, т.е. орган-но оформлено. В противном случае оно обречено на превращение в стадо, толпу. Истор-ки первой формой орг-ии догос-ого О явл-сь родовая община. Личная, родств-ая связь сплачивала в единое целое всех членов рода. Это единство упрочивали также коллек-ый труд, общее произ-во и уравнит-ое распределение. Власть в первобытном О олицетворяла силу и волю рода или союза родов: источником и носителем власти (властвующим субъектом) был род, она была направлена на управление общими делами рода, подвластными (объектом власти) явл-сь все его члены. Здесь субъект и объем власти полностью совпадали, поэтому она была по своей природе непосред-но общес-ой, т.е. не отделенной от О и не полит-ой. Единст-ым способом ее реал-ии было общес-ое самоуправ-ие. Ни профес-ых управленцев, ни особых органов принуждения тогда не сущ-ло. Высшим органом общ-ой власти в роду было собрание всех взрослых членов О — мужчин и женщин. Собрание — столь же древнее установление, как и сам род. Оно решало все основные ?ы его жизнедеят-ти. Решения собрания были обязат-ыми для всех, так же как указания вождя. Хотя общес-ая власть не имела спец-ых принуд-ых учреждений, она была вполне реальной, способной к эфф-ому принуждению за нарушение сущ-их правил поведения. Наказание неукоснительно следовало за совер-ые проступки, и оно м б достаточно жестким — смертная казнь, изгнание из рода и племени. В больш-ве же случаев было достаточно простого укора, замечания, порицания. Никто не имел привилегий, и поэтому никому не удавалось избежать наказания. Зато род как один человек вставал на защиту сородича, и никто не мог уклониться от кровной мести — ни обидчик, ни его родичи.</w:t>
            </w:r>
          </w:p>
          <w:p w:rsidR="00D460A2" w:rsidRPr="00DD2DAF" w:rsidRDefault="00D460A2">
            <w:pPr>
              <w:rPr>
                <w:sz w:val="10"/>
                <w:szCs w:val="10"/>
              </w:rPr>
            </w:pPr>
          </w:p>
        </w:tc>
        <w:tc>
          <w:tcPr>
            <w:tcW w:w="3247" w:type="dxa"/>
          </w:tcPr>
          <w:p w:rsidR="00D460A2" w:rsidRPr="00DD2DAF" w:rsidRDefault="00D460A2" w:rsidP="00DD2DAF">
            <w:pPr>
              <w:jc w:val="both"/>
              <w:rPr>
                <w:b/>
                <w:sz w:val="10"/>
                <w:szCs w:val="10"/>
              </w:rPr>
            </w:pPr>
            <w:r w:rsidRPr="00DD2DAF">
              <w:rPr>
                <w:b/>
                <w:sz w:val="10"/>
                <w:szCs w:val="10"/>
              </w:rPr>
              <w:t>7. Социальные нормы в первобытном обществе.</w:t>
            </w:r>
          </w:p>
          <w:p w:rsidR="00D460A2" w:rsidRPr="00DD2DAF" w:rsidRDefault="00D460A2" w:rsidP="00DD2DAF">
            <w:pPr>
              <w:jc w:val="both"/>
              <w:rPr>
                <w:sz w:val="10"/>
                <w:szCs w:val="10"/>
              </w:rPr>
            </w:pPr>
            <w:r w:rsidRPr="00DD2DAF">
              <w:rPr>
                <w:sz w:val="10"/>
                <w:szCs w:val="10"/>
              </w:rPr>
              <w:t>Несложные отношения первобытного О регул-ись обычаями — исторически сложившимися правилами поведения, вошедшими в привычку в рез-те воспитания и многократного повторения одних и тех же действий и поступков. Уже на ранних стадиях развития О приобретают значение обычаев навыки коллек-ой труд-ой деят-ти, охоты и пр. Обычаи догос-ого О имели хар-ер нерасчлен-ых "мононорм", были одновременно и нормами орг-ии обще-ой жизни, и нормами первобытной морали, и ритуальными и обрядовыми правилами. Правда, особое место занимало такое ср-во обеспечения обычаев, как табу (запрет). Возникнув на самой заре истории челов-ого О, табу сыграло огромную роль в упорядочении половых отн-ий, строго запрещало брак с кровными родственниками (инцест). Благодаря табу первобытное О поддерживало необх-ую дисциплину, обеспеч-ую добычу и воспроиз-во жизненных благ. Табу защищало охотничьи угодья, места гнездования птиц и лежбища зверей от чрезмерного уничтожения, обеспечивало условия коллективного существования людей.</w:t>
            </w:r>
          </w:p>
          <w:p w:rsidR="00D460A2" w:rsidRPr="00DD2DAF" w:rsidRDefault="00D460A2">
            <w:pPr>
              <w:rPr>
                <w:sz w:val="10"/>
                <w:szCs w:val="10"/>
              </w:rPr>
            </w:pPr>
          </w:p>
        </w:tc>
        <w:tc>
          <w:tcPr>
            <w:tcW w:w="3247" w:type="dxa"/>
          </w:tcPr>
          <w:p w:rsidR="00D460A2" w:rsidRPr="00DD2DAF" w:rsidRDefault="00D460A2" w:rsidP="00DD2DAF">
            <w:pPr>
              <w:jc w:val="both"/>
              <w:rPr>
                <w:b/>
                <w:sz w:val="10"/>
                <w:szCs w:val="10"/>
              </w:rPr>
            </w:pPr>
            <w:r w:rsidRPr="00DD2DAF">
              <w:rPr>
                <w:b/>
                <w:sz w:val="10"/>
                <w:szCs w:val="10"/>
              </w:rPr>
              <w:t>8. Причины разложения первобытного общества и возникновение государства.</w:t>
            </w:r>
          </w:p>
          <w:p w:rsidR="00D460A2" w:rsidRPr="00DD2DAF" w:rsidRDefault="00D460A2" w:rsidP="00DD2DAF">
            <w:pPr>
              <w:jc w:val="both"/>
              <w:rPr>
                <w:sz w:val="10"/>
                <w:szCs w:val="10"/>
              </w:rPr>
            </w:pPr>
            <w:r w:rsidRPr="00DD2DAF">
              <w:rPr>
                <w:sz w:val="10"/>
                <w:szCs w:val="10"/>
              </w:rPr>
              <w:t>В рез-те эволюц-ого развития человек для удовлет-ия своих потребностей постепенно перешел от присвоения готовых жив-ых и раст-ых форм к подлинно труд-ой деят-ти, направ-ой на преобр-ние природы и произв-во орудий труда, пищи и др. Именно переход к производящей экономике послужил толчком к трем крупным разделениям общес-ого труда — отделению скотоводства от земледелия, отделению ремесла и обособлению слоя людей, занятых в сфере обмена — торговли (купцов). Такие крупные события в общес-ой жизни имели столь же крупные многочис-ые последствия. В изменив-ся условиях возросла роль мужского труда, к-ый стал явно приоритетным по сравнению с женским домашним. В связи с этим матриарх-ый род уступил место патриарх-ому,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патриарх-ые семьи (землед-ев, скотоводов, ремесле-ов), интересы к-ых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производ-ти. Прибавочный продукт как следствие роста производ-сти труда обусловил появление эк-ой возможности для товарообмена и присвоения рез-ов чужого труда, возникн-ия частной собств-ти, соц-ого расслоения первобытного О, образования классов, зарождения ГиП. И все же причины зарождения ГиП коренятся не только в матер-ом произв-ве, но и в воспроиз-ве самого человека. В частности, запрещение инцеста (кровосмешения) не только способствовало выживанию и укреплению рода челов-ого, но и оказало многоплановое воздействие на развитие О, струк-ру его внутренних и внешних отн-ий, культуру. Родовая орг-ия О трансформир-ась в Г эволюционно, сохраняя истор-ую преемств-сть, проходя переходные стадии. Одной из таких переходных, предгос-ых форм была, по мнению Л. Моргана, "военная демократия", где органы родового общес-ого самоуправ-ия еще сохран-ся, но постепенно набирают силу новые предгос-ые стр-ры в лице военачальника и его дружины. Здесь появились зачатки военно-насильст-ого принуждения и подавления, ибо традиц-ая родовая орг-ия самоуп-ия уже не в состоянии была разрешить возник-ие противоречия, все более разрушающие вековые порядки.</w:t>
            </w:r>
          </w:p>
          <w:p w:rsidR="00D460A2" w:rsidRPr="00DD2DAF" w:rsidRDefault="00D460A2" w:rsidP="00DD2DAF">
            <w:pPr>
              <w:jc w:val="both"/>
              <w:rPr>
                <w:sz w:val="10"/>
                <w:szCs w:val="10"/>
              </w:rPr>
            </w:pPr>
          </w:p>
          <w:p w:rsidR="00D460A2" w:rsidRPr="00DD2DAF" w:rsidRDefault="00D460A2">
            <w:pPr>
              <w:rPr>
                <w:sz w:val="10"/>
                <w:szCs w:val="10"/>
              </w:rPr>
            </w:pPr>
          </w:p>
        </w:tc>
        <w:tc>
          <w:tcPr>
            <w:tcW w:w="3247" w:type="dxa"/>
          </w:tcPr>
          <w:p w:rsidR="00D460A2" w:rsidRPr="00DD2DAF" w:rsidRDefault="00D460A2" w:rsidP="00DD2DAF">
            <w:pPr>
              <w:jc w:val="both"/>
              <w:rPr>
                <w:b/>
                <w:sz w:val="10"/>
                <w:szCs w:val="10"/>
              </w:rPr>
            </w:pPr>
            <w:r w:rsidRPr="00DD2DAF">
              <w:rPr>
                <w:b/>
                <w:sz w:val="10"/>
                <w:szCs w:val="10"/>
              </w:rPr>
              <w:t>9.Пути и формы возникновения государства.</w:t>
            </w:r>
          </w:p>
          <w:p w:rsidR="00D460A2" w:rsidRPr="00DD2DAF" w:rsidRDefault="00D460A2" w:rsidP="00DD2DAF">
            <w:pPr>
              <w:jc w:val="both"/>
              <w:rPr>
                <w:sz w:val="10"/>
                <w:szCs w:val="10"/>
              </w:rPr>
            </w:pPr>
            <w:r w:rsidRPr="00DD2DAF">
              <w:rPr>
                <w:sz w:val="10"/>
                <w:szCs w:val="10"/>
              </w:rPr>
              <w:t xml:space="preserve">Формир-ие Г — длит-ый процесс, к-ый у разл-ых народов шел разными путями. Ныне доминирует мнение, что одним из осн-ых явл-ся </w:t>
            </w:r>
            <w:r w:rsidRPr="00DD2DAF">
              <w:rPr>
                <w:i/>
                <w:sz w:val="10"/>
                <w:szCs w:val="10"/>
              </w:rPr>
              <w:t>вост-ый путь</w:t>
            </w:r>
            <w:r w:rsidRPr="00DD2DAF">
              <w:rPr>
                <w:sz w:val="10"/>
                <w:szCs w:val="10"/>
              </w:rPr>
              <w:t xml:space="preserve"> возник-ия Г, "азиатский способ произ-ва" (вначале — Древний Восток, затем — Африка, Америка, Океания). Здесь очень устойчивыми, традиц-ыми оказались социально-эк-ие отн-ия и стр-ры род-ого строя — земельная община, коллек-ная собств-ть. Управ-ие общест-ой собст-ью становилось важнейшей ф-ией родоплем-ой знати, к-ая пост-но превращалась в обособ-ую соц-ую группу (сословие, касту), а ее интересы все более обособлялись от интересов остал-ых членов О. Следовательно, восточный (азиатский) вариант возникнния гости отличается от др вариантов главным образом тем, что здесь родоплеменная знать, испол-шая общ-ые должности, плавно трансформир-ась в гос-ые органы (гос-но-чиновничий аппарат), а обще-ая (коллективная) собств-сть тоже постепенно превращалась в гос-ую. Частная собст-ть тут не имела сущес-ого значения. На рассматр-ый путь зарождения Г значит-ое влияние оказали географ-ие условия, необход-ть выполнения крупномасштабных общест-ых работ (сооружение, эксплуатация и защита ирригационных систем и др.), предопр-их возникн-ие самостоят-ой и сильной публичной власти. Восточные гос-ва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эк-ую основу их составляла гос-ая собств-ть. Здесь, по сути, не наблюдалось отчетливо выраженной классовой диффер-ии. Г одновременно и эксплуатировало сельских общинников, и управляло ими, т.е. само Г выступало орг-ром произв-ва. По др истор-ому пути шел процесс возникн-ия Г на территории Европы, где главным гос-вообразующим фактором было классовое расслоение О, обусловленное интенсивным формир-ием частной собств-ти на землю, скот, рабов. По мнению Ф. Энгельса, в наиболее "чистом" виде этот процесс проходил в Афинах. В Риме на возник-ие классов и гос-ва большое влияние оказала длительная борьба двух группировок свободных членов родоплеменного общества — патрициев и плебеев. В рез-те побед последних в нем утвердились демократ-ие порядки: равноправие всех свободных граждан, возможность каждого быть одновр-но землевлад-ем и воином и др. Однако к концу II в. до н. э. в Римской империи обострились внутренние противоречия, повлекшие создание мощной гос-ой машины. По вопросу возник-ия Г на территории Западной и Восточной Европы в лит-ре высказаны две точки зрения. Сторонники первой утверждают, что в этом регионе в ходе разложения первобытных отн-ий зарождалось феодальное Г (это относится прежде всего к Германии и России). Приверженцы второй полагают, что после разложения родового строя здесь наступает предшест-щий феодализму длительный период, в ходе к-ого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профеодализмом, а Г — профеодальным. Т о, на этапе производящей экономики под воздействием разделения труда, появления патриарх-ой семьи, военных захватов, запрета инцеста и др факторов происходит расслоение перв-ого О, обостряются его противоречия, вследствие чего родовая орг-ия соц-ой жизни изживает себя, а ей на смену с той же неизбежностью приходит новая орг-ая форма О – Г.</w:t>
            </w:r>
          </w:p>
          <w:p w:rsidR="00D460A2" w:rsidRPr="00DD2DAF" w:rsidRDefault="00D460A2">
            <w:pPr>
              <w:rPr>
                <w:sz w:val="10"/>
                <w:szCs w:val="10"/>
              </w:rPr>
            </w:pPr>
          </w:p>
        </w:tc>
        <w:tc>
          <w:tcPr>
            <w:tcW w:w="3248" w:type="dxa"/>
          </w:tcPr>
          <w:p w:rsidR="00D460A2" w:rsidRPr="00DD2DAF" w:rsidRDefault="00D460A2" w:rsidP="00DD2DAF">
            <w:pPr>
              <w:jc w:val="both"/>
              <w:rPr>
                <w:b/>
                <w:sz w:val="10"/>
                <w:szCs w:val="10"/>
              </w:rPr>
            </w:pPr>
            <w:r w:rsidRPr="00DD2DAF">
              <w:rPr>
                <w:b/>
                <w:sz w:val="10"/>
                <w:szCs w:val="10"/>
              </w:rPr>
              <w:t>10. Признаки, отличающие государство от родовой организации власти.</w:t>
            </w:r>
          </w:p>
          <w:p w:rsidR="00D460A2" w:rsidRPr="00DD2DAF" w:rsidRDefault="00D460A2" w:rsidP="00DD2DAF">
            <w:pPr>
              <w:jc w:val="both"/>
              <w:rPr>
                <w:sz w:val="10"/>
                <w:szCs w:val="10"/>
              </w:rPr>
            </w:pPr>
            <w:r w:rsidRPr="00DD2DAF">
              <w:rPr>
                <w:sz w:val="10"/>
                <w:szCs w:val="10"/>
              </w:rPr>
              <w:t>При всем многообразии форм возникших государств всем им присущи нек-ые св-ва, к-ые весьма сущ-но отличали их от первоб-ой орг-ии публичной власти: 1. Если первобытно-общинная орг-ия власти основ-ась на кровном родстве всех членов родоплеменного объединения, то Г — на террит-ой общности своих граждан или подданных. Терр-ия предопр-ет пространст-ые пределы, границы, отделяющие одно Г от др, порядок формирия и стрру органов гос-ва, их задачи и ф-ции. Следует подчеркнуть, что признаком гос-ва явл-ся не территория сама по себе, а деление нас-ия по месту их проживания, устанав-ющее принадлежность граждан опр-му гос-ву. 2. Г — это особая орг-ия публичной власти, к-ая уже не совпадает со всем населением, носит полит-ий хар-ер. Ее специфика в следующем: — если общес-ая власть первоб-ного строя выражала интересы всего О и в ее формир-ии принимало участие все взрослое нас-ие, то полит-ая власть представляет в первую очередь корпоратые интересы опрой части, соцой группы, класса; — реал-ия полит-ой власти осущ-ся особым аппаратом гос-ых служащих, к-ые отделены от О и, будучи не заняты непоср-но в общес-ом произ-ве, професс-но выполняют управл-ие ф-ии, получая за это ден-ое вознагр-ие; — обеспечение решений полит-ой власти осущ-ся с пом специально созданного карательного аппарата, аппарата насилия (армия, милиция, разведка, тюрьма и т.д.). Для содержания многочисл-ого аппарата гос-ых служащих, представляющего полит-ую власть, необх-мы налоги, сборы, различные обложения.</w:t>
            </w:r>
          </w:p>
          <w:p w:rsidR="00D460A2" w:rsidRPr="00DD2DAF" w:rsidRDefault="00D460A2">
            <w:pPr>
              <w:rPr>
                <w:sz w:val="10"/>
                <w:szCs w:val="10"/>
              </w:rPr>
            </w:pPr>
          </w:p>
        </w:tc>
      </w:tr>
    </w:tbl>
    <w:p w:rsidR="00D460A2" w:rsidRDefault="00D460A2"/>
    <w:p w:rsidR="00D460A2" w:rsidRDefault="00D460A2"/>
    <w:p w:rsidR="00FF1CAA" w:rsidRDefault="00FF1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gridCol w:w="3247"/>
        <w:gridCol w:w="3248"/>
      </w:tblGrid>
      <w:tr w:rsidR="00D460A2" w:rsidTr="00DD2DAF">
        <w:tc>
          <w:tcPr>
            <w:tcW w:w="3247" w:type="dxa"/>
          </w:tcPr>
          <w:p w:rsidR="003708BE" w:rsidRPr="00DD2DAF" w:rsidRDefault="003708BE" w:rsidP="00DD2DAF">
            <w:pPr>
              <w:jc w:val="both"/>
              <w:rPr>
                <w:b/>
                <w:sz w:val="10"/>
                <w:szCs w:val="10"/>
              </w:rPr>
            </w:pPr>
            <w:r w:rsidRPr="00DD2DAF">
              <w:rPr>
                <w:b/>
                <w:sz w:val="10"/>
                <w:szCs w:val="10"/>
              </w:rPr>
              <w:t>11. Происхождение и пути формирования права.</w:t>
            </w:r>
          </w:p>
          <w:p w:rsidR="003708BE" w:rsidRPr="00DD2DAF" w:rsidRDefault="003708BE" w:rsidP="00DD2DAF">
            <w:pPr>
              <w:jc w:val="both"/>
              <w:rPr>
                <w:sz w:val="10"/>
                <w:szCs w:val="10"/>
              </w:rPr>
            </w:pPr>
            <w:r w:rsidRPr="00DD2DAF">
              <w:rPr>
                <w:sz w:val="10"/>
                <w:szCs w:val="10"/>
              </w:rPr>
              <w:t>Причины и условия, вызвавшие к жизни право, во многом аналогичны причинам, породившим гос-во. Однако м/д мононормами первобытного общества и нормами права сущ-ла более глубокая преемственность, чем м/д органами род-го самоупра-ия и органами гос-ва. Вековые, проверенные многими поколениями обычаи расценивались как данные свыше, правильные и справед-ые и нередко назывались "право", "правда". Наиболее ценные из них были санкцион-ны гос-ом и стали важными источниками права (обычным правом). Цари (правители) ранних гос-тв, продолжая общесоц-ые традиции обычного права, в своих законах пытались поддерживать начала соц-ой справедл-ти: ограничивали богатство, ростовщ-во, закрепляли справед-ые цены и т.д. Это нашло отражение в древн-их правовых актах — законах Хаммурапи, XII таблиц, реформах Солона. Правда, несомненно, и то, что право с ранних этапов своего развития наряду с выполнением общесоц-ых ф-ций играло важную роль нормативно-классового регулятора, т.е. регламен-ло общес-ые отн-ия в интересах эк-ки господств-его класса. Возникновение права — закономерное следствие усложнения обще-ых взаимосвязей, углубления и обострения соц-ых противоречий и конфликтов. Обычаи перестали обеспечивать порядок и стабильность в О, а значит, появилась объективная необх-ть в принци-но новых регуляторах общест-ых отн-ий. В отличие от обычаев правовые нормы фиксируются в письм-ых источниках, содержат четко сформул-ные дозволения, обязывания, ограничения и запреты. Изменяются процедура и порядок обеспечения реализации прав-ых норм, появляются новые способы контроля за их выпол-ем: если раньше таким контролером были О в целом, его общес-ые лидеры, то в условиях гос-ва это полиция, армия. Споры разрешает суд. Правовые нормы отличаются от обычаев и санкциями: значительно ужесточаются меры наказания за посягат-ва против личности, к-ые дифференц-ся в зав-ти от статуса потерпевшего — свободного, раба, мужчины, женщины. Говоря об особенностях образования права, необходимо помнить, что процесс возник-ия ГиП протекал во многом параллельно, при взаимном их влиянии друг на друга.</w:t>
            </w:r>
          </w:p>
          <w:p w:rsidR="003708BE" w:rsidRPr="00DD2DAF" w:rsidRDefault="003708BE" w:rsidP="00DD2DAF">
            <w:pPr>
              <w:jc w:val="both"/>
              <w:rPr>
                <w:sz w:val="10"/>
                <w:szCs w:val="10"/>
              </w:rPr>
            </w:pPr>
          </w:p>
          <w:p w:rsidR="00D460A2" w:rsidRPr="00DD2DAF" w:rsidRDefault="00D460A2">
            <w:pPr>
              <w:rPr>
                <w:sz w:val="10"/>
                <w:szCs w:val="10"/>
              </w:rPr>
            </w:pPr>
          </w:p>
        </w:tc>
        <w:tc>
          <w:tcPr>
            <w:tcW w:w="3247" w:type="dxa"/>
          </w:tcPr>
          <w:p w:rsidR="00AC6286" w:rsidRPr="00AC6286" w:rsidRDefault="00AC6286" w:rsidP="00AC6286">
            <w:pPr>
              <w:jc w:val="both"/>
              <w:rPr>
                <w:b/>
                <w:sz w:val="10"/>
                <w:szCs w:val="10"/>
              </w:rPr>
            </w:pPr>
            <w:r w:rsidRPr="00AC6286">
              <w:rPr>
                <w:b/>
                <w:sz w:val="10"/>
                <w:szCs w:val="10"/>
              </w:rPr>
              <w:t>12. Отличие права от норм первобытного общества.</w:t>
            </w:r>
          </w:p>
          <w:p w:rsidR="00AC6286" w:rsidRPr="00AC6286" w:rsidRDefault="00AC6286" w:rsidP="00AC6286">
            <w:pPr>
              <w:adjustRightInd w:val="0"/>
              <w:jc w:val="both"/>
              <w:rPr>
                <w:sz w:val="10"/>
                <w:szCs w:val="10"/>
              </w:rPr>
            </w:pPr>
            <w:r w:rsidRPr="00AC6286">
              <w:rPr>
                <w:sz w:val="10"/>
                <w:szCs w:val="10"/>
              </w:rPr>
              <w:t>В первоб-ом О соц-ые нормы выражались в обычаях, тесно переплетенных с религ-ыми и нравст-ыми устоями. С расслоением О на касты и классы обычаи, нравст-ые и религ-ые нормы родового строя не могли сделать условия произв-ва, распред-ия и обмена товаров обязат-ыми для всех прежде всего п, ч единства интересов членов О уже не сущ-ло. Примирить же противопол-ые интересы разл-ых групп населения обычаи не могли. В силу этого экон-ий базис раннеземледел-ого классового О требовал особой формы регулир-ия в виде обяз-ых норм, устан-ых или санкцион-ых и охран-ых гос-ом, т.е. особым аппаратом управления и подчинения. Такие нормы и предст-ют собой юр-ое право. С их пом. Производс-ые, полит-ие, сем-ые, труд-ые, управл-ие и иные отн-ия приобретают форму прав-ых отн-ий, сообразуемых с интересами тех или иных сословий, классов или др слоев О, господст-щих в произв-ве, политике и иных сферах жизни О.</w:t>
            </w:r>
          </w:p>
          <w:p w:rsidR="00D460A2" w:rsidRPr="00AC6286" w:rsidRDefault="00D460A2">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13. Основные теории происхождения государства и права.</w:t>
            </w:r>
          </w:p>
          <w:p w:rsidR="003708BE" w:rsidRPr="00DD2DAF" w:rsidRDefault="003708BE" w:rsidP="00DD2DAF">
            <w:pPr>
              <w:adjustRightInd w:val="0"/>
              <w:ind w:firstLine="540"/>
              <w:jc w:val="both"/>
              <w:rPr>
                <w:sz w:val="10"/>
                <w:szCs w:val="10"/>
              </w:rPr>
            </w:pPr>
            <w:r w:rsidRPr="00DD2DAF">
              <w:rPr>
                <w:sz w:val="10"/>
                <w:szCs w:val="10"/>
              </w:rPr>
              <w:t>Тут прежде всего нужно говорить о гос-ти, о процессе построения Г устоявшйся формы. Он объясняется по разному и есть множество теорий. Одни из первых – теологические (традиционная для католиков и ислама). Они исходят из креационного создания Г: Бог создал Г, выбрав посредника (церковь), а они уже представляют его власть в гос-ве. Договорная теория – это общес-ый дог-р, когда люди, пребывавшие в состоянии хаоса и постоянного конфликта догов-ись передать часть своих прав гос-ой власти. Материалистическая теория (марксистская). Основана на учении Маркса и Энгельса, в основе – частная собств-ть, как основа О и способ Г, машины, для подавления одного класса другим. А закон – это правила по к-ым удобно жить правящему экономикой классу. Энгельс – происхождение семьи, Г и частной собственности. Теория насилия – старая, сейчас не применяется. К ней обращались Каутский и Дюрер, но на самом деле они ее не пропагандировали, а лишь старались представить как один из методов образования государства. На самом деле пропагандировал ее Макиавелли. Ирригационная теория – люди объединялись ради совместных усилий по рытью больших ирригационных сооружений вдоль рек, чтобы прокормить растущее население. Происходит разделение труда, т.к. сам рыть никто не хочет, войны, рабы, корабли, появляются менеджеры для управления – и соответственно разделение труда, классы. Кризиная теория- обобщает и выводит создание классов из экологических катастроф. Особенно важная роль уделяется глобальному похолоданию 40 тысяч лет назад. В опр-ой мере задействуются идеи материалист-ой теории. Возникн-ие права - закономерное следствие усложнения общест-ых взаимосвязей, углубления и обострения соц-ых противоречий и конфликтов. Обычаи перестали обеспечивать порядок и стабильность в О, а значит, появилась объективная необход-ть в принц-ьно новых регуляторах общес-ых отн-ий. Можно выделить два основных пути развития права. Там, где господствовала гос-ая собст-сть, основным источником становятся сборники нравственно-религиозных положений - Законы Ману в Индии, Коран в мусульм-их странах. Зафиксир-ые в них нормы носят зачастую казуальный хар-р. В О, основанном на частной собс-сти, право развивалось более обширно, отличалось высокой степенью формализации и опр-ти зак-ва, и прежде всего – гражд-ого, регулир-его более сложную систему имущ-ых отн-ий (например, частное римское право).</w:t>
            </w:r>
          </w:p>
          <w:p w:rsidR="00D460A2" w:rsidRPr="00DD2DAF" w:rsidRDefault="00D460A2">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14. Понятие и сущность государства.</w:t>
            </w:r>
          </w:p>
          <w:p w:rsidR="003708BE" w:rsidRPr="00DD2DAF" w:rsidRDefault="003708BE" w:rsidP="00DD2DAF">
            <w:pPr>
              <w:jc w:val="both"/>
              <w:rPr>
                <w:sz w:val="10"/>
                <w:szCs w:val="10"/>
              </w:rPr>
            </w:pPr>
            <w:r w:rsidRPr="00DD2DAF">
              <w:rPr>
                <w:sz w:val="10"/>
                <w:szCs w:val="10"/>
              </w:rPr>
              <w:t>Опр-ие термина “Г” зависит от авторов концепций. Марксистская концепция: Ф. Энгельс: Г - это аппарат подавления одного класса другим, Ленин: Г - машина для поддержания господства одного класса над другим.. Теологическая (божественная) концепция: Г – порождение божьей воли. Правитель – наместник бога на земле, все его указы, распоряжения и т. п. – обязательны для подчиненных. Передача власти по наследству. Патриарх-ная концепция: Г – разросшаяся семья (клан), правитель – отец семейства. Сущность- 1. объединяет все характеристики того или иного явления, предмета. 2. едина для всех явлений, процессов оного и того же вида, класса. 3. не лежит на поверхности, сущность надо познать. Три сущностных хар-к Г: 1. власть – гос-во возникает и сущ-ет для того чтобы властвовать. Власть- это способ-ть проводить в жизни свою волю, способность подчигять своей воли волю др. людей. Всякая власть соц-на, т е сущ-т в О, прояв-ся в отн-ях м/д людьми. Носит волевой хар-р, т е представ-ет собой взаимод-ие воли воли властв-щих и воли подвл-ых. В взаимод-ии, при к-ом властв-щие навязывают свою волю, а подвл-ые подчиняются этой воли. Всякая воля имеет опр-ые ср-ва, механизмы своего осущ-ия. Власть м б основана на силе, авторитете. Власть в О бывает в зав-ти от того, где действ-ет : - эконом; - идейная/духовная; - семейная;- полит. 2. суверенитет – сущность гос-ва – суверенная полит власть. Гос-ный суверенитет – это св-ва гос власти, выраж-ся в верховенстве власти гос-ва внутри страны и незав-ти ее во вне. Рассматривая С с внутренней  стороны сопостав-ем гос власть с др сущ-ми в О – гос власть-верховна. Рассматривая С с внешней стороны сопост-ем гос власть с властью др стран – гос власть-независима. 3 полит режим – совокупность приемов, ср-в осущ-я гос власти, хар-мая степенью учатия народа в осущ-ии власти, а также наиболее реал-ых полит-их прав и свобод.</w:t>
            </w:r>
          </w:p>
          <w:p w:rsidR="00D460A2" w:rsidRPr="00DD2DAF" w:rsidRDefault="00D460A2">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15. Классовое и общесоциальное в сущности государства.</w:t>
            </w:r>
          </w:p>
          <w:p w:rsidR="003708BE" w:rsidRPr="00DD2DAF" w:rsidRDefault="003708BE" w:rsidP="00DD2DAF">
            <w:pPr>
              <w:jc w:val="both"/>
              <w:rPr>
                <w:sz w:val="10"/>
                <w:szCs w:val="10"/>
              </w:rPr>
            </w:pPr>
            <w:r w:rsidRPr="00DD2DAF">
              <w:rPr>
                <w:sz w:val="10"/>
                <w:szCs w:val="10"/>
              </w:rPr>
              <w:t>Концепции сущ-ти Г:</w:t>
            </w:r>
          </w:p>
          <w:p w:rsidR="003708BE" w:rsidRPr="00DD2DAF" w:rsidRDefault="003708BE" w:rsidP="00DD2DAF">
            <w:pPr>
              <w:jc w:val="both"/>
              <w:rPr>
                <w:sz w:val="10"/>
                <w:szCs w:val="10"/>
              </w:rPr>
            </w:pPr>
            <w:r w:rsidRPr="00DD2DAF">
              <w:rPr>
                <w:sz w:val="10"/>
                <w:szCs w:val="10"/>
              </w:rPr>
              <w:t>1.Классовая – Г – орг-ия классового господства, машина для подавления одним классом др классов. 2. общесоц-ая – Г-выражает в себе все значимые в О интересы и приводит их к чему то среднему, взаимопримен-му. Орг-ия соц-го компромисса. В сущности любого гос-ва мы обнвружим и классовую и общесоц-ую сотроны, но соотн-ия м/д ними непостоя-но и неодинаково. Интересы гос-ва: - интересы всего гос-ва; - интересы тех лиц, к-ые действуют от лица гос-ва; - интересы гос аппарата в целом.</w:t>
            </w:r>
          </w:p>
          <w:p w:rsidR="00D460A2" w:rsidRDefault="00D460A2"/>
        </w:tc>
      </w:tr>
      <w:tr w:rsidR="00D460A2" w:rsidTr="00DD2DAF">
        <w:tc>
          <w:tcPr>
            <w:tcW w:w="3247" w:type="dxa"/>
          </w:tcPr>
          <w:p w:rsidR="003708BE" w:rsidRPr="00DD2DAF" w:rsidRDefault="003708BE" w:rsidP="00DD2DAF">
            <w:pPr>
              <w:jc w:val="both"/>
              <w:rPr>
                <w:b/>
                <w:sz w:val="10"/>
                <w:szCs w:val="10"/>
              </w:rPr>
            </w:pPr>
            <w:r w:rsidRPr="00DD2DAF">
              <w:rPr>
                <w:b/>
                <w:sz w:val="10"/>
                <w:szCs w:val="10"/>
              </w:rPr>
              <w:t>16.Понятие и признаки гос-ва.</w:t>
            </w:r>
          </w:p>
          <w:p w:rsidR="003708BE" w:rsidRPr="00DD2DAF" w:rsidRDefault="003708BE" w:rsidP="00DD2DAF">
            <w:pPr>
              <w:jc w:val="both"/>
              <w:rPr>
                <w:sz w:val="10"/>
                <w:szCs w:val="10"/>
              </w:rPr>
            </w:pPr>
            <w:r w:rsidRPr="00DD2DAF">
              <w:rPr>
                <w:sz w:val="10"/>
                <w:szCs w:val="10"/>
              </w:rPr>
              <w:t xml:space="preserve">Г- это  суверенное, политико-терр-ая орг-ия власти в О, обладающая спец-м аппаратом управленияи принуждения им и издающая общеобяз-ые ведения. Повеливает О (законы, инструкции). Признаки: 1. наличие публичной власти не совпадающей со всем населением. Публичная власть Г – это особый слой людей, выделявшиеся из О для того, чтобы управлять и только для этого. 2. наличие спец-го аппарата управ-я и принуждения (армия, полиция). 3. террит-ый принцип осущ-ия власти, согласно к-му гос власть расспрос-ся на всех лиц, нах-ся на терри-ии данного Г. возникают гос границы – террит-ые пределы гос власти. Возникает деление власти на централ-ую и местную. Возникает гражд-во. 4. налоги – это поборы взымаем-ые Г с нас-я. Подчеркив-т что  в О появл-ся слой людей, к-ый О вынуждено содержать и поэтому взымаются налоги. 5. суверенитет. 6. зак-во Г устан-т правила обяз-ые д/всех. </w:t>
            </w:r>
          </w:p>
          <w:p w:rsidR="00D460A2" w:rsidRPr="00DD2DAF" w:rsidRDefault="00D460A2">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17. Гос власть как разновид-ть соц-ой власти.</w:t>
            </w:r>
          </w:p>
          <w:p w:rsidR="003708BE" w:rsidRPr="00DD2DAF" w:rsidRDefault="003708BE" w:rsidP="00DD2DAF">
            <w:pPr>
              <w:jc w:val="both"/>
              <w:rPr>
                <w:sz w:val="10"/>
                <w:szCs w:val="10"/>
              </w:rPr>
            </w:pPr>
            <w:r w:rsidRPr="00DD2DAF">
              <w:rPr>
                <w:sz w:val="10"/>
                <w:szCs w:val="10"/>
              </w:rPr>
              <w:t>Будучи разновидностью соц-ой власти, гос-ая власть обладает всеми признаками последней. Вме</w:t>
            </w:r>
            <w:r w:rsidRPr="00DD2DAF">
              <w:rPr>
                <w:sz w:val="10"/>
                <w:szCs w:val="10"/>
              </w:rPr>
              <w:softHyphen/>
              <w:t>сте с тем она имеет немало качест-ых особенностей, важ</w:t>
            </w:r>
            <w:r w:rsidRPr="00DD2DAF">
              <w:rPr>
                <w:sz w:val="10"/>
                <w:szCs w:val="10"/>
              </w:rPr>
              <w:softHyphen/>
              <w:t>нейшая особен-ть гос-ой власти заключена в ее полити-ой и классовой природе. Го</w:t>
            </w:r>
            <w:r w:rsidRPr="00DD2DAF">
              <w:rPr>
                <w:sz w:val="10"/>
                <w:szCs w:val="10"/>
              </w:rPr>
              <w:softHyphen/>
              <w:t>с-ая власть всегда явл-ся полит-ой и со</w:t>
            </w:r>
            <w:r w:rsidRPr="00DD2DAF">
              <w:rPr>
                <w:sz w:val="10"/>
                <w:szCs w:val="10"/>
              </w:rPr>
              <w:softHyphen/>
              <w:t>держит элемент классовости. Особен-ью гос-ой власти явл-ся и то, что ее субъект и объект обычно не совпадают, властвующий и подвластные чаще всего отчетливо разделены. В О с классовыми антагонизмами властвующим субъектом выс</w:t>
            </w:r>
            <w:r w:rsidRPr="00DD2DAF">
              <w:rPr>
                <w:sz w:val="10"/>
                <w:szCs w:val="10"/>
              </w:rPr>
              <w:softHyphen/>
              <w:t>тупает экон-ки господс-ий класс, подвла-ы</w:t>
            </w:r>
            <w:r w:rsidRPr="00DD2DAF">
              <w:rPr>
                <w:sz w:val="10"/>
                <w:szCs w:val="10"/>
              </w:rPr>
              <w:softHyphen/>
              <w:t>ми</w:t>
            </w:r>
            <w:r w:rsidRPr="00DD2DAF">
              <w:rPr>
                <w:noProof/>
                <w:sz w:val="10"/>
                <w:szCs w:val="10"/>
              </w:rPr>
              <w:t xml:space="preserve"> —</w:t>
            </w:r>
            <w:r w:rsidRPr="00DD2DAF">
              <w:rPr>
                <w:sz w:val="10"/>
                <w:szCs w:val="10"/>
              </w:rPr>
              <w:t xml:space="preserve"> отдел-ые лица, соц-ые, нацио-ые общнос</w:t>
            </w:r>
            <w:r w:rsidRPr="00DD2DAF">
              <w:rPr>
                <w:sz w:val="10"/>
                <w:szCs w:val="10"/>
              </w:rPr>
              <w:softHyphen/>
              <w:t>ти, классы. В демократ-ом О возникает тенден</w:t>
            </w:r>
            <w:r w:rsidRPr="00DD2DAF">
              <w:rPr>
                <w:sz w:val="10"/>
                <w:szCs w:val="10"/>
              </w:rPr>
              <w:softHyphen/>
              <w:t>ция сближения субъекта и объекта власти, ведущая к их частичному совпадению. Диалектика этого совпадения состоит в том, что каждый гражданин явл-ся не только подвлас</w:t>
            </w:r>
            <w:r w:rsidRPr="00DD2DAF">
              <w:rPr>
                <w:sz w:val="10"/>
                <w:szCs w:val="10"/>
              </w:rPr>
              <w:softHyphen/>
              <w:t>тным; как член демократ-кого О он вправе быть индивид-ым первоносителем и источником власти. Он имеет право и должен активно участвовать в формирова</w:t>
            </w:r>
            <w:r w:rsidRPr="00DD2DAF">
              <w:rPr>
                <w:sz w:val="10"/>
                <w:szCs w:val="10"/>
              </w:rPr>
              <w:softHyphen/>
              <w:t>нии выборных (представительных) органов власти, выдви</w:t>
            </w:r>
            <w:r w:rsidRPr="00DD2DAF">
              <w:rPr>
                <w:sz w:val="10"/>
                <w:szCs w:val="10"/>
              </w:rPr>
              <w:softHyphen/>
              <w:t>гать и выбирать кандидатуры в эти органы, контрол-ть их деят-ть, быть инициатором их роспуска, реформи</w:t>
            </w:r>
            <w:r w:rsidRPr="00DD2DAF">
              <w:rPr>
                <w:sz w:val="10"/>
                <w:szCs w:val="10"/>
              </w:rPr>
              <w:softHyphen/>
              <w:t>р-ия. Право и долг гражданина</w:t>
            </w:r>
            <w:r w:rsidRPr="00DD2DAF">
              <w:rPr>
                <w:noProof/>
                <w:sz w:val="10"/>
                <w:szCs w:val="10"/>
              </w:rPr>
              <w:t xml:space="preserve"> —</w:t>
            </w:r>
            <w:r w:rsidRPr="00DD2DAF">
              <w:rPr>
                <w:sz w:val="10"/>
                <w:szCs w:val="10"/>
              </w:rPr>
              <w:t xml:space="preserve"> участв-ть в приня</w:t>
            </w:r>
            <w:r w:rsidRPr="00DD2DAF">
              <w:rPr>
                <w:sz w:val="10"/>
                <w:szCs w:val="10"/>
              </w:rPr>
              <w:softHyphen/>
              <w:t>тии гос-ых, регион-ых и др решений ч/з все виды непосредственной демократии. Словом, при демократ-ом режиме нет и быть не должно только вла</w:t>
            </w:r>
            <w:r w:rsidRPr="00DD2DAF">
              <w:rPr>
                <w:sz w:val="10"/>
                <w:szCs w:val="10"/>
              </w:rPr>
              <w:softHyphen/>
              <w:t>ствующих и только подвластных. Даже высшие органы Г и высшие должн-ые лица имеют над собой верховную власть народа, явл-ся одновр-но объек</w:t>
            </w:r>
            <w:r w:rsidRPr="00DD2DAF">
              <w:rPr>
                <w:sz w:val="10"/>
                <w:szCs w:val="10"/>
              </w:rPr>
              <w:softHyphen/>
              <w:t>том и субъектом власти. Вместе с тем и в демократ-ом гос-но-орг-ом О полного совпадения субъекта и объек</w:t>
            </w:r>
            <w:r w:rsidRPr="00DD2DAF">
              <w:rPr>
                <w:sz w:val="10"/>
                <w:szCs w:val="10"/>
              </w:rPr>
              <w:softHyphen/>
              <w:t>та нет. Если демокр-ое развитие приведет к такому (полному) совпадению, то гос-ая власть утратит полит-ий хар-р, превратится в непосредственно об</w:t>
            </w:r>
            <w:r w:rsidRPr="00DD2DAF">
              <w:rPr>
                <w:sz w:val="10"/>
                <w:szCs w:val="10"/>
              </w:rPr>
              <w:softHyphen/>
              <w:t>щес-ую, без органов Г и гос-ого управления. Гос-ая власть реализ-ся ч/з гос-ое управление</w:t>
            </w:r>
            <w:r w:rsidRPr="00DD2DAF">
              <w:rPr>
                <w:noProof/>
                <w:sz w:val="10"/>
                <w:szCs w:val="10"/>
              </w:rPr>
              <w:t xml:space="preserve"> —</w:t>
            </w:r>
            <w:r w:rsidRPr="00DD2DAF">
              <w:rPr>
                <w:sz w:val="10"/>
                <w:szCs w:val="10"/>
              </w:rPr>
              <w:t xml:space="preserve"> целенаправ-ое воздействие Г, его органов на О в целом, те или иные его сферы (экон-ую, соц-ую, духовную) на основе познанных объективных законов для выполнения стоящих п/д О задач и функций. Еще одна важнейшая особен-ть гос-ой вла</w:t>
            </w:r>
            <w:r w:rsidRPr="00DD2DAF">
              <w:rPr>
                <w:sz w:val="10"/>
                <w:szCs w:val="10"/>
              </w:rPr>
              <w:softHyphen/>
              <w:t>сти состоит в том, что она проявляется в деят-ти гос-ых органов и учреждений, образующих механизм (аппарат) этой власти. Она потому и называется гос-ой, что ее практически олицетворяет, приводит в действие, претворяет в жизнь прежде всего механизм Г. Видимо, поэтому гос-ую власть часто отождеств</w:t>
            </w:r>
            <w:r w:rsidRPr="00DD2DAF">
              <w:rPr>
                <w:sz w:val="10"/>
                <w:szCs w:val="10"/>
              </w:rPr>
              <w:softHyphen/>
              <w:t>ляют с органами Г, особенно высшими. Гос-я власть м б слабой или силь</w:t>
            </w:r>
            <w:r w:rsidRPr="00DD2DAF">
              <w:rPr>
                <w:sz w:val="10"/>
                <w:szCs w:val="10"/>
              </w:rPr>
              <w:softHyphen/>
              <w:t>ной, но, лишенная орг-ой силы, она теряет каче</w:t>
            </w:r>
            <w:r w:rsidRPr="00DD2DAF">
              <w:rPr>
                <w:sz w:val="10"/>
                <w:szCs w:val="10"/>
              </w:rPr>
              <w:softHyphen/>
              <w:t>ство гос-ой власти, т к становится неспособ</w:t>
            </w:r>
            <w:r w:rsidRPr="00DD2DAF">
              <w:rPr>
                <w:sz w:val="10"/>
                <w:szCs w:val="10"/>
              </w:rPr>
              <w:softHyphen/>
              <w:t>ной провести волю властвующего субъекта в жизнь, обеспе</w:t>
            </w:r>
            <w:r w:rsidRPr="00DD2DAF">
              <w:rPr>
                <w:sz w:val="10"/>
                <w:szCs w:val="10"/>
              </w:rPr>
              <w:softHyphen/>
              <w:t>чить законность и правопорядок в О. Гос-ую власть не без оснований наз-ют централиз-ой орг-ией силы. Организ-ая сила обеспечивает гос-ой власти принудительную способность, явл-ся ее га</w:t>
            </w:r>
            <w:r w:rsidRPr="00DD2DAF">
              <w:rPr>
                <w:sz w:val="10"/>
                <w:szCs w:val="10"/>
              </w:rPr>
              <w:softHyphen/>
              <w:t>рантом. Если гос-ая власть для решения внутренних проблем опирается только на пред</w:t>
            </w:r>
            <w:r w:rsidRPr="00DD2DAF">
              <w:rPr>
                <w:sz w:val="10"/>
                <w:szCs w:val="10"/>
              </w:rPr>
              <w:softHyphen/>
              <w:t>метно-материальную силу, это верное доказ-во ее нестабильности и непрочности, отсутствия у нее глубоких и прочных корней в О. Применение всей наличной силы имеет безусловное оправдание при отражении агрессии из</w:t>
            </w:r>
            <w:r w:rsidRPr="00DD2DAF">
              <w:rPr>
                <w:sz w:val="10"/>
                <w:szCs w:val="10"/>
              </w:rPr>
              <w:softHyphen/>
              <w:t>вне или пресечении преступности.</w:t>
            </w:r>
          </w:p>
          <w:p w:rsidR="00D460A2" w:rsidRPr="00DD2DAF" w:rsidRDefault="00D460A2">
            <w:pPr>
              <w:rPr>
                <w:sz w:val="10"/>
                <w:szCs w:val="10"/>
              </w:rPr>
            </w:pPr>
          </w:p>
        </w:tc>
        <w:tc>
          <w:tcPr>
            <w:tcW w:w="3247" w:type="dxa"/>
          </w:tcPr>
          <w:p w:rsidR="00C67CC1" w:rsidRPr="00C67CC1" w:rsidRDefault="00C67CC1" w:rsidP="00C67CC1">
            <w:pPr>
              <w:jc w:val="both"/>
              <w:rPr>
                <w:sz w:val="10"/>
                <w:szCs w:val="10"/>
              </w:rPr>
            </w:pPr>
            <w:r w:rsidRPr="00C67CC1">
              <w:rPr>
                <w:b/>
                <w:sz w:val="10"/>
                <w:szCs w:val="10"/>
              </w:rPr>
              <w:t>18. Понятие и стр-ра гос власти.</w:t>
            </w:r>
            <w:r w:rsidRPr="00C67CC1">
              <w:rPr>
                <w:sz w:val="10"/>
                <w:szCs w:val="10"/>
              </w:rPr>
              <w:t xml:space="preserve"> </w:t>
            </w:r>
          </w:p>
          <w:p w:rsidR="00C67CC1" w:rsidRPr="00C67CC1" w:rsidRDefault="00C67CC1" w:rsidP="00C67CC1">
            <w:pPr>
              <w:jc w:val="both"/>
              <w:rPr>
                <w:sz w:val="10"/>
                <w:szCs w:val="10"/>
              </w:rPr>
            </w:pPr>
            <w:r w:rsidRPr="00C67CC1">
              <w:rPr>
                <w:sz w:val="10"/>
                <w:szCs w:val="10"/>
              </w:rPr>
              <w:t xml:space="preserve">Гос-ая власть – опр-мая правом возм-ть Г регул-вать обще-ые отн-ия соотв-щим способом. Стр-ра: </w:t>
            </w:r>
            <w:r w:rsidRPr="00C67CC1">
              <w:rPr>
                <w:b/>
                <w:bCs/>
                <w:sz w:val="10"/>
                <w:szCs w:val="10"/>
              </w:rPr>
              <w:t>Субъекты власти</w:t>
            </w:r>
            <w:r w:rsidRPr="00C67CC1">
              <w:rPr>
                <w:sz w:val="10"/>
                <w:szCs w:val="10"/>
              </w:rPr>
              <w:t xml:space="preserve"> – это носители гос-ой власти, те, кому может принадлежать гос-ая власть. Обычно в кач-ве субъектов гос-ой власти называют соц-ые или нацио-ые общности, классы или народ в целом, т.е. тех, чью волю, чью интересы выражает в данный момент Г. Вместе с тем иногда в качестве субъектов гос-ой власти рассмат-ют или Г в целом, или его органы. </w:t>
            </w:r>
            <w:r w:rsidRPr="00C67CC1">
              <w:rPr>
                <w:b/>
                <w:bCs/>
                <w:sz w:val="10"/>
                <w:szCs w:val="10"/>
              </w:rPr>
              <w:t>Объекты власти</w:t>
            </w:r>
            <w:r w:rsidRPr="00C67CC1">
              <w:rPr>
                <w:sz w:val="10"/>
                <w:szCs w:val="10"/>
              </w:rPr>
              <w:t xml:space="preserve"> – это подвластные, те, в отношении кого осущес-ся гос-ая власть. К объектам власти обычно относят отдельных индивидов, их объединения (организации), соц-ые и нацио-ые общности, классы, народ в целом. </w:t>
            </w:r>
            <w:r w:rsidRPr="00C67CC1">
              <w:rPr>
                <w:b/>
                <w:bCs/>
                <w:sz w:val="10"/>
                <w:szCs w:val="10"/>
              </w:rPr>
              <w:t>Властеотношения</w:t>
            </w:r>
            <w:r w:rsidRPr="00C67CC1">
              <w:rPr>
                <w:sz w:val="10"/>
                <w:szCs w:val="10"/>
              </w:rPr>
              <w:t xml:space="preserve"> – это отния, кые возникают м/д субъектом и объектами власти в процессе ее осущия, реалии. Такие отношения выражаются в том, что, с одной стороны, имеет место проявление воли субъекта власти вплоть до ее навязывания объектам власти, а, с другой, подчинение объектов власти субъекту власти. </w:t>
            </w:r>
            <w:r w:rsidRPr="00C67CC1">
              <w:rPr>
                <w:b/>
                <w:bCs/>
                <w:sz w:val="10"/>
                <w:szCs w:val="10"/>
              </w:rPr>
              <w:t>Ср-ва осущ-ия власти</w:t>
            </w:r>
            <w:r w:rsidRPr="00C67CC1">
              <w:rPr>
                <w:sz w:val="10"/>
                <w:szCs w:val="10"/>
              </w:rPr>
              <w:t xml:space="preserve"> – это то, на что опирается гос-ая власть в процессе своего функц-ия, то, с пом чего она реализ-ся, претворяется в жизнь. Специф-ими сред-ми осущ-ия гос-ой власти явл-ся гос-ые органы (гос-ый аппарат) и нормы позитивного права. Вместе с тем для осущ-ия своей власти Г может испол-ть и др ср-ва, например, разл-ые негос-ые объединения, СМИ, ту или иную идеологию, нормы морали и др неюркие нормы, религию и т.д. Стр-ру гос-ой власти можно рассматривать и с др позиций. Например, с учетом принципа разделения властей, к-ый нашел свое воплощение в практике многих соврем-ых гос-тв, в т ч и нашего, в стр-ре гос-ой власти можно выделить такие элементы (ветви), как зак-ую власть, испол-ую власть и судебную власть. С учетом террит-ой организации гос-ой власти можно выделить центр-ную (верховную) власть, к-ая распр-яет свое действие на всю территорию страны, и местную власть, действие к-ой ограничено терр-ией соотв-щих админ-но-терр-ых образований. В гос-вах с федер-ым устройством кроме центральной (федеральной) и местной власти следует выделять также региональную власть, т.е. власть субъектов федерации. </w:t>
            </w:r>
          </w:p>
          <w:p w:rsidR="00D460A2" w:rsidRPr="00C67CC1" w:rsidRDefault="00D460A2">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19. Полит режим как сущ-ная хар-ка гос-ва.</w:t>
            </w:r>
          </w:p>
          <w:p w:rsidR="003708BE" w:rsidRPr="00DD2DAF" w:rsidRDefault="003708BE" w:rsidP="00DD2DAF">
            <w:pPr>
              <w:jc w:val="both"/>
              <w:rPr>
                <w:sz w:val="10"/>
                <w:szCs w:val="10"/>
              </w:rPr>
            </w:pPr>
            <w:r w:rsidRPr="00DD2DAF">
              <w:rPr>
                <w:sz w:val="10"/>
                <w:szCs w:val="10"/>
              </w:rPr>
              <w:t xml:space="preserve">Полит режим – совокупность приемов, ср-в осущ-я гос власти, хар-мая степенью учатия народа в осущ-ии власти, а также наиболее реал-ых полит-их прав и свобод. Основой ПР осотавл-ет 2 принципа осущ-я власти: - авторитарность – хар-ется жестким подчинением дисциплиной, безоговор-ой отв-ти, власть односторонняя, направлена сверху-вниз. – демократизм – исходит из равенства власти и О, дает возм-ть выбора, вариантов поведения, предполагает согласование интн\ересов при принятии решений. В ПР любого гос-ва видно сочетание авторит-ти и демократизма. </w:t>
            </w:r>
          </w:p>
          <w:p w:rsidR="00D460A2" w:rsidRPr="00DD2DAF" w:rsidRDefault="00D460A2">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20. Виды полит режимов:</w:t>
            </w:r>
          </w:p>
          <w:p w:rsidR="003708BE" w:rsidRPr="00DD2DAF" w:rsidRDefault="003708BE" w:rsidP="00DD2DAF">
            <w:pPr>
              <w:jc w:val="both"/>
              <w:rPr>
                <w:sz w:val="10"/>
                <w:szCs w:val="10"/>
              </w:rPr>
            </w:pPr>
            <w:r w:rsidRPr="00DD2DAF">
              <w:rPr>
                <w:sz w:val="10"/>
                <w:szCs w:val="10"/>
              </w:rPr>
              <w:t>Основой ПР осотавл-ет 2 принципа осущ-я власти: - авторитарность – хар-ется жестким подчинением дисциплиной, безоговор-ой отв-ти, власть односторонняя, направлена сверху-вниз. – демократизм – исходит из равенства власти и О, дает возм-ть выбора, вариантов поведения, предполагает согласование интн\ересов при принятии решений. В ПР любого гос-ва видно сочетание авторит-ти и демократизма. В зав-ти от сочетания этих признаков выделяют 3 вида ПР: - тоталит-ый; - автори-ый; - демократ-ий.</w:t>
            </w:r>
          </w:p>
          <w:p w:rsidR="00D460A2" w:rsidRPr="00DD2DAF" w:rsidRDefault="00D460A2">
            <w:pPr>
              <w:rPr>
                <w:sz w:val="10"/>
                <w:szCs w:val="10"/>
              </w:rPr>
            </w:pPr>
          </w:p>
        </w:tc>
      </w:tr>
    </w:tbl>
    <w:p w:rsidR="00D460A2" w:rsidRDefault="00D460A2"/>
    <w:p w:rsidR="003708BE" w:rsidRDefault="003708BE"/>
    <w:p w:rsidR="003708BE" w:rsidRDefault="0037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gridCol w:w="3247"/>
        <w:gridCol w:w="3248"/>
      </w:tblGrid>
      <w:tr w:rsidR="003708BE" w:rsidTr="00DD2DAF">
        <w:tc>
          <w:tcPr>
            <w:tcW w:w="3247" w:type="dxa"/>
          </w:tcPr>
          <w:p w:rsidR="003708BE" w:rsidRPr="00DD2DAF" w:rsidRDefault="003708BE" w:rsidP="00DD2DAF">
            <w:pPr>
              <w:jc w:val="both"/>
              <w:rPr>
                <w:b/>
                <w:sz w:val="10"/>
                <w:szCs w:val="10"/>
              </w:rPr>
            </w:pPr>
            <w:r w:rsidRPr="00DD2DAF">
              <w:rPr>
                <w:b/>
                <w:sz w:val="10"/>
                <w:szCs w:val="10"/>
              </w:rPr>
              <w:t>21. Тоталитарное гос-во:</w:t>
            </w:r>
          </w:p>
          <w:p w:rsidR="003708BE" w:rsidRPr="00DD2DAF" w:rsidRDefault="003708BE" w:rsidP="00DD2DAF">
            <w:pPr>
              <w:jc w:val="both"/>
              <w:rPr>
                <w:sz w:val="10"/>
                <w:szCs w:val="10"/>
              </w:rPr>
            </w:pPr>
            <w:r w:rsidRPr="00DD2DAF">
              <w:rPr>
                <w:sz w:val="10"/>
                <w:szCs w:val="10"/>
              </w:rPr>
              <w:t>Хар-но крайняя, чрезмерная авторит-ть. Власть захвачена одним лицом или небольшой группой лиц. О отстранено от участия в осущ-ии власти. Полит-ие права граждан либо вообще не признаются, либо формал-но закреп-ся, а факт-ки не осущ-ся. Тотал-ое Г – это Г охват-щая, подчин-ая себе все О и при этом режиме О практич-ки перестает сущ-ть как нек-ая самост-ая величина. Условия сущ-ия тотал Г: - наличие един-ой правящей партии, к-ая слив-ся с Г и под рук-вом этом един-ой партии действ-т все прочие орг-ии; - наличие единой обяз-ой гос идеологии, т е систему идей, взглядов, к-ую власть считает единст-но правильным, верным, к-ую власть навяз-т О. в механизме тотал  чрезмерно развита принуд-ая часть (спец службы, тайная полиция, цензура). Тотал режим может привести к экон росту.</w:t>
            </w:r>
          </w:p>
          <w:p w:rsidR="003708BE" w:rsidRPr="00DD2DAF" w:rsidRDefault="003708BE" w:rsidP="00DD2DAF">
            <w:pPr>
              <w:jc w:val="both"/>
              <w:rPr>
                <w:sz w:val="10"/>
                <w:szCs w:val="10"/>
              </w:rPr>
            </w:pP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22. Авторит-ый полит режим.</w:t>
            </w:r>
          </w:p>
          <w:p w:rsidR="003708BE" w:rsidRPr="00DD2DAF" w:rsidRDefault="003708BE" w:rsidP="00DD2DAF">
            <w:pPr>
              <w:jc w:val="both"/>
              <w:rPr>
                <w:sz w:val="10"/>
                <w:szCs w:val="10"/>
              </w:rPr>
            </w:pPr>
            <w:r w:rsidRPr="00DD2DAF">
              <w:rPr>
                <w:sz w:val="10"/>
                <w:szCs w:val="10"/>
              </w:rPr>
              <w:t>Может допускаться дея-ть полит партий, учит-ся мнение населения при принятии решений. Публичная поддержка насел-я не нужна. Для гос власти хар-но преобладание испол органов, построенных на началах сильной личной власти. Автори-ый режим способ-т быстрому развитию гос-ва. Если власть дейс-ет  в своих интересах, то ведет к упадку. (Юж Корея, Тайланд, Сингапур).</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23. Демократия как полит режим.</w:t>
            </w:r>
          </w:p>
          <w:p w:rsidR="003708BE" w:rsidRPr="00DD2DAF" w:rsidRDefault="003708BE" w:rsidP="00DD2DAF">
            <w:pPr>
              <w:jc w:val="both"/>
              <w:rPr>
                <w:sz w:val="10"/>
                <w:szCs w:val="10"/>
              </w:rPr>
            </w:pPr>
            <w:r w:rsidRPr="00DD2DAF">
              <w:rPr>
                <w:sz w:val="10"/>
                <w:szCs w:val="10"/>
              </w:rPr>
              <w:t>Этот ПР хар-ся решающим участием народа в осущ-ии власти, наличием реал-ых полит прав и свобод. Власть осущ-ая по воле народа и в его интересах. Необх-ые механизмы, институты позвол-щие выявить волю народа  заставл-щие власть дейст-т в соответ-ии с этой волей.Формы прямой непосред-ной демократии, когда народ сам принимает решения: - выборы – когда народ формир-ет органы власти; - референдумы – народ сам решает те или иные вопросы в жизни О.; - митинги, шествия, демонстрации, собрания, сходы граждан – когда народ выраж-ет свое мнение. Представ-ая демократия- когда решение принимаются представ-ми народа (депутаты, делигаты). Институты представ-ой демократии: 1. парламент – высший испол и зак-ый орган.; 2. многопартий-ть – выражают и соглас-ют различные интересы сущ-ие в О воздейст-т на власть чтоб она учитывала их мнение; 3. негос-ое СМИ – формир-ют и выраж-т общест-ое мнение, инфор-ют публику о дея-ти власти и тем самым застав-т власть поддерж-ся устан-ых рамок. 3. полит права и свободы – дают публике возм-ть дейст-ть в политике; 4. зак-во – политико-прав-ой институт, п ч оно строится на прав-ом принципе равенства, для демократии важны процедуры формир-я власт, процедуры принятия решения. Эти процедуры устан-ся именно законами.</w:t>
            </w:r>
          </w:p>
          <w:p w:rsidR="003708BE" w:rsidRPr="00DD2DAF" w:rsidRDefault="003708BE">
            <w:pPr>
              <w:rPr>
                <w:sz w:val="10"/>
                <w:szCs w:val="10"/>
              </w:rPr>
            </w:pPr>
          </w:p>
        </w:tc>
        <w:tc>
          <w:tcPr>
            <w:tcW w:w="3247" w:type="dxa"/>
          </w:tcPr>
          <w:p w:rsidR="003708BE" w:rsidRPr="00DD2DAF" w:rsidRDefault="003708BE" w:rsidP="00DD2DAF">
            <w:pPr>
              <w:jc w:val="both"/>
              <w:rPr>
                <w:sz w:val="10"/>
                <w:szCs w:val="10"/>
              </w:rPr>
            </w:pPr>
            <w:r w:rsidRPr="00DD2DAF">
              <w:rPr>
                <w:b/>
                <w:sz w:val="10"/>
                <w:szCs w:val="10"/>
              </w:rPr>
              <w:t>24. Суверенитет как св-во гос власти.</w:t>
            </w:r>
            <w:r w:rsidRPr="00DD2DAF">
              <w:rPr>
                <w:sz w:val="10"/>
                <w:szCs w:val="10"/>
              </w:rPr>
              <w:t xml:space="preserve"> Суверенитет – сущность гос-ва – суверенная полит власть. Гос-ный суверенитет – это св-ва гос власти, выраж-ся в верховенстве власти гос-ва внутри страны и незав-ти ее во вне. Рассматривая С с внутренней  стороны сопостав-ем гос власть с др сущ-ми в О – гос власть-верховна. Рассматривая С с внешней стороны сопост-ем гос власть с властью др стран – гос власть-независима. Верховенство гос власти внутри страны выраж-ся в след-щем:  универ-ть гос власти – гос власть охватывает все О, подчин-ет себе всех лиц, нах-ся на терри-ии данного Г; - прерогатива – гос власть может отменить, признать ничтожным любое проявление всякой иной власти в О.; - гос власть обладает монополией на легальное применение принуждения. Это св-во проявл-ся в том, что только в распоряж-ии гос власти имеются такие ср-ва принуждения как армия, полиция, милиция, места лишения свободы; - гос власть осущ-ся по особым каналам, к-ые никакой иной власти в О обычно не присущи и недоступны (1. зак-во – только Г издает законы, 2. правосудие – только гос власть осущ-ет правосудие, 3. гос-ое управлением- только гос власть обладает развлет-ой системой органов гос управления охват-их всю страну). Суверенитет факт-ий это реал-ая способ-ть Г быть верх-ым и незав-ым на своей терр-ии. Факт сувер-т Г зависит от силы гос власти.</w:t>
            </w:r>
          </w:p>
          <w:p w:rsidR="003708BE" w:rsidRPr="00DD2DAF" w:rsidRDefault="003708BE">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25. Типология гос-ва.</w:t>
            </w:r>
          </w:p>
          <w:p w:rsidR="003708BE" w:rsidRPr="00DD2DAF" w:rsidRDefault="003708BE" w:rsidP="00DD2DAF">
            <w:pPr>
              <w:jc w:val="both"/>
              <w:rPr>
                <w:b/>
                <w:sz w:val="10"/>
                <w:szCs w:val="10"/>
              </w:rPr>
            </w:pPr>
            <w:r w:rsidRPr="00DD2DAF">
              <w:rPr>
                <w:sz w:val="10"/>
                <w:szCs w:val="10"/>
              </w:rPr>
              <w:t xml:space="preserve"> Типология выделяет типы гос-в, т е группы гос-в облад-щих рядом схожих признаков. Подходы к типологии: 1. Формац-ый: в основе лежит понятие общественно-экон-ой формации (тип О, основ-ый на опр-ом способе произ-ва): а. истор-ий тип Г – это Г одной и той же общест-но экон формации хар-ся единством экон-ой основы, классовой сущ-ти и соц-го назначения. Критикуется эта типология по скольку слишком жесткое, не стыкуется с соврем-ым гос-вами(это рабовладельческий, феодальный, буржуазный и социалистический типы государства). 2. Цивил-ый: цивилизация- это состояние О хар-ся единством экон-их, георгаф-их, духовных, религ-ых, нраств-ых и прочих факторов. </w:t>
            </w:r>
          </w:p>
          <w:p w:rsidR="003708BE" w:rsidRPr="00DD2DAF" w:rsidRDefault="003708BE">
            <w:pPr>
              <w:rPr>
                <w:sz w:val="10"/>
                <w:szCs w:val="10"/>
              </w:rPr>
            </w:pPr>
          </w:p>
        </w:tc>
      </w:tr>
      <w:tr w:rsidR="003708BE" w:rsidTr="00DD2DAF">
        <w:tc>
          <w:tcPr>
            <w:tcW w:w="3247" w:type="dxa"/>
          </w:tcPr>
          <w:p w:rsidR="003708BE" w:rsidRPr="00DD2DAF" w:rsidRDefault="003708BE" w:rsidP="00DD2DAF">
            <w:pPr>
              <w:jc w:val="both"/>
              <w:rPr>
                <w:b/>
                <w:sz w:val="10"/>
                <w:szCs w:val="10"/>
              </w:rPr>
            </w:pPr>
            <w:r w:rsidRPr="00DD2DAF">
              <w:rPr>
                <w:b/>
                <w:sz w:val="10"/>
                <w:szCs w:val="10"/>
              </w:rPr>
              <w:t>31. Эконом ф-ция государства.</w:t>
            </w:r>
          </w:p>
          <w:p w:rsidR="003708BE" w:rsidRPr="00DD2DAF" w:rsidRDefault="003708BE" w:rsidP="00DD2DAF">
            <w:pPr>
              <w:jc w:val="both"/>
              <w:rPr>
                <w:sz w:val="10"/>
                <w:szCs w:val="10"/>
              </w:rPr>
            </w:pPr>
            <w:r w:rsidRPr="00DD2DAF">
              <w:rPr>
                <w:sz w:val="10"/>
                <w:szCs w:val="10"/>
              </w:rPr>
              <w:t>Эконом-ая – власть обеспеч-т нормал-ые ф-ние экономики. Власть может упр-ть экономикой. Власть может регул-ть экономикой Г. защищает интересы участников экон отн-й.</w:t>
            </w:r>
          </w:p>
          <w:p w:rsidR="003708BE" w:rsidRPr="00DD2DAF" w:rsidRDefault="003708BE" w:rsidP="00DD2DAF">
            <w:pPr>
              <w:jc w:val="both"/>
              <w:rPr>
                <w:sz w:val="10"/>
                <w:szCs w:val="10"/>
              </w:rPr>
            </w:pP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32. Социальная ф-ция.</w:t>
            </w:r>
          </w:p>
          <w:p w:rsidR="003708BE" w:rsidRPr="00DD2DAF" w:rsidRDefault="003708BE" w:rsidP="00DD2DAF">
            <w:pPr>
              <w:jc w:val="both"/>
              <w:rPr>
                <w:sz w:val="10"/>
                <w:szCs w:val="10"/>
              </w:rPr>
            </w:pPr>
            <w:r w:rsidRPr="00DD2DAF">
              <w:rPr>
                <w:sz w:val="10"/>
                <w:szCs w:val="10"/>
              </w:rPr>
              <w:t>соц – Г занимается здравоохр-ем, образ-ем, наукой, культурой. Г поддерж-ет тех кто не в состоянии сам себя содержать. Г регул-т труд-ые отн-я, контр-ет соблюдение безоп-ти труда.</w:t>
            </w: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33. Внутренние функции.</w:t>
            </w:r>
          </w:p>
          <w:p w:rsidR="003708BE" w:rsidRPr="00DD2DAF" w:rsidRDefault="003708BE" w:rsidP="00DD2DAF">
            <w:pPr>
              <w:jc w:val="both"/>
              <w:rPr>
                <w:sz w:val="10"/>
                <w:szCs w:val="10"/>
              </w:rPr>
            </w:pPr>
            <w:r w:rsidRPr="00DD2DAF">
              <w:rPr>
                <w:sz w:val="10"/>
                <w:szCs w:val="10"/>
              </w:rPr>
              <w:t>К внутренним отн-ся: 1. Эконом-ая – власть обеспеч-т нормал-ые ф-ние экономики. Власть может упр-ть экономикой. Власть может регул-ть экономикой Г. защищает интересы участников экон отн-й. 2. полит-ая – Г обесп-ет выражение различных интересов сущ-их в О. Г регул-т и контрол-т дея-ть полит партий, общест-ых объединений, профсоюсов, проводить выборы, референдумы. .3. Защита прав и свобод граждан, охрана правопорядка и борьба с преступ-ью. 4. соц – Г занимается здравоохр-ем, образ-ем, наукой, культурой. Г поддерж-ет тех кто не в состоянии сам себя содержать. Г регул-т труд-ые отн-я, контр-ет соблюдение безоп-ти труда. 5. экол-ая – охрана природы от вред-го воздействия человека на нее. 6. предотвращение и борьба с последствиями стихий-ых бедствий, техногенных катастроф.</w:t>
            </w: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34. Внешние функции.</w:t>
            </w:r>
          </w:p>
          <w:p w:rsidR="003708BE" w:rsidRPr="00DD2DAF" w:rsidRDefault="003708BE" w:rsidP="00DD2DAF">
            <w:pPr>
              <w:jc w:val="both"/>
              <w:rPr>
                <w:sz w:val="10"/>
                <w:szCs w:val="10"/>
              </w:rPr>
            </w:pPr>
            <w:r w:rsidRPr="00DD2DAF">
              <w:rPr>
                <w:sz w:val="10"/>
                <w:szCs w:val="10"/>
              </w:rPr>
              <w:t>Внешние: 1. оборона страны. 2. проведение единой гос-ой внешней политики. 3. поддержание мирового правопорядка. 4. борьба с преступностью.</w:t>
            </w:r>
          </w:p>
          <w:p w:rsidR="003708BE" w:rsidRPr="00DD2DAF" w:rsidRDefault="003708BE" w:rsidP="00DD2DAF">
            <w:pPr>
              <w:jc w:val="both"/>
              <w:rPr>
                <w:b/>
                <w:sz w:val="10"/>
                <w:szCs w:val="10"/>
              </w:rPr>
            </w:pPr>
          </w:p>
        </w:tc>
        <w:tc>
          <w:tcPr>
            <w:tcW w:w="3248" w:type="dxa"/>
          </w:tcPr>
          <w:p w:rsidR="003708BE" w:rsidRPr="00DD2DAF" w:rsidRDefault="003708BE" w:rsidP="00DD2DAF">
            <w:pPr>
              <w:jc w:val="both"/>
              <w:rPr>
                <w:b/>
                <w:sz w:val="10"/>
                <w:szCs w:val="10"/>
              </w:rPr>
            </w:pPr>
            <w:r w:rsidRPr="00DD2DAF">
              <w:rPr>
                <w:b/>
                <w:sz w:val="10"/>
                <w:szCs w:val="10"/>
              </w:rPr>
              <w:t>35.Формы и методы осущ-я ф-ций гос-ва.</w:t>
            </w:r>
          </w:p>
          <w:p w:rsidR="003708BE" w:rsidRPr="00DD2DAF" w:rsidRDefault="003708BE" w:rsidP="00DD2DAF">
            <w:pPr>
              <w:jc w:val="both"/>
              <w:rPr>
                <w:sz w:val="10"/>
                <w:szCs w:val="10"/>
              </w:rPr>
            </w:pPr>
            <w:r w:rsidRPr="00DD2DAF">
              <w:rPr>
                <w:sz w:val="10"/>
                <w:szCs w:val="10"/>
              </w:rPr>
              <w:t>Г должно выполнять свои ф-ции в присущих ему формах, применять в своей деят-ти различные методы. Различаются правовые и неправовые формы реал-ции ф-ций Г. В правовых формах отражаются связь ГиП, обязанность Г действ-ть при выполнении своих ф-ций на основе права и в рамках закона. Кроме того, они показ-ют, как гос-ые органы и долж-ые лица работают, какие юр-ие действия они совершают. Обычно выделяют три правовые формы осущ-ия ф-ций Г — правотвор-кую, правоисполнит-ую и правоохран-ую.</w:t>
            </w:r>
          </w:p>
          <w:p w:rsidR="003708BE" w:rsidRPr="00DD2DAF" w:rsidRDefault="003708BE" w:rsidP="00DD2DAF">
            <w:pPr>
              <w:jc w:val="both"/>
              <w:rPr>
                <w:sz w:val="10"/>
                <w:szCs w:val="10"/>
              </w:rPr>
            </w:pPr>
            <w:r w:rsidRPr="00DD2DAF">
              <w:rPr>
                <w:sz w:val="10"/>
                <w:szCs w:val="10"/>
              </w:rPr>
              <w:t>Правотвор-ая деят-ть — это подготовка и издание НПА, без к-ых реал-ция др ф-ций Г практически невозможна. От правоиспол-ой деят-ти зависит тот факт, будут ли законы и др норм-ые акты реал-ны или они останутся лишь благими пожеланиями зак-ля. Осн-ое бремя по исполнению правовых норм лежит на органах управления (испол-но-распоряд-ых органах), возглавл-ых правит-вом страны. Это повседневная работа по разрешению разнообразных ?ов управл-ого хар-ра, для выпол-ия к-ой испол-но-распоряд-ые органы издают соотв-щие акты, контр-ют выпол-ие обязанностей исполнителями и др. Правоохран-ая деят-ть, т.е. властная операт-ная и правопримен-ая деят-ть по охране правопорядка, прав и свобод граждан и т.д., включает в себя принятие мер по предупреждению правонарушений, разрешение юр-их дел, привлечение к юр-ой ответств-ти и др. В наше время возрастает роль догов-ой формы в осущ-ии ф-ций Г. Это обусловлено развитием рын-ой экономики и децентрал-ией гос-го управления. Сейчас гос-но-властные решения органов Г все больше сочетаются с дог-ой формой, стр-рами гражд-ого О и гражданами. Неправовые формы охватывают большой объем орган-но-подготов-ой работы в процессе осущ-ия ф-ций Г. Такая деят-ть явл и необходимой, и правомерной, но она не связана с юр-ки значимыми действиями, влекущими за собой правовые последствия. Методы осущ-ия ф-ций Г достаточно многообразны. Так, выполняя охранит-ую ф-цию, Г испол-ет методы убеждения и принуждения, для реал-ции эк-ой ф-ции необходим целый набор эк-их методов — прогнозир-ие, планиров-ие, льготное кредит-ие и инвест-ние, гос-ые субсидии, защита потребителей и др.</w:t>
            </w:r>
          </w:p>
          <w:p w:rsidR="003708BE" w:rsidRPr="00DD2DAF" w:rsidRDefault="003708BE" w:rsidP="00DD2DAF">
            <w:pPr>
              <w:jc w:val="both"/>
              <w:rPr>
                <w:b/>
                <w:sz w:val="10"/>
                <w:szCs w:val="10"/>
              </w:rPr>
            </w:pPr>
          </w:p>
        </w:tc>
      </w:tr>
      <w:tr w:rsidR="003708BE" w:rsidTr="00DD2DAF">
        <w:tc>
          <w:tcPr>
            <w:tcW w:w="3247" w:type="dxa"/>
          </w:tcPr>
          <w:p w:rsidR="003708BE" w:rsidRPr="00DD2DAF" w:rsidRDefault="003708BE" w:rsidP="00DD2DAF">
            <w:pPr>
              <w:jc w:val="both"/>
              <w:rPr>
                <w:b/>
                <w:sz w:val="10"/>
                <w:szCs w:val="10"/>
              </w:rPr>
            </w:pPr>
            <w:r w:rsidRPr="00DD2DAF">
              <w:rPr>
                <w:b/>
                <w:sz w:val="10"/>
                <w:szCs w:val="10"/>
              </w:rPr>
              <w:t>26. Классиф-ия соврем-ых гос-в и их разнов-ти.</w:t>
            </w:r>
          </w:p>
          <w:p w:rsidR="003708BE" w:rsidRPr="00DD2DAF" w:rsidRDefault="003708BE" w:rsidP="00DD2DAF">
            <w:pPr>
              <w:jc w:val="both"/>
              <w:rPr>
                <w:sz w:val="10"/>
                <w:szCs w:val="10"/>
              </w:rPr>
            </w:pPr>
            <w:r w:rsidRPr="00DD2DAF">
              <w:rPr>
                <w:sz w:val="10"/>
                <w:szCs w:val="10"/>
              </w:rPr>
              <w:t>1. По полит. режиму: - тотал., - авторит., - демокр. 2. по уровню экон развития: - развивающиеся., - индустр-ые, - постиндустр-ые. 3. по отн-ю к идеологии: - идеологизи-ые (сущ-ет господств-ая гос идеология), - деидеолог-ые (допускается свобода мнений). 4. по отн-ю к религии : - светские; - религиоз-ые (имеется гос религия).</w:t>
            </w:r>
          </w:p>
          <w:p w:rsidR="003708BE" w:rsidRDefault="003708BE" w:rsidP="00DD2DAF">
            <w:pPr>
              <w:jc w:val="both"/>
            </w:pPr>
          </w:p>
          <w:p w:rsidR="003708BE" w:rsidRDefault="003708BE"/>
        </w:tc>
        <w:tc>
          <w:tcPr>
            <w:tcW w:w="3247" w:type="dxa"/>
          </w:tcPr>
          <w:p w:rsidR="003708BE" w:rsidRPr="00DD2DAF" w:rsidRDefault="003708BE" w:rsidP="00DD2DAF">
            <w:pPr>
              <w:jc w:val="both"/>
              <w:rPr>
                <w:b/>
                <w:sz w:val="10"/>
                <w:szCs w:val="10"/>
              </w:rPr>
            </w:pPr>
            <w:r w:rsidRPr="00DD2DAF">
              <w:rPr>
                <w:b/>
                <w:sz w:val="10"/>
                <w:szCs w:val="10"/>
              </w:rPr>
              <w:t>27. Соц-ое назначение гос-ва.</w:t>
            </w:r>
          </w:p>
          <w:p w:rsidR="003708BE" w:rsidRPr="00DD2DAF" w:rsidRDefault="003708BE" w:rsidP="00DD2DAF">
            <w:pPr>
              <w:jc w:val="both"/>
              <w:rPr>
                <w:sz w:val="10"/>
                <w:szCs w:val="10"/>
              </w:rPr>
            </w:pPr>
            <w:r w:rsidRPr="00DD2DAF">
              <w:rPr>
                <w:sz w:val="10"/>
                <w:szCs w:val="10"/>
              </w:rPr>
              <w:t>Пок-ет для чего Г сущ-ет в О. соц назнач-ие Г состоит в том, чтобы обеспеч-ть нормальное функ-ие О. Концепции соц назнач-я: 1. консервативная- вмешат-во Г в жизнь О д б миним-ым. Власть выпол-ет защитные ф-ции, обесп-ет оборону страны. Заним-ся ин-ми делами, борется с преступ-ью, а О развив-ся само назнач-ие Г сохранить порядок. 2. Либеральная – вмеш-во Г в жизнь О д б  миним-ым, но соц назначении Г защищать права и свободы граждан. 3. концепция соц Г – соц назначение Г обеспечить достойное условие жизни каждому члену О обеспечить опр-ый уровень равенства в О (Норвергия). 4. Коммунист-ая - соц назначение Г преобраз-ть О и человека в соотв-вии с коммунис-им идеалом. Реал-ии этой концепции ведет к тотал-му Г.</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28. Задачи соврем-го общ-ва.</w:t>
            </w:r>
          </w:p>
          <w:p w:rsidR="003708BE" w:rsidRPr="00DD2DAF" w:rsidRDefault="003708BE" w:rsidP="00DD2DAF">
            <w:pPr>
              <w:jc w:val="both"/>
              <w:rPr>
                <w:sz w:val="10"/>
                <w:szCs w:val="10"/>
              </w:rPr>
            </w:pPr>
            <w:r w:rsidRPr="00DD2DAF">
              <w:rPr>
                <w:sz w:val="10"/>
                <w:szCs w:val="10"/>
              </w:rPr>
              <w:t>Это проблемы возникающее п/д Г на том или ином этапе его сущ-ия. Задачи Г опр-ся условиями в к-ых действ-ют гос-ва. Внешние условия – отн-я с др гос-ми, состояние мирового правопорядка. Внутренние условия – экон, полит и др состояние гос-ва. 1. обеспе-ть безоп-ть, целостность Г, самосохранение О и Г. 2. содействие экон, соц, культурному развитию О. 3. согласование различных интересов сущ-из в О.</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29. Понятие и признаки функций гос-ва.</w:t>
            </w:r>
          </w:p>
          <w:p w:rsidR="003708BE" w:rsidRPr="00DD2DAF" w:rsidRDefault="003708BE" w:rsidP="00DD2DAF">
            <w:pPr>
              <w:jc w:val="both"/>
              <w:rPr>
                <w:sz w:val="10"/>
                <w:szCs w:val="10"/>
              </w:rPr>
            </w:pPr>
            <w:r w:rsidRPr="00DD2DAF">
              <w:rPr>
                <w:sz w:val="10"/>
                <w:szCs w:val="10"/>
              </w:rPr>
              <w:t xml:space="preserve">Это опр-ые его сущностью и соц-ым назначением основные направ-я дея-ти Г по решению стоящих п/д ним задач. Признаки ф-ций Г: 1. В ф-ции Г непосред-но проявл-ся сущ-ть Г как орг-ции полит-ой власти. 2. Ф-ции Г носят объективный хар-р, мало зависи от усмотрения власти. 3. носят пост-ый хар-р, осущ-ся на всем протяжении сущ-ия гос-ва. 4. осущ-ся всем Г всем механизмом гос аппарата. 5. связаны с задачамигос-ва. Непосред-ой предпосылкой ф-ии явл задачи Г. </w:t>
            </w:r>
          </w:p>
          <w:p w:rsidR="003708BE" w:rsidRPr="00DD2DAF" w:rsidRDefault="003708BE">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30.Классификация ф-ций гос-ва.</w:t>
            </w:r>
          </w:p>
          <w:p w:rsidR="003708BE" w:rsidRPr="00DD2DAF" w:rsidRDefault="003708BE" w:rsidP="00DD2DAF">
            <w:pPr>
              <w:jc w:val="both"/>
              <w:rPr>
                <w:sz w:val="10"/>
                <w:szCs w:val="10"/>
              </w:rPr>
            </w:pPr>
            <w:r w:rsidRPr="00DD2DAF">
              <w:rPr>
                <w:sz w:val="10"/>
                <w:szCs w:val="10"/>
              </w:rPr>
              <w:t>Функции гос-ва бывают внутренние и внешние. К внутренним отн-ся: 1. Эконом-ая – власть обеспеч-т нормал-ые ф-ние экономики. Власть может упр-ть экономикой. Власть может регул-ть экономикой Г. защищает интересы участников экон отн-й. 2. полит-ая – Г обесп-ет выражение различных интересов сущ-их в О. Г регул-т и контрол-т дея-ть полит партий, общест-ых объединений, профсоюсов, проводить выборы, референдумы. .3. Защита прав и свобод граждан, охрана правопорядка и борьба с преступ-ью. 4. соц – Г занимается здравоохр-ем, образ-ем, наукой, культурой. Г поддерж-ет тех кто не в состоянии сам себя содержать. Г регул-т труд-ые отн-я, контр-ет соблюдение безоп-ти труда. 5. экол-ая – охрана природы от вред-го воздействия человека на нее. 6. предотвращение и борьба с последствиями стихий-ых бедствий, техногенных катастроф. Внешние: 1. оборона страны. 2. проведение единой гос-ой внешней политики. 3. поддержание мирового правопорядка. 4. борьба с преступностью.</w:t>
            </w:r>
          </w:p>
          <w:p w:rsidR="003708BE" w:rsidRPr="00DD2DAF" w:rsidRDefault="003708BE">
            <w:pPr>
              <w:rPr>
                <w:sz w:val="10"/>
                <w:szCs w:val="10"/>
              </w:rPr>
            </w:pPr>
          </w:p>
        </w:tc>
      </w:tr>
    </w:tbl>
    <w:p w:rsidR="003708BE" w:rsidRDefault="003708BE"/>
    <w:p w:rsidR="003708BE" w:rsidRDefault="003708BE"/>
    <w:p w:rsidR="003708BE" w:rsidRDefault="003708BE"/>
    <w:p w:rsidR="003708BE" w:rsidRDefault="003708BE"/>
    <w:p w:rsidR="003708BE" w:rsidRDefault="003708BE"/>
    <w:p w:rsidR="003708BE" w:rsidRDefault="003708BE"/>
    <w:p w:rsidR="003708BE" w:rsidRDefault="003708BE"/>
    <w:p w:rsidR="003708BE" w:rsidRDefault="003708BE"/>
    <w:p w:rsidR="003708BE" w:rsidRDefault="0037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gridCol w:w="3247"/>
        <w:gridCol w:w="3248"/>
      </w:tblGrid>
      <w:tr w:rsidR="003708BE" w:rsidTr="00DD2DAF">
        <w:tc>
          <w:tcPr>
            <w:tcW w:w="3247" w:type="dxa"/>
          </w:tcPr>
          <w:p w:rsidR="003708BE" w:rsidRPr="00DD2DAF" w:rsidRDefault="003708BE" w:rsidP="00DD2DAF">
            <w:pPr>
              <w:jc w:val="both"/>
              <w:rPr>
                <w:b/>
                <w:sz w:val="10"/>
                <w:szCs w:val="10"/>
              </w:rPr>
            </w:pPr>
            <w:r w:rsidRPr="00DD2DAF">
              <w:rPr>
                <w:b/>
                <w:sz w:val="10"/>
                <w:szCs w:val="10"/>
              </w:rPr>
              <w:t>37. Механизм гос-ва и гос аппарат.</w:t>
            </w:r>
          </w:p>
          <w:p w:rsidR="003708BE" w:rsidRPr="00DD2DAF" w:rsidRDefault="003708BE" w:rsidP="00DD2DAF">
            <w:pPr>
              <w:jc w:val="both"/>
              <w:rPr>
                <w:sz w:val="10"/>
                <w:szCs w:val="10"/>
              </w:rPr>
            </w:pPr>
            <w:r w:rsidRPr="00DD2DAF">
              <w:rPr>
                <w:sz w:val="10"/>
                <w:szCs w:val="10"/>
              </w:rPr>
              <w:t xml:space="preserve"> Механизм гос-ва - это система гос-ых органов, гос учреждений, матер ср-в, с пом к-ых осущ-ся задачи и ф-ции гос-ва  (чиновники, особый слой людей, к-ый выдлился из О для того чтобы управ-ть и только для этого). В его стр-ре выделяется гос аппарат (все органы гос-ва) – испол-распред органы (в узком смысле - прав-во, министерства, ведомства)-осущ-ют постоянное управление.</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38. Органы гос-ва, его понятие и признаки.</w:t>
            </w:r>
          </w:p>
          <w:p w:rsidR="003708BE" w:rsidRPr="00DD2DAF" w:rsidRDefault="003708BE" w:rsidP="00DD2DAF">
            <w:pPr>
              <w:jc w:val="both"/>
              <w:rPr>
                <w:sz w:val="10"/>
                <w:szCs w:val="10"/>
              </w:rPr>
            </w:pPr>
            <w:r w:rsidRPr="00DD2DAF">
              <w:rPr>
                <w:sz w:val="10"/>
                <w:szCs w:val="10"/>
              </w:rPr>
              <w:t>Гос орган – это первичный элемент механ гос-ва, облад-щий гос-но властными полномочиями, наделенный компетенцией в осущ-ии задач и ф-ций Г. Признаки: 1. Главный опр-щий признак органа Г  - это гос-но властные полномочия, выраж-ся в том, что орган Г издает обяз-ые предписания, веления. За этими предписаниями стоит авторитет Г 2. гос орган воздейств-ют на поведение людей, управл-ет людьми. 3. образ-ся в устан-ом законом порядке и надел-ся компетенцией. Компетенция – круг ?ов решающих органом гос-ва. Опр-ся при создании органа, закреп-ся НПА. Компетенция распред-ся м/д гос органами как по вертикале так и по горизонтале. 4. орган Г как часть механизма гос-ва всегда связан с иными органами, нах-сяс ними в разл-ых взаимоот-ях: м б отн-я подчинения, подконтрол-ти,поднадзор-ти, взаимодействие. 5. орган Г финн-ся из гос бюджета и надел-ся необх-ой матер базой для нормал-го ф-ния. 6. орган Г обладает опр-ой стр-рой и состоит из должн-ых лиц (это лица, к-ые проф-но за вознаграждение от имени органов гос власти осущ-т его ф-ции, готовят и приниают решения).</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39. Классификация и виды органов гос-ва.</w:t>
            </w:r>
          </w:p>
          <w:p w:rsidR="003708BE" w:rsidRPr="00DD2DAF" w:rsidRDefault="003708BE" w:rsidP="00DD2DAF">
            <w:pPr>
              <w:jc w:val="both"/>
              <w:rPr>
                <w:sz w:val="10"/>
                <w:szCs w:val="10"/>
              </w:rPr>
            </w:pPr>
            <w:r w:rsidRPr="00DD2DAF">
              <w:rPr>
                <w:sz w:val="10"/>
                <w:szCs w:val="10"/>
                <w:u w:val="single"/>
              </w:rPr>
              <w:t xml:space="preserve"> Классиф-ия по формам и методам дея-ти:</w:t>
            </w:r>
            <w:r w:rsidRPr="00DD2DAF">
              <w:rPr>
                <w:sz w:val="10"/>
                <w:szCs w:val="10"/>
              </w:rPr>
              <w:t xml:space="preserve"> 1. органы контроля и надзора (прокуратура, счетная палата</w:t>
            </w:r>
            <w:r w:rsidRPr="00DD2DAF">
              <w:rPr>
                <w:sz w:val="10"/>
                <w:szCs w:val="10"/>
                <w:u w:val="single"/>
              </w:rPr>
              <w:t>). Классиф-ия в зав-ти от террит-ой сферы дея-ти:</w:t>
            </w:r>
            <w:r w:rsidRPr="00DD2DAF">
              <w:rPr>
                <w:sz w:val="10"/>
                <w:szCs w:val="10"/>
              </w:rPr>
              <w:t xml:space="preserve"> 1. центр-ые, 2. местные. Можно выделить федер-ые и органы субъектов</w:t>
            </w:r>
            <w:r w:rsidRPr="00DD2DAF">
              <w:rPr>
                <w:sz w:val="10"/>
                <w:szCs w:val="10"/>
                <w:u w:val="single"/>
              </w:rPr>
              <w:t>. В зав-ти от  порядка образ-я делятся на</w:t>
            </w:r>
            <w:r w:rsidRPr="00DD2DAF">
              <w:rPr>
                <w:sz w:val="10"/>
                <w:szCs w:val="10"/>
              </w:rPr>
              <w:t xml:space="preserve"> 1. первичные – органы истор-ки сложив-ся или образ-ые народом. 2 произв-ые – органы образ-ые иными гос органами. </w:t>
            </w:r>
            <w:r w:rsidRPr="00DD2DAF">
              <w:rPr>
                <w:sz w:val="10"/>
                <w:szCs w:val="10"/>
                <w:u w:val="single"/>
              </w:rPr>
              <w:t xml:space="preserve">По объему властных полномочий </w:t>
            </w:r>
            <w:r w:rsidRPr="00DD2DAF">
              <w:rPr>
                <w:sz w:val="10"/>
                <w:szCs w:val="10"/>
              </w:rPr>
              <w:t xml:space="preserve">классиф-ся на высшие и местные. Высшие органы Г наиболее полно олицетв-ют гос-ую власть, распростран-ся на терр-ию всего Г. Местные органы Г функц-ют в админис-ых единицах (графствах, округах, коммунах, уездах, провинциях и др.), их полномочия распрост-тся только на эти регионы. </w:t>
            </w:r>
            <w:r w:rsidRPr="00DD2DAF">
              <w:rPr>
                <w:sz w:val="10"/>
                <w:szCs w:val="10"/>
                <w:u w:val="single"/>
              </w:rPr>
              <w:t>По широте компетенции выделяются</w:t>
            </w:r>
            <w:r w:rsidRPr="00DD2DAF">
              <w:rPr>
                <w:sz w:val="10"/>
                <w:szCs w:val="10"/>
              </w:rPr>
              <w:t xml:space="preserve"> органы Г общей и спец-ой компетенции. Органы общей комп-ии правомочны решать широкий круг ?ов. Органы спец-ой (отраслевой) компетенции специал-ся на выпол-ии какой-то одной ф-ции одного вида деят-ти (минфин, минюст). </w:t>
            </w:r>
            <w:r w:rsidRPr="00DD2DAF">
              <w:rPr>
                <w:sz w:val="10"/>
                <w:szCs w:val="10"/>
                <w:u w:val="single"/>
              </w:rPr>
              <w:t>Органы Г бывают</w:t>
            </w:r>
            <w:r w:rsidRPr="00DD2DAF">
              <w:rPr>
                <w:sz w:val="10"/>
                <w:szCs w:val="10"/>
              </w:rPr>
              <w:t xml:space="preserve"> выборные и назначаемые, коллегиальные и единоличные. Виды органов власти: классиф-ия проводится по принципу разделения властей: 1. испол-ые, 2. зак-ные, 3. суд. Прокуратура не отн-ся к конкрет-ой власти . В России ближе к испол-ой власти. </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40. Принципы орг-ции и деят-ти гос аппарата.</w:t>
            </w:r>
          </w:p>
          <w:p w:rsidR="003708BE" w:rsidRPr="00DD2DAF" w:rsidRDefault="003708BE" w:rsidP="00DD2DAF">
            <w:pPr>
              <w:jc w:val="both"/>
              <w:rPr>
                <w:sz w:val="10"/>
                <w:szCs w:val="10"/>
              </w:rPr>
            </w:pPr>
            <w:r w:rsidRPr="00DD2DAF">
              <w:rPr>
                <w:sz w:val="10"/>
                <w:szCs w:val="10"/>
              </w:rPr>
              <w:t xml:space="preserve">Они подразд-ся на общие принципы, относ-ся к гос аппарату в целом, и частные принципы, действие к-ых расспрос-ся лишь на нек-ые звенья гос аппарат, отдел-ые органы или группы органов. Общие принципы  принято делить на две группы.К 1 относятся принципы, закрепл-ые в Конституции РФ, ко 2 — принципы, сформулир-ые в ФЗ «Об основах гос-ой службы РФ» и иных фед-ых законах («О Конст-ом Суде РФ», «О прокуратуре РФ» и др.). Первая группа охватывает констит-но закрепл-ые принципы орг-ии и деят-ти гос аппарата: народовластие, гуманизм, федерализм, разделение властей, законность. </w:t>
            </w:r>
            <w:r w:rsidRPr="00DD2DAF">
              <w:rPr>
                <w:sz w:val="10"/>
                <w:szCs w:val="10"/>
                <w:u w:val="single"/>
              </w:rPr>
              <w:t>Принцип народовл-ия</w:t>
            </w:r>
            <w:r w:rsidRPr="00DD2DAF">
              <w:rPr>
                <w:sz w:val="10"/>
                <w:szCs w:val="10"/>
              </w:rPr>
              <w:t xml:space="preserve"> проявл-ся в демокр-ой орг-ии Г, республ-ой форме правления, при к-ых носитель суверенитета и единст-ый источник власти в РФ — многонац-ый народ. Народ осущ-ет свою власть по разным каналам, в т ч и непоср-но (напп, выборы президента и представ-ых органов гос-ой власти) или ч/з органы местного самоуправ-ия. </w:t>
            </w:r>
            <w:r w:rsidRPr="00DD2DAF">
              <w:rPr>
                <w:sz w:val="10"/>
                <w:szCs w:val="10"/>
                <w:u w:val="single"/>
              </w:rPr>
              <w:t xml:space="preserve">Принцип гуманизма </w:t>
            </w:r>
            <w:r w:rsidRPr="00DD2DAF">
              <w:rPr>
                <w:sz w:val="10"/>
                <w:szCs w:val="10"/>
              </w:rPr>
              <w:t>— соц-ое Г, политика к-ого напра-на на удовлетв-ие духовных и матер-ых потребностей личности, обеспеч-ие благосостояния человека и О.</w:t>
            </w:r>
          </w:p>
          <w:p w:rsidR="003708BE" w:rsidRPr="00DD2DAF" w:rsidRDefault="003708BE" w:rsidP="00DD2DAF">
            <w:pPr>
              <w:jc w:val="both"/>
              <w:rPr>
                <w:sz w:val="10"/>
                <w:szCs w:val="10"/>
              </w:rPr>
            </w:pPr>
            <w:r w:rsidRPr="00DD2DAF">
              <w:rPr>
                <w:sz w:val="10"/>
                <w:szCs w:val="10"/>
                <w:u w:val="single"/>
              </w:rPr>
              <w:t>Принцип разделения властей</w:t>
            </w:r>
            <w:r w:rsidRPr="00DD2DAF">
              <w:rPr>
                <w:sz w:val="10"/>
                <w:szCs w:val="10"/>
              </w:rPr>
              <w:t xml:space="preserve">, согласно к-ому гос-ая власть осущ-ся на основе разделения на зак-ую, испол-ую и суд-ую, предусм-ет самост-сть органов, относящ-ся к различным ветвям власти. </w:t>
            </w:r>
            <w:r w:rsidRPr="00DD2DAF">
              <w:rPr>
                <w:sz w:val="10"/>
                <w:szCs w:val="10"/>
                <w:u w:val="single"/>
              </w:rPr>
              <w:t>Принцип федерализма</w:t>
            </w:r>
            <w:r w:rsidRPr="00DD2DAF">
              <w:rPr>
                <w:sz w:val="10"/>
                <w:szCs w:val="10"/>
              </w:rPr>
              <w:t xml:space="preserve"> в формир-ии и деят-ти гос-ого аппарата опр-ся тем, что РФ состоит из равноправных субъектов, каковыми явл-ся республики, края, области, города фед-ого значения, автон-ые области, автон-ые округа. Во взаимоотн-иях с фед-ыми органами власти СРФ равноправны м/д собой. </w:t>
            </w:r>
            <w:r w:rsidRPr="00DD2DAF">
              <w:rPr>
                <w:sz w:val="10"/>
                <w:szCs w:val="10"/>
                <w:u w:val="single"/>
              </w:rPr>
              <w:t>Принцип законности</w:t>
            </w:r>
            <w:r w:rsidRPr="00DD2DAF">
              <w:rPr>
                <w:sz w:val="10"/>
                <w:szCs w:val="10"/>
              </w:rPr>
              <w:t xml:space="preserve"> заключ-ся во всеобщности требования соблюдать и исполнять законы. Вторая группа получила комплексное выраж-ие в ФЗ «Об основах гос-ой службы РФ». К числу этих принципов следовало бы также отнести сочетание коллег-ти и единоначалия, эконом-ть гос-ой службы. </w:t>
            </w:r>
          </w:p>
          <w:p w:rsidR="003708BE" w:rsidRPr="00DD2DAF" w:rsidRDefault="003708BE">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41. Разделение властей и разграничение ф-ций м/д органами гос-ва.</w:t>
            </w:r>
          </w:p>
          <w:p w:rsidR="003708BE" w:rsidRPr="00DD2DAF" w:rsidRDefault="003708BE" w:rsidP="00DD2DAF">
            <w:pPr>
              <w:jc w:val="both"/>
              <w:rPr>
                <w:sz w:val="10"/>
                <w:szCs w:val="10"/>
              </w:rPr>
            </w:pPr>
            <w:r w:rsidRPr="00DD2DAF">
              <w:rPr>
                <w:sz w:val="10"/>
                <w:szCs w:val="10"/>
              </w:rPr>
              <w:t>Это принцип орг-ии гос власти при к-ом единая гос В раздел-ся на относ-но самост-ые и незав-ые ветви власти: зак-ую, испол-ую, суд-ую, м/д к-ми склад-ся система сдержек и противовесов. Смысл принципа разделения властей: 1. не давать одному органу завоевывать всю власть. 2. дать народу больше возм-ти влиять на власть поск-ку народ может участ-ть в форм-ии разл-ых ветвей власти, может обращ-ся к различным ветвям власти. Подлинное разделение властей  предполагает: 1. что все ветви власти рассм-ся как равные, равнозначимые.. 2. что каждая из ветвей власти осущ-яя собст-ые ф-ции может огран-ть, сдерж-ть, уравнов-ть иные ветви власти. Пр.: зако-ая власть олицет-ет парламент, он издает законы и огран-т иные ветви власти. Испол власть – испол-ет эти законы, суд вл – с их пом вершит правосудие. Прав-во обладает правом зак-ой инициативы, т е может вносить свои законопроекты и парламент обязан их просмотреть. Прав-во может участ-ть в формир-ии суд. власти. Суд может признать тот или иной закон парламента не констит-ым.</w:t>
            </w:r>
          </w:p>
          <w:p w:rsidR="003708BE" w:rsidRPr="00DD2DAF" w:rsidRDefault="003708BE">
            <w:pPr>
              <w:rPr>
                <w:sz w:val="10"/>
                <w:szCs w:val="10"/>
              </w:rPr>
            </w:pPr>
          </w:p>
        </w:tc>
      </w:tr>
      <w:tr w:rsidR="003708BE" w:rsidTr="00DD2DAF">
        <w:tc>
          <w:tcPr>
            <w:tcW w:w="3247" w:type="dxa"/>
          </w:tcPr>
          <w:p w:rsidR="003708BE" w:rsidRPr="00DD2DAF" w:rsidRDefault="003708BE" w:rsidP="00DD2DAF">
            <w:pPr>
              <w:jc w:val="both"/>
              <w:rPr>
                <w:b/>
                <w:sz w:val="10"/>
                <w:szCs w:val="10"/>
              </w:rPr>
            </w:pPr>
            <w:r w:rsidRPr="00DD2DAF">
              <w:rPr>
                <w:b/>
                <w:sz w:val="10"/>
                <w:szCs w:val="10"/>
              </w:rPr>
              <w:t>47. Президентская республика.</w:t>
            </w:r>
          </w:p>
          <w:p w:rsidR="003708BE" w:rsidRPr="00DD2DAF" w:rsidRDefault="003708BE" w:rsidP="00DD2DAF">
            <w:pPr>
              <w:jc w:val="both"/>
              <w:rPr>
                <w:sz w:val="10"/>
                <w:szCs w:val="10"/>
              </w:rPr>
            </w:pPr>
            <w:r w:rsidRPr="00DD2DAF">
              <w:rPr>
                <w:sz w:val="10"/>
                <w:szCs w:val="10"/>
              </w:rPr>
              <w:t>Президент избир-ся народом и обладает значит-ми полномочиями в области испол власти. През-нт формир-ет прав-во. Оно ответ-но п/д през-том. Достои-ва: 1. больший демократизм по скол-ку народ избир-ет не только парламент, но и през-та. 2. большая устойч-ть власти, п ч есть 2опоры власти, каждый из к-ых получает свою власть от народа и с этой точки зрения равнозначны. Недостатки: 1. опасность трений, разногласий м/д испол и закон властью. 2. опасн-ть стремления през-та к усилению своей власти. 3. опасность устан-я тотал-го режима.</w:t>
            </w: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48. Парламентская республика.</w:t>
            </w:r>
          </w:p>
          <w:p w:rsidR="003708BE" w:rsidRPr="00DD2DAF" w:rsidRDefault="003708BE" w:rsidP="00DD2DAF">
            <w:pPr>
              <w:jc w:val="both"/>
              <w:rPr>
                <w:sz w:val="10"/>
                <w:szCs w:val="10"/>
              </w:rPr>
            </w:pPr>
            <w:r w:rsidRPr="00DD2DAF">
              <w:rPr>
                <w:sz w:val="10"/>
                <w:szCs w:val="10"/>
              </w:rPr>
              <w:t>Централ-ое место среди высших органов власти заним-ет парламент. Он формир-ет прав-во и оно имеет п/д парламентом полит ответ-ть. Президент явл главой гос-ва, выполняет представ ф-ции, обеспеч-ет соглас-ные действия разл-ых ветвей власти, но непосред-ми полномочиями в области испол-ой власти не обладает. Не избир-ся народом, а парламентом, иной коллегией выборщиков. Нарлд избир-ет парламент. Недостатки: 1. не устой-ть испол власти – прав-во формир-ет партию, завоев-шие на выборах больш-во мест на выборах. 2. разделение властей может принимать формал-ый хар-р (лидер правившей партии может контрол-ть как прав-во так и парлам-нт).</w:t>
            </w: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49. Форма гос устройства.</w:t>
            </w:r>
          </w:p>
          <w:p w:rsidR="003708BE" w:rsidRPr="00DD2DAF" w:rsidRDefault="003708BE" w:rsidP="00DD2DAF">
            <w:pPr>
              <w:jc w:val="both"/>
              <w:rPr>
                <w:sz w:val="10"/>
                <w:szCs w:val="10"/>
              </w:rPr>
            </w:pPr>
            <w:r w:rsidRPr="00DD2DAF">
              <w:rPr>
                <w:sz w:val="10"/>
                <w:szCs w:val="10"/>
              </w:rPr>
              <w:t>Это терр-ая орг-ция власти, хар-мая соотн-ем  Г в целом и его отд-ых составных частей. Пок-ет как власть в гос-ве распред-ся по вертикале, как  соотнос-ся централ власть с властью в составных частях Г. Бывает: 1. унитарная форма правления, 2. федерация. 3. конфедерация – врем-ый союэ гос-в, образ-ый для достиж-я общих целей (экон, воен, полит). Есть свои центр-ые органы, но гос-во состав-щие конф сохр-ют свою м/днар-ую правосубъектность. Могут выйти из состава конф. Конф – это образ-е неустойч-ое. С достиж-ем цели или с теч времени она распад-ся или переобр-ся в федерацию. Конф – не гос-во, а союз гос-в. Так же в соврем-ом мире складыв-ся новые формы правления. Напр, Ес, СНГ – больше чем конфедерации.</w:t>
            </w:r>
          </w:p>
          <w:p w:rsidR="003708BE" w:rsidRPr="00DD2DAF" w:rsidRDefault="003708BE" w:rsidP="00DD2DAF">
            <w:pPr>
              <w:jc w:val="both"/>
              <w:rPr>
                <w:b/>
                <w:sz w:val="10"/>
                <w:szCs w:val="10"/>
              </w:rPr>
            </w:pPr>
          </w:p>
        </w:tc>
        <w:tc>
          <w:tcPr>
            <w:tcW w:w="3247" w:type="dxa"/>
          </w:tcPr>
          <w:p w:rsidR="003708BE" w:rsidRPr="00DD2DAF" w:rsidRDefault="003708BE" w:rsidP="00DD2DAF">
            <w:pPr>
              <w:jc w:val="both"/>
              <w:rPr>
                <w:b/>
                <w:sz w:val="10"/>
                <w:szCs w:val="10"/>
              </w:rPr>
            </w:pPr>
            <w:r w:rsidRPr="00DD2DAF">
              <w:rPr>
                <w:b/>
                <w:sz w:val="10"/>
                <w:szCs w:val="10"/>
              </w:rPr>
              <w:t>50. Унитарное гос-во.</w:t>
            </w:r>
          </w:p>
          <w:p w:rsidR="003708BE" w:rsidRPr="00DD2DAF" w:rsidRDefault="003708BE" w:rsidP="00DD2DAF">
            <w:pPr>
              <w:jc w:val="both"/>
              <w:rPr>
                <w:sz w:val="10"/>
                <w:szCs w:val="10"/>
              </w:rPr>
            </w:pPr>
            <w:r w:rsidRPr="00DD2DAF">
              <w:rPr>
                <w:sz w:val="10"/>
                <w:szCs w:val="10"/>
              </w:rPr>
              <w:t>Сущ-ет единая гос власть, а составные части гос-ва представ-ют собой администр-но террит-ые образ-я, создав-ые для удобства гос управления (власть едина в масштабах всей страны, единая ситема власти, единое зак-во). В унит гос-ве выделяются админ-террит-ые образ-я и никакими признаками суверенитета не обладают. Сейчас больш-во гос-в унитарны. Дост: легко управл-ть. Недостатки: не всегда можно учесть особ-ти тех или иных терр-й гос-ва.</w:t>
            </w:r>
          </w:p>
          <w:p w:rsidR="003708BE" w:rsidRPr="00DD2DAF" w:rsidRDefault="003708BE" w:rsidP="00DD2DAF">
            <w:pPr>
              <w:jc w:val="both"/>
              <w:rPr>
                <w:b/>
                <w:sz w:val="10"/>
                <w:szCs w:val="10"/>
              </w:rPr>
            </w:pPr>
          </w:p>
        </w:tc>
        <w:tc>
          <w:tcPr>
            <w:tcW w:w="3248" w:type="dxa"/>
          </w:tcPr>
          <w:p w:rsidR="007C0FE0" w:rsidRPr="00DD2DAF" w:rsidRDefault="007C0FE0" w:rsidP="00DD2DAF">
            <w:pPr>
              <w:jc w:val="both"/>
              <w:rPr>
                <w:b/>
                <w:sz w:val="10"/>
                <w:szCs w:val="10"/>
              </w:rPr>
            </w:pPr>
            <w:r w:rsidRPr="00DD2DAF">
              <w:rPr>
                <w:b/>
                <w:sz w:val="10"/>
                <w:szCs w:val="10"/>
              </w:rPr>
              <w:t>51. Федерация как форма гос устройства.</w:t>
            </w:r>
          </w:p>
          <w:p w:rsidR="007C0FE0" w:rsidRPr="00DD2DAF" w:rsidRDefault="007C0FE0" w:rsidP="00DD2DAF">
            <w:pPr>
              <w:jc w:val="both"/>
              <w:rPr>
                <w:sz w:val="10"/>
                <w:szCs w:val="10"/>
              </w:rPr>
            </w:pPr>
            <w:r w:rsidRPr="00DD2DAF">
              <w:rPr>
                <w:sz w:val="10"/>
                <w:szCs w:val="10"/>
              </w:rPr>
              <w:t xml:space="preserve">Сложная форма гос устройства, при к-ой в составе гос-ва выдел-ся неск-ко гос-но террит-ых образ-ий обладающих в той или иной мере признаками гос суверенитета. Склад-ся  двойная система власти. Есть централ власть (федер-ая вл) и своя власть, склад-ся в составных частях го-ва, назыв субъектами Федерации. Двойная система власти выраж-ся в том, что склад-ся 2 системы органов власти (федер органы, органы СФ). Важнейшей проблемой федерации явл распред-ие полном-ий м/д федерацией и СФ. Фед. власть решает такие ?ы, к-ые проще решать одинаково в масштабах страны. Фед. власть заним-ся ин делами, обороной, обеспеч-ет единое экон пространство, единое ден регул-ие, фин, валютное, тамож-ое распред-ие полномочий зав-т от того как образ-ся федерации: 1. снизу вверх – сувер-ые гос-ва объединяя-ся в госво и передают образ-му фед гос-ву часть своих  полномочий (США). 2. сверху-вниз – мощное гос-во подчиняет себе соседние и образ-ет с ними единое гос-во преобраз-я в федерацию. Централ власть наделяет образ-ые субъекты федер полномочиями. Федерации бывают различными в зав-ти от принципа выделения СФ: 1. национал-ые – субъекты выдел-ся в зав-ти от нац-го состава жителей, нас-ия той или иной терр-ии. Особ-ти: создавал-сь, чтоб совер-ть национ противоречия. Федерация не устойчива (Юго-Славения, Чехо-Славакия) 2. Терри-ые – население ногонац-но (Германия). </w:t>
            </w:r>
          </w:p>
          <w:p w:rsidR="003708BE" w:rsidRPr="00DD2DAF" w:rsidRDefault="003708BE" w:rsidP="00DD2DAF">
            <w:pPr>
              <w:jc w:val="both"/>
              <w:rPr>
                <w:b/>
                <w:sz w:val="10"/>
                <w:szCs w:val="10"/>
              </w:rPr>
            </w:pPr>
          </w:p>
        </w:tc>
      </w:tr>
      <w:tr w:rsidR="003708BE" w:rsidTr="00DD2DAF">
        <w:tc>
          <w:tcPr>
            <w:tcW w:w="3247" w:type="dxa"/>
          </w:tcPr>
          <w:p w:rsidR="003708BE" w:rsidRPr="00DD2DAF" w:rsidRDefault="003708BE" w:rsidP="00DD2DAF">
            <w:pPr>
              <w:jc w:val="both"/>
              <w:rPr>
                <w:b/>
                <w:sz w:val="10"/>
                <w:szCs w:val="10"/>
              </w:rPr>
            </w:pPr>
            <w:r w:rsidRPr="00DD2DAF">
              <w:rPr>
                <w:b/>
                <w:sz w:val="10"/>
                <w:szCs w:val="10"/>
              </w:rPr>
              <w:t>42. Понятие и осн-ые элементы формы гос-ва.</w:t>
            </w:r>
          </w:p>
          <w:p w:rsidR="003708BE" w:rsidRPr="00DD2DAF" w:rsidRDefault="003708BE" w:rsidP="00DD2DAF">
            <w:pPr>
              <w:jc w:val="both"/>
              <w:rPr>
                <w:sz w:val="10"/>
                <w:szCs w:val="10"/>
              </w:rPr>
            </w:pPr>
            <w:r w:rsidRPr="00DD2DAF">
              <w:rPr>
                <w:sz w:val="10"/>
                <w:szCs w:val="10"/>
              </w:rPr>
              <w:t xml:space="preserve"> Это внешняя хар-ка гос-ва показ-ая какие в данном Г высшие органы, как эти органы связаны м/д собой. Форма Г – это орг-ция гос власти, склад-аяся из формы правл-я и формы гос-го устройства, полит режима. Форма правления – это орг-ция высшей верховной власти Г, хар-мая системой и порядком образ-я высших органов Г, их взаимодествие м/д собой с иными органами, а также с народом. Форма гос устройства – это терр-ая орг-ция власти, хар-мая соотн-ем  Г в целом и его отд-ых составных частей. Полит режим - совокупность приемов, ср-в осущ-я гос власти, хар-мая степенью учатия народа в осущ-ии власти, а также наиболее реал-ых полит-их прав и свобод.</w:t>
            </w:r>
          </w:p>
          <w:p w:rsidR="003708BE" w:rsidRPr="00DD2DAF" w:rsidRDefault="003708BE">
            <w:pPr>
              <w:rPr>
                <w:sz w:val="10"/>
                <w:szCs w:val="10"/>
              </w:rPr>
            </w:pPr>
          </w:p>
        </w:tc>
        <w:tc>
          <w:tcPr>
            <w:tcW w:w="3247" w:type="dxa"/>
          </w:tcPr>
          <w:p w:rsidR="00AA20E9" w:rsidRPr="00DD2DAF" w:rsidRDefault="00AA20E9" w:rsidP="00DD2DAF">
            <w:pPr>
              <w:jc w:val="both"/>
              <w:rPr>
                <w:b/>
                <w:sz w:val="10"/>
                <w:szCs w:val="10"/>
              </w:rPr>
            </w:pPr>
            <w:r w:rsidRPr="00DD2DAF">
              <w:rPr>
                <w:b/>
                <w:sz w:val="10"/>
                <w:szCs w:val="10"/>
              </w:rPr>
              <w:t>43. Соотнош-ие полит режима и формы гос-ва.</w:t>
            </w:r>
          </w:p>
          <w:p w:rsidR="00AA20E9" w:rsidRPr="00DD2DAF" w:rsidRDefault="00AA20E9" w:rsidP="00DD2DAF">
            <w:pPr>
              <w:jc w:val="both"/>
              <w:rPr>
                <w:sz w:val="10"/>
                <w:szCs w:val="10"/>
              </w:rPr>
            </w:pPr>
          </w:p>
          <w:p w:rsidR="00AA20E9" w:rsidRPr="00DD2DAF" w:rsidRDefault="00AA20E9" w:rsidP="00DD2DAF">
            <w:pPr>
              <w:jc w:val="both"/>
              <w:rPr>
                <w:sz w:val="10"/>
                <w:szCs w:val="10"/>
              </w:rPr>
            </w:pPr>
            <w:r w:rsidRPr="00DD2DAF">
              <w:rPr>
                <w:sz w:val="10"/>
                <w:szCs w:val="10"/>
              </w:rPr>
              <w:t xml:space="preserve">Категории политич-го режима и формы гос-ва тесно взаимосвязаны. Их взаимовлияние настолько велико, что форму гос-ва необх-мо рассм-ть только в соотн-ии с полит-им режимом. Полит-кий режим влияет на форму гос-ва, причем влияет опред-им образом. Опред-ее влияние полит-ого режима на форму госу-ва выражается в том, что: 1) конкретные формы гос-ва взаимосвязаны с опр-ыми полит-ими режимами (демократ-ое Г не м б абсолютной монархией, в авторитарном режиме нет парламентаризма). 2) полит-ий режим показывает действ-ое содержание той или иной формы гос-ва (с точки зрения гос-ого устройства и СССР, и США относятся к федерациям, но СССР как федерация мало чем отличается от жесткого централ-ого государства). </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44. Формы правления. Понятия и причины многообразия.</w:t>
            </w:r>
          </w:p>
          <w:p w:rsidR="003708BE" w:rsidRPr="00DD2DAF" w:rsidRDefault="003708BE" w:rsidP="00DD2DAF">
            <w:pPr>
              <w:jc w:val="both"/>
              <w:rPr>
                <w:sz w:val="10"/>
                <w:szCs w:val="10"/>
              </w:rPr>
            </w:pPr>
            <w:r w:rsidRPr="00DD2DAF">
              <w:rPr>
                <w:sz w:val="10"/>
                <w:szCs w:val="10"/>
              </w:rPr>
              <w:t>Форма правления – это орг-ция высшей верховной власти Г, хар-мая системой и порядком образ-я высших органов Г, их взаимодествие м/д собой с иными органами, а также с народом. Пок-ет кто правит в гос-ве, к какому органу или каким органам принадлежит высшая гос власть. Подраздел-ся: 1. монархия. 2. республика. Не типичные формы правления: пожизненное презид-во, выборная монархия (Малазия)</w:t>
            </w:r>
          </w:p>
          <w:p w:rsidR="003708BE" w:rsidRPr="00DD2DAF" w:rsidRDefault="003708BE">
            <w:pPr>
              <w:rPr>
                <w:sz w:val="10"/>
                <w:szCs w:val="10"/>
              </w:rPr>
            </w:pPr>
          </w:p>
        </w:tc>
        <w:tc>
          <w:tcPr>
            <w:tcW w:w="3247" w:type="dxa"/>
          </w:tcPr>
          <w:p w:rsidR="003708BE" w:rsidRPr="00DD2DAF" w:rsidRDefault="003708BE" w:rsidP="00DD2DAF">
            <w:pPr>
              <w:jc w:val="both"/>
              <w:rPr>
                <w:b/>
                <w:sz w:val="10"/>
                <w:szCs w:val="10"/>
              </w:rPr>
            </w:pPr>
            <w:r w:rsidRPr="00DD2DAF">
              <w:rPr>
                <w:b/>
                <w:sz w:val="10"/>
                <w:szCs w:val="10"/>
              </w:rPr>
              <w:t>45. Монархия: понятие и разновид-ти.</w:t>
            </w:r>
          </w:p>
          <w:p w:rsidR="003708BE" w:rsidRPr="00DD2DAF" w:rsidRDefault="003708BE" w:rsidP="00DD2DAF">
            <w:pPr>
              <w:jc w:val="both"/>
              <w:rPr>
                <w:sz w:val="10"/>
                <w:szCs w:val="10"/>
              </w:rPr>
            </w:pPr>
            <w:r w:rsidRPr="00DD2DAF">
              <w:rPr>
                <w:sz w:val="10"/>
                <w:szCs w:val="10"/>
              </w:rPr>
              <w:t>Форма правления, при к-ой  в системе высших органов гос власти имеется монарх. Монарх – это лицо, осущ-ее высшую гос власть единолично пожизненно и получающий ее как право по наслед-ву. В зав-ти от наличия др. органов монархия бывает: 1. абсолют-ая  - монарху принадлежит вся полнота власти. 2. констит-ая – монарх явл главой гос-ва, выпол-ет представ-ые ф-ции, т е подписывает законы, награждает орденами, принимает послов, но непосред-ми полномочиями в области испол власти и гос управления монарх не обладает. Правит прав-во формир-ое парламентом, к-ый избрал народ. Монархия это институт обеспеч-ий стабил-ть в О, единство О. Недостатки:  недемократизм, т е народ законым образом не может влиять кто будет монархом, на его законы и решения.</w:t>
            </w:r>
          </w:p>
          <w:p w:rsidR="003708BE" w:rsidRPr="00DD2DAF" w:rsidRDefault="003708BE">
            <w:pPr>
              <w:rPr>
                <w:sz w:val="10"/>
                <w:szCs w:val="10"/>
              </w:rPr>
            </w:pPr>
          </w:p>
        </w:tc>
        <w:tc>
          <w:tcPr>
            <w:tcW w:w="3248" w:type="dxa"/>
          </w:tcPr>
          <w:p w:rsidR="003708BE" w:rsidRPr="00DD2DAF" w:rsidRDefault="003708BE" w:rsidP="00DD2DAF">
            <w:pPr>
              <w:jc w:val="both"/>
              <w:rPr>
                <w:b/>
                <w:sz w:val="10"/>
                <w:szCs w:val="10"/>
              </w:rPr>
            </w:pPr>
            <w:r w:rsidRPr="00DD2DAF">
              <w:rPr>
                <w:b/>
                <w:sz w:val="10"/>
                <w:szCs w:val="10"/>
              </w:rPr>
              <w:t>46. Республика: понятие и виды.</w:t>
            </w:r>
          </w:p>
          <w:p w:rsidR="003708BE" w:rsidRPr="00DD2DAF" w:rsidRDefault="003708BE" w:rsidP="00DD2DAF">
            <w:pPr>
              <w:jc w:val="both"/>
              <w:rPr>
                <w:sz w:val="10"/>
                <w:szCs w:val="10"/>
              </w:rPr>
            </w:pPr>
            <w:r w:rsidRPr="00DD2DAF">
              <w:rPr>
                <w:sz w:val="10"/>
                <w:szCs w:val="10"/>
              </w:rPr>
              <w:t xml:space="preserve">Республика – форма правл-я, при к-ой высшая гос власть принадлежит органу или органам, избираемым народом на опр-ый срок. В составе  высших органов власти: парламент, прав-во и президент и в зав-ти от порядка форм-ия этих органов республика делится: 1. парлам-ие – централ-ое место среди высших органов власти заним-ет парламент; 2. президентские ; 3. смешанные – президент избир-ся народом, имеет полномочия испол власти, но прав-во формир-ся парламентом (Франция) ; 4.суперпрез-ие – склад-ся в тотал-ых режимах, там где отсут-ет ил  слабо выраж-но разделение властей. </w:t>
            </w:r>
          </w:p>
          <w:p w:rsidR="003708BE" w:rsidRPr="00DD2DAF" w:rsidRDefault="003708BE">
            <w:pPr>
              <w:rPr>
                <w:sz w:val="10"/>
                <w:szCs w:val="10"/>
              </w:rPr>
            </w:pPr>
          </w:p>
        </w:tc>
      </w:tr>
    </w:tbl>
    <w:p w:rsidR="003708BE" w:rsidRDefault="003708BE"/>
    <w:p w:rsidR="007C0FE0" w:rsidRDefault="007C0FE0"/>
    <w:p w:rsidR="007C0FE0" w:rsidRDefault="007C0FE0"/>
    <w:p w:rsidR="007C0FE0" w:rsidRDefault="007C0FE0"/>
    <w:p w:rsidR="007C0FE0" w:rsidRDefault="007C0FE0"/>
    <w:p w:rsidR="007C0FE0" w:rsidRDefault="007C0FE0"/>
    <w:p w:rsidR="007C0FE0" w:rsidRDefault="007C0FE0"/>
    <w:p w:rsidR="007C0FE0" w:rsidRDefault="007C0FE0"/>
    <w:p w:rsidR="007C0FE0" w:rsidRDefault="007C0FE0"/>
    <w:p w:rsidR="007C0FE0" w:rsidRDefault="007C0FE0"/>
    <w:p w:rsidR="007C0FE0" w:rsidRDefault="007C0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gridCol w:w="3247"/>
        <w:gridCol w:w="3248"/>
      </w:tblGrid>
      <w:tr w:rsidR="007C0FE0" w:rsidTr="00DD2DAF">
        <w:tc>
          <w:tcPr>
            <w:tcW w:w="3247" w:type="dxa"/>
          </w:tcPr>
          <w:p w:rsidR="007C0FE0" w:rsidRPr="00DD2DAF" w:rsidRDefault="007C0FE0" w:rsidP="00DD2DAF">
            <w:pPr>
              <w:jc w:val="both"/>
              <w:rPr>
                <w:b/>
                <w:sz w:val="10"/>
                <w:szCs w:val="10"/>
              </w:rPr>
            </w:pPr>
            <w:r w:rsidRPr="00DD2DAF">
              <w:rPr>
                <w:b/>
                <w:sz w:val="10"/>
                <w:szCs w:val="10"/>
              </w:rPr>
              <w:t>52.Особен-ти формы соврем-го рос-го гос-ва.</w:t>
            </w:r>
          </w:p>
          <w:p w:rsidR="007C0FE0" w:rsidRPr="00DD2DAF" w:rsidRDefault="007C0FE0" w:rsidP="00DD2DAF">
            <w:pPr>
              <w:jc w:val="both"/>
              <w:rPr>
                <w:sz w:val="10"/>
                <w:szCs w:val="10"/>
              </w:rPr>
            </w:pPr>
            <w:r w:rsidRPr="00DD2DAF">
              <w:rPr>
                <w:sz w:val="10"/>
                <w:szCs w:val="10"/>
              </w:rPr>
              <w:t>Форма правления вРФ – президен-ая республика с нек-ми элементами парлам-ой. Смешанная со знач-ым преоблад-ем презид-ой. От парлам-ой республики – гос дума формир-ет прав-во. От презид-ой республики –президент назнач-ет, отправл-ет в отставку должн-ых лиц, дает указания. (суперпрезид-ая – власть през-та огромна, реал-го противовеса нет). На суд высшие долж-ти назнач-ет Совет Федерации по представ-ю през-та. Форма устрой-ва – Федерация. Особенности РФ: 1) огромное число субъектов (85). 2) ассимитр-ый хар-р – разный уровень СРФ (республики, края, области, автон-ые области, автон округа, города фед значения). 3) смеш-ый принцип выделения СРФ. Часть СРФ выдел-сь по национ-му принципу, а др – по террит-му. 4) неравнопр-ое положение СРФ. По конституции равны, но в реал-ти ралич-ся (население). 5) нечеткое разграничение полномочий м/д Фед и СРФ. Обычно в фед-ых гос-ах опр-ся либо полномочиями СФ, либо полномочиями Ф.</w:t>
            </w:r>
          </w:p>
          <w:p w:rsidR="007C0FE0" w:rsidRPr="00DD2DAF" w:rsidRDefault="007C0FE0">
            <w:pPr>
              <w:rPr>
                <w:sz w:val="10"/>
                <w:szCs w:val="10"/>
              </w:rPr>
            </w:pPr>
          </w:p>
        </w:tc>
        <w:tc>
          <w:tcPr>
            <w:tcW w:w="3247" w:type="dxa"/>
          </w:tcPr>
          <w:p w:rsidR="004E2365" w:rsidRPr="00DD2DAF" w:rsidRDefault="004E2365" w:rsidP="00DD2DAF">
            <w:pPr>
              <w:jc w:val="both"/>
              <w:rPr>
                <w:b/>
                <w:sz w:val="10"/>
                <w:szCs w:val="10"/>
              </w:rPr>
            </w:pPr>
            <w:r w:rsidRPr="00DD2DAF">
              <w:rPr>
                <w:b/>
                <w:sz w:val="10"/>
                <w:szCs w:val="10"/>
              </w:rPr>
              <w:t>53. Понятие и функции полит-ой системы общ-ва.</w:t>
            </w:r>
          </w:p>
          <w:p w:rsidR="004E2365" w:rsidRPr="00332783" w:rsidRDefault="004E2365" w:rsidP="00DD2DAF">
            <w:pPr>
              <w:shd w:val="clear" w:color="auto" w:fill="F8FCFF"/>
              <w:spacing w:before="100" w:beforeAutospacing="1" w:after="100" w:afterAutospacing="1"/>
              <w:jc w:val="both"/>
              <w:rPr>
                <w:sz w:val="10"/>
                <w:szCs w:val="10"/>
              </w:rPr>
            </w:pPr>
            <w:r w:rsidRPr="00DD2DAF">
              <w:rPr>
                <w:sz w:val="10"/>
                <w:szCs w:val="10"/>
              </w:rPr>
              <w:t xml:space="preserve">Общество – это система, состоящ-ая из многих подсистем. Полит система О – это взятое в единстве и взаимод-ии гос-ые и общ-ые объед-я, иные полит образ-я, к-ые на основе опр-ых норм, принципов осущ-ет полит дея-ть. Выпол-ют полит ф-ции. Включают в себя все относ-щиеся к политике. Политика – это сфера жизни О, связ-ая с осущ-ем власти, с выраж-ем интересов значит-ых групп людей. </w:t>
            </w:r>
            <w:r w:rsidRPr="00332783">
              <w:rPr>
                <w:sz w:val="10"/>
                <w:szCs w:val="10"/>
              </w:rPr>
              <w:t>Сущность полит</w:t>
            </w:r>
            <w:r w:rsidRPr="00DD2DAF">
              <w:rPr>
                <w:sz w:val="10"/>
                <w:szCs w:val="10"/>
              </w:rPr>
              <w:t>-</w:t>
            </w:r>
            <w:r w:rsidRPr="00332783">
              <w:rPr>
                <w:sz w:val="10"/>
                <w:szCs w:val="10"/>
              </w:rPr>
              <w:t xml:space="preserve">ой системы </w:t>
            </w:r>
            <w:r w:rsidRPr="00DD2DAF">
              <w:rPr>
                <w:sz w:val="10"/>
                <w:szCs w:val="10"/>
              </w:rPr>
              <w:t>О</w:t>
            </w:r>
            <w:r w:rsidRPr="00332783">
              <w:rPr>
                <w:sz w:val="10"/>
                <w:szCs w:val="10"/>
              </w:rPr>
              <w:t xml:space="preserve"> наиболее ярко проявляется в её функциях. Выделяют след</w:t>
            </w:r>
            <w:r w:rsidRPr="00DD2DAF">
              <w:rPr>
                <w:sz w:val="10"/>
                <w:szCs w:val="10"/>
              </w:rPr>
              <w:t xml:space="preserve">-ие функции: 1. </w:t>
            </w:r>
            <w:r w:rsidRPr="00332783">
              <w:rPr>
                <w:sz w:val="10"/>
                <w:szCs w:val="10"/>
              </w:rPr>
              <w:t>Обеспечение полит</w:t>
            </w:r>
            <w:r w:rsidRPr="00DD2DAF">
              <w:rPr>
                <w:sz w:val="10"/>
                <w:szCs w:val="10"/>
              </w:rPr>
              <w:t>-</w:t>
            </w:r>
            <w:r w:rsidRPr="00332783">
              <w:rPr>
                <w:sz w:val="10"/>
                <w:szCs w:val="10"/>
              </w:rPr>
              <w:t>ой власти для опр</w:t>
            </w:r>
            <w:r w:rsidRPr="00DD2DAF">
              <w:rPr>
                <w:sz w:val="10"/>
                <w:szCs w:val="10"/>
              </w:rPr>
              <w:t>-</w:t>
            </w:r>
            <w:r w:rsidRPr="00332783">
              <w:rPr>
                <w:sz w:val="10"/>
                <w:szCs w:val="10"/>
              </w:rPr>
              <w:t>ой соц</w:t>
            </w:r>
            <w:r w:rsidRPr="00DD2DAF">
              <w:rPr>
                <w:sz w:val="10"/>
                <w:szCs w:val="10"/>
              </w:rPr>
              <w:t>-</w:t>
            </w:r>
            <w:r w:rsidRPr="00332783">
              <w:rPr>
                <w:sz w:val="10"/>
                <w:szCs w:val="10"/>
              </w:rPr>
              <w:t>ой группы или для больш</w:t>
            </w:r>
            <w:r w:rsidRPr="00DD2DAF">
              <w:rPr>
                <w:sz w:val="10"/>
                <w:szCs w:val="10"/>
              </w:rPr>
              <w:t>-</w:t>
            </w:r>
            <w:r w:rsidRPr="00332783">
              <w:rPr>
                <w:sz w:val="10"/>
                <w:szCs w:val="10"/>
              </w:rPr>
              <w:t xml:space="preserve">ва членов данного </w:t>
            </w:r>
            <w:r w:rsidRPr="00DD2DAF">
              <w:rPr>
                <w:sz w:val="10"/>
                <w:szCs w:val="10"/>
              </w:rPr>
              <w:t>О</w:t>
            </w:r>
            <w:r w:rsidRPr="00332783">
              <w:rPr>
                <w:sz w:val="10"/>
                <w:szCs w:val="10"/>
              </w:rPr>
              <w:t xml:space="preserve"> (полит</w:t>
            </w:r>
            <w:r w:rsidRPr="00DD2DAF">
              <w:rPr>
                <w:sz w:val="10"/>
                <w:szCs w:val="10"/>
              </w:rPr>
              <w:t>-</w:t>
            </w:r>
            <w:r w:rsidRPr="00332783">
              <w:rPr>
                <w:sz w:val="10"/>
                <w:szCs w:val="10"/>
              </w:rPr>
              <w:t>ой системой устанавл</w:t>
            </w:r>
            <w:r w:rsidRPr="00DD2DAF">
              <w:rPr>
                <w:sz w:val="10"/>
                <w:szCs w:val="10"/>
              </w:rPr>
              <w:t>-</w:t>
            </w:r>
            <w:r w:rsidRPr="00332783">
              <w:rPr>
                <w:sz w:val="10"/>
                <w:szCs w:val="10"/>
              </w:rPr>
              <w:t>ся и осущ</w:t>
            </w:r>
            <w:r w:rsidRPr="00DD2DAF">
              <w:rPr>
                <w:sz w:val="10"/>
                <w:szCs w:val="10"/>
              </w:rPr>
              <w:t>-</w:t>
            </w:r>
            <w:r w:rsidRPr="00332783">
              <w:rPr>
                <w:sz w:val="10"/>
                <w:szCs w:val="10"/>
              </w:rPr>
              <w:t>тся конкр</w:t>
            </w:r>
            <w:r w:rsidRPr="00DD2DAF">
              <w:rPr>
                <w:sz w:val="10"/>
                <w:szCs w:val="10"/>
              </w:rPr>
              <w:t>-</w:t>
            </w:r>
            <w:r w:rsidRPr="00332783">
              <w:rPr>
                <w:sz w:val="10"/>
                <w:szCs w:val="10"/>
              </w:rPr>
              <w:t>ые формы и методы властв</w:t>
            </w:r>
            <w:r w:rsidRPr="00DD2DAF">
              <w:rPr>
                <w:sz w:val="10"/>
                <w:szCs w:val="10"/>
              </w:rPr>
              <w:t>-</w:t>
            </w:r>
            <w:r w:rsidRPr="00332783">
              <w:rPr>
                <w:sz w:val="10"/>
                <w:szCs w:val="10"/>
              </w:rPr>
              <w:t>ия — демократ</w:t>
            </w:r>
            <w:r w:rsidRPr="00DD2DAF">
              <w:rPr>
                <w:sz w:val="10"/>
                <w:szCs w:val="10"/>
              </w:rPr>
              <w:t>-</w:t>
            </w:r>
            <w:r w:rsidRPr="00332783">
              <w:rPr>
                <w:sz w:val="10"/>
                <w:szCs w:val="10"/>
              </w:rPr>
              <w:t>ие и антидемокр</w:t>
            </w:r>
            <w:r w:rsidRPr="00DD2DAF">
              <w:rPr>
                <w:sz w:val="10"/>
                <w:szCs w:val="10"/>
              </w:rPr>
              <w:t>-</w:t>
            </w:r>
            <w:r w:rsidRPr="00332783">
              <w:rPr>
                <w:sz w:val="10"/>
                <w:szCs w:val="10"/>
              </w:rPr>
              <w:t>ие, насильс</w:t>
            </w:r>
            <w:r w:rsidRPr="00DD2DAF">
              <w:rPr>
                <w:sz w:val="10"/>
                <w:szCs w:val="10"/>
              </w:rPr>
              <w:t>-</w:t>
            </w:r>
            <w:r w:rsidRPr="00332783">
              <w:rPr>
                <w:sz w:val="10"/>
                <w:szCs w:val="10"/>
              </w:rPr>
              <w:t>ые и ненасильс</w:t>
            </w:r>
            <w:r w:rsidRPr="00DD2DAF">
              <w:rPr>
                <w:sz w:val="10"/>
                <w:szCs w:val="10"/>
              </w:rPr>
              <w:t>-</w:t>
            </w:r>
            <w:r w:rsidRPr="00332783">
              <w:rPr>
                <w:sz w:val="10"/>
                <w:szCs w:val="10"/>
              </w:rPr>
              <w:t xml:space="preserve">ые и т. п.). </w:t>
            </w:r>
            <w:r w:rsidRPr="00DD2DAF">
              <w:rPr>
                <w:sz w:val="10"/>
                <w:szCs w:val="10"/>
              </w:rPr>
              <w:t xml:space="preserve">2. </w:t>
            </w:r>
            <w:r w:rsidRPr="00332783">
              <w:rPr>
                <w:sz w:val="10"/>
                <w:szCs w:val="10"/>
              </w:rPr>
              <w:t>Управление различными сферами жизнедеят</w:t>
            </w:r>
            <w:r w:rsidRPr="00DD2DAF">
              <w:rPr>
                <w:sz w:val="10"/>
                <w:szCs w:val="10"/>
              </w:rPr>
              <w:t>-</w:t>
            </w:r>
            <w:r w:rsidRPr="00332783">
              <w:rPr>
                <w:sz w:val="10"/>
                <w:szCs w:val="10"/>
              </w:rPr>
              <w:t>ти людей в интересах отд</w:t>
            </w:r>
            <w:r w:rsidRPr="00DD2DAF">
              <w:rPr>
                <w:sz w:val="10"/>
                <w:szCs w:val="10"/>
              </w:rPr>
              <w:t>-</w:t>
            </w:r>
            <w:r w:rsidRPr="00332783">
              <w:rPr>
                <w:sz w:val="10"/>
                <w:szCs w:val="10"/>
              </w:rPr>
              <w:t>ых соц</w:t>
            </w:r>
            <w:r w:rsidRPr="00DD2DAF">
              <w:rPr>
                <w:sz w:val="10"/>
                <w:szCs w:val="10"/>
              </w:rPr>
              <w:t>-</w:t>
            </w:r>
            <w:r w:rsidRPr="00332783">
              <w:rPr>
                <w:sz w:val="10"/>
                <w:szCs w:val="10"/>
              </w:rPr>
              <w:t>ых групп или больш</w:t>
            </w:r>
            <w:r w:rsidRPr="00DD2DAF">
              <w:rPr>
                <w:sz w:val="10"/>
                <w:szCs w:val="10"/>
              </w:rPr>
              <w:t>-</w:t>
            </w:r>
            <w:r w:rsidRPr="00332783">
              <w:rPr>
                <w:sz w:val="10"/>
                <w:szCs w:val="10"/>
              </w:rPr>
              <w:t>ва населения (действие полит</w:t>
            </w:r>
            <w:r w:rsidRPr="00DD2DAF">
              <w:rPr>
                <w:sz w:val="10"/>
                <w:szCs w:val="10"/>
              </w:rPr>
              <w:t>-</w:t>
            </w:r>
            <w:r w:rsidRPr="00332783">
              <w:rPr>
                <w:sz w:val="10"/>
                <w:szCs w:val="10"/>
              </w:rPr>
              <w:t>ой системы как управл</w:t>
            </w:r>
            <w:r w:rsidRPr="00DD2DAF">
              <w:rPr>
                <w:sz w:val="10"/>
                <w:szCs w:val="10"/>
              </w:rPr>
              <w:t>-</w:t>
            </w:r>
            <w:r w:rsidRPr="00332783">
              <w:rPr>
                <w:sz w:val="10"/>
                <w:szCs w:val="10"/>
              </w:rPr>
              <w:t xml:space="preserve">ей включает постановку целей, задач, путей развития </w:t>
            </w:r>
            <w:r w:rsidRPr="00DD2DAF">
              <w:rPr>
                <w:sz w:val="10"/>
                <w:szCs w:val="10"/>
              </w:rPr>
              <w:t>О</w:t>
            </w:r>
            <w:r w:rsidRPr="00332783">
              <w:rPr>
                <w:sz w:val="10"/>
                <w:szCs w:val="10"/>
              </w:rPr>
              <w:t>, конкр</w:t>
            </w:r>
            <w:r w:rsidRPr="00DD2DAF">
              <w:rPr>
                <w:sz w:val="10"/>
                <w:szCs w:val="10"/>
              </w:rPr>
              <w:t>-</w:t>
            </w:r>
            <w:r w:rsidRPr="00332783">
              <w:rPr>
                <w:sz w:val="10"/>
                <w:szCs w:val="10"/>
              </w:rPr>
              <w:t>ых программ в деяте</w:t>
            </w:r>
            <w:r w:rsidRPr="00DD2DAF">
              <w:rPr>
                <w:sz w:val="10"/>
                <w:szCs w:val="10"/>
              </w:rPr>
              <w:t>-</w:t>
            </w:r>
            <w:r w:rsidRPr="00332783">
              <w:rPr>
                <w:sz w:val="10"/>
                <w:szCs w:val="10"/>
              </w:rPr>
              <w:t>ти полит</w:t>
            </w:r>
            <w:r w:rsidRPr="00DD2DAF">
              <w:rPr>
                <w:sz w:val="10"/>
                <w:szCs w:val="10"/>
              </w:rPr>
              <w:t>-</w:t>
            </w:r>
            <w:r w:rsidRPr="00332783">
              <w:rPr>
                <w:sz w:val="10"/>
                <w:szCs w:val="10"/>
              </w:rPr>
              <w:t xml:space="preserve">их институтов). </w:t>
            </w:r>
            <w:r w:rsidRPr="00DD2DAF">
              <w:rPr>
                <w:sz w:val="10"/>
                <w:szCs w:val="10"/>
              </w:rPr>
              <w:t xml:space="preserve">3. </w:t>
            </w:r>
            <w:r w:rsidRPr="00332783">
              <w:rPr>
                <w:sz w:val="10"/>
                <w:szCs w:val="10"/>
              </w:rPr>
              <w:t>Мобилизация ср</w:t>
            </w:r>
            <w:r w:rsidRPr="00DD2DAF">
              <w:rPr>
                <w:sz w:val="10"/>
                <w:szCs w:val="10"/>
              </w:rPr>
              <w:t>-</w:t>
            </w:r>
            <w:r w:rsidRPr="00332783">
              <w:rPr>
                <w:sz w:val="10"/>
                <w:szCs w:val="10"/>
              </w:rPr>
              <w:t>тв и рес</w:t>
            </w:r>
            <w:r w:rsidRPr="00DD2DAF">
              <w:rPr>
                <w:sz w:val="10"/>
                <w:szCs w:val="10"/>
              </w:rPr>
              <w:t>-</w:t>
            </w:r>
            <w:r w:rsidRPr="00332783">
              <w:rPr>
                <w:sz w:val="10"/>
                <w:szCs w:val="10"/>
              </w:rPr>
              <w:t>ов, необх</w:t>
            </w:r>
            <w:r w:rsidRPr="00DD2DAF">
              <w:rPr>
                <w:sz w:val="10"/>
                <w:szCs w:val="10"/>
              </w:rPr>
              <w:t>-</w:t>
            </w:r>
            <w:r w:rsidRPr="00332783">
              <w:rPr>
                <w:sz w:val="10"/>
                <w:szCs w:val="10"/>
              </w:rPr>
              <w:t>ых для достижения этих целей и задач (без огромной орг</w:t>
            </w:r>
            <w:r w:rsidRPr="00DD2DAF">
              <w:rPr>
                <w:sz w:val="10"/>
                <w:szCs w:val="10"/>
              </w:rPr>
              <w:t>-</w:t>
            </w:r>
            <w:r w:rsidRPr="00332783">
              <w:rPr>
                <w:sz w:val="10"/>
                <w:szCs w:val="10"/>
              </w:rPr>
              <w:t>ой работы, людских, матер</w:t>
            </w:r>
            <w:r w:rsidRPr="00DD2DAF">
              <w:rPr>
                <w:sz w:val="10"/>
                <w:szCs w:val="10"/>
              </w:rPr>
              <w:t>-</w:t>
            </w:r>
            <w:r w:rsidRPr="00332783">
              <w:rPr>
                <w:sz w:val="10"/>
                <w:szCs w:val="10"/>
              </w:rPr>
              <w:t>ых и духовных рес</w:t>
            </w:r>
            <w:r w:rsidRPr="00DD2DAF">
              <w:rPr>
                <w:sz w:val="10"/>
                <w:szCs w:val="10"/>
              </w:rPr>
              <w:t>-</w:t>
            </w:r>
            <w:r w:rsidRPr="00332783">
              <w:rPr>
                <w:sz w:val="10"/>
                <w:szCs w:val="10"/>
              </w:rPr>
              <w:t xml:space="preserve">ов многие поставленные цели и задачи обречены на заведомое недостижение). </w:t>
            </w:r>
            <w:r w:rsidRPr="00DD2DAF">
              <w:rPr>
                <w:sz w:val="10"/>
                <w:szCs w:val="10"/>
              </w:rPr>
              <w:t xml:space="preserve"> 4. </w:t>
            </w:r>
            <w:r w:rsidRPr="00332783">
              <w:rPr>
                <w:sz w:val="10"/>
                <w:szCs w:val="10"/>
              </w:rPr>
              <w:t>Выявление и представ</w:t>
            </w:r>
            <w:r w:rsidRPr="00DD2DAF">
              <w:rPr>
                <w:sz w:val="10"/>
                <w:szCs w:val="10"/>
              </w:rPr>
              <w:t>-</w:t>
            </w:r>
            <w:r w:rsidRPr="00332783">
              <w:rPr>
                <w:sz w:val="10"/>
                <w:szCs w:val="10"/>
              </w:rPr>
              <w:t>во интересов различных субъектов полит</w:t>
            </w:r>
            <w:r w:rsidRPr="00DD2DAF">
              <w:rPr>
                <w:sz w:val="10"/>
                <w:szCs w:val="10"/>
              </w:rPr>
              <w:t>-</w:t>
            </w:r>
            <w:r w:rsidRPr="00332783">
              <w:rPr>
                <w:sz w:val="10"/>
                <w:szCs w:val="10"/>
              </w:rPr>
              <w:t>их отн</w:t>
            </w:r>
            <w:r w:rsidRPr="00DD2DAF">
              <w:rPr>
                <w:sz w:val="10"/>
                <w:szCs w:val="10"/>
              </w:rPr>
              <w:t>-</w:t>
            </w:r>
            <w:r w:rsidRPr="00332783">
              <w:rPr>
                <w:sz w:val="10"/>
                <w:szCs w:val="10"/>
              </w:rPr>
              <w:t>ий (без селекции, чёткого опр</w:t>
            </w:r>
            <w:r w:rsidRPr="00DD2DAF">
              <w:rPr>
                <w:sz w:val="10"/>
                <w:szCs w:val="10"/>
              </w:rPr>
              <w:t>-</w:t>
            </w:r>
            <w:r w:rsidRPr="00332783">
              <w:rPr>
                <w:sz w:val="10"/>
                <w:szCs w:val="10"/>
              </w:rPr>
              <w:t>ия и выражения на полит</w:t>
            </w:r>
            <w:r w:rsidRPr="00DD2DAF">
              <w:rPr>
                <w:sz w:val="10"/>
                <w:szCs w:val="10"/>
              </w:rPr>
              <w:t>-</w:t>
            </w:r>
            <w:r w:rsidRPr="00332783">
              <w:rPr>
                <w:sz w:val="10"/>
                <w:szCs w:val="10"/>
              </w:rPr>
              <w:t xml:space="preserve">ом уровне данных интересов никакая политика невозможна). </w:t>
            </w:r>
            <w:r w:rsidRPr="00DD2DAF">
              <w:rPr>
                <w:sz w:val="10"/>
                <w:szCs w:val="10"/>
              </w:rPr>
              <w:t xml:space="preserve">5. </w:t>
            </w:r>
            <w:r w:rsidRPr="00332783">
              <w:rPr>
                <w:sz w:val="10"/>
                <w:szCs w:val="10"/>
              </w:rPr>
              <w:t>Удовлет</w:t>
            </w:r>
            <w:r w:rsidRPr="00DD2DAF">
              <w:rPr>
                <w:sz w:val="10"/>
                <w:szCs w:val="10"/>
              </w:rPr>
              <w:t>-</w:t>
            </w:r>
            <w:r w:rsidRPr="00332783">
              <w:rPr>
                <w:sz w:val="10"/>
                <w:szCs w:val="10"/>
              </w:rPr>
              <w:t>ие интересов различных субъектов полит</w:t>
            </w:r>
            <w:r w:rsidRPr="00DD2DAF">
              <w:rPr>
                <w:sz w:val="10"/>
                <w:szCs w:val="10"/>
              </w:rPr>
              <w:t>-</w:t>
            </w:r>
            <w:r w:rsidRPr="00332783">
              <w:rPr>
                <w:sz w:val="10"/>
                <w:szCs w:val="10"/>
              </w:rPr>
              <w:t>их отн</w:t>
            </w:r>
            <w:r w:rsidRPr="00DD2DAF">
              <w:rPr>
                <w:sz w:val="10"/>
                <w:szCs w:val="10"/>
              </w:rPr>
              <w:t>-</w:t>
            </w:r>
            <w:r w:rsidRPr="00332783">
              <w:rPr>
                <w:sz w:val="10"/>
                <w:szCs w:val="10"/>
              </w:rPr>
              <w:t>ий посредс</w:t>
            </w:r>
            <w:r w:rsidRPr="00DD2DAF">
              <w:rPr>
                <w:sz w:val="10"/>
                <w:szCs w:val="10"/>
              </w:rPr>
              <w:t>-</w:t>
            </w:r>
            <w:r w:rsidRPr="00332783">
              <w:rPr>
                <w:sz w:val="10"/>
                <w:szCs w:val="10"/>
              </w:rPr>
              <w:t>ом распределения матер</w:t>
            </w:r>
            <w:r w:rsidRPr="00DD2DAF">
              <w:rPr>
                <w:sz w:val="10"/>
                <w:szCs w:val="10"/>
              </w:rPr>
              <w:t>-</w:t>
            </w:r>
            <w:r w:rsidRPr="00332783">
              <w:rPr>
                <w:sz w:val="10"/>
                <w:szCs w:val="10"/>
              </w:rPr>
              <w:t>ых и духовных ценностей в соотв</w:t>
            </w:r>
            <w:r w:rsidRPr="00DD2DAF">
              <w:rPr>
                <w:sz w:val="10"/>
                <w:szCs w:val="10"/>
              </w:rPr>
              <w:t>-</w:t>
            </w:r>
            <w:r w:rsidRPr="00332783">
              <w:rPr>
                <w:sz w:val="10"/>
                <w:szCs w:val="10"/>
              </w:rPr>
              <w:t>ии с теми или иными идеалами конк</w:t>
            </w:r>
            <w:r w:rsidRPr="00DD2DAF">
              <w:rPr>
                <w:sz w:val="10"/>
                <w:szCs w:val="10"/>
              </w:rPr>
              <w:t>-</w:t>
            </w:r>
            <w:r w:rsidRPr="00332783">
              <w:rPr>
                <w:sz w:val="10"/>
                <w:szCs w:val="10"/>
              </w:rPr>
              <w:t xml:space="preserve">ого </w:t>
            </w:r>
            <w:r w:rsidRPr="00DD2DAF">
              <w:rPr>
                <w:sz w:val="10"/>
                <w:szCs w:val="10"/>
              </w:rPr>
              <w:t>О</w:t>
            </w:r>
            <w:r w:rsidRPr="00332783">
              <w:rPr>
                <w:sz w:val="10"/>
                <w:szCs w:val="10"/>
              </w:rPr>
              <w:t xml:space="preserve"> (именно в сфере распре</w:t>
            </w:r>
            <w:r w:rsidRPr="00DD2DAF">
              <w:rPr>
                <w:sz w:val="10"/>
                <w:szCs w:val="10"/>
              </w:rPr>
              <w:t>-</w:t>
            </w:r>
            <w:r w:rsidRPr="00332783">
              <w:rPr>
                <w:sz w:val="10"/>
                <w:szCs w:val="10"/>
              </w:rPr>
              <w:t xml:space="preserve">ия сталкиваются интересы разнообразных общностей людей). </w:t>
            </w:r>
            <w:r w:rsidRPr="00DD2DAF">
              <w:rPr>
                <w:sz w:val="10"/>
                <w:szCs w:val="10"/>
              </w:rPr>
              <w:t xml:space="preserve">6. </w:t>
            </w:r>
            <w:r w:rsidRPr="00332783">
              <w:rPr>
                <w:sz w:val="10"/>
                <w:szCs w:val="10"/>
              </w:rPr>
              <w:t xml:space="preserve">Интеграция </w:t>
            </w:r>
            <w:r w:rsidRPr="00DD2DAF">
              <w:rPr>
                <w:sz w:val="10"/>
                <w:szCs w:val="10"/>
              </w:rPr>
              <w:t>О</w:t>
            </w:r>
            <w:r w:rsidRPr="00332783">
              <w:rPr>
                <w:sz w:val="10"/>
                <w:szCs w:val="10"/>
              </w:rPr>
              <w:t>, создание необх</w:t>
            </w:r>
            <w:r w:rsidRPr="00DD2DAF">
              <w:rPr>
                <w:sz w:val="10"/>
                <w:szCs w:val="10"/>
              </w:rPr>
              <w:t>-</w:t>
            </w:r>
            <w:r w:rsidRPr="00332783">
              <w:rPr>
                <w:sz w:val="10"/>
                <w:szCs w:val="10"/>
              </w:rPr>
              <w:t>ых условий для взаим</w:t>
            </w:r>
            <w:r w:rsidRPr="00DD2DAF">
              <w:rPr>
                <w:sz w:val="10"/>
                <w:szCs w:val="10"/>
              </w:rPr>
              <w:t>-</w:t>
            </w:r>
            <w:r w:rsidRPr="00332783">
              <w:rPr>
                <w:sz w:val="10"/>
                <w:szCs w:val="10"/>
              </w:rPr>
              <w:t>ия различных элементов его стр</w:t>
            </w:r>
            <w:r w:rsidRPr="00DD2DAF">
              <w:rPr>
                <w:sz w:val="10"/>
                <w:szCs w:val="10"/>
              </w:rPr>
              <w:t>-</w:t>
            </w:r>
            <w:r w:rsidRPr="00332783">
              <w:rPr>
                <w:sz w:val="10"/>
                <w:szCs w:val="10"/>
              </w:rPr>
              <w:t>ры (объединяя разные полит</w:t>
            </w:r>
            <w:r w:rsidRPr="00DD2DAF">
              <w:rPr>
                <w:sz w:val="10"/>
                <w:szCs w:val="10"/>
              </w:rPr>
              <w:t>-</w:t>
            </w:r>
            <w:r w:rsidRPr="00332783">
              <w:rPr>
                <w:sz w:val="10"/>
                <w:szCs w:val="10"/>
              </w:rPr>
              <w:t>ие силы, полит</w:t>
            </w:r>
            <w:r w:rsidRPr="00DD2DAF">
              <w:rPr>
                <w:sz w:val="10"/>
                <w:szCs w:val="10"/>
              </w:rPr>
              <w:t>-</w:t>
            </w:r>
            <w:r w:rsidRPr="00332783">
              <w:rPr>
                <w:sz w:val="10"/>
                <w:szCs w:val="10"/>
              </w:rPr>
              <w:t xml:space="preserve">кая система пытается сглаживать, снимать неизбежно возникающие в </w:t>
            </w:r>
            <w:r w:rsidRPr="00DD2DAF">
              <w:rPr>
                <w:sz w:val="10"/>
                <w:szCs w:val="10"/>
              </w:rPr>
              <w:t>О</w:t>
            </w:r>
            <w:r w:rsidRPr="00332783">
              <w:rPr>
                <w:sz w:val="10"/>
                <w:szCs w:val="10"/>
              </w:rPr>
              <w:t xml:space="preserve"> противоречия, преодолевать конфликты, устранять коллизии). </w:t>
            </w:r>
            <w:r w:rsidRPr="00DD2DAF">
              <w:rPr>
                <w:sz w:val="10"/>
                <w:szCs w:val="10"/>
              </w:rPr>
              <w:t xml:space="preserve">7. </w:t>
            </w:r>
            <w:r w:rsidRPr="00332783">
              <w:rPr>
                <w:sz w:val="10"/>
                <w:szCs w:val="10"/>
              </w:rPr>
              <w:t>Полит</w:t>
            </w:r>
            <w:r w:rsidRPr="00DD2DAF">
              <w:rPr>
                <w:sz w:val="10"/>
                <w:szCs w:val="10"/>
              </w:rPr>
              <w:t>-</w:t>
            </w:r>
            <w:r w:rsidRPr="00332783">
              <w:rPr>
                <w:sz w:val="10"/>
                <w:szCs w:val="10"/>
              </w:rPr>
              <w:t>кая социализация (посред</w:t>
            </w:r>
            <w:r w:rsidRPr="00DD2DAF">
              <w:rPr>
                <w:sz w:val="10"/>
                <w:szCs w:val="10"/>
              </w:rPr>
              <w:t>-</w:t>
            </w:r>
            <w:r w:rsidRPr="00332783">
              <w:rPr>
                <w:sz w:val="10"/>
                <w:szCs w:val="10"/>
              </w:rPr>
              <w:t>ом к</w:t>
            </w:r>
            <w:r w:rsidRPr="00DD2DAF">
              <w:rPr>
                <w:sz w:val="10"/>
                <w:szCs w:val="10"/>
              </w:rPr>
              <w:t>-</w:t>
            </w:r>
            <w:r w:rsidRPr="00332783">
              <w:rPr>
                <w:sz w:val="10"/>
                <w:szCs w:val="10"/>
              </w:rPr>
              <w:t>ой форм</w:t>
            </w:r>
            <w:r w:rsidRPr="00DD2DAF">
              <w:rPr>
                <w:sz w:val="10"/>
                <w:szCs w:val="10"/>
              </w:rPr>
              <w:t>-</w:t>
            </w:r>
            <w:r w:rsidRPr="00332783">
              <w:rPr>
                <w:sz w:val="10"/>
                <w:szCs w:val="10"/>
              </w:rPr>
              <w:t>ся полит</w:t>
            </w:r>
            <w:r w:rsidRPr="00DD2DAF">
              <w:rPr>
                <w:sz w:val="10"/>
                <w:szCs w:val="10"/>
              </w:rPr>
              <w:t>-</w:t>
            </w:r>
            <w:r w:rsidRPr="00332783">
              <w:rPr>
                <w:sz w:val="10"/>
                <w:szCs w:val="10"/>
              </w:rPr>
              <w:t>ое сознание индивида и он включается в работу конкр</w:t>
            </w:r>
            <w:r w:rsidRPr="00DD2DAF">
              <w:rPr>
                <w:sz w:val="10"/>
                <w:szCs w:val="10"/>
              </w:rPr>
              <w:t>-</w:t>
            </w:r>
            <w:r w:rsidRPr="00332783">
              <w:rPr>
                <w:sz w:val="10"/>
                <w:szCs w:val="10"/>
              </w:rPr>
              <w:t>ых пол</w:t>
            </w:r>
            <w:r w:rsidRPr="00DD2DAF">
              <w:rPr>
                <w:sz w:val="10"/>
                <w:szCs w:val="10"/>
              </w:rPr>
              <w:t>-</w:t>
            </w:r>
            <w:r w:rsidRPr="00332783">
              <w:rPr>
                <w:sz w:val="10"/>
                <w:szCs w:val="10"/>
              </w:rPr>
              <w:t>их механизмов, благодаря чему происходит воспроиз</w:t>
            </w:r>
            <w:r w:rsidRPr="00DD2DAF">
              <w:rPr>
                <w:sz w:val="10"/>
                <w:szCs w:val="10"/>
              </w:rPr>
              <w:t>-</w:t>
            </w:r>
            <w:r w:rsidRPr="00332783">
              <w:rPr>
                <w:sz w:val="10"/>
                <w:szCs w:val="10"/>
              </w:rPr>
              <w:t>тво полит</w:t>
            </w:r>
            <w:r w:rsidRPr="00DD2DAF">
              <w:rPr>
                <w:sz w:val="10"/>
                <w:szCs w:val="10"/>
              </w:rPr>
              <w:t>-</w:t>
            </w:r>
            <w:r w:rsidRPr="00332783">
              <w:rPr>
                <w:sz w:val="10"/>
                <w:szCs w:val="10"/>
              </w:rPr>
              <w:t xml:space="preserve">ой системы путём обучения всё новых членов </w:t>
            </w:r>
            <w:r w:rsidRPr="00DD2DAF">
              <w:rPr>
                <w:sz w:val="10"/>
                <w:szCs w:val="10"/>
              </w:rPr>
              <w:t>О</w:t>
            </w:r>
            <w:r w:rsidRPr="00332783">
              <w:rPr>
                <w:sz w:val="10"/>
                <w:szCs w:val="10"/>
              </w:rPr>
              <w:t xml:space="preserve"> и приобщения их к полит</w:t>
            </w:r>
            <w:r w:rsidRPr="00DD2DAF">
              <w:rPr>
                <w:sz w:val="10"/>
                <w:szCs w:val="10"/>
              </w:rPr>
              <w:t>-</w:t>
            </w:r>
            <w:r w:rsidRPr="00332783">
              <w:rPr>
                <w:sz w:val="10"/>
                <w:szCs w:val="10"/>
              </w:rPr>
              <w:t>ому участию и деят</w:t>
            </w:r>
            <w:r w:rsidRPr="00DD2DAF">
              <w:rPr>
                <w:sz w:val="10"/>
                <w:szCs w:val="10"/>
              </w:rPr>
              <w:t>-</w:t>
            </w:r>
            <w:r w:rsidRPr="00332783">
              <w:rPr>
                <w:sz w:val="10"/>
                <w:szCs w:val="10"/>
              </w:rPr>
              <w:t xml:space="preserve">ти). </w:t>
            </w:r>
            <w:r w:rsidRPr="00DD2DAF">
              <w:rPr>
                <w:sz w:val="10"/>
                <w:szCs w:val="10"/>
              </w:rPr>
              <w:t>7. Легитимация</w:t>
            </w:r>
            <w:r w:rsidRPr="00332783">
              <w:rPr>
                <w:sz w:val="10"/>
                <w:szCs w:val="10"/>
              </w:rPr>
              <w:t xml:space="preserve"> полит</w:t>
            </w:r>
            <w:r w:rsidRPr="00DD2DAF">
              <w:rPr>
                <w:sz w:val="10"/>
                <w:szCs w:val="10"/>
              </w:rPr>
              <w:t>-</w:t>
            </w:r>
            <w:r w:rsidRPr="00332783">
              <w:rPr>
                <w:sz w:val="10"/>
                <w:szCs w:val="10"/>
              </w:rPr>
              <w:t>ой власти (т. е. достижение опр</w:t>
            </w:r>
            <w:r w:rsidRPr="00DD2DAF">
              <w:rPr>
                <w:sz w:val="10"/>
                <w:szCs w:val="10"/>
              </w:rPr>
              <w:t>-</w:t>
            </w:r>
            <w:r w:rsidRPr="00332783">
              <w:rPr>
                <w:sz w:val="10"/>
                <w:szCs w:val="10"/>
              </w:rPr>
              <w:t>ой степени соотв</w:t>
            </w:r>
            <w:r w:rsidRPr="00DD2DAF">
              <w:rPr>
                <w:sz w:val="10"/>
                <w:szCs w:val="10"/>
              </w:rPr>
              <w:t>-</w:t>
            </w:r>
            <w:r w:rsidRPr="00332783">
              <w:rPr>
                <w:sz w:val="10"/>
                <w:szCs w:val="10"/>
              </w:rPr>
              <w:t>ия реал</w:t>
            </w:r>
            <w:r w:rsidRPr="00DD2DAF">
              <w:rPr>
                <w:sz w:val="10"/>
                <w:szCs w:val="10"/>
              </w:rPr>
              <w:t>-</w:t>
            </w:r>
            <w:r w:rsidRPr="00332783">
              <w:rPr>
                <w:sz w:val="10"/>
                <w:szCs w:val="10"/>
              </w:rPr>
              <w:t>ой полит</w:t>
            </w:r>
            <w:r w:rsidRPr="00DD2DAF">
              <w:rPr>
                <w:sz w:val="10"/>
                <w:szCs w:val="10"/>
              </w:rPr>
              <w:t>-</w:t>
            </w:r>
            <w:r w:rsidRPr="00332783">
              <w:rPr>
                <w:sz w:val="10"/>
                <w:szCs w:val="10"/>
              </w:rPr>
              <w:t>ой жизни офиц</w:t>
            </w:r>
            <w:r w:rsidRPr="00DD2DAF">
              <w:rPr>
                <w:sz w:val="10"/>
                <w:szCs w:val="10"/>
              </w:rPr>
              <w:t>-</w:t>
            </w:r>
            <w:r w:rsidRPr="00332783">
              <w:rPr>
                <w:sz w:val="10"/>
                <w:szCs w:val="10"/>
              </w:rPr>
              <w:t>ым полит</w:t>
            </w:r>
            <w:r w:rsidRPr="00DD2DAF">
              <w:rPr>
                <w:sz w:val="10"/>
                <w:szCs w:val="10"/>
              </w:rPr>
              <w:t>-</w:t>
            </w:r>
            <w:r w:rsidRPr="00332783">
              <w:rPr>
                <w:sz w:val="10"/>
                <w:szCs w:val="10"/>
              </w:rPr>
              <w:t xml:space="preserve">им и правовым нормам). </w:t>
            </w:r>
          </w:p>
          <w:p w:rsidR="007C0FE0" w:rsidRPr="00DD2DAF" w:rsidRDefault="007C0FE0">
            <w:pPr>
              <w:rPr>
                <w:sz w:val="10"/>
                <w:szCs w:val="10"/>
              </w:rPr>
            </w:pPr>
          </w:p>
        </w:tc>
        <w:tc>
          <w:tcPr>
            <w:tcW w:w="3247" w:type="dxa"/>
          </w:tcPr>
          <w:p w:rsidR="007C0FE0" w:rsidRPr="00DD2DAF" w:rsidRDefault="007C0FE0" w:rsidP="00DD2DAF">
            <w:pPr>
              <w:jc w:val="both"/>
              <w:rPr>
                <w:sz w:val="10"/>
                <w:szCs w:val="10"/>
              </w:rPr>
            </w:pPr>
            <w:r w:rsidRPr="00DD2DAF">
              <w:rPr>
                <w:b/>
                <w:sz w:val="10"/>
                <w:szCs w:val="10"/>
              </w:rPr>
              <w:t>54. Стр-ра полит системы общ-ва</w:t>
            </w:r>
            <w:r w:rsidRPr="00DD2DAF">
              <w:rPr>
                <w:sz w:val="10"/>
                <w:szCs w:val="10"/>
              </w:rPr>
              <w:t>.</w:t>
            </w:r>
          </w:p>
          <w:p w:rsidR="007C0FE0" w:rsidRPr="00DD2DAF" w:rsidRDefault="007C0FE0" w:rsidP="00DD2DAF">
            <w:pPr>
              <w:jc w:val="both"/>
              <w:rPr>
                <w:sz w:val="10"/>
                <w:szCs w:val="10"/>
              </w:rPr>
            </w:pPr>
            <w:r w:rsidRPr="00DD2DAF">
              <w:rPr>
                <w:sz w:val="10"/>
                <w:szCs w:val="10"/>
              </w:rPr>
              <w:t>Полит система – сложное образ-е, в к-ом можно выделить неск-ко компонентов: 1. орган-ый компонент – (все орг-ии, участв-шие в полит жизни – гос-во, полит партии, общес-ые отн-я, проф союзы, церкви); 2. функц-ый компонент - явления, отраж-щие действия функ-ния политики, полит отн-я (полит борьба, союзы, выборы, референдумы). 3. нормативный к – нормы, правила, регул-ые полит дея-ть (прав-ые нормы, корпор-ые нормы). 4. субъект-ый компонент – полит сознание – осознание политики людьми, отн-е людей, к политики (политикам). Выдел-ют полит психологию, полит идеологию. 5. комуникат-ый к – каналы, ср-ва предачи, расспрос-я полит инфо.</w:t>
            </w:r>
          </w:p>
          <w:p w:rsidR="007C0FE0" w:rsidRPr="00DD2DAF" w:rsidRDefault="007C0FE0" w:rsidP="00DD2DAF">
            <w:pPr>
              <w:jc w:val="both"/>
              <w:rPr>
                <w:sz w:val="10"/>
                <w:szCs w:val="10"/>
              </w:rPr>
            </w:pPr>
          </w:p>
          <w:p w:rsidR="007C0FE0" w:rsidRPr="00DD2DAF" w:rsidRDefault="007C0FE0">
            <w:pPr>
              <w:rPr>
                <w:sz w:val="10"/>
                <w:szCs w:val="10"/>
              </w:rPr>
            </w:pPr>
          </w:p>
        </w:tc>
        <w:tc>
          <w:tcPr>
            <w:tcW w:w="3247" w:type="dxa"/>
          </w:tcPr>
          <w:p w:rsidR="007C0FE0" w:rsidRPr="00DD2DAF" w:rsidRDefault="007C0FE0" w:rsidP="00DD2DAF">
            <w:pPr>
              <w:jc w:val="both"/>
              <w:rPr>
                <w:b/>
                <w:sz w:val="10"/>
                <w:szCs w:val="10"/>
              </w:rPr>
            </w:pPr>
            <w:r w:rsidRPr="00DD2DAF">
              <w:rPr>
                <w:b/>
                <w:sz w:val="10"/>
                <w:szCs w:val="10"/>
              </w:rPr>
              <w:t>55.Гос-во как инструмент полит системы.</w:t>
            </w:r>
          </w:p>
          <w:p w:rsidR="007C0FE0" w:rsidRPr="00DD2DAF" w:rsidRDefault="007C0FE0" w:rsidP="00DD2DAF">
            <w:pPr>
              <w:jc w:val="both"/>
              <w:rPr>
                <w:sz w:val="10"/>
                <w:szCs w:val="10"/>
              </w:rPr>
            </w:pPr>
            <w:r w:rsidRPr="00DD2DAF">
              <w:rPr>
                <w:sz w:val="10"/>
                <w:szCs w:val="10"/>
              </w:rPr>
              <w:t>В полит ситеме О Г занимает централ-ое место и игрант в ней ведущую роль. Централ-ое место Г в полит системе О опр-ся: 1. отличием Г от всех прочих полит орг-ций сущ-их в О. Г это един-ая орг-ция, охват-щее все О. Г выраж-ет интересы всего О. любая др орг-ция выраж-ет интересы части О. Г сущ-ет на налоги, дох от гос собст-ти, а прочие объединения сущ-ют на спонс-кую помощь, взносы. Г испол-ет обяз-ые для всех НПА, а акты др объединений обяз-ны только для его членов. 2. Г – 1ое полит орг-ция в истории О. политика возник-ет вместе с Г. Остал-ые объед-ия возникли позднее.</w:t>
            </w:r>
          </w:p>
          <w:p w:rsidR="007C0FE0" w:rsidRPr="00DD2DAF" w:rsidRDefault="007C0FE0">
            <w:pPr>
              <w:rPr>
                <w:sz w:val="10"/>
                <w:szCs w:val="10"/>
              </w:rPr>
            </w:pPr>
          </w:p>
        </w:tc>
        <w:tc>
          <w:tcPr>
            <w:tcW w:w="3248" w:type="dxa"/>
          </w:tcPr>
          <w:p w:rsidR="007C0FE0" w:rsidRPr="00DD2DAF" w:rsidRDefault="007C0FE0" w:rsidP="00DD2DAF">
            <w:pPr>
              <w:jc w:val="both"/>
              <w:rPr>
                <w:b/>
                <w:sz w:val="10"/>
                <w:szCs w:val="10"/>
              </w:rPr>
            </w:pPr>
            <w:r w:rsidRPr="00DD2DAF">
              <w:rPr>
                <w:b/>
                <w:sz w:val="10"/>
                <w:szCs w:val="10"/>
              </w:rPr>
              <w:t>56. Место и роль гос-ва в полит системе.</w:t>
            </w:r>
          </w:p>
          <w:p w:rsidR="007C0FE0" w:rsidRPr="00DD2DAF" w:rsidRDefault="007C0FE0" w:rsidP="00DD2DAF">
            <w:pPr>
              <w:jc w:val="both"/>
              <w:rPr>
                <w:sz w:val="10"/>
                <w:szCs w:val="10"/>
              </w:rPr>
            </w:pPr>
            <w:r w:rsidRPr="00DD2DAF">
              <w:rPr>
                <w:sz w:val="10"/>
                <w:szCs w:val="10"/>
              </w:rPr>
              <w:t>Основное место и роль Г в полит-ой системе О опр-ся рядом особен-тей, позвол-их говорить о том, что Г – основной элемент системы. 1. именно Г явл-ся орг-ией всего многонац-ого народа РФ, т.е. орг-ей всех без исключения членов О, вне завис-ти от их соц-ого, имущ-ого положения, расовой и нац-ой принадлежности, рода и хар-ра занятий и т.п. Т о, Г, будучи орг-ией всего народа, обладает гораздо более широкими соц-ыми возможностями, чем каждый их др стр-рых элементов системы, взятых в отдельности.2. Г как офиц-ый выразитель воли народа создает предпосылки для развития всех форм собств-сти. 3. Г располагает особым гос-ым аппаратом, органы к-ого, в отличие от остал-ых стр-рных элементов, наделяются гос-но-властными полномочиями. Такими полном-ями обладает система правоохран-ых органов, в к-ую входят органы внутренних дел, прокуратуры, безопа-сти, к-ые выполняют ф-ции принуждения. 4. в отличие от др элементов полит-ой системы, Г располагает системой издания органами гос-ва, в пределах своих компетенций, НПА, а также системой контроля за их исполнением. Хотя общес-ые орг-ции также наделены правом издания норм-ых актов, однако последние не носят общеобяза-ого хар-ра и распростр-тся только на членов данной общес-ой орг-ии. 5. Г явл-ся единств-ой орг-ей, обладающей суверенитетом, т.е. верхов-ом гос-ой власти по отно-ию ко всем гражданам, по всем негос-ным орг-иям. Обладая суверен-ом, Г орг-ет само себя и издает общеобяза-ые правила поведения (законы). Т о, Г занимает особое место в полит-ой системе О и играет в ней осн-ую роль.</w:t>
            </w:r>
          </w:p>
          <w:p w:rsidR="007C0FE0" w:rsidRPr="00DD2DAF" w:rsidRDefault="007C0FE0">
            <w:pPr>
              <w:rPr>
                <w:sz w:val="10"/>
                <w:szCs w:val="10"/>
              </w:rPr>
            </w:pPr>
          </w:p>
        </w:tc>
      </w:tr>
      <w:tr w:rsidR="007C0FE0" w:rsidTr="00DD2DAF">
        <w:tc>
          <w:tcPr>
            <w:tcW w:w="3247" w:type="dxa"/>
          </w:tcPr>
          <w:p w:rsidR="002755D9" w:rsidRPr="00DD2DAF" w:rsidRDefault="002755D9" w:rsidP="00DD2DAF">
            <w:pPr>
              <w:jc w:val="both"/>
              <w:rPr>
                <w:b/>
                <w:sz w:val="10"/>
                <w:szCs w:val="10"/>
              </w:rPr>
            </w:pPr>
            <w:r w:rsidRPr="00DD2DAF">
              <w:rPr>
                <w:b/>
                <w:sz w:val="10"/>
                <w:szCs w:val="10"/>
              </w:rPr>
              <w:t>58. Легитимность и легал-ть гос власти.</w:t>
            </w:r>
          </w:p>
          <w:p w:rsidR="002755D9" w:rsidRPr="00DD2DAF" w:rsidRDefault="002755D9" w:rsidP="00DD2DAF">
            <w:pPr>
              <w:adjustRightInd w:val="0"/>
              <w:jc w:val="both"/>
              <w:rPr>
                <w:sz w:val="10"/>
                <w:szCs w:val="10"/>
              </w:rPr>
            </w:pPr>
            <w:r w:rsidRPr="00DD2DAF">
              <w:rPr>
                <w:sz w:val="10"/>
                <w:szCs w:val="10"/>
              </w:rPr>
              <w:t xml:space="preserve">Легитим-ть гос власти – поддержка власти народом. Виды легитим-ти: 1. традиц-ая – народ поддерж-ет власть, т к власть носит длит-ый, устойч-ый хар-р (монархия). 2. харизм-ая – поддержка власти основ-ая на вере (советская власть). 3. рацион-правовая – хар-на для соврем-ых, демокр-их гос-в. Влатсть носит зак-ый хар-р , т е власть установлена и действует в соотн-ии с сущ-ими законами (легальность власть). Легальность означает юр-ое обоснование власти, ее соотв-вие правовым нормам, что выступает ее юр-ой хар-ой.  Легальн-ть и легитим-ть власти – это не атрибуты власти. </w:t>
            </w:r>
          </w:p>
          <w:p w:rsidR="002755D9" w:rsidRPr="00DD2DAF" w:rsidRDefault="002755D9" w:rsidP="00DD2DAF">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88"/>
              <w:gridCol w:w="288"/>
              <w:gridCol w:w="288"/>
              <w:gridCol w:w="288"/>
            </w:tblGrid>
            <w:tr w:rsidR="002755D9" w:rsidRPr="00DD2DAF" w:rsidTr="00DD2DAF">
              <w:trPr>
                <w:trHeight w:val="280"/>
              </w:trPr>
              <w:tc>
                <w:tcPr>
                  <w:tcW w:w="288" w:type="dxa"/>
                </w:tcPr>
                <w:p w:rsidR="002755D9" w:rsidRPr="00DD2DAF" w:rsidRDefault="002755D9" w:rsidP="00DD2DAF">
                  <w:pPr>
                    <w:jc w:val="both"/>
                    <w:rPr>
                      <w:sz w:val="10"/>
                      <w:szCs w:val="10"/>
                    </w:rPr>
                  </w:pPr>
                  <w:r w:rsidRPr="00DD2DAF">
                    <w:rPr>
                      <w:sz w:val="10"/>
                      <w:szCs w:val="10"/>
                    </w:rPr>
                    <w:t>Легит</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r>
            <w:tr w:rsidR="002755D9" w:rsidRPr="00DD2DAF" w:rsidTr="00DD2DAF">
              <w:trPr>
                <w:trHeight w:val="296"/>
              </w:trPr>
              <w:tc>
                <w:tcPr>
                  <w:tcW w:w="288" w:type="dxa"/>
                </w:tcPr>
                <w:p w:rsidR="002755D9" w:rsidRPr="00DD2DAF" w:rsidRDefault="002755D9" w:rsidP="00DD2DAF">
                  <w:pPr>
                    <w:jc w:val="both"/>
                    <w:rPr>
                      <w:sz w:val="10"/>
                      <w:szCs w:val="10"/>
                    </w:rPr>
                  </w:pPr>
                  <w:r w:rsidRPr="00DD2DAF">
                    <w:rPr>
                      <w:sz w:val="10"/>
                      <w:szCs w:val="10"/>
                    </w:rPr>
                    <w:t>Легал</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c>
                <w:tcPr>
                  <w:tcW w:w="288" w:type="dxa"/>
                </w:tcPr>
                <w:p w:rsidR="002755D9" w:rsidRPr="00DD2DAF" w:rsidRDefault="002755D9" w:rsidP="00DD2DAF">
                  <w:pPr>
                    <w:jc w:val="both"/>
                    <w:rPr>
                      <w:sz w:val="10"/>
                      <w:szCs w:val="10"/>
                    </w:rPr>
                  </w:pPr>
                  <w:r w:rsidRPr="00DD2DAF">
                    <w:rPr>
                      <w:sz w:val="10"/>
                      <w:szCs w:val="10"/>
                    </w:rPr>
                    <w:t>-</w:t>
                  </w:r>
                </w:p>
              </w:tc>
            </w:tr>
          </w:tbl>
          <w:p w:rsidR="002755D9" w:rsidRPr="00DD2DAF" w:rsidRDefault="002755D9" w:rsidP="00DD2DAF">
            <w:pPr>
              <w:jc w:val="both"/>
              <w:rPr>
                <w:sz w:val="10"/>
                <w:szCs w:val="10"/>
              </w:rPr>
            </w:pPr>
            <w:r w:rsidRPr="00DD2DAF">
              <w:rPr>
                <w:sz w:val="10"/>
                <w:szCs w:val="10"/>
              </w:rPr>
              <w:t>Идеальное состояние когда власть легитимна и легальна – Англия, Швеция.</w:t>
            </w:r>
          </w:p>
          <w:p w:rsidR="007C0FE0" w:rsidRPr="00DD2DAF" w:rsidRDefault="007C0FE0">
            <w:pPr>
              <w:rPr>
                <w:sz w:val="10"/>
                <w:szCs w:val="10"/>
              </w:rPr>
            </w:pPr>
          </w:p>
        </w:tc>
        <w:tc>
          <w:tcPr>
            <w:tcW w:w="3247" w:type="dxa"/>
          </w:tcPr>
          <w:p w:rsidR="007C0FE0" w:rsidRPr="00DD2DAF" w:rsidRDefault="007C0FE0" w:rsidP="00DD2DAF">
            <w:pPr>
              <w:jc w:val="both"/>
              <w:rPr>
                <w:b/>
                <w:sz w:val="10"/>
                <w:szCs w:val="10"/>
              </w:rPr>
            </w:pPr>
            <w:r w:rsidRPr="00DD2DAF">
              <w:rPr>
                <w:b/>
                <w:sz w:val="10"/>
                <w:szCs w:val="10"/>
              </w:rPr>
              <w:t>60. Партии в полит системе общ-ва. Партии и гос-во.</w:t>
            </w:r>
          </w:p>
          <w:p w:rsidR="007C0FE0" w:rsidRPr="00DD2DAF" w:rsidRDefault="007C0FE0" w:rsidP="00DD2DAF">
            <w:pPr>
              <w:ind w:firstLine="720"/>
              <w:jc w:val="both"/>
              <w:rPr>
                <w:sz w:val="10"/>
                <w:szCs w:val="10"/>
              </w:rPr>
            </w:pPr>
            <w:r w:rsidRPr="00DD2DAF">
              <w:rPr>
                <w:sz w:val="10"/>
                <w:szCs w:val="10"/>
              </w:rPr>
              <w:t xml:space="preserve">Г взаимод-ет с полит партиями. Партии всегда полит-ие. Цель – участие в борьбе за гос власть в целях реал-ии воей программы. Ф-ции: 1. выражение соглосов-я разл-ых интересов сущ-их в О. 2. программная – разраб-т программы в развитии О. 3. мобилиз-ая -  вовлекает граждан в полит дея-ть, привлекает к выборам. В зав-ти от участия в гос власти партии делятся: 1.правящие – партии получившие больш-во мест в парламенте, сформи-ие прав-во, чей кандидат победил на выборах презид-их выборах. Назыв правящей п ч может направ-ть политику гос-ва. 2. опозиц-ые – партии критикующие власть, предлагающие др решения проблем, стремящиеся стать правящей. </w:t>
            </w:r>
            <w:r w:rsidRPr="00DD2DAF">
              <w:rPr>
                <w:sz w:val="10"/>
                <w:szCs w:val="10"/>
                <w:u w:val="single"/>
              </w:rPr>
              <w:t>Партии и гос-во.</w:t>
            </w:r>
            <w:r w:rsidRPr="00DD2DAF">
              <w:rPr>
                <w:sz w:val="10"/>
                <w:szCs w:val="10"/>
              </w:rPr>
              <w:t xml:space="preserve"> Г</w:t>
            </w:r>
            <w:r w:rsidRPr="00DD2DAF">
              <w:rPr>
                <w:noProof/>
                <w:sz w:val="10"/>
                <w:szCs w:val="10"/>
              </w:rPr>
              <w:t xml:space="preserve"> -</w:t>
            </w:r>
            <w:r w:rsidRPr="00DD2DAF">
              <w:rPr>
                <w:sz w:val="10"/>
                <w:szCs w:val="10"/>
              </w:rPr>
              <w:t xml:space="preserve"> это как раз тот соц-ый институт, где партийные интересы, цели, идеалы могут выступать как общес-ые интересы, обеспеч-ся властной поддержкой, сопровож-ся меха</w:t>
            </w:r>
            <w:r w:rsidRPr="00DD2DAF">
              <w:rPr>
                <w:sz w:val="10"/>
                <w:szCs w:val="10"/>
              </w:rPr>
              <w:softHyphen/>
              <w:t>низмами их реализации. Поэтому Г и выступает важней</w:t>
            </w:r>
            <w:r w:rsidRPr="00DD2DAF">
              <w:rPr>
                <w:sz w:val="10"/>
                <w:szCs w:val="10"/>
              </w:rPr>
              <w:softHyphen/>
              <w:t>шим и очень ценным объектом полит-ой борьбы, опр-ет участие партии в завоевании гос-ой власти. В нек-ых О длительное время незав-мо от партийного влияния формир-ся и функц-ет аппарат мини</w:t>
            </w:r>
            <w:r w:rsidRPr="00DD2DAF">
              <w:rPr>
                <w:sz w:val="10"/>
                <w:szCs w:val="10"/>
              </w:rPr>
              <w:softHyphen/>
              <w:t xml:space="preserve">стерств, др органов управления, но руковод-ли этих министерств, др органов управ-ия назначаются по партийной принадлеж-ти в завис-ти от того, какая парлам-ая партия пришла к власти. В др О происходит повальная смена состава аппарата Г, если к власти приходит иная партия. В крайних случаях взаимодействие партии и Г приводит к такой полит-ой системе, к-рая м б опрна как «партийное Г»: функции-ует одна господс-щая партия, ее идеология становится гос-ой идеологией, происходит сращивание партии и гос-ого аппарата. </w:t>
            </w:r>
          </w:p>
          <w:p w:rsidR="007C0FE0" w:rsidRPr="00DD2DAF" w:rsidRDefault="007C0FE0" w:rsidP="00DD2DAF">
            <w:pPr>
              <w:jc w:val="both"/>
              <w:rPr>
                <w:sz w:val="10"/>
                <w:szCs w:val="10"/>
              </w:rPr>
            </w:pPr>
          </w:p>
          <w:p w:rsidR="007C0FE0" w:rsidRPr="00DD2DAF" w:rsidRDefault="007C0FE0">
            <w:pPr>
              <w:rPr>
                <w:sz w:val="10"/>
                <w:szCs w:val="10"/>
              </w:rPr>
            </w:pPr>
          </w:p>
        </w:tc>
        <w:tc>
          <w:tcPr>
            <w:tcW w:w="3247" w:type="dxa"/>
          </w:tcPr>
          <w:p w:rsidR="00D60E52" w:rsidRPr="00DD2DAF" w:rsidRDefault="00D60E52" w:rsidP="00DD2DAF">
            <w:pPr>
              <w:jc w:val="both"/>
              <w:rPr>
                <w:b/>
                <w:sz w:val="10"/>
                <w:szCs w:val="10"/>
              </w:rPr>
            </w:pPr>
            <w:r w:rsidRPr="00DD2DAF">
              <w:rPr>
                <w:b/>
                <w:sz w:val="10"/>
                <w:szCs w:val="10"/>
              </w:rPr>
              <w:t>57. Обществ-ые объединения и их виды.</w:t>
            </w:r>
          </w:p>
          <w:p w:rsidR="00D60E52" w:rsidRPr="00DD2DAF" w:rsidRDefault="00D60E52" w:rsidP="00DD2DAF">
            <w:pPr>
              <w:adjustRightInd w:val="0"/>
              <w:jc w:val="both"/>
              <w:rPr>
                <w:sz w:val="10"/>
                <w:szCs w:val="10"/>
              </w:rPr>
            </w:pPr>
            <w:r w:rsidRPr="00DD2DAF">
              <w:rPr>
                <w:sz w:val="10"/>
                <w:szCs w:val="10"/>
              </w:rPr>
              <w:t xml:space="preserve">Под общест-ым объединением понимается добров-ое, самоуправл-ое, некоммерч-ое формирование, созданное по инициативе граждан, объедини-хся на основе общности интересов для реал-ции общих целей, указ-ых в уставе общес-ого объединения Право граждан на создание обществ-ых объединений реал-ся как непосредственно путем объединения ФЛ, так и ч/з ЮЛ – обществ-ые объед-ия. Обществ-ые объединения могут создаваться в одной из след-их орг-но-прав-ых форм: 1. обществ-ая орг-ия – основ-ое на членстве общест-ое объединение, созд-ое на основе совм-ой деят-ти для защиты общих интересов и достижения уставных целей объедин-хся граждан. 2. общест-ое движение - состоящее из участников и не имеющее членства массовое общест-ое объединение, преследующее соц-ые, полит-ие и иные общес-но полезные цели, поддерж-ые участниками общест-ого движения. 3. общест-ый фонд - явлся одним из видов некоммерч-их фондов и предст-ет собой не имеющее членства общест-ое объединение, цель к-ого заключается в формир-ии имущ-ва на основе добров-ых взносов, иных не запрещ-ых законом поступлений и использ-ии данного имущ-ва на общест-но полезные цели. 4. общест-ое учреждение – явл-ся не имеющее членства обществ-ое объединение, ставящее своей целью оказание конкр-ого вида услуг, отвечающих интересам участников и соотв-щих уставным целям указ-ого объединения. 5. орган общес-ой самодеят-ти – явл-ся не имеющее членства общес-ое объединение, целью к-ого явл-ся совместное решение различных соц-ых проблем, возникающих у граждан по месту жительства, работы или учебы, направленное на удовлетв-ие потребностей неогранич-ого круга лиц, чьи интересы связаны с достижением уставных целей и реал-ией программ органа общест-ой самодеят-сти по месту его создания. 6. полит-ая партия – общст-ое объед-, целью к-ой явл участие в борьбе за гос власть в целях реал-ии воей программы.  </w:t>
            </w:r>
          </w:p>
          <w:p w:rsidR="007C0FE0" w:rsidRPr="00DD2DAF" w:rsidRDefault="007C0FE0">
            <w:pPr>
              <w:rPr>
                <w:sz w:val="10"/>
                <w:szCs w:val="10"/>
              </w:rPr>
            </w:pPr>
          </w:p>
        </w:tc>
        <w:tc>
          <w:tcPr>
            <w:tcW w:w="3247" w:type="dxa"/>
          </w:tcPr>
          <w:p w:rsidR="00A85E32" w:rsidRPr="00DD2DAF" w:rsidRDefault="00A85E32" w:rsidP="00DD2DAF">
            <w:pPr>
              <w:jc w:val="both"/>
              <w:rPr>
                <w:b/>
                <w:sz w:val="10"/>
                <w:szCs w:val="10"/>
              </w:rPr>
            </w:pPr>
            <w:r w:rsidRPr="00DD2DAF">
              <w:rPr>
                <w:b/>
                <w:sz w:val="10"/>
                <w:szCs w:val="10"/>
              </w:rPr>
              <w:t>59. Взаимод-ие гос-ва и обществ-ых орг-ций.</w:t>
            </w:r>
          </w:p>
          <w:p w:rsidR="00A85E32" w:rsidRPr="00DD2DAF" w:rsidRDefault="00A85E32" w:rsidP="00DD2DAF">
            <w:pPr>
              <w:adjustRightInd w:val="0"/>
              <w:jc w:val="both"/>
              <w:rPr>
                <w:sz w:val="10"/>
                <w:szCs w:val="10"/>
              </w:rPr>
            </w:pPr>
            <w:r w:rsidRPr="00DD2DAF">
              <w:rPr>
                <w:sz w:val="10"/>
                <w:szCs w:val="10"/>
              </w:rPr>
              <w:t>Г обеспечивает соблюдение прав и законных интересов общест-ых объединений, оказывает поддержку их деят-ти, зак-но регул-ет предост-ие им нал-ых и иных льгот. Деят-ть общест-ых объединений д б гласной, инфо о ней - общедоступной. Г создает условия, обеспеч-щие СМИ (период-им печатным изданиям, гос-ому и частному телерадиове-ию и т.д.) возмож-ть расспрос-ять инфо о деят-ти общест-ых объединений. Следует подчеркнуть, что в совре-ых гос-ах устанав-ся ответст-ть (в т ч уголовная) за воспрепятс-ие законной деят-ти журналистов. В РФ ф-ия по регистрации общест-ых объединений и контроль за законностью их деят-ти возложены на Минюст России, надзор за зак-тью их деят-ти осущ-ют органы прокуратуры.</w:t>
            </w:r>
          </w:p>
          <w:p w:rsidR="007C0FE0" w:rsidRPr="00DD2DAF" w:rsidRDefault="007C0FE0">
            <w:pPr>
              <w:rPr>
                <w:sz w:val="10"/>
                <w:szCs w:val="10"/>
              </w:rPr>
            </w:pPr>
          </w:p>
        </w:tc>
        <w:tc>
          <w:tcPr>
            <w:tcW w:w="3248" w:type="dxa"/>
          </w:tcPr>
          <w:p w:rsidR="007C0FE0" w:rsidRDefault="007C0FE0"/>
        </w:tc>
      </w:tr>
    </w:tbl>
    <w:p w:rsidR="007C0FE0" w:rsidRDefault="007C0FE0">
      <w:bookmarkStart w:id="0" w:name="_GoBack"/>
      <w:bookmarkEnd w:id="0"/>
    </w:p>
    <w:sectPr w:rsidR="007C0FE0" w:rsidSect="00D460A2">
      <w:pgSz w:w="16838" w:h="11906" w:orient="landscape"/>
      <w:pgMar w:top="360" w:right="458" w:bottom="180"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0A2"/>
    <w:rsid w:val="002755D9"/>
    <w:rsid w:val="003708BE"/>
    <w:rsid w:val="004E2365"/>
    <w:rsid w:val="00572735"/>
    <w:rsid w:val="007C0FE0"/>
    <w:rsid w:val="00810BB6"/>
    <w:rsid w:val="00A85E32"/>
    <w:rsid w:val="00AA20E9"/>
    <w:rsid w:val="00AC6286"/>
    <w:rsid w:val="00C67CC1"/>
    <w:rsid w:val="00D120DA"/>
    <w:rsid w:val="00D460A2"/>
    <w:rsid w:val="00D60E52"/>
    <w:rsid w:val="00DD2DAF"/>
    <w:rsid w:val="00F519D6"/>
    <w:rsid w:val="00FF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69AFF-844A-4A47-8FE6-99437CF9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0A2"/>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AC6286"/>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10139</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2</vt:lpstr>
    </vt:vector>
  </TitlesOfParts>
  <Company>dvec</Company>
  <LinksUpToDate>false</LinksUpToDate>
  <CharactersWithSpaces>67797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Ilushkina</dc:creator>
  <cp:keywords/>
  <dc:description/>
  <cp:lastModifiedBy>admin</cp:lastModifiedBy>
  <cp:revision>2</cp:revision>
  <cp:lastPrinted>2010-02-15T05:46:00Z</cp:lastPrinted>
  <dcterms:created xsi:type="dcterms:W3CDTF">2014-03-30T01:52:00Z</dcterms:created>
  <dcterms:modified xsi:type="dcterms:W3CDTF">2014-03-30T01:52:00Z</dcterms:modified>
</cp:coreProperties>
</file>