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CE" w:rsidRPr="0019548B" w:rsidRDefault="009E23CE" w:rsidP="00D2012D">
      <w:pPr>
        <w:pStyle w:val="aff0"/>
      </w:pPr>
      <w:r w:rsidRPr="0019548B">
        <w:t>Министерство образования Украины</w:t>
      </w:r>
    </w:p>
    <w:p w:rsidR="0019548B" w:rsidRDefault="009E23CE" w:rsidP="00D2012D">
      <w:pPr>
        <w:pStyle w:val="aff0"/>
      </w:pPr>
      <w:r w:rsidRPr="0019548B">
        <w:t>Харьковский национальный университет им</w:t>
      </w:r>
      <w:r w:rsidR="0019548B" w:rsidRPr="0019548B">
        <w:t xml:space="preserve">. </w:t>
      </w:r>
      <w:r w:rsidRPr="0019548B">
        <w:t>Каразина</w:t>
      </w:r>
    </w:p>
    <w:p w:rsidR="00D2012D" w:rsidRDefault="00D2012D" w:rsidP="00D2012D">
      <w:pPr>
        <w:pStyle w:val="aff0"/>
      </w:pPr>
    </w:p>
    <w:p w:rsidR="00D2012D" w:rsidRDefault="00D2012D" w:rsidP="00D2012D">
      <w:pPr>
        <w:pStyle w:val="aff0"/>
      </w:pPr>
    </w:p>
    <w:p w:rsidR="00D2012D" w:rsidRDefault="00D2012D" w:rsidP="00D2012D">
      <w:pPr>
        <w:pStyle w:val="aff0"/>
      </w:pPr>
    </w:p>
    <w:p w:rsidR="00D2012D" w:rsidRDefault="00D2012D" w:rsidP="00D2012D">
      <w:pPr>
        <w:pStyle w:val="aff0"/>
      </w:pPr>
    </w:p>
    <w:p w:rsidR="00D2012D" w:rsidRDefault="00D2012D" w:rsidP="00D2012D">
      <w:pPr>
        <w:pStyle w:val="aff0"/>
      </w:pPr>
    </w:p>
    <w:p w:rsidR="00D2012D" w:rsidRDefault="00D2012D" w:rsidP="00D2012D">
      <w:pPr>
        <w:pStyle w:val="aff0"/>
      </w:pPr>
    </w:p>
    <w:p w:rsidR="00D2012D" w:rsidRDefault="00D2012D" w:rsidP="00D2012D">
      <w:pPr>
        <w:pStyle w:val="aff0"/>
      </w:pPr>
    </w:p>
    <w:p w:rsidR="00D2012D" w:rsidRDefault="00D2012D" w:rsidP="00D2012D">
      <w:pPr>
        <w:pStyle w:val="aff0"/>
      </w:pPr>
    </w:p>
    <w:p w:rsidR="00D2012D" w:rsidRDefault="00D2012D" w:rsidP="00D2012D">
      <w:pPr>
        <w:pStyle w:val="aff0"/>
      </w:pPr>
    </w:p>
    <w:p w:rsidR="00D2012D" w:rsidRDefault="00D2012D" w:rsidP="00D2012D">
      <w:pPr>
        <w:pStyle w:val="aff0"/>
      </w:pPr>
    </w:p>
    <w:p w:rsidR="0019548B" w:rsidRPr="0019548B" w:rsidRDefault="009E23CE" w:rsidP="00D2012D">
      <w:pPr>
        <w:pStyle w:val="aff0"/>
      </w:pPr>
      <w:r w:rsidRPr="0019548B">
        <w:t>ЭССЕ</w:t>
      </w:r>
    </w:p>
    <w:p w:rsidR="0019548B" w:rsidRDefault="009E23CE" w:rsidP="00D2012D">
      <w:pPr>
        <w:pStyle w:val="aff0"/>
      </w:pPr>
      <w:r w:rsidRPr="0019548B">
        <w:t>на тему</w:t>
      </w:r>
      <w:r w:rsidR="0019548B" w:rsidRPr="0019548B">
        <w:t>:</w:t>
      </w:r>
      <w:r w:rsidR="0019548B">
        <w:t xml:space="preserve"> "</w:t>
      </w:r>
      <w:r w:rsidRPr="0019548B">
        <w:t>Психологический портрет Золушки</w:t>
      </w:r>
      <w:r w:rsidR="0019548B">
        <w:t>"</w:t>
      </w:r>
    </w:p>
    <w:p w:rsidR="0019548B" w:rsidRDefault="0019548B" w:rsidP="00D2012D">
      <w:pPr>
        <w:pStyle w:val="aff0"/>
      </w:pPr>
    </w:p>
    <w:p w:rsidR="00D2012D" w:rsidRDefault="00D2012D" w:rsidP="00D2012D">
      <w:pPr>
        <w:pStyle w:val="aff0"/>
      </w:pPr>
    </w:p>
    <w:p w:rsidR="00D2012D" w:rsidRDefault="00D2012D" w:rsidP="00D2012D">
      <w:pPr>
        <w:pStyle w:val="aff0"/>
      </w:pPr>
    </w:p>
    <w:p w:rsidR="00D2012D" w:rsidRDefault="00D2012D" w:rsidP="00D2012D">
      <w:pPr>
        <w:pStyle w:val="aff0"/>
      </w:pPr>
    </w:p>
    <w:p w:rsidR="00D2012D" w:rsidRDefault="00D2012D" w:rsidP="00D2012D">
      <w:pPr>
        <w:pStyle w:val="aff0"/>
      </w:pPr>
    </w:p>
    <w:p w:rsidR="00D2012D" w:rsidRDefault="00D2012D" w:rsidP="00D2012D">
      <w:pPr>
        <w:pStyle w:val="aff0"/>
      </w:pPr>
    </w:p>
    <w:p w:rsidR="00D2012D" w:rsidRDefault="00D2012D" w:rsidP="00D2012D">
      <w:pPr>
        <w:pStyle w:val="aff0"/>
      </w:pPr>
    </w:p>
    <w:p w:rsidR="00D2012D" w:rsidRDefault="00D2012D" w:rsidP="00D2012D">
      <w:pPr>
        <w:pStyle w:val="aff0"/>
      </w:pPr>
    </w:p>
    <w:p w:rsidR="00D2012D" w:rsidRDefault="00D2012D" w:rsidP="00D2012D">
      <w:pPr>
        <w:pStyle w:val="aff0"/>
      </w:pPr>
    </w:p>
    <w:p w:rsidR="00D2012D" w:rsidRDefault="00D2012D" w:rsidP="00D2012D">
      <w:pPr>
        <w:pStyle w:val="aff0"/>
      </w:pPr>
    </w:p>
    <w:p w:rsidR="00D2012D" w:rsidRDefault="00D2012D" w:rsidP="00D2012D">
      <w:pPr>
        <w:pStyle w:val="aff0"/>
      </w:pPr>
    </w:p>
    <w:p w:rsidR="00D2012D" w:rsidRDefault="00D2012D" w:rsidP="00D2012D">
      <w:pPr>
        <w:pStyle w:val="aff0"/>
      </w:pPr>
    </w:p>
    <w:p w:rsidR="00D2012D" w:rsidRDefault="00D2012D" w:rsidP="00D2012D">
      <w:pPr>
        <w:pStyle w:val="aff0"/>
      </w:pPr>
    </w:p>
    <w:p w:rsidR="00D2012D" w:rsidRDefault="00D2012D" w:rsidP="00D2012D">
      <w:pPr>
        <w:pStyle w:val="aff0"/>
      </w:pPr>
    </w:p>
    <w:p w:rsidR="00AA5956" w:rsidRPr="0019548B" w:rsidRDefault="009E23CE" w:rsidP="00D2012D">
      <w:pPr>
        <w:pStyle w:val="aff0"/>
      </w:pPr>
      <w:r w:rsidRPr="0019548B">
        <w:t>г</w:t>
      </w:r>
      <w:r w:rsidR="0019548B" w:rsidRPr="0019548B">
        <w:t xml:space="preserve">. </w:t>
      </w:r>
      <w:r w:rsidRPr="0019548B">
        <w:t>Харьков</w:t>
      </w:r>
      <w:r w:rsidR="00D2012D">
        <w:t xml:space="preserve"> </w:t>
      </w:r>
      <w:r w:rsidRPr="0019548B">
        <w:t>2008</w:t>
      </w:r>
    </w:p>
    <w:p w:rsidR="0019548B" w:rsidRDefault="00AA5956" w:rsidP="0019548B">
      <w:r w:rsidRPr="0019548B">
        <w:br w:type="page"/>
      </w:r>
      <w:r w:rsidR="00E47C3E" w:rsidRPr="0019548B">
        <w:t>Речь пойдет о героине сказки Шарля Перро</w:t>
      </w:r>
      <w:r w:rsidR="0019548B">
        <w:t xml:space="preserve"> "</w:t>
      </w:r>
      <w:r w:rsidR="00E47C3E" w:rsidRPr="0019548B">
        <w:t>Золушке</w:t>
      </w:r>
      <w:r w:rsidR="0019548B">
        <w:t xml:space="preserve">", </w:t>
      </w:r>
      <w:r w:rsidR="00E47C3E" w:rsidRPr="0019548B">
        <w:t>которая рассматривалась с моей точки зрения</w:t>
      </w:r>
      <w:r w:rsidR="0019548B">
        <w:t xml:space="preserve"> (</w:t>
      </w:r>
      <w:r w:rsidR="00E47C3E" w:rsidRPr="0019548B">
        <w:t>славянской</w:t>
      </w:r>
      <w:r w:rsidR="0019548B" w:rsidRPr="0019548B">
        <w:t xml:space="preserve">) </w:t>
      </w:r>
      <w:r w:rsidR="00E47C3E" w:rsidRPr="0019548B">
        <w:t>понимания этой зарубежной героини</w:t>
      </w:r>
      <w:r w:rsidR="0019548B" w:rsidRPr="0019548B">
        <w:t>.</w:t>
      </w:r>
    </w:p>
    <w:p w:rsidR="0019548B" w:rsidRDefault="00153D24" w:rsidP="0019548B">
      <w:r w:rsidRPr="0019548B">
        <w:t>С</w:t>
      </w:r>
      <w:r w:rsidR="00C62093" w:rsidRPr="0019548B">
        <w:t xml:space="preserve"> </w:t>
      </w:r>
      <w:r w:rsidRPr="0019548B">
        <w:t>начала</w:t>
      </w:r>
      <w:r w:rsidR="00E20875" w:rsidRPr="0019548B">
        <w:t xml:space="preserve"> </w:t>
      </w:r>
      <w:r w:rsidRPr="0019548B">
        <w:t>сказки</w:t>
      </w:r>
      <w:r w:rsidR="00E20875" w:rsidRPr="0019548B">
        <w:t xml:space="preserve"> героиня </w:t>
      </w:r>
      <w:r w:rsidRPr="0019548B">
        <w:t>Золушки</w:t>
      </w:r>
      <w:r w:rsidR="00AA5956" w:rsidRPr="0019548B">
        <w:t xml:space="preserve"> предстает </w:t>
      </w:r>
      <w:r w:rsidR="004A2BB7" w:rsidRPr="0019548B">
        <w:t>милой, общительной</w:t>
      </w:r>
      <w:r w:rsidR="0019548B" w:rsidRPr="0019548B">
        <w:t xml:space="preserve">, </w:t>
      </w:r>
      <w:r w:rsidR="004A2BB7" w:rsidRPr="0019548B">
        <w:t>сопереживающей и готовой придти на помощь</w:t>
      </w:r>
      <w:r w:rsidR="0019548B" w:rsidRPr="0019548B">
        <w:t xml:space="preserve"> </w:t>
      </w:r>
      <w:r w:rsidR="004A2BB7" w:rsidRPr="0019548B">
        <w:t xml:space="preserve">нуждающимся в ней, </w:t>
      </w:r>
      <w:r w:rsidR="00E20875" w:rsidRPr="0019548B">
        <w:t xml:space="preserve">маленькой девочкой, которая радуется жизни, своим родителям, </w:t>
      </w:r>
      <w:r w:rsidR="00831919" w:rsidRPr="0019548B">
        <w:t>открыта</w:t>
      </w:r>
      <w:r w:rsidR="00E20875" w:rsidRPr="0019548B">
        <w:t xml:space="preserve"> окружающему миру</w:t>
      </w:r>
      <w:r w:rsidR="0019548B" w:rsidRPr="0019548B">
        <w:t xml:space="preserve">. </w:t>
      </w:r>
      <w:r w:rsidR="00E20875" w:rsidRPr="0019548B">
        <w:t>Ребёнком, который может и выражает свободно свои э</w:t>
      </w:r>
      <w:r w:rsidR="00831919" w:rsidRPr="0019548B">
        <w:t xml:space="preserve">моции и чувства, разные </w:t>
      </w:r>
      <w:r w:rsidR="004A2BB7" w:rsidRPr="0019548B">
        <w:t xml:space="preserve">свои </w:t>
      </w:r>
      <w:r w:rsidR="00831919" w:rsidRPr="0019548B">
        <w:t>желания</w:t>
      </w:r>
      <w:r w:rsidR="004A2BB7" w:rsidRPr="0019548B">
        <w:t xml:space="preserve"> и взгляды</w:t>
      </w:r>
      <w:r w:rsidR="0019548B" w:rsidRPr="0019548B">
        <w:t xml:space="preserve">. </w:t>
      </w:r>
      <w:r w:rsidR="00831919" w:rsidRPr="0019548B">
        <w:t>Она знач</w:t>
      </w:r>
      <w:r w:rsidR="00C62093" w:rsidRPr="0019548B">
        <w:t>има и уважаема должным образом</w:t>
      </w:r>
      <w:r w:rsidR="00831919" w:rsidRPr="0019548B">
        <w:t xml:space="preserve"> своими родителями</w:t>
      </w:r>
      <w:r w:rsidR="0019548B" w:rsidRPr="0019548B">
        <w:t xml:space="preserve">. </w:t>
      </w:r>
      <w:r w:rsidR="00831919" w:rsidRPr="0019548B">
        <w:t>Можно сказать, что как ребенок, Золушка играла и развивалась свободно</w:t>
      </w:r>
      <w:r w:rsidR="0019548B" w:rsidRPr="0019548B">
        <w:t xml:space="preserve">, </w:t>
      </w:r>
      <w:r w:rsidR="00831919" w:rsidRPr="0019548B">
        <w:t>не ограничивая свой творческий потенциал и способности</w:t>
      </w:r>
      <w:r w:rsidR="00C62093" w:rsidRPr="0019548B">
        <w:t>, открыто выражала</w:t>
      </w:r>
      <w:r w:rsidR="0019548B">
        <w:t xml:space="preserve"> (</w:t>
      </w:r>
      <w:r w:rsidR="00C62093" w:rsidRPr="0019548B">
        <w:t>пусть по-детски наивно</w:t>
      </w:r>
      <w:r w:rsidR="0019548B" w:rsidRPr="0019548B">
        <w:t xml:space="preserve">) </w:t>
      </w:r>
      <w:r w:rsidR="00651244" w:rsidRPr="0019548B">
        <w:t>свои взгляды на вещи</w:t>
      </w:r>
      <w:r w:rsidR="0019548B" w:rsidRPr="0019548B">
        <w:t xml:space="preserve">. </w:t>
      </w:r>
      <w:r w:rsidR="00831919" w:rsidRPr="0019548B">
        <w:t xml:space="preserve">В этот момент </w:t>
      </w:r>
      <w:r w:rsidR="00C62093" w:rsidRPr="0019548B">
        <w:t xml:space="preserve">её </w:t>
      </w:r>
      <w:r w:rsidR="00831919" w:rsidRPr="0019548B">
        <w:t>ж</w:t>
      </w:r>
      <w:r w:rsidR="00C62093" w:rsidRPr="0019548B">
        <w:t>изнь</w:t>
      </w:r>
      <w:r w:rsidR="0019548B" w:rsidRPr="0019548B">
        <w:t xml:space="preserve"> </w:t>
      </w:r>
      <w:r w:rsidR="00831919" w:rsidRPr="0019548B">
        <w:t>была интересной и наполненной смыслом</w:t>
      </w:r>
      <w:r w:rsidR="0019548B" w:rsidRPr="0019548B">
        <w:t>.</w:t>
      </w:r>
    </w:p>
    <w:p w:rsidR="0019548B" w:rsidRDefault="00C62093" w:rsidP="0019548B">
      <w:r w:rsidRPr="0019548B">
        <w:t>Рассматривая детство и семью Золушки</w:t>
      </w:r>
      <w:r w:rsidR="00831919" w:rsidRPr="0019548B">
        <w:t xml:space="preserve">, </w:t>
      </w:r>
      <w:r w:rsidRPr="0019548B">
        <w:t xml:space="preserve">можно предположить, </w:t>
      </w:r>
      <w:r w:rsidR="004A2BB7" w:rsidRPr="0019548B">
        <w:t>что</w:t>
      </w:r>
      <w:r w:rsidR="0019548B" w:rsidRPr="0019548B">
        <w:t xml:space="preserve"> </w:t>
      </w:r>
      <w:r w:rsidR="00651244" w:rsidRPr="0019548B">
        <w:t>условия</w:t>
      </w:r>
      <w:r w:rsidR="004A2BB7" w:rsidRPr="0019548B">
        <w:t xml:space="preserve"> такого </w:t>
      </w:r>
      <w:r w:rsidR="00651244" w:rsidRPr="0019548B">
        <w:t xml:space="preserve">хорошего </w:t>
      </w:r>
      <w:r w:rsidR="004A2BB7" w:rsidRPr="0019548B">
        <w:t>воспитания</w:t>
      </w:r>
      <w:r w:rsidRPr="0019548B">
        <w:t xml:space="preserve"> </w:t>
      </w:r>
      <w:r w:rsidR="004A2BB7" w:rsidRPr="0019548B">
        <w:t>и отношения</w:t>
      </w:r>
      <w:r w:rsidR="0019548B" w:rsidRPr="0019548B">
        <w:t xml:space="preserve"> </w:t>
      </w:r>
      <w:r w:rsidR="00651244" w:rsidRPr="0019548B">
        <w:t>к ней</w:t>
      </w:r>
      <w:r w:rsidR="0019548B" w:rsidRPr="0019548B">
        <w:t xml:space="preserve">: </w:t>
      </w:r>
      <w:r w:rsidR="00651244" w:rsidRPr="0019548B">
        <w:t>как ещё маленькой, но уже личности, взрастили бы</w:t>
      </w:r>
      <w:r w:rsidR="0019548B" w:rsidRPr="0019548B">
        <w:t xml:space="preserve"> </w:t>
      </w:r>
      <w:r w:rsidR="00651244" w:rsidRPr="0019548B">
        <w:t>целостную личность во взрослой Золушке</w:t>
      </w:r>
      <w:r w:rsidR="0019548B" w:rsidRPr="0019548B">
        <w:t xml:space="preserve">. </w:t>
      </w:r>
      <w:r w:rsidR="00651244" w:rsidRPr="0019548B">
        <w:t xml:space="preserve">Но неожиданный удар судьбы </w:t>
      </w:r>
      <w:r w:rsidR="0019548B">
        <w:t>-</w:t>
      </w:r>
      <w:r w:rsidR="00651244" w:rsidRPr="0019548B">
        <w:t xml:space="preserve"> смерть мамы и в дальнейшем брак её отца на новой жене </w:t>
      </w:r>
      <w:r w:rsidR="0019548B">
        <w:t>-</w:t>
      </w:r>
      <w:r w:rsidR="00651244" w:rsidRPr="0019548B">
        <w:t xml:space="preserve"> </w:t>
      </w:r>
      <w:r w:rsidR="00E970D0" w:rsidRPr="0019548B">
        <w:t xml:space="preserve">злой </w:t>
      </w:r>
      <w:r w:rsidR="00651244" w:rsidRPr="0019548B">
        <w:t>мачехе</w:t>
      </w:r>
      <w:r w:rsidR="00E970D0" w:rsidRPr="0019548B">
        <w:t xml:space="preserve"> коренн</w:t>
      </w:r>
      <w:r w:rsidR="00AA63FF" w:rsidRPr="0019548B">
        <w:t>ым образом меняют жизнь Золушки,</w:t>
      </w:r>
      <w:r w:rsidR="00E970D0" w:rsidRPr="0019548B">
        <w:t xml:space="preserve"> </w:t>
      </w:r>
      <w:r w:rsidR="00AA63FF" w:rsidRPr="0019548B">
        <w:t>а</w:t>
      </w:r>
      <w:r w:rsidR="00406523">
        <w:t xml:space="preserve"> в</w:t>
      </w:r>
      <w:r w:rsidR="00E970D0" w:rsidRPr="0019548B">
        <w:t>последстви</w:t>
      </w:r>
      <w:r w:rsidR="00406523">
        <w:t>е</w:t>
      </w:r>
      <w:r w:rsidR="00E970D0" w:rsidRPr="0019548B">
        <w:t xml:space="preserve"> и её личность подвергается изменениям</w:t>
      </w:r>
      <w:r w:rsidR="0019548B" w:rsidRPr="0019548B">
        <w:t>.</w:t>
      </w:r>
    </w:p>
    <w:p w:rsidR="0019548B" w:rsidRDefault="00E970D0" w:rsidP="0019548B">
      <w:r w:rsidRPr="0019548B">
        <w:t>Как происходил процесс изменения личности Золушки можно лишь предполагать и фантазировать, так как в сказке этот период её взросления коротко описывается тяжелыми условиями</w:t>
      </w:r>
      <w:r w:rsidR="0019548B">
        <w:t xml:space="preserve"> (</w:t>
      </w:r>
      <w:r w:rsidRPr="0019548B">
        <w:t>в том числе бездействием и беспомощностью отца</w:t>
      </w:r>
      <w:r w:rsidR="0019548B" w:rsidRPr="0019548B">
        <w:t xml:space="preserve">) </w:t>
      </w:r>
      <w:r w:rsidRPr="0019548B">
        <w:t>и многочисленными обязанностями</w:t>
      </w:r>
      <w:r w:rsidR="0019548B" w:rsidRPr="0019548B">
        <w:t>.</w:t>
      </w:r>
    </w:p>
    <w:p w:rsidR="0019548B" w:rsidRDefault="007950DC" w:rsidP="0019548B">
      <w:r w:rsidRPr="0019548B">
        <w:t xml:space="preserve">Повзрослевшая Золушка </w:t>
      </w:r>
      <w:r w:rsidR="0019548B">
        <w:t>-</w:t>
      </w:r>
      <w:r w:rsidRPr="0019548B">
        <w:t xml:space="preserve"> это всё та же добрая, но без проявления </w:t>
      </w:r>
      <w:r w:rsidR="00415364" w:rsidRPr="0019548B">
        <w:t xml:space="preserve">себя, </w:t>
      </w:r>
      <w:r w:rsidRPr="0019548B">
        <w:t>своего характера, терпеливая, всепрощающая</w:t>
      </w:r>
      <w:r w:rsidR="00415364" w:rsidRPr="0019548B">
        <w:t xml:space="preserve"> девушка</w:t>
      </w:r>
      <w:r w:rsidR="0019548B" w:rsidRPr="0019548B">
        <w:t xml:space="preserve">. </w:t>
      </w:r>
      <w:r w:rsidR="00415364" w:rsidRPr="0019548B">
        <w:t>Девушка без прав на проявление чувств, желаний, эмоций</w:t>
      </w:r>
      <w:r w:rsidR="0019548B" w:rsidRPr="0019548B">
        <w:t xml:space="preserve">. </w:t>
      </w:r>
      <w:r w:rsidR="00415364" w:rsidRPr="0019548B">
        <w:t>В этой ситуации ужасают не условия и постоянное выполнение тяжелого физического труда, а бездействие и принятие Золушкой</w:t>
      </w:r>
      <w:r w:rsidR="00407CC7" w:rsidRPr="0019548B">
        <w:t xml:space="preserve"> сложившегося образа жизни</w:t>
      </w:r>
      <w:r w:rsidR="0019548B" w:rsidRPr="0019548B">
        <w:t xml:space="preserve">: </w:t>
      </w:r>
      <w:r w:rsidR="00407CC7" w:rsidRPr="0019548B">
        <w:t>выполнив всю работу по дому</w:t>
      </w:r>
      <w:r w:rsidR="0019548B" w:rsidRPr="0019548B">
        <w:t xml:space="preserve"> </w:t>
      </w:r>
      <w:r w:rsidR="00407CC7" w:rsidRPr="0019548B">
        <w:t>Золушка уходила в уголок возле печи, садилась на горку золы</w:t>
      </w:r>
      <w:r w:rsidR="0019548B">
        <w:t xml:space="preserve"> (</w:t>
      </w:r>
      <w:r w:rsidR="00407CC7" w:rsidRPr="0019548B">
        <w:t>от сюда и прозвище</w:t>
      </w:r>
      <w:r w:rsidR="0019548B">
        <w:t xml:space="preserve"> "</w:t>
      </w:r>
      <w:r w:rsidR="00407CC7" w:rsidRPr="0019548B">
        <w:t>Золушка</w:t>
      </w:r>
      <w:r w:rsidR="0019548B">
        <w:t>"</w:t>
      </w:r>
      <w:r w:rsidR="0019548B" w:rsidRPr="0019548B">
        <w:t xml:space="preserve">) </w:t>
      </w:r>
      <w:r w:rsidR="00407CC7" w:rsidRPr="0019548B">
        <w:t>и ждала очередных приказов, требований</w:t>
      </w:r>
      <w:r w:rsidR="00875881" w:rsidRPr="0019548B">
        <w:t>,</w:t>
      </w:r>
      <w:r w:rsidR="00407CC7" w:rsidRPr="0019548B">
        <w:t xml:space="preserve"> поручений, которые отдавали её сводные сёстры и мачеха</w:t>
      </w:r>
      <w:r w:rsidR="0019548B" w:rsidRPr="0019548B">
        <w:t xml:space="preserve">. </w:t>
      </w:r>
      <w:r w:rsidR="00407CC7" w:rsidRPr="0019548B">
        <w:t xml:space="preserve">И лишь в моменты, когда она оставалась одна, она вспоминала свою семью и то, </w:t>
      </w:r>
      <w:r w:rsidR="00875881" w:rsidRPr="0019548B">
        <w:t>время когда</w:t>
      </w:r>
      <w:r w:rsidR="00407CC7" w:rsidRPr="0019548B">
        <w:t xml:space="preserve"> </w:t>
      </w:r>
      <w:r w:rsidR="00875881" w:rsidRPr="0019548B">
        <w:t xml:space="preserve">ей было </w:t>
      </w:r>
      <w:r w:rsidR="00407CC7" w:rsidRPr="0019548B">
        <w:t>хорошо среди любящих людей</w:t>
      </w:r>
      <w:r w:rsidR="0019548B" w:rsidRPr="0019548B">
        <w:t xml:space="preserve">. </w:t>
      </w:r>
      <w:r w:rsidR="00875881" w:rsidRPr="0019548B">
        <w:t>Эти мысли уводят её далеко в свой идеальный мир, в котором нет злобной мачехи и её дочерей, а есть свой дом, семья и любящий принц</w:t>
      </w:r>
      <w:r w:rsidR="0019548B" w:rsidRPr="0019548B">
        <w:t xml:space="preserve">. </w:t>
      </w:r>
      <w:r w:rsidR="004435EB" w:rsidRPr="0019548B">
        <w:t>Здесь просматривается идеалистическое мышление Золушки, попытки день за днём, раз за разом забыть, не думать о реально происходящем, о своём страхе и неспособности что-либо менять</w:t>
      </w:r>
      <w:r w:rsidR="0019548B" w:rsidRPr="0019548B">
        <w:t>.</w:t>
      </w:r>
    </w:p>
    <w:p w:rsidR="0019548B" w:rsidRDefault="004435EB" w:rsidP="0019548B">
      <w:r w:rsidRPr="0019548B">
        <w:t>Л</w:t>
      </w:r>
      <w:r w:rsidR="008030F2" w:rsidRPr="0019548B">
        <w:t>ишь с большими</w:t>
      </w:r>
      <w:r w:rsidRPr="0019548B">
        <w:t xml:space="preserve"> усилия</w:t>
      </w:r>
      <w:r w:rsidR="008030F2" w:rsidRPr="0019548B">
        <w:t>ми</w:t>
      </w:r>
      <w:r w:rsidRPr="0019548B">
        <w:t xml:space="preserve"> она делает то, что хочется</w:t>
      </w:r>
      <w:r w:rsidR="0019548B" w:rsidRPr="0019548B">
        <w:t xml:space="preserve">. </w:t>
      </w:r>
      <w:r w:rsidRPr="0019548B">
        <w:t>В ситуации, когда она красивая и нарядная, одетая и подготовленная феей-крёстной, подъехав к замку</w:t>
      </w:r>
      <w:r w:rsidR="008030F2" w:rsidRPr="0019548B">
        <w:t>,</w:t>
      </w:r>
      <w:r w:rsidRPr="0019548B">
        <w:t xml:space="preserve"> сомневается и боится </w:t>
      </w:r>
      <w:r w:rsidR="008030F2" w:rsidRPr="0019548B">
        <w:t xml:space="preserve">сделать так, как хочется </w:t>
      </w:r>
      <w:r w:rsidR="0019548B">
        <w:t>-</w:t>
      </w:r>
      <w:r w:rsidR="008030F2" w:rsidRPr="0019548B">
        <w:t xml:space="preserve"> пойти на бал</w:t>
      </w:r>
      <w:r w:rsidR="0019548B" w:rsidRPr="0019548B">
        <w:t xml:space="preserve">. </w:t>
      </w:r>
      <w:r w:rsidR="00AF7BB3" w:rsidRPr="0019548B">
        <w:t>Золушке</w:t>
      </w:r>
      <w:r w:rsidR="0019548B" w:rsidRPr="0019548B">
        <w:t xml:space="preserve"> </w:t>
      </w:r>
      <w:r w:rsidR="00AF7BB3" w:rsidRPr="0019548B">
        <w:t>приходится</w:t>
      </w:r>
      <w:r w:rsidR="0019548B" w:rsidRPr="0019548B">
        <w:t xml:space="preserve">, </w:t>
      </w:r>
      <w:r w:rsidR="008030F2" w:rsidRPr="0019548B">
        <w:t>преодоле</w:t>
      </w:r>
      <w:r w:rsidR="00AF7BB3" w:rsidRPr="0019548B">
        <w:t>вая</w:t>
      </w:r>
      <w:r w:rsidR="008030F2" w:rsidRPr="0019548B">
        <w:t xml:space="preserve"> себя, свои сомнения, спасительное желание уйти</w:t>
      </w:r>
      <w:r w:rsidR="0019548B">
        <w:t xml:space="preserve"> (</w:t>
      </w:r>
      <w:r w:rsidR="008030F2" w:rsidRPr="0019548B">
        <w:t>убежать</w:t>
      </w:r>
      <w:r w:rsidR="0019548B" w:rsidRPr="0019548B">
        <w:t>),</w:t>
      </w:r>
      <w:r w:rsidR="008030F2" w:rsidRPr="0019548B">
        <w:t xml:space="preserve"> </w:t>
      </w:r>
      <w:r w:rsidR="00AF7BB3" w:rsidRPr="0019548B">
        <w:t>зайти</w:t>
      </w:r>
      <w:r w:rsidR="008030F2" w:rsidRPr="0019548B">
        <w:t xml:space="preserve"> в замок</w:t>
      </w:r>
      <w:r w:rsidR="00AF7BB3" w:rsidRPr="0019548B">
        <w:t>,</w:t>
      </w:r>
      <w:r w:rsidR="008030F2" w:rsidRPr="0019548B">
        <w:t xml:space="preserve"> и </w:t>
      </w:r>
      <w:r w:rsidR="00AF7BB3" w:rsidRPr="0019548B">
        <w:t>войдя</w:t>
      </w:r>
      <w:r w:rsidR="008030F2" w:rsidRPr="0019548B">
        <w:t xml:space="preserve"> в бальный зал</w:t>
      </w:r>
      <w:r w:rsidR="00AF7BB3" w:rsidRPr="0019548B">
        <w:t xml:space="preserve"> почувствовать себя по-другому</w:t>
      </w:r>
      <w:r w:rsidR="0019548B" w:rsidRPr="0019548B">
        <w:t xml:space="preserve">. </w:t>
      </w:r>
      <w:r w:rsidR="008030F2" w:rsidRPr="0019548B">
        <w:t>И здесь на балу, получив желаемое, она бежит из страха непринятия себя принцем такой</w:t>
      </w:r>
      <w:r w:rsidR="00AF7BB3" w:rsidRPr="0019548B">
        <w:t>,</w:t>
      </w:r>
      <w:r w:rsidR="008030F2" w:rsidRPr="0019548B">
        <w:t xml:space="preserve"> какая она есть</w:t>
      </w:r>
      <w:r w:rsidR="0019548B" w:rsidRPr="0019548B">
        <w:t xml:space="preserve">. </w:t>
      </w:r>
      <w:r w:rsidR="00AF7BB3" w:rsidRPr="0019548B">
        <w:t>Да и ей самой трудно в один миг принять исполнение своих желаний, ведь она отвыкла от этого</w:t>
      </w:r>
      <w:r w:rsidR="0019548B" w:rsidRPr="0019548B">
        <w:t>.</w:t>
      </w:r>
    </w:p>
    <w:p w:rsidR="0019548B" w:rsidRDefault="00AF7BB3" w:rsidP="0019548B">
      <w:r w:rsidRPr="0019548B">
        <w:t xml:space="preserve">Проявление слабой воли и самопожертвования </w:t>
      </w:r>
      <w:r w:rsidR="00901324" w:rsidRPr="0019548B">
        <w:t>наглядно проявляется во время</w:t>
      </w:r>
      <w:r w:rsidR="0019548B" w:rsidRPr="0019548B">
        <w:t xml:space="preserve"> </w:t>
      </w:r>
      <w:r w:rsidR="00C41C4A" w:rsidRPr="0019548B">
        <w:t>примерки</w:t>
      </w:r>
      <w:r w:rsidR="00901324" w:rsidRPr="0019548B">
        <w:t xml:space="preserve"> хрустальной туфельки </w:t>
      </w:r>
      <w:r w:rsidR="00C41C4A" w:rsidRPr="0019548B">
        <w:t>сё</w:t>
      </w:r>
      <w:r w:rsidR="00901324" w:rsidRPr="0019548B">
        <w:t>ст</w:t>
      </w:r>
      <w:r w:rsidR="00C41C4A" w:rsidRPr="0019548B">
        <w:t>рами</w:t>
      </w:r>
      <w:r w:rsidR="0019548B" w:rsidRPr="0019548B">
        <w:t xml:space="preserve">. </w:t>
      </w:r>
      <w:r w:rsidR="00901324" w:rsidRPr="0019548B">
        <w:t>Здесь Золушка собственноручно умело одева</w:t>
      </w:r>
      <w:r w:rsidR="00C41C4A" w:rsidRPr="0019548B">
        <w:t>ет</w:t>
      </w:r>
      <w:r w:rsidR="00901324" w:rsidRPr="0019548B">
        <w:t xml:space="preserve"> туфельку</w:t>
      </w:r>
      <w:r w:rsidR="00C41C4A" w:rsidRPr="0019548B">
        <w:t xml:space="preserve"> на ногу сестре</w:t>
      </w:r>
      <w:r w:rsidR="00901324" w:rsidRPr="0019548B">
        <w:t xml:space="preserve">, </w:t>
      </w:r>
      <w:r w:rsidR="00C41C4A" w:rsidRPr="0019548B">
        <w:t xml:space="preserve">и </w:t>
      </w:r>
      <w:r w:rsidR="00901324" w:rsidRPr="0019548B">
        <w:t>в этот момент отказывается от любимого принца, от возможности стать принцессой</w:t>
      </w:r>
      <w:r w:rsidR="0019548B" w:rsidRPr="0019548B">
        <w:t xml:space="preserve">: </w:t>
      </w:r>
      <w:r w:rsidR="00901324" w:rsidRPr="0019548B">
        <w:t>вырваться из своего дома и реализовать свои мечты</w:t>
      </w:r>
      <w:r w:rsidR="0019548B" w:rsidRPr="0019548B">
        <w:t xml:space="preserve">. </w:t>
      </w:r>
      <w:r w:rsidR="00C41C4A" w:rsidRPr="0019548B">
        <w:t>Она делает так, как хочет</w:t>
      </w:r>
      <w:r w:rsidR="0019548B" w:rsidRPr="0019548B">
        <w:t xml:space="preserve"> </w:t>
      </w:r>
      <w:r w:rsidR="00C41C4A" w:rsidRPr="0019548B">
        <w:t>её окружение, пряча и приглушая свои чувства, отодвигая себя на задний план</w:t>
      </w:r>
      <w:r w:rsidR="0019548B" w:rsidRPr="0019548B">
        <w:t xml:space="preserve">. </w:t>
      </w:r>
      <w:r w:rsidR="00C41C4A" w:rsidRPr="0019548B">
        <w:t>Так и хочется задать вопрос</w:t>
      </w:r>
      <w:r w:rsidR="0019548B" w:rsidRPr="0019548B">
        <w:t>:</w:t>
      </w:r>
      <w:r w:rsidR="0019548B">
        <w:t xml:space="preserve"> "</w:t>
      </w:r>
      <w:r w:rsidR="00C41C4A" w:rsidRPr="0019548B">
        <w:t>А, что же дальше</w:t>
      </w:r>
      <w:r w:rsidR="0019548B">
        <w:t xml:space="preserve">?". </w:t>
      </w:r>
      <w:r w:rsidR="007C1272" w:rsidRPr="0019548B">
        <w:t>И не услышав ответа, понимаешь бессмысленность и бесполезность жизни Золушки на этом этапе жизни</w:t>
      </w:r>
      <w:r w:rsidR="0019548B" w:rsidRPr="0019548B">
        <w:t xml:space="preserve">. </w:t>
      </w:r>
      <w:r w:rsidR="007C1272" w:rsidRPr="0019548B">
        <w:t>Возможно всё и было бы так грустно, если бы вновь воля случая</w:t>
      </w:r>
      <w:r w:rsidR="0019548B">
        <w:t xml:space="preserve"> (</w:t>
      </w:r>
      <w:r w:rsidR="007C1272" w:rsidRPr="0019548B">
        <w:t>разбитая туфелька</w:t>
      </w:r>
      <w:r w:rsidR="0019548B" w:rsidRPr="0019548B">
        <w:t xml:space="preserve">) </w:t>
      </w:r>
      <w:r w:rsidR="007C1272" w:rsidRPr="0019548B">
        <w:t>и</w:t>
      </w:r>
      <w:r w:rsidR="0019548B" w:rsidRPr="0019548B">
        <w:t xml:space="preserve"> </w:t>
      </w:r>
      <w:r w:rsidR="007C1272" w:rsidRPr="0019548B">
        <w:t>старания феи-крёстной не дали шанс Золушки заявить о себе и своих правах</w:t>
      </w:r>
      <w:r w:rsidR="0019548B">
        <w:t xml:space="preserve"> (</w:t>
      </w:r>
      <w:r w:rsidR="007C1272" w:rsidRPr="0019548B">
        <w:t>девушки, обладательницы той самой маленькой ножки, с которой</w:t>
      </w:r>
      <w:r w:rsidR="004117EA" w:rsidRPr="0019548B">
        <w:t xml:space="preserve"> и</w:t>
      </w:r>
      <w:r w:rsidR="007C1272" w:rsidRPr="0019548B">
        <w:t xml:space="preserve"> слетела туфелька</w:t>
      </w:r>
      <w:r w:rsidR="0019548B" w:rsidRPr="0019548B">
        <w:t xml:space="preserve">) </w:t>
      </w:r>
      <w:r w:rsidR="007C1272" w:rsidRPr="0019548B">
        <w:t>на роль невесты принца</w:t>
      </w:r>
      <w:r w:rsidR="0019548B" w:rsidRPr="0019548B">
        <w:t>.</w:t>
      </w:r>
    </w:p>
    <w:p w:rsidR="0019548B" w:rsidRDefault="00937D8E" w:rsidP="0019548B">
      <w:r w:rsidRPr="0019548B">
        <w:t>Подводя итог выше сказанного,</w:t>
      </w:r>
      <w:r w:rsidR="007C1272" w:rsidRPr="0019548B">
        <w:t xml:space="preserve"> обращаясь</w:t>
      </w:r>
      <w:r w:rsidRPr="0019548B">
        <w:t xml:space="preserve"> к типологии патологий личности профессора</w:t>
      </w:r>
      <w:r w:rsidR="0019548B" w:rsidRPr="0019548B">
        <w:t xml:space="preserve"> </w:t>
      </w:r>
      <w:r w:rsidR="00771CAA" w:rsidRPr="0019548B">
        <w:t>Дусавицкого А</w:t>
      </w:r>
      <w:r w:rsidR="0019548B">
        <w:t xml:space="preserve">.К., </w:t>
      </w:r>
      <w:r w:rsidR="00771CAA" w:rsidRPr="0019548B">
        <w:t xml:space="preserve">можно сказать, что психологический портрет Золушки </w:t>
      </w:r>
      <w:r w:rsidR="0019548B">
        <w:t>-</w:t>
      </w:r>
      <w:r w:rsidR="00771CAA" w:rsidRPr="0019548B">
        <w:t xml:space="preserve"> это портрет</w:t>
      </w:r>
      <w:r w:rsidR="0019548B">
        <w:t xml:space="preserve"> "</w:t>
      </w:r>
      <w:r w:rsidR="00771CAA" w:rsidRPr="0019548B">
        <w:t>Стоика</w:t>
      </w:r>
      <w:r w:rsidR="0019548B">
        <w:t>"</w:t>
      </w:r>
      <w:r w:rsidR="0019548B" w:rsidRPr="0019548B">
        <w:t>:</w:t>
      </w:r>
    </w:p>
    <w:p w:rsidR="0019548B" w:rsidRPr="0019548B" w:rsidRDefault="00771CAA" w:rsidP="0019548B">
      <w:r w:rsidRPr="0019548B">
        <w:t xml:space="preserve">с основным жизненным принципом </w:t>
      </w:r>
      <w:r w:rsidR="0019548B">
        <w:t>-</w:t>
      </w:r>
      <w:r w:rsidR="00153D24" w:rsidRPr="0019548B">
        <w:t xml:space="preserve"> терпение,</w:t>
      </w:r>
    </w:p>
    <w:p w:rsidR="0019548B" w:rsidRPr="0019548B" w:rsidRDefault="00771CAA" w:rsidP="0019548B">
      <w:r w:rsidRPr="0019548B">
        <w:t>с второстепенным, саможертвующим отношением к себе</w:t>
      </w:r>
      <w:r w:rsidR="00153D24" w:rsidRPr="0019548B">
        <w:t>,</w:t>
      </w:r>
    </w:p>
    <w:p w:rsidR="0019548B" w:rsidRPr="0019548B" w:rsidRDefault="00771CAA" w:rsidP="0019548B">
      <w:r w:rsidRPr="0019548B">
        <w:t>с типом личности, который сформировало окружение</w:t>
      </w:r>
      <w:r w:rsidR="0019548B">
        <w:t xml:space="preserve"> (</w:t>
      </w:r>
      <w:r w:rsidRPr="0019548B">
        <w:t xml:space="preserve">в случае Золушки </w:t>
      </w:r>
      <w:r w:rsidR="0019548B">
        <w:t>-</w:t>
      </w:r>
      <w:r w:rsidRPr="0019548B">
        <w:t xml:space="preserve"> это</w:t>
      </w:r>
      <w:r w:rsidR="0019548B" w:rsidRPr="0019548B">
        <w:t xml:space="preserve"> </w:t>
      </w:r>
      <w:r w:rsidRPr="0019548B">
        <w:t>мачеха и её дочери</w:t>
      </w:r>
      <w:r w:rsidR="0019548B" w:rsidRPr="0019548B">
        <w:t>),</w:t>
      </w:r>
    </w:p>
    <w:p w:rsidR="0019548B" w:rsidRDefault="00153D24" w:rsidP="0019548B">
      <w:r w:rsidRPr="0019548B">
        <w:t>с</w:t>
      </w:r>
      <w:r w:rsidR="00771CAA" w:rsidRPr="0019548B">
        <w:t xml:space="preserve"> принятием приоритетности других,</w:t>
      </w:r>
    </w:p>
    <w:p w:rsidR="0019548B" w:rsidRPr="0019548B" w:rsidRDefault="00153D24" w:rsidP="0019548B">
      <w:r w:rsidRPr="0019548B">
        <w:t>с идеалистическим мышлением и приглушенными в себе чувствами,</w:t>
      </w:r>
    </w:p>
    <w:p w:rsidR="0019548B" w:rsidRPr="0019548B" w:rsidRDefault="00153D24" w:rsidP="0019548B">
      <w:r w:rsidRPr="0019548B">
        <w:t>с отсутствием воли и прикладыванию больших усилий для реализации своих</w:t>
      </w:r>
      <w:r w:rsidR="0019548B" w:rsidRPr="0019548B">
        <w:t xml:space="preserve"> </w:t>
      </w:r>
      <w:r w:rsidRPr="0019548B">
        <w:t>желаний,</w:t>
      </w:r>
    </w:p>
    <w:p w:rsidR="0019548B" w:rsidRPr="0019548B" w:rsidRDefault="00153D24" w:rsidP="0019548B">
      <w:r w:rsidRPr="0019548B">
        <w:t>с памятью, которая отказывается помнить всё то, что происходит и</w:t>
      </w:r>
    </w:p>
    <w:p w:rsidR="0019548B" w:rsidRDefault="00153D24" w:rsidP="0019548B">
      <w:r w:rsidRPr="0019548B">
        <w:t>в результате бессмысленным прожиганием жизни</w:t>
      </w:r>
      <w:r w:rsidR="0019548B" w:rsidRPr="0019548B">
        <w:t>.</w:t>
      </w:r>
    </w:p>
    <w:p w:rsidR="0019548B" w:rsidRDefault="004A2816" w:rsidP="0019548B">
      <w:r w:rsidRPr="0019548B">
        <w:t>Подходя к концу истории о Золушке, веришь в то, что благодаря положительному воспитанию, полученному в раннем детстве,</w:t>
      </w:r>
      <w:r w:rsidR="0019548B">
        <w:t xml:space="preserve"> "</w:t>
      </w:r>
      <w:r w:rsidRPr="0019548B">
        <w:t>волшебным</w:t>
      </w:r>
      <w:r w:rsidR="0019548B">
        <w:t xml:space="preserve">" </w:t>
      </w:r>
      <w:r w:rsidRPr="0019548B">
        <w:t>обстоятельствам, поддержки феи-крёстной, принца и, наконец, своим усилиям и целеустремлённому развитию, эта молодая девушка</w:t>
      </w:r>
      <w:r w:rsidR="0019548B" w:rsidRPr="0019548B">
        <w:t xml:space="preserve"> </w:t>
      </w:r>
      <w:r w:rsidR="00114DA9" w:rsidRPr="0019548B">
        <w:t>станет целостной личностью</w:t>
      </w:r>
      <w:r w:rsidR="0019548B" w:rsidRPr="0019548B">
        <w:t xml:space="preserve">: </w:t>
      </w:r>
      <w:r w:rsidR="00114DA9" w:rsidRPr="0019548B">
        <w:t>творческой, с ярким проявлением достойного уважения к себе, реализующей свои желания, чувствующей и помнящей каждый момент своей осмысленной, целеустремленной жизни</w:t>
      </w:r>
      <w:r w:rsidR="0019548B" w:rsidRPr="0019548B">
        <w:t>.</w:t>
      </w:r>
    </w:p>
    <w:p w:rsidR="00153D24" w:rsidRPr="0019548B" w:rsidRDefault="00153D24" w:rsidP="0019548B">
      <w:bookmarkStart w:id="0" w:name="_GoBack"/>
      <w:bookmarkEnd w:id="0"/>
    </w:p>
    <w:sectPr w:rsidR="00153D24" w:rsidRPr="0019548B" w:rsidSect="0019548B">
      <w:headerReference w:type="default" r:id="rId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176" w:rsidRDefault="000A0176" w:rsidP="00AA5956">
      <w:r>
        <w:separator/>
      </w:r>
    </w:p>
  </w:endnote>
  <w:endnote w:type="continuationSeparator" w:id="0">
    <w:p w:rsidR="000A0176" w:rsidRDefault="000A0176" w:rsidP="00AA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176" w:rsidRDefault="000A0176" w:rsidP="00AA5956">
      <w:r>
        <w:separator/>
      </w:r>
    </w:p>
  </w:footnote>
  <w:footnote w:type="continuationSeparator" w:id="0">
    <w:p w:rsidR="000A0176" w:rsidRDefault="000A0176" w:rsidP="00AA5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8B" w:rsidRDefault="00E71CE4" w:rsidP="0019548B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AA5956" w:rsidRDefault="00AA5956" w:rsidP="00D2012D">
    <w:pPr>
      <w:pStyle w:val="a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3CE"/>
    <w:rsid w:val="0003253F"/>
    <w:rsid w:val="00034A35"/>
    <w:rsid w:val="000A0176"/>
    <w:rsid w:val="000F7C6A"/>
    <w:rsid w:val="00114DA9"/>
    <w:rsid w:val="00153D24"/>
    <w:rsid w:val="0019548B"/>
    <w:rsid w:val="002051D9"/>
    <w:rsid w:val="00387865"/>
    <w:rsid w:val="00406523"/>
    <w:rsid w:val="00407CC7"/>
    <w:rsid w:val="004117EA"/>
    <w:rsid w:val="00415364"/>
    <w:rsid w:val="004435EB"/>
    <w:rsid w:val="004956D4"/>
    <w:rsid w:val="004A2816"/>
    <w:rsid w:val="004A2BB7"/>
    <w:rsid w:val="00651244"/>
    <w:rsid w:val="006A772D"/>
    <w:rsid w:val="00771CAA"/>
    <w:rsid w:val="007901CA"/>
    <w:rsid w:val="007950DC"/>
    <w:rsid w:val="007C1272"/>
    <w:rsid w:val="008030F2"/>
    <w:rsid w:val="00831919"/>
    <w:rsid w:val="00875881"/>
    <w:rsid w:val="00901324"/>
    <w:rsid w:val="00937D8E"/>
    <w:rsid w:val="009E23CE"/>
    <w:rsid w:val="00A0062B"/>
    <w:rsid w:val="00AA5956"/>
    <w:rsid w:val="00AA63FF"/>
    <w:rsid w:val="00AD548E"/>
    <w:rsid w:val="00AF7BB3"/>
    <w:rsid w:val="00B56755"/>
    <w:rsid w:val="00C41C4A"/>
    <w:rsid w:val="00C477B3"/>
    <w:rsid w:val="00C62093"/>
    <w:rsid w:val="00D2012D"/>
    <w:rsid w:val="00E20875"/>
    <w:rsid w:val="00E47C3E"/>
    <w:rsid w:val="00E71CE4"/>
    <w:rsid w:val="00E9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1428B6-467F-4D94-8CA2-4210120D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9548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9548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9548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9548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9548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9548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9548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9548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9548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19548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19548B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6"/>
    <w:uiPriority w:val="99"/>
    <w:locked/>
    <w:rsid w:val="00AA5956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19548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"/>
    <w:uiPriority w:val="99"/>
    <w:semiHidden/>
    <w:locked/>
    <w:rsid w:val="0019548B"/>
    <w:rPr>
      <w:noProof/>
      <w:kern w:val="16"/>
      <w:sz w:val="28"/>
      <w:szCs w:val="28"/>
      <w:lang w:val="ru-RU" w:eastAsia="ru-RU"/>
    </w:rPr>
  </w:style>
  <w:style w:type="paragraph" w:styleId="a7">
    <w:name w:val="Body Text"/>
    <w:basedOn w:val="a2"/>
    <w:link w:val="aa"/>
    <w:uiPriority w:val="99"/>
    <w:rsid w:val="0019548B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uiPriority w:val="99"/>
    <w:rsid w:val="0019548B"/>
    <w:rPr>
      <w:kern w:val="16"/>
      <w:sz w:val="24"/>
      <w:szCs w:val="24"/>
    </w:rPr>
  </w:style>
  <w:style w:type="paragraph" w:customStyle="1" w:styleId="ac">
    <w:name w:val="выделение"/>
    <w:uiPriority w:val="99"/>
    <w:rsid w:val="0019548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19548B"/>
    <w:rPr>
      <w:color w:val="0000FF"/>
      <w:u w:val="single"/>
    </w:rPr>
  </w:style>
  <w:style w:type="paragraph" w:customStyle="1" w:styleId="22">
    <w:name w:val="Заголовок 2 дипл"/>
    <w:basedOn w:val="a2"/>
    <w:next w:val="ae"/>
    <w:uiPriority w:val="99"/>
    <w:rsid w:val="0019548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19548B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2">
    <w:name w:val="Текст Знак1"/>
    <w:link w:val="af0"/>
    <w:uiPriority w:val="99"/>
    <w:locked/>
    <w:rsid w:val="0019548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2"/>
    <w:uiPriority w:val="99"/>
    <w:rsid w:val="0019548B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19548B"/>
    <w:rPr>
      <w:sz w:val="28"/>
      <w:szCs w:val="28"/>
      <w:lang w:val="ru-RU" w:eastAsia="ru-RU"/>
    </w:rPr>
  </w:style>
  <w:style w:type="character" w:styleId="af2">
    <w:name w:val="endnote reference"/>
    <w:uiPriority w:val="99"/>
    <w:semiHidden/>
    <w:rsid w:val="0019548B"/>
    <w:rPr>
      <w:vertAlign w:val="superscript"/>
    </w:rPr>
  </w:style>
  <w:style w:type="character" w:styleId="af3">
    <w:name w:val="footnote reference"/>
    <w:uiPriority w:val="99"/>
    <w:semiHidden/>
    <w:rsid w:val="0019548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9548B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19548B"/>
  </w:style>
  <w:style w:type="character" w:customStyle="1" w:styleId="af5">
    <w:name w:val="номер страницы"/>
    <w:uiPriority w:val="99"/>
    <w:rsid w:val="0019548B"/>
    <w:rPr>
      <w:sz w:val="28"/>
      <w:szCs w:val="28"/>
    </w:rPr>
  </w:style>
  <w:style w:type="paragraph" w:styleId="af6">
    <w:name w:val="Normal (Web)"/>
    <w:basedOn w:val="a2"/>
    <w:uiPriority w:val="99"/>
    <w:rsid w:val="0019548B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9548B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19548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9548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9548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9548B"/>
    <w:pPr>
      <w:ind w:left="958"/>
    </w:pPr>
  </w:style>
  <w:style w:type="paragraph" w:styleId="24">
    <w:name w:val="Body Text Indent 2"/>
    <w:basedOn w:val="a2"/>
    <w:link w:val="25"/>
    <w:uiPriority w:val="99"/>
    <w:rsid w:val="0019548B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9548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19548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9548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9548B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9548B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9548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9548B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19548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9548B"/>
    <w:rPr>
      <w:i/>
      <w:iCs/>
    </w:rPr>
  </w:style>
  <w:style w:type="paragraph" w:customStyle="1" w:styleId="af9">
    <w:name w:val="ТАБЛИЦА"/>
    <w:next w:val="a2"/>
    <w:autoRedefine/>
    <w:uiPriority w:val="99"/>
    <w:rsid w:val="0019548B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19548B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19548B"/>
  </w:style>
  <w:style w:type="table" w:customStyle="1" w:styleId="15">
    <w:name w:val="Стиль таблицы1"/>
    <w:uiPriority w:val="99"/>
    <w:rsid w:val="0019548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19548B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19548B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19548B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19548B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19548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Украины</vt:lpstr>
    </vt:vector>
  </TitlesOfParts>
  <Company>org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Украины</dc:title>
  <dc:subject/>
  <dc:creator>ZHENYA</dc:creator>
  <cp:keywords/>
  <dc:description/>
  <cp:lastModifiedBy>admin</cp:lastModifiedBy>
  <cp:revision>2</cp:revision>
  <dcterms:created xsi:type="dcterms:W3CDTF">2014-03-05T05:12:00Z</dcterms:created>
  <dcterms:modified xsi:type="dcterms:W3CDTF">2014-03-05T05:12:00Z</dcterms:modified>
</cp:coreProperties>
</file>